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3D004" w14:textId="4D40C26C" w:rsidR="00A041C2" w:rsidRPr="00646554" w:rsidRDefault="00CC2E56" w:rsidP="00FE22E3">
      <w:pPr>
        <w:pStyle w:val="Heading1"/>
      </w:pPr>
      <w:r w:rsidRPr="00646554">
        <w:t>Part</w:t>
      </w:r>
      <w:r w:rsidR="00A041C2" w:rsidRPr="00646554">
        <w:t xml:space="preserve"> 1: Overview </w:t>
      </w:r>
    </w:p>
    <w:p w14:paraId="4EB3FA3F" w14:textId="528C4F30" w:rsidR="00C93260" w:rsidRPr="00646554" w:rsidRDefault="00B61F89" w:rsidP="00DA66FB">
      <w:r w:rsidRPr="00646554">
        <w:t>The</w:t>
      </w:r>
      <w:r w:rsidR="00231CC7" w:rsidRPr="00646554">
        <w:t xml:space="preserve"> </w:t>
      </w:r>
      <w:r w:rsidR="00784491" w:rsidRPr="00646554">
        <w:rPr>
          <w:rFonts w:eastAsia="Book Antiqua" w:cs="Book Antiqua"/>
        </w:rPr>
        <w:t>2025–26 Mid</w:t>
      </w:r>
      <w:r w:rsidR="000B33D8">
        <w:rPr>
          <w:rFonts w:eastAsia="Book Antiqua" w:cs="Book Antiqua"/>
        </w:rPr>
        <w:noBreakHyphen/>
      </w:r>
      <w:r w:rsidR="00784491" w:rsidRPr="00646554">
        <w:rPr>
          <w:rFonts w:eastAsia="Book Antiqua" w:cs="Book Antiqua"/>
        </w:rPr>
        <w:t xml:space="preserve">Year Economic and Fiscal Outlook (MYEFO) </w:t>
      </w:r>
      <w:r w:rsidR="00784491" w:rsidRPr="00646554">
        <w:t>delivers a stronger budget, with lower deficits and less debt over the forward estimates. This builds on the progress made in the</w:t>
      </w:r>
      <w:r w:rsidR="00784491" w:rsidRPr="00646554">
        <w:rPr>
          <w:rFonts w:eastAsia="Book Antiqua" w:cs="Book Antiqua"/>
        </w:rPr>
        <w:t xml:space="preserve"> last term, where the Government</w:t>
      </w:r>
      <w:r w:rsidR="00231CC7" w:rsidRPr="00646554">
        <w:rPr>
          <w:rFonts w:eastAsia="Book Antiqua"/>
        </w:rPr>
        <w:t xml:space="preserve"> </w:t>
      </w:r>
      <w:r w:rsidRPr="00646554">
        <w:t xml:space="preserve">delivered the largest nominal </w:t>
      </w:r>
      <w:r w:rsidR="004E01B5" w:rsidRPr="00646554">
        <w:t xml:space="preserve">budget </w:t>
      </w:r>
      <w:r w:rsidRPr="00646554">
        <w:t>improvement in a single parliamentary term</w:t>
      </w:r>
      <w:r w:rsidR="00200393" w:rsidRPr="00646554">
        <w:t>,</w:t>
      </w:r>
      <w:r w:rsidR="00B57525" w:rsidRPr="00646554">
        <w:t xml:space="preserve"> </w:t>
      </w:r>
      <w:r w:rsidR="00B61C6C" w:rsidRPr="00646554">
        <w:rPr>
          <w:rFonts w:eastAsia="Book Antiqua" w:cs="Book Antiqua"/>
        </w:rPr>
        <w:t xml:space="preserve">delivered </w:t>
      </w:r>
      <w:r w:rsidR="00963359" w:rsidRPr="00646554">
        <w:t>back</w:t>
      </w:r>
      <w:r w:rsidR="000B33D8">
        <w:noBreakHyphen/>
      </w:r>
      <w:r w:rsidR="00963359" w:rsidRPr="00646554">
        <w:t>to</w:t>
      </w:r>
      <w:r w:rsidR="000B33D8">
        <w:noBreakHyphen/>
      </w:r>
      <w:r w:rsidR="00963359" w:rsidRPr="00646554">
        <w:t xml:space="preserve">back surpluses </w:t>
      </w:r>
      <w:r w:rsidR="000F7591" w:rsidRPr="00646554">
        <w:t>in the first two years</w:t>
      </w:r>
      <w:r w:rsidR="00963359" w:rsidRPr="00646554">
        <w:t xml:space="preserve"> and a </w:t>
      </w:r>
      <w:r w:rsidR="00EF3D53" w:rsidRPr="00646554">
        <w:t>substantially</w:t>
      </w:r>
      <w:r w:rsidR="00963359" w:rsidRPr="00646554">
        <w:t xml:space="preserve"> lower deficit in</w:t>
      </w:r>
      <w:r w:rsidR="00FE76CA" w:rsidRPr="00646554">
        <w:t xml:space="preserve"> </w:t>
      </w:r>
      <w:r w:rsidR="0014696A" w:rsidRPr="00646554">
        <w:t xml:space="preserve">the </w:t>
      </w:r>
      <w:r w:rsidR="00C85561" w:rsidRPr="00646554">
        <w:t>third year.</w:t>
      </w:r>
      <w:r w:rsidR="0014696A" w:rsidRPr="00646554">
        <w:t xml:space="preserve"> </w:t>
      </w:r>
    </w:p>
    <w:p w14:paraId="4F774E82" w14:textId="004FE0E2" w:rsidR="00F1213F" w:rsidRDefault="004A4DDA" w:rsidP="006F2C71">
      <w:r w:rsidRPr="00646554">
        <w:t>This</w:t>
      </w:r>
      <w:r w:rsidR="007722C1" w:rsidRPr="00646554">
        <w:t xml:space="preserve"> </w:t>
      </w:r>
      <w:r w:rsidR="00C85561" w:rsidRPr="00646554">
        <w:t xml:space="preserve">stronger budget position </w:t>
      </w:r>
      <w:r w:rsidR="007722C1" w:rsidRPr="00646554">
        <w:t>has been achieved by identifying an additional $</w:t>
      </w:r>
      <w:r w:rsidR="007E4E80" w:rsidRPr="00646554">
        <w:t>2</w:t>
      </w:r>
      <w:r w:rsidR="00C85561" w:rsidRPr="00646554">
        <w:t>0.0 </w:t>
      </w:r>
      <w:r w:rsidR="007722C1" w:rsidRPr="00646554">
        <w:t xml:space="preserve">billion in </w:t>
      </w:r>
      <w:r w:rsidR="00C85561" w:rsidRPr="00646554">
        <w:t>savings and reprioritisations</w:t>
      </w:r>
      <w:r w:rsidR="007722C1" w:rsidRPr="00646554">
        <w:t xml:space="preserve">, limiting spending growth and returning </w:t>
      </w:r>
      <w:r w:rsidR="001D0B2E" w:rsidRPr="00646554">
        <w:t xml:space="preserve">every dollar </w:t>
      </w:r>
      <w:r w:rsidR="007722C1" w:rsidRPr="00646554">
        <w:t xml:space="preserve">of </w:t>
      </w:r>
      <w:r w:rsidR="006E034D" w:rsidRPr="00646554">
        <w:t xml:space="preserve">tax receipt </w:t>
      </w:r>
      <w:r w:rsidR="007722C1" w:rsidRPr="00646554">
        <w:t>upgrades to the</w:t>
      </w:r>
      <w:r w:rsidR="005534A9" w:rsidRPr="00646554">
        <w:t xml:space="preserve"> budget. </w:t>
      </w:r>
      <w:r w:rsidR="006E034D" w:rsidRPr="00646554">
        <w:t xml:space="preserve">For the first time in eight years, net </w:t>
      </w:r>
      <w:r w:rsidR="00085967" w:rsidRPr="00646554">
        <w:t>policy decisions</w:t>
      </w:r>
      <w:r w:rsidR="009631DB" w:rsidRPr="00646554">
        <w:t xml:space="preserve"> in this MYEFO</w:t>
      </w:r>
      <w:r w:rsidR="00085967" w:rsidRPr="00646554">
        <w:t xml:space="preserve"> </w:t>
      </w:r>
      <w:r w:rsidR="006E034D" w:rsidRPr="00646554">
        <w:t xml:space="preserve">are positive, </w:t>
      </w:r>
      <w:r w:rsidR="00085967" w:rsidRPr="00646554">
        <w:t>improv</w:t>
      </w:r>
      <w:r w:rsidR="006E034D" w:rsidRPr="00646554">
        <w:t>ing</w:t>
      </w:r>
      <w:r w:rsidR="00085967" w:rsidRPr="00646554">
        <w:t xml:space="preserve"> the budget position by </w:t>
      </w:r>
      <w:r w:rsidR="00EE6F60" w:rsidRPr="00646554">
        <w:t>$</w:t>
      </w:r>
      <w:r w:rsidR="00C919E1" w:rsidRPr="00646554">
        <w:t>2.2</w:t>
      </w:r>
      <w:r w:rsidR="008B4470" w:rsidRPr="00646554">
        <w:t> </w:t>
      </w:r>
      <w:r w:rsidR="002E0987" w:rsidRPr="00646554">
        <w:t>b</w:t>
      </w:r>
      <w:r w:rsidR="00EE6F60" w:rsidRPr="00646554">
        <w:t xml:space="preserve">illion over the forward estimates. </w:t>
      </w:r>
    </w:p>
    <w:p w14:paraId="6644768F" w14:textId="6FAC7346" w:rsidR="006F2C71" w:rsidRPr="00646554" w:rsidRDefault="00F1213F" w:rsidP="006F2C71">
      <w:r w:rsidRPr="00646554">
        <w:t xml:space="preserve">The </w:t>
      </w:r>
      <w:r w:rsidR="00347973" w:rsidRPr="00646554">
        <w:t>Government</w:t>
      </w:r>
      <w:r w:rsidRPr="00646554">
        <w:t xml:space="preserve"> has delivered improvements to the budget despite </w:t>
      </w:r>
      <w:r w:rsidR="003A4CE7" w:rsidRPr="00646554">
        <w:t>challenging</w:t>
      </w:r>
      <w:r w:rsidRPr="00646554">
        <w:t xml:space="preserve"> global conditions and the need to fund </w:t>
      </w:r>
      <w:r w:rsidR="006F2C71" w:rsidRPr="00646554">
        <w:t>$</w:t>
      </w:r>
      <w:r w:rsidR="006D04E5" w:rsidRPr="00646554">
        <w:t>6.6</w:t>
      </w:r>
      <w:r w:rsidR="006F2C71" w:rsidRPr="00646554">
        <w:t xml:space="preserve"> billion </w:t>
      </w:r>
      <w:r w:rsidR="00C727B1" w:rsidRPr="00646554">
        <w:t>of</w:t>
      </w:r>
      <w:r w:rsidR="006F2C71" w:rsidRPr="00646554">
        <w:t xml:space="preserve"> urgent and unavoidable spending</w:t>
      </w:r>
      <w:r w:rsidR="00FF5CF6" w:rsidRPr="00646554">
        <w:t xml:space="preserve"> and $</w:t>
      </w:r>
      <w:r w:rsidR="00F236B9" w:rsidRPr="00646554">
        <w:t>35.1</w:t>
      </w:r>
      <w:r w:rsidR="005A30E3" w:rsidRPr="00646554">
        <w:t> </w:t>
      </w:r>
      <w:r w:rsidR="00FF5CF6" w:rsidRPr="00646554">
        <w:t xml:space="preserve">billion in </w:t>
      </w:r>
      <w:r w:rsidR="000204FC" w:rsidRPr="00646554">
        <w:t xml:space="preserve">upwards </w:t>
      </w:r>
      <w:r w:rsidR="00FF5CF6" w:rsidRPr="00646554">
        <w:t xml:space="preserve">payment </w:t>
      </w:r>
      <w:r w:rsidR="00F247E8" w:rsidRPr="00646554">
        <w:t>variation</w:t>
      </w:r>
      <w:r w:rsidR="00EF3025" w:rsidRPr="00646554">
        <w:t>s</w:t>
      </w:r>
      <w:r w:rsidR="005D2BE1" w:rsidRPr="00646554">
        <w:t xml:space="preserve">, </w:t>
      </w:r>
      <w:r w:rsidR="00646CDE" w:rsidRPr="00646554">
        <w:t>mostly</w:t>
      </w:r>
      <w:r w:rsidR="002B6FD8" w:rsidRPr="00646554">
        <w:t xml:space="preserve"> reflecting increased </w:t>
      </w:r>
      <w:r w:rsidR="00FF0700" w:rsidRPr="00646554">
        <w:t>demand for government payments and services</w:t>
      </w:r>
      <w:r w:rsidR="00C20F7F" w:rsidRPr="00646554">
        <w:t>, and automatic updates to estimates</w:t>
      </w:r>
      <w:r w:rsidR="00F80EAF" w:rsidRPr="00646554">
        <w:t xml:space="preserve">. </w:t>
      </w:r>
      <w:r w:rsidR="001C1A4E" w:rsidRPr="00646554">
        <w:t xml:space="preserve">This </w:t>
      </w:r>
      <w:r w:rsidR="00C03BB8" w:rsidRPr="00646554">
        <w:t>includes</w:t>
      </w:r>
      <w:r w:rsidR="001C1A4E" w:rsidRPr="00646554">
        <w:t xml:space="preserve"> </w:t>
      </w:r>
      <w:r w:rsidR="00101E12" w:rsidRPr="00646554">
        <w:t>fund</w:t>
      </w:r>
      <w:r w:rsidR="0036108F" w:rsidRPr="00646554">
        <w:t>ing</w:t>
      </w:r>
      <w:r w:rsidR="008703F6" w:rsidRPr="00646554">
        <w:t xml:space="preserve"> recovery from natural disasters, </w:t>
      </w:r>
      <w:r w:rsidR="00D65B72" w:rsidRPr="00646554">
        <w:t xml:space="preserve">providing access to new medicines </w:t>
      </w:r>
      <w:r w:rsidR="008279E0" w:rsidRPr="00646554">
        <w:t>and</w:t>
      </w:r>
      <w:r w:rsidR="00BC61F1" w:rsidRPr="00646554">
        <w:t xml:space="preserve"> sustain</w:t>
      </w:r>
      <w:r w:rsidR="00D65B72" w:rsidRPr="00646554">
        <w:t>ing</w:t>
      </w:r>
      <w:r w:rsidR="00BC61F1" w:rsidRPr="00646554">
        <w:t xml:space="preserve"> </w:t>
      </w:r>
      <w:r w:rsidR="00955637" w:rsidRPr="00646554">
        <w:t xml:space="preserve">core services for </w:t>
      </w:r>
      <w:r w:rsidR="00B954FB" w:rsidRPr="00646554">
        <w:t xml:space="preserve">veterans. </w:t>
      </w:r>
    </w:p>
    <w:p w14:paraId="63037347" w14:textId="6CD62DEB" w:rsidR="00D258BB" w:rsidRDefault="008F0199" w:rsidP="00937F56">
      <w:r w:rsidRPr="00646554">
        <w:t xml:space="preserve">The </w:t>
      </w:r>
      <w:r w:rsidR="0018268D" w:rsidRPr="00646554">
        <w:t>global economic outlook</w:t>
      </w:r>
      <w:r w:rsidRPr="00646554">
        <w:t xml:space="preserve"> is </w:t>
      </w:r>
      <w:r w:rsidR="0018268D" w:rsidRPr="00646554">
        <w:t xml:space="preserve">highly </w:t>
      </w:r>
      <w:proofErr w:type="gramStart"/>
      <w:r w:rsidR="007373EC" w:rsidRPr="00646554">
        <w:t>uncertain</w:t>
      </w:r>
      <w:proofErr w:type="gramEnd"/>
      <w:r w:rsidR="007373EC" w:rsidRPr="00646554">
        <w:t xml:space="preserve"> </w:t>
      </w:r>
      <w:r w:rsidR="0018268D" w:rsidRPr="00646554">
        <w:t xml:space="preserve">and </w:t>
      </w:r>
      <w:r w:rsidR="00421F4A" w:rsidRPr="00646554">
        <w:t>global growth</w:t>
      </w:r>
      <w:r w:rsidR="0000242C" w:rsidRPr="00646554">
        <w:t xml:space="preserve"> is expected to </w:t>
      </w:r>
      <w:r w:rsidR="006E6540" w:rsidRPr="00646554">
        <w:t>remain</w:t>
      </w:r>
      <w:r w:rsidR="0000242C" w:rsidRPr="00646554">
        <w:t xml:space="preserve"> subdued over the forecast period.</w:t>
      </w:r>
      <w:r w:rsidR="007373EC" w:rsidRPr="00646554">
        <w:t xml:space="preserve"> </w:t>
      </w:r>
      <w:r w:rsidR="00CA5FE5" w:rsidRPr="00646554">
        <w:t>There are downside risks from global trade disruptions</w:t>
      </w:r>
      <w:r w:rsidR="0019507A" w:rsidRPr="00646554">
        <w:t>, conflict and geopolit</w:t>
      </w:r>
      <w:r w:rsidR="00425516" w:rsidRPr="00646554">
        <w:t>ical tensions and more persistent inflation</w:t>
      </w:r>
      <w:r w:rsidR="00576577" w:rsidRPr="00646554">
        <w:t xml:space="preserve"> </w:t>
      </w:r>
      <w:r w:rsidR="0081475D" w:rsidRPr="00646554">
        <w:t>in major</w:t>
      </w:r>
      <w:r w:rsidR="00766766" w:rsidRPr="00646554">
        <w:t xml:space="preserve"> advanced economies</w:t>
      </w:r>
      <w:r w:rsidR="00FC701F" w:rsidRPr="00646554">
        <w:t>. C</w:t>
      </w:r>
      <w:r w:rsidR="009D5943" w:rsidRPr="00646554">
        <w:t>ontinued volatility in trade policy settings</w:t>
      </w:r>
      <w:r w:rsidR="002733DD" w:rsidRPr="00646554">
        <w:t xml:space="preserve"> is</w:t>
      </w:r>
      <w:r w:rsidR="008C5612" w:rsidRPr="00646554">
        <w:t xml:space="preserve"> </w:t>
      </w:r>
      <w:r w:rsidR="009D5943" w:rsidRPr="00646554">
        <w:t>adding to uncertainty and economic fragmentation</w:t>
      </w:r>
      <w:r w:rsidR="00932E47" w:rsidRPr="00646554">
        <w:t>.</w:t>
      </w:r>
      <w:r w:rsidR="00D5331D" w:rsidRPr="00646554">
        <w:t xml:space="preserve"> </w:t>
      </w:r>
    </w:p>
    <w:p w14:paraId="57E6CA20" w14:textId="096B32AD" w:rsidR="0094460E" w:rsidRDefault="00D951B5" w:rsidP="00937F56">
      <w:r w:rsidRPr="00646554">
        <w:t xml:space="preserve">Against this challenging </w:t>
      </w:r>
      <w:r w:rsidR="00FC701F" w:rsidRPr="00646554">
        <w:t>global</w:t>
      </w:r>
      <w:r w:rsidRPr="00646554">
        <w:t xml:space="preserve"> backdrop</w:t>
      </w:r>
      <w:r w:rsidR="00C2222B" w:rsidRPr="00646554">
        <w:t>, t</w:t>
      </w:r>
      <w:r w:rsidR="00382D55" w:rsidRPr="00646554">
        <w:t>he Australian economy is ga</w:t>
      </w:r>
      <w:r w:rsidR="009E7A1E" w:rsidRPr="00646554">
        <w:t>thering</w:t>
      </w:r>
      <w:r w:rsidR="00382D55" w:rsidRPr="00646554">
        <w:t xml:space="preserve"> momentum</w:t>
      </w:r>
      <w:r w:rsidR="00C2222B" w:rsidRPr="00646554">
        <w:t>, with GDP growth expected to increase over the forecast period.</w:t>
      </w:r>
      <w:r w:rsidR="000755B4" w:rsidRPr="00EF4F7C">
        <w:t xml:space="preserve"> </w:t>
      </w:r>
      <w:r w:rsidR="00C17E22" w:rsidRPr="00646554">
        <w:t>The private sector recovery is picking up, business and dwelling investment</w:t>
      </w:r>
      <w:r w:rsidR="0020255E" w:rsidRPr="00646554">
        <w:t xml:space="preserve"> are strengthening</w:t>
      </w:r>
      <w:r w:rsidR="00C17E22" w:rsidRPr="00646554">
        <w:t>,</w:t>
      </w:r>
      <w:r w:rsidR="00C17E22" w:rsidRPr="00C17E22">
        <w:t xml:space="preserve"> </w:t>
      </w:r>
      <w:r w:rsidR="00C17E22" w:rsidRPr="00646554">
        <w:t xml:space="preserve">unemployment remains low, participation remains high, real wages are growing and </w:t>
      </w:r>
      <w:r w:rsidR="002733DD" w:rsidRPr="00646554">
        <w:t>nearly</w:t>
      </w:r>
      <w:r w:rsidR="00093D6D" w:rsidRPr="00646554">
        <w:t xml:space="preserve"> </w:t>
      </w:r>
      <w:r w:rsidR="00C17E22" w:rsidRPr="00646554">
        <w:t xml:space="preserve">1.2 million jobs have been created since the middle of 2022. While inflation has </w:t>
      </w:r>
      <w:r w:rsidR="001C6E98" w:rsidRPr="00646554">
        <w:t>increased</w:t>
      </w:r>
      <w:r w:rsidR="00C17E22" w:rsidRPr="00646554">
        <w:t xml:space="preserve"> recently, this has been partly driven by temporary factors</w:t>
      </w:r>
      <w:r w:rsidR="00262BC4" w:rsidRPr="00646554">
        <w:t xml:space="preserve">. </w:t>
      </w:r>
      <w:r w:rsidR="004D0CA8" w:rsidRPr="00646554">
        <w:t>The recent increase in inflation is similar to the experiences of many advanced economies</w:t>
      </w:r>
      <w:r w:rsidR="000B5128" w:rsidRPr="00646554">
        <w:t>.</w:t>
      </w:r>
      <w:r w:rsidR="00262BC4" w:rsidRPr="00646554">
        <w:t xml:space="preserve"> Excluding the effect of e</w:t>
      </w:r>
      <w:r w:rsidR="00A30CC7" w:rsidRPr="00646554">
        <w:t>lectricity</w:t>
      </w:r>
      <w:r w:rsidR="00262BC4" w:rsidRPr="00646554">
        <w:t xml:space="preserve"> rebates</w:t>
      </w:r>
      <w:r w:rsidR="00C17E22" w:rsidRPr="00646554">
        <w:t xml:space="preserve"> and </w:t>
      </w:r>
      <w:r w:rsidR="00262BC4" w:rsidRPr="00646554">
        <w:t>fuel,</w:t>
      </w:r>
      <w:r w:rsidR="00A47DC4" w:rsidRPr="00646554">
        <w:t xml:space="preserve"> inflation</w:t>
      </w:r>
      <w:r w:rsidR="00C17E22" w:rsidRPr="00646554">
        <w:t xml:space="preserve"> is expected to return to the </w:t>
      </w:r>
      <w:r w:rsidR="00FD6D70" w:rsidRPr="00646554">
        <w:t>R</w:t>
      </w:r>
      <w:r w:rsidR="006B5296" w:rsidRPr="00646554">
        <w:t xml:space="preserve">eserve </w:t>
      </w:r>
      <w:r w:rsidR="00FD6D70" w:rsidRPr="00646554">
        <w:t>B</w:t>
      </w:r>
      <w:r w:rsidR="006B5296" w:rsidRPr="00646554">
        <w:t xml:space="preserve">ank of </w:t>
      </w:r>
      <w:r w:rsidR="00FD6D70" w:rsidRPr="00646554">
        <w:t>A</w:t>
      </w:r>
      <w:r w:rsidR="006B5296" w:rsidRPr="00646554">
        <w:t>ustralia (</w:t>
      </w:r>
      <w:r w:rsidR="00FD6D70" w:rsidRPr="00646554">
        <w:t>RBA</w:t>
      </w:r>
      <w:r w:rsidR="006B5296" w:rsidRPr="00646554">
        <w:t>)</w:t>
      </w:r>
      <w:r w:rsidR="00FD6D70" w:rsidRPr="00646554">
        <w:t xml:space="preserve"> </w:t>
      </w:r>
      <w:r w:rsidR="00C17E22" w:rsidRPr="00646554">
        <w:t xml:space="preserve">target </w:t>
      </w:r>
      <w:r w:rsidR="00625727">
        <w:t xml:space="preserve">band </w:t>
      </w:r>
      <w:r w:rsidR="00C17E22" w:rsidRPr="00646554">
        <w:t>by the end of</w:t>
      </w:r>
      <w:r w:rsidR="00F44C1A" w:rsidRPr="00646554">
        <w:t> </w:t>
      </w:r>
      <w:r w:rsidR="00C17E22" w:rsidRPr="00646554">
        <w:t>2026.</w:t>
      </w:r>
    </w:p>
    <w:p w14:paraId="3FE98581" w14:textId="00456119" w:rsidR="00A041C2" w:rsidRPr="00646554" w:rsidRDefault="00A041C2" w:rsidP="00A041C2">
      <w:r w:rsidRPr="00646554">
        <w:t>Th</w:t>
      </w:r>
      <w:r w:rsidR="005F72EC" w:rsidRPr="00646554">
        <w:t>e Government</w:t>
      </w:r>
      <w:r w:rsidR="000B33D8">
        <w:t>’</w:t>
      </w:r>
      <w:r w:rsidR="005F72EC" w:rsidRPr="00646554">
        <w:t>s economic plan is focused on</w:t>
      </w:r>
      <w:r w:rsidR="0038517A" w:rsidRPr="00646554">
        <w:t xml:space="preserve"> helping Australians with the cost</w:t>
      </w:r>
      <w:r w:rsidR="000B33D8">
        <w:noBreakHyphen/>
      </w:r>
      <w:r w:rsidR="0038517A" w:rsidRPr="00646554">
        <w:t>of</w:t>
      </w:r>
      <w:r w:rsidR="000B33D8">
        <w:noBreakHyphen/>
      </w:r>
      <w:r w:rsidR="0038517A" w:rsidRPr="00646554">
        <w:t xml:space="preserve">living and building a </w:t>
      </w:r>
      <w:r w:rsidR="001C5E9A" w:rsidRPr="00646554">
        <w:t>more productive and</w:t>
      </w:r>
      <w:r w:rsidR="0038517A" w:rsidRPr="00646554">
        <w:t xml:space="preserve"> resilient econom</w:t>
      </w:r>
      <w:r w:rsidR="00EE0240" w:rsidRPr="00646554">
        <w:t>y</w:t>
      </w:r>
      <w:r w:rsidR="0038517A" w:rsidRPr="00646554">
        <w:t xml:space="preserve"> and a more sustainable budget. </w:t>
      </w:r>
      <w:r w:rsidRPr="00646554">
        <w:t>This</w:t>
      </w:r>
      <w:r w:rsidR="008A21BC">
        <w:t> </w:t>
      </w:r>
      <w:r w:rsidRPr="00646554">
        <w:t xml:space="preserve">MYEFO </w:t>
      </w:r>
      <w:r w:rsidR="0038517A" w:rsidRPr="00646554">
        <w:t>advances the Government</w:t>
      </w:r>
      <w:r w:rsidR="000B33D8">
        <w:t>’</w:t>
      </w:r>
      <w:r w:rsidR="0038517A" w:rsidRPr="00646554">
        <w:t>s economic plan</w:t>
      </w:r>
      <w:r w:rsidR="00A44494" w:rsidRPr="00646554">
        <w:t xml:space="preserve"> </w:t>
      </w:r>
      <w:r w:rsidRPr="00646554">
        <w:t>by:</w:t>
      </w:r>
    </w:p>
    <w:p w14:paraId="3F7DB1F4" w14:textId="3D58A15D" w:rsidR="00A95022" w:rsidRPr="00646554" w:rsidRDefault="0074529D" w:rsidP="00937F56">
      <w:pPr>
        <w:pStyle w:val="Bullet"/>
      </w:pPr>
      <w:r w:rsidRPr="00646554">
        <w:t>delivering responsible cost</w:t>
      </w:r>
      <w:r w:rsidR="000B33D8">
        <w:noBreakHyphen/>
      </w:r>
      <w:r w:rsidRPr="00646554">
        <w:t>of</w:t>
      </w:r>
      <w:r w:rsidR="000B33D8">
        <w:noBreakHyphen/>
      </w:r>
      <w:r w:rsidRPr="00646554">
        <w:t>living relief</w:t>
      </w:r>
      <w:r w:rsidR="000B33D8">
        <w:t xml:space="preserve"> – </w:t>
      </w:r>
      <w:r w:rsidR="00C107CE" w:rsidRPr="00646554">
        <w:t>by</w:t>
      </w:r>
      <w:r w:rsidRPr="00646554">
        <w:t xml:space="preserve"> continuing to roll out tax cuts </w:t>
      </w:r>
      <w:r w:rsidR="00B17889" w:rsidRPr="00646554">
        <w:t xml:space="preserve">to every </w:t>
      </w:r>
      <w:r w:rsidR="00022F91" w:rsidRPr="00646554">
        <w:t xml:space="preserve">Australian </w:t>
      </w:r>
      <w:r w:rsidR="00B17889" w:rsidRPr="00646554">
        <w:t xml:space="preserve">taxpayer </w:t>
      </w:r>
      <w:r w:rsidRPr="00646554">
        <w:t xml:space="preserve">and </w:t>
      </w:r>
      <w:r w:rsidR="007D3AAB" w:rsidRPr="00646554" w:rsidDel="00C47D67">
        <w:t>helping Australians get a better deal on their energy bills and at the checkout</w:t>
      </w:r>
    </w:p>
    <w:p w14:paraId="640127F0" w14:textId="24FB6761" w:rsidR="00A757D0" w:rsidRPr="00646554" w:rsidRDefault="00A757D0" w:rsidP="00937F56">
      <w:pPr>
        <w:pStyle w:val="Bullet"/>
      </w:pPr>
      <w:r w:rsidRPr="00646554">
        <w:t xml:space="preserve">strengthening Medicare </w:t>
      </w:r>
      <w:r w:rsidR="007651C9" w:rsidRPr="00646554">
        <w:t>and</w:t>
      </w:r>
      <w:r w:rsidRPr="00646554">
        <w:t xml:space="preserve"> investing in health</w:t>
      </w:r>
      <w:r w:rsidR="000B5128" w:rsidRPr="00646554">
        <w:t>, medicines</w:t>
      </w:r>
      <w:r w:rsidRPr="00646554">
        <w:t xml:space="preserve"> and aged care</w:t>
      </w:r>
      <w:r w:rsidR="000B33D8">
        <w:t xml:space="preserve"> – </w:t>
      </w:r>
      <w:r w:rsidR="002A6E2F" w:rsidRPr="00646554">
        <w:t xml:space="preserve">to improve </w:t>
      </w:r>
      <w:r w:rsidR="00431F16" w:rsidRPr="00646554">
        <w:t>quality, accessibility and affordability</w:t>
      </w:r>
      <w:r w:rsidRPr="00646554">
        <w:t xml:space="preserve"> </w:t>
      </w:r>
    </w:p>
    <w:p w14:paraId="28F75A66" w14:textId="7DEDB76E" w:rsidR="00682A8A" w:rsidRPr="00646554" w:rsidRDefault="00DB7218" w:rsidP="00937F56">
      <w:pPr>
        <w:pStyle w:val="Bullet"/>
      </w:pPr>
      <w:r w:rsidRPr="00646554">
        <w:lastRenderedPageBreak/>
        <w:t xml:space="preserve">making </w:t>
      </w:r>
      <w:r w:rsidR="0068541F" w:rsidRPr="00646554">
        <w:t xml:space="preserve">it easier to buy </w:t>
      </w:r>
      <w:r w:rsidR="00C95C56" w:rsidRPr="00646554">
        <w:t xml:space="preserve">and rent a </w:t>
      </w:r>
      <w:r w:rsidR="0068541F" w:rsidRPr="00646554">
        <w:t>home</w:t>
      </w:r>
      <w:r w:rsidR="000B33D8">
        <w:t xml:space="preserve"> – </w:t>
      </w:r>
      <w:r w:rsidR="001E540F" w:rsidRPr="00646554">
        <w:t xml:space="preserve">by </w:t>
      </w:r>
      <w:r w:rsidR="008053AA" w:rsidRPr="00646554">
        <w:t>delivering</w:t>
      </w:r>
      <w:r w:rsidR="002D5507" w:rsidRPr="00646554">
        <w:t xml:space="preserve"> more homes for first home buyers</w:t>
      </w:r>
      <w:r w:rsidR="009A1F37" w:rsidRPr="00646554">
        <w:t xml:space="preserve"> and helping more Australians buy their first home sooner</w:t>
      </w:r>
    </w:p>
    <w:p w14:paraId="6A357BBC" w14:textId="6391FA13" w:rsidR="00F352F2" w:rsidRPr="00646554" w:rsidRDefault="00682A8A" w:rsidP="00937F56">
      <w:pPr>
        <w:pStyle w:val="Bullet"/>
      </w:pPr>
      <w:r w:rsidRPr="00646554">
        <w:t>investing in cleaner energy</w:t>
      </w:r>
      <w:r w:rsidR="008B065B" w:rsidRPr="00646554">
        <w:t>,</w:t>
      </w:r>
      <w:r w:rsidRPr="00646554">
        <w:t xml:space="preserve"> and building a Future Made in Australia</w:t>
      </w:r>
      <w:r w:rsidR="000B33D8">
        <w:t xml:space="preserve"> – </w:t>
      </w:r>
      <w:r w:rsidR="00734939" w:rsidRPr="00646554">
        <w:t>through the Cheaper Home Batteries Program</w:t>
      </w:r>
      <w:r w:rsidR="00587E7E" w:rsidRPr="00646554">
        <w:t>,</w:t>
      </w:r>
      <w:r w:rsidR="009A1F37" w:rsidRPr="00646554">
        <w:t xml:space="preserve"> </w:t>
      </w:r>
      <w:r w:rsidR="00497C03" w:rsidRPr="00646554">
        <w:t>stimulating onshore production of low</w:t>
      </w:r>
      <w:r w:rsidR="000B33D8">
        <w:noBreakHyphen/>
      </w:r>
      <w:r w:rsidR="00497C03" w:rsidRPr="00646554">
        <w:t>carbon liquid fuels, establishing a critical minerals strategic reserve and implementing the Government</w:t>
      </w:r>
      <w:r w:rsidR="000B33D8">
        <w:t>’</w:t>
      </w:r>
      <w:r w:rsidR="00497C03" w:rsidRPr="00646554">
        <w:t>s Net Zero Plan</w:t>
      </w:r>
    </w:p>
    <w:p w14:paraId="46C20233" w14:textId="300F3F63" w:rsidR="00470DF7" w:rsidRPr="00646554" w:rsidRDefault="00100E22" w:rsidP="00E10FCA">
      <w:pPr>
        <w:pStyle w:val="Bullet"/>
      </w:pPr>
      <w:r w:rsidRPr="00646554">
        <w:t xml:space="preserve">building on progress at the Economic Reform Roundtable (the Roundtable) to </w:t>
      </w:r>
      <w:r w:rsidR="00505DBB" w:rsidRPr="00646554">
        <w:t>mak</w:t>
      </w:r>
      <w:r w:rsidRPr="00646554">
        <w:t>e</w:t>
      </w:r>
      <w:r w:rsidR="00505DBB" w:rsidRPr="00646554">
        <w:t xml:space="preserve"> our</w:t>
      </w:r>
      <w:r w:rsidR="00F352F2" w:rsidRPr="00646554">
        <w:t xml:space="preserve"> </w:t>
      </w:r>
      <w:r w:rsidR="00E87D54" w:rsidRPr="00646554">
        <w:t>economy</w:t>
      </w:r>
      <w:r w:rsidR="00505DBB" w:rsidRPr="00646554">
        <w:t xml:space="preserve"> more </w:t>
      </w:r>
      <w:r w:rsidR="00CE7099" w:rsidRPr="00646554">
        <w:t xml:space="preserve">productive and </w:t>
      </w:r>
      <w:r w:rsidR="00505DBB" w:rsidRPr="00646554">
        <w:t>resilient</w:t>
      </w:r>
      <w:r w:rsidR="000B33D8">
        <w:t xml:space="preserve"> – </w:t>
      </w:r>
      <w:r w:rsidR="00BE13FC" w:rsidRPr="00646554">
        <w:t xml:space="preserve">by </w:t>
      </w:r>
      <w:r w:rsidR="00D045F4" w:rsidRPr="00646554">
        <w:t xml:space="preserve">working with the states and territories on </w:t>
      </w:r>
      <w:r w:rsidR="00431917" w:rsidRPr="00646554">
        <w:t xml:space="preserve">competition </w:t>
      </w:r>
      <w:r w:rsidR="00DB6ABE" w:rsidRPr="00646554">
        <w:t xml:space="preserve">reforms, accelerating approvals </w:t>
      </w:r>
      <w:r w:rsidR="00431917" w:rsidRPr="00646554">
        <w:t>and i</w:t>
      </w:r>
      <w:r w:rsidR="006D32D1" w:rsidRPr="00646554">
        <w:t>nvesting in</w:t>
      </w:r>
      <w:r w:rsidR="00431917" w:rsidRPr="00646554">
        <w:t xml:space="preserve"> infrastructure</w:t>
      </w:r>
      <w:r w:rsidR="00510768" w:rsidRPr="00646554">
        <w:t xml:space="preserve"> priorities</w:t>
      </w:r>
    </w:p>
    <w:p w14:paraId="65EE8676" w14:textId="0E11A1A0" w:rsidR="00FE6523" w:rsidRPr="00646554" w:rsidRDefault="00FE6523" w:rsidP="00E10FCA">
      <w:pPr>
        <w:pStyle w:val="Bullet"/>
      </w:pPr>
      <w:r w:rsidRPr="00646554">
        <w:t>broadening opportunity, advancing equality and improving social services</w:t>
      </w:r>
      <w:r w:rsidR="000B33D8">
        <w:t xml:space="preserve"> – </w:t>
      </w:r>
      <w:r w:rsidR="004F4ECD" w:rsidRPr="00646554">
        <w:t xml:space="preserve">by </w:t>
      </w:r>
      <w:r w:rsidR="00C86592" w:rsidRPr="00646554">
        <w:t>ensuring fairer superannuation tax concessions for low</w:t>
      </w:r>
      <w:r w:rsidR="000B33D8">
        <w:noBreakHyphen/>
      </w:r>
      <w:r w:rsidR="00C86592" w:rsidRPr="00646554">
        <w:t>income workers, advancing First Nations economic em</w:t>
      </w:r>
      <w:r w:rsidR="00BE2A3F" w:rsidRPr="00646554">
        <w:t xml:space="preserve">powerment and making early childhood education and care safer and </w:t>
      </w:r>
      <w:r w:rsidR="003B5B79" w:rsidRPr="00646554">
        <w:t>more accessible</w:t>
      </w:r>
    </w:p>
    <w:p w14:paraId="11B4772C" w14:textId="1740CE79" w:rsidR="00F352F2" w:rsidRPr="00646554" w:rsidRDefault="008E743B" w:rsidP="00937F56">
      <w:pPr>
        <w:pStyle w:val="Bullet"/>
      </w:pPr>
      <w:r w:rsidRPr="00646554">
        <w:t>s</w:t>
      </w:r>
      <w:r w:rsidR="00FB1465" w:rsidRPr="00646554">
        <w:t xml:space="preserve">ecuring our home </w:t>
      </w:r>
      <w:r w:rsidR="00EE22E1" w:rsidRPr="00646554">
        <w:t>and</w:t>
      </w:r>
      <w:r w:rsidR="00FB1465" w:rsidRPr="00646554">
        <w:t xml:space="preserve"> region</w:t>
      </w:r>
      <w:r w:rsidR="000B33D8">
        <w:t xml:space="preserve"> – </w:t>
      </w:r>
      <w:r w:rsidR="003B5B79" w:rsidRPr="00646554">
        <w:t xml:space="preserve">by </w:t>
      </w:r>
      <w:r w:rsidR="006B338A" w:rsidRPr="00646554">
        <w:t xml:space="preserve">investing in defence infrastructure, </w:t>
      </w:r>
      <w:r w:rsidR="00D5670C" w:rsidRPr="00646554">
        <w:t xml:space="preserve">enhancing emergency capability and </w:t>
      </w:r>
      <w:r w:rsidR="006D4051" w:rsidRPr="00646554">
        <w:t xml:space="preserve">supporting </w:t>
      </w:r>
      <w:r w:rsidR="00283DD0" w:rsidRPr="00646554">
        <w:t xml:space="preserve">the growth, resilience and </w:t>
      </w:r>
      <w:r w:rsidR="0017525D" w:rsidRPr="00646554">
        <w:t>sustainability</w:t>
      </w:r>
      <w:r w:rsidR="00283DD0" w:rsidRPr="00646554">
        <w:t xml:space="preserve"> of </w:t>
      </w:r>
      <w:r w:rsidR="0017525D" w:rsidRPr="00646554">
        <w:t>regional areas and local communities</w:t>
      </w:r>
      <w:r w:rsidR="00CE7099" w:rsidRPr="00646554">
        <w:t>.</w:t>
      </w:r>
      <w:r w:rsidR="001305F8" w:rsidRPr="00646554">
        <w:t xml:space="preserve"> </w:t>
      </w:r>
    </w:p>
    <w:p w14:paraId="1BA569C3" w14:textId="46387DF8" w:rsidR="00A041C2" w:rsidRDefault="00A041C2" w:rsidP="000D3ADC">
      <w:pPr>
        <w:pStyle w:val="Heading2"/>
      </w:pPr>
      <w:r w:rsidRPr="00646554">
        <w:t xml:space="preserve">Updated economic and fiscal outlook </w:t>
      </w:r>
    </w:p>
    <w:p w14:paraId="69493856" w14:textId="3B99F7CE" w:rsidR="00AE5DEF" w:rsidRDefault="009C29B1" w:rsidP="00D77C95">
      <w:r w:rsidRPr="00646554">
        <w:t xml:space="preserve">The Australian economy is </w:t>
      </w:r>
      <w:r w:rsidR="00761CD4" w:rsidRPr="00646554">
        <w:t xml:space="preserve">gathering momentum in the face of substantial </w:t>
      </w:r>
      <w:r w:rsidR="00763A03" w:rsidRPr="00646554">
        <w:t>global uncertainty</w:t>
      </w:r>
      <w:r w:rsidR="00C0677E" w:rsidRPr="00646554">
        <w:t>.</w:t>
      </w:r>
      <w:r w:rsidR="00C0677E">
        <w:t xml:space="preserve"> </w:t>
      </w:r>
      <w:r w:rsidR="00C0677E" w:rsidRPr="00646554">
        <w:t xml:space="preserve">Growth and </w:t>
      </w:r>
      <w:r w:rsidR="006C63DC" w:rsidRPr="00646554">
        <w:t xml:space="preserve">the </w:t>
      </w:r>
      <w:r w:rsidR="00C0677E" w:rsidRPr="00646554">
        <w:t>private sector</w:t>
      </w:r>
      <w:r w:rsidR="00D843FB" w:rsidRPr="00646554">
        <w:t xml:space="preserve"> reco</w:t>
      </w:r>
      <w:r w:rsidR="00906E1F" w:rsidRPr="00646554">
        <w:t>very</w:t>
      </w:r>
      <w:r w:rsidR="006C63DC" w:rsidRPr="00646554">
        <w:t xml:space="preserve"> are picking up,</w:t>
      </w:r>
      <w:r w:rsidR="006C63DC">
        <w:t xml:space="preserve"> </w:t>
      </w:r>
      <w:r w:rsidR="006C63DC" w:rsidRPr="00646554">
        <w:t>unemployment is low, participation is near record highs, employment continues to grow,</w:t>
      </w:r>
      <w:r w:rsidR="00AE5DEF" w:rsidRPr="00646554">
        <w:t xml:space="preserve"> business investment is </w:t>
      </w:r>
      <w:proofErr w:type="gramStart"/>
      <w:r w:rsidR="00AE5DEF" w:rsidRPr="00646554">
        <w:t>strengthening</w:t>
      </w:r>
      <w:proofErr w:type="gramEnd"/>
      <w:r w:rsidR="00AE5DEF" w:rsidRPr="00646554">
        <w:t xml:space="preserve"> and real household incomes are rising. </w:t>
      </w:r>
    </w:p>
    <w:p w14:paraId="2C7CE68A" w14:textId="45583BB5" w:rsidR="00965A70" w:rsidRPr="00646554" w:rsidRDefault="00D77C95" w:rsidP="00D77C95">
      <w:r w:rsidRPr="00646554">
        <w:t xml:space="preserve">The global economic outlook </w:t>
      </w:r>
      <w:r w:rsidR="00D4154A" w:rsidRPr="00646554">
        <w:t>is</w:t>
      </w:r>
      <w:r w:rsidRPr="00646554">
        <w:t xml:space="preserve"> complex and </w:t>
      </w:r>
      <w:proofErr w:type="gramStart"/>
      <w:r w:rsidRPr="00646554">
        <w:t>uncertain</w:t>
      </w:r>
      <w:proofErr w:type="gramEnd"/>
      <w:r w:rsidR="009C29B1" w:rsidRPr="00646554">
        <w:t xml:space="preserve"> and risks are </w:t>
      </w:r>
      <w:r w:rsidR="00435E9A" w:rsidRPr="00646554">
        <w:t>til</w:t>
      </w:r>
      <w:r w:rsidR="00C603D4" w:rsidRPr="00646554">
        <w:t>t</w:t>
      </w:r>
      <w:r w:rsidR="00435E9A" w:rsidRPr="00646554">
        <w:t>ed</w:t>
      </w:r>
      <w:r w:rsidR="00F8014F" w:rsidRPr="00646554">
        <w:t xml:space="preserve"> to the downside</w:t>
      </w:r>
      <w:r w:rsidRPr="00646554">
        <w:t xml:space="preserve">. </w:t>
      </w:r>
      <w:r w:rsidR="00433B82" w:rsidRPr="00646554">
        <w:t>G</w:t>
      </w:r>
      <w:r w:rsidR="0010657C" w:rsidRPr="00646554">
        <w:t xml:space="preserve">lobal </w:t>
      </w:r>
      <w:r w:rsidR="00F8014F" w:rsidRPr="00646554">
        <w:t xml:space="preserve">growth is forecast to remain low by historical standards </w:t>
      </w:r>
      <w:r w:rsidR="003F4AE5" w:rsidRPr="00646554">
        <w:t>at 3 per cent</w:t>
      </w:r>
      <w:r w:rsidR="005473DD" w:rsidRPr="00646554">
        <w:t xml:space="preserve"> in 2025 and is then expected to only slightly</w:t>
      </w:r>
      <w:r w:rsidR="008531FA" w:rsidRPr="00646554">
        <w:t xml:space="preserve"> </w:t>
      </w:r>
      <w:r w:rsidR="004170BD" w:rsidRPr="00646554">
        <w:t>recover to 3</w:t>
      </w:r>
      <w:r w:rsidR="00897CEF" w:rsidRPr="00646554">
        <w:rPr>
          <w:rFonts w:ascii="Times New Roman" w:hAnsi="Times New Roman" w:hint="eastAsia"/>
          <w:rtl/>
        </w:rPr>
        <w:t>‍</w:t>
      </w:r>
      <w:r w:rsidR="004170BD" w:rsidRPr="00646554">
        <w:t>¼ per</w:t>
      </w:r>
      <w:r w:rsidR="00EA7D14" w:rsidRPr="00646554">
        <w:t> </w:t>
      </w:r>
      <w:r w:rsidR="004170BD" w:rsidRPr="00646554">
        <w:t>cent in 2026 and 2027.</w:t>
      </w:r>
      <w:r w:rsidR="008531FA" w:rsidRPr="00646554">
        <w:t xml:space="preserve"> </w:t>
      </w:r>
      <w:r w:rsidR="00304462" w:rsidRPr="00646554">
        <w:t>There are a number of downside risks to global growth including g</w:t>
      </w:r>
      <w:r w:rsidR="0014355D" w:rsidRPr="00646554">
        <w:t xml:space="preserve">eopolitical uncertainty </w:t>
      </w:r>
      <w:r w:rsidR="008531FA" w:rsidRPr="00646554">
        <w:t xml:space="preserve">and </w:t>
      </w:r>
      <w:r w:rsidR="0014355D" w:rsidRPr="00646554">
        <w:t xml:space="preserve">global </w:t>
      </w:r>
      <w:r w:rsidR="008531FA" w:rsidRPr="00646554">
        <w:t xml:space="preserve">conflict, </w:t>
      </w:r>
      <w:r w:rsidR="00FE0E0F" w:rsidRPr="00646554">
        <w:t>more</w:t>
      </w:r>
      <w:r w:rsidR="008531FA" w:rsidRPr="00646554">
        <w:t xml:space="preserve"> persistent inflation in </w:t>
      </w:r>
      <w:r w:rsidR="00082257" w:rsidRPr="00646554">
        <w:t xml:space="preserve">many </w:t>
      </w:r>
      <w:r w:rsidR="008531FA" w:rsidRPr="00646554">
        <w:t>major advanced economies</w:t>
      </w:r>
      <w:r w:rsidR="00CB6164" w:rsidRPr="00646554">
        <w:t>,</w:t>
      </w:r>
      <w:r w:rsidR="00A21BD2" w:rsidRPr="00646554">
        <w:t xml:space="preserve"> </w:t>
      </w:r>
      <w:r w:rsidR="00304462" w:rsidRPr="00646554">
        <w:t>and</w:t>
      </w:r>
      <w:r w:rsidR="008531FA" w:rsidRPr="00646554">
        <w:t xml:space="preserve"> growing concerns about fiscal sustainability in some advanced economies.</w:t>
      </w:r>
    </w:p>
    <w:p w14:paraId="1B8DBAA3" w14:textId="69799729" w:rsidR="00D77C95" w:rsidRPr="00646554" w:rsidRDefault="00FD7EA5" w:rsidP="00D77C95">
      <w:r w:rsidRPr="00646554">
        <w:t xml:space="preserve">The effective tariff rate </w:t>
      </w:r>
      <w:r w:rsidR="00727EEE" w:rsidRPr="00646554">
        <w:t>applied to</w:t>
      </w:r>
      <w:r w:rsidRPr="00646554">
        <w:t xml:space="preserve"> </w:t>
      </w:r>
      <w:r w:rsidR="00727EEE" w:rsidRPr="00646554">
        <w:t>goods</w:t>
      </w:r>
      <w:r w:rsidRPr="00646554">
        <w:t xml:space="preserve"> import</w:t>
      </w:r>
      <w:r w:rsidR="00296055" w:rsidRPr="00646554">
        <w:t>ed</w:t>
      </w:r>
      <w:r w:rsidRPr="00646554">
        <w:t xml:space="preserve"> into the United States </w:t>
      </w:r>
      <w:r w:rsidR="001F07E1" w:rsidRPr="00646554">
        <w:t>increased</w:t>
      </w:r>
      <w:r w:rsidR="00D80982" w:rsidRPr="00646554">
        <w:t xml:space="preserve"> </w:t>
      </w:r>
      <w:r w:rsidR="001F07E1" w:rsidRPr="00646554">
        <w:t>sharply</w:t>
      </w:r>
      <w:r w:rsidR="00D80982" w:rsidRPr="00646554">
        <w:t xml:space="preserve"> this year</w:t>
      </w:r>
      <w:r w:rsidR="00201F00" w:rsidRPr="00646554">
        <w:t xml:space="preserve"> and </w:t>
      </w:r>
      <w:r w:rsidR="000F6089" w:rsidRPr="00646554">
        <w:t xml:space="preserve">has not been </w:t>
      </w:r>
      <w:r w:rsidR="005F62C6" w:rsidRPr="00646554">
        <w:t>this high</w:t>
      </w:r>
      <w:r w:rsidR="00201F00" w:rsidRPr="00646554">
        <w:t xml:space="preserve"> since before World War II</w:t>
      </w:r>
      <w:r w:rsidRPr="00646554">
        <w:t>.</w:t>
      </w:r>
      <w:r w:rsidR="00A051A8" w:rsidRPr="00646554">
        <w:t xml:space="preserve"> </w:t>
      </w:r>
      <w:r w:rsidR="00321521" w:rsidRPr="00646554">
        <w:t xml:space="preserve">This has precipitated </w:t>
      </w:r>
      <w:r w:rsidR="005F62C6" w:rsidRPr="00646554">
        <w:t xml:space="preserve">some </w:t>
      </w:r>
      <w:r w:rsidR="00321521" w:rsidRPr="00646554">
        <w:t xml:space="preserve">shifts in </w:t>
      </w:r>
      <w:r w:rsidR="0009448D" w:rsidRPr="00646554">
        <w:t xml:space="preserve">global trade </w:t>
      </w:r>
      <w:r w:rsidR="00220156" w:rsidRPr="00646554">
        <w:t xml:space="preserve">patterns, </w:t>
      </w:r>
      <w:r w:rsidR="00A42B11" w:rsidRPr="00646554">
        <w:t xml:space="preserve">but the global economy has not fully </w:t>
      </w:r>
      <w:r w:rsidR="000A5F0F" w:rsidRPr="00646554">
        <w:t xml:space="preserve">adjusted to new trade settings, which will take some time to be </w:t>
      </w:r>
      <w:r w:rsidR="00071B0A" w:rsidRPr="00646554">
        <w:t xml:space="preserve">fully realised. Compared with </w:t>
      </w:r>
      <w:r w:rsidR="004F2B07" w:rsidRPr="00646554">
        <w:t xml:space="preserve">other advanced economies, </w:t>
      </w:r>
      <w:r w:rsidR="004C6E51" w:rsidRPr="00646554">
        <w:t xml:space="preserve">the </w:t>
      </w:r>
      <w:r w:rsidR="00D77C95" w:rsidRPr="00646554">
        <w:t>tariff rate on imports of Australian goods into the US remains low</w:t>
      </w:r>
      <w:r w:rsidR="007E194C" w:rsidRPr="00646554">
        <w:t>.</w:t>
      </w:r>
    </w:p>
    <w:p w14:paraId="159ED64C" w14:textId="04C99B52" w:rsidR="005D3870" w:rsidRDefault="008F1321" w:rsidP="008572BA">
      <w:r w:rsidRPr="00646554">
        <w:t xml:space="preserve">While Australia is not immune to global challenges, we confront them from a position of relative strength. </w:t>
      </w:r>
      <w:r w:rsidR="00D77C95" w:rsidRPr="00646554">
        <w:t xml:space="preserve">Real GDP in Australia is forecast to </w:t>
      </w:r>
      <w:r w:rsidR="00802C52" w:rsidRPr="00646554">
        <w:t xml:space="preserve">grow </w:t>
      </w:r>
      <w:r w:rsidR="00D77C95" w:rsidRPr="00646554">
        <w:t>by 2</w:t>
      </w:r>
      <w:r w:rsidR="00B11E47" w:rsidRPr="00646554">
        <w:t>¼</w:t>
      </w:r>
      <w:r w:rsidR="00D77C95" w:rsidRPr="00646554">
        <w:t xml:space="preserve"> per cent in 2025–26 and 2026–27</w:t>
      </w:r>
      <w:r w:rsidR="002437DD" w:rsidRPr="00646554">
        <w:t>.</w:t>
      </w:r>
      <w:r w:rsidR="002437DD">
        <w:t xml:space="preserve"> </w:t>
      </w:r>
      <w:r w:rsidR="00021F85" w:rsidRPr="00646554">
        <w:t>P</w:t>
      </w:r>
      <w:r w:rsidR="0002537B" w:rsidRPr="00646554">
        <w:t>rivate</w:t>
      </w:r>
      <w:r w:rsidR="00684A10" w:rsidRPr="00646554">
        <w:t xml:space="preserve"> final demand</w:t>
      </w:r>
      <w:r w:rsidR="00D77C95" w:rsidRPr="00646554">
        <w:t xml:space="preserve"> </w:t>
      </w:r>
      <w:r w:rsidR="005317D6" w:rsidRPr="00646554">
        <w:t>has contributed more</w:t>
      </w:r>
      <w:r w:rsidR="00D77C95" w:rsidRPr="00646554">
        <w:t xml:space="preserve"> to </w:t>
      </w:r>
      <w:r w:rsidR="005317D6" w:rsidRPr="00646554">
        <w:t>economic growt</w:t>
      </w:r>
      <w:r w:rsidR="00345F25" w:rsidRPr="00646554">
        <w:t>h than public final</w:t>
      </w:r>
      <w:r w:rsidR="004D2E40">
        <w:t> </w:t>
      </w:r>
      <w:r w:rsidR="00345F25" w:rsidRPr="00646554">
        <w:t>demand for four consecutive quarters and it is forecast to remain</w:t>
      </w:r>
      <w:r w:rsidR="00DC3CC4" w:rsidRPr="00646554">
        <w:t xml:space="preserve"> the </w:t>
      </w:r>
      <w:r w:rsidR="00345F25" w:rsidRPr="00646554">
        <w:t>major</w:t>
      </w:r>
      <w:r w:rsidR="00DC3CC4" w:rsidRPr="00646554">
        <w:t xml:space="preserve"> driver</w:t>
      </w:r>
      <w:r w:rsidR="00D77C95" w:rsidRPr="00646554">
        <w:t xml:space="preserve"> </w:t>
      </w:r>
      <w:r w:rsidR="001E6A59" w:rsidRPr="00646554">
        <w:t>of</w:t>
      </w:r>
      <w:r w:rsidR="004D2E40">
        <w:t> </w:t>
      </w:r>
      <w:r w:rsidR="00345F25" w:rsidRPr="00646554">
        <w:t>GDP</w:t>
      </w:r>
      <w:r w:rsidR="004D2E40">
        <w:t> </w:t>
      </w:r>
      <w:r w:rsidR="00D77C95" w:rsidRPr="00646554">
        <w:t>growth.</w:t>
      </w:r>
    </w:p>
    <w:p w14:paraId="3AD547FA" w14:textId="0BA37984" w:rsidR="00562532" w:rsidRPr="00646554" w:rsidRDefault="00D77C95" w:rsidP="008572BA">
      <w:r w:rsidRPr="00646554">
        <w:lastRenderedPageBreak/>
        <w:t xml:space="preserve">Household consumption growth is forecast to </w:t>
      </w:r>
      <w:r w:rsidR="00D90177" w:rsidRPr="00646554">
        <w:t>strengthen over</w:t>
      </w:r>
      <w:r w:rsidRPr="00646554">
        <w:t xml:space="preserve"> the next two years</w:t>
      </w:r>
      <w:r w:rsidR="000C2294" w:rsidRPr="00646554">
        <w:t>,</w:t>
      </w:r>
      <w:r w:rsidRPr="00646554">
        <w:t xml:space="preserve"> </w:t>
      </w:r>
      <w:r w:rsidR="004A4512" w:rsidRPr="00646554">
        <w:t xml:space="preserve">which reflects the ongoing growth in </w:t>
      </w:r>
      <w:r w:rsidRPr="00646554">
        <w:t xml:space="preserve">household disposable </w:t>
      </w:r>
      <w:r w:rsidR="004A4512" w:rsidRPr="00646554">
        <w:t>incomes</w:t>
      </w:r>
      <w:r w:rsidRPr="00646554">
        <w:t>.</w:t>
      </w:r>
      <w:r w:rsidR="00D97C36" w:rsidRPr="00646554">
        <w:t xml:space="preserve"> </w:t>
      </w:r>
      <w:r w:rsidR="0085139C" w:rsidRPr="00646554">
        <w:t>Non</w:t>
      </w:r>
      <w:r w:rsidR="000B33D8">
        <w:noBreakHyphen/>
      </w:r>
      <w:r w:rsidR="0085139C" w:rsidRPr="00646554">
        <w:t>mining</w:t>
      </w:r>
      <w:r w:rsidR="001645F2" w:rsidRPr="00646554">
        <w:t xml:space="preserve"> business investment </w:t>
      </w:r>
      <w:r w:rsidR="00796269" w:rsidRPr="00646554">
        <w:t xml:space="preserve">is expected to </w:t>
      </w:r>
      <w:r w:rsidR="001E1F7B" w:rsidRPr="00646554">
        <w:t>grow strongly</w:t>
      </w:r>
      <w:r w:rsidR="00F86305" w:rsidRPr="00646554">
        <w:t xml:space="preserve"> </w:t>
      </w:r>
      <w:r w:rsidR="00394B0B" w:rsidRPr="00646554">
        <w:t>as</w:t>
      </w:r>
      <w:r w:rsidR="00947E42" w:rsidRPr="00646554">
        <w:t xml:space="preserve"> businesses </w:t>
      </w:r>
      <w:r w:rsidR="00394B0B" w:rsidRPr="00646554">
        <w:t xml:space="preserve">are expected to continue to invest </w:t>
      </w:r>
      <w:r w:rsidR="00947E42" w:rsidRPr="00646554">
        <w:t xml:space="preserve">in digitising their operations and </w:t>
      </w:r>
      <w:r w:rsidR="00564916" w:rsidRPr="00646554">
        <w:t>renewable energy</w:t>
      </w:r>
      <w:r w:rsidR="006F1B0D" w:rsidRPr="00646554">
        <w:t xml:space="preserve">. </w:t>
      </w:r>
      <w:r w:rsidR="00432F88" w:rsidRPr="00646554">
        <w:t>Non</w:t>
      </w:r>
      <w:r w:rsidR="000B33D8">
        <w:noBreakHyphen/>
      </w:r>
      <w:r w:rsidR="00432F88" w:rsidRPr="00646554">
        <w:t>mining b</w:t>
      </w:r>
      <w:r w:rsidR="006F1B0D" w:rsidRPr="00646554">
        <w:t>usiness investment is</w:t>
      </w:r>
      <w:r w:rsidR="007E4517" w:rsidRPr="00646554">
        <w:t xml:space="preserve"> </w:t>
      </w:r>
      <w:r w:rsidR="006F1B0D" w:rsidRPr="00646554">
        <w:t xml:space="preserve">forecast to </w:t>
      </w:r>
      <w:r w:rsidR="007E4517" w:rsidRPr="00646554">
        <w:t>reach its highest level on record by 2026–</w:t>
      </w:r>
      <w:r w:rsidR="007E4517" w:rsidRPr="00646554">
        <w:rPr>
          <w:rFonts w:ascii="Times New Roman" w:hAnsi="Times New Roman" w:hint="eastAsia"/>
          <w:rtl/>
        </w:rPr>
        <w:t>‍</w:t>
      </w:r>
      <w:r w:rsidR="007E4517" w:rsidRPr="00646554">
        <w:rPr>
          <w:rFonts w:ascii="Times New Roman" w:hAnsi="Times New Roman"/>
        </w:rPr>
        <w:t>27</w:t>
      </w:r>
      <w:r w:rsidR="00E03CFF" w:rsidRPr="00646554">
        <w:t>.</w:t>
      </w:r>
      <w:r w:rsidR="00947E42" w:rsidRPr="00646554">
        <w:t xml:space="preserve"> </w:t>
      </w:r>
      <w:r w:rsidR="00E03CFF" w:rsidRPr="00646554">
        <w:t xml:space="preserve">Dwelling investment is forecast to </w:t>
      </w:r>
      <w:r w:rsidR="00DF116C" w:rsidRPr="00646554">
        <w:t>grow</w:t>
      </w:r>
      <w:r w:rsidR="00B939AE" w:rsidRPr="00646554">
        <w:t xml:space="preserve"> strongly</w:t>
      </w:r>
      <w:r w:rsidR="007E0C46" w:rsidRPr="00646554">
        <w:t>,</w:t>
      </w:r>
      <w:r w:rsidR="00E03CFF" w:rsidRPr="00646554">
        <w:t xml:space="preserve"> </w:t>
      </w:r>
      <w:r w:rsidR="00C441E5" w:rsidRPr="00646554">
        <w:t>reflecting</w:t>
      </w:r>
      <w:r w:rsidR="00E03CFF" w:rsidRPr="00646554">
        <w:t xml:space="preserve"> lower borrowing costs and robust housing demand.</w:t>
      </w:r>
      <w:r w:rsidR="00947E42" w:rsidRPr="00646554">
        <w:t xml:space="preserve"> </w:t>
      </w:r>
    </w:p>
    <w:p w14:paraId="782E44CE" w14:textId="3680F0D2" w:rsidR="008572BA" w:rsidRPr="008D3EB0" w:rsidRDefault="008572BA" w:rsidP="008572BA">
      <w:pPr>
        <w:rPr>
          <w:spacing w:val="-2"/>
        </w:rPr>
      </w:pPr>
      <w:r w:rsidRPr="008D3EB0">
        <w:rPr>
          <w:spacing w:val="-2"/>
        </w:rPr>
        <w:t xml:space="preserve">Headline and underlying inflation </w:t>
      </w:r>
      <w:r w:rsidR="003E470E" w:rsidRPr="008D3EB0">
        <w:rPr>
          <w:spacing w:val="-2"/>
        </w:rPr>
        <w:t xml:space="preserve">remain well below </w:t>
      </w:r>
      <w:r w:rsidRPr="008D3EB0">
        <w:rPr>
          <w:spacing w:val="-2"/>
        </w:rPr>
        <w:t>their peaks in late 2022</w:t>
      </w:r>
      <w:r w:rsidR="0020647D" w:rsidRPr="008D3EB0">
        <w:rPr>
          <w:spacing w:val="-2"/>
        </w:rPr>
        <w:t xml:space="preserve">. While inflation has </w:t>
      </w:r>
      <w:r w:rsidR="005F555D" w:rsidRPr="008D3EB0">
        <w:rPr>
          <w:spacing w:val="-2"/>
        </w:rPr>
        <w:t>increased recently</w:t>
      </w:r>
      <w:r w:rsidR="009C191A" w:rsidRPr="008D3EB0">
        <w:rPr>
          <w:spacing w:val="-2"/>
        </w:rPr>
        <w:t>,</w:t>
      </w:r>
      <w:r w:rsidR="00932908" w:rsidRPr="008D3EB0">
        <w:rPr>
          <w:spacing w:val="-2"/>
        </w:rPr>
        <w:t xml:space="preserve"> </w:t>
      </w:r>
      <w:r w:rsidR="00FC74DA" w:rsidRPr="008D3EB0">
        <w:rPr>
          <w:spacing w:val="-2"/>
        </w:rPr>
        <w:t>t</w:t>
      </w:r>
      <w:r w:rsidR="009C1D24" w:rsidRPr="008D3EB0">
        <w:rPr>
          <w:spacing w:val="-2"/>
        </w:rPr>
        <w:t xml:space="preserve">his </w:t>
      </w:r>
      <w:r w:rsidR="00537904" w:rsidRPr="008D3EB0">
        <w:rPr>
          <w:spacing w:val="-2"/>
        </w:rPr>
        <w:t>is</w:t>
      </w:r>
      <w:r w:rsidR="009C1D24" w:rsidRPr="008D3EB0">
        <w:rPr>
          <w:spacing w:val="-2"/>
        </w:rPr>
        <w:t xml:space="preserve"> </w:t>
      </w:r>
      <w:r w:rsidR="006F5B47" w:rsidRPr="008D3EB0">
        <w:rPr>
          <w:spacing w:val="-2"/>
        </w:rPr>
        <w:t xml:space="preserve">similar </w:t>
      </w:r>
      <w:r w:rsidR="00DD5D99" w:rsidRPr="008D3EB0">
        <w:rPr>
          <w:spacing w:val="-2"/>
        </w:rPr>
        <w:t xml:space="preserve">to </w:t>
      </w:r>
      <w:r w:rsidR="00D41C13" w:rsidRPr="008D3EB0">
        <w:rPr>
          <w:spacing w:val="-2"/>
        </w:rPr>
        <w:t xml:space="preserve">the </w:t>
      </w:r>
      <w:r w:rsidR="006F5B47" w:rsidRPr="008D3EB0">
        <w:rPr>
          <w:spacing w:val="-2"/>
        </w:rPr>
        <w:t xml:space="preserve">experiences in </w:t>
      </w:r>
      <w:r w:rsidR="00AC0CBC" w:rsidRPr="008D3EB0">
        <w:rPr>
          <w:spacing w:val="-2"/>
        </w:rPr>
        <w:t>many</w:t>
      </w:r>
      <w:r w:rsidR="006F5B47" w:rsidRPr="008D3EB0">
        <w:rPr>
          <w:spacing w:val="-2"/>
        </w:rPr>
        <w:t xml:space="preserve"> advance</w:t>
      </w:r>
      <w:r w:rsidR="00D20283" w:rsidRPr="008D3EB0">
        <w:rPr>
          <w:spacing w:val="-2"/>
        </w:rPr>
        <w:t>d</w:t>
      </w:r>
      <w:r w:rsidR="006F5B47" w:rsidRPr="008D3EB0">
        <w:rPr>
          <w:spacing w:val="-2"/>
        </w:rPr>
        <w:t xml:space="preserve"> economies</w:t>
      </w:r>
      <w:r w:rsidR="001A4085" w:rsidRPr="008D3EB0">
        <w:rPr>
          <w:spacing w:val="-2"/>
        </w:rPr>
        <w:t xml:space="preserve"> and is partly due to</w:t>
      </w:r>
      <w:r w:rsidR="002721A5" w:rsidRPr="008D3EB0">
        <w:rPr>
          <w:spacing w:val="-2"/>
        </w:rPr>
        <w:t xml:space="preserve"> </w:t>
      </w:r>
      <w:r w:rsidR="004672F7" w:rsidRPr="008D3EB0">
        <w:rPr>
          <w:spacing w:val="-2"/>
        </w:rPr>
        <w:t>temporary factors</w:t>
      </w:r>
      <w:r w:rsidR="009F3734" w:rsidRPr="008D3EB0">
        <w:rPr>
          <w:spacing w:val="-2"/>
        </w:rPr>
        <w:t>. These factors include</w:t>
      </w:r>
      <w:r w:rsidR="004672F7" w:rsidRPr="008D3EB0">
        <w:rPr>
          <w:spacing w:val="-2"/>
        </w:rPr>
        <w:t xml:space="preserve"> </w:t>
      </w:r>
      <w:r w:rsidR="00AB0A99" w:rsidRPr="008D3EB0">
        <w:rPr>
          <w:spacing w:val="-2"/>
        </w:rPr>
        <w:t xml:space="preserve">the </w:t>
      </w:r>
      <w:r w:rsidR="004672F7" w:rsidRPr="008D3EB0">
        <w:rPr>
          <w:spacing w:val="-2"/>
        </w:rPr>
        <w:t xml:space="preserve">cessation </w:t>
      </w:r>
      <w:r w:rsidR="00AB0A99" w:rsidRPr="008D3EB0">
        <w:rPr>
          <w:spacing w:val="-2"/>
        </w:rPr>
        <w:t xml:space="preserve">of state </w:t>
      </w:r>
      <w:r w:rsidR="009A114B" w:rsidRPr="008D3EB0">
        <w:rPr>
          <w:spacing w:val="-2"/>
        </w:rPr>
        <w:t xml:space="preserve">and territory </w:t>
      </w:r>
      <w:r w:rsidR="00AB0A99" w:rsidRPr="008D3EB0">
        <w:rPr>
          <w:spacing w:val="-2"/>
        </w:rPr>
        <w:t>electricity r</w:t>
      </w:r>
      <w:r w:rsidR="006E6D5A" w:rsidRPr="008D3EB0">
        <w:rPr>
          <w:spacing w:val="-2"/>
        </w:rPr>
        <w:t>ebate schemes</w:t>
      </w:r>
      <w:r w:rsidR="00F5292B" w:rsidRPr="008D3EB0">
        <w:rPr>
          <w:spacing w:val="-2"/>
        </w:rPr>
        <w:t>, larger</w:t>
      </w:r>
      <w:r w:rsidR="000B33D8" w:rsidRPr="008D3EB0">
        <w:rPr>
          <w:spacing w:val="-2"/>
        </w:rPr>
        <w:noBreakHyphen/>
      </w:r>
      <w:r w:rsidR="00F5292B" w:rsidRPr="008D3EB0">
        <w:rPr>
          <w:spacing w:val="-2"/>
        </w:rPr>
        <w:t>than</w:t>
      </w:r>
      <w:r w:rsidR="000B33D8" w:rsidRPr="008D3EB0">
        <w:rPr>
          <w:spacing w:val="-2"/>
        </w:rPr>
        <w:noBreakHyphen/>
      </w:r>
      <w:r w:rsidR="00F5292B" w:rsidRPr="008D3EB0">
        <w:rPr>
          <w:spacing w:val="-2"/>
        </w:rPr>
        <w:t>expected increases in council property rates</w:t>
      </w:r>
      <w:r w:rsidR="0087392A" w:rsidRPr="008D3EB0">
        <w:rPr>
          <w:spacing w:val="-2"/>
        </w:rPr>
        <w:t>, and increases in the prices of volatile items such as travel</w:t>
      </w:r>
      <w:r w:rsidR="00C27682" w:rsidRPr="008D3EB0">
        <w:rPr>
          <w:spacing w:val="-2"/>
        </w:rPr>
        <w:t>.</w:t>
      </w:r>
      <w:r w:rsidR="004142B9" w:rsidRPr="008D3EB0">
        <w:rPr>
          <w:spacing w:val="-2"/>
        </w:rPr>
        <w:t xml:space="preserve"> </w:t>
      </w:r>
      <w:r w:rsidR="0002700F" w:rsidRPr="008D3EB0">
        <w:rPr>
          <w:spacing w:val="-2"/>
        </w:rPr>
        <w:t>However, the</w:t>
      </w:r>
      <w:r w:rsidR="00F710C6" w:rsidRPr="008D3EB0">
        <w:rPr>
          <w:spacing w:val="-2"/>
        </w:rPr>
        <w:t> </w:t>
      </w:r>
      <w:r w:rsidR="006E6D5A" w:rsidRPr="008D3EB0">
        <w:rPr>
          <w:spacing w:val="-2"/>
        </w:rPr>
        <w:t xml:space="preserve">increase in </w:t>
      </w:r>
      <w:r w:rsidR="0002700F" w:rsidRPr="008D3EB0">
        <w:rPr>
          <w:spacing w:val="-2"/>
        </w:rPr>
        <w:t xml:space="preserve">services </w:t>
      </w:r>
      <w:r w:rsidR="009B4B33" w:rsidRPr="008D3EB0">
        <w:rPr>
          <w:spacing w:val="-2"/>
        </w:rPr>
        <w:t>inflation</w:t>
      </w:r>
      <w:r w:rsidR="0002700F" w:rsidRPr="008D3EB0">
        <w:rPr>
          <w:spacing w:val="-2"/>
        </w:rPr>
        <w:t xml:space="preserve"> and </w:t>
      </w:r>
      <w:r w:rsidR="004E65EC" w:rsidRPr="008D3EB0">
        <w:rPr>
          <w:spacing w:val="-2"/>
        </w:rPr>
        <w:t>prices of newly constructed</w:t>
      </w:r>
      <w:r w:rsidR="007C5160" w:rsidRPr="008D3EB0">
        <w:rPr>
          <w:spacing w:val="-2"/>
        </w:rPr>
        <w:t xml:space="preserve"> dwellings </w:t>
      </w:r>
      <w:r w:rsidR="00F5599A" w:rsidRPr="008D3EB0">
        <w:rPr>
          <w:spacing w:val="-2"/>
        </w:rPr>
        <w:t xml:space="preserve">could be more </w:t>
      </w:r>
      <w:proofErr w:type="gramStart"/>
      <w:r w:rsidR="00F5599A" w:rsidRPr="008D3EB0">
        <w:rPr>
          <w:spacing w:val="-2"/>
        </w:rPr>
        <w:t xml:space="preserve">persistent, </w:t>
      </w:r>
      <w:r w:rsidR="007475F9" w:rsidRPr="008D3EB0">
        <w:rPr>
          <w:spacing w:val="-2"/>
        </w:rPr>
        <w:t>and</w:t>
      </w:r>
      <w:proofErr w:type="gramEnd"/>
      <w:r w:rsidR="007475F9" w:rsidRPr="008D3EB0">
        <w:rPr>
          <w:spacing w:val="-2"/>
        </w:rPr>
        <w:t xml:space="preserve"> are in line with</w:t>
      </w:r>
      <w:r w:rsidR="00F5599A" w:rsidRPr="008D3EB0">
        <w:rPr>
          <w:spacing w:val="-2"/>
        </w:rPr>
        <w:t xml:space="preserve"> the </w:t>
      </w:r>
      <w:r w:rsidR="00894E5C" w:rsidRPr="008D3EB0">
        <w:rPr>
          <w:spacing w:val="-2"/>
        </w:rPr>
        <w:t xml:space="preserve">sustained </w:t>
      </w:r>
      <w:r w:rsidR="00F5599A" w:rsidRPr="008D3EB0">
        <w:rPr>
          <w:spacing w:val="-2"/>
        </w:rPr>
        <w:t>recovery in demand</w:t>
      </w:r>
      <w:r w:rsidR="007C5160" w:rsidRPr="008D3EB0">
        <w:rPr>
          <w:spacing w:val="-2"/>
        </w:rPr>
        <w:t xml:space="preserve">. </w:t>
      </w:r>
      <w:r w:rsidR="00853C10" w:rsidRPr="008D3EB0">
        <w:rPr>
          <w:spacing w:val="-2"/>
        </w:rPr>
        <w:t xml:space="preserve">Excluding the effect of </w:t>
      </w:r>
      <w:r w:rsidR="00EA52F5" w:rsidRPr="008D3EB0">
        <w:rPr>
          <w:spacing w:val="-2"/>
        </w:rPr>
        <w:t>electricity</w:t>
      </w:r>
      <w:r w:rsidR="00853C10" w:rsidRPr="008D3EB0">
        <w:rPr>
          <w:spacing w:val="-2"/>
        </w:rPr>
        <w:t xml:space="preserve"> rebates and fuel, inflation is expected </w:t>
      </w:r>
      <w:r w:rsidR="004E7B56" w:rsidRPr="008D3EB0">
        <w:rPr>
          <w:spacing w:val="-2"/>
        </w:rPr>
        <w:t xml:space="preserve">to return to the target band </w:t>
      </w:r>
      <w:r w:rsidR="00853C10" w:rsidRPr="008D3EB0">
        <w:rPr>
          <w:spacing w:val="-2"/>
        </w:rPr>
        <w:t xml:space="preserve">by </w:t>
      </w:r>
      <w:r w:rsidR="0013508B" w:rsidRPr="008D3EB0">
        <w:rPr>
          <w:spacing w:val="-2"/>
        </w:rPr>
        <w:t>the end of 2026</w:t>
      </w:r>
      <w:r w:rsidR="004E7B56" w:rsidRPr="008D3EB0">
        <w:rPr>
          <w:spacing w:val="-2"/>
        </w:rPr>
        <w:t>.</w:t>
      </w:r>
    </w:p>
    <w:p w14:paraId="1C6B4851" w14:textId="17EAB58F" w:rsidR="00EA7D14" w:rsidRDefault="008827AF" w:rsidP="00544217">
      <w:r w:rsidRPr="00646554">
        <w:t xml:space="preserve">The moderation </w:t>
      </w:r>
      <w:r w:rsidR="002A5818" w:rsidRPr="00646554">
        <w:t xml:space="preserve">in inflation </w:t>
      </w:r>
      <w:r w:rsidR="002D31A0" w:rsidRPr="00646554">
        <w:t>since mid</w:t>
      </w:r>
      <w:r w:rsidR="000B33D8">
        <w:noBreakHyphen/>
      </w:r>
      <w:r w:rsidR="002D31A0" w:rsidRPr="00646554">
        <w:t>2022</w:t>
      </w:r>
      <w:r w:rsidR="002A5818" w:rsidRPr="00646554">
        <w:t xml:space="preserve"> has been achieved while preserving post</w:t>
      </w:r>
      <w:r w:rsidR="000B33D8">
        <w:noBreakHyphen/>
      </w:r>
      <w:r w:rsidR="002A5818" w:rsidRPr="00646554">
        <w:t xml:space="preserve">pandemic gains in </w:t>
      </w:r>
      <w:r w:rsidR="00867B2C" w:rsidRPr="00646554">
        <w:t>employment and labour force participation</w:t>
      </w:r>
      <w:r w:rsidR="00F40485" w:rsidRPr="00646554">
        <w:t xml:space="preserve">, with </w:t>
      </w:r>
      <w:r w:rsidR="00B6480F" w:rsidRPr="00646554">
        <w:t xml:space="preserve">nearly </w:t>
      </w:r>
      <w:r w:rsidR="00F40485" w:rsidRPr="00646554">
        <w:t>1.2</w:t>
      </w:r>
      <w:r w:rsidR="00B6480F" w:rsidRPr="00646554">
        <w:t> </w:t>
      </w:r>
      <w:r w:rsidR="00F40485" w:rsidRPr="00646554">
        <w:t>million jobs</w:t>
      </w:r>
      <w:r w:rsidR="00C434C0" w:rsidRPr="00646554">
        <w:t xml:space="preserve"> created </w:t>
      </w:r>
      <w:r w:rsidR="00F46A97" w:rsidRPr="00646554">
        <w:t>over this period</w:t>
      </w:r>
      <w:r w:rsidR="00867B2C" w:rsidRPr="00646554">
        <w:t>.</w:t>
      </w:r>
      <w:r w:rsidR="007C0AA3" w:rsidRPr="00646554">
        <w:t xml:space="preserve"> </w:t>
      </w:r>
      <w:r w:rsidR="00056C70" w:rsidRPr="00646554">
        <w:t>Although</w:t>
      </w:r>
      <w:r w:rsidR="00D77C95" w:rsidRPr="00646554">
        <w:t xml:space="preserve"> conditions in the labour market have </w:t>
      </w:r>
      <w:r w:rsidR="007C0AA3" w:rsidRPr="00646554">
        <w:t xml:space="preserve">eased </w:t>
      </w:r>
      <w:r w:rsidR="004570B0" w:rsidRPr="00646554">
        <w:t>modestly</w:t>
      </w:r>
      <w:r w:rsidR="00F95214" w:rsidRPr="00646554">
        <w:t xml:space="preserve"> </w:t>
      </w:r>
      <w:r w:rsidR="00E2326E" w:rsidRPr="00646554">
        <w:t>over 2025</w:t>
      </w:r>
      <w:r w:rsidR="00D77C95" w:rsidRPr="00646554">
        <w:t xml:space="preserve">, the unemployment </w:t>
      </w:r>
      <w:r w:rsidR="00496AA9" w:rsidRPr="00646554">
        <w:t xml:space="preserve">rate </w:t>
      </w:r>
      <w:r w:rsidR="00F473A2" w:rsidRPr="00646554">
        <w:t>has remained</w:t>
      </w:r>
      <w:r w:rsidR="00D77C95" w:rsidRPr="00646554">
        <w:t xml:space="preserve"> </w:t>
      </w:r>
      <w:r w:rsidR="00E7222D" w:rsidRPr="00646554">
        <w:t>low by historic standards</w:t>
      </w:r>
      <w:r w:rsidR="00D77C95" w:rsidRPr="00646554">
        <w:t xml:space="preserve"> </w:t>
      </w:r>
      <w:r w:rsidR="00470E19" w:rsidRPr="00646554">
        <w:t>and was</w:t>
      </w:r>
      <w:r w:rsidR="00D77C95" w:rsidRPr="00646554">
        <w:t xml:space="preserve"> 4.</w:t>
      </w:r>
      <w:r w:rsidR="00146333" w:rsidRPr="00646554">
        <w:t>3</w:t>
      </w:r>
      <w:r w:rsidR="00BE43B9" w:rsidRPr="00646554">
        <w:t> </w:t>
      </w:r>
      <w:r w:rsidR="00D77C95" w:rsidRPr="00646554">
        <w:t>per</w:t>
      </w:r>
      <w:r w:rsidR="006C24E7" w:rsidRPr="00646554">
        <w:t> </w:t>
      </w:r>
      <w:r w:rsidR="00D77C95" w:rsidRPr="00646554">
        <w:t xml:space="preserve">cent in </w:t>
      </w:r>
      <w:r w:rsidR="00E51000" w:rsidRPr="00646554">
        <w:t>Novem</w:t>
      </w:r>
      <w:r w:rsidR="00146333" w:rsidRPr="00646554">
        <w:t>ber</w:t>
      </w:r>
      <w:r w:rsidR="004872ED" w:rsidRPr="00646554">
        <w:t> </w:t>
      </w:r>
      <w:r w:rsidR="00426189" w:rsidRPr="00646554">
        <w:t>2025</w:t>
      </w:r>
      <w:r w:rsidR="00D77C95" w:rsidRPr="00646554">
        <w:t xml:space="preserve">. The unemployment rate is </w:t>
      </w:r>
      <w:r w:rsidR="00115045" w:rsidRPr="00646554">
        <w:t xml:space="preserve">expected </w:t>
      </w:r>
      <w:r w:rsidR="00D77C95" w:rsidRPr="00646554">
        <w:t>to remain around 4</w:t>
      </w:r>
      <w:r w:rsidR="002A1C1A" w:rsidRPr="00646554">
        <w:t>½</w:t>
      </w:r>
      <w:r w:rsidR="00BE43B9" w:rsidRPr="00646554">
        <w:t> </w:t>
      </w:r>
      <w:r w:rsidR="00D77C95" w:rsidRPr="00646554">
        <w:t>per</w:t>
      </w:r>
      <w:r w:rsidR="006C24E7" w:rsidRPr="00646554">
        <w:t> </w:t>
      </w:r>
      <w:r w:rsidR="00D77C95" w:rsidRPr="00646554">
        <w:t xml:space="preserve">cent </w:t>
      </w:r>
      <w:r w:rsidR="00B9681E" w:rsidRPr="00646554">
        <w:t xml:space="preserve">in </w:t>
      </w:r>
      <w:r w:rsidR="00C97B4B" w:rsidRPr="00646554">
        <w:t>2025</w:t>
      </w:r>
      <w:r w:rsidR="00836E04" w:rsidRPr="00646554">
        <w:t>–</w:t>
      </w:r>
      <w:r w:rsidR="000C6896" w:rsidRPr="00646554">
        <w:rPr>
          <w:rFonts w:ascii="Times New Roman" w:hAnsi="Times New Roman" w:hint="eastAsia"/>
          <w:rtl/>
        </w:rPr>
        <w:t>‍</w:t>
      </w:r>
      <w:r w:rsidR="00C97B4B" w:rsidRPr="00646554">
        <w:t>26 and 2026</w:t>
      </w:r>
      <w:r w:rsidR="00836E04" w:rsidRPr="00646554">
        <w:t>–</w:t>
      </w:r>
      <w:r w:rsidR="00667DA7" w:rsidRPr="00646554">
        <w:rPr>
          <w:rFonts w:ascii="Times New Roman" w:hAnsi="Times New Roman"/>
        </w:rPr>
        <w:t>‍</w:t>
      </w:r>
      <w:r w:rsidR="00C97B4B" w:rsidRPr="00646554">
        <w:t>27</w:t>
      </w:r>
      <w:r w:rsidR="00AC37EF" w:rsidRPr="00646554">
        <w:t>, while the</w:t>
      </w:r>
      <w:r w:rsidR="00D77C95" w:rsidRPr="00646554">
        <w:t xml:space="preserve"> participation</w:t>
      </w:r>
      <w:r w:rsidR="00AC37EF" w:rsidRPr="00646554">
        <w:t xml:space="preserve"> rate is expected to remain near record highs</w:t>
      </w:r>
      <w:r w:rsidR="006538A3" w:rsidRPr="00646554">
        <w:t xml:space="preserve">. </w:t>
      </w:r>
      <w:r w:rsidR="003E252E" w:rsidRPr="00646554">
        <w:t xml:space="preserve">Nominal wage growth is expected to ease slightly </w:t>
      </w:r>
      <w:r w:rsidR="00A704C0" w:rsidRPr="00646554">
        <w:t>to 3¼ per cent in 2025</w:t>
      </w:r>
      <w:r w:rsidR="006C24E7" w:rsidRPr="00646554">
        <w:rPr>
          <w:rFonts w:ascii="Times New Roman" w:hAnsi="Times New Roman"/>
        </w:rPr>
        <w:t>‍</w:t>
      </w:r>
      <w:r w:rsidR="00675D80" w:rsidRPr="00646554">
        <w:t>–</w:t>
      </w:r>
      <w:r w:rsidR="006C24E7" w:rsidRPr="00646554">
        <w:rPr>
          <w:rFonts w:ascii="Times New Roman" w:hAnsi="Times New Roman"/>
        </w:rPr>
        <w:t>‍</w:t>
      </w:r>
      <w:r w:rsidR="00A704C0" w:rsidRPr="00646554">
        <w:t>26 and 2026</w:t>
      </w:r>
      <w:r w:rsidR="006C24E7" w:rsidRPr="00646554">
        <w:rPr>
          <w:rFonts w:ascii="Times New Roman" w:hAnsi="Times New Roman"/>
        </w:rPr>
        <w:t>‍</w:t>
      </w:r>
      <w:r w:rsidR="00675D80" w:rsidRPr="00646554">
        <w:t>–</w:t>
      </w:r>
      <w:r w:rsidR="006C24E7" w:rsidRPr="00646554">
        <w:rPr>
          <w:rFonts w:ascii="Times New Roman" w:hAnsi="Times New Roman"/>
        </w:rPr>
        <w:t>‍</w:t>
      </w:r>
      <w:proofErr w:type="gramStart"/>
      <w:r w:rsidR="00A704C0" w:rsidRPr="00646554">
        <w:t>27, but</w:t>
      </w:r>
      <w:proofErr w:type="gramEnd"/>
      <w:r w:rsidR="00A704C0" w:rsidRPr="00646554">
        <w:t xml:space="preserve"> </w:t>
      </w:r>
      <w:r w:rsidR="00F42E52" w:rsidRPr="00646554">
        <w:t xml:space="preserve">remain above </w:t>
      </w:r>
      <w:r w:rsidR="00A704C0" w:rsidRPr="00646554">
        <w:t>its pre</w:t>
      </w:r>
      <w:r w:rsidR="000B33D8">
        <w:noBreakHyphen/>
      </w:r>
      <w:r w:rsidR="00A704C0" w:rsidRPr="00646554">
        <w:t xml:space="preserve">pandemic </w:t>
      </w:r>
      <w:r w:rsidR="00F42E52" w:rsidRPr="00646554">
        <w:t>five</w:t>
      </w:r>
      <w:r w:rsidR="000B33D8">
        <w:noBreakHyphen/>
      </w:r>
      <w:r w:rsidR="00F42E52" w:rsidRPr="00646554">
        <w:t>year</w:t>
      </w:r>
      <w:r w:rsidR="00A704C0" w:rsidRPr="00646554">
        <w:t xml:space="preserve"> average</w:t>
      </w:r>
      <w:r w:rsidR="00D01769" w:rsidRPr="00646554">
        <w:t>.</w:t>
      </w:r>
      <w:r w:rsidR="0067505D" w:rsidRPr="00646554">
        <w:t xml:space="preserve"> Productivity has grown for four consecutive quarters and a cyclical increase in productivity growth is expected over the forecast period.</w:t>
      </w:r>
    </w:p>
    <w:p w14:paraId="505927AB" w14:textId="1807951C" w:rsidR="001D31E6" w:rsidRPr="00646554" w:rsidRDefault="001F5DB5" w:rsidP="001F5DB5">
      <w:pPr>
        <w:pStyle w:val="TableHeading"/>
      </w:pPr>
      <w:r w:rsidRPr="00646554">
        <w:t>Table 1.1: Major Economic Parameters</w:t>
      </w:r>
      <w:r w:rsidR="00876FB9" w:rsidRPr="00646554">
        <w:rPr>
          <w:vertAlign w:val="superscript"/>
        </w:rPr>
        <w:t>(a)</w:t>
      </w:r>
    </w:p>
    <w:tbl>
      <w:tblPr>
        <w:tblW w:w="5000" w:type="pct"/>
        <w:tblCellMar>
          <w:left w:w="0" w:type="dxa"/>
          <w:right w:w="28" w:type="dxa"/>
        </w:tblCellMar>
        <w:tblLook w:val="04A0" w:firstRow="1" w:lastRow="0" w:firstColumn="1" w:lastColumn="0" w:noHBand="0" w:noVBand="1"/>
      </w:tblPr>
      <w:tblGrid>
        <w:gridCol w:w="2419"/>
        <w:gridCol w:w="1058"/>
        <w:gridCol w:w="1058"/>
        <w:gridCol w:w="1058"/>
        <w:gridCol w:w="1058"/>
        <w:gridCol w:w="1059"/>
      </w:tblGrid>
      <w:tr w:rsidR="00B84C8A" w:rsidRPr="00E14E52" w14:paraId="4144A2C7" w14:textId="77777777">
        <w:trPr>
          <w:trHeight w:hRule="exact" w:val="225"/>
        </w:trPr>
        <w:tc>
          <w:tcPr>
            <w:tcW w:w="1569" w:type="pct"/>
            <w:tcBorders>
              <w:top w:val="single" w:sz="4" w:space="0" w:color="293F5B"/>
              <w:left w:val="nil"/>
              <w:bottom w:val="nil"/>
              <w:right w:val="nil"/>
            </w:tcBorders>
            <w:noWrap/>
            <w:vAlign w:val="center"/>
            <w:hideMark/>
          </w:tcPr>
          <w:p w14:paraId="1A37F387" w14:textId="77777777" w:rsidR="00B84C8A" w:rsidRPr="002A5FDC" w:rsidRDefault="00B84C8A" w:rsidP="001C4EBF">
            <w:pPr>
              <w:rPr>
                <w:color w:val="C0C0C0"/>
                <w:highlight w:val="red"/>
              </w:rPr>
            </w:pPr>
            <w:r w:rsidRPr="00646554">
              <w:t> </w:t>
            </w:r>
          </w:p>
        </w:tc>
        <w:tc>
          <w:tcPr>
            <w:tcW w:w="686" w:type="pct"/>
            <w:tcBorders>
              <w:top w:val="single" w:sz="4" w:space="0" w:color="293F5B"/>
              <w:left w:val="nil"/>
              <w:bottom w:val="nil"/>
              <w:right w:val="nil"/>
            </w:tcBorders>
            <w:noWrap/>
            <w:vAlign w:val="center"/>
            <w:hideMark/>
          </w:tcPr>
          <w:p w14:paraId="6F865164" w14:textId="77777777" w:rsidR="00B84C8A" w:rsidRPr="002A5FDC" w:rsidRDefault="00B84C8A">
            <w:pPr>
              <w:spacing w:before="0" w:after="0" w:line="240" w:lineRule="auto"/>
              <w:jc w:val="center"/>
              <w:rPr>
                <w:rFonts w:ascii="Arial" w:hAnsi="Arial" w:cs="Arial"/>
                <w:color w:val="C0C0C0"/>
                <w:sz w:val="16"/>
                <w:szCs w:val="16"/>
                <w:highlight w:val="red"/>
              </w:rPr>
            </w:pPr>
            <w:r w:rsidRPr="00646554">
              <w:rPr>
                <w:rFonts w:ascii="Arial" w:hAnsi="Arial" w:cs="Arial"/>
                <w:sz w:val="16"/>
                <w:szCs w:val="16"/>
              </w:rPr>
              <w:t>Outcome</w:t>
            </w:r>
          </w:p>
        </w:tc>
        <w:tc>
          <w:tcPr>
            <w:tcW w:w="2745" w:type="pct"/>
            <w:gridSpan w:val="4"/>
            <w:tcBorders>
              <w:top w:val="single" w:sz="4" w:space="0" w:color="293F5B"/>
              <w:left w:val="nil"/>
              <w:bottom w:val="nil"/>
              <w:right w:val="nil"/>
            </w:tcBorders>
            <w:shd w:val="clear" w:color="000000" w:fill="E6F2FF"/>
            <w:noWrap/>
            <w:vAlign w:val="center"/>
            <w:hideMark/>
          </w:tcPr>
          <w:p w14:paraId="0EED50E2" w14:textId="77777777" w:rsidR="00B84C8A" w:rsidRPr="00646554" w:rsidRDefault="00B84C8A">
            <w:pPr>
              <w:spacing w:before="0" w:after="0" w:line="240" w:lineRule="auto"/>
              <w:jc w:val="center"/>
              <w:rPr>
                <w:rFonts w:ascii="Arial" w:hAnsi="Arial" w:cs="Arial"/>
                <w:sz w:val="16"/>
                <w:szCs w:val="16"/>
              </w:rPr>
            </w:pPr>
            <w:r w:rsidRPr="00646554">
              <w:rPr>
                <w:rFonts w:ascii="Arial" w:hAnsi="Arial" w:cs="Arial"/>
                <w:sz w:val="16"/>
                <w:szCs w:val="16"/>
              </w:rPr>
              <w:t>Forecasts</w:t>
            </w:r>
          </w:p>
        </w:tc>
      </w:tr>
      <w:tr w:rsidR="00A81609" w:rsidRPr="00E14E52" w14:paraId="4BA99081" w14:textId="77777777" w:rsidTr="00B84C8A">
        <w:trPr>
          <w:trHeight w:val="225"/>
        </w:trPr>
        <w:tc>
          <w:tcPr>
            <w:tcW w:w="1569" w:type="pct"/>
            <w:tcBorders>
              <w:top w:val="nil"/>
              <w:left w:val="nil"/>
              <w:bottom w:val="nil"/>
              <w:right w:val="nil"/>
            </w:tcBorders>
            <w:noWrap/>
            <w:vAlign w:val="center"/>
            <w:hideMark/>
          </w:tcPr>
          <w:p w14:paraId="01257A5F" w14:textId="77777777" w:rsidR="00B84C8A" w:rsidRPr="002A5FDC" w:rsidRDefault="00B84C8A" w:rsidP="00B84C8A">
            <w:pPr>
              <w:spacing w:before="0" w:after="0" w:line="240" w:lineRule="auto"/>
              <w:jc w:val="center"/>
              <w:rPr>
                <w:rFonts w:ascii="Arial" w:hAnsi="Arial" w:cs="Arial"/>
                <w:color w:val="C0C0C0"/>
                <w:sz w:val="16"/>
                <w:szCs w:val="16"/>
                <w:highlight w:val="red"/>
              </w:rPr>
            </w:pPr>
          </w:p>
        </w:tc>
        <w:tc>
          <w:tcPr>
            <w:tcW w:w="686" w:type="pct"/>
            <w:tcBorders>
              <w:top w:val="single" w:sz="4" w:space="0" w:color="293F5B"/>
              <w:left w:val="nil"/>
              <w:bottom w:val="single" w:sz="4" w:space="0" w:color="293F5B"/>
              <w:right w:val="nil"/>
            </w:tcBorders>
            <w:noWrap/>
            <w:vAlign w:val="center"/>
            <w:hideMark/>
          </w:tcPr>
          <w:p w14:paraId="15D44C55" w14:textId="413DEABF" w:rsidR="00B84C8A" w:rsidRPr="002A5FDC" w:rsidRDefault="00B84C8A" w:rsidP="00B84C8A">
            <w:pPr>
              <w:spacing w:before="0" w:after="0" w:line="240" w:lineRule="auto"/>
              <w:jc w:val="center"/>
              <w:rPr>
                <w:rFonts w:ascii="Arial" w:hAnsi="Arial" w:cs="Arial"/>
                <w:color w:val="C0C0C0"/>
                <w:sz w:val="16"/>
                <w:szCs w:val="16"/>
                <w:highlight w:val="red"/>
              </w:rPr>
            </w:pPr>
            <w:r w:rsidRPr="00646554">
              <w:rPr>
                <w:rFonts w:ascii="Arial" w:hAnsi="Arial" w:cs="Arial"/>
                <w:sz w:val="16"/>
                <w:szCs w:val="16"/>
              </w:rPr>
              <w:t>2024</w:t>
            </w:r>
            <w:r w:rsidR="00A2705C" w:rsidRPr="00646554">
              <w:rPr>
                <w:rFonts w:ascii="Arial" w:hAnsi="Arial" w:cs="Arial"/>
                <w:sz w:val="16"/>
                <w:szCs w:val="16"/>
              </w:rPr>
              <w:t>–</w:t>
            </w:r>
            <w:r w:rsidRPr="00646554">
              <w:rPr>
                <w:rFonts w:ascii="Arial" w:hAnsi="Arial" w:cs="Arial"/>
                <w:sz w:val="16"/>
                <w:szCs w:val="16"/>
              </w:rPr>
              <w:t>25</w:t>
            </w:r>
          </w:p>
        </w:tc>
        <w:tc>
          <w:tcPr>
            <w:tcW w:w="686" w:type="pct"/>
            <w:tcBorders>
              <w:top w:val="single" w:sz="4" w:space="0" w:color="293F5B"/>
              <w:left w:val="nil"/>
              <w:bottom w:val="single" w:sz="4" w:space="0" w:color="293F5B"/>
              <w:right w:val="nil"/>
            </w:tcBorders>
            <w:shd w:val="clear" w:color="000000" w:fill="E6F2FF"/>
            <w:noWrap/>
            <w:vAlign w:val="center"/>
            <w:hideMark/>
          </w:tcPr>
          <w:p w14:paraId="0C8106BD" w14:textId="4D1652D9" w:rsidR="00B84C8A" w:rsidRPr="002A5FDC" w:rsidRDefault="00B84C8A" w:rsidP="00B84C8A">
            <w:pPr>
              <w:spacing w:before="0" w:after="0" w:line="240" w:lineRule="auto"/>
              <w:jc w:val="center"/>
              <w:rPr>
                <w:rFonts w:ascii="Arial" w:hAnsi="Arial" w:cs="Arial"/>
                <w:color w:val="C0C0C0"/>
                <w:sz w:val="16"/>
                <w:szCs w:val="16"/>
                <w:highlight w:val="red"/>
              </w:rPr>
            </w:pPr>
            <w:r w:rsidRPr="00646554">
              <w:rPr>
                <w:rFonts w:ascii="Arial" w:hAnsi="Arial" w:cs="Arial"/>
                <w:sz w:val="16"/>
                <w:szCs w:val="16"/>
              </w:rPr>
              <w:t>2025–26</w:t>
            </w:r>
          </w:p>
        </w:tc>
        <w:tc>
          <w:tcPr>
            <w:tcW w:w="686" w:type="pct"/>
            <w:tcBorders>
              <w:top w:val="single" w:sz="4" w:space="0" w:color="293F5B"/>
              <w:left w:val="nil"/>
              <w:bottom w:val="single" w:sz="4" w:space="0" w:color="293F5B"/>
              <w:right w:val="nil"/>
            </w:tcBorders>
            <w:shd w:val="clear" w:color="000000" w:fill="E6F2FF"/>
            <w:noWrap/>
            <w:vAlign w:val="center"/>
          </w:tcPr>
          <w:p w14:paraId="4CEC45EE" w14:textId="12E197D0" w:rsidR="00B84C8A" w:rsidRPr="002A5FDC" w:rsidRDefault="00B84C8A" w:rsidP="00B84C8A">
            <w:pPr>
              <w:spacing w:before="0" w:after="0" w:line="240" w:lineRule="auto"/>
              <w:jc w:val="center"/>
              <w:rPr>
                <w:rFonts w:ascii="Arial" w:hAnsi="Arial" w:cs="Arial"/>
                <w:color w:val="C0C0C0"/>
                <w:sz w:val="16"/>
                <w:szCs w:val="16"/>
                <w:highlight w:val="red"/>
              </w:rPr>
            </w:pPr>
            <w:r w:rsidRPr="00646554">
              <w:rPr>
                <w:rFonts w:ascii="Arial" w:hAnsi="Arial" w:cs="Arial"/>
                <w:sz w:val="16"/>
                <w:szCs w:val="16"/>
              </w:rPr>
              <w:t>2026–27</w:t>
            </w:r>
          </w:p>
        </w:tc>
        <w:tc>
          <w:tcPr>
            <w:tcW w:w="686" w:type="pct"/>
            <w:tcBorders>
              <w:top w:val="single" w:sz="4" w:space="0" w:color="293F5B"/>
              <w:left w:val="nil"/>
              <w:bottom w:val="single" w:sz="4" w:space="0" w:color="293F5B"/>
              <w:right w:val="nil"/>
            </w:tcBorders>
            <w:shd w:val="clear" w:color="000000" w:fill="E6F2FF"/>
            <w:noWrap/>
            <w:vAlign w:val="center"/>
          </w:tcPr>
          <w:p w14:paraId="1F43A5AD" w14:textId="32B2CB56" w:rsidR="00B84C8A" w:rsidRPr="002A5FDC" w:rsidRDefault="00B84C8A" w:rsidP="00B84C8A">
            <w:pPr>
              <w:spacing w:before="0" w:after="0" w:line="240" w:lineRule="auto"/>
              <w:jc w:val="center"/>
              <w:rPr>
                <w:rFonts w:ascii="Arial" w:hAnsi="Arial" w:cs="Arial"/>
                <w:color w:val="C0C0C0"/>
                <w:sz w:val="16"/>
                <w:szCs w:val="16"/>
                <w:highlight w:val="red"/>
              </w:rPr>
            </w:pPr>
            <w:r w:rsidRPr="00646554">
              <w:rPr>
                <w:rFonts w:ascii="Arial" w:hAnsi="Arial" w:cs="Arial"/>
                <w:sz w:val="16"/>
                <w:szCs w:val="16"/>
              </w:rPr>
              <w:t>2027–28</w:t>
            </w:r>
          </w:p>
        </w:tc>
        <w:tc>
          <w:tcPr>
            <w:tcW w:w="687" w:type="pct"/>
            <w:tcBorders>
              <w:top w:val="single" w:sz="4" w:space="0" w:color="293F5B"/>
              <w:left w:val="nil"/>
              <w:bottom w:val="single" w:sz="4" w:space="0" w:color="293F5B"/>
              <w:right w:val="nil"/>
            </w:tcBorders>
            <w:shd w:val="clear" w:color="000000" w:fill="E6F2FF"/>
            <w:noWrap/>
            <w:vAlign w:val="center"/>
          </w:tcPr>
          <w:p w14:paraId="0137905A" w14:textId="1C08FBB1" w:rsidR="00B84C8A" w:rsidRPr="00646554" w:rsidRDefault="00B84C8A" w:rsidP="00B84C8A">
            <w:pPr>
              <w:spacing w:before="0" w:after="0" w:line="240" w:lineRule="auto"/>
              <w:jc w:val="center"/>
              <w:rPr>
                <w:rFonts w:ascii="Arial" w:hAnsi="Arial" w:cs="Arial"/>
                <w:sz w:val="16"/>
                <w:szCs w:val="16"/>
              </w:rPr>
            </w:pPr>
            <w:r w:rsidRPr="00646554">
              <w:rPr>
                <w:rFonts w:ascii="Arial" w:hAnsi="Arial" w:cs="Arial"/>
                <w:sz w:val="16"/>
                <w:szCs w:val="16"/>
              </w:rPr>
              <w:t>202</w:t>
            </w:r>
            <w:r w:rsidR="005D597C" w:rsidRPr="00646554">
              <w:rPr>
                <w:rFonts w:ascii="Arial" w:hAnsi="Arial" w:cs="Arial"/>
                <w:sz w:val="16"/>
                <w:szCs w:val="16"/>
              </w:rPr>
              <w:t>8</w:t>
            </w:r>
            <w:r w:rsidR="00A2705C" w:rsidRPr="00646554">
              <w:rPr>
                <w:rFonts w:ascii="Arial" w:hAnsi="Arial" w:cs="Arial"/>
                <w:sz w:val="16"/>
                <w:szCs w:val="16"/>
              </w:rPr>
              <w:t>–</w:t>
            </w:r>
            <w:r w:rsidRPr="00646554">
              <w:rPr>
                <w:rFonts w:ascii="Arial" w:hAnsi="Arial" w:cs="Arial"/>
                <w:sz w:val="16"/>
                <w:szCs w:val="16"/>
              </w:rPr>
              <w:t>2</w:t>
            </w:r>
            <w:r w:rsidR="005D597C" w:rsidRPr="00646554">
              <w:rPr>
                <w:rFonts w:ascii="Arial" w:hAnsi="Arial" w:cs="Arial"/>
                <w:sz w:val="16"/>
                <w:szCs w:val="16"/>
              </w:rPr>
              <w:t>9</w:t>
            </w:r>
          </w:p>
        </w:tc>
      </w:tr>
      <w:tr w:rsidR="00B41B32" w:rsidRPr="00E14E52" w14:paraId="2FDC82F0" w14:textId="77777777" w:rsidTr="00B84C8A">
        <w:trPr>
          <w:trHeight w:hRule="exact" w:val="225"/>
        </w:trPr>
        <w:tc>
          <w:tcPr>
            <w:tcW w:w="1569" w:type="pct"/>
            <w:tcBorders>
              <w:top w:val="nil"/>
              <w:left w:val="nil"/>
              <w:bottom w:val="nil"/>
              <w:right w:val="nil"/>
            </w:tcBorders>
            <w:noWrap/>
            <w:vAlign w:val="center"/>
            <w:hideMark/>
          </w:tcPr>
          <w:p w14:paraId="43198D77" w14:textId="77777777" w:rsidR="00B84C8A" w:rsidRPr="002A5FDC" w:rsidRDefault="00B84C8A">
            <w:pPr>
              <w:spacing w:before="0" w:after="0" w:line="240" w:lineRule="auto"/>
              <w:rPr>
                <w:rFonts w:ascii="Arial" w:hAnsi="Arial" w:cs="Arial"/>
                <w:color w:val="C0C0C0"/>
                <w:sz w:val="16"/>
                <w:szCs w:val="16"/>
                <w:highlight w:val="red"/>
              </w:rPr>
            </w:pPr>
            <w:r w:rsidRPr="00646554">
              <w:rPr>
                <w:rFonts w:ascii="Arial" w:hAnsi="Arial" w:cs="Arial"/>
                <w:sz w:val="16"/>
                <w:szCs w:val="16"/>
              </w:rPr>
              <w:t>Real GDP</w:t>
            </w:r>
          </w:p>
        </w:tc>
        <w:tc>
          <w:tcPr>
            <w:tcW w:w="686" w:type="pct"/>
            <w:tcBorders>
              <w:top w:val="nil"/>
              <w:left w:val="nil"/>
              <w:bottom w:val="nil"/>
              <w:right w:val="nil"/>
            </w:tcBorders>
            <w:noWrap/>
            <w:vAlign w:val="center"/>
          </w:tcPr>
          <w:p w14:paraId="4654E30D" w14:textId="2DAC647F"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1.4 </w:t>
            </w:r>
          </w:p>
        </w:tc>
        <w:tc>
          <w:tcPr>
            <w:tcW w:w="686" w:type="pct"/>
            <w:tcBorders>
              <w:top w:val="nil"/>
              <w:left w:val="nil"/>
              <w:bottom w:val="nil"/>
              <w:right w:val="nil"/>
            </w:tcBorders>
            <w:shd w:val="clear" w:color="000000" w:fill="E6F2FF"/>
            <w:noWrap/>
            <w:vAlign w:val="center"/>
          </w:tcPr>
          <w:p w14:paraId="419734E0" w14:textId="49982232"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2 1/4 </w:t>
            </w:r>
          </w:p>
        </w:tc>
        <w:tc>
          <w:tcPr>
            <w:tcW w:w="686" w:type="pct"/>
            <w:tcBorders>
              <w:top w:val="nil"/>
              <w:left w:val="nil"/>
              <w:bottom w:val="nil"/>
              <w:right w:val="nil"/>
            </w:tcBorders>
            <w:shd w:val="clear" w:color="000000" w:fill="E6F2FF"/>
            <w:noWrap/>
            <w:vAlign w:val="center"/>
          </w:tcPr>
          <w:p w14:paraId="60D45655" w14:textId="6C64ABA2"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2 1/4 </w:t>
            </w:r>
          </w:p>
        </w:tc>
        <w:tc>
          <w:tcPr>
            <w:tcW w:w="686" w:type="pct"/>
            <w:tcBorders>
              <w:top w:val="nil"/>
              <w:left w:val="nil"/>
              <w:bottom w:val="nil"/>
              <w:right w:val="nil"/>
            </w:tcBorders>
            <w:shd w:val="clear" w:color="000000" w:fill="E6F2FF"/>
            <w:noWrap/>
            <w:vAlign w:val="center"/>
          </w:tcPr>
          <w:p w14:paraId="4D00D65E" w14:textId="6D194D07"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2 1/2 </w:t>
            </w:r>
          </w:p>
        </w:tc>
        <w:tc>
          <w:tcPr>
            <w:tcW w:w="687" w:type="pct"/>
            <w:tcBorders>
              <w:top w:val="nil"/>
              <w:left w:val="nil"/>
              <w:bottom w:val="nil"/>
              <w:right w:val="nil"/>
            </w:tcBorders>
            <w:shd w:val="clear" w:color="000000" w:fill="E6F2FF"/>
            <w:noWrap/>
            <w:vAlign w:val="center"/>
          </w:tcPr>
          <w:p w14:paraId="342CA5AC" w14:textId="7EACE406" w:rsidR="00B84C8A" w:rsidRPr="00646554" w:rsidRDefault="00D0106E">
            <w:pPr>
              <w:spacing w:before="0" w:after="0" w:line="240" w:lineRule="auto"/>
              <w:jc w:val="center"/>
              <w:rPr>
                <w:rFonts w:ascii="Arial" w:hAnsi="Arial" w:cs="Arial"/>
                <w:sz w:val="16"/>
                <w:szCs w:val="16"/>
              </w:rPr>
            </w:pPr>
            <w:r w:rsidRPr="00646554">
              <w:rPr>
                <w:rFonts w:asciiTheme="majorHAnsi" w:hAnsiTheme="majorHAnsi" w:cstheme="majorHAnsi"/>
                <w:sz w:val="16"/>
                <w:szCs w:val="16"/>
              </w:rPr>
              <w:t>2 3/4 </w:t>
            </w:r>
          </w:p>
        </w:tc>
      </w:tr>
      <w:tr w:rsidR="00B41B32" w:rsidRPr="00E14E52" w14:paraId="009F04FC" w14:textId="77777777" w:rsidTr="00B84C8A">
        <w:trPr>
          <w:trHeight w:hRule="exact" w:val="225"/>
        </w:trPr>
        <w:tc>
          <w:tcPr>
            <w:tcW w:w="1569" w:type="pct"/>
            <w:tcBorders>
              <w:top w:val="nil"/>
              <w:left w:val="nil"/>
              <w:bottom w:val="nil"/>
              <w:right w:val="nil"/>
            </w:tcBorders>
            <w:noWrap/>
            <w:vAlign w:val="center"/>
            <w:hideMark/>
          </w:tcPr>
          <w:p w14:paraId="399807A8" w14:textId="77777777" w:rsidR="00B84C8A" w:rsidRPr="002A5FDC" w:rsidRDefault="00B84C8A">
            <w:pPr>
              <w:spacing w:before="0" w:after="0" w:line="240" w:lineRule="auto"/>
              <w:rPr>
                <w:rFonts w:ascii="Arial" w:hAnsi="Arial" w:cs="Arial"/>
                <w:color w:val="C0C0C0"/>
                <w:sz w:val="16"/>
                <w:szCs w:val="16"/>
                <w:highlight w:val="red"/>
              </w:rPr>
            </w:pPr>
            <w:r w:rsidRPr="00646554">
              <w:rPr>
                <w:rFonts w:ascii="Arial" w:hAnsi="Arial" w:cs="Arial"/>
                <w:sz w:val="16"/>
                <w:szCs w:val="16"/>
              </w:rPr>
              <w:t>Employment</w:t>
            </w:r>
          </w:p>
        </w:tc>
        <w:tc>
          <w:tcPr>
            <w:tcW w:w="686" w:type="pct"/>
            <w:tcBorders>
              <w:top w:val="nil"/>
              <w:left w:val="nil"/>
              <w:bottom w:val="nil"/>
              <w:right w:val="nil"/>
            </w:tcBorders>
            <w:noWrap/>
            <w:vAlign w:val="center"/>
          </w:tcPr>
          <w:p w14:paraId="186A830A" w14:textId="49B4BC54"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2.2 </w:t>
            </w:r>
          </w:p>
        </w:tc>
        <w:tc>
          <w:tcPr>
            <w:tcW w:w="686" w:type="pct"/>
            <w:tcBorders>
              <w:top w:val="nil"/>
              <w:left w:val="nil"/>
              <w:bottom w:val="nil"/>
              <w:right w:val="nil"/>
            </w:tcBorders>
            <w:shd w:val="clear" w:color="000000" w:fill="E6F2FF"/>
            <w:noWrap/>
            <w:vAlign w:val="center"/>
          </w:tcPr>
          <w:p w14:paraId="4931C34A" w14:textId="35A9CFFD"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1 1/4 </w:t>
            </w:r>
          </w:p>
        </w:tc>
        <w:tc>
          <w:tcPr>
            <w:tcW w:w="686" w:type="pct"/>
            <w:tcBorders>
              <w:top w:val="nil"/>
              <w:left w:val="nil"/>
              <w:bottom w:val="nil"/>
              <w:right w:val="nil"/>
            </w:tcBorders>
            <w:shd w:val="clear" w:color="000000" w:fill="E6F2FF"/>
            <w:noWrap/>
            <w:vAlign w:val="center"/>
          </w:tcPr>
          <w:p w14:paraId="151DD19E" w14:textId="4E9CDED9"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1 1/2 </w:t>
            </w:r>
          </w:p>
        </w:tc>
        <w:tc>
          <w:tcPr>
            <w:tcW w:w="686" w:type="pct"/>
            <w:tcBorders>
              <w:top w:val="nil"/>
              <w:left w:val="nil"/>
              <w:bottom w:val="nil"/>
              <w:right w:val="nil"/>
            </w:tcBorders>
            <w:shd w:val="clear" w:color="000000" w:fill="E6F2FF"/>
            <w:noWrap/>
            <w:vAlign w:val="center"/>
          </w:tcPr>
          <w:p w14:paraId="33FF44CF" w14:textId="731DFEAD"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1 3/4 </w:t>
            </w:r>
          </w:p>
        </w:tc>
        <w:tc>
          <w:tcPr>
            <w:tcW w:w="687" w:type="pct"/>
            <w:tcBorders>
              <w:top w:val="nil"/>
              <w:left w:val="nil"/>
              <w:bottom w:val="nil"/>
              <w:right w:val="nil"/>
            </w:tcBorders>
            <w:shd w:val="clear" w:color="000000" w:fill="E6F2FF"/>
            <w:noWrap/>
            <w:vAlign w:val="center"/>
          </w:tcPr>
          <w:p w14:paraId="62FF8BB2" w14:textId="60C01680" w:rsidR="00B84C8A" w:rsidRPr="00646554" w:rsidRDefault="00D0106E">
            <w:pPr>
              <w:spacing w:before="0" w:after="0" w:line="240" w:lineRule="auto"/>
              <w:jc w:val="center"/>
              <w:rPr>
                <w:rFonts w:ascii="Arial" w:hAnsi="Arial" w:cs="Arial"/>
                <w:sz w:val="16"/>
                <w:szCs w:val="16"/>
              </w:rPr>
            </w:pPr>
            <w:r w:rsidRPr="00646554">
              <w:rPr>
                <w:rFonts w:asciiTheme="majorHAnsi" w:hAnsiTheme="majorHAnsi" w:cstheme="majorHAnsi"/>
                <w:sz w:val="16"/>
                <w:szCs w:val="16"/>
              </w:rPr>
              <w:t>1 3/4 </w:t>
            </w:r>
          </w:p>
        </w:tc>
      </w:tr>
      <w:tr w:rsidR="00B41B32" w:rsidRPr="00E14E52" w14:paraId="52852439" w14:textId="77777777" w:rsidTr="00B84C8A">
        <w:trPr>
          <w:trHeight w:hRule="exact" w:val="225"/>
        </w:trPr>
        <w:tc>
          <w:tcPr>
            <w:tcW w:w="1569" w:type="pct"/>
            <w:tcBorders>
              <w:top w:val="nil"/>
              <w:left w:val="nil"/>
              <w:bottom w:val="nil"/>
              <w:right w:val="nil"/>
            </w:tcBorders>
            <w:noWrap/>
            <w:vAlign w:val="center"/>
            <w:hideMark/>
          </w:tcPr>
          <w:p w14:paraId="6F8ED870" w14:textId="77777777" w:rsidR="00B84C8A" w:rsidRPr="002A5FDC" w:rsidRDefault="00B84C8A">
            <w:pPr>
              <w:spacing w:before="0" w:after="0" w:line="240" w:lineRule="auto"/>
              <w:rPr>
                <w:rFonts w:ascii="Arial" w:hAnsi="Arial" w:cs="Arial"/>
                <w:color w:val="C0C0C0"/>
                <w:sz w:val="16"/>
                <w:szCs w:val="16"/>
                <w:highlight w:val="red"/>
              </w:rPr>
            </w:pPr>
            <w:r w:rsidRPr="00646554">
              <w:rPr>
                <w:rFonts w:ascii="Arial" w:hAnsi="Arial" w:cs="Arial"/>
                <w:sz w:val="16"/>
                <w:szCs w:val="16"/>
              </w:rPr>
              <w:t>Unemployment rate</w:t>
            </w:r>
          </w:p>
        </w:tc>
        <w:tc>
          <w:tcPr>
            <w:tcW w:w="686" w:type="pct"/>
            <w:tcBorders>
              <w:top w:val="nil"/>
              <w:left w:val="nil"/>
              <w:bottom w:val="nil"/>
              <w:right w:val="nil"/>
            </w:tcBorders>
            <w:noWrap/>
            <w:vAlign w:val="center"/>
          </w:tcPr>
          <w:p w14:paraId="561236ED" w14:textId="442C1CD1"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4.2 </w:t>
            </w:r>
          </w:p>
        </w:tc>
        <w:tc>
          <w:tcPr>
            <w:tcW w:w="686" w:type="pct"/>
            <w:tcBorders>
              <w:top w:val="nil"/>
              <w:left w:val="nil"/>
              <w:bottom w:val="nil"/>
              <w:right w:val="nil"/>
            </w:tcBorders>
            <w:shd w:val="clear" w:color="000000" w:fill="E6F2FF"/>
            <w:noWrap/>
            <w:vAlign w:val="center"/>
          </w:tcPr>
          <w:p w14:paraId="13D1F93E" w14:textId="6B5A627A"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4 1/2 </w:t>
            </w:r>
          </w:p>
        </w:tc>
        <w:tc>
          <w:tcPr>
            <w:tcW w:w="686" w:type="pct"/>
            <w:tcBorders>
              <w:top w:val="nil"/>
              <w:left w:val="nil"/>
              <w:bottom w:val="nil"/>
              <w:right w:val="nil"/>
            </w:tcBorders>
            <w:shd w:val="clear" w:color="000000" w:fill="E6F2FF"/>
            <w:noWrap/>
            <w:vAlign w:val="center"/>
          </w:tcPr>
          <w:p w14:paraId="79537C83" w14:textId="0580D963"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4 1/2 </w:t>
            </w:r>
          </w:p>
        </w:tc>
        <w:tc>
          <w:tcPr>
            <w:tcW w:w="686" w:type="pct"/>
            <w:tcBorders>
              <w:top w:val="nil"/>
              <w:left w:val="nil"/>
              <w:bottom w:val="nil"/>
              <w:right w:val="nil"/>
            </w:tcBorders>
            <w:shd w:val="clear" w:color="000000" w:fill="E6F2FF"/>
            <w:noWrap/>
            <w:vAlign w:val="center"/>
          </w:tcPr>
          <w:p w14:paraId="12DCA840" w14:textId="3B205034"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4 1/4 </w:t>
            </w:r>
          </w:p>
        </w:tc>
        <w:tc>
          <w:tcPr>
            <w:tcW w:w="687" w:type="pct"/>
            <w:tcBorders>
              <w:top w:val="nil"/>
              <w:left w:val="nil"/>
              <w:bottom w:val="nil"/>
              <w:right w:val="nil"/>
            </w:tcBorders>
            <w:shd w:val="clear" w:color="000000" w:fill="E6F2FF"/>
            <w:noWrap/>
            <w:vAlign w:val="center"/>
          </w:tcPr>
          <w:p w14:paraId="362F6010" w14:textId="61B1BF4B" w:rsidR="00B84C8A" w:rsidRPr="00646554" w:rsidRDefault="00D0106E">
            <w:pPr>
              <w:spacing w:before="0" w:after="0" w:line="240" w:lineRule="auto"/>
              <w:jc w:val="center"/>
              <w:rPr>
                <w:rFonts w:ascii="Arial" w:hAnsi="Arial" w:cs="Arial"/>
                <w:sz w:val="16"/>
                <w:szCs w:val="16"/>
              </w:rPr>
            </w:pPr>
            <w:r w:rsidRPr="00646554">
              <w:rPr>
                <w:rFonts w:asciiTheme="majorHAnsi" w:hAnsiTheme="majorHAnsi" w:cstheme="majorHAnsi"/>
                <w:sz w:val="16"/>
                <w:szCs w:val="16"/>
              </w:rPr>
              <w:t>4 1/4 </w:t>
            </w:r>
          </w:p>
        </w:tc>
      </w:tr>
      <w:tr w:rsidR="00B41B32" w:rsidRPr="00E14E52" w14:paraId="28DC836B" w14:textId="77777777" w:rsidTr="00B84C8A">
        <w:trPr>
          <w:trHeight w:hRule="exact" w:val="225"/>
        </w:trPr>
        <w:tc>
          <w:tcPr>
            <w:tcW w:w="1569" w:type="pct"/>
            <w:tcBorders>
              <w:top w:val="nil"/>
              <w:left w:val="nil"/>
              <w:bottom w:val="nil"/>
              <w:right w:val="nil"/>
            </w:tcBorders>
            <w:noWrap/>
            <w:vAlign w:val="center"/>
            <w:hideMark/>
          </w:tcPr>
          <w:p w14:paraId="58CB7373" w14:textId="77777777" w:rsidR="00B84C8A" w:rsidRPr="002A5FDC" w:rsidRDefault="00B84C8A">
            <w:pPr>
              <w:spacing w:before="0" w:after="0" w:line="240" w:lineRule="auto"/>
              <w:rPr>
                <w:rFonts w:ascii="Arial" w:hAnsi="Arial" w:cs="Arial"/>
                <w:color w:val="C0C0C0"/>
                <w:sz w:val="16"/>
                <w:szCs w:val="16"/>
                <w:highlight w:val="red"/>
              </w:rPr>
            </w:pPr>
            <w:r w:rsidRPr="00646554">
              <w:rPr>
                <w:rFonts w:ascii="Arial" w:hAnsi="Arial" w:cs="Arial"/>
                <w:sz w:val="16"/>
                <w:szCs w:val="16"/>
              </w:rPr>
              <w:t>Consumer price index</w:t>
            </w:r>
          </w:p>
        </w:tc>
        <w:tc>
          <w:tcPr>
            <w:tcW w:w="686" w:type="pct"/>
            <w:tcBorders>
              <w:top w:val="nil"/>
              <w:left w:val="nil"/>
              <w:bottom w:val="nil"/>
              <w:right w:val="nil"/>
            </w:tcBorders>
            <w:noWrap/>
            <w:vAlign w:val="center"/>
          </w:tcPr>
          <w:p w14:paraId="1018ED54" w14:textId="7B04895E"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2.1 </w:t>
            </w:r>
          </w:p>
        </w:tc>
        <w:tc>
          <w:tcPr>
            <w:tcW w:w="686" w:type="pct"/>
            <w:tcBorders>
              <w:top w:val="nil"/>
              <w:left w:val="nil"/>
              <w:bottom w:val="nil"/>
              <w:right w:val="nil"/>
            </w:tcBorders>
            <w:shd w:val="clear" w:color="000000" w:fill="E6F2FF"/>
            <w:noWrap/>
            <w:vAlign w:val="center"/>
          </w:tcPr>
          <w:p w14:paraId="27556E3C" w14:textId="7816D547"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3 3/4 </w:t>
            </w:r>
          </w:p>
        </w:tc>
        <w:tc>
          <w:tcPr>
            <w:tcW w:w="686" w:type="pct"/>
            <w:tcBorders>
              <w:top w:val="nil"/>
              <w:left w:val="nil"/>
              <w:bottom w:val="nil"/>
              <w:right w:val="nil"/>
            </w:tcBorders>
            <w:shd w:val="clear" w:color="000000" w:fill="E6F2FF"/>
            <w:noWrap/>
            <w:vAlign w:val="center"/>
          </w:tcPr>
          <w:p w14:paraId="1372A88D" w14:textId="1F0107FF"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2 3/4 </w:t>
            </w:r>
          </w:p>
        </w:tc>
        <w:tc>
          <w:tcPr>
            <w:tcW w:w="686" w:type="pct"/>
            <w:tcBorders>
              <w:top w:val="nil"/>
              <w:left w:val="nil"/>
              <w:bottom w:val="nil"/>
              <w:right w:val="nil"/>
            </w:tcBorders>
            <w:shd w:val="clear" w:color="000000" w:fill="E6F2FF"/>
            <w:noWrap/>
            <w:vAlign w:val="center"/>
          </w:tcPr>
          <w:p w14:paraId="30B8D7E7" w14:textId="059C7737"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2 1/2 </w:t>
            </w:r>
          </w:p>
        </w:tc>
        <w:tc>
          <w:tcPr>
            <w:tcW w:w="687" w:type="pct"/>
            <w:tcBorders>
              <w:top w:val="nil"/>
              <w:left w:val="nil"/>
              <w:bottom w:val="nil"/>
              <w:right w:val="nil"/>
            </w:tcBorders>
            <w:shd w:val="clear" w:color="000000" w:fill="E6F2FF"/>
            <w:noWrap/>
            <w:vAlign w:val="center"/>
          </w:tcPr>
          <w:p w14:paraId="3E3F98FA" w14:textId="5E962796" w:rsidR="00B84C8A" w:rsidRPr="00646554" w:rsidRDefault="00D0106E">
            <w:pPr>
              <w:spacing w:before="0" w:after="0" w:line="240" w:lineRule="auto"/>
              <w:jc w:val="center"/>
              <w:rPr>
                <w:rFonts w:ascii="Arial" w:hAnsi="Arial" w:cs="Arial"/>
                <w:sz w:val="16"/>
                <w:szCs w:val="16"/>
              </w:rPr>
            </w:pPr>
            <w:r w:rsidRPr="00646554">
              <w:rPr>
                <w:rFonts w:asciiTheme="majorHAnsi" w:hAnsiTheme="majorHAnsi" w:cstheme="majorHAnsi"/>
                <w:sz w:val="16"/>
                <w:szCs w:val="16"/>
              </w:rPr>
              <w:t>2 1/2 </w:t>
            </w:r>
          </w:p>
        </w:tc>
      </w:tr>
      <w:tr w:rsidR="00B41B32" w:rsidRPr="00E14E52" w14:paraId="216A41A7" w14:textId="77777777" w:rsidTr="00B84C8A">
        <w:trPr>
          <w:trHeight w:hRule="exact" w:val="225"/>
        </w:trPr>
        <w:tc>
          <w:tcPr>
            <w:tcW w:w="1569" w:type="pct"/>
            <w:tcBorders>
              <w:top w:val="nil"/>
              <w:left w:val="nil"/>
              <w:bottom w:val="nil"/>
              <w:right w:val="nil"/>
            </w:tcBorders>
            <w:noWrap/>
            <w:vAlign w:val="center"/>
            <w:hideMark/>
          </w:tcPr>
          <w:p w14:paraId="2EAA561F" w14:textId="77777777" w:rsidR="00B84C8A" w:rsidRPr="002A5FDC" w:rsidRDefault="00B84C8A">
            <w:pPr>
              <w:spacing w:before="0" w:after="0" w:line="240" w:lineRule="auto"/>
              <w:rPr>
                <w:rFonts w:ascii="Arial" w:hAnsi="Arial" w:cs="Arial"/>
                <w:color w:val="C0C0C0"/>
                <w:sz w:val="16"/>
                <w:szCs w:val="16"/>
                <w:highlight w:val="red"/>
              </w:rPr>
            </w:pPr>
            <w:r w:rsidRPr="00646554">
              <w:rPr>
                <w:rFonts w:ascii="Arial" w:hAnsi="Arial" w:cs="Arial"/>
                <w:sz w:val="16"/>
                <w:szCs w:val="16"/>
              </w:rPr>
              <w:t>Wage price index</w:t>
            </w:r>
          </w:p>
        </w:tc>
        <w:tc>
          <w:tcPr>
            <w:tcW w:w="686" w:type="pct"/>
            <w:tcBorders>
              <w:top w:val="nil"/>
              <w:left w:val="nil"/>
              <w:bottom w:val="nil"/>
              <w:right w:val="nil"/>
            </w:tcBorders>
            <w:noWrap/>
            <w:vAlign w:val="center"/>
          </w:tcPr>
          <w:p w14:paraId="57B6AA38" w14:textId="41797E95"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3.4 </w:t>
            </w:r>
          </w:p>
        </w:tc>
        <w:tc>
          <w:tcPr>
            <w:tcW w:w="686" w:type="pct"/>
            <w:tcBorders>
              <w:top w:val="nil"/>
              <w:left w:val="nil"/>
              <w:bottom w:val="nil"/>
              <w:right w:val="nil"/>
            </w:tcBorders>
            <w:shd w:val="clear" w:color="000000" w:fill="E6F2FF"/>
            <w:noWrap/>
            <w:vAlign w:val="center"/>
          </w:tcPr>
          <w:p w14:paraId="15AD00B6" w14:textId="6CF9F2D7"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3 1/4 </w:t>
            </w:r>
          </w:p>
        </w:tc>
        <w:tc>
          <w:tcPr>
            <w:tcW w:w="686" w:type="pct"/>
            <w:tcBorders>
              <w:top w:val="nil"/>
              <w:left w:val="nil"/>
              <w:bottom w:val="nil"/>
              <w:right w:val="nil"/>
            </w:tcBorders>
            <w:shd w:val="clear" w:color="000000" w:fill="E6F2FF"/>
            <w:noWrap/>
            <w:vAlign w:val="center"/>
          </w:tcPr>
          <w:p w14:paraId="2900FBD8" w14:textId="4BE624B5"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3 1/4 </w:t>
            </w:r>
          </w:p>
        </w:tc>
        <w:tc>
          <w:tcPr>
            <w:tcW w:w="686" w:type="pct"/>
            <w:tcBorders>
              <w:top w:val="nil"/>
              <w:left w:val="nil"/>
              <w:bottom w:val="nil"/>
              <w:right w:val="nil"/>
            </w:tcBorders>
            <w:shd w:val="clear" w:color="000000" w:fill="E6F2FF"/>
            <w:noWrap/>
            <w:vAlign w:val="center"/>
          </w:tcPr>
          <w:p w14:paraId="25CA4A03" w14:textId="571AFE4E"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3 1/2 </w:t>
            </w:r>
          </w:p>
        </w:tc>
        <w:tc>
          <w:tcPr>
            <w:tcW w:w="687" w:type="pct"/>
            <w:tcBorders>
              <w:top w:val="nil"/>
              <w:left w:val="nil"/>
              <w:bottom w:val="nil"/>
              <w:right w:val="nil"/>
            </w:tcBorders>
            <w:shd w:val="clear" w:color="000000" w:fill="E6F2FF"/>
            <w:noWrap/>
            <w:vAlign w:val="center"/>
          </w:tcPr>
          <w:p w14:paraId="5C8625F0" w14:textId="419AEC46" w:rsidR="00B84C8A" w:rsidRPr="00646554" w:rsidRDefault="00D0106E">
            <w:pPr>
              <w:spacing w:before="0" w:after="0" w:line="240" w:lineRule="auto"/>
              <w:jc w:val="center"/>
              <w:rPr>
                <w:rFonts w:ascii="Arial" w:hAnsi="Arial" w:cs="Arial"/>
                <w:sz w:val="16"/>
                <w:szCs w:val="16"/>
              </w:rPr>
            </w:pPr>
            <w:r w:rsidRPr="00646554">
              <w:rPr>
                <w:rFonts w:asciiTheme="majorHAnsi" w:hAnsiTheme="majorHAnsi" w:cstheme="majorHAnsi"/>
                <w:sz w:val="16"/>
                <w:szCs w:val="16"/>
              </w:rPr>
              <w:t>3 3/4 </w:t>
            </w:r>
          </w:p>
        </w:tc>
      </w:tr>
      <w:tr w:rsidR="00A81609" w:rsidRPr="00E14E52" w14:paraId="0D3C403D" w14:textId="77777777" w:rsidTr="00B84C8A">
        <w:trPr>
          <w:trHeight w:hRule="exact" w:val="225"/>
        </w:trPr>
        <w:tc>
          <w:tcPr>
            <w:tcW w:w="1569" w:type="pct"/>
            <w:tcBorders>
              <w:top w:val="nil"/>
              <w:left w:val="nil"/>
              <w:bottom w:val="single" w:sz="4" w:space="0" w:color="293F5B"/>
              <w:right w:val="nil"/>
            </w:tcBorders>
            <w:noWrap/>
            <w:vAlign w:val="center"/>
            <w:hideMark/>
          </w:tcPr>
          <w:p w14:paraId="046578DE" w14:textId="77777777" w:rsidR="00B84C8A" w:rsidRPr="002A5FDC" w:rsidRDefault="00B84C8A">
            <w:pPr>
              <w:spacing w:before="0" w:after="0" w:line="240" w:lineRule="auto"/>
              <w:rPr>
                <w:rFonts w:ascii="Arial" w:hAnsi="Arial" w:cs="Arial"/>
                <w:color w:val="C0C0C0"/>
                <w:sz w:val="16"/>
                <w:szCs w:val="16"/>
                <w:highlight w:val="red"/>
              </w:rPr>
            </w:pPr>
            <w:r w:rsidRPr="00646554">
              <w:rPr>
                <w:rFonts w:ascii="Arial" w:hAnsi="Arial" w:cs="Arial"/>
                <w:sz w:val="16"/>
                <w:szCs w:val="16"/>
              </w:rPr>
              <w:t>Nominal GDP</w:t>
            </w:r>
          </w:p>
        </w:tc>
        <w:tc>
          <w:tcPr>
            <w:tcW w:w="686" w:type="pct"/>
            <w:tcBorders>
              <w:top w:val="nil"/>
              <w:left w:val="nil"/>
              <w:bottom w:val="single" w:sz="4" w:space="0" w:color="293F5B"/>
              <w:right w:val="nil"/>
            </w:tcBorders>
            <w:noWrap/>
            <w:vAlign w:val="center"/>
          </w:tcPr>
          <w:p w14:paraId="43DA7DEB" w14:textId="6F670F85"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3.6 </w:t>
            </w:r>
          </w:p>
        </w:tc>
        <w:tc>
          <w:tcPr>
            <w:tcW w:w="686" w:type="pct"/>
            <w:tcBorders>
              <w:top w:val="nil"/>
              <w:left w:val="nil"/>
              <w:bottom w:val="single" w:sz="4" w:space="0" w:color="293F5B"/>
              <w:right w:val="nil"/>
            </w:tcBorders>
            <w:shd w:val="clear" w:color="000000" w:fill="E6F2FF"/>
            <w:noWrap/>
            <w:vAlign w:val="center"/>
          </w:tcPr>
          <w:p w14:paraId="301D6CB9" w14:textId="5FCB5634"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5 1/4 </w:t>
            </w:r>
          </w:p>
        </w:tc>
        <w:tc>
          <w:tcPr>
            <w:tcW w:w="686" w:type="pct"/>
            <w:tcBorders>
              <w:top w:val="nil"/>
              <w:left w:val="nil"/>
              <w:bottom w:val="single" w:sz="4" w:space="0" w:color="293F5B"/>
              <w:right w:val="nil"/>
            </w:tcBorders>
            <w:shd w:val="clear" w:color="000000" w:fill="E6F2FF"/>
            <w:noWrap/>
            <w:vAlign w:val="center"/>
          </w:tcPr>
          <w:p w14:paraId="73E0D291" w14:textId="16B6F085"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3 1/4 </w:t>
            </w:r>
          </w:p>
        </w:tc>
        <w:tc>
          <w:tcPr>
            <w:tcW w:w="686" w:type="pct"/>
            <w:tcBorders>
              <w:top w:val="nil"/>
              <w:left w:val="nil"/>
              <w:bottom w:val="single" w:sz="4" w:space="0" w:color="293F5B"/>
              <w:right w:val="nil"/>
            </w:tcBorders>
            <w:shd w:val="clear" w:color="000000" w:fill="E6F2FF"/>
            <w:noWrap/>
            <w:vAlign w:val="center"/>
          </w:tcPr>
          <w:p w14:paraId="12FAEAF5" w14:textId="0335D9D0" w:rsidR="00B84C8A" w:rsidRPr="002A5FDC" w:rsidRDefault="00D0106E">
            <w:pPr>
              <w:spacing w:before="0" w:after="0" w:line="240" w:lineRule="auto"/>
              <w:jc w:val="center"/>
              <w:rPr>
                <w:rFonts w:ascii="Arial" w:hAnsi="Arial" w:cs="Arial"/>
                <w:color w:val="C0C0C0"/>
                <w:sz w:val="16"/>
                <w:szCs w:val="16"/>
                <w:highlight w:val="red"/>
              </w:rPr>
            </w:pPr>
            <w:r w:rsidRPr="00646554">
              <w:rPr>
                <w:rFonts w:asciiTheme="majorHAnsi" w:hAnsiTheme="majorHAnsi" w:cstheme="majorHAnsi"/>
                <w:sz w:val="16"/>
                <w:szCs w:val="16"/>
              </w:rPr>
              <w:t>4 3/4 </w:t>
            </w:r>
          </w:p>
        </w:tc>
        <w:tc>
          <w:tcPr>
            <w:tcW w:w="687" w:type="pct"/>
            <w:tcBorders>
              <w:top w:val="nil"/>
              <w:left w:val="nil"/>
              <w:bottom w:val="single" w:sz="4" w:space="0" w:color="293F5B"/>
              <w:right w:val="nil"/>
            </w:tcBorders>
            <w:shd w:val="clear" w:color="000000" w:fill="E6F2FF"/>
            <w:noWrap/>
            <w:vAlign w:val="center"/>
          </w:tcPr>
          <w:p w14:paraId="3F146A3B" w14:textId="43F1BC95" w:rsidR="00B84C8A" w:rsidRPr="00646554" w:rsidRDefault="00D0106E">
            <w:pPr>
              <w:spacing w:before="0" w:after="0" w:line="240" w:lineRule="auto"/>
              <w:jc w:val="center"/>
              <w:rPr>
                <w:rFonts w:ascii="Arial" w:hAnsi="Arial" w:cs="Arial"/>
                <w:sz w:val="16"/>
                <w:szCs w:val="16"/>
              </w:rPr>
            </w:pPr>
            <w:r w:rsidRPr="00646554">
              <w:rPr>
                <w:rFonts w:asciiTheme="majorHAnsi" w:hAnsiTheme="majorHAnsi" w:cstheme="majorHAnsi"/>
                <w:sz w:val="16"/>
                <w:szCs w:val="16"/>
              </w:rPr>
              <w:t>5 1/2 </w:t>
            </w:r>
          </w:p>
        </w:tc>
      </w:tr>
    </w:tbl>
    <w:p w14:paraId="47903E5C" w14:textId="3F847F3F" w:rsidR="006A6B8A" w:rsidRPr="00646554" w:rsidRDefault="006A6B8A" w:rsidP="006A6B8A">
      <w:pPr>
        <w:pStyle w:val="ChartandTableFootnoteAlpha"/>
        <w:numPr>
          <w:ilvl w:val="0"/>
          <w:numId w:val="9"/>
        </w:numPr>
        <w:rPr>
          <w:color w:val="auto"/>
        </w:rPr>
      </w:pPr>
      <w:r w:rsidRPr="00646554">
        <w:rPr>
          <w:color w:val="auto"/>
        </w:rPr>
        <w:t>Real GDP and nominal GDP are percentage change on preceding year. Employment, the consumer price index and the wage price index are through</w:t>
      </w:r>
      <w:r w:rsidR="000B33D8">
        <w:rPr>
          <w:color w:val="auto"/>
        </w:rPr>
        <w:noBreakHyphen/>
      </w:r>
      <w:r w:rsidRPr="00646554">
        <w:rPr>
          <w:color w:val="auto"/>
        </w:rPr>
        <w:t>the</w:t>
      </w:r>
      <w:r w:rsidR="000B33D8">
        <w:rPr>
          <w:color w:val="auto"/>
        </w:rPr>
        <w:noBreakHyphen/>
      </w:r>
      <w:r w:rsidRPr="00646554">
        <w:rPr>
          <w:color w:val="auto"/>
        </w:rPr>
        <w:t xml:space="preserve">year growth to the June quarter. The unemployment rate is the rate for the June quarter. </w:t>
      </w:r>
      <w:r w:rsidR="00D97731" w:rsidRPr="00646554">
        <w:rPr>
          <w:color w:val="auto"/>
        </w:rPr>
        <w:t>The labour market forecasts do not incorporate the November 2025 release of the A</w:t>
      </w:r>
      <w:r w:rsidR="00BB431B" w:rsidRPr="00646554">
        <w:rPr>
          <w:color w:val="auto"/>
        </w:rPr>
        <w:t>BS Labour Force.</w:t>
      </w:r>
    </w:p>
    <w:p w14:paraId="280C3DDE" w14:textId="4BBDD480" w:rsidR="007B601F" w:rsidRPr="00646554" w:rsidRDefault="006A6B8A" w:rsidP="00143799">
      <w:pPr>
        <w:pStyle w:val="ChartandTableFootnote"/>
        <w:rPr>
          <w:color w:val="auto"/>
        </w:rPr>
      </w:pPr>
      <w:r w:rsidRPr="00646554">
        <w:rPr>
          <w:color w:val="auto"/>
        </w:rPr>
        <w:t xml:space="preserve">Source: </w:t>
      </w:r>
      <w:r w:rsidRPr="00646554">
        <w:rPr>
          <w:color w:val="auto"/>
        </w:rPr>
        <w:tab/>
        <w:t>ABS Australian National Accounts: National Income, Expenditure and Product; Labour Force, Australia; Consumer Price Index, Australia; Wage Price Index, Australia; and Treasury</w:t>
      </w:r>
    </w:p>
    <w:p w14:paraId="14092540" w14:textId="38FB3406" w:rsidR="00EA7D14" w:rsidRPr="00EA7D14" w:rsidRDefault="00EA7D14" w:rsidP="00EA7D14">
      <w:pPr>
        <w:pStyle w:val="TableLine"/>
      </w:pPr>
    </w:p>
    <w:p w14:paraId="4F0A91F1" w14:textId="77777777" w:rsidR="00A77F7C" w:rsidRDefault="00A77F7C">
      <w:pPr>
        <w:spacing w:before="0" w:after="160" w:line="259" w:lineRule="auto"/>
        <w:rPr>
          <w:rFonts w:ascii="Arial Bold" w:hAnsi="Arial Bold"/>
          <w:b/>
          <w:sz w:val="22"/>
        </w:rPr>
      </w:pPr>
      <w:r>
        <w:br w:type="page"/>
      </w:r>
    </w:p>
    <w:p w14:paraId="2EF0B1CB" w14:textId="14B3C148" w:rsidR="00814B0C" w:rsidRDefault="00814B0C" w:rsidP="00814B0C">
      <w:pPr>
        <w:pStyle w:val="Heading3"/>
      </w:pPr>
      <w:r w:rsidRPr="00EF4F7C">
        <w:lastRenderedPageBreak/>
        <w:t>Responsible economic and fiscal management</w:t>
      </w:r>
    </w:p>
    <w:p w14:paraId="2937298B" w14:textId="0C872DF8" w:rsidR="00F63FAF" w:rsidRDefault="003B5D56" w:rsidP="00F07B2E">
      <w:pPr>
        <w:spacing w:before="200"/>
      </w:pPr>
      <w:r w:rsidRPr="00646554">
        <w:t>Th</w:t>
      </w:r>
      <w:r w:rsidR="005D33BA" w:rsidRPr="00646554">
        <w:t xml:space="preserve">is MYEFO </w:t>
      </w:r>
      <w:r w:rsidR="00DD4661" w:rsidRPr="00646554">
        <w:t>delivers a stronger budget with less debt and smaller deficits over the forward estimates, continuing</w:t>
      </w:r>
      <w:r w:rsidR="005D33BA" w:rsidRPr="00646554">
        <w:t xml:space="preserve"> </w:t>
      </w:r>
      <w:r w:rsidR="00A07A63" w:rsidRPr="00646554">
        <w:t>the Government</w:t>
      </w:r>
      <w:r w:rsidR="000B33D8">
        <w:t>’</w:t>
      </w:r>
      <w:r w:rsidR="00A07A63" w:rsidRPr="00646554">
        <w:t>s responsible approach to economic and fiscal management</w:t>
      </w:r>
      <w:r w:rsidR="00C17787" w:rsidRPr="00646554">
        <w:t xml:space="preserve">. </w:t>
      </w:r>
      <w:r w:rsidR="006956E6" w:rsidRPr="00646554">
        <w:t>N</w:t>
      </w:r>
      <w:r w:rsidR="00862033" w:rsidRPr="00646554">
        <w:t>et policy decisions improve the budget position</w:t>
      </w:r>
      <w:r w:rsidR="003060CB" w:rsidRPr="00646554">
        <w:t>,</w:t>
      </w:r>
      <w:r w:rsidR="00862033" w:rsidRPr="00646554">
        <w:t xml:space="preserve"> </w:t>
      </w:r>
      <w:r w:rsidR="003060CB" w:rsidRPr="00646554">
        <w:t>with</w:t>
      </w:r>
      <w:r w:rsidR="00B24307" w:rsidRPr="00646554">
        <w:t xml:space="preserve"> an additional $2</w:t>
      </w:r>
      <w:r w:rsidR="003A3A33" w:rsidRPr="00646554">
        <w:t>0.0</w:t>
      </w:r>
      <w:r w:rsidR="00B24307" w:rsidRPr="00646554">
        <w:t xml:space="preserve"> billion</w:t>
      </w:r>
      <w:r w:rsidR="005350E8" w:rsidRPr="00646554">
        <w:t xml:space="preserve"> of savings and reprioritisations</w:t>
      </w:r>
      <w:r w:rsidR="00034B0F" w:rsidRPr="00646554">
        <w:t>.</w:t>
      </w:r>
      <w:r w:rsidR="005350E8" w:rsidRPr="00646554">
        <w:t xml:space="preserve"> </w:t>
      </w:r>
      <w:r w:rsidR="00034B0F" w:rsidRPr="00646554">
        <w:t>E</w:t>
      </w:r>
      <w:r w:rsidR="005350E8" w:rsidRPr="00646554">
        <w:t xml:space="preserve">very single dollar of </w:t>
      </w:r>
      <w:r w:rsidR="00034B0F" w:rsidRPr="00646554">
        <w:t xml:space="preserve">the </w:t>
      </w:r>
      <w:r w:rsidR="008A7329" w:rsidRPr="00646554">
        <w:t>tax</w:t>
      </w:r>
      <w:r w:rsidR="00F107E4" w:rsidRPr="00646554">
        <w:t xml:space="preserve"> receipts</w:t>
      </w:r>
      <w:r w:rsidR="00255943" w:rsidRPr="00646554">
        <w:t xml:space="preserve"> upgrade has been returned to the b</w:t>
      </w:r>
      <w:r w:rsidR="00F63FAF" w:rsidRPr="00646554">
        <w:t>ottom line</w:t>
      </w:r>
      <w:r w:rsidR="007270A6" w:rsidRPr="00646554">
        <w:t>.</w:t>
      </w:r>
      <w:r w:rsidR="00F63FAF" w:rsidRPr="00646554">
        <w:t xml:space="preserve"> </w:t>
      </w:r>
    </w:p>
    <w:p w14:paraId="4EE04637" w14:textId="3290CC0E" w:rsidR="00B424C8" w:rsidRPr="00646554" w:rsidRDefault="00F63FAF" w:rsidP="00CC6BDA">
      <w:r w:rsidRPr="00646554">
        <w:t xml:space="preserve">This </w:t>
      </w:r>
      <w:r w:rsidR="00AA2586" w:rsidRPr="00646554">
        <w:t>responsible MYEFO builds on the Government</w:t>
      </w:r>
      <w:r w:rsidR="000B33D8">
        <w:t>’</w:t>
      </w:r>
      <w:r w:rsidR="00AA2586" w:rsidRPr="00646554">
        <w:t>s track record from last term, whe</w:t>
      </w:r>
      <w:r w:rsidR="00EC4857" w:rsidRPr="00646554">
        <w:t>n</w:t>
      </w:r>
      <w:r w:rsidR="00AA2586" w:rsidRPr="00646554">
        <w:t xml:space="preserve"> the Government delivered the largest nominal budget improvement in a single parliamentary term and delivered back</w:t>
      </w:r>
      <w:r w:rsidR="000B33D8">
        <w:noBreakHyphen/>
      </w:r>
      <w:r w:rsidR="00AA2586" w:rsidRPr="00646554">
        <w:t>to</w:t>
      </w:r>
      <w:r w:rsidR="000B33D8">
        <w:noBreakHyphen/>
      </w:r>
      <w:r w:rsidR="00AA2586" w:rsidRPr="00646554">
        <w:t xml:space="preserve">back surpluses in the first two years and a substantially lower deficit in the third year. </w:t>
      </w:r>
    </w:p>
    <w:p w14:paraId="04494C3A" w14:textId="4AEE49C4" w:rsidR="00CD7F6F" w:rsidRDefault="00AF1B85">
      <w:pPr>
        <w:spacing w:before="0" w:after="160" w:line="259" w:lineRule="auto"/>
      </w:pPr>
      <w:r w:rsidRPr="00646554">
        <w:t>A deficit of $36.8 billion is forecast in 2025–26, a significant reduction compared with $42.2 billion expected at the 2025 Pre</w:t>
      </w:r>
      <w:r w:rsidR="000B33D8">
        <w:noBreakHyphen/>
      </w:r>
      <w:r w:rsidRPr="00646554">
        <w:t xml:space="preserve">Election Economic and Fiscal Outlook (PEFO). Over the four years to 2028–29, the underlying cash balance is expected to be $8.4 billion better than the 2025 PEFO. </w:t>
      </w:r>
      <w:r w:rsidR="00CD7F6F" w:rsidRPr="00646554">
        <w:t>Over the seven years to 2028</w:t>
      </w:r>
      <w:r w:rsidR="00632155">
        <w:t>–</w:t>
      </w:r>
      <w:r w:rsidR="00CD7F6F" w:rsidRPr="00646554">
        <w:t>29, the budget is $</w:t>
      </w:r>
      <w:r w:rsidR="00205A38" w:rsidRPr="00646554">
        <w:t>233.5</w:t>
      </w:r>
      <w:r w:rsidR="00CD7F6F" w:rsidRPr="00646554">
        <w:t xml:space="preserve"> billion better than the 2022 PEFO.</w:t>
      </w:r>
    </w:p>
    <w:p w14:paraId="564AB989" w14:textId="5D891DCF" w:rsidR="00D3098E" w:rsidRDefault="00AF1B85" w:rsidP="00D3098E">
      <w:pPr>
        <w:spacing w:before="0" w:after="160" w:line="259" w:lineRule="auto"/>
      </w:pPr>
      <w:r w:rsidRPr="00646554">
        <w:t>Gross debt is expected to be lower in every year of the forward estimates than the 2025</w:t>
      </w:r>
      <w:r w:rsidR="004970AE" w:rsidRPr="00646554">
        <w:t> </w:t>
      </w:r>
      <w:r w:rsidRPr="00646554">
        <w:t xml:space="preserve">PEFO, in both nominal terms and as a share of the economy. </w:t>
      </w:r>
      <w:r w:rsidR="00D3098E" w:rsidRPr="00646554">
        <w:t xml:space="preserve">Gross debt is projected to peak at </w:t>
      </w:r>
      <w:r w:rsidR="00B5718E" w:rsidRPr="00646554">
        <w:t>37.</w:t>
      </w:r>
      <w:r w:rsidR="00B4408B" w:rsidRPr="00646554">
        <w:t>0</w:t>
      </w:r>
      <w:r w:rsidR="00D3098E" w:rsidRPr="00646554">
        <w:t xml:space="preserve"> per cent of GDP, the </w:t>
      </w:r>
      <w:r w:rsidR="00F62E98" w:rsidRPr="00646554">
        <w:t>same as</w:t>
      </w:r>
      <w:r w:rsidR="00D3098E" w:rsidRPr="00646554">
        <w:t xml:space="preserve"> </w:t>
      </w:r>
      <w:r w:rsidR="00EC18ED" w:rsidRPr="00646554">
        <w:t xml:space="preserve">at </w:t>
      </w:r>
      <w:r w:rsidR="00D3098E" w:rsidRPr="00646554">
        <w:t>the 2025 PEFO. The improvements to gross debt since the 2022</w:t>
      </w:r>
      <w:r w:rsidR="009F01A4" w:rsidRPr="00646554">
        <w:t> </w:t>
      </w:r>
      <w:r w:rsidR="00D3098E" w:rsidRPr="00646554">
        <w:t xml:space="preserve">PEFO forecast mean </w:t>
      </w:r>
      <w:r w:rsidR="008F29AB" w:rsidRPr="00646554">
        <w:t xml:space="preserve">more than </w:t>
      </w:r>
      <w:r w:rsidR="00D4712A" w:rsidRPr="00646554">
        <w:t>$</w:t>
      </w:r>
      <w:r w:rsidR="0089150C" w:rsidRPr="00646554">
        <w:t>6</w:t>
      </w:r>
      <w:r w:rsidR="00DE32B1" w:rsidRPr="00646554">
        <w:t>0</w:t>
      </w:r>
      <w:r w:rsidR="00D3098E" w:rsidRPr="00646554">
        <w:t xml:space="preserve"> billion of interest costs are avoided over the 11</w:t>
      </w:r>
      <w:r w:rsidR="00263B15" w:rsidRPr="00646554">
        <w:t> </w:t>
      </w:r>
      <w:r w:rsidR="00D3098E" w:rsidRPr="00646554">
        <w:t>years to 2032</w:t>
      </w:r>
      <w:r w:rsidR="00632155">
        <w:t>–</w:t>
      </w:r>
      <w:r w:rsidR="00D3098E" w:rsidRPr="00646554">
        <w:t>33.</w:t>
      </w:r>
      <w:r w:rsidR="00D3098E">
        <w:t xml:space="preserve"> </w:t>
      </w:r>
    </w:p>
    <w:p w14:paraId="0BBC993C" w14:textId="6C5B8ADA" w:rsidR="00D3098E" w:rsidRPr="00646554" w:rsidRDefault="00D3098E" w:rsidP="00D3098E">
      <w:pPr>
        <w:spacing w:before="0" w:after="160" w:line="259" w:lineRule="auto"/>
      </w:pPr>
      <w:r w:rsidRPr="00646554">
        <w:t>These substantial improvements to the budget have been delivered through the Government</w:t>
      </w:r>
      <w:r w:rsidR="000B33D8">
        <w:t>’</w:t>
      </w:r>
      <w:r w:rsidRPr="00646554">
        <w:t xml:space="preserve">s disciplined approach, which includes spending restraint, identifying savings and returning </w:t>
      </w:r>
      <w:r w:rsidR="00784200" w:rsidRPr="00646554">
        <w:t>tax</w:t>
      </w:r>
      <w:r w:rsidRPr="00646554">
        <w:t xml:space="preserve"> </w:t>
      </w:r>
      <w:r w:rsidR="00EC18ED" w:rsidRPr="00646554">
        <w:t xml:space="preserve">receipt </w:t>
      </w:r>
      <w:r w:rsidRPr="00646554">
        <w:t>upgrades</w:t>
      </w:r>
      <w:r w:rsidR="00EC18ED" w:rsidRPr="00646554">
        <w:t xml:space="preserve"> to the budget</w:t>
      </w:r>
      <w:r w:rsidRPr="00646554">
        <w:t>. Net policy decisions are positive for the first time in eight years</w:t>
      </w:r>
      <w:r w:rsidR="00EC18ED" w:rsidRPr="00646554">
        <w:t xml:space="preserve">, </w:t>
      </w:r>
      <w:r w:rsidRPr="00646554">
        <w:t>improv</w:t>
      </w:r>
      <w:r w:rsidR="00EC18ED" w:rsidRPr="00646554">
        <w:t>ing</w:t>
      </w:r>
      <w:r w:rsidRPr="00646554">
        <w:t xml:space="preserve"> the budget bottom line by $2.</w:t>
      </w:r>
      <w:r w:rsidR="00C50662" w:rsidRPr="00646554">
        <w:t>2</w:t>
      </w:r>
      <w:r w:rsidR="00EC18ED" w:rsidRPr="00646554">
        <w:t> </w:t>
      </w:r>
      <w:r w:rsidRPr="00646554">
        <w:t>billion over the forward estimates. This was only possible because of the Government</w:t>
      </w:r>
      <w:r w:rsidR="000B33D8">
        <w:t>’</w:t>
      </w:r>
      <w:r w:rsidRPr="00646554">
        <w:t>s commitment to finding savings and rep</w:t>
      </w:r>
      <w:r w:rsidR="00177D9C" w:rsidRPr="00646554">
        <w:t>ri</w:t>
      </w:r>
      <w:r w:rsidRPr="00646554">
        <w:t>oritisations.</w:t>
      </w:r>
    </w:p>
    <w:p w14:paraId="170E73A4" w14:textId="0B08D18B" w:rsidR="00444DED" w:rsidRDefault="00D3098E" w:rsidP="00D3098E">
      <w:pPr>
        <w:spacing w:before="0" w:after="160" w:line="259" w:lineRule="auto"/>
      </w:pPr>
      <w:r w:rsidRPr="00646554">
        <w:t>In this MYEFO, an additional $</w:t>
      </w:r>
      <w:r w:rsidR="00815705" w:rsidRPr="00646554">
        <w:t>2</w:t>
      </w:r>
      <w:r w:rsidR="0065745B" w:rsidRPr="00646554">
        <w:t>0.0</w:t>
      </w:r>
      <w:r w:rsidRPr="00646554">
        <w:t xml:space="preserve"> billion of savings and repriorit</w:t>
      </w:r>
      <w:r w:rsidR="005810F2" w:rsidRPr="00646554">
        <w:t>i</w:t>
      </w:r>
      <w:r w:rsidRPr="00646554">
        <w:t xml:space="preserve">sations have been identified, taking the total </w:t>
      </w:r>
      <w:r w:rsidR="00302D9F" w:rsidRPr="00646554">
        <w:t xml:space="preserve">figure under this Government to $114.1 billion. New measures include reducing spending on consultants and contractors in the </w:t>
      </w:r>
      <w:r w:rsidR="003B7B86">
        <w:t>Australian Public Service (</w:t>
      </w:r>
      <w:r w:rsidR="00302D9F" w:rsidRPr="00646554">
        <w:t>APS</w:t>
      </w:r>
      <w:proofErr w:type="gramStart"/>
      <w:r w:rsidR="003B7B86">
        <w:t>)</w:t>
      </w:r>
      <w:r w:rsidR="00302D9F" w:rsidRPr="00646554">
        <w:t>;</w:t>
      </w:r>
      <w:proofErr w:type="gramEnd"/>
      <w:r w:rsidR="00302D9F" w:rsidRPr="00646554">
        <w:t xml:space="preserve"> strengthening program integrity in the Veterans</w:t>
      </w:r>
      <w:r w:rsidR="000B33D8">
        <w:t>’</w:t>
      </w:r>
      <w:r w:rsidR="00302D9F" w:rsidRPr="00646554">
        <w:t xml:space="preserve"> Affairs portfolio</w:t>
      </w:r>
      <w:r w:rsidR="0054365E">
        <w:t xml:space="preserve"> and</w:t>
      </w:r>
      <w:r w:rsidR="00302D9F" w:rsidRPr="00646554">
        <w:t xml:space="preserve"> gradually returning deeming rates to pre</w:t>
      </w:r>
      <w:r w:rsidR="000B33D8">
        <w:noBreakHyphen/>
      </w:r>
      <w:r w:rsidR="00302D9F" w:rsidRPr="00646554">
        <w:t>pandemic settings. This</w:t>
      </w:r>
      <w:r w:rsidRPr="00646554">
        <w:t xml:space="preserve"> means that for the first time in over a decade and a half, every single dollar of </w:t>
      </w:r>
      <w:r w:rsidR="005353FD" w:rsidRPr="00646554">
        <w:t>the tax receipts</w:t>
      </w:r>
      <w:r w:rsidRPr="00646554">
        <w:t xml:space="preserve"> upgrade has been returned to the budget bottom line. </w:t>
      </w:r>
      <w:r w:rsidR="002D16DC" w:rsidRPr="00646554">
        <w:t>Since the</w:t>
      </w:r>
      <w:r w:rsidRPr="00646554">
        <w:t xml:space="preserve"> </w:t>
      </w:r>
      <w:r w:rsidR="00C764CC" w:rsidRPr="00646554">
        <w:t>G</w:t>
      </w:r>
      <w:r w:rsidRPr="00646554">
        <w:t>overnment</w:t>
      </w:r>
      <w:r w:rsidR="002D16DC" w:rsidRPr="00646554">
        <w:t xml:space="preserve"> came to office</w:t>
      </w:r>
      <w:r w:rsidRPr="00646554">
        <w:t>, 72</w:t>
      </w:r>
      <w:r w:rsidR="006E2ADB" w:rsidRPr="00646554">
        <w:t> </w:t>
      </w:r>
      <w:r w:rsidR="003B7915" w:rsidRPr="00646554">
        <w:t xml:space="preserve">per </w:t>
      </w:r>
      <w:r w:rsidRPr="00646554">
        <w:t xml:space="preserve">cent of tax upgrades have been returned to the budget. </w:t>
      </w:r>
    </w:p>
    <w:p w14:paraId="3F52A48F" w14:textId="631079B0" w:rsidR="00433617" w:rsidRDefault="009654A9">
      <w:pPr>
        <w:spacing w:before="0" w:after="160" w:line="259" w:lineRule="auto"/>
      </w:pPr>
      <w:r w:rsidRPr="00646554">
        <w:t>The Government</w:t>
      </w:r>
      <w:r w:rsidR="000B33D8">
        <w:t>’</w:t>
      </w:r>
      <w:r w:rsidRPr="00646554">
        <w:t>s record of spending restraint has continued in this update. Real growth in payments averages 1.7 per cent per year over the seven years to 2028–29, around half the 30</w:t>
      </w:r>
      <w:r w:rsidR="000B33D8">
        <w:noBreakHyphen/>
      </w:r>
      <w:r w:rsidRPr="00646554">
        <w:t xml:space="preserve">year average of 3.3 per cent. Payments as a share of GDP </w:t>
      </w:r>
      <w:r w:rsidR="002B398F" w:rsidRPr="00646554">
        <w:t>are</w:t>
      </w:r>
      <w:r w:rsidRPr="00646554">
        <w:t xml:space="preserve"> forecast to fall over the forward estimates from 26.9 per cent of GDP in 2025</w:t>
      </w:r>
      <w:r w:rsidR="00BB76DF">
        <w:t>–</w:t>
      </w:r>
      <w:r w:rsidRPr="00646554">
        <w:t>26 to 26.5 per cent of GDP by 2028</w:t>
      </w:r>
      <w:r w:rsidR="00BB76DF">
        <w:t>–</w:t>
      </w:r>
      <w:r w:rsidRPr="00646554">
        <w:t>29</w:t>
      </w:r>
      <w:r w:rsidR="00E14E52" w:rsidRPr="00646554">
        <w:t>.</w:t>
      </w:r>
      <w:r w:rsidR="00E14E52">
        <w:t xml:space="preserve"> </w:t>
      </w:r>
    </w:p>
    <w:p w14:paraId="6DD97928" w14:textId="7DA74407" w:rsidR="00544217" w:rsidRDefault="00433617">
      <w:pPr>
        <w:spacing w:before="0" w:after="160" w:line="259" w:lineRule="auto"/>
      </w:pPr>
      <w:r w:rsidRPr="00646554">
        <w:t>The Government</w:t>
      </w:r>
      <w:r w:rsidR="000B33D8">
        <w:t>’</w:t>
      </w:r>
      <w:r w:rsidRPr="00646554">
        <w:t>s fiscal settings are consistent with underlying inflation sustain</w:t>
      </w:r>
      <w:r w:rsidR="00325106" w:rsidRPr="00646554">
        <w:t>ably returning to the RBA</w:t>
      </w:r>
      <w:r w:rsidR="000B33D8">
        <w:t>’</w:t>
      </w:r>
      <w:r w:rsidR="006B5296" w:rsidRPr="00646554">
        <w:t>s</w:t>
      </w:r>
      <w:r w:rsidR="00325106" w:rsidRPr="00646554">
        <w:t xml:space="preserve"> target band by the end of 2026. </w:t>
      </w:r>
      <w:r w:rsidR="00544217">
        <w:br w:type="page"/>
      </w:r>
    </w:p>
    <w:p w14:paraId="7373DAE1" w14:textId="39D4E98A" w:rsidR="00F37E66" w:rsidRPr="00646554" w:rsidRDefault="00F37E66" w:rsidP="00567883">
      <w:pPr>
        <w:pStyle w:val="TableHeading"/>
      </w:pPr>
      <w:r w:rsidRPr="00646554">
        <w:lastRenderedPageBreak/>
        <w:t>Table 1.</w:t>
      </w:r>
      <w:r w:rsidR="00655266" w:rsidRPr="00646554">
        <w:t>2</w:t>
      </w:r>
      <w:r w:rsidR="00904A22" w:rsidRPr="00646554">
        <w:t>:</w:t>
      </w:r>
      <w:r w:rsidRPr="00646554">
        <w:t xml:space="preserve"> Budget aggregates</w:t>
      </w:r>
    </w:p>
    <w:tbl>
      <w:tblPr>
        <w:tblW w:w="5000" w:type="pct"/>
        <w:tblCellMar>
          <w:left w:w="0" w:type="dxa"/>
          <w:right w:w="28" w:type="dxa"/>
        </w:tblCellMar>
        <w:tblLook w:val="04A0" w:firstRow="1" w:lastRow="0" w:firstColumn="1" w:lastColumn="0" w:noHBand="0" w:noVBand="1"/>
      </w:tblPr>
      <w:tblGrid>
        <w:gridCol w:w="2685"/>
        <w:gridCol w:w="627"/>
        <w:gridCol w:w="627"/>
        <w:gridCol w:w="628"/>
        <w:gridCol w:w="628"/>
        <w:gridCol w:w="628"/>
        <w:gridCol w:w="628"/>
        <w:gridCol w:w="628"/>
        <w:gridCol w:w="631"/>
      </w:tblGrid>
      <w:tr w:rsidR="00012C40" w:rsidRPr="00E14E52" w14:paraId="3A38FED9" w14:textId="77777777" w:rsidTr="00012C40">
        <w:trPr>
          <w:trHeight w:hRule="exact" w:val="225"/>
        </w:trPr>
        <w:tc>
          <w:tcPr>
            <w:tcW w:w="1742" w:type="pct"/>
            <w:tcBorders>
              <w:top w:val="single" w:sz="4" w:space="0" w:color="293F5B"/>
              <w:left w:val="nil"/>
              <w:bottom w:val="nil"/>
              <w:right w:val="nil"/>
            </w:tcBorders>
            <w:shd w:val="clear" w:color="000000" w:fill="FFFFFF"/>
            <w:noWrap/>
            <w:vAlign w:val="center"/>
            <w:hideMark/>
          </w:tcPr>
          <w:p w14:paraId="67FF3817" w14:textId="77777777" w:rsidR="00012C40" w:rsidRPr="002A5FDC" w:rsidRDefault="00012C40" w:rsidP="00012C40">
            <w:pPr>
              <w:spacing w:before="0" w:after="0" w:line="240" w:lineRule="auto"/>
              <w:rPr>
                <w:rFonts w:ascii="Arial" w:hAnsi="Arial" w:cs="Arial"/>
                <w:color w:val="00FFFF"/>
                <w:sz w:val="16"/>
                <w:szCs w:val="16"/>
                <w:highlight w:val="blue"/>
              </w:rPr>
            </w:pPr>
            <w:r w:rsidRPr="00646554">
              <w:rPr>
                <w:rFonts w:ascii="Arial" w:hAnsi="Arial" w:cs="Arial"/>
                <w:sz w:val="16"/>
                <w:szCs w:val="16"/>
              </w:rPr>
              <w:t> </w:t>
            </w:r>
          </w:p>
        </w:tc>
        <w:tc>
          <w:tcPr>
            <w:tcW w:w="3258" w:type="pct"/>
            <w:gridSpan w:val="8"/>
            <w:tcBorders>
              <w:top w:val="single" w:sz="4" w:space="0" w:color="293F5B"/>
              <w:left w:val="nil"/>
              <w:bottom w:val="single" w:sz="4" w:space="0" w:color="293F5B"/>
              <w:right w:val="nil"/>
            </w:tcBorders>
            <w:shd w:val="clear" w:color="000000" w:fill="FFFFFF"/>
            <w:vAlign w:val="center"/>
            <w:hideMark/>
          </w:tcPr>
          <w:p w14:paraId="4517B9A0" w14:textId="77777777" w:rsidR="00012C40" w:rsidRPr="00646554" w:rsidRDefault="00012C40" w:rsidP="00012C40">
            <w:pPr>
              <w:spacing w:before="0" w:after="0" w:line="240" w:lineRule="auto"/>
              <w:jc w:val="center"/>
              <w:rPr>
                <w:rFonts w:ascii="Arial" w:hAnsi="Arial" w:cs="Arial"/>
                <w:sz w:val="16"/>
                <w:szCs w:val="16"/>
              </w:rPr>
            </w:pPr>
            <w:r w:rsidRPr="00646554">
              <w:rPr>
                <w:rFonts w:ascii="Arial" w:hAnsi="Arial" w:cs="Arial"/>
                <w:sz w:val="16"/>
                <w:szCs w:val="16"/>
              </w:rPr>
              <w:t>Estimates</w:t>
            </w:r>
          </w:p>
        </w:tc>
      </w:tr>
      <w:tr w:rsidR="00012C40" w:rsidRPr="00E14E52" w14:paraId="470F4384" w14:textId="77777777" w:rsidTr="00012C40">
        <w:trPr>
          <w:trHeight w:hRule="exact" w:val="225"/>
        </w:trPr>
        <w:tc>
          <w:tcPr>
            <w:tcW w:w="1742" w:type="pct"/>
            <w:tcBorders>
              <w:top w:val="nil"/>
              <w:left w:val="nil"/>
              <w:bottom w:val="nil"/>
              <w:right w:val="nil"/>
            </w:tcBorders>
            <w:shd w:val="clear" w:color="000000" w:fill="FFFFFF"/>
            <w:noWrap/>
            <w:vAlign w:val="center"/>
            <w:hideMark/>
          </w:tcPr>
          <w:p w14:paraId="3795AEDD" w14:textId="77777777" w:rsidR="00012C40" w:rsidRPr="002A5FDC" w:rsidRDefault="00012C40" w:rsidP="00012C40">
            <w:pPr>
              <w:spacing w:before="0" w:after="0" w:line="240" w:lineRule="auto"/>
              <w:rPr>
                <w:rFonts w:ascii="Arial" w:hAnsi="Arial" w:cs="Arial"/>
                <w:color w:val="00FFFF"/>
                <w:sz w:val="16"/>
                <w:szCs w:val="16"/>
                <w:highlight w:val="blue"/>
              </w:rPr>
            </w:pPr>
            <w:r w:rsidRPr="00646554">
              <w:rPr>
                <w:rFonts w:ascii="Arial" w:hAnsi="Arial" w:cs="Arial"/>
                <w:sz w:val="16"/>
                <w:szCs w:val="16"/>
              </w:rPr>
              <w:t> </w:t>
            </w:r>
          </w:p>
        </w:tc>
        <w:tc>
          <w:tcPr>
            <w:tcW w:w="814" w:type="pct"/>
            <w:gridSpan w:val="2"/>
            <w:tcBorders>
              <w:top w:val="single" w:sz="4" w:space="0" w:color="293F5B"/>
              <w:left w:val="nil"/>
              <w:bottom w:val="single" w:sz="4" w:space="0" w:color="293F5B"/>
              <w:right w:val="nil"/>
            </w:tcBorders>
            <w:shd w:val="clear" w:color="000000" w:fill="E6F2FF"/>
            <w:noWrap/>
            <w:vAlign w:val="center"/>
            <w:hideMark/>
          </w:tcPr>
          <w:p w14:paraId="04621A92" w14:textId="77777777" w:rsidR="00012C40" w:rsidRPr="002A5FDC" w:rsidRDefault="00012C40" w:rsidP="00012C40">
            <w:pPr>
              <w:spacing w:before="0" w:after="0" w:line="240" w:lineRule="auto"/>
              <w:jc w:val="center"/>
              <w:rPr>
                <w:rFonts w:ascii="Arial" w:hAnsi="Arial" w:cs="Arial"/>
                <w:color w:val="00FFFF"/>
                <w:sz w:val="16"/>
                <w:szCs w:val="16"/>
                <w:highlight w:val="blue"/>
              </w:rPr>
            </w:pPr>
            <w:r w:rsidRPr="00646554">
              <w:rPr>
                <w:rFonts w:ascii="Arial" w:hAnsi="Arial" w:cs="Arial"/>
                <w:sz w:val="16"/>
                <w:szCs w:val="16"/>
              </w:rPr>
              <w:t>2025-26</w:t>
            </w:r>
          </w:p>
        </w:tc>
        <w:tc>
          <w:tcPr>
            <w:tcW w:w="814" w:type="pct"/>
            <w:gridSpan w:val="2"/>
            <w:tcBorders>
              <w:top w:val="single" w:sz="4" w:space="0" w:color="293F5B"/>
              <w:left w:val="nil"/>
              <w:bottom w:val="single" w:sz="4" w:space="0" w:color="293F5B"/>
              <w:right w:val="nil"/>
            </w:tcBorders>
            <w:shd w:val="clear" w:color="000000" w:fill="FFFFFF"/>
            <w:noWrap/>
            <w:vAlign w:val="center"/>
            <w:hideMark/>
          </w:tcPr>
          <w:p w14:paraId="42A2150D" w14:textId="77777777" w:rsidR="00012C40" w:rsidRPr="002A5FDC" w:rsidRDefault="00012C40" w:rsidP="00012C40">
            <w:pPr>
              <w:spacing w:before="0" w:after="0" w:line="240" w:lineRule="auto"/>
              <w:jc w:val="center"/>
              <w:rPr>
                <w:rFonts w:ascii="Arial" w:hAnsi="Arial" w:cs="Arial"/>
                <w:color w:val="00FFFF"/>
                <w:sz w:val="16"/>
                <w:szCs w:val="16"/>
                <w:highlight w:val="blue"/>
              </w:rPr>
            </w:pPr>
            <w:r w:rsidRPr="00646554">
              <w:rPr>
                <w:rFonts w:ascii="Arial" w:hAnsi="Arial" w:cs="Arial"/>
                <w:sz w:val="16"/>
                <w:szCs w:val="16"/>
              </w:rPr>
              <w:t>2026-27</w:t>
            </w:r>
          </w:p>
        </w:tc>
        <w:tc>
          <w:tcPr>
            <w:tcW w:w="814" w:type="pct"/>
            <w:gridSpan w:val="2"/>
            <w:tcBorders>
              <w:top w:val="single" w:sz="4" w:space="0" w:color="293F5B"/>
              <w:left w:val="nil"/>
              <w:bottom w:val="single" w:sz="4" w:space="0" w:color="293F5B"/>
              <w:right w:val="nil"/>
            </w:tcBorders>
            <w:shd w:val="clear" w:color="000000" w:fill="FFFFFF"/>
            <w:noWrap/>
            <w:vAlign w:val="center"/>
            <w:hideMark/>
          </w:tcPr>
          <w:p w14:paraId="5F0E6E89" w14:textId="77777777" w:rsidR="00012C40" w:rsidRPr="002A5FDC" w:rsidRDefault="00012C40" w:rsidP="00012C40">
            <w:pPr>
              <w:spacing w:before="0" w:after="0" w:line="240" w:lineRule="auto"/>
              <w:jc w:val="center"/>
              <w:rPr>
                <w:rFonts w:ascii="Arial" w:hAnsi="Arial" w:cs="Arial"/>
                <w:color w:val="00FFFF"/>
                <w:sz w:val="16"/>
                <w:szCs w:val="16"/>
                <w:highlight w:val="blue"/>
              </w:rPr>
            </w:pPr>
            <w:r w:rsidRPr="00646554">
              <w:rPr>
                <w:rFonts w:ascii="Arial" w:hAnsi="Arial" w:cs="Arial"/>
                <w:sz w:val="16"/>
                <w:szCs w:val="16"/>
              </w:rPr>
              <w:t>2027-28</w:t>
            </w:r>
          </w:p>
        </w:tc>
        <w:tc>
          <w:tcPr>
            <w:tcW w:w="814" w:type="pct"/>
            <w:gridSpan w:val="2"/>
            <w:tcBorders>
              <w:top w:val="single" w:sz="4" w:space="0" w:color="293F5B"/>
              <w:left w:val="nil"/>
              <w:bottom w:val="single" w:sz="4" w:space="0" w:color="293F5B"/>
              <w:right w:val="nil"/>
            </w:tcBorders>
            <w:shd w:val="clear" w:color="000000" w:fill="FFFFFF"/>
            <w:noWrap/>
            <w:vAlign w:val="center"/>
            <w:hideMark/>
          </w:tcPr>
          <w:p w14:paraId="47B35D4E" w14:textId="77777777" w:rsidR="00012C40" w:rsidRPr="00646554" w:rsidRDefault="00012C40" w:rsidP="00012C40">
            <w:pPr>
              <w:spacing w:before="0" w:after="0" w:line="240" w:lineRule="auto"/>
              <w:jc w:val="center"/>
              <w:rPr>
                <w:rFonts w:ascii="Arial" w:hAnsi="Arial" w:cs="Arial"/>
                <w:sz w:val="16"/>
                <w:szCs w:val="16"/>
              </w:rPr>
            </w:pPr>
            <w:r w:rsidRPr="00646554">
              <w:rPr>
                <w:rFonts w:ascii="Arial" w:hAnsi="Arial" w:cs="Arial"/>
                <w:sz w:val="16"/>
                <w:szCs w:val="16"/>
              </w:rPr>
              <w:t>2028-29</w:t>
            </w:r>
          </w:p>
        </w:tc>
      </w:tr>
      <w:tr w:rsidR="00012C40" w:rsidRPr="00E14E52" w14:paraId="1AB234C1" w14:textId="77777777" w:rsidTr="00012C40">
        <w:trPr>
          <w:trHeight w:hRule="exact" w:val="225"/>
        </w:trPr>
        <w:tc>
          <w:tcPr>
            <w:tcW w:w="1742" w:type="pct"/>
            <w:tcBorders>
              <w:top w:val="nil"/>
              <w:left w:val="nil"/>
              <w:bottom w:val="nil"/>
              <w:right w:val="nil"/>
            </w:tcBorders>
            <w:noWrap/>
            <w:vAlign w:val="center"/>
            <w:hideMark/>
          </w:tcPr>
          <w:p w14:paraId="2F9DF20D" w14:textId="77777777" w:rsidR="00012C40" w:rsidRPr="002A5FDC" w:rsidRDefault="00012C40" w:rsidP="00012C40">
            <w:pPr>
              <w:spacing w:before="0" w:after="0" w:line="240" w:lineRule="auto"/>
              <w:jc w:val="center"/>
              <w:rPr>
                <w:rFonts w:ascii="Arial" w:hAnsi="Arial" w:cs="Arial"/>
                <w:color w:val="00FFFF"/>
                <w:sz w:val="16"/>
                <w:szCs w:val="16"/>
                <w:highlight w:val="blue"/>
              </w:rPr>
            </w:pPr>
          </w:p>
        </w:tc>
        <w:tc>
          <w:tcPr>
            <w:tcW w:w="407" w:type="pct"/>
            <w:tcBorders>
              <w:top w:val="nil"/>
              <w:left w:val="nil"/>
              <w:bottom w:val="single" w:sz="4" w:space="0" w:color="293F5B"/>
              <w:right w:val="nil"/>
            </w:tcBorders>
            <w:shd w:val="clear" w:color="000000" w:fill="E6F2FF"/>
            <w:noWrap/>
            <w:vAlign w:val="center"/>
            <w:hideMark/>
          </w:tcPr>
          <w:p w14:paraId="595BA10E"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$b</w:t>
            </w:r>
          </w:p>
        </w:tc>
        <w:tc>
          <w:tcPr>
            <w:tcW w:w="407" w:type="pct"/>
            <w:tcBorders>
              <w:top w:val="nil"/>
              <w:left w:val="nil"/>
              <w:bottom w:val="single" w:sz="4" w:space="0" w:color="293F5B"/>
              <w:right w:val="nil"/>
            </w:tcBorders>
            <w:shd w:val="clear" w:color="000000" w:fill="E6F2FF"/>
            <w:noWrap/>
            <w:vAlign w:val="center"/>
            <w:hideMark/>
          </w:tcPr>
          <w:p w14:paraId="2B3E891A"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 GDP</w:t>
            </w:r>
          </w:p>
        </w:tc>
        <w:tc>
          <w:tcPr>
            <w:tcW w:w="407" w:type="pct"/>
            <w:tcBorders>
              <w:top w:val="nil"/>
              <w:left w:val="nil"/>
              <w:bottom w:val="single" w:sz="4" w:space="0" w:color="293F5B"/>
              <w:right w:val="nil"/>
            </w:tcBorders>
            <w:shd w:val="clear" w:color="000000" w:fill="FFFFFF"/>
            <w:noWrap/>
            <w:vAlign w:val="center"/>
            <w:hideMark/>
          </w:tcPr>
          <w:p w14:paraId="191E7D52"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$b</w:t>
            </w:r>
          </w:p>
        </w:tc>
        <w:tc>
          <w:tcPr>
            <w:tcW w:w="407" w:type="pct"/>
            <w:tcBorders>
              <w:top w:val="nil"/>
              <w:left w:val="nil"/>
              <w:bottom w:val="single" w:sz="4" w:space="0" w:color="293F5B"/>
              <w:right w:val="nil"/>
            </w:tcBorders>
            <w:shd w:val="clear" w:color="000000" w:fill="FFFFFF"/>
            <w:noWrap/>
            <w:vAlign w:val="center"/>
            <w:hideMark/>
          </w:tcPr>
          <w:p w14:paraId="41BA6238"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 GDP</w:t>
            </w:r>
          </w:p>
        </w:tc>
        <w:tc>
          <w:tcPr>
            <w:tcW w:w="407" w:type="pct"/>
            <w:tcBorders>
              <w:top w:val="nil"/>
              <w:left w:val="nil"/>
              <w:bottom w:val="single" w:sz="4" w:space="0" w:color="293F5B"/>
              <w:right w:val="nil"/>
            </w:tcBorders>
            <w:shd w:val="clear" w:color="000000" w:fill="FFFFFF"/>
            <w:noWrap/>
            <w:vAlign w:val="center"/>
            <w:hideMark/>
          </w:tcPr>
          <w:p w14:paraId="2656D75C"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$b</w:t>
            </w:r>
          </w:p>
        </w:tc>
        <w:tc>
          <w:tcPr>
            <w:tcW w:w="407" w:type="pct"/>
            <w:tcBorders>
              <w:top w:val="nil"/>
              <w:left w:val="nil"/>
              <w:bottom w:val="single" w:sz="4" w:space="0" w:color="293F5B"/>
              <w:right w:val="nil"/>
            </w:tcBorders>
            <w:shd w:val="clear" w:color="000000" w:fill="FFFFFF"/>
            <w:noWrap/>
            <w:vAlign w:val="center"/>
            <w:hideMark/>
          </w:tcPr>
          <w:p w14:paraId="6C90B62B"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 GDP</w:t>
            </w:r>
          </w:p>
        </w:tc>
        <w:tc>
          <w:tcPr>
            <w:tcW w:w="407" w:type="pct"/>
            <w:tcBorders>
              <w:top w:val="nil"/>
              <w:left w:val="nil"/>
              <w:bottom w:val="single" w:sz="4" w:space="0" w:color="293F5B"/>
              <w:right w:val="nil"/>
            </w:tcBorders>
            <w:shd w:val="clear" w:color="000000" w:fill="FFFFFF"/>
            <w:noWrap/>
            <w:vAlign w:val="center"/>
            <w:hideMark/>
          </w:tcPr>
          <w:p w14:paraId="06A96FFC"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$b</w:t>
            </w:r>
          </w:p>
        </w:tc>
        <w:tc>
          <w:tcPr>
            <w:tcW w:w="407" w:type="pct"/>
            <w:tcBorders>
              <w:top w:val="nil"/>
              <w:left w:val="nil"/>
              <w:bottom w:val="single" w:sz="4" w:space="0" w:color="293F5B"/>
              <w:right w:val="nil"/>
            </w:tcBorders>
            <w:shd w:val="clear" w:color="000000" w:fill="FFFFFF"/>
            <w:noWrap/>
            <w:vAlign w:val="center"/>
            <w:hideMark/>
          </w:tcPr>
          <w:p w14:paraId="2D39BA70" w14:textId="77777777" w:rsidR="00012C40" w:rsidRPr="00646554" w:rsidRDefault="00012C40" w:rsidP="00012C40">
            <w:pPr>
              <w:spacing w:before="0" w:after="0" w:line="240" w:lineRule="auto"/>
              <w:jc w:val="right"/>
              <w:rPr>
                <w:rFonts w:ascii="Arial" w:hAnsi="Arial" w:cs="Arial"/>
                <w:sz w:val="16"/>
                <w:szCs w:val="16"/>
              </w:rPr>
            </w:pPr>
            <w:r w:rsidRPr="00646554">
              <w:rPr>
                <w:rFonts w:ascii="Arial" w:hAnsi="Arial" w:cs="Arial"/>
                <w:sz w:val="16"/>
                <w:szCs w:val="16"/>
              </w:rPr>
              <w:t>% GDP</w:t>
            </w:r>
          </w:p>
        </w:tc>
      </w:tr>
      <w:tr w:rsidR="00012C40" w:rsidRPr="00E14E52" w14:paraId="196DC662" w14:textId="77777777" w:rsidTr="00012C40">
        <w:trPr>
          <w:trHeight w:hRule="exact" w:val="225"/>
        </w:trPr>
        <w:tc>
          <w:tcPr>
            <w:tcW w:w="1742" w:type="pct"/>
            <w:tcBorders>
              <w:top w:val="nil"/>
              <w:left w:val="nil"/>
              <w:bottom w:val="nil"/>
              <w:right w:val="nil"/>
            </w:tcBorders>
            <w:shd w:val="clear" w:color="000000" w:fill="FFFFFF"/>
            <w:noWrap/>
            <w:vAlign w:val="center"/>
            <w:hideMark/>
          </w:tcPr>
          <w:p w14:paraId="419E9054" w14:textId="77777777" w:rsidR="00012C40" w:rsidRPr="002A5FDC" w:rsidRDefault="00012C40" w:rsidP="00012C40">
            <w:pPr>
              <w:spacing w:before="0" w:after="0" w:line="240" w:lineRule="auto"/>
              <w:rPr>
                <w:rFonts w:ascii="Arial" w:hAnsi="Arial" w:cs="Arial"/>
                <w:b/>
                <w:color w:val="00FFFF"/>
                <w:sz w:val="16"/>
                <w:szCs w:val="16"/>
                <w:highlight w:val="blue"/>
              </w:rPr>
            </w:pPr>
            <w:r w:rsidRPr="00646554">
              <w:rPr>
                <w:rFonts w:ascii="Arial" w:hAnsi="Arial" w:cs="Arial"/>
                <w:b/>
                <w:sz w:val="16"/>
                <w:szCs w:val="16"/>
              </w:rPr>
              <w:t>Underlying cash balance</w:t>
            </w:r>
          </w:p>
        </w:tc>
        <w:tc>
          <w:tcPr>
            <w:tcW w:w="407" w:type="pct"/>
            <w:tcBorders>
              <w:top w:val="nil"/>
              <w:left w:val="nil"/>
              <w:bottom w:val="nil"/>
              <w:right w:val="nil"/>
            </w:tcBorders>
            <w:shd w:val="clear" w:color="000000" w:fill="E6F2FF"/>
            <w:noWrap/>
            <w:vAlign w:val="center"/>
            <w:hideMark/>
          </w:tcPr>
          <w:p w14:paraId="7B13B38A" w14:textId="77777777" w:rsidR="00012C40" w:rsidRPr="002A5FDC" w:rsidRDefault="00012C40" w:rsidP="00012C40">
            <w:pPr>
              <w:spacing w:before="0" w:after="0" w:line="240" w:lineRule="auto"/>
              <w:rPr>
                <w:rFonts w:ascii="Arial" w:hAnsi="Arial" w:cs="Arial"/>
                <w:b/>
                <w:color w:val="00FFFF"/>
                <w:sz w:val="16"/>
                <w:szCs w:val="16"/>
                <w:highlight w:val="blue"/>
              </w:rPr>
            </w:pPr>
            <w:r w:rsidRPr="00646554">
              <w:rPr>
                <w:rFonts w:ascii="Arial" w:hAnsi="Arial" w:cs="Arial"/>
                <w:b/>
                <w:sz w:val="16"/>
                <w:szCs w:val="16"/>
              </w:rPr>
              <w:t> </w:t>
            </w:r>
          </w:p>
        </w:tc>
        <w:tc>
          <w:tcPr>
            <w:tcW w:w="407" w:type="pct"/>
            <w:tcBorders>
              <w:top w:val="nil"/>
              <w:left w:val="nil"/>
              <w:bottom w:val="nil"/>
              <w:right w:val="nil"/>
            </w:tcBorders>
            <w:shd w:val="clear" w:color="000000" w:fill="E6F2FF"/>
            <w:noWrap/>
            <w:vAlign w:val="center"/>
            <w:hideMark/>
          </w:tcPr>
          <w:p w14:paraId="3DDBAAD8" w14:textId="77777777" w:rsidR="00012C40" w:rsidRPr="002A5FDC" w:rsidRDefault="00012C40" w:rsidP="00012C40">
            <w:pPr>
              <w:spacing w:before="0" w:after="0" w:line="240" w:lineRule="auto"/>
              <w:rPr>
                <w:rFonts w:ascii="Arial" w:hAnsi="Arial" w:cs="Arial"/>
                <w:b/>
                <w:color w:val="00FFFF"/>
                <w:sz w:val="16"/>
                <w:szCs w:val="16"/>
                <w:highlight w:val="blue"/>
              </w:rPr>
            </w:pPr>
            <w:r w:rsidRPr="00646554">
              <w:rPr>
                <w:rFonts w:ascii="Arial" w:hAnsi="Arial" w:cs="Arial"/>
                <w:b/>
                <w:sz w:val="16"/>
                <w:szCs w:val="16"/>
              </w:rPr>
              <w:t> </w:t>
            </w:r>
          </w:p>
        </w:tc>
        <w:tc>
          <w:tcPr>
            <w:tcW w:w="407" w:type="pct"/>
            <w:tcBorders>
              <w:top w:val="nil"/>
              <w:left w:val="nil"/>
              <w:bottom w:val="nil"/>
              <w:right w:val="nil"/>
            </w:tcBorders>
            <w:shd w:val="clear" w:color="000000" w:fill="FFFFFF"/>
            <w:noWrap/>
            <w:vAlign w:val="center"/>
            <w:hideMark/>
          </w:tcPr>
          <w:p w14:paraId="2F360819" w14:textId="77777777" w:rsidR="00012C40" w:rsidRPr="002A5FDC" w:rsidRDefault="00012C40" w:rsidP="00012C40">
            <w:pPr>
              <w:spacing w:before="0" w:after="0" w:line="240" w:lineRule="auto"/>
              <w:rPr>
                <w:rFonts w:ascii="Arial" w:hAnsi="Arial" w:cs="Arial"/>
                <w:b/>
                <w:color w:val="00FFFF"/>
                <w:sz w:val="16"/>
                <w:szCs w:val="16"/>
                <w:highlight w:val="blue"/>
              </w:rPr>
            </w:pPr>
            <w:r w:rsidRPr="00646554">
              <w:rPr>
                <w:rFonts w:ascii="Arial" w:hAnsi="Arial" w:cs="Arial"/>
                <w:b/>
                <w:sz w:val="16"/>
                <w:szCs w:val="16"/>
              </w:rPr>
              <w:t> </w:t>
            </w:r>
          </w:p>
        </w:tc>
        <w:tc>
          <w:tcPr>
            <w:tcW w:w="407" w:type="pct"/>
            <w:tcBorders>
              <w:top w:val="nil"/>
              <w:left w:val="nil"/>
              <w:bottom w:val="nil"/>
              <w:right w:val="nil"/>
            </w:tcBorders>
            <w:shd w:val="clear" w:color="000000" w:fill="FFFFFF"/>
            <w:noWrap/>
            <w:vAlign w:val="center"/>
            <w:hideMark/>
          </w:tcPr>
          <w:p w14:paraId="46E16293" w14:textId="77777777" w:rsidR="00012C40" w:rsidRPr="002A5FDC" w:rsidRDefault="00012C40" w:rsidP="00012C40">
            <w:pPr>
              <w:spacing w:before="0" w:after="0" w:line="240" w:lineRule="auto"/>
              <w:rPr>
                <w:rFonts w:ascii="Arial" w:hAnsi="Arial" w:cs="Arial"/>
                <w:b/>
                <w:color w:val="00FFFF"/>
                <w:sz w:val="16"/>
                <w:szCs w:val="16"/>
                <w:highlight w:val="blue"/>
              </w:rPr>
            </w:pPr>
            <w:r w:rsidRPr="00646554">
              <w:rPr>
                <w:rFonts w:ascii="Arial" w:hAnsi="Arial" w:cs="Arial"/>
                <w:b/>
                <w:sz w:val="16"/>
                <w:szCs w:val="16"/>
              </w:rPr>
              <w:t> </w:t>
            </w:r>
          </w:p>
        </w:tc>
        <w:tc>
          <w:tcPr>
            <w:tcW w:w="407" w:type="pct"/>
            <w:tcBorders>
              <w:top w:val="nil"/>
              <w:left w:val="nil"/>
              <w:bottom w:val="nil"/>
              <w:right w:val="nil"/>
            </w:tcBorders>
            <w:shd w:val="clear" w:color="000000" w:fill="FFFFFF"/>
            <w:noWrap/>
            <w:vAlign w:val="center"/>
            <w:hideMark/>
          </w:tcPr>
          <w:p w14:paraId="4F8F83C8" w14:textId="77777777" w:rsidR="00012C40" w:rsidRPr="002A5FDC" w:rsidRDefault="00012C40" w:rsidP="00012C40">
            <w:pPr>
              <w:spacing w:before="0" w:after="0" w:line="240" w:lineRule="auto"/>
              <w:rPr>
                <w:rFonts w:ascii="Arial" w:hAnsi="Arial" w:cs="Arial"/>
                <w:b/>
                <w:color w:val="00FFFF"/>
                <w:sz w:val="16"/>
                <w:szCs w:val="16"/>
                <w:highlight w:val="blue"/>
              </w:rPr>
            </w:pPr>
            <w:r w:rsidRPr="00646554">
              <w:rPr>
                <w:rFonts w:ascii="Arial" w:hAnsi="Arial" w:cs="Arial"/>
                <w:b/>
                <w:sz w:val="16"/>
                <w:szCs w:val="16"/>
              </w:rPr>
              <w:t> </w:t>
            </w:r>
          </w:p>
        </w:tc>
        <w:tc>
          <w:tcPr>
            <w:tcW w:w="407" w:type="pct"/>
            <w:tcBorders>
              <w:top w:val="nil"/>
              <w:left w:val="nil"/>
              <w:bottom w:val="nil"/>
              <w:right w:val="nil"/>
            </w:tcBorders>
            <w:shd w:val="clear" w:color="000000" w:fill="FFFFFF"/>
            <w:noWrap/>
            <w:vAlign w:val="center"/>
            <w:hideMark/>
          </w:tcPr>
          <w:p w14:paraId="4FBF7C74" w14:textId="77777777" w:rsidR="00012C40" w:rsidRPr="002A5FDC" w:rsidRDefault="00012C40" w:rsidP="00012C40">
            <w:pPr>
              <w:spacing w:before="0" w:after="0" w:line="240" w:lineRule="auto"/>
              <w:rPr>
                <w:rFonts w:ascii="Arial" w:hAnsi="Arial" w:cs="Arial"/>
                <w:b/>
                <w:color w:val="00FFFF"/>
                <w:sz w:val="16"/>
                <w:szCs w:val="16"/>
                <w:highlight w:val="blue"/>
              </w:rPr>
            </w:pPr>
            <w:r w:rsidRPr="00646554">
              <w:rPr>
                <w:rFonts w:ascii="Arial" w:hAnsi="Arial" w:cs="Arial"/>
                <w:b/>
                <w:sz w:val="16"/>
                <w:szCs w:val="16"/>
              </w:rPr>
              <w:t> </w:t>
            </w:r>
          </w:p>
        </w:tc>
        <w:tc>
          <w:tcPr>
            <w:tcW w:w="407" w:type="pct"/>
            <w:tcBorders>
              <w:top w:val="nil"/>
              <w:left w:val="nil"/>
              <w:bottom w:val="nil"/>
              <w:right w:val="nil"/>
            </w:tcBorders>
            <w:shd w:val="clear" w:color="000000" w:fill="FFFFFF"/>
            <w:noWrap/>
            <w:vAlign w:val="center"/>
            <w:hideMark/>
          </w:tcPr>
          <w:p w14:paraId="00163E18" w14:textId="77777777" w:rsidR="00012C40" w:rsidRPr="002A5FDC" w:rsidRDefault="00012C40" w:rsidP="00012C40">
            <w:pPr>
              <w:spacing w:before="0" w:after="0" w:line="240" w:lineRule="auto"/>
              <w:rPr>
                <w:rFonts w:ascii="Arial" w:hAnsi="Arial" w:cs="Arial"/>
                <w:b/>
                <w:color w:val="00FFFF"/>
                <w:sz w:val="16"/>
                <w:szCs w:val="16"/>
                <w:highlight w:val="blue"/>
              </w:rPr>
            </w:pPr>
            <w:r w:rsidRPr="00646554">
              <w:rPr>
                <w:rFonts w:ascii="Arial" w:hAnsi="Arial" w:cs="Arial"/>
                <w:b/>
                <w:sz w:val="16"/>
                <w:szCs w:val="16"/>
              </w:rPr>
              <w:t> </w:t>
            </w:r>
          </w:p>
        </w:tc>
        <w:tc>
          <w:tcPr>
            <w:tcW w:w="407" w:type="pct"/>
            <w:tcBorders>
              <w:top w:val="nil"/>
              <w:left w:val="nil"/>
              <w:bottom w:val="nil"/>
              <w:right w:val="nil"/>
            </w:tcBorders>
            <w:shd w:val="clear" w:color="000000" w:fill="FFFFFF"/>
            <w:noWrap/>
            <w:vAlign w:val="center"/>
            <w:hideMark/>
          </w:tcPr>
          <w:p w14:paraId="7058CAEC" w14:textId="77777777" w:rsidR="00012C40" w:rsidRPr="00646554" w:rsidRDefault="00012C40" w:rsidP="00012C40">
            <w:pPr>
              <w:spacing w:before="0" w:after="0" w:line="240" w:lineRule="auto"/>
              <w:rPr>
                <w:rFonts w:ascii="Arial" w:hAnsi="Arial" w:cs="Arial"/>
                <w:b/>
                <w:sz w:val="16"/>
                <w:szCs w:val="16"/>
              </w:rPr>
            </w:pPr>
            <w:r w:rsidRPr="00646554">
              <w:rPr>
                <w:rFonts w:ascii="Arial" w:hAnsi="Arial" w:cs="Arial"/>
                <w:b/>
                <w:sz w:val="16"/>
                <w:szCs w:val="16"/>
              </w:rPr>
              <w:t> </w:t>
            </w:r>
          </w:p>
        </w:tc>
      </w:tr>
      <w:tr w:rsidR="00012C40" w:rsidRPr="00E14E52" w14:paraId="524F8635" w14:textId="77777777" w:rsidTr="00012C40">
        <w:trPr>
          <w:trHeight w:hRule="exact" w:val="225"/>
        </w:trPr>
        <w:tc>
          <w:tcPr>
            <w:tcW w:w="1742" w:type="pct"/>
            <w:tcBorders>
              <w:top w:val="nil"/>
              <w:left w:val="nil"/>
              <w:bottom w:val="nil"/>
              <w:right w:val="nil"/>
            </w:tcBorders>
            <w:shd w:val="clear" w:color="000000" w:fill="FFFFFF"/>
            <w:noWrap/>
            <w:vAlign w:val="center"/>
            <w:hideMark/>
          </w:tcPr>
          <w:p w14:paraId="23606E74" w14:textId="77777777" w:rsidR="00012C40" w:rsidRPr="002A5FDC" w:rsidRDefault="00012C40" w:rsidP="00012C40">
            <w:pPr>
              <w:spacing w:before="0" w:after="0" w:line="240" w:lineRule="auto"/>
              <w:ind w:firstLineChars="200" w:firstLine="320"/>
              <w:rPr>
                <w:rFonts w:ascii="Arial" w:hAnsi="Arial" w:cs="Arial"/>
                <w:color w:val="00FFFF"/>
                <w:sz w:val="16"/>
                <w:szCs w:val="16"/>
                <w:highlight w:val="blue"/>
              </w:rPr>
            </w:pPr>
            <w:r w:rsidRPr="00646554">
              <w:rPr>
                <w:rFonts w:ascii="Arial" w:hAnsi="Arial" w:cs="Arial"/>
                <w:sz w:val="16"/>
                <w:szCs w:val="16"/>
              </w:rPr>
              <w:t>MYEFO</w:t>
            </w:r>
          </w:p>
        </w:tc>
        <w:tc>
          <w:tcPr>
            <w:tcW w:w="407" w:type="pct"/>
            <w:tcBorders>
              <w:top w:val="nil"/>
              <w:left w:val="nil"/>
              <w:bottom w:val="nil"/>
              <w:right w:val="nil"/>
            </w:tcBorders>
            <w:shd w:val="clear" w:color="000000" w:fill="E6F2FF"/>
            <w:noWrap/>
            <w:vAlign w:val="center"/>
            <w:hideMark/>
          </w:tcPr>
          <w:p w14:paraId="457A0B3E"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-36.8</w:t>
            </w:r>
          </w:p>
        </w:tc>
        <w:tc>
          <w:tcPr>
            <w:tcW w:w="407" w:type="pct"/>
            <w:tcBorders>
              <w:top w:val="nil"/>
              <w:left w:val="nil"/>
              <w:bottom w:val="nil"/>
              <w:right w:val="nil"/>
            </w:tcBorders>
            <w:shd w:val="clear" w:color="000000" w:fill="E6F2FF"/>
            <w:noWrap/>
            <w:vAlign w:val="center"/>
            <w:hideMark/>
          </w:tcPr>
          <w:p w14:paraId="760E1EB7"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-1.3</w:t>
            </w:r>
          </w:p>
        </w:tc>
        <w:tc>
          <w:tcPr>
            <w:tcW w:w="407" w:type="pct"/>
            <w:tcBorders>
              <w:top w:val="nil"/>
              <w:left w:val="nil"/>
              <w:bottom w:val="nil"/>
              <w:right w:val="nil"/>
            </w:tcBorders>
            <w:shd w:val="clear" w:color="000000" w:fill="FFFFFF"/>
            <w:noWrap/>
            <w:vAlign w:val="center"/>
            <w:hideMark/>
          </w:tcPr>
          <w:p w14:paraId="16BD407A"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-34.3</w:t>
            </w:r>
          </w:p>
        </w:tc>
        <w:tc>
          <w:tcPr>
            <w:tcW w:w="407" w:type="pct"/>
            <w:tcBorders>
              <w:top w:val="nil"/>
              <w:left w:val="nil"/>
              <w:bottom w:val="nil"/>
              <w:right w:val="nil"/>
            </w:tcBorders>
            <w:shd w:val="clear" w:color="000000" w:fill="FFFFFF"/>
            <w:noWrap/>
            <w:vAlign w:val="center"/>
            <w:hideMark/>
          </w:tcPr>
          <w:p w14:paraId="755F54AB"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-1.1</w:t>
            </w:r>
          </w:p>
        </w:tc>
        <w:tc>
          <w:tcPr>
            <w:tcW w:w="407" w:type="pct"/>
            <w:tcBorders>
              <w:top w:val="nil"/>
              <w:left w:val="nil"/>
              <w:bottom w:val="nil"/>
              <w:right w:val="nil"/>
            </w:tcBorders>
            <w:shd w:val="clear" w:color="000000" w:fill="FFFFFF"/>
            <w:noWrap/>
            <w:vAlign w:val="center"/>
            <w:hideMark/>
          </w:tcPr>
          <w:p w14:paraId="654027D8"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-36.2</w:t>
            </w:r>
          </w:p>
        </w:tc>
        <w:tc>
          <w:tcPr>
            <w:tcW w:w="407" w:type="pct"/>
            <w:tcBorders>
              <w:top w:val="nil"/>
              <w:left w:val="nil"/>
              <w:bottom w:val="nil"/>
              <w:right w:val="nil"/>
            </w:tcBorders>
            <w:shd w:val="clear" w:color="000000" w:fill="FFFFFF"/>
            <w:noWrap/>
            <w:vAlign w:val="center"/>
            <w:hideMark/>
          </w:tcPr>
          <w:p w14:paraId="69456FE5"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-1.1</w:t>
            </w:r>
          </w:p>
        </w:tc>
        <w:tc>
          <w:tcPr>
            <w:tcW w:w="407" w:type="pct"/>
            <w:tcBorders>
              <w:top w:val="nil"/>
              <w:left w:val="nil"/>
              <w:bottom w:val="nil"/>
              <w:right w:val="nil"/>
            </w:tcBorders>
            <w:shd w:val="clear" w:color="000000" w:fill="FFFFFF"/>
            <w:noWrap/>
            <w:vAlign w:val="center"/>
            <w:hideMark/>
          </w:tcPr>
          <w:p w14:paraId="27E289A5"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-36.0</w:t>
            </w:r>
          </w:p>
        </w:tc>
        <w:tc>
          <w:tcPr>
            <w:tcW w:w="407" w:type="pct"/>
            <w:tcBorders>
              <w:top w:val="nil"/>
              <w:left w:val="nil"/>
              <w:bottom w:val="nil"/>
              <w:right w:val="nil"/>
            </w:tcBorders>
            <w:shd w:val="clear" w:color="000000" w:fill="FFFFFF"/>
            <w:noWrap/>
            <w:vAlign w:val="center"/>
            <w:hideMark/>
          </w:tcPr>
          <w:p w14:paraId="38C75689" w14:textId="77777777" w:rsidR="00012C40" w:rsidRPr="00646554" w:rsidRDefault="00012C40" w:rsidP="00012C40">
            <w:pPr>
              <w:spacing w:before="0" w:after="0" w:line="240" w:lineRule="auto"/>
              <w:jc w:val="right"/>
              <w:rPr>
                <w:rFonts w:ascii="Arial" w:hAnsi="Arial" w:cs="Arial"/>
                <w:sz w:val="16"/>
                <w:szCs w:val="16"/>
              </w:rPr>
            </w:pPr>
            <w:r w:rsidRPr="00646554">
              <w:rPr>
                <w:rFonts w:ascii="Arial" w:hAnsi="Arial" w:cs="Arial"/>
                <w:sz w:val="16"/>
                <w:szCs w:val="16"/>
              </w:rPr>
              <w:t>-1.1</w:t>
            </w:r>
          </w:p>
        </w:tc>
      </w:tr>
      <w:tr w:rsidR="00012C40" w:rsidRPr="00E14E52" w14:paraId="1A0ED01C" w14:textId="77777777" w:rsidTr="00012C40">
        <w:trPr>
          <w:trHeight w:hRule="exact" w:val="225"/>
        </w:trPr>
        <w:tc>
          <w:tcPr>
            <w:tcW w:w="1742" w:type="pct"/>
            <w:tcBorders>
              <w:top w:val="nil"/>
              <w:left w:val="nil"/>
              <w:bottom w:val="nil"/>
              <w:right w:val="nil"/>
            </w:tcBorders>
            <w:shd w:val="clear" w:color="000000" w:fill="FFFFFF"/>
            <w:noWrap/>
            <w:vAlign w:val="center"/>
            <w:hideMark/>
          </w:tcPr>
          <w:p w14:paraId="4FDC812F" w14:textId="77777777" w:rsidR="00012C40" w:rsidRPr="002A5FDC" w:rsidRDefault="00012C40" w:rsidP="00012C40">
            <w:pPr>
              <w:spacing w:before="0" w:after="0" w:line="240" w:lineRule="auto"/>
              <w:ind w:firstLineChars="200" w:firstLine="320"/>
              <w:rPr>
                <w:rFonts w:ascii="Arial" w:hAnsi="Arial" w:cs="Arial"/>
                <w:i/>
                <w:color w:val="00FFFF"/>
                <w:sz w:val="16"/>
                <w:szCs w:val="16"/>
                <w:highlight w:val="blue"/>
              </w:rPr>
            </w:pPr>
            <w:r w:rsidRPr="00646554">
              <w:rPr>
                <w:rFonts w:ascii="Arial" w:hAnsi="Arial" w:cs="Arial"/>
                <w:i/>
                <w:sz w:val="16"/>
                <w:szCs w:val="16"/>
              </w:rPr>
              <w:t>PEFO</w:t>
            </w:r>
          </w:p>
        </w:tc>
        <w:tc>
          <w:tcPr>
            <w:tcW w:w="407" w:type="pct"/>
            <w:tcBorders>
              <w:top w:val="nil"/>
              <w:left w:val="nil"/>
              <w:bottom w:val="nil"/>
              <w:right w:val="nil"/>
            </w:tcBorders>
            <w:shd w:val="clear" w:color="000000" w:fill="E6F2FF"/>
            <w:noWrap/>
            <w:vAlign w:val="center"/>
            <w:hideMark/>
          </w:tcPr>
          <w:p w14:paraId="5954D16C"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-42.2</w:t>
            </w:r>
          </w:p>
        </w:tc>
        <w:tc>
          <w:tcPr>
            <w:tcW w:w="407" w:type="pct"/>
            <w:tcBorders>
              <w:top w:val="nil"/>
              <w:left w:val="nil"/>
              <w:bottom w:val="nil"/>
              <w:right w:val="nil"/>
            </w:tcBorders>
            <w:shd w:val="clear" w:color="000000" w:fill="E6F2FF"/>
            <w:noWrap/>
            <w:vAlign w:val="center"/>
            <w:hideMark/>
          </w:tcPr>
          <w:p w14:paraId="25F304E9"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-1.5</w:t>
            </w:r>
          </w:p>
        </w:tc>
        <w:tc>
          <w:tcPr>
            <w:tcW w:w="407" w:type="pct"/>
            <w:tcBorders>
              <w:top w:val="nil"/>
              <w:left w:val="nil"/>
              <w:bottom w:val="nil"/>
              <w:right w:val="nil"/>
            </w:tcBorders>
            <w:shd w:val="clear" w:color="000000" w:fill="FFFFFF"/>
            <w:noWrap/>
            <w:vAlign w:val="center"/>
            <w:hideMark/>
          </w:tcPr>
          <w:p w14:paraId="77102EF7"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-35.4</w:t>
            </w:r>
          </w:p>
        </w:tc>
        <w:tc>
          <w:tcPr>
            <w:tcW w:w="407" w:type="pct"/>
            <w:tcBorders>
              <w:top w:val="nil"/>
              <w:left w:val="nil"/>
              <w:bottom w:val="nil"/>
              <w:right w:val="nil"/>
            </w:tcBorders>
            <w:shd w:val="clear" w:color="000000" w:fill="FFFFFF"/>
            <w:noWrap/>
            <w:vAlign w:val="center"/>
            <w:hideMark/>
          </w:tcPr>
          <w:p w14:paraId="42E6AF25"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-1.2</w:t>
            </w:r>
          </w:p>
        </w:tc>
        <w:tc>
          <w:tcPr>
            <w:tcW w:w="407" w:type="pct"/>
            <w:tcBorders>
              <w:top w:val="nil"/>
              <w:left w:val="nil"/>
              <w:bottom w:val="nil"/>
              <w:right w:val="nil"/>
            </w:tcBorders>
            <w:shd w:val="clear" w:color="000000" w:fill="FFFFFF"/>
            <w:noWrap/>
            <w:vAlign w:val="center"/>
            <w:hideMark/>
          </w:tcPr>
          <w:p w14:paraId="26D9EA32"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-37.1</w:t>
            </w:r>
          </w:p>
        </w:tc>
        <w:tc>
          <w:tcPr>
            <w:tcW w:w="407" w:type="pct"/>
            <w:tcBorders>
              <w:top w:val="nil"/>
              <w:left w:val="nil"/>
              <w:bottom w:val="nil"/>
              <w:right w:val="nil"/>
            </w:tcBorders>
            <w:shd w:val="clear" w:color="000000" w:fill="FFFFFF"/>
            <w:noWrap/>
            <w:vAlign w:val="center"/>
            <w:hideMark/>
          </w:tcPr>
          <w:p w14:paraId="10FA4C25"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-1.2</w:t>
            </w:r>
          </w:p>
        </w:tc>
        <w:tc>
          <w:tcPr>
            <w:tcW w:w="407" w:type="pct"/>
            <w:tcBorders>
              <w:top w:val="nil"/>
              <w:left w:val="nil"/>
              <w:bottom w:val="nil"/>
              <w:right w:val="nil"/>
            </w:tcBorders>
            <w:shd w:val="clear" w:color="000000" w:fill="FFFFFF"/>
            <w:noWrap/>
            <w:vAlign w:val="center"/>
            <w:hideMark/>
          </w:tcPr>
          <w:p w14:paraId="6D47E1F5"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-37.0</w:t>
            </w:r>
          </w:p>
        </w:tc>
        <w:tc>
          <w:tcPr>
            <w:tcW w:w="407" w:type="pct"/>
            <w:tcBorders>
              <w:top w:val="nil"/>
              <w:left w:val="nil"/>
              <w:bottom w:val="nil"/>
              <w:right w:val="nil"/>
            </w:tcBorders>
            <w:shd w:val="clear" w:color="000000" w:fill="FFFFFF"/>
            <w:noWrap/>
            <w:vAlign w:val="center"/>
            <w:hideMark/>
          </w:tcPr>
          <w:p w14:paraId="79B46EE2" w14:textId="77777777" w:rsidR="00012C40" w:rsidRPr="00646554" w:rsidRDefault="00012C40" w:rsidP="00012C40">
            <w:pPr>
              <w:spacing w:before="0" w:after="0" w:line="240" w:lineRule="auto"/>
              <w:jc w:val="right"/>
              <w:rPr>
                <w:rFonts w:ascii="Arial" w:hAnsi="Arial" w:cs="Arial"/>
                <w:i/>
                <w:sz w:val="16"/>
                <w:szCs w:val="16"/>
              </w:rPr>
            </w:pPr>
            <w:r w:rsidRPr="00646554">
              <w:rPr>
                <w:rFonts w:ascii="Arial" w:hAnsi="Arial" w:cs="Arial"/>
                <w:i/>
                <w:sz w:val="16"/>
                <w:szCs w:val="16"/>
              </w:rPr>
              <w:t>-1.1</w:t>
            </w:r>
          </w:p>
        </w:tc>
      </w:tr>
      <w:tr w:rsidR="00012C40" w:rsidRPr="00E14E52" w14:paraId="07CF9455" w14:textId="77777777" w:rsidTr="00012C40">
        <w:trPr>
          <w:trHeight w:hRule="exact" w:val="225"/>
        </w:trPr>
        <w:tc>
          <w:tcPr>
            <w:tcW w:w="1742" w:type="pct"/>
            <w:tcBorders>
              <w:top w:val="nil"/>
              <w:left w:val="nil"/>
              <w:bottom w:val="nil"/>
              <w:right w:val="nil"/>
            </w:tcBorders>
            <w:shd w:val="clear" w:color="000000" w:fill="FFFFFF"/>
            <w:noWrap/>
            <w:vAlign w:val="center"/>
            <w:hideMark/>
          </w:tcPr>
          <w:p w14:paraId="45528D53" w14:textId="77777777" w:rsidR="00012C40" w:rsidRPr="002A5FDC" w:rsidRDefault="00012C40" w:rsidP="00012C40">
            <w:pPr>
              <w:spacing w:before="0" w:after="0" w:line="240" w:lineRule="auto"/>
              <w:ind w:firstLineChars="200" w:firstLine="320"/>
              <w:rPr>
                <w:rFonts w:ascii="Arial" w:hAnsi="Arial" w:cs="Arial"/>
                <w:i/>
                <w:color w:val="00FFFF"/>
                <w:sz w:val="16"/>
                <w:szCs w:val="16"/>
                <w:highlight w:val="blue"/>
              </w:rPr>
            </w:pPr>
            <w:r w:rsidRPr="00646554">
              <w:rPr>
                <w:rFonts w:ascii="Arial" w:hAnsi="Arial" w:cs="Arial"/>
                <w:i/>
                <w:sz w:val="16"/>
                <w:szCs w:val="16"/>
              </w:rPr>
              <w:t>Budget</w:t>
            </w:r>
          </w:p>
        </w:tc>
        <w:tc>
          <w:tcPr>
            <w:tcW w:w="407" w:type="pct"/>
            <w:tcBorders>
              <w:top w:val="nil"/>
              <w:left w:val="nil"/>
              <w:bottom w:val="nil"/>
              <w:right w:val="nil"/>
            </w:tcBorders>
            <w:shd w:val="clear" w:color="000000" w:fill="E6F2FF"/>
            <w:noWrap/>
            <w:vAlign w:val="center"/>
            <w:hideMark/>
          </w:tcPr>
          <w:p w14:paraId="0B048A1D"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-42.1</w:t>
            </w:r>
          </w:p>
        </w:tc>
        <w:tc>
          <w:tcPr>
            <w:tcW w:w="407" w:type="pct"/>
            <w:tcBorders>
              <w:top w:val="nil"/>
              <w:left w:val="nil"/>
              <w:bottom w:val="nil"/>
              <w:right w:val="nil"/>
            </w:tcBorders>
            <w:shd w:val="clear" w:color="000000" w:fill="E6F2FF"/>
            <w:noWrap/>
            <w:vAlign w:val="center"/>
            <w:hideMark/>
          </w:tcPr>
          <w:p w14:paraId="48332FA9"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-1.5</w:t>
            </w:r>
          </w:p>
        </w:tc>
        <w:tc>
          <w:tcPr>
            <w:tcW w:w="407" w:type="pct"/>
            <w:tcBorders>
              <w:top w:val="nil"/>
              <w:left w:val="nil"/>
              <w:bottom w:val="nil"/>
              <w:right w:val="nil"/>
            </w:tcBorders>
            <w:shd w:val="clear" w:color="000000" w:fill="FFFFFF"/>
            <w:noWrap/>
            <w:vAlign w:val="center"/>
            <w:hideMark/>
          </w:tcPr>
          <w:p w14:paraId="6EB837EA"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-35.7</w:t>
            </w:r>
          </w:p>
        </w:tc>
        <w:tc>
          <w:tcPr>
            <w:tcW w:w="407" w:type="pct"/>
            <w:tcBorders>
              <w:top w:val="nil"/>
              <w:left w:val="nil"/>
              <w:bottom w:val="nil"/>
              <w:right w:val="nil"/>
            </w:tcBorders>
            <w:shd w:val="clear" w:color="000000" w:fill="FFFFFF"/>
            <w:noWrap/>
            <w:vAlign w:val="center"/>
            <w:hideMark/>
          </w:tcPr>
          <w:p w14:paraId="2C45FDD3"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-1.2</w:t>
            </w:r>
          </w:p>
        </w:tc>
        <w:tc>
          <w:tcPr>
            <w:tcW w:w="407" w:type="pct"/>
            <w:tcBorders>
              <w:top w:val="nil"/>
              <w:left w:val="nil"/>
              <w:bottom w:val="nil"/>
              <w:right w:val="nil"/>
            </w:tcBorders>
            <w:shd w:val="clear" w:color="000000" w:fill="FFFFFF"/>
            <w:noWrap/>
            <w:vAlign w:val="center"/>
            <w:hideMark/>
          </w:tcPr>
          <w:p w14:paraId="14275E33"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-37.2</w:t>
            </w:r>
          </w:p>
        </w:tc>
        <w:tc>
          <w:tcPr>
            <w:tcW w:w="407" w:type="pct"/>
            <w:tcBorders>
              <w:top w:val="nil"/>
              <w:left w:val="nil"/>
              <w:bottom w:val="nil"/>
              <w:right w:val="nil"/>
            </w:tcBorders>
            <w:shd w:val="clear" w:color="000000" w:fill="FFFFFF"/>
            <w:noWrap/>
            <w:vAlign w:val="center"/>
            <w:hideMark/>
          </w:tcPr>
          <w:p w14:paraId="45557623"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-1.2</w:t>
            </w:r>
          </w:p>
        </w:tc>
        <w:tc>
          <w:tcPr>
            <w:tcW w:w="407" w:type="pct"/>
            <w:tcBorders>
              <w:top w:val="nil"/>
              <w:left w:val="nil"/>
              <w:bottom w:val="nil"/>
              <w:right w:val="nil"/>
            </w:tcBorders>
            <w:shd w:val="clear" w:color="000000" w:fill="FFFFFF"/>
            <w:noWrap/>
            <w:vAlign w:val="center"/>
            <w:hideMark/>
          </w:tcPr>
          <w:p w14:paraId="7AA1EB9C"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-36.9</w:t>
            </w:r>
          </w:p>
        </w:tc>
        <w:tc>
          <w:tcPr>
            <w:tcW w:w="407" w:type="pct"/>
            <w:tcBorders>
              <w:top w:val="nil"/>
              <w:left w:val="nil"/>
              <w:bottom w:val="nil"/>
              <w:right w:val="nil"/>
            </w:tcBorders>
            <w:shd w:val="clear" w:color="000000" w:fill="FFFFFF"/>
            <w:noWrap/>
            <w:vAlign w:val="center"/>
            <w:hideMark/>
          </w:tcPr>
          <w:p w14:paraId="30D8CA24" w14:textId="77777777" w:rsidR="00012C40" w:rsidRPr="00646554" w:rsidRDefault="00012C40" w:rsidP="00012C40">
            <w:pPr>
              <w:spacing w:before="0" w:after="0" w:line="240" w:lineRule="auto"/>
              <w:jc w:val="right"/>
              <w:rPr>
                <w:rFonts w:ascii="Arial" w:hAnsi="Arial" w:cs="Arial"/>
                <w:i/>
                <w:sz w:val="16"/>
                <w:szCs w:val="16"/>
              </w:rPr>
            </w:pPr>
            <w:r w:rsidRPr="00646554">
              <w:rPr>
                <w:rFonts w:ascii="Arial" w:hAnsi="Arial" w:cs="Arial"/>
                <w:i/>
                <w:sz w:val="16"/>
                <w:szCs w:val="16"/>
              </w:rPr>
              <w:t>-1.1</w:t>
            </w:r>
          </w:p>
        </w:tc>
      </w:tr>
      <w:tr w:rsidR="00012C40" w:rsidRPr="00E14E52" w14:paraId="7560F357" w14:textId="77777777" w:rsidTr="00012C40">
        <w:trPr>
          <w:trHeight w:hRule="exact" w:val="225"/>
        </w:trPr>
        <w:tc>
          <w:tcPr>
            <w:tcW w:w="1742" w:type="pct"/>
            <w:tcBorders>
              <w:top w:val="nil"/>
              <w:left w:val="nil"/>
              <w:bottom w:val="nil"/>
              <w:right w:val="nil"/>
            </w:tcBorders>
            <w:shd w:val="clear" w:color="000000" w:fill="FFFFFF"/>
            <w:noWrap/>
            <w:vAlign w:val="center"/>
            <w:hideMark/>
          </w:tcPr>
          <w:p w14:paraId="417A3EC5" w14:textId="6E151509" w:rsidR="00012C40" w:rsidRPr="00E14E52" w:rsidRDefault="00012C40" w:rsidP="00012C40">
            <w:pPr>
              <w:spacing w:before="0" w:after="0" w:line="240" w:lineRule="auto"/>
              <w:rPr>
                <w:rFonts w:ascii="Arial" w:hAnsi="Arial" w:cs="Arial"/>
                <w:b/>
                <w:bCs/>
                <w:color w:val="000000"/>
                <w:sz w:val="16"/>
                <w:szCs w:val="16"/>
              </w:rPr>
            </w:pPr>
            <w:r w:rsidRPr="00646554">
              <w:rPr>
                <w:rFonts w:ascii="Arial" w:hAnsi="Arial" w:cs="Arial"/>
                <w:b/>
                <w:sz w:val="16"/>
                <w:szCs w:val="16"/>
              </w:rPr>
              <w:t>Gross debt(a)</w:t>
            </w:r>
          </w:p>
        </w:tc>
        <w:tc>
          <w:tcPr>
            <w:tcW w:w="407" w:type="pct"/>
            <w:tcBorders>
              <w:top w:val="nil"/>
              <w:left w:val="nil"/>
              <w:bottom w:val="nil"/>
              <w:right w:val="nil"/>
            </w:tcBorders>
            <w:shd w:val="clear" w:color="000000" w:fill="E6F2FF"/>
            <w:noWrap/>
            <w:vAlign w:val="center"/>
            <w:hideMark/>
          </w:tcPr>
          <w:p w14:paraId="09C6E6C2" w14:textId="77777777" w:rsidR="00012C40" w:rsidRPr="00E14E52" w:rsidRDefault="00012C40" w:rsidP="00012C40">
            <w:pPr>
              <w:spacing w:before="0" w:after="0" w:line="240" w:lineRule="auto"/>
              <w:rPr>
                <w:rFonts w:ascii="Arial" w:hAnsi="Arial" w:cs="Arial"/>
                <w:color w:val="000000"/>
                <w:sz w:val="16"/>
                <w:szCs w:val="16"/>
              </w:rPr>
            </w:pPr>
            <w:r w:rsidRPr="00E14E52">
              <w:rPr>
                <w:rFonts w:ascii="Arial" w:hAnsi="Arial" w:cs="Arial"/>
                <w:color w:val="000000"/>
                <w:sz w:val="16"/>
                <w:szCs w:val="16"/>
              </w:rPr>
              <w:t> </w:t>
            </w:r>
          </w:p>
        </w:tc>
        <w:tc>
          <w:tcPr>
            <w:tcW w:w="407" w:type="pct"/>
            <w:tcBorders>
              <w:top w:val="nil"/>
              <w:left w:val="nil"/>
              <w:bottom w:val="nil"/>
              <w:right w:val="nil"/>
            </w:tcBorders>
            <w:shd w:val="clear" w:color="000000" w:fill="E6F2FF"/>
            <w:noWrap/>
            <w:vAlign w:val="center"/>
            <w:hideMark/>
          </w:tcPr>
          <w:p w14:paraId="2E8F5620" w14:textId="77777777" w:rsidR="00012C40" w:rsidRPr="00E14E52" w:rsidRDefault="00012C40" w:rsidP="00012C40">
            <w:pPr>
              <w:spacing w:before="0" w:after="0" w:line="240" w:lineRule="auto"/>
              <w:rPr>
                <w:rFonts w:ascii="Arial" w:hAnsi="Arial" w:cs="Arial"/>
                <w:color w:val="000000"/>
                <w:sz w:val="16"/>
                <w:szCs w:val="16"/>
              </w:rPr>
            </w:pPr>
            <w:r w:rsidRPr="00E14E52">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4BE7E590" w14:textId="77777777" w:rsidR="00012C40" w:rsidRPr="00E14E52" w:rsidRDefault="00012C40" w:rsidP="00012C40">
            <w:pPr>
              <w:spacing w:before="0" w:after="0" w:line="240" w:lineRule="auto"/>
              <w:jc w:val="right"/>
              <w:rPr>
                <w:rFonts w:ascii="Arial" w:hAnsi="Arial" w:cs="Arial"/>
                <w:color w:val="000000"/>
                <w:sz w:val="16"/>
                <w:szCs w:val="16"/>
              </w:rPr>
            </w:pPr>
            <w:r w:rsidRPr="00E14E52">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1A5E9A49" w14:textId="77777777" w:rsidR="00012C40" w:rsidRPr="00E14E52" w:rsidRDefault="00012C40" w:rsidP="00012C40">
            <w:pPr>
              <w:spacing w:before="0" w:after="0" w:line="240" w:lineRule="auto"/>
              <w:jc w:val="right"/>
              <w:rPr>
                <w:rFonts w:ascii="Arial" w:hAnsi="Arial" w:cs="Arial"/>
                <w:color w:val="000000"/>
                <w:sz w:val="16"/>
                <w:szCs w:val="16"/>
              </w:rPr>
            </w:pPr>
            <w:r w:rsidRPr="00E14E52">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3A51953F" w14:textId="77777777" w:rsidR="00012C40" w:rsidRPr="00E14E52" w:rsidRDefault="00012C40" w:rsidP="00012C40">
            <w:pPr>
              <w:spacing w:before="0" w:after="0" w:line="240" w:lineRule="auto"/>
              <w:jc w:val="right"/>
              <w:rPr>
                <w:rFonts w:ascii="Arial" w:hAnsi="Arial" w:cs="Arial"/>
                <w:color w:val="000000"/>
                <w:sz w:val="16"/>
                <w:szCs w:val="16"/>
              </w:rPr>
            </w:pPr>
            <w:r w:rsidRPr="00E14E52">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66D76A9A" w14:textId="77777777" w:rsidR="00012C40" w:rsidRPr="00E14E52" w:rsidRDefault="00012C40" w:rsidP="00012C40">
            <w:pPr>
              <w:spacing w:before="0" w:after="0" w:line="240" w:lineRule="auto"/>
              <w:jc w:val="right"/>
              <w:rPr>
                <w:rFonts w:ascii="Arial" w:hAnsi="Arial" w:cs="Arial"/>
                <w:color w:val="000000"/>
                <w:sz w:val="16"/>
                <w:szCs w:val="16"/>
              </w:rPr>
            </w:pPr>
            <w:r w:rsidRPr="00E14E52">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7121722E" w14:textId="77777777" w:rsidR="00012C40" w:rsidRPr="00E14E52" w:rsidRDefault="00012C40" w:rsidP="00012C40">
            <w:pPr>
              <w:spacing w:before="0" w:after="0" w:line="240" w:lineRule="auto"/>
              <w:jc w:val="right"/>
              <w:rPr>
                <w:rFonts w:ascii="Arial" w:hAnsi="Arial" w:cs="Arial"/>
                <w:color w:val="000000"/>
                <w:sz w:val="16"/>
                <w:szCs w:val="16"/>
              </w:rPr>
            </w:pPr>
            <w:r w:rsidRPr="00E14E52">
              <w:rPr>
                <w:rFonts w:ascii="Arial" w:hAnsi="Arial" w:cs="Arial"/>
                <w:color w:val="000000"/>
                <w:sz w:val="16"/>
                <w:szCs w:val="16"/>
              </w:rPr>
              <w:t> </w:t>
            </w:r>
          </w:p>
        </w:tc>
        <w:tc>
          <w:tcPr>
            <w:tcW w:w="407" w:type="pct"/>
            <w:tcBorders>
              <w:top w:val="nil"/>
              <w:left w:val="nil"/>
              <w:bottom w:val="nil"/>
              <w:right w:val="nil"/>
            </w:tcBorders>
            <w:shd w:val="clear" w:color="000000" w:fill="FFFFFF"/>
            <w:noWrap/>
            <w:vAlign w:val="center"/>
            <w:hideMark/>
          </w:tcPr>
          <w:p w14:paraId="2B263F8E" w14:textId="77777777" w:rsidR="00012C40" w:rsidRPr="00E14E52" w:rsidRDefault="00012C40" w:rsidP="00012C40">
            <w:pPr>
              <w:spacing w:before="0" w:after="0" w:line="240" w:lineRule="auto"/>
              <w:jc w:val="right"/>
              <w:rPr>
                <w:rFonts w:ascii="Arial" w:hAnsi="Arial" w:cs="Arial"/>
                <w:color w:val="000000"/>
                <w:sz w:val="16"/>
                <w:szCs w:val="16"/>
              </w:rPr>
            </w:pPr>
            <w:r w:rsidRPr="00E14E52">
              <w:rPr>
                <w:rFonts w:ascii="Arial" w:hAnsi="Arial" w:cs="Arial"/>
                <w:color w:val="000000"/>
                <w:sz w:val="16"/>
                <w:szCs w:val="16"/>
              </w:rPr>
              <w:t> </w:t>
            </w:r>
          </w:p>
        </w:tc>
      </w:tr>
      <w:tr w:rsidR="00012C40" w:rsidRPr="00E14E52" w14:paraId="1BFF33FD" w14:textId="77777777" w:rsidTr="00012C40">
        <w:trPr>
          <w:trHeight w:hRule="exact" w:val="225"/>
        </w:trPr>
        <w:tc>
          <w:tcPr>
            <w:tcW w:w="1742" w:type="pct"/>
            <w:tcBorders>
              <w:top w:val="nil"/>
              <w:left w:val="nil"/>
              <w:bottom w:val="nil"/>
              <w:right w:val="nil"/>
            </w:tcBorders>
            <w:shd w:val="clear" w:color="000000" w:fill="FFFFFF"/>
            <w:noWrap/>
            <w:vAlign w:val="center"/>
            <w:hideMark/>
          </w:tcPr>
          <w:p w14:paraId="236438C2" w14:textId="6B39FD14" w:rsidR="00012C40" w:rsidRPr="002A5FDC" w:rsidRDefault="00012C40" w:rsidP="00012C40">
            <w:pPr>
              <w:spacing w:before="0" w:after="0" w:line="240" w:lineRule="auto"/>
              <w:ind w:firstLineChars="200" w:firstLine="320"/>
              <w:rPr>
                <w:rFonts w:ascii="Arial" w:hAnsi="Arial" w:cs="Arial"/>
                <w:color w:val="C0C0C0"/>
                <w:sz w:val="16"/>
                <w:szCs w:val="16"/>
                <w:highlight w:val="darkCyan"/>
              </w:rPr>
            </w:pPr>
            <w:r w:rsidRPr="00646554">
              <w:rPr>
                <w:rFonts w:ascii="Arial" w:hAnsi="Arial" w:cs="Arial"/>
                <w:sz w:val="16"/>
                <w:szCs w:val="16"/>
              </w:rPr>
              <w:t>MYEFO</w:t>
            </w:r>
          </w:p>
        </w:tc>
        <w:tc>
          <w:tcPr>
            <w:tcW w:w="407" w:type="pct"/>
            <w:tcBorders>
              <w:top w:val="nil"/>
              <w:left w:val="nil"/>
              <w:bottom w:val="nil"/>
              <w:right w:val="nil"/>
            </w:tcBorders>
            <w:shd w:val="clear" w:color="000000" w:fill="E6F2FF"/>
            <w:noWrap/>
            <w:vAlign w:val="center"/>
            <w:hideMark/>
          </w:tcPr>
          <w:p w14:paraId="56E23089" w14:textId="77777777" w:rsidR="00012C40" w:rsidRPr="002A5FDC" w:rsidRDefault="00012C40" w:rsidP="00012C40">
            <w:pPr>
              <w:spacing w:before="0" w:after="0" w:line="240" w:lineRule="auto"/>
              <w:jc w:val="right"/>
              <w:rPr>
                <w:rFonts w:ascii="Arial" w:hAnsi="Arial" w:cs="Arial"/>
                <w:color w:val="C0C0C0"/>
                <w:sz w:val="16"/>
                <w:szCs w:val="16"/>
                <w:highlight w:val="darkCyan"/>
              </w:rPr>
            </w:pPr>
            <w:r w:rsidRPr="00646554">
              <w:rPr>
                <w:rFonts w:ascii="Arial" w:hAnsi="Arial" w:cs="Arial"/>
                <w:sz w:val="16"/>
                <w:szCs w:val="16"/>
              </w:rPr>
              <w:t>993.0</w:t>
            </w:r>
          </w:p>
        </w:tc>
        <w:tc>
          <w:tcPr>
            <w:tcW w:w="407" w:type="pct"/>
            <w:tcBorders>
              <w:top w:val="nil"/>
              <w:left w:val="nil"/>
              <w:bottom w:val="nil"/>
              <w:right w:val="nil"/>
            </w:tcBorders>
            <w:shd w:val="clear" w:color="000000" w:fill="E6F2FF"/>
            <w:noWrap/>
            <w:vAlign w:val="center"/>
            <w:hideMark/>
          </w:tcPr>
          <w:p w14:paraId="3E6CCB3D" w14:textId="77777777" w:rsidR="00012C40" w:rsidRPr="002A5FDC" w:rsidRDefault="00012C40" w:rsidP="00012C40">
            <w:pPr>
              <w:spacing w:before="0" w:after="0" w:line="240" w:lineRule="auto"/>
              <w:jc w:val="right"/>
              <w:rPr>
                <w:rFonts w:ascii="Arial" w:hAnsi="Arial" w:cs="Arial"/>
                <w:color w:val="C0C0C0"/>
                <w:sz w:val="16"/>
                <w:szCs w:val="16"/>
                <w:highlight w:val="darkCyan"/>
              </w:rPr>
            </w:pPr>
            <w:r w:rsidRPr="00646554">
              <w:rPr>
                <w:rFonts w:ascii="Arial" w:hAnsi="Arial" w:cs="Arial"/>
                <w:sz w:val="16"/>
                <w:szCs w:val="16"/>
              </w:rPr>
              <w:t>34.0</w:t>
            </w:r>
          </w:p>
        </w:tc>
        <w:tc>
          <w:tcPr>
            <w:tcW w:w="407" w:type="pct"/>
            <w:tcBorders>
              <w:top w:val="nil"/>
              <w:left w:val="nil"/>
              <w:bottom w:val="nil"/>
              <w:right w:val="nil"/>
            </w:tcBorders>
            <w:shd w:val="clear" w:color="000000" w:fill="FFFFFF"/>
            <w:noWrap/>
            <w:vAlign w:val="center"/>
            <w:hideMark/>
          </w:tcPr>
          <w:p w14:paraId="6EBDCA55" w14:textId="77777777" w:rsidR="00012C40" w:rsidRPr="002A5FDC" w:rsidRDefault="00012C40" w:rsidP="00012C40">
            <w:pPr>
              <w:spacing w:before="0" w:after="0" w:line="240" w:lineRule="auto"/>
              <w:jc w:val="right"/>
              <w:rPr>
                <w:rFonts w:ascii="Arial" w:hAnsi="Arial" w:cs="Arial"/>
                <w:color w:val="C0C0C0"/>
                <w:sz w:val="16"/>
                <w:szCs w:val="16"/>
                <w:highlight w:val="darkCyan"/>
              </w:rPr>
            </w:pPr>
            <w:r w:rsidRPr="00646554">
              <w:rPr>
                <w:rFonts w:ascii="Arial" w:hAnsi="Arial" w:cs="Arial"/>
                <w:sz w:val="16"/>
                <w:szCs w:val="16"/>
              </w:rPr>
              <w:t>1,069.0</w:t>
            </w:r>
          </w:p>
        </w:tc>
        <w:tc>
          <w:tcPr>
            <w:tcW w:w="407" w:type="pct"/>
            <w:tcBorders>
              <w:top w:val="nil"/>
              <w:left w:val="nil"/>
              <w:bottom w:val="nil"/>
              <w:right w:val="nil"/>
            </w:tcBorders>
            <w:shd w:val="clear" w:color="000000" w:fill="FFFFFF"/>
            <w:noWrap/>
            <w:vAlign w:val="center"/>
            <w:hideMark/>
          </w:tcPr>
          <w:p w14:paraId="020823A8" w14:textId="77777777" w:rsidR="00012C40" w:rsidRPr="002A5FDC" w:rsidRDefault="00012C40" w:rsidP="00012C40">
            <w:pPr>
              <w:spacing w:before="0" w:after="0" w:line="240" w:lineRule="auto"/>
              <w:jc w:val="right"/>
              <w:rPr>
                <w:rFonts w:ascii="Arial" w:hAnsi="Arial" w:cs="Arial"/>
                <w:color w:val="C0C0C0"/>
                <w:sz w:val="16"/>
                <w:szCs w:val="16"/>
                <w:highlight w:val="darkCyan"/>
              </w:rPr>
            </w:pPr>
            <w:r w:rsidRPr="00646554">
              <w:rPr>
                <w:rFonts w:ascii="Arial" w:hAnsi="Arial" w:cs="Arial"/>
                <w:sz w:val="16"/>
                <w:szCs w:val="16"/>
              </w:rPr>
              <w:t>35.4</w:t>
            </w:r>
          </w:p>
        </w:tc>
        <w:tc>
          <w:tcPr>
            <w:tcW w:w="407" w:type="pct"/>
            <w:tcBorders>
              <w:top w:val="nil"/>
              <w:left w:val="nil"/>
              <w:bottom w:val="nil"/>
              <w:right w:val="nil"/>
            </w:tcBorders>
            <w:shd w:val="clear" w:color="000000" w:fill="FFFFFF"/>
            <w:noWrap/>
            <w:vAlign w:val="center"/>
            <w:hideMark/>
          </w:tcPr>
          <w:p w14:paraId="0D4C926A" w14:textId="77777777" w:rsidR="00012C40" w:rsidRPr="002A5FDC" w:rsidRDefault="00012C40" w:rsidP="00012C40">
            <w:pPr>
              <w:spacing w:before="0" w:after="0" w:line="240" w:lineRule="auto"/>
              <w:jc w:val="right"/>
              <w:rPr>
                <w:rFonts w:ascii="Arial" w:hAnsi="Arial" w:cs="Arial"/>
                <w:color w:val="C0C0C0"/>
                <w:sz w:val="16"/>
                <w:szCs w:val="16"/>
                <w:highlight w:val="darkCyan"/>
              </w:rPr>
            </w:pPr>
            <w:r w:rsidRPr="00646554">
              <w:rPr>
                <w:rFonts w:ascii="Arial" w:hAnsi="Arial" w:cs="Arial"/>
                <w:sz w:val="16"/>
                <w:szCs w:val="16"/>
              </w:rPr>
              <w:t>1,142.0</w:t>
            </w:r>
          </w:p>
        </w:tc>
        <w:tc>
          <w:tcPr>
            <w:tcW w:w="407" w:type="pct"/>
            <w:tcBorders>
              <w:top w:val="nil"/>
              <w:left w:val="nil"/>
              <w:bottom w:val="nil"/>
              <w:right w:val="nil"/>
            </w:tcBorders>
            <w:shd w:val="clear" w:color="000000" w:fill="FFFFFF"/>
            <w:noWrap/>
            <w:vAlign w:val="center"/>
            <w:hideMark/>
          </w:tcPr>
          <w:p w14:paraId="4D99B0B2" w14:textId="77777777" w:rsidR="00012C40" w:rsidRPr="002A5FDC" w:rsidRDefault="00012C40" w:rsidP="00012C40">
            <w:pPr>
              <w:spacing w:before="0" w:after="0" w:line="240" w:lineRule="auto"/>
              <w:jc w:val="right"/>
              <w:rPr>
                <w:rFonts w:ascii="Arial" w:hAnsi="Arial" w:cs="Arial"/>
                <w:color w:val="C0C0C0"/>
                <w:sz w:val="16"/>
                <w:szCs w:val="16"/>
                <w:highlight w:val="darkCyan"/>
              </w:rPr>
            </w:pPr>
            <w:r w:rsidRPr="00646554">
              <w:rPr>
                <w:rFonts w:ascii="Arial" w:hAnsi="Arial" w:cs="Arial"/>
                <w:sz w:val="16"/>
                <w:szCs w:val="16"/>
              </w:rPr>
              <w:t>36.1</w:t>
            </w:r>
          </w:p>
        </w:tc>
        <w:tc>
          <w:tcPr>
            <w:tcW w:w="407" w:type="pct"/>
            <w:tcBorders>
              <w:top w:val="nil"/>
              <w:left w:val="nil"/>
              <w:bottom w:val="nil"/>
              <w:right w:val="nil"/>
            </w:tcBorders>
            <w:shd w:val="clear" w:color="000000" w:fill="FFFFFF"/>
            <w:noWrap/>
            <w:vAlign w:val="center"/>
            <w:hideMark/>
          </w:tcPr>
          <w:p w14:paraId="1C1C7260" w14:textId="77777777" w:rsidR="00012C40" w:rsidRPr="002A5FDC" w:rsidRDefault="00012C40" w:rsidP="00012C40">
            <w:pPr>
              <w:spacing w:before="0" w:after="0" w:line="240" w:lineRule="auto"/>
              <w:jc w:val="right"/>
              <w:rPr>
                <w:rFonts w:ascii="Arial" w:hAnsi="Arial" w:cs="Arial"/>
                <w:color w:val="C0C0C0"/>
                <w:sz w:val="16"/>
                <w:szCs w:val="16"/>
                <w:highlight w:val="darkCyan"/>
              </w:rPr>
            </w:pPr>
            <w:r w:rsidRPr="00646554">
              <w:rPr>
                <w:rFonts w:ascii="Arial" w:hAnsi="Arial" w:cs="Arial"/>
                <w:sz w:val="16"/>
                <w:szCs w:val="16"/>
              </w:rPr>
              <w:t>1,213.0</w:t>
            </w:r>
          </w:p>
        </w:tc>
        <w:tc>
          <w:tcPr>
            <w:tcW w:w="407" w:type="pct"/>
            <w:tcBorders>
              <w:top w:val="nil"/>
              <w:left w:val="nil"/>
              <w:bottom w:val="nil"/>
              <w:right w:val="nil"/>
            </w:tcBorders>
            <w:shd w:val="clear" w:color="000000" w:fill="FFFFFF"/>
            <w:noWrap/>
            <w:vAlign w:val="center"/>
            <w:hideMark/>
          </w:tcPr>
          <w:p w14:paraId="0A5C8FA4" w14:textId="77777777" w:rsidR="00012C40" w:rsidRPr="00646554" w:rsidRDefault="00012C40" w:rsidP="00012C40">
            <w:pPr>
              <w:spacing w:before="0" w:after="0" w:line="240" w:lineRule="auto"/>
              <w:jc w:val="right"/>
              <w:rPr>
                <w:rFonts w:ascii="Arial" w:hAnsi="Arial" w:cs="Arial"/>
                <w:sz w:val="16"/>
                <w:szCs w:val="16"/>
              </w:rPr>
            </w:pPr>
            <w:r w:rsidRPr="00646554">
              <w:rPr>
                <w:rFonts w:ascii="Arial" w:hAnsi="Arial" w:cs="Arial"/>
                <w:sz w:val="16"/>
                <w:szCs w:val="16"/>
              </w:rPr>
              <w:t>36.4</w:t>
            </w:r>
          </w:p>
        </w:tc>
      </w:tr>
      <w:tr w:rsidR="00012C40" w:rsidRPr="00E14E52" w14:paraId="2A95DB1C" w14:textId="77777777" w:rsidTr="00012C40">
        <w:trPr>
          <w:trHeight w:hRule="exact" w:val="225"/>
        </w:trPr>
        <w:tc>
          <w:tcPr>
            <w:tcW w:w="1742" w:type="pct"/>
            <w:tcBorders>
              <w:top w:val="nil"/>
              <w:left w:val="nil"/>
              <w:bottom w:val="nil"/>
              <w:right w:val="nil"/>
            </w:tcBorders>
            <w:shd w:val="clear" w:color="000000" w:fill="FFFFFF"/>
            <w:noWrap/>
            <w:vAlign w:val="center"/>
            <w:hideMark/>
          </w:tcPr>
          <w:p w14:paraId="287A273C" w14:textId="77777777" w:rsidR="00012C40" w:rsidRPr="002A5FDC" w:rsidRDefault="00012C40" w:rsidP="00012C40">
            <w:pPr>
              <w:spacing w:before="0" w:after="0" w:line="240" w:lineRule="auto"/>
              <w:ind w:firstLineChars="200" w:firstLine="320"/>
              <w:rPr>
                <w:rFonts w:ascii="Arial" w:hAnsi="Arial" w:cs="Arial"/>
                <w:i/>
                <w:color w:val="C0C0C0"/>
                <w:sz w:val="16"/>
                <w:szCs w:val="16"/>
                <w:highlight w:val="darkCyan"/>
              </w:rPr>
            </w:pPr>
            <w:r w:rsidRPr="00646554">
              <w:rPr>
                <w:rFonts w:ascii="Arial" w:hAnsi="Arial" w:cs="Arial"/>
                <w:i/>
                <w:sz w:val="16"/>
                <w:szCs w:val="16"/>
              </w:rPr>
              <w:t>PEFO</w:t>
            </w:r>
          </w:p>
        </w:tc>
        <w:tc>
          <w:tcPr>
            <w:tcW w:w="407" w:type="pct"/>
            <w:tcBorders>
              <w:top w:val="nil"/>
              <w:left w:val="nil"/>
              <w:bottom w:val="nil"/>
              <w:right w:val="nil"/>
            </w:tcBorders>
            <w:shd w:val="clear" w:color="000000" w:fill="E6F2FF"/>
            <w:noWrap/>
            <w:vAlign w:val="center"/>
            <w:hideMark/>
          </w:tcPr>
          <w:p w14:paraId="713FF6B8" w14:textId="77777777" w:rsidR="00012C40" w:rsidRPr="002A5FDC" w:rsidRDefault="00012C40" w:rsidP="00012C40">
            <w:pPr>
              <w:spacing w:before="0" w:after="0" w:line="240" w:lineRule="auto"/>
              <w:jc w:val="right"/>
              <w:rPr>
                <w:rFonts w:ascii="Arial" w:hAnsi="Arial" w:cs="Arial"/>
                <w:i/>
                <w:color w:val="C0C0C0"/>
                <w:sz w:val="16"/>
                <w:szCs w:val="16"/>
                <w:highlight w:val="darkCyan"/>
              </w:rPr>
            </w:pPr>
            <w:r w:rsidRPr="00646554">
              <w:rPr>
                <w:rFonts w:ascii="Arial" w:hAnsi="Arial" w:cs="Arial"/>
                <w:i/>
                <w:sz w:val="16"/>
                <w:szCs w:val="16"/>
              </w:rPr>
              <w:t>1,022.0</w:t>
            </w:r>
          </w:p>
        </w:tc>
        <w:tc>
          <w:tcPr>
            <w:tcW w:w="407" w:type="pct"/>
            <w:tcBorders>
              <w:top w:val="nil"/>
              <w:left w:val="nil"/>
              <w:bottom w:val="nil"/>
              <w:right w:val="nil"/>
            </w:tcBorders>
            <w:shd w:val="clear" w:color="000000" w:fill="E6F2FF"/>
            <w:noWrap/>
            <w:vAlign w:val="center"/>
            <w:hideMark/>
          </w:tcPr>
          <w:p w14:paraId="3DE8ED73" w14:textId="77777777" w:rsidR="00012C40" w:rsidRPr="002A5FDC" w:rsidRDefault="00012C40" w:rsidP="00012C40">
            <w:pPr>
              <w:spacing w:before="0" w:after="0" w:line="240" w:lineRule="auto"/>
              <w:jc w:val="right"/>
              <w:rPr>
                <w:rFonts w:ascii="Arial" w:hAnsi="Arial" w:cs="Arial"/>
                <w:i/>
                <w:color w:val="C0C0C0"/>
                <w:sz w:val="16"/>
                <w:szCs w:val="16"/>
                <w:highlight w:val="darkCyan"/>
              </w:rPr>
            </w:pPr>
            <w:r w:rsidRPr="00646554">
              <w:rPr>
                <w:rFonts w:ascii="Arial" w:hAnsi="Arial" w:cs="Arial"/>
                <w:i/>
                <w:sz w:val="16"/>
                <w:szCs w:val="16"/>
              </w:rPr>
              <w:t>35.5</w:t>
            </w:r>
          </w:p>
        </w:tc>
        <w:tc>
          <w:tcPr>
            <w:tcW w:w="407" w:type="pct"/>
            <w:tcBorders>
              <w:top w:val="nil"/>
              <w:left w:val="nil"/>
              <w:bottom w:val="nil"/>
              <w:right w:val="nil"/>
            </w:tcBorders>
            <w:shd w:val="clear" w:color="000000" w:fill="FFFFFF"/>
            <w:noWrap/>
            <w:vAlign w:val="center"/>
            <w:hideMark/>
          </w:tcPr>
          <w:p w14:paraId="2BEA3151" w14:textId="77777777" w:rsidR="00012C40" w:rsidRPr="002A5FDC" w:rsidRDefault="00012C40" w:rsidP="00012C40">
            <w:pPr>
              <w:spacing w:before="0" w:after="0" w:line="240" w:lineRule="auto"/>
              <w:jc w:val="right"/>
              <w:rPr>
                <w:rFonts w:ascii="Arial" w:hAnsi="Arial" w:cs="Arial"/>
                <w:i/>
                <w:color w:val="C0C0C0"/>
                <w:sz w:val="16"/>
                <w:szCs w:val="16"/>
                <w:highlight w:val="darkCyan"/>
              </w:rPr>
            </w:pPr>
            <w:r w:rsidRPr="00646554">
              <w:rPr>
                <w:rFonts w:ascii="Arial" w:hAnsi="Arial" w:cs="Arial"/>
                <w:i/>
                <w:sz w:val="16"/>
                <w:szCs w:val="16"/>
              </w:rPr>
              <w:t>1,092.0</w:t>
            </w:r>
          </w:p>
        </w:tc>
        <w:tc>
          <w:tcPr>
            <w:tcW w:w="407" w:type="pct"/>
            <w:tcBorders>
              <w:top w:val="nil"/>
              <w:left w:val="nil"/>
              <w:bottom w:val="nil"/>
              <w:right w:val="nil"/>
            </w:tcBorders>
            <w:shd w:val="clear" w:color="000000" w:fill="FFFFFF"/>
            <w:noWrap/>
            <w:vAlign w:val="center"/>
            <w:hideMark/>
          </w:tcPr>
          <w:p w14:paraId="5272B06A" w14:textId="77777777" w:rsidR="00012C40" w:rsidRPr="002A5FDC" w:rsidRDefault="00012C40" w:rsidP="00012C40">
            <w:pPr>
              <w:spacing w:before="0" w:after="0" w:line="240" w:lineRule="auto"/>
              <w:jc w:val="right"/>
              <w:rPr>
                <w:rFonts w:ascii="Arial" w:hAnsi="Arial" w:cs="Arial"/>
                <w:i/>
                <w:color w:val="C0C0C0"/>
                <w:sz w:val="16"/>
                <w:szCs w:val="16"/>
                <w:highlight w:val="darkCyan"/>
              </w:rPr>
            </w:pPr>
            <w:r w:rsidRPr="00646554">
              <w:rPr>
                <w:rFonts w:ascii="Arial" w:hAnsi="Arial" w:cs="Arial"/>
                <w:i/>
                <w:sz w:val="16"/>
                <w:szCs w:val="16"/>
              </w:rPr>
              <w:t>36.5</w:t>
            </w:r>
          </w:p>
        </w:tc>
        <w:tc>
          <w:tcPr>
            <w:tcW w:w="407" w:type="pct"/>
            <w:tcBorders>
              <w:top w:val="nil"/>
              <w:left w:val="nil"/>
              <w:bottom w:val="nil"/>
              <w:right w:val="nil"/>
            </w:tcBorders>
            <w:shd w:val="clear" w:color="000000" w:fill="FFFFFF"/>
            <w:noWrap/>
            <w:vAlign w:val="center"/>
            <w:hideMark/>
          </w:tcPr>
          <w:p w14:paraId="14E6B0FF" w14:textId="77777777" w:rsidR="00012C40" w:rsidRPr="002A5FDC" w:rsidRDefault="00012C40" w:rsidP="00012C40">
            <w:pPr>
              <w:spacing w:before="0" w:after="0" w:line="240" w:lineRule="auto"/>
              <w:jc w:val="right"/>
              <w:rPr>
                <w:rFonts w:ascii="Arial" w:hAnsi="Arial" w:cs="Arial"/>
                <w:i/>
                <w:color w:val="C0C0C0"/>
                <w:sz w:val="16"/>
                <w:szCs w:val="16"/>
                <w:highlight w:val="darkCyan"/>
              </w:rPr>
            </w:pPr>
            <w:r w:rsidRPr="00646554">
              <w:rPr>
                <w:rFonts w:ascii="Arial" w:hAnsi="Arial" w:cs="Arial"/>
                <w:i/>
                <w:sz w:val="16"/>
                <w:szCs w:val="16"/>
              </w:rPr>
              <w:t>1,161.0</w:t>
            </w:r>
          </w:p>
        </w:tc>
        <w:tc>
          <w:tcPr>
            <w:tcW w:w="407" w:type="pct"/>
            <w:tcBorders>
              <w:top w:val="nil"/>
              <w:left w:val="nil"/>
              <w:bottom w:val="nil"/>
              <w:right w:val="nil"/>
            </w:tcBorders>
            <w:shd w:val="clear" w:color="000000" w:fill="FFFFFF"/>
            <w:noWrap/>
            <w:vAlign w:val="center"/>
            <w:hideMark/>
          </w:tcPr>
          <w:p w14:paraId="7120DBFC" w14:textId="77777777" w:rsidR="00012C40" w:rsidRPr="002A5FDC" w:rsidRDefault="00012C40" w:rsidP="00012C40">
            <w:pPr>
              <w:spacing w:before="0" w:after="0" w:line="240" w:lineRule="auto"/>
              <w:jc w:val="right"/>
              <w:rPr>
                <w:rFonts w:ascii="Arial" w:hAnsi="Arial" w:cs="Arial"/>
                <w:i/>
                <w:color w:val="C0C0C0"/>
                <w:sz w:val="16"/>
                <w:szCs w:val="16"/>
                <w:highlight w:val="darkCyan"/>
              </w:rPr>
            </w:pPr>
            <w:r w:rsidRPr="00646554">
              <w:rPr>
                <w:rFonts w:ascii="Arial" w:hAnsi="Arial" w:cs="Arial"/>
                <w:i/>
                <w:sz w:val="16"/>
                <w:szCs w:val="16"/>
              </w:rPr>
              <w:t>36.9</w:t>
            </w:r>
          </w:p>
        </w:tc>
        <w:tc>
          <w:tcPr>
            <w:tcW w:w="407" w:type="pct"/>
            <w:tcBorders>
              <w:top w:val="nil"/>
              <w:left w:val="nil"/>
              <w:bottom w:val="nil"/>
              <w:right w:val="nil"/>
            </w:tcBorders>
            <w:shd w:val="clear" w:color="000000" w:fill="FFFFFF"/>
            <w:noWrap/>
            <w:vAlign w:val="center"/>
            <w:hideMark/>
          </w:tcPr>
          <w:p w14:paraId="14A438FA" w14:textId="77777777" w:rsidR="00012C40" w:rsidRPr="002A5FDC" w:rsidRDefault="00012C40" w:rsidP="00012C40">
            <w:pPr>
              <w:spacing w:before="0" w:after="0" w:line="240" w:lineRule="auto"/>
              <w:jc w:val="right"/>
              <w:rPr>
                <w:rFonts w:ascii="Arial" w:hAnsi="Arial" w:cs="Arial"/>
                <w:i/>
                <w:color w:val="C0C0C0"/>
                <w:sz w:val="16"/>
                <w:szCs w:val="16"/>
                <w:highlight w:val="darkCyan"/>
              </w:rPr>
            </w:pPr>
            <w:r w:rsidRPr="00646554">
              <w:rPr>
                <w:rFonts w:ascii="Arial" w:hAnsi="Arial" w:cs="Arial"/>
                <w:i/>
                <w:sz w:val="16"/>
                <w:szCs w:val="16"/>
              </w:rPr>
              <w:t>1,223.0</w:t>
            </w:r>
          </w:p>
        </w:tc>
        <w:tc>
          <w:tcPr>
            <w:tcW w:w="407" w:type="pct"/>
            <w:tcBorders>
              <w:top w:val="nil"/>
              <w:left w:val="nil"/>
              <w:bottom w:val="nil"/>
              <w:right w:val="nil"/>
            </w:tcBorders>
            <w:shd w:val="clear" w:color="000000" w:fill="FFFFFF"/>
            <w:noWrap/>
            <w:vAlign w:val="center"/>
            <w:hideMark/>
          </w:tcPr>
          <w:p w14:paraId="7B2A8DFB" w14:textId="77777777" w:rsidR="00012C40" w:rsidRPr="00646554" w:rsidRDefault="00012C40" w:rsidP="00012C40">
            <w:pPr>
              <w:spacing w:before="0" w:after="0" w:line="240" w:lineRule="auto"/>
              <w:jc w:val="right"/>
              <w:rPr>
                <w:rFonts w:ascii="Arial" w:hAnsi="Arial" w:cs="Arial"/>
                <w:i/>
                <w:sz w:val="16"/>
                <w:szCs w:val="16"/>
              </w:rPr>
            </w:pPr>
            <w:r w:rsidRPr="00646554">
              <w:rPr>
                <w:rFonts w:ascii="Arial" w:hAnsi="Arial" w:cs="Arial"/>
                <w:i/>
                <w:sz w:val="16"/>
                <w:szCs w:val="16"/>
              </w:rPr>
              <w:t>36.8</w:t>
            </w:r>
          </w:p>
        </w:tc>
      </w:tr>
      <w:tr w:rsidR="00012C40" w:rsidRPr="00E14E52" w14:paraId="06CF72F0" w14:textId="77777777" w:rsidTr="00012C40">
        <w:trPr>
          <w:trHeight w:hRule="exact" w:val="225"/>
        </w:trPr>
        <w:tc>
          <w:tcPr>
            <w:tcW w:w="1742" w:type="pct"/>
            <w:tcBorders>
              <w:top w:val="nil"/>
              <w:left w:val="nil"/>
              <w:bottom w:val="nil"/>
              <w:right w:val="nil"/>
            </w:tcBorders>
            <w:shd w:val="clear" w:color="000000" w:fill="FFFFFF"/>
            <w:noWrap/>
            <w:vAlign w:val="center"/>
            <w:hideMark/>
          </w:tcPr>
          <w:p w14:paraId="52037DA3" w14:textId="77777777" w:rsidR="00012C40" w:rsidRPr="002A5FDC" w:rsidRDefault="00012C40" w:rsidP="00012C40">
            <w:pPr>
              <w:spacing w:before="0" w:after="0" w:line="240" w:lineRule="auto"/>
              <w:ind w:firstLineChars="200" w:firstLine="320"/>
              <w:rPr>
                <w:rFonts w:ascii="Arial" w:hAnsi="Arial" w:cs="Arial"/>
                <w:i/>
                <w:color w:val="C0C0C0"/>
                <w:sz w:val="16"/>
                <w:szCs w:val="16"/>
                <w:highlight w:val="darkCyan"/>
              </w:rPr>
            </w:pPr>
            <w:r w:rsidRPr="00646554">
              <w:rPr>
                <w:rFonts w:ascii="Arial" w:hAnsi="Arial" w:cs="Arial"/>
                <w:i/>
                <w:sz w:val="16"/>
                <w:szCs w:val="16"/>
              </w:rPr>
              <w:t>Budget</w:t>
            </w:r>
          </w:p>
        </w:tc>
        <w:tc>
          <w:tcPr>
            <w:tcW w:w="407" w:type="pct"/>
            <w:tcBorders>
              <w:top w:val="nil"/>
              <w:left w:val="nil"/>
              <w:bottom w:val="nil"/>
              <w:right w:val="nil"/>
            </w:tcBorders>
            <w:shd w:val="clear" w:color="000000" w:fill="E6F2FF"/>
            <w:noWrap/>
            <w:vAlign w:val="center"/>
            <w:hideMark/>
          </w:tcPr>
          <w:p w14:paraId="6AF7C675" w14:textId="77777777" w:rsidR="00012C40" w:rsidRPr="002A5FDC" w:rsidRDefault="00012C40" w:rsidP="00012C40">
            <w:pPr>
              <w:spacing w:before="0" w:after="0" w:line="240" w:lineRule="auto"/>
              <w:jc w:val="right"/>
              <w:rPr>
                <w:rFonts w:ascii="Arial" w:hAnsi="Arial" w:cs="Arial"/>
                <w:i/>
                <w:color w:val="C0C0C0"/>
                <w:sz w:val="16"/>
                <w:szCs w:val="16"/>
                <w:highlight w:val="darkCyan"/>
              </w:rPr>
            </w:pPr>
            <w:r w:rsidRPr="00646554">
              <w:rPr>
                <w:rFonts w:ascii="Arial" w:hAnsi="Arial" w:cs="Arial"/>
                <w:i/>
                <w:sz w:val="16"/>
                <w:szCs w:val="16"/>
              </w:rPr>
              <w:t>1,022.0</w:t>
            </w:r>
          </w:p>
        </w:tc>
        <w:tc>
          <w:tcPr>
            <w:tcW w:w="407" w:type="pct"/>
            <w:tcBorders>
              <w:top w:val="nil"/>
              <w:left w:val="nil"/>
              <w:bottom w:val="nil"/>
              <w:right w:val="nil"/>
            </w:tcBorders>
            <w:shd w:val="clear" w:color="000000" w:fill="E6F2FF"/>
            <w:noWrap/>
            <w:vAlign w:val="center"/>
            <w:hideMark/>
          </w:tcPr>
          <w:p w14:paraId="3E855417" w14:textId="77777777" w:rsidR="00012C40" w:rsidRPr="002A5FDC" w:rsidRDefault="00012C40" w:rsidP="00012C40">
            <w:pPr>
              <w:spacing w:before="0" w:after="0" w:line="240" w:lineRule="auto"/>
              <w:jc w:val="right"/>
              <w:rPr>
                <w:rFonts w:ascii="Arial" w:hAnsi="Arial" w:cs="Arial"/>
                <w:i/>
                <w:color w:val="C0C0C0"/>
                <w:sz w:val="16"/>
                <w:szCs w:val="16"/>
                <w:highlight w:val="darkCyan"/>
              </w:rPr>
            </w:pPr>
            <w:r w:rsidRPr="00646554">
              <w:rPr>
                <w:rFonts w:ascii="Arial" w:hAnsi="Arial" w:cs="Arial"/>
                <w:i/>
                <w:sz w:val="16"/>
                <w:szCs w:val="16"/>
              </w:rPr>
              <w:t>35.5</w:t>
            </w:r>
          </w:p>
        </w:tc>
        <w:tc>
          <w:tcPr>
            <w:tcW w:w="407" w:type="pct"/>
            <w:tcBorders>
              <w:top w:val="nil"/>
              <w:left w:val="nil"/>
              <w:bottom w:val="nil"/>
              <w:right w:val="nil"/>
            </w:tcBorders>
            <w:shd w:val="clear" w:color="000000" w:fill="FFFFFF"/>
            <w:noWrap/>
            <w:vAlign w:val="center"/>
            <w:hideMark/>
          </w:tcPr>
          <w:p w14:paraId="1BF7CB40" w14:textId="77777777" w:rsidR="00012C40" w:rsidRPr="002A5FDC" w:rsidRDefault="00012C40" w:rsidP="00012C40">
            <w:pPr>
              <w:spacing w:before="0" w:after="0" w:line="240" w:lineRule="auto"/>
              <w:jc w:val="right"/>
              <w:rPr>
                <w:rFonts w:ascii="Arial" w:hAnsi="Arial" w:cs="Arial"/>
                <w:i/>
                <w:color w:val="C0C0C0"/>
                <w:sz w:val="16"/>
                <w:szCs w:val="16"/>
                <w:highlight w:val="darkCyan"/>
              </w:rPr>
            </w:pPr>
            <w:r w:rsidRPr="00646554">
              <w:rPr>
                <w:rFonts w:ascii="Arial" w:hAnsi="Arial" w:cs="Arial"/>
                <w:i/>
                <w:sz w:val="16"/>
                <w:szCs w:val="16"/>
              </w:rPr>
              <w:t>1,092.0</w:t>
            </w:r>
          </w:p>
        </w:tc>
        <w:tc>
          <w:tcPr>
            <w:tcW w:w="407" w:type="pct"/>
            <w:tcBorders>
              <w:top w:val="nil"/>
              <w:left w:val="nil"/>
              <w:bottom w:val="nil"/>
              <w:right w:val="nil"/>
            </w:tcBorders>
            <w:shd w:val="clear" w:color="000000" w:fill="FFFFFF"/>
            <w:noWrap/>
            <w:vAlign w:val="center"/>
            <w:hideMark/>
          </w:tcPr>
          <w:p w14:paraId="0C3D2860" w14:textId="77777777" w:rsidR="00012C40" w:rsidRPr="002A5FDC" w:rsidRDefault="00012C40" w:rsidP="00012C40">
            <w:pPr>
              <w:spacing w:before="0" w:after="0" w:line="240" w:lineRule="auto"/>
              <w:jc w:val="right"/>
              <w:rPr>
                <w:rFonts w:ascii="Arial" w:hAnsi="Arial" w:cs="Arial"/>
                <w:i/>
                <w:color w:val="C0C0C0"/>
                <w:sz w:val="16"/>
                <w:szCs w:val="16"/>
                <w:highlight w:val="darkCyan"/>
              </w:rPr>
            </w:pPr>
            <w:r w:rsidRPr="00646554">
              <w:rPr>
                <w:rFonts w:ascii="Arial" w:hAnsi="Arial" w:cs="Arial"/>
                <w:i/>
                <w:sz w:val="16"/>
                <w:szCs w:val="16"/>
              </w:rPr>
              <w:t>36.5</w:t>
            </w:r>
          </w:p>
        </w:tc>
        <w:tc>
          <w:tcPr>
            <w:tcW w:w="407" w:type="pct"/>
            <w:tcBorders>
              <w:top w:val="nil"/>
              <w:left w:val="nil"/>
              <w:bottom w:val="nil"/>
              <w:right w:val="nil"/>
            </w:tcBorders>
            <w:shd w:val="clear" w:color="000000" w:fill="FFFFFF"/>
            <w:noWrap/>
            <w:vAlign w:val="center"/>
            <w:hideMark/>
          </w:tcPr>
          <w:p w14:paraId="2142A15A" w14:textId="77777777" w:rsidR="00012C40" w:rsidRPr="002A5FDC" w:rsidRDefault="00012C40" w:rsidP="00012C40">
            <w:pPr>
              <w:spacing w:before="0" w:after="0" w:line="240" w:lineRule="auto"/>
              <w:jc w:val="right"/>
              <w:rPr>
                <w:rFonts w:ascii="Arial" w:hAnsi="Arial" w:cs="Arial"/>
                <w:i/>
                <w:color w:val="C0C0C0"/>
                <w:sz w:val="16"/>
                <w:szCs w:val="16"/>
                <w:highlight w:val="darkCyan"/>
              </w:rPr>
            </w:pPr>
            <w:r w:rsidRPr="00646554">
              <w:rPr>
                <w:rFonts w:ascii="Arial" w:hAnsi="Arial" w:cs="Arial"/>
                <w:i/>
                <w:sz w:val="16"/>
                <w:szCs w:val="16"/>
              </w:rPr>
              <w:t>1,161.0</w:t>
            </w:r>
          </w:p>
        </w:tc>
        <w:tc>
          <w:tcPr>
            <w:tcW w:w="407" w:type="pct"/>
            <w:tcBorders>
              <w:top w:val="nil"/>
              <w:left w:val="nil"/>
              <w:bottom w:val="nil"/>
              <w:right w:val="nil"/>
            </w:tcBorders>
            <w:shd w:val="clear" w:color="000000" w:fill="FFFFFF"/>
            <w:noWrap/>
            <w:vAlign w:val="center"/>
            <w:hideMark/>
          </w:tcPr>
          <w:p w14:paraId="1434AF32" w14:textId="77777777" w:rsidR="00012C40" w:rsidRPr="002A5FDC" w:rsidRDefault="00012C40" w:rsidP="00012C40">
            <w:pPr>
              <w:spacing w:before="0" w:after="0" w:line="240" w:lineRule="auto"/>
              <w:jc w:val="right"/>
              <w:rPr>
                <w:rFonts w:ascii="Arial" w:hAnsi="Arial" w:cs="Arial"/>
                <w:i/>
                <w:color w:val="C0C0C0"/>
                <w:sz w:val="16"/>
                <w:szCs w:val="16"/>
                <w:highlight w:val="darkCyan"/>
              </w:rPr>
            </w:pPr>
            <w:r w:rsidRPr="00646554">
              <w:rPr>
                <w:rFonts w:ascii="Arial" w:hAnsi="Arial" w:cs="Arial"/>
                <w:i/>
                <w:sz w:val="16"/>
                <w:szCs w:val="16"/>
              </w:rPr>
              <w:t>36.9</w:t>
            </w:r>
          </w:p>
        </w:tc>
        <w:tc>
          <w:tcPr>
            <w:tcW w:w="407" w:type="pct"/>
            <w:tcBorders>
              <w:top w:val="nil"/>
              <w:left w:val="nil"/>
              <w:bottom w:val="nil"/>
              <w:right w:val="nil"/>
            </w:tcBorders>
            <w:shd w:val="clear" w:color="000000" w:fill="FFFFFF"/>
            <w:noWrap/>
            <w:vAlign w:val="center"/>
            <w:hideMark/>
          </w:tcPr>
          <w:p w14:paraId="4431DF2A" w14:textId="77777777" w:rsidR="00012C40" w:rsidRPr="002A5FDC" w:rsidRDefault="00012C40" w:rsidP="00012C40">
            <w:pPr>
              <w:spacing w:before="0" w:after="0" w:line="240" w:lineRule="auto"/>
              <w:jc w:val="right"/>
              <w:rPr>
                <w:rFonts w:ascii="Arial" w:hAnsi="Arial" w:cs="Arial"/>
                <w:i/>
                <w:color w:val="C0C0C0"/>
                <w:sz w:val="16"/>
                <w:szCs w:val="16"/>
                <w:highlight w:val="darkCyan"/>
              </w:rPr>
            </w:pPr>
            <w:r w:rsidRPr="00646554">
              <w:rPr>
                <w:rFonts w:ascii="Arial" w:hAnsi="Arial" w:cs="Arial"/>
                <w:i/>
                <w:sz w:val="16"/>
                <w:szCs w:val="16"/>
              </w:rPr>
              <w:t>1,223.0</w:t>
            </w:r>
          </w:p>
        </w:tc>
        <w:tc>
          <w:tcPr>
            <w:tcW w:w="407" w:type="pct"/>
            <w:tcBorders>
              <w:top w:val="nil"/>
              <w:left w:val="nil"/>
              <w:bottom w:val="nil"/>
              <w:right w:val="nil"/>
            </w:tcBorders>
            <w:shd w:val="clear" w:color="000000" w:fill="FFFFFF"/>
            <w:noWrap/>
            <w:vAlign w:val="center"/>
            <w:hideMark/>
          </w:tcPr>
          <w:p w14:paraId="484B2B78" w14:textId="2A17B9A7" w:rsidR="00012C40" w:rsidRPr="00646554" w:rsidRDefault="00012C40" w:rsidP="00012C40">
            <w:pPr>
              <w:spacing w:before="0" w:after="0" w:line="240" w:lineRule="auto"/>
              <w:jc w:val="right"/>
              <w:rPr>
                <w:rFonts w:ascii="Arial" w:hAnsi="Arial" w:cs="Arial"/>
                <w:i/>
                <w:sz w:val="16"/>
                <w:szCs w:val="16"/>
              </w:rPr>
            </w:pPr>
            <w:r w:rsidRPr="00646554">
              <w:rPr>
                <w:rFonts w:ascii="Arial" w:hAnsi="Arial" w:cs="Arial"/>
                <w:i/>
                <w:sz w:val="16"/>
                <w:szCs w:val="16"/>
              </w:rPr>
              <w:t>36.8</w:t>
            </w:r>
          </w:p>
        </w:tc>
      </w:tr>
      <w:tr w:rsidR="00012C40" w:rsidRPr="00E14E52" w14:paraId="468AB826" w14:textId="77777777" w:rsidTr="00012C40">
        <w:trPr>
          <w:trHeight w:hRule="exact" w:val="225"/>
        </w:trPr>
        <w:tc>
          <w:tcPr>
            <w:tcW w:w="1742" w:type="pct"/>
            <w:tcBorders>
              <w:top w:val="nil"/>
              <w:left w:val="nil"/>
              <w:bottom w:val="nil"/>
              <w:right w:val="nil"/>
            </w:tcBorders>
            <w:shd w:val="clear" w:color="000000" w:fill="FFFFFF"/>
            <w:noWrap/>
            <w:vAlign w:val="center"/>
            <w:hideMark/>
          </w:tcPr>
          <w:p w14:paraId="5F791A95" w14:textId="7CB7968E" w:rsidR="00012C40" w:rsidRPr="002A5FDC" w:rsidRDefault="00012C40" w:rsidP="00012C40">
            <w:pPr>
              <w:spacing w:before="0" w:after="0" w:line="240" w:lineRule="auto"/>
              <w:rPr>
                <w:rFonts w:ascii="Arial" w:hAnsi="Arial" w:cs="Arial"/>
                <w:b/>
                <w:color w:val="00FFFF"/>
                <w:sz w:val="16"/>
                <w:szCs w:val="16"/>
                <w:highlight w:val="blue"/>
              </w:rPr>
            </w:pPr>
            <w:r w:rsidRPr="00646554">
              <w:rPr>
                <w:rFonts w:ascii="Arial" w:hAnsi="Arial" w:cs="Arial"/>
                <w:b/>
                <w:sz w:val="16"/>
                <w:szCs w:val="16"/>
              </w:rPr>
              <w:t>Net debt(b)</w:t>
            </w:r>
          </w:p>
        </w:tc>
        <w:tc>
          <w:tcPr>
            <w:tcW w:w="407" w:type="pct"/>
            <w:tcBorders>
              <w:top w:val="nil"/>
              <w:left w:val="nil"/>
              <w:bottom w:val="nil"/>
              <w:right w:val="nil"/>
            </w:tcBorders>
            <w:shd w:val="clear" w:color="000000" w:fill="E6F2FF"/>
            <w:noWrap/>
            <w:vAlign w:val="center"/>
            <w:hideMark/>
          </w:tcPr>
          <w:p w14:paraId="43FDA537"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 </w:t>
            </w:r>
          </w:p>
        </w:tc>
        <w:tc>
          <w:tcPr>
            <w:tcW w:w="407" w:type="pct"/>
            <w:tcBorders>
              <w:top w:val="nil"/>
              <w:left w:val="nil"/>
              <w:bottom w:val="nil"/>
              <w:right w:val="nil"/>
            </w:tcBorders>
            <w:shd w:val="clear" w:color="000000" w:fill="E6F2FF"/>
            <w:noWrap/>
            <w:vAlign w:val="center"/>
            <w:hideMark/>
          </w:tcPr>
          <w:p w14:paraId="74B7F5B6"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 </w:t>
            </w:r>
          </w:p>
        </w:tc>
        <w:tc>
          <w:tcPr>
            <w:tcW w:w="407" w:type="pct"/>
            <w:tcBorders>
              <w:top w:val="nil"/>
              <w:left w:val="nil"/>
              <w:bottom w:val="nil"/>
              <w:right w:val="nil"/>
            </w:tcBorders>
            <w:shd w:val="clear" w:color="000000" w:fill="FFFFFF"/>
            <w:noWrap/>
            <w:vAlign w:val="center"/>
            <w:hideMark/>
          </w:tcPr>
          <w:p w14:paraId="505A32F0"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 </w:t>
            </w:r>
          </w:p>
        </w:tc>
        <w:tc>
          <w:tcPr>
            <w:tcW w:w="407" w:type="pct"/>
            <w:tcBorders>
              <w:top w:val="nil"/>
              <w:left w:val="nil"/>
              <w:bottom w:val="nil"/>
              <w:right w:val="nil"/>
            </w:tcBorders>
            <w:shd w:val="clear" w:color="000000" w:fill="FFFFFF"/>
            <w:noWrap/>
            <w:vAlign w:val="center"/>
            <w:hideMark/>
          </w:tcPr>
          <w:p w14:paraId="2F6109B7"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 </w:t>
            </w:r>
          </w:p>
        </w:tc>
        <w:tc>
          <w:tcPr>
            <w:tcW w:w="407" w:type="pct"/>
            <w:tcBorders>
              <w:top w:val="nil"/>
              <w:left w:val="nil"/>
              <w:bottom w:val="nil"/>
              <w:right w:val="nil"/>
            </w:tcBorders>
            <w:shd w:val="clear" w:color="000000" w:fill="FFFFFF"/>
            <w:noWrap/>
            <w:vAlign w:val="center"/>
            <w:hideMark/>
          </w:tcPr>
          <w:p w14:paraId="38BE73DE"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 </w:t>
            </w:r>
          </w:p>
        </w:tc>
        <w:tc>
          <w:tcPr>
            <w:tcW w:w="407" w:type="pct"/>
            <w:tcBorders>
              <w:top w:val="nil"/>
              <w:left w:val="nil"/>
              <w:bottom w:val="nil"/>
              <w:right w:val="nil"/>
            </w:tcBorders>
            <w:shd w:val="clear" w:color="000000" w:fill="FFFFFF"/>
            <w:noWrap/>
            <w:vAlign w:val="center"/>
            <w:hideMark/>
          </w:tcPr>
          <w:p w14:paraId="7D6FE2F0"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 </w:t>
            </w:r>
          </w:p>
        </w:tc>
        <w:tc>
          <w:tcPr>
            <w:tcW w:w="407" w:type="pct"/>
            <w:tcBorders>
              <w:top w:val="nil"/>
              <w:left w:val="nil"/>
              <w:bottom w:val="nil"/>
              <w:right w:val="nil"/>
            </w:tcBorders>
            <w:shd w:val="clear" w:color="000000" w:fill="FFFFFF"/>
            <w:noWrap/>
            <w:vAlign w:val="center"/>
            <w:hideMark/>
          </w:tcPr>
          <w:p w14:paraId="4862027B"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 </w:t>
            </w:r>
          </w:p>
        </w:tc>
        <w:tc>
          <w:tcPr>
            <w:tcW w:w="407" w:type="pct"/>
            <w:tcBorders>
              <w:top w:val="nil"/>
              <w:left w:val="nil"/>
              <w:bottom w:val="nil"/>
              <w:right w:val="nil"/>
            </w:tcBorders>
            <w:shd w:val="clear" w:color="000000" w:fill="FFFFFF"/>
            <w:noWrap/>
            <w:vAlign w:val="center"/>
            <w:hideMark/>
          </w:tcPr>
          <w:p w14:paraId="7305F4BC" w14:textId="77777777" w:rsidR="00012C40" w:rsidRPr="00646554" w:rsidRDefault="00012C40" w:rsidP="00012C40">
            <w:pPr>
              <w:spacing w:before="0" w:after="0" w:line="240" w:lineRule="auto"/>
              <w:jc w:val="right"/>
              <w:rPr>
                <w:rFonts w:ascii="Arial" w:hAnsi="Arial" w:cs="Arial"/>
                <w:sz w:val="16"/>
                <w:szCs w:val="16"/>
              </w:rPr>
            </w:pPr>
            <w:r w:rsidRPr="00646554">
              <w:rPr>
                <w:rFonts w:ascii="Arial" w:hAnsi="Arial" w:cs="Arial"/>
                <w:sz w:val="16"/>
                <w:szCs w:val="16"/>
              </w:rPr>
              <w:t> </w:t>
            </w:r>
          </w:p>
        </w:tc>
      </w:tr>
      <w:tr w:rsidR="00012C40" w:rsidRPr="00E14E52" w14:paraId="57377AE7" w14:textId="77777777" w:rsidTr="00012C40">
        <w:trPr>
          <w:trHeight w:hRule="exact" w:val="225"/>
        </w:trPr>
        <w:tc>
          <w:tcPr>
            <w:tcW w:w="1742" w:type="pct"/>
            <w:tcBorders>
              <w:top w:val="nil"/>
              <w:left w:val="nil"/>
              <w:bottom w:val="nil"/>
              <w:right w:val="nil"/>
            </w:tcBorders>
            <w:shd w:val="clear" w:color="000000" w:fill="FFFFFF"/>
            <w:noWrap/>
            <w:vAlign w:val="center"/>
            <w:hideMark/>
          </w:tcPr>
          <w:p w14:paraId="52C75A5A" w14:textId="77777777" w:rsidR="00012C40" w:rsidRPr="002A5FDC" w:rsidRDefault="00012C40" w:rsidP="00012C40">
            <w:pPr>
              <w:spacing w:before="0" w:after="0" w:line="240" w:lineRule="auto"/>
              <w:ind w:firstLineChars="200" w:firstLine="320"/>
              <w:rPr>
                <w:rFonts w:ascii="Arial" w:hAnsi="Arial" w:cs="Arial"/>
                <w:color w:val="00FFFF"/>
                <w:sz w:val="16"/>
                <w:szCs w:val="16"/>
                <w:highlight w:val="blue"/>
              </w:rPr>
            </w:pPr>
            <w:r w:rsidRPr="00646554">
              <w:rPr>
                <w:rFonts w:ascii="Arial" w:hAnsi="Arial" w:cs="Arial"/>
                <w:sz w:val="16"/>
                <w:szCs w:val="16"/>
              </w:rPr>
              <w:t>MYEFO</w:t>
            </w:r>
          </w:p>
        </w:tc>
        <w:tc>
          <w:tcPr>
            <w:tcW w:w="407" w:type="pct"/>
            <w:tcBorders>
              <w:top w:val="nil"/>
              <w:left w:val="nil"/>
              <w:bottom w:val="nil"/>
              <w:right w:val="nil"/>
            </w:tcBorders>
            <w:shd w:val="clear" w:color="000000" w:fill="E6F2FF"/>
            <w:noWrap/>
            <w:vAlign w:val="center"/>
            <w:hideMark/>
          </w:tcPr>
          <w:p w14:paraId="44E212A6"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587.5</w:t>
            </w:r>
          </w:p>
        </w:tc>
        <w:tc>
          <w:tcPr>
            <w:tcW w:w="407" w:type="pct"/>
            <w:tcBorders>
              <w:top w:val="nil"/>
              <w:left w:val="nil"/>
              <w:bottom w:val="nil"/>
              <w:right w:val="nil"/>
            </w:tcBorders>
            <w:shd w:val="clear" w:color="000000" w:fill="E6F2FF"/>
            <w:noWrap/>
            <w:vAlign w:val="center"/>
            <w:hideMark/>
          </w:tcPr>
          <w:p w14:paraId="2FF24FFC"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20.1</w:t>
            </w:r>
          </w:p>
        </w:tc>
        <w:tc>
          <w:tcPr>
            <w:tcW w:w="407" w:type="pct"/>
            <w:tcBorders>
              <w:top w:val="nil"/>
              <w:left w:val="nil"/>
              <w:bottom w:val="nil"/>
              <w:right w:val="nil"/>
            </w:tcBorders>
            <w:shd w:val="clear" w:color="000000" w:fill="FFFFFF"/>
            <w:noWrap/>
            <w:vAlign w:val="center"/>
            <w:hideMark/>
          </w:tcPr>
          <w:p w14:paraId="7DF33CAD"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646.9</w:t>
            </w:r>
          </w:p>
        </w:tc>
        <w:tc>
          <w:tcPr>
            <w:tcW w:w="407" w:type="pct"/>
            <w:tcBorders>
              <w:top w:val="nil"/>
              <w:left w:val="nil"/>
              <w:bottom w:val="nil"/>
              <w:right w:val="nil"/>
            </w:tcBorders>
            <w:shd w:val="clear" w:color="000000" w:fill="FFFFFF"/>
            <w:noWrap/>
            <w:vAlign w:val="center"/>
            <w:hideMark/>
          </w:tcPr>
          <w:p w14:paraId="776BB9A5"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21.4</w:t>
            </w:r>
          </w:p>
        </w:tc>
        <w:tc>
          <w:tcPr>
            <w:tcW w:w="407" w:type="pct"/>
            <w:tcBorders>
              <w:top w:val="nil"/>
              <w:left w:val="nil"/>
              <w:bottom w:val="nil"/>
              <w:right w:val="nil"/>
            </w:tcBorders>
            <w:shd w:val="clear" w:color="000000" w:fill="FFFFFF"/>
            <w:noWrap/>
            <w:vAlign w:val="center"/>
            <w:hideMark/>
          </w:tcPr>
          <w:p w14:paraId="7ABDF86E"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700.4</w:t>
            </w:r>
          </w:p>
        </w:tc>
        <w:tc>
          <w:tcPr>
            <w:tcW w:w="407" w:type="pct"/>
            <w:tcBorders>
              <w:top w:val="nil"/>
              <w:left w:val="nil"/>
              <w:bottom w:val="nil"/>
              <w:right w:val="nil"/>
            </w:tcBorders>
            <w:shd w:val="clear" w:color="000000" w:fill="FFFFFF"/>
            <w:noWrap/>
            <w:vAlign w:val="center"/>
            <w:hideMark/>
          </w:tcPr>
          <w:p w14:paraId="64F0A026"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22.2</w:t>
            </w:r>
          </w:p>
        </w:tc>
        <w:tc>
          <w:tcPr>
            <w:tcW w:w="407" w:type="pct"/>
            <w:tcBorders>
              <w:top w:val="nil"/>
              <w:left w:val="nil"/>
              <w:bottom w:val="nil"/>
              <w:right w:val="nil"/>
            </w:tcBorders>
            <w:shd w:val="clear" w:color="000000" w:fill="FFFFFF"/>
            <w:noWrap/>
            <w:vAlign w:val="center"/>
            <w:hideMark/>
          </w:tcPr>
          <w:p w14:paraId="7E3CCC4F" w14:textId="77777777" w:rsidR="00012C40" w:rsidRPr="002A5FDC" w:rsidRDefault="00012C40" w:rsidP="00012C40">
            <w:pPr>
              <w:spacing w:before="0" w:after="0" w:line="240" w:lineRule="auto"/>
              <w:jc w:val="right"/>
              <w:rPr>
                <w:rFonts w:ascii="Arial" w:hAnsi="Arial" w:cs="Arial"/>
                <w:color w:val="00FFFF"/>
                <w:sz w:val="16"/>
                <w:szCs w:val="16"/>
                <w:highlight w:val="blue"/>
              </w:rPr>
            </w:pPr>
            <w:r w:rsidRPr="00646554">
              <w:rPr>
                <w:rFonts w:ascii="Arial" w:hAnsi="Arial" w:cs="Arial"/>
                <w:sz w:val="16"/>
                <w:szCs w:val="16"/>
              </w:rPr>
              <w:t>754.8</w:t>
            </w:r>
          </w:p>
        </w:tc>
        <w:tc>
          <w:tcPr>
            <w:tcW w:w="407" w:type="pct"/>
            <w:tcBorders>
              <w:top w:val="nil"/>
              <w:left w:val="nil"/>
              <w:bottom w:val="nil"/>
              <w:right w:val="nil"/>
            </w:tcBorders>
            <w:shd w:val="clear" w:color="000000" w:fill="FFFFFF"/>
            <w:noWrap/>
            <w:vAlign w:val="center"/>
            <w:hideMark/>
          </w:tcPr>
          <w:p w14:paraId="7D76F239" w14:textId="77777777" w:rsidR="00012C40" w:rsidRPr="00646554" w:rsidRDefault="00012C40" w:rsidP="00012C40">
            <w:pPr>
              <w:spacing w:before="0" w:after="0" w:line="240" w:lineRule="auto"/>
              <w:jc w:val="right"/>
              <w:rPr>
                <w:rFonts w:ascii="Arial" w:hAnsi="Arial" w:cs="Arial"/>
                <w:sz w:val="16"/>
                <w:szCs w:val="16"/>
              </w:rPr>
            </w:pPr>
            <w:r w:rsidRPr="00646554">
              <w:rPr>
                <w:rFonts w:ascii="Arial" w:hAnsi="Arial" w:cs="Arial"/>
                <w:sz w:val="16"/>
                <w:szCs w:val="16"/>
              </w:rPr>
              <w:t>22.6</w:t>
            </w:r>
          </w:p>
        </w:tc>
      </w:tr>
      <w:tr w:rsidR="00012C40" w:rsidRPr="00E14E52" w14:paraId="1EAFC687" w14:textId="77777777" w:rsidTr="00012C40">
        <w:trPr>
          <w:trHeight w:hRule="exact" w:val="225"/>
        </w:trPr>
        <w:tc>
          <w:tcPr>
            <w:tcW w:w="1742" w:type="pct"/>
            <w:tcBorders>
              <w:top w:val="nil"/>
              <w:left w:val="nil"/>
              <w:bottom w:val="nil"/>
              <w:right w:val="nil"/>
            </w:tcBorders>
            <w:shd w:val="clear" w:color="000000" w:fill="FFFFFF"/>
            <w:noWrap/>
            <w:vAlign w:val="center"/>
            <w:hideMark/>
          </w:tcPr>
          <w:p w14:paraId="0672D60D" w14:textId="77777777" w:rsidR="00012C40" w:rsidRPr="002A5FDC" w:rsidRDefault="00012C40" w:rsidP="00012C40">
            <w:pPr>
              <w:spacing w:before="0" w:after="0" w:line="240" w:lineRule="auto"/>
              <w:ind w:firstLineChars="200" w:firstLine="320"/>
              <w:rPr>
                <w:rFonts w:ascii="Arial" w:hAnsi="Arial" w:cs="Arial"/>
                <w:i/>
                <w:color w:val="00FFFF"/>
                <w:sz w:val="16"/>
                <w:szCs w:val="16"/>
                <w:highlight w:val="blue"/>
              </w:rPr>
            </w:pPr>
            <w:r w:rsidRPr="00646554">
              <w:rPr>
                <w:rFonts w:ascii="Arial" w:hAnsi="Arial" w:cs="Arial"/>
                <w:i/>
                <w:sz w:val="16"/>
                <w:szCs w:val="16"/>
              </w:rPr>
              <w:t>PEFO</w:t>
            </w:r>
          </w:p>
        </w:tc>
        <w:tc>
          <w:tcPr>
            <w:tcW w:w="407" w:type="pct"/>
            <w:tcBorders>
              <w:top w:val="nil"/>
              <w:left w:val="nil"/>
              <w:bottom w:val="nil"/>
              <w:right w:val="nil"/>
            </w:tcBorders>
            <w:shd w:val="clear" w:color="000000" w:fill="E6F2FF"/>
            <w:noWrap/>
            <w:vAlign w:val="center"/>
            <w:hideMark/>
          </w:tcPr>
          <w:p w14:paraId="7E8A53EF"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620.7</w:t>
            </w:r>
          </w:p>
        </w:tc>
        <w:tc>
          <w:tcPr>
            <w:tcW w:w="407" w:type="pct"/>
            <w:tcBorders>
              <w:top w:val="nil"/>
              <w:left w:val="nil"/>
              <w:bottom w:val="nil"/>
              <w:right w:val="nil"/>
            </w:tcBorders>
            <w:shd w:val="clear" w:color="000000" w:fill="E6F2FF"/>
            <w:noWrap/>
            <w:vAlign w:val="center"/>
            <w:hideMark/>
          </w:tcPr>
          <w:p w14:paraId="1BC30644"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21.6</w:t>
            </w:r>
          </w:p>
        </w:tc>
        <w:tc>
          <w:tcPr>
            <w:tcW w:w="407" w:type="pct"/>
            <w:tcBorders>
              <w:top w:val="nil"/>
              <w:left w:val="nil"/>
              <w:bottom w:val="nil"/>
              <w:right w:val="nil"/>
            </w:tcBorders>
            <w:shd w:val="clear" w:color="000000" w:fill="FFFFFF"/>
            <w:noWrap/>
            <w:vAlign w:val="center"/>
            <w:hideMark/>
          </w:tcPr>
          <w:p w14:paraId="23D41DB8"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676.3</w:t>
            </w:r>
          </w:p>
        </w:tc>
        <w:tc>
          <w:tcPr>
            <w:tcW w:w="407" w:type="pct"/>
            <w:tcBorders>
              <w:top w:val="nil"/>
              <w:left w:val="nil"/>
              <w:bottom w:val="nil"/>
              <w:right w:val="nil"/>
            </w:tcBorders>
            <w:shd w:val="clear" w:color="000000" w:fill="FFFFFF"/>
            <w:noWrap/>
            <w:vAlign w:val="center"/>
            <w:hideMark/>
          </w:tcPr>
          <w:p w14:paraId="1B84EC78"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22.6</w:t>
            </w:r>
          </w:p>
        </w:tc>
        <w:tc>
          <w:tcPr>
            <w:tcW w:w="407" w:type="pct"/>
            <w:tcBorders>
              <w:top w:val="nil"/>
              <w:left w:val="nil"/>
              <w:bottom w:val="nil"/>
              <w:right w:val="nil"/>
            </w:tcBorders>
            <w:shd w:val="clear" w:color="000000" w:fill="FFFFFF"/>
            <w:noWrap/>
            <w:vAlign w:val="center"/>
            <w:hideMark/>
          </w:tcPr>
          <w:p w14:paraId="55707C27"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713.9</w:t>
            </w:r>
          </w:p>
        </w:tc>
        <w:tc>
          <w:tcPr>
            <w:tcW w:w="407" w:type="pct"/>
            <w:tcBorders>
              <w:top w:val="nil"/>
              <w:left w:val="nil"/>
              <w:bottom w:val="nil"/>
              <w:right w:val="nil"/>
            </w:tcBorders>
            <w:shd w:val="clear" w:color="000000" w:fill="FFFFFF"/>
            <w:noWrap/>
            <w:vAlign w:val="center"/>
            <w:hideMark/>
          </w:tcPr>
          <w:p w14:paraId="5757C5B9"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22.7</w:t>
            </w:r>
          </w:p>
        </w:tc>
        <w:tc>
          <w:tcPr>
            <w:tcW w:w="407" w:type="pct"/>
            <w:tcBorders>
              <w:top w:val="nil"/>
              <w:left w:val="nil"/>
              <w:bottom w:val="nil"/>
              <w:right w:val="nil"/>
            </w:tcBorders>
            <w:shd w:val="clear" w:color="000000" w:fill="FFFFFF"/>
            <w:noWrap/>
            <w:vAlign w:val="center"/>
            <w:hideMark/>
          </w:tcPr>
          <w:p w14:paraId="5D493714"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768.2</w:t>
            </w:r>
          </w:p>
        </w:tc>
        <w:tc>
          <w:tcPr>
            <w:tcW w:w="407" w:type="pct"/>
            <w:tcBorders>
              <w:top w:val="nil"/>
              <w:left w:val="nil"/>
              <w:bottom w:val="nil"/>
              <w:right w:val="nil"/>
            </w:tcBorders>
            <w:shd w:val="clear" w:color="000000" w:fill="FFFFFF"/>
            <w:noWrap/>
            <w:vAlign w:val="center"/>
            <w:hideMark/>
          </w:tcPr>
          <w:p w14:paraId="5CD2D12E" w14:textId="77777777" w:rsidR="00012C40" w:rsidRPr="00646554" w:rsidRDefault="00012C40" w:rsidP="00012C40">
            <w:pPr>
              <w:spacing w:before="0" w:after="0" w:line="240" w:lineRule="auto"/>
              <w:jc w:val="right"/>
              <w:rPr>
                <w:rFonts w:ascii="Arial" w:hAnsi="Arial" w:cs="Arial"/>
                <w:i/>
                <w:sz w:val="16"/>
                <w:szCs w:val="16"/>
              </w:rPr>
            </w:pPr>
            <w:r w:rsidRPr="00646554">
              <w:rPr>
                <w:rFonts w:ascii="Arial" w:hAnsi="Arial" w:cs="Arial"/>
                <w:i/>
                <w:sz w:val="16"/>
                <w:szCs w:val="16"/>
              </w:rPr>
              <w:t>23.1</w:t>
            </w:r>
          </w:p>
        </w:tc>
      </w:tr>
      <w:tr w:rsidR="00012C40" w:rsidRPr="00E14E52" w14:paraId="6B0A42EB" w14:textId="77777777" w:rsidTr="00012C40">
        <w:trPr>
          <w:trHeight w:hRule="exact" w:val="225"/>
        </w:trPr>
        <w:tc>
          <w:tcPr>
            <w:tcW w:w="1742" w:type="pct"/>
            <w:tcBorders>
              <w:top w:val="nil"/>
              <w:left w:val="nil"/>
              <w:bottom w:val="single" w:sz="4" w:space="0" w:color="293F5B"/>
              <w:right w:val="nil"/>
            </w:tcBorders>
            <w:shd w:val="clear" w:color="000000" w:fill="FFFFFF"/>
            <w:noWrap/>
            <w:vAlign w:val="center"/>
            <w:hideMark/>
          </w:tcPr>
          <w:p w14:paraId="585FE356" w14:textId="77777777" w:rsidR="00012C40" w:rsidRPr="002A5FDC" w:rsidRDefault="00012C40" w:rsidP="00012C40">
            <w:pPr>
              <w:spacing w:before="0" w:after="0" w:line="240" w:lineRule="auto"/>
              <w:ind w:firstLineChars="200" w:firstLine="320"/>
              <w:rPr>
                <w:rFonts w:ascii="Arial" w:hAnsi="Arial" w:cs="Arial"/>
                <w:i/>
                <w:color w:val="00FFFF"/>
                <w:sz w:val="16"/>
                <w:szCs w:val="16"/>
                <w:highlight w:val="blue"/>
              </w:rPr>
            </w:pPr>
            <w:r w:rsidRPr="00646554">
              <w:rPr>
                <w:rFonts w:ascii="Arial" w:hAnsi="Arial" w:cs="Arial"/>
                <w:i/>
                <w:sz w:val="16"/>
                <w:szCs w:val="16"/>
              </w:rPr>
              <w:t>Budget</w:t>
            </w:r>
          </w:p>
        </w:tc>
        <w:tc>
          <w:tcPr>
            <w:tcW w:w="407" w:type="pct"/>
            <w:tcBorders>
              <w:top w:val="nil"/>
              <w:left w:val="nil"/>
              <w:bottom w:val="single" w:sz="4" w:space="0" w:color="293F5B"/>
              <w:right w:val="nil"/>
            </w:tcBorders>
            <w:shd w:val="clear" w:color="000000" w:fill="E6F2FF"/>
            <w:noWrap/>
            <w:vAlign w:val="center"/>
            <w:hideMark/>
          </w:tcPr>
          <w:p w14:paraId="71A14038"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620.3</w:t>
            </w:r>
          </w:p>
        </w:tc>
        <w:tc>
          <w:tcPr>
            <w:tcW w:w="407" w:type="pct"/>
            <w:tcBorders>
              <w:top w:val="nil"/>
              <w:left w:val="nil"/>
              <w:bottom w:val="single" w:sz="4" w:space="0" w:color="293F5B"/>
              <w:right w:val="nil"/>
            </w:tcBorders>
            <w:shd w:val="clear" w:color="000000" w:fill="E6F2FF"/>
            <w:noWrap/>
            <w:vAlign w:val="center"/>
            <w:hideMark/>
          </w:tcPr>
          <w:p w14:paraId="52298659"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21.5</w:t>
            </w:r>
          </w:p>
        </w:tc>
        <w:tc>
          <w:tcPr>
            <w:tcW w:w="407" w:type="pct"/>
            <w:tcBorders>
              <w:top w:val="nil"/>
              <w:left w:val="nil"/>
              <w:bottom w:val="single" w:sz="4" w:space="0" w:color="293F5B"/>
              <w:right w:val="nil"/>
            </w:tcBorders>
            <w:shd w:val="clear" w:color="000000" w:fill="FFFFFF"/>
            <w:noWrap/>
            <w:vAlign w:val="center"/>
            <w:hideMark/>
          </w:tcPr>
          <w:p w14:paraId="1E13F4A7"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676.3</w:t>
            </w:r>
          </w:p>
        </w:tc>
        <w:tc>
          <w:tcPr>
            <w:tcW w:w="407" w:type="pct"/>
            <w:tcBorders>
              <w:top w:val="nil"/>
              <w:left w:val="nil"/>
              <w:bottom w:val="single" w:sz="4" w:space="0" w:color="293F5B"/>
              <w:right w:val="nil"/>
            </w:tcBorders>
            <w:shd w:val="clear" w:color="000000" w:fill="FFFFFF"/>
            <w:noWrap/>
            <w:vAlign w:val="center"/>
            <w:hideMark/>
          </w:tcPr>
          <w:p w14:paraId="7E9D68DB"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22.6</w:t>
            </w:r>
          </w:p>
        </w:tc>
        <w:tc>
          <w:tcPr>
            <w:tcW w:w="407" w:type="pct"/>
            <w:tcBorders>
              <w:top w:val="nil"/>
              <w:left w:val="nil"/>
              <w:bottom w:val="single" w:sz="4" w:space="0" w:color="293F5B"/>
              <w:right w:val="nil"/>
            </w:tcBorders>
            <w:shd w:val="clear" w:color="000000" w:fill="FFFFFF"/>
            <w:noWrap/>
            <w:vAlign w:val="center"/>
            <w:hideMark/>
          </w:tcPr>
          <w:p w14:paraId="77CC909E"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714.1</w:t>
            </w:r>
          </w:p>
        </w:tc>
        <w:tc>
          <w:tcPr>
            <w:tcW w:w="407" w:type="pct"/>
            <w:tcBorders>
              <w:top w:val="nil"/>
              <w:left w:val="nil"/>
              <w:bottom w:val="single" w:sz="4" w:space="0" w:color="293F5B"/>
              <w:right w:val="nil"/>
            </w:tcBorders>
            <w:shd w:val="clear" w:color="000000" w:fill="FFFFFF"/>
            <w:noWrap/>
            <w:vAlign w:val="center"/>
            <w:hideMark/>
          </w:tcPr>
          <w:p w14:paraId="7DD4EF5C"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22.7</w:t>
            </w:r>
          </w:p>
        </w:tc>
        <w:tc>
          <w:tcPr>
            <w:tcW w:w="407" w:type="pct"/>
            <w:tcBorders>
              <w:top w:val="nil"/>
              <w:left w:val="nil"/>
              <w:bottom w:val="single" w:sz="4" w:space="0" w:color="293F5B"/>
              <w:right w:val="nil"/>
            </w:tcBorders>
            <w:shd w:val="clear" w:color="000000" w:fill="FFFFFF"/>
            <w:noWrap/>
            <w:vAlign w:val="center"/>
            <w:hideMark/>
          </w:tcPr>
          <w:p w14:paraId="6CEFA743" w14:textId="77777777" w:rsidR="00012C40" w:rsidRPr="002A5FDC" w:rsidRDefault="00012C40" w:rsidP="00012C40">
            <w:pPr>
              <w:spacing w:before="0" w:after="0" w:line="240" w:lineRule="auto"/>
              <w:jc w:val="right"/>
              <w:rPr>
                <w:rFonts w:ascii="Arial" w:hAnsi="Arial" w:cs="Arial"/>
                <w:i/>
                <w:color w:val="00FFFF"/>
                <w:sz w:val="16"/>
                <w:szCs w:val="16"/>
                <w:highlight w:val="blue"/>
              </w:rPr>
            </w:pPr>
            <w:r w:rsidRPr="00646554">
              <w:rPr>
                <w:rFonts w:ascii="Arial" w:hAnsi="Arial" w:cs="Arial"/>
                <w:i/>
                <w:sz w:val="16"/>
                <w:szCs w:val="16"/>
              </w:rPr>
              <w:t>768.2</w:t>
            </w:r>
          </w:p>
        </w:tc>
        <w:tc>
          <w:tcPr>
            <w:tcW w:w="407" w:type="pct"/>
            <w:tcBorders>
              <w:top w:val="nil"/>
              <w:left w:val="nil"/>
              <w:bottom w:val="single" w:sz="4" w:space="0" w:color="293F5B"/>
              <w:right w:val="nil"/>
            </w:tcBorders>
            <w:shd w:val="clear" w:color="000000" w:fill="FFFFFF"/>
            <w:noWrap/>
            <w:vAlign w:val="center"/>
            <w:hideMark/>
          </w:tcPr>
          <w:p w14:paraId="40F0A582" w14:textId="1B5A929F" w:rsidR="00012C40" w:rsidRPr="00646554" w:rsidRDefault="00012C40" w:rsidP="00012C40">
            <w:pPr>
              <w:spacing w:before="0" w:after="0" w:line="240" w:lineRule="auto"/>
              <w:jc w:val="right"/>
              <w:rPr>
                <w:rFonts w:ascii="Arial" w:hAnsi="Arial" w:cs="Arial"/>
                <w:i/>
                <w:sz w:val="16"/>
                <w:szCs w:val="16"/>
              </w:rPr>
            </w:pPr>
            <w:r w:rsidRPr="00646554">
              <w:rPr>
                <w:rFonts w:ascii="Arial" w:hAnsi="Arial" w:cs="Arial"/>
                <w:i/>
                <w:sz w:val="16"/>
                <w:szCs w:val="16"/>
              </w:rPr>
              <w:t>23.1</w:t>
            </w:r>
          </w:p>
        </w:tc>
      </w:tr>
    </w:tbl>
    <w:p w14:paraId="18D3C04A" w14:textId="084A097C" w:rsidR="00904A22" w:rsidRPr="00646554" w:rsidRDefault="00904A22" w:rsidP="00904A22">
      <w:pPr>
        <w:pStyle w:val="ChartandTableFootnoteAlpha"/>
        <w:rPr>
          <w:color w:val="auto"/>
        </w:rPr>
      </w:pPr>
      <w:r w:rsidRPr="00646554">
        <w:rPr>
          <w:color w:val="auto"/>
        </w:rPr>
        <w:t>Gross debt measures the face value of Australian Government Securities (AGS) on issue and is presented as at the end of the financial year.</w:t>
      </w:r>
    </w:p>
    <w:p w14:paraId="2F23366F" w14:textId="38D2C12F" w:rsidR="00567883" w:rsidRPr="00567883" w:rsidRDefault="00904A22" w:rsidP="000E3C5A">
      <w:pPr>
        <w:pStyle w:val="ChartandTableFootnoteAlpha"/>
      </w:pPr>
      <w:r w:rsidRPr="00646554">
        <w:rPr>
          <w:color w:val="auto"/>
        </w:rPr>
        <w:t>Net debt is the sum of interest</w:t>
      </w:r>
      <w:r w:rsidR="000B33D8">
        <w:rPr>
          <w:color w:val="auto"/>
        </w:rPr>
        <w:noBreakHyphen/>
      </w:r>
      <w:r w:rsidRPr="00646554">
        <w:rPr>
          <w:color w:val="auto"/>
        </w:rPr>
        <w:t>bearing liabilities (which includes AGS on issue measured at market value) less the sum of selected financial assets (cash and deposits, advances paid and investments, loans and placements) and is presented at the end of the financial year.</w:t>
      </w:r>
    </w:p>
    <w:p w14:paraId="0F212D10" w14:textId="47904CB0" w:rsidR="00904A22" w:rsidRDefault="00904A22" w:rsidP="00567883">
      <w:pPr>
        <w:pStyle w:val="TableLine"/>
      </w:pPr>
    </w:p>
    <w:p w14:paraId="264C5E63" w14:textId="01B3F9A7" w:rsidR="001F5DB5" w:rsidRPr="00646554" w:rsidRDefault="00D86784" w:rsidP="001F5DB5">
      <w:r w:rsidRPr="00646554">
        <w:t xml:space="preserve">The </w:t>
      </w:r>
      <w:r w:rsidR="00540472" w:rsidRPr="00646554">
        <w:t xml:space="preserve">MYEFO delivers on </w:t>
      </w:r>
      <w:r w:rsidR="001F5DB5" w:rsidRPr="00646554">
        <w:t xml:space="preserve">the </w:t>
      </w:r>
      <w:r w:rsidR="00347973" w:rsidRPr="00646554">
        <w:t>Government</w:t>
      </w:r>
      <w:r w:rsidR="000B33D8">
        <w:t>’</w:t>
      </w:r>
      <w:r w:rsidR="00540472" w:rsidRPr="00646554">
        <w:t xml:space="preserve">s </w:t>
      </w:r>
      <w:r w:rsidR="001F5DB5" w:rsidRPr="00646554">
        <w:t xml:space="preserve">election </w:t>
      </w:r>
      <w:r w:rsidR="00540472" w:rsidRPr="00646554">
        <w:t xml:space="preserve">commitments by </w:t>
      </w:r>
      <w:r w:rsidR="00DB36CF" w:rsidRPr="00646554">
        <w:t>funding</w:t>
      </w:r>
      <w:r w:rsidR="001F5DB5" w:rsidRPr="00646554">
        <w:t xml:space="preserve"> more free mental health services, support </w:t>
      </w:r>
      <w:r w:rsidR="003C5B63" w:rsidRPr="00646554">
        <w:t xml:space="preserve">for </w:t>
      </w:r>
      <w:r w:rsidR="001F5DB5" w:rsidRPr="00646554">
        <w:t>major and local infrastructure projects</w:t>
      </w:r>
      <w:r w:rsidR="003C5B63" w:rsidRPr="00646554">
        <w:t xml:space="preserve"> and</w:t>
      </w:r>
      <w:r w:rsidR="001F5DB5" w:rsidRPr="00646554">
        <w:t xml:space="preserve"> </w:t>
      </w:r>
      <w:r w:rsidR="006311E2" w:rsidRPr="00646554">
        <w:t>investing $10</w:t>
      </w:r>
      <w:r w:rsidR="00DE5B5D" w:rsidRPr="00646554">
        <w:t> </w:t>
      </w:r>
      <w:r w:rsidR="006311E2" w:rsidRPr="00646554">
        <w:t xml:space="preserve">billion to </w:t>
      </w:r>
      <w:r w:rsidR="00504743" w:rsidRPr="00646554">
        <w:t>deliver</w:t>
      </w:r>
      <w:r w:rsidR="001F5DB5" w:rsidRPr="00646554">
        <w:t xml:space="preserve"> up to 100,000 homes for first home buyers</w:t>
      </w:r>
      <w:r w:rsidR="001B4445" w:rsidRPr="00646554">
        <w:t xml:space="preserve">. </w:t>
      </w:r>
      <w:r w:rsidR="001F5DB5" w:rsidRPr="00646554">
        <w:t>Th</w:t>
      </w:r>
      <w:r w:rsidR="003D5C1D" w:rsidRPr="00646554">
        <w:t>ese</w:t>
      </w:r>
      <w:r w:rsidR="001F5DB5" w:rsidRPr="00646554">
        <w:t xml:space="preserve"> </w:t>
      </w:r>
      <w:r w:rsidR="003C5B63" w:rsidRPr="00646554">
        <w:t xml:space="preserve">commitments </w:t>
      </w:r>
      <w:r w:rsidR="00A1402C" w:rsidRPr="00646554">
        <w:t>were</w:t>
      </w:r>
      <w:r w:rsidR="001F5DB5" w:rsidRPr="00646554">
        <w:t xml:space="preserve"> more than offset by $</w:t>
      </w:r>
      <w:r w:rsidR="00474798" w:rsidRPr="00646554">
        <w:t>7.2</w:t>
      </w:r>
      <w:r w:rsidR="00715C0F" w:rsidRPr="00646554">
        <w:t> </w:t>
      </w:r>
      <w:r w:rsidR="001F5DB5" w:rsidRPr="00646554">
        <w:t>billion</w:t>
      </w:r>
      <w:r w:rsidR="004D0976" w:rsidRPr="00646554">
        <w:t xml:space="preserve"> of budget improvements</w:t>
      </w:r>
      <w:r w:rsidR="001F5DB5" w:rsidRPr="00646554">
        <w:t xml:space="preserve">, </w:t>
      </w:r>
      <w:r w:rsidR="003C5B63" w:rsidRPr="00646554">
        <w:t xml:space="preserve">including </w:t>
      </w:r>
      <w:r w:rsidR="003D5C1D" w:rsidRPr="00646554">
        <w:t xml:space="preserve">reducing spending on consultants and contractors in the </w:t>
      </w:r>
      <w:r w:rsidR="00B4763E" w:rsidRPr="00646554">
        <w:t xml:space="preserve">APS </w:t>
      </w:r>
      <w:r w:rsidR="003D5C1D" w:rsidRPr="00646554">
        <w:t xml:space="preserve">and </w:t>
      </w:r>
      <w:r w:rsidR="001F5DB5" w:rsidRPr="00646554">
        <w:t xml:space="preserve">increasing </w:t>
      </w:r>
      <w:r w:rsidR="00C835BC" w:rsidRPr="00646554">
        <w:t>student</w:t>
      </w:r>
      <w:r w:rsidR="003D5C1D" w:rsidRPr="00646554">
        <w:t xml:space="preserve"> </w:t>
      </w:r>
      <w:r w:rsidR="001F5DB5" w:rsidRPr="00646554">
        <w:t>visa application charge</w:t>
      </w:r>
      <w:r w:rsidR="003D5C1D" w:rsidRPr="00646554">
        <w:t>s</w:t>
      </w:r>
      <w:r w:rsidR="001F5DB5" w:rsidRPr="00646554">
        <w:t>.</w:t>
      </w:r>
    </w:p>
    <w:p w14:paraId="15D41301" w14:textId="3AF26FB3" w:rsidR="004D043D" w:rsidRDefault="00036CC3" w:rsidP="004D043D">
      <w:r w:rsidRPr="00646554">
        <w:t>The Government has been able to deliver these commitments and continue to repair the budget even accounting for su</w:t>
      </w:r>
      <w:r w:rsidR="00C15FBD" w:rsidRPr="00646554">
        <w:t xml:space="preserve">bstantial </w:t>
      </w:r>
      <w:r w:rsidR="00256E9B" w:rsidRPr="00646554">
        <w:t>budget</w:t>
      </w:r>
      <w:r w:rsidR="00C15FBD" w:rsidRPr="00646554">
        <w:t xml:space="preserve"> pressures.</w:t>
      </w:r>
      <w:r w:rsidR="00FD64D9" w:rsidRPr="00646554">
        <w:t xml:space="preserve"> </w:t>
      </w:r>
      <w:r w:rsidR="002F5B9B" w:rsidRPr="00646554">
        <w:t xml:space="preserve">New </w:t>
      </w:r>
      <w:r w:rsidR="00246915" w:rsidRPr="00646554">
        <w:t>budget pressures</w:t>
      </w:r>
      <w:r w:rsidR="002F5B9B" w:rsidRPr="00646554">
        <w:t xml:space="preserve"> s</w:t>
      </w:r>
      <w:r w:rsidR="004D043D" w:rsidRPr="00646554">
        <w:t xml:space="preserve">ince the election </w:t>
      </w:r>
      <w:r w:rsidR="00063DB4" w:rsidRPr="00646554">
        <w:t>include $3</w:t>
      </w:r>
      <w:r w:rsidR="00A27F16" w:rsidRPr="00646554">
        <w:t>5.1</w:t>
      </w:r>
      <w:r w:rsidR="0015393E" w:rsidRPr="00646554">
        <w:t> </w:t>
      </w:r>
      <w:r w:rsidR="00063DB4" w:rsidRPr="00646554">
        <w:t>billion in payment variations</w:t>
      </w:r>
      <w:r w:rsidR="002E7475" w:rsidRPr="00646554">
        <w:t xml:space="preserve"> </w:t>
      </w:r>
      <w:r w:rsidR="00063DB4" w:rsidRPr="00646554">
        <w:t>and</w:t>
      </w:r>
      <w:r w:rsidR="004D043D" w:rsidRPr="00646554">
        <w:t xml:space="preserve"> $</w:t>
      </w:r>
      <w:r w:rsidR="006D04E5" w:rsidRPr="00646554">
        <w:t>6.6</w:t>
      </w:r>
      <w:r w:rsidR="004D043D" w:rsidRPr="00646554">
        <w:t xml:space="preserve"> billion in urgent and unavoidable </w:t>
      </w:r>
      <w:r w:rsidR="000E3B36" w:rsidRPr="00646554">
        <w:t>spending</w:t>
      </w:r>
      <w:r w:rsidR="004D043D" w:rsidRPr="00646554">
        <w:t xml:space="preserve">, including </w:t>
      </w:r>
      <w:r w:rsidR="00481266" w:rsidRPr="00646554">
        <w:t>to give access to new medicines, support security capability and border protection</w:t>
      </w:r>
      <w:r w:rsidR="003930D4" w:rsidRPr="00646554">
        <w:t>,</w:t>
      </w:r>
      <w:r w:rsidR="00481266" w:rsidRPr="00646554">
        <w:t xml:space="preserve"> and sustain core services for veterans. </w:t>
      </w:r>
      <w:r w:rsidR="004D043D" w:rsidRPr="00646554">
        <w:t xml:space="preserve">The </w:t>
      </w:r>
      <w:r w:rsidR="00BF205F" w:rsidRPr="00646554">
        <w:t>G</w:t>
      </w:r>
      <w:r w:rsidR="004D043D" w:rsidRPr="00646554">
        <w:t xml:space="preserve">overnment is also </w:t>
      </w:r>
      <w:r w:rsidR="00EA55BE" w:rsidRPr="00646554">
        <w:t>progressing</w:t>
      </w:r>
      <w:r w:rsidR="004D043D" w:rsidRPr="00646554">
        <w:t xml:space="preserve"> key priorities including </w:t>
      </w:r>
      <w:r w:rsidR="00B05EAC" w:rsidRPr="00646554">
        <w:t xml:space="preserve">improving </w:t>
      </w:r>
      <w:r w:rsidR="00B233F0" w:rsidRPr="00646554">
        <w:t xml:space="preserve">access to </w:t>
      </w:r>
      <w:r w:rsidR="00B05EAC" w:rsidRPr="00646554">
        <w:t xml:space="preserve">health and </w:t>
      </w:r>
      <w:r w:rsidR="00FC160F" w:rsidRPr="00646554">
        <w:t>aged care</w:t>
      </w:r>
      <w:r w:rsidR="00B05EAC" w:rsidRPr="00646554">
        <w:t xml:space="preserve"> services</w:t>
      </w:r>
      <w:r w:rsidR="00E2692F" w:rsidRPr="00646554">
        <w:t xml:space="preserve">, </w:t>
      </w:r>
      <w:r w:rsidR="00974445" w:rsidRPr="00646554">
        <w:t>investing in infrastructure</w:t>
      </w:r>
      <w:r w:rsidR="004D043D" w:rsidRPr="00646554">
        <w:t xml:space="preserve"> and </w:t>
      </w:r>
      <w:r w:rsidR="00C60872" w:rsidRPr="00646554">
        <w:t xml:space="preserve">supporting </w:t>
      </w:r>
      <w:r w:rsidR="00B11B5D" w:rsidRPr="00646554">
        <w:t>regional jobs</w:t>
      </w:r>
      <w:r w:rsidR="00C60872" w:rsidRPr="00646554">
        <w:t xml:space="preserve">. </w:t>
      </w:r>
    </w:p>
    <w:p w14:paraId="382FBB3A" w14:textId="0AD258E2" w:rsidR="00A1009B" w:rsidRPr="00646554" w:rsidRDefault="0043584E" w:rsidP="004D043D">
      <w:r w:rsidRPr="00646554">
        <w:t xml:space="preserve">These </w:t>
      </w:r>
      <w:r w:rsidR="004A6191" w:rsidRPr="00646554">
        <w:t>unavoidable</w:t>
      </w:r>
      <w:r w:rsidRPr="00646554">
        <w:t xml:space="preserve"> payment </w:t>
      </w:r>
      <w:r w:rsidR="005C6D44" w:rsidRPr="00646554">
        <w:t>variations</w:t>
      </w:r>
      <w:r w:rsidR="00436010" w:rsidRPr="00646554">
        <w:t xml:space="preserve"> </w:t>
      </w:r>
      <w:r w:rsidR="00ED043D" w:rsidRPr="00646554">
        <w:t>include</w:t>
      </w:r>
      <w:r w:rsidR="00785211" w:rsidRPr="00646554">
        <w:t xml:space="preserve"> $</w:t>
      </w:r>
      <w:r w:rsidR="00E07DA2" w:rsidRPr="00646554">
        <w:t>6</w:t>
      </w:r>
      <w:r w:rsidR="00106DAB" w:rsidRPr="00646554">
        <w:t>.</w:t>
      </w:r>
      <w:r w:rsidR="008A47C1" w:rsidRPr="00646554">
        <w:t>3</w:t>
      </w:r>
      <w:r w:rsidR="00461C71" w:rsidRPr="00646554">
        <w:t> </w:t>
      </w:r>
      <w:r w:rsidR="00785211" w:rsidRPr="00646554">
        <w:t xml:space="preserve">billion </w:t>
      </w:r>
      <w:r w:rsidR="000C4DD9" w:rsidRPr="00646554">
        <w:t xml:space="preserve">in </w:t>
      </w:r>
      <w:r w:rsidR="00785211" w:rsidRPr="00646554">
        <w:t xml:space="preserve">additional expected payments to states and </w:t>
      </w:r>
      <w:r w:rsidR="005E2B40" w:rsidRPr="00646554">
        <w:t>territories</w:t>
      </w:r>
      <w:r w:rsidR="00785211" w:rsidRPr="00646554">
        <w:t xml:space="preserve"> for </w:t>
      </w:r>
      <w:r w:rsidR="00663199" w:rsidRPr="00646554">
        <w:t>disaster relief</w:t>
      </w:r>
      <w:r w:rsidR="00B43588" w:rsidRPr="00646554">
        <w:t xml:space="preserve"> and recovery</w:t>
      </w:r>
      <w:r w:rsidR="004E19E9" w:rsidRPr="00646554">
        <w:t xml:space="preserve"> and </w:t>
      </w:r>
      <w:r w:rsidR="00A1009B" w:rsidRPr="00646554">
        <w:t>$2.</w:t>
      </w:r>
      <w:r w:rsidR="000165BB" w:rsidRPr="00646554">
        <w:t>0</w:t>
      </w:r>
      <w:r w:rsidR="00F234C5" w:rsidRPr="00646554">
        <w:t> </w:t>
      </w:r>
      <w:r w:rsidR="00A1009B" w:rsidRPr="00646554">
        <w:t xml:space="preserve">billion in additional support for veterans across health services, counselling, community care and support and income support. </w:t>
      </w:r>
    </w:p>
    <w:p w14:paraId="53BF3F27" w14:textId="7895184E" w:rsidR="000B0832" w:rsidRPr="00EF4F7C" w:rsidRDefault="00A1009B" w:rsidP="004D043D">
      <w:r w:rsidRPr="00646554">
        <w:t>Higher</w:t>
      </w:r>
      <w:r w:rsidR="000B33D8">
        <w:noBreakHyphen/>
      </w:r>
      <w:r w:rsidRPr="00646554">
        <w:t>than</w:t>
      </w:r>
      <w:r w:rsidR="000B33D8">
        <w:noBreakHyphen/>
      </w:r>
      <w:r w:rsidRPr="00646554">
        <w:t xml:space="preserve">expected uptake of the Cheaper Home Batteries </w:t>
      </w:r>
      <w:r w:rsidR="00F8737E" w:rsidRPr="00646554">
        <w:t>P</w:t>
      </w:r>
      <w:r w:rsidRPr="00646554">
        <w:t xml:space="preserve">rogram has increased payments by </w:t>
      </w:r>
      <w:r w:rsidR="001D137D" w:rsidRPr="00646554">
        <w:t>$</w:t>
      </w:r>
      <w:r w:rsidR="00B10BB5" w:rsidRPr="00646554">
        <w:t>4.9</w:t>
      </w:r>
      <w:r w:rsidR="001D137D" w:rsidRPr="00646554">
        <w:t xml:space="preserve"> billion</w:t>
      </w:r>
      <w:r w:rsidR="0045218A" w:rsidRPr="00646554">
        <w:t>, net of</w:t>
      </w:r>
      <w:r w:rsidR="00880152" w:rsidRPr="00646554">
        <w:t xml:space="preserve"> action the </w:t>
      </w:r>
      <w:r w:rsidR="00347973" w:rsidRPr="00646554">
        <w:t>Government</w:t>
      </w:r>
      <w:r w:rsidR="00880152" w:rsidRPr="00646554">
        <w:t xml:space="preserve"> is taking to moderate </w:t>
      </w:r>
      <w:r w:rsidR="00CE0789" w:rsidRPr="00646554">
        <w:t xml:space="preserve">program </w:t>
      </w:r>
      <w:r w:rsidR="00880152" w:rsidRPr="00646554">
        <w:t>growth, follow</w:t>
      </w:r>
      <w:r w:rsidR="006C5D94" w:rsidRPr="00646554">
        <w:t xml:space="preserve">ing </w:t>
      </w:r>
      <w:r w:rsidR="00880152" w:rsidRPr="00646554">
        <w:t>the early success of the program</w:t>
      </w:r>
      <w:r w:rsidR="004A5EBF" w:rsidRPr="00646554">
        <w:t>.</w:t>
      </w:r>
    </w:p>
    <w:p w14:paraId="0E02C825" w14:textId="53929E5E" w:rsidR="00F8737E" w:rsidRPr="00646554" w:rsidRDefault="00945B2B" w:rsidP="004D043D">
      <w:r w:rsidRPr="00646554">
        <w:t xml:space="preserve">Consistent with the </w:t>
      </w:r>
      <w:r w:rsidR="001C0A7B" w:rsidRPr="00646554">
        <w:t>Commonwealth</w:t>
      </w:r>
      <w:r w:rsidR="000B33D8">
        <w:t>’</w:t>
      </w:r>
      <w:r w:rsidR="001C0A7B" w:rsidRPr="00646554">
        <w:t>s</w:t>
      </w:r>
      <w:r w:rsidR="00092B44" w:rsidRPr="00646554">
        <w:t xml:space="preserve"> </w:t>
      </w:r>
      <w:r w:rsidR="001C0A7B" w:rsidRPr="00646554">
        <w:t>latest offer to states and territories, the Government has provisioned for future payments to the states and territories for the National Health Reform Agreement and Disability Foundational Supports.</w:t>
      </w:r>
    </w:p>
    <w:p w14:paraId="3ACD6451" w14:textId="30F8CB0E" w:rsidR="00055F05" w:rsidRDefault="006C29E8" w:rsidP="004D043D">
      <w:r w:rsidRPr="00646554">
        <w:lastRenderedPageBreak/>
        <w:t>Tax receipts have been revised up by $32.6</w:t>
      </w:r>
      <w:r w:rsidR="00F234C5" w:rsidRPr="00646554">
        <w:t> </w:t>
      </w:r>
      <w:r w:rsidRPr="00646554">
        <w:t xml:space="preserve">billion over the forward estimates compared to the 2025 PEFO, excluding </w:t>
      </w:r>
      <w:r w:rsidR="00CD4192" w:rsidRPr="00646554">
        <w:t>GST</w:t>
      </w:r>
      <w:r w:rsidR="00BF33FA" w:rsidRPr="00646554">
        <w:t xml:space="preserve"> and policy decisions. The upgrade to tax receipts in this MYEFO is less than the average up</w:t>
      </w:r>
      <w:r w:rsidR="00C2565D" w:rsidRPr="00646554">
        <w:t>grade</w:t>
      </w:r>
      <w:r w:rsidR="00BF33FA" w:rsidRPr="00646554">
        <w:t xml:space="preserve"> in the last six major budget updates.</w:t>
      </w:r>
      <w:r w:rsidR="00BF33FA">
        <w:t xml:space="preserve"> </w:t>
      </w:r>
      <w:r w:rsidR="00BF33FA" w:rsidRPr="00646554">
        <w:t>The impact of</w:t>
      </w:r>
      <w:r w:rsidR="00055F05" w:rsidRPr="00646554">
        <w:t xml:space="preserve"> tax receipts has been largely offset by additional payments due to parameter and other variations. </w:t>
      </w:r>
    </w:p>
    <w:p w14:paraId="7C73DE76" w14:textId="5A038982" w:rsidR="00F46E27" w:rsidRPr="00DC5B5F" w:rsidRDefault="004D043D" w:rsidP="00DC5B5F">
      <w:r w:rsidRPr="00646554">
        <w:t xml:space="preserve">The underlying cash balance </w:t>
      </w:r>
      <w:r w:rsidR="00E21CD0" w:rsidRPr="00646554">
        <w:t xml:space="preserve">improves over the medium term to a deficit of </w:t>
      </w:r>
      <w:r w:rsidR="00647DB9" w:rsidRPr="00646554">
        <w:t>0</w:t>
      </w:r>
      <w:r w:rsidR="00E21CD0" w:rsidRPr="00646554">
        <w:t>.</w:t>
      </w:r>
      <w:r w:rsidR="00DD3F5E" w:rsidRPr="00646554">
        <w:t>1</w:t>
      </w:r>
      <w:r w:rsidR="00E21CD0" w:rsidRPr="00646554">
        <w:t xml:space="preserve"> per</w:t>
      </w:r>
      <w:r w:rsidR="00F234C5" w:rsidRPr="00646554">
        <w:t> </w:t>
      </w:r>
      <w:r w:rsidR="00E21CD0" w:rsidRPr="00646554">
        <w:t>cent of GDP in 2035</w:t>
      </w:r>
      <w:r w:rsidR="0003220D" w:rsidRPr="00646554">
        <w:t>–</w:t>
      </w:r>
      <w:r w:rsidR="00E21CD0" w:rsidRPr="00646554">
        <w:t xml:space="preserve">36, </w:t>
      </w:r>
      <w:r w:rsidR="00D82B42" w:rsidRPr="00646554">
        <w:t xml:space="preserve">broadly unchanged from </w:t>
      </w:r>
      <w:r w:rsidR="00E21CD0" w:rsidRPr="00646554">
        <w:t>the 2025</w:t>
      </w:r>
      <w:r w:rsidR="00DB0FB2" w:rsidRPr="00646554">
        <w:t> </w:t>
      </w:r>
      <w:r w:rsidR="00E21CD0" w:rsidRPr="00646554">
        <w:t>PEFO</w:t>
      </w:r>
      <w:r w:rsidRPr="00646554">
        <w:t xml:space="preserve">. Gross debt is expected to peak at </w:t>
      </w:r>
      <w:r w:rsidR="00647DB9" w:rsidRPr="00646554">
        <w:t>37.</w:t>
      </w:r>
      <w:r w:rsidR="00D82B42" w:rsidRPr="00646554">
        <w:t>0</w:t>
      </w:r>
      <w:r w:rsidRPr="00646554">
        <w:t xml:space="preserve"> per cent of GDP in 20</w:t>
      </w:r>
      <w:r w:rsidR="006D17C2" w:rsidRPr="00646554">
        <w:t>30</w:t>
      </w:r>
      <w:r w:rsidRPr="00646554">
        <w:t>–</w:t>
      </w:r>
      <w:r w:rsidR="006D17C2" w:rsidRPr="00646554">
        <w:t>31</w:t>
      </w:r>
      <w:r w:rsidRPr="00646554">
        <w:t xml:space="preserve">, before declining to </w:t>
      </w:r>
      <w:r w:rsidR="006D17C2" w:rsidRPr="00646554">
        <w:t>33.</w:t>
      </w:r>
      <w:r w:rsidR="00985003" w:rsidRPr="00646554">
        <w:t>0</w:t>
      </w:r>
      <w:r w:rsidRPr="00646554">
        <w:t xml:space="preserve"> per cent of GDP by 20</w:t>
      </w:r>
      <w:r w:rsidR="006D17C2" w:rsidRPr="00646554">
        <w:t>35</w:t>
      </w:r>
      <w:r w:rsidRPr="00646554">
        <w:t>–</w:t>
      </w:r>
      <w:r w:rsidR="006D17C2" w:rsidRPr="00646554">
        <w:t>36</w:t>
      </w:r>
      <w:r w:rsidRPr="00646554">
        <w:t xml:space="preserve">. The Government continues to make progress in addressing large structural spending pressures including the </w:t>
      </w:r>
      <w:r w:rsidR="0081026E" w:rsidRPr="00646554">
        <w:t>N</w:t>
      </w:r>
      <w:r w:rsidR="00DB7221">
        <w:t xml:space="preserve">ational </w:t>
      </w:r>
      <w:r w:rsidR="0081026E" w:rsidRPr="00646554">
        <w:t>D</w:t>
      </w:r>
      <w:r w:rsidR="00DB7221">
        <w:t xml:space="preserve">isability </w:t>
      </w:r>
      <w:r w:rsidR="0081026E" w:rsidRPr="00646554">
        <w:t>I</w:t>
      </w:r>
      <w:r w:rsidR="00DB7221">
        <w:t xml:space="preserve">nsurance </w:t>
      </w:r>
      <w:r w:rsidR="0081026E" w:rsidRPr="00646554">
        <w:t>S</w:t>
      </w:r>
      <w:r w:rsidR="00DB7221">
        <w:t>cheme</w:t>
      </w:r>
      <w:r w:rsidR="00D91DF4" w:rsidRPr="00646554">
        <w:t xml:space="preserve">, aged care and </w:t>
      </w:r>
      <w:r w:rsidR="0088125B" w:rsidRPr="00646554">
        <w:t xml:space="preserve">support for </w:t>
      </w:r>
      <w:r w:rsidR="00D91DF4" w:rsidRPr="00646554">
        <w:t>veterans</w:t>
      </w:r>
      <w:r w:rsidRPr="00646554">
        <w:t>.</w:t>
      </w:r>
    </w:p>
    <w:p w14:paraId="057440CB" w14:textId="16727A18" w:rsidR="00A041C2" w:rsidRPr="00646554" w:rsidRDefault="00A041C2" w:rsidP="00A041C2">
      <w:pPr>
        <w:pStyle w:val="Heading2"/>
      </w:pPr>
      <w:bookmarkStart w:id="0" w:name="_Toc213836368"/>
      <w:r w:rsidRPr="00646554">
        <w:t>National priorities</w:t>
      </w:r>
      <w:bookmarkEnd w:id="0"/>
    </w:p>
    <w:p w14:paraId="2756BF0A" w14:textId="5B495CFC" w:rsidR="00FB4028" w:rsidRPr="00646554" w:rsidRDefault="00FB4028" w:rsidP="00FB4028">
      <w:pPr>
        <w:pStyle w:val="Heading3"/>
      </w:pPr>
      <w:r w:rsidRPr="00646554">
        <w:t>Delivering responsible cost</w:t>
      </w:r>
      <w:r w:rsidR="000B33D8">
        <w:noBreakHyphen/>
      </w:r>
      <w:r w:rsidRPr="00646554">
        <w:t>of</w:t>
      </w:r>
      <w:r w:rsidR="000B33D8">
        <w:noBreakHyphen/>
      </w:r>
      <w:r w:rsidRPr="00646554">
        <w:t>living relief</w:t>
      </w:r>
    </w:p>
    <w:p w14:paraId="5801C53E" w14:textId="77DE13B6" w:rsidR="00AA2F25" w:rsidRPr="00646554" w:rsidRDefault="00922AAE" w:rsidP="00FB4028">
      <w:r w:rsidRPr="00646554">
        <w:t xml:space="preserve">In </w:t>
      </w:r>
      <w:r w:rsidR="00C14D00" w:rsidRPr="00646554">
        <w:t>this MYEFO</w:t>
      </w:r>
      <w:r w:rsidR="005938ED" w:rsidRPr="00646554">
        <w:t xml:space="preserve">, the </w:t>
      </w:r>
      <w:r w:rsidR="00FB4028" w:rsidRPr="00646554">
        <w:t xml:space="preserve">Government </w:t>
      </w:r>
      <w:r w:rsidR="00AC041B" w:rsidRPr="00646554">
        <w:t>is</w:t>
      </w:r>
      <w:r w:rsidR="00C14D00" w:rsidRPr="00646554">
        <w:t xml:space="preserve"> provid</w:t>
      </w:r>
      <w:r w:rsidR="00AC041B" w:rsidRPr="00646554">
        <w:t>ing</w:t>
      </w:r>
      <w:r w:rsidR="00C14D00" w:rsidRPr="00646554">
        <w:t xml:space="preserve"> responsible cost</w:t>
      </w:r>
      <w:r w:rsidR="000B33D8">
        <w:noBreakHyphen/>
      </w:r>
      <w:r w:rsidR="00C14D00" w:rsidRPr="00646554">
        <w:t>of</w:t>
      </w:r>
      <w:r w:rsidR="000B33D8">
        <w:noBreakHyphen/>
      </w:r>
      <w:r w:rsidR="00C14D00" w:rsidRPr="00646554">
        <w:t>living relief</w:t>
      </w:r>
      <w:r w:rsidR="00165525" w:rsidRPr="00646554">
        <w:t xml:space="preserve"> to ease the pressure on households</w:t>
      </w:r>
      <w:r w:rsidR="00372F0D" w:rsidRPr="00646554">
        <w:t>, including helping Australians get a better deal on their energy bills and at the checkout. It builds</w:t>
      </w:r>
      <w:r w:rsidR="00A83DF0" w:rsidRPr="00646554">
        <w:t xml:space="preserve"> on significant </w:t>
      </w:r>
      <w:r w:rsidR="009B65A8" w:rsidRPr="00646554">
        <w:t xml:space="preserve">relief </w:t>
      </w:r>
      <w:r w:rsidR="006E6D6B" w:rsidRPr="00646554">
        <w:t xml:space="preserve">already </w:t>
      </w:r>
      <w:r w:rsidR="00550C63" w:rsidRPr="00646554">
        <w:t>roll</w:t>
      </w:r>
      <w:r w:rsidR="006E6D6B" w:rsidRPr="00646554">
        <w:t>ing</w:t>
      </w:r>
      <w:r w:rsidR="009B65A8" w:rsidRPr="00646554">
        <w:t xml:space="preserve"> out</w:t>
      </w:r>
      <w:r w:rsidR="00C14D00" w:rsidRPr="00646554">
        <w:t xml:space="preserve">, including </w:t>
      </w:r>
      <w:r w:rsidR="00587A75" w:rsidRPr="00646554">
        <w:t>tax cuts for every Australian taxpayer, reducing student debts, backing increases to minimum and award wages, cheaper medicines and more bulk</w:t>
      </w:r>
      <w:r w:rsidR="00FD1EE0" w:rsidRPr="00646554">
        <w:t xml:space="preserve"> </w:t>
      </w:r>
      <w:r w:rsidR="00587A75" w:rsidRPr="00646554">
        <w:t>billing.</w:t>
      </w:r>
    </w:p>
    <w:p w14:paraId="079E93BC" w14:textId="7DD6045E" w:rsidR="002B20A1" w:rsidRPr="00646554" w:rsidRDefault="00FB4028" w:rsidP="00FD2B47">
      <w:pPr>
        <w:pStyle w:val="Heading4"/>
      </w:pPr>
      <w:r w:rsidRPr="00646554">
        <w:t>Two further round</w:t>
      </w:r>
      <w:r w:rsidR="004C6F65" w:rsidRPr="00646554">
        <w:t>s</w:t>
      </w:r>
      <w:r w:rsidRPr="00646554">
        <w:t xml:space="preserve"> of tax cuts for </w:t>
      </w:r>
      <w:r w:rsidR="004C6F65" w:rsidRPr="00646554">
        <w:t>every</w:t>
      </w:r>
      <w:r w:rsidRPr="00646554">
        <w:t xml:space="preserve"> Australian</w:t>
      </w:r>
      <w:r w:rsidR="004C6F65" w:rsidRPr="00646554">
        <w:t xml:space="preserve"> taxpayer</w:t>
      </w:r>
    </w:p>
    <w:p w14:paraId="76765497" w14:textId="32FE7D06" w:rsidR="000B101C" w:rsidRPr="00646554" w:rsidRDefault="000B101C" w:rsidP="00FF6662">
      <w:r w:rsidRPr="00646554">
        <w:t xml:space="preserve">The Government </w:t>
      </w:r>
      <w:r w:rsidR="00B05CEE" w:rsidRPr="00646554">
        <w:t>is delivering</w:t>
      </w:r>
      <w:r w:rsidRPr="00646554">
        <w:t xml:space="preserve"> </w:t>
      </w:r>
      <w:r w:rsidR="00E84D33" w:rsidRPr="00646554">
        <w:t>two further rounds of</w:t>
      </w:r>
      <w:r w:rsidRPr="00646554">
        <w:t xml:space="preserve"> personal income tax cuts for every Australian taxpayer, adding to the first round of tax cuts that commenced on 1 July 2024. </w:t>
      </w:r>
      <w:r w:rsidR="00B05CEE" w:rsidRPr="00646554">
        <w:t>Under</w:t>
      </w:r>
      <w:r w:rsidRPr="00646554">
        <w:t xml:space="preserve"> these changes</w:t>
      </w:r>
      <w:r w:rsidR="004B757B" w:rsidRPr="00646554">
        <w:t>, f</w:t>
      </w:r>
      <w:r w:rsidRPr="00646554">
        <w:t>rom 1 July 2026 the 16 per cent tax rate, which applies to taxable income between $18,201 and $45,000, will be reduced to 15 per cent.</w:t>
      </w:r>
      <w:r w:rsidR="004B757B" w:rsidRPr="00646554">
        <w:t xml:space="preserve"> </w:t>
      </w:r>
      <w:r w:rsidRPr="00646554">
        <w:t>From 1</w:t>
      </w:r>
      <w:r w:rsidR="00FB0A71" w:rsidRPr="00646554">
        <w:t> </w:t>
      </w:r>
      <w:r w:rsidRPr="00646554">
        <w:t>July</w:t>
      </w:r>
      <w:r w:rsidR="00FB0A71" w:rsidRPr="00646554">
        <w:t> </w:t>
      </w:r>
      <w:r w:rsidRPr="00646554">
        <w:t>2027, this tax rate will be reduced further to 14 per cent.</w:t>
      </w:r>
    </w:p>
    <w:p w14:paraId="34982E46" w14:textId="70506A86" w:rsidR="000B101C" w:rsidRDefault="000B101C" w:rsidP="000B101C">
      <w:r w:rsidRPr="00646554">
        <w:t>These tax cuts will provide further cost</w:t>
      </w:r>
      <w:r w:rsidR="000B33D8">
        <w:noBreakHyphen/>
      </w:r>
      <w:r w:rsidRPr="00646554">
        <w:t>of</w:t>
      </w:r>
      <w:r w:rsidR="000B33D8">
        <w:noBreakHyphen/>
      </w:r>
      <w:r w:rsidRPr="00646554">
        <w:t>living relief and return bracket creep by lowering average tax rates for all taxpayers, especially for low</w:t>
      </w:r>
      <w:r w:rsidR="000B33D8">
        <w:noBreakHyphen/>
      </w:r>
      <w:r w:rsidRPr="00646554">
        <w:t xml:space="preserve"> and middle</w:t>
      </w:r>
      <w:r w:rsidR="000B33D8">
        <w:noBreakHyphen/>
      </w:r>
      <w:r w:rsidRPr="00646554">
        <w:t>income earners.</w:t>
      </w:r>
      <w:r w:rsidRPr="00EF4F7C">
        <w:t xml:space="preserve"> </w:t>
      </w:r>
      <w:r w:rsidRPr="00646554">
        <w:t>The</w:t>
      </w:r>
      <w:r w:rsidR="0014738F" w:rsidRPr="00646554">
        <w:t xml:space="preserve"> tax cuts</w:t>
      </w:r>
      <w:r w:rsidRPr="00646554">
        <w:t xml:space="preserve"> will also boost labour supply, particularly f</w:t>
      </w:r>
      <w:r w:rsidR="000175EA" w:rsidRPr="00646554">
        <w:t>rom</w:t>
      </w:r>
      <w:r w:rsidRPr="00646554">
        <w:t xml:space="preserve"> women and lower income Australians.</w:t>
      </w:r>
      <w:r w:rsidRPr="006820A9">
        <w:t xml:space="preserve"> </w:t>
      </w:r>
      <w:r w:rsidRPr="00646554">
        <w:t>Combined with the first round of tax cuts, the average annual tax cut is expected to be $2,548 in 2027–28, around $50 per week, compared to 2023</w:t>
      </w:r>
      <w:r w:rsidR="00632155">
        <w:t>–</w:t>
      </w:r>
      <w:r w:rsidRPr="00646554">
        <w:t>24 tax settings.</w:t>
      </w:r>
    </w:p>
    <w:p w14:paraId="7250C8BE" w14:textId="729C9BDD" w:rsidR="00E7337A" w:rsidRPr="00646554" w:rsidRDefault="00FB4028" w:rsidP="00D6473D">
      <w:pPr>
        <w:pStyle w:val="Heading4"/>
      </w:pPr>
      <w:r w:rsidRPr="00646554">
        <w:t>Wiping 20</w:t>
      </w:r>
      <w:r w:rsidR="005256AF" w:rsidRPr="00646554">
        <w:t xml:space="preserve"> per cent</w:t>
      </w:r>
      <w:r w:rsidRPr="00646554">
        <w:t xml:space="preserve"> off student debt</w:t>
      </w:r>
    </w:p>
    <w:p w14:paraId="1047F227" w14:textId="40683268" w:rsidR="00FF75F6" w:rsidRPr="00646554" w:rsidRDefault="00FF75F6" w:rsidP="00FF75F6">
      <w:r w:rsidRPr="00646554">
        <w:t xml:space="preserve">The </w:t>
      </w:r>
      <w:r w:rsidR="00347973" w:rsidRPr="00646554">
        <w:t>Government</w:t>
      </w:r>
      <w:r w:rsidRPr="00646554">
        <w:t xml:space="preserve"> is reducing the student debts of more than 3 million Australians by 20</w:t>
      </w:r>
      <w:r w:rsidR="002A6693">
        <w:t> </w:t>
      </w:r>
      <w:r w:rsidRPr="00646554">
        <w:t>per</w:t>
      </w:r>
      <w:r w:rsidR="002A6693">
        <w:t> </w:t>
      </w:r>
      <w:r w:rsidRPr="00646554">
        <w:t xml:space="preserve">cent, removing around $16 billion in debt. These changes were applied to the accounts of </w:t>
      </w:r>
      <w:r w:rsidR="00F1643E" w:rsidRPr="00646554">
        <w:t>3.2</w:t>
      </w:r>
      <w:r w:rsidRPr="00646554">
        <w:t xml:space="preserve"> million Australians in November </w:t>
      </w:r>
      <w:r w:rsidR="004A6687" w:rsidRPr="00646554">
        <w:t>and December</w:t>
      </w:r>
      <w:r w:rsidRPr="00646554">
        <w:t xml:space="preserve"> 2025.</w:t>
      </w:r>
    </w:p>
    <w:p w14:paraId="33216E60" w14:textId="339C06B2" w:rsidR="00FF75F6" w:rsidRPr="00646554" w:rsidRDefault="00FF75F6" w:rsidP="00FF75F6">
      <w:r w:rsidRPr="00646554">
        <w:t xml:space="preserve">The </w:t>
      </w:r>
      <w:r w:rsidR="00347973" w:rsidRPr="00646554">
        <w:t>Government</w:t>
      </w:r>
      <w:r w:rsidRPr="00646554">
        <w:t xml:space="preserve"> has also reformed student debt repayment arrangements so that Australians can keep more of what they earn. The new arrangements </w:t>
      </w:r>
      <w:r w:rsidR="004B472C" w:rsidRPr="00646554">
        <w:t>apply from 1</w:t>
      </w:r>
      <w:r w:rsidR="00796F53" w:rsidRPr="00646554">
        <w:t> </w:t>
      </w:r>
      <w:r w:rsidR="004B472C" w:rsidRPr="00646554">
        <w:t>July</w:t>
      </w:r>
      <w:r w:rsidR="00796F53" w:rsidRPr="00646554">
        <w:t> </w:t>
      </w:r>
      <w:r w:rsidR="004B472C" w:rsidRPr="00646554">
        <w:t xml:space="preserve">2025 and increase </w:t>
      </w:r>
      <w:r w:rsidRPr="00646554">
        <w:t>take</w:t>
      </w:r>
      <w:r w:rsidR="000B33D8">
        <w:noBreakHyphen/>
      </w:r>
      <w:r w:rsidRPr="00646554">
        <w:t xml:space="preserve">home pay for Australians with student debts by up to </w:t>
      </w:r>
      <w:r w:rsidR="00DF3C4D" w:rsidRPr="00646554">
        <w:t>around</w:t>
      </w:r>
      <w:r w:rsidRPr="00646554">
        <w:t xml:space="preserve"> $5</w:t>
      </w:r>
      <w:r w:rsidR="006E1A9A" w:rsidRPr="00646554">
        <w:t>5</w:t>
      </w:r>
      <w:r w:rsidRPr="00646554">
        <w:t xml:space="preserve"> a fortnight.</w:t>
      </w:r>
    </w:p>
    <w:p w14:paraId="338828DC" w14:textId="461BCFF4" w:rsidR="009064EE" w:rsidRPr="00646554" w:rsidRDefault="0036328B" w:rsidP="00DA237B">
      <w:r w:rsidRPr="00646554">
        <w:lastRenderedPageBreak/>
        <w:t xml:space="preserve">This is in addition to the </w:t>
      </w:r>
      <w:r w:rsidR="00764B84" w:rsidRPr="00646554">
        <w:t>Government</w:t>
      </w:r>
      <w:r w:rsidR="000B33D8">
        <w:t>’</w:t>
      </w:r>
      <w:r w:rsidR="00CD4204" w:rsidRPr="00646554">
        <w:t>s</w:t>
      </w:r>
      <w:r w:rsidR="00764B84" w:rsidRPr="00646554">
        <w:t xml:space="preserve"> </w:t>
      </w:r>
      <w:r w:rsidR="007C5379" w:rsidRPr="00646554">
        <w:t xml:space="preserve">2024 </w:t>
      </w:r>
      <w:r w:rsidR="00E86FF9" w:rsidRPr="00646554">
        <w:t xml:space="preserve">changes to indexation </w:t>
      </w:r>
      <w:r w:rsidR="00C52316" w:rsidRPr="00646554">
        <w:t xml:space="preserve">which removed more than </w:t>
      </w:r>
      <w:r w:rsidRPr="00646554">
        <w:t>$3 b</w:t>
      </w:r>
      <w:r w:rsidR="00DE0E9F" w:rsidRPr="00646554">
        <w:t xml:space="preserve">illion in </w:t>
      </w:r>
      <w:r w:rsidR="00C52316" w:rsidRPr="00646554">
        <w:t>outstanding</w:t>
      </w:r>
      <w:r w:rsidR="00DE0E9F" w:rsidRPr="00646554">
        <w:t xml:space="preserve"> </w:t>
      </w:r>
      <w:r w:rsidR="00627ABD" w:rsidRPr="00646554">
        <w:t xml:space="preserve">student </w:t>
      </w:r>
      <w:r w:rsidR="00DE0E9F" w:rsidRPr="00646554">
        <w:t>debt</w:t>
      </w:r>
      <w:r w:rsidR="00627ABD" w:rsidRPr="00646554">
        <w:t>.</w:t>
      </w:r>
      <w:r w:rsidR="00DE0E9F" w:rsidRPr="00646554">
        <w:t xml:space="preserve"> </w:t>
      </w:r>
      <w:r w:rsidR="00333EB3" w:rsidRPr="00646554">
        <w:t>Combined, t</w:t>
      </w:r>
      <w:r w:rsidR="004505B9" w:rsidRPr="00646554">
        <w:t xml:space="preserve">hese changes </w:t>
      </w:r>
      <w:r w:rsidR="00333EB3" w:rsidRPr="00646554">
        <w:t xml:space="preserve">have </w:t>
      </w:r>
      <w:r w:rsidR="004505B9" w:rsidRPr="00646554">
        <w:t>deliver</w:t>
      </w:r>
      <w:r w:rsidR="00333EB3" w:rsidRPr="00646554">
        <w:t>ed</w:t>
      </w:r>
      <w:r w:rsidR="004505B9" w:rsidRPr="00646554">
        <w:t xml:space="preserve"> cost</w:t>
      </w:r>
      <w:r w:rsidR="000B33D8">
        <w:noBreakHyphen/>
      </w:r>
      <w:r w:rsidR="004505B9" w:rsidRPr="00646554">
        <w:t>of</w:t>
      </w:r>
      <w:r w:rsidR="000B33D8">
        <w:noBreakHyphen/>
      </w:r>
      <w:r w:rsidR="004505B9" w:rsidRPr="00646554">
        <w:t xml:space="preserve">living relief to Australians with student debt, </w:t>
      </w:r>
      <w:r w:rsidR="00B42D66" w:rsidRPr="00646554">
        <w:t>lowering the amount they pay back and allowing them to keep more of what they earn.</w:t>
      </w:r>
    </w:p>
    <w:p w14:paraId="497FF858" w14:textId="71F8D8A8" w:rsidR="00E7337A" w:rsidRPr="00646554" w:rsidRDefault="00E7337A" w:rsidP="00DA237B">
      <w:pPr>
        <w:pStyle w:val="Heading4"/>
      </w:pPr>
      <w:r w:rsidRPr="00646554">
        <w:t xml:space="preserve">Backing increases in minimum and award wages </w:t>
      </w:r>
    </w:p>
    <w:p w14:paraId="4CB2F110" w14:textId="18ED63C3" w:rsidR="00FA4F80" w:rsidRPr="00646554" w:rsidRDefault="00E7337A" w:rsidP="00FA4F80">
      <w:r w:rsidRPr="00646554">
        <w:t>The Government advocated for an economically sustainable real wage increase for Australia</w:t>
      </w:r>
      <w:r w:rsidR="000B33D8">
        <w:t>’</w:t>
      </w:r>
      <w:r w:rsidRPr="00646554">
        <w:t xml:space="preserve">s award wage workers, as part of the </w:t>
      </w:r>
      <w:r w:rsidR="00187250" w:rsidRPr="00646554">
        <w:t>Fair Work Commission</w:t>
      </w:r>
      <w:r w:rsidR="000B33D8">
        <w:t>’</w:t>
      </w:r>
      <w:r w:rsidRPr="00646554">
        <w:t xml:space="preserve">s </w:t>
      </w:r>
      <w:r w:rsidR="006559D9">
        <w:t xml:space="preserve">(FWC) </w:t>
      </w:r>
      <w:r w:rsidRPr="00646554">
        <w:t>Annual Wage Review 2025. Minimum and award wage workers received a 3.5 per cent increase in wages, effective 1 July 2025. Across the last four FWC Annual Wage Reviews the National Minimum Wage has increased by over $175 per week and $9,120 per year.</w:t>
      </w:r>
    </w:p>
    <w:p w14:paraId="608B3AAF" w14:textId="6CEFC0EC" w:rsidR="001E13D0" w:rsidRPr="00646554" w:rsidRDefault="000115AF" w:rsidP="001E13D0">
      <w:pPr>
        <w:pStyle w:val="Heading4"/>
      </w:pPr>
      <w:r w:rsidRPr="00646554">
        <w:t xml:space="preserve">Better energy deals </w:t>
      </w:r>
      <w:r w:rsidR="001E13D0" w:rsidRPr="00646554">
        <w:t>for consumers</w:t>
      </w:r>
    </w:p>
    <w:p w14:paraId="30764F80" w14:textId="33EB61A0" w:rsidR="00B54AE7" w:rsidRPr="00646554" w:rsidRDefault="000115AF" w:rsidP="00DA237B">
      <w:r w:rsidRPr="00646554">
        <w:t>The</w:t>
      </w:r>
      <w:r w:rsidR="001E13D0" w:rsidRPr="00646554">
        <w:t xml:space="preserve"> Government </w:t>
      </w:r>
      <w:r w:rsidR="004C2D6F" w:rsidRPr="00646554">
        <w:t xml:space="preserve">is </w:t>
      </w:r>
      <w:r w:rsidRPr="00646554">
        <w:t xml:space="preserve">focused on taking pressure off energy prices </w:t>
      </w:r>
      <w:r w:rsidR="00CE5615" w:rsidRPr="00646554">
        <w:t>for</w:t>
      </w:r>
      <w:r w:rsidR="00DE2349" w:rsidRPr="00646554">
        <w:t xml:space="preserve"> </w:t>
      </w:r>
      <w:r w:rsidR="005E3BF3" w:rsidRPr="00646554">
        <w:t>households and small businesses</w:t>
      </w:r>
      <w:r w:rsidR="00DE2349" w:rsidRPr="00646554">
        <w:t xml:space="preserve"> </w:t>
      </w:r>
      <w:r w:rsidR="00B54AE7" w:rsidRPr="00646554">
        <w:t>and ensur</w:t>
      </w:r>
      <w:r w:rsidR="004C2D6F" w:rsidRPr="00646554">
        <w:t>ing</w:t>
      </w:r>
      <w:r w:rsidR="00B54AE7" w:rsidRPr="00646554">
        <w:t xml:space="preserve"> they </w:t>
      </w:r>
      <w:r w:rsidR="00B659C3" w:rsidRPr="00646554">
        <w:t>receive</w:t>
      </w:r>
      <w:r w:rsidR="00B54AE7" w:rsidRPr="00646554">
        <w:t xml:space="preserve"> a fair price</w:t>
      </w:r>
      <w:r w:rsidR="00742F9A" w:rsidRPr="00646554">
        <w:t xml:space="preserve"> in their bills. </w:t>
      </w:r>
    </w:p>
    <w:p w14:paraId="45B12048" w14:textId="60D6A388" w:rsidR="002C62CA" w:rsidRPr="00646554" w:rsidRDefault="00742F9A" w:rsidP="002C62CA">
      <w:r w:rsidRPr="00646554">
        <w:t>The Government has reformed</w:t>
      </w:r>
      <w:r w:rsidR="009D45E8" w:rsidRPr="00646554">
        <w:t xml:space="preserve"> </w:t>
      </w:r>
      <w:r w:rsidR="001E13D0" w:rsidRPr="00646554">
        <w:t>the Default Market Offer</w:t>
      </w:r>
      <w:r w:rsidRPr="00646554">
        <w:t>, which</w:t>
      </w:r>
      <w:r w:rsidR="001E13D0" w:rsidRPr="00646554">
        <w:t xml:space="preserve"> </w:t>
      </w:r>
      <w:r w:rsidR="008E10E0" w:rsidRPr="00646554">
        <w:t xml:space="preserve">caps how much </w:t>
      </w:r>
      <w:r w:rsidRPr="00646554">
        <w:t xml:space="preserve">electricity </w:t>
      </w:r>
      <w:r w:rsidR="008E10E0" w:rsidRPr="00646554">
        <w:t>retailers</w:t>
      </w:r>
      <w:r w:rsidR="001E13D0" w:rsidRPr="00646554">
        <w:t xml:space="preserve"> can charge consumers on default plans</w:t>
      </w:r>
      <w:r w:rsidRPr="00646554">
        <w:t>. This will</w:t>
      </w:r>
      <w:r w:rsidR="001E13D0" w:rsidRPr="00646554">
        <w:t xml:space="preserve"> protect households</w:t>
      </w:r>
      <w:r w:rsidRPr="00646554">
        <w:t xml:space="preserve"> and small businesses</w:t>
      </w:r>
      <w:r w:rsidR="001E13D0" w:rsidRPr="00646554">
        <w:t xml:space="preserve"> in </w:t>
      </w:r>
      <w:r w:rsidR="00D00755" w:rsidRPr="00646554">
        <w:t>areas where the Default Market Offer applies</w:t>
      </w:r>
      <w:r w:rsidR="000B33D8">
        <w:t xml:space="preserve"> – </w:t>
      </w:r>
      <w:r w:rsidR="001E13D0" w:rsidRPr="00646554">
        <w:t>New South Wales, South Australia and south</w:t>
      </w:r>
      <w:r w:rsidR="000B33D8">
        <w:noBreakHyphen/>
      </w:r>
      <w:r w:rsidR="001E13D0" w:rsidRPr="00646554">
        <w:t>east Queensland</w:t>
      </w:r>
      <w:r w:rsidR="000B33D8">
        <w:t xml:space="preserve"> – </w:t>
      </w:r>
      <w:r w:rsidR="001E13D0" w:rsidRPr="00646554">
        <w:t xml:space="preserve">from unjustifiably high prices. </w:t>
      </w:r>
      <w:r w:rsidR="002C62CA" w:rsidRPr="00646554">
        <w:t xml:space="preserve">The </w:t>
      </w:r>
      <w:r w:rsidR="00347973" w:rsidRPr="00646554">
        <w:t>Government</w:t>
      </w:r>
      <w:r w:rsidR="002C62CA" w:rsidRPr="00646554">
        <w:t xml:space="preserve"> </w:t>
      </w:r>
      <w:r w:rsidR="007974D9" w:rsidRPr="00646554">
        <w:t xml:space="preserve">is strengthening </w:t>
      </w:r>
      <w:r w:rsidR="002C62CA" w:rsidRPr="00646554">
        <w:t xml:space="preserve">national consumer protections in </w:t>
      </w:r>
      <w:r w:rsidR="00E57C47" w:rsidRPr="00646554">
        <w:t>the</w:t>
      </w:r>
      <w:r w:rsidR="002C62CA" w:rsidRPr="00646554">
        <w:t xml:space="preserve"> electricity market</w:t>
      </w:r>
      <w:r w:rsidR="00E57C47" w:rsidRPr="00646554">
        <w:t>,</w:t>
      </w:r>
      <w:r w:rsidR="002C62CA" w:rsidRPr="00646554">
        <w:t xml:space="preserve"> to ensure energy companies </w:t>
      </w:r>
      <w:r w:rsidR="004E05C7" w:rsidRPr="00646554">
        <w:t>cannot</w:t>
      </w:r>
      <w:r w:rsidR="002C62CA" w:rsidRPr="00646554">
        <w:t xml:space="preserve"> take advantage of consumers. </w:t>
      </w:r>
    </w:p>
    <w:p w14:paraId="2659761B" w14:textId="2DAD5F85" w:rsidR="001E13D0" w:rsidRPr="00646554" w:rsidRDefault="00E57C47" w:rsidP="00DA237B">
      <w:r w:rsidRPr="00646554">
        <w:t>As part of t</w:t>
      </w:r>
      <w:r w:rsidR="001E13D0" w:rsidRPr="00646554">
        <w:t>he</w:t>
      </w:r>
      <w:r w:rsidR="00303054" w:rsidRPr="00646554">
        <w:t xml:space="preserve">se </w:t>
      </w:r>
      <w:r w:rsidR="000E52B3" w:rsidRPr="00646554">
        <w:t xml:space="preserve">energy market </w:t>
      </w:r>
      <w:r w:rsidR="00303054" w:rsidRPr="00646554">
        <w:t>reforms</w:t>
      </w:r>
      <w:r w:rsidR="00C73EB3" w:rsidRPr="00646554">
        <w:t>,</w:t>
      </w:r>
      <w:r w:rsidR="00303054" w:rsidRPr="00646554">
        <w:t xml:space="preserve"> </w:t>
      </w:r>
      <w:r w:rsidRPr="00646554">
        <w:t xml:space="preserve">the </w:t>
      </w:r>
      <w:r w:rsidR="00347973" w:rsidRPr="00646554">
        <w:t>Government</w:t>
      </w:r>
      <w:r w:rsidRPr="00646554">
        <w:t xml:space="preserve"> is introducing</w:t>
      </w:r>
      <w:r w:rsidR="001E13D0" w:rsidRPr="00646554">
        <w:t xml:space="preserve"> the Solar Sharer Offer</w:t>
      </w:r>
      <w:r w:rsidR="00002127" w:rsidRPr="00646554">
        <w:t xml:space="preserve"> to provide more households and small businesses with cheap solar energy</w:t>
      </w:r>
      <w:r w:rsidR="009D45E8" w:rsidRPr="00646554">
        <w:t xml:space="preserve">. </w:t>
      </w:r>
      <w:r w:rsidR="00E64240" w:rsidRPr="00646554">
        <w:t>Consumers will benefit from</w:t>
      </w:r>
      <w:r w:rsidR="001E13D0" w:rsidRPr="00646554">
        <w:t xml:space="preserve"> </w:t>
      </w:r>
      <w:r w:rsidR="00F173ED" w:rsidRPr="00646554">
        <w:t xml:space="preserve">a </w:t>
      </w:r>
      <w:r w:rsidR="001E13D0" w:rsidRPr="00646554">
        <w:t xml:space="preserve">new electricity product that will provide at least three hours of free electricity in the middle of the day when solar generation is at its peak. </w:t>
      </w:r>
    </w:p>
    <w:p w14:paraId="0C7C3A4B" w14:textId="343780B7" w:rsidR="00F37FD5" w:rsidRPr="00234D74" w:rsidRDefault="00F37FD5" w:rsidP="00DA237B">
      <w:r w:rsidRPr="00646554">
        <w:t>This is in addition to the Cheaper Home Batteries program, which is helping households, businesses and community organisations reduce electricity bills;</w:t>
      </w:r>
      <w:r w:rsidRPr="00F37FD5">
        <w:t xml:space="preserve"> </w:t>
      </w:r>
      <w:r w:rsidRPr="00646554">
        <w:t xml:space="preserve">and the success of the Electric Car Discount, which has already supported the </w:t>
      </w:r>
      <w:r w:rsidR="00373429" w:rsidRPr="00646554">
        <w:t>take</w:t>
      </w:r>
      <w:r w:rsidR="000B33D8">
        <w:noBreakHyphen/>
      </w:r>
      <w:r w:rsidR="00373429" w:rsidRPr="00646554">
        <w:t>up</w:t>
      </w:r>
      <w:r w:rsidRPr="00646554">
        <w:t xml:space="preserve"> of almost 100,000 vehicles.</w:t>
      </w:r>
    </w:p>
    <w:p w14:paraId="23FBD07B" w14:textId="15C52CDB" w:rsidR="001E13D0" w:rsidRPr="00646554" w:rsidRDefault="001E13D0" w:rsidP="00D6473D">
      <w:pPr>
        <w:pStyle w:val="Heading4"/>
      </w:pPr>
      <w:r w:rsidRPr="00646554">
        <w:t>Cracking down on supermarket price gouging</w:t>
      </w:r>
    </w:p>
    <w:p w14:paraId="39070D15" w14:textId="1F70BF96" w:rsidR="001E13D0" w:rsidRPr="00646554" w:rsidRDefault="001E13D0" w:rsidP="00DA237B">
      <w:r w:rsidRPr="00646554">
        <w:t xml:space="preserve">The Government </w:t>
      </w:r>
      <w:r w:rsidR="00AB21C1" w:rsidRPr="00646554">
        <w:t>is</w:t>
      </w:r>
      <w:r w:rsidRPr="00646554">
        <w:t xml:space="preserve"> ban</w:t>
      </w:r>
      <w:r w:rsidR="00AB21C1" w:rsidRPr="00646554">
        <w:t>ning</w:t>
      </w:r>
      <w:r w:rsidRPr="00646554">
        <w:t xml:space="preserve"> supermarket price gouging </w:t>
      </w:r>
      <w:r w:rsidR="00DC5D87" w:rsidRPr="00646554">
        <w:t>to</w:t>
      </w:r>
      <w:r w:rsidRPr="00646554">
        <w:t xml:space="preserve"> </w:t>
      </w:r>
      <w:r w:rsidR="002350C7" w:rsidRPr="00646554">
        <w:t>help</w:t>
      </w:r>
      <w:r w:rsidRPr="00646554">
        <w:t xml:space="preserve"> Australians get a better deal at the checkout. The </w:t>
      </w:r>
      <w:r w:rsidR="00F825E1" w:rsidRPr="00646554">
        <w:t>ban</w:t>
      </w:r>
      <w:r w:rsidRPr="00646554">
        <w:t xml:space="preserve"> will come into effect on 1 July 2026</w:t>
      </w:r>
      <w:r w:rsidR="00F825E1" w:rsidRPr="00646554">
        <w:t>, enforced by</w:t>
      </w:r>
      <w:r w:rsidRPr="00646554">
        <w:t xml:space="preserve"> the </w:t>
      </w:r>
      <w:r w:rsidR="00540632" w:rsidRPr="00646554">
        <w:t>Australian Competition and Consumer Commission</w:t>
      </w:r>
      <w:r w:rsidRPr="00646554">
        <w:t>.</w:t>
      </w:r>
    </w:p>
    <w:p w14:paraId="54D995A3" w14:textId="2D5AF712" w:rsidR="004A689B" w:rsidRPr="00646554" w:rsidRDefault="004A689B" w:rsidP="002611F0">
      <w:pPr>
        <w:pStyle w:val="Heading3"/>
      </w:pPr>
      <w:r w:rsidRPr="00646554">
        <w:t>Strengthening Medicare</w:t>
      </w:r>
    </w:p>
    <w:p w14:paraId="1626EE4B" w14:textId="5C66391B" w:rsidR="005D32CB" w:rsidRPr="00646554" w:rsidRDefault="00515C9F" w:rsidP="004E4182">
      <w:r w:rsidRPr="00646554">
        <w:t xml:space="preserve">The Government is investing more than $23.5 billion to deliver the </w:t>
      </w:r>
      <w:r w:rsidR="00F562D3" w:rsidRPr="00646554">
        <w:t>high</w:t>
      </w:r>
      <w:r w:rsidR="000B33D8">
        <w:noBreakHyphen/>
      </w:r>
      <w:r w:rsidR="00F562D3" w:rsidRPr="00646554">
        <w:t>quality</w:t>
      </w:r>
      <w:r w:rsidR="00447190" w:rsidRPr="00646554">
        <w:t>, affordable</w:t>
      </w:r>
      <w:r w:rsidR="00FE76C6" w:rsidRPr="00646554">
        <w:t xml:space="preserve"> and accessible</w:t>
      </w:r>
      <w:r w:rsidR="00F562D3" w:rsidRPr="00646554">
        <w:t xml:space="preserve"> health care </w:t>
      </w:r>
      <w:r w:rsidR="003A4030" w:rsidRPr="00646554">
        <w:t xml:space="preserve">Australians need. </w:t>
      </w:r>
      <w:r w:rsidR="00544217">
        <w:t>Th</w:t>
      </w:r>
      <w:r w:rsidR="006E595E" w:rsidRPr="00646554">
        <w:t xml:space="preserve">is </w:t>
      </w:r>
      <w:r w:rsidR="00625A63" w:rsidRPr="00646554">
        <w:t>record investment</w:t>
      </w:r>
      <w:r w:rsidR="00047467" w:rsidRPr="00646554">
        <w:t xml:space="preserve"> </w:t>
      </w:r>
      <w:r w:rsidR="00711BDD" w:rsidRPr="00646554">
        <w:t>to</w:t>
      </w:r>
      <w:r w:rsidR="00047467" w:rsidRPr="00646554">
        <w:t xml:space="preserve"> </w:t>
      </w:r>
      <w:r w:rsidR="00234C57" w:rsidRPr="00646554">
        <w:t>s</w:t>
      </w:r>
      <w:r w:rsidR="00047467" w:rsidRPr="00646554">
        <w:t>trengthen Medicare</w:t>
      </w:r>
      <w:r w:rsidR="00544217">
        <w:rPr>
          <w:rStyle w:val="CommentReference"/>
        </w:rPr>
        <w:t xml:space="preserve"> i</w:t>
      </w:r>
      <w:r w:rsidR="002D33D7" w:rsidRPr="00646554">
        <w:t>nclude</w:t>
      </w:r>
      <w:r w:rsidR="002B63A8" w:rsidRPr="00646554">
        <w:t>s</w:t>
      </w:r>
      <w:r w:rsidR="0040519B" w:rsidRPr="00646554">
        <w:t xml:space="preserve"> </w:t>
      </w:r>
      <w:r w:rsidR="00F562D3" w:rsidRPr="00646554">
        <w:t>extend</w:t>
      </w:r>
      <w:r w:rsidR="0040519B" w:rsidRPr="00646554">
        <w:t>ing</w:t>
      </w:r>
      <w:r w:rsidR="00F562D3" w:rsidRPr="00646554">
        <w:t xml:space="preserve"> eligibility for bulk billing incentives to all Australians and introduc</w:t>
      </w:r>
      <w:r w:rsidR="004F5ED4" w:rsidRPr="00646554">
        <w:t>ing</w:t>
      </w:r>
      <w:r w:rsidR="00F562D3" w:rsidRPr="00646554">
        <w:t xml:space="preserve"> a new incentive payment for general practices </w:t>
      </w:r>
      <w:r w:rsidR="0011048F" w:rsidRPr="00646554">
        <w:t xml:space="preserve">(GPs) </w:t>
      </w:r>
      <w:r w:rsidR="00F562D3" w:rsidRPr="00646554">
        <w:t xml:space="preserve">that </w:t>
      </w:r>
      <w:r w:rsidR="007D453E" w:rsidRPr="00646554">
        <w:t xml:space="preserve">fully </w:t>
      </w:r>
      <w:r w:rsidR="00F562D3" w:rsidRPr="00646554">
        <w:t xml:space="preserve">bulk bill. </w:t>
      </w:r>
      <w:r w:rsidR="00E175B1" w:rsidRPr="00646554">
        <w:t xml:space="preserve">The </w:t>
      </w:r>
      <w:r w:rsidR="00347973" w:rsidRPr="00646554">
        <w:t>Government</w:t>
      </w:r>
      <w:r w:rsidR="00E175B1" w:rsidRPr="00646554">
        <w:t xml:space="preserve"> </w:t>
      </w:r>
      <w:r w:rsidR="59758FC3" w:rsidRPr="00646554">
        <w:t>is</w:t>
      </w:r>
      <w:r w:rsidR="00E175B1" w:rsidRPr="00646554">
        <w:t xml:space="preserve"> also </w:t>
      </w:r>
      <w:r w:rsidR="59758FC3" w:rsidRPr="00646554">
        <w:t>making</w:t>
      </w:r>
      <w:r w:rsidR="00E00AF8" w:rsidRPr="00646554">
        <w:t xml:space="preserve"> </w:t>
      </w:r>
      <w:r w:rsidR="00E175B1" w:rsidRPr="00646554">
        <w:t xml:space="preserve">medicines on the </w:t>
      </w:r>
      <w:r w:rsidR="00122B10" w:rsidRPr="00646554">
        <w:t xml:space="preserve">Pharmaceutical </w:t>
      </w:r>
      <w:r w:rsidR="002538CE" w:rsidRPr="00646554">
        <w:t>B</w:t>
      </w:r>
      <w:r w:rsidR="00122B10" w:rsidRPr="00646554">
        <w:t xml:space="preserve">enefits </w:t>
      </w:r>
      <w:r w:rsidR="002538CE" w:rsidRPr="00646554">
        <w:t>S</w:t>
      </w:r>
      <w:r w:rsidR="00122B10" w:rsidRPr="00646554">
        <w:t>cheme (PBS)</w:t>
      </w:r>
      <w:r w:rsidR="002538CE" w:rsidRPr="00646554">
        <w:t xml:space="preserve"> </w:t>
      </w:r>
      <w:r w:rsidR="006310AC" w:rsidRPr="00646554">
        <w:t>cheaper</w:t>
      </w:r>
      <w:r w:rsidR="00992C60" w:rsidRPr="00646554">
        <w:t xml:space="preserve"> from 1</w:t>
      </w:r>
      <w:r w:rsidR="006725A1" w:rsidRPr="00646554">
        <w:t> </w:t>
      </w:r>
      <w:r w:rsidR="00992C60" w:rsidRPr="00646554">
        <w:t>January 2026, with</w:t>
      </w:r>
      <w:r w:rsidR="006310AC" w:rsidRPr="00646554">
        <w:t xml:space="preserve"> </w:t>
      </w:r>
      <w:r w:rsidR="00F562D3" w:rsidRPr="00646554">
        <w:t>general patient co</w:t>
      </w:r>
      <w:r w:rsidR="000B33D8">
        <w:noBreakHyphen/>
      </w:r>
      <w:r w:rsidR="00F562D3" w:rsidRPr="00646554">
        <w:t xml:space="preserve">payments reduced </w:t>
      </w:r>
      <w:r w:rsidR="005E4E8E" w:rsidRPr="00646554">
        <w:t>from $31.</w:t>
      </w:r>
      <w:r w:rsidR="00F35608" w:rsidRPr="00646554">
        <w:t>6</w:t>
      </w:r>
      <w:r w:rsidR="005E4E8E" w:rsidRPr="00646554">
        <w:t xml:space="preserve">0 </w:t>
      </w:r>
      <w:r w:rsidR="00F562D3" w:rsidRPr="00646554">
        <w:t>to $25</w:t>
      </w:r>
      <w:r w:rsidR="00883298" w:rsidRPr="00646554">
        <w:t xml:space="preserve"> per script</w:t>
      </w:r>
      <w:r w:rsidR="00F562D3" w:rsidRPr="00646554">
        <w:t xml:space="preserve">. </w:t>
      </w:r>
    </w:p>
    <w:p w14:paraId="693CCA3A" w14:textId="5DE5CF10" w:rsidR="00B24702" w:rsidRPr="00646554" w:rsidRDefault="008001B1" w:rsidP="004E4182">
      <w:r w:rsidRPr="00646554">
        <w:lastRenderedPageBreak/>
        <w:t>T</w:t>
      </w:r>
      <w:r w:rsidR="1992A512" w:rsidRPr="00646554">
        <w:t xml:space="preserve">he </w:t>
      </w:r>
      <w:r w:rsidR="00347973" w:rsidRPr="00646554">
        <w:t>Government</w:t>
      </w:r>
      <w:r w:rsidR="1992A512" w:rsidRPr="00646554">
        <w:t xml:space="preserve"> has </w:t>
      </w:r>
      <w:r w:rsidR="003D00AE" w:rsidRPr="00646554">
        <w:t xml:space="preserve">also </w:t>
      </w:r>
      <w:r w:rsidR="00172BB2" w:rsidRPr="00646554">
        <w:t>expand</w:t>
      </w:r>
      <w:r w:rsidR="003D00AE" w:rsidRPr="00646554">
        <w:t>ed</w:t>
      </w:r>
      <w:r w:rsidR="00172BB2" w:rsidRPr="00646554">
        <w:t xml:space="preserve"> </w:t>
      </w:r>
      <w:r w:rsidR="002700B3" w:rsidRPr="00646554">
        <w:t>the</w:t>
      </w:r>
      <w:r w:rsidR="004B2547" w:rsidRPr="00646554">
        <w:t xml:space="preserve"> Medicare Urgent Care Clinics</w:t>
      </w:r>
      <w:r w:rsidR="002700B3" w:rsidRPr="00646554">
        <w:t xml:space="preserve"> program</w:t>
      </w:r>
      <w:r w:rsidR="004B2547" w:rsidRPr="00646554">
        <w:t xml:space="preserve">, with </w:t>
      </w:r>
      <w:r w:rsidR="1992A512" w:rsidRPr="00646554">
        <w:t>9</w:t>
      </w:r>
      <w:r w:rsidR="006A11C0" w:rsidRPr="00646554">
        <w:t>8</w:t>
      </w:r>
      <w:r w:rsidR="00327553">
        <w:t> </w:t>
      </w:r>
      <w:r w:rsidR="00884E92" w:rsidRPr="00646554">
        <w:t>c</w:t>
      </w:r>
      <w:r w:rsidR="1992A512" w:rsidRPr="00646554">
        <w:t>linics</w:t>
      </w:r>
      <w:r w:rsidR="00851AB7" w:rsidRPr="00646554">
        <w:t xml:space="preserve"> established and operating</w:t>
      </w:r>
      <w:r w:rsidR="002700B3" w:rsidRPr="00646554">
        <w:t xml:space="preserve"> throughout Australia</w:t>
      </w:r>
      <w:r w:rsidR="1992A512" w:rsidRPr="00646554">
        <w:t xml:space="preserve">, </w:t>
      </w:r>
      <w:r w:rsidR="00622A36" w:rsidRPr="00646554">
        <w:t>including</w:t>
      </w:r>
      <w:r w:rsidR="007505A8" w:rsidRPr="00646554">
        <w:t xml:space="preserve"> </w:t>
      </w:r>
      <w:r w:rsidR="00622A36" w:rsidRPr="00646554">
        <w:t>11</w:t>
      </w:r>
      <w:r w:rsidR="1992A512" w:rsidRPr="00646554">
        <w:t xml:space="preserve"> open</w:t>
      </w:r>
      <w:r w:rsidR="006A11C0" w:rsidRPr="00646554">
        <w:t>ed</w:t>
      </w:r>
      <w:r w:rsidR="00622A36" w:rsidRPr="00646554">
        <w:t xml:space="preserve"> so </w:t>
      </w:r>
      <w:proofErr w:type="gramStart"/>
      <w:r w:rsidR="00622A36" w:rsidRPr="00646554">
        <w:t>far</w:t>
      </w:r>
      <w:proofErr w:type="gramEnd"/>
      <w:r w:rsidR="1992A512" w:rsidRPr="00646554">
        <w:t xml:space="preserve"> this financial year.</w:t>
      </w:r>
      <w:r w:rsidR="166BC88A" w:rsidRPr="00646554">
        <w:t xml:space="preserve"> These clinics have </w:t>
      </w:r>
      <w:r w:rsidR="7F10F8A9" w:rsidRPr="00646554">
        <w:t>already</w:t>
      </w:r>
      <w:r w:rsidR="166BC88A" w:rsidRPr="00646554">
        <w:t xml:space="preserve"> delivered over </w:t>
      </w:r>
      <w:r w:rsidR="1199383F" w:rsidRPr="00646554">
        <w:t>2</w:t>
      </w:r>
      <w:r w:rsidR="009B61B4" w:rsidRPr="00646554">
        <w:t> </w:t>
      </w:r>
      <w:r w:rsidR="166BC88A" w:rsidRPr="00646554">
        <w:t>million bulk billed service</w:t>
      </w:r>
      <w:r w:rsidR="28D4ACC0" w:rsidRPr="00646554">
        <w:t>s nationwide</w:t>
      </w:r>
      <w:r w:rsidR="008D1D80" w:rsidRPr="00646554">
        <w:t xml:space="preserve"> and are supporting Australians to access urgent care and help to reduce pressure on hospital emergency departments</w:t>
      </w:r>
      <w:r w:rsidR="28D4ACC0" w:rsidRPr="00646554">
        <w:t>.</w:t>
      </w:r>
    </w:p>
    <w:p w14:paraId="5F055091" w14:textId="72E6847E" w:rsidR="00004488" w:rsidRPr="00646554" w:rsidRDefault="008D1D80" w:rsidP="004E4182">
      <w:r w:rsidRPr="00646554">
        <w:t>T</w:t>
      </w:r>
      <w:r w:rsidR="00A70A9A" w:rsidRPr="00646554">
        <w:t>his MYEFO includes</w:t>
      </w:r>
      <w:r w:rsidR="00F562D3" w:rsidRPr="00646554">
        <w:t xml:space="preserve"> significant investments in free mental health services, cheaper medicines, and </w:t>
      </w:r>
      <w:r w:rsidR="005A6B63" w:rsidRPr="00646554">
        <w:t xml:space="preserve">delivering </w:t>
      </w:r>
      <w:r w:rsidR="00F562D3" w:rsidRPr="00646554">
        <w:t xml:space="preserve">free health advice </w:t>
      </w:r>
      <w:r w:rsidR="00CB0477" w:rsidRPr="00646554">
        <w:t xml:space="preserve">and outside hours telehealth </w:t>
      </w:r>
      <w:r w:rsidR="00F562D3" w:rsidRPr="00646554">
        <w:t xml:space="preserve">through 1800MEDICARE. </w:t>
      </w:r>
    </w:p>
    <w:p w14:paraId="3A4E7671" w14:textId="61BBC542" w:rsidR="004A689B" w:rsidRPr="00646554" w:rsidRDefault="004A689B" w:rsidP="00DA237B">
      <w:pPr>
        <w:pStyle w:val="Heading4"/>
      </w:pPr>
      <w:r w:rsidRPr="00646554">
        <w:t xml:space="preserve">More free mental health services </w:t>
      </w:r>
    </w:p>
    <w:p w14:paraId="6F2299ED" w14:textId="4128E25C" w:rsidR="004A689B" w:rsidRPr="00646554" w:rsidRDefault="004A689B" w:rsidP="004A689B">
      <w:r w:rsidRPr="00646554">
        <w:t xml:space="preserve">The Government is </w:t>
      </w:r>
      <w:r w:rsidR="009556D7" w:rsidRPr="00646554">
        <w:t>investing</w:t>
      </w:r>
      <w:r w:rsidRPr="00646554">
        <w:t xml:space="preserve"> $1</w:t>
      </w:r>
      <w:r w:rsidR="003724CC" w:rsidRPr="00646554">
        <w:t>.1</w:t>
      </w:r>
      <w:r w:rsidRPr="00646554">
        <w:t xml:space="preserve"> billion to </w:t>
      </w:r>
      <w:r w:rsidR="009556D7" w:rsidRPr="00646554">
        <w:t>deliver more</w:t>
      </w:r>
      <w:r w:rsidRPr="00646554">
        <w:t xml:space="preserve"> free mental health care. This includes:</w:t>
      </w:r>
    </w:p>
    <w:p w14:paraId="1D7800E0" w14:textId="5CEF1C1C" w:rsidR="004A689B" w:rsidRPr="00646554" w:rsidRDefault="004A689B" w:rsidP="004A689B">
      <w:pPr>
        <w:pStyle w:val="Bullet"/>
      </w:pPr>
      <w:r w:rsidRPr="00646554">
        <w:t>$4</w:t>
      </w:r>
      <w:r w:rsidR="003724CC" w:rsidRPr="00646554">
        <w:t>90</w:t>
      </w:r>
      <w:r w:rsidRPr="00646554">
        <w:t>.3 million for a new network of 20 Youth Specialist Care Centres</w:t>
      </w:r>
      <w:r w:rsidR="00E04CA6" w:rsidRPr="00646554">
        <w:t>.</w:t>
      </w:r>
    </w:p>
    <w:p w14:paraId="1FC65AE2" w14:textId="4AB25A48" w:rsidR="004A689B" w:rsidRPr="00646554" w:rsidRDefault="004A689B" w:rsidP="004A689B">
      <w:pPr>
        <w:pStyle w:val="Bullet"/>
      </w:pPr>
      <w:r w:rsidRPr="00646554">
        <w:t>$2</w:t>
      </w:r>
      <w:r w:rsidR="007F29F2" w:rsidRPr="00646554">
        <w:t>67.3</w:t>
      </w:r>
      <w:r w:rsidRPr="00646554">
        <w:t xml:space="preserve"> million for </w:t>
      </w:r>
      <w:r w:rsidR="008B48E8" w:rsidRPr="00646554">
        <w:t>32 new and</w:t>
      </w:r>
      <w:r w:rsidRPr="00646554">
        <w:t xml:space="preserve"> upgraded Medicare Mental Health Centres</w:t>
      </w:r>
      <w:r w:rsidR="000E6B51" w:rsidRPr="00646554">
        <w:t>.</w:t>
      </w:r>
    </w:p>
    <w:p w14:paraId="3E4B9BF2" w14:textId="58C56794" w:rsidR="0093197E" w:rsidRPr="00646554" w:rsidRDefault="004A689B" w:rsidP="004A689B">
      <w:pPr>
        <w:pStyle w:val="Bullet"/>
      </w:pPr>
      <w:r w:rsidRPr="00646554">
        <w:t>$22</w:t>
      </w:r>
      <w:r w:rsidR="00FE4355" w:rsidRPr="00646554">
        <w:t>5.3</w:t>
      </w:r>
      <w:r w:rsidRPr="00646554">
        <w:t xml:space="preserve"> million for 58 new, upgraded or expanded headspace services</w:t>
      </w:r>
      <w:r w:rsidR="002D066D" w:rsidRPr="00646554">
        <w:t>.</w:t>
      </w:r>
    </w:p>
    <w:p w14:paraId="17994AD9" w14:textId="76224229" w:rsidR="004A689B" w:rsidRPr="00646554" w:rsidRDefault="00124A04" w:rsidP="004A689B">
      <w:pPr>
        <w:pStyle w:val="Bullet"/>
      </w:pPr>
      <w:r w:rsidRPr="00646554">
        <w:t>$</w:t>
      </w:r>
      <w:r w:rsidR="00E5385F" w:rsidRPr="00646554">
        <w:t>8</w:t>
      </w:r>
      <w:r w:rsidR="0000382F" w:rsidRPr="00646554">
        <w:t>3.9</w:t>
      </w:r>
      <w:r w:rsidR="0093197E" w:rsidRPr="00646554">
        <w:t xml:space="preserve"> million for</w:t>
      </w:r>
      <w:r w:rsidR="004A689B" w:rsidRPr="00646554">
        <w:t xml:space="preserve"> </w:t>
      </w:r>
      <w:r w:rsidR="00D35BE8" w:rsidRPr="00646554">
        <w:t xml:space="preserve">additional </w:t>
      </w:r>
      <w:r w:rsidR="0093197E" w:rsidRPr="00646554">
        <w:t>training places for mental health professionals and peer</w:t>
      </w:r>
      <w:r w:rsidR="00D5778B" w:rsidRPr="00646554">
        <w:t xml:space="preserve"> </w:t>
      </w:r>
      <w:r w:rsidR="00C050E7" w:rsidRPr="00646554">
        <w:t>workers</w:t>
      </w:r>
      <w:r w:rsidR="0093197E" w:rsidRPr="00646554">
        <w:t>.</w:t>
      </w:r>
    </w:p>
    <w:p w14:paraId="15E279A7" w14:textId="01059CCC" w:rsidR="00121AA3" w:rsidRPr="00646554" w:rsidRDefault="004A689B" w:rsidP="00121AA3">
      <w:r w:rsidRPr="00646554">
        <w:t xml:space="preserve">These commitments build on the </w:t>
      </w:r>
      <w:r w:rsidR="00E1706A" w:rsidRPr="00646554">
        <w:t>$</w:t>
      </w:r>
      <w:r w:rsidRPr="00646554">
        <w:t xml:space="preserve">888 million over eight years for mental health measures announced </w:t>
      </w:r>
      <w:r w:rsidR="00600698" w:rsidRPr="00646554">
        <w:t>in</w:t>
      </w:r>
      <w:r w:rsidRPr="00646554">
        <w:t xml:space="preserve"> the 2024</w:t>
      </w:r>
      <w:r w:rsidR="00AC2AC8" w:rsidRPr="00646554">
        <w:t>–</w:t>
      </w:r>
      <w:r w:rsidRPr="00646554">
        <w:t xml:space="preserve">25 Budget to broaden </w:t>
      </w:r>
      <w:r w:rsidR="001628C2" w:rsidRPr="00646554">
        <w:t>access to</w:t>
      </w:r>
      <w:r w:rsidRPr="00646554">
        <w:t xml:space="preserve"> high</w:t>
      </w:r>
      <w:r w:rsidR="000B33D8">
        <w:noBreakHyphen/>
      </w:r>
      <w:r w:rsidRPr="00646554">
        <w:t>quality, free mental health care.</w:t>
      </w:r>
    </w:p>
    <w:p w14:paraId="67F363EA" w14:textId="1A1F205A" w:rsidR="00121AA3" w:rsidRPr="00646554" w:rsidRDefault="00940803" w:rsidP="002611F0">
      <w:pPr>
        <w:pStyle w:val="Heading4"/>
      </w:pPr>
      <w:r w:rsidRPr="00646554">
        <w:t xml:space="preserve">Expanding access to </w:t>
      </w:r>
      <w:r w:rsidR="00891B9D" w:rsidRPr="00646554">
        <w:t>medicines</w:t>
      </w:r>
      <w:r w:rsidRPr="00646554">
        <w:t xml:space="preserve"> and health services</w:t>
      </w:r>
    </w:p>
    <w:p w14:paraId="38857723" w14:textId="1DB28120" w:rsidR="00784508" w:rsidRPr="00646554" w:rsidRDefault="00F57D6D" w:rsidP="00784508">
      <w:pPr>
        <w:pStyle w:val="Heading5"/>
      </w:pPr>
      <w:r w:rsidRPr="00646554">
        <w:t xml:space="preserve">Cheaper </w:t>
      </w:r>
      <w:r w:rsidR="00784508" w:rsidRPr="00646554">
        <w:t>medicines</w:t>
      </w:r>
    </w:p>
    <w:p w14:paraId="73385C51" w14:textId="7587058C" w:rsidR="00784508" w:rsidRPr="00646554" w:rsidRDefault="00D97069" w:rsidP="00784508">
      <w:r w:rsidRPr="00646554">
        <w:t>T</w:t>
      </w:r>
      <w:r w:rsidR="00784508" w:rsidRPr="00646554">
        <w:t xml:space="preserve">he Government </w:t>
      </w:r>
      <w:r w:rsidRPr="00646554">
        <w:t>is investing</w:t>
      </w:r>
      <w:r w:rsidR="00784508" w:rsidRPr="00646554">
        <w:t xml:space="preserve"> $</w:t>
      </w:r>
      <w:r w:rsidR="00883CCF" w:rsidRPr="00646554">
        <w:t>1.8</w:t>
      </w:r>
      <w:r w:rsidR="00FB6A06" w:rsidRPr="00646554">
        <w:t> </w:t>
      </w:r>
      <w:r w:rsidR="009B5162" w:rsidRPr="00646554">
        <w:t>b</w:t>
      </w:r>
      <w:r w:rsidR="00FA6567" w:rsidRPr="00646554">
        <w:t>illion</w:t>
      </w:r>
      <w:r w:rsidR="00784508" w:rsidRPr="00646554">
        <w:t xml:space="preserve"> for new and amended listings on the PBS</w:t>
      </w:r>
      <w:r w:rsidR="0049487C" w:rsidRPr="00646554">
        <w:t xml:space="preserve"> </w:t>
      </w:r>
      <w:r w:rsidR="005C0D24" w:rsidRPr="00646554">
        <w:t>to improve access and affordability of medicines.</w:t>
      </w:r>
      <w:r w:rsidR="00544217" w:rsidRPr="00646554">
        <w:t xml:space="preserve"> </w:t>
      </w:r>
      <w:r w:rsidR="00544217">
        <w:t>T</w:t>
      </w:r>
      <w:r w:rsidR="0030551D" w:rsidRPr="00646554">
        <w:t>his will help</w:t>
      </w:r>
      <w:r w:rsidR="00CF5ADB" w:rsidRPr="00646554">
        <w:t xml:space="preserve"> many</w:t>
      </w:r>
      <w:r w:rsidR="00784508" w:rsidRPr="00646554">
        <w:t xml:space="preserve"> patients</w:t>
      </w:r>
      <w:r w:rsidR="00CF5ADB" w:rsidRPr="00646554">
        <w:t>, including those</w:t>
      </w:r>
      <w:r w:rsidR="00784508" w:rsidRPr="00646554">
        <w:t xml:space="preserve"> with transplant</w:t>
      </w:r>
      <w:r w:rsidR="000B33D8">
        <w:noBreakHyphen/>
      </w:r>
      <w:r w:rsidR="00784508" w:rsidRPr="00646554">
        <w:t xml:space="preserve">ineligible newly diagnosed multiple myeloma and adult patients with chronic kidney disease. </w:t>
      </w:r>
      <w:r w:rsidR="00D40176" w:rsidRPr="00646554">
        <w:t>This builds on the $1.</w:t>
      </w:r>
      <w:r w:rsidR="00D12588" w:rsidRPr="00646554">
        <w:t>7</w:t>
      </w:r>
      <w:r w:rsidR="00D40176" w:rsidRPr="00646554">
        <w:t xml:space="preserve"> billion</w:t>
      </w:r>
      <w:r w:rsidR="00007C1B" w:rsidRPr="00646554">
        <w:t xml:space="preserve"> provided </w:t>
      </w:r>
      <w:r w:rsidR="00056BC6" w:rsidRPr="00646554">
        <w:t>in the 2025</w:t>
      </w:r>
      <w:r w:rsidR="005E035E" w:rsidRPr="00646554">
        <w:t>–</w:t>
      </w:r>
      <w:r w:rsidR="00056BC6" w:rsidRPr="00646554">
        <w:t xml:space="preserve">26 Budget </w:t>
      </w:r>
      <w:r w:rsidR="00007C1B" w:rsidRPr="00646554">
        <w:t xml:space="preserve">for new and amended </w:t>
      </w:r>
      <w:r w:rsidR="00D078A1" w:rsidRPr="00646554">
        <w:t xml:space="preserve">PBS </w:t>
      </w:r>
      <w:r w:rsidR="00007C1B" w:rsidRPr="00646554">
        <w:t>listings</w:t>
      </w:r>
      <w:r w:rsidR="00126F26" w:rsidRPr="00646554">
        <w:t xml:space="preserve">, and </w:t>
      </w:r>
      <w:r w:rsidR="00347973" w:rsidRPr="00646554">
        <w:t>Government</w:t>
      </w:r>
      <w:r w:rsidR="00B004B2" w:rsidRPr="00646554">
        <w:t xml:space="preserve"> action to reduce</w:t>
      </w:r>
      <w:r w:rsidR="00007C1B" w:rsidRPr="00646554">
        <w:t xml:space="preserve"> the PBS</w:t>
      </w:r>
      <w:r w:rsidR="001D1AED" w:rsidRPr="00646554">
        <w:t xml:space="preserve"> </w:t>
      </w:r>
      <w:r w:rsidR="00F640F1" w:rsidRPr="00646554">
        <w:t>maximum general</w:t>
      </w:r>
      <w:r w:rsidR="00B004B2" w:rsidRPr="00646554">
        <w:t xml:space="preserve"> co</w:t>
      </w:r>
      <w:r w:rsidR="000B33D8">
        <w:noBreakHyphen/>
      </w:r>
      <w:r w:rsidR="006F6B96" w:rsidRPr="00646554">
        <w:t xml:space="preserve">payment </w:t>
      </w:r>
      <w:r w:rsidR="00FD0E29" w:rsidRPr="00646554">
        <w:t>to $25</w:t>
      </w:r>
      <w:r w:rsidR="001D1AED" w:rsidRPr="00646554">
        <w:t>.</w:t>
      </w:r>
      <w:r w:rsidR="00784508" w:rsidRPr="00646554">
        <w:t xml:space="preserve"> </w:t>
      </w:r>
    </w:p>
    <w:p w14:paraId="3B01C5F0" w14:textId="0D5EB7BB" w:rsidR="00225258" w:rsidRPr="00646554" w:rsidRDefault="00225258" w:rsidP="00225258">
      <w:pPr>
        <w:pStyle w:val="Heading5"/>
      </w:pPr>
      <w:r w:rsidRPr="00646554">
        <w:t>Improvements to the Medicare Benefits Schedule</w:t>
      </w:r>
    </w:p>
    <w:p w14:paraId="7276E83B" w14:textId="646AE55F" w:rsidR="00891B9D" w:rsidRPr="00646554" w:rsidRDefault="008E422E" w:rsidP="00891B9D">
      <w:r w:rsidRPr="00646554">
        <w:t>The Government is investing</w:t>
      </w:r>
      <w:r w:rsidR="00225258" w:rsidRPr="00646554">
        <w:t xml:space="preserve"> a further $</w:t>
      </w:r>
      <w:r w:rsidR="008F1C54" w:rsidRPr="00646554">
        <w:t>118.</w:t>
      </w:r>
      <w:r w:rsidR="00C6173D" w:rsidRPr="00646554">
        <w:t>1</w:t>
      </w:r>
      <w:r w:rsidR="00225258" w:rsidRPr="00646554">
        <w:t xml:space="preserve"> million </w:t>
      </w:r>
      <w:r w:rsidRPr="00646554">
        <w:t xml:space="preserve">this MYEFO </w:t>
      </w:r>
      <w:r w:rsidR="00D54708" w:rsidRPr="00646554">
        <w:t>for new</w:t>
      </w:r>
      <w:r w:rsidR="00225258" w:rsidRPr="00646554">
        <w:t xml:space="preserve"> and </w:t>
      </w:r>
      <w:r w:rsidR="00D54708" w:rsidRPr="00646554">
        <w:t>amended</w:t>
      </w:r>
      <w:r w:rsidR="00225258" w:rsidRPr="00646554">
        <w:t xml:space="preserve"> items on the Medicare Benefits Schedule</w:t>
      </w:r>
      <w:r w:rsidR="005F395F" w:rsidRPr="00646554">
        <w:t>.</w:t>
      </w:r>
      <w:r w:rsidR="00225258" w:rsidRPr="00646554">
        <w:t xml:space="preserve"> This includes expanding access to </w:t>
      </w:r>
      <w:r w:rsidR="00481004" w:rsidRPr="00646554">
        <w:t xml:space="preserve">the higher rebate for </w:t>
      </w:r>
      <w:r w:rsidR="00225258" w:rsidRPr="00646554">
        <w:t>electrocardiogram</w:t>
      </w:r>
      <w:r w:rsidR="00481004" w:rsidRPr="00646554">
        <w:t>s</w:t>
      </w:r>
      <w:r w:rsidR="00225258" w:rsidRPr="00646554">
        <w:t xml:space="preserve"> and </w:t>
      </w:r>
      <w:r w:rsidR="009525DB" w:rsidRPr="00646554">
        <w:t>introducing</w:t>
      </w:r>
      <w:r w:rsidR="004E3974" w:rsidRPr="00646554">
        <w:t xml:space="preserve"> </w:t>
      </w:r>
      <w:r w:rsidR="00A651EC" w:rsidRPr="00646554">
        <w:t>a rebate</w:t>
      </w:r>
      <w:r w:rsidR="00965FAB" w:rsidRPr="00646554">
        <w:t xml:space="preserve"> </w:t>
      </w:r>
      <w:r w:rsidR="007641EF" w:rsidRPr="00646554">
        <w:t xml:space="preserve">for </w:t>
      </w:r>
      <w:r w:rsidR="0000637E" w:rsidRPr="00646554">
        <w:t xml:space="preserve">some </w:t>
      </w:r>
      <w:r w:rsidR="007641EF" w:rsidRPr="00646554">
        <w:t xml:space="preserve">patients </w:t>
      </w:r>
      <w:r w:rsidR="0000637E" w:rsidRPr="00646554">
        <w:t xml:space="preserve">registered with a </w:t>
      </w:r>
      <w:proofErr w:type="spellStart"/>
      <w:r w:rsidR="0000637E" w:rsidRPr="00646554">
        <w:t>MyMedicare</w:t>
      </w:r>
      <w:proofErr w:type="spellEnd"/>
      <w:r w:rsidR="0000637E" w:rsidRPr="00646554">
        <w:t xml:space="preserve"> practice </w:t>
      </w:r>
      <w:r w:rsidR="00DD0460" w:rsidRPr="00646554">
        <w:t xml:space="preserve">who </w:t>
      </w:r>
      <w:r w:rsidR="0000637E" w:rsidRPr="00646554">
        <w:t>have a health worker at their side to assist</w:t>
      </w:r>
      <w:r w:rsidR="00584837" w:rsidRPr="00646554">
        <w:t xml:space="preserve"> with</w:t>
      </w:r>
      <w:r w:rsidR="00DD0460" w:rsidRPr="00646554">
        <w:t xml:space="preserve"> </w:t>
      </w:r>
      <w:r w:rsidR="00225258" w:rsidRPr="00646554">
        <w:t>a GP</w:t>
      </w:r>
      <w:r w:rsidR="00A20065" w:rsidRPr="00646554">
        <w:t xml:space="preserve"> video </w:t>
      </w:r>
      <w:r w:rsidR="00225258" w:rsidRPr="00646554">
        <w:t>consultation</w:t>
      </w:r>
      <w:r w:rsidR="00C111CB" w:rsidRPr="00646554">
        <w:t>, including in patients</w:t>
      </w:r>
      <w:r w:rsidR="000B33D8">
        <w:t>’</w:t>
      </w:r>
      <w:r w:rsidR="00C111CB" w:rsidRPr="00646554">
        <w:t xml:space="preserve"> homes</w:t>
      </w:r>
      <w:r w:rsidR="003F16E5" w:rsidRPr="00646554">
        <w:t>.</w:t>
      </w:r>
      <w:r w:rsidR="00645D0B" w:rsidRPr="00646554">
        <w:t xml:space="preserve"> This will </w:t>
      </w:r>
      <w:r w:rsidR="008D15A7" w:rsidRPr="00646554">
        <w:t>better support</w:t>
      </w:r>
      <w:r w:rsidR="004700FF" w:rsidRPr="00646554">
        <w:t xml:space="preserve"> </w:t>
      </w:r>
      <w:r w:rsidR="009F625E" w:rsidRPr="00646554">
        <w:t xml:space="preserve">these </w:t>
      </w:r>
      <w:r w:rsidR="004700FF" w:rsidRPr="00646554">
        <w:t xml:space="preserve">patients </w:t>
      </w:r>
      <w:r w:rsidR="008D15A7" w:rsidRPr="00646554">
        <w:t xml:space="preserve">to access </w:t>
      </w:r>
      <w:r w:rsidR="00B56600" w:rsidRPr="00646554">
        <w:t>multidisciplinary care and optimise</w:t>
      </w:r>
      <w:r w:rsidR="004700FF" w:rsidRPr="00646554">
        <w:t xml:space="preserve"> video consultations</w:t>
      </w:r>
      <w:r w:rsidR="00B56600" w:rsidRPr="00646554">
        <w:t xml:space="preserve"> with their GP.</w:t>
      </w:r>
      <w:r w:rsidR="00225258" w:rsidRPr="00646554">
        <w:t xml:space="preserve"> </w:t>
      </w:r>
    </w:p>
    <w:p w14:paraId="15802DAB" w14:textId="4E381BE7" w:rsidR="00FC1123" w:rsidRPr="00646554" w:rsidRDefault="008D1969" w:rsidP="00C21CA1">
      <w:pPr>
        <w:pStyle w:val="Heading5"/>
      </w:pPr>
      <w:r w:rsidRPr="00646554">
        <w:lastRenderedPageBreak/>
        <w:t xml:space="preserve">Urgent </w:t>
      </w:r>
      <w:r w:rsidR="00D8661C" w:rsidRPr="00646554">
        <w:t>action</w:t>
      </w:r>
      <w:r w:rsidRPr="00646554">
        <w:t xml:space="preserve"> to address </w:t>
      </w:r>
      <w:r w:rsidR="003567ED" w:rsidRPr="00646554">
        <w:t>sexually transmitted infections</w:t>
      </w:r>
    </w:p>
    <w:p w14:paraId="3EC3ECB6" w14:textId="710BC049" w:rsidR="008D1969" w:rsidRPr="00646554" w:rsidRDefault="006F27A0" w:rsidP="00891B9D">
      <w:r w:rsidRPr="00646554">
        <w:t xml:space="preserve">The Government is providing $220.5 million for </w:t>
      </w:r>
      <w:r w:rsidR="00E20887" w:rsidRPr="00646554">
        <w:t>programs that address blood borne viruses and sexually transmitted infections</w:t>
      </w:r>
      <w:r w:rsidR="0074307D" w:rsidRPr="00646554">
        <w:t xml:space="preserve">. This </w:t>
      </w:r>
      <w:r w:rsidR="00A144AD" w:rsidRPr="00646554">
        <w:t>includes expanding</w:t>
      </w:r>
      <w:r w:rsidR="006B08CB" w:rsidRPr="00646554">
        <w:t xml:space="preserve"> access to viral hepatitis testing, treatment, prevention and harm reduction services</w:t>
      </w:r>
      <w:r w:rsidR="008179C9" w:rsidRPr="00646554">
        <w:t>,</w:t>
      </w:r>
      <w:r w:rsidR="00821FFF" w:rsidRPr="00646554">
        <w:t xml:space="preserve"> and reduc</w:t>
      </w:r>
      <w:r w:rsidR="00A144AD" w:rsidRPr="00646554">
        <w:t>ing</w:t>
      </w:r>
      <w:r w:rsidR="00821FFF" w:rsidRPr="00646554">
        <w:t xml:space="preserve"> HIV transmission in priority populations</w:t>
      </w:r>
      <w:r w:rsidR="006B08CB" w:rsidRPr="00646554">
        <w:t xml:space="preserve">. </w:t>
      </w:r>
      <w:r w:rsidR="008D1969" w:rsidRPr="00646554">
        <w:t xml:space="preserve">To address the rising number of cases of infectious and congenital syphilis in Australia, the Government is committing $16.5 million to reduce preventable infant deaths </w:t>
      </w:r>
      <w:r w:rsidR="009F6827" w:rsidRPr="00646554">
        <w:t xml:space="preserve">in </w:t>
      </w:r>
      <w:r w:rsidR="008D1969" w:rsidRPr="00646554">
        <w:t>vulnerable communities.</w:t>
      </w:r>
    </w:p>
    <w:p w14:paraId="2E1C6110" w14:textId="6A8F3149" w:rsidR="004A689B" w:rsidRPr="00646554" w:rsidRDefault="004A689B" w:rsidP="00DA237B">
      <w:pPr>
        <w:pStyle w:val="Heading4"/>
      </w:pPr>
      <w:r w:rsidRPr="00646554">
        <w:t xml:space="preserve">1800MEDICARE </w:t>
      </w:r>
    </w:p>
    <w:p w14:paraId="11C462E1" w14:textId="110D8ABB" w:rsidR="004A689B" w:rsidRPr="00646554" w:rsidRDefault="004A689B" w:rsidP="004A689B">
      <w:r w:rsidRPr="00646554">
        <w:t xml:space="preserve">The Government is </w:t>
      </w:r>
      <w:r w:rsidR="00E141D8" w:rsidRPr="00646554">
        <w:t>investing</w:t>
      </w:r>
      <w:r w:rsidRPr="00646554">
        <w:t xml:space="preserve"> $219.8 million to </w:t>
      </w:r>
      <w:r w:rsidR="00055C4A" w:rsidRPr="00646554">
        <w:t>establish</w:t>
      </w:r>
      <w:r w:rsidRPr="00646554">
        <w:t xml:space="preserve"> 1800MEDICARE</w:t>
      </w:r>
      <w:r w:rsidR="00A4153F" w:rsidRPr="00646554">
        <w:t xml:space="preserve"> to help</w:t>
      </w:r>
      <w:r w:rsidR="00F03516" w:rsidRPr="00646554">
        <w:t xml:space="preserve"> strengthen access to urgent care and take pressure off hospitals</w:t>
      </w:r>
      <w:r w:rsidR="001E3702" w:rsidRPr="00646554">
        <w:t xml:space="preserve">. </w:t>
      </w:r>
      <w:r w:rsidR="00475B25" w:rsidRPr="00646554">
        <w:t>From</w:t>
      </w:r>
      <w:r w:rsidRPr="00646554">
        <w:t xml:space="preserve"> 1 January</w:t>
      </w:r>
      <w:r w:rsidR="002B79FF" w:rsidRPr="00646554">
        <w:t> </w:t>
      </w:r>
      <w:r w:rsidRPr="00646554">
        <w:t xml:space="preserve">2026, </w:t>
      </w:r>
      <w:r w:rsidR="00475B25" w:rsidRPr="00646554">
        <w:t>t</w:t>
      </w:r>
      <w:r w:rsidR="001E3702" w:rsidRPr="00646554">
        <w:t xml:space="preserve">his initiative will </w:t>
      </w:r>
      <w:r w:rsidR="00C7518A" w:rsidRPr="00646554">
        <w:t xml:space="preserve">facilitate </w:t>
      </w:r>
      <w:r w:rsidR="00D86933" w:rsidRPr="00646554">
        <w:t xml:space="preserve">access to </w:t>
      </w:r>
      <w:r w:rsidRPr="00646554">
        <w:t xml:space="preserve">free, nationwide 24/7 health advice and afterhours GP telehealth services. </w:t>
      </w:r>
      <w:r w:rsidR="00C506D6" w:rsidRPr="00646554">
        <w:t>Nationwide</w:t>
      </w:r>
      <w:r w:rsidR="0096092A" w:rsidRPr="00646554">
        <w:t xml:space="preserve"> </w:t>
      </w:r>
      <w:r w:rsidR="00DC0752" w:rsidRPr="00646554">
        <w:t>1800MEDICARE</w:t>
      </w:r>
      <w:r w:rsidR="0096092A" w:rsidRPr="00646554">
        <w:t xml:space="preserve"> </w:t>
      </w:r>
      <w:r w:rsidR="00475B25" w:rsidRPr="00646554">
        <w:t xml:space="preserve">is expected to </w:t>
      </w:r>
      <w:r w:rsidR="00055C4A" w:rsidRPr="00646554">
        <w:t>result in the delivery of</w:t>
      </w:r>
      <w:r w:rsidRPr="00646554">
        <w:t xml:space="preserve"> </w:t>
      </w:r>
      <w:r w:rsidR="00692036" w:rsidRPr="00646554">
        <w:t xml:space="preserve">over </w:t>
      </w:r>
      <w:r w:rsidR="00AA097B" w:rsidRPr="00646554">
        <w:t>130</w:t>
      </w:r>
      <w:r w:rsidR="00692036" w:rsidRPr="00646554">
        <w:t xml:space="preserve">,000 </w:t>
      </w:r>
      <w:r w:rsidR="00990BA2" w:rsidRPr="00646554">
        <w:t xml:space="preserve">free </w:t>
      </w:r>
      <w:r w:rsidRPr="00646554">
        <w:t xml:space="preserve">telehealth GP </w:t>
      </w:r>
      <w:r w:rsidR="00756750" w:rsidRPr="00646554">
        <w:t>services</w:t>
      </w:r>
      <w:r w:rsidR="00DA704D" w:rsidRPr="00646554">
        <w:t xml:space="preserve"> per year</w:t>
      </w:r>
      <w:r w:rsidRPr="00646554">
        <w:t xml:space="preserve"> by 2029</w:t>
      </w:r>
      <w:r w:rsidR="00AC2AC8" w:rsidRPr="00646554">
        <w:t>–</w:t>
      </w:r>
      <w:r w:rsidRPr="00646554">
        <w:t>30.</w:t>
      </w:r>
    </w:p>
    <w:p w14:paraId="0176F878" w14:textId="64532F39" w:rsidR="008D6AD5" w:rsidRPr="005550D6" w:rsidRDefault="008D6AD5" w:rsidP="004E4182">
      <w:pPr>
        <w:pStyle w:val="Heading3"/>
        <w:rPr>
          <w:bCs/>
        </w:rPr>
      </w:pPr>
      <w:r w:rsidRPr="00646554">
        <w:t>Making it easier to buy and rent a home</w:t>
      </w:r>
    </w:p>
    <w:p w14:paraId="3B0FCCD4" w14:textId="38A902F2" w:rsidR="00BC56E7" w:rsidRPr="00646554" w:rsidRDefault="00BC56E7" w:rsidP="00BC56E7">
      <w:r w:rsidRPr="00646554">
        <w:t>Secure and affordable housing feels out of reach for many Australians</w:t>
      </w:r>
      <w:r w:rsidR="00261A78" w:rsidRPr="00646554">
        <w:t>.</w:t>
      </w:r>
      <w:r w:rsidRPr="00646554">
        <w:t xml:space="preserve"> This </w:t>
      </w:r>
      <w:r w:rsidR="00315C2A" w:rsidRPr="00646554">
        <w:t xml:space="preserve">MYEFO </w:t>
      </w:r>
      <w:r w:rsidR="00B563BE" w:rsidRPr="00646554">
        <w:t>makes further investments</w:t>
      </w:r>
      <w:r w:rsidRPr="00646554">
        <w:t xml:space="preserve"> to </w:t>
      </w:r>
      <w:r w:rsidR="00B563BE" w:rsidRPr="00646554">
        <w:t>deliver</w:t>
      </w:r>
      <w:r w:rsidRPr="00646554">
        <w:t xml:space="preserve"> more homes for first home buyers, </w:t>
      </w:r>
      <w:r w:rsidR="00B563BE" w:rsidRPr="00646554">
        <w:t xml:space="preserve">boost the </w:t>
      </w:r>
      <w:r w:rsidRPr="00646554">
        <w:t xml:space="preserve">construction </w:t>
      </w:r>
      <w:r w:rsidR="00B563BE" w:rsidRPr="00646554">
        <w:t xml:space="preserve">workforce </w:t>
      </w:r>
      <w:r w:rsidRPr="00646554">
        <w:t xml:space="preserve">and </w:t>
      </w:r>
      <w:r w:rsidR="00B563BE" w:rsidRPr="00646554">
        <w:t>increase</w:t>
      </w:r>
      <w:r w:rsidRPr="00646554">
        <w:t xml:space="preserve"> the </w:t>
      </w:r>
      <w:r w:rsidR="00B563BE" w:rsidRPr="00646554">
        <w:t xml:space="preserve">supply of </w:t>
      </w:r>
      <w:r w:rsidRPr="00646554">
        <w:t>social and affordable housing</w:t>
      </w:r>
      <w:r w:rsidR="006056DD" w:rsidRPr="00646554">
        <w:t xml:space="preserve">. </w:t>
      </w:r>
      <w:r w:rsidR="00455E0B" w:rsidRPr="00646554">
        <w:t>These investments are supporting</w:t>
      </w:r>
      <w:r w:rsidR="00E3587A" w:rsidRPr="00646554">
        <w:t xml:space="preserve"> progress towards the Government</w:t>
      </w:r>
      <w:r w:rsidR="000B33D8">
        <w:t>’</w:t>
      </w:r>
      <w:r w:rsidR="00E3587A" w:rsidRPr="00646554">
        <w:t>s ambitious target of building 1.2 million new homes by June 2029.</w:t>
      </w:r>
      <w:r w:rsidRPr="00646554">
        <w:t xml:space="preserve"> </w:t>
      </w:r>
    </w:p>
    <w:p w14:paraId="2F2AA04D" w14:textId="0A494A03" w:rsidR="00235E24" w:rsidRPr="00235E24" w:rsidRDefault="00BC56E7" w:rsidP="00DA237B">
      <w:r w:rsidRPr="00646554">
        <w:t xml:space="preserve">These </w:t>
      </w:r>
      <w:r w:rsidR="00D33360" w:rsidRPr="00646554">
        <w:t xml:space="preserve">measures </w:t>
      </w:r>
      <w:r w:rsidRPr="00646554">
        <w:t xml:space="preserve">build on </w:t>
      </w:r>
      <w:r w:rsidR="00B949D6" w:rsidRPr="00646554">
        <w:t>the Government</w:t>
      </w:r>
      <w:r w:rsidR="000B33D8">
        <w:t>’</w:t>
      </w:r>
      <w:r w:rsidR="00B949D6" w:rsidRPr="00646554">
        <w:t>s first term achievements, including increasing the pipeline of long</w:t>
      </w:r>
      <w:r w:rsidR="000B33D8">
        <w:noBreakHyphen/>
      </w:r>
      <w:r w:rsidR="00B949D6" w:rsidRPr="00646554">
        <w:t xml:space="preserve">term rental properties through Build to Rent tax incentives, </w:t>
      </w:r>
      <w:r w:rsidRPr="00646554">
        <w:t xml:space="preserve">raising the </w:t>
      </w:r>
      <w:r w:rsidR="00D6133B" w:rsidRPr="00646554">
        <w:t xml:space="preserve">maximum </w:t>
      </w:r>
      <w:r w:rsidRPr="00646554">
        <w:t>rate</w:t>
      </w:r>
      <w:r w:rsidR="00D6133B" w:rsidRPr="00646554">
        <w:t>s</w:t>
      </w:r>
      <w:r w:rsidRPr="00646554">
        <w:t xml:space="preserve"> of Commonwealth Rent Assistance by </w:t>
      </w:r>
      <w:r w:rsidR="00D6133B" w:rsidRPr="00646554">
        <w:t xml:space="preserve">close to 50 </w:t>
      </w:r>
      <w:r w:rsidRPr="00646554">
        <w:t>per cent</w:t>
      </w:r>
      <w:r w:rsidR="007A1410" w:rsidRPr="00646554">
        <w:t xml:space="preserve"> (including indexation)</w:t>
      </w:r>
      <w:r w:rsidRPr="00646554">
        <w:t>, and a</w:t>
      </w:r>
      <w:r w:rsidR="00AA6A43" w:rsidRPr="00646554">
        <w:t>n</w:t>
      </w:r>
      <w:r w:rsidRPr="00646554">
        <w:t xml:space="preserve"> historic investment in new </w:t>
      </w:r>
      <w:r w:rsidR="003E3A59" w:rsidRPr="00646554">
        <w:t>crisis and transitional accommodation</w:t>
      </w:r>
      <w:r w:rsidRPr="00646554">
        <w:t>.</w:t>
      </w:r>
      <w:r w:rsidR="003432A7" w:rsidRPr="00646554">
        <w:t xml:space="preserve"> </w:t>
      </w:r>
    </w:p>
    <w:p w14:paraId="4C26D0CF" w14:textId="19871B2E" w:rsidR="008D6AD5" w:rsidRPr="00646554" w:rsidRDefault="008D6AD5" w:rsidP="00DA237B">
      <w:pPr>
        <w:pStyle w:val="Heading4"/>
      </w:pPr>
      <w:r w:rsidRPr="00646554">
        <w:t>100,000 homes for first home buyers</w:t>
      </w:r>
    </w:p>
    <w:p w14:paraId="761C583D" w14:textId="650B86D1" w:rsidR="00CA13C8" w:rsidRPr="00646554" w:rsidRDefault="00042EFA" w:rsidP="008D6AD5">
      <w:r w:rsidRPr="00646554">
        <w:t xml:space="preserve">The Government </w:t>
      </w:r>
      <w:r w:rsidR="00703BEB" w:rsidRPr="00646554">
        <w:t>is</w:t>
      </w:r>
      <w:r w:rsidRPr="00646554">
        <w:t xml:space="preserve"> making more homes available for first home buyers so that more Australians have the opportunity to enter </w:t>
      </w:r>
      <w:r w:rsidR="0064695D" w:rsidRPr="00646554">
        <w:t xml:space="preserve">into </w:t>
      </w:r>
      <w:r w:rsidRPr="00646554">
        <w:t xml:space="preserve">home ownership. </w:t>
      </w:r>
      <w:r w:rsidR="00D66766" w:rsidRPr="00646554">
        <w:t>Through the First Home Supply Program, the Government will partner with states and territories and industry to unlock more housing supply and make it easier for first home buyers to own a home of their own</w:t>
      </w:r>
      <w:r w:rsidR="008D6AD5" w:rsidRPr="00646554">
        <w:t xml:space="preserve">. The Government is investing </w:t>
      </w:r>
      <w:r w:rsidR="00225123" w:rsidRPr="00646554">
        <w:t>$2 billion in grants and $8</w:t>
      </w:r>
      <w:r w:rsidR="00A71A0A" w:rsidRPr="00646554">
        <w:t> </w:t>
      </w:r>
      <w:r w:rsidR="00225123" w:rsidRPr="00646554">
        <w:t xml:space="preserve">billion in </w:t>
      </w:r>
      <w:r w:rsidR="00863B73" w:rsidRPr="00646554">
        <w:t xml:space="preserve">concessional </w:t>
      </w:r>
      <w:r w:rsidR="00225123" w:rsidRPr="00646554">
        <w:t xml:space="preserve">loans </w:t>
      </w:r>
      <w:r w:rsidR="008D6AD5" w:rsidRPr="00646554">
        <w:t xml:space="preserve">to </w:t>
      </w:r>
      <w:r w:rsidR="005A5D30" w:rsidRPr="00646554">
        <w:t xml:space="preserve">deliver </w:t>
      </w:r>
      <w:r w:rsidR="008D6AD5" w:rsidRPr="00646554">
        <w:t xml:space="preserve">up to 100,000 homes </w:t>
      </w:r>
      <w:r w:rsidR="0011306F" w:rsidRPr="00646554">
        <w:t xml:space="preserve">reserved </w:t>
      </w:r>
      <w:r w:rsidR="008D6AD5" w:rsidRPr="00646554">
        <w:t>for first home buyers</w:t>
      </w:r>
      <w:r w:rsidR="00841E65" w:rsidRPr="00646554">
        <w:t>.</w:t>
      </w:r>
      <w:r w:rsidR="00162441" w:rsidRPr="00646554">
        <w:t xml:space="preserve"> </w:t>
      </w:r>
      <w:r w:rsidR="00841E65" w:rsidRPr="00646554">
        <w:t>S</w:t>
      </w:r>
      <w:r w:rsidR="008D6AD5" w:rsidRPr="00646554">
        <w:t xml:space="preserve">tate </w:t>
      </w:r>
      <w:r w:rsidR="003B71CB" w:rsidRPr="00646554">
        <w:t>g</w:t>
      </w:r>
      <w:r w:rsidR="0057493C" w:rsidRPr="00646554">
        <w:t xml:space="preserve">overnments </w:t>
      </w:r>
      <w:r w:rsidR="008D6AD5" w:rsidRPr="00646554">
        <w:t xml:space="preserve">will </w:t>
      </w:r>
      <w:r w:rsidR="00C65B96" w:rsidRPr="00646554">
        <w:t xml:space="preserve">also provide </w:t>
      </w:r>
      <w:r w:rsidR="008D6AD5" w:rsidRPr="00646554">
        <w:t xml:space="preserve">$2 billion in </w:t>
      </w:r>
      <w:r w:rsidR="00BB78B8" w:rsidRPr="00646554">
        <w:t>matched funding</w:t>
      </w:r>
      <w:r w:rsidR="008D6AD5" w:rsidRPr="00646554">
        <w:t xml:space="preserve"> to get homes underway. </w:t>
      </w:r>
    </w:p>
    <w:p w14:paraId="08257E67" w14:textId="2EF7946C" w:rsidR="008D6AD5" w:rsidRPr="00646554" w:rsidRDefault="00A23BBF" w:rsidP="008D6AD5">
      <w:r w:rsidRPr="00646554">
        <w:t xml:space="preserve">The Government will work with states and territories </w:t>
      </w:r>
      <w:r w:rsidR="00927291" w:rsidRPr="00646554">
        <w:t xml:space="preserve">and industry to </w:t>
      </w:r>
      <w:r w:rsidR="003F5BB0" w:rsidRPr="00646554">
        <w:t xml:space="preserve">identify land that is vacant or underutilised. </w:t>
      </w:r>
      <w:r w:rsidR="008D6AD5" w:rsidRPr="00646554">
        <w:t xml:space="preserve">Construction on </w:t>
      </w:r>
      <w:r w:rsidR="002A6629" w:rsidRPr="00646554">
        <w:t xml:space="preserve">the first </w:t>
      </w:r>
      <w:r w:rsidR="008D6AD5" w:rsidRPr="00646554">
        <w:t>homes will start in 2026</w:t>
      </w:r>
      <w:r w:rsidR="00BB76DF">
        <w:t>–</w:t>
      </w:r>
      <w:r w:rsidR="008D6AD5" w:rsidRPr="00646554">
        <w:t xml:space="preserve">27, with first home buyers </w:t>
      </w:r>
      <w:r w:rsidR="00F10F26" w:rsidRPr="00646554">
        <w:t xml:space="preserve">to begin </w:t>
      </w:r>
      <w:r w:rsidR="008D6AD5" w:rsidRPr="00646554">
        <w:t>moving in from 2027</w:t>
      </w:r>
      <w:r w:rsidR="00A441E8" w:rsidRPr="00646554">
        <w:rPr>
          <w:rFonts w:ascii="Symbol" w:eastAsia="Symbol" w:hAnsi="Symbol" w:cs="Symbol"/>
        </w:rPr>
        <w:t>-</w:t>
      </w:r>
      <w:r w:rsidR="008D6AD5" w:rsidRPr="00646554">
        <w:t>28.</w:t>
      </w:r>
      <w:r w:rsidR="009D16FB" w:rsidRPr="00646554">
        <w:t xml:space="preserve"> </w:t>
      </w:r>
    </w:p>
    <w:p w14:paraId="216EF542" w14:textId="0DEEB449" w:rsidR="008D6AD5" w:rsidRPr="00646554" w:rsidRDefault="008D6AD5" w:rsidP="00DA237B">
      <w:pPr>
        <w:pStyle w:val="Heading4"/>
      </w:pPr>
      <w:r w:rsidRPr="00646554">
        <w:lastRenderedPageBreak/>
        <w:t xml:space="preserve">Expanding the </w:t>
      </w:r>
      <w:r w:rsidR="00EF6FAC" w:rsidRPr="00646554">
        <w:t>5% Deposit Scheme</w:t>
      </w:r>
      <w:r w:rsidRPr="00646554">
        <w:t xml:space="preserve"> </w:t>
      </w:r>
    </w:p>
    <w:p w14:paraId="4F249E9C" w14:textId="48CFFDAA" w:rsidR="006A518C" w:rsidRPr="00646554" w:rsidRDefault="008D6AD5" w:rsidP="00E31A2F">
      <w:pPr>
        <w:keepLines/>
      </w:pPr>
      <w:r w:rsidRPr="00646554">
        <w:t xml:space="preserve">On 1 October 2025, the Government expanded the 5% Deposit Scheme to help more Australians buy their first home sooner. </w:t>
      </w:r>
      <w:r w:rsidR="003D00B6" w:rsidRPr="00646554">
        <w:t xml:space="preserve">The </w:t>
      </w:r>
      <w:r w:rsidR="00347973" w:rsidRPr="00646554">
        <w:t>Government</w:t>
      </w:r>
      <w:r w:rsidR="003D00B6" w:rsidRPr="00646554">
        <w:t xml:space="preserve"> has invested $5.4 million </w:t>
      </w:r>
      <w:r w:rsidR="003D57D9" w:rsidRPr="00646554">
        <w:t xml:space="preserve">over </w:t>
      </w:r>
      <w:r w:rsidR="00545901" w:rsidRPr="00646554">
        <w:t>four </w:t>
      </w:r>
      <w:r w:rsidR="003D57D9" w:rsidRPr="00646554">
        <w:t>years to ensure a</w:t>
      </w:r>
      <w:r w:rsidRPr="00646554">
        <w:t xml:space="preserve">ll first home buyers now have access to the </w:t>
      </w:r>
      <w:r w:rsidR="00D76F3D" w:rsidRPr="00646554">
        <w:t>5% Deposit</w:t>
      </w:r>
      <w:r w:rsidRPr="00646554">
        <w:t xml:space="preserve"> Scheme, with no caps on places or income limits. Property price caps have also increased, providing access to a greater variety of homes. Under the</w:t>
      </w:r>
      <w:r w:rsidR="00D76F3D" w:rsidRPr="00646554">
        <w:t xml:space="preserve"> 5% Deposit</w:t>
      </w:r>
      <w:r w:rsidRPr="00646554">
        <w:t xml:space="preserve"> Scheme, the Government will guarantee a portion of a first home buyer</w:t>
      </w:r>
      <w:r w:rsidR="000B33D8">
        <w:t>’</w:t>
      </w:r>
      <w:r w:rsidRPr="00646554">
        <w:t>s home loan, so they can purchase a home with a lower deposit and save on Lenders Mortgage Insurance.</w:t>
      </w:r>
      <w:r w:rsidR="004452A7" w:rsidRPr="00646554">
        <w:t xml:space="preserve"> </w:t>
      </w:r>
    </w:p>
    <w:p w14:paraId="24695464" w14:textId="05A295E9" w:rsidR="0018743E" w:rsidRPr="00646554" w:rsidRDefault="0018743E" w:rsidP="008D6AD5">
      <w:r w:rsidRPr="00646554">
        <w:t xml:space="preserve">This </w:t>
      </w:r>
      <w:r w:rsidR="00DB21B2" w:rsidRPr="00646554">
        <w:t>cuts years off</w:t>
      </w:r>
      <w:r w:rsidRPr="00646554">
        <w:t xml:space="preserve"> the</w:t>
      </w:r>
      <w:r w:rsidR="00DB21B2" w:rsidRPr="00646554">
        <w:t xml:space="preserve"> time it takes to</w:t>
      </w:r>
      <w:r w:rsidRPr="00646554">
        <w:t xml:space="preserve"> save </w:t>
      </w:r>
      <w:r w:rsidR="00DB21B2" w:rsidRPr="00646554">
        <w:t>a deposit</w:t>
      </w:r>
      <w:r w:rsidRPr="00646554">
        <w:t xml:space="preserve"> </w:t>
      </w:r>
      <w:r w:rsidR="00BE76F8" w:rsidRPr="00646554">
        <w:t xml:space="preserve">and </w:t>
      </w:r>
      <w:r w:rsidR="00201B69" w:rsidRPr="00646554">
        <w:t xml:space="preserve">brings </w:t>
      </w:r>
      <w:r w:rsidR="009E471D" w:rsidRPr="00646554">
        <w:t xml:space="preserve">the dream of </w:t>
      </w:r>
      <w:r w:rsidR="00201B69" w:rsidRPr="00646554">
        <w:t>home ownership back into reach for first home buyers</w:t>
      </w:r>
      <w:r w:rsidR="009E471D" w:rsidRPr="00646554">
        <w:t xml:space="preserve"> across the country</w:t>
      </w:r>
      <w:r w:rsidR="00201B69" w:rsidRPr="00646554">
        <w:t>.</w:t>
      </w:r>
      <w:r w:rsidRPr="00646554">
        <w:t xml:space="preserve"> </w:t>
      </w:r>
      <w:r w:rsidR="009C0833" w:rsidRPr="00646554">
        <w:t xml:space="preserve">Further, the changes to </w:t>
      </w:r>
      <w:r w:rsidR="00CF3872" w:rsidRPr="00646554">
        <w:t xml:space="preserve">the </w:t>
      </w:r>
      <w:r w:rsidR="006A518C" w:rsidRPr="00646554">
        <w:t>S</w:t>
      </w:r>
      <w:r w:rsidR="009C0833" w:rsidRPr="00646554">
        <w:t xml:space="preserve">ingle </w:t>
      </w:r>
      <w:r w:rsidR="006A518C" w:rsidRPr="00646554">
        <w:t>P</w:t>
      </w:r>
      <w:r w:rsidR="009C0833" w:rsidRPr="00646554">
        <w:t xml:space="preserve">arent </w:t>
      </w:r>
      <w:r w:rsidR="006A518C" w:rsidRPr="00646554">
        <w:t>stream</w:t>
      </w:r>
      <w:r w:rsidR="009C0833" w:rsidRPr="00646554">
        <w:t xml:space="preserve"> </w:t>
      </w:r>
      <w:r w:rsidR="00C53133" w:rsidRPr="00646554">
        <w:t xml:space="preserve">will allow more </w:t>
      </w:r>
      <w:r w:rsidR="003C16D5" w:rsidRPr="00646554">
        <w:t xml:space="preserve">single parents and guardians to provide their family with greater security in appropriate homes. </w:t>
      </w:r>
    </w:p>
    <w:p w14:paraId="5487C510" w14:textId="5B63F0DB" w:rsidR="004452A7" w:rsidRPr="00646554" w:rsidRDefault="004452A7" w:rsidP="008D6AD5">
      <w:r w:rsidRPr="00646554">
        <w:t xml:space="preserve">Since the </w:t>
      </w:r>
      <w:r w:rsidR="00B336F5" w:rsidRPr="00646554">
        <w:t>5% Deposit</w:t>
      </w:r>
      <w:r w:rsidRPr="00646554">
        <w:t xml:space="preserve"> </w:t>
      </w:r>
      <w:r w:rsidR="00CF3872" w:rsidRPr="00646554">
        <w:t>S</w:t>
      </w:r>
      <w:r w:rsidRPr="00646554">
        <w:t xml:space="preserve">cheme was expanded it has </w:t>
      </w:r>
      <w:r w:rsidR="009C1A94" w:rsidRPr="00646554">
        <w:t xml:space="preserve">supported more than </w:t>
      </w:r>
      <w:r w:rsidR="00127A77" w:rsidRPr="00646554">
        <w:t>21</w:t>
      </w:r>
      <w:r w:rsidR="00D3541D" w:rsidRPr="00646554">
        <w:t>,000</w:t>
      </w:r>
      <w:r w:rsidR="00CB741D" w:rsidRPr="00646554">
        <w:t xml:space="preserve"> </w:t>
      </w:r>
      <w:r w:rsidR="009C1A94" w:rsidRPr="00646554">
        <w:t xml:space="preserve">people into home </w:t>
      </w:r>
      <w:r w:rsidR="00F03C84" w:rsidRPr="00646554">
        <w:t>ownership</w:t>
      </w:r>
      <w:r w:rsidR="5DC49260" w:rsidRPr="00646554">
        <w:t xml:space="preserve"> and more than</w:t>
      </w:r>
      <w:r w:rsidR="003356F1" w:rsidRPr="00646554">
        <w:t xml:space="preserve"> 200,000 since May 2022. </w:t>
      </w:r>
    </w:p>
    <w:p w14:paraId="0E24A707" w14:textId="21149CFB" w:rsidR="003849C5" w:rsidRPr="00646554" w:rsidRDefault="003849C5" w:rsidP="00DA237B">
      <w:pPr>
        <w:pStyle w:val="Heading4"/>
      </w:pPr>
      <w:bookmarkStart w:id="1" w:name="_Hlk216108010"/>
      <w:r w:rsidRPr="00646554">
        <w:t xml:space="preserve">More social and affordable housing and better First Nations housing outcomes </w:t>
      </w:r>
    </w:p>
    <w:p w14:paraId="2F287DC1" w14:textId="4C0FE239" w:rsidR="003849C5" w:rsidRPr="00646554" w:rsidRDefault="003849C5" w:rsidP="003849C5">
      <w:r w:rsidRPr="00646554">
        <w:t xml:space="preserve">On </w:t>
      </w:r>
      <w:r w:rsidR="003669F1" w:rsidRPr="00646554">
        <w:t>23</w:t>
      </w:r>
      <w:r w:rsidRPr="00646554">
        <w:t xml:space="preserve"> November 2025, the Government announced that it will deliver the largest round yet under the Housing Australia Future Fund (HAFF), supporting more than 21,000 new social and affordable homes. This builds on the strong progress made under previous rounds which have contracted 18,650 homes, including 9,284 social and 9,366 affordable homes. </w:t>
      </w:r>
    </w:p>
    <w:p w14:paraId="3F6D1028" w14:textId="26C02801" w:rsidR="003849C5" w:rsidRPr="00646554" w:rsidRDefault="008E0781" w:rsidP="003849C5">
      <w:r w:rsidRPr="00646554">
        <w:t xml:space="preserve">Round </w:t>
      </w:r>
      <w:r w:rsidR="00E4630E" w:rsidRPr="00646554">
        <w:t>3 of the</w:t>
      </w:r>
      <w:r w:rsidR="003849C5" w:rsidRPr="00646554">
        <w:t xml:space="preserve"> HAFF </w:t>
      </w:r>
      <w:r w:rsidR="00DA109D" w:rsidRPr="00646554">
        <w:t>includes</w:t>
      </w:r>
      <w:r w:rsidR="003849C5" w:rsidRPr="00646554">
        <w:t xml:space="preserve"> </w:t>
      </w:r>
      <w:r w:rsidR="002E4019" w:rsidRPr="00646554">
        <w:t>$</w:t>
      </w:r>
      <w:r w:rsidR="003849C5" w:rsidRPr="00646554">
        <w:t>3.1 billion in concessional loans</w:t>
      </w:r>
      <w:r w:rsidR="00973A36" w:rsidRPr="00646554">
        <w:t xml:space="preserve"> for community housing providers</w:t>
      </w:r>
      <w:r w:rsidR="003849C5" w:rsidRPr="00646554">
        <w:t xml:space="preserve">, </w:t>
      </w:r>
      <w:r w:rsidR="00DA109D" w:rsidRPr="00646554">
        <w:t>with</w:t>
      </w:r>
      <w:r w:rsidR="003849C5" w:rsidRPr="00646554">
        <w:t xml:space="preserve"> </w:t>
      </w:r>
      <w:r w:rsidR="002E4019" w:rsidRPr="00646554">
        <w:t>$</w:t>
      </w:r>
      <w:r w:rsidR="003849C5" w:rsidRPr="00646554">
        <w:t>2.6 billion in additional investment. This brings the total concessional loan program to $4.5 billion, providing the upfront investment needed to support construction of new homes. This forms part of the Government</w:t>
      </w:r>
      <w:r w:rsidR="000B33D8">
        <w:t>’</w:t>
      </w:r>
      <w:r w:rsidR="003849C5" w:rsidRPr="00646554">
        <w:t xml:space="preserve">s commitment to build 55,000 social and affordable homes. </w:t>
      </w:r>
    </w:p>
    <w:p w14:paraId="56CF5E5A" w14:textId="7EE4882E" w:rsidR="006A7199" w:rsidRPr="00646554" w:rsidRDefault="004E70AA" w:rsidP="003849C5">
      <w:r w:rsidRPr="00646554">
        <w:t>In line with the Government</w:t>
      </w:r>
      <w:r w:rsidR="000B33D8">
        <w:t>’</w:t>
      </w:r>
      <w:r w:rsidRPr="00646554">
        <w:t xml:space="preserve">s commitment to Closing the Gap, </w:t>
      </w:r>
      <w:proofErr w:type="gramStart"/>
      <w:r w:rsidRPr="00646554">
        <w:t>Round</w:t>
      </w:r>
      <w:proofErr w:type="gramEnd"/>
      <w:r w:rsidRPr="00646554">
        <w:t xml:space="preserve"> 3 will include a dedicated funding stream to improve First Nations housing outcomes and strengthen the </w:t>
      </w:r>
      <w:r w:rsidR="00730716" w:rsidRPr="00646554">
        <w:t xml:space="preserve">First Nations </w:t>
      </w:r>
      <w:r w:rsidR="00974EFA" w:rsidRPr="00646554">
        <w:t xml:space="preserve">housing </w:t>
      </w:r>
      <w:r w:rsidRPr="00646554">
        <w:t>sector. </w:t>
      </w:r>
      <w:r w:rsidR="00B6500A" w:rsidRPr="00646554">
        <w:t xml:space="preserve">This </w:t>
      </w:r>
      <w:r w:rsidR="004A1C34" w:rsidRPr="00646554">
        <w:t>includes $600 million</w:t>
      </w:r>
      <w:r w:rsidR="00B6500A" w:rsidRPr="00646554">
        <w:t xml:space="preserve"> </w:t>
      </w:r>
      <w:r w:rsidR="001B518D" w:rsidRPr="00646554">
        <w:t>i</w:t>
      </w:r>
      <w:r w:rsidR="007E1109" w:rsidRPr="00646554">
        <w:t xml:space="preserve">n </w:t>
      </w:r>
      <w:r w:rsidR="007C72B9" w:rsidRPr="00646554">
        <w:t>dedicated</w:t>
      </w:r>
      <w:r w:rsidR="007E1109" w:rsidRPr="00646554">
        <w:t xml:space="preserve"> funding and access </w:t>
      </w:r>
      <w:r w:rsidR="007A0971" w:rsidRPr="00646554">
        <w:t xml:space="preserve">to concessional loans </w:t>
      </w:r>
      <w:r w:rsidR="00EB6A74" w:rsidRPr="00646554">
        <w:t>for</w:t>
      </w:r>
      <w:r w:rsidR="007A0971" w:rsidRPr="00646554">
        <w:t xml:space="preserve"> projects delivered by</w:t>
      </w:r>
      <w:r w:rsidR="00CD04AB" w:rsidRPr="00646554">
        <w:t>,</w:t>
      </w:r>
      <w:r w:rsidR="007A0971" w:rsidRPr="00646554">
        <w:t xml:space="preserve"> or in partnership with</w:t>
      </w:r>
      <w:r w:rsidR="00F613AE" w:rsidRPr="00646554">
        <w:t>,</w:t>
      </w:r>
      <w:r w:rsidR="007A0971" w:rsidRPr="00646554">
        <w:t xml:space="preserve"> First Nations housing organisations</w:t>
      </w:r>
      <w:r w:rsidR="00A0588E" w:rsidRPr="00646554">
        <w:t xml:space="preserve">. </w:t>
      </w:r>
      <w:r w:rsidR="00C81DBB" w:rsidRPr="00646554">
        <w:t>Round 3 will also introduce a</w:t>
      </w:r>
      <w:r w:rsidR="00A0588E" w:rsidRPr="00646554">
        <w:t xml:space="preserve"> 10 per cent First Nations tenancy target across all social housing delivered in th</w:t>
      </w:r>
      <w:r w:rsidR="009443F1" w:rsidRPr="00646554">
        <w:t>is</w:t>
      </w:r>
      <w:r w:rsidR="00A0588E" w:rsidRPr="00646554">
        <w:t xml:space="preserve"> </w:t>
      </w:r>
      <w:r w:rsidR="00671645" w:rsidRPr="00646554">
        <w:t>round</w:t>
      </w:r>
      <w:r w:rsidR="005559FF" w:rsidRPr="00646554">
        <w:t xml:space="preserve">. </w:t>
      </w:r>
    </w:p>
    <w:p w14:paraId="5611AD77" w14:textId="457B2EF3" w:rsidR="003849C5" w:rsidRPr="00646554" w:rsidRDefault="00F9024B" w:rsidP="003849C5">
      <w:r w:rsidRPr="00646554">
        <w:t>A</w:t>
      </w:r>
      <w:r w:rsidR="00C81DBB" w:rsidRPr="00646554">
        <w:t xml:space="preserve"> new First Nations concierge function </w:t>
      </w:r>
      <w:r w:rsidRPr="00646554">
        <w:t xml:space="preserve">will be established </w:t>
      </w:r>
      <w:r w:rsidR="005559FF" w:rsidRPr="00646554">
        <w:t>with</w:t>
      </w:r>
      <w:r w:rsidR="004A3384" w:rsidRPr="00646554">
        <w:t xml:space="preserve">in Housing Australia to support </w:t>
      </w:r>
      <w:r w:rsidR="00F86699" w:rsidRPr="00646554">
        <w:t xml:space="preserve">First Nations </w:t>
      </w:r>
      <w:r w:rsidR="003F52F5" w:rsidRPr="00646554">
        <w:t>organisations</w:t>
      </w:r>
      <w:r w:rsidR="008C48FF" w:rsidRPr="00646554">
        <w:t xml:space="preserve"> through the application and delivery process</w:t>
      </w:r>
      <w:r w:rsidR="00DE5390" w:rsidRPr="00646554">
        <w:t>,</w:t>
      </w:r>
      <w:r w:rsidR="008C48FF" w:rsidRPr="00646554">
        <w:t xml:space="preserve"> and </w:t>
      </w:r>
      <w:r w:rsidR="00DE5390" w:rsidRPr="00646554">
        <w:t>to</w:t>
      </w:r>
      <w:r w:rsidR="008C48FF" w:rsidRPr="00646554">
        <w:t xml:space="preserve"> help build the long</w:t>
      </w:r>
      <w:r w:rsidR="000B33D8">
        <w:noBreakHyphen/>
      </w:r>
      <w:r w:rsidR="008C48FF" w:rsidRPr="00646554">
        <w:t xml:space="preserve">term capacity of the </w:t>
      </w:r>
      <w:r w:rsidR="001E3F3F" w:rsidRPr="00646554">
        <w:t xml:space="preserve">First Nations </w:t>
      </w:r>
      <w:r w:rsidR="006A6C52" w:rsidRPr="00646554">
        <w:t>housing sector.</w:t>
      </w:r>
      <w:r w:rsidR="003849C5" w:rsidRPr="00646554">
        <w:t xml:space="preserve"> </w:t>
      </w:r>
    </w:p>
    <w:bookmarkEnd w:id="1"/>
    <w:p w14:paraId="4717B9A2" w14:textId="03CFF1F5" w:rsidR="008D6AD5" w:rsidRPr="00646554" w:rsidRDefault="008D6AD5" w:rsidP="003171B0">
      <w:pPr>
        <w:pStyle w:val="Heading5"/>
      </w:pPr>
      <w:r w:rsidRPr="00646554">
        <w:t xml:space="preserve">Closing the Gap </w:t>
      </w:r>
      <w:r w:rsidR="005270F1" w:rsidRPr="00646554">
        <w:t xml:space="preserve">through the </w:t>
      </w:r>
      <w:r w:rsidRPr="00646554">
        <w:t xml:space="preserve">Housing Policy Partnership </w:t>
      </w:r>
    </w:p>
    <w:p w14:paraId="74396187" w14:textId="5D2A39B8" w:rsidR="008D6AD5" w:rsidRPr="00646554" w:rsidRDefault="008D6AD5" w:rsidP="008D6AD5">
      <w:r w:rsidRPr="00646554">
        <w:t>The Government will provide $6 million to extend the Housing Policy Partnership, a key commitment under the National Agreement on Closing the Gap, for two years from 2026</w:t>
      </w:r>
      <w:r w:rsidR="002254A9" w:rsidRPr="00646554">
        <w:t>–</w:t>
      </w:r>
      <w:r w:rsidR="002254A9" w:rsidRPr="00646554">
        <w:rPr>
          <w:rFonts w:ascii="Times New Roman" w:hAnsi="Times New Roman" w:hint="eastAsia"/>
          <w:rtl/>
        </w:rPr>
        <w:t>‍</w:t>
      </w:r>
      <w:r w:rsidRPr="00646554">
        <w:t xml:space="preserve">27. The </w:t>
      </w:r>
      <w:r w:rsidR="00F613AE" w:rsidRPr="00646554">
        <w:t>Housing Policy</w:t>
      </w:r>
      <w:r w:rsidRPr="00646554">
        <w:t xml:space="preserve"> Partnership brings together governments and First Nations representatives to have a genuine say in the design and delivery of First Nations housing.</w:t>
      </w:r>
    </w:p>
    <w:p w14:paraId="15B33804" w14:textId="4C3430F5" w:rsidR="00D1200D" w:rsidRPr="00646554" w:rsidRDefault="00D1200D" w:rsidP="00D1200D">
      <w:pPr>
        <w:pStyle w:val="Heading4"/>
      </w:pPr>
      <w:r w:rsidRPr="00646554">
        <w:lastRenderedPageBreak/>
        <w:t>F</w:t>
      </w:r>
      <w:r w:rsidR="00F23457" w:rsidRPr="00646554">
        <w:t>ast</w:t>
      </w:r>
      <w:r w:rsidR="0064739C" w:rsidRPr="00646554">
        <w:t xml:space="preserve"> </w:t>
      </w:r>
      <w:r w:rsidR="00F23457" w:rsidRPr="00646554">
        <w:t xml:space="preserve">tracking </w:t>
      </w:r>
      <w:r w:rsidR="00E879F2" w:rsidRPr="00646554">
        <w:t xml:space="preserve">skills </w:t>
      </w:r>
      <w:r w:rsidR="0064739C" w:rsidRPr="00646554">
        <w:t xml:space="preserve">in priority industries </w:t>
      </w:r>
    </w:p>
    <w:p w14:paraId="1778A54E" w14:textId="7E6A24FC" w:rsidR="00D1200D" w:rsidRPr="00646554" w:rsidRDefault="00D1200D" w:rsidP="00D1200D">
      <w:r w:rsidRPr="00646554">
        <w:t>The Government is investing $78</w:t>
      </w:r>
      <w:r w:rsidR="00021300" w:rsidRPr="00646554">
        <w:t>.0</w:t>
      </w:r>
      <w:r w:rsidRPr="00646554">
        <w:t xml:space="preserve"> million to fast track the qualification of 6,000</w:t>
      </w:r>
      <w:r w:rsidR="006256A1" w:rsidRPr="00646554">
        <w:t> </w:t>
      </w:r>
      <w:r w:rsidRPr="00646554">
        <w:t xml:space="preserve">tradespeople to help build more homes across Australia. The Advanced Entry Trades Training program will help experienced but unqualified workers in the residential housing and civil construction industry gain nationally recognised vocational education and training qualifications to </w:t>
      </w:r>
      <w:r w:rsidR="00120982" w:rsidRPr="00646554">
        <w:t xml:space="preserve">help build more </w:t>
      </w:r>
      <w:r w:rsidR="0084404D" w:rsidRPr="00646554">
        <w:t>construction</w:t>
      </w:r>
      <w:r w:rsidR="00120982" w:rsidRPr="00646554">
        <w:t xml:space="preserve"> projects, sooner</w:t>
      </w:r>
      <w:r w:rsidRPr="00646554">
        <w:t>.</w:t>
      </w:r>
    </w:p>
    <w:p w14:paraId="0A6A6F7D" w14:textId="1D62DB12" w:rsidR="00D1200D" w:rsidRPr="00646554" w:rsidRDefault="00D1200D" w:rsidP="00D1200D">
      <w:r w:rsidRPr="00646554">
        <w:t>In addition, the Government is providing a 12</w:t>
      </w:r>
      <w:r w:rsidR="000B33D8">
        <w:noBreakHyphen/>
      </w:r>
      <w:r w:rsidRPr="00646554">
        <w:t xml:space="preserve">month extension of the current level of financial support for employers of Australian </w:t>
      </w:r>
      <w:r w:rsidR="00316490" w:rsidRPr="00646554">
        <w:t>a</w:t>
      </w:r>
      <w:r w:rsidRPr="00646554">
        <w:t>pprentices training in Key Apprentice</w:t>
      </w:r>
      <w:r w:rsidR="003A2CFC" w:rsidRPr="00646554">
        <w:t>ship</w:t>
      </w:r>
      <w:r w:rsidRPr="00646554">
        <w:t xml:space="preserve"> Program occupations from 1 January 2026. Employers of eligible apprentices in the clean energy and housing construction sectors will continue to be eligible for up to $5,000 over the apprenticeship.</w:t>
      </w:r>
    </w:p>
    <w:p w14:paraId="66DC4F5A" w14:textId="164882AF" w:rsidR="00703D32" w:rsidRPr="00646554" w:rsidRDefault="00D1200D" w:rsidP="002611F0">
      <w:r w:rsidRPr="00646554">
        <w:t xml:space="preserve">This work builds on </w:t>
      </w:r>
      <w:r w:rsidR="00367B5B" w:rsidRPr="00646554">
        <w:t>other</w:t>
      </w:r>
      <w:r w:rsidRPr="00646554">
        <w:t xml:space="preserve"> recent reforms including the introduction and permanent establishment of Free TAFE, the establishment of the Key Apprentice</w:t>
      </w:r>
      <w:r w:rsidR="003A2CFC" w:rsidRPr="00646554">
        <w:t>ship</w:t>
      </w:r>
      <w:r w:rsidRPr="00646554">
        <w:t xml:space="preserve"> Program which provides eligible housing construction </w:t>
      </w:r>
      <w:r w:rsidR="00050767" w:rsidRPr="00646554">
        <w:t xml:space="preserve">and clean energy </w:t>
      </w:r>
      <w:r w:rsidRPr="00646554">
        <w:t>apprentices up to $10,000 over the</w:t>
      </w:r>
      <w:r w:rsidR="00050767" w:rsidRPr="00646554">
        <w:t xml:space="preserve"> course of </w:t>
      </w:r>
      <w:r w:rsidRPr="00646554">
        <w:t xml:space="preserve">their apprenticeship, and the increases to the Living Away </w:t>
      </w:r>
      <w:proofErr w:type="gramStart"/>
      <w:r w:rsidRPr="00646554">
        <w:t>From</w:t>
      </w:r>
      <w:proofErr w:type="gramEnd"/>
      <w:r w:rsidRPr="00646554">
        <w:t xml:space="preserve"> Home Allowance and Disability Australian Apprentice Wage </w:t>
      </w:r>
      <w:r w:rsidR="001D760A" w:rsidRPr="00646554">
        <w:t>Support payment.</w:t>
      </w:r>
    </w:p>
    <w:p w14:paraId="3043D332" w14:textId="21BC5064" w:rsidR="002403EB" w:rsidRPr="00646554" w:rsidRDefault="004C3CB0" w:rsidP="002611F0">
      <w:r w:rsidRPr="00646554">
        <w:t>Apprenticeships in priority occupations outside of the Key Apprenticeship Program will receive incentive payments of $5,000 per apprenticeship. This support will be shared equally – with $2,500 for the apprentice and $2,500 for the employer</w:t>
      </w:r>
      <w:r w:rsidR="00D1200D" w:rsidRPr="00646554" w:rsidDel="00703D32">
        <w:t>.</w:t>
      </w:r>
    </w:p>
    <w:p w14:paraId="1EF739BE" w14:textId="0A6ED40D" w:rsidR="00FE6523" w:rsidRPr="00646554" w:rsidRDefault="004A333F" w:rsidP="00960617">
      <w:pPr>
        <w:pStyle w:val="Heading3"/>
      </w:pPr>
      <w:r w:rsidRPr="00646554">
        <w:t xml:space="preserve">Investing in </w:t>
      </w:r>
      <w:r w:rsidR="00FE6523" w:rsidRPr="00646554">
        <w:t>cleaner energy and building a Future Made in Australia</w:t>
      </w:r>
    </w:p>
    <w:p w14:paraId="0A11CF6D" w14:textId="0607B3AA" w:rsidR="00401AE5" w:rsidRPr="00646554" w:rsidRDefault="007E07FB" w:rsidP="00DA237B">
      <w:r w:rsidRPr="00646554">
        <w:t xml:space="preserve">The </w:t>
      </w:r>
      <w:r w:rsidR="00E947FE" w:rsidRPr="00646554">
        <w:t>global transition towards net zero presents significant economic opportunities for</w:t>
      </w:r>
      <w:r w:rsidRPr="00646554">
        <w:t xml:space="preserve"> Australia</w:t>
      </w:r>
      <w:r w:rsidR="00611854" w:rsidRPr="00646554">
        <w:t xml:space="preserve">. The </w:t>
      </w:r>
      <w:r w:rsidR="00347973" w:rsidRPr="00646554">
        <w:t>Government</w:t>
      </w:r>
      <w:r w:rsidR="00611854" w:rsidRPr="00646554">
        <w:t xml:space="preserve"> is focussed on making Australians the beneficiar</w:t>
      </w:r>
      <w:r w:rsidR="000F46BF" w:rsidRPr="00646554">
        <w:t>ies of this global shift by accelerating the delivery of cleaner, cheaper energy</w:t>
      </w:r>
      <w:r w:rsidR="00B1689C" w:rsidRPr="00646554">
        <w:t>, providing businesses with the certainty they need to invest, and</w:t>
      </w:r>
      <w:r w:rsidRPr="00646554">
        <w:t xml:space="preserve"> </w:t>
      </w:r>
      <w:r w:rsidR="00032DBF" w:rsidRPr="00646554">
        <w:t xml:space="preserve">seizing </w:t>
      </w:r>
      <w:r w:rsidR="0062736E" w:rsidRPr="00646554">
        <w:t xml:space="preserve">new </w:t>
      </w:r>
      <w:r w:rsidR="00E679BB" w:rsidRPr="00646554">
        <w:t>industrial opportunities on offer</w:t>
      </w:r>
      <w:r w:rsidR="0062736E" w:rsidRPr="00646554">
        <w:t>.</w:t>
      </w:r>
      <w:r w:rsidR="00E679BB" w:rsidRPr="00646554">
        <w:t xml:space="preserve"> </w:t>
      </w:r>
    </w:p>
    <w:p w14:paraId="435321A6" w14:textId="08329245" w:rsidR="002A6F2E" w:rsidRPr="00646554" w:rsidRDefault="002A6F2E" w:rsidP="00DA237B">
      <w:pPr>
        <w:pStyle w:val="Heading4"/>
      </w:pPr>
      <w:r w:rsidRPr="00646554">
        <w:t>Net Zero Plan</w:t>
      </w:r>
    </w:p>
    <w:p w14:paraId="3BF5B881" w14:textId="1F0DCC40" w:rsidR="00C26882" w:rsidRPr="00EF4F7C" w:rsidRDefault="00BE43F7" w:rsidP="00C26882">
      <w:r w:rsidRPr="00646554">
        <w:t xml:space="preserve">In September 2025, the Government </w:t>
      </w:r>
      <w:r w:rsidR="0062736E" w:rsidRPr="00646554">
        <w:t>built on its commitment to net zero by 2050</w:t>
      </w:r>
      <w:r w:rsidR="00D34654" w:rsidRPr="00646554">
        <w:t xml:space="preserve"> and its existing </w:t>
      </w:r>
      <w:r w:rsidR="0064374C" w:rsidRPr="00646554">
        <w:t xml:space="preserve">2030 target by </w:t>
      </w:r>
      <w:r w:rsidRPr="00646554">
        <w:t>releas</w:t>
      </w:r>
      <w:r w:rsidR="0064374C" w:rsidRPr="00646554">
        <w:t>ing</w:t>
      </w:r>
      <w:r w:rsidRPr="00646554">
        <w:t xml:space="preserve"> its 2035 emissions reduction target of 62 to 70 per cent below 2005 levels</w:t>
      </w:r>
      <w:r w:rsidR="0064374C" w:rsidRPr="00646554">
        <w:t>.</w:t>
      </w:r>
      <w:r w:rsidRPr="00646554">
        <w:t xml:space="preserve"> </w:t>
      </w:r>
      <w:r w:rsidR="00470B52" w:rsidRPr="00646554">
        <w:t>This</w:t>
      </w:r>
      <w:r w:rsidRPr="00646554">
        <w:t xml:space="preserve"> formed part of the </w:t>
      </w:r>
      <w:r w:rsidR="00347973" w:rsidRPr="00646554">
        <w:t>Government</w:t>
      </w:r>
      <w:r w:rsidR="000B33D8">
        <w:t>’</w:t>
      </w:r>
      <w:r w:rsidR="00F947B6" w:rsidRPr="00646554">
        <w:t xml:space="preserve">s </w:t>
      </w:r>
      <w:r w:rsidR="001B75C2" w:rsidRPr="00646554">
        <w:t>updated</w:t>
      </w:r>
      <w:r w:rsidRPr="00646554">
        <w:t xml:space="preserve"> Nationally Determined Contribution under the Paris Agreement. </w:t>
      </w:r>
      <w:r w:rsidR="008017CB" w:rsidRPr="00646554">
        <w:t>It</w:t>
      </w:r>
      <w:r w:rsidR="001B75C2" w:rsidRPr="00646554">
        <w:t xml:space="preserve"> was released al</w:t>
      </w:r>
      <w:r w:rsidR="00944241" w:rsidRPr="00646554">
        <w:t xml:space="preserve">ongside the </w:t>
      </w:r>
      <w:r w:rsidR="00C26882" w:rsidRPr="00646554">
        <w:t>Net Zero Plan</w:t>
      </w:r>
      <w:r w:rsidR="004E12D3" w:rsidRPr="00646554">
        <w:t xml:space="preserve"> </w:t>
      </w:r>
      <w:r w:rsidR="00F63055" w:rsidRPr="00646554">
        <w:t>and</w:t>
      </w:r>
      <w:r w:rsidR="00E96987" w:rsidRPr="00646554">
        <w:t xml:space="preserve"> the</w:t>
      </w:r>
      <w:r w:rsidR="007520CF" w:rsidRPr="00646554">
        <w:t xml:space="preserve"> </w:t>
      </w:r>
      <w:r w:rsidR="00C26882" w:rsidRPr="00646554">
        <w:t>six support</w:t>
      </w:r>
      <w:r w:rsidR="00E96987" w:rsidRPr="00646554">
        <w:t>ing</w:t>
      </w:r>
      <w:r w:rsidR="00C26882" w:rsidRPr="00646554">
        <w:t xml:space="preserve"> sectoral decarbonisation plans, which outline </w:t>
      </w:r>
      <w:r w:rsidR="0075190E" w:rsidRPr="00646554">
        <w:t>an orderly pathway to net zero for Australia.</w:t>
      </w:r>
      <w:r w:rsidR="00C26882" w:rsidRPr="00EF4F7C">
        <w:t xml:space="preserve"> </w:t>
      </w:r>
    </w:p>
    <w:p w14:paraId="190D3F08" w14:textId="4527B313" w:rsidR="00BC2241" w:rsidRPr="00646554" w:rsidRDefault="00E03211" w:rsidP="00BC2241">
      <w:r w:rsidRPr="00646554">
        <w:rPr>
          <w:i/>
        </w:rPr>
        <w:t>Australia</w:t>
      </w:r>
      <w:r w:rsidR="000B33D8">
        <w:rPr>
          <w:i/>
        </w:rPr>
        <w:t>’</w:t>
      </w:r>
      <w:r w:rsidRPr="00646554">
        <w:rPr>
          <w:i/>
        </w:rPr>
        <w:t>s Net Zero Transformation: Treasury Modelling and Analysis, </w:t>
      </w:r>
      <w:r w:rsidRPr="00646554">
        <w:t>released alongside the Net Zero Plan and 2035 target, shows that an orderly transition underpinned by clear and credible climate action will support continued economic growth, higher living standards and employment. A disorderly transition w</w:t>
      </w:r>
      <w:r w:rsidR="0075190E" w:rsidRPr="00646554">
        <w:t>ould</w:t>
      </w:r>
      <w:r w:rsidRPr="00646554">
        <w:t xml:space="preserve"> cost investment, jobs and the economy.</w:t>
      </w:r>
    </w:p>
    <w:p w14:paraId="01522A14" w14:textId="4149BEC0" w:rsidR="00EF772E" w:rsidRPr="00646554" w:rsidRDefault="003B53E8" w:rsidP="00BC2241">
      <w:r w:rsidRPr="00646554">
        <w:t xml:space="preserve">These announcements were accompanied by new measures that </w:t>
      </w:r>
      <w:r w:rsidR="004279EB" w:rsidRPr="00646554">
        <w:t xml:space="preserve">amount </w:t>
      </w:r>
      <w:r w:rsidRPr="00646554">
        <w:t>to over $7</w:t>
      </w:r>
      <w:r w:rsidR="00FE7A70" w:rsidRPr="00646554">
        <w:t>5</w:t>
      </w:r>
      <w:r w:rsidR="0081270E" w:rsidRPr="00646554">
        <w:t> </w:t>
      </w:r>
      <w:r w:rsidRPr="00646554">
        <w:t>billion</w:t>
      </w:r>
      <w:r w:rsidR="00F53FF7" w:rsidRPr="00646554">
        <w:t xml:space="preserve"> </w:t>
      </w:r>
      <w:r w:rsidRPr="00646554">
        <w:t>in new spending committed since October 2022 to support the net zero transition. The Net Zero Plan supports Australia</w:t>
      </w:r>
      <w:r w:rsidR="000B33D8">
        <w:t>’</w:t>
      </w:r>
      <w:r w:rsidRPr="00646554">
        <w:t xml:space="preserve">s growing international climate leadership, where Australia </w:t>
      </w:r>
      <w:r w:rsidRPr="00646554">
        <w:lastRenderedPageBreak/>
        <w:t>will play a lead role in COP31, acting as President of Negotiations and supporting the Pacific to host a pre</w:t>
      </w:r>
      <w:r w:rsidR="000B33D8">
        <w:noBreakHyphen/>
      </w:r>
      <w:r w:rsidRPr="00646554">
        <w:t xml:space="preserve">COP meeting. </w:t>
      </w:r>
    </w:p>
    <w:p w14:paraId="477A6D89" w14:textId="5701A322" w:rsidR="003F37E2" w:rsidRPr="00646554" w:rsidRDefault="003F37E2" w:rsidP="003F37E2">
      <w:pPr>
        <w:pStyle w:val="Heading4"/>
      </w:pPr>
      <w:r w:rsidRPr="00646554">
        <w:t>Modernising our energy system</w:t>
      </w:r>
    </w:p>
    <w:p w14:paraId="165659C6" w14:textId="5C4F96FD" w:rsidR="003B53E8" w:rsidRPr="00646554" w:rsidRDefault="00BC2241" w:rsidP="003F37E2">
      <w:r w:rsidRPr="00646554">
        <w:t xml:space="preserve">The </w:t>
      </w:r>
      <w:r w:rsidR="00347973" w:rsidRPr="00646554">
        <w:t>Government</w:t>
      </w:r>
      <w:r w:rsidRPr="00646554">
        <w:t xml:space="preserve"> is </w:t>
      </w:r>
      <w:r w:rsidR="00DC3546" w:rsidRPr="00646554">
        <w:t>continuing to unlock private investment in firmed renewable energy to replace Australia</w:t>
      </w:r>
      <w:r w:rsidR="000B33D8">
        <w:t>’</w:t>
      </w:r>
      <w:r w:rsidR="00DC3546" w:rsidRPr="00646554">
        <w:t>s ageing coal</w:t>
      </w:r>
      <w:r w:rsidR="000B33D8">
        <w:noBreakHyphen/>
      </w:r>
      <w:r w:rsidR="00DC3546" w:rsidRPr="00646554">
        <w:t>fired power stations as they retire and meet the growing demand for energy from the industrial sector. This is putting downward pressure on electricity prices and improving Australia</w:t>
      </w:r>
      <w:r w:rsidR="000B33D8">
        <w:t>’</w:t>
      </w:r>
      <w:r w:rsidR="00DC3546" w:rsidRPr="00646554">
        <w:t xml:space="preserve">s competitiveness, with </w:t>
      </w:r>
      <w:r w:rsidR="00E64156" w:rsidRPr="00646554">
        <w:t xml:space="preserve">the Clean Energy Investor Group finding </w:t>
      </w:r>
      <w:r w:rsidR="00DC3546" w:rsidRPr="00646554">
        <w:t xml:space="preserve">retail electricity prices estimated to have been </w:t>
      </w:r>
      <w:r w:rsidR="70211322" w:rsidRPr="00646554">
        <w:t xml:space="preserve">up to </w:t>
      </w:r>
      <w:r w:rsidR="00DC3546" w:rsidRPr="00646554">
        <w:t>22</w:t>
      </w:r>
      <w:r w:rsidR="00004EE3" w:rsidRPr="00646554">
        <w:t xml:space="preserve"> per cent</w:t>
      </w:r>
      <w:r w:rsidR="00DC3546" w:rsidRPr="00646554">
        <w:t xml:space="preserve"> higher in 2024 without the contributions of renewable energy.</w:t>
      </w:r>
    </w:p>
    <w:p w14:paraId="65B60D0D" w14:textId="4D6DC1D0" w:rsidR="003306F0" w:rsidRPr="00646554" w:rsidRDefault="001049FD" w:rsidP="003306F0">
      <w:r w:rsidRPr="00646554">
        <w:t xml:space="preserve">The </w:t>
      </w:r>
      <w:r w:rsidR="00347973" w:rsidRPr="00646554">
        <w:t>Government</w:t>
      </w:r>
      <w:r w:rsidRPr="00646554">
        <w:t xml:space="preserve"> is </w:t>
      </w:r>
      <w:r w:rsidR="00583E00" w:rsidRPr="00646554">
        <w:t>also</w:t>
      </w:r>
      <w:r w:rsidRPr="00646554">
        <w:t xml:space="preserve"> </w:t>
      </w:r>
      <w:r w:rsidR="00F148A6" w:rsidRPr="00646554">
        <w:t>progressing key regulatory reforms</w:t>
      </w:r>
      <w:r w:rsidR="006B2775" w:rsidRPr="00646554">
        <w:t xml:space="preserve"> that enable Australians to further benefit from our world leading take</w:t>
      </w:r>
      <w:r w:rsidR="000B33D8">
        <w:noBreakHyphen/>
      </w:r>
      <w:r w:rsidR="006B2775" w:rsidRPr="00646554">
        <w:t xml:space="preserve">up of </w:t>
      </w:r>
      <w:r w:rsidR="00F358C2" w:rsidRPr="00646554">
        <w:t xml:space="preserve">consumer energy resources, such as household solar panels and batteries. </w:t>
      </w:r>
      <w:r w:rsidR="00B17079" w:rsidRPr="00646554">
        <w:t>These reforms will improve the productivity of our</w:t>
      </w:r>
      <w:r w:rsidR="00FD64B4" w:rsidRPr="00646554">
        <w:t xml:space="preserve"> </w:t>
      </w:r>
      <w:r w:rsidR="00AE5798" w:rsidRPr="00646554">
        <w:t xml:space="preserve">existing network, </w:t>
      </w:r>
      <w:r w:rsidR="00CD25C1" w:rsidRPr="00646554">
        <w:t>improve system security and reliability</w:t>
      </w:r>
      <w:r w:rsidR="00282D86" w:rsidRPr="00646554">
        <w:t xml:space="preserve"> and further strengthen retail market and consumer protection reforms. </w:t>
      </w:r>
    </w:p>
    <w:p w14:paraId="4AEDD68E" w14:textId="7823FA46" w:rsidR="00703CD5" w:rsidRPr="00646554" w:rsidRDefault="00703CD5" w:rsidP="00703CD5">
      <w:pPr>
        <w:pStyle w:val="Heading5"/>
      </w:pPr>
      <w:r w:rsidRPr="00646554">
        <w:t xml:space="preserve">Cheaper Home Batteries </w:t>
      </w:r>
    </w:p>
    <w:p w14:paraId="4AEAE02B" w14:textId="7CA91197" w:rsidR="005330B7" w:rsidRPr="00646554" w:rsidRDefault="005330B7" w:rsidP="003F37E2">
      <w:r w:rsidRPr="00646554">
        <w:t>The Government is making changes to the successful Cheaper Home Batteries Program to ensure that Australian households, businesses and communities can continue to benefit more from cheap and clean solar power, while helping to lower electricity bills for everyone by reducing pressures on the grid. The changes</w:t>
      </w:r>
      <w:r w:rsidR="00CD5FF1" w:rsidRPr="00646554">
        <w:t xml:space="preserve"> will</w:t>
      </w:r>
      <w:r w:rsidRPr="00646554">
        <w:t xml:space="preserve"> implement tiered levels of discount</w:t>
      </w:r>
      <w:r w:rsidR="00B07DBF" w:rsidRPr="00646554">
        <w:t>s</w:t>
      </w:r>
      <w:r w:rsidRPr="00646554">
        <w:t xml:space="preserve"> for small, medium and large batteries, and adjust the existing discount reductions to 2030.</w:t>
      </w:r>
    </w:p>
    <w:p w14:paraId="0C284014" w14:textId="0CCC5B6F" w:rsidR="00703CD5" w:rsidRPr="00646554" w:rsidRDefault="00B76575" w:rsidP="003F37E2">
      <w:r w:rsidRPr="00646554">
        <w:t>The</w:t>
      </w:r>
      <w:r w:rsidR="00A106B1" w:rsidRPr="00646554">
        <w:t xml:space="preserve"> uptake of batteries has been significant since the Program launched on 1 July 2025</w:t>
      </w:r>
      <w:r w:rsidR="000A604A" w:rsidRPr="00646554">
        <w:t xml:space="preserve"> and has exceeded initial expectations</w:t>
      </w:r>
      <w:r w:rsidR="005330B7" w:rsidRPr="00646554">
        <w:t xml:space="preserve">, </w:t>
      </w:r>
      <w:r w:rsidR="00BA1FAF" w:rsidRPr="00646554">
        <w:t xml:space="preserve">already helping more than 155,000 households and small businesses to cut their bills. Storing the energy from rooftop solar in household batteries is good for the grid, smoothing out evening demand and reducing peak pricing in ways that benefit all </w:t>
      </w:r>
      <w:r w:rsidR="0051432B" w:rsidRPr="00646554">
        <w:t>consumers</w:t>
      </w:r>
      <w:r w:rsidR="00BA1FAF" w:rsidRPr="00646554">
        <w:t>. Data from the Australian Energy Market Commission found</w:t>
      </w:r>
      <w:r w:rsidR="003F4401" w:rsidRPr="00646554">
        <w:t xml:space="preserve"> </w:t>
      </w:r>
      <w:r w:rsidR="00EC461D" w:rsidRPr="00646554">
        <w:t>that</w:t>
      </w:r>
      <w:r w:rsidR="00BA1FAF" w:rsidRPr="00646554">
        <w:t>, even on a conservative outlook</w:t>
      </w:r>
      <w:r w:rsidR="004F7400" w:rsidRPr="00646554">
        <w:t xml:space="preserve"> for installations</w:t>
      </w:r>
      <w:r w:rsidR="00BA1FAF" w:rsidRPr="00646554">
        <w:t xml:space="preserve">, </w:t>
      </w:r>
      <w:r w:rsidR="00237951" w:rsidRPr="00646554">
        <w:t>faster</w:t>
      </w:r>
      <w:r w:rsidR="00BA1FAF" w:rsidRPr="00646554">
        <w:t xml:space="preserve"> home battery uptake could deliver </w:t>
      </w:r>
      <w:r w:rsidR="00672683" w:rsidRPr="00646554">
        <w:t xml:space="preserve">a reduction of </w:t>
      </w:r>
      <w:r w:rsidR="003F4401" w:rsidRPr="00646554">
        <w:t>up to</w:t>
      </w:r>
      <w:r w:rsidR="00BA1FAF" w:rsidRPr="00646554">
        <w:t xml:space="preserve"> 3</w:t>
      </w:r>
      <w:r w:rsidR="003F4401" w:rsidRPr="00646554">
        <w:t xml:space="preserve"> per cent</w:t>
      </w:r>
      <w:r w:rsidR="00BA1FAF" w:rsidRPr="00646554">
        <w:t xml:space="preserve"> </w:t>
      </w:r>
      <w:r w:rsidR="003F416A" w:rsidRPr="00646554">
        <w:t>on</w:t>
      </w:r>
      <w:r w:rsidR="00BA1FAF" w:rsidRPr="00646554">
        <w:t xml:space="preserve"> </w:t>
      </w:r>
      <w:r w:rsidR="000F2999" w:rsidRPr="00646554">
        <w:t xml:space="preserve">household electricity </w:t>
      </w:r>
      <w:r w:rsidR="00BA1FAF" w:rsidRPr="00646554">
        <w:t xml:space="preserve">bills annually across the </w:t>
      </w:r>
      <w:r w:rsidR="00237951" w:rsidRPr="00646554">
        <w:t>National Electricity Market</w:t>
      </w:r>
      <w:r w:rsidR="000A604A" w:rsidRPr="00646554">
        <w:t xml:space="preserve">. </w:t>
      </w:r>
      <w:r w:rsidR="008B04BA" w:rsidRPr="00646554">
        <w:t xml:space="preserve">The </w:t>
      </w:r>
      <w:r w:rsidR="00347973" w:rsidRPr="00646554">
        <w:t>Government</w:t>
      </w:r>
      <w:r w:rsidR="008B04BA" w:rsidRPr="00646554">
        <w:t xml:space="preserve"> is taking responsible actions to </w:t>
      </w:r>
      <w:r w:rsidR="00C2676C" w:rsidRPr="00646554">
        <w:t>sustainabl</w:t>
      </w:r>
      <w:r w:rsidR="00086D9C" w:rsidRPr="00646554">
        <w:t>y</w:t>
      </w:r>
      <w:r w:rsidR="00C2676C" w:rsidRPr="00646554">
        <w:t xml:space="preserve"> </w:t>
      </w:r>
      <w:r w:rsidR="008B04BA" w:rsidRPr="00646554">
        <w:t xml:space="preserve">manage the </w:t>
      </w:r>
      <w:r w:rsidR="00E23042" w:rsidRPr="00646554">
        <w:t>Program</w:t>
      </w:r>
      <w:r w:rsidR="007E56C4" w:rsidRPr="00646554">
        <w:t xml:space="preserve"> while ensuring consumers continue to benefit</w:t>
      </w:r>
      <w:r w:rsidR="00E23042" w:rsidRPr="00646554">
        <w:t>.</w:t>
      </w:r>
    </w:p>
    <w:p w14:paraId="16DD9953" w14:textId="0B5BBE37" w:rsidR="00E16AF3" w:rsidRPr="00646554" w:rsidRDefault="005D744D" w:rsidP="00621932">
      <w:pPr>
        <w:pStyle w:val="Heading5"/>
      </w:pPr>
      <w:r w:rsidRPr="00646554">
        <w:t>A better energy deal for c</w:t>
      </w:r>
      <w:r w:rsidR="00057C16" w:rsidRPr="00646554">
        <w:t>onsumer</w:t>
      </w:r>
      <w:r w:rsidRPr="00646554">
        <w:t>s</w:t>
      </w:r>
      <w:r w:rsidR="00175C93" w:rsidRPr="00646554">
        <w:t xml:space="preserve"> </w:t>
      </w:r>
    </w:p>
    <w:p w14:paraId="689221B0" w14:textId="7AE8FAE1" w:rsidR="00E16AF3" w:rsidRPr="00646554" w:rsidRDefault="00520BD5" w:rsidP="00E16AF3">
      <w:pPr>
        <w:rPr>
          <w:i/>
          <w:szCs w:val="19"/>
        </w:rPr>
      </w:pPr>
      <w:r w:rsidRPr="00646554">
        <w:t>The Government is ensuring households and small businesses benefit from small scale consumer energy resources.</w:t>
      </w:r>
      <w:r w:rsidR="009A70E3" w:rsidRPr="00646554">
        <w:t xml:space="preserve"> This includes </w:t>
      </w:r>
      <w:r w:rsidR="00B240A3" w:rsidRPr="00646554">
        <w:t>providing</w:t>
      </w:r>
      <w:r w:rsidR="009A70E3" w:rsidRPr="00646554">
        <w:t xml:space="preserve"> </w:t>
      </w:r>
      <w:r w:rsidR="00DC590C" w:rsidRPr="00646554">
        <w:t>$</w:t>
      </w:r>
      <w:r w:rsidR="00EF50CA" w:rsidRPr="00646554">
        <w:t>32.</w:t>
      </w:r>
      <w:r w:rsidR="00F70A5B" w:rsidRPr="00646554">
        <w:t>7</w:t>
      </w:r>
      <w:r w:rsidR="00DC590C" w:rsidRPr="00646554">
        <w:t xml:space="preserve"> million</w:t>
      </w:r>
      <w:r w:rsidR="00A819F7" w:rsidRPr="00646554">
        <w:t xml:space="preserve"> to expand the Nationwide House Energy Rating </w:t>
      </w:r>
      <w:r w:rsidR="003140CF" w:rsidRPr="00646554">
        <w:t>S</w:t>
      </w:r>
      <w:r w:rsidR="00A819F7" w:rsidRPr="00646554">
        <w:t xml:space="preserve">cheme </w:t>
      </w:r>
      <w:r w:rsidR="00023123" w:rsidRPr="00646554">
        <w:t xml:space="preserve">and </w:t>
      </w:r>
      <w:r w:rsidR="00FA67EA" w:rsidRPr="00646554">
        <w:t>$</w:t>
      </w:r>
      <w:r w:rsidR="0026128E" w:rsidRPr="00646554">
        <w:t>15.4</w:t>
      </w:r>
      <w:r w:rsidR="00FA67EA" w:rsidRPr="00646554">
        <w:t xml:space="preserve"> million</w:t>
      </w:r>
      <w:r w:rsidR="00FA67EA" w:rsidRPr="00646554">
        <w:rPr>
          <w:i/>
          <w:szCs w:val="19"/>
        </w:rPr>
        <w:t xml:space="preserve"> </w:t>
      </w:r>
      <w:r w:rsidR="00FA67EA" w:rsidRPr="00646554">
        <w:rPr>
          <w:szCs w:val="19"/>
        </w:rPr>
        <w:t xml:space="preserve">to modernise and reform retail market and consumer </w:t>
      </w:r>
      <w:r w:rsidR="00F9136B" w:rsidRPr="00646554">
        <w:rPr>
          <w:szCs w:val="19"/>
        </w:rPr>
        <w:t>protections</w:t>
      </w:r>
      <w:r w:rsidR="009D2D1E" w:rsidRPr="00646554">
        <w:rPr>
          <w:szCs w:val="19"/>
        </w:rPr>
        <w:t xml:space="preserve"> and implement </w:t>
      </w:r>
      <w:r w:rsidR="00C5434E" w:rsidRPr="00646554">
        <w:rPr>
          <w:szCs w:val="19"/>
        </w:rPr>
        <w:t xml:space="preserve">recommendations of the Nelson Review of the National </w:t>
      </w:r>
      <w:r w:rsidR="002C3821" w:rsidRPr="00646554">
        <w:rPr>
          <w:szCs w:val="19"/>
        </w:rPr>
        <w:t>Electricity Ma</w:t>
      </w:r>
      <w:r w:rsidR="00CD0CAE" w:rsidRPr="00646554">
        <w:rPr>
          <w:szCs w:val="19"/>
        </w:rPr>
        <w:t>rket</w:t>
      </w:r>
      <w:r w:rsidR="00F9136B" w:rsidRPr="00646554">
        <w:rPr>
          <w:szCs w:val="19"/>
        </w:rPr>
        <w:t xml:space="preserve">. </w:t>
      </w:r>
      <w:r w:rsidR="00B96ECC" w:rsidRPr="00646554">
        <w:t xml:space="preserve">The recommendations of the </w:t>
      </w:r>
      <w:r w:rsidR="0014208D" w:rsidRPr="00646554">
        <w:t>r</w:t>
      </w:r>
      <w:r w:rsidR="00B96ECC" w:rsidRPr="00646554">
        <w:t xml:space="preserve">eview </w:t>
      </w:r>
      <w:r w:rsidR="009D21BE" w:rsidRPr="00646554">
        <w:t xml:space="preserve">aim to </w:t>
      </w:r>
      <w:r w:rsidR="00B96ECC" w:rsidRPr="00646554">
        <w:t>improve the reliability, affordability and security of the electricity market and put downward pressure on consumer prices.</w:t>
      </w:r>
    </w:p>
    <w:p w14:paraId="3CFF01C2" w14:textId="2D0F99F0" w:rsidR="007A5B1B" w:rsidRPr="00646554" w:rsidRDefault="007A5B1B" w:rsidP="007A5B1B">
      <w:r w:rsidRPr="00646554">
        <w:lastRenderedPageBreak/>
        <w:t>The Government is committed to meeting the challenges that the transition to a renewables</w:t>
      </w:r>
      <w:r w:rsidR="000B33D8">
        <w:noBreakHyphen/>
      </w:r>
      <w:r w:rsidRPr="00646554">
        <w:t>based grid presents, while delivering the best outcomes for consumers</w:t>
      </w:r>
      <w:r w:rsidR="00C358D2" w:rsidRPr="00646554">
        <w:t xml:space="preserve"> and</w:t>
      </w:r>
      <w:r w:rsidRPr="00646554">
        <w:t xml:space="preserve"> incentivis</w:t>
      </w:r>
      <w:r w:rsidR="00C358D2" w:rsidRPr="00646554">
        <w:t>ing</w:t>
      </w:r>
      <w:r w:rsidRPr="00646554">
        <w:t xml:space="preserve"> effective investment in low</w:t>
      </w:r>
      <w:r w:rsidR="000B33D8">
        <w:noBreakHyphen/>
      </w:r>
      <w:r w:rsidRPr="00646554">
        <w:t xml:space="preserve">cost renewable energy. </w:t>
      </w:r>
      <w:r w:rsidR="00B96ECC" w:rsidRPr="00646554">
        <w:rPr>
          <w:szCs w:val="19"/>
        </w:rPr>
        <w:t>Together, these measures will help cut energy bills and emissions</w:t>
      </w:r>
      <w:r w:rsidR="00BD62FA" w:rsidRPr="00646554">
        <w:rPr>
          <w:szCs w:val="19"/>
        </w:rPr>
        <w:t>,</w:t>
      </w:r>
      <w:r w:rsidR="00B96ECC" w:rsidRPr="00646554">
        <w:rPr>
          <w:szCs w:val="19"/>
        </w:rPr>
        <w:t xml:space="preserve"> and ensure consumers are protected from high prices.</w:t>
      </w:r>
    </w:p>
    <w:p w14:paraId="73BFA7FF" w14:textId="6047304D" w:rsidR="00F95DFC" w:rsidRPr="00646554" w:rsidRDefault="00F95DFC" w:rsidP="00525584">
      <w:pPr>
        <w:pStyle w:val="Heading5"/>
      </w:pPr>
      <w:r w:rsidRPr="00646554">
        <w:t>Rewiring the Nation</w:t>
      </w:r>
    </w:p>
    <w:p w14:paraId="2433D798" w14:textId="1478A689" w:rsidR="00843F74" w:rsidRPr="00646554" w:rsidRDefault="00AB53E7" w:rsidP="00AA4196">
      <w:r w:rsidRPr="00646554">
        <w:t>The Government</w:t>
      </w:r>
      <w:r w:rsidR="000B33D8">
        <w:t>’</w:t>
      </w:r>
      <w:r w:rsidRPr="00646554">
        <w:t>s Rewiring the Nation program continues to modernise Australia</w:t>
      </w:r>
      <w:r w:rsidR="000B33D8">
        <w:t>’</w:t>
      </w:r>
      <w:r w:rsidRPr="00646554">
        <w:t xml:space="preserve">s electricity grid by committing over $20 billion to make clean energy more accessible and affordable to consumers. </w:t>
      </w:r>
      <w:r w:rsidR="00525584" w:rsidRPr="00646554">
        <w:t>The largest investment under this initiative to date is Marinus</w:t>
      </w:r>
      <w:r w:rsidR="00E00669" w:rsidRPr="00646554">
        <w:t> </w:t>
      </w:r>
      <w:r w:rsidR="00525584" w:rsidRPr="00646554">
        <w:t xml:space="preserve">Link, </w:t>
      </w:r>
      <w:r w:rsidR="007C25EF" w:rsidRPr="00646554">
        <w:t xml:space="preserve">which achieved its final </w:t>
      </w:r>
      <w:r w:rsidR="00B709A5" w:rsidRPr="00646554">
        <w:t>investment decision in August 2025</w:t>
      </w:r>
      <w:r w:rsidR="00435E63" w:rsidRPr="00646554">
        <w:t xml:space="preserve"> supported by an expected $3.8 billion from Rewiring the Nation. </w:t>
      </w:r>
      <w:r w:rsidR="00444A93" w:rsidRPr="00646554">
        <w:t>The undersea and underground electricity and data interconnector between Tasmania and Victoria will be critical to Australia</w:t>
      </w:r>
      <w:r w:rsidR="000B33D8">
        <w:t>’</w:t>
      </w:r>
      <w:r w:rsidR="00444A93" w:rsidRPr="00646554">
        <w:t xml:space="preserve">s energy transition, reduce electricity prices and increase reliability. </w:t>
      </w:r>
    </w:p>
    <w:p w14:paraId="40154C27" w14:textId="3984D6E5" w:rsidR="003F37E2" w:rsidRPr="00646554" w:rsidRDefault="00616179" w:rsidP="002611F0">
      <w:pPr>
        <w:pStyle w:val="Heading4"/>
      </w:pPr>
      <w:r w:rsidRPr="00646554">
        <w:t>F</w:t>
      </w:r>
      <w:r w:rsidR="00AA4196" w:rsidRPr="00646554">
        <w:t>u</w:t>
      </w:r>
      <w:r w:rsidRPr="00646554">
        <w:t>ture Made in Australia</w:t>
      </w:r>
    </w:p>
    <w:p w14:paraId="23B37600" w14:textId="634A3208" w:rsidR="00C27223" w:rsidRPr="00646554" w:rsidRDefault="00C27223" w:rsidP="002611F0">
      <w:r w:rsidRPr="00646554">
        <w:t>Th</w:t>
      </w:r>
      <w:r w:rsidR="00402248" w:rsidRPr="00646554">
        <w:t xml:space="preserve">is MYEFO builds on measures </w:t>
      </w:r>
      <w:r w:rsidR="00622A48" w:rsidRPr="00646554">
        <w:t>taken</w:t>
      </w:r>
      <w:r w:rsidR="00B547D5" w:rsidRPr="00646554">
        <w:t xml:space="preserve"> in </w:t>
      </w:r>
      <w:r w:rsidR="00E04AB0" w:rsidRPr="00646554">
        <w:t>the</w:t>
      </w:r>
      <w:r w:rsidR="00B547D5" w:rsidRPr="00646554">
        <w:t xml:space="preserve"> first term to </w:t>
      </w:r>
      <w:r w:rsidR="0041530C" w:rsidRPr="00646554">
        <w:t>broaden</w:t>
      </w:r>
      <w:r w:rsidR="009103AF" w:rsidRPr="00646554">
        <w:t xml:space="preserve"> and </w:t>
      </w:r>
      <w:r w:rsidR="0041530C" w:rsidRPr="00646554">
        <w:t>modernise</w:t>
      </w:r>
      <w:r w:rsidR="009103AF" w:rsidRPr="00646554">
        <w:t xml:space="preserve"> Australia</w:t>
      </w:r>
      <w:r w:rsidR="000B33D8">
        <w:t>’</w:t>
      </w:r>
      <w:r w:rsidR="009103AF" w:rsidRPr="00646554">
        <w:t xml:space="preserve">s industrial capabilities </w:t>
      </w:r>
      <w:r w:rsidR="0041530C" w:rsidRPr="00646554">
        <w:t>and realise</w:t>
      </w:r>
      <w:r w:rsidRPr="00646554">
        <w:t xml:space="preserve"> the </w:t>
      </w:r>
      <w:r w:rsidR="0041530C" w:rsidRPr="00646554">
        <w:t>economic</w:t>
      </w:r>
      <w:r w:rsidR="00A47A48" w:rsidRPr="00646554">
        <w:t xml:space="preserve"> opportuni</w:t>
      </w:r>
      <w:r w:rsidR="00512708" w:rsidRPr="00646554">
        <w:t xml:space="preserve">ties </w:t>
      </w:r>
      <w:r w:rsidR="0041530C" w:rsidRPr="00646554">
        <w:t xml:space="preserve">presented by the global net zero transformation. New investments in cleaner fuels and critical minerals and better access to capital for net zero innovations and economic resilience will position Australian businesses to capture emerging industrial opportunities, and </w:t>
      </w:r>
      <w:r w:rsidR="009103AF" w:rsidRPr="00646554">
        <w:t>support a Future Made in Australia</w:t>
      </w:r>
      <w:r w:rsidR="0041530C" w:rsidRPr="00646554">
        <w:t>.</w:t>
      </w:r>
      <w:r w:rsidR="009103AF" w:rsidRPr="00646554">
        <w:t xml:space="preserve"> </w:t>
      </w:r>
    </w:p>
    <w:p w14:paraId="593779CD" w14:textId="5A1F82EF" w:rsidR="00E3087D" w:rsidRPr="00646554" w:rsidRDefault="007B5FA0" w:rsidP="00E3087D">
      <w:pPr>
        <w:pStyle w:val="Heading5"/>
        <w:rPr>
          <w:sz w:val="19"/>
          <w:szCs w:val="19"/>
        </w:rPr>
      </w:pPr>
      <w:r w:rsidRPr="00646554">
        <w:t xml:space="preserve">Supporting </w:t>
      </w:r>
      <w:r w:rsidR="000249F6" w:rsidRPr="00646554">
        <w:t xml:space="preserve">major </w:t>
      </w:r>
      <w:r w:rsidR="00D61AEE" w:rsidRPr="00646554">
        <w:t>investments in decarbonisation</w:t>
      </w:r>
    </w:p>
    <w:p w14:paraId="70C3F019" w14:textId="1330A148" w:rsidR="005E5B37" w:rsidRPr="00646554" w:rsidRDefault="00B771EF" w:rsidP="001B406B">
      <w:r w:rsidRPr="00646554">
        <w:t xml:space="preserve">The </w:t>
      </w:r>
      <w:r w:rsidR="00347973" w:rsidRPr="00646554">
        <w:t>Government</w:t>
      </w:r>
      <w:r w:rsidRPr="00646554">
        <w:t xml:space="preserve"> is strengthening Australia</w:t>
      </w:r>
      <w:r w:rsidR="000B33D8">
        <w:t>’</w:t>
      </w:r>
      <w:r w:rsidRPr="00646554">
        <w:t>s industrial capabilities by establishing a $5</w:t>
      </w:r>
      <w:r w:rsidR="0095671C" w:rsidRPr="00646554">
        <w:t> </w:t>
      </w:r>
      <w:r w:rsidRPr="00646554">
        <w:t>billion Net Zero Fund within the National Reconstruction Fund.</w:t>
      </w:r>
      <w:r w:rsidR="00876983" w:rsidRPr="00646554">
        <w:t xml:space="preserve"> </w:t>
      </w:r>
      <w:r w:rsidR="006C4058" w:rsidRPr="00646554">
        <w:t>Th</w:t>
      </w:r>
      <w:r w:rsidR="00363608" w:rsidRPr="00646554">
        <w:t>e</w:t>
      </w:r>
      <w:r w:rsidR="006C4058" w:rsidRPr="00646554">
        <w:t xml:space="preserve"> </w:t>
      </w:r>
      <w:r w:rsidR="001C28CE" w:rsidRPr="00646554">
        <w:t xml:space="preserve">more concessional </w:t>
      </w:r>
      <w:r w:rsidR="00876983" w:rsidRPr="00646554">
        <w:t>Net Zero Fund will enable large industrial facilities to make major investments to decarbonise</w:t>
      </w:r>
      <w:r w:rsidR="00F82F96" w:rsidRPr="00646554">
        <w:t xml:space="preserve"> and </w:t>
      </w:r>
      <w:r w:rsidR="00876983" w:rsidRPr="00646554">
        <w:t xml:space="preserve">improve energy </w:t>
      </w:r>
      <w:proofErr w:type="gramStart"/>
      <w:r w:rsidR="00876983" w:rsidRPr="00646554">
        <w:t>efficiency</w:t>
      </w:r>
      <w:r w:rsidR="0075022B" w:rsidRPr="00646554">
        <w:t xml:space="preserve">, </w:t>
      </w:r>
      <w:r w:rsidR="00E44B81" w:rsidRPr="00646554">
        <w:t>and</w:t>
      </w:r>
      <w:proofErr w:type="gramEnd"/>
      <w:r w:rsidR="0075022B" w:rsidRPr="00646554">
        <w:t xml:space="preserve"> will</w:t>
      </w:r>
      <w:r w:rsidR="00876983" w:rsidRPr="00646554">
        <w:t xml:space="preserve"> support manufacturing of renewable and low emissions technologies</w:t>
      </w:r>
      <w:r w:rsidR="00C50D6F" w:rsidRPr="00646554">
        <w:t>.</w:t>
      </w:r>
      <w:r w:rsidR="007A48D7" w:rsidRPr="00646554">
        <w:t xml:space="preserve"> </w:t>
      </w:r>
      <w:r w:rsidR="00B57113" w:rsidRPr="00646554">
        <w:t>The</w:t>
      </w:r>
      <w:r w:rsidR="007F3424" w:rsidRPr="00646554">
        <w:t>se</w:t>
      </w:r>
      <w:r w:rsidR="00B57113" w:rsidRPr="00646554">
        <w:t xml:space="preserve"> concessional investments will support our 2035</w:t>
      </w:r>
      <w:r w:rsidR="009A341A" w:rsidRPr="00646554">
        <w:t> </w:t>
      </w:r>
      <w:r w:rsidR="00B57113" w:rsidRPr="00646554">
        <w:t>emissions reduction target and promote innovation</w:t>
      </w:r>
      <w:r w:rsidR="00C50D6F" w:rsidRPr="00646554">
        <w:t>.</w:t>
      </w:r>
      <w:r w:rsidR="00C17801" w:rsidRPr="00646554">
        <w:t xml:space="preserve"> </w:t>
      </w:r>
    </w:p>
    <w:p w14:paraId="0149CCC2" w14:textId="2B6F5193" w:rsidR="001345EB" w:rsidRPr="00646554" w:rsidRDefault="001345EB" w:rsidP="00DA237B">
      <w:pPr>
        <w:pStyle w:val="Heading5"/>
        <w:rPr>
          <w:sz w:val="19"/>
          <w:szCs w:val="19"/>
        </w:rPr>
      </w:pPr>
      <w:r w:rsidRPr="00646554">
        <w:t>Cleaner Fuels</w:t>
      </w:r>
    </w:p>
    <w:p w14:paraId="31EDEDD6" w14:textId="407637CF" w:rsidR="00BA2DB1" w:rsidRPr="00646554" w:rsidRDefault="00446F01" w:rsidP="00BA2DB1">
      <w:r w:rsidRPr="00646554">
        <w:t>In addition to the Net Zero Fund, t</w:t>
      </w:r>
      <w:r w:rsidR="00BA2DB1" w:rsidRPr="00646554">
        <w:t>he Government is investing $1.1 billion in low carbon liquid fuels through the Cleaner Fuels Program. The</w:t>
      </w:r>
      <w:r w:rsidR="004E5193" w:rsidRPr="00646554">
        <w:t xml:space="preserve"> Cleaner Fuels</w:t>
      </w:r>
      <w:r w:rsidR="00BA2DB1" w:rsidRPr="00646554">
        <w:t xml:space="preserve"> </w:t>
      </w:r>
      <w:r w:rsidR="004E5193" w:rsidRPr="00646554">
        <w:t>P</w:t>
      </w:r>
      <w:r w:rsidR="00BA2DB1" w:rsidRPr="00646554">
        <w:t xml:space="preserve">rogram will stimulate private investment in Australian onshore production of low carbon liquid fuels, such as renewable diesel and sustainable aviation fuel. This </w:t>
      </w:r>
      <w:r w:rsidR="00D46CCE" w:rsidRPr="00646554">
        <w:t>builds on investments made in renewable hydrogen, green metals, critical minerals and clean energy manufacturing that position Australia to realise the economic opportunities presented by the global net zero transformation.</w:t>
      </w:r>
    </w:p>
    <w:p w14:paraId="0B86BEDD" w14:textId="118DAC49" w:rsidR="00412841" w:rsidRPr="00646554" w:rsidRDefault="00412841" w:rsidP="00412841">
      <w:pPr>
        <w:pStyle w:val="Heading5"/>
      </w:pPr>
      <w:r w:rsidRPr="00646554">
        <w:lastRenderedPageBreak/>
        <w:t>Critical minerals</w:t>
      </w:r>
    </w:p>
    <w:p w14:paraId="697CB0DF" w14:textId="060D6D1D" w:rsidR="00E71986" w:rsidRPr="00646554" w:rsidRDefault="00ED7EF9" w:rsidP="00533C29">
      <w:pPr>
        <w:keepNext/>
        <w:keepLines/>
      </w:pPr>
      <w:r w:rsidRPr="00646554">
        <w:t>The Government is supporting the development of Australia</w:t>
      </w:r>
      <w:r w:rsidR="000B33D8">
        <w:t>’</w:t>
      </w:r>
      <w:r w:rsidRPr="00646554">
        <w:t>s critical mi</w:t>
      </w:r>
      <w:r w:rsidR="00147FC7" w:rsidRPr="00646554">
        <w:t>nerals industry</w:t>
      </w:r>
      <w:r w:rsidR="00671FA9" w:rsidRPr="00646554">
        <w:t xml:space="preserve"> by </w:t>
      </w:r>
      <w:r w:rsidR="00CD5485" w:rsidRPr="00646554">
        <w:t xml:space="preserve">committing </w:t>
      </w:r>
      <w:r w:rsidR="00671FA9" w:rsidRPr="00646554">
        <w:t xml:space="preserve">$1.2 billion </w:t>
      </w:r>
      <w:r w:rsidR="00CD5485" w:rsidRPr="00646554">
        <w:t>to</w:t>
      </w:r>
      <w:r w:rsidR="00671FA9" w:rsidRPr="00646554">
        <w:t xml:space="preserve"> deliver</w:t>
      </w:r>
      <w:r w:rsidR="00AC7F27" w:rsidRPr="00646554">
        <w:t xml:space="preserve"> the </w:t>
      </w:r>
      <w:r w:rsidR="002403EB" w:rsidRPr="00646554">
        <w:t xml:space="preserve">Critical Minerals </w:t>
      </w:r>
      <w:r w:rsidR="004A29D2" w:rsidRPr="00646554">
        <w:t>Strategic Reserve and</w:t>
      </w:r>
      <w:r w:rsidR="009242B1" w:rsidRPr="00646554">
        <w:t xml:space="preserve"> </w:t>
      </w:r>
      <w:r w:rsidR="002403EB" w:rsidRPr="00646554">
        <w:t>help</w:t>
      </w:r>
      <w:r w:rsidR="007534E8" w:rsidRPr="00646554">
        <w:t>ing</w:t>
      </w:r>
      <w:r w:rsidR="002403EB" w:rsidRPr="00646554">
        <w:t xml:space="preserve"> </w:t>
      </w:r>
      <w:r w:rsidR="002B3938" w:rsidRPr="00646554">
        <w:t>to further</w:t>
      </w:r>
      <w:r w:rsidR="002403EB" w:rsidRPr="00646554">
        <w:t xml:space="preserve"> secure the supply chains of critical minerals and rare earths required for defence, advanced technologies and clean energy manufacturing. </w:t>
      </w:r>
    </w:p>
    <w:p w14:paraId="140B1604" w14:textId="426F20FB" w:rsidR="002403EB" w:rsidRPr="00646554" w:rsidRDefault="005D5878" w:rsidP="002403EB">
      <w:r w:rsidRPr="00646554">
        <w:t xml:space="preserve">Through </w:t>
      </w:r>
      <w:r w:rsidR="001A4216" w:rsidRPr="00646554">
        <w:t xml:space="preserve">the </w:t>
      </w:r>
      <w:r w:rsidRPr="00646554">
        <w:t>Critical Minerals Facility, t</w:t>
      </w:r>
      <w:r w:rsidR="002403EB" w:rsidRPr="00646554">
        <w:t xml:space="preserve">he Government is </w:t>
      </w:r>
      <w:r w:rsidR="00445718" w:rsidRPr="00646554">
        <w:t>providing</w:t>
      </w:r>
      <w:r w:rsidR="002403EB" w:rsidRPr="00646554">
        <w:t xml:space="preserve"> USD$100 million </w:t>
      </w:r>
      <w:r w:rsidR="00445718" w:rsidRPr="00646554">
        <w:t xml:space="preserve">in </w:t>
      </w:r>
      <w:r w:rsidR="002403EB" w:rsidRPr="00646554">
        <w:t xml:space="preserve">equity </w:t>
      </w:r>
      <w:r w:rsidR="003C7404" w:rsidRPr="00646554">
        <w:t>financing to</w:t>
      </w:r>
      <w:r w:rsidR="002403EB" w:rsidRPr="00646554">
        <w:t xml:space="preserve"> Arafura Rare Earths</w:t>
      </w:r>
      <w:r w:rsidR="003C7404" w:rsidRPr="00646554">
        <w:t xml:space="preserve"> for the Nolans Rare Earths project in the Northern Territory</w:t>
      </w:r>
      <w:r w:rsidR="002403EB" w:rsidRPr="00646554">
        <w:t>. This</w:t>
      </w:r>
      <w:r w:rsidR="00341877" w:rsidRPr="00646554">
        <w:t xml:space="preserve"> builds on existing </w:t>
      </w:r>
      <w:r w:rsidR="00651A5E" w:rsidRPr="00646554">
        <w:t>g</w:t>
      </w:r>
      <w:r w:rsidR="00347973" w:rsidRPr="00646554">
        <w:t>overnment</w:t>
      </w:r>
      <w:r w:rsidR="00B6641F" w:rsidRPr="00646554">
        <w:t xml:space="preserve"> support for </w:t>
      </w:r>
      <w:r w:rsidR="002403EB" w:rsidRPr="00646554">
        <w:t xml:space="preserve">the project </w:t>
      </w:r>
      <w:r w:rsidR="00C13663" w:rsidRPr="00646554">
        <w:t xml:space="preserve">and </w:t>
      </w:r>
      <w:r w:rsidR="002403EB" w:rsidRPr="00646554">
        <w:t xml:space="preserve">will help crowd in private </w:t>
      </w:r>
      <w:r w:rsidR="00C13663" w:rsidRPr="00646554">
        <w:t>investment</w:t>
      </w:r>
      <w:r w:rsidR="002403EB" w:rsidRPr="00646554">
        <w:t>. The Government is also providing equity financ</w:t>
      </w:r>
      <w:r w:rsidR="00A53F71" w:rsidRPr="00646554">
        <w:t>ing</w:t>
      </w:r>
      <w:r w:rsidR="0034146A" w:rsidRPr="00646554">
        <w:t xml:space="preserve"> to Alcoa of Australia</w:t>
      </w:r>
      <w:r w:rsidR="002403EB" w:rsidRPr="00646554">
        <w:t xml:space="preserve"> for the Alcoa</w:t>
      </w:r>
      <w:r w:rsidR="000B33D8">
        <w:noBreakHyphen/>
      </w:r>
      <w:r w:rsidR="002403EB" w:rsidRPr="00646554">
        <w:t xml:space="preserve">Sojitz Gallium Recovery project in </w:t>
      </w:r>
      <w:r w:rsidR="0034146A" w:rsidRPr="00646554">
        <w:t xml:space="preserve">Wagerup, </w:t>
      </w:r>
      <w:r w:rsidR="002403EB" w:rsidRPr="00646554">
        <w:t>Western Australia. This is a joint project with Japan and the United States, which will strengthen our collective economic security.</w:t>
      </w:r>
    </w:p>
    <w:p w14:paraId="3788B830" w14:textId="25AD55A8" w:rsidR="00C63C90" w:rsidRPr="00646554" w:rsidRDefault="00C63C90" w:rsidP="00441608">
      <w:pPr>
        <w:pStyle w:val="Heading5"/>
      </w:pPr>
      <w:r w:rsidRPr="00646554">
        <w:t>Supporting Australia</w:t>
      </w:r>
      <w:r w:rsidR="000B33D8">
        <w:t>’</w:t>
      </w:r>
      <w:r w:rsidRPr="00646554">
        <w:t xml:space="preserve">s </w:t>
      </w:r>
      <w:r w:rsidR="00E37D2D" w:rsidRPr="00646554">
        <w:t>h</w:t>
      </w:r>
      <w:r w:rsidRPr="00646554">
        <w:t xml:space="preserve">eavy </w:t>
      </w:r>
      <w:r w:rsidR="00E37D2D" w:rsidRPr="00646554">
        <w:t>i</w:t>
      </w:r>
      <w:r w:rsidRPr="00646554">
        <w:t xml:space="preserve">ndustry </w:t>
      </w:r>
      <w:r w:rsidR="00E37D2D" w:rsidRPr="00646554">
        <w:t>t</w:t>
      </w:r>
      <w:r w:rsidRPr="00646554">
        <w:t>ransition</w:t>
      </w:r>
      <w:r w:rsidR="00317927" w:rsidRPr="00646554">
        <w:t xml:space="preserve"> and securing </w:t>
      </w:r>
      <w:r w:rsidR="007C6098" w:rsidRPr="00646554">
        <w:t>regional jobs</w:t>
      </w:r>
      <w:r w:rsidRPr="00646554">
        <w:t xml:space="preserve"> </w:t>
      </w:r>
    </w:p>
    <w:p w14:paraId="0858489C" w14:textId="65DEC3A3" w:rsidR="002403EB" w:rsidRPr="00646554" w:rsidRDefault="007C6098" w:rsidP="002403EB">
      <w:r w:rsidRPr="00646554">
        <w:t xml:space="preserve">The </w:t>
      </w:r>
      <w:r w:rsidR="00347973" w:rsidRPr="00646554">
        <w:t>Government</w:t>
      </w:r>
      <w:r w:rsidR="00051985" w:rsidRPr="00646554">
        <w:t xml:space="preserve"> is making targeted investments to sustain</w:t>
      </w:r>
      <w:r w:rsidR="002403EB" w:rsidRPr="00646554">
        <w:t xml:space="preserve"> </w:t>
      </w:r>
      <w:r w:rsidR="00456D41" w:rsidRPr="00646554">
        <w:t>strategically important smelting</w:t>
      </w:r>
      <w:r w:rsidR="002403EB" w:rsidRPr="00646554">
        <w:t xml:space="preserve"> capabilities</w:t>
      </w:r>
      <w:r w:rsidR="003558F4" w:rsidRPr="00646554">
        <w:t>.</w:t>
      </w:r>
      <w:r w:rsidR="002403EB" w:rsidRPr="00646554">
        <w:t xml:space="preserve"> </w:t>
      </w:r>
      <w:r w:rsidR="001825CC" w:rsidRPr="00646554">
        <w:t>As part of this effort, t</w:t>
      </w:r>
      <w:r w:rsidR="002403EB" w:rsidRPr="00646554">
        <w:t>he Government is providing $135 million in joint support with the South Australian and Tasmanian Governments to Nyrstar</w:t>
      </w:r>
      <w:r w:rsidR="000B33D8">
        <w:t>’</w:t>
      </w:r>
      <w:r w:rsidR="002403EB" w:rsidRPr="00646554">
        <w:t>s Port Pirie and Hobart facilities</w:t>
      </w:r>
      <w:r w:rsidR="00F23899" w:rsidRPr="00646554">
        <w:t xml:space="preserve">, including accelerating a </w:t>
      </w:r>
      <w:r w:rsidR="00A80A57" w:rsidRPr="00646554">
        <w:t>feasibility study</w:t>
      </w:r>
      <w:r w:rsidR="00F23899" w:rsidRPr="00646554">
        <w:t xml:space="preserve"> relating to the production of the critical mineral antimony</w:t>
      </w:r>
      <w:r w:rsidR="002403EB" w:rsidRPr="00646554">
        <w:t xml:space="preserve">. This will support the facilities to undertake </w:t>
      </w:r>
      <w:r w:rsidR="00641675" w:rsidRPr="00646554">
        <w:t>further technical</w:t>
      </w:r>
      <w:r w:rsidR="002403EB" w:rsidRPr="00646554">
        <w:t xml:space="preserve"> studies, fast</w:t>
      </w:r>
      <w:r w:rsidR="000B33D8">
        <w:noBreakHyphen/>
      </w:r>
      <w:r w:rsidR="002403EB" w:rsidRPr="00646554">
        <w:t>track pilot projects and implement facility upgrades to secure future operations. The Government is also supporting the continued operations of Glencore</w:t>
      </w:r>
      <w:r w:rsidR="000B33D8">
        <w:t>’</w:t>
      </w:r>
      <w:r w:rsidR="002403EB" w:rsidRPr="00646554">
        <w:t xml:space="preserve">s </w:t>
      </w:r>
      <w:r w:rsidR="00FB5920" w:rsidRPr="00646554">
        <w:t xml:space="preserve">Mount Isa </w:t>
      </w:r>
      <w:r w:rsidR="002403EB" w:rsidRPr="00646554">
        <w:t xml:space="preserve">Copper Smelter and Townsville Refinery. </w:t>
      </w:r>
      <w:r w:rsidR="00057EE6" w:rsidRPr="00646554">
        <w:t xml:space="preserve">The Government </w:t>
      </w:r>
      <w:r w:rsidR="008852F8" w:rsidRPr="00646554">
        <w:t xml:space="preserve">is partnering with the Queensland Government to </w:t>
      </w:r>
      <w:r w:rsidR="00594F69" w:rsidRPr="00646554">
        <w:t>provide</w:t>
      </w:r>
      <w:r w:rsidR="002403EB" w:rsidRPr="00646554">
        <w:t xml:space="preserve"> </w:t>
      </w:r>
      <w:r w:rsidR="006D4077" w:rsidRPr="00646554">
        <w:t xml:space="preserve">up to </w:t>
      </w:r>
      <w:r w:rsidR="002403EB" w:rsidRPr="00646554">
        <w:t xml:space="preserve">$600 million </w:t>
      </w:r>
      <w:r w:rsidR="00594F69" w:rsidRPr="00646554">
        <w:t xml:space="preserve">in support </w:t>
      </w:r>
      <w:r w:rsidR="002403EB" w:rsidRPr="00646554">
        <w:t xml:space="preserve">over </w:t>
      </w:r>
      <w:r w:rsidR="00C66F6A" w:rsidRPr="00646554">
        <w:t>four</w:t>
      </w:r>
      <w:r w:rsidR="002403EB" w:rsidRPr="00646554">
        <w:t xml:space="preserve"> years</w:t>
      </w:r>
      <w:r w:rsidR="004F3BDA" w:rsidRPr="00646554">
        <w:t>,</w:t>
      </w:r>
      <w:r w:rsidR="002403EB" w:rsidRPr="00646554">
        <w:t xml:space="preserve"> help</w:t>
      </w:r>
      <w:r w:rsidR="004F3BDA" w:rsidRPr="00646554">
        <w:t>ing to</w:t>
      </w:r>
      <w:r w:rsidR="002403EB" w:rsidRPr="00646554">
        <w:t xml:space="preserve"> secure regional jobs and reinforce Australia</w:t>
      </w:r>
      <w:r w:rsidR="000B33D8">
        <w:t>’</w:t>
      </w:r>
      <w:r w:rsidR="002403EB" w:rsidRPr="00646554">
        <w:t xml:space="preserve">s position in the </w:t>
      </w:r>
      <w:r w:rsidR="00C823CB" w:rsidRPr="00646554">
        <w:t xml:space="preserve">global </w:t>
      </w:r>
      <w:r w:rsidR="002403EB" w:rsidRPr="00646554">
        <w:t xml:space="preserve">copper supply chain. </w:t>
      </w:r>
    </w:p>
    <w:p w14:paraId="15727574" w14:textId="57DE1C5A" w:rsidR="0020020A" w:rsidRPr="00646554" w:rsidRDefault="0020020A" w:rsidP="0020020A">
      <w:r w:rsidRPr="00646554">
        <w:t>Work is continuing with the South Australian Government to secure the future of the Whyalla Steelworks, supporting local jobs and encouraging continued investment into Australian</w:t>
      </w:r>
      <w:r w:rsidR="000B33D8">
        <w:noBreakHyphen/>
      </w:r>
      <w:r w:rsidRPr="00646554">
        <w:t>made green iron and steel. Building on the February 2025 joint commitment of $2.4 billion to stabilise and secure the longer</w:t>
      </w:r>
      <w:r w:rsidR="000B33D8">
        <w:noBreakHyphen/>
      </w:r>
      <w:r w:rsidRPr="00646554">
        <w:t>term future of the steelworks, in July 2025 the Government announced a further $275</w:t>
      </w:r>
      <w:r w:rsidR="00D65C6D" w:rsidRPr="00646554">
        <w:t> </w:t>
      </w:r>
      <w:r w:rsidRPr="00646554">
        <w:t xml:space="preserve">million in joint administration funding. </w:t>
      </w:r>
    </w:p>
    <w:p w14:paraId="6EEF576C" w14:textId="01B5E6A0" w:rsidR="00574C64" w:rsidRPr="00646554" w:rsidRDefault="0052247C" w:rsidP="004E4182">
      <w:pPr>
        <w:pStyle w:val="Heading5"/>
      </w:pPr>
      <w:r w:rsidRPr="00646554">
        <w:t xml:space="preserve">Supporting a </w:t>
      </w:r>
      <w:r w:rsidR="002B3CB1" w:rsidRPr="00646554">
        <w:t>sustainable f</w:t>
      </w:r>
      <w:r w:rsidR="00A04C0F" w:rsidRPr="00646554">
        <w:t xml:space="preserve">orestry </w:t>
      </w:r>
      <w:r w:rsidR="002B3CB1" w:rsidRPr="00646554">
        <w:t>industry</w:t>
      </w:r>
    </w:p>
    <w:p w14:paraId="1D9CA521" w14:textId="3BF06C20" w:rsidR="00D54489" w:rsidRPr="00646554" w:rsidRDefault="00EA644C" w:rsidP="00596B45">
      <w:r w:rsidRPr="00646554">
        <w:t xml:space="preserve">The </w:t>
      </w:r>
      <w:r w:rsidR="00521426" w:rsidRPr="00646554">
        <w:t xml:space="preserve">Government </w:t>
      </w:r>
      <w:r w:rsidR="00A51BF2" w:rsidRPr="00646554">
        <w:t>is</w:t>
      </w:r>
      <w:r w:rsidR="00A031B8" w:rsidRPr="00646554">
        <w:t xml:space="preserve"> help</w:t>
      </w:r>
      <w:r w:rsidR="000F30ED" w:rsidRPr="00646554">
        <w:t>ing</w:t>
      </w:r>
      <w:r w:rsidR="00A031B8" w:rsidRPr="00646554">
        <w:t xml:space="preserve"> </w:t>
      </w:r>
      <w:r w:rsidR="00521426" w:rsidRPr="00646554">
        <w:t xml:space="preserve">secure </w:t>
      </w:r>
      <w:r w:rsidR="00A031B8" w:rsidRPr="00646554">
        <w:t xml:space="preserve">a </w:t>
      </w:r>
      <w:r w:rsidR="00521426" w:rsidRPr="00646554">
        <w:t xml:space="preserve">sustainable future for timber and forestry workers </w:t>
      </w:r>
      <w:r w:rsidR="00BC6493" w:rsidRPr="00646554">
        <w:t>by</w:t>
      </w:r>
      <w:r w:rsidR="00F16E01" w:rsidRPr="00646554">
        <w:t> </w:t>
      </w:r>
      <w:r w:rsidR="00BC6493" w:rsidRPr="00646554">
        <w:t xml:space="preserve">establishing </w:t>
      </w:r>
      <w:r w:rsidR="00AE3FAE" w:rsidRPr="00646554">
        <w:t xml:space="preserve">a </w:t>
      </w:r>
      <w:r w:rsidR="00BC6493" w:rsidRPr="00646554">
        <w:t>$300 million Forestry Growth Fund</w:t>
      </w:r>
      <w:r w:rsidR="009055DF" w:rsidRPr="00646554">
        <w:t>.</w:t>
      </w:r>
      <w:r w:rsidR="00596B45" w:rsidRPr="00646554">
        <w:t xml:space="preserve"> </w:t>
      </w:r>
      <w:r w:rsidR="00724C02" w:rsidRPr="00646554">
        <w:t>Th</w:t>
      </w:r>
      <w:r w:rsidR="00A30310" w:rsidRPr="00646554">
        <w:t>e</w:t>
      </w:r>
      <w:r w:rsidR="00724C02" w:rsidRPr="00646554">
        <w:t xml:space="preserve"> </w:t>
      </w:r>
      <w:r w:rsidR="004E5193" w:rsidRPr="00646554">
        <w:t>Forestry Growth Fund</w:t>
      </w:r>
      <w:r w:rsidR="00724C02" w:rsidRPr="00646554">
        <w:t xml:space="preserve"> will </w:t>
      </w:r>
      <w:r w:rsidR="00D04E9E" w:rsidRPr="00646554">
        <w:t xml:space="preserve">help </w:t>
      </w:r>
      <w:r w:rsidR="00724C02" w:rsidRPr="00646554">
        <w:t xml:space="preserve">deliver a bigger forestry industry that supports more secure jobs, better pay and </w:t>
      </w:r>
      <w:proofErr w:type="gramStart"/>
      <w:r w:rsidR="00724C02" w:rsidRPr="00646554">
        <w:t>more high</w:t>
      </w:r>
      <w:proofErr w:type="gramEnd"/>
      <w:r w:rsidR="000B33D8">
        <w:noBreakHyphen/>
      </w:r>
      <w:r w:rsidR="00724C02" w:rsidRPr="00646554">
        <w:t xml:space="preserve">value output </w:t>
      </w:r>
      <w:r w:rsidR="00C21AF4" w:rsidRPr="00646554">
        <w:t>by</w:t>
      </w:r>
      <w:r w:rsidR="00F16E01" w:rsidRPr="00646554">
        <w:t> </w:t>
      </w:r>
      <w:r w:rsidR="004A00D0" w:rsidRPr="00646554">
        <w:t>investing in</w:t>
      </w:r>
      <w:r w:rsidR="009055DF" w:rsidRPr="00646554">
        <w:t xml:space="preserve"> </w:t>
      </w:r>
      <w:r w:rsidR="00596B45" w:rsidRPr="00646554">
        <w:t xml:space="preserve">industry </w:t>
      </w:r>
      <w:r w:rsidR="00C21AF4" w:rsidRPr="00646554">
        <w:t>modernisation</w:t>
      </w:r>
      <w:r w:rsidR="00596B45" w:rsidRPr="00646554">
        <w:t xml:space="preserve"> and advanced processing.</w:t>
      </w:r>
      <w:r w:rsidR="008658BC" w:rsidRPr="00646554">
        <w:t xml:space="preserve"> </w:t>
      </w:r>
    </w:p>
    <w:p w14:paraId="0AE809DE" w14:textId="45BE1FF2" w:rsidR="00BC6493" w:rsidRPr="00646554" w:rsidRDefault="008658BC" w:rsidP="00521426">
      <w:r w:rsidRPr="00646554">
        <w:t xml:space="preserve">The </w:t>
      </w:r>
      <w:r w:rsidR="004E5193" w:rsidRPr="00646554">
        <w:t>Forestry Growth Fund</w:t>
      </w:r>
      <w:r w:rsidRPr="00646554">
        <w:t xml:space="preserve"> includes </w:t>
      </w:r>
      <w:r w:rsidR="00597FF5" w:rsidRPr="00646554">
        <w:t xml:space="preserve">$150 million in concessional finance </w:t>
      </w:r>
      <w:r w:rsidR="00E14188" w:rsidRPr="00646554">
        <w:t xml:space="preserve">from the National Reconstruction </w:t>
      </w:r>
      <w:r w:rsidR="007B5F6C" w:rsidRPr="00646554">
        <w:t xml:space="preserve">Fund </w:t>
      </w:r>
      <w:r w:rsidR="00597FF5" w:rsidRPr="00646554">
        <w:t>to modernis</w:t>
      </w:r>
      <w:r w:rsidR="00711A63" w:rsidRPr="00646554">
        <w:t>e</w:t>
      </w:r>
      <w:r w:rsidR="00597FF5" w:rsidRPr="00646554">
        <w:t xml:space="preserve"> </w:t>
      </w:r>
      <w:r w:rsidR="006F3364" w:rsidRPr="00646554">
        <w:t xml:space="preserve">timber </w:t>
      </w:r>
      <w:r w:rsidR="00597FF5" w:rsidRPr="00646554">
        <w:t>processing</w:t>
      </w:r>
      <w:r w:rsidR="00711A63" w:rsidRPr="00646554">
        <w:t>.</w:t>
      </w:r>
      <w:r w:rsidR="00EA0492" w:rsidRPr="00646554">
        <w:t xml:space="preserve"> </w:t>
      </w:r>
      <w:r w:rsidR="006F3364" w:rsidRPr="00646554">
        <w:t>A further</w:t>
      </w:r>
      <w:r w:rsidR="00EA0492" w:rsidRPr="00646554">
        <w:t xml:space="preserve"> </w:t>
      </w:r>
      <w:r w:rsidR="00A4067B" w:rsidRPr="00646554">
        <w:t xml:space="preserve">$150 million </w:t>
      </w:r>
      <w:r w:rsidR="002E3A44" w:rsidRPr="00646554">
        <w:t xml:space="preserve">in </w:t>
      </w:r>
      <w:r w:rsidR="00A4067B" w:rsidRPr="00646554">
        <w:t xml:space="preserve">grants will </w:t>
      </w:r>
      <w:r w:rsidR="00BC31A7" w:rsidRPr="00646554">
        <w:t xml:space="preserve">fund </w:t>
      </w:r>
      <w:r w:rsidR="00A4067B" w:rsidRPr="00646554">
        <w:t xml:space="preserve">training and support </w:t>
      </w:r>
      <w:r w:rsidR="00BC31A7" w:rsidRPr="00646554">
        <w:t xml:space="preserve">for </w:t>
      </w:r>
      <w:r w:rsidR="00A4067B" w:rsidRPr="00646554">
        <w:t>forestry work</w:t>
      </w:r>
      <w:r w:rsidR="00BC31A7" w:rsidRPr="00646554">
        <w:t>ers</w:t>
      </w:r>
      <w:r w:rsidR="001D0D3F" w:rsidRPr="00646554">
        <w:t xml:space="preserve">, </w:t>
      </w:r>
      <w:r w:rsidR="005D42E2" w:rsidRPr="00646554">
        <w:t>further innovation i</w:t>
      </w:r>
      <w:r w:rsidR="00552736" w:rsidRPr="00646554">
        <w:t xml:space="preserve">n engineered wood products and </w:t>
      </w:r>
      <w:r w:rsidR="00512877" w:rsidRPr="00646554">
        <w:t xml:space="preserve">support </w:t>
      </w:r>
      <w:r w:rsidR="00B954CC" w:rsidRPr="00646554">
        <w:t>the housing construction supply</w:t>
      </w:r>
      <w:r w:rsidR="006B7BDD" w:rsidRPr="00646554">
        <w:t xml:space="preserve"> </w:t>
      </w:r>
      <w:r w:rsidR="00B954CC" w:rsidRPr="00646554">
        <w:t>chain</w:t>
      </w:r>
      <w:r w:rsidR="002E3A44" w:rsidRPr="00646554">
        <w:t>.</w:t>
      </w:r>
    </w:p>
    <w:p w14:paraId="45844521" w14:textId="13CFBA2C" w:rsidR="00226742" w:rsidRDefault="00735F79" w:rsidP="00226742">
      <w:pPr>
        <w:pStyle w:val="Heading5"/>
      </w:pPr>
      <w:r w:rsidRPr="00646554">
        <w:lastRenderedPageBreak/>
        <w:t>Strengthening the</w:t>
      </w:r>
      <w:r w:rsidR="00D94BCC" w:rsidRPr="00646554">
        <w:t xml:space="preserve"> </w:t>
      </w:r>
      <w:r w:rsidR="00262B81" w:rsidRPr="00646554">
        <w:t>manufacturing sector</w:t>
      </w:r>
      <w:r w:rsidR="000709F4" w:rsidRPr="00646554">
        <w:t xml:space="preserve"> </w:t>
      </w:r>
      <w:r w:rsidR="00D94BCC" w:rsidRPr="00646554">
        <w:t>with zero interest loans</w:t>
      </w:r>
    </w:p>
    <w:p w14:paraId="796975AE" w14:textId="64EF5601" w:rsidR="00FC715E" w:rsidRPr="00FC715E" w:rsidRDefault="00FC715E" w:rsidP="00533C29">
      <w:pPr>
        <w:keepNext/>
        <w:keepLines/>
      </w:pPr>
      <w:r w:rsidRPr="00FC715E">
        <w:t>The Government is delivering its election commitment to establish a new Economic Resilience program within the National Reconstruction Fund to provide $1 billion in zero interest loans for Australian manufacturing businesses. The zero interest loans will be used to help businesses diversify and expand their export markets as well as build industrial capabilities in the national interest.</w:t>
      </w:r>
    </w:p>
    <w:p w14:paraId="04B03B81" w14:textId="3D5D65BD" w:rsidR="00E831D7" w:rsidRPr="00646554" w:rsidRDefault="004307A8" w:rsidP="008E6615">
      <w:pPr>
        <w:pStyle w:val="Heading3"/>
      </w:pPr>
      <w:r w:rsidRPr="00646554">
        <w:t>Making our economy more productive and resilient</w:t>
      </w:r>
    </w:p>
    <w:p w14:paraId="1BDB6FF1" w14:textId="1F603451" w:rsidR="008131DC" w:rsidRPr="00646554" w:rsidRDefault="00BE6395" w:rsidP="00AD1BA6">
      <w:r w:rsidRPr="00646554">
        <w:t xml:space="preserve">A more </w:t>
      </w:r>
      <w:r w:rsidR="008C5951" w:rsidRPr="00646554">
        <w:t>productive and resilient economy is critical to lifting living standards and is an important defence against global volatility</w:t>
      </w:r>
      <w:r w:rsidR="008F5B1F" w:rsidRPr="00646554">
        <w:t xml:space="preserve">. </w:t>
      </w:r>
      <w:r w:rsidR="00A555C1" w:rsidRPr="00646554">
        <w:t xml:space="preserve">This MYEFO </w:t>
      </w:r>
      <w:r w:rsidR="00281F72" w:rsidRPr="00646554">
        <w:t xml:space="preserve">builds on measures the </w:t>
      </w:r>
      <w:r w:rsidR="00347973" w:rsidRPr="00646554">
        <w:t>Government</w:t>
      </w:r>
      <w:r w:rsidR="00281F72" w:rsidRPr="00646554">
        <w:t xml:space="preserve"> </w:t>
      </w:r>
      <w:r w:rsidR="008F5B1F" w:rsidRPr="00646554">
        <w:t xml:space="preserve">took </w:t>
      </w:r>
      <w:r w:rsidR="00281F72" w:rsidRPr="00646554">
        <w:t>in its first te</w:t>
      </w:r>
      <w:r w:rsidR="00591D98" w:rsidRPr="00646554">
        <w:t>r</w:t>
      </w:r>
      <w:r w:rsidR="00281F72" w:rsidRPr="00646554">
        <w:t xml:space="preserve">m </w:t>
      </w:r>
      <w:r w:rsidR="00124D51" w:rsidRPr="00646554">
        <w:t xml:space="preserve">and progresses priorities from the </w:t>
      </w:r>
      <w:r w:rsidR="00B10235" w:rsidRPr="00646554">
        <w:t xml:space="preserve">Economic Reform </w:t>
      </w:r>
      <w:r w:rsidR="00124D51" w:rsidRPr="00646554">
        <w:t xml:space="preserve">Roundtable </w:t>
      </w:r>
      <w:r w:rsidR="00281F72" w:rsidRPr="00646554">
        <w:t xml:space="preserve">to </w:t>
      </w:r>
      <w:r w:rsidR="002A2047" w:rsidRPr="00646554">
        <w:t>foster</w:t>
      </w:r>
      <w:r w:rsidR="00281F72" w:rsidRPr="00646554">
        <w:t xml:space="preserve"> a more resilient economy that is well placed to face </w:t>
      </w:r>
      <w:r w:rsidR="00F430A9" w:rsidRPr="00646554">
        <w:t>new</w:t>
      </w:r>
      <w:r w:rsidR="00281F72" w:rsidRPr="00646554">
        <w:t xml:space="preserve"> challenges and seize the opportunities of the future</w:t>
      </w:r>
      <w:r w:rsidR="00615A8F" w:rsidRPr="00646554">
        <w:t xml:space="preserve">. </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914F38" w:rsidRPr="00E14E52" w14:paraId="5CA35A2A" w14:textId="77777777" w:rsidTr="00A55622">
        <w:trPr>
          <w:cantSplit/>
          <w:trHeight w:val="9784"/>
        </w:trPr>
        <w:tc>
          <w:tcPr>
            <w:tcW w:w="5000" w:type="pct"/>
            <w:shd w:val="clear" w:color="auto" w:fill="E6F2FF"/>
          </w:tcPr>
          <w:p w14:paraId="47A70A5C" w14:textId="3A6EFC9F" w:rsidR="001878B2" w:rsidRPr="00E14E52" w:rsidRDefault="001878B2" w:rsidP="001878B2">
            <w:pPr>
              <w:pStyle w:val="BoxHeading"/>
            </w:pPr>
            <w:r w:rsidRPr="00646554">
              <w:lastRenderedPageBreak/>
              <w:t xml:space="preserve">Box </w:t>
            </w:r>
            <w:r w:rsidR="0015390C" w:rsidRPr="00646554">
              <w:t>1</w:t>
            </w:r>
            <w:r w:rsidRPr="00646554">
              <w:t>.</w:t>
            </w:r>
            <w:r w:rsidR="0015390C" w:rsidRPr="00646554">
              <w:t>1</w:t>
            </w:r>
            <w:r w:rsidR="00264599">
              <w:t>:</w:t>
            </w:r>
            <w:r w:rsidRPr="00646554">
              <w:t xml:space="preserve"> </w:t>
            </w:r>
            <w:r w:rsidR="007034C0" w:rsidRPr="00646554">
              <w:t xml:space="preserve">Building on </w:t>
            </w:r>
            <w:r w:rsidRPr="00646554">
              <w:t>the Economic Reform Roundtable</w:t>
            </w:r>
          </w:p>
          <w:p w14:paraId="08D1072B" w14:textId="786B8E46" w:rsidR="00E81DBD" w:rsidRPr="00646554" w:rsidRDefault="00E81DBD" w:rsidP="00E81DBD">
            <w:pPr>
              <w:pStyle w:val="BoxText"/>
            </w:pPr>
            <w:r w:rsidRPr="00646554">
              <w:t xml:space="preserve">The Roundtable brought together leaders from the business community, the union movement and civil society to </w:t>
            </w:r>
            <w:r w:rsidR="00CE0B1A" w:rsidRPr="00646554">
              <w:t>help</w:t>
            </w:r>
            <w:r w:rsidR="0015338D" w:rsidRPr="00646554">
              <w:t xml:space="preserve"> make</w:t>
            </w:r>
            <w:r w:rsidRPr="00646554">
              <w:t xml:space="preserve"> the Australian economy more productive and resilient and the budget more sustainable. </w:t>
            </w:r>
          </w:p>
          <w:p w14:paraId="560CB93D" w14:textId="77777777" w:rsidR="00E81DBD" w:rsidRPr="00646554" w:rsidRDefault="00E81DBD" w:rsidP="00E81DBD">
            <w:pPr>
              <w:pStyle w:val="BoxText"/>
            </w:pPr>
            <w:r w:rsidRPr="00646554">
              <w:t xml:space="preserve">Informed by nearly 900 submissions and over 40 forums held around the country, the Roundtable highlighted the substantial areas of common ground and shared ambition for making Australians the beneficiaries of the change underway in the global economy. </w:t>
            </w:r>
          </w:p>
          <w:p w14:paraId="412B30FA" w14:textId="77777777" w:rsidR="00E81DBD" w:rsidRPr="00646554" w:rsidRDefault="00E81DBD" w:rsidP="00E81DBD">
            <w:pPr>
              <w:pStyle w:val="BoxText"/>
            </w:pPr>
            <w:r w:rsidRPr="00646554">
              <w:t xml:space="preserve">Coming out of the Roundtable were ten reform directions, including immediate actions and areas for further work. </w:t>
            </w:r>
          </w:p>
          <w:p w14:paraId="3102BC2A" w14:textId="7CE1AB0A" w:rsidR="00E81DBD" w:rsidRPr="00646554" w:rsidRDefault="00E81DBD" w:rsidP="00E81DBD">
            <w:pPr>
              <w:pStyle w:val="BoxText"/>
            </w:pPr>
            <w:r w:rsidRPr="00646554">
              <w:t xml:space="preserve">The reform directions were: </w:t>
            </w:r>
          </w:p>
          <w:p w14:paraId="50F96CD3" w14:textId="6DAD824B" w:rsidR="00E81DBD" w:rsidRPr="00646554" w:rsidRDefault="00E81DBD" w:rsidP="006A0C89">
            <w:pPr>
              <w:pStyle w:val="OutlineNumbered1"/>
              <w:spacing w:before="120" w:after="120"/>
            </w:pPr>
            <w:r w:rsidRPr="00646554">
              <w:t xml:space="preserve">Progress towards a single national market </w:t>
            </w:r>
          </w:p>
          <w:p w14:paraId="0BD0C521" w14:textId="55DD2827" w:rsidR="00E81DBD" w:rsidRPr="00646554" w:rsidRDefault="00E81DBD" w:rsidP="006A0C89">
            <w:pPr>
              <w:pStyle w:val="OutlineNumbered1"/>
              <w:spacing w:before="120" w:after="120"/>
            </w:pPr>
            <w:r w:rsidRPr="00646554">
              <w:t xml:space="preserve">Simplify trade and reform tariffs </w:t>
            </w:r>
          </w:p>
          <w:p w14:paraId="63273ABC" w14:textId="5482C22D" w:rsidR="00E81DBD" w:rsidRPr="00646554" w:rsidRDefault="00E81DBD" w:rsidP="006A0C89">
            <w:pPr>
              <w:pStyle w:val="OutlineNumbered1"/>
              <w:spacing w:before="120" w:after="120"/>
            </w:pPr>
            <w:r w:rsidRPr="00646554">
              <w:t xml:space="preserve">Better regulation </w:t>
            </w:r>
          </w:p>
          <w:p w14:paraId="73051D87" w14:textId="574BDE2F" w:rsidR="00E81DBD" w:rsidRPr="00646554" w:rsidRDefault="00E81DBD" w:rsidP="006A0C89">
            <w:pPr>
              <w:pStyle w:val="OutlineNumbered1"/>
              <w:spacing w:before="120" w:after="120"/>
            </w:pPr>
            <w:r w:rsidRPr="00646554">
              <w:t xml:space="preserve">Speed up approvals in national priority areas </w:t>
            </w:r>
          </w:p>
          <w:p w14:paraId="264ABF14" w14:textId="46677591" w:rsidR="00E81DBD" w:rsidRPr="00646554" w:rsidRDefault="00E81DBD" w:rsidP="006A0C89">
            <w:pPr>
              <w:pStyle w:val="OutlineNumbered1"/>
              <w:spacing w:before="120" w:after="120"/>
            </w:pPr>
            <w:r w:rsidRPr="00646554">
              <w:t>Build more homes</w:t>
            </w:r>
            <w:r w:rsidR="006F2F99" w:rsidRPr="00646554">
              <w:t>,</w:t>
            </w:r>
            <w:r w:rsidRPr="00646554">
              <w:t xml:space="preserve"> more quickly </w:t>
            </w:r>
          </w:p>
          <w:p w14:paraId="1C911FA2" w14:textId="5BF5F94F" w:rsidR="00E81DBD" w:rsidRPr="00646554" w:rsidRDefault="00E81DBD" w:rsidP="006A0C89">
            <w:pPr>
              <w:pStyle w:val="OutlineNumbered1"/>
              <w:spacing w:before="120" w:after="120"/>
            </w:pPr>
            <w:r w:rsidRPr="00646554">
              <w:t xml:space="preserve">Make AI a national priority </w:t>
            </w:r>
          </w:p>
          <w:p w14:paraId="06775AA1" w14:textId="1226F62B" w:rsidR="00E81DBD" w:rsidRPr="00646554" w:rsidRDefault="00E81DBD" w:rsidP="006A0C89">
            <w:pPr>
              <w:pStyle w:val="OutlineNumbered1"/>
              <w:spacing w:before="120" w:after="120"/>
            </w:pPr>
            <w:r w:rsidRPr="00646554">
              <w:t xml:space="preserve">Attracting capital and deploying investment </w:t>
            </w:r>
          </w:p>
          <w:p w14:paraId="2BDC7E9F" w14:textId="53BE193B" w:rsidR="00E81DBD" w:rsidRPr="00646554" w:rsidRDefault="00E81DBD" w:rsidP="006A0C89">
            <w:pPr>
              <w:pStyle w:val="OutlineNumbered1"/>
              <w:spacing w:before="120" w:after="120"/>
            </w:pPr>
            <w:r w:rsidRPr="00646554">
              <w:t xml:space="preserve">Build a skilled and adaptable workforce </w:t>
            </w:r>
          </w:p>
          <w:p w14:paraId="44F27314" w14:textId="0E21B5D2" w:rsidR="00E81DBD" w:rsidRPr="00646554" w:rsidRDefault="00E81DBD" w:rsidP="006A0C89">
            <w:pPr>
              <w:pStyle w:val="OutlineNumbered1"/>
              <w:spacing w:before="120" w:after="120"/>
            </w:pPr>
            <w:r w:rsidRPr="00646554">
              <w:t xml:space="preserve">A better tax system </w:t>
            </w:r>
          </w:p>
          <w:p w14:paraId="24358D86" w14:textId="41BC79CE" w:rsidR="00E81DBD" w:rsidRPr="00646554" w:rsidRDefault="00E81DBD" w:rsidP="006A0C89">
            <w:pPr>
              <w:pStyle w:val="OutlineNumbered1"/>
              <w:spacing w:before="120" w:after="120"/>
            </w:pPr>
            <w:r w:rsidRPr="00646554">
              <w:t>Modernise government services</w:t>
            </w:r>
          </w:p>
          <w:p w14:paraId="35831D8E" w14:textId="40B66DD7" w:rsidR="00E81DBD" w:rsidRDefault="00E81DBD" w:rsidP="00A21AD1">
            <w:pPr>
              <w:pStyle w:val="BoxText"/>
              <w:rPr>
                <w:iCs/>
              </w:rPr>
            </w:pPr>
            <w:r w:rsidRPr="00646554">
              <w:t xml:space="preserve">Since the Roundtable, progress includes landmark reforms to the </w:t>
            </w:r>
            <w:r w:rsidRPr="00646554">
              <w:rPr>
                <w:i/>
              </w:rPr>
              <w:t>Environment Protection and Biodiversity Conservation Act</w:t>
            </w:r>
            <w:r w:rsidR="003E56D8">
              <w:rPr>
                <w:i/>
              </w:rPr>
              <w:t xml:space="preserve"> 1999</w:t>
            </w:r>
            <w:r w:rsidR="00677E62" w:rsidRPr="00646554">
              <w:rPr>
                <w:i/>
              </w:rPr>
              <w:t>,</w:t>
            </w:r>
            <w:r w:rsidRPr="00646554">
              <w:rPr>
                <w:i/>
              </w:rPr>
              <w:t xml:space="preserve"> </w:t>
            </w:r>
            <w:r w:rsidRPr="00646554">
              <w:t>streamlining regulations for builders to build more homes more quickly</w:t>
            </w:r>
            <w:r w:rsidR="00677E62" w:rsidRPr="00544217">
              <w:t>,</w:t>
            </w:r>
            <w:r w:rsidRPr="00544217">
              <w:t xml:space="preserve"> </w:t>
            </w:r>
            <w:r w:rsidR="000329A0" w:rsidRPr="00544217">
              <w:t xml:space="preserve">committing to </w:t>
            </w:r>
            <w:r w:rsidRPr="00646554">
              <w:t>abolish more nuisance tariffs</w:t>
            </w:r>
            <w:r w:rsidR="00677E62" w:rsidRPr="00646554">
              <w:t>,</w:t>
            </w:r>
            <w:r w:rsidRPr="00646554">
              <w:t xml:space="preserve"> </w:t>
            </w:r>
            <w:r w:rsidR="00570194" w:rsidRPr="00646554">
              <w:t>legislating</w:t>
            </w:r>
            <w:r w:rsidRPr="00646554">
              <w:t xml:space="preserve"> the </w:t>
            </w:r>
            <w:r w:rsidR="00E31367" w:rsidRPr="00646554">
              <w:t>Regulatory Reform Omnibus Bill 2025</w:t>
            </w:r>
            <w:r w:rsidR="007E75C2" w:rsidRPr="00646554">
              <w:t>,</w:t>
            </w:r>
            <w:r w:rsidR="002F6EC0">
              <w:t xml:space="preserve"> </w:t>
            </w:r>
            <w:r w:rsidR="00666D3D" w:rsidRPr="00646554">
              <w:rPr>
                <w:iCs/>
              </w:rPr>
              <w:t>releasing</w:t>
            </w:r>
            <w:r w:rsidRPr="00646554">
              <w:t xml:space="preserve"> a </w:t>
            </w:r>
            <w:r w:rsidR="00666D3D" w:rsidRPr="00646554">
              <w:rPr>
                <w:iCs/>
              </w:rPr>
              <w:t xml:space="preserve">National AI </w:t>
            </w:r>
            <w:r w:rsidR="00E14433" w:rsidRPr="00646554">
              <w:rPr>
                <w:iCs/>
              </w:rPr>
              <w:t>Plan</w:t>
            </w:r>
            <w:r w:rsidR="0015338D" w:rsidRPr="00646554">
              <w:rPr>
                <w:iCs/>
              </w:rPr>
              <w:t xml:space="preserve"> </w:t>
            </w:r>
            <w:r w:rsidR="0015338D" w:rsidRPr="00646554">
              <w:t xml:space="preserve">and </w:t>
            </w:r>
            <w:r w:rsidR="00640D26" w:rsidRPr="00646554">
              <w:t>piloting the Investor Front Door</w:t>
            </w:r>
            <w:r w:rsidRPr="00646554">
              <w:t xml:space="preserve">. </w:t>
            </w:r>
          </w:p>
          <w:p w14:paraId="6098AFF6" w14:textId="52FF0FC2" w:rsidR="00914F38" w:rsidRPr="00E14E52" w:rsidRDefault="00CD682B" w:rsidP="00A21AD1">
            <w:pPr>
              <w:pStyle w:val="BoxText"/>
            </w:pPr>
            <w:r w:rsidRPr="00646554">
              <w:t>Significant further work is also underway, including working through more than 400 regulatory reform ideas proposed by 38 regulators, advancing a further round of national competition policies with states and territories to build a single national market, further work to streamline approvals, and better coordinating and facilitating private investment through the Government’s suite of Special Investment Vehicles.</w:t>
            </w:r>
            <w:r w:rsidR="00E81DBD" w:rsidRPr="00646554">
              <w:t xml:space="preserve"> </w:t>
            </w:r>
          </w:p>
        </w:tc>
      </w:tr>
    </w:tbl>
    <w:p w14:paraId="7570DA56" w14:textId="77777777" w:rsidR="00236515" w:rsidRPr="00236515" w:rsidRDefault="00236515" w:rsidP="00236515">
      <w:pPr>
        <w:pStyle w:val="SingleParagraph"/>
      </w:pPr>
      <w:r>
        <w:br w:type="page"/>
      </w:r>
    </w:p>
    <w:p w14:paraId="7AB5D39D" w14:textId="6D1DAA29" w:rsidR="00201ABC" w:rsidRPr="00646554" w:rsidRDefault="00201ABC" w:rsidP="00201ABC">
      <w:pPr>
        <w:pStyle w:val="Heading4"/>
      </w:pPr>
      <w:r w:rsidRPr="00646554">
        <w:lastRenderedPageBreak/>
        <w:t>Boosting productivity and creating a single national market</w:t>
      </w:r>
    </w:p>
    <w:p w14:paraId="2C8429AB" w14:textId="77777777" w:rsidR="00201ABC" w:rsidRPr="00646554" w:rsidRDefault="00201ABC" w:rsidP="00201ABC">
      <w:r w:rsidRPr="00646554">
        <w:t>The Government is working with the states and territories to expand National Competition Policy reforms and reduce barriers and costs across the federation. These reforms include:</w:t>
      </w:r>
    </w:p>
    <w:p w14:paraId="653F53DE" w14:textId="77777777" w:rsidR="00201ABC" w:rsidRPr="00646554" w:rsidRDefault="00201ABC" w:rsidP="00201ABC">
      <w:pPr>
        <w:pStyle w:val="Bullet"/>
      </w:pPr>
      <w:r w:rsidRPr="00646554">
        <w:t>Working towards a single national market for workers through broad and ambitious occupational licensing reforms, with an initial focus on occupations critical to housing and construction.</w:t>
      </w:r>
    </w:p>
    <w:p w14:paraId="4981682E" w14:textId="77777777" w:rsidR="00201ABC" w:rsidRPr="00646554" w:rsidRDefault="00201ABC" w:rsidP="00201ABC">
      <w:pPr>
        <w:pStyle w:val="Bullet"/>
      </w:pPr>
      <w:r w:rsidRPr="00646554">
        <w:t>Working towards a single national market for goods through regulatory and standards harmonisation, starting with reforms in three priority sectors (building and construction, waste and recycling, and household electrical consumer products), and identifying relevant reforms from the Food Standards Australia New Zealand Act Review</w:t>
      </w:r>
      <w:r w:rsidRPr="00646554" w:rsidDel="00E41EF3">
        <w:t xml:space="preserve"> </w:t>
      </w:r>
      <w:r w:rsidRPr="00646554">
        <w:t>to promote grocery and supermarket competition.</w:t>
      </w:r>
    </w:p>
    <w:p w14:paraId="04868235" w14:textId="77777777" w:rsidR="00201ABC" w:rsidRPr="00646554" w:rsidRDefault="00201ABC" w:rsidP="00201ABC">
      <w:pPr>
        <w:pStyle w:val="Bullet"/>
      </w:pPr>
      <w:r w:rsidRPr="00646554">
        <w:t>Delivering a package of heavy vehicle reforms to increase transport productivity and support the uptake of heavy zero emissions vehicles.</w:t>
      </w:r>
    </w:p>
    <w:p w14:paraId="373DE865" w14:textId="444F475E" w:rsidR="00201ABC" w:rsidRPr="00646554" w:rsidRDefault="00201ABC" w:rsidP="00201ABC">
      <w:pPr>
        <w:pStyle w:val="Bullet"/>
      </w:pPr>
      <w:r w:rsidRPr="00646554">
        <w:t>Allowing health professionals to work to their full scope of practice to increase access to care, alleviate skills shortages and reduce costs, starting with the harmonisation of state and territory drugs and poisons legislation.</w:t>
      </w:r>
    </w:p>
    <w:p w14:paraId="5D094CEC" w14:textId="596F6DB5" w:rsidR="00201ABC" w:rsidRPr="00646554" w:rsidRDefault="00201ABC" w:rsidP="00201ABC">
      <w:pPr>
        <w:pStyle w:val="Bullet"/>
      </w:pPr>
      <w:r w:rsidRPr="00646554">
        <w:t>Expanding right to repair to agricultural machinery to enhance productivity through improved access to repair and maintenance information.</w:t>
      </w:r>
    </w:p>
    <w:p w14:paraId="48D8D898" w14:textId="3474CDA9" w:rsidR="00201ABC" w:rsidRPr="00646554" w:rsidRDefault="00201ABC" w:rsidP="00201ABC">
      <w:r w:rsidRPr="00646554">
        <w:t>The Government will also progress the development of a second</w:t>
      </w:r>
      <w:r w:rsidR="000B33D8">
        <w:noBreakHyphen/>
      </w:r>
      <w:r w:rsidRPr="00646554">
        <w:t>pass business case for a single national worker screening model for the care and support economy.</w:t>
      </w:r>
    </w:p>
    <w:p w14:paraId="41FA1769" w14:textId="798E8F55" w:rsidR="00201ABC" w:rsidRPr="00646554" w:rsidRDefault="00201ABC" w:rsidP="00201ABC">
      <w:pPr>
        <w:pStyle w:val="Heading4"/>
        <w:rPr>
          <w:rStyle w:val="BoxHeading-Continued"/>
          <w:rFonts w:ascii="Book Antiqua" w:hAnsi="Book Antiqua"/>
          <w:sz w:val="20"/>
        </w:rPr>
      </w:pPr>
      <w:r w:rsidRPr="00646554">
        <w:rPr>
          <w:rStyle w:val="BoxHeading-Continued"/>
          <w:sz w:val="20"/>
        </w:rPr>
        <w:t>Investor Front Door and accelerating approvals</w:t>
      </w:r>
    </w:p>
    <w:p w14:paraId="3260E8F8" w14:textId="711B5892" w:rsidR="00201ABC" w:rsidRPr="00646554" w:rsidRDefault="00C05DCD" w:rsidP="00201ABC">
      <w:r w:rsidRPr="00646554">
        <w:t>T</w:t>
      </w:r>
      <w:r w:rsidR="00201ABC" w:rsidRPr="00646554">
        <w:t>he Government is making it easier to build and invest in major, transformational projects in Australia</w:t>
      </w:r>
      <w:r w:rsidR="00877F2C" w:rsidRPr="00646554">
        <w:t xml:space="preserve"> through the Investor Front Door</w:t>
      </w:r>
      <w:r w:rsidR="00201ABC" w:rsidRPr="00646554">
        <w:t>. Attracting more private investment in key industries will help to boost productivity, achieve Australia</w:t>
      </w:r>
      <w:r w:rsidR="000B33D8">
        <w:t>’</w:t>
      </w:r>
      <w:r w:rsidR="00201ABC" w:rsidRPr="00646554">
        <w:t xml:space="preserve">s net zero targets, and realise the ambition of a Future Made in Australia. </w:t>
      </w:r>
    </w:p>
    <w:p w14:paraId="3E47B551" w14:textId="4A0557CA" w:rsidR="00B90611" w:rsidRDefault="00201ABC" w:rsidP="00B90611">
      <w:pPr>
        <w:rPr>
          <w:rStyle w:val="BoxHeading-Continued"/>
          <w:sz w:val="20"/>
        </w:rPr>
      </w:pPr>
      <w:r w:rsidRPr="00646554">
        <w:t>The Government has committed $17.3 million to pilot Investor Front Door services until early 2027. The Investor Front Door will work with Commonwealth, state and territory governments to speed up regulatory approval decisions for projects of national significance. It will identify regulatory gaps, overlaps and inefficiencies to inform the Government</w:t>
      </w:r>
      <w:r w:rsidR="000B33D8">
        <w:t>’</w:t>
      </w:r>
      <w:r w:rsidRPr="00646554">
        <w:t xml:space="preserve">s reform agenda. The Government will consult on options for a dedicated Coordinator General function as part of the Investor Front Door in 2026. </w:t>
      </w:r>
      <w:r w:rsidR="00B90611">
        <w:rPr>
          <w:rStyle w:val="BoxHeading-Continued"/>
          <w:sz w:val="20"/>
        </w:rPr>
        <w:br w:type="page"/>
      </w:r>
    </w:p>
    <w:p w14:paraId="16718C6F" w14:textId="718FFFF0" w:rsidR="00201ABC" w:rsidRPr="00646554" w:rsidRDefault="00201ABC" w:rsidP="00201ABC">
      <w:pPr>
        <w:pStyle w:val="Heading4"/>
        <w:rPr>
          <w:rStyle w:val="BoxHeading-Continued"/>
          <w:rFonts w:ascii="Book Antiqua" w:hAnsi="Book Antiqua"/>
          <w:sz w:val="20"/>
        </w:rPr>
      </w:pPr>
      <w:r w:rsidRPr="00646554">
        <w:rPr>
          <w:rStyle w:val="BoxHeading-Continued"/>
          <w:sz w:val="20"/>
        </w:rPr>
        <w:lastRenderedPageBreak/>
        <w:t xml:space="preserve">Reforms to better protect the environment while boosting productivity </w:t>
      </w:r>
    </w:p>
    <w:p w14:paraId="1D254AD4" w14:textId="5B74EF78" w:rsidR="00201ABC" w:rsidRPr="00646554" w:rsidRDefault="00201ABC" w:rsidP="00201ABC">
      <w:r w:rsidRPr="00646554">
        <w:t>The Government has passed landmark environmental law reforms, heralding a new era that will better protect our environment and boost productivity. Delivering on the recommendations of Professor Graeme Samuel</w:t>
      </w:r>
      <w:r w:rsidR="000B33D8">
        <w:t>’</w:t>
      </w:r>
      <w:r w:rsidRPr="00646554">
        <w:t xml:space="preserve">s review of the </w:t>
      </w:r>
      <w:r w:rsidRPr="00646554">
        <w:rPr>
          <w:i/>
        </w:rPr>
        <w:t>Environment Protection and Biodiversity Conservation Act 1999</w:t>
      </w:r>
      <w:r w:rsidRPr="00646554">
        <w:t xml:space="preserve">, these changes will protect the environment for future generations while increasing certainty and accelerating approvals. </w:t>
      </w:r>
    </w:p>
    <w:p w14:paraId="3AB46BF3" w14:textId="1D24AEDF" w:rsidR="00201ABC" w:rsidRPr="00646554" w:rsidRDefault="00201ABC" w:rsidP="00201ABC">
      <w:r w:rsidRPr="00646554">
        <w:t>The reforms include a new Streamlined Assessment Pathway that will significantly reduce the timeframe for proponents who provide sufficient information upfront</w:t>
      </w:r>
      <w:r w:rsidR="000B33D8">
        <w:t xml:space="preserve">. </w:t>
      </w:r>
      <w:r w:rsidRPr="00646554">
        <w:t xml:space="preserve">New and improved bilateral agreements with states and territories will remove duplication for the assessment and approval of projects. Regional planning that identifies </w:t>
      </w:r>
      <w:r w:rsidR="000B33D8">
        <w:t>‘</w:t>
      </w:r>
      <w:r w:rsidRPr="00646554">
        <w:t>go</w:t>
      </w:r>
      <w:r w:rsidR="000B33D8">
        <w:t>’</w:t>
      </w:r>
      <w:r w:rsidRPr="00646554">
        <w:t xml:space="preserve"> and </w:t>
      </w:r>
      <w:r w:rsidR="000B33D8">
        <w:t>‘</w:t>
      </w:r>
      <w:r w:rsidRPr="00646554">
        <w:t>no go</w:t>
      </w:r>
      <w:r w:rsidR="000B33D8">
        <w:t>’</w:t>
      </w:r>
      <w:r w:rsidRPr="00646554">
        <w:t xml:space="preserve"> zones will deliver greater certainty to businesses.</w:t>
      </w:r>
    </w:p>
    <w:p w14:paraId="369E2750" w14:textId="56CA811F" w:rsidR="00201ABC" w:rsidRPr="00646554" w:rsidRDefault="00201ABC" w:rsidP="00201ABC">
      <w:pPr>
        <w:pStyle w:val="Heading4"/>
        <w:rPr>
          <w:rStyle w:val="BoxHeading-Continued"/>
          <w:rFonts w:ascii="Book Antiqua" w:hAnsi="Book Antiqua"/>
          <w:b w:val="0"/>
          <w:sz w:val="20"/>
        </w:rPr>
      </w:pPr>
      <w:r w:rsidRPr="00646554">
        <w:rPr>
          <w:rStyle w:val="BoxHeading-Continued"/>
          <w:sz w:val="20"/>
        </w:rPr>
        <w:t xml:space="preserve">Abolishing nuisance tariffs </w:t>
      </w:r>
    </w:p>
    <w:p w14:paraId="6C570053" w14:textId="3C3240D9" w:rsidR="00201ABC" w:rsidRPr="00646554" w:rsidRDefault="00201ABC" w:rsidP="00201ABC">
      <w:r w:rsidRPr="00646554">
        <w:t xml:space="preserve">A second tranche of around 500 nuisance tariffs will be abolished from 1 July 2026 to make products cheaper for Australians and reduce compliance costs for business by an estimated $127 million per annum. </w:t>
      </w:r>
    </w:p>
    <w:p w14:paraId="60B46F4E" w14:textId="26DD79FE" w:rsidR="00201ABC" w:rsidRPr="00646554" w:rsidRDefault="00201ABC" w:rsidP="00201ABC">
      <w:pPr>
        <w:pStyle w:val="Heading4"/>
        <w:rPr>
          <w:rStyle w:val="BoxHeading-Continued"/>
          <w:rFonts w:ascii="Book Antiqua" w:hAnsi="Book Antiqua"/>
          <w:b w:val="0"/>
          <w:sz w:val="20"/>
        </w:rPr>
      </w:pPr>
      <w:r w:rsidRPr="00646554">
        <w:rPr>
          <w:rStyle w:val="BoxHeading-Continued"/>
          <w:sz w:val="20"/>
        </w:rPr>
        <w:t>Reducing the regulatory burden for builders</w:t>
      </w:r>
    </w:p>
    <w:p w14:paraId="06E8D56F" w14:textId="7E224BAF" w:rsidR="00201ABC" w:rsidRPr="00054E27" w:rsidRDefault="00201ABC" w:rsidP="00BB547E">
      <w:pPr>
        <w:rPr>
          <w:spacing w:val="-1"/>
        </w:rPr>
      </w:pPr>
      <w:r w:rsidRPr="00054E27">
        <w:rPr>
          <w:spacing w:val="-1"/>
        </w:rPr>
        <w:t>The Government has worked with states and territories to pause further residential changes to the National Construction Code (</w:t>
      </w:r>
      <w:r w:rsidRPr="00054E27" w:rsidDel="005A6EEC">
        <w:rPr>
          <w:spacing w:val="-1"/>
        </w:rPr>
        <w:t>NCC</w:t>
      </w:r>
      <w:r w:rsidRPr="00054E27">
        <w:rPr>
          <w:spacing w:val="-1"/>
        </w:rPr>
        <w:t>)</w:t>
      </w:r>
      <w:r w:rsidRPr="00054E27" w:rsidDel="005A6EEC">
        <w:rPr>
          <w:spacing w:val="-1"/>
        </w:rPr>
        <w:t xml:space="preserve"> </w:t>
      </w:r>
      <w:r w:rsidRPr="00054E27">
        <w:rPr>
          <w:spacing w:val="-1"/>
        </w:rPr>
        <w:t>until 2029,</w:t>
      </w:r>
      <w:r w:rsidRPr="00054E27" w:rsidDel="005A6EEC">
        <w:rPr>
          <w:spacing w:val="-1"/>
        </w:rPr>
        <w:t xml:space="preserve"> </w:t>
      </w:r>
      <w:r w:rsidRPr="00054E27">
        <w:rPr>
          <w:spacing w:val="-1"/>
        </w:rPr>
        <w:t>excluding essential safety and quality changes. During the pause,</w:t>
      </w:r>
      <w:r w:rsidRPr="00054E27" w:rsidDel="005A6EEC">
        <w:rPr>
          <w:spacing w:val="-1"/>
        </w:rPr>
        <w:t xml:space="preserve"> the NCC</w:t>
      </w:r>
      <w:r w:rsidRPr="00054E27">
        <w:rPr>
          <w:spacing w:val="-1"/>
        </w:rPr>
        <w:t xml:space="preserve"> will be modernised to make it more streamlined, easy to use, and cost effective while upholding high standards, quality and safety.</w:t>
      </w:r>
    </w:p>
    <w:p w14:paraId="4A03B007" w14:textId="073F48A5" w:rsidR="00876B59" w:rsidRPr="00646554" w:rsidRDefault="00876B59" w:rsidP="000C7367">
      <w:pPr>
        <w:pStyle w:val="Heading4"/>
        <w:tabs>
          <w:tab w:val="left" w:pos="6015"/>
        </w:tabs>
      </w:pPr>
      <w:r w:rsidRPr="00646554">
        <w:t xml:space="preserve">Capturing opportunity through the National AI Plan </w:t>
      </w:r>
    </w:p>
    <w:p w14:paraId="6BD98C04" w14:textId="030715F2" w:rsidR="00201ABC" w:rsidRPr="00646554" w:rsidRDefault="00876B59" w:rsidP="00655CDA">
      <w:r w:rsidRPr="00646554">
        <w:t>The Government has released the National AI Plan, which will help Australia capture the opportunity of AI and ensure the benefits of AI are widely shared, while keeping Australians safe. Work is underway to progress the National AI Plan, including consulting with the states and territories on national interest principles to underpin the development of data centres. The Government is also establishing the Artificial Intelligence Safety Institute to monitor, test and share information on emerging AI capabilities, risks and harms. The Institute will support ministers, portfolio agencies and regulators to respond to AI harms and ensure that existing regulatory frameworks remain fit</w:t>
      </w:r>
      <w:r w:rsidR="000B33D8">
        <w:noBreakHyphen/>
      </w:r>
      <w:r w:rsidRPr="00646554">
        <w:t>for</w:t>
      </w:r>
      <w:r w:rsidR="000B33D8">
        <w:noBreakHyphen/>
      </w:r>
      <w:r w:rsidRPr="00646554">
        <w:t xml:space="preserve">purpose. </w:t>
      </w:r>
    </w:p>
    <w:p w14:paraId="4E71FE07" w14:textId="1764B7C6" w:rsidR="00A228D1" w:rsidRPr="00646554" w:rsidRDefault="00A228D1" w:rsidP="00967BD9">
      <w:pPr>
        <w:pStyle w:val="Heading4"/>
        <w:spacing w:before="240"/>
        <w:rPr>
          <w:b w:val="0"/>
        </w:rPr>
      </w:pPr>
      <w:r w:rsidRPr="00646554">
        <w:rPr>
          <w:b w:val="0"/>
        </w:rPr>
        <w:t>Delivering on transport infrastructure priorities</w:t>
      </w:r>
    </w:p>
    <w:p w14:paraId="062B251E" w14:textId="07B119B8" w:rsidR="00A228D1" w:rsidRPr="00646554" w:rsidRDefault="00A228D1" w:rsidP="00A228D1">
      <w:r w:rsidRPr="00646554">
        <w:t xml:space="preserve">The </w:t>
      </w:r>
      <w:r w:rsidR="00347973" w:rsidRPr="00646554">
        <w:t>Government</w:t>
      </w:r>
      <w:r w:rsidRPr="00646554">
        <w:t xml:space="preserve"> is maintain</w:t>
      </w:r>
      <w:r w:rsidR="003E658A" w:rsidRPr="00646554">
        <w:t>ing</w:t>
      </w:r>
      <w:r w:rsidRPr="00646554">
        <w:t xml:space="preserve"> its </w:t>
      </w:r>
      <w:r w:rsidR="003E658A" w:rsidRPr="00646554">
        <w:t>more than</w:t>
      </w:r>
      <w:r w:rsidRPr="00646554">
        <w:t xml:space="preserve"> $120</w:t>
      </w:r>
      <w:r w:rsidR="00027F43" w:rsidRPr="00646554">
        <w:t> </w:t>
      </w:r>
      <w:r w:rsidRPr="00646554">
        <w:t>billion 10</w:t>
      </w:r>
      <w:r w:rsidR="00027F43" w:rsidRPr="00646554">
        <w:t>–</w:t>
      </w:r>
      <w:r w:rsidRPr="00646554">
        <w:t xml:space="preserve">year infrastructure investment pipeline. This MYEFO, the </w:t>
      </w:r>
      <w:r w:rsidR="00347973" w:rsidRPr="00646554">
        <w:t>Government</w:t>
      </w:r>
      <w:r w:rsidRPr="00646554">
        <w:t xml:space="preserve"> is providing an additional $</w:t>
      </w:r>
      <w:r w:rsidR="006D5A27" w:rsidRPr="00646554">
        <w:t>1.1</w:t>
      </w:r>
      <w:r w:rsidR="00027F43" w:rsidRPr="00646554">
        <w:t> </w:t>
      </w:r>
      <w:r w:rsidR="006D5A27" w:rsidRPr="00646554">
        <w:t>billion</w:t>
      </w:r>
      <w:r w:rsidRPr="00646554">
        <w:t xml:space="preserve"> over </w:t>
      </w:r>
      <w:r w:rsidR="006D5A27" w:rsidRPr="00646554">
        <w:t>seven</w:t>
      </w:r>
      <w:r w:rsidRPr="00646554">
        <w:t xml:space="preserve"> years from </w:t>
      </w:r>
      <w:r w:rsidR="005E035E" w:rsidRPr="00646554">
        <w:t xml:space="preserve">2025–26 </w:t>
      </w:r>
      <w:r w:rsidRPr="00646554">
        <w:t>to support the delivery of election commitments and other priority projects under the Infrastructure Investment Program, while continuing to smooth the medium</w:t>
      </w:r>
      <w:r w:rsidR="000B33D8">
        <w:noBreakHyphen/>
      </w:r>
      <w:r w:rsidRPr="00646554">
        <w:t xml:space="preserve">term investment pipeline. </w:t>
      </w:r>
    </w:p>
    <w:p w14:paraId="403BA9D1" w14:textId="44BC2003" w:rsidR="00A228D1" w:rsidRPr="00646554" w:rsidRDefault="00A228D1" w:rsidP="00A228D1">
      <w:r w:rsidRPr="00646554">
        <w:lastRenderedPageBreak/>
        <w:t>To support operations at the new Western Sydney International Airport</w:t>
      </w:r>
      <w:r w:rsidR="00FF4F5F" w:rsidRPr="00646554">
        <w:t>,</w:t>
      </w:r>
      <w:r w:rsidRPr="00646554">
        <w:t xml:space="preserve"> the </w:t>
      </w:r>
      <w:r w:rsidR="00347973" w:rsidRPr="00646554">
        <w:t>Government</w:t>
      </w:r>
      <w:r w:rsidR="00FB344D" w:rsidRPr="00646554">
        <w:t> </w:t>
      </w:r>
      <w:r w:rsidRPr="00646554">
        <w:t xml:space="preserve">will provide </w:t>
      </w:r>
      <w:r w:rsidR="00E7128D" w:rsidRPr="00646554">
        <w:t>more than</w:t>
      </w:r>
      <w:r w:rsidRPr="00646554">
        <w:t xml:space="preserve"> $</w:t>
      </w:r>
      <w:r w:rsidR="00C42F92" w:rsidRPr="00646554">
        <w:t>261.8</w:t>
      </w:r>
      <w:r w:rsidR="00220FFB" w:rsidRPr="00646554">
        <w:t> </w:t>
      </w:r>
      <w:r w:rsidRPr="00646554">
        <w:t>million for a further stage of preparations by</w:t>
      </w:r>
      <w:r w:rsidR="00FB344D" w:rsidRPr="00646554">
        <w:t> </w:t>
      </w:r>
      <w:r w:rsidRPr="00646554">
        <w:t>border</w:t>
      </w:r>
      <w:r w:rsidR="00FB344D" w:rsidRPr="00646554">
        <w:t> </w:t>
      </w:r>
      <w:r w:rsidRPr="00646554">
        <w:t>agencies.</w:t>
      </w:r>
    </w:p>
    <w:p w14:paraId="4BEEA06D" w14:textId="69C5DEDE" w:rsidR="00A228D1" w:rsidRPr="00646554" w:rsidRDefault="00A228D1" w:rsidP="00A228D1">
      <w:pPr>
        <w:pStyle w:val="Heading4"/>
      </w:pPr>
      <w:r w:rsidRPr="00646554">
        <w:t>Community infrastructure grants</w:t>
      </w:r>
    </w:p>
    <w:p w14:paraId="1C8D45D9" w14:textId="2531C629" w:rsidR="00A228D1" w:rsidRPr="00646554" w:rsidRDefault="00A228D1" w:rsidP="00A228D1">
      <w:r w:rsidRPr="00646554">
        <w:t xml:space="preserve">The </w:t>
      </w:r>
      <w:r w:rsidR="00347973" w:rsidRPr="00646554">
        <w:t>Government</w:t>
      </w:r>
      <w:r w:rsidRPr="00646554">
        <w:t xml:space="preserve"> is investing $</w:t>
      </w:r>
      <w:r w:rsidR="0095452F" w:rsidRPr="00646554">
        <w:t>625</w:t>
      </w:r>
      <w:r w:rsidRPr="00646554">
        <w:t>.5</w:t>
      </w:r>
      <w:r w:rsidR="00220FFB" w:rsidRPr="00646554">
        <w:t> </w:t>
      </w:r>
      <w:r w:rsidRPr="00646554">
        <w:t xml:space="preserve">million over four years from </w:t>
      </w:r>
      <w:r w:rsidR="005E035E" w:rsidRPr="00646554">
        <w:t>2025–26</w:t>
      </w:r>
      <w:r w:rsidRPr="00646554">
        <w:t xml:space="preserve"> to fund community infrastructure that improves the social and economic vitality of local communities. Funding will deliver community and sporting infrastructure, open space improvements and other community priorities. This will improve the resilience, amenity, and liveability of communities and broader regions.</w:t>
      </w:r>
    </w:p>
    <w:p w14:paraId="78D7E69E" w14:textId="1E2393BA" w:rsidR="00A228D1" w:rsidRPr="00646554" w:rsidRDefault="00A228D1" w:rsidP="001507DA">
      <w:r w:rsidRPr="00646554">
        <w:t>A further $8</w:t>
      </w:r>
      <w:r w:rsidR="005D51AA" w:rsidRPr="00646554">
        <w:t>7</w:t>
      </w:r>
      <w:r w:rsidRPr="00646554">
        <w:t>.</w:t>
      </w:r>
      <w:r w:rsidR="005D51AA" w:rsidRPr="00646554">
        <w:t>5</w:t>
      </w:r>
      <w:r w:rsidR="00220FFB" w:rsidRPr="00646554">
        <w:t> </w:t>
      </w:r>
      <w:r w:rsidRPr="00646554">
        <w:t xml:space="preserve">million over </w:t>
      </w:r>
      <w:r w:rsidR="00645871" w:rsidRPr="00646554">
        <w:t>four</w:t>
      </w:r>
      <w:r w:rsidRPr="00646554">
        <w:t xml:space="preserve"> years from </w:t>
      </w:r>
      <w:r w:rsidR="005E035E" w:rsidRPr="00646554">
        <w:t xml:space="preserve">2025–26 </w:t>
      </w:r>
      <w:r w:rsidRPr="00646554">
        <w:t xml:space="preserve">will </w:t>
      </w:r>
      <w:r w:rsidR="00636652" w:rsidRPr="00646554">
        <w:t>protect and improve Australia</w:t>
      </w:r>
      <w:r w:rsidR="000B33D8">
        <w:t>’</w:t>
      </w:r>
      <w:r w:rsidR="00636652" w:rsidRPr="00646554">
        <w:t>s environment and heritage</w:t>
      </w:r>
      <w:r w:rsidRPr="00646554">
        <w:t>. This supports locally informed, place</w:t>
      </w:r>
      <w:r w:rsidR="000B33D8">
        <w:noBreakHyphen/>
      </w:r>
      <w:r w:rsidRPr="00646554">
        <w:t>based projects that protect and restore threatened species and habitats, enhance coasts and waterways, and improve community access to nature.</w:t>
      </w:r>
    </w:p>
    <w:p w14:paraId="27DFFE38" w14:textId="4AB858E5" w:rsidR="00883941" w:rsidRPr="00646554" w:rsidRDefault="00883941" w:rsidP="00883941">
      <w:pPr>
        <w:pStyle w:val="Heading4"/>
      </w:pPr>
      <w:r w:rsidRPr="00646554">
        <w:t>A stronger and more efficient public service</w:t>
      </w:r>
    </w:p>
    <w:p w14:paraId="57288528" w14:textId="42EBFD0C" w:rsidR="00883941" w:rsidRPr="00646554" w:rsidRDefault="00883941" w:rsidP="00883941">
      <w:r w:rsidRPr="00646554">
        <w:t xml:space="preserve">The Government </w:t>
      </w:r>
      <w:r w:rsidR="00272CA8" w:rsidRPr="00646554">
        <w:t>is</w:t>
      </w:r>
      <w:r w:rsidRPr="00646554">
        <w:t xml:space="preserve"> build</w:t>
      </w:r>
      <w:r w:rsidR="00B924DE" w:rsidRPr="00646554">
        <w:t>ing</w:t>
      </w:r>
      <w:r w:rsidRPr="00646554">
        <w:t xml:space="preserve"> a more efficient, productive and future</w:t>
      </w:r>
      <w:r w:rsidR="000B33D8">
        <w:noBreakHyphen/>
      </w:r>
      <w:r w:rsidRPr="00646554">
        <w:t>ready public service, able to deliver better services for all Australians while demonstrating effective use of funding. The Government will achieve savings of $6.8 billion by further reducing spending on external labour and other non</w:t>
      </w:r>
      <w:r w:rsidR="000B33D8">
        <w:noBreakHyphen/>
      </w:r>
      <w:r w:rsidRPr="00646554">
        <w:t xml:space="preserve">wage expenses like travel, hospitality and property. </w:t>
      </w:r>
    </w:p>
    <w:p w14:paraId="48892F11" w14:textId="6CF86408" w:rsidR="00883941" w:rsidRPr="00646554" w:rsidDel="003B324A" w:rsidRDefault="00883941" w:rsidP="00655CDA">
      <w:r w:rsidRPr="00646554">
        <w:t>To unlock the full potential of AI in public service delivery, the Government is continuing to build AI capability, confidence and coordination across the APS. On 12 November 2025, the Government released the APS AI Plan</w:t>
      </w:r>
      <w:r w:rsidRPr="00646554">
        <w:rPr>
          <w:rStyle w:val="BoxTextChar"/>
        </w:rPr>
        <w:t xml:space="preserve"> to support public servants with the foundational training, access and guidance needed to use AI tools safely and responsibly</w:t>
      </w:r>
      <w:r w:rsidRPr="00646554">
        <w:t>.</w:t>
      </w:r>
    </w:p>
    <w:p w14:paraId="12468766" w14:textId="45DD5D7C" w:rsidR="0006277E" w:rsidRPr="00646554" w:rsidRDefault="0006277E" w:rsidP="00676B53">
      <w:pPr>
        <w:pStyle w:val="Heading3"/>
      </w:pPr>
      <w:r w:rsidRPr="00646554">
        <w:t>Broadening opportunity and advancing equality</w:t>
      </w:r>
    </w:p>
    <w:p w14:paraId="7B0A8C9E" w14:textId="73D1D424" w:rsidR="003229B3" w:rsidRPr="00646554" w:rsidRDefault="005D583D" w:rsidP="003229B3">
      <w:r w:rsidRPr="00646554">
        <w:t>H</w:t>
      </w:r>
      <w:r w:rsidR="003229B3" w:rsidRPr="00646554">
        <w:t>ealth</w:t>
      </w:r>
      <w:r w:rsidR="00F65D18" w:rsidRPr="00646554">
        <w:t xml:space="preserve"> care</w:t>
      </w:r>
      <w:r w:rsidR="003229B3" w:rsidRPr="00646554">
        <w:t xml:space="preserve">, aged care, and social security </w:t>
      </w:r>
      <w:r w:rsidR="2FE935CA" w:rsidRPr="00646554">
        <w:t>provide</w:t>
      </w:r>
      <w:r w:rsidR="003229B3" w:rsidRPr="00646554">
        <w:t xml:space="preserve"> essential services that Australians rely on. The Government is continuing to invest in these essential services to improve access and make sure they meet the evolving needs of the community. </w:t>
      </w:r>
    </w:p>
    <w:p w14:paraId="1AF190B2" w14:textId="1543E89D" w:rsidR="003229B3" w:rsidRPr="00646554" w:rsidRDefault="00CC5535" w:rsidP="00D44810">
      <w:pPr>
        <w:pStyle w:val="Heading4"/>
      </w:pPr>
      <w:r w:rsidRPr="00646554">
        <w:t>Fairer</w:t>
      </w:r>
      <w:r w:rsidR="0060664C" w:rsidRPr="00646554">
        <w:t xml:space="preserve"> </w:t>
      </w:r>
      <w:r w:rsidRPr="00646554">
        <w:t>s</w:t>
      </w:r>
      <w:r w:rsidR="0060664C" w:rsidRPr="00646554">
        <w:t xml:space="preserve">uperannuation </w:t>
      </w:r>
      <w:r w:rsidRPr="00646554">
        <w:t>for low</w:t>
      </w:r>
      <w:r w:rsidR="000B33D8">
        <w:noBreakHyphen/>
      </w:r>
      <w:r w:rsidRPr="00646554">
        <w:t>income workers</w:t>
      </w:r>
    </w:p>
    <w:p w14:paraId="3C8908FC" w14:textId="23377FF3" w:rsidR="00C64848" w:rsidRPr="00646554" w:rsidRDefault="0060664C" w:rsidP="00BB547E">
      <w:r w:rsidRPr="00646554">
        <w:t xml:space="preserve">The Government is </w:t>
      </w:r>
      <w:r w:rsidR="00C64848" w:rsidRPr="00646554">
        <w:t xml:space="preserve">boosting the </w:t>
      </w:r>
      <w:proofErr w:type="gramStart"/>
      <w:r w:rsidR="00C64848" w:rsidRPr="00646554">
        <w:t>Low Income</w:t>
      </w:r>
      <w:proofErr w:type="gramEnd"/>
      <w:r w:rsidR="00C64848" w:rsidRPr="00646554">
        <w:t xml:space="preserve"> Superannuation Tax Offset (LISTO) to provide additional support to low income workers to help build their retirement savings.</w:t>
      </w:r>
      <w:r w:rsidR="00404707" w:rsidRPr="00646554">
        <w:t xml:space="preserve"> From 1</w:t>
      </w:r>
      <w:r w:rsidR="00B178AF" w:rsidRPr="00646554">
        <w:t> </w:t>
      </w:r>
      <w:r w:rsidR="00404707" w:rsidRPr="00646554">
        <w:t>July 2027, the LISTO threshold will increase from $37,000 to $45,000 to match the top of the second income tax bracket. The maximum payment will also increase to $810 to account for recent increases in the Superannuation Guarantee rate.</w:t>
      </w:r>
    </w:p>
    <w:p w14:paraId="6F6CA825" w14:textId="1C8BA812" w:rsidR="006B7CCA" w:rsidRPr="00646554" w:rsidRDefault="006B7CCA" w:rsidP="00BB547E">
      <w:r w:rsidRPr="00646554">
        <w:t xml:space="preserve">This change will </w:t>
      </w:r>
      <w:r w:rsidR="00667B33" w:rsidRPr="00646554">
        <w:t>provide</w:t>
      </w:r>
      <w:r w:rsidRPr="00646554">
        <w:t xml:space="preserve"> low</w:t>
      </w:r>
      <w:r w:rsidRPr="00646554">
        <w:rPr>
          <w:rFonts w:ascii="Cambria Math" w:hAnsi="Cambria Math" w:cs="Cambria Math"/>
        </w:rPr>
        <w:t>‑</w:t>
      </w:r>
      <w:r w:rsidRPr="00646554">
        <w:t xml:space="preserve">income workers </w:t>
      </w:r>
      <w:r w:rsidR="00667B33" w:rsidRPr="00646554">
        <w:t xml:space="preserve">with </w:t>
      </w:r>
      <w:r w:rsidRPr="00646554">
        <w:t xml:space="preserve">a fairer tax concession on their super contributions to align with recent increases in the Superannuation Guarantee rate and the </w:t>
      </w:r>
      <w:r w:rsidR="00347973" w:rsidRPr="00646554">
        <w:t>Government</w:t>
      </w:r>
      <w:r w:rsidR="000B33D8">
        <w:rPr>
          <w:rFonts w:cs="Book Antiqua"/>
        </w:rPr>
        <w:t>’</w:t>
      </w:r>
      <w:r w:rsidR="00EC69C9" w:rsidRPr="00646554">
        <w:t xml:space="preserve">s </w:t>
      </w:r>
      <w:r w:rsidRPr="00646554">
        <w:t>third round of tax cuts taking effect in 2027.</w:t>
      </w:r>
      <w:r w:rsidR="00143CDD" w:rsidRPr="00646554">
        <w:t xml:space="preserve"> The boost to LISTO will help deliver a more secure retirement for 1.3 million Australians.</w:t>
      </w:r>
      <w:r w:rsidRPr="00646554">
        <w:t xml:space="preserve"> </w:t>
      </w:r>
    </w:p>
    <w:p w14:paraId="7197A869" w14:textId="64A02F55" w:rsidR="00752EA1" w:rsidRPr="00646554" w:rsidRDefault="00752EA1" w:rsidP="00752EA1">
      <w:pPr>
        <w:pStyle w:val="Heading4"/>
      </w:pPr>
      <w:r w:rsidRPr="00646554">
        <w:lastRenderedPageBreak/>
        <w:t>First Nations economic empowerment</w:t>
      </w:r>
    </w:p>
    <w:p w14:paraId="1207C7B5" w14:textId="4E363739" w:rsidR="00752EA1" w:rsidRPr="00646554" w:rsidRDefault="00752EA1" w:rsidP="00DE6722">
      <w:pPr>
        <w:spacing w:before="200"/>
      </w:pPr>
      <w:r w:rsidRPr="00646554">
        <w:t xml:space="preserve">The Government is partnering with First Nations people, communities and businesses to drive First Nations economic empowerment by unlocking economic opportunities and creating sustainable jobs for First Nations Australians. </w:t>
      </w:r>
    </w:p>
    <w:p w14:paraId="4F8516E3" w14:textId="6B786638" w:rsidR="00752EA1" w:rsidRPr="00646554" w:rsidRDefault="00C4526B" w:rsidP="00DE6722">
      <w:r w:rsidRPr="00646554">
        <w:t>T</w:t>
      </w:r>
      <w:r w:rsidR="00752EA1" w:rsidRPr="00646554">
        <w:t>he Government will provide an additional $75</w:t>
      </w:r>
      <w:r w:rsidR="00220FFB" w:rsidRPr="00646554">
        <w:t> </w:t>
      </w:r>
      <w:r w:rsidR="00752EA1" w:rsidRPr="00646554">
        <w:t>million to support Prescribed Bodies Corporate</w:t>
      </w:r>
      <w:r w:rsidR="00E74435" w:rsidRPr="00646554">
        <w:t xml:space="preserve"> to build capability and accelerate investment</w:t>
      </w:r>
      <w:r w:rsidR="00752EA1" w:rsidRPr="00646554">
        <w:t>, enabling meaningful participation for communities and timely decision</w:t>
      </w:r>
      <w:r w:rsidR="000B33D8">
        <w:noBreakHyphen/>
      </w:r>
      <w:r w:rsidR="00752EA1" w:rsidRPr="00646554">
        <w:t>making for investors. Together with the</w:t>
      </w:r>
      <w:r w:rsidR="00D135A2" w:rsidRPr="00646554">
        <w:t xml:space="preserve"> First Nations</w:t>
      </w:r>
      <w:r w:rsidR="00752EA1" w:rsidRPr="00646554">
        <w:t xml:space="preserve"> Economic Partnership, the Government is also examining how Specialist Investment Vehicles can better deliver long</w:t>
      </w:r>
      <w:r w:rsidR="000B33D8">
        <w:noBreakHyphen/>
      </w:r>
      <w:r w:rsidR="00752EA1" w:rsidRPr="00646554">
        <w:t>term benefits for First Nations communities.</w:t>
      </w:r>
    </w:p>
    <w:p w14:paraId="02E5DC33" w14:textId="76BB392F" w:rsidR="0077632C" w:rsidRPr="00646554" w:rsidRDefault="0077632C" w:rsidP="0077632C">
      <w:pPr>
        <w:pStyle w:val="Heading4"/>
      </w:pPr>
      <w:r w:rsidRPr="00646554">
        <w:t>A more accessible health and aged care system for Australians</w:t>
      </w:r>
    </w:p>
    <w:p w14:paraId="473D4A86" w14:textId="77777777" w:rsidR="0077632C" w:rsidRPr="00646554" w:rsidRDefault="0077632C" w:rsidP="0077632C">
      <w:pPr>
        <w:pStyle w:val="Heading5"/>
        <w:rPr>
          <w:rFonts w:eastAsiaTheme="minorEastAsia"/>
        </w:rPr>
      </w:pPr>
      <w:r w:rsidRPr="00646554">
        <w:rPr>
          <w:rFonts w:eastAsiaTheme="minorEastAsia"/>
        </w:rPr>
        <w:t>Improving access to quality aged care services</w:t>
      </w:r>
    </w:p>
    <w:p w14:paraId="3BD0C226" w14:textId="7BF1897C" w:rsidR="0077632C" w:rsidRPr="00646554" w:rsidRDefault="000040FA" w:rsidP="00DE6722">
      <w:r w:rsidRPr="00646554">
        <w:rPr>
          <w:rFonts w:eastAsia="Aptos"/>
        </w:rPr>
        <w:t>The Government is supporting t</w:t>
      </w:r>
      <w:r w:rsidR="0077632C" w:rsidRPr="00646554">
        <w:rPr>
          <w:rFonts w:eastAsia="Aptos"/>
        </w:rPr>
        <w:t xml:space="preserve">housands more older Australians to continue living in their homes and communities </w:t>
      </w:r>
      <w:r w:rsidRPr="00646554">
        <w:rPr>
          <w:rFonts w:eastAsia="Aptos"/>
        </w:rPr>
        <w:t xml:space="preserve">by providing </w:t>
      </w:r>
      <w:r w:rsidR="0077632C" w:rsidRPr="00646554">
        <w:rPr>
          <w:rFonts w:eastAsia="Aptos"/>
        </w:rPr>
        <w:t>an additional 63,000 Support at Home places by 30 June 2026. This builds on the 20,000 Home Care Packages that were released before the aged care reforms commenced on 1</w:t>
      </w:r>
      <w:r w:rsidR="003753A1" w:rsidRPr="00646554">
        <w:rPr>
          <w:rFonts w:eastAsia="Aptos"/>
        </w:rPr>
        <w:t> </w:t>
      </w:r>
      <w:r w:rsidR="0077632C" w:rsidRPr="00646554">
        <w:rPr>
          <w:rFonts w:eastAsia="Aptos"/>
        </w:rPr>
        <w:t>November</w:t>
      </w:r>
      <w:r w:rsidR="003753A1" w:rsidRPr="00646554">
        <w:rPr>
          <w:rFonts w:eastAsia="Aptos"/>
        </w:rPr>
        <w:t> </w:t>
      </w:r>
      <w:r w:rsidR="0077632C" w:rsidRPr="00646554">
        <w:rPr>
          <w:rFonts w:eastAsia="Aptos"/>
        </w:rPr>
        <w:t xml:space="preserve">2025. This represents a total additional investment in </w:t>
      </w:r>
      <w:r w:rsidR="00DD2B27" w:rsidRPr="00646554">
        <w:rPr>
          <w:rFonts w:eastAsia="Aptos"/>
        </w:rPr>
        <w:t>in</w:t>
      </w:r>
      <w:r w:rsidR="000B33D8">
        <w:rPr>
          <w:rFonts w:eastAsia="Aptos"/>
        </w:rPr>
        <w:noBreakHyphen/>
      </w:r>
      <w:r w:rsidR="0077632C" w:rsidRPr="00646554">
        <w:rPr>
          <w:rFonts w:eastAsia="Aptos"/>
        </w:rPr>
        <w:t>home</w:t>
      </w:r>
      <w:r w:rsidR="00DD2B27" w:rsidRPr="00646554">
        <w:rPr>
          <w:rFonts w:eastAsia="Aptos"/>
        </w:rPr>
        <w:t xml:space="preserve"> support</w:t>
      </w:r>
      <w:r w:rsidR="0077632C" w:rsidRPr="00646554">
        <w:rPr>
          <w:rFonts w:eastAsia="Aptos"/>
        </w:rPr>
        <w:t xml:space="preserve"> of $</w:t>
      </w:r>
      <w:r w:rsidR="000F636D" w:rsidRPr="00646554">
        <w:rPr>
          <w:rFonts w:eastAsia="Aptos"/>
        </w:rPr>
        <w:t>9</w:t>
      </w:r>
      <w:r w:rsidR="00BD6D36" w:rsidRPr="00646554">
        <w:rPr>
          <w:rFonts w:eastAsia="Aptos"/>
        </w:rPr>
        <w:t>47.8</w:t>
      </w:r>
      <w:r w:rsidR="003753A1" w:rsidRPr="00646554">
        <w:rPr>
          <w:rFonts w:eastAsia="Aptos"/>
        </w:rPr>
        <w:t> </w:t>
      </w:r>
      <w:r w:rsidR="00BD6D36" w:rsidRPr="00646554">
        <w:rPr>
          <w:rFonts w:eastAsia="Aptos"/>
        </w:rPr>
        <w:t>m</w:t>
      </w:r>
      <w:r w:rsidR="0077632C" w:rsidRPr="00646554">
        <w:rPr>
          <w:rFonts w:eastAsia="Aptos"/>
        </w:rPr>
        <w:t xml:space="preserve">illion </w:t>
      </w:r>
      <w:r w:rsidR="00CE07EB" w:rsidRPr="00646554">
        <w:rPr>
          <w:rFonts w:eastAsia="Aptos"/>
        </w:rPr>
        <w:t>over two years from</w:t>
      </w:r>
      <w:r w:rsidR="0077632C" w:rsidRPr="00646554">
        <w:rPr>
          <w:rFonts w:eastAsia="Aptos"/>
        </w:rPr>
        <w:t xml:space="preserve"> 2025–26. </w:t>
      </w:r>
    </w:p>
    <w:p w14:paraId="52B5118E" w14:textId="3AF25E92" w:rsidR="0077632C" w:rsidRPr="00646554" w:rsidRDefault="0077632C" w:rsidP="0077632C">
      <w:pPr>
        <w:pStyle w:val="Heading5"/>
      </w:pPr>
      <w:r w:rsidRPr="00646554">
        <w:t>Better health outcomes for regional Australia</w:t>
      </w:r>
    </w:p>
    <w:p w14:paraId="57F7910A" w14:textId="3094C614" w:rsidR="0077632C" w:rsidRPr="00DE6722" w:rsidRDefault="0077632C" w:rsidP="00DE6722">
      <w:pPr>
        <w:rPr>
          <w:spacing w:val="-3"/>
        </w:rPr>
      </w:pPr>
      <w:r w:rsidRPr="00DE6722">
        <w:rPr>
          <w:spacing w:val="-3"/>
        </w:rPr>
        <w:t>In this MYEFO the Government is making a number of investments to improve access to health care in regional and remote communities. This includes $10</w:t>
      </w:r>
      <w:r w:rsidR="00C4689B" w:rsidRPr="00DE6722">
        <w:rPr>
          <w:spacing w:val="-3"/>
        </w:rPr>
        <w:t>.1</w:t>
      </w:r>
      <w:r w:rsidRPr="00DE6722">
        <w:rPr>
          <w:spacing w:val="-3"/>
        </w:rPr>
        <w:t xml:space="preserve"> million to </w:t>
      </w:r>
      <w:proofErr w:type="spellStart"/>
      <w:r w:rsidRPr="00DE6722">
        <w:rPr>
          <w:spacing w:val="-3"/>
        </w:rPr>
        <w:t>CareFlight</w:t>
      </w:r>
      <w:proofErr w:type="spellEnd"/>
      <w:r w:rsidRPr="00DE6722">
        <w:rPr>
          <w:spacing w:val="-3"/>
        </w:rPr>
        <w:t xml:space="preserve"> for aeromedical retrievals </w:t>
      </w:r>
      <w:r w:rsidR="003D0379" w:rsidRPr="00DE6722">
        <w:rPr>
          <w:spacing w:val="-3"/>
        </w:rPr>
        <w:t>and care</w:t>
      </w:r>
      <w:r w:rsidR="00DD179C" w:rsidRPr="00DE6722">
        <w:rPr>
          <w:spacing w:val="-3"/>
        </w:rPr>
        <w:t xml:space="preserve"> </w:t>
      </w:r>
      <w:r w:rsidRPr="00DE6722">
        <w:rPr>
          <w:spacing w:val="-3"/>
        </w:rPr>
        <w:t>in the Top End region of the North</w:t>
      </w:r>
      <w:r w:rsidR="00264FE2" w:rsidRPr="00DE6722">
        <w:rPr>
          <w:spacing w:val="-3"/>
        </w:rPr>
        <w:t>ern Territory.</w:t>
      </w:r>
      <w:r w:rsidR="00533D1C" w:rsidRPr="00DE6722">
        <w:rPr>
          <w:spacing w:val="-3"/>
        </w:rPr>
        <w:t xml:space="preserve"> A further $2.0 million </w:t>
      </w:r>
      <w:r w:rsidR="00B61B2C" w:rsidRPr="00DE6722">
        <w:rPr>
          <w:spacing w:val="-3"/>
        </w:rPr>
        <w:t>will</w:t>
      </w:r>
      <w:r w:rsidR="00533D1C" w:rsidRPr="00DE6722">
        <w:rPr>
          <w:spacing w:val="-3"/>
        </w:rPr>
        <w:t xml:space="preserve"> strengthen preventive health and health promotion activities for communities in Cairns and Far North Queensland, including cancer screening and skin cancer checks</w:t>
      </w:r>
      <w:r w:rsidR="00E14E52" w:rsidRPr="00DE6722">
        <w:rPr>
          <w:spacing w:val="-3"/>
        </w:rPr>
        <w:t xml:space="preserve">. </w:t>
      </w:r>
    </w:p>
    <w:p w14:paraId="2A005BDD" w14:textId="1A0A4C7E" w:rsidR="00F961B8" w:rsidRPr="00646554" w:rsidRDefault="00867E38" w:rsidP="00DE6722">
      <w:r w:rsidRPr="00646554">
        <w:t>In addition, t</w:t>
      </w:r>
      <w:r w:rsidR="0019110B" w:rsidRPr="00646554">
        <w:t>he Government is committing $</w:t>
      </w:r>
      <w:r w:rsidR="003B6CF4" w:rsidRPr="00646554">
        <w:t>73.4</w:t>
      </w:r>
      <w:r w:rsidR="003753A1" w:rsidRPr="00646554">
        <w:t> </w:t>
      </w:r>
      <w:r w:rsidR="0019110B" w:rsidRPr="00646554">
        <w:t>million t</w:t>
      </w:r>
      <w:r w:rsidR="00F961B8" w:rsidRPr="00646554">
        <w:t>o strengthen and support Australia</w:t>
      </w:r>
      <w:r w:rsidR="000B33D8">
        <w:t>’</w:t>
      </w:r>
      <w:r w:rsidR="00F961B8" w:rsidRPr="00646554">
        <w:t xml:space="preserve">s health workforce </w:t>
      </w:r>
      <w:r w:rsidR="00286091" w:rsidRPr="00646554">
        <w:t>in regional, rural and remote areas</w:t>
      </w:r>
      <w:r w:rsidR="0019110B" w:rsidRPr="00646554">
        <w:t>.</w:t>
      </w:r>
      <w:r w:rsidR="00286091" w:rsidRPr="00646554">
        <w:t xml:space="preserve"> </w:t>
      </w:r>
      <w:r w:rsidR="000A69BA" w:rsidRPr="00646554">
        <w:t xml:space="preserve">This </w:t>
      </w:r>
      <w:r w:rsidR="00092099" w:rsidRPr="00646554">
        <w:t>extends</w:t>
      </w:r>
      <w:r w:rsidR="000A69BA" w:rsidRPr="00646554">
        <w:t xml:space="preserve"> funding </w:t>
      </w:r>
      <w:r w:rsidR="00092099" w:rsidRPr="00646554">
        <w:t>for</w:t>
      </w:r>
      <w:r w:rsidR="000A69BA" w:rsidRPr="00646554">
        <w:t xml:space="preserve"> </w:t>
      </w:r>
      <w:r w:rsidR="009614AC" w:rsidRPr="00646554">
        <w:t xml:space="preserve">seven </w:t>
      </w:r>
      <w:r w:rsidR="00F33E59" w:rsidRPr="00646554">
        <w:t>programs</w:t>
      </w:r>
      <w:r w:rsidR="00092099" w:rsidRPr="00646554">
        <w:t xml:space="preserve"> that </w:t>
      </w:r>
      <w:r w:rsidR="00B47F60" w:rsidRPr="00646554">
        <w:t xml:space="preserve">support </w:t>
      </w:r>
      <w:r w:rsidR="00780389" w:rsidRPr="00646554">
        <w:t>medical professionals</w:t>
      </w:r>
      <w:r w:rsidR="00092099" w:rsidRPr="00646554">
        <w:t xml:space="preserve"> </w:t>
      </w:r>
      <w:r w:rsidR="00B17D11" w:rsidRPr="00646554">
        <w:t>to</w:t>
      </w:r>
      <w:r w:rsidR="00092099" w:rsidRPr="00646554">
        <w:t xml:space="preserve"> deliver </w:t>
      </w:r>
      <w:r w:rsidR="004F1231" w:rsidRPr="00646554">
        <w:t xml:space="preserve">essential </w:t>
      </w:r>
      <w:r w:rsidR="00114A25" w:rsidRPr="00646554">
        <w:t>health services</w:t>
      </w:r>
      <w:r w:rsidR="002D3C86" w:rsidRPr="00646554">
        <w:t xml:space="preserve"> in areas of need</w:t>
      </w:r>
      <w:r w:rsidR="0029121B" w:rsidRPr="00646554">
        <w:t>.</w:t>
      </w:r>
      <w:r w:rsidR="00B47F60" w:rsidRPr="00646554">
        <w:t xml:space="preserve"> </w:t>
      </w:r>
    </w:p>
    <w:p w14:paraId="30B2FDEB" w14:textId="17517160" w:rsidR="0077632C" w:rsidRPr="00646554" w:rsidRDefault="006E355D" w:rsidP="0077632C">
      <w:pPr>
        <w:pStyle w:val="Heading5"/>
      </w:pPr>
      <w:r w:rsidRPr="00646554">
        <w:t>Equitable</w:t>
      </w:r>
      <w:r w:rsidR="0077632C" w:rsidRPr="00646554">
        <w:t xml:space="preserve"> </w:t>
      </w:r>
      <w:r w:rsidR="00E85860" w:rsidRPr="00646554">
        <w:t>health</w:t>
      </w:r>
      <w:r w:rsidR="0077632C" w:rsidRPr="00646554">
        <w:t xml:space="preserve"> care for men</w:t>
      </w:r>
      <w:r w:rsidRPr="00646554">
        <w:t>, women and families</w:t>
      </w:r>
    </w:p>
    <w:p w14:paraId="1DD004C5" w14:textId="67690434" w:rsidR="00CC3601" w:rsidRPr="00646554" w:rsidRDefault="00CC3601" w:rsidP="00DE6722">
      <w:pPr>
        <w:spacing w:after="200"/>
      </w:pPr>
      <w:r w:rsidRPr="00646554">
        <w:t>In this MYEFO t</w:t>
      </w:r>
      <w:r w:rsidR="0077632C" w:rsidRPr="00646554">
        <w:t xml:space="preserve">he Government is </w:t>
      </w:r>
      <w:r w:rsidR="00F121B3" w:rsidRPr="00646554">
        <w:t>investing</w:t>
      </w:r>
      <w:r w:rsidRPr="00646554">
        <w:t xml:space="preserve"> </w:t>
      </w:r>
      <w:r w:rsidR="00F121B3" w:rsidRPr="00646554">
        <w:t>$</w:t>
      </w:r>
      <w:r w:rsidR="004F3C42" w:rsidRPr="00646554">
        <w:t>82</w:t>
      </w:r>
      <w:r w:rsidR="008408C3" w:rsidRPr="00646554">
        <w:t>.6</w:t>
      </w:r>
      <w:r w:rsidR="00F121B3" w:rsidRPr="00646554">
        <w:t xml:space="preserve"> million </w:t>
      </w:r>
      <w:r w:rsidR="008B305D" w:rsidRPr="00646554">
        <w:t xml:space="preserve">to provide essential health supports for men, women and families. </w:t>
      </w:r>
      <w:r w:rsidR="00FC3035" w:rsidRPr="00646554">
        <w:t xml:space="preserve">This includes funding of </w:t>
      </w:r>
      <w:r w:rsidR="0077632C" w:rsidRPr="00646554">
        <w:t>$32</w:t>
      </w:r>
      <w:r w:rsidR="00C052CB" w:rsidRPr="00646554">
        <w:t>.7</w:t>
      </w:r>
      <w:r w:rsidR="0077632C" w:rsidRPr="00646554">
        <w:t xml:space="preserve"> million across five</w:t>
      </w:r>
      <w:r w:rsidR="005E56FD" w:rsidRPr="00646554">
        <w:t> </w:t>
      </w:r>
      <w:r w:rsidR="0077632C" w:rsidRPr="00646554">
        <w:t xml:space="preserve">programs to </w:t>
      </w:r>
      <w:r w:rsidR="00AD7E06" w:rsidRPr="00646554">
        <w:t>support men</w:t>
      </w:r>
      <w:r w:rsidR="000B33D8">
        <w:t>’</w:t>
      </w:r>
      <w:r w:rsidR="00AD7E06" w:rsidRPr="00646554">
        <w:t>s health and reduce stigma around seeking support</w:t>
      </w:r>
      <w:r w:rsidR="00385937" w:rsidRPr="00646554">
        <w:t xml:space="preserve">. </w:t>
      </w:r>
      <w:r w:rsidR="005F3500" w:rsidRPr="00646554">
        <w:t>In</w:t>
      </w:r>
      <w:r w:rsidR="005E56FD" w:rsidRPr="00646554">
        <w:t> </w:t>
      </w:r>
      <w:r w:rsidR="005F3500" w:rsidRPr="00646554">
        <w:t>addition, t</w:t>
      </w:r>
      <w:r w:rsidR="007E754D" w:rsidRPr="00646554">
        <w:t>he Government is providing $</w:t>
      </w:r>
      <w:r w:rsidR="00255ED7" w:rsidRPr="00646554">
        <w:t>1</w:t>
      </w:r>
      <w:r w:rsidR="00EF65C0" w:rsidRPr="00646554">
        <w:t>6</w:t>
      </w:r>
      <w:r w:rsidR="00255ED7" w:rsidRPr="00646554">
        <w:t>.0 million</w:t>
      </w:r>
      <w:r w:rsidR="005428A2" w:rsidRPr="00646554">
        <w:t xml:space="preserve"> to </w:t>
      </w:r>
      <w:r w:rsidRPr="00646554">
        <w:t>continue the Australian</w:t>
      </w:r>
      <w:r w:rsidR="005E56FD" w:rsidRPr="00646554">
        <w:t> </w:t>
      </w:r>
      <w:r w:rsidRPr="00646554">
        <w:t xml:space="preserve">Longitudinal Study on Male Health (Ten to Men), </w:t>
      </w:r>
      <w:r w:rsidR="005428A2" w:rsidRPr="00646554">
        <w:t>which provi</w:t>
      </w:r>
      <w:r w:rsidR="00CC3135" w:rsidRPr="00646554">
        <w:t>des data</w:t>
      </w:r>
      <w:r w:rsidRPr="00646554">
        <w:t xml:space="preserve"> on the</w:t>
      </w:r>
      <w:r w:rsidR="005E56FD" w:rsidRPr="00646554">
        <w:t> </w:t>
      </w:r>
      <w:r w:rsidRPr="00646554">
        <w:t>health needs of men and boys.</w:t>
      </w:r>
    </w:p>
    <w:p w14:paraId="1D7BC262" w14:textId="7E9F849E" w:rsidR="00F121B3" w:rsidRPr="00646554" w:rsidRDefault="00B46503" w:rsidP="00DE6722">
      <w:pPr>
        <w:spacing w:before="200"/>
      </w:pPr>
      <w:r w:rsidRPr="00646554">
        <w:t>Funding will also support research and education on the prevention, early detection and management of diseases affecting women and girls</w:t>
      </w:r>
      <w:r w:rsidR="00337B3E" w:rsidRPr="00646554">
        <w:t xml:space="preserve"> </w:t>
      </w:r>
      <w:r w:rsidR="00804912" w:rsidRPr="00646554">
        <w:t>(</w:t>
      </w:r>
      <w:r w:rsidR="00693379" w:rsidRPr="00646554">
        <w:t xml:space="preserve">see </w:t>
      </w:r>
      <w:r w:rsidR="008A7732" w:rsidRPr="00646554">
        <w:t xml:space="preserve">Box </w:t>
      </w:r>
      <w:r w:rsidR="00E61B28" w:rsidRPr="00646554">
        <w:t>1.2</w:t>
      </w:r>
      <w:r w:rsidR="00804912" w:rsidRPr="00646554">
        <w:t>)</w:t>
      </w:r>
      <w:r w:rsidRPr="00646554">
        <w:t>.</w:t>
      </w:r>
      <w:r w:rsidR="00385937" w:rsidRPr="00646554">
        <w:t xml:space="preserve"> To support parents</w:t>
      </w:r>
      <w:r w:rsidR="00974635" w:rsidRPr="00646554">
        <w:t xml:space="preserve">, the Government is committing funding for the National Breastfeeding Helpline and </w:t>
      </w:r>
      <w:proofErr w:type="spellStart"/>
      <w:r w:rsidR="00974635" w:rsidRPr="00646554">
        <w:t>Livechat</w:t>
      </w:r>
      <w:proofErr w:type="spellEnd"/>
      <w:r w:rsidR="00974635" w:rsidRPr="00646554">
        <w:t xml:space="preserve"> service</w:t>
      </w:r>
      <w:r w:rsidR="0090536A" w:rsidRPr="00646554">
        <w:t xml:space="preserve"> and the </w:t>
      </w:r>
      <w:r w:rsidR="00F82B24" w:rsidRPr="00646554">
        <w:t xml:space="preserve">Australian Red Cross Lifeblood </w:t>
      </w:r>
      <w:r w:rsidR="00DF629E" w:rsidRPr="00646554">
        <w:t>donor human m</w:t>
      </w:r>
      <w:r w:rsidR="00C70B9A" w:rsidRPr="00646554">
        <w:t>ilk banks for vulnerable pre</w:t>
      </w:r>
      <w:r w:rsidR="000B33D8">
        <w:noBreakHyphen/>
      </w:r>
      <w:r w:rsidR="00C70B9A" w:rsidRPr="00646554">
        <w:t>term infants.</w:t>
      </w:r>
    </w:p>
    <w:p w14:paraId="0C772C60" w14:textId="7ECC11D7" w:rsidR="004307A8" w:rsidRPr="00646554" w:rsidRDefault="00C56E28" w:rsidP="004307A8">
      <w:pPr>
        <w:pStyle w:val="Heading4"/>
      </w:pPr>
      <w:r w:rsidRPr="00646554">
        <w:lastRenderedPageBreak/>
        <w:t>Stronger</w:t>
      </w:r>
      <w:r w:rsidR="004307A8" w:rsidRPr="00646554">
        <w:t xml:space="preserve"> social services for everyone</w:t>
      </w:r>
    </w:p>
    <w:p w14:paraId="2D1A7445" w14:textId="667F087B" w:rsidR="004E4A53" w:rsidRPr="00646554" w:rsidRDefault="004E4A53" w:rsidP="004E4A53">
      <w:pPr>
        <w:pStyle w:val="Heading5"/>
      </w:pPr>
      <w:r w:rsidRPr="00646554">
        <w:t xml:space="preserve">A fairer </w:t>
      </w:r>
      <w:r w:rsidR="00B001DF" w:rsidRPr="00646554">
        <w:t>and more efficient</w:t>
      </w:r>
      <w:r w:rsidRPr="00646554">
        <w:t xml:space="preserve"> social security system</w:t>
      </w:r>
    </w:p>
    <w:p w14:paraId="6AEB4EC2" w14:textId="3C4CF5CA" w:rsidR="004E4A53" w:rsidRPr="00646554" w:rsidRDefault="00EF15F6" w:rsidP="004E4A53">
      <w:r w:rsidRPr="00646554">
        <w:t xml:space="preserve">The </w:t>
      </w:r>
      <w:r w:rsidR="00347973" w:rsidRPr="00646554">
        <w:t>Government</w:t>
      </w:r>
      <w:r w:rsidRPr="00646554">
        <w:t xml:space="preserve"> is </w:t>
      </w:r>
      <w:r w:rsidR="00581A57" w:rsidRPr="00646554">
        <w:t>making</w:t>
      </w:r>
      <w:r w:rsidR="00854B89" w:rsidRPr="00646554">
        <w:t xml:space="preserve"> the social security system </w:t>
      </w:r>
      <w:r w:rsidR="009A5F04" w:rsidRPr="00646554">
        <w:t>fairer</w:t>
      </w:r>
      <w:r w:rsidR="00334D59" w:rsidRPr="00646554">
        <w:t xml:space="preserve"> </w:t>
      </w:r>
      <w:r w:rsidR="009A5F04" w:rsidRPr="00646554">
        <w:t xml:space="preserve">and </w:t>
      </w:r>
      <w:r w:rsidR="00334D59" w:rsidRPr="00646554">
        <w:t>more efficient</w:t>
      </w:r>
      <w:r w:rsidR="009A5F04" w:rsidRPr="00646554">
        <w:t xml:space="preserve"> by </w:t>
      </w:r>
      <w:r w:rsidR="004E4A53" w:rsidRPr="00646554">
        <w:t>increasing</w:t>
      </w:r>
      <w:r w:rsidR="00A462C3" w:rsidRPr="00646554">
        <w:t xml:space="preserve"> the small debt waiver threshold to $250</w:t>
      </w:r>
      <w:r w:rsidR="00C7155C" w:rsidRPr="00646554">
        <w:t>, recognising that the cost of recovery for</w:t>
      </w:r>
      <w:r w:rsidR="00CC30C1">
        <w:t> </w:t>
      </w:r>
      <w:r w:rsidR="00C7155C" w:rsidRPr="00646554">
        <w:t>small, accidental debts generally exceeds the value of the debts themselves</w:t>
      </w:r>
      <w:r w:rsidR="00DB568B" w:rsidRPr="00646554">
        <w:t xml:space="preserve">. The </w:t>
      </w:r>
      <w:r w:rsidR="00347973" w:rsidRPr="00646554">
        <w:t>Government</w:t>
      </w:r>
      <w:r w:rsidR="00DB568B" w:rsidRPr="00646554">
        <w:t xml:space="preserve"> is also </w:t>
      </w:r>
      <w:r w:rsidR="00A462C3" w:rsidRPr="00646554">
        <w:t>expand</w:t>
      </w:r>
      <w:r w:rsidR="0053431A" w:rsidRPr="00646554">
        <w:t>ing</w:t>
      </w:r>
      <w:r w:rsidR="00A462C3" w:rsidRPr="00646554">
        <w:t xml:space="preserve"> eligibility for the special circumstances debt waiver</w:t>
      </w:r>
      <w:r w:rsidR="004E4A53" w:rsidRPr="00646554">
        <w:t xml:space="preserve"> to</w:t>
      </w:r>
      <w:r w:rsidR="0053431A" w:rsidRPr="00646554">
        <w:t xml:space="preserve"> provide </w:t>
      </w:r>
      <w:r w:rsidR="004D1236" w:rsidRPr="00646554">
        <w:t xml:space="preserve">further </w:t>
      </w:r>
      <w:r w:rsidR="007F103F" w:rsidRPr="00646554">
        <w:t>protections for</w:t>
      </w:r>
      <w:r w:rsidR="0016415F" w:rsidRPr="00646554">
        <w:t xml:space="preserve"> </w:t>
      </w:r>
      <w:r w:rsidR="004D1236" w:rsidRPr="00646554">
        <w:t>victims</w:t>
      </w:r>
      <w:r w:rsidR="0016415F" w:rsidRPr="00646554">
        <w:t xml:space="preserve"> of domestic, family and sexual </w:t>
      </w:r>
      <w:r w:rsidR="004E4A53" w:rsidRPr="00646554">
        <w:t>violence</w:t>
      </w:r>
      <w:r w:rsidR="0016415F" w:rsidRPr="00646554">
        <w:t>.</w:t>
      </w:r>
      <w:r w:rsidR="00816CCF" w:rsidRPr="00646554">
        <w:t xml:space="preserve"> </w:t>
      </w:r>
    </w:p>
    <w:p w14:paraId="1D004BDC" w14:textId="765EFEF8" w:rsidR="004307A8" w:rsidRPr="00646554" w:rsidRDefault="004307A8" w:rsidP="004307A8">
      <w:pPr>
        <w:pStyle w:val="Heading5"/>
      </w:pPr>
      <w:r w:rsidRPr="00646554">
        <w:t>Helping veterans and their families</w:t>
      </w:r>
    </w:p>
    <w:p w14:paraId="3450157C" w14:textId="002F5B71" w:rsidR="004307A8" w:rsidRPr="00646554" w:rsidRDefault="004307A8" w:rsidP="004307A8">
      <w:r w:rsidRPr="00646554">
        <w:t>The Government is providing $</w:t>
      </w:r>
      <w:r w:rsidR="00344571" w:rsidRPr="00646554">
        <w:t>1.</w:t>
      </w:r>
      <w:r w:rsidR="0023748A" w:rsidRPr="00646554">
        <w:t>4</w:t>
      </w:r>
      <w:r w:rsidR="00AA2127" w:rsidRPr="00646554">
        <w:t> </w:t>
      </w:r>
      <w:r w:rsidRPr="00646554">
        <w:t xml:space="preserve">billion over </w:t>
      </w:r>
      <w:r w:rsidR="00060059" w:rsidRPr="00646554">
        <w:t>four</w:t>
      </w:r>
      <w:r w:rsidRPr="00646554">
        <w:t xml:space="preserve"> years to deliver better outcomes for veterans and their families. This includes giving veterans better access to professionalised free</w:t>
      </w:r>
      <w:r w:rsidR="000B33D8">
        <w:noBreakHyphen/>
      </w:r>
      <w:r w:rsidR="007041AC" w:rsidRPr="00646554">
        <w:t>to</w:t>
      </w:r>
      <w:r w:rsidR="000B33D8">
        <w:noBreakHyphen/>
      </w:r>
      <w:r w:rsidR="007041AC" w:rsidRPr="00646554">
        <w:t>the</w:t>
      </w:r>
      <w:r w:rsidR="000B33D8">
        <w:noBreakHyphen/>
      </w:r>
      <w:r w:rsidR="007041AC" w:rsidRPr="00646554">
        <w:t>veteran</w:t>
      </w:r>
      <w:r w:rsidRPr="00646554">
        <w:t xml:space="preserve"> advocacy services</w:t>
      </w:r>
      <w:r w:rsidR="007F18F6" w:rsidRPr="00646554">
        <w:t xml:space="preserve"> and </w:t>
      </w:r>
      <w:r w:rsidRPr="00646554">
        <w:t>improving the accessibility and timeliness of health care</w:t>
      </w:r>
      <w:r w:rsidR="00CF3D1D" w:rsidRPr="00646554">
        <w:t>. In addition, the</w:t>
      </w:r>
      <w:r w:rsidR="00F67B1C" w:rsidRPr="00646554">
        <w:t xml:space="preserve"> Government is</w:t>
      </w:r>
      <w:r w:rsidRPr="00646554">
        <w:t xml:space="preserve"> providing more resources to process compensation claims, </w:t>
      </w:r>
      <w:r w:rsidR="00980F1F" w:rsidRPr="00646554">
        <w:t>supporting veter</w:t>
      </w:r>
      <w:r w:rsidR="007C4029" w:rsidRPr="00646554">
        <w:t>ans</w:t>
      </w:r>
      <w:r w:rsidR="000B33D8">
        <w:t>’</w:t>
      </w:r>
      <w:r w:rsidR="007C4029" w:rsidRPr="00646554">
        <w:t xml:space="preserve"> aged care </w:t>
      </w:r>
      <w:r w:rsidRPr="00646554">
        <w:t xml:space="preserve">and improving veteran services provider </w:t>
      </w:r>
      <w:r w:rsidR="006A180D" w:rsidRPr="00646554">
        <w:t xml:space="preserve">and advocate </w:t>
      </w:r>
      <w:r w:rsidRPr="00646554">
        <w:t>compliance.</w:t>
      </w:r>
      <w:r w:rsidR="00B872AC" w:rsidRPr="00646554">
        <w:t xml:space="preserve"> </w:t>
      </w:r>
      <w:r w:rsidR="00C14A1B" w:rsidRPr="00646554">
        <w:t xml:space="preserve">A new executive agency </w:t>
      </w:r>
      <w:r w:rsidR="00A01C74" w:rsidRPr="00646554">
        <w:t>focussed on veter</w:t>
      </w:r>
      <w:r w:rsidR="006756FE" w:rsidRPr="00646554">
        <w:t>an wellbeing</w:t>
      </w:r>
      <w:r w:rsidRPr="00646554">
        <w:t xml:space="preserve"> will be established with $</w:t>
      </w:r>
      <w:r w:rsidR="0075739C" w:rsidRPr="00646554">
        <w:t>78.0</w:t>
      </w:r>
      <w:r w:rsidR="00AA2127" w:rsidRPr="00646554">
        <w:t> </w:t>
      </w:r>
      <w:r w:rsidRPr="00646554">
        <w:t>million, as recommended by the Royal Commission into Defence and Veteran Suicide</w:t>
      </w:r>
      <w:r w:rsidR="00FE0B95" w:rsidRPr="00646554">
        <w:t xml:space="preserve"> (the Royal Commission)</w:t>
      </w:r>
      <w:r w:rsidRPr="00646554">
        <w:t xml:space="preserve">. </w:t>
      </w:r>
      <w:r w:rsidR="00261438" w:rsidRPr="00646554">
        <w:t>The Defence and Veterans</w:t>
      </w:r>
      <w:r w:rsidR="000B33D8">
        <w:t>’</w:t>
      </w:r>
      <w:r w:rsidR="00261438" w:rsidRPr="00646554">
        <w:t xml:space="preserve"> Service Commissio</w:t>
      </w:r>
      <w:r w:rsidR="00867691" w:rsidRPr="00646554">
        <w:t>n will be provided with $44.5 million, giving effect to another recommendation of the Royal Commission.</w:t>
      </w:r>
      <w:r w:rsidRPr="00646554">
        <w:t xml:space="preserve"> </w:t>
      </w:r>
    </w:p>
    <w:p w14:paraId="6B2B429C" w14:textId="06A98987" w:rsidR="002D0D1A" w:rsidRPr="00646554" w:rsidRDefault="002D0D1A" w:rsidP="002D0D1A">
      <w:pPr>
        <w:pStyle w:val="Heading5"/>
      </w:pPr>
      <w:r w:rsidRPr="00646554">
        <w:t>Safer and better early childhood education and care</w:t>
      </w:r>
    </w:p>
    <w:p w14:paraId="5DDBD2A2" w14:textId="5A93821F" w:rsidR="004307A8" w:rsidRPr="00646554" w:rsidRDefault="004307A8" w:rsidP="004307A8">
      <w:r w:rsidRPr="00646554">
        <w:t xml:space="preserve">Ensuring the safety and wellbeing of every child in early childhood education and care is a national priority. The Government </w:t>
      </w:r>
      <w:r w:rsidR="00CF1902" w:rsidRPr="00646554">
        <w:t>will provide</w:t>
      </w:r>
      <w:r w:rsidRPr="00646554">
        <w:t xml:space="preserve"> $</w:t>
      </w:r>
      <w:r w:rsidR="000E7C94" w:rsidRPr="00646554">
        <w:t>188.5</w:t>
      </w:r>
      <w:r w:rsidR="00AA2127" w:rsidRPr="00646554">
        <w:t> </w:t>
      </w:r>
      <w:r w:rsidRPr="00646554">
        <w:t>million over four years from 2025</w:t>
      </w:r>
      <w:r w:rsidR="00AA2127" w:rsidRPr="00646554">
        <w:rPr>
          <w:rFonts w:ascii="Times New Roman" w:hAnsi="Times New Roman" w:hint="eastAsia"/>
        </w:rPr>
        <w:t>‍</w:t>
      </w:r>
      <w:r w:rsidRPr="00646554">
        <w:t>–</w:t>
      </w:r>
      <w:r w:rsidR="00A74A72" w:rsidRPr="00646554">
        <w:rPr>
          <w:rFonts w:ascii="Times New Roman" w:hAnsi="Times New Roman" w:hint="eastAsia"/>
          <w:rtl/>
        </w:rPr>
        <w:t>‍</w:t>
      </w:r>
      <w:r w:rsidR="0030471D" w:rsidRPr="00646554">
        <w:rPr>
          <w:rFonts w:ascii="Times New Roman" w:hAnsi="Times New Roman" w:hint="eastAsia"/>
        </w:rPr>
        <w:t>‍</w:t>
      </w:r>
      <w:r w:rsidRPr="00646554">
        <w:t xml:space="preserve">26 to strengthen safety and quality in early childhood education and care. </w:t>
      </w:r>
      <w:r w:rsidR="00F73DC6" w:rsidRPr="00646554">
        <w:t>This</w:t>
      </w:r>
      <w:r w:rsidR="00442973" w:rsidRPr="00646554">
        <w:t xml:space="preserve"> includes developing</w:t>
      </w:r>
      <w:r w:rsidR="00F73DC6" w:rsidRPr="00646554">
        <w:t xml:space="preserve"> </w:t>
      </w:r>
      <w:r w:rsidR="000F4FE2" w:rsidRPr="00646554">
        <w:t xml:space="preserve">a National Educator Register, </w:t>
      </w:r>
      <w:r w:rsidR="00EE005A" w:rsidRPr="00646554">
        <w:t xml:space="preserve">supporting the workforce to complete mandatory </w:t>
      </w:r>
      <w:r w:rsidR="00D57FA0" w:rsidRPr="00646554">
        <w:t>child safety training</w:t>
      </w:r>
      <w:r w:rsidR="005D65AB" w:rsidRPr="00646554">
        <w:t xml:space="preserve">, </w:t>
      </w:r>
      <w:r w:rsidR="00CD40FF" w:rsidRPr="00646554">
        <w:t>a</w:t>
      </w:r>
      <w:r w:rsidR="00725483" w:rsidRPr="00646554">
        <w:t>n</w:t>
      </w:r>
      <w:r w:rsidR="00CD40FF" w:rsidRPr="00646554">
        <w:t xml:space="preserve"> assessment of CCTV in services</w:t>
      </w:r>
      <w:r w:rsidR="0097286A" w:rsidRPr="00646554">
        <w:t>,</w:t>
      </w:r>
      <w:r w:rsidR="00CD40FF" w:rsidRPr="00646554">
        <w:t xml:space="preserve"> </w:t>
      </w:r>
      <w:r w:rsidR="00616370" w:rsidRPr="00646554">
        <w:t>improving</w:t>
      </w:r>
      <w:r w:rsidRPr="00646554">
        <w:t xml:space="preserve"> transparency for parents </w:t>
      </w:r>
      <w:r w:rsidR="001D03E3" w:rsidRPr="00646554">
        <w:t>about services</w:t>
      </w:r>
      <w:r w:rsidR="000B33D8">
        <w:t>’</w:t>
      </w:r>
      <w:r w:rsidR="001D03E3" w:rsidRPr="00646554">
        <w:t xml:space="preserve"> quality and safety </w:t>
      </w:r>
      <w:r w:rsidR="0097286A" w:rsidRPr="00646554">
        <w:t>and increased regulatory actions</w:t>
      </w:r>
      <w:r w:rsidRPr="00646554">
        <w:t xml:space="preserve">. The </w:t>
      </w:r>
      <w:r w:rsidR="00347973" w:rsidRPr="00646554">
        <w:t>Government</w:t>
      </w:r>
      <w:r w:rsidRPr="00646554">
        <w:t xml:space="preserve"> is </w:t>
      </w:r>
      <w:r w:rsidR="00E90174" w:rsidRPr="00646554">
        <w:t>also</w:t>
      </w:r>
      <w:r w:rsidRPr="00646554">
        <w:t xml:space="preserve"> investing </w:t>
      </w:r>
      <w:r w:rsidR="00285004" w:rsidRPr="00646554">
        <w:t>$39.3</w:t>
      </w:r>
      <w:r w:rsidR="00BA5C48" w:rsidRPr="00646554">
        <w:t> </w:t>
      </w:r>
      <w:r w:rsidRPr="00646554">
        <w:t xml:space="preserve">million to address existing gaps </w:t>
      </w:r>
      <w:r w:rsidR="004330B3" w:rsidRPr="00646554">
        <w:t>in</w:t>
      </w:r>
      <w:r w:rsidRPr="00646554">
        <w:t xml:space="preserve"> </w:t>
      </w:r>
      <w:r w:rsidR="00A64E83" w:rsidRPr="00646554">
        <w:t xml:space="preserve">the </w:t>
      </w:r>
      <w:r w:rsidRPr="00646554">
        <w:t xml:space="preserve">Working </w:t>
      </w:r>
      <w:proofErr w:type="gramStart"/>
      <w:r w:rsidRPr="00646554">
        <w:t>With</w:t>
      </w:r>
      <w:proofErr w:type="gramEnd"/>
      <w:r w:rsidRPr="00646554">
        <w:t xml:space="preserve"> Children Checks</w:t>
      </w:r>
      <w:r w:rsidR="00A64E83" w:rsidRPr="00646554">
        <w:t xml:space="preserve"> </w:t>
      </w:r>
      <w:r w:rsidR="00183E21" w:rsidRPr="00646554">
        <w:t xml:space="preserve">(WWCC) </w:t>
      </w:r>
      <w:r w:rsidR="004330B3" w:rsidRPr="00646554">
        <w:t>pro</w:t>
      </w:r>
      <w:r w:rsidR="00265670" w:rsidRPr="00646554">
        <w:t>cess</w:t>
      </w:r>
      <w:r w:rsidR="004330B3" w:rsidRPr="00646554">
        <w:t xml:space="preserve"> </w:t>
      </w:r>
      <w:r w:rsidRPr="00646554">
        <w:t xml:space="preserve">and </w:t>
      </w:r>
      <w:r w:rsidR="00923949" w:rsidRPr="00646554">
        <w:t>to</w:t>
      </w:r>
      <w:r w:rsidRPr="00646554">
        <w:t xml:space="preserve"> implement the National Continuous Checking Capability</w:t>
      </w:r>
      <w:r w:rsidR="00586902" w:rsidRPr="00646554">
        <w:t xml:space="preserve"> to </w:t>
      </w:r>
      <w:r w:rsidR="0046086A" w:rsidRPr="00646554">
        <w:t>provide</w:t>
      </w:r>
      <w:r w:rsidRPr="00646554">
        <w:t xml:space="preserve"> all jurisdictions near</w:t>
      </w:r>
      <w:r w:rsidR="000B33D8">
        <w:noBreakHyphen/>
      </w:r>
      <w:r w:rsidRPr="00646554">
        <w:t xml:space="preserve">real time </w:t>
      </w:r>
      <w:r w:rsidR="0046086A" w:rsidRPr="00646554">
        <w:t xml:space="preserve">information on the suitability of WWCC holders across the country. </w:t>
      </w:r>
    </w:p>
    <w:p w14:paraId="0224D4D4" w14:textId="0E0DB53B" w:rsidR="00FE7266" w:rsidRPr="00646554" w:rsidRDefault="00FE7266" w:rsidP="00447E94">
      <w:r w:rsidRPr="00646554">
        <w:t xml:space="preserve">The </w:t>
      </w:r>
      <w:r w:rsidR="00347973" w:rsidRPr="00646554">
        <w:t>Government</w:t>
      </w:r>
      <w:r w:rsidR="000B33D8">
        <w:t>’</w:t>
      </w:r>
      <w:r w:rsidR="00E4338D" w:rsidRPr="00646554">
        <w:t>s</w:t>
      </w:r>
      <w:r w:rsidRPr="00646554">
        <w:t xml:space="preserve"> Worker Retention Payment (WRP) has increased wages for the female</w:t>
      </w:r>
      <w:r w:rsidR="000B33D8">
        <w:noBreakHyphen/>
      </w:r>
      <w:r w:rsidRPr="00646554">
        <w:t>dominated early childhood education and care workforce</w:t>
      </w:r>
      <w:r w:rsidR="004F614B" w:rsidRPr="00646554">
        <w:t>, delivering</w:t>
      </w:r>
      <w:r w:rsidR="00A52CAF" w:rsidRPr="00646554">
        <w:t xml:space="preserve"> a total 15</w:t>
      </w:r>
      <w:r w:rsidR="00AB7173" w:rsidRPr="00646554">
        <w:t> </w:t>
      </w:r>
      <w:r w:rsidR="00A52CAF" w:rsidRPr="00646554">
        <w:t>per</w:t>
      </w:r>
      <w:r w:rsidR="00AB7173" w:rsidRPr="00646554">
        <w:t> </w:t>
      </w:r>
      <w:r w:rsidR="00A52CAF" w:rsidRPr="00646554">
        <w:t xml:space="preserve">cent wage increase </w:t>
      </w:r>
      <w:r w:rsidR="004F614B" w:rsidRPr="00646554">
        <w:t>from 1 December 2025</w:t>
      </w:r>
      <w:r w:rsidR="00A52CAF" w:rsidRPr="00646554">
        <w:t xml:space="preserve">. </w:t>
      </w:r>
      <w:r w:rsidR="00673576" w:rsidRPr="00646554">
        <w:t xml:space="preserve">The Government has also introduced a new combined fee growth cap over 2 years to assist more </w:t>
      </w:r>
      <w:proofErr w:type="gramStart"/>
      <w:r w:rsidR="00673576" w:rsidRPr="00646554">
        <w:t>child care</w:t>
      </w:r>
      <w:proofErr w:type="gramEnd"/>
      <w:r w:rsidR="00673576" w:rsidRPr="00646554">
        <w:t xml:space="preserve"> services to take up the WRP at the same time as limiting fee growth for families.</w:t>
      </w:r>
      <w:r w:rsidRPr="00646554">
        <w:t xml:space="preserve"> </w:t>
      </w:r>
    </w:p>
    <w:p w14:paraId="174A878D" w14:textId="56BD9CFF" w:rsidR="00807F39" w:rsidRPr="00646554" w:rsidRDefault="00807F39" w:rsidP="00C619D3">
      <w:r w:rsidRPr="00646554">
        <w:t xml:space="preserve">From </w:t>
      </w:r>
      <w:r w:rsidR="00CB5EA2" w:rsidRPr="00646554">
        <w:t xml:space="preserve">January 2026, </w:t>
      </w:r>
      <w:r w:rsidR="008407A2" w:rsidRPr="00646554">
        <w:t>the</w:t>
      </w:r>
      <w:r w:rsidR="00046A29" w:rsidRPr="00646554">
        <w:t xml:space="preserve"> </w:t>
      </w:r>
      <w:r w:rsidR="003A2AD9" w:rsidRPr="00646554">
        <w:t>3 Day Guarantee</w:t>
      </w:r>
      <w:r w:rsidR="008407A2" w:rsidRPr="00646554">
        <w:t xml:space="preserve"> replaces the Child Care Subsidy </w:t>
      </w:r>
      <w:r w:rsidR="00BA3418" w:rsidRPr="00646554">
        <w:t>Activity Test.</w:t>
      </w:r>
      <w:r w:rsidR="00395810" w:rsidRPr="00646554">
        <w:t xml:space="preserve"> </w:t>
      </w:r>
      <w:r w:rsidR="00BA3418" w:rsidRPr="00646554">
        <w:t>F</w:t>
      </w:r>
      <w:r w:rsidR="003A2AD9" w:rsidRPr="00646554">
        <w:t>amilies will be eligible for at least 72</w:t>
      </w:r>
      <w:r w:rsidR="00395810" w:rsidRPr="00646554">
        <w:t> </w:t>
      </w:r>
      <w:r w:rsidR="003A2AD9" w:rsidRPr="00646554">
        <w:t xml:space="preserve">hours of </w:t>
      </w:r>
      <w:r w:rsidR="00112A77" w:rsidRPr="00646554">
        <w:t>subsidised</w:t>
      </w:r>
      <w:r w:rsidR="003A2AD9" w:rsidRPr="00646554">
        <w:t xml:space="preserve"> early childhood education and care </w:t>
      </w:r>
      <w:r w:rsidR="003F2F0F" w:rsidRPr="00646554">
        <w:t>per fortnight</w:t>
      </w:r>
      <w:r w:rsidR="003A2AD9" w:rsidRPr="00646554">
        <w:t xml:space="preserve">, with 100 subsidised hours per fortnight for families </w:t>
      </w:r>
      <w:r w:rsidR="0058300A" w:rsidRPr="00646554">
        <w:t>caring for a First</w:t>
      </w:r>
      <w:r w:rsidR="00661865" w:rsidRPr="00646554">
        <w:t> </w:t>
      </w:r>
      <w:r w:rsidR="0058300A" w:rsidRPr="00646554">
        <w:t>Nations child</w:t>
      </w:r>
      <w:r w:rsidR="00F71D9B" w:rsidRPr="00646554">
        <w:t xml:space="preserve">, regardless of </w:t>
      </w:r>
      <w:r w:rsidR="00736D3A" w:rsidRPr="00646554">
        <w:t>parents</w:t>
      </w:r>
      <w:r w:rsidR="000B33D8">
        <w:t>’</w:t>
      </w:r>
      <w:r w:rsidR="00736D3A" w:rsidRPr="00646554">
        <w:t xml:space="preserve"> level of work, training, study or other activity</w:t>
      </w:r>
      <w:r w:rsidR="0058300A" w:rsidRPr="00646554">
        <w:t xml:space="preserve">. </w:t>
      </w:r>
    </w:p>
    <w:tbl>
      <w:tblPr>
        <w:tblW w:w="5000" w:type="pct"/>
        <w:shd w:val="clear" w:color="auto" w:fill="E6F2FF"/>
        <w:tblCellMar>
          <w:top w:w="284" w:type="dxa"/>
          <w:left w:w="284" w:type="dxa"/>
          <w:bottom w:w="284" w:type="dxa"/>
          <w:right w:w="284" w:type="dxa"/>
        </w:tblCellMar>
        <w:tblLook w:val="0020" w:firstRow="1" w:lastRow="0" w:firstColumn="0" w:lastColumn="0" w:noHBand="0" w:noVBand="0"/>
      </w:tblPr>
      <w:tblGrid>
        <w:gridCol w:w="7710"/>
      </w:tblGrid>
      <w:tr w:rsidR="003027ED" w:rsidRPr="00E14E52" w14:paraId="116C537F" w14:textId="77777777" w:rsidTr="00B82668">
        <w:trPr>
          <w:cantSplit/>
          <w:trHeight w:val="1704"/>
        </w:trPr>
        <w:tc>
          <w:tcPr>
            <w:tcW w:w="5000" w:type="pct"/>
            <w:shd w:val="clear" w:color="auto" w:fill="E6F2FF"/>
          </w:tcPr>
          <w:p w14:paraId="40EFDCB3" w14:textId="4CD35BAF" w:rsidR="003027ED" w:rsidRPr="00E14E52" w:rsidRDefault="003027ED">
            <w:pPr>
              <w:pStyle w:val="BoxHeading"/>
            </w:pPr>
            <w:r w:rsidRPr="00646554">
              <w:lastRenderedPageBreak/>
              <w:t>Box 1.2: Working for women and advancing gender equality</w:t>
            </w:r>
          </w:p>
          <w:p w14:paraId="451BA428" w14:textId="175B6A09" w:rsidR="003027ED" w:rsidRPr="00646554" w:rsidRDefault="003027ED" w:rsidP="003027ED">
            <w:pPr>
              <w:pStyle w:val="BoxText"/>
            </w:pPr>
            <w:r w:rsidRPr="00646554">
              <w:t>The Government is focussed on ensuring women have more and better choices when it comes to their economic security, health, safety, and employment.</w:t>
            </w:r>
          </w:p>
          <w:p w14:paraId="507569BF" w14:textId="18D0A520" w:rsidR="003027ED" w:rsidRPr="00646554" w:rsidRDefault="003027ED" w:rsidP="003027ED">
            <w:pPr>
              <w:pStyle w:val="BoxHeading2"/>
            </w:pPr>
            <w:r w:rsidRPr="00646554">
              <w:t>Economic equality and security</w:t>
            </w:r>
          </w:p>
          <w:p w14:paraId="4366AEB6" w14:textId="69043AFD" w:rsidR="003027ED" w:rsidRPr="00646554" w:rsidRDefault="003027ED" w:rsidP="003027ED">
            <w:pPr>
              <w:pStyle w:val="BoxText"/>
            </w:pPr>
            <w:r w:rsidRPr="00646554">
              <w:t xml:space="preserve">From 1 July 2027, the LISTO threshold will increase from $37,000 to $45,000 to match the top of the second income tax bracket. The maximum payment will also increase to $810 to account for recent increases in the Superannuation Guarantee rate. This will </w:t>
            </w:r>
            <w:r w:rsidR="00D2095C" w:rsidRPr="00646554">
              <w:t>benefit 1.3 million Australians, of which around 60 per cent are women, helping to narrow the gender superannuation balance gap.</w:t>
            </w:r>
          </w:p>
          <w:p w14:paraId="55494C4A" w14:textId="0BAE6DF5" w:rsidR="003027ED" w:rsidRPr="00646554" w:rsidRDefault="003027ED" w:rsidP="003027ED">
            <w:pPr>
              <w:pStyle w:val="BoxText"/>
            </w:pPr>
            <w:r w:rsidRPr="00646554">
              <w:t>The Government will provide $28.5 million over three years from 2025</w:t>
            </w:r>
            <w:r w:rsidR="00BB76DF">
              <w:t>–</w:t>
            </w:r>
            <w:r w:rsidRPr="00646554">
              <w:t>26 to extend the Advancing Gender Equality in Gender Segregated Industries grant opportunity for an additional two years to 2028. This will support state and territory Trades and Labour Councils and peak employer organisations to continue to deliver initiatives to improve gender equality in gender segregated industries.</w:t>
            </w:r>
            <w:r w:rsidR="00647E5B" w:rsidRPr="00646554">
              <w:t xml:space="preserve"> These </w:t>
            </w:r>
            <w:r w:rsidR="00F2742C" w:rsidRPr="00646554">
              <w:t>initiatives</w:t>
            </w:r>
            <w:r w:rsidR="009B0BCC" w:rsidRPr="00646554">
              <w:t xml:space="preserve"> will</w:t>
            </w:r>
            <w:r w:rsidR="001C438A" w:rsidRPr="00646554">
              <w:t xml:space="preserve"> aim to address </w:t>
            </w:r>
            <w:r w:rsidR="00272C73" w:rsidRPr="00646554">
              <w:t xml:space="preserve">systemic issues facing women in gender segregated industries </w:t>
            </w:r>
            <w:r w:rsidR="004F022E" w:rsidRPr="00646554">
              <w:t>and foster more cooper</w:t>
            </w:r>
            <w:r w:rsidR="00EC42C8" w:rsidRPr="00646554">
              <w:t>ative workplaces.</w:t>
            </w:r>
          </w:p>
          <w:p w14:paraId="78009A5B" w14:textId="2EE98969" w:rsidR="003027ED" w:rsidRPr="00646554" w:rsidRDefault="003027ED" w:rsidP="003027ED">
            <w:pPr>
              <w:pStyle w:val="BoxText"/>
            </w:pPr>
            <w:r w:rsidRPr="00646554">
              <w:t>Addressing minimum wages in female dominated industries is the next step in continuing to reduce the gender pay gap. The Government legislated to make gender equality an objective the FWC must consider and supports its Gender-based undervaluation – priority awards review.</w:t>
            </w:r>
          </w:p>
          <w:p w14:paraId="4A2E8F57" w14:textId="6A9D6329" w:rsidR="003027ED" w:rsidRPr="00646554" w:rsidRDefault="003027ED" w:rsidP="003027ED">
            <w:pPr>
              <w:pStyle w:val="BoxHeading2"/>
            </w:pPr>
            <w:r w:rsidRPr="00646554">
              <w:t xml:space="preserve">Gender-based violence </w:t>
            </w:r>
          </w:p>
          <w:p w14:paraId="773DE73A" w14:textId="5F7A5AD5" w:rsidR="003027ED" w:rsidRPr="00646554" w:rsidRDefault="003027ED" w:rsidP="003027ED">
            <w:pPr>
              <w:pStyle w:val="BoxText"/>
            </w:pPr>
            <w:r w:rsidRPr="00646554">
              <w:t>Further actions to end gender-based violence are included in this MYEFO, including allocating $1</w:t>
            </w:r>
            <w:r w:rsidR="002722DB" w:rsidRPr="00646554">
              <w:t>85</w:t>
            </w:r>
            <w:r w:rsidRPr="00646554">
              <w:t>.</w:t>
            </w:r>
            <w:r w:rsidR="00131272" w:rsidRPr="00646554">
              <w:t>2</w:t>
            </w:r>
            <w:r w:rsidRPr="00646554">
              <w:t> million on top of the more than $4 billion already invested to support women’s safety and the National Plan to End Violence against Women and Children 2022–32. Additional actions include:</w:t>
            </w:r>
          </w:p>
          <w:p w14:paraId="1CDC881F" w14:textId="77777777" w:rsidR="003027ED" w:rsidRPr="00646554" w:rsidRDefault="003027ED" w:rsidP="003027ED">
            <w:pPr>
              <w:pStyle w:val="BoxBullet"/>
            </w:pPr>
            <w:r w:rsidRPr="00646554">
              <w:t>Progressing Building Australia’s Future: Labor’s Commitment to Women to:</w:t>
            </w:r>
          </w:p>
          <w:p w14:paraId="535EBE0A" w14:textId="77777777" w:rsidR="003027ED" w:rsidRPr="00646554" w:rsidRDefault="003027ED" w:rsidP="003027ED">
            <w:pPr>
              <w:pStyle w:val="BoxDash"/>
            </w:pPr>
            <w:r w:rsidRPr="00646554">
              <w:t>Prevent perpetrators from using the tax and corporate systems to create debts as a form of coercive control and make perpetrators accountable for these debts if they do.</w:t>
            </w:r>
          </w:p>
          <w:p w14:paraId="74AD68FC" w14:textId="77777777" w:rsidR="003027ED" w:rsidRPr="00646554" w:rsidRDefault="003027ED" w:rsidP="003027ED">
            <w:pPr>
              <w:pStyle w:val="BoxDash"/>
            </w:pPr>
            <w:r w:rsidRPr="00646554">
              <w:t>Stop perpetrators of domestic and family violence from receiving their victim’s superannuation after death.</w:t>
            </w:r>
          </w:p>
          <w:p w14:paraId="3BA18635" w14:textId="77777777" w:rsidR="003027ED" w:rsidRPr="00646554" w:rsidRDefault="003027ED" w:rsidP="003027ED">
            <w:pPr>
              <w:pStyle w:val="BoxDash"/>
              <w:rPr>
                <w:sz w:val="20"/>
              </w:rPr>
            </w:pPr>
            <w:r w:rsidRPr="00646554">
              <w:t>Make perpetrators liable for social security debts incurred by a victim</w:t>
            </w:r>
            <w:r w:rsidRPr="00646554">
              <w:noBreakHyphen/>
              <w:t>survivor due to coercion or financial abuse.</w:t>
            </w:r>
          </w:p>
          <w:p w14:paraId="3EA66011" w14:textId="47AA8CDB" w:rsidR="003027ED" w:rsidRPr="00646554" w:rsidRDefault="003027ED" w:rsidP="003027ED">
            <w:pPr>
              <w:pStyle w:val="BoxBullet"/>
            </w:pPr>
            <w:r w:rsidRPr="00646554">
              <w:t>Investing $42.9 million to extend the Family Violence and Cross Examination of Parties Scheme and the Lighthouse Project pilot, ensuring the courts remain safe, culturally responsive, accessible and supportive for women and families.</w:t>
            </w:r>
          </w:p>
          <w:p w14:paraId="5695072F" w14:textId="5A8BA923" w:rsidR="000E67C7" w:rsidRPr="00E14E52" w:rsidRDefault="000E67C7" w:rsidP="00655CDA">
            <w:pPr>
              <w:pStyle w:val="Box-continuedon"/>
            </w:pPr>
            <w:r w:rsidRPr="00646554">
              <w:t>Continued on the next page</w:t>
            </w:r>
          </w:p>
          <w:p w14:paraId="1749E6C9" w14:textId="483D4D51" w:rsidR="00685628" w:rsidRPr="00E14E52" w:rsidRDefault="00685628" w:rsidP="00685628">
            <w:pPr>
              <w:pStyle w:val="BoxHeading"/>
            </w:pPr>
            <w:r w:rsidRPr="00E14E52">
              <w:lastRenderedPageBreak/>
              <w:t>Box 1.2: Working for women and advancing gender equality</w:t>
            </w:r>
            <w:r>
              <w:t xml:space="preserve"> </w:t>
            </w:r>
            <w:r w:rsidRPr="00655CDA">
              <w:rPr>
                <w:sz w:val="16"/>
                <w:szCs w:val="16"/>
              </w:rPr>
              <w:t>continued</w:t>
            </w:r>
          </w:p>
          <w:p w14:paraId="0FC04A97" w14:textId="1AF1C5C8" w:rsidR="003027ED" w:rsidRPr="00646554" w:rsidRDefault="003027ED" w:rsidP="003027ED">
            <w:pPr>
              <w:pStyle w:val="BoxBullet"/>
              <w:rPr>
                <w:sz w:val="20"/>
              </w:rPr>
            </w:pPr>
            <w:r w:rsidRPr="00646554">
              <w:t>Investing a further $41.8 million to ensure the sustainability of 1800RESPECT –</w:t>
            </w:r>
            <w:r w:rsidR="00D4602D" w:rsidRPr="00646554">
              <w:t xml:space="preserve"> </w:t>
            </w:r>
            <w:r w:rsidRPr="00646554">
              <w:t>Australia’s national counselling, information and referral service for people affected by family, domestic, and sexual violence.</w:t>
            </w:r>
          </w:p>
          <w:p w14:paraId="14DDFE35" w14:textId="77777777" w:rsidR="000E67C7" w:rsidRPr="00646554" w:rsidRDefault="000E67C7" w:rsidP="000E67C7">
            <w:pPr>
              <w:pStyle w:val="BoxBullet"/>
            </w:pPr>
            <w:r w:rsidRPr="00646554">
              <w:t>Committing $35.5 million</w:t>
            </w:r>
            <w:r w:rsidRPr="00646554">
              <w:rPr>
                <w:rFonts w:cs="Book Antiqua"/>
              </w:rPr>
              <w:t> </w:t>
            </w:r>
            <w:r w:rsidRPr="00646554">
              <w:t>to extend a pilot on a model of care for improved coordination and access to specialised trauma-informed mental health recovery care for victim-survivors of family, domestic and sexual violence</w:t>
            </w:r>
          </w:p>
          <w:p w14:paraId="236E00CC" w14:textId="77777777" w:rsidR="000E67C7" w:rsidRPr="00646554" w:rsidRDefault="000E67C7" w:rsidP="000E67C7">
            <w:pPr>
              <w:pStyle w:val="BoxBullet"/>
            </w:pPr>
            <w:r w:rsidRPr="00646554">
              <w:t>Providing $22.7 million to continue the Supporting Primary Care Response to Family, Domestic and Sexual Violence (FDSV) pilot to train primary health care workers to recognise, respond and refer patients to local FDSV services.</w:t>
            </w:r>
          </w:p>
          <w:p w14:paraId="4E216385" w14:textId="4C00DB88" w:rsidR="000E67C7" w:rsidRPr="00646554" w:rsidRDefault="000E67C7" w:rsidP="000E67C7">
            <w:pPr>
              <w:pStyle w:val="BoxHeading2"/>
            </w:pPr>
            <w:r w:rsidRPr="00646554">
              <w:t>Unpaid and paid care</w:t>
            </w:r>
          </w:p>
          <w:p w14:paraId="71F3B97F" w14:textId="095B1452" w:rsidR="000E67C7" w:rsidRPr="00646554" w:rsidRDefault="000E67C7" w:rsidP="000E67C7">
            <w:pPr>
              <w:pStyle w:val="BoxText"/>
              <w:spacing w:line="256" w:lineRule="auto"/>
              <w:rPr>
                <w:lang w:eastAsia="en-US"/>
              </w:rPr>
            </w:pPr>
            <w:r w:rsidRPr="00646554">
              <w:rPr>
                <w:lang w:eastAsia="en-US"/>
              </w:rPr>
              <w:t>The Government is continuing to expand Paid Parental Leave (PPL) to empower the full and equal participation of women in the workforce. After expanding to 24 weeks of leave entitlement and adding superannuation in 2025, the scheme</w:t>
            </w:r>
            <w:r w:rsidRPr="00646554" w:rsidDel="00FF4F69">
              <w:rPr>
                <w:lang w:eastAsia="en-US"/>
              </w:rPr>
              <w:t xml:space="preserve"> </w:t>
            </w:r>
            <w:r w:rsidRPr="00646554">
              <w:rPr>
                <w:lang w:eastAsia="en-US"/>
              </w:rPr>
              <w:t xml:space="preserve">will increase to 26 weeks from 1 July 2026. In addition to providing more leave, the changes provide greater flexibility and support more equal sharing of parenting and household responsibilities. </w:t>
            </w:r>
          </w:p>
          <w:p w14:paraId="2E202CEE" w14:textId="36A54FE0" w:rsidR="000E67C7" w:rsidRPr="00646554" w:rsidRDefault="000E67C7" w:rsidP="000E67C7">
            <w:pPr>
              <w:pStyle w:val="BoxText"/>
              <w:spacing w:before="0" w:after="0" w:line="256" w:lineRule="auto"/>
              <w:rPr>
                <w:lang w:eastAsia="en-US"/>
              </w:rPr>
            </w:pPr>
            <w:r w:rsidRPr="00646554">
              <w:rPr>
                <w:lang w:eastAsia="en-US"/>
              </w:rPr>
              <w:t>Further, parents of children born on or after 1 July 2025 are now eligible for superannuation guarantee equivalent contributions on Government-funded PPL. Payments to superannuation accounts will be made annually, commencing from 1 July 2026. This payment recognises the important contribution parents make to society, by reducing the impact that career-breaks to care for young children have on superannuation balances.</w:t>
            </w:r>
          </w:p>
          <w:p w14:paraId="2368809A" w14:textId="395837EB" w:rsidR="000E67C7" w:rsidRPr="00646554" w:rsidRDefault="000E67C7" w:rsidP="000E67C7">
            <w:pPr>
              <w:pStyle w:val="BoxHeading2"/>
              <w:rPr>
                <w:rStyle w:val="BoxHeading-Continued"/>
                <w:sz w:val="20"/>
              </w:rPr>
            </w:pPr>
            <w:r w:rsidRPr="00646554">
              <w:t>Health</w:t>
            </w:r>
          </w:p>
          <w:p w14:paraId="0F55CE26" w14:textId="7E087B29" w:rsidR="00A30302" w:rsidRDefault="000E67C7" w:rsidP="00D85AC9">
            <w:pPr>
              <w:pStyle w:val="BoxText"/>
            </w:pPr>
            <w:r w:rsidRPr="00646554">
              <w:t xml:space="preserve">Building on the significant investments made in the 2025–26 Budget, this MYEFO includes further support for women’s health. The Government is providing $8.8 million to support </w:t>
            </w:r>
            <w:r w:rsidRPr="00054E27">
              <w:t>Jean</w:t>
            </w:r>
            <w:r w:rsidRPr="00646554">
              <w:t xml:space="preserve"> Hailes for Women’s Health to undertake research and education on the prevention, early detection and management of diseases affecting women and girls. In addition, the Government is supporting maternal health</w:t>
            </w:r>
            <w:r w:rsidRPr="00646554" w:rsidDel="001801B5">
              <w:t xml:space="preserve"> </w:t>
            </w:r>
            <w:r w:rsidRPr="00646554">
              <w:t>by providing $46.5 million across multiple measures. These include ongoing funding for breastfeeding support services for new parents; lowering the rate of preterm and early birth by continuing the Preventing Preterm Birth program; and providing care and support for women and families impacted by miscarriage, stillbirth and neonatal loss.</w:t>
            </w:r>
            <w:r w:rsidRPr="00646554">
              <w:rPr>
                <w:i/>
              </w:rPr>
              <w:t> </w:t>
            </w:r>
            <w:r w:rsidRPr="00646554">
              <w:t xml:space="preserve">The Government is also investing $154.0 million in new life saving medicines to treat </w:t>
            </w:r>
            <w:r w:rsidRPr="00D85AC9">
              <w:t>breast</w:t>
            </w:r>
            <w:r w:rsidRPr="00646554">
              <w:t xml:space="preserve"> and endometrial cancer and expand contraceptive choices on the PBS.</w:t>
            </w:r>
            <w:r w:rsidR="00A30302">
              <w:t xml:space="preserve"> </w:t>
            </w:r>
          </w:p>
          <w:p w14:paraId="0279B8AA" w14:textId="200809E3" w:rsidR="0034232C" w:rsidRDefault="00A30302" w:rsidP="0034232C">
            <w:pPr>
              <w:pStyle w:val="BoxText"/>
              <w:rPr>
                <w:rStyle w:val="BoxHeading-Continued"/>
                <w:sz w:val="19"/>
              </w:rPr>
            </w:pPr>
            <w:r w:rsidRPr="00646554">
              <w:t>To ensure LGBTIQ+ people receive safe, accessible health care, the Government is providing $10.1 million for a primary health care training and accreditation program to deliver a national network of LGBTIQ+ safe accredited primary care providers</w:t>
            </w:r>
            <w:r w:rsidRPr="00646554">
              <w:rPr>
                <w:rStyle w:val="BoxHeading-Continued"/>
                <w:sz w:val="19"/>
              </w:rPr>
              <w:t>.</w:t>
            </w:r>
          </w:p>
          <w:p w14:paraId="0870CF18" w14:textId="6D0E7EAF" w:rsidR="00462DE6" w:rsidRPr="0034232C" w:rsidRDefault="00D4602D" w:rsidP="00DB7888">
            <w:pPr>
              <w:pStyle w:val="Box-continuedon"/>
              <w:spacing w:after="0"/>
            </w:pPr>
            <w:r w:rsidRPr="0034232C">
              <w:t>Continued on next page</w:t>
            </w:r>
          </w:p>
          <w:p w14:paraId="0E2270D8" w14:textId="62BEE36C" w:rsidR="00462DE6" w:rsidRDefault="00462DE6" w:rsidP="00462DE6">
            <w:pPr>
              <w:pStyle w:val="BoxHeading"/>
              <w:rPr>
                <w:rStyle w:val="BoxHeading-Continued"/>
                <w:sz w:val="20"/>
              </w:rPr>
            </w:pPr>
            <w:r w:rsidRPr="00E14E52">
              <w:lastRenderedPageBreak/>
              <w:t xml:space="preserve">Box 1.2: Working for women and advancing gender equality </w:t>
            </w:r>
            <w:r w:rsidRPr="00E14E52">
              <w:rPr>
                <w:rStyle w:val="BoxHeading-Continued"/>
              </w:rPr>
              <w:t>(continued)</w:t>
            </w:r>
            <w:r w:rsidRPr="00E14E52">
              <w:rPr>
                <w:rStyle w:val="BoxHeading-Continued"/>
                <w:sz w:val="20"/>
              </w:rPr>
              <w:t xml:space="preserve"> </w:t>
            </w:r>
          </w:p>
          <w:p w14:paraId="5B870C1D" w14:textId="4F34E757" w:rsidR="000E67C7" w:rsidRPr="00D85AC9" w:rsidRDefault="000E67C7" w:rsidP="00D85AC9">
            <w:pPr>
              <w:pStyle w:val="BoxHeading2"/>
            </w:pPr>
            <w:r w:rsidRPr="00D85AC9">
              <w:t>Leadership, representation and decision-making</w:t>
            </w:r>
          </w:p>
          <w:p w14:paraId="4CF295DE" w14:textId="1950E383" w:rsidR="003027ED" w:rsidRPr="00655CDA" w:rsidRDefault="000E67C7" w:rsidP="00D85AC9">
            <w:pPr>
              <w:pStyle w:val="BoxText"/>
              <w:rPr>
                <w:sz w:val="20"/>
              </w:rPr>
            </w:pPr>
            <w:r w:rsidRPr="00646554">
              <w:t xml:space="preserve">The Government is committed to elevating women’s sport, including by enhancing assistance </w:t>
            </w:r>
            <w:r w:rsidRPr="00D85AC9">
              <w:t>for</w:t>
            </w:r>
            <w:r w:rsidRPr="00646554">
              <w:t xml:space="preserve"> the Asian Football Confederation Women’s Asian Cup 2026 to be hosted by Australia, and investing $0.8 million in the planning and delivery of the Women’s Softball World Cup in Queensland in 2027.  </w:t>
            </w:r>
          </w:p>
        </w:tc>
      </w:tr>
    </w:tbl>
    <w:p w14:paraId="23908C02" w14:textId="77777777" w:rsidR="003652AC" w:rsidRDefault="003652AC" w:rsidP="003652AC">
      <w:pPr>
        <w:pStyle w:val="SingleParagraph"/>
      </w:pPr>
    </w:p>
    <w:p w14:paraId="268D07E1" w14:textId="7C3F0933" w:rsidR="00D005EE" w:rsidRPr="00646554" w:rsidRDefault="00D005EE" w:rsidP="009868F6">
      <w:pPr>
        <w:pStyle w:val="Heading3"/>
        <w:spacing w:before="80"/>
      </w:pPr>
      <w:r w:rsidRPr="00646554">
        <w:t>Securing our home and region</w:t>
      </w:r>
    </w:p>
    <w:p w14:paraId="60359DB1" w14:textId="31EA1547" w:rsidR="00D005EE" w:rsidRPr="00EF4F7C" w:rsidRDefault="000125B7" w:rsidP="00D44810">
      <w:r w:rsidRPr="00646554">
        <w:t>This MYEFO continues the Government</w:t>
      </w:r>
      <w:r w:rsidR="000B33D8">
        <w:t>’</w:t>
      </w:r>
      <w:r w:rsidRPr="00646554">
        <w:t xml:space="preserve">s commitment to national resilience and defence capabilities </w:t>
      </w:r>
      <w:r w:rsidR="00BD198E" w:rsidRPr="00646554">
        <w:t>to ensure Australia is</w:t>
      </w:r>
      <w:r w:rsidRPr="00646554">
        <w:t xml:space="preserve"> well</w:t>
      </w:r>
      <w:r w:rsidR="000B33D8">
        <w:noBreakHyphen/>
      </w:r>
      <w:r w:rsidRPr="00646554">
        <w:t xml:space="preserve">positioned to meet the challenges of the </w:t>
      </w:r>
      <w:r w:rsidR="00BD198E" w:rsidRPr="00646554">
        <w:t>future</w:t>
      </w:r>
      <w:r w:rsidRPr="00646554">
        <w:t>. This includes strengthening defence infrastructure, upgrading our emergency management systems, and ensuring th</w:t>
      </w:r>
      <w:r w:rsidR="00476178" w:rsidRPr="00646554">
        <w:t xml:space="preserve">e security and prosperity of communities and the regions. </w:t>
      </w:r>
    </w:p>
    <w:p w14:paraId="329B8097" w14:textId="6549C7F3" w:rsidR="0012466E" w:rsidRPr="00646554" w:rsidRDefault="0012466E" w:rsidP="0012466E">
      <w:pPr>
        <w:pStyle w:val="Heading4"/>
      </w:pPr>
      <w:r w:rsidRPr="00646554">
        <w:t>Delivering the Henderson Defence Precinct</w:t>
      </w:r>
    </w:p>
    <w:p w14:paraId="12A0FE25" w14:textId="029D8686" w:rsidR="0012466E" w:rsidRPr="003652AC" w:rsidRDefault="0012466E" w:rsidP="0012466E">
      <w:pPr>
        <w:rPr>
          <w:spacing w:val="-2"/>
        </w:rPr>
      </w:pPr>
      <w:r w:rsidRPr="003652AC">
        <w:rPr>
          <w:spacing w:val="-2"/>
        </w:rPr>
        <w:t xml:space="preserve">The Government has committed </w:t>
      </w:r>
      <w:r w:rsidR="00787CAB" w:rsidRPr="003652AC">
        <w:rPr>
          <w:spacing w:val="-2"/>
        </w:rPr>
        <w:t xml:space="preserve">an initial </w:t>
      </w:r>
      <w:r w:rsidRPr="003652AC">
        <w:rPr>
          <w:spacing w:val="-2"/>
        </w:rPr>
        <w:t>$12 billion over ten years towards delivering a Defence Precinct at Henderson in Western Australia. This investment will support the delivery of facilities for the construction of vessels for the Australian Defence Force including Army Landing Craft</w:t>
      </w:r>
      <w:r w:rsidRPr="003652AC">
        <w:rPr>
          <w:rFonts w:ascii="Segoe UI" w:hAnsi="Segoe UI" w:cs="Segoe UI"/>
          <w:spacing w:val="-2"/>
          <w:sz w:val="18"/>
          <w:szCs w:val="18"/>
        </w:rPr>
        <w:t xml:space="preserve"> </w:t>
      </w:r>
      <w:r w:rsidRPr="003652AC">
        <w:rPr>
          <w:spacing w:val="-2"/>
        </w:rPr>
        <w:t>and the domestic build element of Australia</w:t>
      </w:r>
      <w:r w:rsidR="000B33D8">
        <w:rPr>
          <w:spacing w:val="-2"/>
        </w:rPr>
        <w:t>’</w:t>
      </w:r>
      <w:r w:rsidRPr="003652AC">
        <w:rPr>
          <w:spacing w:val="-2"/>
        </w:rPr>
        <w:t xml:space="preserve">s future </w:t>
      </w:r>
      <w:proofErr w:type="gramStart"/>
      <w:r w:rsidRPr="003652AC">
        <w:rPr>
          <w:spacing w:val="-2"/>
        </w:rPr>
        <w:t>general purpose</w:t>
      </w:r>
      <w:proofErr w:type="gramEnd"/>
      <w:r w:rsidRPr="003652AC">
        <w:rPr>
          <w:spacing w:val="-2"/>
        </w:rPr>
        <w:t xml:space="preserve"> frigates pending successful consolidation, sustainment of Navy surface combatants, and maintenance of Australia</w:t>
      </w:r>
      <w:r w:rsidR="000B33D8">
        <w:rPr>
          <w:spacing w:val="-2"/>
        </w:rPr>
        <w:t>’</w:t>
      </w:r>
      <w:r w:rsidRPr="003652AC">
        <w:rPr>
          <w:spacing w:val="-2"/>
        </w:rPr>
        <w:t xml:space="preserve">s future conventionally armed, nuclear powered submarine fleet. </w:t>
      </w:r>
    </w:p>
    <w:p w14:paraId="07B62F27" w14:textId="13A2BD6D" w:rsidR="00F0375E" w:rsidRPr="00646554" w:rsidRDefault="0070057A" w:rsidP="004E4182">
      <w:pPr>
        <w:pStyle w:val="Heading4"/>
      </w:pPr>
      <w:r w:rsidRPr="00646554">
        <w:t xml:space="preserve">Improving </w:t>
      </w:r>
      <w:r w:rsidR="00CF649D" w:rsidRPr="00646554">
        <w:t>emergenc</w:t>
      </w:r>
      <w:r w:rsidR="007061B8" w:rsidRPr="00646554">
        <w:t>y capability</w:t>
      </w:r>
    </w:p>
    <w:p w14:paraId="0427BD86" w14:textId="389189CB" w:rsidR="00D56939" w:rsidRPr="00646554" w:rsidRDefault="00811BD3" w:rsidP="008B356E">
      <w:pPr>
        <w:pStyle w:val="Heading5"/>
      </w:pPr>
      <w:r w:rsidRPr="00646554">
        <w:t>Better and more resilient emergency warning systems</w:t>
      </w:r>
    </w:p>
    <w:p w14:paraId="466D4A06" w14:textId="4037F7B8" w:rsidR="00D0057F" w:rsidRPr="00646554" w:rsidRDefault="002E3B6D" w:rsidP="00D0057F">
      <w:r w:rsidRPr="00646554">
        <w:t>A</w:t>
      </w:r>
      <w:r w:rsidR="00B40C91" w:rsidRPr="00646554">
        <w:t xml:space="preserve"> </w:t>
      </w:r>
      <w:r w:rsidR="00390474" w:rsidRPr="00646554">
        <w:t>new National Messaging System</w:t>
      </w:r>
      <w:r w:rsidR="00B40C91" w:rsidRPr="00646554">
        <w:t xml:space="preserve"> will provide Australians with </w:t>
      </w:r>
      <w:r w:rsidR="006C4DA7" w:rsidRPr="00646554">
        <w:t>cell broadcast</w:t>
      </w:r>
      <w:r w:rsidR="00854767" w:rsidRPr="00646554">
        <w:t xml:space="preserve"> </w:t>
      </w:r>
      <w:r w:rsidR="00B40C91" w:rsidRPr="00646554">
        <w:t>warnings during emergencies</w:t>
      </w:r>
      <w:r w:rsidR="004733EE" w:rsidRPr="00646554">
        <w:t xml:space="preserve">. </w:t>
      </w:r>
      <w:r w:rsidR="00D0057F" w:rsidRPr="00646554">
        <w:t>The Government has committed $</w:t>
      </w:r>
      <w:r w:rsidR="008E04D5" w:rsidRPr="00646554">
        <w:t>19</w:t>
      </w:r>
      <w:r w:rsidR="00C24753" w:rsidRPr="00646554">
        <w:t> </w:t>
      </w:r>
      <w:r w:rsidR="00D0057F" w:rsidRPr="00646554">
        <w:t xml:space="preserve">million to complete the National Messaging System </w:t>
      </w:r>
      <w:r w:rsidR="008B356E" w:rsidRPr="00646554">
        <w:t>to</w:t>
      </w:r>
      <w:r w:rsidR="00D0057F" w:rsidRPr="00646554">
        <w:t xml:space="preserve"> ensure </w:t>
      </w:r>
      <w:r w:rsidR="008B356E" w:rsidRPr="00646554">
        <w:t xml:space="preserve">it </w:t>
      </w:r>
      <w:r w:rsidR="00B40C91" w:rsidRPr="00646554">
        <w:t>is</w:t>
      </w:r>
      <w:r w:rsidR="00390474" w:rsidRPr="00646554">
        <w:t xml:space="preserve"> </w:t>
      </w:r>
      <w:r w:rsidR="00D0057F" w:rsidRPr="00646554">
        <w:t>in place for the 2026</w:t>
      </w:r>
      <w:r w:rsidR="00CC30C1">
        <w:t>–</w:t>
      </w:r>
      <w:r w:rsidR="00FA6CED" w:rsidRPr="00646554">
        <w:rPr>
          <w:rFonts w:ascii="Times New Roman" w:hAnsi="Times New Roman" w:hint="eastAsia"/>
          <w:rtl/>
        </w:rPr>
        <w:t>‍</w:t>
      </w:r>
      <w:r w:rsidR="00D0057F" w:rsidRPr="00646554">
        <w:t>27 high risk weather season.</w:t>
      </w:r>
      <w:r w:rsidR="00390474" w:rsidRPr="00646554">
        <w:t xml:space="preserve"> </w:t>
      </w:r>
    </w:p>
    <w:p w14:paraId="303B18F6" w14:textId="26255B45" w:rsidR="00C24753" w:rsidRPr="00646554" w:rsidRDefault="00617FE0" w:rsidP="00DE3242">
      <w:pPr>
        <w:rPr>
          <w:i/>
        </w:rPr>
      </w:pPr>
      <w:r w:rsidRPr="00646554">
        <w:t>In addition, t</w:t>
      </w:r>
      <w:r w:rsidR="009D2661" w:rsidRPr="00646554">
        <w:t xml:space="preserve">he Government will provide </w:t>
      </w:r>
      <w:r w:rsidR="00CC595B" w:rsidRPr="00646554">
        <w:t>$11.6 million to improve Australia</w:t>
      </w:r>
      <w:r w:rsidR="000B33D8">
        <w:t>’</w:t>
      </w:r>
      <w:r w:rsidR="00CC595B" w:rsidRPr="00646554">
        <w:t xml:space="preserve">s capacity to prepare for, monitor and respond to natural hazards including bushfires. This investment supports the </w:t>
      </w:r>
      <w:r w:rsidR="00186668" w:rsidRPr="00646554">
        <w:t>National Bushfire Intelligence Capability</w:t>
      </w:r>
      <w:r w:rsidR="00CC595B" w:rsidRPr="00646554">
        <w:t>, the North Australia and Rangelands Fire Information web service, the National Resource Sharing Centre and fire station infrastructure upgrades.</w:t>
      </w:r>
    </w:p>
    <w:p w14:paraId="21FEFADF" w14:textId="234203A0" w:rsidR="008175D4" w:rsidRPr="00646554" w:rsidRDefault="00B53B0C" w:rsidP="00DD75FE">
      <w:pPr>
        <w:pStyle w:val="Heading5"/>
      </w:pPr>
      <w:r w:rsidRPr="00646554">
        <w:t>Safeguarding Triple Zero</w:t>
      </w:r>
    </w:p>
    <w:p w14:paraId="71DEEA23" w14:textId="4B125170" w:rsidR="00A87F6A" w:rsidRPr="00646554" w:rsidRDefault="00F611D2" w:rsidP="009868F6">
      <w:r w:rsidRPr="00646554">
        <w:t xml:space="preserve">The Government </w:t>
      </w:r>
      <w:r w:rsidR="00C94385" w:rsidRPr="00646554">
        <w:t>will provide</w:t>
      </w:r>
      <w:r w:rsidRPr="00646554">
        <w:t xml:space="preserve"> </w:t>
      </w:r>
      <w:r w:rsidR="00122FA4" w:rsidRPr="00646554">
        <w:t>over</w:t>
      </w:r>
      <w:r w:rsidRPr="00646554">
        <w:t xml:space="preserve"> $23.4 million to the Australian Communications and Media Authority </w:t>
      </w:r>
      <w:r w:rsidR="005C6151" w:rsidRPr="00646554">
        <w:t xml:space="preserve">for </w:t>
      </w:r>
      <w:r w:rsidRPr="00646554">
        <w:t xml:space="preserve">regulatory oversight and compliance activities to improve the </w:t>
      </w:r>
      <w:r w:rsidR="0034507B" w:rsidRPr="00646554">
        <w:t xml:space="preserve">resilience of the </w:t>
      </w:r>
      <w:r w:rsidRPr="00646554">
        <w:t>Triple Zero emergency call service</w:t>
      </w:r>
      <w:r w:rsidR="0034507B" w:rsidRPr="00646554">
        <w:t xml:space="preserve">. </w:t>
      </w:r>
      <w:r w:rsidRPr="00646554">
        <w:t>This investment will complement</w:t>
      </w:r>
      <w:r w:rsidR="009F47D2" w:rsidRPr="00646554">
        <w:t xml:space="preserve"> </w:t>
      </w:r>
      <w:r w:rsidRPr="00646554">
        <w:t xml:space="preserve">reforms that the Government has made </w:t>
      </w:r>
      <w:r w:rsidR="001D0856" w:rsidRPr="00646554">
        <w:t xml:space="preserve">in response to the Bean Review, including the </w:t>
      </w:r>
      <w:r w:rsidRPr="00646554">
        <w:t>establishment of the Triple Zero Custodian</w:t>
      </w:r>
      <w:r w:rsidR="00E14E52" w:rsidRPr="00646554">
        <w:t xml:space="preserve">. </w:t>
      </w:r>
    </w:p>
    <w:p w14:paraId="79624E7A" w14:textId="13A8518E" w:rsidR="0077632C" w:rsidRPr="00646554" w:rsidRDefault="0077632C" w:rsidP="00685639">
      <w:pPr>
        <w:pStyle w:val="Heading4"/>
      </w:pPr>
      <w:r w:rsidRPr="00646554">
        <w:lastRenderedPageBreak/>
        <w:t>Investing in regional and remote Australia</w:t>
      </w:r>
    </w:p>
    <w:p w14:paraId="4B699B27" w14:textId="027093BB" w:rsidR="0077632C" w:rsidRPr="00646554" w:rsidRDefault="00511433" w:rsidP="0077632C">
      <w:pPr>
        <w:pStyle w:val="Heading5"/>
        <w:rPr>
          <w:rStyle w:val="BoxTextChar"/>
        </w:rPr>
      </w:pPr>
      <w:r w:rsidRPr="00646554">
        <w:t>S</w:t>
      </w:r>
      <w:r w:rsidR="000D3152" w:rsidRPr="00646554">
        <w:t>trengthening</w:t>
      </w:r>
      <w:r w:rsidR="00562C7D" w:rsidRPr="00646554">
        <w:t xml:space="preserve"> the </w:t>
      </w:r>
      <w:r w:rsidR="0077632C" w:rsidRPr="00646554">
        <w:t>Regional Investment Corporation</w:t>
      </w:r>
    </w:p>
    <w:p w14:paraId="2D71F253" w14:textId="015097BE" w:rsidR="0077632C" w:rsidRPr="00646554" w:rsidRDefault="0077632C" w:rsidP="0077632C">
      <w:pPr>
        <w:rPr>
          <w:rStyle w:val="BoxTextChar"/>
        </w:rPr>
      </w:pPr>
      <w:r w:rsidRPr="00646554">
        <w:rPr>
          <w:rStyle w:val="BoxTextChar"/>
        </w:rPr>
        <w:t>The Government is supporting the growth, resilience and sustainability of Australia</w:t>
      </w:r>
      <w:r w:rsidR="000B33D8">
        <w:rPr>
          <w:rStyle w:val="BoxTextChar"/>
        </w:rPr>
        <w:t>’</w:t>
      </w:r>
      <w:r w:rsidRPr="00646554">
        <w:rPr>
          <w:rStyle w:val="BoxTextChar"/>
        </w:rPr>
        <w:t>s agricultural sector with an additional $1 billion available for new loans through the Regional Investment Corporation (RIC). This funding underscores the Government</w:t>
      </w:r>
      <w:r w:rsidR="000B33D8">
        <w:rPr>
          <w:rStyle w:val="BoxTextChar"/>
        </w:rPr>
        <w:t>’</w:t>
      </w:r>
      <w:r w:rsidRPr="00646554">
        <w:rPr>
          <w:rStyle w:val="BoxTextChar"/>
        </w:rPr>
        <w:t>s enduring commitment to support Australian primary producers facing hardship – including those dealing with drought</w:t>
      </w:r>
      <w:r w:rsidRPr="00646554">
        <w:t xml:space="preserve"> </w:t>
      </w:r>
      <w:r w:rsidRPr="00646554">
        <w:rPr>
          <w:rStyle w:val="BoxTextChar"/>
        </w:rPr>
        <w:t>and significant ecological events. This new funding brings total support for the agriculture sector through RIC loans to over $5 billion.</w:t>
      </w:r>
    </w:p>
    <w:p w14:paraId="286141D5" w14:textId="1ECE6994" w:rsidR="007D17FF" w:rsidRPr="00646554" w:rsidRDefault="007D17FF" w:rsidP="007D17FF">
      <w:pPr>
        <w:pStyle w:val="Heading5"/>
      </w:pPr>
      <w:r w:rsidRPr="00646554">
        <w:t>Keeping Rex in the air</w:t>
      </w:r>
    </w:p>
    <w:p w14:paraId="362760F3" w14:textId="456A362A" w:rsidR="007D17FF" w:rsidRPr="00646554" w:rsidRDefault="003B7535" w:rsidP="007D17FF">
      <w:r w:rsidRPr="00646554">
        <w:t xml:space="preserve">The Government is </w:t>
      </w:r>
      <w:r w:rsidR="007E19A9" w:rsidRPr="00646554">
        <w:t xml:space="preserve">providing </w:t>
      </w:r>
      <w:r w:rsidR="00663E27" w:rsidRPr="00646554">
        <w:t xml:space="preserve">financial support </w:t>
      </w:r>
      <w:r w:rsidR="00DB7F98" w:rsidRPr="00646554">
        <w:t xml:space="preserve">for </w:t>
      </w:r>
      <w:r w:rsidRPr="00646554">
        <w:t xml:space="preserve">the sale of Rex Airlines to </w:t>
      </w:r>
      <w:r w:rsidR="00D83B67" w:rsidRPr="00646554">
        <w:t>new commercial owners</w:t>
      </w:r>
      <w:r w:rsidRPr="00646554">
        <w:t xml:space="preserve">. </w:t>
      </w:r>
      <w:r w:rsidR="00DA0FFF" w:rsidRPr="00646554">
        <w:t>Rex</w:t>
      </w:r>
      <w:r w:rsidR="000B33D8">
        <w:t>’</w:t>
      </w:r>
      <w:r w:rsidR="00DA0FFF" w:rsidRPr="00646554">
        <w:t xml:space="preserve">s </w:t>
      </w:r>
      <w:r w:rsidRPr="00646554">
        <w:t xml:space="preserve">existing debt </w:t>
      </w:r>
      <w:r w:rsidR="00776E7A" w:rsidRPr="00646554">
        <w:t xml:space="preserve">will be restructured </w:t>
      </w:r>
      <w:r w:rsidRPr="00646554">
        <w:t>and a new commercial loan facility of up to $60 million</w:t>
      </w:r>
      <w:r w:rsidR="00776E7A" w:rsidRPr="00646554">
        <w:t xml:space="preserve"> </w:t>
      </w:r>
      <w:r w:rsidR="00D40E55" w:rsidRPr="00646554">
        <w:t xml:space="preserve">will be </w:t>
      </w:r>
      <w:r w:rsidR="00776E7A" w:rsidRPr="00646554">
        <w:t>provided</w:t>
      </w:r>
      <w:r w:rsidRPr="00646554">
        <w:t xml:space="preserve"> in exchange for a range of commitments aimed at </w:t>
      </w:r>
      <w:r w:rsidR="00896C7D" w:rsidRPr="00646554">
        <w:t>maintaining regional connectivity</w:t>
      </w:r>
      <w:r w:rsidR="00990C8F" w:rsidRPr="00646554">
        <w:t xml:space="preserve">. </w:t>
      </w:r>
    </w:p>
    <w:p w14:paraId="419D92C1" w14:textId="6357037C" w:rsidR="00A423BD" w:rsidRPr="00646554" w:rsidRDefault="00A423BD" w:rsidP="00A423BD">
      <w:pPr>
        <w:pStyle w:val="Heading5"/>
      </w:pPr>
      <w:r w:rsidRPr="00646554">
        <w:t xml:space="preserve">Addressing algal bloom outbreaks and combating ghost nets </w:t>
      </w:r>
    </w:p>
    <w:p w14:paraId="5513BEDE" w14:textId="7F2DFBF9" w:rsidR="00A423BD" w:rsidRPr="00646554" w:rsidRDefault="00A423BD" w:rsidP="00A423BD">
      <w:pPr>
        <w:rPr>
          <w:rStyle w:val="BoxTextChar"/>
        </w:rPr>
      </w:pPr>
      <w:r w:rsidRPr="00646554">
        <w:rPr>
          <w:rStyle w:val="BoxTextChar"/>
        </w:rPr>
        <w:t xml:space="preserve">The Commonwealth is contributing $68.5 million to help South Australians </w:t>
      </w:r>
      <w:r w:rsidRPr="00646554">
        <w:t xml:space="preserve">respond to the algal bloom outbreak </w:t>
      </w:r>
      <w:r w:rsidR="00670C2C" w:rsidRPr="00646554">
        <w:t xml:space="preserve">currently </w:t>
      </w:r>
      <w:r w:rsidRPr="00646554">
        <w:t>affecting state waters</w:t>
      </w:r>
      <w:r w:rsidRPr="00646554">
        <w:rPr>
          <w:rStyle w:val="BoxTextChar"/>
        </w:rPr>
        <w:t>. Funding will enable critical work in environmental restoration, science and research to protect South Australia</w:t>
      </w:r>
      <w:r w:rsidR="000B33D8">
        <w:rPr>
          <w:rStyle w:val="BoxTextChar"/>
        </w:rPr>
        <w:t>’</w:t>
      </w:r>
      <w:r w:rsidRPr="00646554">
        <w:rPr>
          <w:rStyle w:val="BoxTextChar"/>
        </w:rPr>
        <w:t>s coast and support coastal businesses and communities.</w:t>
      </w:r>
    </w:p>
    <w:p w14:paraId="2037031A" w14:textId="5B64583E" w:rsidR="00D4236E" w:rsidRPr="00646554" w:rsidRDefault="00D4236E" w:rsidP="00D4236E">
      <w:pPr>
        <w:rPr>
          <w:rStyle w:val="BoxTextChar"/>
        </w:rPr>
      </w:pPr>
      <w:r w:rsidRPr="00646554">
        <w:t>The Government is expanding funding to detect, remove and dispose of discarded fishing nets and marine debris from Australia</w:t>
      </w:r>
      <w:r w:rsidR="000B33D8">
        <w:t>’</w:t>
      </w:r>
      <w:r w:rsidRPr="00646554">
        <w:t>s northern waters, with $25.1 million over four years for the Ghost Nets Initiative. This additional funding will expand the Initiative to other coastal areas around Western Australia, the Torres Strait and the Arafura and Timor seas.</w:t>
      </w:r>
      <w:r w:rsidRPr="00646554">
        <w:rPr>
          <w:rFonts w:ascii="Times New Roman" w:hAnsi="Times New Roman"/>
        </w:rPr>
        <w:t> </w:t>
      </w:r>
    </w:p>
    <w:p w14:paraId="06C57D56" w14:textId="153B8E2C" w:rsidR="00503A66" w:rsidRPr="00646554" w:rsidRDefault="005446DE" w:rsidP="005446DE">
      <w:pPr>
        <w:pStyle w:val="Heading5"/>
      </w:pPr>
      <w:r w:rsidRPr="00646554">
        <w:t xml:space="preserve">Strengthening Australian </w:t>
      </w:r>
      <w:r w:rsidR="00165E32" w:rsidRPr="00646554">
        <w:t>l</w:t>
      </w:r>
      <w:r w:rsidRPr="00646554">
        <w:t>eadership</w:t>
      </w:r>
      <w:r w:rsidR="0024749C" w:rsidRPr="00646554">
        <w:t xml:space="preserve"> in </w:t>
      </w:r>
      <w:r w:rsidRPr="00646554">
        <w:t>Antarctica</w:t>
      </w:r>
    </w:p>
    <w:p w14:paraId="2776B532" w14:textId="3538B429" w:rsidR="00EB108C" w:rsidRPr="00646554" w:rsidRDefault="00A63A47" w:rsidP="00A11D00">
      <w:r w:rsidRPr="00646554">
        <w:t xml:space="preserve">The Government is </w:t>
      </w:r>
      <w:r w:rsidR="00374231" w:rsidRPr="00646554">
        <w:t>securing the future of Australia</w:t>
      </w:r>
      <w:r w:rsidR="000B33D8">
        <w:t>’</w:t>
      </w:r>
      <w:r w:rsidR="00374231" w:rsidRPr="00646554">
        <w:t>s Antarctic Program with a</w:t>
      </w:r>
      <w:r w:rsidR="00BF7D54" w:rsidRPr="00646554">
        <w:t>n</w:t>
      </w:r>
      <w:r w:rsidR="00374231" w:rsidRPr="00646554">
        <w:t xml:space="preserve"> investment</w:t>
      </w:r>
      <w:r w:rsidR="00933A73" w:rsidRPr="00646554">
        <w:t xml:space="preserve"> of $208.</w:t>
      </w:r>
      <w:r w:rsidR="00842D4B" w:rsidRPr="00646554">
        <w:t>8</w:t>
      </w:r>
      <w:r w:rsidR="00933A73" w:rsidRPr="00646554">
        <w:t xml:space="preserve"> million</w:t>
      </w:r>
      <w:r w:rsidR="00374231" w:rsidRPr="00646554">
        <w:t xml:space="preserve"> </w:t>
      </w:r>
      <w:r w:rsidR="00D54021" w:rsidRPr="00646554">
        <w:t>for</w:t>
      </w:r>
      <w:r w:rsidR="008C7111" w:rsidRPr="00646554">
        <w:t xml:space="preserve"> critical shipping and aviation </w:t>
      </w:r>
      <w:r w:rsidR="00D54021" w:rsidRPr="00646554">
        <w:t>to support the Australian Antarctic Program, including the delivery of additional</w:t>
      </w:r>
      <w:r w:rsidR="008C7111" w:rsidRPr="00646554">
        <w:t xml:space="preserve"> world</w:t>
      </w:r>
      <w:r w:rsidR="000B33D8">
        <w:noBreakHyphen/>
      </w:r>
      <w:r w:rsidR="008C7111" w:rsidRPr="00646554">
        <w:t>class marine science</w:t>
      </w:r>
      <w:r w:rsidR="00D54021" w:rsidRPr="00646554">
        <w:t xml:space="preserve"> voyages</w:t>
      </w:r>
      <w:r w:rsidR="008C7111" w:rsidRPr="00646554">
        <w:t>.</w:t>
      </w:r>
      <w:r w:rsidR="0048793B" w:rsidRPr="00646554">
        <w:t xml:space="preserve"> </w:t>
      </w:r>
      <w:r w:rsidR="00711DB3" w:rsidRPr="00646554">
        <w:t>D</w:t>
      </w:r>
      <w:r w:rsidR="00EB108C" w:rsidRPr="00646554">
        <w:t xml:space="preserve">elivering </w:t>
      </w:r>
      <w:r w:rsidR="0053352B" w:rsidRPr="00646554">
        <w:t xml:space="preserve">additional </w:t>
      </w:r>
      <w:r w:rsidR="00EB108C" w:rsidRPr="00646554">
        <w:t xml:space="preserve">science voyages will deepen </w:t>
      </w:r>
      <w:r w:rsidR="0024749C" w:rsidRPr="00646554">
        <w:t xml:space="preserve">our </w:t>
      </w:r>
      <w:r w:rsidR="00EB108C" w:rsidRPr="00646554">
        <w:t>understanding of Antarctica, the impacts of climate change on the Southern Ocean and Antarctica</w:t>
      </w:r>
      <w:r w:rsidR="000B33D8">
        <w:t>’</w:t>
      </w:r>
      <w:r w:rsidR="00EB108C" w:rsidRPr="00646554">
        <w:t xml:space="preserve">s role </w:t>
      </w:r>
      <w:r w:rsidR="00EB108C" w:rsidRPr="00CC30C1">
        <w:t>in</w:t>
      </w:r>
      <w:r w:rsidR="00CC30C1">
        <w:t> </w:t>
      </w:r>
      <w:r w:rsidR="00EB108C" w:rsidRPr="00CC30C1">
        <w:t>the</w:t>
      </w:r>
      <w:r w:rsidR="00EB108C" w:rsidRPr="00646554">
        <w:t xml:space="preserve"> global climate system. </w:t>
      </w:r>
    </w:p>
    <w:p w14:paraId="68C68EC1" w14:textId="3DE1FBCB" w:rsidR="00CF31A6" w:rsidRPr="00646554" w:rsidRDefault="00CF31A6" w:rsidP="004E4182">
      <w:pPr>
        <w:pStyle w:val="Heading4"/>
        <w:rPr>
          <w:rStyle w:val="Heading4Char"/>
        </w:rPr>
      </w:pPr>
      <w:r w:rsidRPr="00646554">
        <w:rPr>
          <w:rStyle w:val="Heading4Char"/>
        </w:rPr>
        <w:t>Supporting multicultural communities</w:t>
      </w:r>
    </w:p>
    <w:p w14:paraId="330638E1" w14:textId="2B868483" w:rsidR="00A041C2" w:rsidRPr="004E5ADC" w:rsidRDefault="000729B5" w:rsidP="00AF4F38">
      <w:pPr>
        <w:rPr>
          <w:rFonts w:eastAsia="Book Antiqua"/>
        </w:rPr>
      </w:pPr>
      <w:r w:rsidRPr="00646554">
        <w:t xml:space="preserve">The Government is investing </w:t>
      </w:r>
      <w:r w:rsidR="00347249" w:rsidRPr="00646554">
        <w:t>$</w:t>
      </w:r>
      <w:r w:rsidR="00F80B45" w:rsidRPr="00646554">
        <w:t>220.6</w:t>
      </w:r>
      <w:r w:rsidRPr="00646554">
        <w:t xml:space="preserve"> million over </w:t>
      </w:r>
      <w:r w:rsidR="00F80B45" w:rsidRPr="00646554">
        <w:t>four</w:t>
      </w:r>
      <w:r w:rsidRPr="00646554">
        <w:t xml:space="preserve"> years from 2025</w:t>
      </w:r>
      <w:r w:rsidR="005E035E" w:rsidRPr="00646554">
        <w:t>–</w:t>
      </w:r>
      <w:r w:rsidRPr="00646554">
        <w:t xml:space="preserve">26 </w:t>
      </w:r>
      <w:r w:rsidR="00B47347" w:rsidRPr="00646554">
        <w:t xml:space="preserve">to support </w:t>
      </w:r>
      <w:r w:rsidR="00F80B45" w:rsidRPr="00646554">
        <w:t>multiculturalism in Australia</w:t>
      </w:r>
      <w:r w:rsidR="007B2558" w:rsidRPr="00646554">
        <w:t>,</w:t>
      </w:r>
      <w:r w:rsidR="003C2BB5" w:rsidRPr="00646554">
        <w:t xml:space="preserve"> to s</w:t>
      </w:r>
      <w:r w:rsidR="00E614D1" w:rsidRPr="00646554">
        <w:t>trengthen</w:t>
      </w:r>
      <w:r w:rsidR="00B801AA" w:rsidRPr="00646554">
        <w:t xml:space="preserve"> and support multicultural communities</w:t>
      </w:r>
      <w:r w:rsidR="001B0792" w:rsidRPr="00646554">
        <w:t xml:space="preserve">; </w:t>
      </w:r>
      <w:r w:rsidR="00431E3B" w:rsidRPr="00646554">
        <w:t>and</w:t>
      </w:r>
      <w:r w:rsidR="003C2BB5" w:rsidRPr="00646554">
        <w:t xml:space="preserve"> promote inclusion, economic participation and stronger community connections. </w:t>
      </w:r>
      <w:r w:rsidR="00474100" w:rsidRPr="00646554">
        <w:t xml:space="preserve">This includes </w:t>
      </w:r>
      <w:r w:rsidR="003B6578" w:rsidRPr="00646554">
        <w:t>$171.3 million over three years from 2025</w:t>
      </w:r>
      <w:r w:rsidR="005E035E" w:rsidRPr="00646554">
        <w:t>–</w:t>
      </w:r>
      <w:r w:rsidR="003B6578" w:rsidRPr="00646554">
        <w:t xml:space="preserve">26 for </w:t>
      </w:r>
      <w:r w:rsidR="00474100" w:rsidRPr="00646554">
        <w:t>g</w:t>
      </w:r>
      <w:r w:rsidR="004A4325" w:rsidRPr="00646554">
        <w:t>rant</w:t>
      </w:r>
      <w:r w:rsidR="00003957" w:rsidRPr="00646554">
        <w:t>s</w:t>
      </w:r>
      <w:r w:rsidR="004A4325" w:rsidRPr="00646554">
        <w:t xml:space="preserve"> </w:t>
      </w:r>
      <w:r w:rsidR="00BC75CA" w:rsidRPr="00646554">
        <w:t xml:space="preserve">to community organisations </w:t>
      </w:r>
      <w:r w:rsidR="00474100" w:rsidRPr="00646554">
        <w:t>t</w:t>
      </w:r>
      <w:r w:rsidR="00124D5D" w:rsidRPr="00646554">
        <w:t>o</w:t>
      </w:r>
      <w:r w:rsidR="00474100" w:rsidRPr="00646554">
        <w:t xml:space="preserve"> </w:t>
      </w:r>
      <w:r w:rsidR="00273E2A" w:rsidRPr="00646554">
        <w:t xml:space="preserve">support </w:t>
      </w:r>
      <w:r w:rsidR="00124D5D" w:rsidRPr="00646554">
        <w:t>the</w:t>
      </w:r>
      <w:r w:rsidR="00273E2A" w:rsidRPr="00646554">
        <w:t xml:space="preserve"> </w:t>
      </w:r>
      <w:r w:rsidR="00B4264A" w:rsidRPr="00646554">
        <w:t xml:space="preserve">delivery of </w:t>
      </w:r>
      <w:r w:rsidR="00B11ED8" w:rsidRPr="00646554">
        <w:t>priority</w:t>
      </w:r>
      <w:r w:rsidR="00B4264A" w:rsidRPr="00646554">
        <w:t xml:space="preserve"> infrastructure</w:t>
      </w:r>
      <w:r w:rsidR="003F7308" w:rsidRPr="00646554">
        <w:t>, amenities</w:t>
      </w:r>
      <w:r w:rsidR="00C06236" w:rsidRPr="00646554">
        <w:t xml:space="preserve"> and </w:t>
      </w:r>
      <w:r w:rsidR="003F7308" w:rsidRPr="00646554">
        <w:t>events</w:t>
      </w:r>
      <w:r w:rsidR="000B5530" w:rsidRPr="00646554">
        <w:t xml:space="preserve"> </w:t>
      </w:r>
      <w:r w:rsidR="002374FD" w:rsidRPr="00646554">
        <w:t>initiatives</w:t>
      </w:r>
      <w:r w:rsidR="00F712DF" w:rsidRPr="00646554">
        <w:t>.</w:t>
      </w:r>
      <w:r w:rsidR="00A75834" w:rsidRPr="00646554">
        <w:t xml:space="preserve"> </w:t>
      </w:r>
      <w:r w:rsidR="00F712DF" w:rsidRPr="00646554">
        <w:t>It</w:t>
      </w:r>
      <w:r w:rsidR="000B5530" w:rsidRPr="00646554">
        <w:t xml:space="preserve"> </w:t>
      </w:r>
      <w:r w:rsidR="00503DAF" w:rsidRPr="00646554">
        <w:t>also</w:t>
      </w:r>
      <w:r w:rsidR="000B5530" w:rsidRPr="00646554">
        <w:t xml:space="preserve"> </w:t>
      </w:r>
      <w:r w:rsidR="00686B62" w:rsidRPr="00646554">
        <w:t xml:space="preserve">includes $25.6 million over four years from </w:t>
      </w:r>
      <w:r w:rsidR="00AD4417" w:rsidRPr="00646554">
        <w:t>2025</w:t>
      </w:r>
      <w:r w:rsidR="005E035E" w:rsidRPr="00646554">
        <w:t>–26</w:t>
      </w:r>
      <w:r w:rsidR="000B5530" w:rsidRPr="00646554">
        <w:t xml:space="preserve"> to </w:t>
      </w:r>
      <w:r w:rsidR="00C5055C" w:rsidRPr="00646554">
        <w:t xml:space="preserve">support </w:t>
      </w:r>
      <w:r w:rsidR="00C01BBA" w:rsidRPr="00646554">
        <w:t>over 600</w:t>
      </w:r>
      <w:r w:rsidR="00964112" w:rsidRPr="00646554">
        <w:t> </w:t>
      </w:r>
      <w:r w:rsidR="00C5055C" w:rsidRPr="00646554">
        <w:t>community language schools</w:t>
      </w:r>
      <w:r w:rsidR="00316DB6" w:rsidRPr="00646554">
        <w:t xml:space="preserve"> across Australia</w:t>
      </w:r>
      <w:r w:rsidR="004A6995" w:rsidRPr="00646554">
        <w:t>, which will benefit over</w:t>
      </w:r>
      <w:r w:rsidR="00316DB6" w:rsidRPr="00646554">
        <w:t xml:space="preserve"> 90,000 students.</w:t>
      </w:r>
      <w:r w:rsidR="00041AA2" w:rsidRPr="00646554">
        <w:t xml:space="preserve"> </w:t>
      </w:r>
    </w:p>
    <w:sectPr w:rsidR="00A041C2" w:rsidRPr="004E5ADC" w:rsidSect="008A21BC">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56D2" w14:textId="77777777" w:rsidR="005F1CD8" w:rsidRDefault="005F1CD8" w:rsidP="00E40261">
      <w:pPr>
        <w:spacing w:after="0" w:line="240" w:lineRule="auto"/>
      </w:pPr>
      <w:r>
        <w:separator/>
      </w:r>
    </w:p>
  </w:endnote>
  <w:endnote w:type="continuationSeparator" w:id="0">
    <w:p w14:paraId="1D735C71" w14:textId="77777777" w:rsidR="005F1CD8" w:rsidRDefault="005F1CD8" w:rsidP="00E40261">
      <w:pPr>
        <w:spacing w:after="0" w:line="240" w:lineRule="auto"/>
      </w:pPr>
      <w:r>
        <w:continuationSeparator/>
      </w:r>
    </w:p>
  </w:endnote>
  <w:endnote w:type="continuationNotice" w:id="1">
    <w:p w14:paraId="491146FB" w14:textId="77777777" w:rsidR="005F1CD8" w:rsidRDefault="005F1C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63BE" w14:textId="4A2C9116" w:rsidR="0007571E" w:rsidRDefault="008923B7"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F121EE">
        <w:t>Part 1: Overview</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D2A6" w14:textId="27FAADE8" w:rsidR="00876E6D" w:rsidRDefault="00F121EE" w:rsidP="00360947">
    <w:pPr>
      <w:pStyle w:val="FooterOdd"/>
    </w:pPr>
    <w:fldSimple w:instr=" SUBJECT   \* MERGEFORMAT ">
      <w:r>
        <w:t>Part 1: Overview</w:t>
      </w:r>
    </w:fldSimple>
    <w:r w:rsidR="00876E6D" w:rsidRPr="00081542">
      <w:t> | </w:t>
    </w:r>
    <w:r w:rsidR="00876E6D" w:rsidRPr="00B3705D">
      <w:rPr>
        <w:b/>
        <w:bCs/>
      </w:rPr>
      <w:t xml:space="preserve">Page </w:t>
    </w:r>
    <w:r w:rsidR="00876E6D" w:rsidRPr="00B3705D">
      <w:rPr>
        <w:b/>
        <w:bCs/>
      </w:rPr>
      <w:fldChar w:fldCharType="begin"/>
    </w:r>
    <w:r w:rsidR="00876E6D" w:rsidRPr="00B3705D">
      <w:rPr>
        <w:b/>
        <w:bCs/>
      </w:rPr>
      <w:instrText xml:space="preserve"> PAGE  \* Arabic  \* MERGEFORMAT </w:instrText>
    </w:r>
    <w:r w:rsidR="00876E6D" w:rsidRPr="00B3705D">
      <w:rPr>
        <w:b/>
        <w:bCs/>
      </w:rPr>
      <w:fldChar w:fldCharType="separate"/>
    </w:r>
    <w:r w:rsidR="00876E6D">
      <w:rPr>
        <w:b/>
        <w:bCs/>
      </w:rPr>
      <w:t>1</w:t>
    </w:r>
    <w:r w:rsidR="00876E6D"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EC62" w14:textId="13882704" w:rsidR="0007571E" w:rsidRDefault="00F121EE" w:rsidP="00360947">
    <w:pPr>
      <w:pStyle w:val="FooterOdd"/>
    </w:pPr>
    <w:fldSimple w:instr=" SUBJECT   \* MERGEFORMAT ">
      <w:r>
        <w:t>Part 1: Overview</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836F" w14:textId="77777777" w:rsidR="005F1CD8" w:rsidRPr="003C1CA4" w:rsidRDefault="005F1CD8"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165C38C1" w14:textId="77777777" w:rsidR="005F1CD8" w:rsidRDefault="005F1CD8" w:rsidP="00E40261">
      <w:pPr>
        <w:spacing w:after="0" w:line="240" w:lineRule="auto"/>
      </w:pPr>
      <w:r>
        <w:continuationSeparator/>
      </w:r>
    </w:p>
  </w:footnote>
  <w:footnote w:type="continuationNotice" w:id="1">
    <w:p w14:paraId="143CFAC7" w14:textId="77777777" w:rsidR="005F1CD8" w:rsidRDefault="005F1CD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0B8D" w14:textId="35C63A07" w:rsidR="0007571E" w:rsidRPr="00AA5439" w:rsidRDefault="0007571E" w:rsidP="00AA5439">
    <w:pPr>
      <w:pStyle w:val="HeaderEven"/>
      <w:rPr>
        <w:sz w:val="2"/>
        <w:szCs w:val="2"/>
      </w:rPr>
    </w:pPr>
  </w:p>
  <w:tbl>
    <w:tblPr>
      <w:tblStyle w:val="TableGrid"/>
      <w:tblW w:w="7797" w:type="dxa"/>
      <w:tblCellMar>
        <w:left w:w="0" w:type="dxa"/>
        <w:right w:w="0" w:type="dxa"/>
      </w:tblCellMar>
      <w:tblLook w:val="04A0" w:firstRow="1" w:lastRow="0" w:firstColumn="1" w:lastColumn="0" w:noHBand="0" w:noVBand="1"/>
    </w:tblPr>
    <w:tblGrid>
      <w:gridCol w:w="7797"/>
    </w:tblGrid>
    <w:tr w:rsidR="0007571E" w:rsidRPr="00E14E52" w14:paraId="7DCC68C7" w14:textId="77777777" w:rsidTr="0068113A">
      <w:trPr>
        <w:trHeight w:hRule="exact" w:val="340"/>
      </w:trPr>
      <w:tc>
        <w:tcPr>
          <w:tcW w:w="7797" w:type="dxa"/>
          <w:tcBorders>
            <w:top w:val="nil"/>
            <w:left w:val="nil"/>
            <w:bottom w:val="nil"/>
            <w:right w:val="nil"/>
          </w:tcBorders>
        </w:tcPr>
        <w:p w14:paraId="0416E7EF" w14:textId="0FF5A11D" w:rsidR="0007571E" w:rsidRPr="00E14E52" w:rsidRDefault="0007571E" w:rsidP="00F60EA1">
          <w:pPr>
            <w:pStyle w:val="HeaderEven"/>
          </w:pPr>
          <w:r w:rsidRPr="00E14E52">
            <w:rPr>
              <w:noProof/>
              <w:position w:val="-8"/>
            </w:rPr>
            <w:drawing>
              <wp:inline distT="0" distB="0" distL="0" distR="0" wp14:anchorId="43FB13BF" wp14:editId="43955CE7">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E14E52">
            <w:t> | </w:t>
          </w:r>
          <w:fldSimple w:instr=" TITLE   \* MERGEFORMAT ">
            <w:r w:rsidR="00F121EE">
              <w:t>Mid-Year Economic and Fiscal Outlook 2025–26</w:t>
            </w:r>
          </w:fldSimple>
        </w:p>
      </w:tc>
    </w:tr>
  </w:tbl>
  <w:p w14:paraId="25DC99E6" w14:textId="77777777" w:rsidR="0007571E" w:rsidRPr="00AA5439" w:rsidRDefault="0007571E" w:rsidP="00AA5439">
    <w:pPr>
      <w:pStyle w:val="HeaderEven"/>
      <w:rPr>
        <w:sz w:val="2"/>
        <w:szCs w:val="4"/>
      </w:rPr>
    </w:pPr>
  </w:p>
  <w:p w14:paraId="1B08CCEC"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rsidRPr="00E14E52" w14:paraId="113D1EA3" w14:textId="77777777" w:rsidTr="0068113A">
      <w:trPr>
        <w:trHeight w:hRule="exact" w:val="340"/>
      </w:trPr>
      <w:tc>
        <w:tcPr>
          <w:tcW w:w="7797" w:type="dxa"/>
          <w:tcMar>
            <w:left w:w="108" w:type="dxa"/>
            <w:right w:w="108" w:type="dxa"/>
          </w:tcMar>
        </w:tcPr>
        <w:p w14:paraId="0AC0605A" w14:textId="7A4E40C3" w:rsidR="0007571E" w:rsidRPr="00E14E52" w:rsidRDefault="00F121EE" w:rsidP="00D13BF9">
          <w:pPr>
            <w:pStyle w:val="HeaderOdd"/>
          </w:pPr>
          <w:fldSimple w:instr=" TITLE   \* MERGEFORMAT ">
            <w:r>
              <w:t>Mid-Year Economic and Fiscal Outlook 2025–26</w:t>
            </w:r>
          </w:fldSimple>
          <w:r w:rsidR="0007571E" w:rsidRPr="00E14E52">
            <w:t> | </w:t>
          </w:r>
          <w:r w:rsidR="0007571E" w:rsidRPr="00E14E52">
            <w:rPr>
              <w:noProof/>
              <w:position w:val="-8"/>
              <w:vertAlign w:val="subscript"/>
            </w:rPr>
            <w:drawing>
              <wp:inline distT="0" distB="0" distL="0" distR="0" wp14:anchorId="08B6003B" wp14:editId="5C0350BD">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3D69CA4A" w14:textId="10ACEB0C" w:rsidR="00C803DC" w:rsidRDefault="00C803DC" w:rsidP="00562EDC">
    <w:pPr>
      <w:pStyle w:val="HeaderOdd"/>
      <w:jc w:val="left"/>
      <w:rPr>
        <w:sz w:val="2"/>
        <w:szCs w:val="4"/>
      </w:rPr>
    </w:pPr>
  </w:p>
  <w:p w14:paraId="70CD00B2" w14:textId="4B8B2F51"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A9F7" w14:textId="620525A1" w:rsidR="006F327A" w:rsidRDefault="006F327A">
    <w:pPr>
      <w:pStyle w:val="Header"/>
      <w:rPr>
        <w:sz w:val="2"/>
        <w:szCs w:val="2"/>
      </w:rPr>
    </w:pPr>
  </w:p>
  <w:p w14:paraId="620601C8" w14:textId="45329272" w:rsidR="0007571E" w:rsidRDefault="0007571E">
    <w:pPr>
      <w:pStyle w:val="Header"/>
      <w:rPr>
        <w:sz w:val="2"/>
        <w:szCs w:val="2"/>
      </w:rPr>
    </w:pPr>
  </w:p>
  <w:p w14:paraId="1B7F3EC8" w14:textId="77777777" w:rsidR="0007571E" w:rsidRDefault="0007571E">
    <w:pPr>
      <w:pStyle w:val="Header"/>
      <w:rPr>
        <w:sz w:val="2"/>
        <w:szCs w:val="2"/>
      </w:rPr>
    </w:pPr>
  </w:p>
  <w:p w14:paraId="77414A84"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0" behindDoc="0" locked="0" layoutInCell="1" allowOverlap="1" wp14:anchorId="28D9F648" wp14:editId="4CC9F63B">
              <wp:simplePos x="0" y="0"/>
              <wp:positionH relativeFrom="column">
                <wp:posOffset>7560945</wp:posOffset>
              </wp:positionH>
              <wp:positionV relativeFrom="margin">
                <wp:align>bottom</wp:align>
              </wp:positionV>
              <wp:extent cx="399600" cy="4896000"/>
              <wp:effectExtent l="0" t="0" r="635" b="0"/>
              <wp:wrapNone/>
              <wp:docPr id="843381355" name="Text Box 843381355"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CEB2F" w14:textId="5EDBB627" w:rsidR="0007571E" w:rsidRPr="00137C7E" w:rsidRDefault="00F121EE" w:rsidP="001D33D6">
                          <w:pPr>
                            <w:pStyle w:val="HeaderOdd"/>
                          </w:pPr>
                          <w:fldSimple w:instr=" TITLE   \* MERGEFORMAT ">
                            <w:r>
                              <w:t>Mid-Year Economic and Fiscal Outlook 2025–26</w:t>
                            </w:r>
                          </w:fldSimple>
                          <w:r w:rsidR="0007571E">
                            <w:t xml:space="preserve">  |  </w:t>
                          </w:r>
                          <w:r w:rsidR="0007571E" w:rsidRPr="000635BE">
                            <w:rPr>
                              <w:rFonts w:ascii="Arial Bold" w:hAnsi="Arial Bold"/>
                              <w:b/>
                              <w:bCs/>
                              <w:noProof/>
                              <w:position w:val="-10"/>
                            </w:rPr>
                            <w:drawing>
                              <wp:inline distT="0" distB="0" distL="0" distR="0" wp14:anchorId="512FE44D" wp14:editId="68AC5374">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9F648" id="_x0000_t202" coordsize="21600,21600" o:spt="202" path="m,l,21600r21600,l21600,xe">
              <v:stroke joinstyle="miter"/>
              <v:path gradientshapeok="t" o:connecttype="rect"/>
            </v:shapetype>
            <v:shape id="Text Box 843381355" o:spid="_x0000_s1026"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185CEB2F" w14:textId="5EDBB627" w:rsidR="0007571E" w:rsidRPr="00137C7E" w:rsidRDefault="00F121EE" w:rsidP="001D33D6">
                    <w:pPr>
                      <w:pStyle w:val="HeaderOdd"/>
                    </w:pPr>
                    <w:fldSimple w:instr=" TITLE   \* MERGEFORMAT ">
                      <w:r>
                        <w:t>Mid-Year Economic and Fiscal Outlook 2025–26</w:t>
                      </w:r>
                    </w:fldSimple>
                    <w:r w:rsidR="0007571E">
                      <w:t xml:space="preserve">  |  </w:t>
                    </w:r>
                    <w:r w:rsidR="0007571E" w:rsidRPr="000635BE">
                      <w:rPr>
                        <w:rFonts w:ascii="Arial Bold" w:hAnsi="Arial Bold"/>
                        <w:b/>
                        <w:bCs/>
                        <w:noProof/>
                        <w:position w:val="-10"/>
                      </w:rPr>
                      <w:drawing>
                        <wp:inline distT="0" distB="0" distL="0" distR="0" wp14:anchorId="512FE44D" wp14:editId="68AC5374">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02298"/>
    <w:multiLevelType w:val="multilevel"/>
    <w:tmpl w:val="FFFFFFFF"/>
    <w:lvl w:ilvl="0">
      <w:start w:val="1"/>
      <w:numFmt w:val="bullet"/>
      <w:lvlText w:val="•"/>
      <w:lvlJc w:val="left"/>
      <w:pPr>
        <w:ind w:left="283" w:hanging="283"/>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D71D28"/>
    <w:multiLevelType w:val="hybridMultilevel"/>
    <w:tmpl w:val="6D76B02C"/>
    <w:lvl w:ilvl="0" w:tplc="3BDCC642">
      <w:start w:val="1"/>
      <w:numFmt w:val="bullet"/>
      <w:lvlText w:val=""/>
      <w:lvlJc w:val="left"/>
      <w:pPr>
        <w:ind w:left="1000" w:hanging="360"/>
      </w:pPr>
      <w:rPr>
        <w:rFonts w:ascii="Symbol" w:hAnsi="Symbol"/>
      </w:rPr>
    </w:lvl>
    <w:lvl w:ilvl="1" w:tplc="7C0A0AB0">
      <w:start w:val="1"/>
      <w:numFmt w:val="bullet"/>
      <w:lvlText w:val=""/>
      <w:lvlJc w:val="left"/>
      <w:pPr>
        <w:ind w:left="1000" w:hanging="360"/>
      </w:pPr>
      <w:rPr>
        <w:rFonts w:ascii="Symbol" w:hAnsi="Symbol"/>
      </w:rPr>
    </w:lvl>
    <w:lvl w:ilvl="2" w:tplc="5696418C">
      <w:start w:val="1"/>
      <w:numFmt w:val="bullet"/>
      <w:lvlText w:val=""/>
      <w:lvlJc w:val="left"/>
      <w:pPr>
        <w:ind w:left="1000" w:hanging="360"/>
      </w:pPr>
      <w:rPr>
        <w:rFonts w:ascii="Symbol" w:hAnsi="Symbol"/>
      </w:rPr>
    </w:lvl>
    <w:lvl w:ilvl="3" w:tplc="2C52D1F4">
      <w:start w:val="1"/>
      <w:numFmt w:val="bullet"/>
      <w:lvlText w:val=""/>
      <w:lvlJc w:val="left"/>
      <w:pPr>
        <w:ind w:left="1000" w:hanging="360"/>
      </w:pPr>
      <w:rPr>
        <w:rFonts w:ascii="Symbol" w:hAnsi="Symbol"/>
      </w:rPr>
    </w:lvl>
    <w:lvl w:ilvl="4" w:tplc="FEF22818">
      <w:start w:val="1"/>
      <w:numFmt w:val="bullet"/>
      <w:lvlText w:val=""/>
      <w:lvlJc w:val="left"/>
      <w:pPr>
        <w:ind w:left="1000" w:hanging="360"/>
      </w:pPr>
      <w:rPr>
        <w:rFonts w:ascii="Symbol" w:hAnsi="Symbol"/>
      </w:rPr>
    </w:lvl>
    <w:lvl w:ilvl="5" w:tplc="7A8A7770">
      <w:start w:val="1"/>
      <w:numFmt w:val="bullet"/>
      <w:lvlText w:val=""/>
      <w:lvlJc w:val="left"/>
      <w:pPr>
        <w:ind w:left="1000" w:hanging="360"/>
      </w:pPr>
      <w:rPr>
        <w:rFonts w:ascii="Symbol" w:hAnsi="Symbol"/>
      </w:rPr>
    </w:lvl>
    <w:lvl w:ilvl="6" w:tplc="91A87806">
      <w:start w:val="1"/>
      <w:numFmt w:val="bullet"/>
      <w:lvlText w:val=""/>
      <w:lvlJc w:val="left"/>
      <w:pPr>
        <w:ind w:left="1000" w:hanging="360"/>
      </w:pPr>
      <w:rPr>
        <w:rFonts w:ascii="Symbol" w:hAnsi="Symbol"/>
      </w:rPr>
    </w:lvl>
    <w:lvl w:ilvl="7" w:tplc="017E8562">
      <w:start w:val="1"/>
      <w:numFmt w:val="bullet"/>
      <w:lvlText w:val=""/>
      <w:lvlJc w:val="left"/>
      <w:pPr>
        <w:ind w:left="1000" w:hanging="360"/>
      </w:pPr>
      <w:rPr>
        <w:rFonts w:ascii="Symbol" w:hAnsi="Symbol"/>
      </w:rPr>
    </w:lvl>
    <w:lvl w:ilvl="8" w:tplc="81DC6C60">
      <w:start w:val="1"/>
      <w:numFmt w:val="bullet"/>
      <w:lvlText w:val=""/>
      <w:lvlJc w:val="left"/>
      <w:pPr>
        <w:ind w:left="1000" w:hanging="360"/>
      </w:pPr>
      <w:rPr>
        <w:rFonts w:ascii="Symbol" w:hAnsi="Symbol"/>
      </w:rPr>
    </w:lvl>
  </w:abstractNum>
  <w:abstractNum w:abstractNumId="12" w15:restartNumberingAfterBreak="0">
    <w:nsid w:val="06D55786"/>
    <w:multiLevelType w:val="hybridMultilevel"/>
    <w:tmpl w:val="09960F1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9884499"/>
    <w:multiLevelType w:val="hybridMultilevel"/>
    <w:tmpl w:val="E52417D0"/>
    <w:lvl w:ilvl="0" w:tplc="E27C63DA">
      <w:start w:val="1"/>
      <w:numFmt w:val="bullet"/>
      <w:lvlText w:val=""/>
      <w:lvlJc w:val="left"/>
      <w:pPr>
        <w:ind w:left="1000" w:hanging="360"/>
      </w:pPr>
      <w:rPr>
        <w:rFonts w:ascii="Symbol" w:hAnsi="Symbol"/>
      </w:rPr>
    </w:lvl>
    <w:lvl w:ilvl="1" w:tplc="22A6C692">
      <w:start w:val="1"/>
      <w:numFmt w:val="bullet"/>
      <w:lvlText w:val=""/>
      <w:lvlJc w:val="left"/>
      <w:pPr>
        <w:ind w:left="1000" w:hanging="360"/>
      </w:pPr>
      <w:rPr>
        <w:rFonts w:ascii="Symbol" w:hAnsi="Symbol"/>
      </w:rPr>
    </w:lvl>
    <w:lvl w:ilvl="2" w:tplc="486CEB12">
      <w:start w:val="1"/>
      <w:numFmt w:val="bullet"/>
      <w:lvlText w:val=""/>
      <w:lvlJc w:val="left"/>
      <w:pPr>
        <w:ind w:left="1000" w:hanging="360"/>
      </w:pPr>
      <w:rPr>
        <w:rFonts w:ascii="Symbol" w:hAnsi="Symbol"/>
      </w:rPr>
    </w:lvl>
    <w:lvl w:ilvl="3" w:tplc="B95EEF88">
      <w:start w:val="1"/>
      <w:numFmt w:val="bullet"/>
      <w:lvlText w:val=""/>
      <w:lvlJc w:val="left"/>
      <w:pPr>
        <w:ind w:left="1000" w:hanging="360"/>
      </w:pPr>
      <w:rPr>
        <w:rFonts w:ascii="Symbol" w:hAnsi="Symbol"/>
      </w:rPr>
    </w:lvl>
    <w:lvl w:ilvl="4" w:tplc="F600201A">
      <w:start w:val="1"/>
      <w:numFmt w:val="bullet"/>
      <w:lvlText w:val=""/>
      <w:lvlJc w:val="left"/>
      <w:pPr>
        <w:ind w:left="1000" w:hanging="360"/>
      </w:pPr>
      <w:rPr>
        <w:rFonts w:ascii="Symbol" w:hAnsi="Symbol"/>
      </w:rPr>
    </w:lvl>
    <w:lvl w:ilvl="5" w:tplc="03DE9D44">
      <w:start w:val="1"/>
      <w:numFmt w:val="bullet"/>
      <w:lvlText w:val=""/>
      <w:lvlJc w:val="left"/>
      <w:pPr>
        <w:ind w:left="1000" w:hanging="360"/>
      </w:pPr>
      <w:rPr>
        <w:rFonts w:ascii="Symbol" w:hAnsi="Symbol"/>
      </w:rPr>
    </w:lvl>
    <w:lvl w:ilvl="6" w:tplc="D4B001B4">
      <w:start w:val="1"/>
      <w:numFmt w:val="bullet"/>
      <w:lvlText w:val=""/>
      <w:lvlJc w:val="left"/>
      <w:pPr>
        <w:ind w:left="1000" w:hanging="360"/>
      </w:pPr>
      <w:rPr>
        <w:rFonts w:ascii="Symbol" w:hAnsi="Symbol"/>
      </w:rPr>
    </w:lvl>
    <w:lvl w:ilvl="7" w:tplc="CD2CB47A">
      <w:start w:val="1"/>
      <w:numFmt w:val="bullet"/>
      <w:lvlText w:val=""/>
      <w:lvlJc w:val="left"/>
      <w:pPr>
        <w:ind w:left="1000" w:hanging="360"/>
      </w:pPr>
      <w:rPr>
        <w:rFonts w:ascii="Symbol" w:hAnsi="Symbol"/>
      </w:rPr>
    </w:lvl>
    <w:lvl w:ilvl="8" w:tplc="1CDEB696">
      <w:start w:val="1"/>
      <w:numFmt w:val="bullet"/>
      <w:lvlText w:val=""/>
      <w:lvlJc w:val="left"/>
      <w:pPr>
        <w:ind w:left="1000" w:hanging="360"/>
      </w:pPr>
      <w:rPr>
        <w:rFonts w:ascii="Symbol" w:hAnsi="Symbol"/>
      </w:rPr>
    </w:lvl>
  </w:abstractNum>
  <w:abstractNum w:abstractNumId="14" w15:restartNumberingAfterBreak="0">
    <w:nsid w:val="0ABE5339"/>
    <w:multiLevelType w:val="hybridMultilevel"/>
    <w:tmpl w:val="D55495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0BA74048"/>
    <w:multiLevelType w:val="multilevel"/>
    <w:tmpl w:val="7A20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BE16B2B"/>
    <w:multiLevelType w:val="multilevel"/>
    <w:tmpl w:val="FFFFFFFF"/>
    <w:lvl w:ilvl="0">
      <w:start w:val="1"/>
      <w:numFmt w:val="bullet"/>
      <w:lvlText w:val="•"/>
      <w:lvlJc w:val="left"/>
      <w:pPr>
        <w:ind w:left="283" w:hanging="283"/>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8"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9" w15:restartNumberingAfterBreak="0">
    <w:nsid w:val="11D842B9"/>
    <w:multiLevelType w:val="hybridMultilevel"/>
    <w:tmpl w:val="F5DECBA8"/>
    <w:lvl w:ilvl="0" w:tplc="7A6E4CBA">
      <w:start w:val="1"/>
      <w:numFmt w:val="bullet"/>
      <w:pStyle w:val="Box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2FA4223"/>
    <w:multiLevelType w:val="hybridMultilevel"/>
    <w:tmpl w:val="63E85516"/>
    <w:lvl w:ilvl="0" w:tplc="1B842052">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173E4C80"/>
    <w:multiLevelType w:val="multilevel"/>
    <w:tmpl w:val="0E42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A4A4E30"/>
    <w:multiLevelType w:val="multilevel"/>
    <w:tmpl w:val="ABA20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A6A0016"/>
    <w:multiLevelType w:val="multilevel"/>
    <w:tmpl w:val="10F8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4119D2"/>
    <w:multiLevelType w:val="hybridMultilevel"/>
    <w:tmpl w:val="011CEA9C"/>
    <w:lvl w:ilvl="0" w:tplc="B6406C94">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E2F16A6"/>
    <w:multiLevelType w:val="hybridMultilevel"/>
    <w:tmpl w:val="3CC22C5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F4D7EB4"/>
    <w:multiLevelType w:val="hybridMultilevel"/>
    <w:tmpl w:val="397CAB2A"/>
    <w:lvl w:ilvl="0" w:tplc="E7CE695A">
      <w:numFmt w:val="bullet"/>
      <w:lvlText w:val="-"/>
      <w:lvlJc w:val="left"/>
      <w:pPr>
        <w:ind w:left="720" w:hanging="360"/>
      </w:pPr>
      <w:rPr>
        <w:rFonts w:ascii="Book Antiqua" w:eastAsia="Times New Roman" w:hAnsi="Book Antiqu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FDA1C98"/>
    <w:multiLevelType w:val="multilevel"/>
    <w:tmpl w:val="3FE237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1795F6F"/>
    <w:multiLevelType w:val="hybridMultilevel"/>
    <w:tmpl w:val="00761952"/>
    <w:lvl w:ilvl="0" w:tplc="D67A9814">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60376CC"/>
    <w:multiLevelType w:val="multilevel"/>
    <w:tmpl w:val="708045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2603D324"/>
    <w:multiLevelType w:val="multilevel"/>
    <w:tmpl w:val="FFFFFFFF"/>
    <w:lvl w:ilvl="0">
      <w:start w:val="1"/>
      <w:numFmt w:val="bullet"/>
      <w:lvlText w:val="•"/>
      <w:lvlJc w:val="left"/>
      <w:pPr>
        <w:ind w:left="283" w:hanging="283"/>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4E68A0"/>
    <w:multiLevelType w:val="multilevel"/>
    <w:tmpl w:val="07E89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B80132B"/>
    <w:multiLevelType w:val="multilevel"/>
    <w:tmpl w:val="F8A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9D5A69"/>
    <w:multiLevelType w:val="hybridMultilevel"/>
    <w:tmpl w:val="FFFFFFFF"/>
    <w:lvl w:ilvl="0" w:tplc="B4DAAE4C">
      <w:start w:val="1"/>
      <w:numFmt w:val="bullet"/>
      <w:lvlText w:val="•"/>
      <w:lvlJc w:val="left"/>
      <w:pPr>
        <w:ind w:left="720" w:hanging="360"/>
      </w:pPr>
      <w:rPr>
        <w:rFonts w:ascii="Times New Roman" w:hAnsi="Times New Roman" w:hint="default"/>
      </w:rPr>
    </w:lvl>
    <w:lvl w:ilvl="1" w:tplc="1C042364">
      <w:start w:val="1"/>
      <w:numFmt w:val="bullet"/>
      <w:lvlText w:val="o"/>
      <w:lvlJc w:val="left"/>
      <w:pPr>
        <w:ind w:left="1440" w:hanging="360"/>
      </w:pPr>
      <w:rPr>
        <w:rFonts w:ascii="Courier New" w:hAnsi="Courier New" w:hint="default"/>
      </w:rPr>
    </w:lvl>
    <w:lvl w:ilvl="2" w:tplc="1346C65C">
      <w:start w:val="1"/>
      <w:numFmt w:val="bullet"/>
      <w:lvlText w:val=""/>
      <w:lvlJc w:val="left"/>
      <w:pPr>
        <w:ind w:left="2160" w:hanging="360"/>
      </w:pPr>
      <w:rPr>
        <w:rFonts w:ascii="Wingdings" w:hAnsi="Wingdings" w:hint="default"/>
      </w:rPr>
    </w:lvl>
    <w:lvl w:ilvl="3" w:tplc="660AEF4E">
      <w:start w:val="1"/>
      <w:numFmt w:val="bullet"/>
      <w:lvlText w:val=""/>
      <w:lvlJc w:val="left"/>
      <w:pPr>
        <w:ind w:left="2880" w:hanging="360"/>
      </w:pPr>
      <w:rPr>
        <w:rFonts w:ascii="Symbol" w:hAnsi="Symbol" w:hint="default"/>
      </w:rPr>
    </w:lvl>
    <w:lvl w:ilvl="4" w:tplc="30A69DD2">
      <w:start w:val="1"/>
      <w:numFmt w:val="bullet"/>
      <w:lvlText w:val="o"/>
      <w:lvlJc w:val="left"/>
      <w:pPr>
        <w:ind w:left="3600" w:hanging="360"/>
      </w:pPr>
      <w:rPr>
        <w:rFonts w:ascii="Courier New" w:hAnsi="Courier New" w:hint="default"/>
      </w:rPr>
    </w:lvl>
    <w:lvl w:ilvl="5" w:tplc="0400B05A">
      <w:start w:val="1"/>
      <w:numFmt w:val="bullet"/>
      <w:lvlText w:val=""/>
      <w:lvlJc w:val="left"/>
      <w:pPr>
        <w:ind w:left="4320" w:hanging="360"/>
      </w:pPr>
      <w:rPr>
        <w:rFonts w:ascii="Wingdings" w:hAnsi="Wingdings" w:hint="default"/>
      </w:rPr>
    </w:lvl>
    <w:lvl w:ilvl="6" w:tplc="EE8402FE">
      <w:start w:val="1"/>
      <w:numFmt w:val="bullet"/>
      <w:lvlText w:val=""/>
      <w:lvlJc w:val="left"/>
      <w:pPr>
        <w:ind w:left="5040" w:hanging="360"/>
      </w:pPr>
      <w:rPr>
        <w:rFonts w:ascii="Symbol" w:hAnsi="Symbol" w:hint="default"/>
      </w:rPr>
    </w:lvl>
    <w:lvl w:ilvl="7" w:tplc="27EE5B36">
      <w:start w:val="1"/>
      <w:numFmt w:val="bullet"/>
      <w:lvlText w:val="o"/>
      <w:lvlJc w:val="left"/>
      <w:pPr>
        <w:ind w:left="5760" w:hanging="360"/>
      </w:pPr>
      <w:rPr>
        <w:rFonts w:ascii="Courier New" w:hAnsi="Courier New" w:hint="default"/>
      </w:rPr>
    </w:lvl>
    <w:lvl w:ilvl="8" w:tplc="B1A0BE78">
      <w:start w:val="1"/>
      <w:numFmt w:val="bullet"/>
      <w:lvlText w:val=""/>
      <w:lvlJc w:val="left"/>
      <w:pPr>
        <w:ind w:left="6480" w:hanging="360"/>
      </w:pPr>
      <w:rPr>
        <w:rFonts w:ascii="Wingdings" w:hAnsi="Wingdings" w:hint="default"/>
      </w:rPr>
    </w:lvl>
  </w:abstractNum>
  <w:abstractNum w:abstractNumId="35" w15:restartNumberingAfterBreak="0">
    <w:nsid w:val="34393285"/>
    <w:multiLevelType w:val="multilevel"/>
    <w:tmpl w:val="8A18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4433013"/>
    <w:multiLevelType w:val="multilevel"/>
    <w:tmpl w:val="EE32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7EA5078"/>
    <w:multiLevelType w:val="multilevel"/>
    <w:tmpl w:val="9F6454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B02B39D"/>
    <w:multiLevelType w:val="multilevel"/>
    <w:tmpl w:val="FFFFFFFF"/>
    <w:lvl w:ilvl="0">
      <w:start w:val="1"/>
      <w:numFmt w:val="bullet"/>
      <w:lvlText w:val="•"/>
      <w:lvlJc w:val="left"/>
      <w:pPr>
        <w:ind w:left="283" w:hanging="283"/>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D1B6EB3"/>
    <w:multiLevelType w:val="multilevel"/>
    <w:tmpl w:val="390A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41" w15:restartNumberingAfterBreak="0">
    <w:nsid w:val="47960C5F"/>
    <w:multiLevelType w:val="multilevel"/>
    <w:tmpl w:val="B9C0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F703ABC"/>
    <w:multiLevelType w:val="multilevel"/>
    <w:tmpl w:val="20A0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347EBF"/>
    <w:multiLevelType w:val="multilevel"/>
    <w:tmpl w:val="4D86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361798C"/>
    <w:multiLevelType w:val="hybridMultilevel"/>
    <w:tmpl w:val="354C09C6"/>
    <w:lvl w:ilvl="0" w:tplc="1F1848C6">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447760E"/>
    <w:multiLevelType w:val="hybridMultilevel"/>
    <w:tmpl w:val="E848A5A6"/>
    <w:lvl w:ilvl="0" w:tplc="A53ED340">
      <w:numFmt w:val="bullet"/>
      <w:lvlText w:val="-"/>
      <w:lvlJc w:val="left"/>
      <w:pPr>
        <w:ind w:left="360" w:hanging="360"/>
      </w:pPr>
      <w:rPr>
        <w:rFonts w:ascii="Book Antiqua" w:eastAsia="Times New Roman" w:hAnsi="Book Antiqu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46DE62F"/>
    <w:multiLevelType w:val="multilevel"/>
    <w:tmpl w:val="FFFFFFFF"/>
    <w:lvl w:ilvl="0">
      <w:start w:val="1"/>
      <w:numFmt w:val="bullet"/>
      <w:lvlText w:val="•"/>
      <w:lvlJc w:val="left"/>
      <w:pPr>
        <w:ind w:left="283" w:hanging="283"/>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61A6C0C"/>
    <w:multiLevelType w:val="multilevel"/>
    <w:tmpl w:val="AB0A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D66E54"/>
    <w:multiLevelType w:val="hybridMultilevel"/>
    <w:tmpl w:val="0BE4AEC0"/>
    <w:lvl w:ilvl="0" w:tplc="025A8F92">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1956745"/>
    <w:multiLevelType w:val="hybridMultilevel"/>
    <w:tmpl w:val="3C26DECC"/>
    <w:lvl w:ilvl="0" w:tplc="F0604CF4">
      <w:start w:val="1"/>
      <w:numFmt w:val="bullet"/>
      <w:lvlText w:val=""/>
      <w:lvlJc w:val="left"/>
      <w:pPr>
        <w:ind w:left="1000" w:hanging="360"/>
      </w:pPr>
      <w:rPr>
        <w:rFonts w:ascii="Symbol" w:hAnsi="Symbol"/>
      </w:rPr>
    </w:lvl>
    <w:lvl w:ilvl="1" w:tplc="BFA468DC">
      <w:start w:val="1"/>
      <w:numFmt w:val="bullet"/>
      <w:lvlText w:val=""/>
      <w:lvlJc w:val="left"/>
      <w:pPr>
        <w:ind w:left="1000" w:hanging="360"/>
      </w:pPr>
      <w:rPr>
        <w:rFonts w:ascii="Symbol" w:hAnsi="Symbol"/>
      </w:rPr>
    </w:lvl>
    <w:lvl w:ilvl="2" w:tplc="1874598E">
      <w:start w:val="1"/>
      <w:numFmt w:val="bullet"/>
      <w:lvlText w:val=""/>
      <w:lvlJc w:val="left"/>
      <w:pPr>
        <w:ind w:left="1000" w:hanging="360"/>
      </w:pPr>
      <w:rPr>
        <w:rFonts w:ascii="Symbol" w:hAnsi="Symbol"/>
      </w:rPr>
    </w:lvl>
    <w:lvl w:ilvl="3" w:tplc="07C68C44">
      <w:start w:val="1"/>
      <w:numFmt w:val="bullet"/>
      <w:lvlText w:val=""/>
      <w:lvlJc w:val="left"/>
      <w:pPr>
        <w:ind w:left="1000" w:hanging="360"/>
      </w:pPr>
      <w:rPr>
        <w:rFonts w:ascii="Symbol" w:hAnsi="Symbol"/>
      </w:rPr>
    </w:lvl>
    <w:lvl w:ilvl="4" w:tplc="A462C772">
      <w:start w:val="1"/>
      <w:numFmt w:val="bullet"/>
      <w:lvlText w:val=""/>
      <w:lvlJc w:val="left"/>
      <w:pPr>
        <w:ind w:left="1000" w:hanging="360"/>
      </w:pPr>
      <w:rPr>
        <w:rFonts w:ascii="Symbol" w:hAnsi="Symbol"/>
      </w:rPr>
    </w:lvl>
    <w:lvl w:ilvl="5" w:tplc="046870B4">
      <w:start w:val="1"/>
      <w:numFmt w:val="bullet"/>
      <w:lvlText w:val=""/>
      <w:lvlJc w:val="left"/>
      <w:pPr>
        <w:ind w:left="1000" w:hanging="360"/>
      </w:pPr>
      <w:rPr>
        <w:rFonts w:ascii="Symbol" w:hAnsi="Symbol"/>
      </w:rPr>
    </w:lvl>
    <w:lvl w:ilvl="6" w:tplc="1278D642">
      <w:start w:val="1"/>
      <w:numFmt w:val="bullet"/>
      <w:lvlText w:val=""/>
      <w:lvlJc w:val="left"/>
      <w:pPr>
        <w:ind w:left="1000" w:hanging="360"/>
      </w:pPr>
      <w:rPr>
        <w:rFonts w:ascii="Symbol" w:hAnsi="Symbol"/>
      </w:rPr>
    </w:lvl>
    <w:lvl w:ilvl="7" w:tplc="5D3A0ECC">
      <w:start w:val="1"/>
      <w:numFmt w:val="bullet"/>
      <w:lvlText w:val=""/>
      <w:lvlJc w:val="left"/>
      <w:pPr>
        <w:ind w:left="1000" w:hanging="360"/>
      </w:pPr>
      <w:rPr>
        <w:rFonts w:ascii="Symbol" w:hAnsi="Symbol"/>
      </w:rPr>
    </w:lvl>
    <w:lvl w:ilvl="8" w:tplc="28C091B8">
      <w:start w:val="1"/>
      <w:numFmt w:val="bullet"/>
      <w:lvlText w:val=""/>
      <w:lvlJc w:val="left"/>
      <w:pPr>
        <w:ind w:left="1000" w:hanging="360"/>
      </w:pPr>
      <w:rPr>
        <w:rFonts w:ascii="Symbol" w:hAnsi="Symbol"/>
      </w:rPr>
    </w:lvl>
  </w:abstractNum>
  <w:abstractNum w:abstractNumId="51" w15:restartNumberingAfterBreak="0">
    <w:nsid w:val="61E422A3"/>
    <w:multiLevelType w:val="hybridMultilevel"/>
    <w:tmpl w:val="CFB29516"/>
    <w:lvl w:ilvl="0" w:tplc="A53ED340">
      <w:start w:val="9"/>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58B41FE"/>
    <w:multiLevelType w:val="multilevel"/>
    <w:tmpl w:val="71DA289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67B3C92"/>
    <w:multiLevelType w:val="multilevel"/>
    <w:tmpl w:val="CEA2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721320F"/>
    <w:multiLevelType w:val="multilevel"/>
    <w:tmpl w:val="6B1A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8204F5C"/>
    <w:multiLevelType w:val="hybridMultilevel"/>
    <w:tmpl w:val="4014ADF8"/>
    <w:lvl w:ilvl="0" w:tplc="A53ED340">
      <w:start w:val="9"/>
      <w:numFmt w:val="bullet"/>
      <w:lvlText w:val="-"/>
      <w:lvlJc w:val="left"/>
      <w:pPr>
        <w:ind w:left="720" w:hanging="360"/>
      </w:pPr>
      <w:rPr>
        <w:rFonts w:ascii="Book Antiqua" w:eastAsia="Times New Roman" w:hAnsi="Book Antiqu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8CA5DB6"/>
    <w:multiLevelType w:val="hybridMultilevel"/>
    <w:tmpl w:val="8856CE4A"/>
    <w:lvl w:ilvl="0" w:tplc="CBF28584">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8" w15:restartNumberingAfterBreak="0">
    <w:nsid w:val="6DCD238D"/>
    <w:multiLevelType w:val="multilevel"/>
    <w:tmpl w:val="0CF4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7845959"/>
    <w:multiLevelType w:val="hybridMultilevel"/>
    <w:tmpl w:val="F9561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F873201"/>
    <w:multiLevelType w:val="multilevel"/>
    <w:tmpl w:val="30465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FBE03B7"/>
    <w:multiLevelType w:val="multilevel"/>
    <w:tmpl w:val="428E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3410866">
    <w:abstractNumId w:val="40"/>
  </w:num>
  <w:num w:numId="2" w16cid:durableId="70975900">
    <w:abstractNumId w:val="18"/>
  </w:num>
  <w:num w:numId="3" w16cid:durableId="1903564601">
    <w:abstractNumId w:val="17"/>
  </w:num>
  <w:num w:numId="4" w16cid:durableId="541596858">
    <w:abstractNumId w:val="17"/>
  </w:num>
  <w:num w:numId="5" w16cid:durableId="15844135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239319">
    <w:abstractNumId w:val="59"/>
  </w:num>
  <w:num w:numId="7" w16cid:durableId="1518692781">
    <w:abstractNumId w:val="48"/>
  </w:num>
  <w:num w:numId="8" w16cid:durableId="2011978097">
    <w:abstractNumId w:val="19"/>
  </w:num>
  <w:num w:numId="9" w16cid:durableId="778522229">
    <w:abstractNumId w:val="21"/>
  </w:num>
  <w:num w:numId="10" w16cid:durableId="308556280">
    <w:abstractNumId w:val="57"/>
  </w:num>
  <w:num w:numId="11" w16cid:durableId="322590933">
    <w:abstractNumId w:val="9"/>
  </w:num>
  <w:num w:numId="12" w16cid:durableId="1723669811">
    <w:abstractNumId w:val="7"/>
  </w:num>
  <w:num w:numId="13" w16cid:durableId="235865475">
    <w:abstractNumId w:val="6"/>
  </w:num>
  <w:num w:numId="14" w16cid:durableId="1066297075">
    <w:abstractNumId w:val="5"/>
  </w:num>
  <w:num w:numId="15" w16cid:durableId="10422456">
    <w:abstractNumId w:val="4"/>
  </w:num>
  <w:num w:numId="16" w16cid:durableId="4594083">
    <w:abstractNumId w:val="8"/>
  </w:num>
  <w:num w:numId="17" w16cid:durableId="961616114">
    <w:abstractNumId w:val="3"/>
  </w:num>
  <w:num w:numId="18" w16cid:durableId="760225057">
    <w:abstractNumId w:val="2"/>
  </w:num>
  <w:num w:numId="19" w16cid:durableId="1531915683">
    <w:abstractNumId w:val="1"/>
  </w:num>
  <w:num w:numId="20" w16cid:durableId="288900107">
    <w:abstractNumId w:val="0"/>
  </w:num>
  <w:num w:numId="21" w16cid:durableId="1815173068">
    <w:abstractNumId w:val="5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9289234">
    <w:abstractNumId w:val="58"/>
  </w:num>
  <w:num w:numId="23" w16cid:durableId="1674599650">
    <w:abstractNumId w:val="32"/>
  </w:num>
  <w:num w:numId="24" w16cid:durableId="6370503">
    <w:abstractNumId w:val="28"/>
  </w:num>
  <w:num w:numId="25" w16cid:durableId="382750570">
    <w:abstractNumId w:val="61"/>
  </w:num>
  <w:num w:numId="26" w16cid:durableId="38632671">
    <w:abstractNumId w:val="43"/>
  </w:num>
  <w:num w:numId="27" w16cid:durableId="1968704532">
    <w:abstractNumId w:val="37"/>
  </w:num>
  <w:num w:numId="28" w16cid:durableId="1311057724">
    <w:abstractNumId w:val="30"/>
  </w:num>
  <w:num w:numId="29" w16cid:durableId="1499808850">
    <w:abstractNumId w:val="45"/>
  </w:num>
  <w:num w:numId="30" w16cid:durableId="60449104">
    <w:abstractNumId w:val="12"/>
  </w:num>
  <w:num w:numId="31" w16cid:durableId="173155642">
    <w:abstractNumId w:val="26"/>
  </w:num>
  <w:num w:numId="32" w16cid:durableId="687368811">
    <w:abstractNumId w:val="56"/>
  </w:num>
  <w:num w:numId="33" w16cid:durableId="374626886">
    <w:abstractNumId w:val="10"/>
  </w:num>
  <w:num w:numId="34" w16cid:durableId="649754032">
    <w:abstractNumId w:val="38"/>
  </w:num>
  <w:num w:numId="35" w16cid:durableId="2100059359">
    <w:abstractNumId w:val="44"/>
  </w:num>
  <w:num w:numId="36" w16cid:durableId="1146623913">
    <w:abstractNumId w:val="27"/>
  </w:num>
  <w:num w:numId="37" w16cid:durableId="2001156036">
    <w:abstractNumId w:val="36"/>
  </w:num>
  <w:num w:numId="38" w16cid:durableId="1858808686">
    <w:abstractNumId w:val="15"/>
  </w:num>
  <w:num w:numId="39" w16cid:durableId="586816364">
    <w:abstractNumId w:val="35"/>
  </w:num>
  <w:num w:numId="40" w16cid:durableId="513690193">
    <w:abstractNumId w:val="41"/>
  </w:num>
  <w:num w:numId="41" w16cid:durableId="532381553">
    <w:abstractNumId w:val="14"/>
  </w:num>
  <w:num w:numId="42" w16cid:durableId="930285745">
    <w:abstractNumId w:val="55"/>
  </w:num>
  <w:num w:numId="43" w16cid:durableId="1312296526">
    <w:abstractNumId w:val="23"/>
  </w:num>
  <w:num w:numId="44" w16cid:durableId="1041399064">
    <w:abstractNumId w:val="51"/>
  </w:num>
  <w:num w:numId="45" w16cid:durableId="307823370">
    <w:abstractNumId w:val="16"/>
  </w:num>
  <w:num w:numId="46" w16cid:durableId="688531141">
    <w:abstractNumId w:val="33"/>
  </w:num>
  <w:num w:numId="47" w16cid:durableId="30763802">
    <w:abstractNumId w:val="24"/>
  </w:num>
  <w:num w:numId="48" w16cid:durableId="1157576736">
    <w:abstractNumId w:val="39"/>
  </w:num>
  <w:num w:numId="49" w16cid:durableId="1889028698">
    <w:abstractNumId w:val="53"/>
  </w:num>
  <w:num w:numId="50" w16cid:durableId="1824346926">
    <w:abstractNumId w:val="62"/>
  </w:num>
  <w:num w:numId="51" w16cid:durableId="226885852">
    <w:abstractNumId w:val="47"/>
  </w:num>
  <w:num w:numId="52" w16cid:durableId="1453938623">
    <w:abstractNumId w:val="42"/>
  </w:num>
  <w:num w:numId="53" w16cid:durableId="1936402567">
    <w:abstractNumId w:val="60"/>
  </w:num>
  <w:num w:numId="54" w16cid:durableId="2097441020">
    <w:abstractNumId w:val="49"/>
  </w:num>
  <w:num w:numId="55" w16cid:durableId="1954285698">
    <w:abstractNumId w:val="29"/>
  </w:num>
  <w:num w:numId="56" w16cid:durableId="1309674218">
    <w:abstractNumId w:val="46"/>
  </w:num>
  <w:num w:numId="57" w16cid:durableId="1118991628">
    <w:abstractNumId w:val="31"/>
  </w:num>
  <w:num w:numId="58" w16cid:durableId="872424819">
    <w:abstractNumId w:val="34"/>
  </w:num>
  <w:num w:numId="59" w16cid:durableId="808861006">
    <w:abstractNumId w:val="20"/>
  </w:num>
  <w:num w:numId="60" w16cid:durableId="1543786643">
    <w:abstractNumId w:val="25"/>
  </w:num>
  <w:num w:numId="61" w16cid:durableId="2105370590">
    <w:abstractNumId w:val="54"/>
  </w:num>
  <w:num w:numId="62" w16cid:durableId="651955343">
    <w:abstractNumId w:val="22"/>
  </w:num>
  <w:num w:numId="63" w16cid:durableId="1442797887">
    <w:abstractNumId w:val="50"/>
  </w:num>
  <w:num w:numId="64" w16cid:durableId="213585418">
    <w:abstractNumId w:val="11"/>
  </w:num>
  <w:num w:numId="65" w16cid:durableId="123281651">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F6B408A-8D1A-4E63-80B7-22D213D49A09}"/>
    <w:docVar w:name="dgnword-eventsink" w:val="1885405053952"/>
    <w:docVar w:name="SecurityClassificationInHeader" w:val="False"/>
  </w:docVars>
  <w:rsids>
    <w:rsidRoot w:val="00A041C2"/>
    <w:rsid w:val="000001F7"/>
    <w:rsid w:val="000002C0"/>
    <w:rsid w:val="000002DF"/>
    <w:rsid w:val="000002F7"/>
    <w:rsid w:val="00000373"/>
    <w:rsid w:val="00000456"/>
    <w:rsid w:val="00000474"/>
    <w:rsid w:val="000004EA"/>
    <w:rsid w:val="00000587"/>
    <w:rsid w:val="000005BA"/>
    <w:rsid w:val="00000625"/>
    <w:rsid w:val="0000063A"/>
    <w:rsid w:val="0000072B"/>
    <w:rsid w:val="0000083A"/>
    <w:rsid w:val="0000084E"/>
    <w:rsid w:val="00000856"/>
    <w:rsid w:val="00000885"/>
    <w:rsid w:val="00000970"/>
    <w:rsid w:val="000009BB"/>
    <w:rsid w:val="00000A08"/>
    <w:rsid w:val="00000A8F"/>
    <w:rsid w:val="00000AB6"/>
    <w:rsid w:val="00000AC0"/>
    <w:rsid w:val="00000AC5"/>
    <w:rsid w:val="00000B04"/>
    <w:rsid w:val="00000B39"/>
    <w:rsid w:val="00000B68"/>
    <w:rsid w:val="00000C8E"/>
    <w:rsid w:val="00000D29"/>
    <w:rsid w:val="00000D74"/>
    <w:rsid w:val="00000DD6"/>
    <w:rsid w:val="00000E39"/>
    <w:rsid w:val="00000E86"/>
    <w:rsid w:val="00000E97"/>
    <w:rsid w:val="00000ED8"/>
    <w:rsid w:val="00000FBD"/>
    <w:rsid w:val="00001031"/>
    <w:rsid w:val="000010A2"/>
    <w:rsid w:val="000010CA"/>
    <w:rsid w:val="00001163"/>
    <w:rsid w:val="000011E2"/>
    <w:rsid w:val="000011EE"/>
    <w:rsid w:val="000012FE"/>
    <w:rsid w:val="00001333"/>
    <w:rsid w:val="0000141D"/>
    <w:rsid w:val="00001426"/>
    <w:rsid w:val="00001452"/>
    <w:rsid w:val="0000147D"/>
    <w:rsid w:val="000014D4"/>
    <w:rsid w:val="000015DD"/>
    <w:rsid w:val="000015F3"/>
    <w:rsid w:val="0000164D"/>
    <w:rsid w:val="00001655"/>
    <w:rsid w:val="0000182E"/>
    <w:rsid w:val="000018A9"/>
    <w:rsid w:val="000018FB"/>
    <w:rsid w:val="00001982"/>
    <w:rsid w:val="00001A23"/>
    <w:rsid w:val="00001A3A"/>
    <w:rsid w:val="00001A90"/>
    <w:rsid w:val="00001B0A"/>
    <w:rsid w:val="00001B87"/>
    <w:rsid w:val="00001C25"/>
    <w:rsid w:val="00001C57"/>
    <w:rsid w:val="00001E92"/>
    <w:rsid w:val="00001FC3"/>
    <w:rsid w:val="000020AC"/>
    <w:rsid w:val="000020B4"/>
    <w:rsid w:val="000020B5"/>
    <w:rsid w:val="000020C4"/>
    <w:rsid w:val="000020D4"/>
    <w:rsid w:val="00002127"/>
    <w:rsid w:val="00002220"/>
    <w:rsid w:val="00002267"/>
    <w:rsid w:val="00002330"/>
    <w:rsid w:val="00002346"/>
    <w:rsid w:val="0000242C"/>
    <w:rsid w:val="0000246C"/>
    <w:rsid w:val="000024A4"/>
    <w:rsid w:val="00002569"/>
    <w:rsid w:val="000026ED"/>
    <w:rsid w:val="000026FD"/>
    <w:rsid w:val="0000272D"/>
    <w:rsid w:val="0000292D"/>
    <w:rsid w:val="000029A3"/>
    <w:rsid w:val="000029AA"/>
    <w:rsid w:val="000029BE"/>
    <w:rsid w:val="00002A15"/>
    <w:rsid w:val="00002AD1"/>
    <w:rsid w:val="00002B2C"/>
    <w:rsid w:val="00002B3A"/>
    <w:rsid w:val="00002B4A"/>
    <w:rsid w:val="00002B54"/>
    <w:rsid w:val="00002B6A"/>
    <w:rsid w:val="00002B9B"/>
    <w:rsid w:val="00002C1C"/>
    <w:rsid w:val="00002C3D"/>
    <w:rsid w:val="00002D08"/>
    <w:rsid w:val="00002D22"/>
    <w:rsid w:val="00002D66"/>
    <w:rsid w:val="00002D78"/>
    <w:rsid w:val="00002DAE"/>
    <w:rsid w:val="00002DC9"/>
    <w:rsid w:val="00002F5A"/>
    <w:rsid w:val="00002F8E"/>
    <w:rsid w:val="00002FB9"/>
    <w:rsid w:val="0000300E"/>
    <w:rsid w:val="00003043"/>
    <w:rsid w:val="000030AD"/>
    <w:rsid w:val="00003221"/>
    <w:rsid w:val="00003224"/>
    <w:rsid w:val="0000322B"/>
    <w:rsid w:val="00003269"/>
    <w:rsid w:val="000032AB"/>
    <w:rsid w:val="00003398"/>
    <w:rsid w:val="000033CC"/>
    <w:rsid w:val="0000341B"/>
    <w:rsid w:val="00003443"/>
    <w:rsid w:val="00003479"/>
    <w:rsid w:val="0000347C"/>
    <w:rsid w:val="00003485"/>
    <w:rsid w:val="000034A2"/>
    <w:rsid w:val="000035C6"/>
    <w:rsid w:val="000035D3"/>
    <w:rsid w:val="0000372D"/>
    <w:rsid w:val="000037C2"/>
    <w:rsid w:val="00003811"/>
    <w:rsid w:val="0000382B"/>
    <w:rsid w:val="0000382F"/>
    <w:rsid w:val="0000386C"/>
    <w:rsid w:val="00003891"/>
    <w:rsid w:val="00003957"/>
    <w:rsid w:val="00003974"/>
    <w:rsid w:val="00003A69"/>
    <w:rsid w:val="00003AA6"/>
    <w:rsid w:val="00003B92"/>
    <w:rsid w:val="00003C09"/>
    <w:rsid w:val="00003C66"/>
    <w:rsid w:val="00003CF1"/>
    <w:rsid w:val="00003D00"/>
    <w:rsid w:val="00003D70"/>
    <w:rsid w:val="00003DE9"/>
    <w:rsid w:val="00003E2E"/>
    <w:rsid w:val="00003E94"/>
    <w:rsid w:val="00003F20"/>
    <w:rsid w:val="00003F5F"/>
    <w:rsid w:val="00004069"/>
    <w:rsid w:val="000040CC"/>
    <w:rsid w:val="000040F5"/>
    <w:rsid w:val="000040FA"/>
    <w:rsid w:val="00004129"/>
    <w:rsid w:val="00004131"/>
    <w:rsid w:val="00004159"/>
    <w:rsid w:val="0000415D"/>
    <w:rsid w:val="00004206"/>
    <w:rsid w:val="00004226"/>
    <w:rsid w:val="00004325"/>
    <w:rsid w:val="0000433B"/>
    <w:rsid w:val="00004343"/>
    <w:rsid w:val="0000436A"/>
    <w:rsid w:val="00004404"/>
    <w:rsid w:val="0000445C"/>
    <w:rsid w:val="00004488"/>
    <w:rsid w:val="000044BF"/>
    <w:rsid w:val="000044C5"/>
    <w:rsid w:val="000044D2"/>
    <w:rsid w:val="00004523"/>
    <w:rsid w:val="0000454E"/>
    <w:rsid w:val="0000469A"/>
    <w:rsid w:val="000046B7"/>
    <w:rsid w:val="000046E9"/>
    <w:rsid w:val="0000472E"/>
    <w:rsid w:val="0000477A"/>
    <w:rsid w:val="000047BB"/>
    <w:rsid w:val="000047C0"/>
    <w:rsid w:val="000047F3"/>
    <w:rsid w:val="00004825"/>
    <w:rsid w:val="0000483A"/>
    <w:rsid w:val="00004846"/>
    <w:rsid w:val="00004870"/>
    <w:rsid w:val="000048B1"/>
    <w:rsid w:val="00004973"/>
    <w:rsid w:val="0000497E"/>
    <w:rsid w:val="000049E8"/>
    <w:rsid w:val="00004A46"/>
    <w:rsid w:val="00004ABC"/>
    <w:rsid w:val="00004B01"/>
    <w:rsid w:val="00004B05"/>
    <w:rsid w:val="00004C64"/>
    <w:rsid w:val="00004DA5"/>
    <w:rsid w:val="00004DCF"/>
    <w:rsid w:val="00004DF5"/>
    <w:rsid w:val="00004E23"/>
    <w:rsid w:val="00004EE0"/>
    <w:rsid w:val="00004EE3"/>
    <w:rsid w:val="0000506D"/>
    <w:rsid w:val="0000515C"/>
    <w:rsid w:val="00005210"/>
    <w:rsid w:val="00005558"/>
    <w:rsid w:val="00005588"/>
    <w:rsid w:val="000055A9"/>
    <w:rsid w:val="000055B3"/>
    <w:rsid w:val="000055DF"/>
    <w:rsid w:val="00005626"/>
    <w:rsid w:val="0000566C"/>
    <w:rsid w:val="00005688"/>
    <w:rsid w:val="000056E2"/>
    <w:rsid w:val="00005795"/>
    <w:rsid w:val="000057E4"/>
    <w:rsid w:val="00005839"/>
    <w:rsid w:val="000059A2"/>
    <w:rsid w:val="000059CE"/>
    <w:rsid w:val="00005A05"/>
    <w:rsid w:val="00005A1F"/>
    <w:rsid w:val="00005A80"/>
    <w:rsid w:val="00005A88"/>
    <w:rsid w:val="00005AD0"/>
    <w:rsid w:val="00005AF6"/>
    <w:rsid w:val="00005B2D"/>
    <w:rsid w:val="00005B46"/>
    <w:rsid w:val="00005B6F"/>
    <w:rsid w:val="00005BDE"/>
    <w:rsid w:val="00005CF3"/>
    <w:rsid w:val="00005DA6"/>
    <w:rsid w:val="00005DF3"/>
    <w:rsid w:val="00005E6E"/>
    <w:rsid w:val="00005E84"/>
    <w:rsid w:val="00005EC6"/>
    <w:rsid w:val="0000607F"/>
    <w:rsid w:val="000060AC"/>
    <w:rsid w:val="00006220"/>
    <w:rsid w:val="00006236"/>
    <w:rsid w:val="00006358"/>
    <w:rsid w:val="00006376"/>
    <w:rsid w:val="0000637E"/>
    <w:rsid w:val="000063AF"/>
    <w:rsid w:val="0000642F"/>
    <w:rsid w:val="000064AC"/>
    <w:rsid w:val="00006503"/>
    <w:rsid w:val="00006568"/>
    <w:rsid w:val="00006793"/>
    <w:rsid w:val="00006799"/>
    <w:rsid w:val="0000682E"/>
    <w:rsid w:val="00006889"/>
    <w:rsid w:val="000068E1"/>
    <w:rsid w:val="00006955"/>
    <w:rsid w:val="00006AAB"/>
    <w:rsid w:val="00006AEE"/>
    <w:rsid w:val="00006C74"/>
    <w:rsid w:val="00006CFF"/>
    <w:rsid w:val="00006D34"/>
    <w:rsid w:val="00006DE1"/>
    <w:rsid w:val="00006E0E"/>
    <w:rsid w:val="00006E22"/>
    <w:rsid w:val="00006EA8"/>
    <w:rsid w:val="00006EAD"/>
    <w:rsid w:val="00006F41"/>
    <w:rsid w:val="00006F53"/>
    <w:rsid w:val="000070CA"/>
    <w:rsid w:val="000070FB"/>
    <w:rsid w:val="0000713D"/>
    <w:rsid w:val="000071A0"/>
    <w:rsid w:val="00007247"/>
    <w:rsid w:val="00007356"/>
    <w:rsid w:val="000073D1"/>
    <w:rsid w:val="0000742A"/>
    <w:rsid w:val="0000743B"/>
    <w:rsid w:val="000074A4"/>
    <w:rsid w:val="00007512"/>
    <w:rsid w:val="00007556"/>
    <w:rsid w:val="0000759F"/>
    <w:rsid w:val="000075C3"/>
    <w:rsid w:val="000075CD"/>
    <w:rsid w:val="0000766E"/>
    <w:rsid w:val="0000769C"/>
    <w:rsid w:val="00007718"/>
    <w:rsid w:val="00007762"/>
    <w:rsid w:val="000077E4"/>
    <w:rsid w:val="0000780B"/>
    <w:rsid w:val="00007832"/>
    <w:rsid w:val="00007837"/>
    <w:rsid w:val="00007874"/>
    <w:rsid w:val="000079B9"/>
    <w:rsid w:val="00007A10"/>
    <w:rsid w:val="00007A29"/>
    <w:rsid w:val="00007B71"/>
    <w:rsid w:val="00007BAE"/>
    <w:rsid w:val="00007C03"/>
    <w:rsid w:val="00007C1B"/>
    <w:rsid w:val="00007C4C"/>
    <w:rsid w:val="00007CAC"/>
    <w:rsid w:val="00007D28"/>
    <w:rsid w:val="00007DA0"/>
    <w:rsid w:val="00007DA7"/>
    <w:rsid w:val="00007DB7"/>
    <w:rsid w:val="00007E88"/>
    <w:rsid w:val="00007E96"/>
    <w:rsid w:val="00010098"/>
    <w:rsid w:val="000100D4"/>
    <w:rsid w:val="00010296"/>
    <w:rsid w:val="00010334"/>
    <w:rsid w:val="0001036F"/>
    <w:rsid w:val="00010378"/>
    <w:rsid w:val="00010384"/>
    <w:rsid w:val="000104C9"/>
    <w:rsid w:val="0001052A"/>
    <w:rsid w:val="00010688"/>
    <w:rsid w:val="00010699"/>
    <w:rsid w:val="00010877"/>
    <w:rsid w:val="000108BD"/>
    <w:rsid w:val="000108DE"/>
    <w:rsid w:val="00010922"/>
    <w:rsid w:val="000109DB"/>
    <w:rsid w:val="00010A66"/>
    <w:rsid w:val="00010B2B"/>
    <w:rsid w:val="00010B49"/>
    <w:rsid w:val="00010BA1"/>
    <w:rsid w:val="00010BF6"/>
    <w:rsid w:val="00010C3C"/>
    <w:rsid w:val="00010CF3"/>
    <w:rsid w:val="00010D66"/>
    <w:rsid w:val="00010D86"/>
    <w:rsid w:val="00010E94"/>
    <w:rsid w:val="00010EA4"/>
    <w:rsid w:val="00010FBC"/>
    <w:rsid w:val="00011084"/>
    <w:rsid w:val="000110A1"/>
    <w:rsid w:val="000110BA"/>
    <w:rsid w:val="000110E0"/>
    <w:rsid w:val="0001114F"/>
    <w:rsid w:val="000111EA"/>
    <w:rsid w:val="00011253"/>
    <w:rsid w:val="000112AB"/>
    <w:rsid w:val="0001131E"/>
    <w:rsid w:val="00011481"/>
    <w:rsid w:val="0001149B"/>
    <w:rsid w:val="000115AF"/>
    <w:rsid w:val="000115DB"/>
    <w:rsid w:val="0001177D"/>
    <w:rsid w:val="0001187E"/>
    <w:rsid w:val="0001187F"/>
    <w:rsid w:val="000118A8"/>
    <w:rsid w:val="000118C7"/>
    <w:rsid w:val="0001194F"/>
    <w:rsid w:val="0001199F"/>
    <w:rsid w:val="000119D4"/>
    <w:rsid w:val="00011AF4"/>
    <w:rsid w:val="00011D05"/>
    <w:rsid w:val="00011D59"/>
    <w:rsid w:val="00011D71"/>
    <w:rsid w:val="00011DBB"/>
    <w:rsid w:val="00011E8E"/>
    <w:rsid w:val="00012255"/>
    <w:rsid w:val="000123B5"/>
    <w:rsid w:val="000124BC"/>
    <w:rsid w:val="000124E4"/>
    <w:rsid w:val="00012519"/>
    <w:rsid w:val="0001252B"/>
    <w:rsid w:val="00012556"/>
    <w:rsid w:val="000125AB"/>
    <w:rsid w:val="000125B7"/>
    <w:rsid w:val="00012717"/>
    <w:rsid w:val="00012750"/>
    <w:rsid w:val="0001279B"/>
    <w:rsid w:val="000127F5"/>
    <w:rsid w:val="0001289D"/>
    <w:rsid w:val="0001289F"/>
    <w:rsid w:val="0001292A"/>
    <w:rsid w:val="00012955"/>
    <w:rsid w:val="0001295D"/>
    <w:rsid w:val="00012979"/>
    <w:rsid w:val="00012A19"/>
    <w:rsid w:val="00012A1D"/>
    <w:rsid w:val="00012A81"/>
    <w:rsid w:val="00012B1A"/>
    <w:rsid w:val="00012C40"/>
    <w:rsid w:val="00012C86"/>
    <w:rsid w:val="00012CC1"/>
    <w:rsid w:val="00012CC9"/>
    <w:rsid w:val="00012D87"/>
    <w:rsid w:val="00012DA3"/>
    <w:rsid w:val="00012E49"/>
    <w:rsid w:val="00012E50"/>
    <w:rsid w:val="00012E5F"/>
    <w:rsid w:val="00012EB5"/>
    <w:rsid w:val="00012EB6"/>
    <w:rsid w:val="00012ED6"/>
    <w:rsid w:val="0001301D"/>
    <w:rsid w:val="0001302A"/>
    <w:rsid w:val="00013089"/>
    <w:rsid w:val="000130DD"/>
    <w:rsid w:val="00013101"/>
    <w:rsid w:val="0001319F"/>
    <w:rsid w:val="00013253"/>
    <w:rsid w:val="00013254"/>
    <w:rsid w:val="000132C9"/>
    <w:rsid w:val="000132EF"/>
    <w:rsid w:val="0001333D"/>
    <w:rsid w:val="000133C3"/>
    <w:rsid w:val="000133F9"/>
    <w:rsid w:val="00013447"/>
    <w:rsid w:val="0001375C"/>
    <w:rsid w:val="000137C7"/>
    <w:rsid w:val="0001380C"/>
    <w:rsid w:val="0001386E"/>
    <w:rsid w:val="000138FE"/>
    <w:rsid w:val="00013906"/>
    <w:rsid w:val="00013952"/>
    <w:rsid w:val="00013964"/>
    <w:rsid w:val="00013A46"/>
    <w:rsid w:val="00013B34"/>
    <w:rsid w:val="00013B41"/>
    <w:rsid w:val="00013B89"/>
    <w:rsid w:val="00013CFB"/>
    <w:rsid w:val="00013EA8"/>
    <w:rsid w:val="00013ED9"/>
    <w:rsid w:val="00013EFC"/>
    <w:rsid w:val="00014041"/>
    <w:rsid w:val="00014080"/>
    <w:rsid w:val="000140B9"/>
    <w:rsid w:val="00014179"/>
    <w:rsid w:val="000141A1"/>
    <w:rsid w:val="0001420C"/>
    <w:rsid w:val="00014210"/>
    <w:rsid w:val="00014338"/>
    <w:rsid w:val="00014378"/>
    <w:rsid w:val="000143F1"/>
    <w:rsid w:val="00014403"/>
    <w:rsid w:val="000144B5"/>
    <w:rsid w:val="000144BB"/>
    <w:rsid w:val="000144D1"/>
    <w:rsid w:val="000144F3"/>
    <w:rsid w:val="0001457A"/>
    <w:rsid w:val="0001458D"/>
    <w:rsid w:val="000145E8"/>
    <w:rsid w:val="000146AE"/>
    <w:rsid w:val="000147BD"/>
    <w:rsid w:val="000147DD"/>
    <w:rsid w:val="000147F5"/>
    <w:rsid w:val="00014829"/>
    <w:rsid w:val="000148C8"/>
    <w:rsid w:val="000148C9"/>
    <w:rsid w:val="000148E2"/>
    <w:rsid w:val="000149B3"/>
    <w:rsid w:val="00014A15"/>
    <w:rsid w:val="00014B08"/>
    <w:rsid w:val="00014B4A"/>
    <w:rsid w:val="00014B6B"/>
    <w:rsid w:val="00014BAA"/>
    <w:rsid w:val="00014C64"/>
    <w:rsid w:val="00014CF8"/>
    <w:rsid w:val="00014D12"/>
    <w:rsid w:val="00014D4C"/>
    <w:rsid w:val="00014E0E"/>
    <w:rsid w:val="00014E49"/>
    <w:rsid w:val="00014E6D"/>
    <w:rsid w:val="00014EC0"/>
    <w:rsid w:val="00014F4E"/>
    <w:rsid w:val="00014F81"/>
    <w:rsid w:val="00014F91"/>
    <w:rsid w:val="00014FD0"/>
    <w:rsid w:val="00015065"/>
    <w:rsid w:val="000150DD"/>
    <w:rsid w:val="000150F9"/>
    <w:rsid w:val="00015210"/>
    <w:rsid w:val="000152EC"/>
    <w:rsid w:val="00015370"/>
    <w:rsid w:val="00015388"/>
    <w:rsid w:val="0001549F"/>
    <w:rsid w:val="000154DE"/>
    <w:rsid w:val="00015508"/>
    <w:rsid w:val="00015528"/>
    <w:rsid w:val="000156C8"/>
    <w:rsid w:val="00015765"/>
    <w:rsid w:val="00015797"/>
    <w:rsid w:val="000157BF"/>
    <w:rsid w:val="00015829"/>
    <w:rsid w:val="00015928"/>
    <w:rsid w:val="000159C8"/>
    <w:rsid w:val="00015A1F"/>
    <w:rsid w:val="00015A23"/>
    <w:rsid w:val="00015A6A"/>
    <w:rsid w:val="00015AD4"/>
    <w:rsid w:val="00015BB9"/>
    <w:rsid w:val="00015BD2"/>
    <w:rsid w:val="00015BE2"/>
    <w:rsid w:val="00015C0E"/>
    <w:rsid w:val="00015C29"/>
    <w:rsid w:val="00015C2F"/>
    <w:rsid w:val="00015C4D"/>
    <w:rsid w:val="00015C58"/>
    <w:rsid w:val="00015C78"/>
    <w:rsid w:val="00015C7C"/>
    <w:rsid w:val="00015D21"/>
    <w:rsid w:val="00015D57"/>
    <w:rsid w:val="00015D69"/>
    <w:rsid w:val="00015DDB"/>
    <w:rsid w:val="00015E81"/>
    <w:rsid w:val="00015E95"/>
    <w:rsid w:val="00015E97"/>
    <w:rsid w:val="00015EED"/>
    <w:rsid w:val="0001607B"/>
    <w:rsid w:val="000160EF"/>
    <w:rsid w:val="0001614A"/>
    <w:rsid w:val="00016229"/>
    <w:rsid w:val="0001628A"/>
    <w:rsid w:val="000162A9"/>
    <w:rsid w:val="0001637B"/>
    <w:rsid w:val="00016384"/>
    <w:rsid w:val="00016423"/>
    <w:rsid w:val="000164C9"/>
    <w:rsid w:val="000164ED"/>
    <w:rsid w:val="0001653D"/>
    <w:rsid w:val="00016561"/>
    <w:rsid w:val="000165BB"/>
    <w:rsid w:val="0001661D"/>
    <w:rsid w:val="00016673"/>
    <w:rsid w:val="000166D0"/>
    <w:rsid w:val="000167E4"/>
    <w:rsid w:val="00016845"/>
    <w:rsid w:val="00016A1F"/>
    <w:rsid w:val="00016AD0"/>
    <w:rsid w:val="00016C52"/>
    <w:rsid w:val="00016C6A"/>
    <w:rsid w:val="00016C90"/>
    <w:rsid w:val="00016D10"/>
    <w:rsid w:val="00016EDE"/>
    <w:rsid w:val="00016EFE"/>
    <w:rsid w:val="00016F3E"/>
    <w:rsid w:val="00016F7B"/>
    <w:rsid w:val="000170BF"/>
    <w:rsid w:val="000170CE"/>
    <w:rsid w:val="000171F4"/>
    <w:rsid w:val="000171FD"/>
    <w:rsid w:val="000172C0"/>
    <w:rsid w:val="00017336"/>
    <w:rsid w:val="0001742B"/>
    <w:rsid w:val="00017515"/>
    <w:rsid w:val="0001758C"/>
    <w:rsid w:val="000175EA"/>
    <w:rsid w:val="00017621"/>
    <w:rsid w:val="0001764F"/>
    <w:rsid w:val="0001788D"/>
    <w:rsid w:val="0001789C"/>
    <w:rsid w:val="00017918"/>
    <w:rsid w:val="000179D6"/>
    <w:rsid w:val="00017AC7"/>
    <w:rsid w:val="00017AD3"/>
    <w:rsid w:val="00017B5C"/>
    <w:rsid w:val="00017B5E"/>
    <w:rsid w:val="00017B80"/>
    <w:rsid w:val="00017B94"/>
    <w:rsid w:val="00017BC1"/>
    <w:rsid w:val="00017C24"/>
    <w:rsid w:val="00017C2F"/>
    <w:rsid w:val="00017C87"/>
    <w:rsid w:val="00017C95"/>
    <w:rsid w:val="00017CF7"/>
    <w:rsid w:val="00017DD1"/>
    <w:rsid w:val="00017EEB"/>
    <w:rsid w:val="00017F49"/>
    <w:rsid w:val="0002008C"/>
    <w:rsid w:val="000200B4"/>
    <w:rsid w:val="00020110"/>
    <w:rsid w:val="00020123"/>
    <w:rsid w:val="0002030E"/>
    <w:rsid w:val="00020355"/>
    <w:rsid w:val="00020363"/>
    <w:rsid w:val="000203B3"/>
    <w:rsid w:val="000203CD"/>
    <w:rsid w:val="000204FC"/>
    <w:rsid w:val="00020570"/>
    <w:rsid w:val="000205D7"/>
    <w:rsid w:val="0002063D"/>
    <w:rsid w:val="00020719"/>
    <w:rsid w:val="00020791"/>
    <w:rsid w:val="000207A8"/>
    <w:rsid w:val="0002085A"/>
    <w:rsid w:val="0002088D"/>
    <w:rsid w:val="000208C2"/>
    <w:rsid w:val="00020936"/>
    <w:rsid w:val="00020959"/>
    <w:rsid w:val="00020A32"/>
    <w:rsid w:val="00020AD4"/>
    <w:rsid w:val="00020AFB"/>
    <w:rsid w:val="00020B12"/>
    <w:rsid w:val="00020B62"/>
    <w:rsid w:val="00020B6E"/>
    <w:rsid w:val="00020BA0"/>
    <w:rsid w:val="00020BA1"/>
    <w:rsid w:val="00020BD4"/>
    <w:rsid w:val="00020BE6"/>
    <w:rsid w:val="00020BFA"/>
    <w:rsid w:val="00020CC4"/>
    <w:rsid w:val="00020D01"/>
    <w:rsid w:val="00020DE1"/>
    <w:rsid w:val="00020E26"/>
    <w:rsid w:val="00020E46"/>
    <w:rsid w:val="00020F03"/>
    <w:rsid w:val="00020F12"/>
    <w:rsid w:val="00020FB5"/>
    <w:rsid w:val="00020FD7"/>
    <w:rsid w:val="0002108A"/>
    <w:rsid w:val="000210FF"/>
    <w:rsid w:val="00021132"/>
    <w:rsid w:val="00021133"/>
    <w:rsid w:val="0002113F"/>
    <w:rsid w:val="000212B1"/>
    <w:rsid w:val="000212EB"/>
    <w:rsid w:val="00021300"/>
    <w:rsid w:val="00021374"/>
    <w:rsid w:val="00021516"/>
    <w:rsid w:val="000215CF"/>
    <w:rsid w:val="000216CB"/>
    <w:rsid w:val="00021719"/>
    <w:rsid w:val="000217C4"/>
    <w:rsid w:val="000217DD"/>
    <w:rsid w:val="00021843"/>
    <w:rsid w:val="00021866"/>
    <w:rsid w:val="00021875"/>
    <w:rsid w:val="000219A7"/>
    <w:rsid w:val="00021A51"/>
    <w:rsid w:val="00021AF9"/>
    <w:rsid w:val="00021B4B"/>
    <w:rsid w:val="00021BCD"/>
    <w:rsid w:val="00021C55"/>
    <w:rsid w:val="00021CFE"/>
    <w:rsid w:val="00021DA9"/>
    <w:rsid w:val="00021E2F"/>
    <w:rsid w:val="00021EA1"/>
    <w:rsid w:val="00021F00"/>
    <w:rsid w:val="00021F06"/>
    <w:rsid w:val="00021F1E"/>
    <w:rsid w:val="00021F33"/>
    <w:rsid w:val="00021F75"/>
    <w:rsid w:val="00021F79"/>
    <w:rsid w:val="00021F85"/>
    <w:rsid w:val="00021FC6"/>
    <w:rsid w:val="00022035"/>
    <w:rsid w:val="0002205F"/>
    <w:rsid w:val="00022067"/>
    <w:rsid w:val="000220AA"/>
    <w:rsid w:val="000220F9"/>
    <w:rsid w:val="000222E2"/>
    <w:rsid w:val="0002230A"/>
    <w:rsid w:val="00022387"/>
    <w:rsid w:val="00022431"/>
    <w:rsid w:val="000224F6"/>
    <w:rsid w:val="000225AC"/>
    <w:rsid w:val="000225F9"/>
    <w:rsid w:val="00022653"/>
    <w:rsid w:val="00022654"/>
    <w:rsid w:val="00022672"/>
    <w:rsid w:val="0002286D"/>
    <w:rsid w:val="00022899"/>
    <w:rsid w:val="000228D3"/>
    <w:rsid w:val="000228F5"/>
    <w:rsid w:val="0002290B"/>
    <w:rsid w:val="00022A4E"/>
    <w:rsid w:val="00022A64"/>
    <w:rsid w:val="00022A8C"/>
    <w:rsid w:val="00022B38"/>
    <w:rsid w:val="00022B7C"/>
    <w:rsid w:val="00022BA9"/>
    <w:rsid w:val="00022BAE"/>
    <w:rsid w:val="00022BD7"/>
    <w:rsid w:val="00022C4B"/>
    <w:rsid w:val="00022C93"/>
    <w:rsid w:val="00022D23"/>
    <w:rsid w:val="00022D9C"/>
    <w:rsid w:val="00022DBF"/>
    <w:rsid w:val="00022E9E"/>
    <w:rsid w:val="00022F12"/>
    <w:rsid w:val="00022F19"/>
    <w:rsid w:val="00022F87"/>
    <w:rsid w:val="00022F91"/>
    <w:rsid w:val="00022FC4"/>
    <w:rsid w:val="00023006"/>
    <w:rsid w:val="00023019"/>
    <w:rsid w:val="00023043"/>
    <w:rsid w:val="000230C3"/>
    <w:rsid w:val="00023104"/>
    <w:rsid w:val="00023123"/>
    <w:rsid w:val="00023133"/>
    <w:rsid w:val="00023151"/>
    <w:rsid w:val="0002315D"/>
    <w:rsid w:val="00023163"/>
    <w:rsid w:val="00023177"/>
    <w:rsid w:val="000231B8"/>
    <w:rsid w:val="0002324D"/>
    <w:rsid w:val="0002327A"/>
    <w:rsid w:val="000232FE"/>
    <w:rsid w:val="00023306"/>
    <w:rsid w:val="000234C8"/>
    <w:rsid w:val="000234D9"/>
    <w:rsid w:val="000234FB"/>
    <w:rsid w:val="000235DD"/>
    <w:rsid w:val="000235F0"/>
    <w:rsid w:val="00023647"/>
    <w:rsid w:val="0002366B"/>
    <w:rsid w:val="0002372A"/>
    <w:rsid w:val="00023771"/>
    <w:rsid w:val="000237CA"/>
    <w:rsid w:val="000237EA"/>
    <w:rsid w:val="00023835"/>
    <w:rsid w:val="00023841"/>
    <w:rsid w:val="0002388D"/>
    <w:rsid w:val="000238C5"/>
    <w:rsid w:val="000239BE"/>
    <w:rsid w:val="000239ED"/>
    <w:rsid w:val="000239F8"/>
    <w:rsid w:val="00023A18"/>
    <w:rsid w:val="00023A6C"/>
    <w:rsid w:val="00023A88"/>
    <w:rsid w:val="00023ADA"/>
    <w:rsid w:val="00023B2F"/>
    <w:rsid w:val="00023B57"/>
    <w:rsid w:val="00023C37"/>
    <w:rsid w:val="00023CCC"/>
    <w:rsid w:val="00023D70"/>
    <w:rsid w:val="00023DA8"/>
    <w:rsid w:val="00023DAA"/>
    <w:rsid w:val="00023DE7"/>
    <w:rsid w:val="00023EE9"/>
    <w:rsid w:val="00023F20"/>
    <w:rsid w:val="00023FA5"/>
    <w:rsid w:val="00024005"/>
    <w:rsid w:val="0002403A"/>
    <w:rsid w:val="000240D7"/>
    <w:rsid w:val="000240EE"/>
    <w:rsid w:val="00024218"/>
    <w:rsid w:val="00024226"/>
    <w:rsid w:val="00024278"/>
    <w:rsid w:val="000243C3"/>
    <w:rsid w:val="000243D6"/>
    <w:rsid w:val="00024452"/>
    <w:rsid w:val="0002445A"/>
    <w:rsid w:val="000244BA"/>
    <w:rsid w:val="000244DA"/>
    <w:rsid w:val="000244FA"/>
    <w:rsid w:val="00024593"/>
    <w:rsid w:val="00024713"/>
    <w:rsid w:val="00024730"/>
    <w:rsid w:val="0002479E"/>
    <w:rsid w:val="000247DE"/>
    <w:rsid w:val="000247EE"/>
    <w:rsid w:val="00024855"/>
    <w:rsid w:val="000249F6"/>
    <w:rsid w:val="00024A45"/>
    <w:rsid w:val="00024A5F"/>
    <w:rsid w:val="00024ABF"/>
    <w:rsid w:val="00024B26"/>
    <w:rsid w:val="00024B9B"/>
    <w:rsid w:val="00024BA4"/>
    <w:rsid w:val="00024BF7"/>
    <w:rsid w:val="00024C42"/>
    <w:rsid w:val="00024C56"/>
    <w:rsid w:val="00024C66"/>
    <w:rsid w:val="00024D34"/>
    <w:rsid w:val="00024DB2"/>
    <w:rsid w:val="00024DBC"/>
    <w:rsid w:val="00024E4A"/>
    <w:rsid w:val="00024E84"/>
    <w:rsid w:val="00024EA9"/>
    <w:rsid w:val="00024EB6"/>
    <w:rsid w:val="00024EC7"/>
    <w:rsid w:val="00024F92"/>
    <w:rsid w:val="00025039"/>
    <w:rsid w:val="00025056"/>
    <w:rsid w:val="0002519E"/>
    <w:rsid w:val="000251CF"/>
    <w:rsid w:val="00025221"/>
    <w:rsid w:val="0002522C"/>
    <w:rsid w:val="000252D9"/>
    <w:rsid w:val="00025327"/>
    <w:rsid w:val="0002537B"/>
    <w:rsid w:val="0002547E"/>
    <w:rsid w:val="0002551C"/>
    <w:rsid w:val="00025633"/>
    <w:rsid w:val="000256DF"/>
    <w:rsid w:val="000256E6"/>
    <w:rsid w:val="0002570F"/>
    <w:rsid w:val="00025833"/>
    <w:rsid w:val="00025846"/>
    <w:rsid w:val="0002595A"/>
    <w:rsid w:val="000259A6"/>
    <w:rsid w:val="000259A7"/>
    <w:rsid w:val="000259E7"/>
    <w:rsid w:val="00025A6C"/>
    <w:rsid w:val="00025A76"/>
    <w:rsid w:val="00025AAF"/>
    <w:rsid w:val="00025ACD"/>
    <w:rsid w:val="00025B13"/>
    <w:rsid w:val="00025B27"/>
    <w:rsid w:val="00025B43"/>
    <w:rsid w:val="00025B71"/>
    <w:rsid w:val="00025BAF"/>
    <w:rsid w:val="00025BC0"/>
    <w:rsid w:val="00025BDF"/>
    <w:rsid w:val="00025BE3"/>
    <w:rsid w:val="00025C18"/>
    <w:rsid w:val="00025C59"/>
    <w:rsid w:val="00025D97"/>
    <w:rsid w:val="00025E2B"/>
    <w:rsid w:val="00025E48"/>
    <w:rsid w:val="00025E6D"/>
    <w:rsid w:val="00025F69"/>
    <w:rsid w:val="00025F76"/>
    <w:rsid w:val="00025F9E"/>
    <w:rsid w:val="00025FB6"/>
    <w:rsid w:val="00025FD6"/>
    <w:rsid w:val="00026062"/>
    <w:rsid w:val="0002607C"/>
    <w:rsid w:val="0002608A"/>
    <w:rsid w:val="000260C4"/>
    <w:rsid w:val="000260D5"/>
    <w:rsid w:val="00026110"/>
    <w:rsid w:val="00026223"/>
    <w:rsid w:val="0002622D"/>
    <w:rsid w:val="00026236"/>
    <w:rsid w:val="00026241"/>
    <w:rsid w:val="00026246"/>
    <w:rsid w:val="00026360"/>
    <w:rsid w:val="0002640A"/>
    <w:rsid w:val="0002641B"/>
    <w:rsid w:val="00026439"/>
    <w:rsid w:val="000264D5"/>
    <w:rsid w:val="00026510"/>
    <w:rsid w:val="000265BF"/>
    <w:rsid w:val="00026601"/>
    <w:rsid w:val="00026653"/>
    <w:rsid w:val="00026675"/>
    <w:rsid w:val="000266E8"/>
    <w:rsid w:val="00026797"/>
    <w:rsid w:val="000267EA"/>
    <w:rsid w:val="00026811"/>
    <w:rsid w:val="00026896"/>
    <w:rsid w:val="000268A5"/>
    <w:rsid w:val="0002692F"/>
    <w:rsid w:val="0002696E"/>
    <w:rsid w:val="0002697C"/>
    <w:rsid w:val="00026980"/>
    <w:rsid w:val="000269E5"/>
    <w:rsid w:val="00026A48"/>
    <w:rsid w:val="00026A71"/>
    <w:rsid w:val="00026AC4"/>
    <w:rsid w:val="00026AE0"/>
    <w:rsid w:val="00026B12"/>
    <w:rsid w:val="00026B52"/>
    <w:rsid w:val="00026B7D"/>
    <w:rsid w:val="00026BB0"/>
    <w:rsid w:val="00026C4F"/>
    <w:rsid w:val="00026D2F"/>
    <w:rsid w:val="00026E00"/>
    <w:rsid w:val="00026E13"/>
    <w:rsid w:val="00026EB8"/>
    <w:rsid w:val="00026ED0"/>
    <w:rsid w:val="00026F2F"/>
    <w:rsid w:val="0002700F"/>
    <w:rsid w:val="00027031"/>
    <w:rsid w:val="00027129"/>
    <w:rsid w:val="00027197"/>
    <w:rsid w:val="000271A3"/>
    <w:rsid w:val="0002720A"/>
    <w:rsid w:val="00027283"/>
    <w:rsid w:val="000272BE"/>
    <w:rsid w:val="000274C7"/>
    <w:rsid w:val="000274CF"/>
    <w:rsid w:val="00027551"/>
    <w:rsid w:val="000275BB"/>
    <w:rsid w:val="00027618"/>
    <w:rsid w:val="0002762C"/>
    <w:rsid w:val="000276BB"/>
    <w:rsid w:val="000277A1"/>
    <w:rsid w:val="0002783C"/>
    <w:rsid w:val="0002788F"/>
    <w:rsid w:val="00027913"/>
    <w:rsid w:val="00027932"/>
    <w:rsid w:val="00027953"/>
    <w:rsid w:val="000279EB"/>
    <w:rsid w:val="00027A03"/>
    <w:rsid w:val="00027A52"/>
    <w:rsid w:val="00027ACB"/>
    <w:rsid w:val="00027AEC"/>
    <w:rsid w:val="00027B14"/>
    <w:rsid w:val="00027B62"/>
    <w:rsid w:val="00027BDB"/>
    <w:rsid w:val="00027CCD"/>
    <w:rsid w:val="00027D21"/>
    <w:rsid w:val="00027E00"/>
    <w:rsid w:val="00027EAB"/>
    <w:rsid w:val="00027EE6"/>
    <w:rsid w:val="00027F31"/>
    <w:rsid w:val="00027F3D"/>
    <w:rsid w:val="00027F43"/>
    <w:rsid w:val="00027FE2"/>
    <w:rsid w:val="00027FF6"/>
    <w:rsid w:val="00030007"/>
    <w:rsid w:val="0003003D"/>
    <w:rsid w:val="0003021D"/>
    <w:rsid w:val="0003028F"/>
    <w:rsid w:val="000302BF"/>
    <w:rsid w:val="000302F3"/>
    <w:rsid w:val="0003030E"/>
    <w:rsid w:val="00030351"/>
    <w:rsid w:val="00030385"/>
    <w:rsid w:val="000303BA"/>
    <w:rsid w:val="00030415"/>
    <w:rsid w:val="00030420"/>
    <w:rsid w:val="00030431"/>
    <w:rsid w:val="000304FF"/>
    <w:rsid w:val="0003053A"/>
    <w:rsid w:val="0003054F"/>
    <w:rsid w:val="00030585"/>
    <w:rsid w:val="0003062B"/>
    <w:rsid w:val="000306A0"/>
    <w:rsid w:val="00030761"/>
    <w:rsid w:val="0003077F"/>
    <w:rsid w:val="00030922"/>
    <w:rsid w:val="0003095D"/>
    <w:rsid w:val="00030AB0"/>
    <w:rsid w:val="00030AF2"/>
    <w:rsid w:val="00030B9A"/>
    <w:rsid w:val="00030C90"/>
    <w:rsid w:val="00030CFE"/>
    <w:rsid w:val="00030D4A"/>
    <w:rsid w:val="00030E75"/>
    <w:rsid w:val="00030E95"/>
    <w:rsid w:val="00030EEF"/>
    <w:rsid w:val="00030F99"/>
    <w:rsid w:val="00030FB4"/>
    <w:rsid w:val="00031008"/>
    <w:rsid w:val="0003102E"/>
    <w:rsid w:val="000310A1"/>
    <w:rsid w:val="000310E9"/>
    <w:rsid w:val="0003116A"/>
    <w:rsid w:val="000311E4"/>
    <w:rsid w:val="0003120E"/>
    <w:rsid w:val="00031222"/>
    <w:rsid w:val="00031249"/>
    <w:rsid w:val="00031297"/>
    <w:rsid w:val="000312B2"/>
    <w:rsid w:val="0003137F"/>
    <w:rsid w:val="000313E0"/>
    <w:rsid w:val="00031406"/>
    <w:rsid w:val="00031504"/>
    <w:rsid w:val="000315BF"/>
    <w:rsid w:val="000315CF"/>
    <w:rsid w:val="000315FB"/>
    <w:rsid w:val="000316B2"/>
    <w:rsid w:val="000316EA"/>
    <w:rsid w:val="0003174F"/>
    <w:rsid w:val="0003179E"/>
    <w:rsid w:val="00031879"/>
    <w:rsid w:val="0003193B"/>
    <w:rsid w:val="00031A6B"/>
    <w:rsid w:val="00031A71"/>
    <w:rsid w:val="00031A8B"/>
    <w:rsid w:val="00031AAE"/>
    <w:rsid w:val="00031AD2"/>
    <w:rsid w:val="00031B06"/>
    <w:rsid w:val="00031B19"/>
    <w:rsid w:val="00031B24"/>
    <w:rsid w:val="00031C5D"/>
    <w:rsid w:val="00031CB7"/>
    <w:rsid w:val="00031D20"/>
    <w:rsid w:val="00031D5A"/>
    <w:rsid w:val="00031E1E"/>
    <w:rsid w:val="00031E2C"/>
    <w:rsid w:val="00031EC1"/>
    <w:rsid w:val="00031ED9"/>
    <w:rsid w:val="00031F6B"/>
    <w:rsid w:val="00031F85"/>
    <w:rsid w:val="00031FF8"/>
    <w:rsid w:val="00032041"/>
    <w:rsid w:val="000320ED"/>
    <w:rsid w:val="00032123"/>
    <w:rsid w:val="00032129"/>
    <w:rsid w:val="000321AD"/>
    <w:rsid w:val="0003220D"/>
    <w:rsid w:val="000322AB"/>
    <w:rsid w:val="00032351"/>
    <w:rsid w:val="00032452"/>
    <w:rsid w:val="00032470"/>
    <w:rsid w:val="000324A8"/>
    <w:rsid w:val="000324CF"/>
    <w:rsid w:val="000325C3"/>
    <w:rsid w:val="000325D6"/>
    <w:rsid w:val="0003273B"/>
    <w:rsid w:val="0003279A"/>
    <w:rsid w:val="000327CC"/>
    <w:rsid w:val="00032839"/>
    <w:rsid w:val="0003284F"/>
    <w:rsid w:val="00032851"/>
    <w:rsid w:val="0003285B"/>
    <w:rsid w:val="0003285E"/>
    <w:rsid w:val="000328C3"/>
    <w:rsid w:val="000328E3"/>
    <w:rsid w:val="00032962"/>
    <w:rsid w:val="000329A0"/>
    <w:rsid w:val="000329C3"/>
    <w:rsid w:val="000329E0"/>
    <w:rsid w:val="00032A46"/>
    <w:rsid w:val="00032A8D"/>
    <w:rsid w:val="00032AA3"/>
    <w:rsid w:val="00032AB1"/>
    <w:rsid w:val="00032AED"/>
    <w:rsid w:val="00032BDD"/>
    <w:rsid w:val="00032BF2"/>
    <w:rsid w:val="00032C09"/>
    <w:rsid w:val="00032C5B"/>
    <w:rsid w:val="00032D2B"/>
    <w:rsid w:val="00032DBF"/>
    <w:rsid w:val="00032F94"/>
    <w:rsid w:val="0003300D"/>
    <w:rsid w:val="00033069"/>
    <w:rsid w:val="000330A1"/>
    <w:rsid w:val="000331AD"/>
    <w:rsid w:val="000331FF"/>
    <w:rsid w:val="00033259"/>
    <w:rsid w:val="00033296"/>
    <w:rsid w:val="000332A2"/>
    <w:rsid w:val="000332DE"/>
    <w:rsid w:val="000333E6"/>
    <w:rsid w:val="00033443"/>
    <w:rsid w:val="00033448"/>
    <w:rsid w:val="00033453"/>
    <w:rsid w:val="00033485"/>
    <w:rsid w:val="00033489"/>
    <w:rsid w:val="000334CF"/>
    <w:rsid w:val="000334EA"/>
    <w:rsid w:val="000335AB"/>
    <w:rsid w:val="00033639"/>
    <w:rsid w:val="00033689"/>
    <w:rsid w:val="000336D2"/>
    <w:rsid w:val="00033785"/>
    <w:rsid w:val="00033823"/>
    <w:rsid w:val="000338AD"/>
    <w:rsid w:val="000338E2"/>
    <w:rsid w:val="00033987"/>
    <w:rsid w:val="00033AE1"/>
    <w:rsid w:val="00033B35"/>
    <w:rsid w:val="00033BF4"/>
    <w:rsid w:val="00033C0A"/>
    <w:rsid w:val="00033C2A"/>
    <w:rsid w:val="00033C8C"/>
    <w:rsid w:val="00033C90"/>
    <w:rsid w:val="00033CBD"/>
    <w:rsid w:val="00033D9E"/>
    <w:rsid w:val="00033E5B"/>
    <w:rsid w:val="00033E7F"/>
    <w:rsid w:val="00033ED3"/>
    <w:rsid w:val="00033ED7"/>
    <w:rsid w:val="00033F1D"/>
    <w:rsid w:val="00033F9E"/>
    <w:rsid w:val="00033FD8"/>
    <w:rsid w:val="0003401D"/>
    <w:rsid w:val="00034044"/>
    <w:rsid w:val="00034089"/>
    <w:rsid w:val="000340EB"/>
    <w:rsid w:val="00034116"/>
    <w:rsid w:val="00034183"/>
    <w:rsid w:val="0003418D"/>
    <w:rsid w:val="000341E8"/>
    <w:rsid w:val="0003436D"/>
    <w:rsid w:val="00034429"/>
    <w:rsid w:val="0003444E"/>
    <w:rsid w:val="00034543"/>
    <w:rsid w:val="00034565"/>
    <w:rsid w:val="000345CC"/>
    <w:rsid w:val="00034643"/>
    <w:rsid w:val="00034662"/>
    <w:rsid w:val="000346B5"/>
    <w:rsid w:val="000346DF"/>
    <w:rsid w:val="000346EB"/>
    <w:rsid w:val="00034877"/>
    <w:rsid w:val="00034985"/>
    <w:rsid w:val="00034986"/>
    <w:rsid w:val="00034A0B"/>
    <w:rsid w:val="00034A40"/>
    <w:rsid w:val="00034AC0"/>
    <w:rsid w:val="00034AEC"/>
    <w:rsid w:val="00034B0F"/>
    <w:rsid w:val="00034B53"/>
    <w:rsid w:val="00034B87"/>
    <w:rsid w:val="00034BFC"/>
    <w:rsid w:val="00034C8E"/>
    <w:rsid w:val="00034CB2"/>
    <w:rsid w:val="00034CD2"/>
    <w:rsid w:val="00034D39"/>
    <w:rsid w:val="00034D87"/>
    <w:rsid w:val="00034D94"/>
    <w:rsid w:val="00034DF8"/>
    <w:rsid w:val="00034E1C"/>
    <w:rsid w:val="00034E9B"/>
    <w:rsid w:val="00034F01"/>
    <w:rsid w:val="00034F1A"/>
    <w:rsid w:val="00034F59"/>
    <w:rsid w:val="00035032"/>
    <w:rsid w:val="00035048"/>
    <w:rsid w:val="0003505C"/>
    <w:rsid w:val="0003510A"/>
    <w:rsid w:val="0003516A"/>
    <w:rsid w:val="000351D7"/>
    <w:rsid w:val="00035223"/>
    <w:rsid w:val="000352F7"/>
    <w:rsid w:val="00035392"/>
    <w:rsid w:val="000353BF"/>
    <w:rsid w:val="000353CB"/>
    <w:rsid w:val="000353D5"/>
    <w:rsid w:val="000353E9"/>
    <w:rsid w:val="00035417"/>
    <w:rsid w:val="0003543C"/>
    <w:rsid w:val="000354AC"/>
    <w:rsid w:val="00035542"/>
    <w:rsid w:val="00035555"/>
    <w:rsid w:val="0003557D"/>
    <w:rsid w:val="000355BF"/>
    <w:rsid w:val="000355D3"/>
    <w:rsid w:val="000356E5"/>
    <w:rsid w:val="0003575F"/>
    <w:rsid w:val="00035786"/>
    <w:rsid w:val="000357AB"/>
    <w:rsid w:val="000357BD"/>
    <w:rsid w:val="0003580F"/>
    <w:rsid w:val="00035906"/>
    <w:rsid w:val="00035982"/>
    <w:rsid w:val="000359E9"/>
    <w:rsid w:val="00035A29"/>
    <w:rsid w:val="00035B33"/>
    <w:rsid w:val="00035B86"/>
    <w:rsid w:val="00035BE1"/>
    <w:rsid w:val="00035C20"/>
    <w:rsid w:val="00035C57"/>
    <w:rsid w:val="00035C96"/>
    <w:rsid w:val="00035D21"/>
    <w:rsid w:val="00035D8D"/>
    <w:rsid w:val="00035E2F"/>
    <w:rsid w:val="00035E55"/>
    <w:rsid w:val="00035E6A"/>
    <w:rsid w:val="00035E77"/>
    <w:rsid w:val="00035F32"/>
    <w:rsid w:val="00035F3B"/>
    <w:rsid w:val="00035F4C"/>
    <w:rsid w:val="00035F64"/>
    <w:rsid w:val="00036003"/>
    <w:rsid w:val="00036069"/>
    <w:rsid w:val="00036070"/>
    <w:rsid w:val="000361AE"/>
    <w:rsid w:val="000361B5"/>
    <w:rsid w:val="000361B9"/>
    <w:rsid w:val="000362A0"/>
    <w:rsid w:val="000362AA"/>
    <w:rsid w:val="0003634B"/>
    <w:rsid w:val="000363B5"/>
    <w:rsid w:val="000363DB"/>
    <w:rsid w:val="000364CF"/>
    <w:rsid w:val="00036637"/>
    <w:rsid w:val="00036726"/>
    <w:rsid w:val="000367F9"/>
    <w:rsid w:val="000367FF"/>
    <w:rsid w:val="00036820"/>
    <w:rsid w:val="0003682C"/>
    <w:rsid w:val="0003688C"/>
    <w:rsid w:val="000368A1"/>
    <w:rsid w:val="00036937"/>
    <w:rsid w:val="0003696E"/>
    <w:rsid w:val="000369CE"/>
    <w:rsid w:val="00036A23"/>
    <w:rsid w:val="00036A3D"/>
    <w:rsid w:val="00036A47"/>
    <w:rsid w:val="00036B1D"/>
    <w:rsid w:val="00036B40"/>
    <w:rsid w:val="00036B44"/>
    <w:rsid w:val="00036B79"/>
    <w:rsid w:val="00036BC3"/>
    <w:rsid w:val="00036CC3"/>
    <w:rsid w:val="00036D05"/>
    <w:rsid w:val="00036D68"/>
    <w:rsid w:val="00036E7B"/>
    <w:rsid w:val="00036F4D"/>
    <w:rsid w:val="00036F60"/>
    <w:rsid w:val="00036F83"/>
    <w:rsid w:val="00036FEB"/>
    <w:rsid w:val="0003705C"/>
    <w:rsid w:val="000370CB"/>
    <w:rsid w:val="0003710B"/>
    <w:rsid w:val="00037127"/>
    <w:rsid w:val="00037215"/>
    <w:rsid w:val="00037239"/>
    <w:rsid w:val="00037273"/>
    <w:rsid w:val="000372A6"/>
    <w:rsid w:val="000372DC"/>
    <w:rsid w:val="00037336"/>
    <w:rsid w:val="000373AE"/>
    <w:rsid w:val="00037412"/>
    <w:rsid w:val="00037424"/>
    <w:rsid w:val="000374BF"/>
    <w:rsid w:val="000374D6"/>
    <w:rsid w:val="00037515"/>
    <w:rsid w:val="00037883"/>
    <w:rsid w:val="00037885"/>
    <w:rsid w:val="0003790C"/>
    <w:rsid w:val="0003790D"/>
    <w:rsid w:val="0003797F"/>
    <w:rsid w:val="00037AF4"/>
    <w:rsid w:val="00037B09"/>
    <w:rsid w:val="00037B56"/>
    <w:rsid w:val="00037BE6"/>
    <w:rsid w:val="00037C2F"/>
    <w:rsid w:val="00037C35"/>
    <w:rsid w:val="00037CAD"/>
    <w:rsid w:val="00037D01"/>
    <w:rsid w:val="00037DEF"/>
    <w:rsid w:val="00037E54"/>
    <w:rsid w:val="00037E8D"/>
    <w:rsid w:val="00037F29"/>
    <w:rsid w:val="00037F46"/>
    <w:rsid w:val="00037F63"/>
    <w:rsid w:val="00040007"/>
    <w:rsid w:val="0004007A"/>
    <w:rsid w:val="0004009F"/>
    <w:rsid w:val="0004013C"/>
    <w:rsid w:val="000401B8"/>
    <w:rsid w:val="00040277"/>
    <w:rsid w:val="0004029B"/>
    <w:rsid w:val="000402A3"/>
    <w:rsid w:val="000402C7"/>
    <w:rsid w:val="000402FD"/>
    <w:rsid w:val="0004031B"/>
    <w:rsid w:val="0004035D"/>
    <w:rsid w:val="0004037A"/>
    <w:rsid w:val="000403B9"/>
    <w:rsid w:val="00040473"/>
    <w:rsid w:val="000404B2"/>
    <w:rsid w:val="000404F2"/>
    <w:rsid w:val="0004050E"/>
    <w:rsid w:val="00040554"/>
    <w:rsid w:val="00040667"/>
    <w:rsid w:val="00040671"/>
    <w:rsid w:val="00040689"/>
    <w:rsid w:val="000406AD"/>
    <w:rsid w:val="000406F8"/>
    <w:rsid w:val="00040750"/>
    <w:rsid w:val="00040754"/>
    <w:rsid w:val="0004078C"/>
    <w:rsid w:val="00040797"/>
    <w:rsid w:val="00040836"/>
    <w:rsid w:val="0004084F"/>
    <w:rsid w:val="00040907"/>
    <w:rsid w:val="00040957"/>
    <w:rsid w:val="0004099B"/>
    <w:rsid w:val="000409E3"/>
    <w:rsid w:val="00040A27"/>
    <w:rsid w:val="00040A2C"/>
    <w:rsid w:val="00040A3C"/>
    <w:rsid w:val="00040A6D"/>
    <w:rsid w:val="00040AB7"/>
    <w:rsid w:val="00040AF6"/>
    <w:rsid w:val="00040B22"/>
    <w:rsid w:val="00040B68"/>
    <w:rsid w:val="00040BE3"/>
    <w:rsid w:val="00040C15"/>
    <w:rsid w:val="00040C4D"/>
    <w:rsid w:val="00040CDD"/>
    <w:rsid w:val="00040E38"/>
    <w:rsid w:val="00040E64"/>
    <w:rsid w:val="00040F35"/>
    <w:rsid w:val="00040F77"/>
    <w:rsid w:val="00040FBA"/>
    <w:rsid w:val="00040FDB"/>
    <w:rsid w:val="0004102D"/>
    <w:rsid w:val="0004107C"/>
    <w:rsid w:val="0004109E"/>
    <w:rsid w:val="000410E9"/>
    <w:rsid w:val="000410F1"/>
    <w:rsid w:val="00041113"/>
    <w:rsid w:val="0004113D"/>
    <w:rsid w:val="000411A1"/>
    <w:rsid w:val="00041290"/>
    <w:rsid w:val="00041303"/>
    <w:rsid w:val="0004130D"/>
    <w:rsid w:val="0004133E"/>
    <w:rsid w:val="00041365"/>
    <w:rsid w:val="000413A4"/>
    <w:rsid w:val="00041495"/>
    <w:rsid w:val="000415D3"/>
    <w:rsid w:val="00041669"/>
    <w:rsid w:val="000416EA"/>
    <w:rsid w:val="000417F0"/>
    <w:rsid w:val="0004184E"/>
    <w:rsid w:val="000418A2"/>
    <w:rsid w:val="0004192A"/>
    <w:rsid w:val="0004193E"/>
    <w:rsid w:val="00041965"/>
    <w:rsid w:val="00041A28"/>
    <w:rsid w:val="00041A2E"/>
    <w:rsid w:val="00041A8B"/>
    <w:rsid w:val="00041AA2"/>
    <w:rsid w:val="00041B53"/>
    <w:rsid w:val="00041BF0"/>
    <w:rsid w:val="00041C94"/>
    <w:rsid w:val="00041E14"/>
    <w:rsid w:val="00041E1A"/>
    <w:rsid w:val="00041EFB"/>
    <w:rsid w:val="00041F92"/>
    <w:rsid w:val="00041FEF"/>
    <w:rsid w:val="0004200E"/>
    <w:rsid w:val="00042046"/>
    <w:rsid w:val="00042102"/>
    <w:rsid w:val="0004213A"/>
    <w:rsid w:val="00042157"/>
    <w:rsid w:val="000421C4"/>
    <w:rsid w:val="0004222D"/>
    <w:rsid w:val="00042244"/>
    <w:rsid w:val="00042273"/>
    <w:rsid w:val="000422A7"/>
    <w:rsid w:val="0004232B"/>
    <w:rsid w:val="000423D3"/>
    <w:rsid w:val="00042407"/>
    <w:rsid w:val="00042439"/>
    <w:rsid w:val="000426A2"/>
    <w:rsid w:val="00042812"/>
    <w:rsid w:val="00042887"/>
    <w:rsid w:val="0004290D"/>
    <w:rsid w:val="00042999"/>
    <w:rsid w:val="000429E3"/>
    <w:rsid w:val="00042AB5"/>
    <w:rsid w:val="00042ADA"/>
    <w:rsid w:val="00042B67"/>
    <w:rsid w:val="00042BD0"/>
    <w:rsid w:val="00042C85"/>
    <w:rsid w:val="00042DAB"/>
    <w:rsid w:val="00042DBB"/>
    <w:rsid w:val="00042E53"/>
    <w:rsid w:val="00042E5D"/>
    <w:rsid w:val="00042E97"/>
    <w:rsid w:val="00042EFA"/>
    <w:rsid w:val="00042F31"/>
    <w:rsid w:val="00042FB4"/>
    <w:rsid w:val="00042FD2"/>
    <w:rsid w:val="000431CA"/>
    <w:rsid w:val="000431D1"/>
    <w:rsid w:val="000431DE"/>
    <w:rsid w:val="00043279"/>
    <w:rsid w:val="00043287"/>
    <w:rsid w:val="000432B5"/>
    <w:rsid w:val="000432C0"/>
    <w:rsid w:val="00043329"/>
    <w:rsid w:val="0004333D"/>
    <w:rsid w:val="00043358"/>
    <w:rsid w:val="000433B3"/>
    <w:rsid w:val="000433EB"/>
    <w:rsid w:val="000434E1"/>
    <w:rsid w:val="00043541"/>
    <w:rsid w:val="00043624"/>
    <w:rsid w:val="000437A3"/>
    <w:rsid w:val="000437A8"/>
    <w:rsid w:val="000438EC"/>
    <w:rsid w:val="00043902"/>
    <w:rsid w:val="0004394F"/>
    <w:rsid w:val="000439C8"/>
    <w:rsid w:val="000439E8"/>
    <w:rsid w:val="00043A2A"/>
    <w:rsid w:val="00043A2C"/>
    <w:rsid w:val="00043A52"/>
    <w:rsid w:val="00043C56"/>
    <w:rsid w:val="00043D80"/>
    <w:rsid w:val="00043DBE"/>
    <w:rsid w:val="00043DF6"/>
    <w:rsid w:val="00043E06"/>
    <w:rsid w:val="00043E87"/>
    <w:rsid w:val="00043EE1"/>
    <w:rsid w:val="00043F8E"/>
    <w:rsid w:val="00044009"/>
    <w:rsid w:val="00044044"/>
    <w:rsid w:val="00044084"/>
    <w:rsid w:val="0004408E"/>
    <w:rsid w:val="00044149"/>
    <w:rsid w:val="00044163"/>
    <w:rsid w:val="000441BB"/>
    <w:rsid w:val="00044240"/>
    <w:rsid w:val="00044260"/>
    <w:rsid w:val="00044277"/>
    <w:rsid w:val="000442F7"/>
    <w:rsid w:val="0004430A"/>
    <w:rsid w:val="000443AB"/>
    <w:rsid w:val="000444EE"/>
    <w:rsid w:val="000445B6"/>
    <w:rsid w:val="00044653"/>
    <w:rsid w:val="000446D8"/>
    <w:rsid w:val="000446F0"/>
    <w:rsid w:val="0004473A"/>
    <w:rsid w:val="00044848"/>
    <w:rsid w:val="000448E5"/>
    <w:rsid w:val="00044994"/>
    <w:rsid w:val="00044A5E"/>
    <w:rsid w:val="00044A8D"/>
    <w:rsid w:val="00044B65"/>
    <w:rsid w:val="00044B9F"/>
    <w:rsid w:val="00044BE7"/>
    <w:rsid w:val="00044C0A"/>
    <w:rsid w:val="00044C60"/>
    <w:rsid w:val="00044C80"/>
    <w:rsid w:val="00044C87"/>
    <w:rsid w:val="00044CC4"/>
    <w:rsid w:val="00044D49"/>
    <w:rsid w:val="00044D53"/>
    <w:rsid w:val="00044D94"/>
    <w:rsid w:val="00044DD6"/>
    <w:rsid w:val="00044E08"/>
    <w:rsid w:val="00044E24"/>
    <w:rsid w:val="00044E72"/>
    <w:rsid w:val="00044F4D"/>
    <w:rsid w:val="00044F59"/>
    <w:rsid w:val="00044F9C"/>
    <w:rsid w:val="00044FEF"/>
    <w:rsid w:val="00045085"/>
    <w:rsid w:val="000450D1"/>
    <w:rsid w:val="00045237"/>
    <w:rsid w:val="00045323"/>
    <w:rsid w:val="0004535F"/>
    <w:rsid w:val="00045369"/>
    <w:rsid w:val="000453E7"/>
    <w:rsid w:val="000453EF"/>
    <w:rsid w:val="0004546C"/>
    <w:rsid w:val="00045493"/>
    <w:rsid w:val="000455B3"/>
    <w:rsid w:val="00045646"/>
    <w:rsid w:val="000456F8"/>
    <w:rsid w:val="000457A6"/>
    <w:rsid w:val="000457FA"/>
    <w:rsid w:val="00045844"/>
    <w:rsid w:val="000458E3"/>
    <w:rsid w:val="0004596A"/>
    <w:rsid w:val="00045A06"/>
    <w:rsid w:val="00045A15"/>
    <w:rsid w:val="00045A4C"/>
    <w:rsid w:val="00045B34"/>
    <w:rsid w:val="00045B75"/>
    <w:rsid w:val="00045C2E"/>
    <w:rsid w:val="00045C3C"/>
    <w:rsid w:val="00045C97"/>
    <w:rsid w:val="00045CAB"/>
    <w:rsid w:val="00045CAD"/>
    <w:rsid w:val="00045D06"/>
    <w:rsid w:val="00045D2B"/>
    <w:rsid w:val="00045D91"/>
    <w:rsid w:val="00045E18"/>
    <w:rsid w:val="00045E35"/>
    <w:rsid w:val="00045E52"/>
    <w:rsid w:val="00045E90"/>
    <w:rsid w:val="00045E96"/>
    <w:rsid w:val="00045F1D"/>
    <w:rsid w:val="00045F9F"/>
    <w:rsid w:val="00045FC0"/>
    <w:rsid w:val="00046008"/>
    <w:rsid w:val="00046029"/>
    <w:rsid w:val="000460C3"/>
    <w:rsid w:val="00046151"/>
    <w:rsid w:val="0004625E"/>
    <w:rsid w:val="000463F3"/>
    <w:rsid w:val="00046403"/>
    <w:rsid w:val="000464B1"/>
    <w:rsid w:val="000464F6"/>
    <w:rsid w:val="00046543"/>
    <w:rsid w:val="00046588"/>
    <w:rsid w:val="000465F5"/>
    <w:rsid w:val="000465FC"/>
    <w:rsid w:val="00046602"/>
    <w:rsid w:val="00046655"/>
    <w:rsid w:val="000466F0"/>
    <w:rsid w:val="000466F4"/>
    <w:rsid w:val="00046713"/>
    <w:rsid w:val="000467A2"/>
    <w:rsid w:val="000467C6"/>
    <w:rsid w:val="000467D4"/>
    <w:rsid w:val="0004689A"/>
    <w:rsid w:val="0004689E"/>
    <w:rsid w:val="000468C4"/>
    <w:rsid w:val="00046914"/>
    <w:rsid w:val="0004694D"/>
    <w:rsid w:val="00046A29"/>
    <w:rsid w:val="00046A62"/>
    <w:rsid w:val="00046A7D"/>
    <w:rsid w:val="00046ABD"/>
    <w:rsid w:val="00046B3C"/>
    <w:rsid w:val="00046BB4"/>
    <w:rsid w:val="00046C51"/>
    <w:rsid w:val="00046CEF"/>
    <w:rsid w:val="00046D7C"/>
    <w:rsid w:val="00046D96"/>
    <w:rsid w:val="00046F5E"/>
    <w:rsid w:val="00047080"/>
    <w:rsid w:val="00047110"/>
    <w:rsid w:val="00047151"/>
    <w:rsid w:val="000472C6"/>
    <w:rsid w:val="000472DB"/>
    <w:rsid w:val="000472E8"/>
    <w:rsid w:val="000472FB"/>
    <w:rsid w:val="00047380"/>
    <w:rsid w:val="000473E0"/>
    <w:rsid w:val="000473F9"/>
    <w:rsid w:val="00047445"/>
    <w:rsid w:val="00047467"/>
    <w:rsid w:val="000475DB"/>
    <w:rsid w:val="000475F0"/>
    <w:rsid w:val="0004762F"/>
    <w:rsid w:val="00047646"/>
    <w:rsid w:val="00047673"/>
    <w:rsid w:val="000476A7"/>
    <w:rsid w:val="00047771"/>
    <w:rsid w:val="000477C8"/>
    <w:rsid w:val="00047843"/>
    <w:rsid w:val="0004787F"/>
    <w:rsid w:val="000478B0"/>
    <w:rsid w:val="000478BF"/>
    <w:rsid w:val="000478C8"/>
    <w:rsid w:val="000478D3"/>
    <w:rsid w:val="00047982"/>
    <w:rsid w:val="000479C3"/>
    <w:rsid w:val="00047A48"/>
    <w:rsid w:val="00047AD0"/>
    <w:rsid w:val="00047B03"/>
    <w:rsid w:val="00047CC7"/>
    <w:rsid w:val="00047D35"/>
    <w:rsid w:val="00047DFA"/>
    <w:rsid w:val="00047E6A"/>
    <w:rsid w:val="00047E74"/>
    <w:rsid w:val="00047E7C"/>
    <w:rsid w:val="00050021"/>
    <w:rsid w:val="00050025"/>
    <w:rsid w:val="00050047"/>
    <w:rsid w:val="00050064"/>
    <w:rsid w:val="000500C2"/>
    <w:rsid w:val="000500E7"/>
    <w:rsid w:val="0005028E"/>
    <w:rsid w:val="000502B0"/>
    <w:rsid w:val="00050352"/>
    <w:rsid w:val="0005040A"/>
    <w:rsid w:val="00050476"/>
    <w:rsid w:val="000504F7"/>
    <w:rsid w:val="00050561"/>
    <w:rsid w:val="00050594"/>
    <w:rsid w:val="00050683"/>
    <w:rsid w:val="00050767"/>
    <w:rsid w:val="00050801"/>
    <w:rsid w:val="00050816"/>
    <w:rsid w:val="00050819"/>
    <w:rsid w:val="00050835"/>
    <w:rsid w:val="000508AE"/>
    <w:rsid w:val="00050932"/>
    <w:rsid w:val="00050953"/>
    <w:rsid w:val="00050968"/>
    <w:rsid w:val="000509DA"/>
    <w:rsid w:val="00050AA4"/>
    <w:rsid w:val="00050B58"/>
    <w:rsid w:val="00050B7B"/>
    <w:rsid w:val="00050BAD"/>
    <w:rsid w:val="00050C38"/>
    <w:rsid w:val="00050CBA"/>
    <w:rsid w:val="00050CF2"/>
    <w:rsid w:val="00050D03"/>
    <w:rsid w:val="00050D97"/>
    <w:rsid w:val="00050D9F"/>
    <w:rsid w:val="00050DCB"/>
    <w:rsid w:val="00050DF6"/>
    <w:rsid w:val="00050E2D"/>
    <w:rsid w:val="00050F29"/>
    <w:rsid w:val="00050F41"/>
    <w:rsid w:val="00050F95"/>
    <w:rsid w:val="00050FFC"/>
    <w:rsid w:val="00051058"/>
    <w:rsid w:val="00051062"/>
    <w:rsid w:val="000510C8"/>
    <w:rsid w:val="0005113D"/>
    <w:rsid w:val="0005118E"/>
    <w:rsid w:val="000511B6"/>
    <w:rsid w:val="000511E8"/>
    <w:rsid w:val="00051220"/>
    <w:rsid w:val="0005129E"/>
    <w:rsid w:val="0005130B"/>
    <w:rsid w:val="00051337"/>
    <w:rsid w:val="0005133A"/>
    <w:rsid w:val="00051387"/>
    <w:rsid w:val="0005139A"/>
    <w:rsid w:val="000513A5"/>
    <w:rsid w:val="00051409"/>
    <w:rsid w:val="00051462"/>
    <w:rsid w:val="00051487"/>
    <w:rsid w:val="00051557"/>
    <w:rsid w:val="000515C6"/>
    <w:rsid w:val="000515EB"/>
    <w:rsid w:val="000516B1"/>
    <w:rsid w:val="0005175B"/>
    <w:rsid w:val="0005176F"/>
    <w:rsid w:val="00051800"/>
    <w:rsid w:val="00051818"/>
    <w:rsid w:val="00051877"/>
    <w:rsid w:val="000518A0"/>
    <w:rsid w:val="000518BF"/>
    <w:rsid w:val="00051948"/>
    <w:rsid w:val="00051985"/>
    <w:rsid w:val="00051997"/>
    <w:rsid w:val="00051A14"/>
    <w:rsid w:val="00051A8D"/>
    <w:rsid w:val="00051AAC"/>
    <w:rsid w:val="00051AAD"/>
    <w:rsid w:val="00051B77"/>
    <w:rsid w:val="00051B7E"/>
    <w:rsid w:val="00051B98"/>
    <w:rsid w:val="00051BB1"/>
    <w:rsid w:val="00051CC7"/>
    <w:rsid w:val="00051CF2"/>
    <w:rsid w:val="00051D78"/>
    <w:rsid w:val="00051DAD"/>
    <w:rsid w:val="00051E16"/>
    <w:rsid w:val="00051E24"/>
    <w:rsid w:val="00051E45"/>
    <w:rsid w:val="00051E5A"/>
    <w:rsid w:val="00051E82"/>
    <w:rsid w:val="00051EA1"/>
    <w:rsid w:val="00051EBF"/>
    <w:rsid w:val="00051FA3"/>
    <w:rsid w:val="00052047"/>
    <w:rsid w:val="000520F3"/>
    <w:rsid w:val="00052129"/>
    <w:rsid w:val="00052176"/>
    <w:rsid w:val="00052356"/>
    <w:rsid w:val="000524A0"/>
    <w:rsid w:val="00052500"/>
    <w:rsid w:val="00052651"/>
    <w:rsid w:val="00052687"/>
    <w:rsid w:val="000526F7"/>
    <w:rsid w:val="000526FD"/>
    <w:rsid w:val="00052776"/>
    <w:rsid w:val="000527A0"/>
    <w:rsid w:val="000527CF"/>
    <w:rsid w:val="000527D5"/>
    <w:rsid w:val="000527E6"/>
    <w:rsid w:val="00052816"/>
    <w:rsid w:val="000528B9"/>
    <w:rsid w:val="000528BC"/>
    <w:rsid w:val="0005291C"/>
    <w:rsid w:val="00052976"/>
    <w:rsid w:val="00052989"/>
    <w:rsid w:val="000529D9"/>
    <w:rsid w:val="00052A2D"/>
    <w:rsid w:val="00052A73"/>
    <w:rsid w:val="00052ABA"/>
    <w:rsid w:val="00052AE7"/>
    <w:rsid w:val="00052AF7"/>
    <w:rsid w:val="00052B2A"/>
    <w:rsid w:val="00052CB6"/>
    <w:rsid w:val="00052CCF"/>
    <w:rsid w:val="00052CE9"/>
    <w:rsid w:val="00052CF3"/>
    <w:rsid w:val="00052E11"/>
    <w:rsid w:val="00052E6C"/>
    <w:rsid w:val="00052EA2"/>
    <w:rsid w:val="00052EA9"/>
    <w:rsid w:val="00052F7E"/>
    <w:rsid w:val="00052FAB"/>
    <w:rsid w:val="00052FD1"/>
    <w:rsid w:val="00053012"/>
    <w:rsid w:val="00053034"/>
    <w:rsid w:val="0005309D"/>
    <w:rsid w:val="000530A7"/>
    <w:rsid w:val="000530BE"/>
    <w:rsid w:val="000530CB"/>
    <w:rsid w:val="00053117"/>
    <w:rsid w:val="00053158"/>
    <w:rsid w:val="00053188"/>
    <w:rsid w:val="00053196"/>
    <w:rsid w:val="000532DA"/>
    <w:rsid w:val="0005331F"/>
    <w:rsid w:val="00053349"/>
    <w:rsid w:val="000533CD"/>
    <w:rsid w:val="000533FE"/>
    <w:rsid w:val="000534C4"/>
    <w:rsid w:val="000534C8"/>
    <w:rsid w:val="000534CA"/>
    <w:rsid w:val="000534FD"/>
    <w:rsid w:val="0005351A"/>
    <w:rsid w:val="0005358C"/>
    <w:rsid w:val="000535FC"/>
    <w:rsid w:val="00053670"/>
    <w:rsid w:val="0005369F"/>
    <w:rsid w:val="0005375D"/>
    <w:rsid w:val="000537EA"/>
    <w:rsid w:val="00053831"/>
    <w:rsid w:val="0005383D"/>
    <w:rsid w:val="000538C9"/>
    <w:rsid w:val="000539F8"/>
    <w:rsid w:val="00053A36"/>
    <w:rsid w:val="00053A5E"/>
    <w:rsid w:val="00053A6A"/>
    <w:rsid w:val="00053A83"/>
    <w:rsid w:val="00053B55"/>
    <w:rsid w:val="00053B9B"/>
    <w:rsid w:val="00053BC3"/>
    <w:rsid w:val="00053BE3"/>
    <w:rsid w:val="00053C14"/>
    <w:rsid w:val="00053C24"/>
    <w:rsid w:val="00053C6E"/>
    <w:rsid w:val="00053C77"/>
    <w:rsid w:val="00053DAD"/>
    <w:rsid w:val="00053DB4"/>
    <w:rsid w:val="00053E43"/>
    <w:rsid w:val="00053E70"/>
    <w:rsid w:val="00053FC4"/>
    <w:rsid w:val="00053FD0"/>
    <w:rsid w:val="00053FD1"/>
    <w:rsid w:val="00054088"/>
    <w:rsid w:val="000540C3"/>
    <w:rsid w:val="00054181"/>
    <w:rsid w:val="00054192"/>
    <w:rsid w:val="00054314"/>
    <w:rsid w:val="0005435E"/>
    <w:rsid w:val="00054369"/>
    <w:rsid w:val="000543D8"/>
    <w:rsid w:val="000543E8"/>
    <w:rsid w:val="00054415"/>
    <w:rsid w:val="0005454B"/>
    <w:rsid w:val="0005455F"/>
    <w:rsid w:val="00054589"/>
    <w:rsid w:val="000545E8"/>
    <w:rsid w:val="0005461C"/>
    <w:rsid w:val="00054621"/>
    <w:rsid w:val="00054687"/>
    <w:rsid w:val="000546EB"/>
    <w:rsid w:val="0005471F"/>
    <w:rsid w:val="0005477C"/>
    <w:rsid w:val="00054782"/>
    <w:rsid w:val="00054838"/>
    <w:rsid w:val="0005488A"/>
    <w:rsid w:val="0005495E"/>
    <w:rsid w:val="00054A82"/>
    <w:rsid w:val="00054AF4"/>
    <w:rsid w:val="00054B11"/>
    <w:rsid w:val="00054B3B"/>
    <w:rsid w:val="00054B9F"/>
    <w:rsid w:val="00054BB3"/>
    <w:rsid w:val="00054C96"/>
    <w:rsid w:val="00054CCF"/>
    <w:rsid w:val="00054D80"/>
    <w:rsid w:val="00054DE8"/>
    <w:rsid w:val="00054E27"/>
    <w:rsid w:val="00054EE3"/>
    <w:rsid w:val="00054F44"/>
    <w:rsid w:val="00055176"/>
    <w:rsid w:val="000551AE"/>
    <w:rsid w:val="000551FA"/>
    <w:rsid w:val="000551FB"/>
    <w:rsid w:val="000552A7"/>
    <w:rsid w:val="0005543B"/>
    <w:rsid w:val="0005552C"/>
    <w:rsid w:val="000555AF"/>
    <w:rsid w:val="000555B3"/>
    <w:rsid w:val="000555BC"/>
    <w:rsid w:val="000555EC"/>
    <w:rsid w:val="0005564F"/>
    <w:rsid w:val="000556DF"/>
    <w:rsid w:val="00055729"/>
    <w:rsid w:val="00055788"/>
    <w:rsid w:val="00055800"/>
    <w:rsid w:val="000559AD"/>
    <w:rsid w:val="00055B64"/>
    <w:rsid w:val="00055B88"/>
    <w:rsid w:val="00055BCD"/>
    <w:rsid w:val="00055C4A"/>
    <w:rsid w:val="00055CD6"/>
    <w:rsid w:val="00055CFE"/>
    <w:rsid w:val="00055D58"/>
    <w:rsid w:val="00055DAE"/>
    <w:rsid w:val="00055E0A"/>
    <w:rsid w:val="00055E8D"/>
    <w:rsid w:val="00055E98"/>
    <w:rsid w:val="00055EE7"/>
    <w:rsid w:val="00055F05"/>
    <w:rsid w:val="0005613D"/>
    <w:rsid w:val="00056207"/>
    <w:rsid w:val="0005623E"/>
    <w:rsid w:val="0005624A"/>
    <w:rsid w:val="0005625A"/>
    <w:rsid w:val="0005629F"/>
    <w:rsid w:val="00056315"/>
    <w:rsid w:val="000563A8"/>
    <w:rsid w:val="000563C3"/>
    <w:rsid w:val="000563D5"/>
    <w:rsid w:val="0005648A"/>
    <w:rsid w:val="00056492"/>
    <w:rsid w:val="000564D6"/>
    <w:rsid w:val="00056522"/>
    <w:rsid w:val="00056789"/>
    <w:rsid w:val="000567B3"/>
    <w:rsid w:val="0005687E"/>
    <w:rsid w:val="00056882"/>
    <w:rsid w:val="000568C6"/>
    <w:rsid w:val="00056924"/>
    <w:rsid w:val="00056A43"/>
    <w:rsid w:val="00056A7A"/>
    <w:rsid w:val="00056AAF"/>
    <w:rsid w:val="00056AD5"/>
    <w:rsid w:val="00056ADA"/>
    <w:rsid w:val="00056AE3"/>
    <w:rsid w:val="00056BB8"/>
    <w:rsid w:val="00056BC6"/>
    <w:rsid w:val="00056C70"/>
    <w:rsid w:val="00056C98"/>
    <w:rsid w:val="00056CB5"/>
    <w:rsid w:val="00056CD1"/>
    <w:rsid w:val="00056CFF"/>
    <w:rsid w:val="00056D2A"/>
    <w:rsid w:val="00056DE0"/>
    <w:rsid w:val="00056E6C"/>
    <w:rsid w:val="00056FBD"/>
    <w:rsid w:val="0005703E"/>
    <w:rsid w:val="000570E6"/>
    <w:rsid w:val="00057171"/>
    <w:rsid w:val="0005717F"/>
    <w:rsid w:val="000571C4"/>
    <w:rsid w:val="000571C8"/>
    <w:rsid w:val="00057200"/>
    <w:rsid w:val="000572C6"/>
    <w:rsid w:val="0005732D"/>
    <w:rsid w:val="0005736B"/>
    <w:rsid w:val="000573A8"/>
    <w:rsid w:val="000574E9"/>
    <w:rsid w:val="000574F8"/>
    <w:rsid w:val="0005755D"/>
    <w:rsid w:val="0005756F"/>
    <w:rsid w:val="00057591"/>
    <w:rsid w:val="00057672"/>
    <w:rsid w:val="000576A3"/>
    <w:rsid w:val="00057809"/>
    <w:rsid w:val="0005781B"/>
    <w:rsid w:val="00057839"/>
    <w:rsid w:val="00057871"/>
    <w:rsid w:val="0005790D"/>
    <w:rsid w:val="00057910"/>
    <w:rsid w:val="00057930"/>
    <w:rsid w:val="000579F6"/>
    <w:rsid w:val="00057A1B"/>
    <w:rsid w:val="00057AA4"/>
    <w:rsid w:val="00057AF4"/>
    <w:rsid w:val="00057C16"/>
    <w:rsid w:val="00057C41"/>
    <w:rsid w:val="00057C53"/>
    <w:rsid w:val="00057D72"/>
    <w:rsid w:val="00057DFC"/>
    <w:rsid w:val="00057E20"/>
    <w:rsid w:val="00057E59"/>
    <w:rsid w:val="00057EE6"/>
    <w:rsid w:val="00057EFA"/>
    <w:rsid w:val="00057F7F"/>
    <w:rsid w:val="00057FA0"/>
    <w:rsid w:val="00060059"/>
    <w:rsid w:val="0006010F"/>
    <w:rsid w:val="0006016B"/>
    <w:rsid w:val="00060185"/>
    <w:rsid w:val="000601AC"/>
    <w:rsid w:val="00060259"/>
    <w:rsid w:val="0006028F"/>
    <w:rsid w:val="00060308"/>
    <w:rsid w:val="0006032F"/>
    <w:rsid w:val="00060370"/>
    <w:rsid w:val="00060385"/>
    <w:rsid w:val="00060399"/>
    <w:rsid w:val="00060483"/>
    <w:rsid w:val="000604E0"/>
    <w:rsid w:val="0006052E"/>
    <w:rsid w:val="00060628"/>
    <w:rsid w:val="000606DF"/>
    <w:rsid w:val="0006072E"/>
    <w:rsid w:val="000607A0"/>
    <w:rsid w:val="000607B6"/>
    <w:rsid w:val="000607CC"/>
    <w:rsid w:val="00060856"/>
    <w:rsid w:val="000608C5"/>
    <w:rsid w:val="000608D2"/>
    <w:rsid w:val="00060902"/>
    <w:rsid w:val="0006091B"/>
    <w:rsid w:val="00060999"/>
    <w:rsid w:val="000609BC"/>
    <w:rsid w:val="000609E9"/>
    <w:rsid w:val="00060A9F"/>
    <w:rsid w:val="00060AC4"/>
    <w:rsid w:val="00060AD7"/>
    <w:rsid w:val="00060B65"/>
    <w:rsid w:val="00060B95"/>
    <w:rsid w:val="00060BCB"/>
    <w:rsid w:val="00060C57"/>
    <w:rsid w:val="00060DC7"/>
    <w:rsid w:val="00060DDC"/>
    <w:rsid w:val="00060EF9"/>
    <w:rsid w:val="00060EFA"/>
    <w:rsid w:val="00060FF3"/>
    <w:rsid w:val="00061063"/>
    <w:rsid w:val="000610B0"/>
    <w:rsid w:val="00061148"/>
    <w:rsid w:val="00061157"/>
    <w:rsid w:val="00061162"/>
    <w:rsid w:val="000611F7"/>
    <w:rsid w:val="000612AE"/>
    <w:rsid w:val="000612E9"/>
    <w:rsid w:val="000614D1"/>
    <w:rsid w:val="000615DE"/>
    <w:rsid w:val="0006178D"/>
    <w:rsid w:val="0006197B"/>
    <w:rsid w:val="00061AF2"/>
    <w:rsid w:val="00061B56"/>
    <w:rsid w:val="00061B95"/>
    <w:rsid w:val="00061BA4"/>
    <w:rsid w:val="00061BB3"/>
    <w:rsid w:val="00061C36"/>
    <w:rsid w:val="00061CAC"/>
    <w:rsid w:val="00061CCC"/>
    <w:rsid w:val="00061D4B"/>
    <w:rsid w:val="00061D9A"/>
    <w:rsid w:val="00061DE9"/>
    <w:rsid w:val="00061EE3"/>
    <w:rsid w:val="00061EF8"/>
    <w:rsid w:val="00061F31"/>
    <w:rsid w:val="00061F83"/>
    <w:rsid w:val="00061FBE"/>
    <w:rsid w:val="00062060"/>
    <w:rsid w:val="000620A3"/>
    <w:rsid w:val="000620AD"/>
    <w:rsid w:val="000620C6"/>
    <w:rsid w:val="00062112"/>
    <w:rsid w:val="0006212C"/>
    <w:rsid w:val="000621EA"/>
    <w:rsid w:val="000622DA"/>
    <w:rsid w:val="000622DB"/>
    <w:rsid w:val="0006248E"/>
    <w:rsid w:val="000624D6"/>
    <w:rsid w:val="00062516"/>
    <w:rsid w:val="0006251B"/>
    <w:rsid w:val="00062592"/>
    <w:rsid w:val="0006259F"/>
    <w:rsid w:val="0006262D"/>
    <w:rsid w:val="0006266D"/>
    <w:rsid w:val="00062711"/>
    <w:rsid w:val="00062764"/>
    <w:rsid w:val="0006277E"/>
    <w:rsid w:val="000627CF"/>
    <w:rsid w:val="000627EA"/>
    <w:rsid w:val="00062966"/>
    <w:rsid w:val="00062988"/>
    <w:rsid w:val="000629C9"/>
    <w:rsid w:val="00062A98"/>
    <w:rsid w:val="00062B09"/>
    <w:rsid w:val="00062B3E"/>
    <w:rsid w:val="00062BCC"/>
    <w:rsid w:val="00062CA9"/>
    <w:rsid w:val="00062CCB"/>
    <w:rsid w:val="00062D3E"/>
    <w:rsid w:val="00062D78"/>
    <w:rsid w:val="00062DE5"/>
    <w:rsid w:val="00062E56"/>
    <w:rsid w:val="00062E73"/>
    <w:rsid w:val="00062E7B"/>
    <w:rsid w:val="00062E98"/>
    <w:rsid w:val="00062F58"/>
    <w:rsid w:val="00062F82"/>
    <w:rsid w:val="00063003"/>
    <w:rsid w:val="00063057"/>
    <w:rsid w:val="0006306F"/>
    <w:rsid w:val="00063100"/>
    <w:rsid w:val="00063109"/>
    <w:rsid w:val="0006310D"/>
    <w:rsid w:val="00063167"/>
    <w:rsid w:val="00063299"/>
    <w:rsid w:val="00063307"/>
    <w:rsid w:val="00063404"/>
    <w:rsid w:val="000634A1"/>
    <w:rsid w:val="000634FE"/>
    <w:rsid w:val="00063522"/>
    <w:rsid w:val="000635B2"/>
    <w:rsid w:val="000635BE"/>
    <w:rsid w:val="0006360C"/>
    <w:rsid w:val="000636AD"/>
    <w:rsid w:val="000636B1"/>
    <w:rsid w:val="000636EB"/>
    <w:rsid w:val="000638C3"/>
    <w:rsid w:val="000638ED"/>
    <w:rsid w:val="00063ABA"/>
    <w:rsid w:val="00063BA8"/>
    <w:rsid w:val="00063C28"/>
    <w:rsid w:val="00063C4E"/>
    <w:rsid w:val="00063D0D"/>
    <w:rsid w:val="00063D94"/>
    <w:rsid w:val="00063DB4"/>
    <w:rsid w:val="00063E1B"/>
    <w:rsid w:val="00063EC4"/>
    <w:rsid w:val="00063F57"/>
    <w:rsid w:val="00063FCE"/>
    <w:rsid w:val="00064040"/>
    <w:rsid w:val="00064050"/>
    <w:rsid w:val="00064051"/>
    <w:rsid w:val="0006407E"/>
    <w:rsid w:val="00064123"/>
    <w:rsid w:val="00064200"/>
    <w:rsid w:val="000643E6"/>
    <w:rsid w:val="00064492"/>
    <w:rsid w:val="00064557"/>
    <w:rsid w:val="0006455C"/>
    <w:rsid w:val="00064656"/>
    <w:rsid w:val="000646A9"/>
    <w:rsid w:val="00064841"/>
    <w:rsid w:val="00064856"/>
    <w:rsid w:val="000648B9"/>
    <w:rsid w:val="00064A77"/>
    <w:rsid w:val="00064ADF"/>
    <w:rsid w:val="00064B14"/>
    <w:rsid w:val="00064C2A"/>
    <w:rsid w:val="00064C56"/>
    <w:rsid w:val="00064D17"/>
    <w:rsid w:val="00064DBB"/>
    <w:rsid w:val="00064DC5"/>
    <w:rsid w:val="00064DEC"/>
    <w:rsid w:val="00064E9D"/>
    <w:rsid w:val="00064F6C"/>
    <w:rsid w:val="00064FA4"/>
    <w:rsid w:val="00064FD8"/>
    <w:rsid w:val="00065034"/>
    <w:rsid w:val="000650E5"/>
    <w:rsid w:val="000650F8"/>
    <w:rsid w:val="000651B6"/>
    <w:rsid w:val="0006523B"/>
    <w:rsid w:val="000652C9"/>
    <w:rsid w:val="000653E2"/>
    <w:rsid w:val="00065413"/>
    <w:rsid w:val="00065442"/>
    <w:rsid w:val="00065497"/>
    <w:rsid w:val="000654DE"/>
    <w:rsid w:val="0006555B"/>
    <w:rsid w:val="00065595"/>
    <w:rsid w:val="000655BC"/>
    <w:rsid w:val="00065623"/>
    <w:rsid w:val="00065629"/>
    <w:rsid w:val="0006566C"/>
    <w:rsid w:val="000656B0"/>
    <w:rsid w:val="000656FB"/>
    <w:rsid w:val="0006576D"/>
    <w:rsid w:val="000657EB"/>
    <w:rsid w:val="0006581E"/>
    <w:rsid w:val="000659B1"/>
    <w:rsid w:val="000659B3"/>
    <w:rsid w:val="000659E6"/>
    <w:rsid w:val="00065A31"/>
    <w:rsid w:val="00065A78"/>
    <w:rsid w:val="00065AE2"/>
    <w:rsid w:val="00065BA4"/>
    <w:rsid w:val="00065BBA"/>
    <w:rsid w:val="00065BC9"/>
    <w:rsid w:val="00065BE1"/>
    <w:rsid w:val="00065BF3"/>
    <w:rsid w:val="00065C84"/>
    <w:rsid w:val="00065DE1"/>
    <w:rsid w:val="00065E01"/>
    <w:rsid w:val="00065E2F"/>
    <w:rsid w:val="00065E5F"/>
    <w:rsid w:val="00065E65"/>
    <w:rsid w:val="00065E72"/>
    <w:rsid w:val="00065E9F"/>
    <w:rsid w:val="00065EA5"/>
    <w:rsid w:val="00065F15"/>
    <w:rsid w:val="00065F4B"/>
    <w:rsid w:val="00065F67"/>
    <w:rsid w:val="00065F8D"/>
    <w:rsid w:val="00065FDF"/>
    <w:rsid w:val="0006609C"/>
    <w:rsid w:val="00066164"/>
    <w:rsid w:val="0006616A"/>
    <w:rsid w:val="000661C8"/>
    <w:rsid w:val="0006625B"/>
    <w:rsid w:val="00066337"/>
    <w:rsid w:val="0006648C"/>
    <w:rsid w:val="0006656C"/>
    <w:rsid w:val="000665E6"/>
    <w:rsid w:val="0006671C"/>
    <w:rsid w:val="0006673B"/>
    <w:rsid w:val="000667AD"/>
    <w:rsid w:val="000667BA"/>
    <w:rsid w:val="00066842"/>
    <w:rsid w:val="00066985"/>
    <w:rsid w:val="000669F4"/>
    <w:rsid w:val="00066A27"/>
    <w:rsid w:val="00066A44"/>
    <w:rsid w:val="00066BC7"/>
    <w:rsid w:val="00066C16"/>
    <w:rsid w:val="00066C55"/>
    <w:rsid w:val="00066C70"/>
    <w:rsid w:val="00066CA5"/>
    <w:rsid w:val="00066D21"/>
    <w:rsid w:val="00066D4D"/>
    <w:rsid w:val="00066D93"/>
    <w:rsid w:val="00066DD6"/>
    <w:rsid w:val="00066EC3"/>
    <w:rsid w:val="00066F5B"/>
    <w:rsid w:val="0006706B"/>
    <w:rsid w:val="00067077"/>
    <w:rsid w:val="00067086"/>
    <w:rsid w:val="0006716C"/>
    <w:rsid w:val="00067202"/>
    <w:rsid w:val="00067338"/>
    <w:rsid w:val="00067345"/>
    <w:rsid w:val="00067406"/>
    <w:rsid w:val="0006753A"/>
    <w:rsid w:val="0006753C"/>
    <w:rsid w:val="00067540"/>
    <w:rsid w:val="0006759C"/>
    <w:rsid w:val="00067629"/>
    <w:rsid w:val="00067639"/>
    <w:rsid w:val="0006763B"/>
    <w:rsid w:val="000676FF"/>
    <w:rsid w:val="00067740"/>
    <w:rsid w:val="000677A3"/>
    <w:rsid w:val="0006787C"/>
    <w:rsid w:val="00067971"/>
    <w:rsid w:val="000679C6"/>
    <w:rsid w:val="00067A98"/>
    <w:rsid w:val="00067B3B"/>
    <w:rsid w:val="00067C03"/>
    <w:rsid w:val="00067D64"/>
    <w:rsid w:val="00067D68"/>
    <w:rsid w:val="00067DB3"/>
    <w:rsid w:val="00067DBA"/>
    <w:rsid w:val="00067F73"/>
    <w:rsid w:val="00067FE9"/>
    <w:rsid w:val="00070053"/>
    <w:rsid w:val="000701B0"/>
    <w:rsid w:val="00070207"/>
    <w:rsid w:val="00070237"/>
    <w:rsid w:val="00070291"/>
    <w:rsid w:val="000702B8"/>
    <w:rsid w:val="000702FE"/>
    <w:rsid w:val="00070335"/>
    <w:rsid w:val="0007033F"/>
    <w:rsid w:val="000703BB"/>
    <w:rsid w:val="000703C3"/>
    <w:rsid w:val="00070434"/>
    <w:rsid w:val="0007046D"/>
    <w:rsid w:val="000704EF"/>
    <w:rsid w:val="0007052B"/>
    <w:rsid w:val="0007056C"/>
    <w:rsid w:val="00070580"/>
    <w:rsid w:val="0007073A"/>
    <w:rsid w:val="0007077B"/>
    <w:rsid w:val="0007078D"/>
    <w:rsid w:val="000707D0"/>
    <w:rsid w:val="000707E0"/>
    <w:rsid w:val="00070811"/>
    <w:rsid w:val="0007084D"/>
    <w:rsid w:val="000708A3"/>
    <w:rsid w:val="000709E9"/>
    <w:rsid w:val="000709F4"/>
    <w:rsid w:val="00070A20"/>
    <w:rsid w:val="00070A28"/>
    <w:rsid w:val="00070B2D"/>
    <w:rsid w:val="00070B2E"/>
    <w:rsid w:val="00070B78"/>
    <w:rsid w:val="00070B88"/>
    <w:rsid w:val="00070C1B"/>
    <w:rsid w:val="00070C8F"/>
    <w:rsid w:val="00070CBE"/>
    <w:rsid w:val="00070CC8"/>
    <w:rsid w:val="00070E3D"/>
    <w:rsid w:val="00070E46"/>
    <w:rsid w:val="00070E7B"/>
    <w:rsid w:val="00070F3C"/>
    <w:rsid w:val="00070F9F"/>
    <w:rsid w:val="0007101A"/>
    <w:rsid w:val="00071185"/>
    <w:rsid w:val="0007119D"/>
    <w:rsid w:val="000711B2"/>
    <w:rsid w:val="0007126C"/>
    <w:rsid w:val="00071389"/>
    <w:rsid w:val="000713D1"/>
    <w:rsid w:val="00071429"/>
    <w:rsid w:val="000714A3"/>
    <w:rsid w:val="000714C4"/>
    <w:rsid w:val="0007150D"/>
    <w:rsid w:val="00071796"/>
    <w:rsid w:val="000717B6"/>
    <w:rsid w:val="000717E9"/>
    <w:rsid w:val="000718B0"/>
    <w:rsid w:val="000718D1"/>
    <w:rsid w:val="000719AA"/>
    <w:rsid w:val="000719B6"/>
    <w:rsid w:val="000719BC"/>
    <w:rsid w:val="00071A41"/>
    <w:rsid w:val="00071A6F"/>
    <w:rsid w:val="00071B0A"/>
    <w:rsid w:val="00071C71"/>
    <w:rsid w:val="00071D21"/>
    <w:rsid w:val="00071DEF"/>
    <w:rsid w:val="00071E41"/>
    <w:rsid w:val="00071F28"/>
    <w:rsid w:val="00071F59"/>
    <w:rsid w:val="00071F8C"/>
    <w:rsid w:val="00071F8D"/>
    <w:rsid w:val="0007204D"/>
    <w:rsid w:val="0007217D"/>
    <w:rsid w:val="0007218A"/>
    <w:rsid w:val="0007222C"/>
    <w:rsid w:val="0007224D"/>
    <w:rsid w:val="0007225D"/>
    <w:rsid w:val="00072271"/>
    <w:rsid w:val="000722BC"/>
    <w:rsid w:val="000722DB"/>
    <w:rsid w:val="0007230E"/>
    <w:rsid w:val="00072450"/>
    <w:rsid w:val="000724B0"/>
    <w:rsid w:val="000725D2"/>
    <w:rsid w:val="000725E4"/>
    <w:rsid w:val="000726E8"/>
    <w:rsid w:val="00072792"/>
    <w:rsid w:val="000727AA"/>
    <w:rsid w:val="00072816"/>
    <w:rsid w:val="00072829"/>
    <w:rsid w:val="000728B7"/>
    <w:rsid w:val="00072941"/>
    <w:rsid w:val="000729B5"/>
    <w:rsid w:val="000729DE"/>
    <w:rsid w:val="00072A99"/>
    <w:rsid w:val="00072A9F"/>
    <w:rsid w:val="00072ACA"/>
    <w:rsid w:val="00072BDF"/>
    <w:rsid w:val="00072BED"/>
    <w:rsid w:val="00072BFD"/>
    <w:rsid w:val="00072C5B"/>
    <w:rsid w:val="00072CA2"/>
    <w:rsid w:val="00072E15"/>
    <w:rsid w:val="00072E3E"/>
    <w:rsid w:val="00072EBD"/>
    <w:rsid w:val="00072F08"/>
    <w:rsid w:val="00072F3D"/>
    <w:rsid w:val="00072F56"/>
    <w:rsid w:val="00072F7A"/>
    <w:rsid w:val="00072F7C"/>
    <w:rsid w:val="00072FA7"/>
    <w:rsid w:val="00072FC8"/>
    <w:rsid w:val="00073060"/>
    <w:rsid w:val="00073077"/>
    <w:rsid w:val="00073111"/>
    <w:rsid w:val="0007318F"/>
    <w:rsid w:val="000731CF"/>
    <w:rsid w:val="000731E2"/>
    <w:rsid w:val="000732F9"/>
    <w:rsid w:val="00073316"/>
    <w:rsid w:val="0007333D"/>
    <w:rsid w:val="0007334E"/>
    <w:rsid w:val="000733DF"/>
    <w:rsid w:val="000734A7"/>
    <w:rsid w:val="0007352C"/>
    <w:rsid w:val="000736BF"/>
    <w:rsid w:val="00073709"/>
    <w:rsid w:val="00073770"/>
    <w:rsid w:val="00073806"/>
    <w:rsid w:val="00073841"/>
    <w:rsid w:val="00073942"/>
    <w:rsid w:val="0007394D"/>
    <w:rsid w:val="000739AD"/>
    <w:rsid w:val="000739B3"/>
    <w:rsid w:val="000739B5"/>
    <w:rsid w:val="00073AE5"/>
    <w:rsid w:val="00073BCC"/>
    <w:rsid w:val="00073C3B"/>
    <w:rsid w:val="00073C75"/>
    <w:rsid w:val="00073C9C"/>
    <w:rsid w:val="00073CBB"/>
    <w:rsid w:val="00073D2A"/>
    <w:rsid w:val="00073D68"/>
    <w:rsid w:val="00073D6C"/>
    <w:rsid w:val="00073DF9"/>
    <w:rsid w:val="00073E38"/>
    <w:rsid w:val="00073E85"/>
    <w:rsid w:val="00073EEF"/>
    <w:rsid w:val="00073F80"/>
    <w:rsid w:val="00073FD0"/>
    <w:rsid w:val="00074070"/>
    <w:rsid w:val="000740D4"/>
    <w:rsid w:val="00074111"/>
    <w:rsid w:val="0007412E"/>
    <w:rsid w:val="0007416A"/>
    <w:rsid w:val="000741C6"/>
    <w:rsid w:val="00074214"/>
    <w:rsid w:val="0007427A"/>
    <w:rsid w:val="0007432D"/>
    <w:rsid w:val="00074344"/>
    <w:rsid w:val="00074415"/>
    <w:rsid w:val="000744B2"/>
    <w:rsid w:val="000744D3"/>
    <w:rsid w:val="0007457D"/>
    <w:rsid w:val="0007471C"/>
    <w:rsid w:val="00074755"/>
    <w:rsid w:val="0007477C"/>
    <w:rsid w:val="000748F4"/>
    <w:rsid w:val="0007490E"/>
    <w:rsid w:val="00074981"/>
    <w:rsid w:val="00074A43"/>
    <w:rsid w:val="00074AC0"/>
    <w:rsid w:val="00074B17"/>
    <w:rsid w:val="00074BD1"/>
    <w:rsid w:val="00074C7A"/>
    <w:rsid w:val="00074C91"/>
    <w:rsid w:val="00074D08"/>
    <w:rsid w:val="00074D2E"/>
    <w:rsid w:val="00074D64"/>
    <w:rsid w:val="00074E7D"/>
    <w:rsid w:val="00074EAA"/>
    <w:rsid w:val="00074EAB"/>
    <w:rsid w:val="00074EDB"/>
    <w:rsid w:val="00074F09"/>
    <w:rsid w:val="00074F25"/>
    <w:rsid w:val="00074F9B"/>
    <w:rsid w:val="000750EB"/>
    <w:rsid w:val="0007510E"/>
    <w:rsid w:val="0007513C"/>
    <w:rsid w:val="00075165"/>
    <w:rsid w:val="000752E7"/>
    <w:rsid w:val="00075315"/>
    <w:rsid w:val="000753BD"/>
    <w:rsid w:val="000753E2"/>
    <w:rsid w:val="000755B4"/>
    <w:rsid w:val="0007569B"/>
    <w:rsid w:val="000756BB"/>
    <w:rsid w:val="000756E0"/>
    <w:rsid w:val="000756F0"/>
    <w:rsid w:val="0007571E"/>
    <w:rsid w:val="00075766"/>
    <w:rsid w:val="00075791"/>
    <w:rsid w:val="000757BE"/>
    <w:rsid w:val="000758A4"/>
    <w:rsid w:val="000758C3"/>
    <w:rsid w:val="000758E1"/>
    <w:rsid w:val="00075936"/>
    <w:rsid w:val="00075993"/>
    <w:rsid w:val="00075A4F"/>
    <w:rsid w:val="00075AB7"/>
    <w:rsid w:val="00075ADB"/>
    <w:rsid w:val="00075B1F"/>
    <w:rsid w:val="00075B8E"/>
    <w:rsid w:val="00075B9D"/>
    <w:rsid w:val="00075BAB"/>
    <w:rsid w:val="00075BF3"/>
    <w:rsid w:val="00075D03"/>
    <w:rsid w:val="00075D57"/>
    <w:rsid w:val="00075EBD"/>
    <w:rsid w:val="00075F11"/>
    <w:rsid w:val="00075F4E"/>
    <w:rsid w:val="00075F54"/>
    <w:rsid w:val="00075F61"/>
    <w:rsid w:val="00075F73"/>
    <w:rsid w:val="00076000"/>
    <w:rsid w:val="00076025"/>
    <w:rsid w:val="000760EA"/>
    <w:rsid w:val="000760F1"/>
    <w:rsid w:val="00076135"/>
    <w:rsid w:val="00076151"/>
    <w:rsid w:val="000761D0"/>
    <w:rsid w:val="00076272"/>
    <w:rsid w:val="000762DA"/>
    <w:rsid w:val="000762F5"/>
    <w:rsid w:val="00076320"/>
    <w:rsid w:val="0007636D"/>
    <w:rsid w:val="000763C4"/>
    <w:rsid w:val="000763FD"/>
    <w:rsid w:val="00076405"/>
    <w:rsid w:val="0007642E"/>
    <w:rsid w:val="00076432"/>
    <w:rsid w:val="0007646C"/>
    <w:rsid w:val="00076481"/>
    <w:rsid w:val="000764F2"/>
    <w:rsid w:val="0007652A"/>
    <w:rsid w:val="0007663B"/>
    <w:rsid w:val="00076662"/>
    <w:rsid w:val="00076773"/>
    <w:rsid w:val="0007679F"/>
    <w:rsid w:val="000767A5"/>
    <w:rsid w:val="000767AF"/>
    <w:rsid w:val="000767CD"/>
    <w:rsid w:val="00076834"/>
    <w:rsid w:val="00076886"/>
    <w:rsid w:val="000769D7"/>
    <w:rsid w:val="00076AA1"/>
    <w:rsid w:val="00076AF6"/>
    <w:rsid w:val="00076B51"/>
    <w:rsid w:val="00076B5C"/>
    <w:rsid w:val="00076B6C"/>
    <w:rsid w:val="00076BB7"/>
    <w:rsid w:val="00076BBB"/>
    <w:rsid w:val="00076C37"/>
    <w:rsid w:val="00076C39"/>
    <w:rsid w:val="00076CBC"/>
    <w:rsid w:val="00076D5A"/>
    <w:rsid w:val="00076D73"/>
    <w:rsid w:val="00076D7E"/>
    <w:rsid w:val="00076D98"/>
    <w:rsid w:val="00076EF1"/>
    <w:rsid w:val="00076F0E"/>
    <w:rsid w:val="00076F41"/>
    <w:rsid w:val="00076F79"/>
    <w:rsid w:val="00076FD9"/>
    <w:rsid w:val="00076FED"/>
    <w:rsid w:val="0007707B"/>
    <w:rsid w:val="000770FD"/>
    <w:rsid w:val="00077176"/>
    <w:rsid w:val="00077195"/>
    <w:rsid w:val="000773B2"/>
    <w:rsid w:val="000774DD"/>
    <w:rsid w:val="0007750A"/>
    <w:rsid w:val="00077512"/>
    <w:rsid w:val="0007751C"/>
    <w:rsid w:val="000775D3"/>
    <w:rsid w:val="0007767D"/>
    <w:rsid w:val="00077684"/>
    <w:rsid w:val="000776DF"/>
    <w:rsid w:val="000776FD"/>
    <w:rsid w:val="0007776D"/>
    <w:rsid w:val="00077886"/>
    <w:rsid w:val="000778CB"/>
    <w:rsid w:val="000778DE"/>
    <w:rsid w:val="0007798F"/>
    <w:rsid w:val="000779A1"/>
    <w:rsid w:val="00077A4C"/>
    <w:rsid w:val="00077A8C"/>
    <w:rsid w:val="00077B6B"/>
    <w:rsid w:val="00077BAD"/>
    <w:rsid w:val="00077BBE"/>
    <w:rsid w:val="00077BF5"/>
    <w:rsid w:val="00077C2E"/>
    <w:rsid w:val="00077C49"/>
    <w:rsid w:val="00077C6E"/>
    <w:rsid w:val="00077D18"/>
    <w:rsid w:val="00077D1E"/>
    <w:rsid w:val="00077D72"/>
    <w:rsid w:val="00077DF2"/>
    <w:rsid w:val="00077E15"/>
    <w:rsid w:val="00077E59"/>
    <w:rsid w:val="00077FB1"/>
    <w:rsid w:val="00077FBA"/>
    <w:rsid w:val="000800AC"/>
    <w:rsid w:val="0008013A"/>
    <w:rsid w:val="00080186"/>
    <w:rsid w:val="000801E1"/>
    <w:rsid w:val="00080203"/>
    <w:rsid w:val="00080264"/>
    <w:rsid w:val="000802B3"/>
    <w:rsid w:val="000802B4"/>
    <w:rsid w:val="00080309"/>
    <w:rsid w:val="00080355"/>
    <w:rsid w:val="00080374"/>
    <w:rsid w:val="000803BC"/>
    <w:rsid w:val="000803BE"/>
    <w:rsid w:val="0008043C"/>
    <w:rsid w:val="000804BB"/>
    <w:rsid w:val="000804D7"/>
    <w:rsid w:val="000804DE"/>
    <w:rsid w:val="000804EF"/>
    <w:rsid w:val="000806A9"/>
    <w:rsid w:val="000806C4"/>
    <w:rsid w:val="000806C6"/>
    <w:rsid w:val="00080728"/>
    <w:rsid w:val="0008073B"/>
    <w:rsid w:val="000807E0"/>
    <w:rsid w:val="000807F7"/>
    <w:rsid w:val="00080816"/>
    <w:rsid w:val="0008083E"/>
    <w:rsid w:val="00080914"/>
    <w:rsid w:val="00080A68"/>
    <w:rsid w:val="00080A88"/>
    <w:rsid w:val="00080B23"/>
    <w:rsid w:val="00080B57"/>
    <w:rsid w:val="00080BB4"/>
    <w:rsid w:val="00080BF3"/>
    <w:rsid w:val="00080D05"/>
    <w:rsid w:val="00080D63"/>
    <w:rsid w:val="00080D8F"/>
    <w:rsid w:val="00080DAD"/>
    <w:rsid w:val="00080EDF"/>
    <w:rsid w:val="00080F59"/>
    <w:rsid w:val="00080FBA"/>
    <w:rsid w:val="00080FC0"/>
    <w:rsid w:val="00080FCB"/>
    <w:rsid w:val="0008110B"/>
    <w:rsid w:val="00081136"/>
    <w:rsid w:val="0008128E"/>
    <w:rsid w:val="000812D5"/>
    <w:rsid w:val="00081341"/>
    <w:rsid w:val="00081487"/>
    <w:rsid w:val="000814C6"/>
    <w:rsid w:val="0008150D"/>
    <w:rsid w:val="00081542"/>
    <w:rsid w:val="00081556"/>
    <w:rsid w:val="0008163A"/>
    <w:rsid w:val="00081716"/>
    <w:rsid w:val="000817B7"/>
    <w:rsid w:val="000818D6"/>
    <w:rsid w:val="00081916"/>
    <w:rsid w:val="00081982"/>
    <w:rsid w:val="00081A2C"/>
    <w:rsid w:val="00081A79"/>
    <w:rsid w:val="00081AF6"/>
    <w:rsid w:val="00081B81"/>
    <w:rsid w:val="00081BBA"/>
    <w:rsid w:val="00081BF7"/>
    <w:rsid w:val="00081C80"/>
    <w:rsid w:val="00081C8D"/>
    <w:rsid w:val="00081D57"/>
    <w:rsid w:val="00081D5E"/>
    <w:rsid w:val="00081D62"/>
    <w:rsid w:val="00081D85"/>
    <w:rsid w:val="00081D8D"/>
    <w:rsid w:val="00081DB6"/>
    <w:rsid w:val="00081E82"/>
    <w:rsid w:val="00081E9E"/>
    <w:rsid w:val="00081F51"/>
    <w:rsid w:val="00081F7F"/>
    <w:rsid w:val="00082016"/>
    <w:rsid w:val="00082136"/>
    <w:rsid w:val="00082161"/>
    <w:rsid w:val="000821CC"/>
    <w:rsid w:val="00082257"/>
    <w:rsid w:val="0008227E"/>
    <w:rsid w:val="00082282"/>
    <w:rsid w:val="000822EB"/>
    <w:rsid w:val="0008234E"/>
    <w:rsid w:val="000823BE"/>
    <w:rsid w:val="0008241D"/>
    <w:rsid w:val="00082428"/>
    <w:rsid w:val="0008247B"/>
    <w:rsid w:val="000824AD"/>
    <w:rsid w:val="000824E3"/>
    <w:rsid w:val="00082583"/>
    <w:rsid w:val="000825B5"/>
    <w:rsid w:val="0008266C"/>
    <w:rsid w:val="000826BC"/>
    <w:rsid w:val="0008277E"/>
    <w:rsid w:val="0008278A"/>
    <w:rsid w:val="000827D4"/>
    <w:rsid w:val="00082849"/>
    <w:rsid w:val="0008285D"/>
    <w:rsid w:val="000828AE"/>
    <w:rsid w:val="000828F5"/>
    <w:rsid w:val="0008291F"/>
    <w:rsid w:val="00082A89"/>
    <w:rsid w:val="00082A98"/>
    <w:rsid w:val="00082AE3"/>
    <w:rsid w:val="00082B3C"/>
    <w:rsid w:val="00082B59"/>
    <w:rsid w:val="00082B6A"/>
    <w:rsid w:val="00082B9B"/>
    <w:rsid w:val="00082CC8"/>
    <w:rsid w:val="00082DA9"/>
    <w:rsid w:val="00082E18"/>
    <w:rsid w:val="00082EB3"/>
    <w:rsid w:val="00082EDF"/>
    <w:rsid w:val="00082F64"/>
    <w:rsid w:val="00082FE3"/>
    <w:rsid w:val="00083054"/>
    <w:rsid w:val="00083057"/>
    <w:rsid w:val="000830F6"/>
    <w:rsid w:val="00083171"/>
    <w:rsid w:val="000831F9"/>
    <w:rsid w:val="000832A7"/>
    <w:rsid w:val="000835DA"/>
    <w:rsid w:val="000835E7"/>
    <w:rsid w:val="000836D8"/>
    <w:rsid w:val="0008381E"/>
    <w:rsid w:val="00083838"/>
    <w:rsid w:val="0008399A"/>
    <w:rsid w:val="000839AF"/>
    <w:rsid w:val="000839B4"/>
    <w:rsid w:val="00083A05"/>
    <w:rsid w:val="00083ACD"/>
    <w:rsid w:val="00083BDF"/>
    <w:rsid w:val="00083BEE"/>
    <w:rsid w:val="00083C13"/>
    <w:rsid w:val="00083C81"/>
    <w:rsid w:val="00083C86"/>
    <w:rsid w:val="00083C9C"/>
    <w:rsid w:val="00083DBA"/>
    <w:rsid w:val="00083EFF"/>
    <w:rsid w:val="00083F63"/>
    <w:rsid w:val="00084003"/>
    <w:rsid w:val="00084092"/>
    <w:rsid w:val="0008415F"/>
    <w:rsid w:val="0008416E"/>
    <w:rsid w:val="00084228"/>
    <w:rsid w:val="00084369"/>
    <w:rsid w:val="00084376"/>
    <w:rsid w:val="0008438E"/>
    <w:rsid w:val="000843F3"/>
    <w:rsid w:val="00084420"/>
    <w:rsid w:val="000844E6"/>
    <w:rsid w:val="000844E7"/>
    <w:rsid w:val="00084507"/>
    <w:rsid w:val="00084509"/>
    <w:rsid w:val="00084533"/>
    <w:rsid w:val="000845E0"/>
    <w:rsid w:val="00084634"/>
    <w:rsid w:val="0008467C"/>
    <w:rsid w:val="000846EA"/>
    <w:rsid w:val="0008470B"/>
    <w:rsid w:val="00084752"/>
    <w:rsid w:val="000847CB"/>
    <w:rsid w:val="00084851"/>
    <w:rsid w:val="00084857"/>
    <w:rsid w:val="000848AA"/>
    <w:rsid w:val="0008491A"/>
    <w:rsid w:val="00084A09"/>
    <w:rsid w:val="00084A6D"/>
    <w:rsid w:val="00084BDC"/>
    <w:rsid w:val="00084C5D"/>
    <w:rsid w:val="00084C82"/>
    <w:rsid w:val="00084DB0"/>
    <w:rsid w:val="00084DC8"/>
    <w:rsid w:val="00084E55"/>
    <w:rsid w:val="00084E70"/>
    <w:rsid w:val="00084E8C"/>
    <w:rsid w:val="00084F3E"/>
    <w:rsid w:val="00084F77"/>
    <w:rsid w:val="00084FC0"/>
    <w:rsid w:val="0008500C"/>
    <w:rsid w:val="00085020"/>
    <w:rsid w:val="0008503F"/>
    <w:rsid w:val="000850C3"/>
    <w:rsid w:val="000850CA"/>
    <w:rsid w:val="00085138"/>
    <w:rsid w:val="0008521B"/>
    <w:rsid w:val="00085244"/>
    <w:rsid w:val="00085312"/>
    <w:rsid w:val="00085346"/>
    <w:rsid w:val="00085382"/>
    <w:rsid w:val="000853C9"/>
    <w:rsid w:val="000853D4"/>
    <w:rsid w:val="00085400"/>
    <w:rsid w:val="00085458"/>
    <w:rsid w:val="00085480"/>
    <w:rsid w:val="000854C9"/>
    <w:rsid w:val="000854EA"/>
    <w:rsid w:val="000856CF"/>
    <w:rsid w:val="0008578C"/>
    <w:rsid w:val="000857EF"/>
    <w:rsid w:val="00085848"/>
    <w:rsid w:val="00085911"/>
    <w:rsid w:val="00085924"/>
    <w:rsid w:val="00085967"/>
    <w:rsid w:val="0008597F"/>
    <w:rsid w:val="00085997"/>
    <w:rsid w:val="000859C6"/>
    <w:rsid w:val="000859CD"/>
    <w:rsid w:val="000859D9"/>
    <w:rsid w:val="00085A15"/>
    <w:rsid w:val="00085A89"/>
    <w:rsid w:val="00085ADA"/>
    <w:rsid w:val="00085AE8"/>
    <w:rsid w:val="00085B0E"/>
    <w:rsid w:val="00085BA1"/>
    <w:rsid w:val="00085BAB"/>
    <w:rsid w:val="00085D00"/>
    <w:rsid w:val="00085D3E"/>
    <w:rsid w:val="00085DE8"/>
    <w:rsid w:val="00085E13"/>
    <w:rsid w:val="00085F32"/>
    <w:rsid w:val="00085F39"/>
    <w:rsid w:val="00085F98"/>
    <w:rsid w:val="0008601A"/>
    <w:rsid w:val="000860E3"/>
    <w:rsid w:val="0008613C"/>
    <w:rsid w:val="0008615A"/>
    <w:rsid w:val="00086170"/>
    <w:rsid w:val="0008619B"/>
    <w:rsid w:val="000861A3"/>
    <w:rsid w:val="000861DC"/>
    <w:rsid w:val="000861F7"/>
    <w:rsid w:val="00086206"/>
    <w:rsid w:val="0008620C"/>
    <w:rsid w:val="00086210"/>
    <w:rsid w:val="0008622E"/>
    <w:rsid w:val="0008625D"/>
    <w:rsid w:val="00086339"/>
    <w:rsid w:val="000863C4"/>
    <w:rsid w:val="00086472"/>
    <w:rsid w:val="0008654A"/>
    <w:rsid w:val="0008656C"/>
    <w:rsid w:val="000865CF"/>
    <w:rsid w:val="00086604"/>
    <w:rsid w:val="0008664D"/>
    <w:rsid w:val="00086677"/>
    <w:rsid w:val="000866BB"/>
    <w:rsid w:val="0008679F"/>
    <w:rsid w:val="000867B4"/>
    <w:rsid w:val="0008683F"/>
    <w:rsid w:val="000869A2"/>
    <w:rsid w:val="00086A77"/>
    <w:rsid w:val="00086B7B"/>
    <w:rsid w:val="00086C0A"/>
    <w:rsid w:val="00086C16"/>
    <w:rsid w:val="00086C5D"/>
    <w:rsid w:val="00086CD6"/>
    <w:rsid w:val="00086D64"/>
    <w:rsid w:val="00086D9C"/>
    <w:rsid w:val="00086E54"/>
    <w:rsid w:val="00086E5C"/>
    <w:rsid w:val="00086E77"/>
    <w:rsid w:val="00086F3B"/>
    <w:rsid w:val="00086F7D"/>
    <w:rsid w:val="000870D1"/>
    <w:rsid w:val="00087168"/>
    <w:rsid w:val="000871DB"/>
    <w:rsid w:val="000872C1"/>
    <w:rsid w:val="000872D1"/>
    <w:rsid w:val="0008730F"/>
    <w:rsid w:val="00087319"/>
    <w:rsid w:val="00087366"/>
    <w:rsid w:val="00087376"/>
    <w:rsid w:val="00087381"/>
    <w:rsid w:val="000873FA"/>
    <w:rsid w:val="00087403"/>
    <w:rsid w:val="000874C2"/>
    <w:rsid w:val="000874EA"/>
    <w:rsid w:val="0008750C"/>
    <w:rsid w:val="00087519"/>
    <w:rsid w:val="00087541"/>
    <w:rsid w:val="0008754A"/>
    <w:rsid w:val="000875A8"/>
    <w:rsid w:val="0008761C"/>
    <w:rsid w:val="0008765A"/>
    <w:rsid w:val="000876C8"/>
    <w:rsid w:val="000876EE"/>
    <w:rsid w:val="0008770D"/>
    <w:rsid w:val="00087730"/>
    <w:rsid w:val="00087749"/>
    <w:rsid w:val="000877B1"/>
    <w:rsid w:val="0008789B"/>
    <w:rsid w:val="0008798B"/>
    <w:rsid w:val="00087A33"/>
    <w:rsid w:val="00087A47"/>
    <w:rsid w:val="00087A49"/>
    <w:rsid w:val="00087D95"/>
    <w:rsid w:val="00087DAD"/>
    <w:rsid w:val="00087DD7"/>
    <w:rsid w:val="00087E53"/>
    <w:rsid w:val="00087EC1"/>
    <w:rsid w:val="00087FA2"/>
    <w:rsid w:val="0008E8BB"/>
    <w:rsid w:val="00090002"/>
    <w:rsid w:val="00090145"/>
    <w:rsid w:val="0009016F"/>
    <w:rsid w:val="00090193"/>
    <w:rsid w:val="000901B1"/>
    <w:rsid w:val="000902B8"/>
    <w:rsid w:val="00090369"/>
    <w:rsid w:val="0009038F"/>
    <w:rsid w:val="000903E2"/>
    <w:rsid w:val="0009051E"/>
    <w:rsid w:val="00090548"/>
    <w:rsid w:val="00090551"/>
    <w:rsid w:val="000905EB"/>
    <w:rsid w:val="00090609"/>
    <w:rsid w:val="0009062C"/>
    <w:rsid w:val="000906D3"/>
    <w:rsid w:val="00090721"/>
    <w:rsid w:val="000907FB"/>
    <w:rsid w:val="000908B1"/>
    <w:rsid w:val="000908CA"/>
    <w:rsid w:val="0009092B"/>
    <w:rsid w:val="0009095E"/>
    <w:rsid w:val="0009096C"/>
    <w:rsid w:val="000909A0"/>
    <w:rsid w:val="000909DA"/>
    <w:rsid w:val="000909DB"/>
    <w:rsid w:val="00090AA9"/>
    <w:rsid w:val="00090B31"/>
    <w:rsid w:val="00090BD6"/>
    <w:rsid w:val="00090C02"/>
    <w:rsid w:val="00090C90"/>
    <w:rsid w:val="00090CC2"/>
    <w:rsid w:val="00090CC6"/>
    <w:rsid w:val="00090CE5"/>
    <w:rsid w:val="00090D05"/>
    <w:rsid w:val="00090DEC"/>
    <w:rsid w:val="00090E0B"/>
    <w:rsid w:val="00090EA0"/>
    <w:rsid w:val="00090F4A"/>
    <w:rsid w:val="00090FDE"/>
    <w:rsid w:val="000910A2"/>
    <w:rsid w:val="000910B2"/>
    <w:rsid w:val="000910B7"/>
    <w:rsid w:val="000911C7"/>
    <w:rsid w:val="00091308"/>
    <w:rsid w:val="00091392"/>
    <w:rsid w:val="000913B4"/>
    <w:rsid w:val="000914DE"/>
    <w:rsid w:val="0009158F"/>
    <w:rsid w:val="000916F9"/>
    <w:rsid w:val="000917C0"/>
    <w:rsid w:val="000917F0"/>
    <w:rsid w:val="0009191A"/>
    <w:rsid w:val="00091948"/>
    <w:rsid w:val="00091972"/>
    <w:rsid w:val="00091A12"/>
    <w:rsid w:val="00091B7E"/>
    <w:rsid w:val="00091BD7"/>
    <w:rsid w:val="00091C50"/>
    <w:rsid w:val="00091C81"/>
    <w:rsid w:val="00091C98"/>
    <w:rsid w:val="00091C9A"/>
    <w:rsid w:val="00091C9F"/>
    <w:rsid w:val="00091CDB"/>
    <w:rsid w:val="00091CE6"/>
    <w:rsid w:val="00091D6F"/>
    <w:rsid w:val="00091D9F"/>
    <w:rsid w:val="00091E03"/>
    <w:rsid w:val="00091E1A"/>
    <w:rsid w:val="00091E32"/>
    <w:rsid w:val="00091E76"/>
    <w:rsid w:val="00091EF9"/>
    <w:rsid w:val="00091F46"/>
    <w:rsid w:val="00091FCE"/>
    <w:rsid w:val="00092040"/>
    <w:rsid w:val="00092099"/>
    <w:rsid w:val="000920B2"/>
    <w:rsid w:val="0009210C"/>
    <w:rsid w:val="00092208"/>
    <w:rsid w:val="00092313"/>
    <w:rsid w:val="00092344"/>
    <w:rsid w:val="000923A4"/>
    <w:rsid w:val="000923E5"/>
    <w:rsid w:val="00092419"/>
    <w:rsid w:val="00092420"/>
    <w:rsid w:val="00092471"/>
    <w:rsid w:val="00092487"/>
    <w:rsid w:val="000924A2"/>
    <w:rsid w:val="00092509"/>
    <w:rsid w:val="0009260A"/>
    <w:rsid w:val="0009268D"/>
    <w:rsid w:val="00092698"/>
    <w:rsid w:val="00092748"/>
    <w:rsid w:val="0009277C"/>
    <w:rsid w:val="00092786"/>
    <w:rsid w:val="0009282D"/>
    <w:rsid w:val="000928D8"/>
    <w:rsid w:val="000928DB"/>
    <w:rsid w:val="000928E9"/>
    <w:rsid w:val="000928FE"/>
    <w:rsid w:val="00092A51"/>
    <w:rsid w:val="00092A5E"/>
    <w:rsid w:val="00092AB7"/>
    <w:rsid w:val="00092B44"/>
    <w:rsid w:val="00092C54"/>
    <w:rsid w:val="00092F28"/>
    <w:rsid w:val="00092F37"/>
    <w:rsid w:val="00092F5B"/>
    <w:rsid w:val="00093032"/>
    <w:rsid w:val="00093039"/>
    <w:rsid w:val="00093046"/>
    <w:rsid w:val="0009308D"/>
    <w:rsid w:val="00093106"/>
    <w:rsid w:val="00093155"/>
    <w:rsid w:val="0009319C"/>
    <w:rsid w:val="000931B2"/>
    <w:rsid w:val="00093247"/>
    <w:rsid w:val="00093297"/>
    <w:rsid w:val="000932BF"/>
    <w:rsid w:val="000932F4"/>
    <w:rsid w:val="00093301"/>
    <w:rsid w:val="00093323"/>
    <w:rsid w:val="00093417"/>
    <w:rsid w:val="00093431"/>
    <w:rsid w:val="00093547"/>
    <w:rsid w:val="000938A7"/>
    <w:rsid w:val="000938E1"/>
    <w:rsid w:val="000938E4"/>
    <w:rsid w:val="000938FB"/>
    <w:rsid w:val="00093922"/>
    <w:rsid w:val="0009394F"/>
    <w:rsid w:val="0009398A"/>
    <w:rsid w:val="000939BB"/>
    <w:rsid w:val="000939CA"/>
    <w:rsid w:val="000939E1"/>
    <w:rsid w:val="00093A8E"/>
    <w:rsid w:val="00093AB8"/>
    <w:rsid w:val="00093B5B"/>
    <w:rsid w:val="00093C55"/>
    <w:rsid w:val="00093C5C"/>
    <w:rsid w:val="00093D6D"/>
    <w:rsid w:val="00093D8C"/>
    <w:rsid w:val="00093DD0"/>
    <w:rsid w:val="00093E11"/>
    <w:rsid w:val="00093EB1"/>
    <w:rsid w:val="00093F72"/>
    <w:rsid w:val="00093F7C"/>
    <w:rsid w:val="00093F7E"/>
    <w:rsid w:val="00093FC1"/>
    <w:rsid w:val="00094124"/>
    <w:rsid w:val="000941F4"/>
    <w:rsid w:val="00094204"/>
    <w:rsid w:val="00094261"/>
    <w:rsid w:val="0009426F"/>
    <w:rsid w:val="00094283"/>
    <w:rsid w:val="000942C3"/>
    <w:rsid w:val="000942E4"/>
    <w:rsid w:val="00094342"/>
    <w:rsid w:val="000943C8"/>
    <w:rsid w:val="00094400"/>
    <w:rsid w:val="0009440F"/>
    <w:rsid w:val="00094455"/>
    <w:rsid w:val="00094472"/>
    <w:rsid w:val="0009448D"/>
    <w:rsid w:val="00094491"/>
    <w:rsid w:val="000945A2"/>
    <w:rsid w:val="000945B2"/>
    <w:rsid w:val="0009469D"/>
    <w:rsid w:val="0009475B"/>
    <w:rsid w:val="000947A5"/>
    <w:rsid w:val="00094806"/>
    <w:rsid w:val="0009482C"/>
    <w:rsid w:val="000948B1"/>
    <w:rsid w:val="000948B5"/>
    <w:rsid w:val="00094930"/>
    <w:rsid w:val="00094A58"/>
    <w:rsid w:val="00094A6F"/>
    <w:rsid w:val="00094AB5"/>
    <w:rsid w:val="00094B95"/>
    <w:rsid w:val="00094BC4"/>
    <w:rsid w:val="00094BCE"/>
    <w:rsid w:val="00094C3D"/>
    <w:rsid w:val="00094C9E"/>
    <w:rsid w:val="00094D2A"/>
    <w:rsid w:val="00094FBE"/>
    <w:rsid w:val="000950AE"/>
    <w:rsid w:val="000950B3"/>
    <w:rsid w:val="000950B8"/>
    <w:rsid w:val="0009512B"/>
    <w:rsid w:val="0009513C"/>
    <w:rsid w:val="000951AF"/>
    <w:rsid w:val="000951F1"/>
    <w:rsid w:val="00095230"/>
    <w:rsid w:val="00095463"/>
    <w:rsid w:val="0009548D"/>
    <w:rsid w:val="000954A1"/>
    <w:rsid w:val="00095623"/>
    <w:rsid w:val="0009565A"/>
    <w:rsid w:val="00095714"/>
    <w:rsid w:val="00095760"/>
    <w:rsid w:val="00095763"/>
    <w:rsid w:val="00095906"/>
    <w:rsid w:val="00095952"/>
    <w:rsid w:val="00095960"/>
    <w:rsid w:val="00095A89"/>
    <w:rsid w:val="00095AB6"/>
    <w:rsid w:val="00095AB8"/>
    <w:rsid w:val="00095AD4"/>
    <w:rsid w:val="00095B6D"/>
    <w:rsid w:val="00095B85"/>
    <w:rsid w:val="00095BC6"/>
    <w:rsid w:val="00095BE0"/>
    <w:rsid w:val="00095C55"/>
    <w:rsid w:val="00095C56"/>
    <w:rsid w:val="00095CAA"/>
    <w:rsid w:val="00095D6E"/>
    <w:rsid w:val="00095D82"/>
    <w:rsid w:val="00095DA0"/>
    <w:rsid w:val="00095DC1"/>
    <w:rsid w:val="00095DE1"/>
    <w:rsid w:val="00095E33"/>
    <w:rsid w:val="00095E8D"/>
    <w:rsid w:val="00095F15"/>
    <w:rsid w:val="00095FD5"/>
    <w:rsid w:val="00095FDF"/>
    <w:rsid w:val="00096096"/>
    <w:rsid w:val="00096101"/>
    <w:rsid w:val="00096119"/>
    <w:rsid w:val="0009613B"/>
    <w:rsid w:val="00096167"/>
    <w:rsid w:val="000961C3"/>
    <w:rsid w:val="000961D7"/>
    <w:rsid w:val="0009624F"/>
    <w:rsid w:val="000962B4"/>
    <w:rsid w:val="000962B9"/>
    <w:rsid w:val="000962D4"/>
    <w:rsid w:val="00096370"/>
    <w:rsid w:val="00096381"/>
    <w:rsid w:val="000963B7"/>
    <w:rsid w:val="00096412"/>
    <w:rsid w:val="00096447"/>
    <w:rsid w:val="000964A5"/>
    <w:rsid w:val="00096514"/>
    <w:rsid w:val="00096591"/>
    <w:rsid w:val="000965B3"/>
    <w:rsid w:val="000965C1"/>
    <w:rsid w:val="000965ED"/>
    <w:rsid w:val="00096649"/>
    <w:rsid w:val="000966EF"/>
    <w:rsid w:val="00096716"/>
    <w:rsid w:val="0009674D"/>
    <w:rsid w:val="000967D6"/>
    <w:rsid w:val="00096943"/>
    <w:rsid w:val="0009697C"/>
    <w:rsid w:val="000969F2"/>
    <w:rsid w:val="00096A3F"/>
    <w:rsid w:val="00096A65"/>
    <w:rsid w:val="00096A85"/>
    <w:rsid w:val="00096ADC"/>
    <w:rsid w:val="00096B0D"/>
    <w:rsid w:val="00096B24"/>
    <w:rsid w:val="00096BC2"/>
    <w:rsid w:val="00096BC8"/>
    <w:rsid w:val="00096CDF"/>
    <w:rsid w:val="00096D05"/>
    <w:rsid w:val="00096D90"/>
    <w:rsid w:val="00096E6B"/>
    <w:rsid w:val="00096EF9"/>
    <w:rsid w:val="00096F20"/>
    <w:rsid w:val="00096F93"/>
    <w:rsid w:val="0009701D"/>
    <w:rsid w:val="00097023"/>
    <w:rsid w:val="0009705E"/>
    <w:rsid w:val="000970FF"/>
    <w:rsid w:val="00097147"/>
    <w:rsid w:val="00097172"/>
    <w:rsid w:val="000971BF"/>
    <w:rsid w:val="0009749C"/>
    <w:rsid w:val="00097507"/>
    <w:rsid w:val="00097524"/>
    <w:rsid w:val="00097529"/>
    <w:rsid w:val="0009757B"/>
    <w:rsid w:val="00097587"/>
    <w:rsid w:val="000975C6"/>
    <w:rsid w:val="000975F9"/>
    <w:rsid w:val="00097650"/>
    <w:rsid w:val="00097671"/>
    <w:rsid w:val="0009771D"/>
    <w:rsid w:val="0009774A"/>
    <w:rsid w:val="00097766"/>
    <w:rsid w:val="00097812"/>
    <w:rsid w:val="00097830"/>
    <w:rsid w:val="000978A4"/>
    <w:rsid w:val="00097A0F"/>
    <w:rsid w:val="00097AE1"/>
    <w:rsid w:val="00097B54"/>
    <w:rsid w:val="00097B69"/>
    <w:rsid w:val="00097BA8"/>
    <w:rsid w:val="00097C00"/>
    <w:rsid w:val="00097CAC"/>
    <w:rsid w:val="00097E38"/>
    <w:rsid w:val="00097E3E"/>
    <w:rsid w:val="00097EDB"/>
    <w:rsid w:val="00097EDC"/>
    <w:rsid w:val="00097FAF"/>
    <w:rsid w:val="00097FF4"/>
    <w:rsid w:val="000A00FC"/>
    <w:rsid w:val="000A0129"/>
    <w:rsid w:val="000A0145"/>
    <w:rsid w:val="000A0203"/>
    <w:rsid w:val="000A0317"/>
    <w:rsid w:val="000A0344"/>
    <w:rsid w:val="000A038E"/>
    <w:rsid w:val="000A04C9"/>
    <w:rsid w:val="000A052C"/>
    <w:rsid w:val="000A0542"/>
    <w:rsid w:val="000A055C"/>
    <w:rsid w:val="000A0614"/>
    <w:rsid w:val="000A0628"/>
    <w:rsid w:val="000A0767"/>
    <w:rsid w:val="000A07EE"/>
    <w:rsid w:val="000A0841"/>
    <w:rsid w:val="000A08C0"/>
    <w:rsid w:val="000A090E"/>
    <w:rsid w:val="000A0B9D"/>
    <w:rsid w:val="000A0BFD"/>
    <w:rsid w:val="000A0C2A"/>
    <w:rsid w:val="000A0D23"/>
    <w:rsid w:val="000A0DCC"/>
    <w:rsid w:val="000A0E2D"/>
    <w:rsid w:val="000A0E5D"/>
    <w:rsid w:val="000A0E60"/>
    <w:rsid w:val="000A0E79"/>
    <w:rsid w:val="000A0E99"/>
    <w:rsid w:val="000A0EEC"/>
    <w:rsid w:val="000A0F8B"/>
    <w:rsid w:val="000A1089"/>
    <w:rsid w:val="000A10C8"/>
    <w:rsid w:val="000A113D"/>
    <w:rsid w:val="000A11C5"/>
    <w:rsid w:val="000A11F7"/>
    <w:rsid w:val="000A1251"/>
    <w:rsid w:val="000A12CD"/>
    <w:rsid w:val="000A12EC"/>
    <w:rsid w:val="000A130B"/>
    <w:rsid w:val="000A1394"/>
    <w:rsid w:val="000A13BA"/>
    <w:rsid w:val="000A13D2"/>
    <w:rsid w:val="000A1451"/>
    <w:rsid w:val="000A147C"/>
    <w:rsid w:val="000A14E0"/>
    <w:rsid w:val="000A1509"/>
    <w:rsid w:val="000A16B4"/>
    <w:rsid w:val="000A1714"/>
    <w:rsid w:val="000A1743"/>
    <w:rsid w:val="000A1790"/>
    <w:rsid w:val="000A17CB"/>
    <w:rsid w:val="000A182C"/>
    <w:rsid w:val="000A18F2"/>
    <w:rsid w:val="000A18FC"/>
    <w:rsid w:val="000A1956"/>
    <w:rsid w:val="000A1964"/>
    <w:rsid w:val="000A19AF"/>
    <w:rsid w:val="000A19B8"/>
    <w:rsid w:val="000A1A66"/>
    <w:rsid w:val="000A1B6C"/>
    <w:rsid w:val="000A1CD2"/>
    <w:rsid w:val="000A1D0E"/>
    <w:rsid w:val="000A1DE0"/>
    <w:rsid w:val="000A1E51"/>
    <w:rsid w:val="000A1E99"/>
    <w:rsid w:val="000A1EB6"/>
    <w:rsid w:val="000A2088"/>
    <w:rsid w:val="000A20E1"/>
    <w:rsid w:val="000A218C"/>
    <w:rsid w:val="000A21B4"/>
    <w:rsid w:val="000A21E2"/>
    <w:rsid w:val="000A22C2"/>
    <w:rsid w:val="000A2332"/>
    <w:rsid w:val="000A238C"/>
    <w:rsid w:val="000A23A6"/>
    <w:rsid w:val="000A2541"/>
    <w:rsid w:val="000A259F"/>
    <w:rsid w:val="000A25F1"/>
    <w:rsid w:val="000A2627"/>
    <w:rsid w:val="000A263E"/>
    <w:rsid w:val="000A266E"/>
    <w:rsid w:val="000A2702"/>
    <w:rsid w:val="000A2784"/>
    <w:rsid w:val="000A27A5"/>
    <w:rsid w:val="000A27B2"/>
    <w:rsid w:val="000A2846"/>
    <w:rsid w:val="000A28EC"/>
    <w:rsid w:val="000A295C"/>
    <w:rsid w:val="000A2AE7"/>
    <w:rsid w:val="000A2B74"/>
    <w:rsid w:val="000A2B76"/>
    <w:rsid w:val="000A2B93"/>
    <w:rsid w:val="000A2C62"/>
    <w:rsid w:val="000A2C76"/>
    <w:rsid w:val="000A2CEA"/>
    <w:rsid w:val="000A2CFB"/>
    <w:rsid w:val="000A2D0F"/>
    <w:rsid w:val="000A2D63"/>
    <w:rsid w:val="000A2DBF"/>
    <w:rsid w:val="000A2E54"/>
    <w:rsid w:val="000A2F7A"/>
    <w:rsid w:val="000A2F8D"/>
    <w:rsid w:val="000A3037"/>
    <w:rsid w:val="000A30A0"/>
    <w:rsid w:val="000A30BB"/>
    <w:rsid w:val="000A30E0"/>
    <w:rsid w:val="000A30E9"/>
    <w:rsid w:val="000A30FE"/>
    <w:rsid w:val="000A31AA"/>
    <w:rsid w:val="000A31F1"/>
    <w:rsid w:val="000A32B3"/>
    <w:rsid w:val="000A3383"/>
    <w:rsid w:val="000A3399"/>
    <w:rsid w:val="000A3450"/>
    <w:rsid w:val="000A3456"/>
    <w:rsid w:val="000A34B2"/>
    <w:rsid w:val="000A34BF"/>
    <w:rsid w:val="000A3524"/>
    <w:rsid w:val="000A3564"/>
    <w:rsid w:val="000A360C"/>
    <w:rsid w:val="000A3618"/>
    <w:rsid w:val="000A36C2"/>
    <w:rsid w:val="000A3741"/>
    <w:rsid w:val="000A37EB"/>
    <w:rsid w:val="000A391E"/>
    <w:rsid w:val="000A3976"/>
    <w:rsid w:val="000A3A8F"/>
    <w:rsid w:val="000A3BB8"/>
    <w:rsid w:val="000A3C15"/>
    <w:rsid w:val="000A3C6C"/>
    <w:rsid w:val="000A3D1E"/>
    <w:rsid w:val="000A3E1B"/>
    <w:rsid w:val="000A3ED9"/>
    <w:rsid w:val="000A3F1B"/>
    <w:rsid w:val="000A3F70"/>
    <w:rsid w:val="000A3FD8"/>
    <w:rsid w:val="000A400D"/>
    <w:rsid w:val="000A402D"/>
    <w:rsid w:val="000A4032"/>
    <w:rsid w:val="000A4070"/>
    <w:rsid w:val="000A4098"/>
    <w:rsid w:val="000A40AA"/>
    <w:rsid w:val="000A40DD"/>
    <w:rsid w:val="000A40FD"/>
    <w:rsid w:val="000A413B"/>
    <w:rsid w:val="000A4184"/>
    <w:rsid w:val="000A41BB"/>
    <w:rsid w:val="000A4289"/>
    <w:rsid w:val="000A42AB"/>
    <w:rsid w:val="000A431D"/>
    <w:rsid w:val="000A4386"/>
    <w:rsid w:val="000A4441"/>
    <w:rsid w:val="000A44B2"/>
    <w:rsid w:val="000A4546"/>
    <w:rsid w:val="000A45C5"/>
    <w:rsid w:val="000A45F8"/>
    <w:rsid w:val="000A468B"/>
    <w:rsid w:val="000A46FF"/>
    <w:rsid w:val="000A4760"/>
    <w:rsid w:val="000A47B9"/>
    <w:rsid w:val="000A47D3"/>
    <w:rsid w:val="000A4874"/>
    <w:rsid w:val="000A48BB"/>
    <w:rsid w:val="000A4AAC"/>
    <w:rsid w:val="000A4B69"/>
    <w:rsid w:val="000A4B77"/>
    <w:rsid w:val="000A4BA5"/>
    <w:rsid w:val="000A4C51"/>
    <w:rsid w:val="000A4D71"/>
    <w:rsid w:val="000A4E4B"/>
    <w:rsid w:val="000A4E72"/>
    <w:rsid w:val="000A4ECC"/>
    <w:rsid w:val="000A5001"/>
    <w:rsid w:val="000A5002"/>
    <w:rsid w:val="000A5013"/>
    <w:rsid w:val="000A5199"/>
    <w:rsid w:val="000A519C"/>
    <w:rsid w:val="000A51CD"/>
    <w:rsid w:val="000A52F6"/>
    <w:rsid w:val="000A533A"/>
    <w:rsid w:val="000A5351"/>
    <w:rsid w:val="000A5471"/>
    <w:rsid w:val="000A5485"/>
    <w:rsid w:val="000A54BB"/>
    <w:rsid w:val="000A5553"/>
    <w:rsid w:val="000A5665"/>
    <w:rsid w:val="000A574D"/>
    <w:rsid w:val="000A5785"/>
    <w:rsid w:val="000A5882"/>
    <w:rsid w:val="000A593F"/>
    <w:rsid w:val="000A5A5B"/>
    <w:rsid w:val="000A5B7E"/>
    <w:rsid w:val="000A5D2A"/>
    <w:rsid w:val="000A5E97"/>
    <w:rsid w:val="000A5EDD"/>
    <w:rsid w:val="000A5F0F"/>
    <w:rsid w:val="000A5F13"/>
    <w:rsid w:val="000A5F1E"/>
    <w:rsid w:val="000A604A"/>
    <w:rsid w:val="000A608B"/>
    <w:rsid w:val="000A61C7"/>
    <w:rsid w:val="000A6208"/>
    <w:rsid w:val="000A6252"/>
    <w:rsid w:val="000A62D0"/>
    <w:rsid w:val="000A6323"/>
    <w:rsid w:val="000A6333"/>
    <w:rsid w:val="000A6399"/>
    <w:rsid w:val="000A641C"/>
    <w:rsid w:val="000A64E4"/>
    <w:rsid w:val="000A64E6"/>
    <w:rsid w:val="000A6586"/>
    <w:rsid w:val="000A65BA"/>
    <w:rsid w:val="000A660F"/>
    <w:rsid w:val="000A6619"/>
    <w:rsid w:val="000A6628"/>
    <w:rsid w:val="000A675D"/>
    <w:rsid w:val="000A67A2"/>
    <w:rsid w:val="000A67EB"/>
    <w:rsid w:val="000A6865"/>
    <w:rsid w:val="000A6875"/>
    <w:rsid w:val="000A6970"/>
    <w:rsid w:val="000A699F"/>
    <w:rsid w:val="000A69BA"/>
    <w:rsid w:val="000A69F0"/>
    <w:rsid w:val="000A6A15"/>
    <w:rsid w:val="000A6A84"/>
    <w:rsid w:val="000A6A96"/>
    <w:rsid w:val="000A6AB8"/>
    <w:rsid w:val="000A6C3D"/>
    <w:rsid w:val="000A6C7F"/>
    <w:rsid w:val="000A6CB9"/>
    <w:rsid w:val="000A6CDF"/>
    <w:rsid w:val="000A6CEF"/>
    <w:rsid w:val="000A6D4C"/>
    <w:rsid w:val="000A6D66"/>
    <w:rsid w:val="000A6DBE"/>
    <w:rsid w:val="000A6E3D"/>
    <w:rsid w:val="000A6E7A"/>
    <w:rsid w:val="000A6ECC"/>
    <w:rsid w:val="000A6ECD"/>
    <w:rsid w:val="000A6EDE"/>
    <w:rsid w:val="000A6EE0"/>
    <w:rsid w:val="000A6F12"/>
    <w:rsid w:val="000A6F36"/>
    <w:rsid w:val="000A6F59"/>
    <w:rsid w:val="000A6F9D"/>
    <w:rsid w:val="000A708C"/>
    <w:rsid w:val="000A72EA"/>
    <w:rsid w:val="000A7337"/>
    <w:rsid w:val="000A7368"/>
    <w:rsid w:val="000A7477"/>
    <w:rsid w:val="000A74EA"/>
    <w:rsid w:val="000A75F9"/>
    <w:rsid w:val="000A766B"/>
    <w:rsid w:val="000A7686"/>
    <w:rsid w:val="000A76BD"/>
    <w:rsid w:val="000A76D5"/>
    <w:rsid w:val="000A7707"/>
    <w:rsid w:val="000A7717"/>
    <w:rsid w:val="000A7776"/>
    <w:rsid w:val="000A7780"/>
    <w:rsid w:val="000A7786"/>
    <w:rsid w:val="000A77C9"/>
    <w:rsid w:val="000A77E8"/>
    <w:rsid w:val="000A7836"/>
    <w:rsid w:val="000A7894"/>
    <w:rsid w:val="000A790A"/>
    <w:rsid w:val="000A7965"/>
    <w:rsid w:val="000A7AF4"/>
    <w:rsid w:val="000A7BDF"/>
    <w:rsid w:val="000A7C3C"/>
    <w:rsid w:val="000A7D75"/>
    <w:rsid w:val="000A7DA7"/>
    <w:rsid w:val="000A7E38"/>
    <w:rsid w:val="000A7E6C"/>
    <w:rsid w:val="000A7F71"/>
    <w:rsid w:val="000A7F73"/>
    <w:rsid w:val="000A7FCB"/>
    <w:rsid w:val="000B0016"/>
    <w:rsid w:val="000B009E"/>
    <w:rsid w:val="000B00D4"/>
    <w:rsid w:val="000B013A"/>
    <w:rsid w:val="000B02E2"/>
    <w:rsid w:val="000B0337"/>
    <w:rsid w:val="000B0411"/>
    <w:rsid w:val="000B044A"/>
    <w:rsid w:val="000B04F7"/>
    <w:rsid w:val="000B0504"/>
    <w:rsid w:val="000B0713"/>
    <w:rsid w:val="000B0735"/>
    <w:rsid w:val="000B07E1"/>
    <w:rsid w:val="000B0832"/>
    <w:rsid w:val="000B0B5B"/>
    <w:rsid w:val="000B0B7C"/>
    <w:rsid w:val="000B0CED"/>
    <w:rsid w:val="000B0D7B"/>
    <w:rsid w:val="000B0D9F"/>
    <w:rsid w:val="000B0DA2"/>
    <w:rsid w:val="000B0E1D"/>
    <w:rsid w:val="000B0EC2"/>
    <w:rsid w:val="000B0EE8"/>
    <w:rsid w:val="000B0F07"/>
    <w:rsid w:val="000B101C"/>
    <w:rsid w:val="000B103F"/>
    <w:rsid w:val="000B105B"/>
    <w:rsid w:val="000B10D2"/>
    <w:rsid w:val="000B116A"/>
    <w:rsid w:val="000B12E6"/>
    <w:rsid w:val="000B141F"/>
    <w:rsid w:val="000B14C3"/>
    <w:rsid w:val="000B14C8"/>
    <w:rsid w:val="000B14DB"/>
    <w:rsid w:val="000B14E8"/>
    <w:rsid w:val="000B1513"/>
    <w:rsid w:val="000B156C"/>
    <w:rsid w:val="000B15F1"/>
    <w:rsid w:val="000B1636"/>
    <w:rsid w:val="000B16A1"/>
    <w:rsid w:val="000B16C8"/>
    <w:rsid w:val="000B172F"/>
    <w:rsid w:val="000B1777"/>
    <w:rsid w:val="000B1837"/>
    <w:rsid w:val="000B189B"/>
    <w:rsid w:val="000B1910"/>
    <w:rsid w:val="000B19AE"/>
    <w:rsid w:val="000B19B2"/>
    <w:rsid w:val="000B1C88"/>
    <w:rsid w:val="000B1D2E"/>
    <w:rsid w:val="000B1D60"/>
    <w:rsid w:val="000B1D8D"/>
    <w:rsid w:val="000B1DDC"/>
    <w:rsid w:val="000B1DEA"/>
    <w:rsid w:val="000B1E3A"/>
    <w:rsid w:val="000B1EF5"/>
    <w:rsid w:val="000B1FE9"/>
    <w:rsid w:val="000B20B4"/>
    <w:rsid w:val="000B2144"/>
    <w:rsid w:val="000B225D"/>
    <w:rsid w:val="000B2295"/>
    <w:rsid w:val="000B236B"/>
    <w:rsid w:val="000B2374"/>
    <w:rsid w:val="000B2495"/>
    <w:rsid w:val="000B24AB"/>
    <w:rsid w:val="000B24C0"/>
    <w:rsid w:val="000B24D7"/>
    <w:rsid w:val="000B25B1"/>
    <w:rsid w:val="000B2601"/>
    <w:rsid w:val="000B261A"/>
    <w:rsid w:val="000B2640"/>
    <w:rsid w:val="000B2682"/>
    <w:rsid w:val="000B26A8"/>
    <w:rsid w:val="000B274C"/>
    <w:rsid w:val="000B2810"/>
    <w:rsid w:val="000B2885"/>
    <w:rsid w:val="000B28D7"/>
    <w:rsid w:val="000B29ED"/>
    <w:rsid w:val="000B2C44"/>
    <w:rsid w:val="000B2C5E"/>
    <w:rsid w:val="000B2C64"/>
    <w:rsid w:val="000B2C7A"/>
    <w:rsid w:val="000B2CAC"/>
    <w:rsid w:val="000B2CE1"/>
    <w:rsid w:val="000B2CE3"/>
    <w:rsid w:val="000B2D37"/>
    <w:rsid w:val="000B2DDA"/>
    <w:rsid w:val="000B2E45"/>
    <w:rsid w:val="000B2E93"/>
    <w:rsid w:val="000B2EE8"/>
    <w:rsid w:val="000B2FBE"/>
    <w:rsid w:val="000B301C"/>
    <w:rsid w:val="000B3031"/>
    <w:rsid w:val="000B303C"/>
    <w:rsid w:val="000B30D1"/>
    <w:rsid w:val="000B30DF"/>
    <w:rsid w:val="000B3158"/>
    <w:rsid w:val="000B31E6"/>
    <w:rsid w:val="000B3215"/>
    <w:rsid w:val="000B321B"/>
    <w:rsid w:val="000B3304"/>
    <w:rsid w:val="000B33D2"/>
    <w:rsid w:val="000B33D8"/>
    <w:rsid w:val="000B33DA"/>
    <w:rsid w:val="000B3419"/>
    <w:rsid w:val="000B3476"/>
    <w:rsid w:val="000B34E9"/>
    <w:rsid w:val="000B3581"/>
    <w:rsid w:val="000B358D"/>
    <w:rsid w:val="000B36CF"/>
    <w:rsid w:val="000B36F2"/>
    <w:rsid w:val="000B3791"/>
    <w:rsid w:val="000B3794"/>
    <w:rsid w:val="000B37DB"/>
    <w:rsid w:val="000B3889"/>
    <w:rsid w:val="000B38A8"/>
    <w:rsid w:val="000B38BF"/>
    <w:rsid w:val="000B38F8"/>
    <w:rsid w:val="000B3991"/>
    <w:rsid w:val="000B3A10"/>
    <w:rsid w:val="000B3A95"/>
    <w:rsid w:val="000B3B81"/>
    <w:rsid w:val="000B3B8A"/>
    <w:rsid w:val="000B3C7A"/>
    <w:rsid w:val="000B3CAB"/>
    <w:rsid w:val="000B3CC5"/>
    <w:rsid w:val="000B3CDC"/>
    <w:rsid w:val="000B3E47"/>
    <w:rsid w:val="000B3E9C"/>
    <w:rsid w:val="000B3EA4"/>
    <w:rsid w:val="000B3EC2"/>
    <w:rsid w:val="000B3F3C"/>
    <w:rsid w:val="000B3F57"/>
    <w:rsid w:val="000B3FC1"/>
    <w:rsid w:val="000B3FD5"/>
    <w:rsid w:val="000B4093"/>
    <w:rsid w:val="000B40E8"/>
    <w:rsid w:val="000B416B"/>
    <w:rsid w:val="000B4175"/>
    <w:rsid w:val="000B4233"/>
    <w:rsid w:val="000B43A7"/>
    <w:rsid w:val="000B4417"/>
    <w:rsid w:val="000B445A"/>
    <w:rsid w:val="000B445B"/>
    <w:rsid w:val="000B44E9"/>
    <w:rsid w:val="000B456B"/>
    <w:rsid w:val="000B4641"/>
    <w:rsid w:val="000B47C5"/>
    <w:rsid w:val="000B47D4"/>
    <w:rsid w:val="000B4832"/>
    <w:rsid w:val="000B4845"/>
    <w:rsid w:val="000B484D"/>
    <w:rsid w:val="000B4881"/>
    <w:rsid w:val="000B48AE"/>
    <w:rsid w:val="000B48D1"/>
    <w:rsid w:val="000B493B"/>
    <w:rsid w:val="000B4947"/>
    <w:rsid w:val="000B49AA"/>
    <w:rsid w:val="000B49BC"/>
    <w:rsid w:val="000B4A82"/>
    <w:rsid w:val="000B4A96"/>
    <w:rsid w:val="000B4B07"/>
    <w:rsid w:val="000B4B29"/>
    <w:rsid w:val="000B4BF2"/>
    <w:rsid w:val="000B4C22"/>
    <w:rsid w:val="000B4C4D"/>
    <w:rsid w:val="000B4CAA"/>
    <w:rsid w:val="000B4CC6"/>
    <w:rsid w:val="000B4D27"/>
    <w:rsid w:val="000B4D35"/>
    <w:rsid w:val="000B4D38"/>
    <w:rsid w:val="000B4F0C"/>
    <w:rsid w:val="000B4F55"/>
    <w:rsid w:val="000B4FB5"/>
    <w:rsid w:val="000B507F"/>
    <w:rsid w:val="000B50EE"/>
    <w:rsid w:val="000B5128"/>
    <w:rsid w:val="000B531B"/>
    <w:rsid w:val="000B5384"/>
    <w:rsid w:val="000B546F"/>
    <w:rsid w:val="000B5530"/>
    <w:rsid w:val="000B554C"/>
    <w:rsid w:val="000B55DB"/>
    <w:rsid w:val="000B56E0"/>
    <w:rsid w:val="000B573C"/>
    <w:rsid w:val="000B5769"/>
    <w:rsid w:val="000B57B9"/>
    <w:rsid w:val="000B5849"/>
    <w:rsid w:val="000B5858"/>
    <w:rsid w:val="000B5879"/>
    <w:rsid w:val="000B5899"/>
    <w:rsid w:val="000B58BA"/>
    <w:rsid w:val="000B599C"/>
    <w:rsid w:val="000B5A34"/>
    <w:rsid w:val="000B5A7D"/>
    <w:rsid w:val="000B5B43"/>
    <w:rsid w:val="000B5BC4"/>
    <w:rsid w:val="000B5BE6"/>
    <w:rsid w:val="000B5C8D"/>
    <w:rsid w:val="000B5CC2"/>
    <w:rsid w:val="000B5CE1"/>
    <w:rsid w:val="000B5D1D"/>
    <w:rsid w:val="000B5DAC"/>
    <w:rsid w:val="000B5DEF"/>
    <w:rsid w:val="000B5E3D"/>
    <w:rsid w:val="000B5E96"/>
    <w:rsid w:val="000B5EBD"/>
    <w:rsid w:val="000B6094"/>
    <w:rsid w:val="000B617F"/>
    <w:rsid w:val="000B61F0"/>
    <w:rsid w:val="000B6270"/>
    <w:rsid w:val="000B62B6"/>
    <w:rsid w:val="000B62C7"/>
    <w:rsid w:val="000B6369"/>
    <w:rsid w:val="000B6387"/>
    <w:rsid w:val="000B63DC"/>
    <w:rsid w:val="000B63F5"/>
    <w:rsid w:val="000B6416"/>
    <w:rsid w:val="000B6430"/>
    <w:rsid w:val="000B6436"/>
    <w:rsid w:val="000B645C"/>
    <w:rsid w:val="000B6475"/>
    <w:rsid w:val="000B654C"/>
    <w:rsid w:val="000B6573"/>
    <w:rsid w:val="000B6592"/>
    <w:rsid w:val="000B6598"/>
    <w:rsid w:val="000B65CF"/>
    <w:rsid w:val="000B663B"/>
    <w:rsid w:val="000B66EB"/>
    <w:rsid w:val="000B6717"/>
    <w:rsid w:val="000B672B"/>
    <w:rsid w:val="000B6761"/>
    <w:rsid w:val="000B6768"/>
    <w:rsid w:val="000B67C9"/>
    <w:rsid w:val="000B6856"/>
    <w:rsid w:val="000B685C"/>
    <w:rsid w:val="000B686E"/>
    <w:rsid w:val="000B68F7"/>
    <w:rsid w:val="000B68FE"/>
    <w:rsid w:val="000B6913"/>
    <w:rsid w:val="000B69A2"/>
    <w:rsid w:val="000B69D2"/>
    <w:rsid w:val="000B6A01"/>
    <w:rsid w:val="000B6A4F"/>
    <w:rsid w:val="000B6A65"/>
    <w:rsid w:val="000B6A9B"/>
    <w:rsid w:val="000B6AB7"/>
    <w:rsid w:val="000B6AD5"/>
    <w:rsid w:val="000B6B04"/>
    <w:rsid w:val="000B6BB5"/>
    <w:rsid w:val="000B6BB6"/>
    <w:rsid w:val="000B6BD1"/>
    <w:rsid w:val="000B6C5A"/>
    <w:rsid w:val="000B6CB9"/>
    <w:rsid w:val="000B6CE5"/>
    <w:rsid w:val="000B6D27"/>
    <w:rsid w:val="000B6D5B"/>
    <w:rsid w:val="000B6D65"/>
    <w:rsid w:val="000B6DC2"/>
    <w:rsid w:val="000B6ED2"/>
    <w:rsid w:val="000B6FAE"/>
    <w:rsid w:val="000B7006"/>
    <w:rsid w:val="000B7059"/>
    <w:rsid w:val="000B7176"/>
    <w:rsid w:val="000B7205"/>
    <w:rsid w:val="000B7215"/>
    <w:rsid w:val="000B7298"/>
    <w:rsid w:val="000B7467"/>
    <w:rsid w:val="000B75E9"/>
    <w:rsid w:val="000B7694"/>
    <w:rsid w:val="000B76AA"/>
    <w:rsid w:val="000B76E4"/>
    <w:rsid w:val="000B7751"/>
    <w:rsid w:val="000B779A"/>
    <w:rsid w:val="000B781E"/>
    <w:rsid w:val="000B783A"/>
    <w:rsid w:val="000B78D6"/>
    <w:rsid w:val="000B7AF2"/>
    <w:rsid w:val="000B7B16"/>
    <w:rsid w:val="000B7B7F"/>
    <w:rsid w:val="000B7C55"/>
    <w:rsid w:val="000B7C7D"/>
    <w:rsid w:val="000B7D09"/>
    <w:rsid w:val="000B7D68"/>
    <w:rsid w:val="000B7D69"/>
    <w:rsid w:val="000B7E60"/>
    <w:rsid w:val="000C00D7"/>
    <w:rsid w:val="000C0192"/>
    <w:rsid w:val="000C02B6"/>
    <w:rsid w:val="000C034C"/>
    <w:rsid w:val="000C0371"/>
    <w:rsid w:val="000C03F4"/>
    <w:rsid w:val="000C047F"/>
    <w:rsid w:val="000C04E8"/>
    <w:rsid w:val="000C0557"/>
    <w:rsid w:val="000C0565"/>
    <w:rsid w:val="000C062B"/>
    <w:rsid w:val="000C06C4"/>
    <w:rsid w:val="000C06DD"/>
    <w:rsid w:val="000C06EC"/>
    <w:rsid w:val="000C06FB"/>
    <w:rsid w:val="000C072B"/>
    <w:rsid w:val="000C0750"/>
    <w:rsid w:val="000C0751"/>
    <w:rsid w:val="000C076E"/>
    <w:rsid w:val="000C07A5"/>
    <w:rsid w:val="000C07F2"/>
    <w:rsid w:val="000C08B2"/>
    <w:rsid w:val="000C08E0"/>
    <w:rsid w:val="000C0965"/>
    <w:rsid w:val="000C096C"/>
    <w:rsid w:val="000C097C"/>
    <w:rsid w:val="000C0A97"/>
    <w:rsid w:val="000C0A99"/>
    <w:rsid w:val="000C0C0C"/>
    <w:rsid w:val="000C0C0D"/>
    <w:rsid w:val="000C0C2E"/>
    <w:rsid w:val="000C0DCB"/>
    <w:rsid w:val="000C0DD8"/>
    <w:rsid w:val="000C0E07"/>
    <w:rsid w:val="000C0E81"/>
    <w:rsid w:val="000C0E85"/>
    <w:rsid w:val="000C0EA5"/>
    <w:rsid w:val="000C0EB5"/>
    <w:rsid w:val="000C0F7B"/>
    <w:rsid w:val="000C0F90"/>
    <w:rsid w:val="000C104B"/>
    <w:rsid w:val="000C11A1"/>
    <w:rsid w:val="000C11CD"/>
    <w:rsid w:val="000C11D7"/>
    <w:rsid w:val="000C1209"/>
    <w:rsid w:val="000C12D6"/>
    <w:rsid w:val="000C1301"/>
    <w:rsid w:val="000C139B"/>
    <w:rsid w:val="000C13A3"/>
    <w:rsid w:val="000C13D1"/>
    <w:rsid w:val="000C13E0"/>
    <w:rsid w:val="000C153B"/>
    <w:rsid w:val="000C15D5"/>
    <w:rsid w:val="000C15EC"/>
    <w:rsid w:val="000C161D"/>
    <w:rsid w:val="000C163E"/>
    <w:rsid w:val="000C171F"/>
    <w:rsid w:val="000C18B1"/>
    <w:rsid w:val="000C18C0"/>
    <w:rsid w:val="000C18FA"/>
    <w:rsid w:val="000C1A7E"/>
    <w:rsid w:val="000C1B0D"/>
    <w:rsid w:val="000C1B76"/>
    <w:rsid w:val="000C1BC4"/>
    <w:rsid w:val="000C1BCF"/>
    <w:rsid w:val="000C1C55"/>
    <w:rsid w:val="000C1CC6"/>
    <w:rsid w:val="000C1D47"/>
    <w:rsid w:val="000C1DAD"/>
    <w:rsid w:val="000C21AF"/>
    <w:rsid w:val="000C21B6"/>
    <w:rsid w:val="000C2294"/>
    <w:rsid w:val="000C23F6"/>
    <w:rsid w:val="000C2549"/>
    <w:rsid w:val="000C2560"/>
    <w:rsid w:val="000C2561"/>
    <w:rsid w:val="000C25CF"/>
    <w:rsid w:val="000C2639"/>
    <w:rsid w:val="000C2689"/>
    <w:rsid w:val="000C273C"/>
    <w:rsid w:val="000C2822"/>
    <w:rsid w:val="000C2832"/>
    <w:rsid w:val="000C2873"/>
    <w:rsid w:val="000C28ED"/>
    <w:rsid w:val="000C298C"/>
    <w:rsid w:val="000C29AA"/>
    <w:rsid w:val="000C2A4D"/>
    <w:rsid w:val="000C2A77"/>
    <w:rsid w:val="000C2A9B"/>
    <w:rsid w:val="000C2AEE"/>
    <w:rsid w:val="000C2BB8"/>
    <w:rsid w:val="000C2BBA"/>
    <w:rsid w:val="000C2C47"/>
    <w:rsid w:val="000C2CA0"/>
    <w:rsid w:val="000C2D86"/>
    <w:rsid w:val="000C2D99"/>
    <w:rsid w:val="000C2DD3"/>
    <w:rsid w:val="000C2E1F"/>
    <w:rsid w:val="000C2F1F"/>
    <w:rsid w:val="000C2F8A"/>
    <w:rsid w:val="000C2FDB"/>
    <w:rsid w:val="000C3004"/>
    <w:rsid w:val="000C301D"/>
    <w:rsid w:val="000C303A"/>
    <w:rsid w:val="000C3065"/>
    <w:rsid w:val="000C30E0"/>
    <w:rsid w:val="000C3154"/>
    <w:rsid w:val="000C326A"/>
    <w:rsid w:val="000C32E6"/>
    <w:rsid w:val="000C3332"/>
    <w:rsid w:val="000C3374"/>
    <w:rsid w:val="000C33C9"/>
    <w:rsid w:val="000C33E3"/>
    <w:rsid w:val="000C3407"/>
    <w:rsid w:val="000C3408"/>
    <w:rsid w:val="000C348E"/>
    <w:rsid w:val="000C34CA"/>
    <w:rsid w:val="000C357D"/>
    <w:rsid w:val="000C35BF"/>
    <w:rsid w:val="000C35DE"/>
    <w:rsid w:val="000C3628"/>
    <w:rsid w:val="000C3691"/>
    <w:rsid w:val="000C3727"/>
    <w:rsid w:val="000C372F"/>
    <w:rsid w:val="000C3775"/>
    <w:rsid w:val="000C37F3"/>
    <w:rsid w:val="000C38AA"/>
    <w:rsid w:val="000C38C8"/>
    <w:rsid w:val="000C3984"/>
    <w:rsid w:val="000C3A7E"/>
    <w:rsid w:val="000C3A9C"/>
    <w:rsid w:val="000C3B27"/>
    <w:rsid w:val="000C3B3A"/>
    <w:rsid w:val="000C3B54"/>
    <w:rsid w:val="000C3BFD"/>
    <w:rsid w:val="000C3C5C"/>
    <w:rsid w:val="000C3C76"/>
    <w:rsid w:val="000C3D4B"/>
    <w:rsid w:val="000C3E8C"/>
    <w:rsid w:val="000C3EF8"/>
    <w:rsid w:val="000C3F11"/>
    <w:rsid w:val="000C3F76"/>
    <w:rsid w:val="000C402E"/>
    <w:rsid w:val="000C40A3"/>
    <w:rsid w:val="000C40C5"/>
    <w:rsid w:val="000C410A"/>
    <w:rsid w:val="000C414D"/>
    <w:rsid w:val="000C4183"/>
    <w:rsid w:val="000C4185"/>
    <w:rsid w:val="000C41B3"/>
    <w:rsid w:val="000C431F"/>
    <w:rsid w:val="000C43C9"/>
    <w:rsid w:val="000C43ED"/>
    <w:rsid w:val="000C440C"/>
    <w:rsid w:val="000C456A"/>
    <w:rsid w:val="000C4651"/>
    <w:rsid w:val="000C4661"/>
    <w:rsid w:val="000C46D2"/>
    <w:rsid w:val="000C46E0"/>
    <w:rsid w:val="000C4712"/>
    <w:rsid w:val="000C471A"/>
    <w:rsid w:val="000C47B1"/>
    <w:rsid w:val="000C482B"/>
    <w:rsid w:val="000C4939"/>
    <w:rsid w:val="000C49FB"/>
    <w:rsid w:val="000C4B52"/>
    <w:rsid w:val="000C4BDC"/>
    <w:rsid w:val="000C4BFA"/>
    <w:rsid w:val="000C4C03"/>
    <w:rsid w:val="000C4D2E"/>
    <w:rsid w:val="000C4DD8"/>
    <w:rsid w:val="000C4DD9"/>
    <w:rsid w:val="000C4F8E"/>
    <w:rsid w:val="000C5011"/>
    <w:rsid w:val="000C51A4"/>
    <w:rsid w:val="000C51E8"/>
    <w:rsid w:val="000C5276"/>
    <w:rsid w:val="000C528D"/>
    <w:rsid w:val="000C5314"/>
    <w:rsid w:val="000C5324"/>
    <w:rsid w:val="000C53D9"/>
    <w:rsid w:val="000C53DD"/>
    <w:rsid w:val="000C541D"/>
    <w:rsid w:val="000C54AD"/>
    <w:rsid w:val="000C5509"/>
    <w:rsid w:val="000C5568"/>
    <w:rsid w:val="000C56B2"/>
    <w:rsid w:val="000C5733"/>
    <w:rsid w:val="000C5748"/>
    <w:rsid w:val="000C5782"/>
    <w:rsid w:val="000C581C"/>
    <w:rsid w:val="000C58E3"/>
    <w:rsid w:val="000C58EF"/>
    <w:rsid w:val="000C58F1"/>
    <w:rsid w:val="000C596B"/>
    <w:rsid w:val="000C5976"/>
    <w:rsid w:val="000C5A0C"/>
    <w:rsid w:val="000C5AB9"/>
    <w:rsid w:val="000C5B34"/>
    <w:rsid w:val="000C5BD7"/>
    <w:rsid w:val="000C5BDA"/>
    <w:rsid w:val="000C5C4F"/>
    <w:rsid w:val="000C5C85"/>
    <w:rsid w:val="000C5C92"/>
    <w:rsid w:val="000C5D41"/>
    <w:rsid w:val="000C5D58"/>
    <w:rsid w:val="000C5DAE"/>
    <w:rsid w:val="000C5DE3"/>
    <w:rsid w:val="000C5DF4"/>
    <w:rsid w:val="000C5E1E"/>
    <w:rsid w:val="000C5E36"/>
    <w:rsid w:val="000C5E53"/>
    <w:rsid w:val="000C5EA6"/>
    <w:rsid w:val="000C5EC3"/>
    <w:rsid w:val="000C5EE3"/>
    <w:rsid w:val="000C5EF3"/>
    <w:rsid w:val="000C5F05"/>
    <w:rsid w:val="000C5F0A"/>
    <w:rsid w:val="000C60D0"/>
    <w:rsid w:val="000C623E"/>
    <w:rsid w:val="000C624C"/>
    <w:rsid w:val="000C6260"/>
    <w:rsid w:val="000C6289"/>
    <w:rsid w:val="000C629E"/>
    <w:rsid w:val="000C62B0"/>
    <w:rsid w:val="000C6324"/>
    <w:rsid w:val="000C6336"/>
    <w:rsid w:val="000C638F"/>
    <w:rsid w:val="000C63AC"/>
    <w:rsid w:val="000C6442"/>
    <w:rsid w:val="000C6448"/>
    <w:rsid w:val="000C64EC"/>
    <w:rsid w:val="000C65E7"/>
    <w:rsid w:val="000C6673"/>
    <w:rsid w:val="000C6701"/>
    <w:rsid w:val="000C677C"/>
    <w:rsid w:val="000C6796"/>
    <w:rsid w:val="000C67BF"/>
    <w:rsid w:val="000C683D"/>
    <w:rsid w:val="000C6849"/>
    <w:rsid w:val="000C6896"/>
    <w:rsid w:val="000C68D0"/>
    <w:rsid w:val="000C6961"/>
    <w:rsid w:val="000C6994"/>
    <w:rsid w:val="000C69D8"/>
    <w:rsid w:val="000C6A4A"/>
    <w:rsid w:val="000C6ADD"/>
    <w:rsid w:val="000C6B58"/>
    <w:rsid w:val="000C6B76"/>
    <w:rsid w:val="000C6D03"/>
    <w:rsid w:val="000C6EB8"/>
    <w:rsid w:val="000C6EC6"/>
    <w:rsid w:val="000C6FEE"/>
    <w:rsid w:val="000C7065"/>
    <w:rsid w:val="000C70D2"/>
    <w:rsid w:val="000C7117"/>
    <w:rsid w:val="000C711A"/>
    <w:rsid w:val="000C7213"/>
    <w:rsid w:val="000C7226"/>
    <w:rsid w:val="000C7327"/>
    <w:rsid w:val="000C7367"/>
    <w:rsid w:val="000C7394"/>
    <w:rsid w:val="000C73F0"/>
    <w:rsid w:val="000C7564"/>
    <w:rsid w:val="000C75B7"/>
    <w:rsid w:val="000C768E"/>
    <w:rsid w:val="000C76AB"/>
    <w:rsid w:val="000C76C4"/>
    <w:rsid w:val="000C7744"/>
    <w:rsid w:val="000C77F3"/>
    <w:rsid w:val="000C781E"/>
    <w:rsid w:val="000C7833"/>
    <w:rsid w:val="000C7860"/>
    <w:rsid w:val="000C7872"/>
    <w:rsid w:val="000C7995"/>
    <w:rsid w:val="000C79C8"/>
    <w:rsid w:val="000C7A8F"/>
    <w:rsid w:val="000C7AA9"/>
    <w:rsid w:val="000C7B90"/>
    <w:rsid w:val="000C7BE5"/>
    <w:rsid w:val="000C7E54"/>
    <w:rsid w:val="000C7E63"/>
    <w:rsid w:val="000C7E74"/>
    <w:rsid w:val="000C7EA7"/>
    <w:rsid w:val="000D0020"/>
    <w:rsid w:val="000D00D7"/>
    <w:rsid w:val="000D013F"/>
    <w:rsid w:val="000D0265"/>
    <w:rsid w:val="000D0279"/>
    <w:rsid w:val="000D02CC"/>
    <w:rsid w:val="000D02CF"/>
    <w:rsid w:val="000D03AB"/>
    <w:rsid w:val="000D043E"/>
    <w:rsid w:val="000D0454"/>
    <w:rsid w:val="000D0583"/>
    <w:rsid w:val="000D0783"/>
    <w:rsid w:val="000D079A"/>
    <w:rsid w:val="000D07B2"/>
    <w:rsid w:val="000D07CF"/>
    <w:rsid w:val="000D081F"/>
    <w:rsid w:val="000D0929"/>
    <w:rsid w:val="000D0946"/>
    <w:rsid w:val="000D0962"/>
    <w:rsid w:val="000D0966"/>
    <w:rsid w:val="000D09D3"/>
    <w:rsid w:val="000D0A2A"/>
    <w:rsid w:val="000D0B6E"/>
    <w:rsid w:val="000D0BBE"/>
    <w:rsid w:val="000D0C79"/>
    <w:rsid w:val="000D0E2D"/>
    <w:rsid w:val="000D0ED1"/>
    <w:rsid w:val="000D0F1F"/>
    <w:rsid w:val="000D0FD6"/>
    <w:rsid w:val="000D1006"/>
    <w:rsid w:val="000D109A"/>
    <w:rsid w:val="000D10AB"/>
    <w:rsid w:val="000D1128"/>
    <w:rsid w:val="000D115E"/>
    <w:rsid w:val="000D1177"/>
    <w:rsid w:val="000D11B8"/>
    <w:rsid w:val="000D11FC"/>
    <w:rsid w:val="000D1204"/>
    <w:rsid w:val="000D121A"/>
    <w:rsid w:val="000D1260"/>
    <w:rsid w:val="000D1274"/>
    <w:rsid w:val="000D12C1"/>
    <w:rsid w:val="000D132E"/>
    <w:rsid w:val="000D1337"/>
    <w:rsid w:val="000D1378"/>
    <w:rsid w:val="000D1463"/>
    <w:rsid w:val="000D14C4"/>
    <w:rsid w:val="000D1508"/>
    <w:rsid w:val="000D1598"/>
    <w:rsid w:val="000D1607"/>
    <w:rsid w:val="000D1668"/>
    <w:rsid w:val="000D167A"/>
    <w:rsid w:val="000D169A"/>
    <w:rsid w:val="000D170F"/>
    <w:rsid w:val="000D174F"/>
    <w:rsid w:val="000D17FD"/>
    <w:rsid w:val="000D1818"/>
    <w:rsid w:val="000D1A08"/>
    <w:rsid w:val="000D1AB3"/>
    <w:rsid w:val="000D1AE4"/>
    <w:rsid w:val="000D1B1C"/>
    <w:rsid w:val="000D1BD8"/>
    <w:rsid w:val="000D1CB7"/>
    <w:rsid w:val="000D1D99"/>
    <w:rsid w:val="000D1EB5"/>
    <w:rsid w:val="000D1EBC"/>
    <w:rsid w:val="000D1ED1"/>
    <w:rsid w:val="000D1F04"/>
    <w:rsid w:val="000D1F17"/>
    <w:rsid w:val="000D1FA6"/>
    <w:rsid w:val="000D2059"/>
    <w:rsid w:val="000D20FE"/>
    <w:rsid w:val="000D2117"/>
    <w:rsid w:val="000D219F"/>
    <w:rsid w:val="000D224B"/>
    <w:rsid w:val="000D2278"/>
    <w:rsid w:val="000D22BF"/>
    <w:rsid w:val="000D22D6"/>
    <w:rsid w:val="000D22EF"/>
    <w:rsid w:val="000D23BF"/>
    <w:rsid w:val="000D23C3"/>
    <w:rsid w:val="000D23CC"/>
    <w:rsid w:val="000D23E1"/>
    <w:rsid w:val="000D242D"/>
    <w:rsid w:val="000D246E"/>
    <w:rsid w:val="000D24C1"/>
    <w:rsid w:val="000D254A"/>
    <w:rsid w:val="000D2563"/>
    <w:rsid w:val="000D25B7"/>
    <w:rsid w:val="000D25E3"/>
    <w:rsid w:val="000D261D"/>
    <w:rsid w:val="000D262D"/>
    <w:rsid w:val="000D2648"/>
    <w:rsid w:val="000D274C"/>
    <w:rsid w:val="000D2759"/>
    <w:rsid w:val="000D276C"/>
    <w:rsid w:val="000D2774"/>
    <w:rsid w:val="000D27B1"/>
    <w:rsid w:val="000D2893"/>
    <w:rsid w:val="000D2898"/>
    <w:rsid w:val="000D292B"/>
    <w:rsid w:val="000D2992"/>
    <w:rsid w:val="000D29C1"/>
    <w:rsid w:val="000D29CC"/>
    <w:rsid w:val="000D2B43"/>
    <w:rsid w:val="000D2B63"/>
    <w:rsid w:val="000D2B6B"/>
    <w:rsid w:val="000D2C0C"/>
    <w:rsid w:val="000D2C24"/>
    <w:rsid w:val="000D2CBC"/>
    <w:rsid w:val="000D2D42"/>
    <w:rsid w:val="000D2D47"/>
    <w:rsid w:val="000D2E18"/>
    <w:rsid w:val="000D2E37"/>
    <w:rsid w:val="000D2E3C"/>
    <w:rsid w:val="000D2E51"/>
    <w:rsid w:val="000D2E5C"/>
    <w:rsid w:val="000D2E75"/>
    <w:rsid w:val="000D2E78"/>
    <w:rsid w:val="000D2EC1"/>
    <w:rsid w:val="000D2ED2"/>
    <w:rsid w:val="000D2F3D"/>
    <w:rsid w:val="000D2F4C"/>
    <w:rsid w:val="000D2F7E"/>
    <w:rsid w:val="000D2FDF"/>
    <w:rsid w:val="000D302A"/>
    <w:rsid w:val="000D311C"/>
    <w:rsid w:val="000D3152"/>
    <w:rsid w:val="000D319F"/>
    <w:rsid w:val="000D31C7"/>
    <w:rsid w:val="000D31E3"/>
    <w:rsid w:val="000D31F1"/>
    <w:rsid w:val="000D321F"/>
    <w:rsid w:val="000D322C"/>
    <w:rsid w:val="000D3266"/>
    <w:rsid w:val="000D326C"/>
    <w:rsid w:val="000D3319"/>
    <w:rsid w:val="000D33EC"/>
    <w:rsid w:val="000D34B0"/>
    <w:rsid w:val="000D3568"/>
    <w:rsid w:val="000D3714"/>
    <w:rsid w:val="000D3731"/>
    <w:rsid w:val="000D37AD"/>
    <w:rsid w:val="000D37D8"/>
    <w:rsid w:val="000D38C4"/>
    <w:rsid w:val="000D3915"/>
    <w:rsid w:val="000D3991"/>
    <w:rsid w:val="000D39B4"/>
    <w:rsid w:val="000D3A58"/>
    <w:rsid w:val="000D3ADC"/>
    <w:rsid w:val="000D3B66"/>
    <w:rsid w:val="000D3BDB"/>
    <w:rsid w:val="000D3C65"/>
    <w:rsid w:val="000D3D60"/>
    <w:rsid w:val="000D3D8E"/>
    <w:rsid w:val="000D3E13"/>
    <w:rsid w:val="000D3E1F"/>
    <w:rsid w:val="000D3ED3"/>
    <w:rsid w:val="000D3EE0"/>
    <w:rsid w:val="000D3F9C"/>
    <w:rsid w:val="000D4091"/>
    <w:rsid w:val="000D418F"/>
    <w:rsid w:val="000D41DB"/>
    <w:rsid w:val="000D4229"/>
    <w:rsid w:val="000D4230"/>
    <w:rsid w:val="000D42BD"/>
    <w:rsid w:val="000D447F"/>
    <w:rsid w:val="000D4562"/>
    <w:rsid w:val="000D45D7"/>
    <w:rsid w:val="000D4636"/>
    <w:rsid w:val="000D4673"/>
    <w:rsid w:val="000D4678"/>
    <w:rsid w:val="000D46A1"/>
    <w:rsid w:val="000D46C4"/>
    <w:rsid w:val="000D4718"/>
    <w:rsid w:val="000D471F"/>
    <w:rsid w:val="000D47D0"/>
    <w:rsid w:val="000D48C3"/>
    <w:rsid w:val="000D490F"/>
    <w:rsid w:val="000D4925"/>
    <w:rsid w:val="000D4A56"/>
    <w:rsid w:val="000D4A70"/>
    <w:rsid w:val="000D4AB5"/>
    <w:rsid w:val="000D4AD2"/>
    <w:rsid w:val="000D4B31"/>
    <w:rsid w:val="000D4B93"/>
    <w:rsid w:val="000D4BA3"/>
    <w:rsid w:val="000D4C98"/>
    <w:rsid w:val="000D4CB4"/>
    <w:rsid w:val="000D4D4C"/>
    <w:rsid w:val="000D4D73"/>
    <w:rsid w:val="000D4E68"/>
    <w:rsid w:val="000D4F22"/>
    <w:rsid w:val="000D4F33"/>
    <w:rsid w:val="000D4FF2"/>
    <w:rsid w:val="000D5001"/>
    <w:rsid w:val="000D508E"/>
    <w:rsid w:val="000D50D7"/>
    <w:rsid w:val="000D50E0"/>
    <w:rsid w:val="000D5185"/>
    <w:rsid w:val="000D51D0"/>
    <w:rsid w:val="000D525A"/>
    <w:rsid w:val="000D52F9"/>
    <w:rsid w:val="000D5450"/>
    <w:rsid w:val="000D54C7"/>
    <w:rsid w:val="000D5548"/>
    <w:rsid w:val="000D55BD"/>
    <w:rsid w:val="000D56A3"/>
    <w:rsid w:val="000D56B9"/>
    <w:rsid w:val="000D57B4"/>
    <w:rsid w:val="000D57BB"/>
    <w:rsid w:val="000D57CE"/>
    <w:rsid w:val="000D57E6"/>
    <w:rsid w:val="000D5852"/>
    <w:rsid w:val="000D587D"/>
    <w:rsid w:val="000D5AB5"/>
    <w:rsid w:val="000D5B3A"/>
    <w:rsid w:val="000D5BFF"/>
    <w:rsid w:val="000D5C64"/>
    <w:rsid w:val="000D5CE5"/>
    <w:rsid w:val="000D5CF3"/>
    <w:rsid w:val="000D5D44"/>
    <w:rsid w:val="000D5E7C"/>
    <w:rsid w:val="000D5E80"/>
    <w:rsid w:val="000D5F9E"/>
    <w:rsid w:val="000D6028"/>
    <w:rsid w:val="000D605B"/>
    <w:rsid w:val="000D60AA"/>
    <w:rsid w:val="000D60B4"/>
    <w:rsid w:val="000D6118"/>
    <w:rsid w:val="000D6208"/>
    <w:rsid w:val="000D63FB"/>
    <w:rsid w:val="000D6497"/>
    <w:rsid w:val="000D659C"/>
    <w:rsid w:val="000D6639"/>
    <w:rsid w:val="000D6643"/>
    <w:rsid w:val="000D666B"/>
    <w:rsid w:val="000D673B"/>
    <w:rsid w:val="000D6805"/>
    <w:rsid w:val="000D6842"/>
    <w:rsid w:val="000D6903"/>
    <w:rsid w:val="000D6986"/>
    <w:rsid w:val="000D6A26"/>
    <w:rsid w:val="000D6A27"/>
    <w:rsid w:val="000D6A4D"/>
    <w:rsid w:val="000D6AC8"/>
    <w:rsid w:val="000D6B93"/>
    <w:rsid w:val="000D6BCF"/>
    <w:rsid w:val="000D6C2C"/>
    <w:rsid w:val="000D6C8C"/>
    <w:rsid w:val="000D6CCC"/>
    <w:rsid w:val="000D6CF1"/>
    <w:rsid w:val="000D6D19"/>
    <w:rsid w:val="000D6D5B"/>
    <w:rsid w:val="000D6FA8"/>
    <w:rsid w:val="000D6FB8"/>
    <w:rsid w:val="000D719A"/>
    <w:rsid w:val="000D71C2"/>
    <w:rsid w:val="000D727C"/>
    <w:rsid w:val="000D72F4"/>
    <w:rsid w:val="000D7319"/>
    <w:rsid w:val="000D735F"/>
    <w:rsid w:val="000D736F"/>
    <w:rsid w:val="000D73DA"/>
    <w:rsid w:val="000D743D"/>
    <w:rsid w:val="000D7517"/>
    <w:rsid w:val="000D753A"/>
    <w:rsid w:val="000D753E"/>
    <w:rsid w:val="000D758F"/>
    <w:rsid w:val="000D759C"/>
    <w:rsid w:val="000D766C"/>
    <w:rsid w:val="000D769A"/>
    <w:rsid w:val="000D786C"/>
    <w:rsid w:val="000D78F4"/>
    <w:rsid w:val="000D7A5D"/>
    <w:rsid w:val="000D7ABA"/>
    <w:rsid w:val="000D7ACA"/>
    <w:rsid w:val="000D7B31"/>
    <w:rsid w:val="000D7B33"/>
    <w:rsid w:val="000D7B95"/>
    <w:rsid w:val="000D7BC6"/>
    <w:rsid w:val="000D7C29"/>
    <w:rsid w:val="000D7C30"/>
    <w:rsid w:val="000D7C5A"/>
    <w:rsid w:val="000D7CDC"/>
    <w:rsid w:val="000D7D25"/>
    <w:rsid w:val="000D7D4B"/>
    <w:rsid w:val="000D7D65"/>
    <w:rsid w:val="000D7D71"/>
    <w:rsid w:val="000D7EC4"/>
    <w:rsid w:val="000D7ED9"/>
    <w:rsid w:val="000D7F31"/>
    <w:rsid w:val="000D7F9B"/>
    <w:rsid w:val="000D7FBD"/>
    <w:rsid w:val="000E00CC"/>
    <w:rsid w:val="000E00FA"/>
    <w:rsid w:val="000E019B"/>
    <w:rsid w:val="000E01AE"/>
    <w:rsid w:val="000E01E3"/>
    <w:rsid w:val="000E02AD"/>
    <w:rsid w:val="000E02FC"/>
    <w:rsid w:val="000E036D"/>
    <w:rsid w:val="000E0384"/>
    <w:rsid w:val="000E0404"/>
    <w:rsid w:val="000E056D"/>
    <w:rsid w:val="000E058A"/>
    <w:rsid w:val="000E0614"/>
    <w:rsid w:val="000E066F"/>
    <w:rsid w:val="000E0687"/>
    <w:rsid w:val="000E068E"/>
    <w:rsid w:val="000E070B"/>
    <w:rsid w:val="000E072D"/>
    <w:rsid w:val="000E0785"/>
    <w:rsid w:val="000E079B"/>
    <w:rsid w:val="000E07A4"/>
    <w:rsid w:val="000E08DB"/>
    <w:rsid w:val="000E0962"/>
    <w:rsid w:val="000E0973"/>
    <w:rsid w:val="000E09A4"/>
    <w:rsid w:val="000E0A83"/>
    <w:rsid w:val="000E0AA2"/>
    <w:rsid w:val="000E0BB2"/>
    <w:rsid w:val="000E0C0B"/>
    <w:rsid w:val="000E0C48"/>
    <w:rsid w:val="000E0CA6"/>
    <w:rsid w:val="000E0CAD"/>
    <w:rsid w:val="000E0DA5"/>
    <w:rsid w:val="000E0DAD"/>
    <w:rsid w:val="000E0DD5"/>
    <w:rsid w:val="000E0E89"/>
    <w:rsid w:val="000E0FE1"/>
    <w:rsid w:val="000E105B"/>
    <w:rsid w:val="000E10A2"/>
    <w:rsid w:val="000E10CC"/>
    <w:rsid w:val="000E10E7"/>
    <w:rsid w:val="000E117E"/>
    <w:rsid w:val="000E1183"/>
    <w:rsid w:val="000E11BD"/>
    <w:rsid w:val="000E11F3"/>
    <w:rsid w:val="000E1280"/>
    <w:rsid w:val="000E1333"/>
    <w:rsid w:val="000E1409"/>
    <w:rsid w:val="000E149B"/>
    <w:rsid w:val="000E14C6"/>
    <w:rsid w:val="000E14E6"/>
    <w:rsid w:val="000E14FD"/>
    <w:rsid w:val="000E1501"/>
    <w:rsid w:val="000E154F"/>
    <w:rsid w:val="000E1637"/>
    <w:rsid w:val="000E1719"/>
    <w:rsid w:val="000E1751"/>
    <w:rsid w:val="000E1796"/>
    <w:rsid w:val="000E17D0"/>
    <w:rsid w:val="000E17F1"/>
    <w:rsid w:val="000E1835"/>
    <w:rsid w:val="000E183A"/>
    <w:rsid w:val="000E185B"/>
    <w:rsid w:val="000E189E"/>
    <w:rsid w:val="000E18C5"/>
    <w:rsid w:val="000E1925"/>
    <w:rsid w:val="000E194B"/>
    <w:rsid w:val="000E19C4"/>
    <w:rsid w:val="000E19FF"/>
    <w:rsid w:val="000E1B1E"/>
    <w:rsid w:val="000E1C13"/>
    <w:rsid w:val="000E1C66"/>
    <w:rsid w:val="000E1C7A"/>
    <w:rsid w:val="000E1DA4"/>
    <w:rsid w:val="000E1DFB"/>
    <w:rsid w:val="000E1F0A"/>
    <w:rsid w:val="000E1F10"/>
    <w:rsid w:val="000E1F2A"/>
    <w:rsid w:val="000E2014"/>
    <w:rsid w:val="000E201B"/>
    <w:rsid w:val="000E202E"/>
    <w:rsid w:val="000E2055"/>
    <w:rsid w:val="000E20DE"/>
    <w:rsid w:val="000E233C"/>
    <w:rsid w:val="000E2364"/>
    <w:rsid w:val="000E236F"/>
    <w:rsid w:val="000E23AB"/>
    <w:rsid w:val="000E23BE"/>
    <w:rsid w:val="000E23C9"/>
    <w:rsid w:val="000E24BE"/>
    <w:rsid w:val="000E24E9"/>
    <w:rsid w:val="000E2547"/>
    <w:rsid w:val="000E2702"/>
    <w:rsid w:val="000E2861"/>
    <w:rsid w:val="000E28F9"/>
    <w:rsid w:val="000E292E"/>
    <w:rsid w:val="000E2945"/>
    <w:rsid w:val="000E296A"/>
    <w:rsid w:val="000E2A7E"/>
    <w:rsid w:val="000E2AE8"/>
    <w:rsid w:val="000E2BCF"/>
    <w:rsid w:val="000E2C9F"/>
    <w:rsid w:val="000E2CEF"/>
    <w:rsid w:val="000E2D4F"/>
    <w:rsid w:val="000E2E4A"/>
    <w:rsid w:val="000E2EAA"/>
    <w:rsid w:val="000E2F02"/>
    <w:rsid w:val="000E2F71"/>
    <w:rsid w:val="000E2F7E"/>
    <w:rsid w:val="000E2F89"/>
    <w:rsid w:val="000E30FA"/>
    <w:rsid w:val="000E3154"/>
    <w:rsid w:val="000E31AD"/>
    <w:rsid w:val="000E31C0"/>
    <w:rsid w:val="000E321E"/>
    <w:rsid w:val="000E331B"/>
    <w:rsid w:val="000E33D1"/>
    <w:rsid w:val="000E346A"/>
    <w:rsid w:val="000E352D"/>
    <w:rsid w:val="000E3543"/>
    <w:rsid w:val="000E35CB"/>
    <w:rsid w:val="000E3638"/>
    <w:rsid w:val="000E3708"/>
    <w:rsid w:val="000E381F"/>
    <w:rsid w:val="000E3872"/>
    <w:rsid w:val="000E38B4"/>
    <w:rsid w:val="000E38C4"/>
    <w:rsid w:val="000E3901"/>
    <w:rsid w:val="000E3904"/>
    <w:rsid w:val="000E39C7"/>
    <w:rsid w:val="000E3AD4"/>
    <w:rsid w:val="000E3B36"/>
    <w:rsid w:val="000E3B3A"/>
    <w:rsid w:val="000E3C5A"/>
    <w:rsid w:val="000E3CD5"/>
    <w:rsid w:val="000E3D12"/>
    <w:rsid w:val="000E3D13"/>
    <w:rsid w:val="000E3D87"/>
    <w:rsid w:val="000E3E0D"/>
    <w:rsid w:val="000E3E52"/>
    <w:rsid w:val="000E3F53"/>
    <w:rsid w:val="000E3F5D"/>
    <w:rsid w:val="000E4028"/>
    <w:rsid w:val="000E40DD"/>
    <w:rsid w:val="000E4106"/>
    <w:rsid w:val="000E4112"/>
    <w:rsid w:val="000E4124"/>
    <w:rsid w:val="000E4153"/>
    <w:rsid w:val="000E4240"/>
    <w:rsid w:val="000E42D8"/>
    <w:rsid w:val="000E4316"/>
    <w:rsid w:val="000E4359"/>
    <w:rsid w:val="000E43D3"/>
    <w:rsid w:val="000E43E9"/>
    <w:rsid w:val="000E4435"/>
    <w:rsid w:val="000E448C"/>
    <w:rsid w:val="000E4640"/>
    <w:rsid w:val="000E477A"/>
    <w:rsid w:val="000E48BF"/>
    <w:rsid w:val="000E48CA"/>
    <w:rsid w:val="000E48E7"/>
    <w:rsid w:val="000E4906"/>
    <w:rsid w:val="000E493D"/>
    <w:rsid w:val="000E49AD"/>
    <w:rsid w:val="000E4A0A"/>
    <w:rsid w:val="000E4A4B"/>
    <w:rsid w:val="000E4A90"/>
    <w:rsid w:val="000E4B73"/>
    <w:rsid w:val="000E4BD3"/>
    <w:rsid w:val="000E4C4A"/>
    <w:rsid w:val="000E4D80"/>
    <w:rsid w:val="000E4D89"/>
    <w:rsid w:val="000E4E4B"/>
    <w:rsid w:val="000E4E4F"/>
    <w:rsid w:val="000E4FB5"/>
    <w:rsid w:val="000E5044"/>
    <w:rsid w:val="000E511C"/>
    <w:rsid w:val="000E514C"/>
    <w:rsid w:val="000E51B4"/>
    <w:rsid w:val="000E51C1"/>
    <w:rsid w:val="000E5205"/>
    <w:rsid w:val="000E523A"/>
    <w:rsid w:val="000E52B3"/>
    <w:rsid w:val="000E52BC"/>
    <w:rsid w:val="000E53ED"/>
    <w:rsid w:val="000E5459"/>
    <w:rsid w:val="000E554C"/>
    <w:rsid w:val="000E5563"/>
    <w:rsid w:val="000E56BB"/>
    <w:rsid w:val="000E578C"/>
    <w:rsid w:val="000E57A9"/>
    <w:rsid w:val="000E57B8"/>
    <w:rsid w:val="000E57D9"/>
    <w:rsid w:val="000E5846"/>
    <w:rsid w:val="000E58C8"/>
    <w:rsid w:val="000E58EF"/>
    <w:rsid w:val="000E59C9"/>
    <w:rsid w:val="000E5A0B"/>
    <w:rsid w:val="000E5A21"/>
    <w:rsid w:val="000E5A27"/>
    <w:rsid w:val="000E5A61"/>
    <w:rsid w:val="000E5AAB"/>
    <w:rsid w:val="000E5B9B"/>
    <w:rsid w:val="000E5BC1"/>
    <w:rsid w:val="000E5BDC"/>
    <w:rsid w:val="000E5BE0"/>
    <w:rsid w:val="000E5C80"/>
    <w:rsid w:val="000E5CA6"/>
    <w:rsid w:val="000E5CAF"/>
    <w:rsid w:val="000E5D31"/>
    <w:rsid w:val="000E5DB2"/>
    <w:rsid w:val="000E5DC5"/>
    <w:rsid w:val="000E5E68"/>
    <w:rsid w:val="000E5F00"/>
    <w:rsid w:val="000E5F34"/>
    <w:rsid w:val="000E5F4D"/>
    <w:rsid w:val="000E5F6E"/>
    <w:rsid w:val="000E5FA3"/>
    <w:rsid w:val="000E606E"/>
    <w:rsid w:val="000E60F3"/>
    <w:rsid w:val="000E6126"/>
    <w:rsid w:val="000E625D"/>
    <w:rsid w:val="000E63D8"/>
    <w:rsid w:val="000E64D8"/>
    <w:rsid w:val="000E64E5"/>
    <w:rsid w:val="000E6503"/>
    <w:rsid w:val="000E6559"/>
    <w:rsid w:val="000E6582"/>
    <w:rsid w:val="000E660D"/>
    <w:rsid w:val="000E663D"/>
    <w:rsid w:val="000E6642"/>
    <w:rsid w:val="000E668F"/>
    <w:rsid w:val="000E66F5"/>
    <w:rsid w:val="000E6717"/>
    <w:rsid w:val="000E6752"/>
    <w:rsid w:val="000E679D"/>
    <w:rsid w:val="000E67C7"/>
    <w:rsid w:val="000E67EF"/>
    <w:rsid w:val="000E686C"/>
    <w:rsid w:val="000E6898"/>
    <w:rsid w:val="000E68B1"/>
    <w:rsid w:val="000E6976"/>
    <w:rsid w:val="000E6992"/>
    <w:rsid w:val="000E699E"/>
    <w:rsid w:val="000E69A0"/>
    <w:rsid w:val="000E69C0"/>
    <w:rsid w:val="000E6B51"/>
    <w:rsid w:val="000E6B57"/>
    <w:rsid w:val="000E6D70"/>
    <w:rsid w:val="000E6D8F"/>
    <w:rsid w:val="000E6DA9"/>
    <w:rsid w:val="000E6DBD"/>
    <w:rsid w:val="000E6DBF"/>
    <w:rsid w:val="000E6DC0"/>
    <w:rsid w:val="000E6DDA"/>
    <w:rsid w:val="000E6E0D"/>
    <w:rsid w:val="000E6E1D"/>
    <w:rsid w:val="000E6E85"/>
    <w:rsid w:val="000E6EBD"/>
    <w:rsid w:val="000E6FCC"/>
    <w:rsid w:val="000E7052"/>
    <w:rsid w:val="000E7073"/>
    <w:rsid w:val="000E707B"/>
    <w:rsid w:val="000E70B9"/>
    <w:rsid w:val="000E7102"/>
    <w:rsid w:val="000E714A"/>
    <w:rsid w:val="000E7195"/>
    <w:rsid w:val="000E71F3"/>
    <w:rsid w:val="000E724C"/>
    <w:rsid w:val="000E7436"/>
    <w:rsid w:val="000E7451"/>
    <w:rsid w:val="000E7594"/>
    <w:rsid w:val="000E76BB"/>
    <w:rsid w:val="000E770D"/>
    <w:rsid w:val="000E782C"/>
    <w:rsid w:val="000E782F"/>
    <w:rsid w:val="000E7834"/>
    <w:rsid w:val="000E78EE"/>
    <w:rsid w:val="000E793A"/>
    <w:rsid w:val="000E7A68"/>
    <w:rsid w:val="000E7A83"/>
    <w:rsid w:val="000E7AFF"/>
    <w:rsid w:val="000E7BF6"/>
    <w:rsid w:val="000E7C4B"/>
    <w:rsid w:val="000E7C94"/>
    <w:rsid w:val="000E7D53"/>
    <w:rsid w:val="000E7D71"/>
    <w:rsid w:val="000E7E23"/>
    <w:rsid w:val="000E7E2F"/>
    <w:rsid w:val="000E7E4B"/>
    <w:rsid w:val="000E7E5F"/>
    <w:rsid w:val="000E7EC6"/>
    <w:rsid w:val="000E7F02"/>
    <w:rsid w:val="000E7F12"/>
    <w:rsid w:val="000E7FBC"/>
    <w:rsid w:val="000F0022"/>
    <w:rsid w:val="000F002D"/>
    <w:rsid w:val="000F003D"/>
    <w:rsid w:val="000F008C"/>
    <w:rsid w:val="000F00D0"/>
    <w:rsid w:val="000F0106"/>
    <w:rsid w:val="000F0299"/>
    <w:rsid w:val="000F029B"/>
    <w:rsid w:val="000F02CB"/>
    <w:rsid w:val="000F02CD"/>
    <w:rsid w:val="000F0312"/>
    <w:rsid w:val="000F0317"/>
    <w:rsid w:val="000F0320"/>
    <w:rsid w:val="000F0343"/>
    <w:rsid w:val="000F0584"/>
    <w:rsid w:val="000F05D3"/>
    <w:rsid w:val="000F066C"/>
    <w:rsid w:val="000F07D2"/>
    <w:rsid w:val="000F07D3"/>
    <w:rsid w:val="000F0809"/>
    <w:rsid w:val="000F0855"/>
    <w:rsid w:val="000F091B"/>
    <w:rsid w:val="000F092A"/>
    <w:rsid w:val="000F099C"/>
    <w:rsid w:val="000F09D2"/>
    <w:rsid w:val="000F0A71"/>
    <w:rsid w:val="000F0AFC"/>
    <w:rsid w:val="000F0B57"/>
    <w:rsid w:val="000F0B9B"/>
    <w:rsid w:val="000F0C25"/>
    <w:rsid w:val="000F0C27"/>
    <w:rsid w:val="000F0D85"/>
    <w:rsid w:val="000F0F00"/>
    <w:rsid w:val="000F0F02"/>
    <w:rsid w:val="000F0F13"/>
    <w:rsid w:val="000F0F88"/>
    <w:rsid w:val="000F0FDD"/>
    <w:rsid w:val="000F102D"/>
    <w:rsid w:val="000F10A0"/>
    <w:rsid w:val="000F110A"/>
    <w:rsid w:val="000F11BD"/>
    <w:rsid w:val="000F1227"/>
    <w:rsid w:val="000F1240"/>
    <w:rsid w:val="000F1318"/>
    <w:rsid w:val="000F1511"/>
    <w:rsid w:val="000F154D"/>
    <w:rsid w:val="000F1600"/>
    <w:rsid w:val="000F170E"/>
    <w:rsid w:val="000F171C"/>
    <w:rsid w:val="000F1768"/>
    <w:rsid w:val="000F1785"/>
    <w:rsid w:val="000F1787"/>
    <w:rsid w:val="000F179C"/>
    <w:rsid w:val="000F17CC"/>
    <w:rsid w:val="000F17FC"/>
    <w:rsid w:val="000F1925"/>
    <w:rsid w:val="000F1949"/>
    <w:rsid w:val="000F1965"/>
    <w:rsid w:val="000F1998"/>
    <w:rsid w:val="000F1A09"/>
    <w:rsid w:val="000F1A0F"/>
    <w:rsid w:val="000F1A20"/>
    <w:rsid w:val="000F1A59"/>
    <w:rsid w:val="000F1A71"/>
    <w:rsid w:val="000F1B58"/>
    <w:rsid w:val="000F1B66"/>
    <w:rsid w:val="000F1B74"/>
    <w:rsid w:val="000F1BC1"/>
    <w:rsid w:val="000F1C00"/>
    <w:rsid w:val="000F1C50"/>
    <w:rsid w:val="000F1C55"/>
    <w:rsid w:val="000F1CAD"/>
    <w:rsid w:val="000F1D12"/>
    <w:rsid w:val="000F1DD5"/>
    <w:rsid w:val="000F1DE5"/>
    <w:rsid w:val="000F1E60"/>
    <w:rsid w:val="000F1E8C"/>
    <w:rsid w:val="000F1E95"/>
    <w:rsid w:val="000F1EC9"/>
    <w:rsid w:val="000F1F36"/>
    <w:rsid w:val="000F1F9B"/>
    <w:rsid w:val="000F2138"/>
    <w:rsid w:val="000F21AC"/>
    <w:rsid w:val="000F21B0"/>
    <w:rsid w:val="000F2214"/>
    <w:rsid w:val="000F2289"/>
    <w:rsid w:val="000F22FB"/>
    <w:rsid w:val="000F233F"/>
    <w:rsid w:val="000F23CC"/>
    <w:rsid w:val="000F24C3"/>
    <w:rsid w:val="000F24CF"/>
    <w:rsid w:val="000F250F"/>
    <w:rsid w:val="000F2541"/>
    <w:rsid w:val="000F25D0"/>
    <w:rsid w:val="000F25EB"/>
    <w:rsid w:val="000F2683"/>
    <w:rsid w:val="000F27A8"/>
    <w:rsid w:val="000F287E"/>
    <w:rsid w:val="000F289C"/>
    <w:rsid w:val="000F28E3"/>
    <w:rsid w:val="000F2902"/>
    <w:rsid w:val="000F2994"/>
    <w:rsid w:val="000F2999"/>
    <w:rsid w:val="000F2A22"/>
    <w:rsid w:val="000F2A57"/>
    <w:rsid w:val="000F2A83"/>
    <w:rsid w:val="000F2AB8"/>
    <w:rsid w:val="000F2B46"/>
    <w:rsid w:val="000F2BE3"/>
    <w:rsid w:val="000F2C0D"/>
    <w:rsid w:val="000F2CA4"/>
    <w:rsid w:val="000F2D5C"/>
    <w:rsid w:val="000F2DC2"/>
    <w:rsid w:val="000F2DC4"/>
    <w:rsid w:val="000F2E22"/>
    <w:rsid w:val="000F2F31"/>
    <w:rsid w:val="000F2FE3"/>
    <w:rsid w:val="000F30ED"/>
    <w:rsid w:val="000F3128"/>
    <w:rsid w:val="000F31D5"/>
    <w:rsid w:val="000F31E8"/>
    <w:rsid w:val="000F3214"/>
    <w:rsid w:val="000F3217"/>
    <w:rsid w:val="000F3264"/>
    <w:rsid w:val="000F330F"/>
    <w:rsid w:val="000F34C7"/>
    <w:rsid w:val="000F34D5"/>
    <w:rsid w:val="000F359F"/>
    <w:rsid w:val="000F36D3"/>
    <w:rsid w:val="000F371B"/>
    <w:rsid w:val="000F37E5"/>
    <w:rsid w:val="000F3939"/>
    <w:rsid w:val="000F3980"/>
    <w:rsid w:val="000F3982"/>
    <w:rsid w:val="000F39B0"/>
    <w:rsid w:val="000F3A2C"/>
    <w:rsid w:val="000F3A5A"/>
    <w:rsid w:val="000F3B94"/>
    <w:rsid w:val="000F3BD8"/>
    <w:rsid w:val="000F3BF1"/>
    <w:rsid w:val="000F3C5B"/>
    <w:rsid w:val="000F3CD3"/>
    <w:rsid w:val="000F3CF8"/>
    <w:rsid w:val="000F3D16"/>
    <w:rsid w:val="000F3D81"/>
    <w:rsid w:val="000F3DD3"/>
    <w:rsid w:val="000F3E34"/>
    <w:rsid w:val="000F3F75"/>
    <w:rsid w:val="000F400F"/>
    <w:rsid w:val="000F406E"/>
    <w:rsid w:val="000F406F"/>
    <w:rsid w:val="000F4111"/>
    <w:rsid w:val="000F4144"/>
    <w:rsid w:val="000F41A1"/>
    <w:rsid w:val="000F4205"/>
    <w:rsid w:val="000F432C"/>
    <w:rsid w:val="000F434C"/>
    <w:rsid w:val="000F4373"/>
    <w:rsid w:val="000F439D"/>
    <w:rsid w:val="000F43FA"/>
    <w:rsid w:val="000F4492"/>
    <w:rsid w:val="000F44E9"/>
    <w:rsid w:val="000F44FA"/>
    <w:rsid w:val="000F4519"/>
    <w:rsid w:val="000F4561"/>
    <w:rsid w:val="000F45B8"/>
    <w:rsid w:val="000F45BB"/>
    <w:rsid w:val="000F460B"/>
    <w:rsid w:val="000F4689"/>
    <w:rsid w:val="000F46BF"/>
    <w:rsid w:val="000F486C"/>
    <w:rsid w:val="000F4945"/>
    <w:rsid w:val="000F49C5"/>
    <w:rsid w:val="000F4A05"/>
    <w:rsid w:val="000F4AB8"/>
    <w:rsid w:val="000F4B05"/>
    <w:rsid w:val="000F4B62"/>
    <w:rsid w:val="000F4BBD"/>
    <w:rsid w:val="000F4C1F"/>
    <w:rsid w:val="000F4D21"/>
    <w:rsid w:val="000F4E4C"/>
    <w:rsid w:val="000F4EBE"/>
    <w:rsid w:val="000F4FE2"/>
    <w:rsid w:val="000F50D2"/>
    <w:rsid w:val="000F50D9"/>
    <w:rsid w:val="000F50EE"/>
    <w:rsid w:val="000F5114"/>
    <w:rsid w:val="000F5188"/>
    <w:rsid w:val="000F51E3"/>
    <w:rsid w:val="000F51F5"/>
    <w:rsid w:val="000F51FB"/>
    <w:rsid w:val="000F52B5"/>
    <w:rsid w:val="000F53B2"/>
    <w:rsid w:val="000F53E1"/>
    <w:rsid w:val="000F5416"/>
    <w:rsid w:val="000F5611"/>
    <w:rsid w:val="000F5716"/>
    <w:rsid w:val="000F571C"/>
    <w:rsid w:val="000F571E"/>
    <w:rsid w:val="000F5743"/>
    <w:rsid w:val="000F5747"/>
    <w:rsid w:val="000F58C0"/>
    <w:rsid w:val="000F593B"/>
    <w:rsid w:val="000F5A0F"/>
    <w:rsid w:val="000F5AA2"/>
    <w:rsid w:val="000F5AAD"/>
    <w:rsid w:val="000F5ABD"/>
    <w:rsid w:val="000F5B12"/>
    <w:rsid w:val="000F5BAA"/>
    <w:rsid w:val="000F5BF7"/>
    <w:rsid w:val="000F5CC0"/>
    <w:rsid w:val="000F5E5D"/>
    <w:rsid w:val="000F5E63"/>
    <w:rsid w:val="000F5F73"/>
    <w:rsid w:val="000F5FCE"/>
    <w:rsid w:val="000F6005"/>
    <w:rsid w:val="000F6089"/>
    <w:rsid w:val="000F60BC"/>
    <w:rsid w:val="000F61AA"/>
    <w:rsid w:val="000F61E7"/>
    <w:rsid w:val="000F620F"/>
    <w:rsid w:val="000F627E"/>
    <w:rsid w:val="000F62C5"/>
    <w:rsid w:val="000F6306"/>
    <w:rsid w:val="000F6327"/>
    <w:rsid w:val="000F635F"/>
    <w:rsid w:val="000F636D"/>
    <w:rsid w:val="000F6394"/>
    <w:rsid w:val="000F6429"/>
    <w:rsid w:val="000F6494"/>
    <w:rsid w:val="000F64C2"/>
    <w:rsid w:val="000F64C4"/>
    <w:rsid w:val="000F655E"/>
    <w:rsid w:val="000F661D"/>
    <w:rsid w:val="000F6647"/>
    <w:rsid w:val="000F6676"/>
    <w:rsid w:val="000F66EE"/>
    <w:rsid w:val="000F6744"/>
    <w:rsid w:val="000F679B"/>
    <w:rsid w:val="000F67B7"/>
    <w:rsid w:val="000F67CB"/>
    <w:rsid w:val="000F687C"/>
    <w:rsid w:val="000F6908"/>
    <w:rsid w:val="000F6961"/>
    <w:rsid w:val="000F6A3C"/>
    <w:rsid w:val="000F6BA7"/>
    <w:rsid w:val="000F6BAF"/>
    <w:rsid w:val="000F6BEC"/>
    <w:rsid w:val="000F6D7F"/>
    <w:rsid w:val="000F6D9C"/>
    <w:rsid w:val="000F6DC6"/>
    <w:rsid w:val="000F6E90"/>
    <w:rsid w:val="000F6E9E"/>
    <w:rsid w:val="000F6F12"/>
    <w:rsid w:val="000F6F5D"/>
    <w:rsid w:val="000F6FB5"/>
    <w:rsid w:val="000F70C5"/>
    <w:rsid w:val="000F70CA"/>
    <w:rsid w:val="000F70E5"/>
    <w:rsid w:val="000F72EC"/>
    <w:rsid w:val="000F7309"/>
    <w:rsid w:val="000F734B"/>
    <w:rsid w:val="000F73C1"/>
    <w:rsid w:val="000F73CC"/>
    <w:rsid w:val="000F73F8"/>
    <w:rsid w:val="000F74CF"/>
    <w:rsid w:val="000F74E0"/>
    <w:rsid w:val="000F7505"/>
    <w:rsid w:val="000F7569"/>
    <w:rsid w:val="000F7591"/>
    <w:rsid w:val="000F75CE"/>
    <w:rsid w:val="000F760B"/>
    <w:rsid w:val="000F7663"/>
    <w:rsid w:val="000F7689"/>
    <w:rsid w:val="000F76E3"/>
    <w:rsid w:val="000F780A"/>
    <w:rsid w:val="000F7846"/>
    <w:rsid w:val="000F7963"/>
    <w:rsid w:val="000F79A8"/>
    <w:rsid w:val="000F79D1"/>
    <w:rsid w:val="000F7A20"/>
    <w:rsid w:val="000F7A28"/>
    <w:rsid w:val="000F7A9C"/>
    <w:rsid w:val="000F7B3A"/>
    <w:rsid w:val="000F7B4A"/>
    <w:rsid w:val="000F7B62"/>
    <w:rsid w:val="000F7BFE"/>
    <w:rsid w:val="000F7C79"/>
    <w:rsid w:val="000F7C86"/>
    <w:rsid w:val="000F7CE4"/>
    <w:rsid w:val="000F7D3C"/>
    <w:rsid w:val="000F7D46"/>
    <w:rsid w:val="000F7D92"/>
    <w:rsid w:val="000F7EFE"/>
    <w:rsid w:val="000F7FFA"/>
    <w:rsid w:val="001000DB"/>
    <w:rsid w:val="001000F3"/>
    <w:rsid w:val="00100105"/>
    <w:rsid w:val="00100211"/>
    <w:rsid w:val="00100271"/>
    <w:rsid w:val="0010028A"/>
    <w:rsid w:val="00100296"/>
    <w:rsid w:val="00100338"/>
    <w:rsid w:val="0010036F"/>
    <w:rsid w:val="0010056A"/>
    <w:rsid w:val="001005F5"/>
    <w:rsid w:val="0010064D"/>
    <w:rsid w:val="001006A5"/>
    <w:rsid w:val="001007C3"/>
    <w:rsid w:val="001007FB"/>
    <w:rsid w:val="0010084C"/>
    <w:rsid w:val="00100885"/>
    <w:rsid w:val="001008DE"/>
    <w:rsid w:val="00100915"/>
    <w:rsid w:val="001009D8"/>
    <w:rsid w:val="00100A7D"/>
    <w:rsid w:val="00100AD5"/>
    <w:rsid w:val="00100B42"/>
    <w:rsid w:val="00100CA8"/>
    <w:rsid w:val="00100CDC"/>
    <w:rsid w:val="00100CEA"/>
    <w:rsid w:val="00100CFD"/>
    <w:rsid w:val="00100D08"/>
    <w:rsid w:val="00100D11"/>
    <w:rsid w:val="00100D2E"/>
    <w:rsid w:val="00100D69"/>
    <w:rsid w:val="00100D8F"/>
    <w:rsid w:val="00100E05"/>
    <w:rsid w:val="00100E0E"/>
    <w:rsid w:val="00100E22"/>
    <w:rsid w:val="00100F0A"/>
    <w:rsid w:val="00100F2B"/>
    <w:rsid w:val="00100F94"/>
    <w:rsid w:val="00100FE5"/>
    <w:rsid w:val="00101048"/>
    <w:rsid w:val="0010108C"/>
    <w:rsid w:val="001010AA"/>
    <w:rsid w:val="001010F1"/>
    <w:rsid w:val="0010113B"/>
    <w:rsid w:val="001011CE"/>
    <w:rsid w:val="00101284"/>
    <w:rsid w:val="001012D8"/>
    <w:rsid w:val="001012EB"/>
    <w:rsid w:val="001012FF"/>
    <w:rsid w:val="001013B3"/>
    <w:rsid w:val="001013FF"/>
    <w:rsid w:val="001014D6"/>
    <w:rsid w:val="001014E1"/>
    <w:rsid w:val="00101528"/>
    <w:rsid w:val="0010164B"/>
    <w:rsid w:val="00101671"/>
    <w:rsid w:val="001016A6"/>
    <w:rsid w:val="001016BF"/>
    <w:rsid w:val="001016C2"/>
    <w:rsid w:val="00101805"/>
    <w:rsid w:val="0010181B"/>
    <w:rsid w:val="0010185E"/>
    <w:rsid w:val="00101960"/>
    <w:rsid w:val="00101A78"/>
    <w:rsid w:val="00101B44"/>
    <w:rsid w:val="00101B6D"/>
    <w:rsid w:val="00101C14"/>
    <w:rsid w:val="00101C2D"/>
    <w:rsid w:val="00101C38"/>
    <w:rsid w:val="00101C52"/>
    <w:rsid w:val="00101CAA"/>
    <w:rsid w:val="00101D25"/>
    <w:rsid w:val="00101D68"/>
    <w:rsid w:val="00101DB8"/>
    <w:rsid w:val="00101E12"/>
    <w:rsid w:val="00101EB8"/>
    <w:rsid w:val="00101ED6"/>
    <w:rsid w:val="00101FD7"/>
    <w:rsid w:val="00101FEE"/>
    <w:rsid w:val="00102054"/>
    <w:rsid w:val="0010209C"/>
    <w:rsid w:val="0010210F"/>
    <w:rsid w:val="001021C2"/>
    <w:rsid w:val="00102221"/>
    <w:rsid w:val="0010239A"/>
    <w:rsid w:val="001023A9"/>
    <w:rsid w:val="001023C7"/>
    <w:rsid w:val="00102432"/>
    <w:rsid w:val="0010249F"/>
    <w:rsid w:val="001024B0"/>
    <w:rsid w:val="001024FD"/>
    <w:rsid w:val="0010251E"/>
    <w:rsid w:val="0010253D"/>
    <w:rsid w:val="00102563"/>
    <w:rsid w:val="001025E0"/>
    <w:rsid w:val="001025FA"/>
    <w:rsid w:val="00102647"/>
    <w:rsid w:val="00102674"/>
    <w:rsid w:val="001026AF"/>
    <w:rsid w:val="001027ED"/>
    <w:rsid w:val="00102830"/>
    <w:rsid w:val="00102849"/>
    <w:rsid w:val="00102880"/>
    <w:rsid w:val="001028BB"/>
    <w:rsid w:val="0010294E"/>
    <w:rsid w:val="0010296F"/>
    <w:rsid w:val="0010299B"/>
    <w:rsid w:val="001029B9"/>
    <w:rsid w:val="00102A31"/>
    <w:rsid w:val="00102A49"/>
    <w:rsid w:val="00102AF3"/>
    <w:rsid w:val="00102CD0"/>
    <w:rsid w:val="00102D21"/>
    <w:rsid w:val="00102D5B"/>
    <w:rsid w:val="00102E76"/>
    <w:rsid w:val="00102EE4"/>
    <w:rsid w:val="00102F08"/>
    <w:rsid w:val="00102FB6"/>
    <w:rsid w:val="00102FD8"/>
    <w:rsid w:val="00103011"/>
    <w:rsid w:val="00103070"/>
    <w:rsid w:val="0010310B"/>
    <w:rsid w:val="0010310F"/>
    <w:rsid w:val="00103115"/>
    <w:rsid w:val="0010311C"/>
    <w:rsid w:val="0010319D"/>
    <w:rsid w:val="0010320C"/>
    <w:rsid w:val="00103292"/>
    <w:rsid w:val="001032AC"/>
    <w:rsid w:val="001033D4"/>
    <w:rsid w:val="001033F8"/>
    <w:rsid w:val="00103432"/>
    <w:rsid w:val="00103523"/>
    <w:rsid w:val="001035DA"/>
    <w:rsid w:val="001036A7"/>
    <w:rsid w:val="001036DB"/>
    <w:rsid w:val="001036EF"/>
    <w:rsid w:val="0010370E"/>
    <w:rsid w:val="001037C3"/>
    <w:rsid w:val="001039CA"/>
    <w:rsid w:val="00103A37"/>
    <w:rsid w:val="00103AF3"/>
    <w:rsid w:val="00103B1C"/>
    <w:rsid w:val="00103B65"/>
    <w:rsid w:val="00103BDE"/>
    <w:rsid w:val="00103BFC"/>
    <w:rsid w:val="00103C9E"/>
    <w:rsid w:val="00103D2E"/>
    <w:rsid w:val="00103DFD"/>
    <w:rsid w:val="00103E2C"/>
    <w:rsid w:val="00103E35"/>
    <w:rsid w:val="00103E85"/>
    <w:rsid w:val="00103F65"/>
    <w:rsid w:val="00104067"/>
    <w:rsid w:val="0010406F"/>
    <w:rsid w:val="001040D5"/>
    <w:rsid w:val="001040E2"/>
    <w:rsid w:val="0010411D"/>
    <w:rsid w:val="0010436D"/>
    <w:rsid w:val="001043A1"/>
    <w:rsid w:val="00104424"/>
    <w:rsid w:val="00104524"/>
    <w:rsid w:val="00104566"/>
    <w:rsid w:val="0010460D"/>
    <w:rsid w:val="0010462A"/>
    <w:rsid w:val="0010469B"/>
    <w:rsid w:val="001046A2"/>
    <w:rsid w:val="001047B0"/>
    <w:rsid w:val="0010481C"/>
    <w:rsid w:val="00104866"/>
    <w:rsid w:val="00104939"/>
    <w:rsid w:val="001049CF"/>
    <w:rsid w:val="001049FD"/>
    <w:rsid w:val="00104A60"/>
    <w:rsid w:val="00104A94"/>
    <w:rsid w:val="00104AA8"/>
    <w:rsid w:val="00104AF7"/>
    <w:rsid w:val="00104B13"/>
    <w:rsid w:val="00104B24"/>
    <w:rsid w:val="00104B7D"/>
    <w:rsid w:val="00104B92"/>
    <w:rsid w:val="00104DD0"/>
    <w:rsid w:val="00104EAB"/>
    <w:rsid w:val="0010504E"/>
    <w:rsid w:val="00105064"/>
    <w:rsid w:val="0010514D"/>
    <w:rsid w:val="00105159"/>
    <w:rsid w:val="00105188"/>
    <w:rsid w:val="001051B9"/>
    <w:rsid w:val="001051E7"/>
    <w:rsid w:val="001052A3"/>
    <w:rsid w:val="0010530E"/>
    <w:rsid w:val="0010532F"/>
    <w:rsid w:val="00105481"/>
    <w:rsid w:val="001054D1"/>
    <w:rsid w:val="001054E5"/>
    <w:rsid w:val="0010568A"/>
    <w:rsid w:val="001056DA"/>
    <w:rsid w:val="001056E0"/>
    <w:rsid w:val="00105762"/>
    <w:rsid w:val="00105810"/>
    <w:rsid w:val="0010583E"/>
    <w:rsid w:val="00105888"/>
    <w:rsid w:val="00105889"/>
    <w:rsid w:val="001058E5"/>
    <w:rsid w:val="00105920"/>
    <w:rsid w:val="0010595C"/>
    <w:rsid w:val="0010599C"/>
    <w:rsid w:val="001059BD"/>
    <w:rsid w:val="00105AB5"/>
    <w:rsid w:val="00105AB8"/>
    <w:rsid w:val="00105B53"/>
    <w:rsid w:val="00105B66"/>
    <w:rsid w:val="00105BB4"/>
    <w:rsid w:val="00105BC7"/>
    <w:rsid w:val="00105BD0"/>
    <w:rsid w:val="00105BF4"/>
    <w:rsid w:val="00105C30"/>
    <w:rsid w:val="00105C4E"/>
    <w:rsid w:val="00105CA0"/>
    <w:rsid w:val="00105D32"/>
    <w:rsid w:val="00105D4E"/>
    <w:rsid w:val="00105D7B"/>
    <w:rsid w:val="00105D87"/>
    <w:rsid w:val="00105DC7"/>
    <w:rsid w:val="00105DF9"/>
    <w:rsid w:val="00105E1B"/>
    <w:rsid w:val="00105E71"/>
    <w:rsid w:val="00105E81"/>
    <w:rsid w:val="00105F61"/>
    <w:rsid w:val="0010606E"/>
    <w:rsid w:val="00106093"/>
    <w:rsid w:val="00106115"/>
    <w:rsid w:val="0010613B"/>
    <w:rsid w:val="0010614A"/>
    <w:rsid w:val="001061BE"/>
    <w:rsid w:val="001061CA"/>
    <w:rsid w:val="001062D1"/>
    <w:rsid w:val="0010630B"/>
    <w:rsid w:val="00106334"/>
    <w:rsid w:val="00106337"/>
    <w:rsid w:val="00106344"/>
    <w:rsid w:val="0010635A"/>
    <w:rsid w:val="0010635E"/>
    <w:rsid w:val="0010641E"/>
    <w:rsid w:val="001064B9"/>
    <w:rsid w:val="001064E6"/>
    <w:rsid w:val="0010657C"/>
    <w:rsid w:val="00106675"/>
    <w:rsid w:val="0010671C"/>
    <w:rsid w:val="001067FA"/>
    <w:rsid w:val="00106820"/>
    <w:rsid w:val="0010684C"/>
    <w:rsid w:val="00106860"/>
    <w:rsid w:val="001068A4"/>
    <w:rsid w:val="001068E4"/>
    <w:rsid w:val="0010690D"/>
    <w:rsid w:val="00106970"/>
    <w:rsid w:val="001069DC"/>
    <w:rsid w:val="00106A09"/>
    <w:rsid w:val="00106AA8"/>
    <w:rsid w:val="00106B07"/>
    <w:rsid w:val="00106B34"/>
    <w:rsid w:val="00106B6E"/>
    <w:rsid w:val="00106B7D"/>
    <w:rsid w:val="00106B9E"/>
    <w:rsid w:val="00106BC9"/>
    <w:rsid w:val="00106BD4"/>
    <w:rsid w:val="00106BF4"/>
    <w:rsid w:val="00106CFC"/>
    <w:rsid w:val="00106CFF"/>
    <w:rsid w:val="00106DAB"/>
    <w:rsid w:val="00106DB0"/>
    <w:rsid w:val="00106E13"/>
    <w:rsid w:val="00106E65"/>
    <w:rsid w:val="00106FB7"/>
    <w:rsid w:val="0010704E"/>
    <w:rsid w:val="001070E3"/>
    <w:rsid w:val="0010710A"/>
    <w:rsid w:val="001071A4"/>
    <w:rsid w:val="001071B8"/>
    <w:rsid w:val="00107287"/>
    <w:rsid w:val="00107359"/>
    <w:rsid w:val="0010755A"/>
    <w:rsid w:val="001075F1"/>
    <w:rsid w:val="0010761B"/>
    <w:rsid w:val="00107658"/>
    <w:rsid w:val="00107672"/>
    <w:rsid w:val="001076C5"/>
    <w:rsid w:val="0010770B"/>
    <w:rsid w:val="00107734"/>
    <w:rsid w:val="001077AB"/>
    <w:rsid w:val="001077BA"/>
    <w:rsid w:val="001077D9"/>
    <w:rsid w:val="001077EB"/>
    <w:rsid w:val="0010784F"/>
    <w:rsid w:val="001078BE"/>
    <w:rsid w:val="00107A41"/>
    <w:rsid w:val="00107AD7"/>
    <w:rsid w:val="00107AEC"/>
    <w:rsid w:val="00107BE6"/>
    <w:rsid w:val="00107C1B"/>
    <w:rsid w:val="00107D00"/>
    <w:rsid w:val="00107D18"/>
    <w:rsid w:val="00107E10"/>
    <w:rsid w:val="00107EE9"/>
    <w:rsid w:val="00107F58"/>
    <w:rsid w:val="001100A4"/>
    <w:rsid w:val="00110126"/>
    <w:rsid w:val="00110127"/>
    <w:rsid w:val="0011018B"/>
    <w:rsid w:val="0011020B"/>
    <w:rsid w:val="0011021D"/>
    <w:rsid w:val="0011025E"/>
    <w:rsid w:val="001102DA"/>
    <w:rsid w:val="001103F6"/>
    <w:rsid w:val="0011048F"/>
    <w:rsid w:val="001104FB"/>
    <w:rsid w:val="0011050B"/>
    <w:rsid w:val="00110555"/>
    <w:rsid w:val="00110677"/>
    <w:rsid w:val="001106C8"/>
    <w:rsid w:val="001106F3"/>
    <w:rsid w:val="00110707"/>
    <w:rsid w:val="001107C0"/>
    <w:rsid w:val="001107F5"/>
    <w:rsid w:val="0011083B"/>
    <w:rsid w:val="001108A8"/>
    <w:rsid w:val="001108E2"/>
    <w:rsid w:val="00110930"/>
    <w:rsid w:val="0011094A"/>
    <w:rsid w:val="0011098E"/>
    <w:rsid w:val="001109AA"/>
    <w:rsid w:val="00110A79"/>
    <w:rsid w:val="00110B8F"/>
    <w:rsid w:val="00110BC5"/>
    <w:rsid w:val="00110CD0"/>
    <w:rsid w:val="00110CDB"/>
    <w:rsid w:val="00110D6C"/>
    <w:rsid w:val="00110E48"/>
    <w:rsid w:val="00110F25"/>
    <w:rsid w:val="00110F8A"/>
    <w:rsid w:val="00110FAD"/>
    <w:rsid w:val="00111046"/>
    <w:rsid w:val="00111051"/>
    <w:rsid w:val="00111066"/>
    <w:rsid w:val="001110CB"/>
    <w:rsid w:val="00111128"/>
    <w:rsid w:val="00111176"/>
    <w:rsid w:val="001111C0"/>
    <w:rsid w:val="001112AC"/>
    <w:rsid w:val="001112EC"/>
    <w:rsid w:val="00111344"/>
    <w:rsid w:val="00111428"/>
    <w:rsid w:val="00111453"/>
    <w:rsid w:val="001114A6"/>
    <w:rsid w:val="001114B0"/>
    <w:rsid w:val="00111503"/>
    <w:rsid w:val="00111553"/>
    <w:rsid w:val="00111595"/>
    <w:rsid w:val="001115C0"/>
    <w:rsid w:val="001115F5"/>
    <w:rsid w:val="00111602"/>
    <w:rsid w:val="00111657"/>
    <w:rsid w:val="00111666"/>
    <w:rsid w:val="00111672"/>
    <w:rsid w:val="0011168F"/>
    <w:rsid w:val="0011173A"/>
    <w:rsid w:val="0011175D"/>
    <w:rsid w:val="001117BF"/>
    <w:rsid w:val="00111864"/>
    <w:rsid w:val="00111A13"/>
    <w:rsid w:val="00111A36"/>
    <w:rsid w:val="00111A90"/>
    <w:rsid w:val="00111BA9"/>
    <w:rsid w:val="00111BB2"/>
    <w:rsid w:val="00111C1F"/>
    <w:rsid w:val="00111C37"/>
    <w:rsid w:val="00111C59"/>
    <w:rsid w:val="00111C67"/>
    <w:rsid w:val="00111C87"/>
    <w:rsid w:val="00111D18"/>
    <w:rsid w:val="00111D49"/>
    <w:rsid w:val="00111D6D"/>
    <w:rsid w:val="00111DB9"/>
    <w:rsid w:val="00111DE0"/>
    <w:rsid w:val="00111E09"/>
    <w:rsid w:val="00111E47"/>
    <w:rsid w:val="00111F3D"/>
    <w:rsid w:val="00111F67"/>
    <w:rsid w:val="001120BC"/>
    <w:rsid w:val="001120D1"/>
    <w:rsid w:val="0011218D"/>
    <w:rsid w:val="0011218F"/>
    <w:rsid w:val="0011227C"/>
    <w:rsid w:val="0011239F"/>
    <w:rsid w:val="00112403"/>
    <w:rsid w:val="00112444"/>
    <w:rsid w:val="00112473"/>
    <w:rsid w:val="00112593"/>
    <w:rsid w:val="0011263B"/>
    <w:rsid w:val="00112694"/>
    <w:rsid w:val="00112728"/>
    <w:rsid w:val="00112731"/>
    <w:rsid w:val="00112756"/>
    <w:rsid w:val="0011275F"/>
    <w:rsid w:val="0011279D"/>
    <w:rsid w:val="001127E9"/>
    <w:rsid w:val="00112806"/>
    <w:rsid w:val="0011280A"/>
    <w:rsid w:val="0011281D"/>
    <w:rsid w:val="001128D2"/>
    <w:rsid w:val="001128D8"/>
    <w:rsid w:val="0011290F"/>
    <w:rsid w:val="00112960"/>
    <w:rsid w:val="0011298D"/>
    <w:rsid w:val="00112998"/>
    <w:rsid w:val="001129A3"/>
    <w:rsid w:val="001129BF"/>
    <w:rsid w:val="001129FE"/>
    <w:rsid w:val="00112A77"/>
    <w:rsid w:val="00112A7D"/>
    <w:rsid w:val="00112B1C"/>
    <w:rsid w:val="00112B62"/>
    <w:rsid w:val="00112B7F"/>
    <w:rsid w:val="00112BEE"/>
    <w:rsid w:val="00112D21"/>
    <w:rsid w:val="00112D42"/>
    <w:rsid w:val="00112D6C"/>
    <w:rsid w:val="00112DA7"/>
    <w:rsid w:val="00112DD0"/>
    <w:rsid w:val="00112E12"/>
    <w:rsid w:val="00112F1E"/>
    <w:rsid w:val="00113041"/>
    <w:rsid w:val="0011306F"/>
    <w:rsid w:val="0011308C"/>
    <w:rsid w:val="00113183"/>
    <w:rsid w:val="00113200"/>
    <w:rsid w:val="0011320A"/>
    <w:rsid w:val="00113264"/>
    <w:rsid w:val="001132E1"/>
    <w:rsid w:val="0011331C"/>
    <w:rsid w:val="001133D6"/>
    <w:rsid w:val="0011343A"/>
    <w:rsid w:val="0011355A"/>
    <w:rsid w:val="001135DD"/>
    <w:rsid w:val="001135F2"/>
    <w:rsid w:val="00113622"/>
    <w:rsid w:val="001136C1"/>
    <w:rsid w:val="00113727"/>
    <w:rsid w:val="0011372B"/>
    <w:rsid w:val="0011374F"/>
    <w:rsid w:val="001138C5"/>
    <w:rsid w:val="00113930"/>
    <w:rsid w:val="00113A1F"/>
    <w:rsid w:val="00113A40"/>
    <w:rsid w:val="00113AB4"/>
    <w:rsid w:val="00113ACD"/>
    <w:rsid w:val="00113B3B"/>
    <w:rsid w:val="00113BC8"/>
    <w:rsid w:val="00113BFD"/>
    <w:rsid w:val="00113C6D"/>
    <w:rsid w:val="00113C84"/>
    <w:rsid w:val="00113D1A"/>
    <w:rsid w:val="00113D1B"/>
    <w:rsid w:val="00113DC7"/>
    <w:rsid w:val="00113E86"/>
    <w:rsid w:val="00113EEC"/>
    <w:rsid w:val="00113EEF"/>
    <w:rsid w:val="00113F32"/>
    <w:rsid w:val="00113F61"/>
    <w:rsid w:val="00113F7A"/>
    <w:rsid w:val="00113FC1"/>
    <w:rsid w:val="00113FF0"/>
    <w:rsid w:val="0011403B"/>
    <w:rsid w:val="00114131"/>
    <w:rsid w:val="001141B8"/>
    <w:rsid w:val="00114203"/>
    <w:rsid w:val="00114283"/>
    <w:rsid w:val="0011429E"/>
    <w:rsid w:val="001142D8"/>
    <w:rsid w:val="001142DD"/>
    <w:rsid w:val="00114312"/>
    <w:rsid w:val="001143BE"/>
    <w:rsid w:val="001144C0"/>
    <w:rsid w:val="00114501"/>
    <w:rsid w:val="00114528"/>
    <w:rsid w:val="00114547"/>
    <w:rsid w:val="001146E8"/>
    <w:rsid w:val="0011474C"/>
    <w:rsid w:val="0011475B"/>
    <w:rsid w:val="00114891"/>
    <w:rsid w:val="001148FF"/>
    <w:rsid w:val="00114963"/>
    <w:rsid w:val="00114979"/>
    <w:rsid w:val="00114997"/>
    <w:rsid w:val="001149D0"/>
    <w:rsid w:val="00114A25"/>
    <w:rsid w:val="00114ABF"/>
    <w:rsid w:val="00114BB3"/>
    <w:rsid w:val="00114C0D"/>
    <w:rsid w:val="00114C23"/>
    <w:rsid w:val="00114C48"/>
    <w:rsid w:val="00114CBF"/>
    <w:rsid w:val="00114CC6"/>
    <w:rsid w:val="00114D7F"/>
    <w:rsid w:val="00114DF6"/>
    <w:rsid w:val="00114E58"/>
    <w:rsid w:val="00114F88"/>
    <w:rsid w:val="00114FE0"/>
    <w:rsid w:val="00115045"/>
    <w:rsid w:val="00115096"/>
    <w:rsid w:val="0011509F"/>
    <w:rsid w:val="001150EF"/>
    <w:rsid w:val="00115111"/>
    <w:rsid w:val="00115221"/>
    <w:rsid w:val="0011525D"/>
    <w:rsid w:val="0011527E"/>
    <w:rsid w:val="00115290"/>
    <w:rsid w:val="00115311"/>
    <w:rsid w:val="0011538F"/>
    <w:rsid w:val="001153B8"/>
    <w:rsid w:val="00115436"/>
    <w:rsid w:val="001154C0"/>
    <w:rsid w:val="00115575"/>
    <w:rsid w:val="0011562A"/>
    <w:rsid w:val="00115661"/>
    <w:rsid w:val="0011569A"/>
    <w:rsid w:val="0011571F"/>
    <w:rsid w:val="0011572F"/>
    <w:rsid w:val="00115767"/>
    <w:rsid w:val="0011577E"/>
    <w:rsid w:val="001157A2"/>
    <w:rsid w:val="0011591D"/>
    <w:rsid w:val="0011595B"/>
    <w:rsid w:val="001159DE"/>
    <w:rsid w:val="00115A93"/>
    <w:rsid w:val="00115A9F"/>
    <w:rsid w:val="00115B82"/>
    <w:rsid w:val="00115BCE"/>
    <w:rsid w:val="00115BFA"/>
    <w:rsid w:val="00115C7A"/>
    <w:rsid w:val="00115C8F"/>
    <w:rsid w:val="00115C92"/>
    <w:rsid w:val="00115E26"/>
    <w:rsid w:val="00115E4B"/>
    <w:rsid w:val="00115E5C"/>
    <w:rsid w:val="00115E62"/>
    <w:rsid w:val="00115E91"/>
    <w:rsid w:val="00115FC1"/>
    <w:rsid w:val="00116075"/>
    <w:rsid w:val="001160A7"/>
    <w:rsid w:val="001160C1"/>
    <w:rsid w:val="001160EA"/>
    <w:rsid w:val="0011613A"/>
    <w:rsid w:val="0011617E"/>
    <w:rsid w:val="00116235"/>
    <w:rsid w:val="0011623F"/>
    <w:rsid w:val="00116250"/>
    <w:rsid w:val="0011637E"/>
    <w:rsid w:val="0011638D"/>
    <w:rsid w:val="00116456"/>
    <w:rsid w:val="0011652F"/>
    <w:rsid w:val="001165A6"/>
    <w:rsid w:val="001165CD"/>
    <w:rsid w:val="001165ED"/>
    <w:rsid w:val="0011663B"/>
    <w:rsid w:val="0011667A"/>
    <w:rsid w:val="001166C9"/>
    <w:rsid w:val="0011680D"/>
    <w:rsid w:val="00116815"/>
    <w:rsid w:val="0011682F"/>
    <w:rsid w:val="00116864"/>
    <w:rsid w:val="0011687F"/>
    <w:rsid w:val="001168CA"/>
    <w:rsid w:val="00116973"/>
    <w:rsid w:val="00116A06"/>
    <w:rsid w:val="00116A45"/>
    <w:rsid w:val="00116AF8"/>
    <w:rsid w:val="00116B82"/>
    <w:rsid w:val="00116B99"/>
    <w:rsid w:val="00116BA5"/>
    <w:rsid w:val="00116BC8"/>
    <w:rsid w:val="00116BD6"/>
    <w:rsid w:val="00116BEA"/>
    <w:rsid w:val="00116D4F"/>
    <w:rsid w:val="00116E19"/>
    <w:rsid w:val="00116E66"/>
    <w:rsid w:val="00116F09"/>
    <w:rsid w:val="00116F12"/>
    <w:rsid w:val="00116F3B"/>
    <w:rsid w:val="00116F99"/>
    <w:rsid w:val="00117139"/>
    <w:rsid w:val="00117157"/>
    <w:rsid w:val="001171A1"/>
    <w:rsid w:val="00117348"/>
    <w:rsid w:val="00117398"/>
    <w:rsid w:val="001173F6"/>
    <w:rsid w:val="00117407"/>
    <w:rsid w:val="0011740E"/>
    <w:rsid w:val="0011744A"/>
    <w:rsid w:val="001174D6"/>
    <w:rsid w:val="00117507"/>
    <w:rsid w:val="00117521"/>
    <w:rsid w:val="00117572"/>
    <w:rsid w:val="00117594"/>
    <w:rsid w:val="001175A0"/>
    <w:rsid w:val="001175BC"/>
    <w:rsid w:val="001175DA"/>
    <w:rsid w:val="00117619"/>
    <w:rsid w:val="0011761B"/>
    <w:rsid w:val="0011767C"/>
    <w:rsid w:val="001176D0"/>
    <w:rsid w:val="00117721"/>
    <w:rsid w:val="00117732"/>
    <w:rsid w:val="001177E4"/>
    <w:rsid w:val="001178BE"/>
    <w:rsid w:val="00117912"/>
    <w:rsid w:val="00117982"/>
    <w:rsid w:val="001179CC"/>
    <w:rsid w:val="00117A00"/>
    <w:rsid w:val="00117A2B"/>
    <w:rsid w:val="00117AB0"/>
    <w:rsid w:val="00117AD3"/>
    <w:rsid w:val="00117AED"/>
    <w:rsid w:val="00117AFD"/>
    <w:rsid w:val="00117B4E"/>
    <w:rsid w:val="00117B5F"/>
    <w:rsid w:val="00117C3D"/>
    <w:rsid w:val="00117D37"/>
    <w:rsid w:val="00117D92"/>
    <w:rsid w:val="00117E93"/>
    <w:rsid w:val="00117EEB"/>
    <w:rsid w:val="00117F87"/>
    <w:rsid w:val="00117FD2"/>
    <w:rsid w:val="00117FEF"/>
    <w:rsid w:val="00120008"/>
    <w:rsid w:val="0012006D"/>
    <w:rsid w:val="001201C8"/>
    <w:rsid w:val="001202A7"/>
    <w:rsid w:val="001202D2"/>
    <w:rsid w:val="001202FE"/>
    <w:rsid w:val="0012034D"/>
    <w:rsid w:val="001203ED"/>
    <w:rsid w:val="001203FC"/>
    <w:rsid w:val="00120416"/>
    <w:rsid w:val="00120451"/>
    <w:rsid w:val="00120508"/>
    <w:rsid w:val="0012052B"/>
    <w:rsid w:val="0012052E"/>
    <w:rsid w:val="00120554"/>
    <w:rsid w:val="001205A6"/>
    <w:rsid w:val="001205F7"/>
    <w:rsid w:val="0012062A"/>
    <w:rsid w:val="00120793"/>
    <w:rsid w:val="00120874"/>
    <w:rsid w:val="001208C4"/>
    <w:rsid w:val="0012090D"/>
    <w:rsid w:val="00120982"/>
    <w:rsid w:val="00120A7A"/>
    <w:rsid w:val="00120A7C"/>
    <w:rsid w:val="00120B4C"/>
    <w:rsid w:val="00120C71"/>
    <w:rsid w:val="00120CB5"/>
    <w:rsid w:val="00120E46"/>
    <w:rsid w:val="00120E53"/>
    <w:rsid w:val="00120EA7"/>
    <w:rsid w:val="00120F6A"/>
    <w:rsid w:val="00120FE5"/>
    <w:rsid w:val="00120FE9"/>
    <w:rsid w:val="00120FEB"/>
    <w:rsid w:val="00121015"/>
    <w:rsid w:val="00121033"/>
    <w:rsid w:val="00121039"/>
    <w:rsid w:val="001210E9"/>
    <w:rsid w:val="00121191"/>
    <w:rsid w:val="001211A5"/>
    <w:rsid w:val="0012121C"/>
    <w:rsid w:val="001212D4"/>
    <w:rsid w:val="00121319"/>
    <w:rsid w:val="00121325"/>
    <w:rsid w:val="0012134C"/>
    <w:rsid w:val="0012135C"/>
    <w:rsid w:val="001213BB"/>
    <w:rsid w:val="001213D1"/>
    <w:rsid w:val="001213D8"/>
    <w:rsid w:val="00121417"/>
    <w:rsid w:val="00121418"/>
    <w:rsid w:val="0012149D"/>
    <w:rsid w:val="00121551"/>
    <w:rsid w:val="001215C5"/>
    <w:rsid w:val="0012165B"/>
    <w:rsid w:val="00121718"/>
    <w:rsid w:val="001218D5"/>
    <w:rsid w:val="00121947"/>
    <w:rsid w:val="00121955"/>
    <w:rsid w:val="0012199D"/>
    <w:rsid w:val="00121A78"/>
    <w:rsid w:val="00121A9E"/>
    <w:rsid w:val="00121AA3"/>
    <w:rsid w:val="00121B14"/>
    <w:rsid w:val="00121B21"/>
    <w:rsid w:val="00121B36"/>
    <w:rsid w:val="00121B69"/>
    <w:rsid w:val="00121B74"/>
    <w:rsid w:val="00121B91"/>
    <w:rsid w:val="00121C53"/>
    <w:rsid w:val="00121CA5"/>
    <w:rsid w:val="00121CDF"/>
    <w:rsid w:val="00121D80"/>
    <w:rsid w:val="00121DD4"/>
    <w:rsid w:val="00121E1F"/>
    <w:rsid w:val="00121EB3"/>
    <w:rsid w:val="00121ECE"/>
    <w:rsid w:val="00121F7D"/>
    <w:rsid w:val="00121FDF"/>
    <w:rsid w:val="0012216C"/>
    <w:rsid w:val="001221AE"/>
    <w:rsid w:val="001221CB"/>
    <w:rsid w:val="0012225B"/>
    <w:rsid w:val="001222A5"/>
    <w:rsid w:val="0012241B"/>
    <w:rsid w:val="0012247A"/>
    <w:rsid w:val="00122485"/>
    <w:rsid w:val="00122568"/>
    <w:rsid w:val="00122653"/>
    <w:rsid w:val="00122682"/>
    <w:rsid w:val="001226AE"/>
    <w:rsid w:val="00122708"/>
    <w:rsid w:val="00122733"/>
    <w:rsid w:val="00122748"/>
    <w:rsid w:val="00122804"/>
    <w:rsid w:val="00122A35"/>
    <w:rsid w:val="00122AC3"/>
    <w:rsid w:val="00122AED"/>
    <w:rsid w:val="00122B10"/>
    <w:rsid w:val="00122BC5"/>
    <w:rsid w:val="00122BC6"/>
    <w:rsid w:val="00122C35"/>
    <w:rsid w:val="00122C39"/>
    <w:rsid w:val="00122C71"/>
    <w:rsid w:val="00122D05"/>
    <w:rsid w:val="00122D0C"/>
    <w:rsid w:val="00122D14"/>
    <w:rsid w:val="00122E45"/>
    <w:rsid w:val="00122E80"/>
    <w:rsid w:val="00122FA4"/>
    <w:rsid w:val="00122FCC"/>
    <w:rsid w:val="00122FF8"/>
    <w:rsid w:val="0012310D"/>
    <w:rsid w:val="0012313D"/>
    <w:rsid w:val="00123144"/>
    <w:rsid w:val="0012319E"/>
    <w:rsid w:val="001234C2"/>
    <w:rsid w:val="001234E1"/>
    <w:rsid w:val="001235A4"/>
    <w:rsid w:val="00123857"/>
    <w:rsid w:val="00123896"/>
    <w:rsid w:val="001238CE"/>
    <w:rsid w:val="001238DB"/>
    <w:rsid w:val="00123918"/>
    <w:rsid w:val="001239BB"/>
    <w:rsid w:val="001239EE"/>
    <w:rsid w:val="00123AAC"/>
    <w:rsid w:val="00123AC5"/>
    <w:rsid w:val="00123B36"/>
    <w:rsid w:val="00123B4B"/>
    <w:rsid w:val="00123C42"/>
    <w:rsid w:val="00123CC9"/>
    <w:rsid w:val="00123CFA"/>
    <w:rsid w:val="00123D2D"/>
    <w:rsid w:val="00123D60"/>
    <w:rsid w:val="00123DC3"/>
    <w:rsid w:val="00123DD1"/>
    <w:rsid w:val="00123E1B"/>
    <w:rsid w:val="00123E27"/>
    <w:rsid w:val="00123E4F"/>
    <w:rsid w:val="00123EAE"/>
    <w:rsid w:val="00123EB1"/>
    <w:rsid w:val="00123FEF"/>
    <w:rsid w:val="001240C7"/>
    <w:rsid w:val="00124110"/>
    <w:rsid w:val="00124175"/>
    <w:rsid w:val="0012419B"/>
    <w:rsid w:val="001241CB"/>
    <w:rsid w:val="001241D1"/>
    <w:rsid w:val="001241D5"/>
    <w:rsid w:val="00124210"/>
    <w:rsid w:val="0012422D"/>
    <w:rsid w:val="001242B9"/>
    <w:rsid w:val="00124460"/>
    <w:rsid w:val="001244F0"/>
    <w:rsid w:val="0012451D"/>
    <w:rsid w:val="0012459F"/>
    <w:rsid w:val="0012466E"/>
    <w:rsid w:val="00124699"/>
    <w:rsid w:val="0012473D"/>
    <w:rsid w:val="0012489E"/>
    <w:rsid w:val="001248D2"/>
    <w:rsid w:val="00124983"/>
    <w:rsid w:val="001249E0"/>
    <w:rsid w:val="00124A04"/>
    <w:rsid w:val="00124A2D"/>
    <w:rsid w:val="00124A8A"/>
    <w:rsid w:val="00124A99"/>
    <w:rsid w:val="00124B6D"/>
    <w:rsid w:val="00124B96"/>
    <w:rsid w:val="00124C5E"/>
    <w:rsid w:val="00124CB1"/>
    <w:rsid w:val="00124D51"/>
    <w:rsid w:val="00124D5D"/>
    <w:rsid w:val="00124DB8"/>
    <w:rsid w:val="00124DDD"/>
    <w:rsid w:val="00124DEC"/>
    <w:rsid w:val="00124DEE"/>
    <w:rsid w:val="00124EA4"/>
    <w:rsid w:val="00124ECB"/>
    <w:rsid w:val="00124F2C"/>
    <w:rsid w:val="00124FC8"/>
    <w:rsid w:val="00125111"/>
    <w:rsid w:val="00125156"/>
    <w:rsid w:val="001251E5"/>
    <w:rsid w:val="00125307"/>
    <w:rsid w:val="00125325"/>
    <w:rsid w:val="00125343"/>
    <w:rsid w:val="0012535A"/>
    <w:rsid w:val="001253E4"/>
    <w:rsid w:val="00125465"/>
    <w:rsid w:val="00125471"/>
    <w:rsid w:val="0012558C"/>
    <w:rsid w:val="00125627"/>
    <w:rsid w:val="00125654"/>
    <w:rsid w:val="00125752"/>
    <w:rsid w:val="0012575E"/>
    <w:rsid w:val="0012582C"/>
    <w:rsid w:val="00125967"/>
    <w:rsid w:val="001259CF"/>
    <w:rsid w:val="00125A07"/>
    <w:rsid w:val="00125ABE"/>
    <w:rsid w:val="00125AFE"/>
    <w:rsid w:val="00125B1A"/>
    <w:rsid w:val="00125B23"/>
    <w:rsid w:val="00125B28"/>
    <w:rsid w:val="00125B64"/>
    <w:rsid w:val="00125C66"/>
    <w:rsid w:val="00125C6C"/>
    <w:rsid w:val="00125C9B"/>
    <w:rsid w:val="00125C9F"/>
    <w:rsid w:val="00125CD8"/>
    <w:rsid w:val="00125CEF"/>
    <w:rsid w:val="00125D68"/>
    <w:rsid w:val="00125D8D"/>
    <w:rsid w:val="00125EFE"/>
    <w:rsid w:val="00125FB2"/>
    <w:rsid w:val="00125FCA"/>
    <w:rsid w:val="00125FFC"/>
    <w:rsid w:val="0012614D"/>
    <w:rsid w:val="00126150"/>
    <w:rsid w:val="00126158"/>
    <w:rsid w:val="001261B2"/>
    <w:rsid w:val="00126324"/>
    <w:rsid w:val="00126339"/>
    <w:rsid w:val="00126380"/>
    <w:rsid w:val="00126385"/>
    <w:rsid w:val="0012639B"/>
    <w:rsid w:val="00126467"/>
    <w:rsid w:val="0012649D"/>
    <w:rsid w:val="00126501"/>
    <w:rsid w:val="00126562"/>
    <w:rsid w:val="00126606"/>
    <w:rsid w:val="0012660C"/>
    <w:rsid w:val="0012672B"/>
    <w:rsid w:val="0012674E"/>
    <w:rsid w:val="001267E0"/>
    <w:rsid w:val="001268CC"/>
    <w:rsid w:val="00126985"/>
    <w:rsid w:val="001269BF"/>
    <w:rsid w:val="00126A22"/>
    <w:rsid w:val="00126A28"/>
    <w:rsid w:val="00126A83"/>
    <w:rsid w:val="00126B0A"/>
    <w:rsid w:val="00126B69"/>
    <w:rsid w:val="00126BF5"/>
    <w:rsid w:val="00126C26"/>
    <w:rsid w:val="00126C51"/>
    <w:rsid w:val="00126D16"/>
    <w:rsid w:val="00126D5C"/>
    <w:rsid w:val="00126E1B"/>
    <w:rsid w:val="00126EEF"/>
    <w:rsid w:val="00126F26"/>
    <w:rsid w:val="00127123"/>
    <w:rsid w:val="001271BF"/>
    <w:rsid w:val="001271EC"/>
    <w:rsid w:val="00127216"/>
    <w:rsid w:val="0012721E"/>
    <w:rsid w:val="00127245"/>
    <w:rsid w:val="00127289"/>
    <w:rsid w:val="001272A5"/>
    <w:rsid w:val="001272F6"/>
    <w:rsid w:val="00127309"/>
    <w:rsid w:val="00127376"/>
    <w:rsid w:val="001273E8"/>
    <w:rsid w:val="0012747A"/>
    <w:rsid w:val="001274F1"/>
    <w:rsid w:val="0012752A"/>
    <w:rsid w:val="00127583"/>
    <w:rsid w:val="00127670"/>
    <w:rsid w:val="001276C6"/>
    <w:rsid w:val="001276D7"/>
    <w:rsid w:val="001276EA"/>
    <w:rsid w:val="001277E2"/>
    <w:rsid w:val="00127866"/>
    <w:rsid w:val="0012794F"/>
    <w:rsid w:val="001279D3"/>
    <w:rsid w:val="00127A77"/>
    <w:rsid w:val="00127B93"/>
    <w:rsid w:val="00127C19"/>
    <w:rsid w:val="00127CEC"/>
    <w:rsid w:val="00127D1F"/>
    <w:rsid w:val="00127D20"/>
    <w:rsid w:val="00127D79"/>
    <w:rsid w:val="00127DDC"/>
    <w:rsid w:val="00127E01"/>
    <w:rsid w:val="00127E1C"/>
    <w:rsid w:val="00127E58"/>
    <w:rsid w:val="00127EAA"/>
    <w:rsid w:val="00127EBC"/>
    <w:rsid w:val="00127EC8"/>
    <w:rsid w:val="00127ED9"/>
    <w:rsid w:val="00127EED"/>
    <w:rsid w:val="00127F6C"/>
    <w:rsid w:val="00127F94"/>
    <w:rsid w:val="00127FCA"/>
    <w:rsid w:val="00130020"/>
    <w:rsid w:val="00130047"/>
    <w:rsid w:val="0013005D"/>
    <w:rsid w:val="00130075"/>
    <w:rsid w:val="00130079"/>
    <w:rsid w:val="0013016F"/>
    <w:rsid w:val="0013017B"/>
    <w:rsid w:val="001301E0"/>
    <w:rsid w:val="001302BB"/>
    <w:rsid w:val="001302F9"/>
    <w:rsid w:val="00130310"/>
    <w:rsid w:val="00130386"/>
    <w:rsid w:val="001304B8"/>
    <w:rsid w:val="0013050A"/>
    <w:rsid w:val="00130530"/>
    <w:rsid w:val="0013057F"/>
    <w:rsid w:val="001305C2"/>
    <w:rsid w:val="001305F8"/>
    <w:rsid w:val="001306B3"/>
    <w:rsid w:val="00130715"/>
    <w:rsid w:val="0013071A"/>
    <w:rsid w:val="001307BA"/>
    <w:rsid w:val="00130856"/>
    <w:rsid w:val="001308EE"/>
    <w:rsid w:val="00130936"/>
    <w:rsid w:val="00130938"/>
    <w:rsid w:val="00130950"/>
    <w:rsid w:val="0013096D"/>
    <w:rsid w:val="00130ADD"/>
    <w:rsid w:val="00130C45"/>
    <w:rsid w:val="00130C5F"/>
    <w:rsid w:val="00130C9A"/>
    <w:rsid w:val="00130D1F"/>
    <w:rsid w:val="00130DD3"/>
    <w:rsid w:val="00130E95"/>
    <w:rsid w:val="00130EAB"/>
    <w:rsid w:val="00130EE2"/>
    <w:rsid w:val="00130EE7"/>
    <w:rsid w:val="00130FE0"/>
    <w:rsid w:val="00131020"/>
    <w:rsid w:val="0013106F"/>
    <w:rsid w:val="00131261"/>
    <w:rsid w:val="00131272"/>
    <w:rsid w:val="0013132E"/>
    <w:rsid w:val="00131385"/>
    <w:rsid w:val="001313C5"/>
    <w:rsid w:val="001313F3"/>
    <w:rsid w:val="001313FF"/>
    <w:rsid w:val="00131416"/>
    <w:rsid w:val="0013143E"/>
    <w:rsid w:val="00131480"/>
    <w:rsid w:val="00131481"/>
    <w:rsid w:val="0013149D"/>
    <w:rsid w:val="0013149F"/>
    <w:rsid w:val="001314C8"/>
    <w:rsid w:val="001314CB"/>
    <w:rsid w:val="0013152D"/>
    <w:rsid w:val="00131533"/>
    <w:rsid w:val="00131537"/>
    <w:rsid w:val="00131615"/>
    <w:rsid w:val="001316CB"/>
    <w:rsid w:val="001317F4"/>
    <w:rsid w:val="0013191E"/>
    <w:rsid w:val="0013194D"/>
    <w:rsid w:val="00131963"/>
    <w:rsid w:val="001319C9"/>
    <w:rsid w:val="001319CA"/>
    <w:rsid w:val="00131A5C"/>
    <w:rsid w:val="00131AF3"/>
    <w:rsid w:val="00131C20"/>
    <w:rsid w:val="00131CBD"/>
    <w:rsid w:val="00131D01"/>
    <w:rsid w:val="00131DC1"/>
    <w:rsid w:val="00131EB3"/>
    <w:rsid w:val="00131EF7"/>
    <w:rsid w:val="00132098"/>
    <w:rsid w:val="0013209A"/>
    <w:rsid w:val="0013214F"/>
    <w:rsid w:val="0013215E"/>
    <w:rsid w:val="0013216D"/>
    <w:rsid w:val="0013217D"/>
    <w:rsid w:val="0013221B"/>
    <w:rsid w:val="0013222D"/>
    <w:rsid w:val="00132243"/>
    <w:rsid w:val="00132297"/>
    <w:rsid w:val="001322FC"/>
    <w:rsid w:val="0013233B"/>
    <w:rsid w:val="00132365"/>
    <w:rsid w:val="001323A7"/>
    <w:rsid w:val="001323C7"/>
    <w:rsid w:val="00132487"/>
    <w:rsid w:val="0013250D"/>
    <w:rsid w:val="0013251F"/>
    <w:rsid w:val="00132525"/>
    <w:rsid w:val="0013254B"/>
    <w:rsid w:val="0013258C"/>
    <w:rsid w:val="0013265F"/>
    <w:rsid w:val="001326A4"/>
    <w:rsid w:val="001326D2"/>
    <w:rsid w:val="001327A5"/>
    <w:rsid w:val="00132817"/>
    <w:rsid w:val="00132BA9"/>
    <w:rsid w:val="00132DD8"/>
    <w:rsid w:val="00132DF9"/>
    <w:rsid w:val="00132E20"/>
    <w:rsid w:val="00132F21"/>
    <w:rsid w:val="00132F59"/>
    <w:rsid w:val="00132FAA"/>
    <w:rsid w:val="0013310B"/>
    <w:rsid w:val="00133133"/>
    <w:rsid w:val="00133195"/>
    <w:rsid w:val="001331E4"/>
    <w:rsid w:val="00133264"/>
    <w:rsid w:val="00133294"/>
    <w:rsid w:val="0013330B"/>
    <w:rsid w:val="00133372"/>
    <w:rsid w:val="001333ED"/>
    <w:rsid w:val="001334C2"/>
    <w:rsid w:val="0013351B"/>
    <w:rsid w:val="0013358B"/>
    <w:rsid w:val="0013366A"/>
    <w:rsid w:val="0013371A"/>
    <w:rsid w:val="00133726"/>
    <w:rsid w:val="001337A5"/>
    <w:rsid w:val="001337F7"/>
    <w:rsid w:val="00133825"/>
    <w:rsid w:val="00133883"/>
    <w:rsid w:val="001338C5"/>
    <w:rsid w:val="001338D6"/>
    <w:rsid w:val="001338EA"/>
    <w:rsid w:val="0013390D"/>
    <w:rsid w:val="00133963"/>
    <w:rsid w:val="00133A63"/>
    <w:rsid w:val="00133B58"/>
    <w:rsid w:val="00133D46"/>
    <w:rsid w:val="00133D70"/>
    <w:rsid w:val="00133E49"/>
    <w:rsid w:val="00133E89"/>
    <w:rsid w:val="00133F59"/>
    <w:rsid w:val="00134005"/>
    <w:rsid w:val="00134027"/>
    <w:rsid w:val="0013423C"/>
    <w:rsid w:val="001342C7"/>
    <w:rsid w:val="001342ED"/>
    <w:rsid w:val="0013435A"/>
    <w:rsid w:val="0013435D"/>
    <w:rsid w:val="0013437C"/>
    <w:rsid w:val="001343A5"/>
    <w:rsid w:val="0013447E"/>
    <w:rsid w:val="0013448B"/>
    <w:rsid w:val="001344D3"/>
    <w:rsid w:val="00134529"/>
    <w:rsid w:val="001345EB"/>
    <w:rsid w:val="001345F1"/>
    <w:rsid w:val="001345F2"/>
    <w:rsid w:val="001345FF"/>
    <w:rsid w:val="00134663"/>
    <w:rsid w:val="00134686"/>
    <w:rsid w:val="00134696"/>
    <w:rsid w:val="001346FD"/>
    <w:rsid w:val="0013471B"/>
    <w:rsid w:val="00134746"/>
    <w:rsid w:val="001348A5"/>
    <w:rsid w:val="0013498B"/>
    <w:rsid w:val="00134A00"/>
    <w:rsid w:val="00134ABD"/>
    <w:rsid w:val="00134AC0"/>
    <w:rsid w:val="00134B3F"/>
    <w:rsid w:val="00134B8A"/>
    <w:rsid w:val="00134C53"/>
    <w:rsid w:val="00134C76"/>
    <w:rsid w:val="00134CB5"/>
    <w:rsid w:val="00134D19"/>
    <w:rsid w:val="00134D45"/>
    <w:rsid w:val="00134D72"/>
    <w:rsid w:val="00134D83"/>
    <w:rsid w:val="00134DB5"/>
    <w:rsid w:val="00134EDB"/>
    <w:rsid w:val="00134F69"/>
    <w:rsid w:val="00134F80"/>
    <w:rsid w:val="0013508B"/>
    <w:rsid w:val="001350F7"/>
    <w:rsid w:val="00135106"/>
    <w:rsid w:val="00135109"/>
    <w:rsid w:val="001351EE"/>
    <w:rsid w:val="001351FD"/>
    <w:rsid w:val="001352D1"/>
    <w:rsid w:val="00135401"/>
    <w:rsid w:val="00135499"/>
    <w:rsid w:val="001354AD"/>
    <w:rsid w:val="00135546"/>
    <w:rsid w:val="00135620"/>
    <w:rsid w:val="00135636"/>
    <w:rsid w:val="00135673"/>
    <w:rsid w:val="0013568E"/>
    <w:rsid w:val="001356C3"/>
    <w:rsid w:val="001356EB"/>
    <w:rsid w:val="00135755"/>
    <w:rsid w:val="001357A2"/>
    <w:rsid w:val="00135A01"/>
    <w:rsid w:val="00135A4F"/>
    <w:rsid w:val="00135A81"/>
    <w:rsid w:val="00135AA6"/>
    <w:rsid w:val="00135B03"/>
    <w:rsid w:val="00135B24"/>
    <w:rsid w:val="00135BC3"/>
    <w:rsid w:val="00135C0B"/>
    <w:rsid w:val="00135C52"/>
    <w:rsid w:val="00135CD5"/>
    <w:rsid w:val="00135D2F"/>
    <w:rsid w:val="00135DF2"/>
    <w:rsid w:val="00135E2F"/>
    <w:rsid w:val="00135EA1"/>
    <w:rsid w:val="00135EEC"/>
    <w:rsid w:val="00135F0F"/>
    <w:rsid w:val="00135FED"/>
    <w:rsid w:val="00135FFF"/>
    <w:rsid w:val="0013601A"/>
    <w:rsid w:val="001360A9"/>
    <w:rsid w:val="0013614E"/>
    <w:rsid w:val="0013616A"/>
    <w:rsid w:val="0013619C"/>
    <w:rsid w:val="0013619D"/>
    <w:rsid w:val="001361C3"/>
    <w:rsid w:val="001361D8"/>
    <w:rsid w:val="00136230"/>
    <w:rsid w:val="0013623C"/>
    <w:rsid w:val="00136282"/>
    <w:rsid w:val="00136369"/>
    <w:rsid w:val="00136409"/>
    <w:rsid w:val="00136476"/>
    <w:rsid w:val="00136513"/>
    <w:rsid w:val="0013651C"/>
    <w:rsid w:val="001365A8"/>
    <w:rsid w:val="001365CA"/>
    <w:rsid w:val="0013665D"/>
    <w:rsid w:val="001366DB"/>
    <w:rsid w:val="0013670F"/>
    <w:rsid w:val="00136762"/>
    <w:rsid w:val="00136829"/>
    <w:rsid w:val="001368BE"/>
    <w:rsid w:val="00136973"/>
    <w:rsid w:val="001369F0"/>
    <w:rsid w:val="001369FE"/>
    <w:rsid w:val="00136A1D"/>
    <w:rsid w:val="00136A49"/>
    <w:rsid w:val="00136B4D"/>
    <w:rsid w:val="00136BE4"/>
    <w:rsid w:val="00136C13"/>
    <w:rsid w:val="00136C66"/>
    <w:rsid w:val="00136D2B"/>
    <w:rsid w:val="00136D34"/>
    <w:rsid w:val="00136E0E"/>
    <w:rsid w:val="00136ECA"/>
    <w:rsid w:val="00136F55"/>
    <w:rsid w:val="00136FC1"/>
    <w:rsid w:val="00136FD5"/>
    <w:rsid w:val="00137209"/>
    <w:rsid w:val="0013727E"/>
    <w:rsid w:val="0013729A"/>
    <w:rsid w:val="001372F8"/>
    <w:rsid w:val="00137318"/>
    <w:rsid w:val="001373B2"/>
    <w:rsid w:val="001373F4"/>
    <w:rsid w:val="001373FE"/>
    <w:rsid w:val="00137456"/>
    <w:rsid w:val="001374A3"/>
    <w:rsid w:val="001375BE"/>
    <w:rsid w:val="00137626"/>
    <w:rsid w:val="00137639"/>
    <w:rsid w:val="00137795"/>
    <w:rsid w:val="001378D4"/>
    <w:rsid w:val="0013799F"/>
    <w:rsid w:val="001379E2"/>
    <w:rsid w:val="00137A77"/>
    <w:rsid w:val="00137ABD"/>
    <w:rsid w:val="00137B6A"/>
    <w:rsid w:val="00137BC4"/>
    <w:rsid w:val="00137BC5"/>
    <w:rsid w:val="00137C4D"/>
    <w:rsid w:val="00137C9B"/>
    <w:rsid w:val="00137D9B"/>
    <w:rsid w:val="00137DB2"/>
    <w:rsid w:val="00137DE9"/>
    <w:rsid w:val="00137F4B"/>
    <w:rsid w:val="00137FD3"/>
    <w:rsid w:val="00137FE2"/>
    <w:rsid w:val="001400E8"/>
    <w:rsid w:val="00140183"/>
    <w:rsid w:val="001401A0"/>
    <w:rsid w:val="001401E3"/>
    <w:rsid w:val="0014029E"/>
    <w:rsid w:val="00140393"/>
    <w:rsid w:val="0014047E"/>
    <w:rsid w:val="00140493"/>
    <w:rsid w:val="00140494"/>
    <w:rsid w:val="001404A4"/>
    <w:rsid w:val="0014055D"/>
    <w:rsid w:val="0014055F"/>
    <w:rsid w:val="001405D5"/>
    <w:rsid w:val="001406A6"/>
    <w:rsid w:val="001406C5"/>
    <w:rsid w:val="001406D2"/>
    <w:rsid w:val="001406E2"/>
    <w:rsid w:val="00140707"/>
    <w:rsid w:val="001407AA"/>
    <w:rsid w:val="001407BA"/>
    <w:rsid w:val="00140870"/>
    <w:rsid w:val="001409C3"/>
    <w:rsid w:val="00140A4C"/>
    <w:rsid w:val="00140AE2"/>
    <w:rsid w:val="00140BA2"/>
    <w:rsid w:val="00140BA4"/>
    <w:rsid w:val="00140C39"/>
    <w:rsid w:val="00140C54"/>
    <w:rsid w:val="00140D2B"/>
    <w:rsid w:val="00140E3F"/>
    <w:rsid w:val="00140EAC"/>
    <w:rsid w:val="00140F68"/>
    <w:rsid w:val="00140F9F"/>
    <w:rsid w:val="00140FB2"/>
    <w:rsid w:val="00140FCE"/>
    <w:rsid w:val="00141049"/>
    <w:rsid w:val="001411DB"/>
    <w:rsid w:val="001411DC"/>
    <w:rsid w:val="001412B5"/>
    <w:rsid w:val="001413FB"/>
    <w:rsid w:val="0014140D"/>
    <w:rsid w:val="00141430"/>
    <w:rsid w:val="00141454"/>
    <w:rsid w:val="001414E3"/>
    <w:rsid w:val="0014152B"/>
    <w:rsid w:val="001415C2"/>
    <w:rsid w:val="00141615"/>
    <w:rsid w:val="0014167E"/>
    <w:rsid w:val="001416A7"/>
    <w:rsid w:val="00141735"/>
    <w:rsid w:val="00141763"/>
    <w:rsid w:val="00141831"/>
    <w:rsid w:val="00141882"/>
    <w:rsid w:val="00141897"/>
    <w:rsid w:val="001418B9"/>
    <w:rsid w:val="001418BD"/>
    <w:rsid w:val="00141908"/>
    <w:rsid w:val="00141913"/>
    <w:rsid w:val="00141986"/>
    <w:rsid w:val="001419C2"/>
    <w:rsid w:val="00141A27"/>
    <w:rsid w:val="00141AB8"/>
    <w:rsid w:val="00141B4F"/>
    <w:rsid w:val="00141B89"/>
    <w:rsid w:val="00141BEB"/>
    <w:rsid w:val="00141C2F"/>
    <w:rsid w:val="00141C42"/>
    <w:rsid w:val="00141D04"/>
    <w:rsid w:val="00141D98"/>
    <w:rsid w:val="00141E14"/>
    <w:rsid w:val="00141F5F"/>
    <w:rsid w:val="00141FA3"/>
    <w:rsid w:val="00141FA4"/>
    <w:rsid w:val="00141FCC"/>
    <w:rsid w:val="00141FFF"/>
    <w:rsid w:val="00142013"/>
    <w:rsid w:val="0014208D"/>
    <w:rsid w:val="001420CB"/>
    <w:rsid w:val="001421AF"/>
    <w:rsid w:val="00142228"/>
    <w:rsid w:val="0014227D"/>
    <w:rsid w:val="0014230A"/>
    <w:rsid w:val="00142385"/>
    <w:rsid w:val="001423D2"/>
    <w:rsid w:val="001425FD"/>
    <w:rsid w:val="0014267E"/>
    <w:rsid w:val="00142711"/>
    <w:rsid w:val="00142790"/>
    <w:rsid w:val="00142844"/>
    <w:rsid w:val="00142868"/>
    <w:rsid w:val="0014288C"/>
    <w:rsid w:val="001428A0"/>
    <w:rsid w:val="001428AE"/>
    <w:rsid w:val="001428CF"/>
    <w:rsid w:val="001428DA"/>
    <w:rsid w:val="001428EA"/>
    <w:rsid w:val="00142A56"/>
    <w:rsid w:val="00142B07"/>
    <w:rsid w:val="00142B27"/>
    <w:rsid w:val="00142B49"/>
    <w:rsid w:val="00142C3C"/>
    <w:rsid w:val="00142C42"/>
    <w:rsid w:val="00142C8C"/>
    <w:rsid w:val="00142D72"/>
    <w:rsid w:val="00142F16"/>
    <w:rsid w:val="00142FD3"/>
    <w:rsid w:val="0014307F"/>
    <w:rsid w:val="0014309A"/>
    <w:rsid w:val="001430D7"/>
    <w:rsid w:val="001430ED"/>
    <w:rsid w:val="00143110"/>
    <w:rsid w:val="00143261"/>
    <w:rsid w:val="0014328F"/>
    <w:rsid w:val="001432F1"/>
    <w:rsid w:val="00143358"/>
    <w:rsid w:val="00143362"/>
    <w:rsid w:val="00143388"/>
    <w:rsid w:val="00143392"/>
    <w:rsid w:val="001433F2"/>
    <w:rsid w:val="0014346A"/>
    <w:rsid w:val="001434A5"/>
    <w:rsid w:val="001434D1"/>
    <w:rsid w:val="0014353A"/>
    <w:rsid w:val="00143553"/>
    <w:rsid w:val="0014355D"/>
    <w:rsid w:val="001435D5"/>
    <w:rsid w:val="0014364E"/>
    <w:rsid w:val="00143675"/>
    <w:rsid w:val="001436C4"/>
    <w:rsid w:val="0014373E"/>
    <w:rsid w:val="00143799"/>
    <w:rsid w:val="001437E8"/>
    <w:rsid w:val="001437F0"/>
    <w:rsid w:val="00143864"/>
    <w:rsid w:val="0014389D"/>
    <w:rsid w:val="001438D6"/>
    <w:rsid w:val="0014392C"/>
    <w:rsid w:val="0014395E"/>
    <w:rsid w:val="001439A2"/>
    <w:rsid w:val="00143AA8"/>
    <w:rsid w:val="00143AAB"/>
    <w:rsid w:val="00143AC4"/>
    <w:rsid w:val="00143AE2"/>
    <w:rsid w:val="00143B05"/>
    <w:rsid w:val="00143B12"/>
    <w:rsid w:val="00143B24"/>
    <w:rsid w:val="00143BAB"/>
    <w:rsid w:val="00143BF7"/>
    <w:rsid w:val="00143CDD"/>
    <w:rsid w:val="00143D47"/>
    <w:rsid w:val="00143D88"/>
    <w:rsid w:val="00143E3B"/>
    <w:rsid w:val="00143E94"/>
    <w:rsid w:val="00144011"/>
    <w:rsid w:val="0014402B"/>
    <w:rsid w:val="00144085"/>
    <w:rsid w:val="00144201"/>
    <w:rsid w:val="001442EC"/>
    <w:rsid w:val="0014439A"/>
    <w:rsid w:val="001443A7"/>
    <w:rsid w:val="001443F6"/>
    <w:rsid w:val="00144435"/>
    <w:rsid w:val="0014443F"/>
    <w:rsid w:val="00144525"/>
    <w:rsid w:val="0014461D"/>
    <w:rsid w:val="00144694"/>
    <w:rsid w:val="001446AB"/>
    <w:rsid w:val="0014471C"/>
    <w:rsid w:val="00144773"/>
    <w:rsid w:val="00144795"/>
    <w:rsid w:val="001447A4"/>
    <w:rsid w:val="001447B8"/>
    <w:rsid w:val="0014487B"/>
    <w:rsid w:val="00144911"/>
    <w:rsid w:val="00144967"/>
    <w:rsid w:val="00144A03"/>
    <w:rsid w:val="00144A13"/>
    <w:rsid w:val="00144A1E"/>
    <w:rsid w:val="00144AAC"/>
    <w:rsid w:val="00144ADD"/>
    <w:rsid w:val="00144AF8"/>
    <w:rsid w:val="00144C29"/>
    <w:rsid w:val="00144C6C"/>
    <w:rsid w:val="00144D01"/>
    <w:rsid w:val="00144D21"/>
    <w:rsid w:val="00144D68"/>
    <w:rsid w:val="00144DD9"/>
    <w:rsid w:val="00144E0E"/>
    <w:rsid w:val="00144E6B"/>
    <w:rsid w:val="00144E74"/>
    <w:rsid w:val="00144E88"/>
    <w:rsid w:val="00144ED9"/>
    <w:rsid w:val="00144F3F"/>
    <w:rsid w:val="00144F63"/>
    <w:rsid w:val="001450CB"/>
    <w:rsid w:val="0014518B"/>
    <w:rsid w:val="001451C5"/>
    <w:rsid w:val="001451EB"/>
    <w:rsid w:val="00145286"/>
    <w:rsid w:val="00145296"/>
    <w:rsid w:val="00145385"/>
    <w:rsid w:val="001453ED"/>
    <w:rsid w:val="0014542F"/>
    <w:rsid w:val="001454A1"/>
    <w:rsid w:val="001454F9"/>
    <w:rsid w:val="00145548"/>
    <w:rsid w:val="00145604"/>
    <w:rsid w:val="00145645"/>
    <w:rsid w:val="0014584C"/>
    <w:rsid w:val="001458B5"/>
    <w:rsid w:val="00145907"/>
    <w:rsid w:val="0014590F"/>
    <w:rsid w:val="0014593B"/>
    <w:rsid w:val="00145946"/>
    <w:rsid w:val="001459AF"/>
    <w:rsid w:val="00145A5F"/>
    <w:rsid w:val="00145ACA"/>
    <w:rsid w:val="00145AD5"/>
    <w:rsid w:val="00145B12"/>
    <w:rsid w:val="00145B7F"/>
    <w:rsid w:val="00145BFD"/>
    <w:rsid w:val="00145C78"/>
    <w:rsid w:val="00145CA4"/>
    <w:rsid w:val="00145D4B"/>
    <w:rsid w:val="00145DC0"/>
    <w:rsid w:val="00145DC1"/>
    <w:rsid w:val="00145F8B"/>
    <w:rsid w:val="00145FFC"/>
    <w:rsid w:val="0014602B"/>
    <w:rsid w:val="00146075"/>
    <w:rsid w:val="001460CF"/>
    <w:rsid w:val="001460F8"/>
    <w:rsid w:val="001461DD"/>
    <w:rsid w:val="001461EA"/>
    <w:rsid w:val="00146277"/>
    <w:rsid w:val="0014629B"/>
    <w:rsid w:val="0014629F"/>
    <w:rsid w:val="00146333"/>
    <w:rsid w:val="00146577"/>
    <w:rsid w:val="001466C6"/>
    <w:rsid w:val="0014678F"/>
    <w:rsid w:val="001468FA"/>
    <w:rsid w:val="0014696A"/>
    <w:rsid w:val="001469D6"/>
    <w:rsid w:val="00146A0B"/>
    <w:rsid w:val="00146A11"/>
    <w:rsid w:val="00146A37"/>
    <w:rsid w:val="00146ABF"/>
    <w:rsid w:val="00146ACD"/>
    <w:rsid w:val="00146AF0"/>
    <w:rsid w:val="00146C2C"/>
    <w:rsid w:val="00146D35"/>
    <w:rsid w:val="00146D6D"/>
    <w:rsid w:val="00146D86"/>
    <w:rsid w:val="00146E13"/>
    <w:rsid w:val="00146E62"/>
    <w:rsid w:val="00146EBB"/>
    <w:rsid w:val="001470AB"/>
    <w:rsid w:val="001470AE"/>
    <w:rsid w:val="0014714B"/>
    <w:rsid w:val="00147171"/>
    <w:rsid w:val="00147181"/>
    <w:rsid w:val="0014722D"/>
    <w:rsid w:val="0014724B"/>
    <w:rsid w:val="001472CA"/>
    <w:rsid w:val="0014738F"/>
    <w:rsid w:val="00147414"/>
    <w:rsid w:val="0014747D"/>
    <w:rsid w:val="001474B0"/>
    <w:rsid w:val="001474C9"/>
    <w:rsid w:val="001474DC"/>
    <w:rsid w:val="001474FA"/>
    <w:rsid w:val="0014751C"/>
    <w:rsid w:val="00147547"/>
    <w:rsid w:val="00147562"/>
    <w:rsid w:val="00147585"/>
    <w:rsid w:val="001475BF"/>
    <w:rsid w:val="001475EB"/>
    <w:rsid w:val="001475F9"/>
    <w:rsid w:val="001476D6"/>
    <w:rsid w:val="001476E0"/>
    <w:rsid w:val="001477AC"/>
    <w:rsid w:val="0014783B"/>
    <w:rsid w:val="00147872"/>
    <w:rsid w:val="001478A2"/>
    <w:rsid w:val="001478B2"/>
    <w:rsid w:val="00147981"/>
    <w:rsid w:val="00147983"/>
    <w:rsid w:val="00147A34"/>
    <w:rsid w:val="00147B30"/>
    <w:rsid w:val="00147B49"/>
    <w:rsid w:val="00147B5A"/>
    <w:rsid w:val="00147B97"/>
    <w:rsid w:val="00147BE2"/>
    <w:rsid w:val="00147C1C"/>
    <w:rsid w:val="00147C4A"/>
    <w:rsid w:val="00147C5A"/>
    <w:rsid w:val="00147C80"/>
    <w:rsid w:val="00147D5C"/>
    <w:rsid w:val="00147DAD"/>
    <w:rsid w:val="00147DC7"/>
    <w:rsid w:val="00147DDC"/>
    <w:rsid w:val="00147DF7"/>
    <w:rsid w:val="00147E0A"/>
    <w:rsid w:val="00147E12"/>
    <w:rsid w:val="00147E80"/>
    <w:rsid w:val="00147F30"/>
    <w:rsid w:val="00147FA2"/>
    <w:rsid w:val="00147FC7"/>
    <w:rsid w:val="001500B9"/>
    <w:rsid w:val="0015038E"/>
    <w:rsid w:val="001503A7"/>
    <w:rsid w:val="001503B3"/>
    <w:rsid w:val="001503D2"/>
    <w:rsid w:val="001504A2"/>
    <w:rsid w:val="00150558"/>
    <w:rsid w:val="001505AC"/>
    <w:rsid w:val="001505B4"/>
    <w:rsid w:val="001505CC"/>
    <w:rsid w:val="00150635"/>
    <w:rsid w:val="0015065A"/>
    <w:rsid w:val="001506AC"/>
    <w:rsid w:val="001507DA"/>
    <w:rsid w:val="00150883"/>
    <w:rsid w:val="001509BB"/>
    <w:rsid w:val="001509DB"/>
    <w:rsid w:val="001509F1"/>
    <w:rsid w:val="00150A04"/>
    <w:rsid w:val="00150A0E"/>
    <w:rsid w:val="00150A7F"/>
    <w:rsid w:val="00150AAE"/>
    <w:rsid w:val="00150AB1"/>
    <w:rsid w:val="00150B16"/>
    <w:rsid w:val="00150B87"/>
    <w:rsid w:val="00150BA7"/>
    <w:rsid w:val="00150C11"/>
    <w:rsid w:val="00150C1A"/>
    <w:rsid w:val="00150C93"/>
    <w:rsid w:val="00150CB5"/>
    <w:rsid w:val="00150CB6"/>
    <w:rsid w:val="00150DB0"/>
    <w:rsid w:val="00150EBB"/>
    <w:rsid w:val="00150F3C"/>
    <w:rsid w:val="00150F7B"/>
    <w:rsid w:val="00150F93"/>
    <w:rsid w:val="00150FCB"/>
    <w:rsid w:val="00150FDA"/>
    <w:rsid w:val="00150FDB"/>
    <w:rsid w:val="00150FF4"/>
    <w:rsid w:val="00151060"/>
    <w:rsid w:val="00151070"/>
    <w:rsid w:val="00151080"/>
    <w:rsid w:val="0015115D"/>
    <w:rsid w:val="0015125A"/>
    <w:rsid w:val="0015138A"/>
    <w:rsid w:val="001513DE"/>
    <w:rsid w:val="001513EF"/>
    <w:rsid w:val="001514A2"/>
    <w:rsid w:val="00151635"/>
    <w:rsid w:val="001516F7"/>
    <w:rsid w:val="001517B0"/>
    <w:rsid w:val="001517D6"/>
    <w:rsid w:val="001517F5"/>
    <w:rsid w:val="00151819"/>
    <w:rsid w:val="00151948"/>
    <w:rsid w:val="00151951"/>
    <w:rsid w:val="00151962"/>
    <w:rsid w:val="0015198F"/>
    <w:rsid w:val="00151A13"/>
    <w:rsid w:val="00151A1A"/>
    <w:rsid w:val="00151A4F"/>
    <w:rsid w:val="00151A5A"/>
    <w:rsid w:val="00151A79"/>
    <w:rsid w:val="00151ADA"/>
    <w:rsid w:val="00151CCB"/>
    <w:rsid w:val="00151DA0"/>
    <w:rsid w:val="00151DAB"/>
    <w:rsid w:val="00151DB4"/>
    <w:rsid w:val="00151E55"/>
    <w:rsid w:val="00151EDE"/>
    <w:rsid w:val="00151F8D"/>
    <w:rsid w:val="00151FD5"/>
    <w:rsid w:val="00151FEF"/>
    <w:rsid w:val="00151FFC"/>
    <w:rsid w:val="00152003"/>
    <w:rsid w:val="001520F8"/>
    <w:rsid w:val="00152100"/>
    <w:rsid w:val="00152132"/>
    <w:rsid w:val="001521C1"/>
    <w:rsid w:val="001521D1"/>
    <w:rsid w:val="001521ED"/>
    <w:rsid w:val="001522CA"/>
    <w:rsid w:val="001522CC"/>
    <w:rsid w:val="0015237C"/>
    <w:rsid w:val="0015238C"/>
    <w:rsid w:val="00152394"/>
    <w:rsid w:val="001524AE"/>
    <w:rsid w:val="0015262B"/>
    <w:rsid w:val="00152640"/>
    <w:rsid w:val="00152666"/>
    <w:rsid w:val="001527CB"/>
    <w:rsid w:val="00152807"/>
    <w:rsid w:val="00152890"/>
    <w:rsid w:val="001529D8"/>
    <w:rsid w:val="00152A02"/>
    <w:rsid w:val="00152AB7"/>
    <w:rsid w:val="00152AED"/>
    <w:rsid w:val="00152B2F"/>
    <w:rsid w:val="00152B31"/>
    <w:rsid w:val="00152B66"/>
    <w:rsid w:val="00152C41"/>
    <w:rsid w:val="00152C5D"/>
    <w:rsid w:val="00152D5A"/>
    <w:rsid w:val="00152DA4"/>
    <w:rsid w:val="00152DCB"/>
    <w:rsid w:val="00152DEC"/>
    <w:rsid w:val="00152E44"/>
    <w:rsid w:val="00152EE2"/>
    <w:rsid w:val="00152F29"/>
    <w:rsid w:val="00152F2C"/>
    <w:rsid w:val="00152F93"/>
    <w:rsid w:val="00152FA4"/>
    <w:rsid w:val="00153088"/>
    <w:rsid w:val="0015309A"/>
    <w:rsid w:val="00153166"/>
    <w:rsid w:val="00153203"/>
    <w:rsid w:val="00153243"/>
    <w:rsid w:val="0015338D"/>
    <w:rsid w:val="001534D4"/>
    <w:rsid w:val="0015356B"/>
    <w:rsid w:val="00153599"/>
    <w:rsid w:val="0015367F"/>
    <w:rsid w:val="001536F5"/>
    <w:rsid w:val="0015379D"/>
    <w:rsid w:val="00153816"/>
    <w:rsid w:val="00153874"/>
    <w:rsid w:val="001538DD"/>
    <w:rsid w:val="001538F2"/>
    <w:rsid w:val="0015390C"/>
    <w:rsid w:val="0015393E"/>
    <w:rsid w:val="00153A63"/>
    <w:rsid w:val="00153B3A"/>
    <w:rsid w:val="00153B48"/>
    <w:rsid w:val="00153B6E"/>
    <w:rsid w:val="00153BFD"/>
    <w:rsid w:val="00153D32"/>
    <w:rsid w:val="00153D35"/>
    <w:rsid w:val="00153D7B"/>
    <w:rsid w:val="00153DBA"/>
    <w:rsid w:val="00153DBF"/>
    <w:rsid w:val="00153E32"/>
    <w:rsid w:val="00153EC2"/>
    <w:rsid w:val="00153F03"/>
    <w:rsid w:val="00153F1D"/>
    <w:rsid w:val="00153F45"/>
    <w:rsid w:val="00153F4E"/>
    <w:rsid w:val="00153FEA"/>
    <w:rsid w:val="00154007"/>
    <w:rsid w:val="00154023"/>
    <w:rsid w:val="00154118"/>
    <w:rsid w:val="001541F8"/>
    <w:rsid w:val="00154211"/>
    <w:rsid w:val="001542EB"/>
    <w:rsid w:val="0015435C"/>
    <w:rsid w:val="00154391"/>
    <w:rsid w:val="00154456"/>
    <w:rsid w:val="00154466"/>
    <w:rsid w:val="00154475"/>
    <w:rsid w:val="001544D9"/>
    <w:rsid w:val="00154609"/>
    <w:rsid w:val="0015463C"/>
    <w:rsid w:val="0015467D"/>
    <w:rsid w:val="00154809"/>
    <w:rsid w:val="0015481C"/>
    <w:rsid w:val="001548D6"/>
    <w:rsid w:val="001548F1"/>
    <w:rsid w:val="00154919"/>
    <w:rsid w:val="00154923"/>
    <w:rsid w:val="0015492F"/>
    <w:rsid w:val="00154A48"/>
    <w:rsid w:val="00154A93"/>
    <w:rsid w:val="00154AA9"/>
    <w:rsid w:val="00154ACE"/>
    <w:rsid w:val="00154B25"/>
    <w:rsid w:val="00154BB9"/>
    <w:rsid w:val="00154BCD"/>
    <w:rsid w:val="00154BE8"/>
    <w:rsid w:val="00154C47"/>
    <w:rsid w:val="00154C4C"/>
    <w:rsid w:val="00154CF3"/>
    <w:rsid w:val="00154CFD"/>
    <w:rsid w:val="00154D94"/>
    <w:rsid w:val="00154DE5"/>
    <w:rsid w:val="00154E83"/>
    <w:rsid w:val="00154F2F"/>
    <w:rsid w:val="00155017"/>
    <w:rsid w:val="00155051"/>
    <w:rsid w:val="0015507F"/>
    <w:rsid w:val="001550DF"/>
    <w:rsid w:val="00155273"/>
    <w:rsid w:val="00155291"/>
    <w:rsid w:val="00155454"/>
    <w:rsid w:val="001554E4"/>
    <w:rsid w:val="00155522"/>
    <w:rsid w:val="00155685"/>
    <w:rsid w:val="0015569F"/>
    <w:rsid w:val="00155735"/>
    <w:rsid w:val="00155763"/>
    <w:rsid w:val="001557A5"/>
    <w:rsid w:val="00155834"/>
    <w:rsid w:val="0015589E"/>
    <w:rsid w:val="001558DE"/>
    <w:rsid w:val="001558F2"/>
    <w:rsid w:val="00155906"/>
    <w:rsid w:val="001559A7"/>
    <w:rsid w:val="001559BD"/>
    <w:rsid w:val="001559C8"/>
    <w:rsid w:val="001559CD"/>
    <w:rsid w:val="001559CF"/>
    <w:rsid w:val="00155A03"/>
    <w:rsid w:val="00155A22"/>
    <w:rsid w:val="00155A9D"/>
    <w:rsid w:val="00155B13"/>
    <w:rsid w:val="00155B34"/>
    <w:rsid w:val="00155CE3"/>
    <w:rsid w:val="00155CFA"/>
    <w:rsid w:val="00155D61"/>
    <w:rsid w:val="00155DFB"/>
    <w:rsid w:val="00155E2A"/>
    <w:rsid w:val="00155E41"/>
    <w:rsid w:val="00155F32"/>
    <w:rsid w:val="00155F88"/>
    <w:rsid w:val="00155FA2"/>
    <w:rsid w:val="00155FB0"/>
    <w:rsid w:val="0015612C"/>
    <w:rsid w:val="00156131"/>
    <w:rsid w:val="00156218"/>
    <w:rsid w:val="00156227"/>
    <w:rsid w:val="00156244"/>
    <w:rsid w:val="00156274"/>
    <w:rsid w:val="001562BF"/>
    <w:rsid w:val="00156328"/>
    <w:rsid w:val="00156349"/>
    <w:rsid w:val="00156373"/>
    <w:rsid w:val="001563C7"/>
    <w:rsid w:val="001563EB"/>
    <w:rsid w:val="001564BC"/>
    <w:rsid w:val="001564C1"/>
    <w:rsid w:val="00156540"/>
    <w:rsid w:val="00156546"/>
    <w:rsid w:val="00156579"/>
    <w:rsid w:val="0015658A"/>
    <w:rsid w:val="001567FF"/>
    <w:rsid w:val="00156859"/>
    <w:rsid w:val="001569C7"/>
    <w:rsid w:val="00156A54"/>
    <w:rsid w:val="00156AAD"/>
    <w:rsid w:val="00156AAE"/>
    <w:rsid w:val="00156AB9"/>
    <w:rsid w:val="00156AED"/>
    <w:rsid w:val="00156AEF"/>
    <w:rsid w:val="00156B19"/>
    <w:rsid w:val="00156BF6"/>
    <w:rsid w:val="00156C70"/>
    <w:rsid w:val="00156C83"/>
    <w:rsid w:val="00156D01"/>
    <w:rsid w:val="00156D2B"/>
    <w:rsid w:val="00156D74"/>
    <w:rsid w:val="00156D9F"/>
    <w:rsid w:val="00156E18"/>
    <w:rsid w:val="00156F01"/>
    <w:rsid w:val="00156F31"/>
    <w:rsid w:val="001570F9"/>
    <w:rsid w:val="0015713D"/>
    <w:rsid w:val="00157227"/>
    <w:rsid w:val="001572AC"/>
    <w:rsid w:val="001572FF"/>
    <w:rsid w:val="00157427"/>
    <w:rsid w:val="001574F7"/>
    <w:rsid w:val="00157513"/>
    <w:rsid w:val="00157622"/>
    <w:rsid w:val="001576E2"/>
    <w:rsid w:val="001576FE"/>
    <w:rsid w:val="001577D0"/>
    <w:rsid w:val="001578BD"/>
    <w:rsid w:val="00157969"/>
    <w:rsid w:val="001579B4"/>
    <w:rsid w:val="001579EC"/>
    <w:rsid w:val="00157C19"/>
    <w:rsid w:val="00157CBE"/>
    <w:rsid w:val="00157CD4"/>
    <w:rsid w:val="00157D22"/>
    <w:rsid w:val="00157D3A"/>
    <w:rsid w:val="00157E19"/>
    <w:rsid w:val="00157E42"/>
    <w:rsid w:val="00157E91"/>
    <w:rsid w:val="00157EA4"/>
    <w:rsid w:val="00157EEA"/>
    <w:rsid w:val="00157F4C"/>
    <w:rsid w:val="00157F8E"/>
    <w:rsid w:val="00157F90"/>
    <w:rsid w:val="00157FCC"/>
    <w:rsid w:val="00157FDC"/>
    <w:rsid w:val="00157FE5"/>
    <w:rsid w:val="001600DC"/>
    <w:rsid w:val="0016012E"/>
    <w:rsid w:val="00160150"/>
    <w:rsid w:val="001601B2"/>
    <w:rsid w:val="001601E7"/>
    <w:rsid w:val="0016029E"/>
    <w:rsid w:val="00160318"/>
    <w:rsid w:val="0016032F"/>
    <w:rsid w:val="00160372"/>
    <w:rsid w:val="001603F1"/>
    <w:rsid w:val="00160467"/>
    <w:rsid w:val="00160539"/>
    <w:rsid w:val="0016054C"/>
    <w:rsid w:val="0016061A"/>
    <w:rsid w:val="00160698"/>
    <w:rsid w:val="001606B1"/>
    <w:rsid w:val="00160808"/>
    <w:rsid w:val="00160897"/>
    <w:rsid w:val="001608D0"/>
    <w:rsid w:val="001608E0"/>
    <w:rsid w:val="00160928"/>
    <w:rsid w:val="00160962"/>
    <w:rsid w:val="00160A46"/>
    <w:rsid w:val="00160A7F"/>
    <w:rsid w:val="00160A96"/>
    <w:rsid w:val="00160B54"/>
    <w:rsid w:val="00160B61"/>
    <w:rsid w:val="00160BD8"/>
    <w:rsid w:val="00160BEB"/>
    <w:rsid w:val="00160C1F"/>
    <w:rsid w:val="00160D26"/>
    <w:rsid w:val="00160D3A"/>
    <w:rsid w:val="00160D9F"/>
    <w:rsid w:val="00160E57"/>
    <w:rsid w:val="00160F1F"/>
    <w:rsid w:val="00160F33"/>
    <w:rsid w:val="00160FC0"/>
    <w:rsid w:val="0016100B"/>
    <w:rsid w:val="00161047"/>
    <w:rsid w:val="0016117E"/>
    <w:rsid w:val="001611C7"/>
    <w:rsid w:val="001611DB"/>
    <w:rsid w:val="0016122D"/>
    <w:rsid w:val="001613BD"/>
    <w:rsid w:val="00161433"/>
    <w:rsid w:val="001615E4"/>
    <w:rsid w:val="00161610"/>
    <w:rsid w:val="00161644"/>
    <w:rsid w:val="00161672"/>
    <w:rsid w:val="00161677"/>
    <w:rsid w:val="001616E9"/>
    <w:rsid w:val="00161761"/>
    <w:rsid w:val="001617B2"/>
    <w:rsid w:val="00161856"/>
    <w:rsid w:val="0016186E"/>
    <w:rsid w:val="001618B3"/>
    <w:rsid w:val="001618C0"/>
    <w:rsid w:val="001618ED"/>
    <w:rsid w:val="00161994"/>
    <w:rsid w:val="00161A0B"/>
    <w:rsid w:val="00161A46"/>
    <w:rsid w:val="00161A68"/>
    <w:rsid w:val="00161AEE"/>
    <w:rsid w:val="00161B0A"/>
    <w:rsid w:val="00161B6E"/>
    <w:rsid w:val="00161C43"/>
    <w:rsid w:val="00161C46"/>
    <w:rsid w:val="00161FA0"/>
    <w:rsid w:val="00162067"/>
    <w:rsid w:val="001620C3"/>
    <w:rsid w:val="00162131"/>
    <w:rsid w:val="00162141"/>
    <w:rsid w:val="001621BD"/>
    <w:rsid w:val="001621FE"/>
    <w:rsid w:val="001622FA"/>
    <w:rsid w:val="00162393"/>
    <w:rsid w:val="00162441"/>
    <w:rsid w:val="0016244D"/>
    <w:rsid w:val="00162514"/>
    <w:rsid w:val="00162572"/>
    <w:rsid w:val="001625FF"/>
    <w:rsid w:val="0016265D"/>
    <w:rsid w:val="001626B1"/>
    <w:rsid w:val="00162757"/>
    <w:rsid w:val="00162780"/>
    <w:rsid w:val="00162791"/>
    <w:rsid w:val="0016284E"/>
    <w:rsid w:val="00162896"/>
    <w:rsid w:val="001628BE"/>
    <w:rsid w:val="001628C2"/>
    <w:rsid w:val="0016295E"/>
    <w:rsid w:val="001629A9"/>
    <w:rsid w:val="00162A2B"/>
    <w:rsid w:val="00162A57"/>
    <w:rsid w:val="00162A67"/>
    <w:rsid w:val="00162AD8"/>
    <w:rsid w:val="00162B64"/>
    <w:rsid w:val="00162B9A"/>
    <w:rsid w:val="00162C42"/>
    <w:rsid w:val="00162C5A"/>
    <w:rsid w:val="00162C6C"/>
    <w:rsid w:val="00162C90"/>
    <w:rsid w:val="00162CC6"/>
    <w:rsid w:val="00162D2A"/>
    <w:rsid w:val="00163026"/>
    <w:rsid w:val="00163050"/>
    <w:rsid w:val="00163088"/>
    <w:rsid w:val="001630DE"/>
    <w:rsid w:val="00163252"/>
    <w:rsid w:val="00163258"/>
    <w:rsid w:val="00163262"/>
    <w:rsid w:val="00163289"/>
    <w:rsid w:val="001632E1"/>
    <w:rsid w:val="0016342D"/>
    <w:rsid w:val="00163509"/>
    <w:rsid w:val="00163586"/>
    <w:rsid w:val="0016358F"/>
    <w:rsid w:val="001635D7"/>
    <w:rsid w:val="001636C6"/>
    <w:rsid w:val="001636E0"/>
    <w:rsid w:val="001637A6"/>
    <w:rsid w:val="00163805"/>
    <w:rsid w:val="00163891"/>
    <w:rsid w:val="00163921"/>
    <w:rsid w:val="00163B0B"/>
    <w:rsid w:val="00163B64"/>
    <w:rsid w:val="00163B78"/>
    <w:rsid w:val="00163B87"/>
    <w:rsid w:val="00163BDC"/>
    <w:rsid w:val="00163C0A"/>
    <w:rsid w:val="00163C0F"/>
    <w:rsid w:val="00163C4F"/>
    <w:rsid w:val="00163D1C"/>
    <w:rsid w:val="00163E81"/>
    <w:rsid w:val="00163EF6"/>
    <w:rsid w:val="00163F7E"/>
    <w:rsid w:val="0016401A"/>
    <w:rsid w:val="00164057"/>
    <w:rsid w:val="00164131"/>
    <w:rsid w:val="0016415F"/>
    <w:rsid w:val="001641BB"/>
    <w:rsid w:val="001641E6"/>
    <w:rsid w:val="0016425A"/>
    <w:rsid w:val="00164294"/>
    <w:rsid w:val="0016430A"/>
    <w:rsid w:val="001643A6"/>
    <w:rsid w:val="001644B9"/>
    <w:rsid w:val="001644E4"/>
    <w:rsid w:val="00164563"/>
    <w:rsid w:val="00164565"/>
    <w:rsid w:val="001645AE"/>
    <w:rsid w:val="001645E9"/>
    <w:rsid w:val="001645F2"/>
    <w:rsid w:val="0016460D"/>
    <w:rsid w:val="00164617"/>
    <w:rsid w:val="00164629"/>
    <w:rsid w:val="0016462A"/>
    <w:rsid w:val="00164634"/>
    <w:rsid w:val="00164638"/>
    <w:rsid w:val="0016467D"/>
    <w:rsid w:val="0016467F"/>
    <w:rsid w:val="001646D0"/>
    <w:rsid w:val="001646E3"/>
    <w:rsid w:val="00164701"/>
    <w:rsid w:val="00164766"/>
    <w:rsid w:val="0016479F"/>
    <w:rsid w:val="001647F2"/>
    <w:rsid w:val="00164834"/>
    <w:rsid w:val="0016483C"/>
    <w:rsid w:val="001648E7"/>
    <w:rsid w:val="00164905"/>
    <w:rsid w:val="00164942"/>
    <w:rsid w:val="00164985"/>
    <w:rsid w:val="001649AB"/>
    <w:rsid w:val="00164A3A"/>
    <w:rsid w:val="00164B15"/>
    <w:rsid w:val="00164B1D"/>
    <w:rsid w:val="00164B4C"/>
    <w:rsid w:val="00164B80"/>
    <w:rsid w:val="00164C1D"/>
    <w:rsid w:val="00164C97"/>
    <w:rsid w:val="00164CDE"/>
    <w:rsid w:val="00164CF7"/>
    <w:rsid w:val="00164D28"/>
    <w:rsid w:val="00164D2A"/>
    <w:rsid w:val="00164D71"/>
    <w:rsid w:val="00164E10"/>
    <w:rsid w:val="00164E28"/>
    <w:rsid w:val="00164E39"/>
    <w:rsid w:val="00164F7C"/>
    <w:rsid w:val="00164F92"/>
    <w:rsid w:val="00164FB0"/>
    <w:rsid w:val="00164FE4"/>
    <w:rsid w:val="00165074"/>
    <w:rsid w:val="001650F9"/>
    <w:rsid w:val="0016518D"/>
    <w:rsid w:val="001651F6"/>
    <w:rsid w:val="0016523A"/>
    <w:rsid w:val="00165287"/>
    <w:rsid w:val="00165395"/>
    <w:rsid w:val="00165464"/>
    <w:rsid w:val="0016547B"/>
    <w:rsid w:val="00165525"/>
    <w:rsid w:val="001655DF"/>
    <w:rsid w:val="0016564C"/>
    <w:rsid w:val="001656D9"/>
    <w:rsid w:val="00165707"/>
    <w:rsid w:val="00165720"/>
    <w:rsid w:val="00165731"/>
    <w:rsid w:val="001657AC"/>
    <w:rsid w:val="001657E7"/>
    <w:rsid w:val="001657FD"/>
    <w:rsid w:val="00165831"/>
    <w:rsid w:val="001658DF"/>
    <w:rsid w:val="001658EA"/>
    <w:rsid w:val="0016592A"/>
    <w:rsid w:val="0016593F"/>
    <w:rsid w:val="00165975"/>
    <w:rsid w:val="00165AC2"/>
    <w:rsid w:val="00165B5B"/>
    <w:rsid w:val="00165BF8"/>
    <w:rsid w:val="00165C04"/>
    <w:rsid w:val="00165C10"/>
    <w:rsid w:val="00165D75"/>
    <w:rsid w:val="00165E32"/>
    <w:rsid w:val="00165EA4"/>
    <w:rsid w:val="00165EB8"/>
    <w:rsid w:val="00165EC9"/>
    <w:rsid w:val="00165F25"/>
    <w:rsid w:val="00165FC8"/>
    <w:rsid w:val="00166032"/>
    <w:rsid w:val="00166053"/>
    <w:rsid w:val="0016608C"/>
    <w:rsid w:val="00166159"/>
    <w:rsid w:val="00166162"/>
    <w:rsid w:val="001661CC"/>
    <w:rsid w:val="001661F9"/>
    <w:rsid w:val="00166271"/>
    <w:rsid w:val="00166309"/>
    <w:rsid w:val="00166343"/>
    <w:rsid w:val="001663A3"/>
    <w:rsid w:val="00166435"/>
    <w:rsid w:val="0016649B"/>
    <w:rsid w:val="001664FC"/>
    <w:rsid w:val="00166583"/>
    <w:rsid w:val="001665C4"/>
    <w:rsid w:val="0016669E"/>
    <w:rsid w:val="00166707"/>
    <w:rsid w:val="0016671A"/>
    <w:rsid w:val="0016675D"/>
    <w:rsid w:val="0016677F"/>
    <w:rsid w:val="001667DF"/>
    <w:rsid w:val="001668E0"/>
    <w:rsid w:val="001668F4"/>
    <w:rsid w:val="00166945"/>
    <w:rsid w:val="00166A06"/>
    <w:rsid w:val="00166A3C"/>
    <w:rsid w:val="00166A5F"/>
    <w:rsid w:val="00166A65"/>
    <w:rsid w:val="00166A8F"/>
    <w:rsid w:val="00166AFD"/>
    <w:rsid w:val="00166B17"/>
    <w:rsid w:val="00166B2B"/>
    <w:rsid w:val="00166B6D"/>
    <w:rsid w:val="00166BA0"/>
    <w:rsid w:val="00166BAC"/>
    <w:rsid w:val="00166C11"/>
    <w:rsid w:val="00166C15"/>
    <w:rsid w:val="00166C20"/>
    <w:rsid w:val="00166C24"/>
    <w:rsid w:val="00166D24"/>
    <w:rsid w:val="00166D27"/>
    <w:rsid w:val="00166E39"/>
    <w:rsid w:val="00166E76"/>
    <w:rsid w:val="00166ED1"/>
    <w:rsid w:val="00166F08"/>
    <w:rsid w:val="00166F90"/>
    <w:rsid w:val="0016704A"/>
    <w:rsid w:val="00167059"/>
    <w:rsid w:val="001670DE"/>
    <w:rsid w:val="0016714D"/>
    <w:rsid w:val="00167172"/>
    <w:rsid w:val="00167192"/>
    <w:rsid w:val="001671E0"/>
    <w:rsid w:val="0016724D"/>
    <w:rsid w:val="00167266"/>
    <w:rsid w:val="00167336"/>
    <w:rsid w:val="001673FF"/>
    <w:rsid w:val="00167404"/>
    <w:rsid w:val="00167497"/>
    <w:rsid w:val="0016758A"/>
    <w:rsid w:val="001675B2"/>
    <w:rsid w:val="001675F9"/>
    <w:rsid w:val="001676A7"/>
    <w:rsid w:val="001676CB"/>
    <w:rsid w:val="00167708"/>
    <w:rsid w:val="00167758"/>
    <w:rsid w:val="00167830"/>
    <w:rsid w:val="0016787A"/>
    <w:rsid w:val="00167904"/>
    <w:rsid w:val="0016792B"/>
    <w:rsid w:val="00167A02"/>
    <w:rsid w:val="00167A27"/>
    <w:rsid w:val="00167A4D"/>
    <w:rsid w:val="00167B08"/>
    <w:rsid w:val="00167B80"/>
    <w:rsid w:val="00167BE3"/>
    <w:rsid w:val="00167C44"/>
    <w:rsid w:val="00167C54"/>
    <w:rsid w:val="00167C82"/>
    <w:rsid w:val="00167CF0"/>
    <w:rsid w:val="00167D55"/>
    <w:rsid w:val="00167D64"/>
    <w:rsid w:val="00167D9E"/>
    <w:rsid w:val="00167DE3"/>
    <w:rsid w:val="00167DFF"/>
    <w:rsid w:val="00167E15"/>
    <w:rsid w:val="00167E5C"/>
    <w:rsid w:val="00167ED3"/>
    <w:rsid w:val="00167F7A"/>
    <w:rsid w:val="00167FDA"/>
    <w:rsid w:val="00170005"/>
    <w:rsid w:val="00170032"/>
    <w:rsid w:val="00170183"/>
    <w:rsid w:val="0017020E"/>
    <w:rsid w:val="0017021D"/>
    <w:rsid w:val="0017024A"/>
    <w:rsid w:val="001702AD"/>
    <w:rsid w:val="00170315"/>
    <w:rsid w:val="001703D6"/>
    <w:rsid w:val="0017051F"/>
    <w:rsid w:val="00170524"/>
    <w:rsid w:val="0017055B"/>
    <w:rsid w:val="001705C2"/>
    <w:rsid w:val="0017064F"/>
    <w:rsid w:val="00170788"/>
    <w:rsid w:val="0017079F"/>
    <w:rsid w:val="001707CA"/>
    <w:rsid w:val="001707DE"/>
    <w:rsid w:val="001707EB"/>
    <w:rsid w:val="001707F7"/>
    <w:rsid w:val="0017087B"/>
    <w:rsid w:val="001708BE"/>
    <w:rsid w:val="001708CC"/>
    <w:rsid w:val="00170967"/>
    <w:rsid w:val="0017097A"/>
    <w:rsid w:val="0017098A"/>
    <w:rsid w:val="00170A12"/>
    <w:rsid w:val="00170B4B"/>
    <w:rsid w:val="00170BAE"/>
    <w:rsid w:val="00170BB9"/>
    <w:rsid w:val="00170BFA"/>
    <w:rsid w:val="00170D86"/>
    <w:rsid w:val="00170EB7"/>
    <w:rsid w:val="00170F98"/>
    <w:rsid w:val="00170FC3"/>
    <w:rsid w:val="00171004"/>
    <w:rsid w:val="00171120"/>
    <w:rsid w:val="0017117A"/>
    <w:rsid w:val="00171206"/>
    <w:rsid w:val="0017127F"/>
    <w:rsid w:val="001712A2"/>
    <w:rsid w:val="001712D7"/>
    <w:rsid w:val="001712D9"/>
    <w:rsid w:val="001713A9"/>
    <w:rsid w:val="001713D9"/>
    <w:rsid w:val="00171417"/>
    <w:rsid w:val="00171474"/>
    <w:rsid w:val="00171580"/>
    <w:rsid w:val="00171697"/>
    <w:rsid w:val="001716C7"/>
    <w:rsid w:val="0017179D"/>
    <w:rsid w:val="001717C0"/>
    <w:rsid w:val="00171813"/>
    <w:rsid w:val="0017182A"/>
    <w:rsid w:val="00171853"/>
    <w:rsid w:val="0017187C"/>
    <w:rsid w:val="001718BA"/>
    <w:rsid w:val="00171A11"/>
    <w:rsid w:val="00171A15"/>
    <w:rsid w:val="00171AC6"/>
    <w:rsid w:val="00171B55"/>
    <w:rsid w:val="00171B7B"/>
    <w:rsid w:val="00171BAC"/>
    <w:rsid w:val="00171C50"/>
    <w:rsid w:val="00171C89"/>
    <w:rsid w:val="00171E43"/>
    <w:rsid w:val="00171E49"/>
    <w:rsid w:val="00171F6F"/>
    <w:rsid w:val="00171FCB"/>
    <w:rsid w:val="00171FE7"/>
    <w:rsid w:val="00172238"/>
    <w:rsid w:val="0017225D"/>
    <w:rsid w:val="001723CB"/>
    <w:rsid w:val="001723D9"/>
    <w:rsid w:val="00172537"/>
    <w:rsid w:val="001725A2"/>
    <w:rsid w:val="00172640"/>
    <w:rsid w:val="0017266B"/>
    <w:rsid w:val="0017271A"/>
    <w:rsid w:val="00172749"/>
    <w:rsid w:val="00172788"/>
    <w:rsid w:val="0017278E"/>
    <w:rsid w:val="00172793"/>
    <w:rsid w:val="0017280E"/>
    <w:rsid w:val="0017281E"/>
    <w:rsid w:val="001728A8"/>
    <w:rsid w:val="0017297E"/>
    <w:rsid w:val="001729C3"/>
    <w:rsid w:val="00172A02"/>
    <w:rsid w:val="00172A26"/>
    <w:rsid w:val="00172A43"/>
    <w:rsid w:val="00172BB2"/>
    <w:rsid w:val="00172C23"/>
    <w:rsid w:val="00172C4E"/>
    <w:rsid w:val="00172C7F"/>
    <w:rsid w:val="00172CFE"/>
    <w:rsid w:val="00172D0F"/>
    <w:rsid w:val="00172DF1"/>
    <w:rsid w:val="00172E21"/>
    <w:rsid w:val="00172E32"/>
    <w:rsid w:val="00172E80"/>
    <w:rsid w:val="00172ED2"/>
    <w:rsid w:val="00172F15"/>
    <w:rsid w:val="00172FCB"/>
    <w:rsid w:val="001730CF"/>
    <w:rsid w:val="001730E2"/>
    <w:rsid w:val="001731CF"/>
    <w:rsid w:val="001731FA"/>
    <w:rsid w:val="00173210"/>
    <w:rsid w:val="0017321D"/>
    <w:rsid w:val="0017343E"/>
    <w:rsid w:val="00173485"/>
    <w:rsid w:val="00173529"/>
    <w:rsid w:val="0017352B"/>
    <w:rsid w:val="00173552"/>
    <w:rsid w:val="0017356C"/>
    <w:rsid w:val="00173580"/>
    <w:rsid w:val="0017360F"/>
    <w:rsid w:val="0017362C"/>
    <w:rsid w:val="00173654"/>
    <w:rsid w:val="001736E5"/>
    <w:rsid w:val="00173716"/>
    <w:rsid w:val="001737CA"/>
    <w:rsid w:val="00173831"/>
    <w:rsid w:val="001738EB"/>
    <w:rsid w:val="001739D2"/>
    <w:rsid w:val="00173A6A"/>
    <w:rsid w:val="00173AA0"/>
    <w:rsid w:val="00173C98"/>
    <w:rsid w:val="00173CEE"/>
    <w:rsid w:val="00173DA9"/>
    <w:rsid w:val="00173DAB"/>
    <w:rsid w:val="00173DE0"/>
    <w:rsid w:val="00173DE2"/>
    <w:rsid w:val="00173E13"/>
    <w:rsid w:val="00173E8D"/>
    <w:rsid w:val="00173F1B"/>
    <w:rsid w:val="00173F37"/>
    <w:rsid w:val="00173F4B"/>
    <w:rsid w:val="00173FB2"/>
    <w:rsid w:val="001740B7"/>
    <w:rsid w:val="001740D5"/>
    <w:rsid w:val="0017412F"/>
    <w:rsid w:val="00174230"/>
    <w:rsid w:val="001742AA"/>
    <w:rsid w:val="0017440D"/>
    <w:rsid w:val="00174448"/>
    <w:rsid w:val="0017444E"/>
    <w:rsid w:val="0017464E"/>
    <w:rsid w:val="001746C6"/>
    <w:rsid w:val="00174762"/>
    <w:rsid w:val="00174950"/>
    <w:rsid w:val="001749E9"/>
    <w:rsid w:val="00174A1B"/>
    <w:rsid w:val="00174AED"/>
    <w:rsid w:val="00174BEB"/>
    <w:rsid w:val="00174CC2"/>
    <w:rsid w:val="00174D08"/>
    <w:rsid w:val="00174D94"/>
    <w:rsid w:val="00174DE3"/>
    <w:rsid w:val="00174E12"/>
    <w:rsid w:val="00174E31"/>
    <w:rsid w:val="00174E4C"/>
    <w:rsid w:val="00174F5B"/>
    <w:rsid w:val="00174F99"/>
    <w:rsid w:val="00174FB5"/>
    <w:rsid w:val="0017502D"/>
    <w:rsid w:val="0017508C"/>
    <w:rsid w:val="0017510B"/>
    <w:rsid w:val="001751BC"/>
    <w:rsid w:val="0017525D"/>
    <w:rsid w:val="00175302"/>
    <w:rsid w:val="0017532F"/>
    <w:rsid w:val="00175381"/>
    <w:rsid w:val="0017541F"/>
    <w:rsid w:val="00175433"/>
    <w:rsid w:val="001754DA"/>
    <w:rsid w:val="0017556C"/>
    <w:rsid w:val="0017563D"/>
    <w:rsid w:val="00175656"/>
    <w:rsid w:val="00175749"/>
    <w:rsid w:val="0017579F"/>
    <w:rsid w:val="001757DF"/>
    <w:rsid w:val="00175819"/>
    <w:rsid w:val="00175892"/>
    <w:rsid w:val="00175934"/>
    <w:rsid w:val="00175939"/>
    <w:rsid w:val="00175A00"/>
    <w:rsid w:val="00175A07"/>
    <w:rsid w:val="00175A1C"/>
    <w:rsid w:val="00175A1D"/>
    <w:rsid w:val="00175C93"/>
    <w:rsid w:val="00175D12"/>
    <w:rsid w:val="00175D45"/>
    <w:rsid w:val="00175DE1"/>
    <w:rsid w:val="00175E3C"/>
    <w:rsid w:val="00175E5C"/>
    <w:rsid w:val="00175EAA"/>
    <w:rsid w:val="00175EAE"/>
    <w:rsid w:val="00175F7F"/>
    <w:rsid w:val="00175F88"/>
    <w:rsid w:val="0017605D"/>
    <w:rsid w:val="001760A2"/>
    <w:rsid w:val="001760C7"/>
    <w:rsid w:val="001761D8"/>
    <w:rsid w:val="0017621B"/>
    <w:rsid w:val="0017625A"/>
    <w:rsid w:val="00176267"/>
    <w:rsid w:val="001762D3"/>
    <w:rsid w:val="0017630D"/>
    <w:rsid w:val="00176312"/>
    <w:rsid w:val="00176404"/>
    <w:rsid w:val="00176421"/>
    <w:rsid w:val="00176438"/>
    <w:rsid w:val="00176462"/>
    <w:rsid w:val="001764F2"/>
    <w:rsid w:val="0017659D"/>
    <w:rsid w:val="00176615"/>
    <w:rsid w:val="0017665D"/>
    <w:rsid w:val="00176682"/>
    <w:rsid w:val="001766B5"/>
    <w:rsid w:val="0017682D"/>
    <w:rsid w:val="00176926"/>
    <w:rsid w:val="00176987"/>
    <w:rsid w:val="001769F8"/>
    <w:rsid w:val="00176A07"/>
    <w:rsid w:val="00176A40"/>
    <w:rsid w:val="00176A5C"/>
    <w:rsid w:val="00176B6E"/>
    <w:rsid w:val="00176C95"/>
    <w:rsid w:val="00176D27"/>
    <w:rsid w:val="00176D4B"/>
    <w:rsid w:val="00176EE9"/>
    <w:rsid w:val="00176F88"/>
    <w:rsid w:val="0017713C"/>
    <w:rsid w:val="00177159"/>
    <w:rsid w:val="00177204"/>
    <w:rsid w:val="0017721F"/>
    <w:rsid w:val="00177241"/>
    <w:rsid w:val="00177311"/>
    <w:rsid w:val="001773EF"/>
    <w:rsid w:val="00177574"/>
    <w:rsid w:val="00177595"/>
    <w:rsid w:val="001775DB"/>
    <w:rsid w:val="001775EF"/>
    <w:rsid w:val="0017762C"/>
    <w:rsid w:val="0017763E"/>
    <w:rsid w:val="001776DA"/>
    <w:rsid w:val="0017775E"/>
    <w:rsid w:val="001777B9"/>
    <w:rsid w:val="001777FE"/>
    <w:rsid w:val="00177823"/>
    <w:rsid w:val="00177988"/>
    <w:rsid w:val="001779B9"/>
    <w:rsid w:val="00177A0D"/>
    <w:rsid w:val="00177BC5"/>
    <w:rsid w:val="00177BE1"/>
    <w:rsid w:val="00177C0E"/>
    <w:rsid w:val="00177C35"/>
    <w:rsid w:val="00177C8A"/>
    <w:rsid w:val="00177C9B"/>
    <w:rsid w:val="00177CC4"/>
    <w:rsid w:val="00177CE3"/>
    <w:rsid w:val="00177D09"/>
    <w:rsid w:val="00177D6C"/>
    <w:rsid w:val="00177D9C"/>
    <w:rsid w:val="00177DA2"/>
    <w:rsid w:val="00177FD7"/>
    <w:rsid w:val="00178D3F"/>
    <w:rsid w:val="00180022"/>
    <w:rsid w:val="0018004D"/>
    <w:rsid w:val="0018007C"/>
    <w:rsid w:val="001800E8"/>
    <w:rsid w:val="0018012B"/>
    <w:rsid w:val="0018013A"/>
    <w:rsid w:val="0018016A"/>
    <w:rsid w:val="001801B5"/>
    <w:rsid w:val="0018024A"/>
    <w:rsid w:val="00180289"/>
    <w:rsid w:val="00180315"/>
    <w:rsid w:val="00180334"/>
    <w:rsid w:val="00180344"/>
    <w:rsid w:val="00180509"/>
    <w:rsid w:val="001805FD"/>
    <w:rsid w:val="00180644"/>
    <w:rsid w:val="00180740"/>
    <w:rsid w:val="001807D9"/>
    <w:rsid w:val="00180840"/>
    <w:rsid w:val="00180860"/>
    <w:rsid w:val="0018091B"/>
    <w:rsid w:val="001809E2"/>
    <w:rsid w:val="00180B24"/>
    <w:rsid w:val="00180B9A"/>
    <w:rsid w:val="00180C1E"/>
    <w:rsid w:val="00180D2E"/>
    <w:rsid w:val="00180D7B"/>
    <w:rsid w:val="00180E2C"/>
    <w:rsid w:val="00180E48"/>
    <w:rsid w:val="00180E89"/>
    <w:rsid w:val="00180FD5"/>
    <w:rsid w:val="001810A9"/>
    <w:rsid w:val="001811A2"/>
    <w:rsid w:val="001811D8"/>
    <w:rsid w:val="001811FF"/>
    <w:rsid w:val="00181282"/>
    <w:rsid w:val="00181293"/>
    <w:rsid w:val="00181317"/>
    <w:rsid w:val="0018131F"/>
    <w:rsid w:val="001813FF"/>
    <w:rsid w:val="00181501"/>
    <w:rsid w:val="0018153E"/>
    <w:rsid w:val="0018158A"/>
    <w:rsid w:val="00181590"/>
    <w:rsid w:val="001815DB"/>
    <w:rsid w:val="0018174F"/>
    <w:rsid w:val="00181819"/>
    <w:rsid w:val="00181A7A"/>
    <w:rsid w:val="00181A8D"/>
    <w:rsid w:val="00181A90"/>
    <w:rsid w:val="00181AEA"/>
    <w:rsid w:val="00181C49"/>
    <w:rsid w:val="00181CB0"/>
    <w:rsid w:val="00181D58"/>
    <w:rsid w:val="00181D8F"/>
    <w:rsid w:val="00181E14"/>
    <w:rsid w:val="00181E84"/>
    <w:rsid w:val="00181EBD"/>
    <w:rsid w:val="00181F08"/>
    <w:rsid w:val="00181F2C"/>
    <w:rsid w:val="0018201C"/>
    <w:rsid w:val="0018201D"/>
    <w:rsid w:val="00182036"/>
    <w:rsid w:val="00182074"/>
    <w:rsid w:val="001820A9"/>
    <w:rsid w:val="0018212D"/>
    <w:rsid w:val="0018216F"/>
    <w:rsid w:val="00182177"/>
    <w:rsid w:val="001821D1"/>
    <w:rsid w:val="001821E4"/>
    <w:rsid w:val="00182283"/>
    <w:rsid w:val="001822BB"/>
    <w:rsid w:val="001822DB"/>
    <w:rsid w:val="0018230C"/>
    <w:rsid w:val="0018235E"/>
    <w:rsid w:val="0018236A"/>
    <w:rsid w:val="00182412"/>
    <w:rsid w:val="0018247F"/>
    <w:rsid w:val="001824EF"/>
    <w:rsid w:val="001825CC"/>
    <w:rsid w:val="001825F8"/>
    <w:rsid w:val="00182609"/>
    <w:rsid w:val="00182636"/>
    <w:rsid w:val="0018268D"/>
    <w:rsid w:val="00182697"/>
    <w:rsid w:val="00182770"/>
    <w:rsid w:val="00182776"/>
    <w:rsid w:val="00182790"/>
    <w:rsid w:val="00182827"/>
    <w:rsid w:val="00182830"/>
    <w:rsid w:val="001828CE"/>
    <w:rsid w:val="001828F9"/>
    <w:rsid w:val="001829BF"/>
    <w:rsid w:val="00182ADF"/>
    <w:rsid w:val="00182BA9"/>
    <w:rsid w:val="00182C35"/>
    <w:rsid w:val="00182C41"/>
    <w:rsid w:val="00182CAA"/>
    <w:rsid w:val="00182D06"/>
    <w:rsid w:val="00182DF1"/>
    <w:rsid w:val="00182E46"/>
    <w:rsid w:val="00182E53"/>
    <w:rsid w:val="00182EA6"/>
    <w:rsid w:val="00182EF2"/>
    <w:rsid w:val="00182F3C"/>
    <w:rsid w:val="00182F6A"/>
    <w:rsid w:val="00182FD4"/>
    <w:rsid w:val="00183117"/>
    <w:rsid w:val="001831A3"/>
    <w:rsid w:val="001831D7"/>
    <w:rsid w:val="001832CB"/>
    <w:rsid w:val="001832D9"/>
    <w:rsid w:val="0018337A"/>
    <w:rsid w:val="001833ED"/>
    <w:rsid w:val="001834C6"/>
    <w:rsid w:val="001834EC"/>
    <w:rsid w:val="00183507"/>
    <w:rsid w:val="0018356F"/>
    <w:rsid w:val="00183586"/>
    <w:rsid w:val="001835B2"/>
    <w:rsid w:val="00183627"/>
    <w:rsid w:val="00183629"/>
    <w:rsid w:val="00183649"/>
    <w:rsid w:val="001836F8"/>
    <w:rsid w:val="00183795"/>
    <w:rsid w:val="001837E8"/>
    <w:rsid w:val="001838F7"/>
    <w:rsid w:val="00183963"/>
    <w:rsid w:val="001839F6"/>
    <w:rsid w:val="00183A06"/>
    <w:rsid w:val="00183A8F"/>
    <w:rsid w:val="00183AB3"/>
    <w:rsid w:val="00183B2E"/>
    <w:rsid w:val="00183B4E"/>
    <w:rsid w:val="00183B73"/>
    <w:rsid w:val="00183B83"/>
    <w:rsid w:val="00183C37"/>
    <w:rsid w:val="00183CE2"/>
    <w:rsid w:val="00183D1E"/>
    <w:rsid w:val="00183D7A"/>
    <w:rsid w:val="00183DCC"/>
    <w:rsid w:val="00183DDA"/>
    <w:rsid w:val="00183DFC"/>
    <w:rsid w:val="00183DFE"/>
    <w:rsid w:val="00183E21"/>
    <w:rsid w:val="00183E45"/>
    <w:rsid w:val="00183E7C"/>
    <w:rsid w:val="00183EE9"/>
    <w:rsid w:val="00183F1A"/>
    <w:rsid w:val="00183F22"/>
    <w:rsid w:val="00183F40"/>
    <w:rsid w:val="00183F4A"/>
    <w:rsid w:val="00184015"/>
    <w:rsid w:val="001840B7"/>
    <w:rsid w:val="0018413D"/>
    <w:rsid w:val="0018417A"/>
    <w:rsid w:val="0018418F"/>
    <w:rsid w:val="001841EB"/>
    <w:rsid w:val="0018423C"/>
    <w:rsid w:val="00184498"/>
    <w:rsid w:val="001844AB"/>
    <w:rsid w:val="001844B3"/>
    <w:rsid w:val="001844C8"/>
    <w:rsid w:val="00184526"/>
    <w:rsid w:val="001845EC"/>
    <w:rsid w:val="001846FD"/>
    <w:rsid w:val="001847DD"/>
    <w:rsid w:val="0018488D"/>
    <w:rsid w:val="00184896"/>
    <w:rsid w:val="001848FB"/>
    <w:rsid w:val="0018499B"/>
    <w:rsid w:val="00184A08"/>
    <w:rsid w:val="00184A56"/>
    <w:rsid w:val="00184A71"/>
    <w:rsid w:val="00184A93"/>
    <w:rsid w:val="00184AF3"/>
    <w:rsid w:val="00184B67"/>
    <w:rsid w:val="00184B9F"/>
    <w:rsid w:val="00184BB1"/>
    <w:rsid w:val="00184BB7"/>
    <w:rsid w:val="00184C0C"/>
    <w:rsid w:val="00184DE4"/>
    <w:rsid w:val="00184E31"/>
    <w:rsid w:val="00184E6B"/>
    <w:rsid w:val="00184EA7"/>
    <w:rsid w:val="00184F5D"/>
    <w:rsid w:val="00184F82"/>
    <w:rsid w:val="00184F96"/>
    <w:rsid w:val="00185030"/>
    <w:rsid w:val="001850AA"/>
    <w:rsid w:val="001850C8"/>
    <w:rsid w:val="001851A6"/>
    <w:rsid w:val="001851DF"/>
    <w:rsid w:val="0018522D"/>
    <w:rsid w:val="001852BD"/>
    <w:rsid w:val="0018532B"/>
    <w:rsid w:val="00185365"/>
    <w:rsid w:val="001853AF"/>
    <w:rsid w:val="00185489"/>
    <w:rsid w:val="00185622"/>
    <w:rsid w:val="00185672"/>
    <w:rsid w:val="0018570E"/>
    <w:rsid w:val="00185830"/>
    <w:rsid w:val="0018586C"/>
    <w:rsid w:val="0018597C"/>
    <w:rsid w:val="001859B2"/>
    <w:rsid w:val="00185A2C"/>
    <w:rsid w:val="00185B2B"/>
    <w:rsid w:val="00185B40"/>
    <w:rsid w:val="00185B50"/>
    <w:rsid w:val="00185C0A"/>
    <w:rsid w:val="00185C69"/>
    <w:rsid w:val="00185D5C"/>
    <w:rsid w:val="00185D98"/>
    <w:rsid w:val="00185DD4"/>
    <w:rsid w:val="00185E38"/>
    <w:rsid w:val="00185E9D"/>
    <w:rsid w:val="00186039"/>
    <w:rsid w:val="00186183"/>
    <w:rsid w:val="001862C4"/>
    <w:rsid w:val="00186383"/>
    <w:rsid w:val="00186451"/>
    <w:rsid w:val="00186457"/>
    <w:rsid w:val="00186465"/>
    <w:rsid w:val="00186516"/>
    <w:rsid w:val="00186531"/>
    <w:rsid w:val="0018656B"/>
    <w:rsid w:val="001865B3"/>
    <w:rsid w:val="001865D5"/>
    <w:rsid w:val="001865FA"/>
    <w:rsid w:val="00186668"/>
    <w:rsid w:val="00186675"/>
    <w:rsid w:val="001867FA"/>
    <w:rsid w:val="001868CC"/>
    <w:rsid w:val="00186B40"/>
    <w:rsid w:val="00186B56"/>
    <w:rsid w:val="00186B6A"/>
    <w:rsid w:val="00186C48"/>
    <w:rsid w:val="00186C68"/>
    <w:rsid w:val="00186CB9"/>
    <w:rsid w:val="00186D12"/>
    <w:rsid w:val="00186D67"/>
    <w:rsid w:val="00186DDB"/>
    <w:rsid w:val="00186DE1"/>
    <w:rsid w:val="00186DFF"/>
    <w:rsid w:val="00186E43"/>
    <w:rsid w:val="00186E4B"/>
    <w:rsid w:val="00186E78"/>
    <w:rsid w:val="00186EA5"/>
    <w:rsid w:val="00186ECF"/>
    <w:rsid w:val="00186FA5"/>
    <w:rsid w:val="001871DE"/>
    <w:rsid w:val="00187250"/>
    <w:rsid w:val="00187305"/>
    <w:rsid w:val="0018732B"/>
    <w:rsid w:val="0018733F"/>
    <w:rsid w:val="00187372"/>
    <w:rsid w:val="00187428"/>
    <w:rsid w:val="0018743E"/>
    <w:rsid w:val="00187444"/>
    <w:rsid w:val="00187505"/>
    <w:rsid w:val="001875CC"/>
    <w:rsid w:val="001875E1"/>
    <w:rsid w:val="001875E6"/>
    <w:rsid w:val="00187663"/>
    <w:rsid w:val="00187750"/>
    <w:rsid w:val="001877C4"/>
    <w:rsid w:val="001877D0"/>
    <w:rsid w:val="001878B2"/>
    <w:rsid w:val="0018793E"/>
    <w:rsid w:val="0018795A"/>
    <w:rsid w:val="001879D8"/>
    <w:rsid w:val="00187A3E"/>
    <w:rsid w:val="00187A88"/>
    <w:rsid w:val="00187B28"/>
    <w:rsid w:val="00187BB5"/>
    <w:rsid w:val="00187BC0"/>
    <w:rsid w:val="00187C09"/>
    <w:rsid w:val="00187CC0"/>
    <w:rsid w:val="00187D2A"/>
    <w:rsid w:val="00187DD8"/>
    <w:rsid w:val="00187E15"/>
    <w:rsid w:val="00187E1A"/>
    <w:rsid w:val="00187EAD"/>
    <w:rsid w:val="00187EAF"/>
    <w:rsid w:val="00187EB3"/>
    <w:rsid w:val="00187EF1"/>
    <w:rsid w:val="00187EF7"/>
    <w:rsid w:val="00187F21"/>
    <w:rsid w:val="00187F56"/>
    <w:rsid w:val="00187F8D"/>
    <w:rsid w:val="00187F98"/>
    <w:rsid w:val="00187FA4"/>
    <w:rsid w:val="00190074"/>
    <w:rsid w:val="0019012A"/>
    <w:rsid w:val="0019012B"/>
    <w:rsid w:val="00190238"/>
    <w:rsid w:val="00190285"/>
    <w:rsid w:val="001904D6"/>
    <w:rsid w:val="001904F3"/>
    <w:rsid w:val="00190554"/>
    <w:rsid w:val="00190590"/>
    <w:rsid w:val="001905AF"/>
    <w:rsid w:val="001905EC"/>
    <w:rsid w:val="00190650"/>
    <w:rsid w:val="00190693"/>
    <w:rsid w:val="0019072C"/>
    <w:rsid w:val="00190932"/>
    <w:rsid w:val="00190971"/>
    <w:rsid w:val="00190A15"/>
    <w:rsid w:val="00190A30"/>
    <w:rsid w:val="00190A70"/>
    <w:rsid w:val="00190ACA"/>
    <w:rsid w:val="00190B1B"/>
    <w:rsid w:val="00190B4F"/>
    <w:rsid w:val="00190BE2"/>
    <w:rsid w:val="00190BF0"/>
    <w:rsid w:val="00190CD2"/>
    <w:rsid w:val="00190CE1"/>
    <w:rsid w:val="00190D0E"/>
    <w:rsid w:val="00190F47"/>
    <w:rsid w:val="0019110B"/>
    <w:rsid w:val="0019112D"/>
    <w:rsid w:val="0019115B"/>
    <w:rsid w:val="0019116C"/>
    <w:rsid w:val="001911FA"/>
    <w:rsid w:val="00191206"/>
    <w:rsid w:val="00191276"/>
    <w:rsid w:val="00191277"/>
    <w:rsid w:val="001912CF"/>
    <w:rsid w:val="00191322"/>
    <w:rsid w:val="00191365"/>
    <w:rsid w:val="00191373"/>
    <w:rsid w:val="001913C8"/>
    <w:rsid w:val="00191422"/>
    <w:rsid w:val="0019146A"/>
    <w:rsid w:val="00191597"/>
    <w:rsid w:val="001915B6"/>
    <w:rsid w:val="001915DB"/>
    <w:rsid w:val="001915FB"/>
    <w:rsid w:val="00191658"/>
    <w:rsid w:val="001916F8"/>
    <w:rsid w:val="00191705"/>
    <w:rsid w:val="00191711"/>
    <w:rsid w:val="0019172D"/>
    <w:rsid w:val="0019174B"/>
    <w:rsid w:val="001917A6"/>
    <w:rsid w:val="001918EB"/>
    <w:rsid w:val="00191901"/>
    <w:rsid w:val="00191950"/>
    <w:rsid w:val="001919B0"/>
    <w:rsid w:val="001919E8"/>
    <w:rsid w:val="00191B02"/>
    <w:rsid w:val="00191C88"/>
    <w:rsid w:val="00191CC5"/>
    <w:rsid w:val="00191D11"/>
    <w:rsid w:val="00191D17"/>
    <w:rsid w:val="00191DA1"/>
    <w:rsid w:val="00191DCC"/>
    <w:rsid w:val="00191E61"/>
    <w:rsid w:val="00191E73"/>
    <w:rsid w:val="00191F32"/>
    <w:rsid w:val="00191FAB"/>
    <w:rsid w:val="00191FED"/>
    <w:rsid w:val="00192011"/>
    <w:rsid w:val="001921A0"/>
    <w:rsid w:val="001921A8"/>
    <w:rsid w:val="001921BC"/>
    <w:rsid w:val="001921EF"/>
    <w:rsid w:val="0019220A"/>
    <w:rsid w:val="0019221A"/>
    <w:rsid w:val="00192232"/>
    <w:rsid w:val="0019225F"/>
    <w:rsid w:val="001922D1"/>
    <w:rsid w:val="00192573"/>
    <w:rsid w:val="001926B5"/>
    <w:rsid w:val="00192723"/>
    <w:rsid w:val="0019282B"/>
    <w:rsid w:val="00192889"/>
    <w:rsid w:val="00192914"/>
    <w:rsid w:val="0019293F"/>
    <w:rsid w:val="00192950"/>
    <w:rsid w:val="001929CA"/>
    <w:rsid w:val="00192A7A"/>
    <w:rsid w:val="00192BC1"/>
    <w:rsid w:val="00192C1E"/>
    <w:rsid w:val="00192D9B"/>
    <w:rsid w:val="00192E2C"/>
    <w:rsid w:val="00192E5B"/>
    <w:rsid w:val="00192E9A"/>
    <w:rsid w:val="00192ECA"/>
    <w:rsid w:val="00192EED"/>
    <w:rsid w:val="00192F15"/>
    <w:rsid w:val="00193044"/>
    <w:rsid w:val="00193135"/>
    <w:rsid w:val="001932A9"/>
    <w:rsid w:val="0019334A"/>
    <w:rsid w:val="001933B3"/>
    <w:rsid w:val="0019364C"/>
    <w:rsid w:val="00193690"/>
    <w:rsid w:val="001936E3"/>
    <w:rsid w:val="001936FA"/>
    <w:rsid w:val="00193729"/>
    <w:rsid w:val="001937CB"/>
    <w:rsid w:val="00193838"/>
    <w:rsid w:val="00193847"/>
    <w:rsid w:val="001938C7"/>
    <w:rsid w:val="001938F1"/>
    <w:rsid w:val="00193A33"/>
    <w:rsid w:val="00193A42"/>
    <w:rsid w:val="00193A43"/>
    <w:rsid w:val="00193A88"/>
    <w:rsid w:val="00193AF9"/>
    <w:rsid w:val="00193B0F"/>
    <w:rsid w:val="00193B31"/>
    <w:rsid w:val="00193B34"/>
    <w:rsid w:val="00193BAB"/>
    <w:rsid w:val="00193CAE"/>
    <w:rsid w:val="00193CCD"/>
    <w:rsid w:val="00193D70"/>
    <w:rsid w:val="00193D8A"/>
    <w:rsid w:val="00193EA5"/>
    <w:rsid w:val="00193EE3"/>
    <w:rsid w:val="00193F90"/>
    <w:rsid w:val="001940A9"/>
    <w:rsid w:val="0019426C"/>
    <w:rsid w:val="0019427D"/>
    <w:rsid w:val="001942C2"/>
    <w:rsid w:val="0019435F"/>
    <w:rsid w:val="001943C8"/>
    <w:rsid w:val="001943F8"/>
    <w:rsid w:val="001943F9"/>
    <w:rsid w:val="00194444"/>
    <w:rsid w:val="00194605"/>
    <w:rsid w:val="00194636"/>
    <w:rsid w:val="00194683"/>
    <w:rsid w:val="0019468E"/>
    <w:rsid w:val="00194698"/>
    <w:rsid w:val="001946FC"/>
    <w:rsid w:val="001947DD"/>
    <w:rsid w:val="001947E8"/>
    <w:rsid w:val="00194837"/>
    <w:rsid w:val="00194971"/>
    <w:rsid w:val="00194B01"/>
    <w:rsid w:val="00194B60"/>
    <w:rsid w:val="00194C58"/>
    <w:rsid w:val="00194C92"/>
    <w:rsid w:val="00194D3A"/>
    <w:rsid w:val="00194DC9"/>
    <w:rsid w:val="00194DCF"/>
    <w:rsid w:val="00194E77"/>
    <w:rsid w:val="00194EE0"/>
    <w:rsid w:val="00194F3C"/>
    <w:rsid w:val="00194F5F"/>
    <w:rsid w:val="00194F7C"/>
    <w:rsid w:val="00194F9F"/>
    <w:rsid w:val="00194FAB"/>
    <w:rsid w:val="00194FAF"/>
    <w:rsid w:val="00195056"/>
    <w:rsid w:val="0019505C"/>
    <w:rsid w:val="0019507A"/>
    <w:rsid w:val="001950E8"/>
    <w:rsid w:val="00195150"/>
    <w:rsid w:val="00195185"/>
    <w:rsid w:val="00195239"/>
    <w:rsid w:val="001952FF"/>
    <w:rsid w:val="00195347"/>
    <w:rsid w:val="0019535F"/>
    <w:rsid w:val="00195362"/>
    <w:rsid w:val="00195384"/>
    <w:rsid w:val="0019538A"/>
    <w:rsid w:val="001953C7"/>
    <w:rsid w:val="00195448"/>
    <w:rsid w:val="001954BE"/>
    <w:rsid w:val="0019554D"/>
    <w:rsid w:val="00195579"/>
    <w:rsid w:val="001955A4"/>
    <w:rsid w:val="001955F1"/>
    <w:rsid w:val="00195643"/>
    <w:rsid w:val="0019564B"/>
    <w:rsid w:val="00195671"/>
    <w:rsid w:val="00195695"/>
    <w:rsid w:val="0019575E"/>
    <w:rsid w:val="001957BB"/>
    <w:rsid w:val="001957DA"/>
    <w:rsid w:val="00195826"/>
    <w:rsid w:val="00195833"/>
    <w:rsid w:val="00195846"/>
    <w:rsid w:val="001958CA"/>
    <w:rsid w:val="001958E0"/>
    <w:rsid w:val="001958EA"/>
    <w:rsid w:val="00195912"/>
    <w:rsid w:val="00195977"/>
    <w:rsid w:val="00195999"/>
    <w:rsid w:val="00195AAF"/>
    <w:rsid w:val="00195AE8"/>
    <w:rsid w:val="00195B33"/>
    <w:rsid w:val="00195C31"/>
    <w:rsid w:val="00195CFF"/>
    <w:rsid w:val="00195D31"/>
    <w:rsid w:val="00195D79"/>
    <w:rsid w:val="00195D7E"/>
    <w:rsid w:val="00195E2D"/>
    <w:rsid w:val="00195E70"/>
    <w:rsid w:val="00195F89"/>
    <w:rsid w:val="00195FD3"/>
    <w:rsid w:val="00196047"/>
    <w:rsid w:val="001960B9"/>
    <w:rsid w:val="00196105"/>
    <w:rsid w:val="00196218"/>
    <w:rsid w:val="0019625F"/>
    <w:rsid w:val="00196373"/>
    <w:rsid w:val="001963F8"/>
    <w:rsid w:val="0019647F"/>
    <w:rsid w:val="001964F6"/>
    <w:rsid w:val="00196516"/>
    <w:rsid w:val="00196532"/>
    <w:rsid w:val="00196594"/>
    <w:rsid w:val="001965D0"/>
    <w:rsid w:val="0019660D"/>
    <w:rsid w:val="00196649"/>
    <w:rsid w:val="00196652"/>
    <w:rsid w:val="00196664"/>
    <w:rsid w:val="00196707"/>
    <w:rsid w:val="00196750"/>
    <w:rsid w:val="00196751"/>
    <w:rsid w:val="001967FE"/>
    <w:rsid w:val="00196811"/>
    <w:rsid w:val="001968A4"/>
    <w:rsid w:val="001969B7"/>
    <w:rsid w:val="00196AFE"/>
    <w:rsid w:val="00196B37"/>
    <w:rsid w:val="00196B6C"/>
    <w:rsid w:val="00196B8F"/>
    <w:rsid w:val="00196B9E"/>
    <w:rsid w:val="00196C91"/>
    <w:rsid w:val="00196CA1"/>
    <w:rsid w:val="00196CBB"/>
    <w:rsid w:val="00196CD4"/>
    <w:rsid w:val="00196D47"/>
    <w:rsid w:val="00196DE7"/>
    <w:rsid w:val="00196E13"/>
    <w:rsid w:val="00196E56"/>
    <w:rsid w:val="00196F04"/>
    <w:rsid w:val="00196FE4"/>
    <w:rsid w:val="00197010"/>
    <w:rsid w:val="00197075"/>
    <w:rsid w:val="001970E6"/>
    <w:rsid w:val="0019710B"/>
    <w:rsid w:val="0019719D"/>
    <w:rsid w:val="00197224"/>
    <w:rsid w:val="00197279"/>
    <w:rsid w:val="00197363"/>
    <w:rsid w:val="001973C0"/>
    <w:rsid w:val="001973CF"/>
    <w:rsid w:val="001973DF"/>
    <w:rsid w:val="001973FE"/>
    <w:rsid w:val="0019740D"/>
    <w:rsid w:val="00197423"/>
    <w:rsid w:val="001974FB"/>
    <w:rsid w:val="00197506"/>
    <w:rsid w:val="0019752F"/>
    <w:rsid w:val="0019757F"/>
    <w:rsid w:val="0019758F"/>
    <w:rsid w:val="001975C6"/>
    <w:rsid w:val="001975E9"/>
    <w:rsid w:val="0019768B"/>
    <w:rsid w:val="001976AA"/>
    <w:rsid w:val="0019772B"/>
    <w:rsid w:val="001977CA"/>
    <w:rsid w:val="00197812"/>
    <w:rsid w:val="00197818"/>
    <w:rsid w:val="00197965"/>
    <w:rsid w:val="00197A35"/>
    <w:rsid w:val="00197A76"/>
    <w:rsid w:val="00197B45"/>
    <w:rsid w:val="00197B70"/>
    <w:rsid w:val="00197BAE"/>
    <w:rsid w:val="00197C53"/>
    <w:rsid w:val="00197CD9"/>
    <w:rsid w:val="00197D2F"/>
    <w:rsid w:val="00197D32"/>
    <w:rsid w:val="00197D95"/>
    <w:rsid w:val="00197DC2"/>
    <w:rsid w:val="00197DE6"/>
    <w:rsid w:val="00197E6C"/>
    <w:rsid w:val="00197EB1"/>
    <w:rsid w:val="00197EB2"/>
    <w:rsid w:val="001A00AA"/>
    <w:rsid w:val="001A00BD"/>
    <w:rsid w:val="001A00C9"/>
    <w:rsid w:val="001A012C"/>
    <w:rsid w:val="001A0131"/>
    <w:rsid w:val="001A0151"/>
    <w:rsid w:val="001A0227"/>
    <w:rsid w:val="001A029F"/>
    <w:rsid w:val="001A0300"/>
    <w:rsid w:val="001A0315"/>
    <w:rsid w:val="001A0411"/>
    <w:rsid w:val="001A0412"/>
    <w:rsid w:val="001A04E3"/>
    <w:rsid w:val="001A052C"/>
    <w:rsid w:val="001A0542"/>
    <w:rsid w:val="001A05A3"/>
    <w:rsid w:val="001A05C4"/>
    <w:rsid w:val="001A06A1"/>
    <w:rsid w:val="001A071B"/>
    <w:rsid w:val="001A0738"/>
    <w:rsid w:val="001A0852"/>
    <w:rsid w:val="001A0903"/>
    <w:rsid w:val="001A093C"/>
    <w:rsid w:val="001A095E"/>
    <w:rsid w:val="001A0AAC"/>
    <w:rsid w:val="001A0C76"/>
    <w:rsid w:val="001A0CA6"/>
    <w:rsid w:val="001A0D60"/>
    <w:rsid w:val="001A0E98"/>
    <w:rsid w:val="001A0EAA"/>
    <w:rsid w:val="001A0EAD"/>
    <w:rsid w:val="001A0F6D"/>
    <w:rsid w:val="001A0F94"/>
    <w:rsid w:val="001A0FA1"/>
    <w:rsid w:val="001A0FAA"/>
    <w:rsid w:val="001A1030"/>
    <w:rsid w:val="001A1144"/>
    <w:rsid w:val="001A114D"/>
    <w:rsid w:val="001A1168"/>
    <w:rsid w:val="001A120C"/>
    <w:rsid w:val="001A1240"/>
    <w:rsid w:val="001A126A"/>
    <w:rsid w:val="001A133A"/>
    <w:rsid w:val="001A134A"/>
    <w:rsid w:val="001A1371"/>
    <w:rsid w:val="001A13BD"/>
    <w:rsid w:val="001A1442"/>
    <w:rsid w:val="001A1496"/>
    <w:rsid w:val="001A1567"/>
    <w:rsid w:val="001A15A1"/>
    <w:rsid w:val="001A15F9"/>
    <w:rsid w:val="001A1602"/>
    <w:rsid w:val="001A16F2"/>
    <w:rsid w:val="001A1840"/>
    <w:rsid w:val="001A1882"/>
    <w:rsid w:val="001A19FA"/>
    <w:rsid w:val="001A1B0F"/>
    <w:rsid w:val="001A1B2C"/>
    <w:rsid w:val="001A1B5D"/>
    <w:rsid w:val="001A1C12"/>
    <w:rsid w:val="001A1CA7"/>
    <w:rsid w:val="001A1CFC"/>
    <w:rsid w:val="001A1D13"/>
    <w:rsid w:val="001A1D39"/>
    <w:rsid w:val="001A1D3B"/>
    <w:rsid w:val="001A1DBF"/>
    <w:rsid w:val="001A1DE6"/>
    <w:rsid w:val="001A1E30"/>
    <w:rsid w:val="001A1E5F"/>
    <w:rsid w:val="001A1F56"/>
    <w:rsid w:val="001A2193"/>
    <w:rsid w:val="001A2205"/>
    <w:rsid w:val="001A2233"/>
    <w:rsid w:val="001A2288"/>
    <w:rsid w:val="001A22A3"/>
    <w:rsid w:val="001A22D9"/>
    <w:rsid w:val="001A2303"/>
    <w:rsid w:val="001A235A"/>
    <w:rsid w:val="001A23F5"/>
    <w:rsid w:val="001A247C"/>
    <w:rsid w:val="001A24AE"/>
    <w:rsid w:val="001A2584"/>
    <w:rsid w:val="001A25D2"/>
    <w:rsid w:val="001A269E"/>
    <w:rsid w:val="001A26B3"/>
    <w:rsid w:val="001A27C1"/>
    <w:rsid w:val="001A28E3"/>
    <w:rsid w:val="001A2913"/>
    <w:rsid w:val="001A2938"/>
    <w:rsid w:val="001A2A3D"/>
    <w:rsid w:val="001A2A77"/>
    <w:rsid w:val="001A2AE2"/>
    <w:rsid w:val="001A2B00"/>
    <w:rsid w:val="001A2B29"/>
    <w:rsid w:val="001A2B6D"/>
    <w:rsid w:val="001A2B8F"/>
    <w:rsid w:val="001A2D0E"/>
    <w:rsid w:val="001A2D3F"/>
    <w:rsid w:val="001A2D6C"/>
    <w:rsid w:val="001A2D6E"/>
    <w:rsid w:val="001A2D71"/>
    <w:rsid w:val="001A2D93"/>
    <w:rsid w:val="001A2E4F"/>
    <w:rsid w:val="001A2EB9"/>
    <w:rsid w:val="001A2EF4"/>
    <w:rsid w:val="001A2F3B"/>
    <w:rsid w:val="001A2FB2"/>
    <w:rsid w:val="001A30C9"/>
    <w:rsid w:val="001A30E0"/>
    <w:rsid w:val="001A3137"/>
    <w:rsid w:val="001A3172"/>
    <w:rsid w:val="001A32EC"/>
    <w:rsid w:val="001A32FF"/>
    <w:rsid w:val="001A34A1"/>
    <w:rsid w:val="001A34FD"/>
    <w:rsid w:val="001A3509"/>
    <w:rsid w:val="001A3558"/>
    <w:rsid w:val="001A359A"/>
    <w:rsid w:val="001A36B5"/>
    <w:rsid w:val="001A37BC"/>
    <w:rsid w:val="001A38B7"/>
    <w:rsid w:val="001A38D1"/>
    <w:rsid w:val="001A3998"/>
    <w:rsid w:val="001A3ACD"/>
    <w:rsid w:val="001A3AE5"/>
    <w:rsid w:val="001A3B0B"/>
    <w:rsid w:val="001A3B3F"/>
    <w:rsid w:val="001A3B68"/>
    <w:rsid w:val="001A3C3F"/>
    <w:rsid w:val="001A3C98"/>
    <w:rsid w:val="001A3CA1"/>
    <w:rsid w:val="001A3CF6"/>
    <w:rsid w:val="001A3D65"/>
    <w:rsid w:val="001A3DD9"/>
    <w:rsid w:val="001A3E0D"/>
    <w:rsid w:val="001A3F03"/>
    <w:rsid w:val="001A3F5F"/>
    <w:rsid w:val="001A3F87"/>
    <w:rsid w:val="001A4057"/>
    <w:rsid w:val="001A405E"/>
    <w:rsid w:val="001A4085"/>
    <w:rsid w:val="001A4086"/>
    <w:rsid w:val="001A40C7"/>
    <w:rsid w:val="001A40E2"/>
    <w:rsid w:val="001A4135"/>
    <w:rsid w:val="001A41F4"/>
    <w:rsid w:val="001A4216"/>
    <w:rsid w:val="001A4225"/>
    <w:rsid w:val="001A4248"/>
    <w:rsid w:val="001A4261"/>
    <w:rsid w:val="001A42A9"/>
    <w:rsid w:val="001A435C"/>
    <w:rsid w:val="001A43BC"/>
    <w:rsid w:val="001A43CC"/>
    <w:rsid w:val="001A448C"/>
    <w:rsid w:val="001A4497"/>
    <w:rsid w:val="001A45D7"/>
    <w:rsid w:val="001A4675"/>
    <w:rsid w:val="001A469C"/>
    <w:rsid w:val="001A487C"/>
    <w:rsid w:val="001A48B3"/>
    <w:rsid w:val="001A499F"/>
    <w:rsid w:val="001A49F7"/>
    <w:rsid w:val="001A4A7E"/>
    <w:rsid w:val="001A4AAF"/>
    <w:rsid w:val="001A4BB8"/>
    <w:rsid w:val="001A4BBA"/>
    <w:rsid w:val="001A4BCC"/>
    <w:rsid w:val="001A4BD2"/>
    <w:rsid w:val="001A4C16"/>
    <w:rsid w:val="001A4C45"/>
    <w:rsid w:val="001A4CB1"/>
    <w:rsid w:val="001A4D18"/>
    <w:rsid w:val="001A4DDD"/>
    <w:rsid w:val="001A4DFB"/>
    <w:rsid w:val="001A4E1B"/>
    <w:rsid w:val="001A4EB8"/>
    <w:rsid w:val="001A4FF4"/>
    <w:rsid w:val="001A508F"/>
    <w:rsid w:val="001A512E"/>
    <w:rsid w:val="001A51DC"/>
    <w:rsid w:val="001A5242"/>
    <w:rsid w:val="001A529A"/>
    <w:rsid w:val="001A536A"/>
    <w:rsid w:val="001A536D"/>
    <w:rsid w:val="001A53AE"/>
    <w:rsid w:val="001A53CE"/>
    <w:rsid w:val="001A5456"/>
    <w:rsid w:val="001A5473"/>
    <w:rsid w:val="001A5479"/>
    <w:rsid w:val="001A549A"/>
    <w:rsid w:val="001A54C2"/>
    <w:rsid w:val="001A54F7"/>
    <w:rsid w:val="001A554C"/>
    <w:rsid w:val="001A5566"/>
    <w:rsid w:val="001A5578"/>
    <w:rsid w:val="001A55E7"/>
    <w:rsid w:val="001A5695"/>
    <w:rsid w:val="001A56BD"/>
    <w:rsid w:val="001A5725"/>
    <w:rsid w:val="001A579F"/>
    <w:rsid w:val="001A57D1"/>
    <w:rsid w:val="001A5822"/>
    <w:rsid w:val="001A58B1"/>
    <w:rsid w:val="001A58B3"/>
    <w:rsid w:val="001A598B"/>
    <w:rsid w:val="001A59B6"/>
    <w:rsid w:val="001A5A92"/>
    <w:rsid w:val="001A5B0A"/>
    <w:rsid w:val="001A5B9A"/>
    <w:rsid w:val="001A5C42"/>
    <w:rsid w:val="001A5CC9"/>
    <w:rsid w:val="001A5DB8"/>
    <w:rsid w:val="001A5F66"/>
    <w:rsid w:val="001A5F74"/>
    <w:rsid w:val="001A5F86"/>
    <w:rsid w:val="001A5F98"/>
    <w:rsid w:val="001A5FEC"/>
    <w:rsid w:val="001A602D"/>
    <w:rsid w:val="001A6061"/>
    <w:rsid w:val="001A60A7"/>
    <w:rsid w:val="001A610E"/>
    <w:rsid w:val="001A6170"/>
    <w:rsid w:val="001A62E1"/>
    <w:rsid w:val="001A6366"/>
    <w:rsid w:val="001A638C"/>
    <w:rsid w:val="001A6438"/>
    <w:rsid w:val="001A643C"/>
    <w:rsid w:val="001A64A5"/>
    <w:rsid w:val="001A64E7"/>
    <w:rsid w:val="001A668E"/>
    <w:rsid w:val="001A675C"/>
    <w:rsid w:val="001A6833"/>
    <w:rsid w:val="001A68E2"/>
    <w:rsid w:val="001A6925"/>
    <w:rsid w:val="001A6937"/>
    <w:rsid w:val="001A6960"/>
    <w:rsid w:val="001A697E"/>
    <w:rsid w:val="001A69FB"/>
    <w:rsid w:val="001A6A1F"/>
    <w:rsid w:val="001A6A92"/>
    <w:rsid w:val="001A6BD1"/>
    <w:rsid w:val="001A6BD3"/>
    <w:rsid w:val="001A6C2F"/>
    <w:rsid w:val="001A6C4A"/>
    <w:rsid w:val="001A6C90"/>
    <w:rsid w:val="001A6CA5"/>
    <w:rsid w:val="001A6D04"/>
    <w:rsid w:val="001A6D47"/>
    <w:rsid w:val="001A6D8D"/>
    <w:rsid w:val="001A6DE0"/>
    <w:rsid w:val="001A6DEE"/>
    <w:rsid w:val="001A6E40"/>
    <w:rsid w:val="001A6FF0"/>
    <w:rsid w:val="001A7003"/>
    <w:rsid w:val="001A706E"/>
    <w:rsid w:val="001A710F"/>
    <w:rsid w:val="001A7145"/>
    <w:rsid w:val="001A7196"/>
    <w:rsid w:val="001A7201"/>
    <w:rsid w:val="001A72E4"/>
    <w:rsid w:val="001A7335"/>
    <w:rsid w:val="001A738F"/>
    <w:rsid w:val="001A73F9"/>
    <w:rsid w:val="001A7466"/>
    <w:rsid w:val="001A7475"/>
    <w:rsid w:val="001A74AE"/>
    <w:rsid w:val="001A74B6"/>
    <w:rsid w:val="001A7581"/>
    <w:rsid w:val="001A76CF"/>
    <w:rsid w:val="001A7712"/>
    <w:rsid w:val="001A7722"/>
    <w:rsid w:val="001A781C"/>
    <w:rsid w:val="001A784F"/>
    <w:rsid w:val="001A785B"/>
    <w:rsid w:val="001A78F0"/>
    <w:rsid w:val="001A7923"/>
    <w:rsid w:val="001A793B"/>
    <w:rsid w:val="001A79E5"/>
    <w:rsid w:val="001A7A75"/>
    <w:rsid w:val="001A7ADA"/>
    <w:rsid w:val="001A7C51"/>
    <w:rsid w:val="001A7CD8"/>
    <w:rsid w:val="001A7D2B"/>
    <w:rsid w:val="001A7FBF"/>
    <w:rsid w:val="001B00D7"/>
    <w:rsid w:val="001B00FC"/>
    <w:rsid w:val="001B0238"/>
    <w:rsid w:val="001B038A"/>
    <w:rsid w:val="001B0396"/>
    <w:rsid w:val="001B03A3"/>
    <w:rsid w:val="001B041F"/>
    <w:rsid w:val="001B0445"/>
    <w:rsid w:val="001B047A"/>
    <w:rsid w:val="001B0496"/>
    <w:rsid w:val="001B04F0"/>
    <w:rsid w:val="001B0509"/>
    <w:rsid w:val="001B0530"/>
    <w:rsid w:val="001B059C"/>
    <w:rsid w:val="001B05EC"/>
    <w:rsid w:val="001B0641"/>
    <w:rsid w:val="001B06B6"/>
    <w:rsid w:val="001B06D2"/>
    <w:rsid w:val="001B0739"/>
    <w:rsid w:val="001B0792"/>
    <w:rsid w:val="001B0797"/>
    <w:rsid w:val="001B07F3"/>
    <w:rsid w:val="001B0811"/>
    <w:rsid w:val="001B084B"/>
    <w:rsid w:val="001B0894"/>
    <w:rsid w:val="001B08CF"/>
    <w:rsid w:val="001B0A44"/>
    <w:rsid w:val="001B0ABF"/>
    <w:rsid w:val="001B0B41"/>
    <w:rsid w:val="001B0B65"/>
    <w:rsid w:val="001B0B68"/>
    <w:rsid w:val="001B0B76"/>
    <w:rsid w:val="001B0C0D"/>
    <w:rsid w:val="001B0C18"/>
    <w:rsid w:val="001B0C6F"/>
    <w:rsid w:val="001B0CD3"/>
    <w:rsid w:val="001B0D3D"/>
    <w:rsid w:val="001B0DB4"/>
    <w:rsid w:val="001B0DF9"/>
    <w:rsid w:val="001B0E3E"/>
    <w:rsid w:val="001B0E43"/>
    <w:rsid w:val="001B0E78"/>
    <w:rsid w:val="001B0EE0"/>
    <w:rsid w:val="001B0F08"/>
    <w:rsid w:val="001B101E"/>
    <w:rsid w:val="001B104E"/>
    <w:rsid w:val="001B10CC"/>
    <w:rsid w:val="001B1106"/>
    <w:rsid w:val="001B1111"/>
    <w:rsid w:val="001B1169"/>
    <w:rsid w:val="001B1187"/>
    <w:rsid w:val="001B1261"/>
    <w:rsid w:val="001B12BC"/>
    <w:rsid w:val="001B1374"/>
    <w:rsid w:val="001B1384"/>
    <w:rsid w:val="001B1454"/>
    <w:rsid w:val="001B14C4"/>
    <w:rsid w:val="001B153D"/>
    <w:rsid w:val="001B1542"/>
    <w:rsid w:val="001B1712"/>
    <w:rsid w:val="001B1780"/>
    <w:rsid w:val="001B1865"/>
    <w:rsid w:val="001B18C0"/>
    <w:rsid w:val="001B18FB"/>
    <w:rsid w:val="001B1942"/>
    <w:rsid w:val="001B1983"/>
    <w:rsid w:val="001B1A56"/>
    <w:rsid w:val="001B1AA1"/>
    <w:rsid w:val="001B1B2D"/>
    <w:rsid w:val="001B1B2F"/>
    <w:rsid w:val="001B1B33"/>
    <w:rsid w:val="001B1B8E"/>
    <w:rsid w:val="001B1BAC"/>
    <w:rsid w:val="001B1C0D"/>
    <w:rsid w:val="001B1C72"/>
    <w:rsid w:val="001B1D10"/>
    <w:rsid w:val="001B1D5C"/>
    <w:rsid w:val="001B1D6D"/>
    <w:rsid w:val="001B1DDD"/>
    <w:rsid w:val="001B1DE6"/>
    <w:rsid w:val="001B1E28"/>
    <w:rsid w:val="001B1E8E"/>
    <w:rsid w:val="001B1F1D"/>
    <w:rsid w:val="001B1F33"/>
    <w:rsid w:val="001B1FB4"/>
    <w:rsid w:val="001B2052"/>
    <w:rsid w:val="001B20CE"/>
    <w:rsid w:val="001B2137"/>
    <w:rsid w:val="001B219C"/>
    <w:rsid w:val="001B21E6"/>
    <w:rsid w:val="001B22FE"/>
    <w:rsid w:val="001B2351"/>
    <w:rsid w:val="001B2418"/>
    <w:rsid w:val="001B2464"/>
    <w:rsid w:val="001B2485"/>
    <w:rsid w:val="001B248D"/>
    <w:rsid w:val="001B24D8"/>
    <w:rsid w:val="001B24DD"/>
    <w:rsid w:val="001B2648"/>
    <w:rsid w:val="001B271D"/>
    <w:rsid w:val="001B2748"/>
    <w:rsid w:val="001B27BC"/>
    <w:rsid w:val="001B2845"/>
    <w:rsid w:val="001B2858"/>
    <w:rsid w:val="001B28AE"/>
    <w:rsid w:val="001B28FB"/>
    <w:rsid w:val="001B298F"/>
    <w:rsid w:val="001B2A0B"/>
    <w:rsid w:val="001B2A7F"/>
    <w:rsid w:val="001B2B7B"/>
    <w:rsid w:val="001B2BF5"/>
    <w:rsid w:val="001B2C8C"/>
    <w:rsid w:val="001B2CA0"/>
    <w:rsid w:val="001B2ED2"/>
    <w:rsid w:val="001B3037"/>
    <w:rsid w:val="001B307C"/>
    <w:rsid w:val="001B31A7"/>
    <w:rsid w:val="001B31C9"/>
    <w:rsid w:val="001B31DE"/>
    <w:rsid w:val="001B32A3"/>
    <w:rsid w:val="001B32EE"/>
    <w:rsid w:val="001B330A"/>
    <w:rsid w:val="001B33BC"/>
    <w:rsid w:val="001B347A"/>
    <w:rsid w:val="001B34E7"/>
    <w:rsid w:val="001B3530"/>
    <w:rsid w:val="001B35EB"/>
    <w:rsid w:val="001B3649"/>
    <w:rsid w:val="001B3653"/>
    <w:rsid w:val="001B3702"/>
    <w:rsid w:val="001B3722"/>
    <w:rsid w:val="001B3898"/>
    <w:rsid w:val="001B3988"/>
    <w:rsid w:val="001B3A89"/>
    <w:rsid w:val="001B3B1F"/>
    <w:rsid w:val="001B3B53"/>
    <w:rsid w:val="001B3B5A"/>
    <w:rsid w:val="001B3B76"/>
    <w:rsid w:val="001B3B79"/>
    <w:rsid w:val="001B3BBA"/>
    <w:rsid w:val="001B3C3C"/>
    <w:rsid w:val="001B3CCC"/>
    <w:rsid w:val="001B3D3C"/>
    <w:rsid w:val="001B3DAD"/>
    <w:rsid w:val="001B3E49"/>
    <w:rsid w:val="001B3EB4"/>
    <w:rsid w:val="001B3FAB"/>
    <w:rsid w:val="001B3FF9"/>
    <w:rsid w:val="001B400E"/>
    <w:rsid w:val="001B406B"/>
    <w:rsid w:val="001B409D"/>
    <w:rsid w:val="001B40C1"/>
    <w:rsid w:val="001B4192"/>
    <w:rsid w:val="001B41E1"/>
    <w:rsid w:val="001B4218"/>
    <w:rsid w:val="001B4230"/>
    <w:rsid w:val="001B42C0"/>
    <w:rsid w:val="001B432D"/>
    <w:rsid w:val="001B4442"/>
    <w:rsid w:val="001B4445"/>
    <w:rsid w:val="001B44EB"/>
    <w:rsid w:val="001B4513"/>
    <w:rsid w:val="001B4540"/>
    <w:rsid w:val="001B45A1"/>
    <w:rsid w:val="001B46D7"/>
    <w:rsid w:val="001B471F"/>
    <w:rsid w:val="001B47AC"/>
    <w:rsid w:val="001B48B2"/>
    <w:rsid w:val="001B494B"/>
    <w:rsid w:val="001B4A03"/>
    <w:rsid w:val="001B4A96"/>
    <w:rsid w:val="001B4AE8"/>
    <w:rsid w:val="001B4B16"/>
    <w:rsid w:val="001B4CFD"/>
    <w:rsid w:val="001B4D14"/>
    <w:rsid w:val="001B4D4D"/>
    <w:rsid w:val="001B4D65"/>
    <w:rsid w:val="001B4D99"/>
    <w:rsid w:val="001B4DE3"/>
    <w:rsid w:val="001B4F56"/>
    <w:rsid w:val="001B4FCE"/>
    <w:rsid w:val="001B4FD5"/>
    <w:rsid w:val="001B4FE3"/>
    <w:rsid w:val="001B5057"/>
    <w:rsid w:val="001B518D"/>
    <w:rsid w:val="001B52F0"/>
    <w:rsid w:val="001B534C"/>
    <w:rsid w:val="001B536D"/>
    <w:rsid w:val="001B5373"/>
    <w:rsid w:val="001B54C8"/>
    <w:rsid w:val="001B5546"/>
    <w:rsid w:val="001B5556"/>
    <w:rsid w:val="001B5638"/>
    <w:rsid w:val="001B5695"/>
    <w:rsid w:val="001B56F7"/>
    <w:rsid w:val="001B5725"/>
    <w:rsid w:val="001B57EF"/>
    <w:rsid w:val="001B57F1"/>
    <w:rsid w:val="001B596C"/>
    <w:rsid w:val="001B59D2"/>
    <w:rsid w:val="001B5A1A"/>
    <w:rsid w:val="001B5A37"/>
    <w:rsid w:val="001B5B73"/>
    <w:rsid w:val="001B5B7A"/>
    <w:rsid w:val="001B5BC3"/>
    <w:rsid w:val="001B5CEF"/>
    <w:rsid w:val="001B5E23"/>
    <w:rsid w:val="001B5E7A"/>
    <w:rsid w:val="001B5E90"/>
    <w:rsid w:val="001B5ED8"/>
    <w:rsid w:val="001B5F5E"/>
    <w:rsid w:val="001B5F8C"/>
    <w:rsid w:val="001B5FBC"/>
    <w:rsid w:val="001B60E9"/>
    <w:rsid w:val="001B6130"/>
    <w:rsid w:val="001B61BF"/>
    <w:rsid w:val="001B61FB"/>
    <w:rsid w:val="001B623A"/>
    <w:rsid w:val="001B6282"/>
    <w:rsid w:val="001B63EB"/>
    <w:rsid w:val="001B64CB"/>
    <w:rsid w:val="001B64EB"/>
    <w:rsid w:val="001B64F4"/>
    <w:rsid w:val="001B6614"/>
    <w:rsid w:val="001B661C"/>
    <w:rsid w:val="001B6676"/>
    <w:rsid w:val="001B66EF"/>
    <w:rsid w:val="001B66F2"/>
    <w:rsid w:val="001B6706"/>
    <w:rsid w:val="001B672E"/>
    <w:rsid w:val="001B6790"/>
    <w:rsid w:val="001B67C7"/>
    <w:rsid w:val="001B6803"/>
    <w:rsid w:val="001B6883"/>
    <w:rsid w:val="001B689D"/>
    <w:rsid w:val="001B694E"/>
    <w:rsid w:val="001B69C4"/>
    <w:rsid w:val="001B6A79"/>
    <w:rsid w:val="001B6A7F"/>
    <w:rsid w:val="001B6AAB"/>
    <w:rsid w:val="001B6AC8"/>
    <w:rsid w:val="001B6B17"/>
    <w:rsid w:val="001B6B1D"/>
    <w:rsid w:val="001B6C67"/>
    <w:rsid w:val="001B6C6E"/>
    <w:rsid w:val="001B6CA6"/>
    <w:rsid w:val="001B6D91"/>
    <w:rsid w:val="001B6DF3"/>
    <w:rsid w:val="001B6F0C"/>
    <w:rsid w:val="001B7050"/>
    <w:rsid w:val="001B708A"/>
    <w:rsid w:val="001B70FE"/>
    <w:rsid w:val="001B71C7"/>
    <w:rsid w:val="001B721D"/>
    <w:rsid w:val="001B7232"/>
    <w:rsid w:val="001B727D"/>
    <w:rsid w:val="001B7284"/>
    <w:rsid w:val="001B72AC"/>
    <w:rsid w:val="001B72BD"/>
    <w:rsid w:val="001B737F"/>
    <w:rsid w:val="001B7396"/>
    <w:rsid w:val="001B73FB"/>
    <w:rsid w:val="001B7433"/>
    <w:rsid w:val="001B7513"/>
    <w:rsid w:val="001B75C2"/>
    <w:rsid w:val="001B75FA"/>
    <w:rsid w:val="001B7612"/>
    <w:rsid w:val="001B76E6"/>
    <w:rsid w:val="001B779E"/>
    <w:rsid w:val="001B7821"/>
    <w:rsid w:val="001B785B"/>
    <w:rsid w:val="001B7876"/>
    <w:rsid w:val="001B7894"/>
    <w:rsid w:val="001B789B"/>
    <w:rsid w:val="001B78E0"/>
    <w:rsid w:val="001B7A0B"/>
    <w:rsid w:val="001B7A0C"/>
    <w:rsid w:val="001B7A2B"/>
    <w:rsid w:val="001B7A2F"/>
    <w:rsid w:val="001B7C68"/>
    <w:rsid w:val="001B7E2A"/>
    <w:rsid w:val="001B7F6F"/>
    <w:rsid w:val="001B7F8B"/>
    <w:rsid w:val="001C0044"/>
    <w:rsid w:val="001C006B"/>
    <w:rsid w:val="001C00B4"/>
    <w:rsid w:val="001C00B6"/>
    <w:rsid w:val="001C00CE"/>
    <w:rsid w:val="001C01EC"/>
    <w:rsid w:val="001C021D"/>
    <w:rsid w:val="001C02DE"/>
    <w:rsid w:val="001C032E"/>
    <w:rsid w:val="001C036E"/>
    <w:rsid w:val="001C0370"/>
    <w:rsid w:val="001C03C8"/>
    <w:rsid w:val="001C0445"/>
    <w:rsid w:val="001C04B4"/>
    <w:rsid w:val="001C04CC"/>
    <w:rsid w:val="001C04E1"/>
    <w:rsid w:val="001C055E"/>
    <w:rsid w:val="001C0593"/>
    <w:rsid w:val="001C062E"/>
    <w:rsid w:val="001C073C"/>
    <w:rsid w:val="001C0744"/>
    <w:rsid w:val="001C0816"/>
    <w:rsid w:val="001C08AE"/>
    <w:rsid w:val="001C08DE"/>
    <w:rsid w:val="001C0998"/>
    <w:rsid w:val="001C09B2"/>
    <w:rsid w:val="001C09D1"/>
    <w:rsid w:val="001C0A24"/>
    <w:rsid w:val="001C0A7B"/>
    <w:rsid w:val="001C0C10"/>
    <w:rsid w:val="001C0C70"/>
    <w:rsid w:val="001C0D57"/>
    <w:rsid w:val="001C0DD6"/>
    <w:rsid w:val="001C0ECF"/>
    <w:rsid w:val="001C0FA4"/>
    <w:rsid w:val="001C102A"/>
    <w:rsid w:val="001C10BB"/>
    <w:rsid w:val="001C10C5"/>
    <w:rsid w:val="001C10E3"/>
    <w:rsid w:val="001C114B"/>
    <w:rsid w:val="001C1160"/>
    <w:rsid w:val="001C117F"/>
    <w:rsid w:val="001C11B0"/>
    <w:rsid w:val="001C1290"/>
    <w:rsid w:val="001C12F5"/>
    <w:rsid w:val="001C1337"/>
    <w:rsid w:val="001C13CE"/>
    <w:rsid w:val="001C13D2"/>
    <w:rsid w:val="001C13FD"/>
    <w:rsid w:val="001C146C"/>
    <w:rsid w:val="001C1490"/>
    <w:rsid w:val="001C1582"/>
    <w:rsid w:val="001C15BE"/>
    <w:rsid w:val="001C165C"/>
    <w:rsid w:val="001C167C"/>
    <w:rsid w:val="001C16AD"/>
    <w:rsid w:val="001C1724"/>
    <w:rsid w:val="001C172A"/>
    <w:rsid w:val="001C1741"/>
    <w:rsid w:val="001C17CD"/>
    <w:rsid w:val="001C193A"/>
    <w:rsid w:val="001C1988"/>
    <w:rsid w:val="001C19B0"/>
    <w:rsid w:val="001C1A3E"/>
    <w:rsid w:val="001C1A4E"/>
    <w:rsid w:val="001C1A67"/>
    <w:rsid w:val="001C1A6B"/>
    <w:rsid w:val="001C1AE1"/>
    <w:rsid w:val="001C1AF0"/>
    <w:rsid w:val="001C1B95"/>
    <w:rsid w:val="001C1BF6"/>
    <w:rsid w:val="001C1C44"/>
    <w:rsid w:val="001C1D7D"/>
    <w:rsid w:val="001C1E87"/>
    <w:rsid w:val="001C1EB8"/>
    <w:rsid w:val="001C1EF1"/>
    <w:rsid w:val="001C1F4F"/>
    <w:rsid w:val="001C1F8B"/>
    <w:rsid w:val="001C2000"/>
    <w:rsid w:val="001C2063"/>
    <w:rsid w:val="001C20B1"/>
    <w:rsid w:val="001C221A"/>
    <w:rsid w:val="001C22DE"/>
    <w:rsid w:val="001C231C"/>
    <w:rsid w:val="001C237D"/>
    <w:rsid w:val="001C238B"/>
    <w:rsid w:val="001C2417"/>
    <w:rsid w:val="001C2426"/>
    <w:rsid w:val="001C2470"/>
    <w:rsid w:val="001C2505"/>
    <w:rsid w:val="001C2596"/>
    <w:rsid w:val="001C25B0"/>
    <w:rsid w:val="001C261D"/>
    <w:rsid w:val="001C2711"/>
    <w:rsid w:val="001C2832"/>
    <w:rsid w:val="001C2898"/>
    <w:rsid w:val="001C28CE"/>
    <w:rsid w:val="001C29BA"/>
    <w:rsid w:val="001C2A0A"/>
    <w:rsid w:val="001C2B65"/>
    <w:rsid w:val="001C2B7C"/>
    <w:rsid w:val="001C2BAA"/>
    <w:rsid w:val="001C2C12"/>
    <w:rsid w:val="001C2C46"/>
    <w:rsid w:val="001C2CC8"/>
    <w:rsid w:val="001C2D35"/>
    <w:rsid w:val="001C2E02"/>
    <w:rsid w:val="001C2EE4"/>
    <w:rsid w:val="001C2FA6"/>
    <w:rsid w:val="001C3022"/>
    <w:rsid w:val="001C304A"/>
    <w:rsid w:val="001C30F0"/>
    <w:rsid w:val="001C3114"/>
    <w:rsid w:val="001C3132"/>
    <w:rsid w:val="001C319D"/>
    <w:rsid w:val="001C31C3"/>
    <w:rsid w:val="001C320A"/>
    <w:rsid w:val="001C3241"/>
    <w:rsid w:val="001C32B3"/>
    <w:rsid w:val="001C34F8"/>
    <w:rsid w:val="001C35C2"/>
    <w:rsid w:val="001C366C"/>
    <w:rsid w:val="001C371D"/>
    <w:rsid w:val="001C3761"/>
    <w:rsid w:val="001C3825"/>
    <w:rsid w:val="001C3850"/>
    <w:rsid w:val="001C38CF"/>
    <w:rsid w:val="001C399D"/>
    <w:rsid w:val="001C3A7E"/>
    <w:rsid w:val="001C3ABF"/>
    <w:rsid w:val="001C3B33"/>
    <w:rsid w:val="001C3B4C"/>
    <w:rsid w:val="001C3BAE"/>
    <w:rsid w:val="001C3C09"/>
    <w:rsid w:val="001C3C91"/>
    <w:rsid w:val="001C3CB7"/>
    <w:rsid w:val="001C3CC0"/>
    <w:rsid w:val="001C3D78"/>
    <w:rsid w:val="001C3DB7"/>
    <w:rsid w:val="001C3DEF"/>
    <w:rsid w:val="001C3E47"/>
    <w:rsid w:val="001C3FDD"/>
    <w:rsid w:val="001C4046"/>
    <w:rsid w:val="001C4080"/>
    <w:rsid w:val="001C40B4"/>
    <w:rsid w:val="001C4178"/>
    <w:rsid w:val="001C41D1"/>
    <w:rsid w:val="001C4263"/>
    <w:rsid w:val="001C42BD"/>
    <w:rsid w:val="001C438A"/>
    <w:rsid w:val="001C43A1"/>
    <w:rsid w:val="001C43A9"/>
    <w:rsid w:val="001C43EB"/>
    <w:rsid w:val="001C43EE"/>
    <w:rsid w:val="001C444E"/>
    <w:rsid w:val="001C44D0"/>
    <w:rsid w:val="001C44EE"/>
    <w:rsid w:val="001C44F2"/>
    <w:rsid w:val="001C4568"/>
    <w:rsid w:val="001C45B6"/>
    <w:rsid w:val="001C467F"/>
    <w:rsid w:val="001C46DF"/>
    <w:rsid w:val="001C4736"/>
    <w:rsid w:val="001C4804"/>
    <w:rsid w:val="001C4830"/>
    <w:rsid w:val="001C4836"/>
    <w:rsid w:val="001C48DC"/>
    <w:rsid w:val="001C497D"/>
    <w:rsid w:val="001C49E7"/>
    <w:rsid w:val="001C4A53"/>
    <w:rsid w:val="001C4A59"/>
    <w:rsid w:val="001C4A93"/>
    <w:rsid w:val="001C4AA8"/>
    <w:rsid w:val="001C4AF6"/>
    <w:rsid w:val="001C4B48"/>
    <w:rsid w:val="001C4B4C"/>
    <w:rsid w:val="001C4B8D"/>
    <w:rsid w:val="001C4C14"/>
    <w:rsid w:val="001C4C50"/>
    <w:rsid w:val="001C4D32"/>
    <w:rsid w:val="001C4D53"/>
    <w:rsid w:val="001C4D8B"/>
    <w:rsid w:val="001C4E63"/>
    <w:rsid w:val="001C4EBF"/>
    <w:rsid w:val="001C4F37"/>
    <w:rsid w:val="001C4FB8"/>
    <w:rsid w:val="001C4FD5"/>
    <w:rsid w:val="001C502A"/>
    <w:rsid w:val="001C5162"/>
    <w:rsid w:val="001C51A2"/>
    <w:rsid w:val="001C51EC"/>
    <w:rsid w:val="001C5221"/>
    <w:rsid w:val="001C529C"/>
    <w:rsid w:val="001C52BD"/>
    <w:rsid w:val="001C52C0"/>
    <w:rsid w:val="001C52DF"/>
    <w:rsid w:val="001C534F"/>
    <w:rsid w:val="001C542B"/>
    <w:rsid w:val="001C5651"/>
    <w:rsid w:val="001C56DA"/>
    <w:rsid w:val="001C58B2"/>
    <w:rsid w:val="001C58D9"/>
    <w:rsid w:val="001C5946"/>
    <w:rsid w:val="001C5989"/>
    <w:rsid w:val="001C598E"/>
    <w:rsid w:val="001C59AA"/>
    <w:rsid w:val="001C5AFC"/>
    <w:rsid w:val="001C5C60"/>
    <w:rsid w:val="001C5CDF"/>
    <w:rsid w:val="001C5CFC"/>
    <w:rsid w:val="001C5D48"/>
    <w:rsid w:val="001C5D5F"/>
    <w:rsid w:val="001C5D64"/>
    <w:rsid w:val="001C5DF6"/>
    <w:rsid w:val="001C5E0C"/>
    <w:rsid w:val="001C5E0F"/>
    <w:rsid w:val="001C5E21"/>
    <w:rsid w:val="001C5E9A"/>
    <w:rsid w:val="001C5F6B"/>
    <w:rsid w:val="001C605F"/>
    <w:rsid w:val="001C61E1"/>
    <w:rsid w:val="001C6214"/>
    <w:rsid w:val="001C627B"/>
    <w:rsid w:val="001C627E"/>
    <w:rsid w:val="001C6316"/>
    <w:rsid w:val="001C631C"/>
    <w:rsid w:val="001C639F"/>
    <w:rsid w:val="001C63A4"/>
    <w:rsid w:val="001C640F"/>
    <w:rsid w:val="001C642F"/>
    <w:rsid w:val="001C6584"/>
    <w:rsid w:val="001C65FC"/>
    <w:rsid w:val="001C66C3"/>
    <w:rsid w:val="001C6707"/>
    <w:rsid w:val="001C6721"/>
    <w:rsid w:val="001C6795"/>
    <w:rsid w:val="001C67B6"/>
    <w:rsid w:val="001C67F8"/>
    <w:rsid w:val="001C68F9"/>
    <w:rsid w:val="001C6949"/>
    <w:rsid w:val="001C69AD"/>
    <w:rsid w:val="001C69FC"/>
    <w:rsid w:val="001C6A19"/>
    <w:rsid w:val="001C6A4A"/>
    <w:rsid w:val="001C6A77"/>
    <w:rsid w:val="001C6AF0"/>
    <w:rsid w:val="001C6B39"/>
    <w:rsid w:val="001C6B7F"/>
    <w:rsid w:val="001C6B87"/>
    <w:rsid w:val="001C6BE2"/>
    <w:rsid w:val="001C6D02"/>
    <w:rsid w:val="001C6D30"/>
    <w:rsid w:val="001C6D9B"/>
    <w:rsid w:val="001C6DCE"/>
    <w:rsid w:val="001C6E98"/>
    <w:rsid w:val="001C6F4D"/>
    <w:rsid w:val="001C6F72"/>
    <w:rsid w:val="001C6FB5"/>
    <w:rsid w:val="001C6FE9"/>
    <w:rsid w:val="001C6FED"/>
    <w:rsid w:val="001C70DE"/>
    <w:rsid w:val="001C70F7"/>
    <w:rsid w:val="001C726C"/>
    <w:rsid w:val="001C72D3"/>
    <w:rsid w:val="001C72FE"/>
    <w:rsid w:val="001C7315"/>
    <w:rsid w:val="001C7346"/>
    <w:rsid w:val="001C73BC"/>
    <w:rsid w:val="001C74E5"/>
    <w:rsid w:val="001C755A"/>
    <w:rsid w:val="001C7590"/>
    <w:rsid w:val="001C75DA"/>
    <w:rsid w:val="001C763C"/>
    <w:rsid w:val="001C763D"/>
    <w:rsid w:val="001C766E"/>
    <w:rsid w:val="001C76EF"/>
    <w:rsid w:val="001C7770"/>
    <w:rsid w:val="001C77C9"/>
    <w:rsid w:val="001C77CB"/>
    <w:rsid w:val="001C78D9"/>
    <w:rsid w:val="001C78EC"/>
    <w:rsid w:val="001C7922"/>
    <w:rsid w:val="001C7B30"/>
    <w:rsid w:val="001C7B45"/>
    <w:rsid w:val="001C7BD9"/>
    <w:rsid w:val="001C7C97"/>
    <w:rsid w:val="001C7CC4"/>
    <w:rsid w:val="001C7D13"/>
    <w:rsid w:val="001C7D22"/>
    <w:rsid w:val="001C7E19"/>
    <w:rsid w:val="001C7EDB"/>
    <w:rsid w:val="001C7F60"/>
    <w:rsid w:val="001C7FB0"/>
    <w:rsid w:val="001D0001"/>
    <w:rsid w:val="001D0119"/>
    <w:rsid w:val="001D0131"/>
    <w:rsid w:val="001D01B3"/>
    <w:rsid w:val="001D028E"/>
    <w:rsid w:val="001D02C4"/>
    <w:rsid w:val="001D02D2"/>
    <w:rsid w:val="001D030C"/>
    <w:rsid w:val="001D03E3"/>
    <w:rsid w:val="001D0524"/>
    <w:rsid w:val="001D0570"/>
    <w:rsid w:val="001D05AA"/>
    <w:rsid w:val="001D0616"/>
    <w:rsid w:val="001D0666"/>
    <w:rsid w:val="001D06D4"/>
    <w:rsid w:val="001D080B"/>
    <w:rsid w:val="001D0856"/>
    <w:rsid w:val="001D086F"/>
    <w:rsid w:val="001D08AA"/>
    <w:rsid w:val="001D093C"/>
    <w:rsid w:val="001D0983"/>
    <w:rsid w:val="001D0A26"/>
    <w:rsid w:val="001D0AB5"/>
    <w:rsid w:val="001D0AB7"/>
    <w:rsid w:val="001D0B2D"/>
    <w:rsid w:val="001D0B2E"/>
    <w:rsid w:val="001D0B88"/>
    <w:rsid w:val="001D0CD4"/>
    <w:rsid w:val="001D0D3F"/>
    <w:rsid w:val="001D0D8E"/>
    <w:rsid w:val="001D0E11"/>
    <w:rsid w:val="001D0E2C"/>
    <w:rsid w:val="001D0F06"/>
    <w:rsid w:val="001D0F8F"/>
    <w:rsid w:val="001D0F90"/>
    <w:rsid w:val="001D1019"/>
    <w:rsid w:val="001D1087"/>
    <w:rsid w:val="001D10C0"/>
    <w:rsid w:val="001D10C8"/>
    <w:rsid w:val="001D110E"/>
    <w:rsid w:val="001D111C"/>
    <w:rsid w:val="001D11FB"/>
    <w:rsid w:val="001D12B6"/>
    <w:rsid w:val="001D12E4"/>
    <w:rsid w:val="001D137D"/>
    <w:rsid w:val="001D13BD"/>
    <w:rsid w:val="001D1448"/>
    <w:rsid w:val="001D149A"/>
    <w:rsid w:val="001D14A4"/>
    <w:rsid w:val="001D1563"/>
    <w:rsid w:val="001D159E"/>
    <w:rsid w:val="001D15A8"/>
    <w:rsid w:val="001D15A9"/>
    <w:rsid w:val="001D1611"/>
    <w:rsid w:val="001D165B"/>
    <w:rsid w:val="001D16A0"/>
    <w:rsid w:val="001D1703"/>
    <w:rsid w:val="001D1745"/>
    <w:rsid w:val="001D1750"/>
    <w:rsid w:val="001D1803"/>
    <w:rsid w:val="001D180A"/>
    <w:rsid w:val="001D1847"/>
    <w:rsid w:val="001D184D"/>
    <w:rsid w:val="001D1903"/>
    <w:rsid w:val="001D1971"/>
    <w:rsid w:val="001D1974"/>
    <w:rsid w:val="001D1AED"/>
    <w:rsid w:val="001D1AEE"/>
    <w:rsid w:val="001D1BC3"/>
    <w:rsid w:val="001D1BDF"/>
    <w:rsid w:val="001D1BE2"/>
    <w:rsid w:val="001D1D81"/>
    <w:rsid w:val="001D1DA9"/>
    <w:rsid w:val="001D1E77"/>
    <w:rsid w:val="001D1F6F"/>
    <w:rsid w:val="001D1FF9"/>
    <w:rsid w:val="001D2185"/>
    <w:rsid w:val="001D218D"/>
    <w:rsid w:val="001D21D0"/>
    <w:rsid w:val="001D2250"/>
    <w:rsid w:val="001D225C"/>
    <w:rsid w:val="001D226E"/>
    <w:rsid w:val="001D2279"/>
    <w:rsid w:val="001D22B9"/>
    <w:rsid w:val="001D2318"/>
    <w:rsid w:val="001D231C"/>
    <w:rsid w:val="001D23A7"/>
    <w:rsid w:val="001D23D4"/>
    <w:rsid w:val="001D24B8"/>
    <w:rsid w:val="001D2527"/>
    <w:rsid w:val="001D2566"/>
    <w:rsid w:val="001D25E1"/>
    <w:rsid w:val="001D264E"/>
    <w:rsid w:val="001D2654"/>
    <w:rsid w:val="001D2699"/>
    <w:rsid w:val="001D2724"/>
    <w:rsid w:val="001D2733"/>
    <w:rsid w:val="001D2873"/>
    <w:rsid w:val="001D28A9"/>
    <w:rsid w:val="001D28C9"/>
    <w:rsid w:val="001D2923"/>
    <w:rsid w:val="001D299F"/>
    <w:rsid w:val="001D29D2"/>
    <w:rsid w:val="001D2A73"/>
    <w:rsid w:val="001D2CC2"/>
    <w:rsid w:val="001D2D25"/>
    <w:rsid w:val="001D2DC3"/>
    <w:rsid w:val="001D2E21"/>
    <w:rsid w:val="001D2E98"/>
    <w:rsid w:val="001D2F32"/>
    <w:rsid w:val="001D2F3A"/>
    <w:rsid w:val="001D2F78"/>
    <w:rsid w:val="001D2F8C"/>
    <w:rsid w:val="001D2F96"/>
    <w:rsid w:val="001D2F9D"/>
    <w:rsid w:val="001D2FBA"/>
    <w:rsid w:val="001D2FC7"/>
    <w:rsid w:val="001D301C"/>
    <w:rsid w:val="001D3080"/>
    <w:rsid w:val="001D311F"/>
    <w:rsid w:val="001D3138"/>
    <w:rsid w:val="001D3170"/>
    <w:rsid w:val="001D31E6"/>
    <w:rsid w:val="001D325A"/>
    <w:rsid w:val="001D326C"/>
    <w:rsid w:val="001D3282"/>
    <w:rsid w:val="001D32A0"/>
    <w:rsid w:val="001D330F"/>
    <w:rsid w:val="001D3325"/>
    <w:rsid w:val="001D3359"/>
    <w:rsid w:val="001D3391"/>
    <w:rsid w:val="001D33D3"/>
    <w:rsid w:val="001D33D6"/>
    <w:rsid w:val="001D33D7"/>
    <w:rsid w:val="001D33FE"/>
    <w:rsid w:val="001D342B"/>
    <w:rsid w:val="001D34A1"/>
    <w:rsid w:val="001D34B8"/>
    <w:rsid w:val="001D34E3"/>
    <w:rsid w:val="001D34EA"/>
    <w:rsid w:val="001D35D9"/>
    <w:rsid w:val="001D3732"/>
    <w:rsid w:val="001D37EC"/>
    <w:rsid w:val="001D3839"/>
    <w:rsid w:val="001D3855"/>
    <w:rsid w:val="001D386F"/>
    <w:rsid w:val="001D38A2"/>
    <w:rsid w:val="001D39AF"/>
    <w:rsid w:val="001D39ED"/>
    <w:rsid w:val="001D39F4"/>
    <w:rsid w:val="001D3B52"/>
    <w:rsid w:val="001D3B69"/>
    <w:rsid w:val="001D3BC4"/>
    <w:rsid w:val="001D3C30"/>
    <w:rsid w:val="001D3C4A"/>
    <w:rsid w:val="001D3C76"/>
    <w:rsid w:val="001D3C89"/>
    <w:rsid w:val="001D3CB3"/>
    <w:rsid w:val="001D3CD7"/>
    <w:rsid w:val="001D3CE1"/>
    <w:rsid w:val="001D3D08"/>
    <w:rsid w:val="001D3D3C"/>
    <w:rsid w:val="001D3D49"/>
    <w:rsid w:val="001D3E15"/>
    <w:rsid w:val="001D3E79"/>
    <w:rsid w:val="001D3FC2"/>
    <w:rsid w:val="001D402E"/>
    <w:rsid w:val="001D40DD"/>
    <w:rsid w:val="001D40E1"/>
    <w:rsid w:val="001D4277"/>
    <w:rsid w:val="001D42A1"/>
    <w:rsid w:val="001D4319"/>
    <w:rsid w:val="001D432C"/>
    <w:rsid w:val="001D43AD"/>
    <w:rsid w:val="001D43FE"/>
    <w:rsid w:val="001D441B"/>
    <w:rsid w:val="001D4432"/>
    <w:rsid w:val="001D44B2"/>
    <w:rsid w:val="001D450A"/>
    <w:rsid w:val="001D4514"/>
    <w:rsid w:val="001D4538"/>
    <w:rsid w:val="001D4560"/>
    <w:rsid w:val="001D4645"/>
    <w:rsid w:val="001D468F"/>
    <w:rsid w:val="001D47B2"/>
    <w:rsid w:val="001D47CE"/>
    <w:rsid w:val="001D47FC"/>
    <w:rsid w:val="001D487B"/>
    <w:rsid w:val="001D499D"/>
    <w:rsid w:val="001D49DE"/>
    <w:rsid w:val="001D4A34"/>
    <w:rsid w:val="001D4A3D"/>
    <w:rsid w:val="001D4A78"/>
    <w:rsid w:val="001D4A7B"/>
    <w:rsid w:val="001D4ABB"/>
    <w:rsid w:val="001D4B9D"/>
    <w:rsid w:val="001D4C34"/>
    <w:rsid w:val="001D4C3A"/>
    <w:rsid w:val="001D4C75"/>
    <w:rsid w:val="001D4CE1"/>
    <w:rsid w:val="001D4D49"/>
    <w:rsid w:val="001D4D87"/>
    <w:rsid w:val="001D4EE8"/>
    <w:rsid w:val="001D4F93"/>
    <w:rsid w:val="001D5000"/>
    <w:rsid w:val="001D50FB"/>
    <w:rsid w:val="001D5205"/>
    <w:rsid w:val="001D523C"/>
    <w:rsid w:val="001D5247"/>
    <w:rsid w:val="001D5263"/>
    <w:rsid w:val="001D52C8"/>
    <w:rsid w:val="001D52CC"/>
    <w:rsid w:val="001D52F9"/>
    <w:rsid w:val="001D5312"/>
    <w:rsid w:val="001D538E"/>
    <w:rsid w:val="001D5444"/>
    <w:rsid w:val="001D5456"/>
    <w:rsid w:val="001D5461"/>
    <w:rsid w:val="001D5467"/>
    <w:rsid w:val="001D546A"/>
    <w:rsid w:val="001D54C7"/>
    <w:rsid w:val="001D5599"/>
    <w:rsid w:val="001D5617"/>
    <w:rsid w:val="001D5649"/>
    <w:rsid w:val="001D565C"/>
    <w:rsid w:val="001D56B0"/>
    <w:rsid w:val="001D56B9"/>
    <w:rsid w:val="001D571D"/>
    <w:rsid w:val="001D574D"/>
    <w:rsid w:val="001D5857"/>
    <w:rsid w:val="001D58AF"/>
    <w:rsid w:val="001D58FD"/>
    <w:rsid w:val="001D5928"/>
    <w:rsid w:val="001D59B3"/>
    <w:rsid w:val="001D5A0D"/>
    <w:rsid w:val="001D5A10"/>
    <w:rsid w:val="001D5A51"/>
    <w:rsid w:val="001D5AE8"/>
    <w:rsid w:val="001D5CA3"/>
    <w:rsid w:val="001D5CD7"/>
    <w:rsid w:val="001D5CF2"/>
    <w:rsid w:val="001D5D7A"/>
    <w:rsid w:val="001D5D8E"/>
    <w:rsid w:val="001D5DD8"/>
    <w:rsid w:val="001D5E23"/>
    <w:rsid w:val="001D5F53"/>
    <w:rsid w:val="001D5FBC"/>
    <w:rsid w:val="001D605B"/>
    <w:rsid w:val="001D60EA"/>
    <w:rsid w:val="001D6175"/>
    <w:rsid w:val="001D62ED"/>
    <w:rsid w:val="001D6377"/>
    <w:rsid w:val="001D638D"/>
    <w:rsid w:val="001D639A"/>
    <w:rsid w:val="001D6411"/>
    <w:rsid w:val="001D6481"/>
    <w:rsid w:val="001D64C6"/>
    <w:rsid w:val="001D64FB"/>
    <w:rsid w:val="001D6544"/>
    <w:rsid w:val="001D6584"/>
    <w:rsid w:val="001D666B"/>
    <w:rsid w:val="001D66BD"/>
    <w:rsid w:val="001D678B"/>
    <w:rsid w:val="001D67D0"/>
    <w:rsid w:val="001D67E4"/>
    <w:rsid w:val="001D687D"/>
    <w:rsid w:val="001D6886"/>
    <w:rsid w:val="001D68B4"/>
    <w:rsid w:val="001D6922"/>
    <w:rsid w:val="001D694D"/>
    <w:rsid w:val="001D6977"/>
    <w:rsid w:val="001D6A0D"/>
    <w:rsid w:val="001D6AC1"/>
    <w:rsid w:val="001D6B99"/>
    <w:rsid w:val="001D6C5B"/>
    <w:rsid w:val="001D6C64"/>
    <w:rsid w:val="001D6CC6"/>
    <w:rsid w:val="001D6D9C"/>
    <w:rsid w:val="001D6DB2"/>
    <w:rsid w:val="001D6DCC"/>
    <w:rsid w:val="001D6E38"/>
    <w:rsid w:val="001D6E57"/>
    <w:rsid w:val="001D7002"/>
    <w:rsid w:val="001D7114"/>
    <w:rsid w:val="001D7116"/>
    <w:rsid w:val="001D7182"/>
    <w:rsid w:val="001D71B9"/>
    <w:rsid w:val="001D74BF"/>
    <w:rsid w:val="001D7501"/>
    <w:rsid w:val="001D75F4"/>
    <w:rsid w:val="001D760A"/>
    <w:rsid w:val="001D7639"/>
    <w:rsid w:val="001D763B"/>
    <w:rsid w:val="001D767D"/>
    <w:rsid w:val="001D7796"/>
    <w:rsid w:val="001D77D7"/>
    <w:rsid w:val="001D7808"/>
    <w:rsid w:val="001D78AB"/>
    <w:rsid w:val="001D7948"/>
    <w:rsid w:val="001D794F"/>
    <w:rsid w:val="001D79B4"/>
    <w:rsid w:val="001D7A98"/>
    <w:rsid w:val="001D7B33"/>
    <w:rsid w:val="001D7B5A"/>
    <w:rsid w:val="001D7B75"/>
    <w:rsid w:val="001D7B86"/>
    <w:rsid w:val="001D7BED"/>
    <w:rsid w:val="001D7D95"/>
    <w:rsid w:val="001D7DED"/>
    <w:rsid w:val="001D7E46"/>
    <w:rsid w:val="001D7EC3"/>
    <w:rsid w:val="001D7ED3"/>
    <w:rsid w:val="001D7EF6"/>
    <w:rsid w:val="001D7F81"/>
    <w:rsid w:val="001E00E8"/>
    <w:rsid w:val="001E016D"/>
    <w:rsid w:val="001E017D"/>
    <w:rsid w:val="001E0245"/>
    <w:rsid w:val="001E031E"/>
    <w:rsid w:val="001E041C"/>
    <w:rsid w:val="001E0436"/>
    <w:rsid w:val="001E0476"/>
    <w:rsid w:val="001E04AE"/>
    <w:rsid w:val="001E060C"/>
    <w:rsid w:val="001E0747"/>
    <w:rsid w:val="001E078D"/>
    <w:rsid w:val="001E0846"/>
    <w:rsid w:val="001E086B"/>
    <w:rsid w:val="001E08CE"/>
    <w:rsid w:val="001E0938"/>
    <w:rsid w:val="001E0949"/>
    <w:rsid w:val="001E09E1"/>
    <w:rsid w:val="001E0A86"/>
    <w:rsid w:val="001E0B63"/>
    <w:rsid w:val="001E0C0A"/>
    <w:rsid w:val="001E0C3B"/>
    <w:rsid w:val="001E0C62"/>
    <w:rsid w:val="001E0CB3"/>
    <w:rsid w:val="001E0CC0"/>
    <w:rsid w:val="001E0CF5"/>
    <w:rsid w:val="001E0DD0"/>
    <w:rsid w:val="001E0E34"/>
    <w:rsid w:val="001E0E5A"/>
    <w:rsid w:val="001E0E87"/>
    <w:rsid w:val="001E0E93"/>
    <w:rsid w:val="001E0E95"/>
    <w:rsid w:val="001E0FC6"/>
    <w:rsid w:val="001E0FE4"/>
    <w:rsid w:val="001E102B"/>
    <w:rsid w:val="001E1094"/>
    <w:rsid w:val="001E10B8"/>
    <w:rsid w:val="001E11AB"/>
    <w:rsid w:val="001E11CE"/>
    <w:rsid w:val="001E13D0"/>
    <w:rsid w:val="001E1437"/>
    <w:rsid w:val="001E14D4"/>
    <w:rsid w:val="001E1577"/>
    <w:rsid w:val="001E15A9"/>
    <w:rsid w:val="001E1601"/>
    <w:rsid w:val="001E161F"/>
    <w:rsid w:val="001E1628"/>
    <w:rsid w:val="001E1772"/>
    <w:rsid w:val="001E1804"/>
    <w:rsid w:val="001E1868"/>
    <w:rsid w:val="001E18A5"/>
    <w:rsid w:val="001E18C4"/>
    <w:rsid w:val="001E1903"/>
    <w:rsid w:val="001E1920"/>
    <w:rsid w:val="001E19C8"/>
    <w:rsid w:val="001E1A35"/>
    <w:rsid w:val="001E1A9E"/>
    <w:rsid w:val="001E1AA8"/>
    <w:rsid w:val="001E1AEA"/>
    <w:rsid w:val="001E1C91"/>
    <w:rsid w:val="001E1C97"/>
    <w:rsid w:val="001E1D4B"/>
    <w:rsid w:val="001E1D71"/>
    <w:rsid w:val="001E1DB0"/>
    <w:rsid w:val="001E1EA5"/>
    <w:rsid w:val="001E1F7B"/>
    <w:rsid w:val="001E1FEF"/>
    <w:rsid w:val="001E205B"/>
    <w:rsid w:val="001E20BE"/>
    <w:rsid w:val="001E211D"/>
    <w:rsid w:val="001E214A"/>
    <w:rsid w:val="001E2277"/>
    <w:rsid w:val="001E22B4"/>
    <w:rsid w:val="001E22D9"/>
    <w:rsid w:val="001E2349"/>
    <w:rsid w:val="001E236C"/>
    <w:rsid w:val="001E2434"/>
    <w:rsid w:val="001E25DB"/>
    <w:rsid w:val="001E25F7"/>
    <w:rsid w:val="001E2774"/>
    <w:rsid w:val="001E27F7"/>
    <w:rsid w:val="001E280A"/>
    <w:rsid w:val="001E28C3"/>
    <w:rsid w:val="001E295C"/>
    <w:rsid w:val="001E29B4"/>
    <w:rsid w:val="001E29DC"/>
    <w:rsid w:val="001E2A8A"/>
    <w:rsid w:val="001E2B48"/>
    <w:rsid w:val="001E2B80"/>
    <w:rsid w:val="001E2B8A"/>
    <w:rsid w:val="001E2BA5"/>
    <w:rsid w:val="001E2D0A"/>
    <w:rsid w:val="001E2DA6"/>
    <w:rsid w:val="001E2E4F"/>
    <w:rsid w:val="001E2E6B"/>
    <w:rsid w:val="001E2F18"/>
    <w:rsid w:val="001E2F89"/>
    <w:rsid w:val="001E2FE0"/>
    <w:rsid w:val="001E2FE1"/>
    <w:rsid w:val="001E3053"/>
    <w:rsid w:val="001E31F1"/>
    <w:rsid w:val="001E32BC"/>
    <w:rsid w:val="001E33E2"/>
    <w:rsid w:val="001E34C2"/>
    <w:rsid w:val="001E352E"/>
    <w:rsid w:val="001E3579"/>
    <w:rsid w:val="001E35A0"/>
    <w:rsid w:val="001E3702"/>
    <w:rsid w:val="001E37C1"/>
    <w:rsid w:val="001E37EE"/>
    <w:rsid w:val="001E38D7"/>
    <w:rsid w:val="001E39C5"/>
    <w:rsid w:val="001E3A38"/>
    <w:rsid w:val="001E3A61"/>
    <w:rsid w:val="001E3A9C"/>
    <w:rsid w:val="001E3B12"/>
    <w:rsid w:val="001E3C9D"/>
    <w:rsid w:val="001E3D25"/>
    <w:rsid w:val="001E3DA9"/>
    <w:rsid w:val="001E3EE8"/>
    <w:rsid w:val="001E3F19"/>
    <w:rsid w:val="001E3F3F"/>
    <w:rsid w:val="001E3FEE"/>
    <w:rsid w:val="001E40C8"/>
    <w:rsid w:val="001E40DA"/>
    <w:rsid w:val="001E4132"/>
    <w:rsid w:val="001E41E9"/>
    <w:rsid w:val="001E4221"/>
    <w:rsid w:val="001E4296"/>
    <w:rsid w:val="001E42BB"/>
    <w:rsid w:val="001E430E"/>
    <w:rsid w:val="001E4321"/>
    <w:rsid w:val="001E434D"/>
    <w:rsid w:val="001E43B1"/>
    <w:rsid w:val="001E4494"/>
    <w:rsid w:val="001E44CF"/>
    <w:rsid w:val="001E44DC"/>
    <w:rsid w:val="001E4547"/>
    <w:rsid w:val="001E458D"/>
    <w:rsid w:val="001E463E"/>
    <w:rsid w:val="001E4694"/>
    <w:rsid w:val="001E46BA"/>
    <w:rsid w:val="001E46BF"/>
    <w:rsid w:val="001E46C3"/>
    <w:rsid w:val="001E46C8"/>
    <w:rsid w:val="001E46E9"/>
    <w:rsid w:val="001E4744"/>
    <w:rsid w:val="001E479A"/>
    <w:rsid w:val="001E49E4"/>
    <w:rsid w:val="001E4A5A"/>
    <w:rsid w:val="001E4A70"/>
    <w:rsid w:val="001E4AB7"/>
    <w:rsid w:val="001E4AC2"/>
    <w:rsid w:val="001E4C79"/>
    <w:rsid w:val="001E4D84"/>
    <w:rsid w:val="001E4EFD"/>
    <w:rsid w:val="001E4F1C"/>
    <w:rsid w:val="001E5045"/>
    <w:rsid w:val="001E50A1"/>
    <w:rsid w:val="001E50ED"/>
    <w:rsid w:val="001E5125"/>
    <w:rsid w:val="001E525B"/>
    <w:rsid w:val="001E5327"/>
    <w:rsid w:val="001E5337"/>
    <w:rsid w:val="001E5360"/>
    <w:rsid w:val="001E5375"/>
    <w:rsid w:val="001E540F"/>
    <w:rsid w:val="001E543C"/>
    <w:rsid w:val="001E5441"/>
    <w:rsid w:val="001E544F"/>
    <w:rsid w:val="001E54A2"/>
    <w:rsid w:val="001E5589"/>
    <w:rsid w:val="001E5653"/>
    <w:rsid w:val="001E5690"/>
    <w:rsid w:val="001E56C8"/>
    <w:rsid w:val="001E57F6"/>
    <w:rsid w:val="001E5843"/>
    <w:rsid w:val="001E589C"/>
    <w:rsid w:val="001E58F8"/>
    <w:rsid w:val="001E5906"/>
    <w:rsid w:val="001E5981"/>
    <w:rsid w:val="001E5987"/>
    <w:rsid w:val="001E5A0E"/>
    <w:rsid w:val="001E5B1F"/>
    <w:rsid w:val="001E5B51"/>
    <w:rsid w:val="001E5BA9"/>
    <w:rsid w:val="001E5C52"/>
    <w:rsid w:val="001E5C7F"/>
    <w:rsid w:val="001E5D02"/>
    <w:rsid w:val="001E5D2E"/>
    <w:rsid w:val="001E5E79"/>
    <w:rsid w:val="001E5E99"/>
    <w:rsid w:val="001E5ECF"/>
    <w:rsid w:val="001E5F56"/>
    <w:rsid w:val="001E5FB7"/>
    <w:rsid w:val="001E5FC7"/>
    <w:rsid w:val="001E602B"/>
    <w:rsid w:val="001E612C"/>
    <w:rsid w:val="001E6197"/>
    <w:rsid w:val="001E6250"/>
    <w:rsid w:val="001E63A2"/>
    <w:rsid w:val="001E63B2"/>
    <w:rsid w:val="001E642B"/>
    <w:rsid w:val="001E6546"/>
    <w:rsid w:val="001E6576"/>
    <w:rsid w:val="001E6582"/>
    <w:rsid w:val="001E6650"/>
    <w:rsid w:val="001E6686"/>
    <w:rsid w:val="001E66D5"/>
    <w:rsid w:val="001E671F"/>
    <w:rsid w:val="001E6797"/>
    <w:rsid w:val="001E679F"/>
    <w:rsid w:val="001E6830"/>
    <w:rsid w:val="001E68AC"/>
    <w:rsid w:val="001E68EB"/>
    <w:rsid w:val="001E6A2E"/>
    <w:rsid w:val="001E6A59"/>
    <w:rsid w:val="001E6A66"/>
    <w:rsid w:val="001E6AAB"/>
    <w:rsid w:val="001E6B1A"/>
    <w:rsid w:val="001E6B27"/>
    <w:rsid w:val="001E6B8A"/>
    <w:rsid w:val="001E6BAA"/>
    <w:rsid w:val="001E6BD5"/>
    <w:rsid w:val="001E6BE1"/>
    <w:rsid w:val="001E6C36"/>
    <w:rsid w:val="001E6C5A"/>
    <w:rsid w:val="001E6C6D"/>
    <w:rsid w:val="001E6CF0"/>
    <w:rsid w:val="001E6D50"/>
    <w:rsid w:val="001E6DF3"/>
    <w:rsid w:val="001E6E11"/>
    <w:rsid w:val="001E6E2B"/>
    <w:rsid w:val="001E6E3F"/>
    <w:rsid w:val="001E6ED2"/>
    <w:rsid w:val="001E6FD1"/>
    <w:rsid w:val="001E6FD3"/>
    <w:rsid w:val="001E6FF0"/>
    <w:rsid w:val="001E7042"/>
    <w:rsid w:val="001E713B"/>
    <w:rsid w:val="001E7234"/>
    <w:rsid w:val="001E7235"/>
    <w:rsid w:val="001E7284"/>
    <w:rsid w:val="001E738E"/>
    <w:rsid w:val="001E73C9"/>
    <w:rsid w:val="001E7476"/>
    <w:rsid w:val="001E7544"/>
    <w:rsid w:val="001E75A1"/>
    <w:rsid w:val="001E76DB"/>
    <w:rsid w:val="001E7786"/>
    <w:rsid w:val="001E7838"/>
    <w:rsid w:val="001E783A"/>
    <w:rsid w:val="001E7853"/>
    <w:rsid w:val="001E785F"/>
    <w:rsid w:val="001E7917"/>
    <w:rsid w:val="001E791E"/>
    <w:rsid w:val="001E7932"/>
    <w:rsid w:val="001E7934"/>
    <w:rsid w:val="001E7999"/>
    <w:rsid w:val="001E7A07"/>
    <w:rsid w:val="001E7A3F"/>
    <w:rsid w:val="001E7A9C"/>
    <w:rsid w:val="001E7AF2"/>
    <w:rsid w:val="001E7B49"/>
    <w:rsid w:val="001E7B65"/>
    <w:rsid w:val="001E7C41"/>
    <w:rsid w:val="001E7D6D"/>
    <w:rsid w:val="001E7D7B"/>
    <w:rsid w:val="001E7DF8"/>
    <w:rsid w:val="001E7E12"/>
    <w:rsid w:val="001E7EE4"/>
    <w:rsid w:val="001E7F45"/>
    <w:rsid w:val="001E7F5E"/>
    <w:rsid w:val="001E7F78"/>
    <w:rsid w:val="001E7FEA"/>
    <w:rsid w:val="001F00A1"/>
    <w:rsid w:val="001F0118"/>
    <w:rsid w:val="001F012D"/>
    <w:rsid w:val="001F0161"/>
    <w:rsid w:val="001F016A"/>
    <w:rsid w:val="001F0233"/>
    <w:rsid w:val="001F029D"/>
    <w:rsid w:val="001F030A"/>
    <w:rsid w:val="001F032A"/>
    <w:rsid w:val="001F03F9"/>
    <w:rsid w:val="001F0515"/>
    <w:rsid w:val="001F0571"/>
    <w:rsid w:val="001F05A0"/>
    <w:rsid w:val="001F060B"/>
    <w:rsid w:val="001F06A1"/>
    <w:rsid w:val="001F0749"/>
    <w:rsid w:val="001F07B9"/>
    <w:rsid w:val="001F07E1"/>
    <w:rsid w:val="001F0854"/>
    <w:rsid w:val="001F085E"/>
    <w:rsid w:val="001F0888"/>
    <w:rsid w:val="001F08C3"/>
    <w:rsid w:val="001F08E1"/>
    <w:rsid w:val="001F0938"/>
    <w:rsid w:val="001F0996"/>
    <w:rsid w:val="001F09A0"/>
    <w:rsid w:val="001F09C1"/>
    <w:rsid w:val="001F0A27"/>
    <w:rsid w:val="001F0B11"/>
    <w:rsid w:val="001F0B2D"/>
    <w:rsid w:val="001F0C88"/>
    <w:rsid w:val="001F0CEC"/>
    <w:rsid w:val="001F0D11"/>
    <w:rsid w:val="001F0D38"/>
    <w:rsid w:val="001F0E0B"/>
    <w:rsid w:val="001F0E31"/>
    <w:rsid w:val="001F0FD3"/>
    <w:rsid w:val="001F0FFD"/>
    <w:rsid w:val="001F10DE"/>
    <w:rsid w:val="001F1155"/>
    <w:rsid w:val="001F11A7"/>
    <w:rsid w:val="001F1308"/>
    <w:rsid w:val="001F1340"/>
    <w:rsid w:val="001F138E"/>
    <w:rsid w:val="001F1397"/>
    <w:rsid w:val="001F13C6"/>
    <w:rsid w:val="001F144D"/>
    <w:rsid w:val="001F1560"/>
    <w:rsid w:val="001F15A4"/>
    <w:rsid w:val="001F1624"/>
    <w:rsid w:val="001F171C"/>
    <w:rsid w:val="001F1786"/>
    <w:rsid w:val="001F17EE"/>
    <w:rsid w:val="001F1890"/>
    <w:rsid w:val="001F18DF"/>
    <w:rsid w:val="001F193C"/>
    <w:rsid w:val="001F1942"/>
    <w:rsid w:val="001F194E"/>
    <w:rsid w:val="001F1AA2"/>
    <w:rsid w:val="001F1AF2"/>
    <w:rsid w:val="001F1B4A"/>
    <w:rsid w:val="001F1BA7"/>
    <w:rsid w:val="001F1BAB"/>
    <w:rsid w:val="001F1BDD"/>
    <w:rsid w:val="001F1C0C"/>
    <w:rsid w:val="001F1C16"/>
    <w:rsid w:val="001F1C6E"/>
    <w:rsid w:val="001F1C9C"/>
    <w:rsid w:val="001F1E41"/>
    <w:rsid w:val="001F1E67"/>
    <w:rsid w:val="001F1E82"/>
    <w:rsid w:val="001F1F85"/>
    <w:rsid w:val="001F1FA3"/>
    <w:rsid w:val="001F1FB5"/>
    <w:rsid w:val="001F1FCA"/>
    <w:rsid w:val="001F1FF9"/>
    <w:rsid w:val="001F2051"/>
    <w:rsid w:val="001F21E3"/>
    <w:rsid w:val="001F2230"/>
    <w:rsid w:val="001F2231"/>
    <w:rsid w:val="001F224E"/>
    <w:rsid w:val="001F22AF"/>
    <w:rsid w:val="001F22C1"/>
    <w:rsid w:val="001F2350"/>
    <w:rsid w:val="001F235C"/>
    <w:rsid w:val="001F240F"/>
    <w:rsid w:val="001F25FF"/>
    <w:rsid w:val="001F265E"/>
    <w:rsid w:val="001F26B6"/>
    <w:rsid w:val="001F2757"/>
    <w:rsid w:val="001F2906"/>
    <w:rsid w:val="001F2951"/>
    <w:rsid w:val="001F2996"/>
    <w:rsid w:val="001F29C9"/>
    <w:rsid w:val="001F29F5"/>
    <w:rsid w:val="001F2B61"/>
    <w:rsid w:val="001F2BA6"/>
    <w:rsid w:val="001F2C7C"/>
    <w:rsid w:val="001F2CEC"/>
    <w:rsid w:val="001F2D14"/>
    <w:rsid w:val="001F2D64"/>
    <w:rsid w:val="001F2D66"/>
    <w:rsid w:val="001F2F16"/>
    <w:rsid w:val="001F302E"/>
    <w:rsid w:val="001F3078"/>
    <w:rsid w:val="001F307D"/>
    <w:rsid w:val="001F30B1"/>
    <w:rsid w:val="001F30E8"/>
    <w:rsid w:val="001F30EB"/>
    <w:rsid w:val="001F30F3"/>
    <w:rsid w:val="001F3110"/>
    <w:rsid w:val="001F323B"/>
    <w:rsid w:val="001F32F0"/>
    <w:rsid w:val="001F334A"/>
    <w:rsid w:val="001F33CC"/>
    <w:rsid w:val="001F33F3"/>
    <w:rsid w:val="001F3460"/>
    <w:rsid w:val="001F35B4"/>
    <w:rsid w:val="001F35BC"/>
    <w:rsid w:val="001F3630"/>
    <w:rsid w:val="001F3772"/>
    <w:rsid w:val="001F37D3"/>
    <w:rsid w:val="001F37DD"/>
    <w:rsid w:val="001F383A"/>
    <w:rsid w:val="001F38E3"/>
    <w:rsid w:val="001F39D9"/>
    <w:rsid w:val="001F3A18"/>
    <w:rsid w:val="001F3AC0"/>
    <w:rsid w:val="001F3B1C"/>
    <w:rsid w:val="001F3B1E"/>
    <w:rsid w:val="001F3BA6"/>
    <w:rsid w:val="001F3D1F"/>
    <w:rsid w:val="001F3D6C"/>
    <w:rsid w:val="001F3DEB"/>
    <w:rsid w:val="001F3E12"/>
    <w:rsid w:val="001F3F07"/>
    <w:rsid w:val="001F3F19"/>
    <w:rsid w:val="001F3FC0"/>
    <w:rsid w:val="001F4002"/>
    <w:rsid w:val="001F40F6"/>
    <w:rsid w:val="001F410C"/>
    <w:rsid w:val="001F4126"/>
    <w:rsid w:val="001F4134"/>
    <w:rsid w:val="001F44BD"/>
    <w:rsid w:val="001F45F4"/>
    <w:rsid w:val="001F4695"/>
    <w:rsid w:val="001F46D1"/>
    <w:rsid w:val="001F4703"/>
    <w:rsid w:val="001F4754"/>
    <w:rsid w:val="001F4792"/>
    <w:rsid w:val="001F47F4"/>
    <w:rsid w:val="001F481E"/>
    <w:rsid w:val="001F48B9"/>
    <w:rsid w:val="001F4913"/>
    <w:rsid w:val="001F492F"/>
    <w:rsid w:val="001F499D"/>
    <w:rsid w:val="001F49B3"/>
    <w:rsid w:val="001F49B7"/>
    <w:rsid w:val="001F49FF"/>
    <w:rsid w:val="001F4A15"/>
    <w:rsid w:val="001F4AB3"/>
    <w:rsid w:val="001F4AED"/>
    <w:rsid w:val="001F4B61"/>
    <w:rsid w:val="001F4C0D"/>
    <w:rsid w:val="001F4CD7"/>
    <w:rsid w:val="001F4CDF"/>
    <w:rsid w:val="001F4E07"/>
    <w:rsid w:val="001F4E1A"/>
    <w:rsid w:val="001F4E93"/>
    <w:rsid w:val="001F4EE8"/>
    <w:rsid w:val="001F4F7D"/>
    <w:rsid w:val="001F4FB5"/>
    <w:rsid w:val="001F500B"/>
    <w:rsid w:val="001F504E"/>
    <w:rsid w:val="001F5094"/>
    <w:rsid w:val="001F50D0"/>
    <w:rsid w:val="001F5129"/>
    <w:rsid w:val="001F517B"/>
    <w:rsid w:val="001F51CA"/>
    <w:rsid w:val="001F51FD"/>
    <w:rsid w:val="001F5343"/>
    <w:rsid w:val="001F53BE"/>
    <w:rsid w:val="001F5469"/>
    <w:rsid w:val="001F546F"/>
    <w:rsid w:val="001F54FF"/>
    <w:rsid w:val="001F5562"/>
    <w:rsid w:val="001F562E"/>
    <w:rsid w:val="001F5639"/>
    <w:rsid w:val="001F5659"/>
    <w:rsid w:val="001F56DD"/>
    <w:rsid w:val="001F57D5"/>
    <w:rsid w:val="001F5804"/>
    <w:rsid w:val="001F5831"/>
    <w:rsid w:val="001F5859"/>
    <w:rsid w:val="001F5866"/>
    <w:rsid w:val="001F586E"/>
    <w:rsid w:val="001F58D6"/>
    <w:rsid w:val="001F592B"/>
    <w:rsid w:val="001F5B8D"/>
    <w:rsid w:val="001F5B98"/>
    <w:rsid w:val="001F5C0E"/>
    <w:rsid w:val="001F5CB6"/>
    <w:rsid w:val="001F5D8D"/>
    <w:rsid w:val="001F5DB5"/>
    <w:rsid w:val="001F5E9E"/>
    <w:rsid w:val="001F60ED"/>
    <w:rsid w:val="001F6145"/>
    <w:rsid w:val="001F61FA"/>
    <w:rsid w:val="001F630F"/>
    <w:rsid w:val="001F6438"/>
    <w:rsid w:val="001F645D"/>
    <w:rsid w:val="001F6461"/>
    <w:rsid w:val="001F6468"/>
    <w:rsid w:val="001F6486"/>
    <w:rsid w:val="001F64AD"/>
    <w:rsid w:val="001F64E2"/>
    <w:rsid w:val="001F64F6"/>
    <w:rsid w:val="001F6533"/>
    <w:rsid w:val="001F6543"/>
    <w:rsid w:val="001F655C"/>
    <w:rsid w:val="001F662D"/>
    <w:rsid w:val="001F666C"/>
    <w:rsid w:val="001F6692"/>
    <w:rsid w:val="001F66FA"/>
    <w:rsid w:val="001F6741"/>
    <w:rsid w:val="001F6755"/>
    <w:rsid w:val="001F67E9"/>
    <w:rsid w:val="001F67F8"/>
    <w:rsid w:val="001F6840"/>
    <w:rsid w:val="001F68BA"/>
    <w:rsid w:val="001F68BD"/>
    <w:rsid w:val="001F68C9"/>
    <w:rsid w:val="001F6A02"/>
    <w:rsid w:val="001F6A2C"/>
    <w:rsid w:val="001F6A63"/>
    <w:rsid w:val="001F6A85"/>
    <w:rsid w:val="001F6AE1"/>
    <w:rsid w:val="001F6C9A"/>
    <w:rsid w:val="001F6CDE"/>
    <w:rsid w:val="001F6D14"/>
    <w:rsid w:val="001F6D43"/>
    <w:rsid w:val="001F6D6B"/>
    <w:rsid w:val="001F6E67"/>
    <w:rsid w:val="001F701D"/>
    <w:rsid w:val="001F70A3"/>
    <w:rsid w:val="001F70BA"/>
    <w:rsid w:val="001F70E1"/>
    <w:rsid w:val="001F71D6"/>
    <w:rsid w:val="001F71E3"/>
    <w:rsid w:val="001F72EA"/>
    <w:rsid w:val="001F747A"/>
    <w:rsid w:val="001F74B5"/>
    <w:rsid w:val="001F74C7"/>
    <w:rsid w:val="001F75FE"/>
    <w:rsid w:val="001F7617"/>
    <w:rsid w:val="001F7676"/>
    <w:rsid w:val="001F7711"/>
    <w:rsid w:val="001F771B"/>
    <w:rsid w:val="001F7774"/>
    <w:rsid w:val="001F7789"/>
    <w:rsid w:val="001F7992"/>
    <w:rsid w:val="001F79A2"/>
    <w:rsid w:val="001F7AF0"/>
    <w:rsid w:val="001F7B01"/>
    <w:rsid w:val="001F7B19"/>
    <w:rsid w:val="001F7B5F"/>
    <w:rsid w:val="001F7B81"/>
    <w:rsid w:val="001F7CBE"/>
    <w:rsid w:val="001F7D2D"/>
    <w:rsid w:val="001F7D86"/>
    <w:rsid w:val="001F7DFE"/>
    <w:rsid w:val="001F7E1F"/>
    <w:rsid w:val="001F7E83"/>
    <w:rsid w:val="001F7E98"/>
    <w:rsid w:val="001F7F40"/>
    <w:rsid w:val="001F7FD9"/>
    <w:rsid w:val="00200059"/>
    <w:rsid w:val="0020015E"/>
    <w:rsid w:val="002001F2"/>
    <w:rsid w:val="0020020A"/>
    <w:rsid w:val="002002C9"/>
    <w:rsid w:val="00200339"/>
    <w:rsid w:val="00200393"/>
    <w:rsid w:val="002003F5"/>
    <w:rsid w:val="0020045B"/>
    <w:rsid w:val="002004A9"/>
    <w:rsid w:val="00200519"/>
    <w:rsid w:val="0020053F"/>
    <w:rsid w:val="002005B8"/>
    <w:rsid w:val="002005F6"/>
    <w:rsid w:val="0020069F"/>
    <w:rsid w:val="00200708"/>
    <w:rsid w:val="0020070C"/>
    <w:rsid w:val="0020076C"/>
    <w:rsid w:val="002007A0"/>
    <w:rsid w:val="0020085A"/>
    <w:rsid w:val="00200948"/>
    <w:rsid w:val="0020098C"/>
    <w:rsid w:val="002009D4"/>
    <w:rsid w:val="002009F3"/>
    <w:rsid w:val="00200A05"/>
    <w:rsid w:val="00200A72"/>
    <w:rsid w:val="00200A74"/>
    <w:rsid w:val="00200B81"/>
    <w:rsid w:val="00200BE5"/>
    <w:rsid w:val="00200C8D"/>
    <w:rsid w:val="00200CEF"/>
    <w:rsid w:val="00200D44"/>
    <w:rsid w:val="00200D66"/>
    <w:rsid w:val="00200DAD"/>
    <w:rsid w:val="00200E70"/>
    <w:rsid w:val="00200E85"/>
    <w:rsid w:val="00200E87"/>
    <w:rsid w:val="00200F04"/>
    <w:rsid w:val="00200FAD"/>
    <w:rsid w:val="00201190"/>
    <w:rsid w:val="00201200"/>
    <w:rsid w:val="00201309"/>
    <w:rsid w:val="002014C2"/>
    <w:rsid w:val="0020153E"/>
    <w:rsid w:val="00201566"/>
    <w:rsid w:val="00201794"/>
    <w:rsid w:val="002017AA"/>
    <w:rsid w:val="00201842"/>
    <w:rsid w:val="002018CC"/>
    <w:rsid w:val="002018EF"/>
    <w:rsid w:val="00201942"/>
    <w:rsid w:val="002019C8"/>
    <w:rsid w:val="002019F8"/>
    <w:rsid w:val="00201A27"/>
    <w:rsid w:val="00201AA3"/>
    <w:rsid w:val="00201ABC"/>
    <w:rsid w:val="00201AD5"/>
    <w:rsid w:val="00201AFE"/>
    <w:rsid w:val="00201B05"/>
    <w:rsid w:val="00201B35"/>
    <w:rsid w:val="00201B66"/>
    <w:rsid w:val="00201B69"/>
    <w:rsid w:val="00201B93"/>
    <w:rsid w:val="00201D94"/>
    <w:rsid w:val="00201EE0"/>
    <w:rsid w:val="00201F00"/>
    <w:rsid w:val="00201F31"/>
    <w:rsid w:val="0020206B"/>
    <w:rsid w:val="002020A7"/>
    <w:rsid w:val="002020C0"/>
    <w:rsid w:val="00202127"/>
    <w:rsid w:val="002021D7"/>
    <w:rsid w:val="002022D3"/>
    <w:rsid w:val="002022D4"/>
    <w:rsid w:val="0020234E"/>
    <w:rsid w:val="002023E9"/>
    <w:rsid w:val="00202472"/>
    <w:rsid w:val="002024A6"/>
    <w:rsid w:val="0020255E"/>
    <w:rsid w:val="002025EC"/>
    <w:rsid w:val="00202658"/>
    <w:rsid w:val="00202714"/>
    <w:rsid w:val="0020274D"/>
    <w:rsid w:val="0020276D"/>
    <w:rsid w:val="00202774"/>
    <w:rsid w:val="0020288A"/>
    <w:rsid w:val="00202B0C"/>
    <w:rsid w:val="00202B75"/>
    <w:rsid w:val="00202C21"/>
    <w:rsid w:val="00202C28"/>
    <w:rsid w:val="00202CC1"/>
    <w:rsid w:val="00202D7F"/>
    <w:rsid w:val="00202DA0"/>
    <w:rsid w:val="00202DFD"/>
    <w:rsid w:val="00202E1A"/>
    <w:rsid w:val="00202E25"/>
    <w:rsid w:val="00202E86"/>
    <w:rsid w:val="00202EAF"/>
    <w:rsid w:val="00202FC5"/>
    <w:rsid w:val="00202FC7"/>
    <w:rsid w:val="0020306A"/>
    <w:rsid w:val="0020315F"/>
    <w:rsid w:val="002031F8"/>
    <w:rsid w:val="00203242"/>
    <w:rsid w:val="002032AD"/>
    <w:rsid w:val="00203316"/>
    <w:rsid w:val="002033B4"/>
    <w:rsid w:val="002033FF"/>
    <w:rsid w:val="002034F6"/>
    <w:rsid w:val="0020356F"/>
    <w:rsid w:val="00203599"/>
    <w:rsid w:val="00203607"/>
    <w:rsid w:val="00203630"/>
    <w:rsid w:val="0020369F"/>
    <w:rsid w:val="002036C9"/>
    <w:rsid w:val="002036D1"/>
    <w:rsid w:val="00203799"/>
    <w:rsid w:val="002037A3"/>
    <w:rsid w:val="00203846"/>
    <w:rsid w:val="00203859"/>
    <w:rsid w:val="0020389A"/>
    <w:rsid w:val="00203911"/>
    <w:rsid w:val="00203A3C"/>
    <w:rsid w:val="00203A70"/>
    <w:rsid w:val="00203A8D"/>
    <w:rsid w:val="00203B5A"/>
    <w:rsid w:val="00203C43"/>
    <w:rsid w:val="00203C45"/>
    <w:rsid w:val="00203CB0"/>
    <w:rsid w:val="00203CC2"/>
    <w:rsid w:val="00203DF6"/>
    <w:rsid w:val="00203E3D"/>
    <w:rsid w:val="00203E48"/>
    <w:rsid w:val="00203E52"/>
    <w:rsid w:val="00203E7D"/>
    <w:rsid w:val="00203ED5"/>
    <w:rsid w:val="00203F0E"/>
    <w:rsid w:val="00203F70"/>
    <w:rsid w:val="00203FFA"/>
    <w:rsid w:val="00204068"/>
    <w:rsid w:val="0020408B"/>
    <w:rsid w:val="002040FE"/>
    <w:rsid w:val="0020410E"/>
    <w:rsid w:val="0020412D"/>
    <w:rsid w:val="002041AE"/>
    <w:rsid w:val="002041D1"/>
    <w:rsid w:val="00204202"/>
    <w:rsid w:val="002042DA"/>
    <w:rsid w:val="002042E1"/>
    <w:rsid w:val="00204321"/>
    <w:rsid w:val="0020439A"/>
    <w:rsid w:val="002043E7"/>
    <w:rsid w:val="002044BB"/>
    <w:rsid w:val="002044FA"/>
    <w:rsid w:val="00204547"/>
    <w:rsid w:val="002045F0"/>
    <w:rsid w:val="002046EF"/>
    <w:rsid w:val="002046F5"/>
    <w:rsid w:val="002047B5"/>
    <w:rsid w:val="00204820"/>
    <w:rsid w:val="00204838"/>
    <w:rsid w:val="002048AA"/>
    <w:rsid w:val="00204945"/>
    <w:rsid w:val="0020494E"/>
    <w:rsid w:val="00204A09"/>
    <w:rsid w:val="00204A5A"/>
    <w:rsid w:val="00204AB1"/>
    <w:rsid w:val="00204AF0"/>
    <w:rsid w:val="00204B2E"/>
    <w:rsid w:val="00204C2E"/>
    <w:rsid w:val="00204CA9"/>
    <w:rsid w:val="00204D66"/>
    <w:rsid w:val="00204D87"/>
    <w:rsid w:val="00204E5D"/>
    <w:rsid w:val="00204E8B"/>
    <w:rsid w:val="00204EA6"/>
    <w:rsid w:val="00204EAE"/>
    <w:rsid w:val="00204F33"/>
    <w:rsid w:val="00204F3B"/>
    <w:rsid w:val="00204F9D"/>
    <w:rsid w:val="00204FC0"/>
    <w:rsid w:val="002050D0"/>
    <w:rsid w:val="0020520F"/>
    <w:rsid w:val="00205225"/>
    <w:rsid w:val="00205263"/>
    <w:rsid w:val="00205267"/>
    <w:rsid w:val="002052EB"/>
    <w:rsid w:val="0020541E"/>
    <w:rsid w:val="00205499"/>
    <w:rsid w:val="002054B1"/>
    <w:rsid w:val="00205524"/>
    <w:rsid w:val="00205536"/>
    <w:rsid w:val="0020556B"/>
    <w:rsid w:val="002055BF"/>
    <w:rsid w:val="0020560E"/>
    <w:rsid w:val="002056D4"/>
    <w:rsid w:val="00205724"/>
    <w:rsid w:val="0020579E"/>
    <w:rsid w:val="002057BF"/>
    <w:rsid w:val="002057E8"/>
    <w:rsid w:val="002058C7"/>
    <w:rsid w:val="002058DF"/>
    <w:rsid w:val="002058EA"/>
    <w:rsid w:val="00205923"/>
    <w:rsid w:val="00205963"/>
    <w:rsid w:val="002059EF"/>
    <w:rsid w:val="00205A38"/>
    <w:rsid w:val="00205B5B"/>
    <w:rsid w:val="00205BD7"/>
    <w:rsid w:val="00205D52"/>
    <w:rsid w:val="00205D9D"/>
    <w:rsid w:val="00205DCA"/>
    <w:rsid w:val="00205E4C"/>
    <w:rsid w:val="00205EA1"/>
    <w:rsid w:val="00205ED3"/>
    <w:rsid w:val="002060B4"/>
    <w:rsid w:val="002060BC"/>
    <w:rsid w:val="0020614E"/>
    <w:rsid w:val="002061D6"/>
    <w:rsid w:val="00206288"/>
    <w:rsid w:val="00206291"/>
    <w:rsid w:val="0020635B"/>
    <w:rsid w:val="00206407"/>
    <w:rsid w:val="00206427"/>
    <w:rsid w:val="0020647D"/>
    <w:rsid w:val="002064E1"/>
    <w:rsid w:val="00206568"/>
    <w:rsid w:val="002065EC"/>
    <w:rsid w:val="00206640"/>
    <w:rsid w:val="00206798"/>
    <w:rsid w:val="0020679E"/>
    <w:rsid w:val="002067D1"/>
    <w:rsid w:val="00206907"/>
    <w:rsid w:val="00206911"/>
    <w:rsid w:val="0020699B"/>
    <w:rsid w:val="002069A2"/>
    <w:rsid w:val="002069F0"/>
    <w:rsid w:val="00206A05"/>
    <w:rsid w:val="00206A6C"/>
    <w:rsid w:val="00206A97"/>
    <w:rsid w:val="00206ACC"/>
    <w:rsid w:val="00206ACF"/>
    <w:rsid w:val="00206BE2"/>
    <w:rsid w:val="00206C45"/>
    <w:rsid w:val="00206D10"/>
    <w:rsid w:val="00206D54"/>
    <w:rsid w:val="00206D96"/>
    <w:rsid w:val="00206E46"/>
    <w:rsid w:val="00206EFE"/>
    <w:rsid w:val="00206F0C"/>
    <w:rsid w:val="00206F1C"/>
    <w:rsid w:val="00206FD7"/>
    <w:rsid w:val="00206FFB"/>
    <w:rsid w:val="00207005"/>
    <w:rsid w:val="002070B3"/>
    <w:rsid w:val="002070C4"/>
    <w:rsid w:val="0020718C"/>
    <w:rsid w:val="0020734A"/>
    <w:rsid w:val="0020736B"/>
    <w:rsid w:val="002073A3"/>
    <w:rsid w:val="002073C0"/>
    <w:rsid w:val="002073F5"/>
    <w:rsid w:val="002074A0"/>
    <w:rsid w:val="0020759A"/>
    <w:rsid w:val="002075CA"/>
    <w:rsid w:val="002075EE"/>
    <w:rsid w:val="0020773D"/>
    <w:rsid w:val="00207770"/>
    <w:rsid w:val="002077E8"/>
    <w:rsid w:val="002078C5"/>
    <w:rsid w:val="002078FE"/>
    <w:rsid w:val="00207906"/>
    <w:rsid w:val="002079C0"/>
    <w:rsid w:val="00207A12"/>
    <w:rsid w:val="00207A1B"/>
    <w:rsid w:val="00207A71"/>
    <w:rsid w:val="00207ACC"/>
    <w:rsid w:val="00207ADF"/>
    <w:rsid w:val="00207B33"/>
    <w:rsid w:val="00207B40"/>
    <w:rsid w:val="00207CA3"/>
    <w:rsid w:val="00207CF8"/>
    <w:rsid w:val="00207D37"/>
    <w:rsid w:val="00207D7E"/>
    <w:rsid w:val="00207E2E"/>
    <w:rsid w:val="00207E43"/>
    <w:rsid w:val="00207E4F"/>
    <w:rsid w:val="00207ED0"/>
    <w:rsid w:val="00207F5E"/>
    <w:rsid w:val="00207FD8"/>
    <w:rsid w:val="002101EE"/>
    <w:rsid w:val="002101F3"/>
    <w:rsid w:val="0021020C"/>
    <w:rsid w:val="00210269"/>
    <w:rsid w:val="00210382"/>
    <w:rsid w:val="00210434"/>
    <w:rsid w:val="00210484"/>
    <w:rsid w:val="002104E9"/>
    <w:rsid w:val="0021050E"/>
    <w:rsid w:val="002105A0"/>
    <w:rsid w:val="002105DF"/>
    <w:rsid w:val="00210600"/>
    <w:rsid w:val="0021062B"/>
    <w:rsid w:val="0021062D"/>
    <w:rsid w:val="00210677"/>
    <w:rsid w:val="0021068A"/>
    <w:rsid w:val="002106AB"/>
    <w:rsid w:val="00210706"/>
    <w:rsid w:val="00210720"/>
    <w:rsid w:val="002107C4"/>
    <w:rsid w:val="002107D4"/>
    <w:rsid w:val="002107F9"/>
    <w:rsid w:val="0021084E"/>
    <w:rsid w:val="0021087B"/>
    <w:rsid w:val="002108E0"/>
    <w:rsid w:val="002109FF"/>
    <w:rsid w:val="00210A1B"/>
    <w:rsid w:val="00210A3D"/>
    <w:rsid w:val="00210AEF"/>
    <w:rsid w:val="00210B0A"/>
    <w:rsid w:val="00210BEE"/>
    <w:rsid w:val="00210C13"/>
    <w:rsid w:val="00210C2F"/>
    <w:rsid w:val="00210CDA"/>
    <w:rsid w:val="00210D4A"/>
    <w:rsid w:val="00210DC1"/>
    <w:rsid w:val="00210EBC"/>
    <w:rsid w:val="00210EDA"/>
    <w:rsid w:val="00210F70"/>
    <w:rsid w:val="00210F97"/>
    <w:rsid w:val="00210F98"/>
    <w:rsid w:val="00210FD1"/>
    <w:rsid w:val="00210FFB"/>
    <w:rsid w:val="00211021"/>
    <w:rsid w:val="0021107D"/>
    <w:rsid w:val="002110A3"/>
    <w:rsid w:val="002110C0"/>
    <w:rsid w:val="0021122A"/>
    <w:rsid w:val="002112F0"/>
    <w:rsid w:val="00211363"/>
    <w:rsid w:val="002113C8"/>
    <w:rsid w:val="0021146E"/>
    <w:rsid w:val="00211476"/>
    <w:rsid w:val="002114E4"/>
    <w:rsid w:val="0021156A"/>
    <w:rsid w:val="002115A1"/>
    <w:rsid w:val="002115D1"/>
    <w:rsid w:val="0021161E"/>
    <w:rsid w:val="002116C0"/>
    <w:rsid w:val="00211721"/>
    <w:rsid w:val="002117C3"/>
    <w:rsid w:val="0021188B"/>
    <w:rsid w:val="002118F4"/>
    <w:rsid w:val="00211901"/>
    <w:rsid w:val="00211A07"/>
    <w:rsid w:val="00211A63"/>
    <w:rsid w:val="00211A8E"/>
    <w:rsid w:val="00211B3B"/>
    <w:rsid w:val="00211CB3"/>
    <w:rsid w:val="00211CCE"/>
    <w:rsid w:val="00211CEE"/>
    <w:rsid w:val="00211D46"/>
    <w:rsid w:val="00211DB9"/>
    <w:rsid w:val="00211DCB"/>
    <w:rsid w:val="00211F02"/>
    <w:rsid w:val="00211F35"/>
    <w:rsid w:val="00211FB3"/>
    <w:rsid w:val="002120E1"/>
    <w:rsid w:val="0021218F"/>
    <w:rsid w:val="0021228E"/>
    <w:rsid w:val="002122E5"/>
    <w:rsid w:val="0021238A"/>
    <w:rsid w:val="002123FF"/>
    <w:rsid w:val="0021265E"/>
    <w:rsid w:val="002127B0"/>
    <w:rsid w:val="002127C0"/>
    <w:rsid w:val="002128B9"/>
    <w:rsid w:val="002129A5"/>
    <w:rsid w:val="002129EE"/>
    <w:rsid w:val="00212A25"/>
    <w:rsid w:val="00212A3B"/>
    <w:rsid w:val="00212A49"/>
    <w:rsid w:val="00212BE1"/>
    <w:rsid w:val="00212C67"/>
    <w:rsid w:val="00212D72"/>
    <w:rsid w:val="00212E2D"/>
    <w:rsid w:val="00212E79"/>
    <w:rsid w:val="00212E8A"/>
    <w:rsid w:val="00212F8B"/>
    <w:rsid w:val="00213015"/>
    <w:rsid w:val="00213208"/>
    <w:rsid w:val="002132E4"/>
    <w:rsid w:val="00213333"/>
    <w:rsid w:val="002133FD"/>
    <w:rsid w:val="002134EF"/>
    <w:rsid w:val="00213532"/>
    <w:rsid w:val="00213554"/>
    <w:rsid w:val="0021365E"/>
    <w:rsid w:val="002136AB"/>
    <w:rsid w:val="00213720"/>
    <w:rsid w:val="00213742"/>
    <w:rsid w:val="0021374B"/>
    <w:rsid w:val="0021377B"/>
    <w:rsid w:val="00213924"/>
    <w:rsid w:val="00213941"/>
    <w:rsid w:val="002139C1"/>
    <w:rsid w:val="00213A0E"/>
    <w:rsid w:val="00213AA3"/>
    <w:rsid w:val="00213AD6"/>
    <w:rsid w:val="00213ADD"/>
    <w:rsid w:val="00213B0F"/>
    <w:rsid w:val="00213B10"/>
    <w:rsid w:val="00213B2E"/>
    <w:rsid w:val="00213BC6"/>
    <w:rsid w:val="00213C7C"/>
    <w:rsid w:val="00213CE0"/>
    <w:rsid w:val="00213CEC"/>
    <w:rsid w:val="00213D18"/>
    <w:rsid w:val="00213E18"/>
    <w:rsid w:val="00213EA5"/>
    <w:rsid w:val="00213EB1"/>
    <w:rsid w:val="00213F36"/>
    <w:rsid w:val="00213F3E"/>
    <w:rsid w:val="00213F9D"/>
    <w:rsid w:val="00213FB2"/>
    <w:rsid w:val="00214073"/>
    <w:rsid w:val="002140C3"/>
    <w:rsid w:val="002140E5"/>
    <w:rsid w:val="0021410F"/>
    <w:rsid w:val="00214167"/>
    <w:rsid w:val="002141FB"/>
    <w:rsid w:val="002142D9"/>
    <w:rsid w:val="0021433C"/>
    <w:rsid w:val="00214450"/>
    <w:rsid w:val="00214498"/>
    <w:rsid w:val="00214569"/>
    <w:rsid w:val="00214662"/>
    <w:rsid w:val="00214686"/>
    <w:rsid w:val="0021468B"/>
    <w:rsid w:val="00214701"/>
    <w:rsid w:val="002147BF"/>
    <w:rsid w:val="002148A3"/>
    <w:rsid w:val="0021497F"/>
    <w:rsid w:val="00214992"/>
    <w:rsid w:val="002149B6"/>
    <w:rsid w:val="00214B14"/>
    <w:rsid w:val="00214B17"/>
    <w:rsid w:val="00214B40"/>
    <w:rsid w:val="00214B72"/>
    <w:rsid w:val="00214BA9"/>
    <w:rsid w:val="00214BC7"/>
    <w:rsid w:val="00214BDB"/>
    <w:rsid w:val="00214CF6"/>
    <w:rsid w:val="00214D0A"/>
    <w:rsid w:val="00214DA5"/>
    <w:rsid w:val="00214E04"/>
    <w:rsid w:val="00214E53"/>
    <w:rsid w:val="00214F00"/>
    <w:rsid w:val="00214F9A"/>
    <w:rsid w:val="0021506F"/>
    <w:rsid w:val="00215129"/>
    <w:rsid w:val="002151D4"/>
    <w:rsid w:val="00215200"/>
    <w:rsid w:val="00215393"/>
    <w:rsid w:val="0021547C"/>
    <w:rsid w:val="002154BB"/>
    <w:rsid w:val="002154C0"/>
    <w:rsid w:val="002154CF"/>
    <w:rsid w:val="00215656"/>
    <w:rsid w:val="0021566F"/>
    <w:rsid w:val="00215895"/>
    <w:rsid w:val="002158C4"/>
    <w:rsid w:val="0021596A"/>
    <w:rsid w:val="00215997"/>
    <w:rsid w:val="002159E5"/>
    <w:rsid w:val="00215B04"/>
    <w:rsid w:val="00215B05"/>
    <w:rsid w:val="00215B06"/>
    <w:rsid w:val="00215B29"/>
    <w:rsid w:val="00215BC0"/>
    <w:rsid w:val="00215BDD"/>
    <w:rsid w:val="00215CCD"/>
    <w:rsid w:val="00215CD4"/>
    <w:rsid w:val="00215D1A"/>
    <w:rsid w:val="00215D74"/>
    <w:rsid w:val="00215D7E"/>
    <w:rsid w:val="00215E2E"/>
    <w:rsid w:val="00215EAB"/>
    <w:rsid w:val="00216028"/>
    <w:rsid w:val="00216084"/>
    <w:rsid w:val="00216153"/>
    <w:rsid w:val="0021615F"/>
    <w:rsid w:val="002161C9"/>
    <w:rsid w:val="002161D1"/>
    <w:rsid w:val="002161F7"/>
    <w:rsid w:val="002162D6"/>
    <w:rsid w:val="002162D8"/>
    <w:rsid w:val="002162DF"/>
    <w:rsid w:val="00216340"/>
    <w:rsid w:val="0021645F"/>
    <w:rsid w:val="002164AD"/>
    <w:rsid w:val="002165CB"/>
    <w:rsid w:val="00216678"/>
    <w:rsid w:val="0021667B"/>
    <w:rsid w:val="002166F1"/>
    <w:rsid w:val="00216756"/>
    <w:rsid w:val="002167ED"/>
    <w:rsid w:val="0021681B"/>
    <w:rsid w:val="0021685C"/>
    <w:rsid w:val="0021686F"/>
    <w:rsid w:val="002168BB"/>
    <w:rsid w:val="002168C4"/>
    <w:rsid w:val="002168C9"/>
    <w:rsid w:val="00216ABB"/>
    <w:rsid w:val="00216B44"/>
    <w:rsid w:val="00216C6B"/>
    <w:rsid w:val="00216D0F"/>
    <w:rsid w:val="00216D54"/>
    <w:rsid w:val="00216D95"/>
    <w:rsid w:val="00216DCE"/>
    <w:rsid w:val="00216E24"/>
    <w:rsid w:val="00216E94"/>
    <w:rsid w:val="00216ECA"/>
    <w:rsid w:val="00216F5D"/>
    <w:rsid w:val="00217066"/>
    <w:rsid w:val="0021712E"/>
    <w:rsid w:val="0021725B"/>
    <w:rsid w:val="00217289"/>
    <w:rsid w:val="002172EE"/>
    <w:rsid w:val="00217358"/>
    <w:rsid w:val="00217365"/>
    <w:rsid w:val="002173E9"/>
    <w:rsid w:val="0021742A"/>
    <w:rsid w:val="0021746C"/>
    <w:rsid w:val="00217471"/>
    <w:rsid w:val="0021763A"/>
    <w:rsid w:val="002176C5"/>
    <w:rsid w:val="00217707"/>
    <w:rsid w:val="0021772C"/>
    <w:rsid w:val="00217752"/>
    <w:rsid w:val="00217837"/>
    <w:rsid w:val="00217879"/>
    <w:rsid w:val="002178BC"/>
    <w:rsid w:val="002178C1"/>
    <w:rsid w:val="0021797A"/>
    <w:rsid w:val="00217A50"/>
    <w:rsid w:val="00217A84"/>
    <w:rsid w:val="00217A8D"/>
    <w:rsid w:val="00217B1D"/>
    <w:rsid w:val="00217BCF"/>
    <w:rsid w:val="00217C0D"/>
    <w:rsid w:val="00217C95"/>
    <w:rsid w:val="00217CB1"/>
    <w:rsid w:val="00217D01"/>
    <w:rsid w:val="00217D70"/>
    <w:rsid w:val="00217D77"/>
    <w:rsid w:val="00217E2F"/>
    <w:rsid w:val="00217E50"/>
    <w:rsid w:val="00217E55"/>
    <w:rsid w:val="00217F0E"/>
    <w:rsid w:val="00217F84"/>
    <w:rsid w:val="00217FCD"/>
    <w:rsid w:val="00220000"/>
    <w:rsid w:val="00220040"/>
    <w:rsid w:val="0022008A"/>
    <w:rsid w:val="00220096"/>
    <w:rsid w:val="002200A3"/>
    <w:rsid w:val="00220156"/>
    <w:rsid w:val="002201E4"/>
    <w:rsid w:val="00220239"/>
    <w:rsid w:val="00220289"/>
    <w:rsid w:val="0022034A"/>
    <w:rsid w:val="002203C4"/>
    <w:rsid w:val="002203FA"/>
    <w:rsid w:val="00220432"/>
    <w:rsid w:val="00220435"/>
    <w:rsid w:val="002204E5"/>
    <w:rsid w:val="00220565"/>
    <w:rsid w:val="00220636"/>
    <w:rsid w:val="0022067F"/>
    <w:rsid w:val="0022069E"/>
    <w:rsid w:val="002206D6"/>
    <w:rsid w:val="0022073A"/>
    <w:rsid w:val="0022073C"/>
    <w:rsid w:val="0022074E"/>
    <w:rsid w:val="002207CC"/>
    <w:rsid w:val="00220876"/>
    <w:rsid w:val="0022091E"/>
    <w:rsid w:val="002209EA"/>
    <w:rsid w:val="00220A2D"/>
    <w:rsid w:val="00220BA7"/>
    <w:rsid w:val="00220CE1"/>
    <w:rsid w:val="00220CFA"/>
    <w:rsid w:val="00220D45"/>
    <w:rsid w:val="00220E54"/>
    <w:rsid w:val="00220F73"/>
    <w:rsid w:val="00220F79"/>
    <w:rsid w:val="00220F7F"/>
    <w:rsid w:val="00220FC3"/>
    <w:rsid w:val="00220FF9"/>
    <w:rsid w:val="00220FFB"/>
    <w:rsid w:val="00221049"/>
    <w:rsid w:val="002210CE"/>
    <w:rsid w:val="00221140"/>
    <w:rsid w:val="002212B9"/>
    <w:rsid w:val="002212E8"/>
    <w:rsid w:val="00221312"/>
    <w:rsid w:val="0022132C"/>
    <w:rsid w:val="0022134C"/>
    <w:rsid w:val="00221482"/>
    <w:rsid w:val="00221516"/>
    <w:rsid w:val="0022152C"/>
    <w:rsid w:val="002215F2"/>
    <w:rsid w:val="00221624"/>
    <w:rsid w:val="0022166F"/>
    <w:rsid w:val="0022169E"/>
    <w:rsid w:val="002216DB"/>
    <w:rsid w:val="00221729"/>
    <w:rsid w:val="00221798"/>
    <w:rsid w:val="00221824"/>
    <w:rsid w:val="0022186E"/>
    <w:rsid w:val="002218F9"/>
    <w:rsid w:val="00221953"/>
    <w:rsid w:val="002219B2"/>
    <w:rsid w:val="00221A4B"/>
    <w:rsid w:val="00221A90"/>
    <w:rsid w:val="00221AC7"/>
    <w:rsid w:val="00221AE1"/>
    <w:rsid w:val="00221B33"/>
    <w:rsid w:val="00221C0C"/>
    <w:rsid w:val="00221CDD"/>
    <w:rsid w:val="00221D74"/>
    <w:rsid w:val="00221DA7"/>
    <w:rsid w:val="00221E0B"/>
    <w:rsid w:val="00221E82"/>
    <w:rsid w:val="00221E99"/>
    <w:rsid w:val="00221ED4"/>
    <w:rsid w:val="00221ED8"/>
    <w:rsid w:val="00221F6E"/>
    <w:rsid w:val="00221F8A"/>
    <w:rsid w:val="00221F93"/>
    <w:rsid w:val="00221FC9"/>
    <w:rsid w:val="00221FFB"/>
    <w:rsid w:val="0022205E"/>
    <w:rsid w:val="00222067"/>
    <w:rsid w:val="002220D7"/>
    <w:rsid w:val="002220F8"/>
    <w:rsid w:val="00222124"/>
    <w:rsid w:val="002221CD"/>
    <w:rsid w:val="00222237"/>
    <w:rsid w:val="00222256"/>
    <w:rsid w:val="002224A2"/>
    <w:rsid w:val="00222605"/>
    <w:rsid w:val="0022262A"/>
    <w:rsid w:val="00222768"/>
    <w:rsid w:val="00222806"/>
    <w:rsid w:val="0022287D"/>
    <w:rsid w:val="002228D4"/>
    <w:rsid w:val="00222921"/>
    <w:rsid w:val="00222980"/>
    <w:rsid w:val="00222A19"/>
    <w:rsid w:val="00222AA8"/>
    <w:rsid w:val="00222ADC"/>
    <w:rsid w:val="00222AEF"/>
    <w:rsid w:val="00222AF8"/>
    <w:rsid w:val="00222B07"/>
    <w:rsid w:val="00222BB4"/>
    <w:rsid w:val="00222BF2"/>
    <w:rsid w:val="00222BFE"/>
    <w:rsid w:val="00222CD6"/>
    <w:rsid w:val="00222DF2"/>
    <w:rsid w:val="00222E09"/>
    <w:rsid w:val="00222E35"/>
    <w:rsid w:val="00222E92"/>
    <w:rsid w:val="00222ED8"/>
    <w:rsid w:val="00222F7C"/>
    <w:rsid w:val="00222F80"/>
    <w:rsid w:val="0022304B"/>
    <w:rsid w:val="002230E8"/>
    <w:rsid w:val="002230EF"/>
    <w:rsid w:val="00223149"/>
    <w:rsid w:val="0022314A"/>
    <w:rsid w:val="002231EB"/>
    <w:rsid w:val="00223246"/>
    <w:rsid w:val="0022324E"/>
    <w:rsid w:val="00223279"/>
    <w:rsid w:val="00223295"/>
    <w:rsid w:val="002232CF"/>
    <w:rsid w:val="0022331C"/>
    <w:rsid w:val="00223341"/>
    <w:rsid w:val="00223345"/>
    <w:rsid w:val="00223365"/>
    <w:rsid w:val="002233DE"/>
    <w:rsid w:val="002233FB"/>
    <w:rsid w:val="0022341E"/>
    <w:rsid w:val="00223441"/>
    <w:rsid w:val="0022344A"/>
    <w:rsid w:val="002234D5"/>
    <w:rsid w:val="002234FC"/>
    <w:rsid w:val="00223525"/>
    <w:rsid w:val="00223561"/>
    <w:rsid w:val="00223597"/>
    <w:rsid w:val="002236BB"/>
    <w:rsid w:val="00223729"/>
    <w:rsid w:val="0022373E"/>
    <w:rsid w:val="00223752"/>
    <w:rsid w:val="00223785"/>
    <w:rsid w:val="00223833"/>
    <w:rsid w:val="00223840"/>
    <w:rsid w:val="002238F9"/>
    <w:rsid w:val="0022393F"/>
    <w:rsid w:val="00223977"/>
    <w:rsid w:val="00223986"/>
    <w:rsid w:val="00223A35"/>
    <w:rsid w:val="00223A62"/>
    <w:rsid w:val="00223AC8"/>
    <w:rsid w:val="00223B1E"/>
    <w:rsid w:val="00223B5E"/>
    <w:rsid w:val="00223B78"/>
    <w:rsid w:val="00223BBC"/>
    <w:rsid w:val="00223BF4"/>
    <w:rsid w:val="00223C17"/>
    <w:rsid w:val="00223C6D"/>
    <w:rsid w:val="00223CF3"/>
    <w:rsid w:val="00223D6C"/>
    <w:rsid w:val="00223DB4"/>
    <w:rsid w:val="00223E9D"/>
    <w:rsid w:val="00223EEF"/>
    <w:rsid w:val="00223F78"/>
    <w:rsid w:val="00224165"/>
    <w:rsid w:val="00224171"/>
    <w:rsid w:val="00224246"/>
    <w:rsid w:val="00224268"/>
    <w:rsid w:val="00224347"/>
    <w:rsid w:val="0022440A"/>
    <w:rsid w:val="00224411"/>
    <w:rsid w:val="00224478"/>
    <w:rsid w:val="002244F5"/>
    <w:rsid w:val="00224538"/>
    <w:rsid w:val="00224631"/>
    <w:rsid w:val="002246E8"/>
    <w:rsid w:val="002247F7"/>
    <w:rsid w:val="00224890"/>
    <w:rsid w:val="002248EC"/>
    <w:rsid w:val="00224998"/>
    <w:rsid w:val="00224A5D"/>
    <w:rsid w:val="00224A5F"/>
    <w:rsid w:val="00224AD0"/>
    <w:rsid w:val="00224B15"/>
    <w:rsid w:val="00224B75"/>
    <w:rsid w:val="00224C5B"/>
    <w:rsid w:val="00224C5E"/>
    <w:rsid w:val="00224D9C"/>
    <w:rsid w:val="00224DA8"/>
    <w:rsid w:val="00224E3A"/>
    <w:rsid w:val="00224E78"/>
    <w:rsid w:val="00224FB2"/>
    <w:rsid w:val="00224FFD"/>
    <w:rsid w:val="00225123"/>
    <w:rsid w:val="00225165"/>
    <w:rsid w:val="00225258"/>
    <w:rsid w:val="002252E8"/>
    <w:rsid w:val="00225325"/>
    <w:rsid w:val="00225410"/>
    <w:rsid w:val="0022546C"/>
    <w:rsid w:val="002254A0"/>
    <w:rsid w:val="002254A9"/>
    <w:rsid w:val="0022554D"/>
    <w:rsid w:val="002255DC"/>
    <w:rsid w:val="00225602"/>
    <w:rsid w:val="00225603"/>
    <w:rsid w:val="00225618"/>
    <w:rsid w:val="0022562D"/>
    <w:rsid w:val="00225658"/>
    <w:rsid w:val="00225665"/>
    <w:rsid w:val="00225709"/>
    <w:rsid w:val="00225740"/>
    <w:rsid w:val="00225750"/>
    <w:rsid w:val="0022577F"/>
    <w:rsid w:val="0022586E"/>
    <w:rsid w:val="0022589A"/>
    <w:rsid w:val="00225906"/>
    <w:rsid w:val="00225980"/>
    <w:rsid w:val="002259D9"/>
    <w:rsid w:val="00225A3E"/>
    <w:rsid w:val="00225B85"/>
    <w:rsid w:val="00225BBC"/>
    <w:rsid w:val="00225C4B"/>
    <w:rsid w:val="00225C51"/>
    <w:rsid w:val="00225C58"/>
    <w:rsid w:val="00225CDE"/>
    <w:rsid w:val="00225D01"/>
    <w:rsid w:val="00225D04"/>
    <w:rsid w:val="00225DE3"/>
    <w:rsid w:val="00225E0E"/>
    <w:rsid w:val="00225E1C"/>
    <w:rsid w:val="00225E56"/>
    <w:rsid w:val="00225F25"/>
    <w:rsid w:val="00225F6D"/>
    <w:rsid w:val="0022601F"/>
    <w:rsid w:val="00226067"/>
    <w:rsid w:val="0022613F"/>
    <w:rsid w:val="00226177"/>
    <w:rsid w:val="00226197"/>
    <w:rsid w:val="0022625B"/>
    <w:rsid w:val="0022627A"/>
    <w:rsid w:val="0022642C"/>
    <w:rsid w:val="00226447"/>
    <w:rsid w:val="0022649C"/>
    <w:rsid w:val="00226652"/>
    <w:rsid w:val="002266AA"/>
    <w:rsid w:val="002266F5"/>
    <w:rsid w:val="00226742"/>
    <w:rsid w:val="002267C7"/>
    <w:rsid w:val="002268BD"/>
    <w:rsid w:val="002268CE"/>
    <w:rsid w:val="002269B0"/>
    <w:rsid w:val="00226A49"/>
    <w:rsid w:val="00226A93"/>
    <w:rsid w:val="00226B20"/>
    <w:rsid w:val="00226B69"/>
    <w:rsid w:val="00226C3E"/>
    <w:rsid w:val="00226C47"/>
    <w:rsid w:val="00226C4A"/>
    <w:rsid w:val="00226C60"/>
    <w:rsid w:val="00226CB3"/>
    <w:rsid w:val="00226D74"/>
    <w:rsid w:val="00226F00"/>
    <w:rsid w:val="00226F50"/>
    <w:rsid w:val="00226FC5"/>
    <w:rsid w:val="00226FD4"/>
    <w:rsid w:val="00226FE0"/>
    <w:rsid w:val="002270BC"/>
    <w:rsid w:val="00227159"/>
    <w:rsid w:val="0022717A"/>
    <w:rsid w:val="002271B5"/>
    <w:rsid w:val="00227205"/>
    <w:rsid w:val="002272AD"/>
    <w:rsid w:val="002272EE"/>
    <w:rsid w:val="00227349"/>
    <w:rsid w:val="0022735B"/>
    <w:rsid w:val="0022738F"/>
    <w:rsid w:val="002273DC"/>
    <w:rsid w:val="002273FD"/>
    <w:rsid w:val="00227507"/>
    <w:rsid w:val="0022751F"/>
    <w:rsid w:val="002275D5"/>
    <w:rsid w:val="00227613"/>
    <w:rsid w:val="00227692"/>
    <w:rsid w:val="002276CF"/>
    <w:rsid w:val="0022773D"/>
    <w:rsid w:val="00227807"/>
    <w:rsid w:val="0022780C"/>
    <w:rsid w:val="00227858"/>
    <w:rsid w:val="00227878"/>
    <w:rsid w:val="002278E3"/>
    <w:rsid w:val="00227C62"/>
    <w:rsid w:val="00227CB5"/>
    <w:rsid w:val="00227CB7"/>
    <w:rsid w:val="00227CE2"/>
    <w:rsid w:val="00227D11"/>
    <w:rsid w:val="00227D1F"/>
    <w:rsid w:val="00227E37"/>
    <w:rsid w:val="00227F49"/>
    <w:rsid w:val="002302E8"/>
    <w:rsid w:val="00230369"/>
    <w:rsid w:val="00230370"/>
    <w:rsid w:val="00230436"/>
    <w:rsid w:val="00230454"/>
    <w:rsid w:val="002306CA"/>
    <w:rsid w:val="002306F3"/>
    <w:rsid w:val="00230725"/>
    <w:rsid w:val="0023081A"/>
    <w:rsid w:val="002308A0"/>
    <w:rsid w:val="0023091A"/>
    <w:rsid w:val="0023094A"/>
    <w:rsid w:val="002309B6"/>
    <w:rsid w:val="002309D7"/>
    <w:rsid w:val="002309E6"/>
    <w:rsid w:val="00230A0F"/>
    <w:rsid w:val="00230A54"/>
    <w:rsid w:val="00230A91"/>
    <w:rsid w:val="00230AAE"/>
    <w:rsid w:val="00230ADF"/>
    <w:rsid w:val="00230BB8"/>
    <w:rsid w:val="00230C0B"/>
    <w:rsid w:val="00230C57"/>
    <w:rsid w:val="00230C73"/>
    <w:rsid w:val="00230CB2"/>
    <w:rsid w:val="00230D79"/>
    <w:rsid w:val="00230DC1"/>
    <w:rsid w:val="00230DD1"/>
    <w:rsid w:val="00230DEC"/>
    <w:rsid w:val="00230E72"/>
    <w:rsid w:val="00230E91"/>
    <w:rsid w:val="00230E9E"/>
    <w:rsid w:val="00230F6C"/>
    <w:rsid w:val="00231023"/>
    <w:rsid w:val="0023112D"/>
    <w:rsid w:val="002311F4"/>
    <w:rsid w:val="00231286"/>
    <w:rsid w:val="002312FF"/>
    <w:rsid w:val="00231333"/>
    <w:rsid w:val="002313EA"/>
    <w:rsid w:val="00231547"/>
    <w:rsid w:val="0023154F"/>
    <w:rsid w:val="002315A6"/>
    <w:rsid w:val="002315FE"/>
    <w:rsid w:val="002316EF"/>
    <w:rsid w:val="00231710"/>
    <w:rsid w:val="00231712"/>
    <w:rsid w:val="0023176D"/>
    <w:rsid w:val="002317DA"/>
    <w:rsid w:val="002317E8"/>
    <w:rsid w:val="00231800"/>
    <w:rsid w:val="0023181A"/>
    <w:rsid w:val="00231873"/>
    <w:rsid w:val="002318AF"/>
    <w:rsid w:val="0023198E"/>
    <w:rsid w:val="00231A4A"/>
    <w:rsid w:val="00231A8C"/>
    <w:rsid w:val="00231AAF"/>
    <w:rsid w:val="00231AD7"/>
    <w:rsid w:val="00231B43"/>
    <w:rsid w:val="00231BA6"/>
    <w:rsid w:val="00231BDD"/>
    <w:rsid w:val="00231C24"/>
    <w:rsid w:val="00231C56"/>
    <w:rsid w:val="00231CC7"/>
    <w:rsid w:val="00231CDE"/>
    <w:rsid w:val="00231EC8"/>
    <w:rsid w:val="00231EF6"/>
    <w:rsid w:val="00231F13"/>
    <w:rsid w:val="00231F2B"/>
    <w:rsid w:val="00231FD5"/>
    <w:rsid w:val="002320E9"/>
    <w:rsid w:val="0023215B"/>
    <w:rsid w:val="002321B5"/>
    <w:rsid w:val="0023236C"/>
    <w:rsid w:val="00232462"/>
    <w:rsid w:val="00232498"/>
    <w:rsid w:val="00232499"/>
    <w:rsid w:val="002324AD"/>
    <w:rsid w:val="002324C4"/>
    <w:rsid w:val="0023252B"/>
    <w:rsid w:val="00232595"/>
    <w:rsid w:val="002325C9"/>
    <w:rsid w:val="0023288E"/>
    <w:rsid w:val="0023294F"/>
    <w:rsid w:val="002329A8"/>
    <w:rsid w:val="00232A15"/>
    <w:rsid w:val="00232A25"/>
    <w:rsid w:val="00232A2D"/>
    <w:rsid w:val="00232A66"/>
    <w:rsid w:val="00232BAE"/>
    <w:rsid w:val="00232C20"/>
    <w:rsid w:val="00232C25"/>
    <w:rsid w:val="00232C65"/>
    <w:rsid w:val="00232CC3"/>
    <w:rsid w:val="00232D77"/>
    <w:rsid w:val="00232D93"/>
    <w:rsid w:val="00232E87"/>
    <w:rsid w:val="00232F39"/>
    <w:rsid w:val="00233003"/>
    <w:rsid w:val="002330CE"/>
    <w:rsid w:val="0023316A"/>
    <w:rsid w:val="002331AD"/>
    <w:rsid w:val="00233218"/>
    <w:rsid w:val="0023328E"/>
    <w:rsid w:val="002332DA"/>
    <w:rsid w:val="002332E1"/>
    <w:rsid w:val="0023330A"/>
    <w:rsid w:val="0023330D"/>
    <w:rsid w:val="00233362"/>
    <w:rsid w:val="00233407"/>
    <w:rsid w:val="002334E9"/>
    <w:rsid w:val="00233583"/>
    <w:rsid w:val="00233667"/>
    <w:rsid w:val="00233671"/>
    <w:rsid w:val="00233683"/>
    <w:rsid w:val="00233786"/>
    <w:rsid w:val="00233793"/>
    <w:rsid w:val="002337BB"/>
    <w:rsid w:val="00233823"/>
    <w:rsid w:val="00233825"/>
    <w:rsid w:val="002338DF"/>
    <w:rsid w:val="00233924"/>
    <w:rsid w:val="002339BB"/>
    <w:rsid w:val="00233A1B"/>
    <w:rsid w:val="00233A77"/>
    <w:rsid w:val="00233A8B"/>
    <w:rsid w:val="00233B42"/>
    <w:rsid w:val="00233C29"/>
    <w:rsid w:val="00233C60"/>
    <w:rsid w:val="00233C65"/>
    <w:rsid w:val="00233C85"/>
    <w:rsid w:val="00233CF8"/>
    <w:rsid w:val="00233D09"/>
    <w:rsid w:val="00233E08"/>
    <w:rsid w:val="00233E2D"/>
    <w:rsid w:val="00233E5F"/>
    <w:rsid w:val="00233ED1"/>
    <w:rsid w:val="00233EF2"/>
    <w:rsid w:val="00233F2D"/>
    <w:rsid w:val="00233FF3"/>
    <w:rsid w:val="0023403D"/>
    <w:rsid w:val="002340CF"/>
    <w:rsid w:val="002340EB"/>
    <w:rsid w:val="00234258"/>
    <w:rsid w:val="0023425F"/>
    <w:rsid w:val="0023431E"/>
    <w:rsid w:val="002344D3"/>
    <w:rsid w:val="00234530"/>
    <w:rsid w:val="00234617"/>
    <w:rsid w:val="00234676"/>
    <w:rsid w:val="00234734"/>
    <w:rsid w:val="00234795"/>
    <w:rsid w:val="00234797"/>
    <w:rsid w:val="002347AB"/>
    <w:rsid w:val="002347D9"/>
    <w:rsid w:val="00234824"/>
    <w:rsid w:val="00234857"/>
    <w:rsid w:val="002348BC"/>
    <w:rsid w:val="00234984"/>
    <w:rsid w:val="002349B0"/>
    <w:rsid w:val="00234A32"/>
    <w:rsid w:val="00234A35"/>
    <w:rsid w:val="00234A46"/>
    <w:rsid w:val="00234AB0"/>
    <w:rsid w:val="00234AF6"/>
    <w:rsid w:val="00234BE8"/>
    <w:rsid w:val="00234BEA"/>
    <w:rsid w:val="00234C03"/>
    <w:rsid w:val="00234C57"/>
    <w:rsid w:val="00234C84"/>
    <w:rsid w:val="00234CF4"/>
    <w:rsid w:val="00234D74"/>
    <w:rsid w:val="00234EB2"/>
    <w:rsid w:val="00234EE3"/>
    <w:rsid w:val="00234EF4"/>
    <w:rsid w:val="00234EFF"/>
    <w:rsid w:val="00234F00"/>
    <w:rsid w:val="00234F40"/>
    <w:rsid w:val="00234FCB"/>
    <w:rsid w:val="00234FD4"/>
    <w:rsid w:val="00234FEB"/>
    <w:rsid w:val="00234FEC"/>
    <w:rsid w:val="00235043"/>
    <w:rsid w:val="002350C7"/>
    <w:rsid w:val="002350CA"/>
    <w:rsid w:val="002350CB"/>
    <w:rsid w:val="002350CF"/>
    <w:rsid w:val="002351A6"/>
    <w:rsid w:val="002351CB"/>
    <w:rsid w:val="0023521D"/>
    <w:rsid w:val="0023524C"/>
    <w:rsid w:val="00235253"/>
    <w:rsid w:val="002352EF"/>
    <w:rsid w:val="00235357"/>
    <w:rsid w:val="002353E3"/>
    <w:rsid w:val="002354A2"/>
    <w:rsid w:val="002354D2"/>
    <w:rsid w:val="00235528"/>
    <w:rsid w:val="0023559B"/>
    <w:rsid w:val="0023564D"/>
    <w:rsid w:val="00235675"/>
    <w:rsid w:val="0023567E"/>
    <w:rsid w:val="00235696"/>
    <w:rsid w:val="0023577E"/>
    <w:rsid w:val="0023587A"/>
    <w:rsid w:val="00235888"/>
    <w:rsid w:val="00235901"/>
    <w:rsid w:val="0023592D"/>
    <w:rsid w:val="00235950"/>
    <w:rsid w:val="0023599D"/>
    <w:rsid w:val="00235A15"/>
    <w:rsid w:val="00235A70"/>
    <w:rsid w:val="00235A94"/>
    <w:rsid w:val="00235ABF"/>
    <w:rsid w:val="00235B8D"/>
    <w:rsid w:val="00235C4E"/>
    <w:rsid w:val="00235C9A"/>
    <w:rsid w:val="00235CBF"/>
    <w:rsid w:val="00235D85"/>
    <w:rsid w:val="00235DDE"/>
    <w:rsid w:val="00235E12"/>
    <w:rsid w:val="00235E24"/>
    <w:rsid w:val="00235F58"/>
    <w:rsid w:val="00235F5E"/>
    <w:rsid w:val="00235F8F"/>
    <w:rsid w:val="0023609B"/>
    <w:rsid w:val="002360E3"/>
    <w:rsid w:val="00236118"/>
    <w:rsid w:val="0023615B"/>
    <w:rsid w:val="0023616A"/>
    <w:rsid w:val="00236173"/>
    <w:rsid w:val="00236217"/>
    <w:rsid w:val="002362A2"/>
    <w:rsid w:val="002362E7"/>
    <w:rsid w:val="00236357"/>
    <w:rsid w:val="0023640B"/>
    <w:rsid w:val="00236499"/>
    <w:rsid w:val="002364F4"/>
    <w:rsid w:val="002364F6"/>
    <w:rsid w:val="0023650E"/>
    <w:rsid w:val="00236515"/>
    <w:rsid w:val="00236528"/>
    <w:rsid w:val="002365AD"/>
    <w:rsid w:val="00236626"/>
    <w:rsid w:val="0023662B"/>
    <w:rsid w:val="002366B2"/>
    <w:rsid w:val="00236744"/>
    <w:rsid w:val="002367F6"/>
    <w:rsid w:val="00236800"/>
    <w:rsid w:val="00236833"/>
    <w:rsid w:val="00236878"/>
    <w:rsid w:val="002368F0"/>
    <w:rsid w:val="0023697A"/>
    <w:rsid w:val="0023697B"/>
    <w:rsid w:val="002369D2"/>
    <w:rsid w:val="00236A0C"/>
    <w:rsid w:val="00236C74"/>
    <w:rsid w:val="00236E32"/>
    <w:rsid w:val="00236EE6"/>
    <w:rsid w:val="00236EFD"/>
    <w:rsid w:val="00236FDC"/>
    <w:rsid w:val="0023700A"/>
    <w:rsid w:val="0023702F"/>
    <w:rsid w:val="0023704F"/>
    <w:rsid w:val="00237090"/>
    <w:rsid w:val="002370DC"/>
    <w:rsid w:val="002373C8"/>
    <w:rsid w:val="002373EB"/>
    <w:rsid w:val="002373F6"/>
    <w:rsid w:val="002373FF"/>
    <w:rsid w:val="0023748A"/>
    <w:rsid w:val="00237495"/>
    <w:rsid w:val="002374FD"/>
    <w:rsid w:val="0023762F"/>
    <w:rsid w:val="00237664"/>
    <w:rsid w:val="00237686"/>
    <w:rsid w:val="002376B7"/>
    <w:rsid w:val="002376C8"/>
    <w:rsid w:val="00237700"/>
    <w:rsid w:val="0023771B"/>
    <w:rsid w:val="002377CB"/>
    <w:rsid w:val="00237802"/>
    <w:rsid w:val="00237842"/>
    <w:rsid w:val="00237886"/>
    <w:rsid w:val="002378BB"/>
    <w:rsid w:val="00237951"/>
    <w:rsid w:val="00237962"/>
    <w:rsid w:val="002379FE"/>
    <w:rsid w:val="00237A38"/>
    <w:rsid w:val="00237A9D"/>
    <w:rsid w:val="00237B58"/>
    <w:rsid w:val="00237C0B"/>
    <w:rsid w:val="00237CCE"/>
    <w:rsid w:val="00237DAC"/>
    <w:rsid w:val="00237E7B"/>
    <w:rsid w:val="00237EED"/>
    <w:rsid w:val="00237F04"/>
    <w:rsid w:val="00240171"/>
    <w:rsid w:val="00240192"/>
    <w:rsid w:val="002401D1"/>
    <w:rsid w:val="00240257"/>
    <w:rsid w:val="0024028E"/>
    <w:rsid w:val="002402F7"/>
    <w:rsid w:val="00240355"/>
    <w:rsid w:val="0024035B"/>
    <w:rsid w:val="002403CB"/>
    <w:rsid w:val="002403EB"/>
    <w:rsid w:val="00240430"/>
    <w:rsid w:val="002404B5"/>
    <w:rsid w:val="002404C9"/>
    <w:rsid w:val="00240503"/>
    <w:rsid w:val="002405AF"/>
    <w:rsid w:val="002405B4"/>
    <w:rsid w:val="002405CC"/>
    <w:rsid w:val="002405E9"/>
    <w:rsid w:val="00240616"/>
    <w:rsid w:val="0024063A"/>
    <w:rsid w:val="0024063B"/>
    <w:rsid w:val="00240790"/>
    <w:rsid w:val="0024079F"/>
    <w:rsid w:val="002407F1"/>
    <w:rsid w:val="002407F8"/>
    <w:rsid w:val="00240891"/>
    <w:rsid w:val="0024092B"/>
    <w:rsid w:val="00240B78"/>
    <w:rsid w:val="00240BD9"/>
    <w:rsid w:val="00240C60"/>
    <w:rsid w:val="00240C87"/>
    <w:rsid w:val="00240CE4"/>
    <w:rsid w:val="00240D40"/>
    <w:rsid w:val="00240D49"/>
    <w:rsid w:val="00240D64"/>
    <w:rsid w:val="00240E98"/>
    <w:rsid w:val="00240EC6"/>
    <w:rsid w:val="00240F07"/>
    <w:rsid w:val="00240F2E"/>
    <w:rsid w:val="002410FE"/>
    <w:rsid w:val="002412DD"/>
    <w:rsid w:val="00241305"/>
    <w:rsid w:val="0024134A"/>
    <w:rsid w:val="0024135E"/>
    <w:rsid w:val="0024145D"/>
    <w:rsid w:val="00241461"/>
    <w:rsid w:val="00241470"/>
    <w:rsid w:val="002414DF"/>
    <w:rsid w:val="0024153A"/>
    <w:rsid w:val="00241635"/>
    <w:rsid w:val="0024192F"/>
    <w:rsid w:val="0024196A"/>
    <w:rsid w:val="002419B9"/>
    <w:rsid w:val="00241AB1"/>
    <w:rsid w:val="00241AF7"/>
    <w:rsid w:val="00241B0E"/>
    <w:rsid w:val="00241B15"/>
    <w:rsid w:val="00241B73"/>
    <w:rsid w:val="00241B85"/>
    <w:rsid w:val="00241D44"/>
    <w:rsid w:val="00241D9E"/>
    <w:rsid w:val="00241DE9"/>
    <w:rsid w:val="00241DF0"/>
    <w:rsid w:val="00241EA7"/>
    <w:rsid w:val="00241F2B"/>
    <w:rsid w:val="00242028"/>
    <w:rsid w:val="0024208E"/>
    <w:rsid w:val="002420B3"/>
    <w:rsid w:val="00242113"/>
    <w:rsid w:val="0024214D"/>
    <w:rsid w:val="0024214F"/>
    <w:rsid w:val="002422D2"/>
    <w:rsid w:val="0024237A"/>
    <w:rsid w:val="002423C6"/>
    <w:rsid w:val="002423F9"/>
    <w:rsid w:val="00242462"/>
    <w:rsid w:val="00242479"/>
    <w:rsid w:val="00242511"/>
    <w:rsid w:val="00242703"/>
    <w:rsid w:val="00242752"/>
    <w:rsid w:val="00242875"/>
    <w:rsid w:val="00242956"/>
    <w:rsid w:val="00242983"/>
    <w:rsid w:val="00242A56"/>
    <w:rsid w:val="00242AA9"/>
    <w:rsid w:val="00242B93"/>
    <w:rsid w:val="00242BDF"/>
    <w:rsid w:val="00242BF0"/>
    <w:rsid w:val="00242D45"/>
    <w:rsid w:val="00242DF9"/>
    <w:rsid w:val="00242E10"/>
    <w:rsid w:val="00242E3F"/>
    <w:rsid w:val="00242F0E"/>
    <w:rsid w:val="00242F6D"/>
    <w:rsid w:val="00242FF6"/>
    <w:rsid w:val="0024300E"/>
    <w:rsid w:val="00243040"/>
    <w:rsid w:val="00243122"/>
    <w:rsid w:val="00243257"/>
    <w:rsid w:val="00243265"/>
    <w:rsid w:val="00243294"/>
    <w:rsid w:val="002432B5"/>
    <w:rsid w:val="002432D9"/>
    <w:rsid w:val="00243310"/>
    <w:rsid w:val="00243313"/>
    <w:rsid w:val="00243361"/>
    <w:rsid w:val="00243395"/>
    <w:rsid w:val="0024339F"/>
    <w:rsid w:val="002434A0"/>
    <w:rsid w:val="002434F0"/>
    <w:rsid w:val="0024354F"/>
    <w:rsid w:val="002435CD"/>
    <w:rsid w:val="0024365F"/>
    <w:rsid w:val="002436F0"/>
    <w:rsid w:val="0024377A"/>
    <w:rsid w:val="00243786"/>
    <w:rsid w:val="00243787"/>
    <w:rsid w:val="002437DD"/>
    <w:rsid w:val="002437F8"/>
    <w:rsid w:val="0024381E"/>
    <w:rsid w:val="0024386D"/>
    <w:rsid w:val="0024387A"/>
    <w:rsid w:val="0024393F"/>
    <w:rsid w:val="00243A39"/>
    <w:rsid w:val="00243AF0"/>
    <w:rsid w:val="00243AF2"/>
    <w:rsid w:val="00243B1E"/>
    <w:rsid w:val="00243B40"/>
    <w:rsid w:val="00243BA3"/>
    <w:rsid w:val="00243C08"/>
    <w:rsid w:val="00243C5E"/>
    <w:rsid w:val="00243D3A"/>
    <w:rsid w:val="00243D47"/>
    <w:rsid w:val="00243DF0"/>
    <w:rsid w:val="00243E09"/>
    <w:rsid w:val="00243FC8"/>
    <w:rsid w:val="00243FD2"/>
    <w:rsid w:val="00244097"/>
    <w:rsid w:val="002440CF"/>
    <w:rsid w:val="002441B4"/>
    <w:rsid w:val="002441D5"/>
    <w:rsid w:val="00244252"/>
    <w:rsid w:val="002443E0"/>
    <w:rsid w:val="00244452"/>
    <w:rsid w:val="002444A4"/>
    <w:rsid w:val="002444AE"/>
    <w:rsid w:val="0024452F"/>
    <w:rsid w:val="00244589"/>
    <w:rsid w:val="00244613"/>
    <w:rsid w:val="00244628"/>
    <w:rsid w:val="002446AB"/>
    <w:rsid w:val="002446C7"/>
    <w:rsid w:val="00244785"/>
    <w:rsid w:val="0024480D"/>
    <w:rsid w:val="002448CC"/>
    <w:rsid w:val="0024496C"/>
    <w:rsid w:val="002449E1"/>
    <w:rsid w:val="00244AA3"/>
    <w:rsid w:val="00244ABB"/>
    <w:rsid w:val="00244BE2"/>
    <w:rsid w:val="00244C5A"/>
    <w:rsid w:val="00244CA0"/>
    <w:rsid w:val="00244D09"/>
    <w:rsid w:val="00244D1E"/>
    <w:rsid w:val="00244D5C"/>
    <w:rsid w:val="00244D5E"/>
    <w:rsid w:val="00244DAA"/>
    <w:rsid w:val="00244F3C"/>
    <w:rsid w:val="00244F76"/>
    <w:rsid w:val="00244FE6"/>
    <w:rsid w:val="0024507C"/>
    <w:rsid w:val="002450A4"/>
    <w:rsid w:val="002450B0"/>
    <w:rsid w:val="00245118"/>
    <w:rsid w:val="002451A6"/>
    <w:rsid w:val="0024521A"/>
    <w:rsid w:val="0024524B"/>
    <w:rsid w:val="0024528A"/>
    <w:rsid w:val="00245292"/>
    <w:rsid w:val="0024531D"/>
    <w:rsid w:val="0024532E"/>
    <w:rsid w:val="0024536A"/>
    <w:rsid w:val="00245503"/>
    <w:rsid w:val="0024550F"/>
    <w:rsid w:val="00245532"/>
    <w:rsid w:val="0024556F"/>
    <w:rsid w:val="0024557D"/>
    <w:rsid w:val="002455DB"/>
    <w:rsid w:val="002457D5"/>
    <w:rsid w:val="00245809"/>
    <w:rsid w:val="00245B2A"/>
    <w:rsid w:val="00245B4C"/>
    <w:rsid w:val="00245C82"/>
    <w:rsid w:val="00245CDC"/>
    <w:rsid w:val="00245D7F"/>
    <w:rsid w:val="00245D87"/>
    <w:rsid w:val="00245DEF"/>
    <w:rsid w:val="00245E9A"/>
    <w:rsid w:val="00245EA6"/>
    <w:rsid w:val="00245EFC"/>
    <w:rsid w:val="00245F4A"/>
    <w:rsid w:val="00245F82"/>
    <w:rsid w:val="00245F9C"/>
    <w:rsid w:val="00245FA7"/>
    <w:rsid w:val="00245FE9"/>
    <w:rsid w:val="00246008"/>
    <w:rsid w:val="00246056"/>
    <w:rsid w:val="002460D5"/>
    <w:rsid w:val="00246162"/>
    <w:rsid w:val="002462ED"/>
    <w:rsid w:val="00246303"/>
    <w:rsid w:val="0024637C"/>
    <w:rsid w:val="0024639A"/>
    <w:rsid w:val="00246481"/>
    <w:rsid w:val="002464F6"/>
    <w:rsid w:val="002465E9"/>
    <w:rsid w:val="0024662A"/>
    <w:rsid w:val="00246691"/>
    <w:rsid w:val="002466F3"/>
    <w:rsid w:val="0024673B"/>
    <w:rsid w:val="002467A6"/>
    <w:rsid w:val="002467D5"/>
    <w:rsid w:val="002468CF"/>
    <w:rsid w:val="00246905"/>
    <w:rsid w:val="00246915"/>
    <w:rsid w:val="002469FA"/>
    <w:rsid w:val="00246A22"/>
    <w:rsid w:val="00246A9C"/>
    <w:rsid w:val="00246AA7"/>
    <w:rsid w:val="00246AB1"/>
    <w:rsid w:val="00246B27"/>
    <w:rsid w:val="00246B41"/>
    <w:rsid w:val="00246B56"/>
    <w:rsid w:val="00246C4C"/>
    <w:rsid w:val="00246C92"/>
    <w:rsid w:val="00246CE3"/>
    <w:rsid w:val="00246E54"/>
    <w:rsid w:val="00246E6E"/>
    <w:rsid w:val="00246E94"/>
    <w:rsid w:val="00246EB2"/>
    <w:rsid w:val="002470E0"/>
    <w:rsid w:val="00247145"/>
    <w:rsid w:val="0024715B"/>
    <w:rsid w:val="002471B1"/>
    <w:rsid w:val="002471BF"/>
    <w:rsid w:val="0024723F"/>
    <w:rsid w:val="00247358"/>
    <w:rsid w:val="002473C0"/>
    <w:rsid w:val="002473E5"/>
    <w:rsid w:val="0024749C"/>
    <w:rsid w:val="0024759C"/>
    <w:rsid w:val="002475CC"/>
    <w:rsid w:val="00247642"/>
    <w:rsid w:val="002476E1"/>
    <w:rsid w:val="00247757"/>
    <w:rsid w:val="0024782B"/>
    <w:rsid w:val="0024783C"/>
    <w:rsid w:val="00247875"/>
    <w:rsid w:val="00247877"/>
    <w:rsid w:val="00247894"/>
    <w:rsid w:val="00247993"/>
    <w:rsid w:val="002479EE"/>
    <w:rsid w:val="00247A00"/>
    <w:rsid w:val="00247B35"/>
    <w:rsid w:val="00247CD8"/>
    <w:rsid w:val="00247D1F"/>
    <w:rsid w:val="00247DD7"/>
    <w:rsid w:val="00247F6D"/>
    <w:rsid w:val="00247FB9"/>
    <w:rsid w:val="00247FD5"/>
    <w:rsid w:val="00250070"/>
    <w:rsid w:val="002500D2"/>
    <w:rsid w:val="00250112"/>
    <w:rsid w:val="0025014E"/>
    <w:rsid w:val="002501B8"/>
    <w:rsid w:val="002501C9"/>
    <w:rsid w:val="00250208"/>
    <w:rsid w:val="00250242"/>
    <w:rsid w:val="0025029C"/>
    <w:rsid w:val="002502E4"/>
    <w:rsid w:val="002502EA"/>
    <w:rsid w:val="00250347"/>
    <w:rsid w:val="002503DA"/>
    <w:rsid w:val="002503DE"/>
    <w:rsid w:val="00250434"/>
    <w:rsid w:val="00250481"/>
    <w:rsid w:val="00250485"/>
    <w:rsid w:val="002504E0"/>
    <w:rsid w:val="0025051B"/>
    <w:rsid w:val="002505B7"/>
    <w:rsid w:val="0025065A"/>
    <w:rsid w:val="002507C9"/>
    <w:rsid w:val="0025087A"/>
    <w:rsid w:val="0025091B"/>
    <w:rsid w:val="0025095F"/>
    <w:rsid w:val="00250968"/>
    <w:rsid w:val="002509B4"/>
    <w:rsid w:val="00250AF0"/>
    <w:rsid w:val="00250B40"/>
    <w:rsid w:val="00250C12"/>
    <w:rsid w:val="00250EAF"/>
    <w:rsid w:val="00250F19"/>
    <w:rsid w:val="00250F47"/>
    <w:rsid w:val="00250FA1"/>
    <w:rsid w:val="00250FF7"/>
    <w:rsid w:val="0025101B"/>
    <w:rsid w:val="00251021"/>
    <w:rsid w:val="00251045"/>
    <w:rsid w:val="0025112C"/>
    <w:rsid w:val="002511F5"/>
    <w:rsid w:val="00251236"/>
    <w:rsid w:val="00251248"/>
    <w:rsid w:val="0025127C"/>
    <w:rsid w:val="0025138D"/>
    <w:rsid w:val="0025146D"/>
    <w:rsid w:val="002514DA"/>
    <w:rsid w:val="0025154E"/>
    <w:rsid w:val="002515CD"/>
    <w:rsid w:val="002515E8"/>
    <w:rsid w:val="0025167E"/>
    <w:rsid w:val="002516CF"/>
    <w:rsid w:val="002516D1"/>
    <w:rsid w:val="00251770"/>
    <w:rsid w:val="002517BA"/>
    <w:rsid w:val="0025180A"/>
    <w:rsid w:val="002518E8"/>
    <w:rsid w:val="00251A0D"/>
    <w:rsid w:val="00251A44"/>
    <w:rsid w:val="00251AD9"/>
    <w:rsid w:val="00251AE2"/>
    <w:rsid w:val="00251AFC"/>
    <w:rsid w:val="00251BA8"/>
    <w:rsid w:val="00251C0F"/>
    <w:rsid w:val="00251C11"/>
    <w:rsid w:val="00251C59"/>
    <w:rsid w:val="00251C62"/>
    <w:rsid w:val="00251C70"/>
    <w:rsid w:val="00251C8E"/>
    <w:rsid w:val="00251CA2"/>
    <w:rsid w:val="00251CAB"/>
    <w:rsid w:val="00251CD1"/>
    <w:rsid w:val="00251CF0"/>
    <w:rsid w:val="00251D5A"/>
    <w:rsid w:val="00251DBE"/>
    <w:rsid w:val="00251DC5"/>
    <w:rsid w:val="00251EC7"/>
    <w:rsid w:val="00251EF7"/>
    <w:rsid w:val="00251F25"/>
    <w:rsid w:val="00251FBC"/>
    <w:rsid w:val="00251FE0"/>
    <w:rsid w:val="0025201A"/>
    <w:rsid w:val="00252032"/>
    <w:rsid w:val="002521D9"/>
    <w:rsid w:val="0025222B"/>
    <w:rsid w:val="00252324"/>
    <w:rsid w:val="00252348"/>
    <w:rsid w:val="00252398"/>
    <w:rsid w:val="00252545"/>
    <w:rsid w:val="00252586"/>
    <w:rsid w:val="00252640"/>
    <w:rsid w:val="00252676"/>
    <w:rsid w:val="00252687"/>
    <w:rsid w:val="00252697"/>
    <w:rsid w:val="002526A5"/>
    <w:rsid w:val="002526C0"/>
    <w:rsid w:val="00252724"/>
    <w:rsid w:val="00252737"/>
    <w:rsid w:val="00252758"/>
    <w:rsid w:val="002527A5"/>
    <w:rsid w:val="002527FD"/>
    <w:rsid w:val="002528BB"/>
    <w:rsid w:val="00252917"/>
    <w:rsid w:val="00252A2D"/>
    <w:rsid w:val="00252AB7"/>
    <w:rsid w:val="00252C14"/>
    <w:rsid w:val="00252C1F"/>
    <w:rsid w:val="00252CE6"/>
    <w:rsid w:val="00252D81"/>
    <w:rsid w:val="00252E6C"/>
    <w:rsid w:val="00252F7D"/>
    <w:rsid w:val="00252FA5"/>
    <w:rsid w:val="00253138"/>
    <w:rsid w:val="002531A3"/>
    <w:rsid w:val="00253201"/>
    <w:rsid w:val="002532F2"/>
    <w:rsid w:val="00253309"/>
    <w:rsid w:val="0025339E"/>
    <w:rsid w:val="002533CA"/>
    <w:rsid w:val="002533F0"/>
    <w:rsid w:val="00253427"/>
    <w:rsid w:val="0025349E"/>
    <w:rsid w:val="002534DC"/>
    <w:rsid w:val="00253624"/>
    <w:rsid w:val="00253698"/>
    <w:rsid w:val="002536E7"/>
    <w:rsid w:val="002538AB"/>
    <w:rsid w:val="002538AC"/>
    <w:rsid w:val="002538CE"/>
    <w:rsid w:val="002539F2"/>
    <w:rsid w:val="00253ACD"/>
    <w:rsid w:val="00253ADD"/>
    <w:rsid w:val="00253AE5"/>
    <w:rsid w:val="00253B14"/>
    <w:rsid w:val="00253B7F"/>
    <w:rsid w:val="00253BD0"/>
    <w:rsid w:val="00253C34"/>
    <w:rsid w:val="00253D0B"/>
    <w:rsid w:val="00253E74"/>
    <w:rsid w:val="00253E9B"/>
    <w:rsid w:val="00253F63"/>
    <w:rsid w:val="00253FD3"/>
    <w:rsid w:val="00254032"/>
    <w:rsid w:val="002541D7"/>
    <w:rsid w:val="00254292"/>
    <w:rsid w:val="002542CA"/>
    <w:rsid w:val="002542F5"/>
    <w:rsid w:val="00254387"/>
    <w:rsid w:val="002543BD"/>
    <w:rsid w:val="00254445"/>
    <w:rsid w:val="0025445D"/>
    <w:rsid w:val="00254485"/>
    <w:rsid w:val="0025450B"/>
    <w:rsid w:val="002545B8"/>
    <w:rsid w:val="002545E1"/>
    <w:rsid w:val="00254646"/>
    <w:rsid w:val="002546AF"/>
    <w:rsid w:val="002547E8"/>
    <w:rsid w:val="0025483D"/>
    <w:rsid w:val="002548D7"/>
    <w:rsid w:val="00254945"/>
    <w:rsid w:val="00254973"/>
    <w:rsid w:val="0025497C"/>
    <w:rsid w:val="00254A20"/>
    <w:rsid w:val="00254ADD"/>
    <w:rsid w:val="00254B09"/>
    <w:rsid w:val="00254B11"/>
    <w:rsid w:val="00254B20"/>
    <w:rsid w:val="00254C3B"/>
    <w:rsid w:val="00254CFB"/>
    <w:rsid w:val="00254CFD"/>
    <w:rsid w:val="00254D26"/>
    <w:rsid w:val="00254F29"/>
    <w:rsid w:val="00254F3F"/>
    <w:rsid w:val="0025519A"/>
    <w:rsid w:val="00255240"/>
    <w:rsid w:val="002552C5"/>
    <w:rsid w:val="0025538C"/>
    <w:rsid w:val="002553A2"/>
    <w:rsid w:val="00255414"/>
    <w:rsid w:val="0025546A"/>
    <w:rsid w:val="00255493"/>
    <w:rsid w:val="002554E9"/>
    <w:rsid w:val="00255595"/>
    <w:rsid w:val="002555AA"/>
    <w:rsid w:val="002556B4"/>
    <w:rsid w:val="002556F4"/>
    <w:rsid w:val="0025575C"/>
    <w:rsid w:val="00255798"/>
    <w:rsid w:val="0025579C"/>
    <w:rsid w:val="002557CC"/>
    <w:rsid w:val="00255803"/>
    <w:rsid w:val="00255827"/>
    <w:rsid w:val="00255843"/>
    <w:rsid w:val="00255943"/>
    <w:rsid w:val="0025595C"/>
    <w:rsid w:val="002559FC"/>
    <w:rsid w:val="00255C0E"/>
    <w:rsid w:val="00255C8F"/>
    <w:rsid w:val="00255D04"/>
    <w:rsid w:val="00255D1B"/>
    <w:rsid w:val="00255DC1"/>
    <w:rsid w:val="00255E27"/>
    <w:rsid w:val="00255ED7"/>
    <w:rsid w:val="00255F93"/>
    <w:rsid w:val="0025608B"/>
    <w:rsid w:val="002560AC"/>
    <w:rsid w:val="002560D1"/>
    <w:rsid w:val="00256172"/>
    <w:rsid w:val="00256174"/>
    <w:rsid w:val="002561A2"/>
    <w:rsid w:val="002561CA"/>
    <w:rsid w:val="0025620F"/>
    <w:rsid w:val="00256342"/>
    <w:rsid w:val="0025642C"/>
    <w:rsid w:val="00256486"/>
    <w:rsid w:val="002564DB"/>
    <w:rsid w:val="00256569"/>
    <w:rsid w:val="00256581"/>
    <w:rsid w:val="00256626"/>
    <w:rsid w:val="0025662E"/>
    <w:rsid w:val="00256635"/>
    <w:rsid w:val="002566D5"/>
    <w:rsid w:val="002567AD"/>
    <w:rsid w:val="0025680D"/>
    <w:rsid w:val="0025688A"/>
    <w:rsid w:val="002568DC"/>
    <w:rsid w:val="002568E6"/>
    <w:rsid w:val="00256985"/>
    <w:rsid w:val="00256A96"/>
    <w:rsid w:val="00256AAE"/>
    <w:rsid w:val="00256B3A"/>
    <w:rsid w:val="00256C15"/>
    <w:rsid w:val="00256C19"/>
    <w:rsid w:val="00256C32"/>
    <w:rsid w:val="00256C40"/>
    <w:rsid w:val="00256C4D"/>
    <w:rsid w:val="00256C72"/>
    <w:rsid w:val="00256D38"/>
    <w:rsid w:val="00256E08"/>
    <w:rsid w:val="00256E9B"/>
    <w:rsid w:val="00256E9E"/>
    <w:rsid w:val="00256EC9"/>
    <w:rsid w:val="00256EF1"/>
    <w:rsid w:val="00256EF6"/>
    <w:rsid w:val="00257007"/>
    <w:rsid w:val="002571D5"/>
    <w:rsid w:val="002572E8"/>
    <w:rsid w:val="00257331"/>
    <w:rsid w:val="002573AB"/>
    <w:rsid w:val="0025755A"/>
    <w:rsid w:val="002575A3"/>
    <w:rsid w:val="002575C0"/>
    <w:rsid w:val="00257606"/>
    <w:rsid w:val="0025767B"/>
    <w:rsid w:val="002577F0"/>
    <w:rsid w:val="0025786B"/>
    <w:rsid w:val="002578C4"/>
    <w:rsid w:val="002578E6"/>
    <w:rsid w:val="00257963"/>
    <w:rsid w:val="00257A6F"/>
    <w:rsid w:val="00257A8B"/>
    <w:rsid w:val="00257A94"/>
    <w:rsid w:val="00257AB3"/>
    <w:rsid w:val="00257AF0"/>
    <w:rsid w:val="00257AF6"/>
    <w:rsid w:val="00257BF2"/>
    <w:rsid w:val="00257D40"/>
    <w:rsid w:val="00257D5B"/>
    <w:rsid w:val="00257DF3"/>
    <w:rsid w:val="00257DF7"/>
    <w:rsid w:val="00257EFB"/>
    <w:rsid w:val="00260082"/>
    <w:rsid w:val="002600C3"/>
    <w:rsid w:val="00260124"/>
    <w:rsid w:val="00260175"/>
    <w:rsid w:val="0026023A"/>
    <w:rsid w:val="0026054F"/>
    <w:rsid w:val="00260568"/>
    <w:rsid w:val="00260585"/>
    <w:rsid w:val="00260598"/>
    <w:rsid w:val="002605B6"/>
    <w:rsid w:val="002605E1"/>
    <w:rsid w:val="002605F0"/>
    <w:rsid w:val="0026062A"/>
    <w:rsid w:val="00260717"/>
    <w:rsid w:val="002608D6"/>
    <w:rsid w:val="002608ED"/>
    <w:rsid w:val="002609A2"/>
    <w:rsid w:val="002609B6"/>
    <w:rsid w:val="002609D7"/>
    <w:rsid w:val="00260A70"/>
    <w:rsid w:val="00260ABF"/>
    <w:rsid w:val="00260AD6"/>
    <w:rsid w:val="00260AE7"/>
    <w:rsid w:val="00260BA5"/>
    <w:rsid w:val="00260C13"/>
    <w:rsid w:val="00260C51"/>
    <w:rsid w:val="00260C6D"/>
    <w:rsid w:val="00260C85"/>
    <w:rsid w:val="00260CC8"/>
    <w:rsid w:val="00260D23"/>
    <w:rsid w:val="00260D3F"/>
    <w:rsid w:val="00260D56"/>
    <w:rsid w:val="00260D85"/>
    <w:rsid w:val="00260D98"/>
    <w:rsid w:val="00260DE2"/>
    <w:rsid w:val="00260E25"/>
    <w:rsid w:val="00260E26"/>
    <w:rsid w:val="00260E37"/>
    <w:rsid w:val="00260E6B"/>
    <w:rsid w:val="00260F81"/>
    <w:rsid w:val="00260FD7"/>
    <w:rsid w:val="00261015"/>
    <w:rsid w:val="0026108A"/>
    <w:rsid w:val="002611B5"/>
    <w:rsid w:val="002611F0"/>
    <w:rsid w:val="002611F7"/>
    <w:rsid w:val="002611FB"/>
    <w:rsid w:val="0026128E"/>
    <w:rsid w:val="002612AA"/>
    <w:rsid w:val="00261434"/>
    <w:rsid w:val="00261438"/>
    <w:rsid w:val="002615E5"/>
    <w:rsid w:val="002617D2"/>
    <w:rsid w:val="0026187D"/>
    <w:rsid w:val="00261889"/>
    <w:rsid w:val="002618E1"/>
    <w:rsid w:val="0026190C"/>
    <w:rsid w:val="002619C7"/>
    <w:rsid w:val="00261A78"/>
    <w:rsid w:val="00261A8A"/>
    <w:rsid w:val="00261A94"/>
    <w:rsid w:val="00261AB5"/>
    <w:rsid w:val="00261B35"/>
    <w:rsid w:val="00261B3E"/>
    <w:rsid w:val="00261B47"/>
    <w:rsid w:val="00261BA2"/>
    <w:rsid w:val="00261BF6"/>
    <w:rsid w:val="00261C07"/>
    <w:rsid w:val="00261C58"/>
    <w:rsid w:val="00261C5D"/>
    <w:rsid w:val="00261C62"/>
    <w:rsid w:val="00261C91"/>
    <w:rsid w:val="00261C99"/>
    <w:rsid w:val="00261D28"/>
    <w:rsid w:val="00261D3D"/>
    <w:rsid w:val="00261D60"/>
    <w:rsid w:val="00261E7E"/>
    <w:rsid w:val="00261F7C"/>
    <w:rsid w:val="00261F8C"/>
    <w:rsid w:val="00262009"/>
    <w:rsid w:val="0026203D"/>
    <w:rsid w:val="0026205B"/>
    <w:rsid w:val="00262064"/>
    <w:rsid w:val="00262067"/>
    <w:rsid w:val="00262079"/>
    <w:rsid w:val="002620A3"/>
    <w:rsid w:val="002620AD"/>
    <w:rsid w:val="002620E1"/>
    <w:rsid w:val="0026225B"/>
    <w:rsid w:val="0026226D"/>
    <w:rsid w:val="002622D9"/>
    <w:rsid w:val="00262368"/>
    <w:rsid w:val="00262378"/>
    <w:rsid w:val="00262396"/>
    <w:rsid w:val="0026246E"/>
    <w:rsid w:val="002624F0"/>
    <w:rsid w:val="002625DA"/>
    <w:rsid w:val="00262622"/>
    <w:rsid w:val="0026262A"/>
    <w:rsid w:val="00262777"/>
    <w:rsid w:val="002627A3"/>
    <w:rsid w:val="002627B1"/>
    <w:rsid w:val="00262864"/>
    <w:rsid w:val="002628E0"/>
    <w:rsid w:val="0026294A"/>
    <w:rsid w:val="0026296C"/>
    <w:rsid w:val="00262A7C"/>
    <w:rsid w:val="00262AF0"/>
    <w:rsid w:val="00262B1E"/>
    <w:rsid w:val="00262B1F"/>
    <w:rsid w:val="00262B49"/>
    <w:rsid w:val="00262B81"/>
    <w:rsid w:val="00262BC4"/>
    <w:rsid w:val="00262C30"/>
    <w:rsid w:val="00262C63"/>
    <w:rsid w:val="00262C9A"/>
    <w:rsid w:val="00262C9E"/>
    <w:rsid w:val="00262CA6"/>
    <w:rsid w:val="00262D0B"/>
    <w:rsid w:val="00262D35"/>
    <w:rsid w:val="00262D56"/>
    <w:rsid w:val="00262D67"/>
    <w:rsid w:val="00262D9A"/>
    <w:rsid w:val="00262DA4"/>
    <w:rsid w:val="00262DF8"/>
    <w:rsid w:val="00262E2C"/>
    <w:rsid w:val="00262F41"/>
    <w:rsid w:val="00262F95"/>
    <w:rsid w:val="0026304F"/>
    <w:rsid w:val="0026308B"/>
    <w:rsid w:val="0026313F"/>
    <w:rsid w:val="00263180"/>
    <w:rsid w:val="00263341"/>
    <w:rsid w:val="00263368"/>
    <w:rsid w:val="00263382"/>
    <w:rsid w:val="0026342F"/>
    <w:rsid w:val="00263431"/>
    <w:rsid w:val="0026345C"/>
    <w:rsid w:val="00263485"/>
    <w:rsid w:val="00263492"/>
    <w:rsid w:val="002634EE"/>
    <w:rsid w:val="002635BB"/>
    <w:rsid w:val="00263704"/>
    <w:rsid w:val="002637D6"/>
    <w:rsid w:val="00263819"/>
    <w:rsid w:val="00263941"/>
    <w:rsid w:val="0026397B"/>
    <w:rsid w:val="00263A10"/>
    <w:rsid w:val="00263A28"/>
    <w:rsid w:val="00263A4C"/>
    <w:rsid w:val="00263B13"/>
    <w:rsid w:val="00263B15"/>
    <w:rsid w:val="00263B8D"/>
    <w:rsid w:val="00263B90"/>
    <w:rsid w:val="00263C63"/>
    <w:rsid w:val="00263C7B"/>
    <w:rsid w:val="00263E91"/>
    <w:rsid w:val="00263F71"/>
    <w:rsid w:val="0026400E"/>
    <w:rsid w:val="00264020"/>
    <w:rsid w:val="00264091"/>
    <w:rsid w:val="002641AE"/>
    <w:rsid w:val="00264230"/>
    <w:rsid w:val="00264308"/>
    <w:rsid w:val="00264329"/>
    <w:rsid w:val="0026432C"/>
    <w:rsid w:val="002643B7"/>
    <w:rsid w:val="00264483"/>
    <w:rsid w:val="0026457E"/>
    <w:rsid w:val="00264599"/>
    <w:rsid w:val="002645A8"/>
    <w:rsid w:val="002645B3"/>
    <w:rsid w:val="002645F1"/>
    <w:rsid w:val="00264723"/>
    <w:rsid w:val="00264902"/>
    <w:rsid w:val="00264915"/>
    <w:rsid w:val="00264955"/>
    <w:rsid w:val="00264956"/>
    <w:rsid w:val="00264A23"/>
    <w:rsid w:val="00264A60"/>
    <w:rsid w:val="00264A67"/>
    <w:rsid w:val="00264A92"/>
    <w:rsid w:val="00264ABD"/>
    <w:rsid w:val="00264B39"/>
    <w:rsid w:val="00264BA3"/>
    <w:rsid w:val="00264CC8"/>
    <w:rsid w:val="00264D66"/>
    <w:rsid w:val="00264D79"/>
    <w:rsid w:val="00264E85"/>
    <w:rsid w:val="00264EF4"/>
    <w:rsid w:val="00264EF8"/>
    <w:rsid w:val="00264F70"/>
    <w:rsid w:val="00264F9D"/>
    <w:rsid w:val="00264FE2"/>
    <w:rsid w:val="0026508D"/>
    <w:rsid w:val="002650FD"/>
    <w:rsid w:val="0026520F"/>
    <w:rsid w:val="00265259"/>
    <w:rsid w:val="002652AA"/>
    <w:rsid w:val="0026533F"/>
    <w:rsid w:val="00265395"/>
    <w:rsid w:val="002653A3"/>
    <w:rsid w:val="002653B7"/>
    <w:rsid w:val="002654ED"/>
    <w:rsid w:val="0026551B"/>
    <w:rsid w:val="00265569"/>
    <w:rsid w:val="00265577"/>
    <w:rsid w:val="0026559B"/>
    <w:rsid w:val="002655F2"/>
    <w:rsid w:val="00265645"/>
    <w:rsid w:val="00265670"/>
    <w:rsid w:val="002656B8"/>
    <w:rsid w:val="002656FC"/>
    <w:rsid w:val="00265716"/>
    <w:rsid w:val="0026571E"/>
    <w:rsid w:val="00265730"/>
    <w:rsid w:val="00265855"/>
    <w:rsid w:val="00265A24"/>
    <w:rsid w:val="00265AB5"/>
    <w:rsid w:val="00265B3F"/>
    <w:rsid w:val="00265C24"/>
    <w:rsid w:val="00265D37"/>
    <w:rsid w:val="00265DAE"/>
    <w:rsid w:val="00265E07"/>
    <w:rsid w:val="00265E57"/>
    <w:rsid w:val="00265E67"/>
    <w:rsid w:val="00265EC9"/>
    <w:rsid w:val="00265ED1"/>
    <w:rsid w:val="00265F20"/>
    <w:rsid w:val="00265FF1"/>
    <w:rsid w:val="00266068"/>
    <w:rsid w:val="002660DE"/>
    <w:rsid w:val="002661BF"/>
    <w:rsid w:val="002661ED"/>
    <w:rsid w:val="0026627A"/>
    <w:rsid w:val="0026635F"/>
    <w:rsid w:val="002663CA"/>
    <w:rsid w:val="00266416"/>
    <w:rsid w:val="00266429"/>
    <w:rsid w:val="00266434"/>
    <w:rsid w:val="0026643D"/>
    <w:rsid w:val="002664FD"/>
    <w:rsid w:val="0026651B"/>
    <w:rsid w:val="002665C2"/>
    <w:rsid w:val="002666E6"/>
    <w:rsid w:val="00266815"/>
    <w:rsid w:val="0026684E"/>
    <w:rsid w:val="00266855"/>
    <w:rsid w:val="00266868"/>
    <w:rsid w:val="002668C6"/>
    <w:rsid w:val="00266913"/>
    <w:rsid w:val="002669E2"/>
    <w:rsid w:val="00266A1B"/>
    <w:rsid w:val="00266A2B"/>
    <w:rsid w:val="00266A71"/>
    <w:rsid w:val="00266A77"/>
    <w:rsid w:val="00266A80"/>
    <w:rsid w:val="00266AA5"/>
    <w:rsid w:val="00266AEE"/>
    <w:rsid w:val="00266AEF"/>
    <w:rsid w:val="00266B41"/>
    <w:rsid w:val="00266B85"/>
    <w:rsid w:val="00266BAC"/>
    <w:rsid w:val="00266BB3"/>
    <w:rsid w:val="00266BBA"/>
    <w:rsid w:val="00266BCF"/>
    <w:rsid w:val="00266C95"/>
    <w:rsid w:val="00266E10"/>
    <w:rsid w:val="00266F23"/>
    <w:rsid w:val="00266F34"/>
    <w:rsid w:val="00266FD2"/>
    <w:rsid w:val="00267077"/>
    <w:rsid w:val="002670C9"/>
    <w:rsid w:val="00267159"/>
    <w:rsid w:val="0026718D"/>
    <w:rsid w:val="002671BE"/>
    <w:rsid w:val="00267200"/>
    <w:rsid w:val="002672AF"/>
    <w:rsid w:val="002672DA"/>
    <w:rsid w:val="002672DD"/>
    <w:rsid w:val="0026734F"/>
    <w:rsid w:val="002674DD"/>
    <w:rsid w:val="002674DF"/>
    <w:rsid w:val="00267507"/>
    <w:rsid w:val="002675AD"/>
    <w:rsid w:val="00267618"/>
    <w:rsid w:val="002676AF"/>
    <w:rsid w:val="00267770"/>
    <w:rsid w:val="00267786"/>
    <w:rsid w:val="002677D3"/>
    <w:rsid w:val="00267812"/>
    <w:rsid w:val="002679CD"/>
    <w:rsid w:val="00267A3F"/>
    <w:rsid w:val="00267ABD"/>
    <w:rsid w:val="00267B0D"/>
    <w:rsid w:val="00267B1C"/>
    <w:rsid w:val="00267BAC"/>
    <w:rsid w:val="00267BF5"/>
    <w:rsid w:val="00267C37"/>
    <w:rsid w:val="00267C4C"/>
    <w:rsid w:val="00267C59"/>
    <w:rsid w:val="00267D2B"/>
    <w:rsid w:val="00267F1F"/>
    <w:rsid w:val="00267F21"/>
    <w:rsid w:val="00267F78"/>
    <w:rsid w:val="00267F85"/>
    <w:rsid w:val="00270006"/>
    <w:rsid w:val="00270030"/>
    <w:rsid w:val="00270046"/>
    <w:rsid w:val="002700B3"/>
    <w:rsid w:val="002700FD"/>
    <w:rsid w:val="002701B4"/>
    <w:rsid w:val="0027027A"/>
    <w:rsid w:val="002702D8"/>
    <w:rsid w:val="00270351"/>
    <w:rsid w:val="0027039E"/>
    <w:rsid w:val="002703AA"/>
    <w:rsid w:val="002705FE"/>
    <w:rsid w:val="00270676"/>
    <w:rsid w:val="002707B6"/>
    <w:rsid w:val="002708C4"/>
    <w:rsid w:val="002709BF"/>
    <w:rsid w:val="002709D2"/>
    <w:rsid w:val="002709E2"/>
    <w:rsid w:val="00270A1B"/>
    <w:rsid w:val="00270AB1"/>
    <w:rsid w:val="00270B47"/>
    <w:rsid w:val="00270BFF"/>
    <w:rsid w:val="00270DBA"/>
    <w:rsid w:val="00270DDF"/>
    <w:rsid w:val="00270DE3"/>
    <w:rsid w:val="00270DEC"/>
    <w:rsid w:val="00270F6D"/>
    <w:rsid w:val="00270F7C"/>
    <w:rsid w:val="00271041"/>
    <w:rsid w:val="00271087"/>
    <w:rsid w:val="002710AB"/>
    <w:rsid w:val="002710DF"/>
    <w:rsid w:val="00271152"/>
    <w:rsid w:val="00271187"/>
    <w:rsid w:val="002711C7"/>
    <w:rsid w:val="00271210"/>
    <w:rsid w:val="0027121C"/>
    <w:rsid w:val="0027123A"/>
    <w:rsid w:val="0027124C"/>
    <w:rsid w:val="002712F9"/>
    <w:rsid w:val="002712FB"/>
    <w:rsid w:val="00271312"/>
    <w:rsid w:val="00271344"/>
    <w:rsid w:val="0027144A"/>
    <w:rsid w:val="00271489"/>
    <w:rsid w:val="00271539"/>
    <w:rsid w:val="00271554"/>
    <w:rsid w:val="00271656"/>
    <w:rsid w:val="00271675"/>
    <w:rsid w:val="002716C0"/>
    <w:rsid w:val="00271707"/>
    <w:rsid w:val="00271839"/>
    <w:rsid w:val="00271887"/>
    <w:rsid w:val="002719B6"/>
    <w:rsid w:val="002719B7"/>
    <w:rsid w:val="002719BF"/>
    <w:rsid w:val="002719D8"/>
    <w:rsid w:val="00271A08"/>
    <w:rsid w:val="00271A10"/>
    <w:rsid w:val="00271A3C"/>
    <w:rsid w:val="00271A7B"/>
    <w:rsid w:val="00271AED"/>
    <w:rsid w:val="00271AFB"/>
    <w:rsid w:val="00271BC0"/>
    <w:rsid w:val="00271C2F"/>
    <w:rsid w:val="00271C89"/>
    <w:rsid w:val="00271CCA"/>
    <w:rsid w:val="00271CE8"/>
    <w:rsid w:val="00271D88"/>
    <w:rsid w:val="00271DB5"/>
    <w:rsid w:val="00271E14"/>
    <w:rsid w:val="00271F65"/>
    <w:rsid w:val="00272012"/>
    <w:rsid w:val="00272013"/>
    <w:rsid w:val="00272073"/>
    <w:rsid w:val="002720BF"/>
    <w:rsid w:val="00272125"/>
    <w:rsid w:val="00272149"/>
    <w:rsid w:val="00272174"/>
    <w:rsid w:val="002721A5"/>
    <w:rsid w:val="0027227E"/>
    <w:rsid w:val="00272287"/>
    <w:rsid w:val="00272293"/>
    <w:rsid w:val="002722A8"/>
    <w:rsid w:val="002722DB"/>
    <w:rsid w:val="002722FC"/>
    <w:rsid w:val="00272366"/>
    <w:rsid w:val="00272427"/>
    <w:rsid w:val="00272429"/>
    <w:rsid w:val="00272434"/>
    <w:rsid w:val="0027259A"/>
    <w:rsid w:val="002725BC"/>
    <w:rsid w:val="00272663"/>
    <w:rsid w:val="00272665"/>
    <w:rsid w:val="002727AE"/>
    <w:rsid w:val="002728AB"/>
    <w:rsid w:val="00272962"/>
    <w:rsid w:val="0027299E"/>
    <w:rsid w:val="00272A64"/>
    <w:rsid w:val="00272AA5"/>
    <w:rsid w:val="00272B05"/>
    <w:rsid w:val="00272BE0"/>
    <w:rsid w:val="00272C04"/>
    <w:rsid w:val="00272C5F"/>
    <w:rsid w:val="00272C73"/>
    <w:rsid w:val="00272CA8"/>
    <w:rsid w:val="00272CB4"/>
    <w:rsid w:val="00272CEC"/>
    <w:rsid w:val="00272D76"/>
    <w:rsid w:val="00272D84"/>
    <w:rsid w:val="00272DC0"/>
    <w:rsid w:val="00272DD2"/>
    <w:rsid w:val="00272ED2"/>
    <w:rsid w:val="00272F07"/>
    <w:rsid w:val="00272F52"/>
    <w:rsid w:val="00272F77"/>
    <w:rsid w:val="00272F81"/>
    <w:rsid w:val="00272FAC"/>
    <w:rsid w:val="00273233"/>
    <w:rsid w:val="002732DD"/>
    <w:rsid w:val="00273389"/>
    <w:rsid w:val="002733DD"/>
    <w:rsid w:val="002734BA"/>
    <w:rsid w:val="002734D1"/>
    <w:rsid w:val="00273540"/>
    <w:rsid w:val="002735C5"/>
    <w:rsid w:val="00273695"/>
    <w:rsid w:val="002737D8"/>
    <w:rsid w:val="00273808"/>
    <w:rsid w:val="00273849"/>
    <w:rsid w:val="00273950"/>
    <w:rsid w:val="00273996"/>
    <w:rsid w:val="00273A3D"/>
    <w:rsid w:val="00273BF9"/>
    <w:rsid w:val="00273CBD"/>
    <w:rsid w:val="00273CEF"/>
    <w:rsid w:val="00273CF3"/>
    <w:rsid w:val="00273D4E"/>
    <w:rsid w:val="00273D74"/>
    <w:rsid w:val="00273DC6"/>
    <w:rsid w:val="00273E03"/>
    <w:rsid w:val="00273E27"/>
    <w:rsid w:val="00273E2A"/>
    <w:rsid w:val="00273E59"/>
    <w:rsid w:val="00273EB0"/>
    <w:rsid w:val="00273F9B"/>
    <w:rsid w:val="00273FC2"/>
    <w:rsid w:val="00274055"/>
    <w:rsid w:val="002740D1"/>
    <w:rsid w:val="002740FA"/>
    <w:rsid w:val="0027419B"/>
    <w:rsid w:val="002741C0"/>
    <w:rsid w:val="002741C8"/>
    <w:rsid w:val="002741C9"/>
    <w:rsid w:val="002741D9"/>
    <w:rsid w:val="00274236"/>
    <w:rsid w:val="0027431E"/>
    <w:rsid w:val="00274366"/>
    <w:rsid w:val="002743D4"/>
    <w:rsid w:val="002743D9"/>
    <w:rsid w:val="0027442D"/>
    <w:rsid w:val="00274492"/>
    <w:rsid w:val="002744BA"/>
    <w:rsid w:val="002744F5"/>
    <w:rsid w:val="002746AF"/>
    <w:rsid w:val="002747F5"/>
    <w:rsid w:val="00274842"/>
    <w:rsid w:val="00274846"/>
    <w:rsid w:val="00274A5E"/>
    <w:rsid w:val="00274A7E"/>
    <w:rsid w:val="00274ADD"/>
    <w:rsid w:val="00274B3D"/>
    <w:rsid w:val="00274B8C"/>
    <w:rsid w:val="00274C20"/>
    <w:rsid w:val="00274CBB"/>
    <w:rsid w:val="00274CE1"/>
    <w:rsid w:val="00274D0B"/>
    <w:rsid w:val="00274DF0"/>
    <w:rsid w:val="00274E87"/>
    <w:rsid w:val="00274EEF"/>
    <w:rsid w:val="00274FBC"/>
    <w:rsid w:val="00274FF3"/>
    <w:rsid w:val="00274FFE"/>
    <w:rsid w:val="002750DD"/>
    <w:rsid w:val="002751D3"/>
    <w:rsid w:val="002751D8"/>
    <w:rsid w:val="00275202"/>
    <w:rsid w:val="00275225"/>
    <w:rsid w:val="00275335"/>
    <w:rsid w:val="0027537D"/>
    <w:rsid w:val="002753B5"/>
    <w:rsid w:val="002753CD"/>
    <w:rsid w:val="0027546C"/>
    <w:rsid w:val="002754FB"/>
    <w:rsid w:val="00275564"/>
    <w:rsid w:val="0027558B"/>
    <w:rsid w:val="002755D2"/>
    <w:rsid w:val="0027565F"/>
    <w:rsid w:val="002756D8"/>
    <w:rsid w:val="002757C7"/>
    <w:rsid w:val="0027582D"/>
    <w:rsid w:val="00275867"/>
    <w:rsid w:val="002758C2"/>
    <w:rsid w:val="002758F6"/>
    <w:rsid w:val="0027591F"/>
    <w:rsid w:val="0027595D"/>
    <w:rsid w:val="00275967"/>
    <w:rsid w:val="00275973"/>
    <w:rsid w:val="0027599A"/>
    <w:rsid w:val="002759EE"/>
    <w:rsid w:val="002759F1"/>
    <w:rsid w:val="00275A12"/>
    <w:rsid w:val="00275AA3"/>
    <w:rsid w:val="00275AB5"/>
    <w:rsid w:val="00275AC2"/>
    <w:rsid w:val="00275ACA"/>
    <w:rsid w:val="00275AE7"/>
    <w:rsid w:val="00275B31"/>
    <w:rsid w:val="00275B5B"/>
    <w:rsid w:val="00275BCB"/>
    <w:rsid w:val="00275BE5"/>
    <w:rsid w:val="00275C2A"/>
    <w:rsid w:val="00275C48"/>
    <w:rsid w:val="00275CA0"/>
    <w:rsid w:val="00275DB1"/>
    <w:rsid w:val="00275E0E"/>
    <w:rsid w:val="00275ED3"/>
    <w:rsid w:val="00275FEB"/>
    <w:rsid w:val="00275FED"/>
    <w:rsid w:val="002760FB"/>
    <w:rsid w:val="00276112"/>
    <w:rsid w:val="00276171"/>
    <w:rsid w:val="00276192"/>
    <w:rsid w:val="002761CF"/>
    <w:rsid w:val="0027626C"/>
    <w:rsid w:val="0027628E"/>
    <w:rsid w:val="00276296"/>
    <w:rsid w:val="002762AA"/>
    <w:rsid w:val="002762D6"/>
    <w:rsid w:val="00276357"/>
    <w:rsid w:val="00276375"/>
    <w:rsid w:val="002763AA"/>
    <w:rsid w:val="0027649B"/>
    <w:rsid w:val="0027663C"/>
    <w:rsid w:val="002766D7"/>
    <w:rsid w:val="0027672D"/>
    <w:rsid w:val="00276739"/>
    <w:rsid w:val="00276776"/>
    <w:rsid w:val="002767B0"/>
    <w:rsid w:val="00276899"/>
    <w:rsid w:val="002768F6"/>
    <w:rsid w:val="00276950"/>
    <w:rsid w:val="002769DA"/>
    <w:rsid w:val="00276A2A"/>
    <w:rsid w:val="00276B33"/>
    <w:rsid w:val="00276B55"/>
    <w:rsid w:val="00276B85"/>
    <w:rsid w:val="00276BDC"/>
    <w:rsid w:val="00276BEC"/>
    <w:rsid w:val="00276C42"/>
    <w:rsid w:val="00276C5D"/>
    <w:rsid w:val="00276C61"/>
    <w:rsid w:val="00276D18"/>
    <w:rsid w:val="00276D4D"/>
    <w:rsid w:val="00276D52"/>
    <w:rsid w:val="00276E14"/>
    <w:rsid w:val="00276E1F"/>
    <w:rsid w:val="00276E99"/>
    <w:rsid w:val="00276EF8"/>
    <w:rsid w:val="00276F24"/>
    <w:rsid w:val="0027704C"/>
    <w:rsid w:val="002770A8"/>
    <w:rsid w:val="002772A5"/>
    <w:rsid w:val="002772C6"/>
    <w:rsid w:val="00277395"/>
    <w:rsid w:val="002773EC"/>
    <w:rsid w:val="002773F8"/>
    <w:rsid w:val="002774B5"/>
    <w:rsid w:val="002774E9"/>
    <w:rsid w:val="002774F8"/>
    <w:rsid w:val="00277590"/>
    <w:rsid w:val="00277595"/>
    <w:rsid w:val="002775B9"/>
    <w:rsid w:val="002775D0"/>
    <w:rsid w:val="002775E5"/>
    <w:rsid w:val="0027776F"/>
    <w:rsid w:val="0027777C"/>
    <w:rsid w:val="00277938"/>
    <w:rsid w:val="00277AE9"/>
    <w:rsid w:val="00277B65"/>
    <w:rsid w:val="00277BB1"/>
    <w:rsid w:val="00277BFF"/>
    <w:rsid w:val="00277C15"/>
    <w:rsid w:val="00277CA1"/>
    <w:rsid w:val="00277D96"/>
    <w:rsid w:val="00277E3C"/>
    <w:rsid w:val="00277F30"/>
    <w:rsid w:val="00277F40"/>
    <w:rsid w:val="00277F98"/>
    <w:rsid w:val="00277FDE"/>
    <w:rsid w:val="002800B5"/>
    <w:rsid w:val="002800EE"/>
    <w:rsid w:val="00280109"/>
    <w:rsid w:val="002801C6"/>
    <w:rsid w:val="00280216"/>
    <w:rsid w:val="00280272"/>
    <w:rsid w:val="00280296"/>
    <w:rsid w:val="0028034F"/>
    <w:rsid w:val="002803BB"/>
    <w:rsid w:val="002803F7"/>
    <w:rsid w:val="00280400"/>
    <w:rsid w:val="00280420"/>
    <w:rsid w:val="00280489"/>
    <w:rsid w:val="0028051C"/>
    <w:rsid w:val="00280581"/>
    <w:rsid w:val="002805B7"/>
    <w:rsid w:val="00280649"/>
    <w:rsid w:val="0028066D"/>
    <w:rsid w:val="00280677"/>
    <w:rsid w:val="00280685"/>
    <w:rsid w:val="0028071B"/>
    <w:rsid w:val="002807B0"/>
    <w:rsid w:val="0028083C"/>
    <w:rsid w:val="002808B5"/>
    <w:rsid w:val="0028092E"/>
    <w:rsid w:val="0028099E"/>
    <w:rsid w:val="002809DF"/>
    <w:rsid w:val="00280A4F"/>
    <w:rsid w:val="00280AB0"/>
    <w:rsid w:val="00280AB9"/>
    <w:rsid w:val="00280B2D"/>
    <w:rsid w:val="00280B75"/>
    <w:rsid w:val="00280D10"/>
    <w:rsid w:val="00280D46"/>
    <w:rsid w:val="00280DDC"/>
    <w:rsid w:val="00280E03"/>
    <w:rsid w:val="00280E6F"/>
    <w:rsid w:val="00280EB8"/>
    <w:rsid w:val="00280FA7"/>
    <w:rsid w:val="00280FDF"/>
    <w:rsid w:val="00280FFC"/>
    <w:rsid w:val="0028101C"/>
    <w:rsid w:val="0028111D"/>
    <w:rsid w:val="002811CA"/>
    <w:rsid w:val="00281206"/>
    <w:rsid w:val="00281209"/>
    <w:rsid w:val="002812BE"/>
    <w:rsid w:val="002812CE"/>
    <w:rsid w:val="002812F5"/>
    <w:rsid w:val="0028134A"/>
    <w:rsid w:val="00281363"/>
    <w:rsid w:val="002813B0"/>
    <w:rsid w:val="002813BD"/>
    <w:rsid w:val="002813DB"/>
    <w:rsid w:val="00281476"/>
    <w:rsid w:val="00281572"/>
    <w:rsid w:val="00281659"/>
    <w:rsid w:val="002816C9"/>
    <w:rsid w:val="00281716"/>
    <w:rsid w:val="00281823"/>
    <w:rsid w:val="00281863"/>
    <w:rsid w:val="00281941"/>
    <w:rsid w:val="0028199F"/>
    <w:rsid w:val="00281A32"/>
    <w:rsid w:val="00281B50"/>
    <w:rsid w:val="00281BB4"/>
    <w:rsid w:val="00281C4E"/>
    <w:rsid w:val="00281C6C"/>
    <w:rsid w:val="00281CD3"/>
    <w:rsid w:val="00281CEF"/>
    <w:rsid w:val="00281D13"/>
    <w:rsid w:val="00281E81"/>
    <w:rsid w:val="00281F5D"/>
    <w:rsid w:val="00281F72"/>
    <w:rsid w:val="0028201D"/>
    <w:rsid w:val="00282114"/>
    <w:rsid w:val="0028213B"/>
    <w:rsid w:val="00282263"/>
    <w:rsid w:val="0028234A"/>
    <w:rsid w:val="00282485"/>
    <w:rsid w:val="002826BA"/>
    <w:rsid w:val="002826C0"/>
    <w:rsid w:val="00282771"/>
    <w:rsid w:val="002827C0"/>
    <w:rsid w:val="00282817"/>
    <w:rsid w:val="00282946"/>
    <w:rsid w:val="002829C2"/>
    <w:rsid w:val="00282A75"/>
    <w:rsid w:val="00282A78"/>
    <w:rsid w:val="00282AC0"/>
    <w:rsid w:val="00282B2F"/>
    <w:rsid w:val="00282B52"/>
    <w:rsid w:val="00282B8B"/>
    <w:rsid w:val="00282C84"/>
    <w:rsid w:val="00282C91"/>
    <w:rsid w:val="00282D58"/>
    <w:rsid w:val="00282D86"/>
    <w:rsid w:val="00282DE9"/>
    <w:rsid w:val="00282E43"/>
    <w:rsid w:val="00282E48"/>
    <w:rsid w:val="00282E87"/>
    <w:rsid w:val="00282E91"/>
    <w:rsid w:val="00282EA7"/>
    <w:rsid w:val="00282EB2"/>
    <w:rsid w:val="00282ED8"/>
    <w:rsid w:val="00282FEE"/>
    <w:rsid w:val="002830BB"/>
    <w:rsid w:val="002831C7"/>
    <w:rsid w:val="0028322A"/>
    <w:rsid w:val="00283256"/>
    <w:rsid w:val="00283308"/>
    <w:rsid w:val="00283356"/>
    <w:rsid w:val="0028335E"/>
    <w:rsid w:val="00283368"/>
    <w:rsid w:val="00283381"/>
    <w:rsid w:val="002834A4"/>
    <w:rsid w:val="00283503"/>
    <w:rsid w:val="00283643"/>
    <w:rsid w:val="0028364C"/>
    <w:rsid w:val="00283665"/>
    <w:rsid w:val="00283676"/>
    <w:rsid w:val="002836ED"/>
    <w:rsid w:val="00283783"/>
    <w:rsid w:val="002837A7"/>
    <w:rsid w:val="0028386D"/>
    <w:rsid w:val="002838D6"/>
    <w:rsid w:val="0028396C"/>
    <w:rsid w:val="002839BA"/>
    <w:rsid w:val="00283ADA"/>
    <w:rsid w:val="00283B8C"/>
    <w:rsid w:val="00283BB4"/>
    <w:rsid w:val="00283BD5"/>
    <w:rsid w:val="00283BE5"/>
    <w:rsid w:val="00283C74"/>
    <w:rsid w:val="00283CF6"/>
    <w:rsid w:val="00283D9C"/>
    <w:rsid w:val="00283DAD"/>
    <w:rsid w:val="00283DD0"/>
    <w:rsid w:val="00283DEA"/>
    <w:rsid w:val="00283DFB"/>
    <w:rsid w:val="00283E8B"/>
    <w:rsid w:val="00283F06"/>
    <w:rsid w:val="00283F5B"/>
    <w:rsid w:val="00283F81"/>
    <w:rsid w:val="00283FEC"/>
    <w:rsid w:val="00284022"/>
    <w:rsid w:val="002840AD"/>
    <w:rsid w:val="0028418F"/>
    <w:rsid w:val="002841C6"/>
    <w:rsid w:val="002842C9"/>
    <w:rsid w:val="00284310"/>
    <w:rsid w:val="002843E6"/>
    <w:rsid w:val="002843EA"/>
    <w:rsid w:val="0028442F"/>
    <w:rsid w:val="00284462"/>
    <w:rsid w:val="002845B8"/>
    <w:rsid w:val="00284640"/>
    <w:rsid w:val="00284703"/>
    <w:rsid w:val="00284770"/>
    <w:rsid w:val="002847B9"/>
    <w:rsid w:val="0028483C"/>
    <w:rsid w:val="0028484F"/>
    <w:rsid w:val="00284A0C"/>
    <w:rsid w:val="00284A7B"/>
    <w:rsid w:val="00284A8D"/>
    <w:rsid w:val="00284B68"/>
    <w:rsid w:val="00284B72"/>
    <w:rsid w:val="00284BE0"/>
    <w:rsid w:val="00284D0F"/>
    <w:rsid w:val="00284EBA"/>
    <w:rsid w:val="00284EED"/>
    <w:rsid w:val="00284FA3"/>
    <w:rsid w:val="00284FFC"/>
    <w:rsid w:val="00285004"/>
    <w:rsid w:val="0028513E"/>
    <w:rsid w:val="00285163"/>
    <w:rsid w:val="00285164"/>
    <w:rsid w:val="00285166"/>
    <w:rsid w:val="00285209"/>
    <w:rsid w:val="0028520B"/>
    <w:rsid w:val="0028525E"/>
    <w:rsid w:val="0028525F"/>
    <w:rsid w:val="002852D5"/>
    <w:rsid w:val="002852E1"/>
    <w:rsid w:val="002852ED"/>
    <w:rsid w:val="0028538B"/>
    <w:rsid w:val="002853D4"/>
    <w:rsid w:val="0028540B"/>
    <w:rsid w:val="0028540E"/>
    <w:rsid w:val="00285470"/>
    <w:rsid w:val="00285496"/>
    <w:rsid w:val="002854AC"/>
    <w:rsid w:val="00285678"/>
    <w:rsid w:val="0028568C"/>
    <w:rsid w:val="002856B1"/>
    <w:rsid w:val="00285816"/>
    <w:rsid w:val="0028590C"/>
    <w:rsid w:val="00285929"/>
    <w:rsid w:val="00285934"/>
    <w:rsid w:val="0028593C"/>
    <w:rsid w:val="00285951"/>
    <w:rsid w:val="0028599F"/>
    <w:rsid w:val="00285A11"/>
    <w:rsid w:val="00285A72"/>
    <w:rsid w:val="00285B19"/>
    <w:rsid w:val="00285BEB"/>
    <w:rsid w:val="00285C02"/>
    <w:rsid w:val="00285D43"/>
    <w:rsid w:val="00285D6C"/>
    <w:rsid w:val="00285D85"/>
    <w:rsid w:val="00285DA1"/>
    <w:rsid w:val="00285DD4"/>
    <w:rsid w:val="00285DEE"/>
    <w:rsid w:val="00285E0E"/>
    <w:rsid w:val="00285E29"/>
    <w:rsid w:val="00285E36"/>
    <w:rsid w:val="00285E64"/>
    <w:rsid w:val="00285EC7"/>
    <w:rsid w:val="00285F6D"/>
    <w:rsid w:val="00285F81"/>
    <w:rsid w:val="00286073"/>
    <w:rsid w:val="00286091"/>
    <w:rsid w:val="0028614B"/>
    <w:rsid w:val="00286192"/>
    <w:rsid w:val="002861B0"/>
    <w:rsid w:val="002863E0"/>
    <w:rsid w:val="00286412"/>
    <w:rsid w:val="00286436"/>
    <w:rsid w:val="0028649C"/>
    <w:rsid w:val="00286555"/>
    <w:rsid w:val="00286569"/>
    <w:rsid w:val="0028658A"/>
    <w:rsid w:val="002865C7"/>
    <w:rsid w:val="002865E9"/>
    <w:rsid w:val="002866CD"/>
    <w:rsid w:val="00286730"/>
    <w:rsid w:val="00286734"/>
    <w:rsid w:val="002867D6"/>
    <w:rsid w:val="0028681B"/>
    <w:rsid w:val="002868C1"/>
    <w:rsid w:val="00286965"/>
    <w:rsid w:val="00286A88"/>
    <w:rsid w:val="00286C38"/>
    <w:rsid w:val="00286C50"/>
    <w:rsid w:val="00286C71"/>
    <w:rsid w:val="00286C72"/>
    <w:rsid w:val="00286D5D"/>
    <w:rsid w:val="00286D76"/>
    <w:rsid w:val="00286D77"/>
    <w:rsid w:val="00286DCE"/>
    <w:rsid w:val="00286ED3"/>
    <w:rsid w:val="00286EDB"/>
    <w:rsid w:val="00286F5F"/>
    <w:rsid w:val="00286F7E"/>
    <w:rsid w:val="00286FE9"/>
    <w:rsid w:val="00286FF2"/>
    <w:rsid w:val="0028733B"/>
    <w:rsid w:val="0028735A"/>
    <w:rsid w:val="00287378"/>
    <w:rsid w:val="002874A2"/>
    <w:rsid w:val="00287558"/>
    <w:rsid w:val="002875A4"/>
    <w:rsid w:val="002875B6"/>
    <w:rsid w:val="00287606"/>
    <w:rsid w:val="00287698"/>
    <w:rsid w:val="00287748"/>
    <w:rsid w:val="0028775A"/>
    <w:rsid w:val="002877B7"/>
    <w:rsid w:val="002877BA"/>
    <w:rsid w:val="002877F9"/>
    <w:rsid w:val="0028781C"/>
    <w:rsid w:val="00287855"/>
    <w:rsid w:val="002878DE"/>
    <w:rsid w:val="00287900"/>
    <w:rsid w:val="00287905"/>
    <w:rsid w:val="00287965"/>
    <w:rsid w:val="0028796F"/>
    <w:rsid w:val="00287975"/>
    <w:rsid w:val="00287AAC"/>
    <w:rsid w:val="00287ACC"/>
    <w:rsid w:val="00287BDA"/>
    <w:rsid w:val="00287C28"/>
    <w:rsid w:val="00287CF6"/>
    <w:rsid w:val="00287ED7"/>
    <w:rsid w:val="00287F39"/>
    <w:rsid w:val="00287F4D"/>
    <w:rsid w:val="00287F60"/>
    <w:rsid w:val="00290096"/>
    <w:rsid w:val="002900E9"/>
    <w:rsid w:val="002901D5"/>
    <w:rsid w:val="0029023C"/>
    <w:rsid w:val="002902D0"/>
    <w:rsid w:val="002902DF"/>
    <w:rsid w:val="00290353"/>
    <w:rsid w:val="0029036A"/>
    <w:rsid w:val="00290389"/>
    <w:rsid w:val="00290415"/>
    <w:rsid w:val="00290429"/>
    <w:rsid w:val="002904C8"/>
    <w:rsid w:val="00290589"/>
    <w:rsid w:val="00290614"/>
    <w:rsid w:val="00290618"/>
    <w:rsid w:val="0029062B"/>
    <w:rsid w:val="0029062E"/>
    <w:rsid w:val="00290652"/>
    <w:rsid w:val="002906EA"/>
    <w:rsid w:val="00290733"/>
    <w:rsid w:val="0029075D"/>
    <w:rsid w:val="00290790"/>
    <w:rsid w:val="00290798"/>
    <w:rsid w:val="0029093B"/>
    <w:rsid w:val="00290968"/>
    <w:rsid w:val="00290974"/>
    <w:rsid w:val="002909CD"/>
    <w:rsid w:val="00290A7F"/>
    <w:rsid w:val="00290AE1"/>
    <w:rsid w:val="00290B9F"/>
    <w:rsid w:val="00290BB2"/>
    <w:rsid w:val="00290BD3"/>
    <w:rsid w:val="00290BEB"/>
    <w:rsid w:val="00290BFF"/>
    <w:rsid w:val="00290C76"/>
    <w:rsid w:val="00290CA1"/>
    <w:rsid w:val="00290D16"/>
    <w:rsid w:val="00290DD4"/>
    <w:rsid w:val="00290E6F"/>
    <w:rsid w:val="00290E8A"/>
    <w:rsid w:val="00290EDC"/>
    <w:rsid w:val="00290F5B"/>
    <w:rsid w:val="00290FBF"/>
    <w:rsid w:val="00290FE7"/>
    <w:rsid w:val="00291079"/>
    <w:rsid w:val="0029108C"/>
    <w:rsid w:val="002910A6"/>
    <w:rsid w:val="002910FB"/>
    <w:rsid w:val="002910FE"/>
    <w:rsid w:val="00291136"/>
    <w:rsid w:val="00291164"/>
    <w:rsid w:val="00291172"/>
    <w:rsid w:val="00291175"/>
    <w:rsid w:val="002911EE"/>
    <w:rsid w:val="0029121A"/>
    <w:rsid w:val="0029121B"/>
    <w:rsid w:val="00291269"/>
    <w:rsid w:val="0029144D"/>
    <w:rsid w:val="0029145C"/>
    <w:rsid w:val="0029153A"/>
    <w:rsid w:val="00291570"/>
    <w:rsid w:val="00291575"/>
    <w:rsid w:val="002915BE"/>
    <w:rsid w:val="002915DE"/>
    <w:rsid w:val="00291621"/>
    <w:rsid w:val="0029166B"/>
    <w:rsid w:val="00291677"/>
    <w:rsid w:val="0029172F"/>
    <w:rsid w:val="0029176C"/>
    <w:rsid w:val="00291776"/>
    <w:rsid w:val="002917DA"/>
    <w:rsid w:val="0029182C"/>
    <w:rsid w:val="0029183F"/>
    <w:rsid w:val="0029184E"/>
    <w:rsid w:val="00291881"/>
    <w:rsid w:val="0029193D"/>
    <w:rsid w:val="00291A92"/>
    <w:rsid w:val="00291AA0"/>
    <w:rsid w:val="00291B67"/>
    <w:rsid w:val="00291BD0"/>
    <w:rsid w:val="00291BFE"/>
    <w:rsid w:val="00291C91"/>
    <w:rsid w:val="00291DFE"/>
    <w:rsid w:val="00291E01"/>
    <w:rsid w:val="00291E34"/>
    <w:rsid w:val="00291E3D"/>
    <w:rsid w:val="00291EDE"/>
    <w:rsid w:val="00291F04"/>
    <w:rsid w:val="00291F08"/>
    <w:rsid w:val="00291F82"/>
    <w:rsid w:val="00291FA1"/>
    <w:rsid w:val="0029200D"/>
    <w:rsid w:val="00292059"/>
    <w:rsid w:val="00292097"/>
    <w:rsid w:val="00292133"/>
    <w:rsid w:val="0029214D"/>
    <w:rsid w:val="00292191"/>
    <w:rsid w:val="00292225"/>
    <w:rsid w:val="00292228"/>
    <w:rsid w:val="00292237"/>
    <w:rsid w:val="0029229A"/>
    <w:rsid w:val="0029233A"/>
    <w:rsid w:val="00292451"/>
    <w:rsid w:val="00292463"/>
    <w:rsid w:val="00292487"/>
    <w:rsid w:val="002924A6"/>
    <w:rsid w:val="00292500"/>
    <w:rsid w:val="00292577"/>
    <w:rsid w:val="002925A1"/>
    <w:rsid w:val="002925B2"/>
    <w:rsid w:val="002925B7"/>
    <w:rsid w:val="002925BE"/>
    <w:rsid w:val="0029263B"/>
    <w:rsid w:val="002926A3"/>
    <w:rsid w:val="002926B9"/>
    <w:rsid w:val="00292725"/>
    <w:rsid w:val="0029282F"/>
    <w:rsid w:val="00292970"/>
    <w:rsid w:val="002929AD"/>
    <w:rsid w:val="002929FB"/>
    <w:rsid w:val="00292B2A"/>
    <w:rsid w:val="00292BCF"/>
    <w:rsid w:val="00292BD3"/>
    <w:rsid w:val="00292C19"/>
    <w:rsid w:val="00292C57"/>
    <w:rsid w:val="00292D71"/>
    <w:rsid w:val="00292E14"/>
    <w:rsid w:val="00292E7F"/>
    <w:rsid w:val="00292F74"/>
    <w:rsid w:val="00292F96"/>
    <w:rsid w:val="00292FAD"/>
    <w:rsid w:val="00293014"/>
    <w:rsid w:val="00293067"/>
    <w:rsid w:val="00293179"/>
    <w:rsid w:val="0029318A"/>
    <w:rsid w:val="00293284"/>
    <w:rsid w:val="0029329B"/>
    <w:rsid w:val="0029332A"/>
    <w:rsid w:val="00293360"/>
    <w:rsid w:val="0029337B"/>
    <w:rsid w:val="00293386"/>
    <w:rsid w:val="002933DC"/>
    <w:rsid w:val="002933EA"/>
    <w:rsid w:val="00293466"/>
    <w:rsid w:val="002934AE"/>
    <w:rsid w:val="002934B8"/>
    <w:rsid w:val="002934CD"/>
    <w:rsid w:val="00293591"/>
    <w:rsid w:val="002935D1"/>
    <w:rsid w:val="00293609"/>
    <w:rsid w:val="0029365A"/>
    <w:rsid w:val="00293738"/>
    <w:rsid w:val="0029388B"/>
    <w:rsid w:val="002938E5"/>
    <w:rsid w:val="0029391E"/>
    <w:rsid w:val="00293993"/>
    <w:rsid w:val="002939E8"/>
    <w:rsid w:val="00293B1B"/>
    <w:rsid w:val="00293B2B"/>
    <w:rsid w:val="00293BA1"/>
    <w:rsid w:val="00293BC5"/>
    <w:rsid w:val="00293C05"/>
    <w:rsid w:val="00293C47"/>
    <w:rsid w:val="00293C97"/>
    <w:rsid w:val="00293DBD"/>
    <w:rsid w:val="00293DDC"/>
    <w:rsid w:val="00293DFB"/>
    <w:rsid w:val="00293E6D"/>
    <w:rsid w:val="00293F17"/>
    <w:rsid w:val="00293FC8"/>
    <w:rsid w:val="00294057"/>
    <w:rsid w:val="002940A4"/>
    <w:rsid w:val="002940C1"/>
    <w:rsid w:val="00294114"/>
    <w:rsid w:val="00294169"/>
    <w:rsid w:val="002941A9"/>
    <w:rsid w:val="00294326"/>
    <w:rsid w:val="00294394"/>
    <w:rsid w:val="00294398"/>
    <w:rsid w:val="00294427"/>
    <w:rsid w:val="0029446A"/>
    <w:rsid w:val="002944D8"/>
    <w:rsid w:val="002944DB"/>
    <w:rsid w:val="002944EA"/>
    <w:rsid w:val="0029451C"/>
    <w:rsid w:val="00294560"/>
    <w:rsid w:val="00294669"/>
    <w:rsid w:val="00294683"/>
    <w:rsid w:val="00294774"/>
    <w:rsid w:val="00294834"/>
    <w:rsid w:val="002948E9"/>
    <w:rsid w:val="00294900"/>
    <w:rsid w:val="00294966"/>
    <w:rsid w:val="00294A3F"/>
    <w:rsid w:val="00294A52"/>
    <w:rsid w:val="00294AE6"/>
    <w:rsid w:val="00294B90"/>
    <w:rsid w:val="00294C89"/>
    <w:rsid w:val="00294CEB"/>
    <w:rsid w:val="00294D8C"/>
    <w:rsid w:val="00294E13"/>
    <w:rsid w:val="00294E39"/>
    <w:rsid w:val="00294E47"/>
    <w:rsid w:val="00294E8F"/>
    <w:rsid w:val="00294F15"/>
    <w:rsid w:val="00294F2D"/>
    <w:rsid w:val="00294F65"/>
    <w:rsid w:val="00295059"/>
    <w:rsid w:val="0029505F"/>
    <w:rsid w:val="00295090"/>
    <w:rsid w:val="0029511F"/>
    <w:rsid w:val="00295127"/>
    <w:rsid w:val="00295189"/>
    <w:rsid w:val="002951E0"/>
    <w:rsid w:val="00295221"/>
    <w:rsid w:val="002952FD"/>
    <w:rsid w:val="00295383"/>
    <w:rsid w:val="002954D7"/>
    <w:rsid w:val="002956A2"/>
    <w:rsid w:val="002956BA"/>
    <w:rsid w:val="00295813"/>
    <w:rsid w:val="00295920"/>
    <w:rsid w:val="002959E0"/>
    <w:rsid w:val="00295AA2"/>
    <w:rsid w:val="00295AE0"/>
    <w:rsid w:val="00295AFE"/>
    <w:rsid w:val="00295B41"/>
    <w:rsid w:val="00295B60"/>
    <w:rsid w:val="00295C7F"/>
    <w:rsid w:val="00295D9E"/>
    <w:rsid w:val="00295EAB"/>
    <w:rsid w:val="00295EC4"/>
    <w:rsid w:val="00296055"/>
    <w:rsid w:val="0029626D"/>
    <w:rsid w:val="0029649C"/>
    <w:rsid w:val="002964B5"/>
    <w:rsid w:val="0029653B"/>
    <w:rsid w:val="00296681"/>
    <w:rsid w:val="002967BB"/>
    <w:rsid w:val="002967BF"/>
    <w:rsid w:val="002967CD"/>
    <w:rsid w:val="002968F7"/>
    <w:rsid w:val="00296A08"/>
    <w:rsid w:val="00296A24"/>
    <w:rsid w:val="00296A2F"/>
    <w:rsid w:val="00296A42"/>
    <w:rsid w:val="00296A81"/>
    <w:rsid w:val="00296A9E"/>
    <w:rsid w:val="00296AA2"/>
    <w:rsid w:val="00296AED"/>
    <w:rsid w:val="00296B9A"/>
    <w:rsid w:val="00296C78"/>
    <w:rsid w:val="00296CB0"/>
    <w:rsid w:val="00296D34"/>
    <w:rsid w:val="00296D3D"/>
    <w:rsid w:val="00296D4F"/>
    <w:rsid w:val="00296D7B"/>
    <w:rsid w:val="00296DB1"/>
    <w:rsid w:val="00296DFB"/>
    <w:rsid w:val="00296E25"/>
    <w:rsid w:val="00296EB4"/>
    <w:rsid w:val="00296FA8"/>
    <w:rsid w:val="00296FB7"/>
    <w:rsid w:val="00297039"/>
    <w:rsid w:val="00297062"/>
    <w:rsid w:val="002970D8"/>
    <w:rsid w:val="002970F5"/>
    <w:rsid w:val="00297181"/>
    <w:rsid w:val="002971C9"/>
    <w:rsid w:val="00297239"/>
    <w:rsid w:val="0029727B"/>
    <w:rsid w:val="0029730E"/>
    <w:rsid w:val="00297315"/>
    <w:rsid w:val="002973B7"/>
    <w:rsid w:val="002974F2"/>
    <w:rsid w:val="00297507"/>
    <w:rsid w:val="00297528"/>
    <w:rsid w:val="002975BB"/>
    <w:rsid w:val="002975F0"/>
    <w:rsid w:val="0029765E"/>
    <w:rsid w:val="00297776"/>
    <w:rsid w:val="002977C0"/>
    <w:rsid w:val="00297839"/>
    <w:rsid w:val="00297841"/>
    <w:rsid w:val="0029784C"/>
    <w:rsid w:val="00297879"/>
    <w:rsid w:val="0029790F"/>
    <w:rsid w:val="002979FB"/>
    <w:rsid w:val="00297A6D"/>
    <w:rsid w:val="00297A99"/>
    <w:rsid w:val="00297AAF"/>
    <w:rsid w:val="00297AD0"/>
    <w:rsid w:val="00297B54"/>
    <w:rsid w:val="00297B86"/>
    <w:rsid w:val="00297BBF"/>
    <w:rsid w:val="00297BD2"/>
    <w:rsid w:val="00297BF0"/>
    <w:rsid w:val="00297C21"/>
    <w:rsid w:val="00297CB5"/>
    <w:rsid w:val="00297E06"/>
    <w:rsid w:val="00297E72"/>
    <w:rsid w:val="00297EC3"/>
    <w:rsid w:val="00297F14"/>
    <w:rsid w:val="00297F3F"/>
    <w:rsid w:val="00297F72"/>
    <w:rsid w:val="00297F75"/>
    <w:rsid w:val="00297FA0"/>
    <w:rsid w:val="00297FC3"/>
    <w:rsid w:val="00297FC4"/>
    <w:rsid w:val="002A0013"/>
    <w:rsid w:val="002A0072"/>
    <w:rsid w:val="002A01E0"/>
    <w:rsid w:val="002A02C4"/>
    <w:rsid w:val="002A02E2"/>
    <w:rsid w:val="002A0320"/>
    <w:rsid w:val="002A034F"/>
    <w:rsid w:val="002A0379"/>
    <w:rsid w:val="002A040E"/>
    <w:rsid w:val="002A0435"/>
    <w:rsid w:val="002A04A9"/>
    <w:rsid w:val="002A04FF"/>
    <w:rsid w:val="002A0553"/>
    <w:rsid w:val="002A0585"/>
    <w:rsid w:val="002A05DB"/>
    <w:rsid w:val="002A0610"/>
    <w:rsid w:val="002A0612"/>
    <w:rsid w:val="002A0630"/>
    <w:rsid w:val="002A0663"/>
    <w:rsid w:val="002A0665"/>
    <w:rsid w:val="002A06B5"/>
    <w:rsid w:val="002A070A"/>
    <w:rsid w:val="002A0723"/>
    <w:rsid w:val="002A0787"/>
    <w:rsid w:val="002A0825"/>
    <w:rsid w:val="002A083A"/>
    <w:rsid w:val="002A0885"/>
    <w:rsid w:val="002A08B4"/>
    <w:rsid w:val="002A0919"/>
    <w:rsid w:val="002A0970"/>
    <w:rsid w:val="002A09B3"/>
    <w:rsid w:val="002A09FA"/>
    <w:rsid w:val="002A0C9E"/>
    <w:rsid w:val="002A0CDB"/>
    <w:rsid w:val="002A0CF7"/>
    <w:rsid w:val="002A0D3D"/>
    <w:rsid w:val="002A0DC4"/>
    <w:rsid w:val="002A0E69"/>
    <w:rsid w:val="002A0EA8"/>
    <w:rsid w:val="002A0FE6"/>
    <w:rsid w:val="002A1020"/>
    <w:rsid w:val="002A10B6"/>
    <w:rsid w:val="002A1101"/>
    <w:rsid w:val="002A110A"/>
    <w:rsid w:val="002A1171"/>
    <w:rsid w:val="002A1254"/>
    <w:rsid w:val="002A12A4"/>
    <w:rsid w:val="002A12B8"/>
    <w:rsid w:val="002A13F4"/>
    <w:rsid w:val="002A1410"/>
    <w:rsid w:val="002A1422"/>
    <w:rsid w:val="002A1439"/>
    <w:rsid w:val="002A14C5"/>
    <w:rsid w:val="002A14D9"/>
    <w:rsid w:val="002A154B"/>
    <w:rsid w:val="002A158B"/>
    <w:rsid w:val="002A1699"/>
    <w:rsid w:val="002A169A"/>
    <w:rsid w:val="002A16BB"/>
    <w:rsid w:val="002A1753"/>
    <w:rsid w:val="002A175E"/>
    <w:rsid w:val="002A1763"/>
    <w:rsid w:val="002A17D1"/>
    <w:rsid w:val="002A1973"/>
    <w:rsid w:val="002A1999"/>
    <w:rsid w:val="002A19C7"/>
    <w:rsid w:val="002A1A2C"/>
    <w:rsid w:val="002A1A9B"/>
    <w:rsid w:val="002A1B4F"/>
    <w:rsid w:val="002A1B77"/>
    <w:rsid w:val="002A1B93"/>
    <w:rsid w:val="002A1C1A"/>
    <w:rsid w:val="002A1D55"/>
    <w:rsid w:val="002A1DB4"/>
    <w:rsid w:val="002A1E06"/>
    <w:rsid w:val="002A1EA7"/>
    <w:rsid w:val="002A1F19"/>
    <w:rsid w:val="002A2047"/>
    <w:rsid w:val="002A204C"/>
    <w:rsid w:val="002A206D"/>
    <w:rsid w:val="002A216F"/>
    <w:rsid w:val="002A2189"/>
    <w:rsid w:val="002A237C"/>
    <w:rsid w:val="002A23D7"/>
    <w:rsid w:val="002A247A"/>
    <w:rsid w:val="002A2546"/>
    <w:rsid w:val="002A2571"/>
    <w:rsid w:val="002A2595"/>
    <w:rsid w:val="002A25A7"/>
    <w:rsid w:val="002A260E"/>
    <w:rsid w:val="002A26B9"/>
    <w:rsid w:val="002A270A"/>
    <w:rsid w:val="002A2729"/>
    <w:rsid w:val="002A27D8"/>
    <w:rsid w:val="002A2807"/>
    <w:rsid w:val="002A28D5"/>
    <w:rsid w:val="002A2926"/>
    <w:rsid w:val="002A2AA5"/>
    <w:rsid w:val="002A2AD2"/>
    <w:rsid w:val="002A2AE1"/>
    <w:rsid w:val="002A2CFD"/>
    <w:rsid w:val="002A2DB6"/>
    <w:rsid w:val="002A2EE9"/>
    <w:rsid w:val="002A2EF1"/>
    <w:rsid w:val="002A3087"/>
    <w:rsid w:val="002A310C"/>
    <w:rsid w:val="002A316A"/>
    <w:rsid w:val="002A31C9"/>
    <w:rsid w:val="002A3340"/>
    <w:rsid w:val="002A334D"/>
    <w:rsid w:val="002A338D"/>
    <w:rsid w:val="002A33B8"/>
    <w:rsid w:val="002A33C3"/>
    <w:rsid w:val="002A3419"/>
    <w:rsid w:val="002A342D"/>
    <w:rsid w:val="002A34E7"/>
    <w:rsid w:val="002A3562"/>
    <w:rsid w:val="002A3593"/>
    <w:rsid w:val="002A372E"/>
    <w:rsid w:val="002A375C"/>
    <w:rsid w:val="002A38B5"/>
    <w:rsid w:val="002A38C0"/>
    <w:rsid w:val="002A38D3"/>
    <w:rsid w:val="002A38DD"/>
    <w:rsid w:val="002A39CC"/>
    <w:rsid w:val="002A39DA"/>
    <w:rsid w:val="002A3AA1"/>
    <w:rsid w:val="002A3BE6"/>
    <w:rsid w:val="002A3C1A"/>
    <w:rsid w:val="002A3D0C"/>
    <w:rsid w:val="002A3F31"/>
    <w:rsid w:val="002A3F53"/>
    <w:rsid w:val="002A3FFF"/>
    <w:rsid w:val="002A4036"/>
    <w:rsid w:val="002A4055"/>
    <w:rsid w:val="002A40A2"/>
    <w:rsid w:val="002A4192"/>
    <w:rsid w:val="002A4203"/>
    <w:rsid w:val="002A4299"/>
    <w:rsid w:val="002A42E4"/>
    <w:rsid w:val="002A436C"/>
    <w:rsid w:val="002A43B6"/>
    <w:rsid w:val="002A4422"/>
    <w:rsid w:val="002A4444"/>
    <w:rsid w:val="002A4499"/>
    <w:rsid w:val="002A44B5"/>
    <w:rsid w:val="002A4519"/>
    <w:rsid w:val="002A4566"/>
    <w:rsid w:val="002A4594"/>
    <w:rsid w:val="002A463A"/>
    <w:rsid w:val="002A4641"/>
    <w:rsid w:val="002A4698"/>
    <w:rsid w:val="002A4754"/>
    <w:rsid w:val="002A476A"/>
    <w:rsid w:val="002A48BE"/>
    <w:rsid w:val="002A4947"/>
    <w:rsid w:val="002A494B"/>
    <w:rsid w:val="002A494F"/>
    <w:rsid w:val="002A4971"/>
    <w:rsid w:val="002A4981"/>
    <w:rsid w:val="002A4A16"/>
    <w:rsid w:val="002A4B55"/>
    <w:rsid w:val="002A4B70"/>
    <w:rsid w:val="002A4C52"/>
    <w:rsid w:val="002A4C79"/>
    <w:rsid w:val="002A4CDF"/>
    <w:rsid w:val="002A4D06"/>
    <w:rsid w:val="002A4D4B"/>
    <w:rsid w:val="002A4D59"/>
    <w:rsid w:val="002A4DB8"/>
    <w:rsid w:val="002A4DE0"/>
    <w:rsid w:val="002A4E29"/>
    <w:rsid w:val="002A4E3C"/>
    <w:rsid w:val="002A4ED0"/>
    <w:rsid w:val="002A4F33"/>
    <w:rsid w:val="002A504A"/>
    <w:rsid w:val="002A5057"/>
    <w:rsid w:val="002A5100"/>
    <w:rsid w:val="002A5114"/>
    <w:rsid w:val="002A51AD"/>
    <w:rsid w:val="002A526B"/>
    <w:rsid w:val="002A52A7"/>
    <w:rsid w:val="002A5383"/>
    <w:rsid w:val="002A53F7"/>
    <w:rsid w:val="002A543B"/>
    <w:rsid w:val="002A546F"/>
    <w:rsid w:val="002A5597"/>
    <w:rsid w:val="002A565A"/>
    <w:rsid w:val="002A567B"/>
    <w:rsid w:val="002A5697"/>
    <w:rsid w:val="002A569E"/>
    <w:rsid w:val="002A56AD"/>
    <w:rsid w:val="002A5746"/>
    <w:rsid w:val="002A575B"/>
    <w:rsid w:val="002A5818"/>
    <w:rsid w:val="002A5851"/>
    <w:rsid w:val="002A596F"/>
    <w:rsid w:val="002A5970"/>
    <w:rsid w:val="002A59CA"/>
    <w:rsid w:val="002A5A94"/>
    <w:rsid w:val="002A5B5A"/>
    <w:rsid w:val="002A5B75"/>
    <w:rsid w:val="002A5B78"/>
    <w:rsid w:val="002A5D40"/>
    <w:rsid w:val="002A5DF8"/>
    <w:rsid w:val="002A5E40"/>
    <w:rsid w:val="002A5F86"/>
    <w:rsid w:val="002A5F93"/>
    <w:rsid w:val="002A5FC8"/>
    <w:rsid w:val="002A5FDB"/>
    <w:rsid w:val="002A5FDC"/>
    <w:rsid w:val="002A6066"/>
    <w:rsid w:val="002A6232"/>
    <w:rsid w:val="002A6256"/>
    <w:rsid w:val="002A62FA"/>
    <w:rsid w:val="002A6308"/>
    <w:rsid w:val="002A6389"/>
    <w:rsid w:val="002A6397"/>
    <w:rsid w:val="002A63C0"/>
    <w:rsid w:val="002A640A"/>
    <w:rsid w:val="002A649B"/>
    <w:rsid w:val="002A64FA"/>
    <w:rsid w:val="002A651E"/>
    <w:rsid w:val="002A65CB"/>
    <w:rsid w:val="002A65E9"/>
    <w:rsid w:val="002A6627"/>
    <w:rsid w:val="002A6629"/>
    <w:rsid w:val="002A6632"/>
    <w:rsid w:val="002A666A"/>
    <w:rsid w:val="002A6693"/>
    <w:rsid w:val="002A66C3"/>
    <w:rsid w:val="002A6733"/>
    <w:rsid w:val="002A685A"/>
    <w:rsid w:val="002A6951"/>
    <w:rsid w:val="002A6964"/>
    <w:rsid w:val="002A6976"/>
    <w:rsid w:val="002A6A16"/>
    <w:rsid w:val="002A6A65"/>
    <w:rsid w:val="002A6A8F"/>
    <w:rsid w:val="002A6AF0"/>
    <w:rsid w:val="002A6B7C"/>
    <w:rsid w:val="002A6BAD"/>
    <w:rsid w:val="002A6BB4"/>
    <w:rsid w:val="002A6C02"/>
    <w:rsid w:val="002A6C15"/>
    <w:rsid w:val="002A6C98"/>
    <w:rsid w:val="002A6CE0"/>
    <w:rsid w:val="002A6D17"/>
    <w:rsid w:val="002A6D9B"/>
    <w:rsid w:val="002A6E1D"/>
    <w:rsid w:val="002A6E2F"/>
    <w:rsid w:val="002A6E7B"/>
    <w:rsid w:val="002A6F14"/>
    <w:rsid w:val="002A6F2E"/>
    <w:rsid w:val="002A6FA4"/>
    <w:rsid w:val="002A6FF8"/>
    <w:rsid w:val="002A7017"/>
    <w:rsid w:val="002A70E6"/>
    <w:rsid w:val="002A712B"/>
    <w:rsid w:val="002A7135"/>
    <w:rsid w:val="002A71F2"/>
    <w:rsid w:val="002A722C"/>
    <w:rsid w:val="002A73C9"/>
    <w:rsid w:val="002A75B8"/>
    <w:rsid w:val="002A75CA"/>
    <w:rsid w:val="002A7687"/>
    <w:rsid w:val="002A76C2"/>
    <w:rsid w:val="002A76DE"/>
    <w:rsid w:val="002A76F6"/>
    <w:rsid w:val="002A772A"/>
    <w:rsid w:val="002A7768"/>
    <w:rsid w:val="002A778F"/>
    <w:rsid w:val="002A781F"/>
    <w:rsid w:val="002A782E"/>
    <w:rsid w:val="002A786B"/>
    <w:rsid w:val="002A787D"/>
    <w:rsid w:val="002A7894"/>
    <w:rsid w:val="002A78E4"/>
    <w:rsid w:val="002A795B"/>
    <w:rsid w:val="002A7A4C"/>
    <w:rsid w:val="002A7A5E"/>
    <w:rsid w:val="002A7A62"/>
    <w:rsid w:val="002A7AC8"/>
    <w:rsid w:val="002A7BC2"/>
    <w:rsid w:val="002A7C23"/>
    <w:rsid w:val="002A7D17"/>
    <w:rsid w:val="002A7D21"/>
    <w:rsid w:val="002A7DFD"/>
    <w:rsid w:val="002A7E58"/>
    <w:rsid w:val="002A7EB7"/>
    <w:rsid w:val="002A7ED8"/>
    <w:rsid w:val="002A7F13"/>
    <w:rsid w:val="002A7FA2"/>
    <w:rsid w:val="002A7FAA"/>
    <w:rsid w:val="002B007F"/>
    <w:rsid w:val="002B00D5"/>
    <w:rsid w:val="002B0118"/>
    <w:rsid w:val="002B0201"/>
    <w:rsid w:val="002B0208"/>
    <w:rsid w:val="002B023E"/>
    <w:rsid w:val="002B02AF"/>
    <w:rsid w:val="002B02FB"/>
    <w:rsid w:val="002B03D2"/>
    <w:rsid w:val="002B0406"/>
    <w:rsid w:val="002B0466"/>
    <w:rsid w:val="002B048C"/>
    <w:rsid w:val="002B0499"/>
    <w:rsid w:val="002B050A"/>
    <w:rsid w:val="002B0579"/>
    <w:rsid w:val="002B05AD"/>
    <w:rsid w:val="002B067E"/>
    <w:rsid w:val="002B0691"/>
    <w:rsid w:val="002B06C2"/>
    <w:rsid w:val="002B07F0"/>
    <w:rsid w:val="002B0804"/>
    <w:rsid w:val="002B0817"/>
    <w:rsid w:val="002B087C"/>
    <w:rsid w:val="002B0A86"/>
    <w:rsid w:val="002B0ACD"/>
    <w:rsid w:val="002B0B42"/>
    <w:rsid w:val="002B0C13"/>
    <w:rsid w:val="002B0C6B"/>
    <w:rsid w:val="002B0CEF"/>
    <w:rsid w:val="002B0F03"/>
    <w:rsid w:val="002B11BD"/>
    <w:rsid w:val="002B11BE"/>
    <w:rsid w:val="002B12DB"/>
    <w:rsid w:val="002B1396"/>
    <w:rsid w:val="002B140A"/>
    <w:rsid w:val="002B1433"/>
    <w:rsid w:val="002B14C2"/>
    <w:rsid w:val="002B152A"/>
    <w:rsid w:val="002B15CB"/>
    <w:rsid w:val="002B15E8"/>
    <w:rsid w:val="002B15FB"/>
    <w:rsid w:val="002B1615"/>
    <w:rsid w:val="002B1635"/>
    <w:rsid w:val="002B1643"/>
    <w:rsid w:val="002B1655"/>
    <w:rsid w:val="002B16B9"/>
    <w:rsid w:val="002B16CE"/>
    <w:rsid w:val="002B16E3"/>
    <w:rsid w:val="002B1714"/>
    <w:rsid w:val="002B179D"/>
    <w:rsid w:val="002B17C5"/>
    <w:rsid w:val="002B182A"/>
    <w:rsid w:val="002B19C2"/>
    <w:rsid w:val="002B19E9"/>
    <w:rsid w:val="002B1A47"/>
    <w:rsid w:val="002B1B58"/>
    <w:rsid w:val="002B1C0A"/>
    <w:rsid w:val="002B1C8C"/>
    <w:rsid w:val="002B1CA2"/>
    <w:rsid w:val="002B1DA2"/>
    <w:rsid w:val="002B1DE7"/>
    <w:rsid w:val="002B1E41"/>
    <w:rsid w:val="002B1EAB"/>
    <w:rsid w:val="002B1F18"/>
    <w:rsid w:val="002B1FA4"/>
    <w:rsid w:val="002B1FED"/>
    <w:rsid w:val="002B20A1"/>
    <w:rsid w:val="002B20BE"/>
    <w:rsid w:val="002B211B"/>
    <w:rsid w:val="002B2154"/>
    <w:rsid w:val="002B2171"/>
    <w:rsid w:val="002B22F2"/>
    <w:rsid w:val="002B235B"/>
    <w:rsid w:val="002B24FD"/>
    <w:rsid w:val="002B2520"/>
    <w:rsid w:val="002B259C"/>
    <w:rsid w:val="002B25B8"/>
    <w:rsid w:val="002B2618"/>
    <w:rsid w:val="002B263C"/>
    <w:rsid w:val="002B2799"/>
    <w:rsid w:val="002B286F"/>
    <w:rsid w:val="002B28E4"/>
    <w:rsid w:val="002B28EE"/>
    <w:rsid w:val="002B28F2"/>
    <w:rsid w:val="002B299D"/>
    <w:rsid w:val="002B29DD"/>
    <w:rsid w:val="002B2A17"/>
    <w:rsid w:val="002B2A21"/>
    <w:rsid w:val="002B2A42"/>
    <w:rsid w:val="002B2A5B"/>
    <w:rsid w:val="002B2AAD"/>
    <w:rsid w:val="002B2AF5"/>
    <w:rsid w:val="002B2B36"/>
    <w:rsid w:val="002B2D3B"/>
    <w:rsid w:val="002B2D82"/>
    <w:rsid w:val="002B2DE4"/>
    <w:rsid w:val="002B2DE8"/>
    <w:rsid w:val="002B2EB7"/>
    <w:rsid w:val="002B2F1A"/>
    <w:rsid w:val="002B2F73"/>
    <w:rsid w:val="002B2FE8"/>
    <w:rsid w:val="002B3005"/>
    <w:rsid w:val="002B302B"/>
    <w:rsid w:val="002B3079"/>
    <w:rsid w:val="002B30A7"/>
    <w:rsid w:val="002B3147"/>
    <w:rsid w:val="002B3179"/>
    <w:rsid w:val="002B3275"/>
    <w:rsid w:val="002B32FD"/>
    <w:rsid w:val="002B333D"/>
    <w:rsid w:val="002B3401"/>
    <w:rsid w:val="002B341C"/>
    <w:rsid w:val="002B343A"/>
    <w:rsid w:val="002B3481"/>
    <w:rsid w:val="002B349C"/>
    <w:rsid w:val="002B34AD"/>
    <w:rsid w:val="002B34AF"/>
    <w:rsid w:val="002B353F"/>
    <w:rsid w:val="002B3557"/>
    <w:rsid w:val="002B358D"/>
    <w:rsid w:val="002B3692"/>
    <w:rsid w:val="002B374B"/>
    <w:rsid w:val="002B37E4"/>
    <w:rsid w:val="002B3853"/>
    <w:rsid w:val="002B3859"/>
    <w:rsid w:val="002B385B"/>
    <w:rsid w:val="002B38F5"/>
    <w:rsid w:val="002B38FF"/>
    <w:rsid w:val="002B3936"/>
    <w:rsid w:val="002B3938"/>
    <w:rsid w:val="002B393F"/>
    <w:rsid w:val="002B3951"/>
    <w:rsid w:val="002B398F"/>
    <w:rsid w:val="002B39D4"/>
    <w:rsid w:val="002B3A04"/>
    <w:rsid w:val="002B3A13"/>
    <w:rsid w:val="002B3A34"/>
    <w:rsid w:val="002B3A65"/>
    <w:rsid w:val="002B3B1C"/>
    <w:rsid w:val="002B3B1E"/>
    <w:rsid w:val="002B3B59"/>
    <w:rsid w:val="002B3BB2"/>
    <w:rsid w:val="002B3C94"/>
    <w:rsid w:val="002B3CB1"/>
    <w:rsid w:val="002B3D03"/>
    <w:rsid w:val="002B3DA3"/>
    <w:rsid w:val="002B3E93"/>
    <w:rsid w:val="002B3F15"/>
    <w:rsid w:val="002B3F25"/>
    <w:rsid w:val="002B3F46"/>
    <w:rsid w:val="002B3F8C"/>
    <w:rsid w:val="002B3FEC"/>
    <w:rsid w:val="002B4070"/>
    <w:rsid w:val="002B4119"/>
    <w:rsid w:val="002B4169"/>
    <w:rsid w:val="002B4170"/>
    <w:rsid w:val="002B41CF"/>
    <w:rsid w:val="002B42CF"/>
    <w:rsid w:val="002B42D6"/>
    <w:rsid w:val="002B4331"/>
    <w:rsid w:val="002B4406"/>
    <w:rsid w:val="002B4526"/>
    <w:rsid w:val="002B4572"/>
    <w:rsid w:val="002B4599"/>
    <w:rsid w:val="002B45AD"/>
    <w:rsid w:val="002B461F"/>
    <w:rsid w:val="002B4671"/>
    <w:rsid w:val="002B4692"/>
    <w:rsid w:val="002B46E1"/>
    <w:rsid w:val="002B4784"/>
    <w:rsid w:val="002B47D6"/>
    <w:rsid w:val="002B481B"/>
    <w:rsid w:val="002B489B"/>
    <w:rsid w:val="002B48CB"/>
    <w:rsid w:val="002B4916"/>
    <w:rsid w:val="002B49F5"/>
    <w:rsid w:val="002B4A29"/>
    <w:rsid w:val="002B4A3D"/>
    <w:rsid w:val="002B4A89"/>
    <w:rsid w:val="002B4AFA"/>
    <w:rsid w:val="002B4B9A"/>
    <w:rsid w:val="002B4B9F"/>
    <w:rsid w:val="002B4BD5"/>
    <w:rsid w:val="002B4BDC"/>
    <w:rsid w:val="002B4CC4"/>
    <w:rsid w:val="002B4CDD"/>
    <w:rsid w:val="002B4D10"/>
    <w:rsid w:val="002B4EA4"/>
    <w:rsid w:val="002B4EBC"/>
    <w:rsid w:val="002B4EF6"/>
    <w:rsid w:val="002B4F73"/>
    <w:rsid w:val="002B501B"/>
    <w:rsid w:val="002B5058"/>
    <w:rsid w:val="002B508F"/>
    <w:rsid w:val="002B5187"/>
    <w:rsid w:val="002B5194"/>
    <w:rsid w:val="002B51F0"/>
    <w:rsid w:val="002B5218"/>
    <w:rsid w:val="002B5276"/>
    <w:rsid w:val="002B527C"/>
    <w:rsid w:val="002B52B3"/>
    <w:rsid w:val="002B5333"/>
    <w:rsid w:val="002B538C"/>
    <w:rsid w:val="002B5407"/>
    <w:rsid w:val="002B54F3"/>
    <w:rsid w:val="002B559A"/>
    <w:rsid w:val="002B56A2"/>
    <w:rsid w:val="002B5740"/>
    <w:rsid w:val="002B57D4"/>
    <w:rsid w:val="002B585C"/>
    <w:rsid w:val="002B5871"/>
    <w:rsid w:val="002B58BA"/>
    <w:rsid w:val="002B59B8"/>
    <w:rsid w:val="002B5A71"/>
    <w:rsid w:val="002B5A86"/>
    <w:rsid w:val="002B5B2C"/>
    <w:rsid w:val="002B5B82"/>
    <w:rsid w:val="002B5BF1"/>
    <w:rsid w:val="002B5CCF"/>
    <w:rsid w:val="002B5D21"/>
    <w:rsid w:val="002B5D3A"/>
    <w:rsid w:val="002B5E06"/>
    <w:rsid w:val="002B5F82"/>
    <w:rsid w:val="002B5FC9"/>
    <w:rsid w:val="002B5FFB"/>
    <w:rsid w:val="002B6020"/>
    <w:rsid w:val="002B6048"/>
    <w:rsid w:val="002B60D6"/>
    <w:rsid w:val="002B6106"/>
    <w:rsid w:val="002B622C"/>
    <w:rsid w:val="002B6281"/>
    <w:rsid w:val="002B62C2"/>
    <w:rsid w:val="002B63A8"/>
    <w:rsid w:val="002B63D1"/>
    <w:rsid w:val="002B64A7"/>
    <w:rsid w:val="002B6727"/>
    <w:rsid w:val="002B67BF"/>
    <w:rsid w:val="002B67C3"/>
    <w:rsid w:val="002B67E2"/>
    <w:rsid w:val="002B688D"/>
    <w:rsid w:val="002B6893"/>
    <w:rsid w:val="002B690C"/>
    <w:rsid w:val="002B6920"/>
    <w:rsid w:val="002B6933"/>
    <w:rsid w:val="002B6A01"/>
    <w:rsid w:val="002B6A34"/>
    <w:rsid w:val="002B6B05"/>
    <w:rsid w:val="002B6B56"/>
    <w:rsid w:val="002B6B73"/>
    <w:rsid w:val="002B6B76"/>
    <w:rsid w:val="002B6BCC"/>
    <w:rsid w:val="002B6C23"/>
    <w:rsid w:val="002B6C52"/>
    <w:rsid w:val="002B6CFD"/>
    <w:rsid w:val="002B6E0B"/>
    <w:rsid w:val="002B6E6A"/>
    <w:rsid w:val="002B6FD8"/>
    <w:rsid w:val="002B7047"/>
    <w:rsid w:val="002B7094"/>
    <w:rsid w:val="002B70A9"/>
    <w:rsid w:val="002B727B"/>
    <w:rsid w:val="002B72AB"/>
    <w:rsid w:val="002B7327"/>
    <w:rsid w:val="002B7387"/>
    <w:rsid w:val="002B739C"/>
    <w:rsid w:val="002B73FA"/>
    <w:rsid w:val="002B7508"/>
    <w:rsid w:val="002B75D8"/>
    <w:rsid w:val="002B75EA"/>
    <w:rsid w:val="002B76B9"/>
    <w:rsid w:val="002B7800"/>
    <w:rsid w:val="002B783D"/>
    <w:rsid w:val="002B7842"/>
    <w:rsid w:val="002B7850"/>
    <w:rsid w:val="002B791D"/>
    <w:rsid w:val="002B7965"/>
    <w:rsid w:val="002B7987"/>
    <w:rsid w:val="002B799E"/>
    <w:rsid w:val="002B79F0"/>
    <w:rsid w:val="002B79FF"/>
    <w:rsid w:val="002B7A73"/>
    <w:rsid w:val="002B7A87"/>
    <w:rsid w:val="002B7B48"/>
    <w:rsid w:val="002B7B69"/>
    <w:rsid w:val="002B7B98"/>
    <w:rsid w:val="002B7CF4"/>
    <w:rsid w:val="002B7D2A"/>
    <w:rsid w:val="002B7D68"/>
    <w:rsid w:val="002B7D77"/>
    <w:rsid w:val="002B7D85"/>
    <w:rsid w:val="002B7E7D"/>
    <w:rsid w:val="002B7E87"/>
    <w:rsid w:val="002B7ED1"/>
    <w:rsid w:val="002B7F6D"/>
    <w:rsid w:val="002B7F7D"/>
    <w:rsid w:val="002C00FD"/>
    <w:rsid w:val="002C0100"/>
    <w:rsid w:val="002C0105"/>
    <w:rsid w:val="002C0153"/>
    <w:rsid w:val="002C02DA"/>
    <w:rsid w:val="002C02DE"/>
    <w:rsid w:val="002C02E5"/>
    <w:rsid w:val="002C03C1"/>
    <w:rsid w:val="002C03CC"/>
    <w:rsid w:val="002C03E9"/>
    <w:rsid w:val="002C03F3"/>
    <w:rsid w:val="002C0422"/>
    <w:rsid w:val="002C04AB"/>
    <w:rsid w:val="002C0589"/>
    <w:rsid w:val="002C0707"/>
    <w:rsid w:val="002C077B"/>
    <w:rsid w:val="002C0780"/>
    <w:rsid w:val="002C07C2"/>
    <w:rsid w:val="002C07EC"/>
    <w:rsid w:val="002C08F2"/>
    <w:rsid w:val="002C0998"/>
    <w:rsid w:val="002C0999"/>
    <w:rsid w:val="002C0B64"/>
    <w:rsid w:val="002C0B7C"/>
    <w:rsid w:val="002C0BF2"/>
    <w:rsid w:val="002C0C20"/>
    <w:rsid w:val="002C0C5E"/>
    <w:rsid w:val="002C0C83"/>
    <w:rsid w:val="002C0C86"/>
    <w:rsid w:val="002C0CD1"/>
    <w:rsid w:val="002C0CF3"/>
    <w:rsid w:val="002C0D02"/>
    <w:rsid w:val="002C0D35"/>
    <w:rsid w:val="002C1012"/>
    <w:rsid w:val="002C101C"/>
    <w:rsid w:val="002C108C"/>
    <w:rsid w:val="002C1119"/>
    <w:rsid w:val="002C1156"/>
    <w:rsid w:val="002C11A8"/>
    <w:rsid w:val="002C11E3"/>
    <w:rsid w:val="002C121E"/>
    <w:rsid w:val="002C1285"/>
    <w:rsid w:val="002C1295"/>
    <w:rsid w:val="002C12F3"/>
    <w:rsid w:val="002C1380"/>
    <w:rsid w:val="002C1394"/>
    <w:rsid w:val="002C1414"/>
    <w:rsid w:val="002C1450"/>
    <w:rsid w:val="002C14D8"/>
    <w:rsid w:val="002C1527"/>
    <w:rsid w:val="002C1528"/>
    <w:rsid w:val="002C1585"/>
    <w:rsid w:val="002C15E6"/>
    <w:rsid w:val="002C1635"/>
    <w:rsid w:val="002C164A"/>
    <w:rsid w:val="002C1715"/>
    <w:rsid w:val="002C1745"/>
    <w:rsid w:val="002C17E2"/>
    <w:rsid w:val="002C1819"/>
    <w:rsid w:val="002C185E"/>
    <w:rsid w:val="002C1888"/>
    <w:rsid w:val="002C195A"/>
    <w:rsid w:val="002C1A21"/>
    <w:rsid w:val="002C1B08"/>
    <w:rsid w:val="002C1B40"/>
    <w:rsid w:val="002C1D67"/>
    <w:rsid w:val="002C1DB5"/>
    <w:rsid w:val="002C1E61"/>
    <w:rsid w:val="002C1E6B"/>
    <w:rsid w:val="002C1EB7"/>
    <w:rsid w:val="002C1EE6"/>
    <w:rsid w:val="002C1FA8"/>
    <w:rsid w:val="002C201F"/>
    <w:rsid w:val="002C2097"/>
    <w:rsid w:val="002C2156"/>
    <w:rsid w:val="002C21A4"/>
    <w:rsid w:val="002C2238"/>
    <w:rsid w:val="002C223B"/>
    <w:rsid w:val="002C224F"/>
    <w:rsid w:val="002C22BC"/>
    <w:rsid w:val="002C2344"/>
    <w:rsid w:val="002C2389"/>
    <w:rsid w:val="002C23D1"/>
    <w:rsid w:val="002C245D"/>
    <w:rsid w:val="002C245F"/>
    <w:rsid w:val="002C2497"/>
    <w:rsid w:val="002C24A5"/>
    <w:rsid w:val="002C24BB"/>
    <w:rsid w:val="002C24BF"/>
    <w:rsid w:val="002C24CD"/>
    <w:rsid w:val="002C24E1"/>
    <w:rsid w:val="002C24FB"/>
    <w:rsid w:val="002C2792"/>
    <w:rsid w:val="002C285A"/>
    <w:rsid w:val="002C291B"/>
    <w:rsid w:val="002C298F"/>
    <w:rsid w:val="002C29C9"/>
    <w:rsid w:val="002C2A46"/>
    <w:rsid w:val="002C2A52"/>
    <w:rsid w:val="002C2A53"/>
    <w:rsid w:val="002C2A69"/>
    <w:rsid w:val="002C2A8E"/>
    <w:rsid w:val="002C2BE2"/>
    <w:rsid w:val="002C2BF9"/>
    <w:rsid w:val="002C2C1F"/>
    <w:rsid w:val="002C2CB2"/>
    <w:rsid w:val="002C2CCD"/>
    <w:rsid w:val="002C2D3E"/>
    <w:rsid w:val="002C2D83"/>
    <w:rsid w:val="002C2E2A"/>
    <w:rsid w:val="002C2E5C"/>
    <w:rsid w:val="002C2E5F"/>
    <w:rsid w:val="002C2EAC"/>
    <w:rsid w:val="002C2F2D"/>
    <w:rsid w:val="002C2FED"/>
    <w:rsid w:val="002C2FF8"/>
    <w:rsid w:val="002C30AC"/>
    <w:rsid w:val="002C30AD"/>
    <w:rsid w:val="002C30B1"/>
    <w:rsid w:val="002C31D2"/>
    <w:rsid w:val="002C3221"/>
    <w:rsid w:val="002C3283"/>
    <w:rsid w:val="002C328D"/>
    <w:rsid w:val="002C32B8"/>
    <w:rsid w:val="002C3315"/>
    <w:rsid w:val="002C331B"/>
    <w:rsid w:val="002C338C"/>
    <w:rsid w:val="002C34C5"/>
    <w:rsid w:val="002C34DA"/>
    <w:rsid w:val="002C352F"/>
    <w:rsid w:val="002C3821"/>
    <w:rsid w:val="002C384D"/>
    <w:rsid w:val="002C3899"/>
    <w:rsid w:val="002C38C9"/>
    <w:rsid w:val="002C39BE"/>
    <w:rsid w:val="002C3A14"/>
    <w:rsid w:val="002C3A1E"/>
    <w:rsid w:val="002C3A3B"/>
    <w:rsid w:val="002C3A4A"/>
    <w:rsid w:val="002C3AEA"/>
    <w:rsid w:val="002C3B0B"/>
    <w:rsid w:val="002C3B94"/>
    <w:rsid w:val="002C3C5E"/>
    <w:rsid w:val="002C3D56"/>
    <w:rsid w:val="002C3D5D"/>
    <w:rsid w:val="002C3DB1"/>
    <w:rsid w:val="002C3DEB"/>
    <w:rsid w:val="002C3E32"/>
    <w:rsid w:val="002C3E93"/>
    <w:rsid w:val="002C3F42"/>
    <w:rsid w:val="002C3FF6"/>
    <w:rsid w:val="002C4161"/>
    <w:rsid w:val="002C41A9"/>
    <w:rsid w:val="002C4268"/>
    <w:rsid w:val="002C431A"/>
    <w:rsid w:val="002C439E"/>
    <w:rsid w:val="002C43B4"/>
    <w:rsid w:val="002C4488"/>
    <w:rsid w:val="002C44D9"/>
    <w:rsid w:val="002C44DA"/>
    <w:rsid w:val="002C4566"/>
    <w:rsid w:val="002C45B5"/>
    <w:rsid w:val="002C4646"/>
    <w:rsid w:val="002C464A"/>
    <w:rsid w:val="002C46B2"/>
    <w:rsid w:val="002C4776"/>
    <w:rsid w:val="002C479D"/>
    <w:rsid w:val="002C47B7"/>
    <w:rsid w:val="002C48D0"/>
    <w:rsid w:val="002C4955"/>
    <w:rsid w:val="002C4A19"/>
    <w:rsid w:val="002C4A53"/>
    <w:rsid w:val="002C4A5B"/>
    <w:rsid w:val="002C4AB3"/>
    <w:rsid w:val="002C4AC5"/>
    <w:rsid w:val="002C4B62"/>
    <w:rsid w:val="002C4B85"/>
    <w:rsid w:val="002C4C9E"/>
    <w:rsid w:val="002C4D12"/>
    <w:rsid w:val="002C4E22"/>
    <w:rsid w:val="002C4EF0"/>
    <w:rsid w:val="002C4F68"/>
    <w:rsid w:val="002C4FB7"/>
    <w:rsid w:val="002C4FD4"/>
    <w:rsid w:val="002C4FFF"/>
    <w:rsid w:val="002C5013"/>
    <w:rsid w:val="002C5021"/>
    <w:rsid w:val="002C506F"/>
    <w:rsid w:val="002C50FA"/>
    <w:rsid w:val="002C5116"/>
    <w:rsid w:val="002C5124"/>
    <w:rsid w:val="002C513D"/>
    <w:rsid w:val="002C5159"/>
    <w:rsid w:val="002C515D"/>
    <w:rsid w:val="002C51A4"/>
    <w:rsid w:val="002C525E"/>
    <w:rsid w:val="002C527D"/>
    <w:rsid w:val="002C528C"/>
    <w:rsid w:val="002C52FB"/>
    <w:rsid w:val="002C530B"/>
    <w:rsid w:val="002C5361"/>
    <w:rsid w:val="002C536C"/>
    <w:rsid w:val="002C544D"/>
    <w:rsid w:val="002C5483"/>
    <w:rsid w:val="002C548D"/>
    <w:rsid w:val="002C54B7"/>
    <w:rsid w:val="002C5672"/>
    <w:rsid w:val="002C56A9"/>
    <w:rsid w:val="002C570A"/>
    <w:rsid w:val="002C573E"/>
    <w:rsid w:val="002C57E5"/>
    <w:rsid w:val="002C58B3"/>
    <w:rsid w:val="002C58CB"/>
    <w:rsid w:val="002C596C"/>
    <w:rsid w:val="002C59A7"/>
    <w:rsid w:val="002C5A3A"/>
    <w:rsid w:val="002C5AB1"/>
    <w:rsid w:val="002C5ABD"/>
    <w:rsid w:val="002C5AC9"/>
    <w:rsid w:val="002C5B5D"/>
    <w:rsid w:val="002C5B8B"/>
    <w:rsid w:val="002C5BB8"/>
    <w:rsid w:val="002C5D86"/>
    <w:rsid w:val="002C5E4D"/>
    <w:rsid w:val="002C5F2C"/>
    <w:rsid w:val="002C5FDF"/>
    <w:rsid w:val="002C5FE5"/>
    <w:rsid w:val="002C5FEF"/>
    <w:rsid w:val="002C605D"/>
    <w:rsid w:val="002C609D"/>
    <w:rsid w:val="002C60C6"/>
    <w:rsid w:val="002C61A3"/>
    <w:rsid w:val="002C61F4"/>
    <w:rsid w:val="002C621F"/>
    <w:rsid w:val="002C62CA"/>
    <w:rsid w:val="002C62CC"/>
    <w:rsid w:val="002C62F2"/>
    <w:rsid w:val="002C62FA"/>
    <w:rsid w:val="002C6305"/>
    <w:rsid w:val="002C635B"/>
    <w:rsid w:val="002C6411"/>
    <w:rsid w:val="002C6450"/>
    <w:rsid w:val="002C6452"/>
    <w:rsid w:val="002C6490"/>
    <w:rsid w:val="002C64D1"/>
    <w:rsid w:val="002C6507"/>
    <w:rsid w:val="002C6522"/>
    <w:rsid w:val="002C664D"/>
    <w:rsid w:val="002C6737"/>
    <w:rsid w:val="002C6797"/>
    <w:rsid w:val="002C6855"/>
    <w:rsid w:val="002C6882"/>
    <w:rsid w:val="002C6901"/>
    <w:rsid w:val="002C6AA6"/>
    <w:rsid w:val="002C6B3A"/>
    <w:rsid w:val="002C6BF8"/>
    <w:rsid w:val="002C6D16"/>
    <w:rsid w:val="002C70F2"/>
    <w:rsid w:val="002C7244"/>
    <w:rsid w:val="002C72F2"/>
    <w:rsid w:val="002C7407"/>
    <w:rsid w:val="002C74B3"/>
    <w:rsid w:val="002C7501"/>
    <w:rsid w:val="002C7530"/>
    <w:rsid w:val="002C7548"/>
    <w:rsid w:val="002C7549"/>
    <w:rsid w:val="002C7576"/>
    <w:rsid w:val="002C75CD"/>
    <w:rsid w:val="002C761A"/>
    <w:rsid w:val="002C762C"/>
    <w:rsid w:val="002C7649"/>
    <w:rsid w:val="002C7694"/>
    <w:rsid w:val="002C779B"/>
    <w:rsid w:val="002C77C5"/>
    <w:rsid w:val="002C7874"/>
    <w:rsid w:val="002C7978"/>
    <w:rsid w:val="002C7987"/>
    <w:rsid w:val="002C7A4E"/>
    <w:rsid w:val="002C7ABE"/>
    <w:rsid w:val="002C7AED"/>
    <w:rsid w:val="002C7AFA"/>
    <w:rsid w:val="002C7B64"/>
    <w:rsid w:val="002C7C2E"/>
    <w:rsid w:val="002C7C8D"/>
    <w:rsid w:val="002C7D91"/>
    <w:rsid w:val="002C7DC9"/>
    <w:rsid w:val="002C7E24"/>
    <w:rsid w:val="002C7E26"/>
    <w:rsid w:val="002C7EB7"/>
    <w:rsid w:val="002C7F36"/>
    <w:rsid w:val="002D0013"/>
    <w:rsid w:val="002D00C0"/>
    <w:rsid w:val="002D00F4"/>
    <w:rsid w:val="002D010A"/>
    <w:rsid w:val="002D010C"/>
    <w:rsid w:val="002D013C"/>
    <w:rsid w:val="002D0293"/>
    <w:rsid w:val="002D0334"/>
    <w:rsid w:val="002D0355"/>
    <w:rsid w:val="002D035C"/>
    <w:rsid w:val="002D03CE"/>
    <w:rsid w:val="002D066D"/>
    <w:rsid w:val="002D0697"/>
    <w:rsid w:val="002D06F2"/>
    <w:rsid w:val="002D0734"/>
    <w:rsid w:val="002D07AA"/>
    <w:rsid w:val="002D07D8"/>
    <w:rsid w:val="002D07FA"/>
    <w:rsid w:val="002D0893"/>
    <w:rsid w:val="002D0902"/>
    <w:rsid w:val="002D091E"/>
    <w:rsid w:val="002D0950"/>
    <w:rsid w:val="002D0A1E"/>
    <w:rsid w:val="002D0A53"/>
    <w:rsid w:val="002D0B76"/>
    <w:rsid w:val="002D0BB7"/>
    <w:rsid w:val="002D0C89"/>
    <w:rsid w:val="002D0CB1"/>
    <w:rsid w:val="002D0D0A"/>
    <w:rsid w:val="002D0D1A"/>
    <w:rsid w:val="002D0E04"/>
    <w:rsid w:val="002D0F42"/>
    <w:rsid w:val="002D0FEC"/>
    <w:rsid w:val="002D10BD"/>
    <w:rsid w:val="002D1186"/>
    <w:rsid w:val="002D1210"/>
    <w:rsid w:val="002D125B"/>
    <w:rsid w:val="002D1276"/>
    <w:rsid w:val="002D12B9"/>
    <w:rsid w:val="002D1366"/>
    <w:rsid w:val="002D1423"/>
    <w:rsid w:val="002D1511"/>
    <w:rsid w:val="002D153D"/>
    <w:rsid w:val="002D1541"/>
    <w:rsid w:val="002D1560"/>
    <w:rsid w:val="002D164F"/>
    <w:rsid w:val="002D1651"/>
    <w:rsid w:val="002D1695"/>
    <w:rsid w:val="002D169F"/>
    <w:rsid w:val="002D16DC"/>
    <w:rsid w:val="002D1711"/>
    <w:rsid w:val="002D1723"/>
    <w:rsid w:val="002D17A1"/>
    <w:rsid w:val="002D17C2"/>
    <w:rsid w:val="002D18E3"/>
    <w:rsid w:val="002D1988"/>
    <w:rsid w:val="002D19B5"/>
    <w:rsid w:val="002D19C5"/>
    <w:rsid w:val="002D1A33"/>
    <w:rsid w:val="002D1BB4"/>
    <w:rsid w:val="002D1BCD"/>
    <w:rsid w:val="002D1C14"/>
    <w:rsid w:val="002D1C30"/>
    <w:rsid w:val="002D1CEA"/>
    <w:rsid w:val="002D1DA8"/>
    <w:rsid w:val="002D1DAE"/>
    <w:rsid w:val="002D1DC7"/>
    <w:rsid w:val="002D1E23"/>
    <w:rsid w:val="002D201F"/>
    <w:rsid w:val="002D2159"/>
    <w:rsid w:val="002D2170"/>
    <w:rsid w:val="002D21A3"/>
    <w:rsid w:val="002D21E0"/>
    <w:rsid w:val="002D222D"/>
    <w:rsid w:val="002D2231"/>
    <w:rsid w:val="002D2339"/>
    <w:rsid w:val="002D2505"/>
    <w:rsid w:val="002D2570"/>
    <w:rsid w:val="002D2578"/>
    <w:rsid w:val="002D25D5"/>
    <w:rsid w:val="002D27D9"/>
    <w:rsid w:val="002D27FF"/>
    <w:rsid w:val="002D2962"/>
    <w:rsid w:val="002D29CA"/>
    <w:rsid w:val="002D2C65"/>
    <w:rsid w:val="002D2CA1"/>
    <w:rsid w:val="002D2CAC"/>
    <w:rsid w:val="002D2CC7"/>
    <w:rsid w:val="002D2DA7"/>
    <w:rsid w:val="002D2DA8"/>
    <w:rsid w:val="002D2DCC"/>
    <w:rsid w:val="002D2DDC"/>
    <w:rsid w:val="002D2E79"/>
    <w:rsid w:val="002D2F44"/>
    <w:rsid w:val="002D2F87"/>
    <w:rsid w:val="002D2FD6"/>
    <w:rsid w:val="002D3001"/>
    <w:rsid w:val="002D304C"/>
    <w:rsid w:val="002D3159"/>
    <w:rsid w:val="002D315C"/>
    <w:rsid w:val="002D31A0"/>
    <w:rsid w:val="002D323A"/>
    <w:rsid w:val="002D325B"/>
    <w:rsid w:val="002D3264"/>
    <w:rsid w:val="002D3265"/>
    <w:rsid w:val="002D33A7"/>
    <w:rsid w:val="002D33D7"/>
    <w:rsid w:val="002D33FD"/>
    <w:rsid w:val="002D3417"/>
    <w:rsid w:val="002D344C"/>
    <w:rsid w:val="002D3459"/>
    <w:rsid w:val="002D346E"/>
    <w:rsid w:val="002D351B"/>
    <w:rsid w:val="002D3551"/>
    <w:rsid w:val="002D3574"/>
    <w:rsid w:val="002D35CB"/>
    <w:rsid w:val="002D3617"/>
    <w:rsid w:val="002D3673"/>
    <w:rsid w:val="002D3725"/>
    <w:rsid w:val="002D384D"/>
    <w:rsid w:val="002D3912"/>
    <w:rsid w:val="002D391A"/>
    <w:rsid w:val="002D39EB"/>
    <w:rsid w:val="002D39FD"/>
    <w:rsid w:val="002D39FF"/>
    <w:rsid w:val="002D3A63"/>
    <w:rsid w:val="002D3C12"/>
    <w:rsid w:val="002D3C4A"/>
    <w:rsid w:val="002D3C86"/>
    <w:rsid w:val="002D3C91"/>
    <w:rsid w:val="002D3D7D"/>
    <w:rsid w:val="002D3D8C"/>
    <w:rsid w:val="002D3DF3"/>
    <w:rsid w:val="002D3EBE"/>
    <w:rsid w:val="002D3F0E"/>
    <w:rsid w:val="002D3FA3"/>
    <w:rsid w:val="002D3FAB"/>
    <w:rsid w:val="002D3FB6"/>
    <w:rsid w:val="002D4093"/>
    <w:rsid w:val="002D40ED"/>
    <w:rsid w:val="002D41A3"/>
    <w:rsid w:val="002D433A"/>
    <w:rsid w:val="002D4391"/>
    <w:rsid w:val="002D43B2"/>
    <w:rsid w:val="002D43F3"/>
    <w:rsid w:val="002D44EE"/>
    <w:rsid w:val="002D4508"/>
    <w:rsid w:val="002D456E"/>
    <w:rsid w:val="002D45A6"/>
    <w:rsid w:val="002D45E3"/>
    <w:rsid w:val="002D461A"/>
    <w:rsid w:val="002D4676"/>
    <w:rsid w:val="002D46B0"/>
    <w:rsid w:val="002D46BE"/>
    <w:rsid w:val="002D4760"/>
    <w:rsid w:val="002D487F"/>
    <w:rsid w:val="002D48AD"/>
    <w:rsid w:val="002D4995"/>
    <w:rsid w:val="002D4A71"/>
    <w:rsid w:val="002D4AF8"/>
    <w:rsid w:val="002D4B14"/>
    <w:rsid w:val="002D4B47"/>
    <w:rsid w:val="002D4B67"/>
    <w:rsid w:val="002D4BD1"/>
    <w:rsid w:val="002D4C53"/>
    <w:rsid w:val="002D4D18"/>
    <w:rsid w:val="002D4DCF"/>
    <w:rsid w:val="002D4E4D"/>
    <w:rsid w:val="002D4E88"/>
    <w:rsid w:val="002D4EA5"/>
    <w:rsid w:val="002D4EAF"/>
    <w:rsid w:val="002D4F2F"/>
    <w:rsid w:val="002D4F5F"/>
    <w:rsid w:val="002D4F9B"/>
    <w:rsid w:val="002D50BA"/>
    <w:rsid w:val="002D50DE"/>
    <w:rsid w:val="002D5293"/>
    <w:rsid w:val="002D5320"/>
    <w:rsid w:val="002D545A"/>
    <w:rsid w:val="002D5507"/>
    <w:rsid w:val="002D556D"/>
    <w:rsid w:val="002D5596"/>
    <w:rsid w:val="002D570F"/>
    <w:rsid w:val="002D5740"/>
    <w:rsid w:val="002D5876"/>
    <w:rsid w:val="002D5918"/>
    <w:rsid w:val="002D5957"/>
    <w:rsid w:val="002D598A"/>
    <w:rsid w:val="002D59D0"/>
    <w:rsid w:val="002D59D2"/>
    <w:rsid w:val="002D5A01"/>
    <w:rsid w:val="002D5AD5"/>
    <w:rsid w:val="002D5AD7"/>
    <w:rsid w:val="002D5ADC"/>
    <w:rsid w:val="002D5B02"/>
    <w:rsid w:val="002D5C23"/>
    <w:rsid w:val="002D5C30"/>
    <w:rsid w:val="002D5C5D"/>
    <w:rsid w:val="002D5C7E"/>
    <w:rsid w:val="002D5C85"/>
    <w:rsid w:val="002D5CAD"/>
    <w:rsid w:val="002D5CDA"/>
    <w:rsid w:val="002D5D34"/>
    <w:rsid w:val="002D5F8C"/>
    <w:rsid w:val="002D60AF"/>
    <w:rsid w:val="002D611F"/>
    <w:rsid w:val="002D6170"/>
    <w:rsid w:val="002D61AD"/>
    <w:rsid w:val="002D61B1"/>
    <w:rsid w:val="002D61CE"/>
    <w:rsid w:val="002D62AC"/>
    <w:rsid w:val="002D6316"/>
    <w:rsid w:val="002D6439"/>
    <w:rsid w:val="002D65C2"/>
    <w:rsid w:val="002D662A"/>
    <w:rsid w:val="002D6664"/>
    <w:rsid w:val="002D66BB"/>
    <w:rsid w:val="002D66C3"/>
    <w:rsid w:val="002D66FC"/>
    <w:rsid w:val="002D6748"/>
    <w:rsid w:val="002D6847"/>
    <w:rsid w:val="002D68B6"/>
    <w:rsid w:val="002D68DC"/>
    <w:rsid w:val="002D68F1"/>
    <w:rsid w:val="002D6982"/>
    <w:rsid w:val="002D6A0E"/>
    <w:rsid w:val="002D6A88"/>
    <w:rsid w:val="002D6B7B"/>
    <w:rsid w:val="002D6BA2"/>
    <w:rsid w:val="002D6BDD"/>
    <w:rsid w:val="002D6C32"/>
    <w:rsid w:val="002D6C83"/>
    <w:rsid w:val="002D6CAC"/>
    <w:rsid w:val="002D6CCE"/>
    <w:rsid w:val="002D6E1F"/>
    <w:rsid w:val="002D6E7C"/>
    <w:rsid w:val="002D6F4B"/>
    <w:rsid w:val="002D6F7A"/>
    <w:rsid w:val="002D7002"/>
    <w:rsid w:val="002D7074"/>
    <w:rsid w:val="002D70BA"/>
    <w:rsid w:val="002D7184"/>
    <w:rsid w:val="002D71C3"/>
    <w:rsid w:val="002D7209"/>
    <w:rsid w:val="002D721E"/>
    <w:rsid w:val="002D727C"/>
    <w:rsid w:val="002D72F7"/>
    <w:rsid w:val="002D7382"/>
    <w:rsid w:val="002D739F"/>
    <w:rsid w:val="002D740C"/>
    <w:rsid w:val="002D744F"/>
    <w:rsid w:val="002D74E4"/>
    <w:rsid w:val="002D7513"/>
    <w:rsid w:val="002D756A"/>
    <w:rsid w:val="002D7579"/>
    <w:rsid w:val="002D75BA"/>
    <w:rsid w:val="002D7639"/>
    <w:rsid w:val="002D764D"/>
    <w:rsid w:val="002D76E1"/>
    <w:rsid w:val="002D7881"/>
    <w:rsid w:val="002D789E"/>
    <w:rsid w:val="002D7964"/>
    <w:rsid w:val="002D7992"/>
    <w:rsid w:val="002D79B3"/>
    <w:rsid w:val="002D7AC3"/>
    <w:rsid w:val="002D7AF5"/>
    <w:rsid w:val="002D7BA5"/>
    <w:rsid w:val="002D7BDA"/>
    <w:rsid w:val="002D7CD1"/>
    <w:rsid w:val="002D7CFC"/>
    <w:rsid w:val="002D7D18"/>
    <w:rsid w:val="002D7E12"/>
    <w:rsid w:val="002D7E86"/>
    <w:rsid w:val="002D7EDA"/>
    <w:rsid w:val="002D7EE2"/>
    <w:rsid w:val="002D7EE4"/>
    <w:rsid w:val="002D7EE7"/>
    <w:rsid w:val="002D7F81"/>
    <w:rsid w:val="002D7FF8"/>
    <w:rsid w:val="002E0088"/>
    <w:rsid w:val="002E0183"/>
    <w:rsid w:val="002E0256"/>
    <w:rsid w:val="002E027D"/>
    <w:rsid w:val="002E02C4"/>
    <w:rsid w:val="002E032F"/>
    <w:rsid w:val="002E0380"/>
    <w:rsid w:val="002E03BB"/>
    <w:rsid w:val="002E03DD"/>
    <w:rsid w:val="002E0437"/>
    <w:rsid w:val="002E043F"/>
    <w:rsid w:val="002E0516"/>
    <w:rsid w:val="002E0548"/>
    <w:rsid w:val="002E0549"/>
    <w:rsid w:val="002E056D"/>
    <w:rsid w:val="002E0651"/>
    <w:rsid w:val="002E0671"/>
    <w:rsid w:val="002E067A"/>
    <w:rsid w:val="002E0681"/>
    <w:rsid w:val="002E0722"/>
    <w:rsid w:val="002E0751"/>
    <w:rsid w:val="002E0894"/>
    <w:rsid w:val="002E0906"/>
    <w:rsid w:val="002E093C"/>
    <w:rsid w:val="002E0986"/>
    <w:rsid w:val="002E0987"/>
    <w:rsid w:val="002E09A6"/>
    <w:rsid w:val="002E09AE"/>
    <w:rsid w:val="002E0A23"/>
    <w:rsid w:val="002E0BB7"/>
    <w:rsid w:val="002E0BD8"/>
    <w:rsid w:val="002E0C49"/>
    <w:rsid w:val="002E0C8C"/>
    <w:rsid w:val="002E0D0D"/>
    <w:rsid w:val="002E0D1B"/>
    <w:rsid w:val="002E0D33"/>
    <w:rsid w:val="002E0D5A"/>
    <w:rsid w:val="002E0DE0"/>
    <w:rsid w:val="002E0E2C"/>
    <w:rsid w:val="002E0EC0"/>
    <w:rsid w:val="002E0ECA"/>
    <w:rsid w:val="002E0F26"/>
    <w:rsid w:val="002E0F44"/>
    <w:rsid w:val="002E0F53"/>
    <w:rsid w:val="002E0FAD"/>
    <w:rsid w:val="002E0FE1"/>
    <w:rsid w:val="002E0FE6"/>
    <w:rsid w:val="002E0FF5"/>
    <w:rsid w:val="002E10D6"/>
    <w:rsid w:val="002E11C2"/>
    <w:rsid w:val="002E11E0"/>
    <w:rsid w:val="002E1321"/>
    <w:rsid w:val="002E1329"/>
    <w:rsid w:val="002E13B0"/>
    <w:rsid w:val="002E13CE"/>
    <w:rsid w:val="002E1481"/>
    <w:rsid w:val="002E1512"/>
    <w:rsid w:val="002E1545"/>
    <w:rsid w:val="002E1561"/>
    <w:rsid w:val="002E163B"/>
    <w:rsid w:val="002E1764"/>
    <w:rsid w:val="002E17F0"/>
    <w:rsid w:val="002E1881"/>
    <w:rsid w:val="002E18D2"/>
    <w:rsid w:val="002E1980"/>
    <w:rsid w:val="002E1995"/>
    <w:rsid w:val="002E1A1C"/>
    <w:rsid w:val="002E1A70"/>
    <w:rsid w:val="002E1A8F"/>
    <w:rsid w:val="002E1B12"/>
    <w:rsid w:val="002E1B57"/>
    <w:rsid w:val="002E1BD8"/>
    <w:rsid w:val="002E1C4D"/>
    <w:rsid w:val="002E1C88"/>
    <w:rsid w:val="002E1DB0"/>
    <w:rsid w:val="002E1E51"/>
    <w:rsid w:val="002E1EBF"/>
    <w:rsid w:val="002E1EE4"/>
    <w:rsid w:val="002E1EF8"/>
    <w:rsid w:val="002E1F1C"/>
    <w:rsid w:val="002E1FB3"/>
    <w:rsid w:val="002E2121"/>
    <w:rsid w:val="002E2160"/>
    <w:rsid w:val="002E2203"/>
    <w:rsid w:val="002E22AF"/>
    <w:rsid w:val="002E22F5"/>
    <w:rsid w:val="002E2301"/>
    <w:rsid w:val="002E2330"/>
    <w:rsid w:val="002E2337"/>
    <w:rsid w:val="002E2338"/>
    <w:rsid w:val="002E23A3"/>
    <w:rsid w:val="002E23DD"/>
    <w:rsid w:val="002E240F"/>
    <w:rsid w:val="002E243E"/>
    <w:rsid w:val="002E2442"/>
    <w:rsid w:val="002E2459"/>
    <w:rsid w:val="002E25A2"/>
    <w:rsid w:val="002E25B0"/>
    <w:rsid w:val="002E25E8"/>
    <w:rsid w:val="002E2612"/>
    <w:rsid w:val="002E2649"/>
    <w:rsid w:val="002E2693"/>
    <w:rsid w:val="002E26B1"/>
    <w:rsid w:val="002E26EB"/>
    <w:rsid w:val="002E271F"/>
    <w:rsid w:val="002E274B"/>
    <w:rsid w:val="002E274C"/>
    <w:rsid w:val="002E283B"/>
    <w:rsid w:val="002E285B"/>
    <w:rsid w:val="002E28E3"/>
    <w:rsid w:val="002E2929"/>
    <w:rsid w:val="002E2A9B"/>
    <w:rsid w:val="002E2AA7"/>
    <w:rsid w:val="002E2AE7"/>
    <w:rsid w:val="002E2C1C"/>
    <w:rsid w:val="002E2CF5"/>
    <w:rsid w:val="002E2DA7"/>
    <w:rsid w:val="002E2E31"/>
    <w:rsid w:val="002E2F36"/>
    <w:rsid w:val="002E2F44"/>
    <w:rsid w:val="002E2F69"/>
    <w:rsid w:val="002E303B"/>
    <w:rsid w:val="002E304D"/>
    <w:rsid w:val="002E3061"/>
    <w:rsid w:val="002E3062"/>
    <w:rsid w:val="002E3066"/>
    <w:rsid w:val="002E3098"/>
    <w:rsid w:val="002E3143"/>
    <w:rsid w:val="002E316A"/>
    <w:rsid w:val="002E3243"/>
    <w:rsid w:val="002E3280"/>
    <w:rsid w:val="002E3293"/>
    <w:rsid w:val="002E331B"/>
    <w:rsid w:val="002E3332"/>
    <w:rsid w:val="002E3375"/>
    <w:rsid w:val="002E3382"/>
    <w:rsid w:val="002E3423"/>
    <w:rsid w:val="002E360A"/>
    <w:rsid w:val="002E3625"/>
    <w:rsid w:val="002E3671"/>
    <w:rsid w:val="002E36C8"/>
    <w:rsid w:val="002E379A"/>
    <w:rsid w:val="002E37B9"/>
    <w:rsid w:val="002E37BC"/>
    <w:rsid w:val="002E37CE"/>
    <w:rsid w:val="002E3835"/>
    <w:rsid w:val="002E38E4"/>
    <w:rsid w:val="002E3912"/>
    <w:rsid w:val="002E39C5"/>
    <w:rsid w:val="002E39FA"/>
    <w:rsid w:val="002E3A10"/>
    <w:rsid w:val="002E3A44"/>
    <w:rsid w:val="002E3AA6"/>
    <w:rsid w:val="002E3AC7"/>
    <w:rsid w:val="002E3B17"/>
    <w:rsid w:val="002E3B19"/>
    <w:rsid w:val="002E3B6D"/>
    <w:rsid w:val="002E3BAA"/>
    <w:rsid w:val="002E3BAB"/>
    <w:rsid w:val="002E3BC4"/>
    <w:rsid w:val="002E3C72"/>
    <w:rsid w:val="002E3CD2"/>
    <w:rsid w:val="002E3D31"/>
    <w:rsid w:val="002E3D68"/>
    <w:rsid w:val="002E3D94"/>
    <w:rsid w:val="002E3DA6"/>
    <w:rsid w:val="002E3DA7"/>
    <w:rsid w:val="002E3DD5"/>
    <w:rsid w:val="002E3E6C"/>
    <w:rsid w:val="002E3EB2"/>
    <w:rsid w:val="002E3EE6"/>
    <w:rsid w:val="002E3F29"/>
    <w:rsid w:val="002E3F39"/>
    <w:rsid w:val="002E3F66"/>
    <w:rsid w:val="002E4019"/>
    <w:rsid w:val="002E4021"/>
    <w:rsid w:val="002E40F3"/>
    <w:rsid w:val="002E40F6"/>
    <w:rsid w:val="002E411F"/>
    <w:rsid w:val="002E415A"/>
    <w:rsid w:val="002E417A"/>
    <w:rsid w:val="002E418C"/>
    <w:rsid w:val="002E4215"/>
    <w:rsid w:val="002E427B"/>
    <w:rsid w:val="002E427F"/>
    <w:rsid w:val="002E42C0"/>
    <w:rsid w:val="002E4368"/>
    <w:rsid w:val="002E43D5"/>
    <w:rsid w:val="002E44A9"/>
    <w:rsid w:val="002E4580"/>
    <w:rsid w:val="002E45F9"/>
    <w:rsid w:val="002E46C6"/>
    <w:rsid w:val="002E46D0"/>
    <w:rsid w:val="002E48CE"/>
    <w:rsid w:val="002E4910"/>
    <w:rsid w:val="002E4931"/>
    <w:rsid w:val="002E4953"/>
    <w:rsid w:val="002E49F4"/>
    <w:rsid w:val="002E4A4F"/>
    <w:rsid w:val="002E4A61"/>
    <w:rsid w:val="002E4B20"/>
    <w:rsid w:val="002E4BA9"/>
    <w:rsid w:val="002E4C74"/>
    <w:rsid w:val="002E4C80"/>
    <w:rsid w:val="002E4D63"/>
    <w:rsid w:val="002E4D7F"/>
    <w:rsid w:val="002E4E88"/>
    <w:rsid w:val="002E4EA0"/>
    <w:rsid w:val="002E4EFB"/>
    <w:rsid w:val="002E4F4B"/>
    <w:rsid w:val="002E4F86"/>
    <w:rsid w:val="002E4F8D"/>
    <w:rsid w:val="002E4FF2"/>
    <w:rsid w:val="002E5033"/>
    <w:rsid w:val="002E503E"/>
    <w:rsid w:val="002E5096"/>
    <w:rsid w:val="002E5186"/>
    <w:rsid w:val="002E51F4"/>
    <w:rsid w:val="002E52B3"/>
    <w:rsid w:val="002E52BD"/>
    <w:rsid w:val="002E532E"/>
    <w:rsid w:val="002E535D"/>
    <w:rsid w:val="002E5376"/>
    <w:rsid w:val="002E53E6"/>
    <w:rsid w:val="002E5419"/>
    <w:rsid w:val="002E541D"/>
    <w:rsid w:val="002E55C6"/>
    <w:rsid w:val="002E5716"/>
    <w:rsid w:val="002E5730"/>
    <w:rsid w:val="002E5752"/>
    <w:rsid w:val="002E5819"/>
    <w:rsid w:val="002E5827"/>
    <w:rsid w:val="002E58D3"/>
    <w:rsid w:val="002E5915"/>
    <w:rsid w:val="002E5964"/>
    <w:rsid w:val="002E59F7"/>
    <w:rsid w:val="002E5A79"/>
    <w:rsid w:val="002E5B3F"/>
    <w:rsid w:val="002E5BD0"/>
    <w:rsid w:val="002E5C1A"/>
    <w:rsid w:val="002E5D1E"/>
    <w:rsid w:val="002E5D55"/>
    <w:rsid w:val="002E5E05"/>
    <w:rsid w:val="002E5E4B"/>
    <w:rsid w:val="002E5EC0"/>
    <w:rsid w:val="002E5F6A"/>
    <w:rsid w:val="002E5FE3"/>
    <w:rsid w:val="002E60E8"/>
    <w:rsid w:val="002E6169"/>
    <w:rsid w:val="002E6193"/>
    <w:rsid w:val="002E6249"/>
    <w:rsid w:val="002E62B5"/>
    <w:rsid w:val="002E6381"/>
    <w:rsid w:val="002E638A"/>
    <w:rsid w:val="002E6391"/>
    <w:rsid w:val="002E6416"/>
    <w:rsid w:val="002E6417"/>
    <w:rsid w:val="002E64B6"/>
    <w:rsid w:val="002E64EE"/>
    <w:rsid w:val="002E6626"/>
    <w:rsid w:val="002E66AC"/>
    <w:rsid w:val="002E66DC"/>
    <w:rsid w:val="002E66EC"/>
    <w:rsid w:val="002E66F0"/>
    <w:rsid w:val="002E6721"/>
    <w:rsid w:val="002E6760"/>
    <w:rsid w:val="002E67E3"/>
    <w:rsid w:val="002E6814"/>
    <w:rsid w:val="002E685A"/>
    <w:rsid w:val="002E68A0"/>
    <w:rsid w:val="002E6908"/>
    <w:rsid w:val="002E696A"/>
    <w:rsid w:val="002E6ADD"/>
    <w:rsid w:val="002E6BB6"/>
    <w:rsid w:val="002E6BC1"/>
    <w:rsid w:val="002E6BDD"/>
    <w:rsid w:val="002E6BE7"/>
    <w:rsid w:val="002E6D47"/>
    <w:rsid w:val="002E6E06"/>
    <w:rsid w:val="002E6E37"/>
    <w:rsid w:val="002E6E55"/>
    <w:rsid w:val="002E6E9F"/>
    <w:rsid w:val="002E6EC9"/>
    <w:rsid w:val="002E6F1B"/>
    <w:rsid w:val="002E6F46"/>
    <w:rsid w:val="002E6F70"/>
    <w:rsid w:val="002E703A"/>
    <w:rsid w:val="002E7092"/>
    <w:rsid w:val="002E7276"/>
    <w:rsid w:val="002E72E4"/>
    <w:rsid w:val="002E7372"/>
    <w:rsid w:val="002E73A1"/>
    <w:rsid w:val="002E7475"/>
    <w:rsid w:val="002E7499"/>
    <w:rsid w:val="002E757C"/>
    <w:rsid w:val="002E7591"/>
    <w:rsid w:val="002E75AE"/>
    <w:rsid w:val="002E7683"/>
    <w:rsid w:val="002E76CB"/>
    <w:rsid w:val="002E77F7"/>
    <w:rsid w:val="002E7871"/>
    <w:rsid w:val="002E78DA"/>
    <w:rsid w:val="002E7955"/>
    <w:rsid w:val="002E79B1"/>
    <w:rsid w:val="002E7A2B"/>
    <w:rsid w:val="002E7B71"/>
    <w:rsid w:val="002E7B8E"/>
    <w:rsid w:val="002E7C17"/>
    <w:rsid w:val="002E7D6F"/>
    <w:rsid w:val="002E7DC7"/>
    <w:rsid w:val="002E7E9A"/>
    <w:rsid w:val="002E7F63"/>
    <w:rsid w:val="002E7F73"/>
    <w:rsid w:val="002F0004"/>
    <w:rsid w:val="002F0021"/>
    <w:rsid w:val="002F0033"/>
    <w:rsid w:val="002F0039"/>
    <w:rsid w:val="002F0094"/>
    <w:rsid w:val="002F0158"/>
    <w:rsid w:val="002F0166"/>
    <w:rsid w:val="002F01BC"/>
    <w:rsid w:val="002F01BE"/>
    <w:rsid w:val="002F0244"/>
    <w:rsid w:val="002F0273"/>
    <w:rsid w:val="002F0313"/>
    <w:rsid w:val="002F0342"/>
    <w:rsid w:val="002F0364"/>
    <w:rsid w:val="002F03E9"/>
    <w:rsid w:val="002F03EA"/>
    <w:rsid w:val="002F0447"/>
    <w:rsid w:val="002F04DF"/>
    <w:rsid w:val="002F0561"/>
    <w:rsid w:val="002F0631"/>
    <w:rsid w:val="002F066F"/>
    <w:rsid w:val="002F06D3"/>
    <w:rsid w:val="002F0797"/>
    <w:rsid w:val="002F081D"/>
    <w:rsid w:val="002F0831"/>
    <w:rsid w:val="002F0869"/>
    <w:rsid w:val="002F093C"/>
    <w:rsid w:val="002F09FF"/>
    <w:rsid w:val="002F0A1A"/>
    <w:rsid w:val="002F0A36"/>
    <w:rsid w:val="002F0AFA"/>
    <w:rsid w:val="002F0B4A"/>
    <w:rsid w:val="002F0BDF"/>
    <w:rsid w:val="002F0C02"/>
    <w:rsid w:val="002F0CAF"/>
    <w:rsid w:val="002F0CB2"/>
    <w:rsid w:val="002F0CCC"/>
    <w:rsid w:val="002F0D93"/>
    <w:rsid w:val="002F0DE4"/>
    <w:rsid w:val="002F0DF4"/>
    <w:rsid w:val="002F0EC0"/>
    <w:rsid w:val="002F0FA3"/>
    <w:rsid w:val="002F0FDA"/>
    <w:rsid w:val="002F110A"/>
    <w:rsid w:val="002F12A9"/>
    <w:rsid w:val="002F13BB"/>
    <w:rsid w:val="002F148C"/>
    <w:rsid w:val="002F14AD"/>
    <w:rsid w:val="002F152E"/>
    <w:rsid w:val="002F15AC"/>
    <w:rsid w:val="002F15B9"/>
    <w:rsid w:val="002F15DC"/>
    <w:rsid w:val="002F1621"/>
    <w:rsid w:val="002F16A1"/>
    <w:rsid w:val="002F16A7"/>
    <w:rsid w:val="002F16B7"/>
    <w:rsid w:val="002F16CC"/>
    <w:rsid w:val="002F177C"/>
    <w:rsid w:val="002F1799"/>
    <w:rsid w:val="002F179C"/>
    <w:rsid w:val="002F17AD"/>
    <w:rsid w:val="002F17EB"/>
    <w:rsid w:val="002F17F6"/>
    <w:rsid w:val="002F1891"/>
    <w:rsid w:val="002F18A1"/>
    <w:rsid w:val="002F195E"/>
    <w:rsid w:val="002F1ABB"/>
    <w:rsid w:val="002F1BB6"/>
    <w:rsid w:val="002F1BBF"/>
    <w:rsid w:val="002F1C23"/>
    <w:rsid w:val="002F1C28"/>
    <w:rsid w:val="002F1D4E"/>
    <w:rsid w:val="002F1DEB"/>
    <w:rsid w:val="002F1E7A"/>
    <w:rsid w:val="002F1E7F"/>
    <w:rsid w:val="002F1F6D"/>
    <w:rsid w:val="002F1F6E"/>
    <w:rsid w:val="002F1F7A"/>
    <w:rsid w:val="002F1FB9"/>
    <w:rsid w:val="002F1FD2"/>
    <w:rsid w:val="002F2017"/>
    <w:rsid w:val="002F2075"/>
    <w:rsid w:val="002F208A"/>
    <w:rsid w:val="002F2112"/>
    <w:rsid w:val="002F21D4"/>
    <w:rsid w:val="002F233C"/>
    <w:rsid w:val="002F236B"/>
    <w:rsid w:val="002F238A"/>
    <w:rsid w:val="002F23A4"/>
    <w:rsid w:val="002F2417"/>
    <w:rsid w:val="002F2545"/>
    <w:rsid w:val="002F259E"/>
    <w:rsid w:val="002F25A9"/>
    <w:rsid w:val="002F25B7"/>
    <w:rsid w:val="002F260B"/>
    <w:rsid w:val="002F2686"/>
    <w:rsid w:val="002F268E"/>
    <w:rsid w:val="002F2719"/>
    <w:rsid w:val="002F2723"/>
    <w:rsid w:val="002F28B0"/>
    <w:rsid w:val="002F28C0"/>
    <w:rsid w:val="002F28CD"/>
    <w:rsid w:val="002F28F5"/>
    <w:rsid w:val="002F293A"/>
    <w:rsid w:val="002F297B"/>
    <w:rsid w:val="002F2A44"/>
    <w:rsid w:val="002F2A8E"/>
    <w:rsid w:val="002F2A96"/>
    <w:rsid w:val="002F2A9F"/>
    <w:rsid w:val="002F2AC0"/>
    <w:rsid w:val="002F2B14"/>
    <w:rsid w:val="002F2BFB"/>
    <w:rsid w:val="002F2C70"/>
    <w:rsid w:val="002F2C72"/>
    <w:rsid w:val="002F2D08"/>
    <w:rsid w:val="002F301C"/>
    <w:rsid w:val="002F30A6"/>
    <w:rsid w:val="002F325C"/>
    <w:rsid w:val="002F3261"/>
    <w:rsid w:val="002F32A0"/>
    <w:rsid w:val="002F33F0"/>
    <w:rsid w:val="002F33F5"/>
    <w:rsid w:val="002F348E"/>
    <w:rsid w:val="002F3498"/>
    <w:rsid w:val="002F355A"/>
    <w:rsid w:val="002F35BB"/>
    <w:rsid w:val="002F35FF"/>
    <w:rsid w:val="002F3649"/>
    <w:rsid w:val="002F3682"/>
    <w:rsid w:val="002F3709"/>
    <w:rsid w:val="002F37D5"/>
    <w:rsid w:val="002F37F0"/>
    <w:rsid w:val="002F3816"/>
    <w:rsid w:val="002F388B"/>
    <w:rsid w:val="002F38DF"/>
    <w:rsid w:val="002F3960"/>
    <w:rsid w:val="002F39BD"/>
    <w:rsid w:val="002F39FC"/>
    <w:rsid w:val="002F3A4F"/>
    <w:rsid w:val="002F3A76"/>
    <w:rsid w:val="002F3A77"/>
    <w:rsid w:val="002F3A7E"/>
    <w:rsid w:val="002F3AB4"/>
    <w:rsid w:val="002F3B34"/>
    <w:rsid w:val="002F3B59"/>
    <w:rsid w:val="002F3CA7"/>
    <w:rsid w:val="002F3CF1"/>
    <w:rsid w:val="002F3D15"/>
    <w:rsid w:val="002F3D60"/>
    <w:rsid w:val="002F3D82"/>
    <w:rsid w:val="002F3DAB"/>
    <w:rsid w:val="002F3FB5"/>
    <w:rsid w:val="002F3FDC"/>
    <w:rsid w:val="002F4010"/>
    <w:rsid w:val="002F4039"/>
    <w:rsid w:val="002F40BE"/>
    <w:rsid w:val="002F40F3"/>
    <w:rsid w:val="002F415F"/>
    <w:rsid w:val="002F417A"/>
    <w:rsid w:val="002F419F"/>
    <w:rsid w:val="002F41DB"/>
    <w:rsid w:val="002F4210"/>
    <w:rsid w:val="002F42AE"/>
    <w:rsid w:val="002F438E"/>
    <w:rsid w:val="002F43A7"/>
    <w:rsid w:val="002F43AF"/>
    <w:rsid w:val="002F43DB"/>
    <w:rsid w:val="002F4426"/>
    <w:rsid w:val="002F445C"/>
    <w:rsid w:val="002F45BE"/>
    <w:rsid w:val="002F45E7"/>
    <w:rsid w:val="002F46BD"/>
    <w:rsid w:val="002F46C9"/>
    <w:rsid w:val="002F4766"/>
    <w:rsid w:val="002F48F3"/>
    <w:rsid w:val="002F4A15"/>
    <w:rsid w:val="002F4A60"/>
    <w:rsid w:val="002F4A7A"/>
    <w:rsid w:val="002F4AA2"/>
    <w:rsid w:val="002F4B09"/>
    <w:rsid w:val="002F4B14"/>
    <w:rsid w:val="002F4B3F"/>
    <w:rsid w:val="002F4B64"/>
    <w:rsid w:val="002F4BA5"/>
    <w:rsid w:val="002F4C4B"/>
    <w:rsid w:val="002F4CC2"/>
    <w:rsid w:val="002F4CFE"/>
    <w:rsid w:val="002F4D12"/>
    <w:rsid w:val="002F4D62"/>
    <w:rsid w:val="002F4DE5"/>
    <w:rsid w:val="002F4E22"/>
    <w:rsid w:val="002F4E33"/>
    <w:rsid w:val="002F4E57"/>
    <w:rsid w:val="002F4EAC"/>
    <w:rsid w:val="002F4EBF"/>
    <w:rsid w:val="002F4F4C"/>
    <w:rsid w:val="002F4F5F"/>
    <w:rsid w:val="002F4FA3"/>
    <w:rsid w:val="002F4FDF"/>
    <w:rsid w:val="002F4FF1"/>
    <w:rsid w:val="002F5111"/>
    <w:rsid w:val="002F5191"/>
    <w:rsid w:val="002F5226"/>
    <w:rsid w:val="002F5227"/>
    <w:rsid w:val="002F523D"/>
    <w:rsid w:val="002F529F"/>
    <w:rsid w:val="002F53CE"/>
    <w:rsid w:val="002F53D6"/>
    <w:rsid w:val="002F53E5"/>
    <w:rsid w:val="002F53EB"/>
    <w:rsid w:val="002F53EF"/>
    <w:rsid w:val="002F5417"/>
    <w:rsid w:val="002F5478"/>
    <w:rsid w:val="002F54E1"/>
    <w:rsid w:val="002F54FC"/>
    <w:rsid w:val="002F5544"/>
    <w:rsid w:val="002F55F4"/>
    <w:rsid w:val="002F561E"/>
    <w:rsid w:val="002F5656"/>
    <w:rsid w:val="002F56E1"/>
    <w:rsid w:val="002F5748"/>
    <w:rsid w:val="002F5767"/>
    <w:rsid w:val="002F57D2"/>
    <w:rsid w:val="002F58C9"/>
    <w:rsid w:val="002F5983"/>
    <w:rsid w:val="002F59BD"/>
    <w:rsid w:val="002F5A2A"/>
    <w:rsid w:val="002F5A2B"/>
    <w:rsid w:val="002F5A50"/>
    <w:rsid w:val="002F5B28"/>
    <w:rsid w:val="002F5B66"/>
    <w:rsid w:val="002F5B9B"/>
    <w:rsid w:val="002F5BBE"/>
    <w:rsid w:val="002F5BCA"/>
    <w:rsid w:val="002F5BFB"/>
    <w:rsid w:val="002F5C3A"/>
    <w:rsid w:val="002F5D2A"/>
    <w:rsid w:val="002F5DBA"/>
    <w:rsid w:val="002F5EBB"/>
    <w:rsid w:val="002F5EE6"/>
    <w:rsid w:val="002F5F24"/>
    <w:rsid w:val="002F5F37"/>
    <w:rsid w:val="002F5F7D"/>
    <w:rsid w:val="002F5F7F"/>
    <w:rsid w:val="002F6039"/>
    <w:rsid w:val="002F60B0"/>
    <w:rsid w:val="002F60E7"/>
    <w:rsid w:val="002F61E1"/>
    <w:rsid w:val="002F62C3"/>
    <w:rsid w:val="002F62D3"/>
    <w:rsid w:val="002F630D"/>
    <w:rsid w:val="002F637D"/>
    <w:rsid w:val="002F63D4"/>
    <w:rsid w:val="002F63F3"/>
    <w:rsid w:val="002F6447"/>
    <w:rsid w:val="002F648C"/>
    <w:rsid w:val="002F64E4"/>
    <w:rsid w:val="002F6508"/>
    <w:rsid w:val="002F6591"/>
    <w:rsid w:val="002F66DE"/>
    <w:rsid w:val="002F685F"/>
    <w:rsid w:val="002F68A0"/>
    <w:rsid w:val="002F68E1"/>
    <w:rsid w:val="002F68E6"/>
    <w:rsid w:val="002F68FD"/>
    <w:rsid w:val="002F6915"/>
    <w:rsid w:val="002F69D1"/>
    <w:rsid w:val="002F6A1B"/>
    <w:rsid w:val="002F6A86"/>
    <w:rsid w:val="002F6AD6"/>
    <w:rsid w:val="002F6AEA"/>
    <w:rsid w:val="002F6B86"/>
    <w:rsid w:val="002F6C2F"/>
    <w:rsid w:val="002F6C5B"/>
    <w:rsid w:val="002F6CF7"/>
    <w:rsid w:val="002F6D08"/>
    <w:rsid w:val="002F6D14"/>
    <w:rsid w:val="002F6D2D"/>
    <w:rsid w:val="002F6D63"/>
    <w:rsid w:val="002F6D97"/>
    <w:rsid w:val="002F6DDC"/>
    <w:rsid w:val="002F6E48"/>
    <w:rsid w:val="002F6EC0"/>
    <w:rsid w:val="002F6EC3"/>
    <w:rsid w:val="002F6EF9"/>
    <w:rsid w:val="002F6FF4"/>
    <w:rsid w:val="002F703B"/>
    <w:rsid w:val="002F706E"/>
    <w:rsid w:val="002F7091"/>
    <w:rsid w:val="002F7115"/>
    <w:rsid w:val="002F7144"/>
    <w:rsid w:val="002F7167"/>
    <w:rsid w:val="002F7172"/>
    <w:rsid w:val="002F7195"/>
    <w:rsid w:val="002F7270"/>
    <w:rsid w:val="002F7286"/>
    <w:rsid w:val="002F7295"/>
    <w:rsid w:val="002F72BE"/>
    <w:rsid w:val="002F7309"/>
    <w:rsid w:val="002F7411"/>
    <w:rsid w:val="002F741A"/>
    <w:rsid w:val="002F744F"/>
    <w:rsid w:val="002F7452"/>
    <w:rsid w:val="002F7579"/>
    <w:rsid w:val="002F75D2"/>
    <w:rsid w:val="002F75EB"/>
    <w:rsid w:val="002F75F7"/>
    <w:rsid w:val="002F7792"/>
    <w:rsid w:val="002F77A6"/>
    <w:rsid w:val="002F78B4"/>
    <w:rsid w:val="002F78DE"/>
    <w:rsid w:val="002F792F"/>
    <w:rsid w:val="002F7A25"/>
    <w:rsid w:val="002F7A6C"/>
    <w:rsid w:val="002F7AD2"/>
    <w:rsid w:val="002F7BF4"/>
    <w:rsid w:val="002F7D6E"/>
    <w:rsid w:val="002F7DA4"/>
    <w:rsid w:val="002F7E35"/>
    <w:rsid w:val="002F7EAC"/>
    <w:rsid w:val="002F7F59"/>
    <w:rsid w:val="002F7F82"/>
    <w:rsid w:val="002F7FC6"/>
    <w:rsid w:val="002F802F"/>
    <w:rsid w:val="0030001A"/>
    <w:rsid w:val="00300041"/>
    <w:rsid w:val="0030007F"/>
    <w:rsid w:val="0030010F"/>
    <w:rsid w:val="003002C4"/>
    <w:rsid w:val="003002D8"/>
    <w:rsid w:val="0030043E"/>
    <w:rsid w:val="0030047A"/>
    <w:rsid w:val="003004F4"/>
    <w:rsid w:val="0030051F"/>
    <w:rsid w:val="003006FF"/>
    <w:rsid w:val="003008A9"/>
    <w:rsid w:val="003008BF"/>
    <w:rsid w:val="003008C9"/>
    <w:rsid w:val="003008CB"/>
    <w:rsid w:val="00300923"/>
    <w:rsid w:val="00300A68"/>
    <w:rsid w:val="00300ADA"/>
    <w:rsid w:val="00300AE9"/>
    <w:rsid w:val="00300B06"/>
    <w:rsid w:val="00300B81"/>
    <w:rsid w:val="00300B8C"/>
    <w:rsid w:val="00300BB6"/>
    <w:rsid w:val="00300C02"/>
    <w:rsid w:val="00300CAF"/>
    <w:rsid w:val="00300CCB"/>
    <w:rsid w:val="00300DA9"/>
    <w:rsid w:val="00300DC5"/>
    <w:rsid w:val="00300E56"/>
    <w:rsid w:val="00300FB6"/>
    <w:rsid w:val="003010E7"/>
    <w:rsid w:val="00301129"/>
    <w:rsid w:val="00301153"/>
    <w:rsid w:val="003012EC"/>
    <w:rsid w:val="00301346"/>
    <w:rsid w:val="0030138C"/>
    <w:rsid w:val="003013A1"/>
    <w:rsid w:val="003013D3"/>
    <w:rsid w:val="003013DB"/>
    <w:rsid w:val="003014D4"/>
    <w:rsid w:val="00301502"/>
    <w:rsid w:val="0030158B"/>
    <w:rsid w:val="0030160C"/>
    <w:rsid w:val="0030164B"/>
    <w:rsid w:val="00301751"/>
    <w:rsid w:val="0030178B"/>
    <w:rsid w:val="003017D1"/>
    <w:rsid w:val="0030185C"/>
    <w:rsid w:val="00301878"/>
    <w:rsid w:val="003018B0"/>
    <w:rsid w:val="00301A0A"/>
    <w:rsid w:val="00301A35"/>
    <w:rsid w:val="00301B30"/>
    <w:rsid w:val="00301B99"/>
    <w:rsid w:val="00301CF5"/>
    <w:rsid w:val="00301E0A"/>
    <w:rsid w:val="00301E54"/>
    <w:rsid w:val="00301F0E"/>
    <w:rsid w:val="00301F16"/>
    <w:rsid w:val="00301FE3"/>
    <w:rsid w:val="00302055"/>
    <w:rsid w:val="0030206D"/>
    <w:rsid w:val="003020E9"/>
    <w:rsid w:val="00302115"/>
    <w:rsid w:val="00302120"/>
    <w:rsid w:val="0030216A"/>
    <w:rsid w:val="003021D7"/>
    <w:rsid w:val="003022CB"/>
    <w:rsid w:val="00302344"/>
    <w:rsid w:val="003023B0"/>
    <w:rsid w:val="00302406"/>
    <w:rsid w:val="00302458"/>
    <w:rsid w:val="003025C3"/>
    <w:rsid w:val="00302601"/>
    <w:rsid w:val="00302653"/>
    <w:rsid w:val="00302684"/>
    <w:rsid w:val="003026BD"/>
    <w:rsid w:val="00302760"/>
    <w:rsid w:val="003027AF"/>
    <w:rsid w:val="003027CB"/>
    <w:rsid w:val="003027ED"/>
    <w:rsid w:val="0030284C"/>
    <w:rsid w:val="003028E2"/>
    <w:rsid w:val="0030291D"/>
    <w:rsid w:val="0030298B"/>
    <w:rsid w:val="00302A4D"/>
    <w:rsid w:val="00302AF7"/>
    <w:rsid w:val="00302B26"/>
    <w:rsid w:val="00302B81"/>
    <w:rsid w:val="00302BA7"/>
    <w:rsid w:val="00302CB0"/>
    <w:rsid w:val="00302CC6"/>
    <w:rsid w:val="00302D92"/>
    <w:rsid w:val="00302D9F"/>
    <w:rsid w:val="00302E27"/>
    <w:rsid w:val="00302F48"/>
    <w:rsid w:val="00302FA1"/>
    <w:rsid w:val="00302FA6"/>
    <w:rsid w:val="00302FBD"/>
    <w:rsid w:val="00303021"/>
    <w:rsid w:val="00303054"/>
    <w:rsid w:val="00303067"/>
    <w:rsid w:val="00303152"/>
    <w:rsid w:val="00303306"/>
    <w:rsid w:val="00303377"/>
    <w:rsid w:val="003033EB"/>
    <w:rsid w:val="00303405"/>
    <w:rsid w:val="0030343F"/>
    <w:rsid w:val="00303453"/>
    <w:rsid w:val="0030355C"/>
    <w:rsid w:val="0030357B"/>
    <w:rsid w:val="0030368B"/>
    <w:rsid w:val="0030371F"/>
    <w:rsid w:val="00303766"/>
    <w:rsid w:val="0030379F"/>
    <w:rsid w:val="003037C0"/>
    <w:rsid w:val="00303809"/>
    <w:rsid w:val="0030380B"/>
    <w:rsid w:val="003038E4"/>
    <w:rsid w:val="0030390E"/>
    <w:rsid w:val="00303913"/>
    <w:rsid w:val="00303915"/>
    <w:rsid w:val="00303928"/>
    <w:rsid w:val="00303929"/>
    <w:rsid w:val="0030393E"/>
    <w:rsid w:val="0030398F"/>
    <w:rsid w:val="003039B2"/>
    <w:rsid w:val="00303A3B"/>
    <w:rsid w:val="00303A5B"/>
    <w:rsid w:val="00303AD4"/>
    <w:rsid w:val="00303AF5"/>
    <w:rsid w:val="00303C92"/>
    <w:rsid w:val="00303D58"/>
    <w:rsid w:val="00303DBB"/>
    <w:rsid w:val="00303E35"/>
    <w:rsid w:val="00303E8F"/>
    <w:rsid w:val="00303FF1"/>
    <w:rsid w:val="003040EF"/>
    <w:rsid w:val="0030410D"/>
    <w:rsid w:val="00304203"/>
    <w:rsid w:val="00304211"/>
    <w:rsid w:val="00304347"/>
    <w:rsid w:val="003043C0"/>
    <w:rsid w:val="003043EA"/>
    <w:rsid w:val="00304462"/>
    <w:rsid w:val="0030449D"/>
    <w:rsid w:val="003044F9"/>
    <w:rsid w:val="00304565"/>
    <w:rsid w:val="00304642"/>
    <w:rsid w:val="0030471D"/>
    <w:rsid w:val="003047B8"/>
    <w:rsid w:val="003047DC"/>
    <w:rsid w:val="00304832"/>
    <w:rsid w:val="00304846"/>
    <w:rsid w:val="00304A3B"/>
    <w:rsid w:val="00304B38"/>
    <w:rsid w:val="00304B6F"/>
    <w:rsid w:val="00304B93"/>
    <w:rsid w:val="00304DCB"/>
    <w:rsid w:val="00304DFA"/>
    <w:rsid w:val="00304E40"/>
    <w:rsid w:val="00304F02"/>
    <w:rsid w:val="00305005"/>
    <w:rsid w:val="0030502B"/>
    <w:rsid w:val="00305105"/>
    <w:rsid w:val="003051DF"/>
    <w:rsid w:val="00305251"/>
    <w:rsid w:val="00305279"/>
    <w:rsid w:val="00305358"/>
    <w:rsid w:val="00305366"/>
    <w:rsid w:val="003053CB"/>
    <w:rsid w:val="003053F6"/>
    <w:rsid w:val="00305432"/>
    <w:rsid w:val="0030549B"/>
    <w:rsid w:val="0030551D"/>
    <w:rsid w:val="003055B5"/>
    <w:rsid w:val="00305645"/>
    <w:rsid w:val="00305647"/>
    <w:rsid w:val="0030569F"/>
    <w:rsid w:val="003056CF"/>
    <w:rsid w:val="00305771"/>
    <w:rsid w:val="00305838"/>
    <w:rsid w:val="00305878"/>
    <w:rsid w:val="00305932"/>
    <w:rsid w:val="00305969"/>
    <w:rsid w:val="00305A8C"/>
    <w:rsid w:val="00305A96"/>
    <w:rsid w:val="00305AAF"/>
    <w:rsid w:val="00305B76"/>
    <w:rsid w:val="00305B9C"/>
    <w:rsid w:val="00305C84"/>
    <w:rsid w:val="00305CC3"/>
    <w:rsid w:val="00305DA0"/>
    <w:rsid w:val="00305E0F"/>
    <w:rsid w:val="00305E27"/>
    <w:rsid w:val="00305E36"/>
    <w:rsid w:val="00305E67"/>
    <w:rsid w:val="00305E91"/>
    <w:rsid w:val="00305F11"/>
    <w:rsid w:val="00305FCD"/>
    <w:rsid w:val="003060CB"/>
    <w:rsid w:val="00306103"/>
    <w:rsid w:val="0030611F"/>
    <w:rsid w:val="00306198"/>
    <w:rsid w:val="003061AC"/>
    <w:rsid w:val="003061B1"/>
    <w:rsid w:val="0030626E"/>
    <w:rsid w:val="003062E4"/>
    <w:rsid w:val="0030630B"/>
    <w:rsid w:val="0030633A"/>
    <w:rsid w:val="0030647B"/>
    <w:rsid w:val="00306549"/>
    <w:rsid w:val="003065C6"/>
    <w:rsid w:val="0030663E"/>
    <w:rsid w:val="00306666"/>
    <w:rsid w:val="00306734"/>
    <w:rsid w:val="00306920"/>
    <w:rsid w:val="00306939"/>
    <w:rsid w:val="00306994"/>
    <w:rsid w:val="003069AD"/>
    <w:rsid w:val="003069FB"/>
    <w:rsid w:val="00306A11"/>
    <w:rsid w:val="00306A4E"/>
    <w:rsid w:val="00306B2C"/>
    <w:rsid w:val="00306B35"/>
    <w:rsid w:val="00306B72"/>
    <w:rsid w:val="00306BA4"/>
    <w:rsid w:val="00306CFC"/>
    <w:rsid w:val="00306D03"/>
    <w:rsid w:val="00306D7C"/>
    <w:rsid w:val="00306DAC"/>
    <w:rsid w:val="00306DB2"/>
    <w:rsid w:val="00306DB5"/>
    <w:rsid w:val="00306E31"/>
    <w:rsid w:val="00306EA3"/>
    <w:rsid w:val="00306EC2"/>
    <w:rsid w:val="00306F4F"/>
    <w:rsid w:val="00306FB0"/>
    <w:rsid w:val="00306FFD"/>
    <w:rsid w:val="003070BB"/>
    <w:rsid w:val="003070E5"/>
    <w:rsid w:val="003070F2"/>
    <w:rsid w:val="00307222"/>
    <w:rsid w:val="003072B0"/>
    <w:rsid w:val="003072F2"/>
    <w:rsid w:val="00307349"/>
    <w:rsid w:val="00307356"/>
    <w:rsid w:val="00307394"/>
    <w:rsid w:val="003074D1"/>
    <w:rsid w:val="003074DF"/>
    <w:rsid w:val="003075E1"/>
    <w:rsid w:val="0030761B"/>
    <w:rsid w:val="0030761C"/>
    <w:rsid w:val="003076A4"/>
    <w:rsid w:val="00307745"/>
    <w:rsid w:val="00307755"/>
    <w:rsid w:val="00307855"/>
    <w:rsid w:val="003078B4"/>
    <w:rsid w:val="003078C5"/>
    <w:rsid w:val="00307967"/>
    <w:rsid w:val="00307A11"/>
    <w:rsid w:val="00307AA2"/>
    <w:rsid w:val="00307B1A"/>
    <w:rsid w:val="00307B42"/>
    <w:rsid w:val="00307B6E"/>
    <w:rsid w:val="00307B71"/>
    <w:rsid w:val="00307C19"/>
    <w:rsid w:val="00307C24"/>
    <w:rsid w:val="00307C38"/>
    <w:rsid w:val="00307C3C"/>
    <w:rsid w:val="00307C6B"/>
    <w:rsid w:val="00307CAF"/>
    <w:rsid w:val="00307D3E"/>
    <w:rsid w:val="00307E08"/>
    <w:rsid w:val="00307E89"/>
    <w:rsid w:val="00307EAD"/>
    <w:rsid w:val="00307F2D"/>
    <w:rsid w:val="00307F5E"/>
    <w:rsid w:val="00307F68"/>
    <w:rsid w:val="00310112"/>
    <w:rsid w:val="0031016C"/>
    <w:rsid w:val="003101F6"/>
    <w:rsid w:val="00310204"/>
    <w:rsid w:val="00310252"/>
    <w:rsid w:val="003102C4"/>
    <w:rsid w:val="003102E3"/>
    <w:rsid w:val="0031030F"/>
    <w:rsid w:val="003103B4"/>
    <w:rsid w:val="003104FA"/>
    <w:rsid w:val="003105B3"/>
    <w:rsid w:val="00310634"/>
    <w:rsid w:val="00310653"/>
    <w:rsid w:val="003106E1"/>
    <w:rsid w:val="00310735"/>
    <w:rsid w:val="00310786"/>
    <w:rsid w:val="003107A5"/>
    <w:rsid w:val="003107E3"/>
    <w:rsid w:val="00310831"/>
    <w:rsid w:val="00310869"/>
    <w:rsid w:val="00310903"/>
    <w:rsid w:val="00310944"/>
    <w:rsid w:val="00310971"/>
    <w:rsid w:val="00310974"/>
    <w:rsid w:val="00310991"/>
    <w:rsid w:val="00310A8D"/>
    <w:rsid w:val="00310B24"/>
    <w:rsid w:val="00310B29"/>
    <w:rsid w:val="00310B61"/>
    <w:rsid w:val="00310C0B"/>
    <w:rsid w:val="00310C68"/>
    <w:rsid w:val="00310C8A"/>
    <w:rsid w:val="00310D3D"/>
    <w:rsid w:val="00310D40"/>
    <w:rsid w:val="00310D5D"/>
    <w:rsid w:val="00310DF3"/>
    <w:rsid w:val="00310E5C"/>
    <w:rsid w:val="00310E66"/>
    <w:rsid w:val="00310E83"/>
    <w:rsid w:val="00310ECB"/>
    <w:rsid w:val="00310F44"/>
    <w:rsid w:val="00310F57"/>
    <w:rsid w:val="00311063"/>
    <w:rsid w:val="00311082"/>
    <w:rsid w:val="00311132"/>
    <w:rsid w:val="00311224"/>
    <w:rsid w:val="00311227"/>
    <w:rsid w:val="0031123F"/>
    <w:rsid w:val="0031135E"/>
    <w:rsid w:val="0031146D"/>
    <w:rsid w:val="00311520"/>
    <w:rsid w:val="00311570"/>
    <w:rsid w:val="003115B7"/>
    <w:rsid w:val="00311677"/>
    <w:rsid w:val="00311692"/>
    <w:rsid w:val="003116F4"/>
    <w:rsid w:val="0031173C"/>
    <w:rsid w:val="00311743"/>
    <w:rsid w:val="0031178B"/>
    <w:rsid w:val="003117CF"/>
    <w:rsid w:val="00311826"/>
    <w:rsid w:val="0031185B"/>
    <w:rsid w:val="003119BE"/>
    <w:rsid w:val="00311A91"/>
    <w:rsid w:val="00311BAC"/>
    <w:rsid w:val="00311C58"/>
    <w:rsid w:val="00311CF4"/>
    <w:rsid w:val="00311CFB"/>
    <w:rsid w:val="00311D51"/>
    <w:rsid w:val="00311DC6"/>
    <w:rsid w:val="00311DFD"/>
    <w:rsid w:val="00311E2C"/>
    <w:rsid w:val="00311E91"/>
    <w:rsid w:val="003120A3"/>
    <w:rsid w:val="00312167"/>
    <w:rsid w:val="0031220C"/>
    <w:rsid w:val="00312216"/>
    <w:rsid w:val="0031222F"/>
    <w:rsid w:val="003122A3"/>
    <w:rsid w:val="0031235C"/>
    <w:rsid w:val="003123C3"/>
    <w:rsid w:val="003123D6"/>
    <w:rsid w:val="003123FC"/>
    <w:rsid w:val="00312499"/>
    <w:rsid w:val="003124C8"/>
    <w:rsid w:val="00312564"/>
    <w:rsid w:val="00312615"/>
    <w:rsid w:val="00312754"/>
    <w:rsid w:val="00312770"/>
    <w:rsid w:val="00312790"/>
    <w:rsid w:val="00312926"/>
    <w:rsid w:val="003129C5"/>
    <w:rsid w:val="00312A24"/>
    <w:rsid w:val="00312B03"/>
    <w:rsid w:val="00312B0B"/>
    <w:rsid w:val="00312BA5"/>
    <w:rsid w:val="00312CA2"/>
    <w:rsid w:val="00312DF6"/>
    <w:rsid w:val="00312E7E"/>
    <w:rsid w:val="00312FB3"/>
    <w:rsid w:val="00312FDE"/>
    <w:rsid w:val="00313019"/>
    <w:rsid w:val="00313075"/>
    <w:rsid w:val="003131BB"/>
    <w:rsid w:val="003131DD"/>
    <w:rsid w:val="003132CC"/>
    <w:rsid w:val="00313317"/>
    <w:rsid w:val="0031336A"/>
    <w:rsid w:val="00313376"/>
    <w:rsid w:val="003133B9"/>
    <w:rsid w:val="003133BB"/>
    <w:rsid w:val="003133BD"/>
    <w:rsid w:val="0031342B"/>
    <w:rsid w:val="0031348E"/>
    <w:rsid w:val="00313500"/>
    <w:rsid w:val="00313582"/>
    <w:rsid w:val="003135F6"/>
    <w:rsid w:val="00313610"/>
    <w:rsid w:val="00313619"/>
    <w:rsid w:val="003136BD"/>
    <w:rsid w:val="003137EA"/>
    <w:rsid w:val="00313811"/>
    <w:rsid w:val="00313832"/>
    <w:rsid w:val="00313839"/>
    <w:rsid w:val="00313948"/>
    <w:rsid w:val="00313A71"/>
    <w:rsid w:val="00313B40"/>
    <w:rsid w:val="00313BBF"/>
    <w:rsid w:val="00313C18"/>
    <w:rsid w:val="00313CF4"/>
    <w:rsid w:val="00313D0B"/>
    <w:rsid w:val="00313D13"/>
    <w:rsid w:val="00313E18"/>
    <w:rsid w:val="00313E30"/>
    <w:rsid w:val="00313E5F"/>
    <w:rsid w:val="00313EBB"/>
    <w:rsid w:val="00313F3D"/>
    <w:rsid w:val="00313FBF"/>
    <w:rsid w:val="00314046"/>
    <w:rsid w:val="0031406A"/>
    <w:rsid w:val="003140A7"/>
    <w:rsid w:val="003140BB"/>
    <w:rsid w:val="003140CF"/>
    <w:rsid w:val="0031412C"/>
    <w:rsid w:val="0031419D"/>
    <w:rsid w:val="00314228"/>
    <w:rsid w:val="00314236"/>
    <w:rsid w:val="0031425E"/>
    <w:rsid w:val="0031427D"/>
    <w:rsid w:val="003142A9"/>
    <w:rsid w:val="003142DF"/>
    <w:rsid w:val="00314326"/>
    <w:rsid w:val="003143BD"/>
    <w:rsid w:val="003144AD"/>
    <w:rsid w:val="003144B0"/>
    <w:rsid w:val="00314600"/>
    <w:rsid w:val="0031462B"/>
    <w:rsid w:val="00314691"/>
    <w:rsid w:val="00314751"/>
    <w:rsid w:val="003147BA"/>
    <w:rsid w:val="003147E9"/>
    <w:rsid w:val="0031480F"/>
    <w:rsid w:val="0031484C"/>
    <w:rsid w:val="00314869"/>
    <w:rsid w:val="00314926"/>
    <w:rsid w:val="00314A8D"/>
    <w:rsid w:val="00314AA4"/>
    <w:rsid w:val="00314ACB"/>
    <w:rsid w:val="00314B14"/>
    <w:rsid w:val="00314B33"/>
    <w:rsid w:val="00314B46"/>
    <w:rsid w:val="00314C8B"/>
    <w:rsid w:val="00314CAE"/>
    <w:rsid w:val="00314D2C"/>
    <w:rsid w:val="00314D33"/>
    <w:rsid w:val="00314D8D"/>
    <w:rsid w:val="00315072"/>
    <w:rsid w:val="003150EC"/>
    <w:rsid w:val="003150F0"/>
    <w:rsid w:val="0031518F"/>
    <w:rsid w:val="0031519A"/>
    <w:rsid w:val="003153CB"/>
    <w:rsid w:val="003153E1"/>
    <w:rsid w:val="003155B2"/>
    <w:rsid w:val="003155DF"/>
    <w:rsid w:val="0031571E"/>
    <w:rsid w:val="00315743"/>
    <w:rsid w:val="0031574B"/>
    <w:rsid w:val="00315775"/>
    <w:rsid w:val="003157E1"/>
    <w:rsid w:val="00315808"/>
    <w:rsid w:val="0031592B"/>
    <w:rsid w:val="003159CB"/>
    <w:rsid w:val="00315C2A"/>
    <w:rsid w:val="00315CC7"/>
    <w:rsid w:val="00315D82"/>
    <w:rsid w:val="00315DCC"/>
    <w:rsid w:val="00315DEB"/>
    <w:rsid w:val="00315E8F"/>
    <w:rsid w:val="00315EC4"/>
    <w:rsid w:val="00315EE0"/>
    <w:rsid w:val="00316255"/>
    <w:rsid w:val="003162E5"/>
    <w:rsid w:val="00316303"/>
    <w:rsid w:val="0031638C"/>
    <w:rsid w:val="003163B4"/>
    <w:rsid w:val="003163D3"/>
    <w:rsid w:val="00316461"/>
    <w:rsid w:val="00316490"/>
    <w:rsid w:val="0031660F"/>
    <w:rsid w:val="0031662E"/>
    <w:rsid w:val="0031668F"/>
    <w:rsid w:val="00316690"/>
    <w:rsid w:val="003166A7"/>
    <w:rsid w:val="003167DE"/>
    <w:rsid w:val="003168E3"/>
    <w:rsid w:val="00316992"/>
    <w:rsid w:val="003169EC"/>
    <w:rsid w:val="00316A72"/>
    <w:rsid w:val="00316AA5"/>
    <w:rsid w:val="00316C03"/>
    <w:rsid w:val="00316C83"/>
    <w:rsid w:val="00316CA6"/>
    <w:rsid w:val="00316CB4"/>
    <w:rsid w:val="00316D1F"/>
    <w:rsid w:val="00316D2B"/>
    <w:rsid w:val="00316DB6"/>
    <w:rsid w:val="00316DFF"/>
    <w:rsid w:val="00316EA4"/>
    <w:rsid w:val="00316F31"/>
    <w:rsid w:val="00316F69"/>
    <w:rsid w:val="00316FC8"/>
    <w:rsid w:val="00316FDE"/>
    <w:rsid w:val="00316FE8"/>
    <w:rsid w:val="00317022"/>
    <w:rsid w:val="003170A7"/>
    <w:rsid w:val="003170F7"/>
    <w:rsid w:val="00317189"/>
    <w:rsid w:val="003171B0"/>
    <w:rsid w:val="00317250"/>
    <w:rsid w:val="0031725E"/>
    <w:rsid w:val="003172AE"/>
    <w:rsid w:val="003172E0"/>
    <w:rsid w:val="00317362"/>
    <w:rsid w:val="00317456"/>
    <w:rsid w:val="00317472"/>
    <w:rsid w:val="003174D5"/>
    <w:rsid w:val="00317559"/>
    <w:rsid w:val="00317560"/>
    <w:rsid w:val="003175B4"/>
    <w:rsid w:val="00317806"/>
    <w:rsid w:val="00317895"/>
    <w:rsid w:val="00317898"/>
    <w:rsid w:val="003178E4"/>
    <w:rsid w:val="00317927"/>
    <w:rsid w:val="0031793C"/>
    <w:rsid w:val="003179A1"/>
    <w:rsid w:val="003179F9"/>
    <w:rsid w:val="00317A07"/>
    <w:rsid w:val="00317A4A"/>
    <w:rsid w:val="00317AC3"/>
    <w:rsid w:val="00317AD5"/>
    <w:rsid w:val="00317AFD"/>
    <w:rsid w:val="00317B19"/>
    <w:rsid w:val="00317B7C"/>
    <w:rsid w:val="00317B93"/>
    <w:rsid w:val="00317BA1"/>
    <w:rsid w:val="00317C42"/>
    <w:rsid w:val="00317D08"/>
    <w:rsid w:val="00317D15"/>
    <w:rsid w:val="00317F91"/>
    <w:rsid w:val="00317F9C"/>
    <w:rsid w:val="003202B6"/>
    <w:rsid w:val="0032057C"/>
    <w:rsid w:val="00320584"/>
    <w:rsid w:val="00320616"/>
    <w:rsid w:val="00320854"/>
    <w:rsid w:val="003208D1"/>
    <w:rsid w:val="00320946"/>
    <w:rsid w:val="003209B5"/>
    <w:rsid w:val="003209D1"/>
    <w:rsid w:val="003209D3"/>
    <w:rsid w:val="003209E4"/>
    <w:rsid w:val="00320A07"/>
    <w:rsid w:val="00320A28"/>
    <w:rsid w:val="00320A62"/>
    <w:rsid w:val="00320A90"/>
    <w:rsid w:val="00320AC0"/>
    <w:rsid w:val="00320AF3"/>
    <w:rsid w:val="00320BF1"/>
    <w:rsid w:val="00320CC2"/>
    <w:rsid w:val="00320CCB"/>
    <w:rsid w:val="00320D1F"/>
    <w:rsid w:val="00320D3E"/>
    <w:rsid w:val="00320D6E"/>
    <w:rsid w:val="00320D96"/>
    <w:rsid w:val="00320E7A"/>
    <w:rsid w:val="00320EA6"/>
    <w:rsid w:val="00320F06"/>
    <w:rsid w:val="00320F10"/>
    <w:rsid w:val="00320FCC"/>
    <w:rsid w:val="0032108B"/>
    <w:rsid w:val="00321158"/>
    <w:rsid w:val="00321183"/>
    <w:rsid w:val="0032119A"/>
    <w:rsid w:val="0032126E"/>
    <w:rsid w:val="00321286"/>
    <w:rsid w:val="003212BF"/>
    <w:rsid w:val="003212C2"/>
    <w:rsid w:val="00321333"/>
    <w:rsid w:val="0032133B"/>
    <w:rsid w:val="0032136F"/>
    <w:rsid w:val="00321512"/>
    <w:rsid w:val="00321521"/>
    <w:rsid w:val="00321545"/>
    <w:rsid w:val="00321602"/>
    <w:rsid w:val="00321606"/>
    <w:rsid w:val="003216DF"/>
    <w:rsid w:val="00321893"/>
    <w:rsid w:val="003218A1"/>
    <w:rsid w:val="0032191D"/>
    <w:rsid w:val="00321987"/>
    <w:rsid w:val="0032199C"/>
    <w:rsid w:val="00321CA2"/>
    <w:rsid w:val="00321CD6"/>
    <w:rsid w:val="00321CD9"/>
    <w:rsid w:val="00321CF0"/>
    <w:rsid w:val="00321D21"/>
    <w:rsid w:val="00321D70"/>
    <w:rsid w:val="00321D96"/>
    <w:rsid w:val="00321DB3"/>
    <w:rsid w:val="00321DE0"/>
    <w:rsid w:val="00321E36"/>
    <w:rsid w:val="00321E56"/>
    <w:rsid w:val="00321E5F"/>
    <w:rsid w:val="00321EC8"/>
    <w:rsid w:val="00321F2A"/>
    <w:rsid w:val="00321F57"/>
    <w:rsid w:val="00321F7F"/>
    <w:rsid w:val="00321F80"/>
    <w:rsid w:val="00321FAA"/>
    <w:rsid w:val="00321FB6"/>
    <w:rsid w:val="00321FD9"/>
    <w:rsid w:val="00322030"/>
    <w:rsid w:val="003221F7"/>
    <w:rsid w:val="003221FA"/>
    <w:rsid w:val="003222A6"/>
    <w:rsid w:val="003222D7"/>
    <w:rsid w:val="00322323"/>
    <w:rsid w:val="0032234C"/>
    <w:rsid w:val="00322362"/>
    <w:rsid w:val="0032237A"/>
    <w:rsid w:val="0032238F"/>
    <w:rsid w:val="00322447"/>
    <w:rsid w:val="00322449"/>
    <w:rsid w:val="00322557"/>
    <w:rsid w:val="003225D0"/>
    <w:rsid w:val="00322736"/>
    <w:rsid w:val="0032277F"/>
    <w:rsid w:val="003227AB"/>
    <w:rsid w:val="003227AE"/>
    <w:rsid w:val="0032284F"/>
    <w:rsid w:val="00322870"/>
    <w:rsid w:val="003228FD"/>
    <w:rsid w:val="0032295B"/>
    <w:rsid w:val="00322960"/>
    <w:rsid w:val="00322988"/>
    <w:rsid w:val="003229B3"/>
    <w:rsid w:val="00322A5F"/>
    <w:rsid w:val="00322ABC"/>
    <w:rsid w:val="00322B4B"/>
    <w:rsid w:val="00322BA1"/>
    <w:rsid w:val="00322C5D"/>
    <w:rsid w:val="00322D36"/>
    <w:rsid w:val="00322DA9"/>
    <w:rsid w:val="00322E34"/>
    <w:rsid w:val="00322E9A"/>
    <w:rsid w:val="00322EAC"/>
    <w:rsid w:val="00322F22"/>
    <w:rsid w:val="00322F3C"/>
    <w:rsid w:val="00322FEE"/>
    <w:rsid w:val="00323027"/>
    <w:rsid w:val="003230CB"/>
    <w:rsid w:val="003230CE"/>
    <w:rsid w:val="00323172"/>
    <w:rsid w:val="00323183"/>
    <w:rsid w:val="00323217"/>
    <w:rsid w:val="0032321A"/>
    <w:rsid w:val="0032321E"/>
    <w:rsid w:val="0032330B"/>
    <w:rsid w:val="0032335A"/>
    <w:rsid w:val="00323484"/>
    <w:rsid w:val="003234B4"/>
    <w:rsid w:val="003234EB"/>
    <w:rsid w:val="003235CB"/>
    <w:rsid w:val="003236D4"/>
    <w:rsid w:val="003236F9"/>
    <w:rsid w:val="00323758"/>
    <w:rsid w:val="00323923"/>
    <w:rsid w:val="0032395B"/>
    <w:rsid w:val="0032397A"/>
    <w:rsid w:val="003239C1"/>
    <w:rsid w:val="003239F6"/>
    <w:rsid w:val="00323A01"/>
    <w:rsid w:val="00323A03"/>
    <w:rsid w:val="00323A50"/>
    <w:rsid w:val="00323ABD"/>
    <w:rsid w:val="00323B42"/>
    <w:rsid w:val="00323BA1"/>
    <w:rsid w:val="00323C80"/>
    <w:rsid w:val="00323CB9"/>
    <w:rsid w:val="00323D22"/>
    <w:rsid w:val="00323E5C"/>
    <w:rsid w:val="00323E67"/>
    <w:rsid w:val="00323E8E"/>
    <w:rsid w:val="003240DB"/>
    <w:rsid w:val="00324251"/>
    <w:rsid w:val="00324369"/>
    <w:rsid w:val="003243F2"/>
    <w:rsid w:val="003244AA"/>
    <w:rsid w:val="003244BA"/>
    <w:rsid w:val="003244BD"/>
    <w:rsid w:val="00324645"/>
    <w:rsid w:val="00324788"/>
    <w:rsid w:val="0032491B"/>
    <w:rsid w:val="00324933"/>
    <w:rsid w:val="00324944"/>
    <w:rsid w:val="00324980"/>
    <w:rsid w:val="00324A3C"/>
    <w:rsid w:val="00324A6F"/>
    <w:rsid w:val="00324A74"/>
    <w:rsid w:val="00324B04"/>
    <w:rsid w:val="00324B15"/>
    <w:rsid w:val="00324C8F"/>
    <w:rsid w:val="00324C97"/>
    <w:rsid w:val="00324CE5"/>
    <w:rsid w:val="00324CEF"/>
    <w:rsid w:val="00324E2D"/>
    <w:rsid w:val="00324E34"/>
    <w:rsid w:val="00324F34"/>
    <w:rsid w:val="00324F45"/>
    <w:rsid w:val="00325008"/>
    <w:rsid w:val="00325106"/>
    <w:rsid w:val="00325170"/>
    <w:rsid w:val="003251E2"/>
    <w:rsid w:val="003251F6"/>
    <w:rsid w:val="0032542B"/>
    <w:rsid w:val="003254F0"/>
    <w:rsid w:val="0032555C"/>
    <w:rsid w:val="003255C4"/>
    <w:rsid w:val="00325604"/>
    <w:rsid w:val="00325651"/>
    <w:rsid w:val="003256CE"/>
    <w:rsid w:val="003256DC"/>
    <w:rsid w:val="00325731"/>
    <w:rsid w:val="003257AE"/>
    <w:rsid w:val="00325815"/>
    <w:rsid w:val="0032583C"/>
    <w:rsid w:val="003258F4"/>
    <w:rsid w:val="003258FE"/>
    <w:rsid w:val="003259B8"/>
    <w:rsid w:val="00325A3C"/>
    <w:rsid w:val="00325A9C"/>
    <w:rsid w:val="00325AF4"/>
    <w:rsid w:val="00325B38"/>
    <w:rsid w:val="00325BAD"/>
    <w:rsid w:val="00325C34"/>
    <w:rsid w:val="00325C41"/>
    <w:rsid w:val="00325CA1"/>
    <w:rsid w:val="00325CC0"/>
    <w:rsid w:val="00325CE0"/>
    <w:rsid w:val="00325D15"/>
    <w:rsid w:val="00325D9B"/>
    <w:rsid w:val="00325DB8"/>
    <w:rsid w:val="00325DBA"/>
    <w:rsid w:val="00325E4F"/>
    <w:rsid w:val="00325E56"/>
    <w:rsid w:val="00325E59"/>
    <w:rsid w:val="00325EC2"/>
    <w:rsid w:val="00325FC1"/>
    <w:rsid w:val="003261F1"/>
    <w:rsid w:val="0032624E"/>
    <w:rsid w:val="0032628A"/>
    <w:rsid w:val="003262DB"/>
    <w:rsid w:val="00326331"/>
    <w:rsid w:val="003264B0"/>
    <w:rsid w:val="00326551"/>
    <w:rsid w:val="003265BA"/>
    <w:rsid w:val="003265C8"/>
    <w:rsid w:val="0032667F"/>
    <w:rsid w:val="003266AB"/>
    <w:rsid w:val="003267E6"/>
    <w:rsid w:val="003268BD"/>
    <w:rsid w:val="00326978"/>
    <w:rsid w:val="003269CE"/>
    <w:rsid w:val="003269F9"/>
    <w:rsid w:val="00326A19"/>
    <w:rsid w:val="00326A1D"/>
    <w:rsid w:val="00326A72"/>
    <w:rsid w:val="00326B56"/>
    <w:rsid w:val="00326BFD"/>
    <w:rsid w:val="00326C27"/>
    <w:rsid w:val="00326C5E"/>
    <w:rsid w:val="00326C60"/>
    <w:rsid w:val="00326D1F"/>
    <w:rsid w:val="00326DAE"/>
    <w:rsid w:val="00326E0F"/>
    <w:rsid w:val="00326E1B"/>
    <w:rsid w:val="00326F1F"/>
    <w:rsid w:val="00326F48"/>
    <w:rsid w:val="00326F86"/>
    <w:rsid w:val="003270CD"/>
    <w:rsid w:val="003270EC"/>
    <w:rsid w:val="00327248"/>
    <w:rsid w:val="0032728E"/>
    <w:rsid w:val="003272F5"/>
    <w:rsid w:val="0032732E"/>
    <w:rsid w:val="0032742B"/>
    <w:rsid w:val="0032743B"/>
    <w:rsid w:val="00327498"/>
    <w:rsid w:val="00327499"/>
    <w:rsid w:val="00327553"/>
    <w:rsid w:val="003276C5"/>
    <w:rsid w:val="00327729"/>
    <w:rsid w:val="00327741"/>
    <w:rsid w:val="00327746"/>
    <w:rsid w:val="003277F5"/>
    <w:rsid w:val="00327828"/>
    <w:rsid w:val="00327883"/>
    <w:rsid w:val="003278B1"/>
    <w:rsid w:val="003279D5"/>
    <w:rsid w:val="003279DE"/>
    <w:rsid w:val="003279F8"/>
    <w:rsid w:val="00327A23"/>
    <w:rsid w:val="00327A49"/>
    <w:rsid w:val="00327A6F"/>
    <w:rsid w:val="00327AC8"/>
    <w:rsid w:val="00327ACA"/>
    <w:rsid w:val="00327AF4"/>
    <w:rsid w:val="00327B06"/>
    <w:rsid w:val="00327B2C"/>
    <w:rsid w:val="00327B4A"/>
    <w:rsid w:val="00327B92"/>
    <w:rsid w:val="00327BA5"/>
    <w:rsid w:val="00327C16"/>
    <w:rsid w:val="00327C94"/>
    <w:rsid w:val="00327CCA"/>
    <w:rsid w:val="00327EBF"/>
    <w:rsid w:val="00327F6E"/>
    <w:rsid w:val="00327F72"/>
    <w:rsid w:val="00330053"/>
    <w:rsid w:val="00330119"/>
    <w:rsid w:val="0033012B"/>
    <w:rsid w:val="003301BB"/>
    <w:rsid w:val="0033027B"/>
    <w:rsid w:val="00330283"/>
    <w:rsid w:val="00330291"/>
    <w:rsid w:val="003302F8"/>
    <w:rsid w:val="0033037F"/>
    <w:rsid w:val="00330385"/>
    <w:rsid w:val="003303A9"/>
    <w:rsid w:val="003303B0"/>
    <w:rsid w:val="00330573"/>
    <w:rsid w:val="00330611"/>
    <w:rsid w:val="00330631"/>
    <w:rsid w:val="0033066E"/>
    <w:rsid w:val="0033068B"/>
    <w:rsid w:val="003306F0"/>
    <w:rsid w:val="00330738"/>
    <w:rsid w:val="0033075A"/>
    <w:rsid w:val="003307AB"/>
    <w:rsid w:val="003307D6"/>
    <w:rsid w:val="003307DB"/>
    <w:rsid w:val="0033090C"/>
    <w:rsid w:val="00330982"/>
    <w:rsid w:val="00330A04"/>
    <w:rsid w:val="00330A0E"/>
    <w:rsid w:val="00330A90"/>
    <w:rsid w:val="00330ABC"/>
    <w:rsid w:val="00330BC5"/>
    <w:rsid w:val="00330CD4"/>
    <w:rsid w:val="00330D69"/>
    <w:rsid w:val="00330D72"/>
    <w:rsid w:val="00330DF6"/>
    <w:rsid w:val="00330EB1"/>
    <w:rsid w:val="00330F54"/>
    <w:rsid w:val="00330F70"/>
    <w:rsid w:val="00330F98"/>
    <w:rsid w:val="00330FC1"/>
    <w:rsid w:val="00330FE6"/>
    <w:rsid w:val="00330FFB"/>
    <w:rsid w:val="00331037"/>
    <w:rsid w:val="0033105A"/>
    <w:rsid w:val="003310AA"/>
    <w:rsid w:val="003310E8"/>
    <w:rsid w:val="003311FC"/>
    <w:rsid w:val="00331207"/>
    <w:rsid w:val="00331348"/>
    <w:rsid w:val="003313BA"/>
    <w:rsid w:val="00331435"/>
    <w:rsid w:val="0033147F"/>
    <w:rsid w:val="0033149C"/>
    <w:rsid w:val="00331541"/>
    <w:rsid w:val="0033159F"/>
    <w:rsid w:val="003315C6"/>
    <w:rsid w:val="00331765"/>
    <w:rsid w:val="00331840"/>
    <w:rsid w:val="00331963"/>
    <w:rsid w:val="00331987"/>
    <w:rsid w:val="003319F0"/>
    <w:rsid w:val="00331C7D"/>
    <w:rsid w:val="00331C98"/>
    <w:rsid w:val="00331D1A"/>
    <w:rsid w:val="00331D41"/>
    <w:rsid w:val="00331E1A"/>
    <w:rsid w:val="00331E5F"/>
    <w:rsid w:val="00331E86"/>
    <w:rsid w:val="00332078"/>
    <w:rsid w:val="003320CD"/>
    <w:rsid w:val="00332124"/>
    <w:rsid w:val="00332129"/>
    <w:rsid w:val="003321B2"/>
    <w:rsid w:val="003321D3"/>
    <w:rsid w:val="00332292"/>
    <w:rsid w:val="003322C0"/>
    <w:rsid w:val="003322E6"/>
    <w:rsid w:val="0033230C"/>
    <w:rsid w:val="00332326"/>
    <w:rsid w:val="003324AB"/>
    <w:rsid w:val="003324ED"/>
    <w:rsid w:val="00332502"/>
    <w:rsid w:val="00332592"/>
    <w:rsid w:val="003325E5"/>
    <w:rsid w:val="0033270B"/>
    <w:rsid w:val="00332813"/>
    <w:rsid w:val="00332AB6"/>
    <w:rsid w:val="00332AF1"/>
    <w:rsid w:val="00332B15"/>
    <w:rsid w:val="00332B2E"/>
    <w:rsid w:val="00332BBB"/>
    <w:rsid w:val="00332C38"/>
    <w:rsid w:val="00332D08"/>
    <w:rsid w:val="00332D70"/>
    <w:rsid w:val="00332EA8"/>
    <w:rsid w:val="00332EAE"/>
    <w:rsid w:val="00332F2F"/>
    <w:rsid w:val="00333056"/>
    <w:rsid w:val="0033308F"/>
    <w:rsid w:val="0033311C"/>
    <w:rsid w:val="00333122"/>
    <w:rsid w:val="00333136"/>
    <w:rsid w:val="0033324C"/>
    <w:rsid w:val="00333292"/>
    <w:rsid w:val="003333AF"/>
    <w:rsid w:val="003333F2"/>
    <w:rsid w:val="0033340C"/>
    <w:rsid w:val="003334A1"/>
    <w:rsid w:val="003334C9"/>
    <w:rsid w:val="0033350C"/>
    <w:rsid w:val="003335CA"/>
    <w:rsid w:val="003335F8"/>
    <w:rsid w:val="0033365C"/>
    <w:rsid w:val="0033365E"/>
    <w:rsid w:val="00333660"/>
    <w:rsid w:val="003336B4"/>
    <w:rsid w:val="003336B8"/>
    <w:rsid w:val="00333761"/>
    <w:rsid w:val="0033379D"/>
    <w:rsid w:val="003337F7"/>
    <w:rsid w:val="0033386A"/>
    <w:rsid w:val="003338A3"/>
    <w:rsid w:val="003338B8"/>
    <w:rsid w:val="00333975"/>
    <w:rsid w:val="00333BD9"/>
    <w:rsid w:val="00333C1B"/>
    <w:rsid w:val="00333CDA"/>
    <w:rsid w:val="00333DAC"/>
    <w:rsid w:val="00333DB4"/>
    <w:rsid w:val="00333EB3"/>
    <w:rsid w:val="00333EEF"/>
    <w:rsid w:val="00333F43"/>
    <w:rsid w:val="00333FC1"/>
    <w:rsid w:val="00333FEF"/>
    <w:rsid w:val="00334078"/>
    <w:rsid w:val="00334085"/>
    <w:rsid w:val="003340B5"/>
    <w:rsid w:val="003340CD"/>
    <w:rsid w:val="003340E2"/>
    <w:rsid w:val="00334136"/>
    <w:rsid w:val="0033413D"/>
    <w:rsid w:val="0033413F"/>
    <w:rsid w:val="00334203"/>
    <w:rsid w:val="003342A3"/>
    <w:rsid w:val="003342DF"/>
    <w:rsid w:val="003342E3"/>
    <w:rsid w:val="00334334"/>
    <w:rsid w:val="0033444D"/>
    <w:rsid w:val="00334465"/>
    <w:rsid w:val="00334472"/>
    <w:rsid w:val="003344EA"/>
    <w:rsid w:val="003344EE"/>
    <w:rsid w:val="00334535"/>
    <w:rsid w:val="00334550"/>
    <w:rsid w:val="00334561"/>
    <w:rsid w:val="003345B3"/>
    <w:rsid w:val="003345C0"/>
    <w:rsid w:val="003346D3"/>
    <w:rsid w:val="00334758"/>
    <w:rsid w:val="003347FC"/>
    <w:rsid w:val="003348BC"/>
    <w:rsid w:val="003348CB"/>
    <w:rsid w:val="003348E3"/>
    <w:rsid w:val="0033490E"/>
    <w:rsid w:val="00334914"/>
    <w:rsid w:val="0033498B"/>
    <w:rsid w:val="003349A1"/>
    <w:rsid w:val="00334A1B"/>
    <w:rsid w:val="00334AD6"/>
    <w:rsid w:val="00334B67"/>
    <w:rsid w:val="00334B73"/>
    <w:rsid w:val="00334B8D"/>
    <w:rsid w:val="00334C5F"/>
    <w:rsid w:val="00334CFF"/>
    <w:rsid w:val="00334D09"/>
    <w:rsid w:val="00334D1F"/>
    <w:rsid w:val="00334D59"/>
    <w:rsid w:val="00334D77"/>
    <w:rsid w:val="00334DCE"/>
    <w:rsid w:val="00334F33"/>
    <w:rsid w:val="00334F80"/>
    <w:rsid w:val="00334F84"/>
    <w:rsid w:val="00334FEF"/>
    <w:rsid w:val="00335064"/>
    <w:rsid w:val="00335068"/>
    <w:rsid w:val="003350F8"/>
    <w:rsid w:val="00335102"/>
    <w:rsid w:val="003351B0"/>
    <w:rsid w:val="00335270"/>
    <w:rsid w:val="003352DE"/>
    <w:rsid w:val="003352E4"/>
    <w:rsid w:val="0033538C"/>
    <w:rsid w:val="003353B3"/>
    <w:rsid w:val="003353D4"/>
    <w:rsid w:val="003353DC"/>
    <w:rsid w:val="003354CD"/>
    <w:rsid w:val="00335530"/>
    <w:rsid w:val="0033558A"/>
    <w:rsid w:val="003355FC"/>
    <w:rsid w:val="003356F1"/>
    <w:rsid w:val="00335732"/>
    <w:rsid w:val="0033576B"/>
    <w:rsid w:val="00335799"/>
    <w:rsid w:val="003357D8"/>
    <w:rsid w:val="00335852"/>
    <w:rsid w:val="0033585A"/>
    <w:rsid w:val="00335907"/>
    <w:rsid w:val="00335935"/>
    <w:rsid w:val="003359C7"/>
    <w:rsid w:val="00335A07"/>
    <w:rsid w:val="00335A8B"/>
    <w:rsid w:val="00335A91"/>
    <w:rsid w:val="00335AB8"/>
    <w:rsid w:val="00335B5F"/>
    <w:rsid w:val="00335BD7"/>
    <w:rsid w:val="00335C33"/>
    <w:rsid w:val="00335C68"/>
    <w:rsid w:val="00335C79"/>
    <w:rsid w:val="00335C86"/>
    <w:rsid w:val="00335D8F"/>
    <w:rsid w:val="00335D98"/>
    <w:rsid w:val="00335DC5"/>
    <w:rsid w:val="00335DF8"/>
    <w:rsid w:val="00335E41"/>
    <w:rsid w:val="00335E68"/>
    <w:rsid w:val="00335F12"/>
    <w:rsid w:val="00335FDF"/>
    <w:rsid w:val="00335FFE"/>
    <w:rsid w:val="00336126"/>
    <w:rsid w:val="00336172"/>
    <w:rsid w:val="003361BA"/>
    <w:rsid w:val="00336208"/>
    <w:rsid w:val="0033623C"/>
    <w:rsid w:val="0033632D"/>
    <w:rsid w:val="0033638B"/>
    <w:rsid w:val="003363EA"/>
    <w:rsid w:val="0033645C"/>
    <w:rsid w:val="003365F0"/>
    <w:rsid w:val="0033662D"/>
    <w:rsid w:val="00336699"/>
    <w:rsid w:val="003366C3"/>
    <w:rsid w:val="003366DB"/>
    <w:rsid w:val="0033670A"/>
    <w:rsid w:val="00336724"/>
    <w:rsid w:val="0033682E"/>
    <w:rsid w:val="0033683D"/>
    <w:rsid w:val="0033684E"/>
    <w:rsid w:val="00336888"/>
    <w:rsid w:val="003368C4"/>
    <w:rsid w:val="003368FC"/>
    <w:rsid w:val="0033691E"/>
    <w:rsid w:val="00336920"/>
    <w:rsid w:val="00336B62"/>
    <w:rsid w:val="00336C22"/>
    <w:rsid w:val="00336C28"/>
    <w:rsid w:val="00336CBD"/>
    <w:rsid w:val="00336E68"/>
    <w:rsid w:val="00336E8D"/>
    <w:rsid w:val="00336F30"/>
    <w:rsid w:val="00336F77"/>
    <w:rsid w:val="00336F9A"/>
    <w:rsid w:val="00336FAD"/>
    <w:rsid w:val="0033701E"/>
    <w:rsid w:val="003370A6"/>
    <w:rsid w:val="003370AB"/>
    <w:rsid w:val="003370DE"/>
    <w:rsid w:val="00337136"/>
    <w:rsid w:val="0033718A"/>
    <w:rsid w:val="00337231"/>
    <w:rsid w:val="00337240"/>
    <w:rsid w:val="0033725A"/>
    <w:rsid w:val="003372CE"/>
    <w:rsid w:val="00337305"/>
    <w:rsid w:val="00337391"/>
    <w:rsid w:val="003373B7"/>
    <w:rsid w:val="00337522"/>
    <w:rsid w:val="003375CC"/>
    <w:rsid w:val="003376F7"/>
    <w:rsid w:val="0033785B"/>
    <w:rsid w:val="0033788D"/>
    <w:rsid w:val="0033789B"/>
    <w:rsid w:val="003378C5"/>
    <w:rsid w:val="00337959"/>
    <w:rsid w:val="00337A9A"/>
    <w:rsid w:val="00337B3E"/>
    <w:rsid w:val="00337B40"/>
    <w:rsid w:val="00337B73"/>
    <w:rsid w:val="00337BD3"/>
    <w:rsid w:val="00337C53"/>
    <w:rsid w:val="00337C94"/>
    <w:rsid w:val="00337CAD"/>
    <w:rsid w:val="00337CB5"/>
    <w:rsid w:val="00337CD7"/>
    <w:rsid w:val="00337CE6"/>
    <w:rsid w:val="00337D34"/>
    <w:rsid w:val="00337D6C"/>
    <w:rsid w:val="00337D73"/>
    <w:rsid w:val="00337DA0"/>
    <w:rsid w:val="00337DBE"/>
    <w:rsid w:val="00337DD6"/>
    <w:rsid w:val="00337DE5"/>
    <w:rsid w:val="00337EE1"/>
    <w:rsid w:val="00337F61"/>
    <w:rsid w:val="00337F9D"/>
    <w:rsid w:val="00337FF1"/>
    <w:rsid w:val="0034009C"/>
    <w:rsid w:val="0034022C"/>
    <w:rsid w:val="0034024C"/>
    <w:rsid w:val="003402A3"/>
    <w:rsid w:val="003402B1"/>
    <w:rsid w:val="003402B2"/>
    <w:rsid w:val="00340328"/>
    <w:rsid w:val="0034035F"/>
    <w:rsid w:val="00340364"/>
    <w:rsid w:val="003403C0"/>
    <w:rsid w:val="0034044A"/>
    <w:rsid w:val="0034046E"/>
    <w:rsid w:val="003404A7"/>
    <w:rsid w:val="0034051F"/>
    <w:rsid w:val="00340539"/>
    <w:rsid w:val="00340640"/>
    <w:rsid w:val="003406CB"/>
    <w:rsid w:val="00340726"/>
    <w:rsid w:val="003407C0"/>
    <w:rsid w:val="003408F3"/>
    <w:rsid w:val="0034091D"/>
    <w:rsid w:val="0034098C"/>
    <w:rsid w:val="003409BE"/>
    <w:rsid w:val="003409E7"/>
    <w:rsid w:val="00340A46"/>
    <w:rsid w:val="00340A7A"/>
    <w:rsid w:val="00340AB2"/>
    <w:rsid w:val="00340ACA"/>
    <w:rsid w:val="00340AF6"/>
    <w:rsid w:val="00340B3A"/>
    <w:rsid w:val="00340C02"/>
    <w:rsid w:val="00340C24"/>
    <w:rsid w:val="00340E76"/>
    <w:rsid w:val="00340F52"/>
    <w:rsid w:val="00341120"/>
    <w:rsid w:val="0034121C"/>
    <w:rsid w:val="003413D3"/>
    <w:rsid w:val="003413F0"/>
    <w:rsid w:val="0034146A"/>
    <w:rsid w:val="0034148F"/>
    <w:rsid w:val="003414CA"/>
    <w:rsid w:val="003414E3"/>
    <w:rsid w:val="003415B3"/>
    <w:rsid w:val="00341686"/>
    <w:rsid w:val="0034169C"/>
    <w:rsid w:val="003416AA"/>
    <w:rsid w:val="0034171C"/>
    <w:rsid w:val="003417A1"/>
    <w:rsid w:val="003417AA"/>
    <w:rsid w:val="003417DC"/>
    <w:rsid w:val="00341872"/>
    <w:rsid w:val="00341877"/>
    <w:rsid w:val="003418A8"/>
    <w:rsid w:val="003419F0"/>
    <w:rsid w:val="00341A34"/>
    <w:rsid w:val="00341A5B"/>
    <w:rsid w:val="00341AFE"/>
    <w:rsid w:val="00341B6B"/>
    <w:rsid w:val="00341C1A"/>
    <w:rsid w:val="00341C67"/>
    <w:rsid w:val="00341C94"/>
    <w:rsid w:val="00341D95"/>
    <w:rsid w:val="00341F21"/>
    <w:rsid w:val="00341F2D"/>
    <w:rsid w:val="00341FCF"/>
    <w:rsid w:val="00342004"/>
    <w:rsid w:val="00342006"/>
    <w:rsid w:val="0034203B"/>
    <w:rsid w:val="00342047"/>
    <w:rsid w:val="00342080"/>
    <w:rsid w:val="0034209E"/>
    <w:rsid w:val="003421B6"/>
    <w:rsid w:val="003421CD"/>
    <w:rsid w:val="00342262"/>
    <w:rsid w:val="0034229F"/>
    <w:rsid w:val="003422DE"/>
    <w:rsid w:val="0034232C"/>
    <w:rsid w:val="00342349"/>
    <w:rsid w:val="003423CE"/>
    <w:rsid w:val="0034251C"/>
    <w:rsid w:val="00342520"/>
    <w:rsid w:val="00342548"/>
    <w:rsid w:val="0034257B"/>
    <w:rsid w:val="0034266E"/>
    <w:rsid w:val="00342766"/>
    <w:rsid w:val="00342772"/>
    <w:rsid w:val="0034282D"/>
    <w:rsid w:val="0034284F"/>
    <w:rsid w:val="00342883"/>
    <w:rsid w:val="003428A3"/>
    <w:rsid w:val="003428B4"/>
    <w:rsid w:val="00342938"/>
    <w:rsid w:val="00342991"/>
    <w:rsid w:val="00342A0A"/>
    <w:rsid w:val="00342A38"/>
    <w:rsid w:val="00342A7F"/>
    <w:rsid w:val="00342AEC"/>
    <w:rsid w:val="00342B09"/>
    <w:rsid w:val="00342B0D"/>
    <w:rsid w:val="00342B83"/>
    <w:rsid w:val="00342CA5"/>
    <w:rsid w:val="00342CE3"/>
    <w:rsid w:val="00342E1F"/>
    <w:rsid w:val="00342E7C"/>
    <w:rsid w:val="00342E86"/>
    <w:rsid w:val="00342E9D"/>
    <w:rsid w:val="00342EA2"/>
    <w:rsid w:val="00342F3D"/>
    <w:rsid w:val="00342F42"/>
    <w:rsid w:val="00342FBF"/>
    <w:rsid w:val="00342FC7"/>
    <w:rsid w:val="003430FF"/>
    <w:rsid w:val="003432A7"/>
    <w:rsid w:val="003432D3"/>
    <w:rsid w:val="003432D8"/>
    <w:rsid w:val="003433BB"/>
    <w:rsid w:val="003433CD"/>
    <w:rsid w:val="003433FC"/>
    <w:rsid w:val="00343409"/>
    <w:rsid w:val="00343421"/>
    <w:rsid w:val="00343518"/>
    <w:rsid w:val="00343637"/>
    <w:rsid w:val="00343656"/>
    <w:rsid w:val="003436F9"/>
    <w:rsid w:val="00343785"/>
    <w:rsid w:val="0034379E"/>
    <w:rsid w:val="0034380C"/>
    <w:rsid w:val="003438D2"/>
    <w:rsid w:val="003438EA"/>
    <w:rsid w:val="003438FD"/>
    <w:rsid w:val="00343922"/>
    <w:rsid w:val="00343927"/>
    <w:rsid w:val="0034399E"/>
    <w:rsid w:val="003439D6"/>
    <w:rsid w:val="003439EA"/>
    <w:rsid w:val="00343A5B"/>
    <w:rsid w:val="00343A61"/>
    <w:rsid w:val="00343A9F"/>
    <w:rsid w:val="00343B24"/>
    <w:rsid w:val="00343B3A"/>
    <w:rsid w:val="00343B44"/>
    <w:rsid w:val="00343BD2"/>
    <w:rsid w:val="00343C26"/>
    <w:rsid w:val="00343C3C"/>
    <w:rsid w:val="00343C87"/>
    <w:rsid w:val="00343DE4"/>
    <w:rsid w:val="00343E0D"/>
    <w:rsid w:val="00343E14"/>
    <w:rsid w:val="00343E39"/>
    <w:rsid w:val="00343EA1"/>
    <w:rsid w:val="00343EA6"/>
    <w:rsid w:val="00343EF2"/>
    <w:rsid w:val="00343F0C"/>
    <w:rsid w:val="00343F8F"/>
    <w:rsid w:val="00343FED"/>
    <w:rsid w:val="00344014"/>
    <w:rsid w:val="00344017"/>
    <w:rsid w:val="0034402A"/>
    <w:rsid w:val="00344157"/>
    <w:rsid w:val="0034419B"/>
    <w:rsid w:val="003441C7"/>
    <w:rsid w:val="003441DC"/>
    <w:rsid w:val="0034420D"/>
    <w:rsid w:val="003442B5"/>
    <w:rsid w:val="003444EA"/>
    <w:rsid w:val="00344571"/>
    <w:rsid w:val="0034457C"/>
    <w:rsid w:val="003445B5"/>
    <w:rsid w:val="003445C8"/>
    <w:rsid w:val="003445D2"/>
    <w:rsid w:val="00344638"/>
    <w:rsid w:val="00344669"/>
    <w:rsid w:val="003446EF"/>
    <w:rsid w:val="0034470B"/>
    <w:rsid w:val="003447A5"/>
    <w:rsid w:val="003447A6"/>
    <w:rsid w:val="0034484D"/>
    <w:rsid w:val="0034494C"/>
    <w:rsid w:val="00344A7E"/>
    <w:rsid w:val="00344AA0"/>
    <w:rsid w:val="00344AFE"/>
    <w:rsid w:val="00344C32"/>
    <w:rsid w:val="00344C65"/>
    <w:rsid w:val="00344D68"/>
    <w:rsid w:val="00344D99"/>
    <w:rsid w:val="00344DA2"/>
    <w:rsid w:val="00344EAC"/>
    <w:rsid w:val="00344EC9"/>
    <w:rsid w:val="00344F37"/>
    <w:rsid w:val="0034501E"/>
    <w:rsid w:val="0034502C"/>
    <w:rsid w:val="00345033"/>
    <w:rsid w:val="0034507B"/>
    <w:rsid w:val="0034507E"/>
    <w:rsid w:val="003450C2"/>
    <w:rsid w:val="003450CE"/>
    <w:rsid w:val="003450D6"/>
    <w:rsid w:val="00345197"/>
    <w:rsid w:val="003451D7"/>
    <w:rsid w:val="003451F5"/>
    <w:rsid w:val="0034527F"/>
    <w:rsid w:val="00345372"/>
    <w:rsid w:val="00345374"/>
    <w:rsid w:val="003453F3"/>
    <w:rsid w:val="00345402"/>
    <w:rsid w:val="00345438"/>
    <w:rsid w:val="003454A3"/>
    <w:rsid w:val="0034551D"/>
    <w:rsid w:val="00345650"/>
    <w:rsid w:val="00345658"/>
    <w:rsid w:val="00345667"/>
    <w:rsid w:val="00345704"/>
    <w:rsid w:val="00345758"/>
    <w:rsid w:val="00345772"/>
    <w:rsid w:val="0034577A"/>
    <w:rsid w:val="003457BC"/>
    <w:rsid w:val="003457C4"/>
    <w:rsid w:val="003457CD"/>
    <w:rsid w:val="003457FE"/>
    <w:rsid w:val="00345807"/>
    <w:rsid w:val="00345836"/>
    <w:rsid w:val="0034585E"/>
    <w:rsid w:val="003458BB"/>
    <w:rsid w:val="003458EF"/>
    <w:rsid w:val="00345A29"/>
    <w:rsid w:val="00345B36"/>
    <w:rsid w:val="00345C24"/>
    <w:rsid w:val="00345C8B"/>
    <w:rsid w:val="00345D2B"/>
    <w:rsid w:val="00345DBE"/>
    <w:rsid w:val="00345DE9"/>
    <w:rsid w:val="00345E06"/>
    <w:rsid w:val="00345E48"/>
    <w:rsid w:val="00345E98"/>
    <w:rsid w:val="00345EC7"/>
    <w:rsid w:val="00345EDC"/>
    <w:rsid w:val="00345F15"/>
    <w:rsid w:val="00345F1A"/>
    <w:rsid w:val="00345F25"/>
    <w:rsid w:val="00345FA9"/>
    <w:rsid w:val="00345FE3"/>
    <w:rsid w:val="00346078"/>
    <w:rsid w:val="003460F1"/>
    <w:rsid w:val="00346149"/>
    <w:rsid w:val="003461BA"/>
    <w:rsid w:val="0034620B"/>
    <w:rsid w:val="00346265"/>
    <w:rsid w:val="00346325"/>
    <w:rsid w:val="0034632C"/>
    <w:rsid w:val="00346355"/>
    <w:rsid w:val="003464A3"/>
    <w:rsid w:val="00346534"/>
    <w:rsid w:val="003466C4"/>
    <w:rsid w:val="003466E0"/>
    <w:rsid w:val="003466E3"/>
    <w:rsid w:val="0034675B"/>
    <w:rsid w:val="0034676B"/>
    <w:rsid w:val="003467D7"/>
    <w:rsid w:val="003468A2"/>
    <w:rsid w:val="003468B8"/>
    <w:rsid w:val="0034698B"/>
    <w:rsid w:val="003469AF"/>
    <w:rsid w:val="00346A7B"/>
    <w:rsid w:val="00346A89"/>
    <w:rsid w:val="00346ACC"/>
    <w:rsid w:val="00346AD0"/>
    <w:rsid w:val="00346B34"/>
    <w:rsid w:val="00346BA3"/>
    <w:rsid w:val="00346BE7"/>
    <w:rsid w:val="00346D19"/>
    <w:rsid w:val="00346D65"/>
    <w:rsid w:val="00346DA6"/>
    <w:rsid w:val="00346E6D"/>
    <w:rsid w:val="00346E98"/>
    <w:rsid w:val="00346EB5"/>
    <w:rsid w:val="00346F70"/>
    <w:rsid w:val="00346F8E"/>
    <w:rsid w:val="00347075"/>
    <w:rsid w:val="00347185"/>
    <w:rsid w:val="003471F3"/>
    <w:rsid w:val="00347216"/>
    <w:rsid w:val="00347249"/>
    <w:rsid w:val="0034732C"/>
    <w:rsid w:val="0034737C"/>
    <w:rsid w:val="00347397"/>
    <w:rsid w:val="0034739E"/>
    <w:rsid w:val="003473DB"/>
    <w:rsid w:val="003473DE"/>
    <w:rsid w:val="003473F1"/>
    <w:rsid w:val="00347485"/>
    <w:rsid w:val="003474FE"/>
    <w:rsid w:val="003475DF"/>
    <w:rsid w:val="0034765B"/>
    <w:rsid w:val="0034767A"/>
    <w:rsid w:val="00347688"/>
    <w:rsid w:val="003476AA"/>
    <w:rsid w:val="00347731"/>
    <w:rsid w:val="0034783F"/>
    <w:rsid w:val="0034786E"/>
    <w:rsid w:val="003478ED"/>
    <w:rsid w:val="0034795D"/>
    <w:rsid w:val="00347973"/>
    <w:rsid w:val="00347974"/>
    <w:rsid w:val="00347A2A"/>
    <w:rsid w:val="00347ACD"/>
    <w:rsid w:val="00347AF2"/>
    <w:rsid w:val="00347BA7"/>
    <w:rsid w:val="00347BDD"/>
    <w:rsid w:val="00347C37"/>
    <w:rsid w:val="00347C74"/>
    <w:rsid w:val="00347CBF"/>
    <w:rsid w:val="00347CCF"/>
    <w:rsid w:val="00347D26"/>
    <w:rsid w:val="00347DA8"/>
    <w:rsid w:val="00347DAB"/>
    <w:rsid w:val="00347DC6"/>
    <w:rsid w:val="00347E65"/>
    <w:rsid w:val="00347E82"/>
    <w:rsid w:val="00347E89"/>
    <w:rsid w:val="00347F06"/>
    <w:rsid w:val="00347F0E"/>
    <w:rsid w:val="00347F1A"/>
    <w:rsid w:val="0035002E"/>
    <w:rsid w:val="00350132"/>
    <w:rsid w:val="0035018A"/>
    <w:rsid w:val="0035018E"/>
    <w:rsid w:val="003501B3"/>
    <w:rsid w:val="0035033D"/>
    <w:rsid w:val="003503A3"/>
    <w:rsid w:val="003503E6"/>
    <w:rsid w:val="003504E8"/>
    <w:rsid w:val="0035054A"/>
    <w:rsid w:val="00350575"/>
    <w:rsid w:val="0035064B"/>
    <w:rsid w:val="003506C0"/>
    <w:rsid w:val="003506CF"/>
    <w:rsid w:val="00350710"/>
    <w:rsid w:val="00350761"/>
    <w:rsid w:val="003507DA"/>
    <w:rsid w:val="00350879"/>
    <w:rsid w:val="0035093A"/>
    <w:rsid w:val="003509F3"/>
    <w:rsid w:val="003509F9"/>
    <w:rsid w:val="00350A1E"/>
    <w:rsid w:val="00350A51"/>
    <w:rsid w:val="00350A71"/>
    <w:rsid w:val="00350AF0"/>
    <w:rsid w:val="00350C14"/>
    <w:rsid w:val="00350C53"/>
    <w:rsid w:val="00350C98"/>
    <w:rsid w:val="00350CA9"/>
    <w:rsid w:val="00350DC1"/>
    <w:rsid w:val="00350E2F"/>
    <w:rsid w:val="00350E5A"/>
    <w:rsid w:val="00350E6F"/>
    <w:rsid w:val="00350EB9"/>
    <w:rsid w:val="00350EC0"/>
    <w:rsid w:val="00350ED6"/>
    <w:rsid w:val="00350EF1"/>
    <w:rsid w:val="00350FEE"/>
    <w:rsid w:val="00350FF3"/>
    <w:rsid w:val="00351011"/>
    <w:rsid w:val="003510DE"/>
    <w:rsid w:val="003511FF"/>
    <w:rsid w:val="0035132E"/>
    <w:rsid w:val="003513D7"/>
    <w:rsid w:val="00351405"/>
    <w:rsid w:val="00351412"/>
    <w:rsid w:val="00351467"/>
    <w:rsid w:val="003514A7"/>
    <w:rsid w:val="003514B1"/>
    <w:rsid w:val="003514F7"/>
    <w:rsid w:val="003515AD"/>
    <w:rsid w:val="003515D7"/>
    <w:rsid w:val="0035164B"/>
    <w:rsid w:val="0035164C"/>
    <w:rsid w:val="003516BA"/>
    <w:rsid w:val="00351780"/>
    <w:rsid w:val="003517B8"/>
    <w:rsid w:val="00351829"/>
    <w:rsid w:val="00351854"/>
    <w:rsid w:val="00351864"/>
    <w:rsid w:val="00351996"/>
    <w:rsid w:val="003519A8"/>
    <w:rsid w:val="00351B2E"/>
    <w:rsid w:val="00351BFF"/>
    <w:rsid w:val="00351C02"/>
    <w:rsid w:val="00351CCA"/>
    <w:rsid w:val="00351CE6"/>
    <w:rsid w:val="00351D2E"/>
    <w:rsid w:val="00351D38"/>
    <w:rsid w:val="00351DDD"/>
    <w:rsid w:val="00351DE2"/>
    <w:rsid w:val="00351E0A"/>
    <w:rsid w:val="00351E7E"/>
    <w:rsid w:val="00351EA2"/>
    <w:rsid w:val="00351EFF"/>
    <w:rsid w:val="00351F78"/>
    <w:rsid w:val="00351F81"/>
    <w:rsid w:val="00351FC9"/>
    <w:rsid w:val="0035203B"/>
    <w:rsid w:val="00352071"/>
    <w:rsid w:val="0035207A"/>
    <w:rsid w:val="00352162"/>
    <w:rsid w:val="00352217"/>
    <w:rsid w:val="0035221B"/>
    <w:rsid w:val="00352274"/>
    <w:rsid w:val="00352318"/>
    <w:rsid w:val="0035231B"/>
    <w:rsid w:val="00352332"/>
    <w:rsid w:val="0035236E"/>
    <w:rsid w:val="003523D6"/>
    <w:rsid w:val="003523F5"/>
    <w:rsid w:val="0035241B"/>
    <w:rsid w:val="00352424"/>
    <w:rsid w:val="003524A0"/>
    <w:rsid w:val="003524C4"/>
    <w:rsid w:val="00352591"/>
    <w:rsid w:val="0035269D"/>
    <w:rsid w:val="00352728"/>
    <w:rsid w:val="00352735"/>
    <w:rsid w:val="0035273C"/>
    <w:rsid w:val="003527B6"/>
    <w:rsid w:val="003527BE"/>
    <w:rsid w:val="003527F2"/>
    <w:rsid w:val="00352A3A"/>
    <w:rsid w:val="00352ADE"/>
    <w:rsid w:val="00352B31"/>
    <w:rsid w:val="00352B6F"/>
    <w:rsid w:val="00352C04"/>
    <w:rsid w:val="00352C87"/>
    <w:rsid w:val="00352D69"/>
    <w:rsid w:val="00352DA4"/>
    <w:rsid w:val="00352DC3"/>
    <w:rsid w:val="00352E60"/>
    <w:rsid w:val="00352FFA"/>
    <w:rsid w:val="0035305E"/>
    <w:rsid w:val="003530B5"/>
    <w:rsid w:val="003530B6"/>
    <w:rsid w:val="003530C4"/>
    <w:rsid w:val="00353102"/>
    <w:rsid w:val="00353131"/>
    <w:rsid w:val="00353135"/>
    <w:rsid w:val="003531EC"/>
    <w:rsid w:val="0035322F"/>
    <w:rsid w:val="0035329D"/>
    <w:rsid w:val="0035341C"/>
    <w:rsid w:val="00353458"/>
    <w:rsid w:val="0035346C"/>
    <w:rsid w:val="0035347F"/>
    <w:rsid w:val="00353499"/>
    <w:rsid w:val="00353558"/>
    <w:rsid w:val="00353615"/>
    <w:rsid w:val="00353646"/>
    <w:rsid w:val="0035365D"/>
    <w:rsid w:val="00353696"/>
    <w:rsid w:val="00353704"/>
    <w:rsid w:val="0035373C"/>
    <w:rsid w:val="003537D3"/>
    <w:rsid w:val="003538E6"/>
    <w:rsid w:val="003538FD"/>
    <w:rsid w:val="0035390F"/>
    <w:rsid w:val="003539D0"/>
    <w:rsid w:val="00353A09"/>
    <w:rsid w:val="00353A0E"/>
    <w:rsid w:val="00353B6C"/>
    <w:rsid w:val="00353BEF"/>
    <w:rsid w:val="00353DBD"/>
    <w:rsid w:val="00353E0C"/>
    <w:rsid w:val="00353E55"/>
    <w:rsid w:val="00353E5A"/>
    <w:rsid w:val="00353E66"/>
    <w:rsid w:val="00353EA8"/>
    <w:rsid w:val="00353F0F"/>
    <w:rsid w:val="003540A1"/>
    <w:rsid w:val="003540C7"/>
    <w:rsid w:val="00354217"/>
    <w:rsid w:val="003542A7"/>
    <w:rsid w:val="00354322"/>
    <w:rsid w:val="0035441C"/>
    <w:rsid w:val="0035443B"/>
    <w:rsid w:val="0035447C"/>
    <w:rsid w:val="00354494"/>
    <w:rsid w:val="0035454C"/>
    <w:rsid w:val="0035456E"/>
    <w:rsid w:val="00354591"/>
    <w:rsid w:val="00354652"/>
    <w:rsid w:val="003546B9"/>
    <w:rsid w:val="003546E9"/>
    <w:rsid w:val="00354740"/>
    <w:rsid w:val="0035476B"/>
    <w:rsid w:val="00354780"/>
    <w:rsid w:val="00354983"/>
    <w:rsid w:val="003549EC"/>
    <w:rsid w:val="003549EF"/>
    <w:rsid w:val="00354A16"/>
    <w:rsid w:val="00354A52"/>
    <w:rsid w:val="00354A80"/>
    <w:rsid w:val="00354C70"/>
    <w:rsid w:val="00354C7E"/>
    <w:rsid w:val="00354D87"/>
    <w:rsid w:val="00354DC0"/>
    <w:rsid w:val="00354E3B"/>
    <w:rsid w:val="00354EC7"/>
    <w:rsid w:val="00354F22"/>
    <w:rsid w:val="0035503B"/>
    <w:rsid w:val="0035509A"/>
    <w:rsid w:val="003550A0"/>
    <w:rsid w:val="003550A6"/>
    <w:rsid w:val="003550B2"/>
    <w:rsid w:val="003550CA"/>
    <w:rsid w:val="003550E7"/>
    <w:rsid w:val="003551AA"/>
    <w:rsid w:val="003551B4"/>
    <w:rsid w:val="00355259"/>
    <w:rsid w:val="003552D9"/>
    <w:rsid w:val="00355320"/>
    <w:rsid w:val="00355344"/>
    <w:rsid w:val="0035534E"/>
    <w:rsid w:val="0035537A"/>
    <w:rsid w:val="0035538D"/>
    <w:rsid w:val="00355434"/>
    <w:rsid w:val="00355449"/>
    <w:rsid w:val="00355553"/>
    <w:rsid w:val="0035558D"/>
    <w:rsid w:val="00355673"/>
    <w:rsid w:val="003556AA"/>
    <w:rsid w:val="003556ED"/>
    <w:rsid w:val="00355706"/>
    <w:rsid w:val="00355781"/>
    <w:rsid w:val="00355798"/>
    <w:rsid w:val="003557E3"/>
    <w:rsid w:val="003558F4"/>
    <w:rsid w:val="00355939"/>
    <w:rsid w:val="00355964"/>
    <w:rsid w:val="0035596E"/>
    <w:rsid w:val="003559A1"/>
    <w:rsid w:val="003559DE"/>
    <w:rsid w:val="00355B88"/>
    <w:rsid w:val="00355BD0"/>
    <w:rsid w:val="00355BF2"/>
    <w:rsid w:val="00355CC4"/>
    <w:rsid w:val="00355D82"/>
    <w:rsid w:val="00355E34"/>
    <w:rsid w:val="00355EB1"/>
    <w:rsid w:val="00355ED1"/>
    <w:rsid w:val="00355EE1"/>
    <w:rsid w:val="00355EEB"/>
    <w:rsid w:val="00355EEC"/>
    <w:rsid w:val="00355EFE"/>
    <w:rsid w:val="00355F75"/>
    <w:rsid w:val="003560A3"/>
    <w:rsid w:val="003560FB"/>
    <w:rsid w:val="003561A1"/>
    <w:rsid w:val="00356229"/>
    <w:rsid w:val="00356281"/>
    <w:rsid w:val="00356364"/>
    <w:rsid w:val="0035636A"/>
    <w:rsid w:val="00356396"/>
    <w:rsid w:val="00356413"/>
    <w:rsid w:val="0035645B"/>
    <w:rsid w:val="00356575"/>
    <w:rsid w:val="0035657C"/>
    <w:rsid w:val="00356585"/>
    <w:rsid w:val="003565B8"/>
    <w:rsid w:val="0035660A"/>
    <w:rsid w:val="003566BA"/>
    <w:rsid w:val="0035674F"/>
    <w:rsid w:val="0035678F"/>
    <w:rsid w:val="003567ED"/>
    <w:rsid w:val="003567F1"/>
    <w:rsid w:val="003567FD"/>
    <w:rsid w:val="00356802"/>
    <w:rsid w:val="00356819"/>
    <w:rsid w:val="00356847"/>
    <w:rsid w:val="003568A9"/>
    <w:rsid w:val="003568ED"/>
    <w:rsid w:val="003568EE"/>
    <w:rsid w:val="0035697B"/>
    <w:rsid w:val="00356A92"/>
    <w:rsid w:val="00356A94"/>
    <w:rsid w:val="00356B7B"/>
    <w:rsid w:val="00356B8D"/>
    <w:rsid w:val="00356C6D"/>
    <w:rsid w:val="00356CB3"/>
    <w:rsid w:val="00356D2B"/>
    <w:rsid w:val="00356D5C"/>
    <w:rsid w:val="00356D5D"/>
    <w:rsid w:val="00356DED"/>
    <w:rsid w:val="00356E0A"/>
    <w:rsid w:val="00356E11"/>
    <w:rsid w:val="00356E80"/>
    <w:rsid w:val="00356E8D"/>
    <w:rsid w:val="00356F54"/>
    <w:rsid w:val="00356F5D"/>
    <w:rsid w:val="00356F78"/>
    <w:rsid w:val="00356FAF"/>
    <w:rsid w:val="00356FB2"/>
    <w:rsid w:val="00356FEE"/>
    <w:rsid w:val="0035704E"/>
    <w:rsid w:val="00357181"/>
    <w:rsid w:val="0035719D"/>
    <w:rsid w:val="003571CA"/>
    <w:rsid w:val="00357258"/>
    <w:rsid w:val="0035726D"/>
    <w:rsid w:val="0035729E"/>
    <w:rsid w:val="003572DB"/>
    <w:rsid w:val="003572EA"/>
    <w:rsid w:val="0035738C"/>
    <w:rsid w:val="0035744B"/>
    <w:rsid w:val="00357453"/>
    <w:rsid w:val="00357471"/>
    <w:rsid w:val="00357482"/>
    <w:rsid w:val="00357489"/>
    <w:rsid w:val="003574A7"/>
    <w:rsid w:val="00357539"/>
    <w:rsid w:val="00357549"/>
    <w:rsid w:val="0035768B"/>
    <w:rsid w:val="00357696"/>
    <w:rsid w:val="00357774"/>
    <w:rsid w:val="0035777E"/>
    <w:rsid w:val="00357829"/>
    <w:rsid w:val="003578C3"/>
    <w:rsid w:val="003578D8"/>
    <w:rsid w:val="003578EE"/>
    <w:rsid w:val="00357915"/>
    <w:rsid w:val="0035794E"/>
    <w:rsid w:val="003579C1"/>
    <w:rsid w:val="00357A88"/>
    <w:rsid w:val="00357BAD"/>
    <w:rsid w:val="00357BB9"/>
    <w:rsid w:val="00357C97"/>
    <w:rsid w:val="00357D3F"/>
    <w:rsid w:val="00357D7A"/>
    <w:rsid w:val="00357E6D"/>
    <w:rsid w:val="00357E79"/>
    <w:rsid w:val="00357ECC"/>
    <w:rsid w:val="00357F3F"/>
    <w:rsid w:val="00357FA8"/>
    <w:rsid w:val="00357FB5"/>
    <w:rsid w:val="00360079"/>
    <w:rsid w:val="00360091"/>
    <w:rsid w:val="003600D7"/>
    <w:rsid w:val="00360112"/>
    <w:rsid w:val="0036014F"/>
    <w:rsid w:val="00360345"/>
    <w:rsid w:val="003603C4"/>
    <w:rsid w:val="0036044E"/>
    <w:rsid w:val="003605CB"/>
    <w:rsid w:val="003606A5"/>
    <w:rsid w:val="003606A7"/>
    <w:rsid w:val="003606BB"/>
    <w:rsid w:val="003606C7"/>
    <w:rsid w:val="00360872"/>
    <w:rsid w:val="003608A7"/>
    <w:rsid w:val="003608C3"/>
    <w:rsid w:val="00360947"/>
    <w:rsid w:val="0036098D"/>
    <w:rsid w:val="00360A29"/>
    <w:rsid w:val="00360A30"/>
    <w:rsid w:val="00360B44"/>
    <w:rsid w:val="00360C53"/>
    <w:rsid w:val="00360C83"/>
    <w:rsid w:val="00360CB1"/>
    <w:rsid w:val="00360D1E"/>
    <w:rsid w:val="00360D47"/>
    <w:rsid w:val="00360E43"/>
    <w:rsid w:val="00360E6B"/>
    <w:rsid w:val="00360F1B"/>
    <w:rsid w:val="00360F22"/>
    <w:rsid w:val="00360F54"/>
    <w:rsid w:val="00360F72"/>
    <w:rsid w:val="00360FA3"/>
    <w:rsid w:val="00360FFE"/>
    <w:rsid w:val="00361018"/>
    <w:rsid w:val="0036104E"/>
    <w:rsid w:val="00361051"/>
    <w:rsid w:val="0036108A"/>
    <w:rsid w:val="0036108F"/>
    <w:rsid w:val="003610B2"/>
    <w:rsid w:val="003611AB"/>
    <w:rsid w:val="00361262"/>
    <w:rsid w:val="00361378"/>
    <w:rsid w:val="00361443"/>
    <w:rsid w:val="003614FE"/>
    <w:rsid w:val="00361570"/>
    <w:rsid w:val="00361586"/>
    <w:rsid w:val="003615BB"/>
    <w:rsid w:val="003615FA"/>
    <w:rsid w:val="00361610"/>
    <w:rsid w:val="00361665"/>
    <w:rsid w:val="00361697"/>
    <w:rsid w:val="003616B8"/>
    <w:rsid w:val="003616CD"/>
    <w:rsid w:val="0036171D"/>
    <w:rsid w:val="003617E6"/>
    <w:rsid w:val="00361AA1"/>
    <w:rsid w:val="00361B88"/>
    <w:rsid w:val="00361BCD"/>
    <w:rsid w:val="00361C06"/>
    <w:rsid w:val="00361CA4"/>
    <w:rsid w:val="00361D06"/>
    <w:rsid w:val="00361D2B"/>
    <w:rsid w:val="00361D4F"/>
    <w:rsid w:val="00361E30"/>
    <w:rsid w:val="00361F11"/>
    <w:rsid w:val="00361FF5"/>
    <w:rsid w:val="00362003"/>
    <w:rsid w:val="00362034"/>
    <w:rsid w:val="0036208A"/>
    <w:rsid w:val="003620C2"/>
    <w:rsid w:val="003620FB"/>
    <w:rsid w:val="00362164"/>
    <w:rsid w:val="00362245"/>
    <w:rsid w:val="0036227B"/>
    <w:rsid w:val="00362359"/>
    <w:rsid w:val="003623D2"/>
    <w:rsid w:val="003624D1"/>
    <w:rsid w:val="00362533"/>
    <w:rsid w:val="003625BE"/>
    <w:rsid w:val="00362682"/>
    <w:rsid w:val="0036268B"/>
    <w:rsid w:val="003626F5"/>
    <w:rsid w:val="0036275F"/>
    <w:rsid w:val="0036277A"/>
    <w:rsid w:val="003627EF"/>
    <w:rsid w:val="00362801"/>
    <w:rsid w:val="0036286F"/>
    <w:rsid w:val="003628DE"/>
    <w:rsid w:val="003628F1"/>
    <w:rsid w:val="0036293E"/>
    <w:rsid w:val="003629C4"/>
    <w:rsid w:val="003629E5"/>
    <w:rsid w:val="00362A05"/>
    <w:rsid w:val="00362A52"/>
    <w:rsid w:val="00362A68"/>
    <w:rsid w:val="00362A97"/>
    <w:rsid w:val="00362AAD"/>
    <w:rsid w:val="00362ABC"/>
    <w:rsid w:val="00362B4C"/>
    <w:rsid w:val="00362BA0"/>
    <w:rsid w:val="00362CE6"/>
    <w:rsid w:val="00362CE9"/>
    <w:rsid w:val="00362D4D"/>
    <w:rsid w:val="00362D9F"/>
    <w:rsid w:val="00362E1D"/>
    <w:rsid w:val="00362E38"/>
    <w:rsid w:val="00362E44"/>
    <w:rsid w:val="00362EBB"/>
    <w:rsid w:val="00362EE6"/>
    <w:rsid w:val="00362FF3"/>
    <w:rsid w:val="0036302E"/>
    <w:rsid w:val="00363030"/>
    <w:rsid w:val="0036304C"/>
    <w:rsid w:val="00363061"/>
    <w:rsid w:val="003630A3"/>
    <w:rsid w:val="003630CC"/>
    <w:rsid w:val="003631BF"/>
    <w:rsid w:val="003631CC"/>
    <w:rsid w:val="00363201"/>
    <w:rsid w:val="00363220"/>
    <w:rsid w:val="00363273"/>
    <w:rsid w:val="0036328B"/>
    <w:rsid w:val="00363292"/>
    <w:rsid w:val="003632C7"/>
    <w:rsid w:val="003632E8"/>
    <w:rsid w:val="00363348"/>
    <w:rsid w:val="003633A1"/>
    <w:rsid w:val="0036343D"/>
    <w:rsid w:val="00363478"/>
    <w:rsid w:val="003634B8"/>
    <w:rsid w:val="003634EC"/>
    <w:rsid w:val="003634FF"/>
    <w:rsid w:val="00363518"/>
    <w:rsid w:val="003635B9"/>
    <w:rsid w:val="003635F4"/>
    <w:rsid w:val="00363608"/>
    <w:rsid w:val="00363650"/>
    <w:rsid w:val="003637BB"/>
    <w:rsid w:val="003639DE"/>
    <w:rsid w:val="00363A72"/>
    <w:rsid w:val="00363BBF"/>
    <w:rsid w:val="00363C45"/>
    <w:rsid w:val="00363C86"/>
    <w:rsid w:val="00363C93"/>
    <w:rsid w:val="00363CB1"/>
    <w:rsid w:val="00363D6E"/>
    <w:rsid w:val="00363EBD"/>
    <w:rsid w:val="00363EC8"/>
    <w:rsid w:val="00363EFB"/>
    <w:rsid w:val="00363F0F"/>
    <w:rsid w:val="00363F1D"/>
    <w:rsid w:val="00363F2F"/>
    <w:rsid w:val="00363F45"/>
    <w:rsid w:val="00363FF4"/>
    <w:rsid w:val="00364036"/>
    <w:rsid w:val="00364084"/>
    <w:rsid w:val="0036410F"/>
    <w:rsid w:val="00364151"/>
    <w:rsid w:val="00364174"/>
    <w:rsid w:val="00364184"/>
    <w:rsid w:val="003641A9"/>
    <w:rsid w:val="003641DF"/>
    <w:rsid w:val="00364346"/>
    <w:rsid w:val="00364381"/>
    <w:rsid w:val="003643A2"/>
    <w:rsid w:val="00364463"/>
    <w:rsid w:val="00364479"/>
    <w:rsid w:val="0036450D"/>
    <w:rsid w:val="00364552"/>
    <w:rsid w:val="0036460D"/>
    <w:rsid w:val="00364651"/>
    <w:rsid w:val="003646B1"/>
    <w:rsid w:val="003647F6"/>
    <w:rsid w:val="00364857"/>
    <w:rsid w:val="00364861"/>
    <w:rsid w:val="00364898"/>
    <w:rsid w:val="003648DC"/>
    <w:rsid w:val="00364926"/>
    <w:rsid w:val="00364A3C"/>
    <w:rsid w:val="00364A9E"/>
    <w:rsid w:val="00364B9C"/>
    <w:rsid w:val="00364C7A"/>
    <w:rsid w:val="00364CC0"/>
    <w:rsid w:val="00364D21"/>
    <w:rsid w:val="00364D54"/>
    <w:rsid w:val="00364D77"/>
    <w:rsid w:val="00364E52"/>
    <w:rsid w:val="00364E59"/>
    <w:rsid w:val="00364F80"/>
    <w:rsid w:val="00364FC7"/>
    <w:rsid w:val="0036500B"/>
    <w:rsid w:val="00365064"/>
    <w:rsid w:val="003650F7"/>
    <w:rsid w:val="00365139"/>
    <w:rsid w:val="0036520F"/>
    <w:rsid w:val="00365232"/>
    <w:rsid w:val="003652A7"/>
    <w:rsid w:val="003652AC"/>
    <w:rsid w:val="003652B3"/>
    <w:rsid w:val="003652F2"/>
    <w:rsid w:val="003653B1"/>
    <w:rsid w:val="003653F0"/>
    <w:rsid w:val="0036556A"/>
    <w:rsid w:val="0036557C"/>
    <w:rsid w:val="00365598"/>
    <w:rsid w:val="003655B1"/>
    <w:rsid w:val="00365625"/>
    <w:rsid w:val="00365650"/>
    <w:rsid w:val="00365655"/>
    <w:rsid w:val="00365680"/>
    <w:rsid w:val="00365720"/>
    <w:rsid w:val="00365785"/>
    <w:rsid w:val="003659FE"/>
    <w:rsid w:val="00365A51"/>
    <w:rsid w:val="00365B89"/>
    <w:rsid w:val="00365C1B"/>
    <w:rsid w:val="00365C3A"/>
    <w:rsid w:val="00365CD2"/>
    <w:rsid w:val="00365CF5"/>
    <w:rsid w:val="00365CFC"/>
    <w:rsid w:val="00365D0C"/>
    <w:rsid w:val="00365D68"/>
    <w:rsid w:val="00365DEA"/>
    <w:rsid w:val="00365E99"/>
    <w:rsid w:val="00365EE7"/>
    <w:rsid w:val="00365F2F"/>
    <w:rsid w:val="00365F70"/>
    <w:rsid w:val="00365F8A"/>
    <w:rsid w:val="00365FE9"/>
    <w:rsid w:val="00366029"/>
    <w:rsid w:val="00366058"/>
    <w:rsid w:val="0036612A"/>
    <w:rsid w:val="003661BD"/>
    <w:rsid w:val="003661C8"/>
    <w:rsid w:val="003661FF"/>
    <w:rsid w:val="00366257"/>
    <w:rsid w:val="003662DF"/>
    <w:rsid w:val="00366406"/>
    <w:rsid w:val="003664B9"/>
    <w:rsid w:val="003664FA"/>
    <w:rsid w:val="00366532"/>
    <w:rsid w:val="003665D0"/>
    <w:rsid w:val="003666D9"/>
    <w:rsid w:val="003666FC"/>
    <w:rsid w:val="00366707"/>
    <w:rsid w:val="00366809"/>
    <w:rsid w:val="00366857"/>
    <w:rsid w:val="0036699E"/>
    <w:rsid w:val="003669A6"/>
    <w:rsid w:val="003669CE"/>
    <w:rsid w:val="003669E0"/>
    <w:rsid w:val="003669F1"/>
    <w:rsid w:val="00366A03"/>
    <w:rsid w:val="00366A3A"/>
    <w:rsid w:val="00366A7E"/>
    <w:rsid w:val="00366A81"/>
    <w:rsid w:val="00366A83"/>
    <w:rsid w:val="00366A9D"/>
    <w:rsid w:val="00366B55"/>
    <w:rsid w:val="00366B67"/>
    <w:rsid w:val="00366BF8"/>
    <w:rsid w:val="00366BFF"/>
    <w:rsid w:val="00366CD8"/>
    <w:rsid w:val="00366E09"/>
    <w:rsid w:val="00366E16"/>
    <w:rsid w:val="00366E75"/>
    <w:rsid w:val="00366E9A"/>
    <w:rsid w:val="00366EC6"/>
    <w:rsid w:val="00367023"/>
    <w:rsid w:val="00367080"/>
    <w:rsid w:val="00367148"/>
    <w:rsid w:val="0036715B"/>
    <w:rsid w:val="0036719E"/>
    <w:rsid w:val="00367219"/>
    <w:rsid w:val="0036721B"/>
    <w:rsid w:val="0036725A"/>
    <w:rsid w:val="00367261"/>
    <w:rsid w:val="003672E3"/>
    <w:rsid w:val="0036739D"/>
    <w:rsid w:val="003674B9"/>
    <w:rsid w:val="003674E1"/>
    <w:rsid w:val="003674E4"/>
    <w:rsid w:val="003675A2"/>
    <w:rsid w:val="003675CE"/>
    <w:rsid w:val="0036764B"/>
    <w:rsid w:val="0036768C"/>
    <w:rsid w:val="0036779D"/>
    <w:rsid w:val="003677C7"/>
    <w:rsid w:val="0036782A"/>
    <w:rsid w:val="003679CC"/>
    <w:rsid w:val="00367A3D"/>
    <w:rsid w:val="00367AB0"/>
    <w:rsid w:val="00367B5B"/>
    <w:rsid w:val="00367C15"/>
    <w:rsid w:val="00367C65"/>
    <w:rsid w:val="00367E6D"/>
    <w:rsid w:val="00367EC0"/>
    <w:rsid w:val="00367ED1"/>
    <w:rsid w:val="00367F8B"/>
    <w:rsid w:val="00367FC8"/>
    <w:rsid w:val="00370091"/>
    <w:rsid w:val="00370093"/>
    <w:rsid w:val="003700AB"/>
    <w:rsid w:val="003700C3"/>
    <w:rsid w:val="0037015C"/>
    <w:rsid w:val="003701A9"/>
    <w:rsid w:val="003701E2"/>
    <w:rsid w:val="003701EF"/>
    <w:rsid w:val="00370222"/>
    <w:rsid w:val="00370242"/>
    <w:rsid w:val="003702E6"/>
    <w:rsid w:val="0037032E"/>
    <w:rsid w:val="0037035F"/>
    <w:rsid w:val="00370373"/>
    <w:rsid w:val="00370566"/>
    <w:rsid w:val="003705E3"/>
    <w:rsid w:val="00370631"/>
    <w:rsid w:val="0037069E"/>
    <w:rsid w:val="00370830"/>
    <w:rsid w:val="00370961"/>
    <w:rsid w:val="0037097B"/>
    <w:rsid w:val="003709A4"/>
    <w:rsid w:val="00370B27"/>
    <w:rsid w:val="00370B4D"/>
    <w:rsid w:val="00370B5D"/>
    <w:rsid w:val="00370BF5"/>
    <w:rsid w:val="00370D06"/>
    <w:rsid w:val="00370D3F"/>
    <w:rsid w:val="00370F49"/>
    <w:rsid w:val="00370FFD"/>
    <w:rsid w:val="003711BC"/>
    <w:rsid w:val="0037123C"/>
    <w:rsid w:val="003712C1"/>
    <w:rsid w:val="003712CC"/>
    <w:rsid w:val="00371332"/>
    <w:rsid w:val="00371410"/>
    <w:rsid w:val="0037142C"/>
    <w:rsid w:val="003714AF"/>
    <w:rsid w:val="003714FB"/>
    <w:rsid w:val="0037157E"/>
    <w:rsid w:val="0037160B"/>
    <w:rsid w:val="00371613"/>
    <w:rsid w:val="00371718"/>
    <w:rsid w:val="00371761"/>
    <w:rsid w:val="0037179C"/>
    <w:rsid w:val="0037187E"/>
    <w:rsid w:val="00371918"/>
    <w:rsid w:val="00371A56"/>
    <w:rsid w:val="00371A5D"/>
    <w:rsid w:val="00371AB3"/>
    <w:rsid w:val="00371AC4"/>
    <w:rsid w:val="00371C8A"/>
    <w:rsid w:val="00371D0F"/>
    <w:rsid w:val="00371D1F"/>
    <w:rsid w:val="00371D2D"/>
    <w:rsid w:val="00371D7A"/>
    <w:rsid w:val="00371E14"/>
    <w:rsid w:val="00371F89"/>
    <w:rsid w:val="00371FCF"/>
    <w:rsid w:val="00372052"/>
    <w:rsid w:val="003720BA"/>
    <w:rsid w:val="003721D6"/>
    <w:rsid w:val="0037228E"/>
    <w:rsid w:val="003723F3"/>
    <w:rsid w:val="003724CC"/>
    <w:rsid w:val="003724EE"/>
    <w:rsid w:val="00372584"/>
    <w:rsid w:val="003725B2"/>
    <w:rsid w:val="003725FF"/>
    <w:rsid w:val="00372631"/>
    <w:rsid w:val="0037267E"/>
    <w:rsid w:val="0037270D"/>
    <w:rsid w:val="003727D1"/>
    <w:rsid w:val="0037284B"/>
    <w:rsid w:val="0037284E"/>
    <w:rsid w:val="003728AC"/>
    <w:rsid w:val="00372909"/>
    <w:rsid w:val="0037293F"/>
    <w:rsid w:val="0037296F"/>
    <w:rsid w:val="003729B8"/>
    <w:rsid w:val="003729F7"/>
    <w:rsid w:val="00372A47"/>
    <w:rsid w:val="00372A8C"/>
    <w:rsid w:val="00372AB0"/>
    <w:rsid w:val="00372B5D"/>
    <w:rsid w:val="00372C2D"/>
    <w:rsid w:val="00372C3B"/>
    <w:rsid w:val="00372C5E"/>
    <w:rsid w:val="00372C62"/>
    <w:rsid w:val="00372CE3"/>
    <w:rsid w:val="00372D01"/>
    <w:rsid w:val="00372D37"/>
    <w:rsid w:val="00372DC0"/>
    <w:rsid w:val="00372DC3"/>
    <w:rsid w:val="00372DD6"/>
    <w:rsid w:val="00372E08"/>
    <w:rsid w:val="00372E7A"/>
    <w:rsid w:val="00372F0D"/>
    <w:rsid w:val="00372FD3"/>
    <w:rsid w:val="0037301E"/>
    <w:rsid w:val="00373023"/>
    <w:rsid w:val="00373027"/>
    <w:rsid w:val="003730C8"/>
    <w:rsid w:val="003730D5"/>
    <w:rsid w:val="003731FF"/>
    <w:rsid w:val="00373236"/>
    <w:rsid w:val="0037323C"/>
    <w:rsid w:val="0037324E"/>
    <w:rsid w:val="00373267"/>
    <w:rsid w:val="00373272"/>
    <w:rsid w:val="00373305"/>
    <w:rsid w:val="003733E5"/>
    <w:rsid w:val="00373429"/>
    <w:rsid w:val="0037345A"/>
    <w:rsid w:val="0037349E"/>
    <w:rsid w:val="00373720"/>
    <w:rsid w:val="00373726"/>
    <w:rsid w:val="00373736"/>
    <w:rsid w:val="00373744"/>
    <w:rsid w:val="003737A7"/>
    <w:rsid w:val="003737EF"/>
    <w:rsid w:val="00373804"/>
    <w:rsid w:val="003738CC"/>
    <w:rsid w:val="00373929"/>
    <w:rsid w:val="0037396F"/>
    <w:rsid w:val="00373976"/>
    <w:rsid w:val="00373978"/>
    <w:rsid w:val="00373A37"/>
    <w:rsid w:val="00373A78"/>
    <w:rsid w:val="00373BB1"/>
    <w:rsid w:val="00373C11"/>
    <w:rsid w:val="00373C3E"/>
    <w:rsid w:val="00373C61"/>
    <w:rsid w:val="00373C74"/>
    <w:rsid w:val="00373C92"/>
    <w:rsid w:val="00373CC8"/>
    <w:rsid w:val="00373D84"/>
    <w:rsid w:val="00373DFE"/>
    <w:rsid w:val="00373E1D"/>
    <w:rsid w:val="00373EB1"/>
    <w:rsid w:val="00373EE6"/>
    <w:rsid w:val="00373FDF"/>
    <w:rsid w:val="00374025"/>
    <w:rsid w:val="00374048"/>
    <w:rsid w:val="003740AD"/>
    <w:rsid w:val="003741CC"/>
    <w:rsid w:val="003741D0"/>
    <w:rsid w:val="00374231"/>
    <w:rsid w:val="0037427D"/>
    <w:rsid w:val="00374281"/>
    <w:rsid w:val="003743FB"/>
    <w:rsid w:val="00374581"/>
    <w:rsid w:val="00374587"/>
    <w:rsid w:val="00374609"/>
    <w:rsid w:val="0037464E"/>
    <w:rsid w:val="003746E9"/>
    <w:rsid w:val="0037473E"/>
    <w:rsid w:val="0037475B"/>
    <w:rsid w:val="0037476E"/>
    <w:rsid w:val="003747BB"/>
    <w:rsid w:val="0037489B"/>
    <w:rsid w:val="00374996"/>
    <w:rsid w:val="003749CE"/>
    <w:rsid w:val="00374A22"/>
    <w:rsid w:val="00374ABB"/>
    <w:rsid w:val="00374AC1"/>
    <w:rsid w:val="00374B30"/>
    <w:rsid w:val="00374BE9"/>
    <w:rsid w:val="00374C97"/>
    <w:rsid w:val="00374CB5"/>
    <w:rsid w:val="00374CDD"/>
    <w:rsid w:val="00374D00"/>
    <w:rsid w:val="00374D17"/>
    <w:rsid w:val="00374D64"/>
    <w:rsid w:val="00374D7D"/>
    <w:rsid w:val="00374DD1"/>
    <w:rsid w:val="00374DDB"/>
    <w:rsid w:val="00374DE7"/>
    <w:rsid w:val="00374E4A"/>
    <w:rsid w:val="00374E67"/>
    <w:rsid w:val="00374E75"/>
    <w:rsid w:val="00374E94"/>
    <w:rsid w:val="00374EA0"/>
    <w:rsid w:val="00374EAF"/>
    <w:rsid w:val="00375007"/>
    <w:rsid w:val="0037501B"/>
    <w:rsid w:val="003750E6"/>
    <w:rsid w:val="0037512B"/>
    <w:rsid w:val="0037515A"/>
    <w:rsid w:val="00375162"/>
    <w:rsid w:val="0037520D"/>
    <w:rsid w:val="00375239"/>
    <w:rsid w:val="00375277"/>
    <w:rsid w:val="0037534D"/>
    <w:rsid w:val="003753A1"/>
    <w:rsid w:val="00375412"/>
    <w:rsid w:val="0037542D"/>
    <w:rsid w:val="0037549A"/>
    <w:rsid w:val="0037551A"/>
    <w:rsid w:val="0037552A"/>
    <w:rsid w:val="00375583"/>
    <w:rsid w:val="003756D8"/>
    <w:rsid w:val="00375715"/>
    <w:rsid w:val="0037581C"/>
    <w:rsid w:val="00375852"/>
    <w:rsid w:val="003758C7"/>
    <w:rsid w:val="003758D0"/>
    <w:rsid w:val="003758F4"/>
    <w:rsid w:val="00375949"/>
    <w:rsid w:val="00375984"/>
    <w:rsid w:val="003759EB"/>
    <w:rsid w:val="00375A47"/>
    <w:rsid w:val="00375A56"/>
    <w:rsid w:val="00375BB1"/>
    <w:rsid w:val="00375BFF"/>
    <w:rsid w:val="00375C1D"/>
    <w:rsid w:val="00375C1E"/>
    <w:rsid w:val="00375C3A"/>
    <w:rsid w:val="00375C74"/>
    <w:rsid w:val="00375C89"/>
    <w:rsid w:val="00375C93"/>
    <w:rsid w:val="00375CD2"/>
    <w:rsid w:val="00375D09"/>
    <w:rsid w:val="00375D18"/>
    <w:rsid w:val="00375E79"/>
    <w:rsid w:val="00375EAF"/>
    <w:rsid w:val="00376010"/>
    <w:rsid w:val="003760C0"/>
    <w:rsid w:val="003760DD"/>
    <w:rsid w:val="00376153"/>
    <w:rsid w:val="00376234"/>
    <w:rsid w:val="00376330"/>
    <w:rsid w:val="003763C4"/>
    <w:rsid w:val="0037642D"/>
    <w:rsid w:val="00376483"/>
    <w:rsid w:val="003764BD"/>
    <w:rsid w:val="00376501"/>
    <w:rsid w:val="00376580"/>
    <w:rsid w:val="0037679C"/>
    <w:rsid w:val="003767F7"/>
    <w:rsid w:val="003768A9"/>
    <w:rsid w:val="003768D7"/>
    <w:rsid w:val="003768F8"/>
    <w:rsid w:val="00376935"/>
    <w:rsid w:val="0037693D"/>
    <w:rsid w:val="00376990"/>
    <w:rsid w:val="003769B7"/>
    <w:rsid w:val="00376A48"/>
    <w:rsid w:val="00376A4F"/>
    <w:rsid w:val="00376A9C"/>
    <w:rsid w:val="00376AAB"/>
    <w:rsid w:val="00376ACB"/>
    <w:rsid w:val="00376B74"/>
    <w:rsid w:val="00376BCC"/>
    <w:rsid w:val="00376C2B"/>
    <w:rsid w:val="00376C3F"/>
    <w:rsid w:val="00376C4D"/>
    <w:rsid w:val="00376C65"/>
    <w:rsid w:val="00376CC1"/>
    <w:rsid w:val="00376D8C"/>
    <w:rsid w:val="00376DF9"/>
    <w:rsid w:val="00376E98"/>
    <w:rsid w:val="00376F14"/>
    <w:rsid w:val="00376F81"/>
    <w:rsid w:val="00376F86"/>
    <w:rsid w:val="00377056"/>
    <w:rsid w:val="0037706F"/>
    <w:rsid w:val="003770EE"/>
    <w:rsid w:val="003771A9"/>
    <w:rsid w:val="003771ED"/>
    <w:rsid w:val="0037730D"/>
    <w:rsid w:val="00377372"/>
    <w:rsid w:val="003773DB"/>
    <w:rsid w:val="00377521"/>
    <w:rsid w:val="0037757E"/>
    <w:rsid w:val="0037759F"/>
    <w:rsid w:val="0037763E"/>
    <w:rsid w:val="0037763F"/>
    <w:rsid w:val="0037765A"/>
    <w:rsid w:val="003776D1"/>
    <w:rsid w:val="003776DD"/>
    <w:rsid w:val="00377782"/>
    <w:rsid w:val="0037785C"/>
    <w:rsid w:val="00377927"/>
    <w:rsid w:val="00377967"/>
    <w:rsid w:val="00377A21"/>
    <w:rsid w:val="00377A6A"/>
    <w:rsid w:val="00377AAC"/>
    <w:rsid w:val="00377AB9"/>
    <w:rsid w:val="00377B1F"/>
    <w:rsid w:val="00377B89"/>
    <w:rsid w:val="00377C5F"/>
    <w:rsid w:val="00377CE0"/>
    <w:rsid w:val="00377D18"/>
    <w:rsid w:val="00377D1B"/>
    <w:rsid w:val="00377D25"/>
    <w:rsid w:val="00377D9F"/>
    <w:rsid w:val="00377DF4"/>
    <w:rsid w:val="00377F2D"/>
    <w:rsid w:val="00377F89"/>
    <w:rsid w:val="003800AE"/>
    <w:rsid w:val="003800B3"/>
    <w:rsid w:val="003800CC"/>
    <w:rsid w:val="0038013E"/>
    <w:rsid w:val="0038014E"/>
    <w:rsid w:val="00380153"/>
    <w:rsid w:val="00380188"/>
    <w:rsid w:val="003801F7"/>
    <w:rsid w:val="00380270"/>
    <w:rsid w:val="003803AD"/>
    <w:rsid w:val="003803C8"/>
    <w:rsid w:val="003804AD"/>
    <w:rsid w:val="003804CA"/>
    <w:rsid w:val="0038061F"/>
    <w:rsid w:val="00380625"/>
    <w:rsid w:val="0038063E"/>
    <w:rsid w:val="00380672"/>
    <w:rsid w:val="003807FF"/>
    <w:rsid w:val="00380832"/>
    <w:rsid w:val="00380869"/>
    <w:rsid w:val="0038087D"/>
    <w:rsid w:val="00380891"/>
    <w:rsid w:val="003808F9"/>
    <w:rsid w:val="00380971"/>
    <w:rsid w:val="003809A0"/>
    <w:rsid w:val="003809D3"/>
    <w:rsid w:val="003809D7"/>
    <w:rsid w:val="00380AF0"/>
    <w:rsid w:val="00380B3A"/>
    <w:rsid w:val="00380C08"/>
    <w:rsid w:val="00380C0D"/>
    <w:rsid w:val="00380C9E"/>
    <w:rsid w:val="00380D15"/>
    <w:rsid w:val="00380D7C"/>
    <w:rsid w:val="00380E7C"/>
    <w:rsid w:val="00380EF9"/>
    <w:rsid w:val="00380F5C"/>
    <w:rsid w:val="00380FC7"/>
    <w:rsid w:val="00380FEA"/>
    <w:rsid w:val="00381020"/>
    <w:rsid w:val="00381041"/>
    <w:rsid w:val="003810F1"/>
    <w:rsid w:val="0038112A"/>
    <w:rsid w:val="0038114F"/>
    <w:rsid w:val="0038117C"/>
    <w:rsid w:val="00381181"/>
    <w:rsid w:val="003811A0"/>
    <w:rsid w:val="00381217"/>
    <w:rsid w:val="00381465"/>
    <w:rsid w:val="00381473"/>
    <w:rsid w:val="003814CE"/>
    <w:rsid w:val="0038159F"/>
    <w:rsid w:val="0038163B"/>
    <w:rsid w:val="00381642"/>
    <w:rsid w:val="003816B1"/>
    <w:rsid w:val="00381735"/>
    <w:rsid w:val="0038173E"/>
    <w:rsid w:val="00381758"/>
    <w:rsid w:val="0038175E"/>
    <w:rsid w:val="00381770"/>
    <w:rsid w:val="003817E9"/>
    <w:rsid w:val="003817F3"/>
    <w:rsid w:val="0038184E"/>
    <w:rsid w:val="00381896"/>
    <w:rsid w:val="0038192E"/>
    <w:rsid w:val="003819D3"/>
    <w:rsid w:val="00381ACF"/>
    <w:rsid w:val="00381B22"/>
    <w:rsid w:val="00381C25"/>
    <w:rsid w:val="00381C8F"/>
    <w:rsid w:val="00381D29"/>
    <w:rsid w:val="00381D97"/>
    <w:rsid w:val="00381DAA"/>
    <w:rsid w:val="00381DAB"/>
    <w:rsid w:val="00381ECC"/>
    <w:rsid w:val="00381EEF"/>
    <w:rsid w:val="00381FE9"/>
    <w:rsid w:val="00382075"/>
    <w:rsid w:val="003820D2"/>
    <w:rsid w:val="00382321"/>
    <w:rsid w:val="00382372"/>
    <w:rsid w:val="0038241A"/>
    <w:rsid w:val="003824A4"/>
    <w:rsid w:val="0038250D"/>
    <w:rsid w:val="00382552"/>
    <w:rsid w:val="00382565"/>
    <w:rsid w:val="0038257E"/>
    <w:rsid w:val="003825DF"/>
    <w:rsid w:val="00382757"/>
    <w:rsid w:val="00382856"/>
    <w:rsid w:val="0038289C"/>
    <w:rsid w:val="003828E8"/>
    <w:rsid w:val="003828FA"/>
    <w:rsid w:val="0038298D"/>
    <w:rsid w:val="00382A34"/>
    <w:rsid w:val="00382AB7"/>
    <w:rsid w:val="00382B91"/>
    <w:rsid w:val="00382BC9"/>
    <w:rsid w:val="00382BDF"/>
    <w:rsid w:val="00382C25"/>
    <w:rsid w:val="00382D55"/>
    <w:rsid w:val="00382D6B"/>
    <w:rsid w:val="00382E3D"/>
    <w:rsid w:val="00382E44"/>
    <w:rsid w:val="00382E71"/>
    <w:rsid w:val="00382F0D"/>
    <w:rsid w:val="00382F74"/>
    <w:rsid w:val="00382F84"/>
    <w:rsid w:val="00382FE6"/>
    <w:rsid w:val="0038307B"/>
    <w:rsid w:val="003830C9"/>
    <w:rsid w:val="003831C6"/>
    <w:rsid w:val="00383227"/>
    <w:rsid w:val="0038329B"/>
    <w:rsid w:val="003832A2"/>
    <w:rsid w:val="0038336B"/>
    <w:rsid w:val="003833BC"/>
    <w:rsid w:val="003833CF"/>
    <w:rsid w:val="0038349C"/>
    <w:rsid w:val="0038361E"/>
    <w:rsid w:val="0038362D"/>
    <w:rsid w:val="00383638"/>
    <w:rsid w:val="00383666"/>
    <w:rsid w:val="003836D0"/>
    <w:rsid w:val="003837C8"/>
    <w:rsid w:val="003837E4"/>
    <w:rsid w:val="003837F4"/>
    <w:rsid w:val="00383838"/>
    <w:rsid w:val="003838E1"/>
    <w:rsid w:val="003839D8"/>
    <w:rsid w:val="00383A87"/>
    <w:rsid w:val="00383AD2"/>
    <w:rsid w:val="00383B56"/>
    <w:rsid w:val="00383B8A"/>
    <w:rsid w:val="00383C95"/>
    <w:rsid w:val="00383CAC"/>
    <w:rsid w:val="00383CAD"/>
    <w:rsid w:val="00383D39"/>
    <w:rsid w:val="00383D98"/>
    <w:rsid w:val="00383E92"/>
    <w:rsid w:val="00383F9C"/>
    <w:rsid w:val="00384117"/>
    <w:rsid w:val="00384192"/>
    <w:rsid w:val="003841C7"/>
    <w:rsid w:val="0038422C"/>
    <w:rsid w:val="0038422F"/>
    <w:rsid w:val="00384279"/>
    <w:rsid w:val="003843C5"/>
    <w:rsid w:val="00384433"/>
    <w:rsid w:val="003844D6"/>
    <w:rsid w:val="00384530"/>
    <w:rsid w:val="00384574"/>
    <w:rsid w:val="00384635"/>
    <w:rsid w:val="003846BA"/>
    <w:rsid w:val="00384755"/>
    <w:rsid w:val="0038480F"/>
    <w:rsid w:val="003848F6"/>
    <w:rsid w:val="0038495F"/>
    <w:rsid w:val="00384987"/>
    <w:rsid w:val="003849C5"/>
    <w:rsid w:val="00384A00"/>
    <w:rsid w:val="00384AA1"/>
    <w:rsid w:val="00384AD7"/>
    <w:rsid w:val="00384CA8"/>
    <w:rsid w:val="00384CDA"/>
    <w:rsid w:val="00384D46"/>
    <w:rsid w:val="00384D50"/>
    <w:rsid w:val="00384DAE"/>
    <w:rsid w:val="00384DC7"/>
    <w:rsid w:val="00384F73"/>
    <w:rsid w:val="00384F8E"/>
    <w:rsid w:val="00384FEE"/>
    <w:rsid w:val="00385003"/>
    <w:rsid w:val="003850C6"/>
    <w:rsid w:val="003850D5"/>
    <w:rsid w:val="003850DA"/>
    <w:rsid w:val="0038517A"/>
    <w:rsid w:val="00385197"/>
    <w:rsid w:val="003851F8"/>
    <w:rsid w:val="00385215"/>
    <w:rsid w:val="00385268"/>
    <w:rsid w:val="003853D7"/>
    <w:rsid w:val="003854E6"/>
    <w:rsid w:val="00385512"/>
    <w:rsid w:val="0038561C"/>
    <w:rsid w:val="003856F7"/>
    <w:rsid w:val="0038573D"/>
    <w:rsid w:val="00385867"/>
    <w:rsid w:val="00385937"/>
    <w:rsid w:val="00385A00"/>
    <w:rsid w:val="00385A4F"/>
    <w:rsid w:val="00385AD1"/>
    <w:rsid w:val="00385BE1"/>
    <w:rsid w:val="00385C59"/>
    <w:rsid w:val="00385CCD"/>
    <w:rsid w:val="00385D91"/>
    <w:rsid w:val="00385D9D"/>
    <w:rsid w:val="00385E04"/>
    <w:rsid w:val="00385E86"/>
    <w:rsid w:val="00385ECC"/>
    <w:rsid w:val="00385EE8"/>
    <w:rsid w:val="00385F18"/>
    <w:rsid w:val="00385FDE"/>
    <w:rsid w:val="00385FE4"/>
    <w:rsid w:val="00386002"/>
    <w:rsid w:val="00386159"/>
    <w:rsid w:val="0038616F"/>
    <w:rsid w:val="00386287"/>
    <w:rsid w:val="003862FE"/>
    <w:rsid w:val="003864A3"/>
    <w:rsid w:val="003864EF"/>
    <w:rsid w:val="003864F0"/>
    <w:rsid w:val="003865FF"/>
    <w:rsid w:val="00386674"/>
    <w:rsid w:val="0038667B"/>
    <w:rsid w:val="003867DE"/>
    <w:rsid w:val="003868D9"/>
    <w:rsid w:val="00386985"/>
    <w:rsid w:val="00386987"/>
    <w:rsid w:val="00386A2B"/>
    <w:rsid w:val="00386A43"/>
    <w:rsid w:val="00386B1B"/>
    <w:rsid w:val="00386B39"/>
    <w:rsid w:val="00386BB3"/>
    <w:rsid w:val="00386BF6"/>
    <w:rsid w:val="00386C00"/>
    <w:rsid w:val="00386C05"/>
    <w:rsid w:val="00386C4E"/>
    <w:rsid w:val="00386D42"/>
    <w:rsid w:val="00386DE1"/>
    <w:rsid w:val="00386DE6"/>
    <w:rsid w:val="00386DF8"/>
    <w:rsid w:val="00386E1B"/>
    <w:rsid w:val="00386FD2"/>
    <w:rsid w:val="00387021"/>
    <w:rsid w:val="0038705E"/>
    <w:rsid w:val="00387067"/>
    <w:rsid w:val="0038713C"/>
    <w:rsid w:val="0038713E"/>
    <w:rsid w:val="003871D3"/>
    <w:rsid w:val="003872AA"/>
    <w:rsid w:val="003872CC"/>
    <w:rsid w:val="003872CF"/>
    <w:rsid w:val="003872D8"/>
    <w:rsid w:val="003872FB"/>
    <w:rsid w:val="00387303"/>
    <w:rsid w:val="00387327"/>
    <w:rsid w:val="0038732D"/>
    <w:rsid w:val="003873B7"/>
    <w:rsid w:val="0038758A"/>
    <w:rsid w:val="003875B7"/>
    <w:rsid w:val="0038766F"/>
    <w:rsid w:val="003876A1"/>
    <w:rsid w:val="003876D2"/>
    <w:rsid w:val="00387778"/>
    <w:rsid w:val="0038777D"/>
    <w:rsid w:val="003877A5"/>
    <w:rsid w:val="003877B8"/>
    <w:rsid w:val="003877F1"/>
    <w:rsid w:val="003877FB"/>
    <w:rsid w:val="003878E5"/>
    <w:rsid w:val="00387998"/>
    <w:rsid w:val="00387AF3"/>
    <w:rsid w:val="00387AFF"/>
    <w:rsid w:val="00387D16"/>
    <w:rsid w:val="00387D17"/>
    <w:rsid w:val="00387D98"/>
    <w:rsid w:val="00387E33"/>
    <w:rsid w:val="00387ED0"/>
    <w:rsid w:val="00387FBB"/>
    <w:rsid w:val="00387FC3"/>
    <w:rsid w:val="003901DC"/>
    <w:rsid w:val="00390217"/>
    <w:rsid w:val="00390243"/>
    <w:rsid w:val="00390257"/>
    <w:rsid w:val="0039034F"/>
    <w:rsid w:val="00390404"/>
    <w:rsid w:val="0039042B"/>
    <w:rsid w:val="00390474"/>
    <w:rsid w:val="003905E3"/>
    <w:rsid w:val="0039064D"/>
    <w:rsid w:val="003906F9"/>
    <w:rsid w:val="0039076E"/>
    <w:rsid w:val="00390899"/>
    <w:rsid w:val="00390952"/>
    <w:rsid w:val="00390998"/>
    <w:rsid w:val="003909A3"/>
    <w:rsid w:val="003909B4"/>
    <w:rsid w:val="00390A73"/>
    <w:rsid w:val="00390B2C"/>
    <w:rsid w:val="00390B3A"/>
    <w:rsid w:val="00390BEA"/>
    <w:rsid w:val="00390C31"/>
    <w:rsid w:val="00390C37"/>
    <w:rsid w:val="00390D94"/>
    <w:rsid w:val="00390DFC"/>
    <w:rsid w:val="00390E18"/>
    <w:rsid w:val="00390E7D"/>
    <w:rsid w:val="00391012"/>
    <w:rsid w:val="00391055"/>
    <w:rsid w:val="0039109F"/>
    <w:rsid w:val="003912A6"/>
    <w:rsid w:val="003912B4"/>
    <w:rsid w:val="003912BC"/>
    <w:rsid w:val="003912FE"/>
    <w:rsid w:val="003913EB"/>
    <w:rsid w:val="003914CB"/>
    <w:rsid w:val="00391536"/>
    <w:rsid w:val="00391548"/>
    <w:rsid w:val="003915A8"/>
    <w:rsid w:val="003915FD"/>
    <w:rsid w:val="00391692"/>
    <w:rsid w:val="00391700"/>
    <w:rsid w:val="003917FD"/>
    <w:rsid w:val="00391823"/>
    <w:rsid w:val="003918A2"/>
    <w:rsid w:val="003918AC"/>
    <w:rsid w:val="00391909"/>
    <w:rsid w:val="0039194C"/>
    <w:rsid w:val="00391998"/>
    <w:rsid w:val="003919CD"/>
    <w:rsid w:val="003919F9"/>
    <w:rsid w:val="00391A42"/>
    <w:rsid w:val="00391A84"/>
    <w:rsid w:val="00391A9C"/>
    <w:rsid w:val="00391AC9"/>
    <w:rsid w:val="00391C06"/>
    <w:rsid w:val="00391C38"/>
    <w:rsid w:val="00391C84"/>
    <w:rsid w:val="00391CA5"/>
    <w:rsid w:val="00391CDD"/>
    <w:rsid w:val="00391D76"/>
    <w:rsid w:val="00391D93"/>
    <w:rsid w:val="00391DB3"/>
    <w:rsid w:val="00391F26"/>
    <w:rsid w:val="00391F37"/>
    <w:rsid w:val="00391F48"/>
    <w:rsid w:val="00391F49"/>
    <w:rsid w:val="00391FA2"/>
    <w:rsid w:val="00392009"/>
    <w:rsid w:val="0039201E"/>
    <w:rsid w:val="0039205A"/>
    <w:rsid w:val="00392160"/>
    <w:rsid w:val="0039230D"/>
    <w:rsid w:val="00392342"/>
    <w:rsid w:val="00392381"/>
    <w:rsid w:val="003923C6"/>
    <w:rsid w:val="00392417"/>
    <w:rsid w:val="00392460"/>
    <w:rsid w:val="003924E1"/>
    <w:rsid w:val="0039255C"/>
    <w:rsid w:val="003925B6"/>
    <w:rsid w:val="0039281A"/>
    <w:rsid w:val="00392842"/>
    <w:rsid w:val="003928B9"/>
    <w:rsid w:val="003928C1"/>
    <w:rsid w:val="003928CF"/>
    <w:rsid w:val="00392A79"/>
    <w:rsid w:val="00392AB4"/>
    <w:rsid w:val="00392AD9"/>
    <w:rsid w:val="00392AF8"/>
    <w:rsid w:val="00392BBF"/>
    <w:rsid w:val="00392BC8"/>
    <w:rsid w:val="00392C80"/>
    <w:rsid w:val="00392D86"/>
    <w:rsid w:val="00392DAA"/>
    <w:rsid w:val="00392E21"/>
    <w:rsid w:val="00392F2A"/>
    <w:rsid w:val="00392FAC"/>
    <w:rsid w:val="00393026"/>
    <w:rsid w:val="00393078"/>
    <w:rsid w:val="0039307B"/>
    <w:rsid w:val="00393085"/>
    <w:rsid w:val="003930A0"/>
    <w:rsid w:val="003930D4"/>
    <w:rsid w:val="0039311E"/>
    <w:rsid w:val="00393167"/>
    <w:rsid w:val="00393201"/>
    <w:rsid w:val="00393211"/>
    <w:rsid w:val="00393215"/>
    <w:rsid w:val="00393226"/>
    <w:rsid w:val="00393234"/>
    <w:rsid w:val="00393262"/>
    <w:rsid w:val="003932C4"/>
    <w:rsid w:val="003932EC"/>
    <w:rsid w:val="0039334A"/>
    <w:rsid w:val="003933B6"/>
    <w:rsid w:val="00393401"/>
    <w:rsid w:val="00393478"/>
    <w:rsid w:val="003934B0"/>
    <w:rsid w:val="003934CA"/>
    <w:rsid w:val="00393571"/>
    <w:rsid w:val="003936A5"/>
    <w:rsid w:val="0039371B"/>
    <w:rsid w:val="00393799"/>
    <w:rsid w:val="0039384F"/>
    <w:rsid w:val="00393894"/>
    <w:rsid w:val="003938AF"/>
    <w:rsid w:val="003938FF"/>
    <w:rsid w:val="00393939"/>
    <w:rsid w:val="003939FE"/>
    <w:rsid w:val="00393A09"/>
    <w:rsid w:val="00393A1C"/>
    <w:rsid w:val="00393AE0"/>
    <w:rsid w:val="00393B7F"/>
    <w:rsid w:val="00393BC2"/>
    <w:rsid w:val="00393CD0"/>
    <w:rsid w:val="00393D01"/>
    <w:rsid w:val="00393D1F"/>
    <w:rsid w:val="00393D64"/>
    <w:rsid w:val="00393E61"/>
    <w:rsid w:val="00393F8A"/>
    <w:rsid w:val="0039412C"/>
    <w:rsid w:val="00394146"/>
    <w:rsid w:val="003941A9"/>
    <w:rsid w:val="003941E7"/>
    <w:rsid w:val="00394208"/>
    <w:rsid w:val="0039421A"/>
    <w:rsid w:val="00394225"/>
    <w:rsid w:val="003942E9"/>
    <w:rsid w:val="0039444F"/>
    <w:rsid w:val="00394514"/>
    <w:rsid w:val="00394531"/>
    <w:rsid w:val="0039460C"/>
    <w:rsid w:val="00394626"/>
    <w:rsid w:val="003946B8"/>
    <w:rsid w:val="0039475C"/>
    <w:rsid w:val="003947CB"/>
    <w:rsid w:val="003947DC"/>
    <w:rsid w:val="00394824"/>
    <w:rsid w:val="00394890"/>
    <w:rsid w:val="003948A7"/>
    <w:rsid w:val="003948EE"/>
    <w:rsid w:val="003949AD"/>
    <w:rsid w:val="003949E6"/>
    <w:rsid w:val="00394A2A"/>
    <w:rsid w:val="00394A5E"/>
    <w:rsid w:val="00394AA9"/>
    <w:rsid w:val="00394B0B"/>
    <w:rsid w:val="00394BA5"/>
    <w:rsid w:val="00394C0A"/>
    <w:rsid w:val="00394CB6"/>
    <w:rsid w:val="00394CF0"/>
    <w:rsid w:val="00394D6F"/>
    <w:rsid w:val="00394DD1"/>
    <w:rsid w:val="00394FD8"/>
    <w:rsid w:val="0039501D"/>
    <w:rsid w:val="003950CA"/>
    <w:rsid w:val="003950E4"/>
    <w:rsid w:val="00395177"/>
    <w:rsid w:val="003951D3"/>
    <w:rsid w:val="00395267"/>
    <w:rsid w:val="003953E7"/>
    <w:rsid w:val="00395480"/>
    <w:rsid w:val="0039549A"/>
    <w:rsid w:val="00395545"/>
    <w:rsid w:val="003955B1"/>
    <w:rsid w:val="0039562E"/>
    <w:rsid w:val="0039564A"/>
    <w:rsid w:val="003956AB"/>
    <w:rsid w:val="003957CD"/>
    <w:rsid w:val="00395804"/>
    <w:rsid w:val="00395810"/>
    <w:rsid w:val="003958A0"/>
    <w:rsid w:val="00395945"/>
    <w:rsid w:val="00395996"/>
    <w:rsid w:val="00395A3E"/>
    <w:rsid w:val="00395B26"/>
    <w:rsid w:val="00395C37"/>
    <w:rsid w:val="00395C72"/>
    <w:rsid w:val="00395DDE"/>
    <w:rsid w:val="00395DE9"/>
    <w:rsid w:val="00395E05"/>
    <w:rsid w:val="00395EE3"/>
    <w:rsid w:val="00395F2B"/>
    <w:rsid w:val="00395F68"/>
    <w:rsid w:val="003960B0"/>
    <w:rsid w:val="003960D0"/>
    <w:rsid w:val="003960F8"/>
    <w:rsid w:val="00396223"/>
    <w:rsid w:val="0039622F"/>
    <w:rsid w:val="00396235"/>
    <w:rsid w:val="0039625D"/>
    <w:rsid w:val="00396283"/>
    <w:rsid w:val="003962A9"/>
    <w:rsid w:val="003962E4"/>
    <w:rsid w:val="003963D2"/>
    <w:rsid w:val="00396527"/>
    <w:rsid w:val="00396582"/>
    <w:rsid w:val="003965B2"/>
    <w:rsid w:val="0039665D"/>
    <w:rsid w:val="003966AF"/>
    <w:rsid w:val="003966BB"/>
    <w:rsid w:val="00396744"/>
    <w:rsid w:val="003967B1"/>
    <w:rsid w:val="003968D5"/>
    <w:rsid w:val="0039691D"/>
    <w:rsid w:val="00396959"/>
    <w:rsid w:val="003969C1"/>
    <w:rsid w:val="003969D1"/>
    <w:rsid w:val="003969F2"/>
    <w:rsid w:val="00396A02"/>
    <w:rsid w:val="00396AB8"/>
    <w:rsid w:val="00396AD5"/>
    <w:rsid w:val="00396AF9"/>
    <w:rsid w:val="00396B6A"/>
    <w:rsid w:val="00396C4F"/>
    <w:rsid w:val="00396D11"/>
    <w:rsid w:val="00396D7B"/>
    <w:rsid w:val="00396E30"/>
    <w:rsid w:val="00396F6C"/>
    <w:rsid w:val="0039706D"/>
    <w:rsid w:val="003970C4"/>
    <w:rsid w:val="00397120"/>
    <w:rsid w:val="00397218"/>
    <w:rsid w:val="003972EB"/>
    <w:rsid w:val="0039737B"/>
    <w:rsid w:val="00397418"/>
    <w:rsid w:val="0039741E"/>
    <w:rsid w:val="00397580"/>
    <w:rsid w:val="00397585"/>
    <w:rsid w:val="00397608"/>
    <w:rsid w:val="0039767B"/>
    <w:rsid w:val="003976CD"/>
    <w:rsid w:val="003976ED"/>
    <w:rsid w:val="00397773"/>
    <w:rsid w:val="0039778B"/>
    <w:rsid w:val="00397825"/>
    <w:rsid w:val="0039783B"/>
    <w:rsid w:val="00397886"/>
    <w:rsid w:val="003978F1"/>
    <w:rsid w:val="0039790A"/>
    <w:rsid w:val="0039790F"/>
    <w:rsid w:val="00397958"/>
    <w:rsid w:val="00397998"/>
    <w:rsid w:val="003979A9"/>
    <w:rsid w:val="00397A89"/>
    <w:rsid w:val="00397C7B"/>
    <w:rsid w:val="00397C7C"/>
    <w:rsid w:val="00397C91"/>
    <w:rsid w:val="00397D6C"/>
    <w:rsid w:val="00397D78"/>
    <w:rsid w:val="00397D99"/>
    <w:rsid w:val="00397DDD"/>
    <w:rsid w:val="00397E78"/>
    <w:rsid w:val="00397EB0"/>
    <w:rsid w:val="00397ECD"/>
    <w:rsid w:val="00397F25"/>
    <w:rsid w:val="00397F83"/>
    <w:rsid w:val="00397FE3"/>
    <w:rsid w:val="003A00CE"/>
    <w:rsid w:val="003A00DF"/>
    <w:rsid w:val="003A010C"/>
    <w:rsid w:val="003A0153"/>
    <w:rsid w:val="003A01DB"/>
    <w:rsid w:val="003A0270"/>
    <w:rsid w:val="003A02F4"/>
    <w:rsid w:val="003A02F7"/>
    <w:rsid w:val="003A0304"/>
    <w:rsid w:val="003A03B2"/>
    <w:rsid w:val="003A03E1"/>
    <w:rsid w:val="003A048A"/>
    <w:rsid w:val="003A049B"/>
    <w:rsid w:val="003A04FC"/>
    <w:rsid w:val="003A0535"/>
    <w:rsid w:val="003A057A"/>
    <w:rsid w:val="003A058B"/>
    <w:rsid w:val="003A05F2"/>
    <w:rsid w:val="003A0788"/>
    <w:rsid w:val="003A087B"/>
    <w:rsid w:val="003A08B1"/>
    <w:rsid w:val="003A08B6"/>
    <w:rsid w:val="003A08EF"/>
    <w:rsid w:val="003A0982"/>
    <w:rsid w:val="003A0994"/>
    <w:rsid w:val="003A09D6"/>
    <w:rsid w:val="003A0A20"/>
    <w:rsid w:val="003A0A92"/>
    <w:rsid w:val="003A0AAD"/>
    <w:rsid w:val="003A0B2E"/>
    <w:rsid w:val="003A0B4E"/>
    <w:rsid w:val="003A0B50"/>
    <w:rsid w:val="003A0B81"/>
    <w:rsid w:val="003A0BD5"/>
    <w:rsid w:val="003A0C54"/>
    <w:rsid w:val="003A0C6F"/>
    <w:rsid w:val="003A0D0B"/>
    <w:rsid w:val="003A0E13"/>
    <w:rsid w:val="003A0E60"/>
    <w:rsid w:val="003A0E6E"/>
    <w:rsid w:val="003A0E9D"/>
    <w:rsid w:val="003A0F1F"/>
    <w:rsid w:val="003A0F75"/>
    <w:rsid w:val="003A0F93"/>
    <w:rsid w:val="003A0FE7"/>
    <w:rsid w:val="003A1049"/>
    <w:rsid w:val="003A1081"/>
    <w:rsid w:val="003A117D"/>
    <w:rsid w:val="003A11BA"/>
    <w:rsid w:val="003A1269"/>
    <w:rsid w:val="003A1384"/>
    <w:rsid w:val="003A1480"/>
    <w:rsid w:val="003A14A0"/>
    <w:rsid w:val="003A14BB"/>
    <w:rsid w:val="003A153D"/>
    <w:rsid w:val="003A1566"/>
    <w:rsid w:val="003A1579"/>
    <w:rsid w:val="003A1614"/>
    <w:rsid w:val="003A1695"/>
    <w:rsid w:val="003A1702"/>
    <w:rsid w:val="003A1753"/>
    <w:rsid w:val="003A176C"/>
    <w:rsid w:val="003A1786"/>
    <w:rsid w:val="003A1826"/>
    <w:rsid w:val="003A18F1"/>
    <w:rsid w:val="003A1A8D"/>
    <w:rsid w:val="003A1B07"/>
    <w:rsid w:val="003A1BA7"/>
    <w:rsid w:val="003A1C48"/>
    <w:rsid w:val="003A1D28"/>
    <w:rsid w:val="003A1D4A"/>
    <w:rsid w:val="003A1DBA"/>
    <w:rsid w:val="003A1E52"/>
    <w:rsid w:val="003A1EF6"/>
    <w:rsid w:val="003A1F37"/>
    <w:rsid w:val="003A1F3F"/>
    <w:rsid w:val="003A1F54"/>
    <w:rsid w:val="003A1FA9"/>
    <w:rsid w:val="003A1FE5"/>
    <w:rsid w:val="003A2004"/>
    <w:rsid w:val="003A20B8"/>
    <w:rsid w:val="003A2182"/>
    <w:rsid w:val="003A21E5"/>
    <w:rsid w:val="003A2227"/>
    <w:rsid w:val="003A2393"/>
    <w:rsid w:val="003A25AC"/>
    <w:rsid w:val="003A25F2"/>
    <w:rsid w:val="003A260D"/>
    <w:rsid w:val="003A26EF"/>
    <w:rsid w:val="003A2757"/>
    <w:rsid w:val="003A275E"/>
    <w:rsid w:val="003A2782"/>
    <w:rsid w:val="003A2839"/>
    <w:rsid w:val="003A2859"/>
    <w:rsid w:val="003A288B"/>
    <w:rsid w:val="003A288C"/>
    <w:rsid w:val="003A2911"/>
    <w:rsid w:val="003A2960"/>
    <w:rsid w:val="003A2969"/>
    <w:rsid w:val="003A2981"/>
    <w:rsid w:val="003A299D"/>
    <w:rsid w:val="003A2A33"/>
    <w:rsid w:val="003A2AD9"/>
    <w:rsid w:val="003A2AEC"/>
    <w:rsid w:val="003A2B05"/>
    <w:rsid w:val="003A2B89"/>
    <w:rsid w:val="003A2BF5"/>
    <w:rsid w:val="003A2CFC"/>
    <w:rsid w:val="003A2D2F"/>
    <w:rsid w:val="003A2D58"/>
    <w:rsid w:val="003A2D69"/>
    <w:rsid w:val="003A2DF4"/>
    <w:rsid w:val="003A2E0E"/>
    <w:rsid w:val="003A2E21"/>
    <w:rsid w:val="003A2E40"/>
    <w:rsid w:val="003A2E96"/>
    <w:rsid w:val="003A2F10"/>
    <w:rsid w:val="003A2F49"/>
    <w:rsid w:val="003A2F6B"/>
    <w:rsid w:val="003A2FA2"/>
    <w:rsid w:val="003A2FDD"/>
    <w:rsid w:val="003A305A"/>
    <w:rsid w:val="003A308E"/>
    <w:rsid w:val="003A309E"/>
    <w:rsid w:val="003A30AE"/>
    <w:rsid w:val="003A314D"/>
    <w:rsid w:val="003A3173"/>
    <w:rsid w:val="003A3197"/>
    <w:rsid w:val="003A31C6"/>
    <w:rsid w:val="003A31E3"/>
    <w:rsid w:val="003A3280"/>
    <w:rsid w:val="003A334F"/>
    <w:rsid w:val="003A3361"/>
    <w:rsid w:val="003A339F"/>
    <w:rsid w:val="003A3413"/>
    <w:rsid w:val="003A35E2"/>
    <w:rsid w:val="003A360A"/>
    <w:rsid w:val="003A362B"/>
    <w:rsid w:val="003A3693"/>
    <w:rsid w:val="003A36B2"/>
    <w:rsid w:val="003A3708"/>
    <w:rsid w:val="003A3771"/>
    <w:rsid w:val="003A3854"/>
    <w:rsid w:val="003A38B1"/>
    <w:rsid w:val="003A38D8"/>
    <w:rsid w:val="003A38F9"/>
    <w:rsid w:val="003A38FA"/>
    <w:rsid w:val="003A390C"/>
    <w:rsid w:val="003A391F"/>
    <w:rsid w:val="003A3929"/>
    <w:rsid w:val="003A39C6"/>
    <w:rsid w:val="003A3A15"/>
    <w:rsid w:val="003A3A33"/>
    <w:rsid w:val="003A3AC2"/>
    <w:rsid w:val="003A3BA4"/>
    <w:rsid w:val="003A3BD4"/>
    <w:rsid w:val="003A3BF8"/>
    <w:rsid w:val="003A3C02"/>
    <w:rsid w:val="003A3C24"/>
    <w:rsid w:val="003A3C30"/>
    <w:rsid w:val="003A3DFD"/>
    <w:rsid w:val="003A3E27"/>
    <w:rsid w:val="003A3E46"/>
    <w:rsid w:val="003A3E72"/>
    <w:rsid w:val="003A3EC0"/>
    <w:rsid w:val="003A4030"/>
    <w:rsid w:val="003A40B9"/>
    <w:rsid w:val="003A40F3"/>
    <w:rsid w:val="003A4124"/>
    <w:rsid w:val="003A423D"/>
    <w:rsid w:val="003A4289"/>
    <w:rsid w:val="003A42C0"/>
    <w:rsid w:val="003A42F5"/>
    <w:rsid w:val="003A4350"/>
    <w:rsid w:val="003A437E"/>
    <w:rsid w:val="003A43DC"/>
    <w:rsid w:val="003A4406"/>
    <w:rsid w:val="003A44C1"/>
    <w:rsid w:val="003A44D7"/>
    <w:rsid w:val="003A4514"/>
    <w:rsid w:val="003A45B6"/>
    <w:rsid w:val="003A468C"/>
    <w:rsid w:val="003A46DA"/>
    <w:rsid w:val="003A46E4"/>
    <w:rsid w:val="003A4726"/>
    <w:rsid w:val="003A473D"/>
    <w:rsid w:val="003A47A8"/>
    <w:rsid w:val="003A48D6"/>
    <w:rsid w:val="003A490C"/>
    <w:rsid w:val="003A492F"/>
    <w:rsid w:val="003A4A1F"/>
    <w:rsid w:val="003A4A45"/>
    <w:rsid w:val="003A4AF2"/>
    <w:rsid w:val="003A4AF3"/>
    <w:rsid w:val="003A4B47"/>
    <w:rsid w:val="003A4B7A"/>
    <w:rsid w:val="003A4BC9"/>
    <w:rsid w:val="003A4CBA"/>
    <w:rsid w:val="003A4CE7"/>
    <w:rsid w:val="003A4CFF"/>
    <w:rsid w:val="003A4D00"/>
    <w:rsid w:val="003A4DD4"/>
    <w:rsid w:val="003A4E1D"/>
    <w:rsid w:val="003A4F22"/>
    <w:rsid w:val="003A4F9E"/>
    <w:rsid w:val="003A50B8"/>
    <w:rsid w:val="003A5141"/>
    <w:rsid w:val="003A516F"/>
    <w:rsid w:val="003A5173"/>
    <w:rsid w:val="003A5193"/>
    <w:rsid w:val="003A521E"/>
    <w:rsid w:val="003A5304"/>
    <w:rsid w:val="003A5345"/>
    <w:rsid w:val="003A538F"/>
    <w:rsid w:val="003A543E"/>
    <w:rsid w:val="003A5488"/>
    <w:rsid w:val="003A5491"/>
    <w:rsid w:val="003A54B5"/>
    <w:rsid w:val="003A54BC"/>
    <w:rsid w:val="003A550D"/>
    <w:rsid w:val="003A553C"/>
    <w:rsid w:val="003A554B"/>
    <w:rsid w:val="003A56B1"/>
    <w:rsid w:val="003A577C"/>
    <w:rsid w:val="003A57A8"/>
    <w:rsid w:val="003A57C9"/>
    <w:rsid w:val="003A57FC"/>
    <w:rsid w:val="003A5808"/>
    <w:rsid w:val="003A588F"/>
    <w:rsid w:val="003A58EF"/>
    <w:rsid w:val="003A593D"/>
    <w:rsid w:val="003A59F3"/>
    <w:rsid w:val="003A5A02"/>
    <w:rsid w:val="003A5A22"/>
    <w:rsid w:val="003A5A36"/>
    <w:rsid w:val="003A5A99"/>
    <w:rsid w:val="003A5ACC"/>
    <w:rsid w:val="003A5B79"/>
    <w:rsid w:val="003A5B9A"/>
    <w:rsid w:val="003A5C3D"/>
    <w:rsid w:val="003A5C4F"/>
    <w:rsid w:val="003A5C65"/>
    <w:rsid w:val="003A5C82"/>
    <w:rsid w:val="003A5C91"/>
    <w:rsid w:val="003A5C98"/>
    <w:rsid w:val="003A5D39"/>
    <w:rsid w:val="003A5D52"/>
    <w:rsid w:val="003A5D90"/>
    <w:rsid w:val="003A5DD9"/>
    <w:rsid w:val="003A5F43"/>
    <w:rsid w:val="003A6008"/>
    <w:rsid w:val="003A601D"/>
    <w:rsid w:val="003A6030"/>
    <w:rsid w:val="003A6076"/>
    <w:rsid w:val="003A609E"/>
    <w:rsid w:val="003A60C3"/>
    <w:rsid w:val="003A61DD"/>
    <w:rsid w:val="003A6237"/>
    <w:rsid w:val="003A62AD"/>
    <w:rsid w:val="003A63B9"/>
    <w:rsid w:val="003A6444"/>
    <w:rsid w:val="003A64A3"/>
    <w:rsid w:val="003A64D4"/>
    <w:rsid w:val="003A6645"/>
    <w:rsid w:val="003A6662"/>
    <w:rsid w:val="003A66BC"/>
    <w:rsid w:val="003A66DE"/>
    <w:rsid w:val="003A6829"/>
    <w:rsid w:val="003A68C6"/>
    <w:rsid w:val="003A68EA"/>
    <w:rsid w:val="003A6982"/>
    <w:rsid w:val="003A698E"/>
    <w:rsid w:val="003A69E2"/>
    <w:rsid w:val="003A69EC"/>
    <w:rsid w:val="003A6B1A"/>
    <w:rsid w:val="003A6BD9"/>
    <w:rsid w:val="003A6C48"/>
    <w:rsid w:val="003A6CEE"/>
    <w:rsid w:val="003A6CF2"/>
    <w:rsid w:val="003A6D25"/>
    <w:rsid w:val="003A6D37"/>
    <w:rsid w:val="003A6D69"/>
    <w:rsid w:val="003A6D6D"/>
    <w:rsid w:val="003A6F1F"/>
    <w:rsid w:val="003A6F4E"/>
    <w:rsid w:val="003A6F5D"/>
    <w:rsid w:val="003A6F6F"/>
    <w:rsid w:val="003A6FF6"/>
    <w:rsid w:val="003A7089"/>
    <w:rsid w:val="003A7093"/>
    <w:rsid w:val="003A709C"/>
    <w:rsid w:val="003A70FF"/>
    <w:rsid w:val="003A71E3"/>
    <w:rsid w:val="003A7254"/>
    <w:rsid w:val="003A7261"/>
    <w:rsid w:val="003A7294"/>
    <w:rsid w:val="003A735F"/>
    <w:rsid w:val="003A7384"/>
    <w:rsid w:val="003A73DE"/>
    <w:rsid w:val="003A7485"/>
    <w:rsid w:val="003A74A0"/>
    <w:rsid w:val="003A74AC"/>
    <w:rsid w:val="003A74E0"/>
    <w:rsid w:val="003A74EF"/>
    <w:rsid w:val="003A755B"/>
    <w:rsid w:val="003A7598"/>
    <w:rsid w:val="003A7660"/>
    <w:rsid w:val="003A779F"/>
    <w:rsid w:val="003A77E6"/>
    <w:rsid w:val="003A7818"/>
    <w:rsid w:val="003A78BA"/>
    <w:rsid w:val="003A7910"/>
    <w:rsid w:val="003A79DE"/>
    <w:rsid w:val="003A79F0"/>
    <w:rsid w:val="003A7A93"/>
    <w:rsid w:val="003A7AD3"/>
    <w:rsid w:val="003A7B34"/>
    <w:rsid w:val="003A7CE8"/>
    <w:rsid w:val="003A7D1C"/>
    <w:rsid w:val="003A7D6D"/>
    <w:rsid w:val="003A7E31"/>
    <w:rsid w:val="003A7E61"/>
    <w:rsid w:val="003A7F32"/>
    <w:rsid w:val="003A7FCD"/>
    <w:rsid w:val="003B0021"/>
    <w:rsid w:val="003B00D8"/>
    <w:rsid w:val="003B0146"/>
    <w:rsid w:val="003B0191"/>
    <w:rsid w:val="003B0231"/>
    <w:rsid w:val="003B024C"/>
    <w:rsid w:val="003B02C9"/>
    <w:rsid w:val="003B0311"/>
    <w:rsid w:val="003B0462"/>
    <w:rsid w:val="003B04B0"/>
    <w:rsid w:val="003B04D5"/>
    <w:rsid w:val="003B05B2"/>
    <w:rsid w:val="003B0672"/>
    <w:rsid w:val="003B085B"/>
    <w:rsid w:val="003B08EF"/>
    <w:rsid w:val="003B0974"/>
    <w:rsid w:val="003B098E"/>
    <w:rsid w:val="003B09DC"/>
    <w:rsid w:val="003B0A6C"/>
    <w:rsid w:val="003B0B42"/>
    <w:rsid w:val="003B0B7B"/>
    <w:rsid w:val="003B0BF6"/>
    <w:rsid w:val="003B0C30"/>
    <w:rsid w:val="003B0D2B"/>
    <w:rsid w:val="003B0DC1"/>
    <w:rsid w:val="003B0E0F"/>
    <w:rsid w:val="003B0EE0"/>
    <w:rsid w:val="003B0F1D"/>
    <w:rsid w:val="003B0F46"/>
    <w:rsid w:val="003B0F56"/>
    <w:rsid w:val="003B0FCC"/>
    <w:rsid w:val="003B0FEA"/>
    <w:rsid w:val="003B1014"/>
    <w:rsid w:val="003B101A"/>
    <w:rsid w:val="003B1066"/>
    <w:rsid w:val="003B1089"/>
    <w:rsid w:val="003B10DF"/>
    <w:rsid w:val="003B1124"/>
    <w:rsid w:val="003B1126"/>
    <w:rsid w:val="003B114A"/>
    <w:rsid w:val="003B1159"/>
    <w:rsid w:val="003B125C"/>
    <w:rsid w:val="003B1282"/>
    <w:rsid w:val="003B133C"/>
    <w:rsid w:val="003B1427"/>
    <w:rsid w:val="003B14A8"/>
    <w:rsid w:val="003B14BB"/>
    <w:rsid w:val="003B1523"/>
    <w:rsid w:val="003B1526"/>
    <w:rsid w:val="003B15CA"/>
    <w:rsid w:val="003B15CC"/>
    <w:rsid w:val="003B15DD"/>
    <w:rsid w:val="003B1658"/>
    <w:rsid w:val="003B1695"/>
    <w:rsid w:val="003B17EC"/>
    <w:rsid w:val="003B1824"/>
    <w:rsid w:val="003B188B"/>
    <w:rsid w:val="003B18E2"/>
    <w:rsid w:val="003B197C"/>
    <w:rsid w:val="003B19A6"/>
    <w:rsid w:val="003B19B6"/>
    <w:rsid w:val="003B1A32"/>
    <w:rsid w:val="003B1A76"/>
    <w:rsid w:val="003B1A7C"/>
    <w:rsid w:val="003B1A97"/>
    <w:rsid w:val="003B1AA9"/>
    <w:rsid w:val="003B1AAF"/>
    <w:rsid w:val="003B1AFD"/>
    <w:rsid w:val="003B1B0A"/>
    <w:rsid w:val="003B1B2F"/>
    <w:rsid w:val="003B1B96"/>
    <w:rsid w:val="003B1C3A"/>
    <w:rsid w:val="003B1CDF"/>
    <w:rsid w:val="003B1D37"/>
    <w:rsid w:val="003B1D72"/>
    <w:rsid w:val="003B1DA3"/>
    <w:rsid w:val="003B1DFF"/>
    <w:rsid w:val="003B1EA7"/>
    <w:rsid w:val="003B1EAF"/>
    <w:rsid w:val="003B1EF7"/>
    <w:rsid w:val="003B1F1F"/>
    <w:rsid w:val="003B1F55"/>
    <w:rsid w:val="003B1F93"/>
    <w:rsid w:val="003B1FB5"/>
    <w:rsid w:val="003B1FF7"/>
    <w:rsid w:val="003B214F"/>
    <w:rsid w:val="003B215C"/>
    <w:rsid w:val="003B218A"/>
    <w:rsid w:val="003B219A"/>
    <w:rsid w:val="003B21CA"/>
    <w:rsid w:val="003B221B"/>
    <w:rsid w:val="003B221F"/>
    <w:rsid w:val="003B229E"/>
    <w:rsid w:val="003B237B"/>
    <w:rsid w:val="003B23CC"/>
    <w:rsid w:val="003B23FA"/>
    <w:rsid w:val="003B243C"/>
    <w:rsid w:val="003B24EA"/>
    <w:rsid w:val="003B2673"/>
    <w:rsid w:val="003B2684"/>
    <w:rsid w:val="003B2710"/>
    <w:rsid w:val="003B271F"/>
    <w:rsid w:val="003B2721"/>
    <w:rsid w:val="003B27C8"/>
    <w:rsid w:val="003B280D"/>
    <w:rsid w:val="003B2862"/>
    <w:rsid w:val="003B28AF"/>
    <w:rsid w:val="003B2945"/>
    <w:rsid w:val="003B2948"/>
    <w:rsid w:val="003B2972"/>
    <w:rsid w:val="003B2997"/>
    <w:rsid w:val="003B29CE"/>
    <w:rsid w:val="003B2A23"/>
    <w:rsid w:val="003B2A8B"/>
    <w:rsid w:val="003B2B0A"/>
    <w:rsid w:val="003B2B99"/>
    <w:rsid w:val="003B2BB9"/>
    <w:rsid w:val="003B2C4C"/>
    <w:rsid w:val="003B2C80"/>
    <w:rsid w:val="003B2D28"/>
    <w:rsid w:val="003B2D29"/>
    <w:rsid w:val="003B2D2E"/>
    <w:rsid w:val="003B2D84"/>
    <w:rsid w:val="003B2DDD"/>
    <w:rsid w:val="003B2E58"/>
    <w:rsid w:val="003B2EC0"/>
    <w:rsid w:val="003B2F04"/>
    <w:rsid w:val="003B303D"/>
    <w:rsid w:val="003B30CB"/>
    <w:rsid w:val="003B30D4"/>
    <w:rsid w:val="003B30F1"/>
    <w:rsid w:val="003B30F5"/>
    <w:rsid w:val="003B30FE"/>
    <w:rsid w:val="003B3152"/>
    <w:rsid w:val="003B31BE"/>
    <w:rsid w:val="003B324A"/>
    <w:rsid w:val="003B325C"/>
    <w:rsid w:val="003B3279"/>
    <w:rsid w:val="003B331F"/>
    <w:rsid w:val="003B333B"/>
    <w:rsid w:val="003B33CE"/>
    <w:rsid w:val="003B340D"/>
    <w:rsid w:val="003B343A"/>
    <w:rsid w:val="003B3637"/>
    <w:rsid w:val="003B3670"/>
    <w:rsid w:val="003B36A2"/>
    <w:rsid w:val="003B36BE"/>
    <w:rsid w:val="003B3741"/>
    <w:rsid w:val="003B37FB"/>
    <w:rsid w:val="003B3861"/>
    <w:rsid w:val="003B38A7"/>
    <w:rsid w:val="003B3975"/>
    <w:rsid w:val="003B39C2"/>
    <w:rsid w:val="003B39EB"/>
    <w:rsid w:val="003B39EE"/>
    <w:rsid w:val="003B3A16"/>
    <w:rsid w:val="003B3AA8"/>
    <w:rsid w:val="003B3AC2"/>
    <w:rsid w:val="003B3B55"/>
    <w:rsid w:val="003B3B5B"/>
    <w:rsid w:val="003B3BA3"/>
    <w:rsid w:val="003B3BCC"/>
    <w:rsid w:val="003B3C48"/>
    <w:rsid w:val="003B3CD2"/>
    <w:rsid w:val="003B3CD4"/>
    <w:rsid w:val="003B3D03"/>
    <w:rsid w:val="003B3D88"/>
    <w:rsid w:val="003B3EF0"/>
    <w:rsid w:val="003B3F4C"/>
    <w:rsid w:val="003B4070"/>
    <w:rsid w:val="003B40EE"/>
    <w:rsid w:val="003B40EF"/>
    <w:rsid w:val="003B426B"/>
    <w:rsid w:val="003B42A6"/>
    <w:rsid w:val="003B43FE"/>
    <w:rsid w:val="003B445F"/>
    <w:rsid w:val="003B4465"/>
    <w:rsid w:val="003B45A7"/>
    <w:rsid w:val="003B45E1"/>
    <w:rsid w:val="003B45EE"/>
    <w:rsid w:val="003B4665"/>
    <w:rsid w:val="003B46E9"/>
    <w:rsid w:val="003B477C"/>
    <w:rsid w:val="003B484A"/>
    <w:rsid w:val="003B484D"/>
    <w:rsid w:val="003B4867"/>
    <w:rsid w:val="003B48B0"/>
    <w:rsid w:val="003B48C2"/>
    <w:rsid w:val="003B49DC"/>
    <w:rsid w:val="003B4A2F"/>
    <w:rsid w:val="003B4A4D"/>
    <w:rsid w:val="003B4A53"/>
    <w:rsid w:val="003B4A63"/>
    <w:rsid w:val="003B4AC2"/>
    <w:rsid w:val="003B4C58"/>
    <w:rsid w:val="003B4C5D"/>
    <w:rsid w:val="003B4CAC"/>
    <w:rsid w:val="003B4CC0"/>
    <w:rsid w:val="003B4CEE"/>
    <w:rsid w:val="003B4CF5"/>
    <w:rsid w:val="003B4D20"/>
    <w:rsid w:val="003B4D9D"/>
    <w:rsid w:val="003B4DC9"/>
    <w:rsid w:val="003B4DF1"/>
    <w:rsid w:val="003B4E4C"/>
    <w:rsid w:val="003B4E68"/>
    <w:rsid w:val="003B4E8F"/>
    <w:rsid w:val="003B4F16"/>
    <w:rsid w:val="003B50D9"/>
    <w:rsid w:val="003B5106"/>
    <w:rsid w:val="003B51CA"/>
    <w:rsid w:val="003B521E"/>
    <w:rsid w:val="003B529B"/>
    <w:rsid w:val="003B538E"/>
    <w:rsid w:val="003B53D4"/>
    <w:rsid w:val="003B53E8"/>
    <w:rsid w:val="003B5519"/>
    <w:rsid w:val="003B5531"/>
    <w:rsid w:val="003B5533"/>
    <w:rsid w:val="003B5546"/>
    <w:rsid w:val="003B55A3"/>
    <w:rsid w:val="003B565B"/>
    <w:rsid w:val="003B5674"/>
    <w:rsid w:val="003B567C"/>
    <w:rsid w:val="003B57F7"/>
    <w:rsid w:val="003B5835"/>
    <w:rsid w:val="003B58C6"/>
    <w:rsid w:val="003B58D7"/>
    <w:rsid w:val="003B597F"/>
    <w:rsid w:val="003B5981"/>
    <w:rsid w:val="003B59BD"/>
    <w:rsid w:val="003B5B79"/>
    <w:rsid w:val="003B5B8A"/>
    <w:rsid w:val="003B5BBE"/>
    <w:rsid w:val="003B5BE5"/>
    <w:rsid w:val="003B5C85"/>
    <w:rsid w:val="003B5D09"/>
    <w:rsid w:val="003B5D2E"/>
    <w:rsid w:val="003B5D56"/>
    <w:rsid w:val="003B5DA2"/>
    <w:rsid w:val="003B5DAD"/>
    <w:rsid w:val="003B5DC1"/>
    <w:rsid w:val="003B5E5D"/>
    <w:rsid w:val="003B5E9B"/>
    <w:rsid w:val="003B5EE8"/>
    <w:rsid w:val="003B5F15"/>
    <w:rsid w:val="003B5F3A"/>
    <w:rsid w:val="003B5FB8"/>
    <w:rsid w:val="003B6071"/>
    <w:rsid w:val="003B608B"/>
    <w:rsid w:val="003B60CD"/>
    <w:rsid w:val="003B60E0"/>
    <w:rsid w:val="003B60FE"/>
    <w:rsid w:val="003B6169"/>
    <w:rsid w:val="003B6192"/>
    <w:rsid w:val="003B61F5"/>
    <w:rsid w:val="003B620D"/>
    <w:rsid w:val="003B626C"/>
    <w:rsid w:val="003B6396"/>
    <w:rsid w:val="003B63A6"/>
    <w:rsid w:val="003B6469"/>
    <w:rsid w:val="003B6490"/>
    <w:rsid w:val="003B6526"/>
    <w:rsid w:val="003B655E"/>
    <w:rsid w:val="003B6563"/>
    <w:rsid w:val="003B6578"/>
    <w:rsid w:val="003B6587"/>
    <w:rsid w:val="003B65B9"/>
    <w:rsid w:val="003B6618"/>
    <w:rsid w:val="003B663A"/>
    <w:rsid w:val="003B6685"/>
    <w:rsid w:val="003B66F3"/>
    <w:rsid w:val="003B672A"/>
    <w:rsid w:val="003B679F"/>
    <w:rsid w:val="003B67D8"/>
    <w:rsid w:val="003B681A"/>
    <w:rsid w:val="003B6839"/>
    <w:rsid w:val="003B68AB"/>
    <w:rsid w:val="003B69C3"/>
    <w:rsid w:val="003B6A53"/>
    <w:rsid w:val="003B6B5C"/>
    <w:rsid w:val="003B6B68"/>
    <w:rsid w:val="003B6CAD"/>
    <w:rsid w:val="003B6CF4"/>
    <w:rsid w:val="003B6DA7"/>
    <w:rsid w:val="003B6DA9"/>
    <w:rsid w:val="003B6DB9"/>
    <w:rsid w:val="003B6F4D"/>
    <w:rsid w:val="003B6F59"/>
    <w:rsid w:val="003B706D"/>
    <w:rsid w:val="003B70FE"/>
    <w:rsid w:val="003B7156"/>
    <w:rsid w:val="003B715D"/>
    <w:rsid w:val="003B7176"/>
    <w:rsid w:val="003B71CB"/>
    <w:rsid w:val="003B7294"/>
    <w:rsid w:val="003B729D"/>
    <w:rsid w:val="003B72C3"/>
    <w:rsid w:val="003B72D1"/>
    <w:rsid w:val="003B731D"/>
    <w:rsid w:val="003B7408"/>
    <w:rsid w:val="003B7459"/>
    <w:rsid w:val="003B74EA"/>
    <w:rsid w:val="003B7514"/>
    <w:rsid w:val="003B7531"/>
    <w:rsid w:val="003B7535"/>
    <w:rsid w:val="003B75E3"/>
    <w:rsid w:val="003B75E5"/>
    <w:rsid w:val="003B768D"/>
    <w:rsid w:val="003B76C0"/>
    <w:rsid w:val="003B7711"/>
    <w:rsid w:val="003B7716"/>
    <w:rsid w:val="003B7724"/>
    <w:rsid w:val="003B7751"/>
    <w:rsid w:val="003B77A0"/>
    <w:rsid w:val="003B77B2"/>
    <w:rsid w:val="003B77CE"/>
    <w:rsid w:val="003B77F0"/>
    <w:rsid w:val="003B7823"/>
    <w:rsid w:val="003B785E"/>
    <w:rsid w:val="003B7895"/>
    <w:rsid w:val="003B78C2"/>
    <w:rsid w:val="003B7915"/>
    <w:rsid w:val="003B7940"/>
    <w:rsid w:val="003B7A59"/>
    <w:rsid w:val="003B7A76"/>
    <w:rsid w:val="003B7B27"/>
    <w:rsid w:val="003B7B3F"/>
    <w:rsid w:val="003B7B86"/>
    <w:rsid w:val="003B7CFB"/>
    <w:rsid w:val="003B7DA2"/>
    <w:rsid w:val="003B7E0D"/>
    <w:rsid w:val="003B7E1F"/>
    <w:rsid w:val="003B7F25"/>
    <w:rsid w:val="003B7F2D"/>
    <w:rsid w:val="003B7F5B"/>
    <w:rsid w:val="003B7F94"/>
    <w:rsid w:val="003C003C"/>
    <w:rsid w:val="003C0072"/>
    <w:rsid w:val="003C0127"/>
    <w:rsid w:val="003C026F"/>
    <w:rsid w:val="003C02A1"/>
    <w:rsid w:val="003C0309"/>
    <w:rsid w:val="003C032C"/>
    <w:rsid w:val="003C039D"/>
    <w:rsid w:val="003C040F"/>
    <w:rsid w:val="003C046F"/>
    <w:rsid w:val="003C04C7"/>
    <w:rsid w:val="003C04C9"/>
    <w:rsid w:val="003C04E3"/>
    <w:rsid w:val="003C053F"/>
    <w:rsid w:val="003C055B"/>
    <w:rsid w:val="003C057F"/>
    <w:rsid w:val="003C06B3"/>
    <w:rsid w:val="003C06E9"/>
    <w:rsid w:val="003C0737"/>
    <w:rsid w:val="003C0821"/>
    <w:rsid w:val="003C083B"/>
    <w:rsid w:val="003C08CB"/>
    <w:rsid w:val="003C0918"/>
    <w:rsid w:val="003C0A04"/>
    <w:rsid w:val="003C0A97"/>
    <w:rsid w:val="003C0AAD"/>
    <w:rsid w:val="003C0B48"/>
    <w:rsid w:val="003C0B89"/>
    <w:rsid w:val="003C0BA2"/>
    <w:rsid w:val="003C0C4C"/>
    <w:rsid w:val="003C0CAE"/>
    <w:rsid w:val="003C0D27"/>
    <w:rsid w:val="003C0D43"/>
    <w:rsid w:val="003C0DBD"/>
    <w:rsid w:val="003C0DE4"/>
    <w:rsid w:val="003C0E06"/>
    <w:rsid w:val="003C0E2A"/>
    <w:rsid w:val="003C0E77"/>
    <w:rsid w:val="003C0EB5"/>
    <w:rsid w:val="003C0EEE"/>
    <w:rsid w:val="003C0F22"/>
    <w:rsid w:val="003C10BF"/>
    <w:rsid w:val="003C1107"/>
    <w:rsid w:val="003C11AB"/>
    <w:rsid w:val="003C125D"/>
    <w:rsid w:val="003C129E"/>
    <w:rsid w:val="003C12A3"/>
    <w:rsid w:val="003C12B2"/>
    <w:rsid w:val="003C12C9"/>
    <w:rsid w:val="003C146F"/>
    <w:rsid w:val="003C1498"/>
    <w:rsid w:val="003C1526"/>
    <w:rsid w:val="003C1546"/>
    <w:rsid w:val="003C1580"/>
    <w:rsid w:val="003C15C0"/>
    <w:rsid w:val="003C1686"/>
    <w:rsid w:val="003C169A"/>
    <w:rsid w:val="003C16B5"/>
    <w:rsid w:val="003C16D5"/>
    <w:rsid w:val="003C16F2"/>
    <w:rsid w:val="003C1783"/>
    <w:rsid w:val="003C17BF"/>
    <w:rsid w:val="003C1825"/>
    <w:rsid w:val="003C18AC"/>
    <w:rsid w:val="003C18B9"/>
    <w:rsid w:val="003C1A30"/>
    <w:rsid w:val="003C1A5E"/>
    <w:rsid w:val="003C1A61"/>
    <w:rsid w:val="003C1AAB"/>
    <w:rsid w:val="003C1ACD"/>
    <w:rsid w:val="003C1AE5"/>
    <w:rsid w:val="003C1B2C"/>
    <w:rsid w:val="003C1C3B"/>
    <w:rsid w:val="003C1C7E"/>
    <w:rsid w:val="003C1C80"/>
    <w:rsid w:val="003C1C87"/>
    <w:rsid w:val="003C1CA4"/>
    <w:rsid w:val="003C1D16"/>
    <w:rsid w:val="003C1D55"/>
    <w:rsid w:val="003C1DED"/>
    <w:rsid w:val="003C1E49"/>
    <w:rsid w:val="003C1E76"/>
    <w:rsid w:val="003C1F17"/>
    <w:rsid w:val="003C1F2A"/>
    <w:rsid w:val="003C1FA3"/>
    <w:rsid w:val="003C1FDC"/>
    <w:rsid w:val="003C2097"/>
    <w:rsid w:val="003C20C2"/>
    <w:rsid w:val="003C214C"/>
    <w:rsid w:val="003C23C8"/>
    <w:rsid w:val="003C23F5"/>
    <w:rsid w:val="003C241E"/>
    <w:rsid w:val="003C2460"/>
    <w:rsid w:val="003C2483"/>
    <w:rsid w:val="003C24D1"/>
    <w:rsid w:val="003C2601"/>
    <w:rsid w:val="003C2759"/>
    <w:rsid w:val="003C27D2"/>
    <w:rsid w:val="003C2822"/>
    <w:rsid w:val="003C28B6"/>
    <w:rsid w:val="003C28FA"/>
    <w:rsid w:val="003C291C"/>
    <w:rsid w:val="003C2A34"/>
    <w:rsid w:val="003C2A68"/>
    <w:rsid w:val="003C2A9F"/>
    <w:rsid w:val="003C2ADE"/>
    <w:rsid w:val="003C2B07"/>
    <w:rsid w:val="003C2B44"/>
    <w:rsid w:val="003C2BB5"/>
    <w:rsid w:val="003C2C20"/>
    <w:rsid w:val="003C2C35"/>
    <w:rsid w:val="003C2CA8"/>
    <w:rsid w:val="003C2CBC"/>
    <w:rsid w:val="003C2D68"/>
    <w:rsid w:val="003C2E14"/>
    <w:rsid w:val="003C2EA3"/>
    <w:rsid w:val="003C2F52"/>
    <w:rsid w:val="003C2F5B"/>
    <w:rsid w:val="003C3051"/>
    <w:rsid w:val="003C318C"/>
    <w:rsid w:val="003C31B9"/>
    <w:rsid w:val="003C321E"/>
    <w:rsid w:val="003C3311"/>
    <w:rsid w:val="003C3413"/>
    <w:rsid w:val="003C3448"/>
    <w:rsid w:val="003C34AC"/>
    <w:rsid w:val="003C3552"/>
    <w:rsid w:val="003C35C1"/>
    <w:rsid w:val="003C35DE"/>
    <w:rsid w:val="003C36AA"/>
    <w:rsid w:val="003C36F0"/>
    <w:rsid w:val="003C3763"/>
    <w:rsid w:val="003C37D2"/>
    <w:rsid w:val="003C38E3"/>
    <w:rsid w:val="003C39AB"/>
    <w:rsid w:val="003C3B03"/>
    <w:rsid w:val="003C3B1A"/>
    <w:rsid w:val="003C3B43"/>
    <w:rsid w:val="003C3B9B"/>
    <w:rsid w:val="003C3C42"/>
    <w:rsid w:val="003C3CAE"/>
    <w:rsid w:val="003C3E8D"/>
    <w:rsid w:val="003C3EB0"/>
    <w:rsid w:val="003C3F24"/>
    <w:rsid w:val="003C3FCB"/>
    <w:rsid w:val="003C4095"/>
    <w:rsid w:val="003C417A"/>
    <w:rsid w:val="003C41D8"/>
    <w:rsid w:val="003C41E0"/>
    <w:rsid w:val="003C4237"/>
    <w:rsid w:val="003C429B"/>
    <w:rsid w:val="003C4340"/>
    <w:rsid w:val="003C4428"/>
    <w:rsid w:val="003C442C"/>
    <w:rsid w:val="003C4440"/>
    <w:rsid w:val="003C4479"/>
    <w:rsid w:val="003C45E9"/>
    <w:rsid w:val="003C463D"/>
    <w:rsid w:val="003C464C"/>
    <w:rsid w:val="003C46E0"/>
    <w:rsid w:val="003C46FC"/>
    <w:rsid w:val="003C4713"/>
    <w:rsid w:val="003C4722"/>
    <w:rsid w:val="003C473F"/>
    <w:rsid w:val="003C480D"/>
    <w:rsid w:val="003C4887"/>
    <w:rsid w:val="003C488F"/>
    <w:rsid w:val="003C494A"/>
    <w:rsid w:val="003C49A7"/>
    <w:rsid w:val="003C49E2"/>
    <w:rsid w:val="003C49EE"/>
    <w:rsid w:val="003C49F7"/>
    <w:rsid w:val="003C49FE"/>
    <w:rsid w:val="003C4A35"/>
    <w:rsid w:val="003C4A79"/>
    <w:rsid w:val="003C4AC3"/>
    <w:rsid w:val="003C4AE3"/>
    <w:rsid w:val="003C4BF6"/>
    <w:rsid w:val="003C4C20"/>
    <w:rsid w:val="003C4C36"/>
    <w:rsid w:val="003C4C40"/>
    <w:rsid w:val="003C4C56"/>
    <w:rsid w:val="003C4DBE"/>
    <w:rsid w:val="003C4DC4"/>
    <w:rsid w:val="003C4DE7"/>
    <w:rsid w:val="003C4F16"/>
    <w:rsid w:val="003C4FED"/>
    <w:rsid w:val="003C509D"/>
    <w:rsid w:val="003C50DD"/>
    <w:rsid w:val="003C5130"/>
    <w:rsid w:val="003C5202"/>
    <w:rsid w:val="003C5252"/>
    <w:rsid w:val="003C5264"/>
    <w:rsid w:val="003C529C"/>
    <w:rsid w:val="003C52E4"/>
    <w:rsid w:val="003C530E"/>
    <w:rsid w:val="003C533A"/>
    <w:rsid w:val="003C5347"/>
    <w:rsid w:val="003C539E"/>
    <w:rsid w:val="003C53AF"/>
    <w:rsid w:val="003C53C9"/>
    <w:rsid w:val="003C53D5"/>
    <w:rsid w:val="003C5421"/>
    <w:rsid w:val="003C5461"/>
    <w:rsid w:val="003C546A"/>
    <w:rsid w:val="003C5496"/>
    <w:rsid w:val="003C5499"/>
    <w:rsid w:val="003C54AD"/>
    <w:rsid w:val="003C54B6"/>
    <w:rsid w:val="003C54C4"/>
    <w:rsid w:val="003C554A"/>
    <w:rsid w:val="003C55C1"/>
    <w:rsid w:val="003C55DE"/>
    <w:rsid w:val="003C5607"/>
    <w:rsid w:val="003C5673"/>
    <w:rsid w:val="003C56E8"/>
    <w:rsid w:val="003C56F4"/>
    <w:rsid w:val="003C5713"/>
    <w:rsid w:val="003C5759"/>
    <w:rsid w:val="003C5805"/>
    <w:rsid w:val="003C5812"/>
    <w:rsid w:val="003C5822"/>
    <w:rsid w:val="003C5832"/>
    <w:rsid w:val="003C5885"/>
    <w:rsid w:val="003C597B"/>
    <w:rsid w:val="003C59C2"/>
    <w:rsid w:val="003C5B63"/>
    <w:rsid w:val="003C5C8F"/>
    <w:rsid w:val="003C5DC2"/>
    <w:rsid w:val="003C5DC5"/>
    <w:rsid w:val="003C5EA8"/>
    <w:rsid w:val="003C5F2F"/>
    <w:rsid w:val="003C5F47"/>
    <w:rsid w:val="003C5FE9"/>
    <w:rsid w:val="003C6007"/>
    <w:rsid w:val="003C6011"/>
    <w:rsid w:val="003C601B"/>
    <w:rsid w:val="003C60B6"/>
    <w:rsid w:val="003C610E"/>
    <w:rsid w:val="003C6165"/>
    <w:rsid w:val="003C61B0"/>
    <w:rsid w:val="003C61B2"/>
    <w:rsid w:val="003C6227"/>
    <w:rsid w:val="003C628E"/>
    <w:rsid w:val="003C62B5"/>
    <w:rsid w:val="003C62C4"/>
    <w:rsid w:val="003C62C9"/>
    <w:rsid w:val="003C63A3"/>
    <w:rsid w:val="003C646A"/>
    <w:rsid w:val="003C65EC"/>
    <w:rsid w:val="003C65F7"/>
    <w:rsid w:val="003C6724"/>
    <w:rsid w:val="003C675C"/>
    <w:rsid w:val="003C67BB"/>
    <w:rsid w:val="003C67BE"/>
    <w:rsid w:val="003C67EA"/>
    <w:rsid w:val="003C67F1"/>
    <w:rsid w:val="003C6839"/>
    <w:rsid w:val="003C6894"/>
    <w:rsid w:val="003C68AC"/>
    <w:rsid w:val="003C6903"/>
    <w:rsid w:val="003C6980"/>
    <w:rsid w:val="003C6990"/>
    <w:rsid w:val="003C6A41"/>
    <w:rsid w:val="003C6AEA"/>
    <w:rsid w:val="003C6B44"/>
    <w:rsid w:val="003C6B80"/>
    <w:rsid w:val="003C6C07"/>
    <w:rsid w:val="003C6C0B"/>
    <w:rsid w:val="003C6D1C"/>
    <w:rsid w:val="003C6DD6"/>
    <w:rsid w:val="003C6E84"/>
    <w:rsid w:val="003C701F"/>
    <w:rsid w:val="003C713A"/>
    <w:rsid w:val="003C7198"/>
    <w:rsid w:val="003C7211"/>
    <w:rsid w:val="003C7270"/>
    <w:rsid w:val="003C73BD"/>
    <w:rsid w:val="003C73C8"/>
    <w:rsid w:val="003C7404"/>
    <w:rsid w:val="003C7449"/>
    <w:rsid w:val="003C749C"/>
    <w:rsid w:val="003C74C0"/>
    <w:rsid w:val="003C74C9"/>
    <w:rsid w:val="003C7676"/>
    <w:rsid w:val="003C7685"/>
    <w:rsid w:val="003C768E"/>
    <w:rsid w:val="003C7752"/>
    <w:rsid w:val="003C7755"/>
    <w:rsid w:val="003C776F"/>
    <w:rsid w:val="003C7852"/>
    <w:rsid w:val="003C785C"/>
    <w:rsid w:val="003C7893"/>
    <w:rsid w:val="003C78BB"/>
    <w:rsid w:val="003C78D1"/>
    <w:rsid w:val="003C7924"/>
    <w:rsid w:val="003C7929"/>
    <w:rsid w:val="003C79A9"/>
    <w:rsid w:val="003C79E4"/>
    <w:rsid w:val="003C79F2"/>
    <w:rsid w:val="003C7A2B"/>
    <w:rsid w:val="003C7A3D"/>
    <w:rsid w:val="003C7A52"/>
    <w:rsid w:val="003C7A98"/>
    <w:rsid w:val="003C7A9D"/>
    <w:rsid w:val="003C7A9F"/>
    <w:rsid w:val="003C7AC6"/>
    <w:rsid w:val="003C7B81"/>
    <w:rsid w:val="003C7B93"/>
    <w:rsid w:val="003C7C11"/>
    <w:rsid w:val="003C7C6C"/>
    <w:rsid w:val="003C7C97"/>
    <w:rsid w:val="003C7CDA"/>
    <w:rsid w:val="003C7DEA"/>
    <w:rsid w:val="003C7E38"/>
    <w:rsid w:val="003C7E7B"/>
    <w:rsid w:val="003C7E8A"/>
    <w:rsid w:val="003C7EEB"/>
    <w:rsid w:val="003C7F73"/>
    <w:rsid w:val="003C7FBF"/>
    <w:rsid w:val="003D003F"/>
    <w:rsid w:val="003D0084"/>
    <w:rsid w:val="003D00AE"/>
    <w:rsid w:val="003D00B6"/>
    <w:rsid w:val="003D01BB"/>
    <w:rsid w:val="003D01FE"/>
    <w:rsid w:val="003D0221"/>
    <w:rsid w:val="003D022E"/>
    <w:rsid w:val="003D027D"/>
    <w:rsid w:val="003D0378"/>
    <w:rsid w:val="003D0379"/>
    <w:rsid w:val="003D038F"/>
    <w:rsid w:val="003D0393"/>
    <w:rsid w:val="003D04E6"/>
    <w:rsid w:val="003D04F9"/>
    <w:rsid w:val="003D0505"/>
    <w:rsid w:val="003D0513"/>
    <w:rsid w:val="003D066E"/>
    <w:rsid w:val="003D0677"/>
    <w:rsid w:val="003D06B7"/>
    <w:rsid w:val="003D06F7"/>
    <w:rsid w:val="003D07C5"/>
    <w:rsid w:val="003D0832"/>
    <w:rsid w:val="003D097B"/>
    <w:rsid w:val="003D09D1"/>
    <w:rsid w:val="003D0A40"/>
    <w:rsid w:val="003D0AB3"/>
    <w:rsid w:val="003D0AB6"/>
    <w:rsid w:val="003D0B48"/>
    <w:rsid w:val="003D0B8B"/>
    <w:rsid w:val="003D0D69"/>
    <w:rsid w:val="003D0D82"/>
    <w:rsid w:val="003D0D84"/>
    <w:rsid w:val="003D0E04"/>
    <w:rsid w:val="003D0E1F"/>
    <w:rsid w:val="003D0E28"/>
    <w:rsid w:val="003D0E29"/>
    <w:rsid w:val="003D0F6D"/>
    <w:rsid w:val="003D0F85"/>
    <w:rsid w:val="003D0F94"/>
    <w:rsid w:val="003D0F99"/>
    <w:rsid w:val="003D1046"/>
    <w:rsid w:val="003D10C4"/>
    <w:rsid w:val="003D10D2"/>
    <w:rsid w:val="003D1173"/>
    <w:rsid w:val="003D129B"/>
    <w:rsid w:val="003D131B"/>
    <w:rsid w:val="003D13FE"/>
    <w:rsid w:val="003D1458"/>
    <w:rsid w:val="003D15C0"/>
    <w:rsid w:val="003D15D8"/>
    <w:rsid w:val="003D16CA"/>
    <w:rsid w:val="003D16FF"/>
    <w:rsid w:val="003D1790"/>
    <w:rsid w:val="003D187E"/>
    <w:rsid w:val="003D18A8"/>
    <w:rsid w:val="003D1A35"/>
    <w:rsid w:val="003D1AA1"/>
    <w:rsid w:val="003D1B48"/>
    <w:rsid w:val="003D1BB2"/>
    <w:rsid w:val="003D1BBC"/>
    <w:rsid w:val="003D1C64"/>
    <w:rsid w:val="003D1D0D"/>
    <w:rsid w:val="003D1D76"/>
    <w:rsid w:val="003D1EAD"/>
    <w:rsid w:val="003D1EED"/>
    <w:rsid w:val="003D1EF8"/>
    <w:rsid w:val="003D1F1A"/>
    <w:rsid w:val="003D1F3E"/>
    <w:rsid w:val="003D1F5A"/>
    <w:rsid w:val="003D1FF9"/>
    <w:rsid w:val="003D20D5"/>
    <w:rsid w:val="003D20D9"/>
    <w:rsid w:val="003D213B"/>
    <w:rsid w:val="003D2198"/>
    <w:rsid w:val="003D2274"/>
    <w:rsid w:val="003D228A"/>
    <w:rsid w:val="003D234B"/>
    <w:rsid w:val="003D2358"/>
    <w:rsid w:val="003D245F"/>
    <w:rsid w:val="003D249F"/>
    <w:rsid w:val="003D24D8"/>
    <w:rsid w:val="003D2513"/>
    <w:rsid w:val="003D256B"/>
    <w:rsid w:val="003D256E"/>
    <w:rsid w:val="003D25B0"/>
    <w:rsid w:val="003D2622"/>
    <w:rsid w:val="003D2753"/>
    <w:rsid w:val="003D275F"/>
    <w:rsid w:val="003D27A7"/>
    <w:rsid w:val="003D27DB"/>
    <w:rsid w:val="003D284F"/>
    <w:rsid w:val="003D2863"/>
    <w:rsid w:val="003D291D"/>
    <w:rsid w:val="003D299C"/>
    <w:rsid w:val="003D29E6"/>
    <w:rsid w:val="003D2A5B"/>
    <w:rsid w:val="003D2A81"/>
    <w:rsid w:val="003D2AF0"/>
    <w:rsid w:val="003D2AF9"/>
    <w:rsid w:val="003D2B08"/>
    <w:rsid w:val="003D2B2B"/>
    <w:rsid w:val="003D2B31"/>
    <w:rsid w:val="003D2BEB"/>
    <w:rsid w:val="003D2C0E"/>
    <w:rsid w:val="003D2C50"/>
    <w:rsid w:val="003D2CA4"/>
    <w:rsid w:val="003D2D82"/>
    <w:rsid w:val="003D2DDB"/>
    <w:rsid w:val="003D2F17"/>
    <w:rsid w:val="003D2F3D"/>
    <w:rsid w:val="003D2F88"/>
    <w:rsid w:val="003D2FE6"/>
    <w:rsid w:val="003D3012"/>
    <w:rsid w:val="003D3095"/>
    <w:rsid w:val="003D3106"/>
    <w:rsid w:val="003D31B4"/>
    <w:rsid w:val="003D31BC"/>
    <w:rsid w:val="003D31D7"/>
    <w:rsid w:val="003D32FA"/>
    <w:rsid w:val="003D3360"/>
    <w:rsid w:val="003D3394"/>
    <w:rsid w:val="003D34DA"/>
    <w:rsid w:val="003D35AF"/>
    <w:rsid w:val="003D36EB"/>
    <w:rsid w:val="003D36F8"/>
    <w:rsid w:val="003D3738"/>
    <w:rsid w:val="003D380E"/>
    <w:rsid w:val="003D3883"/>
    <w:rsid w:val="003D3925"/>
    <w:rsid w:val="003D39BA"/>
    <w:rsid w:val="003D3A6B"/>
    <w:rsid w:val="003D3AF1"/>
    <w:rsid w:val="003D3AF9"/>
    <w:rsid w:val="003D3BBD"/>
    <w:rsid w:val="003D3BD0"/>
    <w:rsid w:val="003D3C73"/>
    <w:rsid w:val="003D3DC8"/>
    <w:rsid w:val="003D3DF0"/>
    <w:rsid w:val="003D3E6D"/>
    <w:rsid w:val="003D3F80"/>
    <w:rsid w:val="003D3F93"/>
    <w:rsid w:val="003D41F8"/>
    <w:rsid w:val="003D426E"/>
    <w:rsid w:val="003D4352"/>
    <w:rsid w:val="003D43A9"/>
    <w:rsid w:val="003D43DB"/>
    <w:rsid w:val="003D442D"/>
    <w:rsid w:val="003D4555"/>
    <w:rsid w:val="003D4597"/>
    <w:rsid w:val="003D459A"/>
    <w:rsid w:val="003D469C"/>
    <w:rsid w:val="003D4785"/>
    <w:rsid w:val="003D478F"/>
    <w:rsid w:val="003D47BB"/>
    <w:rsid w:val="003D47C8"/>
    <w:rsid w:val="003D481C"/>
    <w:rsid w:val="003D48B9"/>
    <w:rsid w:val="003D48BD"/>
    <w:rsid w:val="003D4987"/>
    <w:rsid w:val="003D4A0D"/>
    <w:rsid w:val="003D4A40"/>
    <w:rsid w:val="003D4A75"/>
    <w:rsid w:val="003D4AAD"/>
    <w:rsid w:val="003D4B25"/>
    <w:rsid w:val="003D4BCA"/>
    <w:rsid w:val="003D4BFE"/>
    <w:rsid w:val="003D4C8C"/>
    <w:rsid w:val="003D4D05"/>
    <w:rsid w:val="003D4D30"/>
    <w:rsid w:val="003D4F95"/>
    <w:rsid w:val="003D4F9E"/>
    <w:rsid w:val="003D4FA2"/>
    <w:rsid w:val="003D5061"/>
    <w:rsid w:val="003D507C"/>
    <w:rsid w:val="003D51B0"/>
    <w:rsid w:val="003D51D9"/>
    <w:rsid w:val="003D52EC"/>
    <w:rsid w:val="003D52FC"/>
    <w:rsid w:val="003D53BD"/>
    <w:rsid w:val="003D54DB"/>
    <w:rsid w:val="003D5763"/>
    <w:rsid w:val="003D57D1"/>
    <w:rsid w:val="003D57D9"/>
    <w:rsid w:val="003D57DA"/>
    <w:rsid w:val="003D582B"/>
    <w:rsid w:val="003D582D"/>
    <w:rsid w:val="003D585B"/>
    <w:rsid w:val="003D5888"/>
    <w:rsid w:val="003D58F2"/>
    <w:rsid w:val="003D5925"/>
    <w:rsid w:val="003D5996"/>
    <w:rsid w:val="003D59FB"/>
    <w:rsid w:val="003D5A87"/>
    <w:rsid w:val="003D5ABC"/>
    <w:rsid w:val="003D5AFD"/>
    <w:rsid w:val="003D5B77"/>
    <w:rsid w:val="003D5BD6"/>
    <w:rsid w:val="003D5BDF"/>
    <w:rsid w:val="003D5BF3"/>
    <w:rsid w:val="003D5BF8"/>
    <w:rsid w:val="003D5C1D"/>
    <w:rsid w:val="003D5C2A"/>
    <w:rsid w:val="003D5C43"/>
    <w:rsid w:val="003D5C48"/>
    <w:rsid w:val="003D5C9F"/>
    <w:rsid w:val="003D5CAA"/>
    <w:rsid w:val="003D5D3B"/>
    <w:rsid w:val="003D5E46"/>
    <w:rsid w:val="003D5F83"/>
    <w:rsid w:val="003D6044"/>
    <w:rsid w:val="003D6065"/>
    <w:rsid w:val="003D6090"/>
    <w:rsid w:val="003D618C"/>
    <w:rsid w:val="003D61A1"/>
    <w:rsid w:val="003D61D7"/>
    <w:rsid w:val="003D61F5"/>
    <w:rsid w:val="003D62E5"/>
    <w:rsid w:val="003D6341"/>
    <w:rsid w:val="003D6375"/>
    <w:rsid w:val="003D6416"/>
    <w:rsid w:val="003D646F"/>
    <w:rsid w:val="003D6544"/>
    <w:rsid w:val="003D65BA"/>
    <w:rsid w:val="003D6607"/>
    <w:rsid w:val="003D671E"/>
    <w:rsid w:val="003D67D2"/>
    <w:rsid w:val="003D689E"/>
    <w:rsid w:val="003D68CC"/>
    <w:rsid w:val="003D69AA"/>
    <w:rsid w:val="003D69BE"/>
    <w:rsid w:val="003D69BF"/>
    <w:rsid w:val="003D6A96"/>
    <w:rsid w:val="003D6B68"/>
    <w:rsid w:val="003D6B84"/>
    <w:rsid w:val="003D6C25"/>
    <w:rsid w:val="003D6C5B"/>
    <w:rsid w:val="003D6C6A"/>
    <w:rsid w:val="003D6C6D"/>
    <w:rsid w:val="003D6C6E"/>
    <w:rsid w:val="003D6C91"/>
    <w:rsid w:val="003D6CAC"/>
    <w:rsid w:val="003D6E10"/>
    <w:rsid w:val="003D6E13"/>
    <w:rsid w:val="003D6E2E"/>
    <w:rsid w:val="003D6EA2"/>
    <w:rsid w:val="003D6F17"/>
    <w:rsid w:val="003D6F6E"/>
    <w:rsid w:val="003D718A"/>
    <w:rsid w:val="003D71AD"/>
    <w:rsid w:val="003D72D4"/>
    <w:rsid w:val="003D736F"/>
    <w:rsid w:val="003D7445"/>
    <w:rsid w:val="003D7480"/>
    <w:rsid w:val="003D74B9"/>
    <w:rsid w:val="003D74C9"/>
    <w:rsid w:val="003D7778"/>
    <w:rsid w:val="003D77BA"/>
    <w:rsid w:val="003D7938"/>
    <w:rsid w:val="003D7973"/>
    <w:rsid w:val="003D79E0"/>
    <w:rsid w:val="003D79E2"/>
    <w:rsid w:val="003D7A38"/>
    <w:rsid w:val="003D7B98"/>
    <w:rsid w:val="003D7C0A"/>
    <w:rsid w:val="003D7C97"/>
    <w:rsid w:val="003D7CB4"/>
    <w:rsid w:val="003D7D2A"/>
    <w:rsid w:val="003D7DDA"/>
    <w:rsid w:val="003D7E92"/>
    <w:rsid w:val="003D7EE2"/>
    <w:rsid w:val="003D7F24"/>
    <w:rsid w:val="003D7FEA"/>
    <w:rsid w:val="003E0132"/>
    <w:rsid w:val="003E014F"/>
    <w:rsid w:val="003E018C"/>
    <w:rsid w:val="003E0229"/>
    <w:rsid w:val="003E025D"/>
    <w:rsid w:val="003E02B9"/>
    <w:rsid w:val="003E0321"/>
    <w:rsid w:val="003E03B6"/>
    <w:rsid w:val="003E040D"/>
    <w:rsid w:val="003E05AC"/>
    <w:rsid w:val="003E05E2"/>
    <w:rsid w:val="003E0693"/>
    <w:rsid w:val="003E0696"/>
    <w:rsid w:val="003E06F5"/>
    <w:rsid w:val="003E0767"/>
    <w:rsid w:val="003E077C"/>
    <w:rsid w:val="003E07F0"/>
    <w:rsid w:val="003E083B"/>
    <w:rsid w:val="003E0858"/>
    <w:rsid w:val="003E0868"/>
    <w:rsid w:val="003E0870"/>
    <w:rsid w:val="003E0878"/>
    <w:rsid w:val="003E08BF"/>
    <w:rsid w:val="003E08C7"/>
    <w:rsid w:val="003E08E7"/>
    <w:rsid w:val="003E098E"/>
    <w:rsid w:val="003E099C"/>
    <w:rsid w:val="003E09FD"/>
    <w:rsid w:val="003E0A1B"/>
    <w:rsid w:val="003E0B3C"/>
    <w:rsid w:val="003E0C99"/>
    <w:rsid w:val="003E0D31"/>
    <w:rsid w:val="003E0F13"/>
    <w:rsid w:val="003E0F6B"/>
    <w:rsid w:val="003E0F93"/>
    <w:rsid w:val="003E0F9D"/>
    <w:rsid w:val="003E0FB7"/>
    <w:rsid w:val="003E10C3"/>
    <w:rsid w:val="003E1214"/>
    <w:rsid w:val="003E1305"/>
    <w:rsid w:val="003E1615"/>
    <w:rsid w:val="003E163D"/>
    <w:rsid w:val="003E1642"/>
    <w:rsid w:val="003E1716"/>
    <w:rsid w:val="003E1745"/>
    <w:rsid w:val="003E17AE"/>
    <w:rsid w:val="003E17C4"/>
    <w:rsid w:val="003E17D3"/>
    <w:rsid w:val="003E18B4"/>
    <w:rsid w:val="003E18F7"/>
    <w:rsid w:val="003E1959"/>
    <w:rsid w:val="003E1998"/>
    <w:rsid w:val="003E1A09"/>
    <w:rsid w:val="003E1AA3"/>
    <w:rsid w:val="003E1AA7"/>
    <w:rsid w:val="003E1AFE"/>
    <w:rsid w:val="003E1B23"/>
    <w:rsid w:val="003E1B95"/>
    <w:rsid w:val="003E1BAA"/>
    <w:rsid w:val="003E1BBC"/>
    <w:rsid w:val="003E1BEA"/>
    <w:rsid w:val="003E1C81"/>
    <w:rsid w:val="003E1D4A"/>
    <w:rsid w:val="003E1DE1"/>
    <w:rsid w:val="003E1E08"/>
    <w:rsid w:val="003E1E1C"/>
    <w:rsid w:val="003E1E77"/>
    <w:rsid w:val="003E1EC6"/>
    <w:rsid w:val="003E1FBB"/>
    <w:rsid w:val="003E1FF9"/>
    <w:rsid w:val="003E2007"/>
    <w:rsid w:val="003E2011"/>
    <w:rsid w:val="003E2082"/>
    <w:rsid w:val="003E20EC"/>
    <w:rsid w:val="003E20FD"/>
    <w:rsid w:val="003E2136"/>
    <w:rsid w:val="003E21E9"/>
    <w:rsid w:val="003E21EC"/>
    <w:rsid w:val="003E21FA"/>
    <w:rsid w:val="003E2279"/>
    <w:rsid w:val="003E2292"/>
    <w:rsid w:val="003E22B6"/>
    <w:rsid w:val="003E2323"/>
    <w:rsid w:val="003E232A"/>
    <w:rsid w:val="003E241A"/>
    <w:rsid w:val="003E2468"/>
    <w:rsid w:val="003E24F0"/>
    <w:rsid w:val="003E252E"/>
    <w:rsid w:val="003E254B"/>
    <w:rsid w:val="003E2669"/>
    <w:rsid w:val="003E26B8"/>
    <w:rsid w:val="003E2701"/>
    <w:rsid w:val="003E2743"/>
    <w:rsid w:val="003E2786"/>
    <w:rsid w:val="003E278A"/>
    <w:rsid w:val="003E27B6"/>
    <w:rsid w:val="003E27E7"/>
    <w:rsid w:val="003E2809"/>
    <w:rsid w:val="003E283C"/>
    <w:rsid w:val="003E284F"/>
    <w:rsid w:val="003E2977"/>
    <w:rsid w:val="003E2BAB"/>
    <w:rsid w:val="003E2BD1"/>
    <w:rsid w:val="003E2BF3"/>
    <w:rsid w:val="003E2C46"/>
    <w:rsid w:val="003E2CCC"/>
    <w:rsid w:val="003E2D6E"/>
    <w:rsid w:val="003E2D9F"/>
    <w:rsid w:val="003E2E1B"/>
    <w:rsid w:val="003E2EA4"/>
    <w:rsid w:val="003E2FA0"/>
    <w:rsid w:val="003E305D"/>
    <w:rsid w:val="003E3091"/>
    <w:rsid w:val="003E3132"/>
    <w:rsid w:val="003E314E"/>
    <w:rsid w:val="003E3194"/>
    <w:rsid w:val="003E31A1"/>
    <w:rsid w:val="003E3238"/>
    <w:rsid w:val="003E327D"/>
    <w:rsid w:val="003E3292"/>
    <w:rsid w:val="003E330F"/>
    <w:rsid w:val="003E336E"/>
    <w:rsid w:val="003E33A9"/>
    <w:rsid w:val="003E33D4"/>
    <w:rsid w:val="003E33DD"/>
    <w:rsid w:val="003E3409"/>
    <w:rsid w:val="003E343F"/>
    <w:rsid w:val="003E345F"/>
    <w:rsid w:val="003E3480"/>
    <w:rsid w:val="003E351B"/>
    <w:rsid w:val="003E35E6"/>
    <w:rsid w:val="003E3616"/>
    <w:rsid w:val="003E376A"/>
    <w:rsid w:val="003E3773"/>
    <w:rsid w:val="003E38BF"/>
    <w:rsid w:val="003E398E"/>
    <w:rsid w:val="003E39C7"/>
    <w:rsid w:val="003E3A44"/>
    <w:rsid w:val="003E3A59"/>
    <w:rsid w:val="003E3B07"/>
    <w:rsid w:val="003E3BAB"/>
    <w:rsid w:val="003E3BCC"/>
    <w:rsid w:val="003E3C62"/>
    <w:rsid w:val="003E3CA0"/>
    <w:rsid w:val="003E3DAA"/>
    <w:rsid w:val="003E3E17"/>
    <w:rsid w:val="003E3E4F"/>
    <w:rsid w:val="003E3E92"/>
    <w:rsid w:val="003E3F6A"/>
    <w:rsid w:val="003E3FF2"/>
    <w:rsid w:val="003E3FF3"/>
    <w:rsid w:val="003E4120"/>
    <w:rsid w:val="003E414B"/>
    <w:rsid w:val="003E418D"/>
    <w:rsid w:val="003E419E"/>
    <w:rsid w:val="003E4432"/>
    <w:rsid w:val="003E4456"/>
    <w:rsid w:val="003E456F"/>
    <w:rsid w:val="003E4684"/>
    <w:rsid w:val="003E46AB"/>
    <w:rsid w:val="003E470E"/>
    <w:rsid w:val="003E4760"/>
    <w:rsid w:val="003E4764"/>
    <w:rsid w:val="003E477E"/>
    <w:rsid w:val="003E47CF"/>
    <w:rsid w:val="003E48AA"/>
    <w:rsid w:val="003E4984"/>
    <w:rsid w:val="003E4991"/>
    <w:rsid w:val="003E49F4"/>
    <w:rsid w:val="003E4A18"/>
    <w:rsid w:val="003E4B05"/>
    <w:rsid w:val="003E4B26"/>
    <w:rsid w:val="003E4B50"/>
    <w:rsid w:val="003E4BBF"/>
    <w:rsid w:val="003E4CF4"/>
    <w:rsid w:val="003E4D09"/>
    <w:rsid w:val="003E4D13"/>
    <w:rsid w:val="003E4D72"/>
    <w:rsid w:val="003E4DF9"/>
    <w:rsid w:val="003E4E35"/>
    <w:rsid w:val="003E4F4C"/>
    <w:rsid w:val="003E4F5D"/>
    <w:rsid w:val="003E4F6E"/>
    <w:rsid w:val="003E4FA7"/>
    <w:rsid w:val="003E500D"/>
    <w:rsid w:val="003E5054"/>
    <w:rsid w:val="003E50C8"/>
    <w:rsid w:val="003E5117"/>
    <w:rsid w:val="003E513D"/>
    <w:rsid w:val="003E5193"/>
    <w:rsid w:val="003E51CA"/>
    <w:rsid w:val="003E5247"/>
    <w:rsid w:val="003E52AA"/>
    <w:rsid w:val="003E533D"/>
    <w:rsid w:val="003E5377"/>
    <w:rsid w:val="003E53E3"/>
    <w:rsid w:val="003E5437"/>
    <w:rsid w:val="003E54A0"/>
    <w:rsid w:val="003E5614"/>
    <w:rsid w:val="003E567B"/>
    <w:rsid w:val="003E56A1"/>
    <w:rsid w:val="003E56D8"/>
    <w:rsid w:val="003E5717"/>
    <w:rsid w:val="003E5732"/>
    <w:rsid w:val="003E5759"/>
    <w:rsid w:val="003E575D"/>
    <w:rsid w:val="003E57E8"/>
    <w:rsid w:val="003E58D1"/>
    <w:rsid w:val="003E593D"/>
    <w:rsid w:val="003E5A96"/>
    <w:rsid w:val="003E5AA8"/>
    <w:rsid w:val="003E5AC3"/>
    <w:rsid w:val="003E5B44"/>
    <w:rsid w:val="003E5BB7"/>
    <w:rsid w:val="003E5BCD"/>
    <w:rsid w:val="003E5BE0"/>
    <w:rsid w:val="003E5BFF"/>
    <w:rsid w:val="003E5C6A"/>
    <w:rsid w:val="003E5C8A"/>
    <w:rsid w:val="003E5D2E"/>
    <w:rsid w:val="003E5DF8"/>
    <w:rsid w:val="003E5ED8"/>
    <w:rsid w:val="003E5F25"/>
    <w:rsid w:val="003E5F3D"/>
    <w:rsid w:val="003E5F4D"/>
    <w:rsid w:val="003E5F95"/>
    <w:rsid w:val="003E600D"/>
    <w:rsid w:val="003E6059"/>
    <w:rsid w:val="003E60AC"/>
    <w:rsid w:val="003E60B3"/>
    <w:rsid w:val="003E60E0"/>
    <w:rsid w:val="003E60E1"/>
    <w:rsid w:val="003E6120"/>
    <w:rsid w:val="003E6127"/>
    <w:rsid w:val="003E6154"/>
    <w:rsid w:val="003E61D7"/>
    <w:rsid w:val="003E6276"/>
    <w:rsid w:val="003E632B"/>
    <w:rsid w:val="003E63F9"/>
    <w:rsid w:val="003E64AD"/>
    <w:rsid w:val="003E64C2"/>
    <w:rsid w:val="003E6586"/>
    <w:rsid w:val="003E658A"/>
    <w:rsid w:val="003E65D2"/>
    <w:rsid w:val="003E6678"/>
    <w:rsid w:val="003E66E7"/>
    <w:rsid w:val="003E6710"/>
    <w:rsid w:val="003E6769"/>
    <w:rsid w:val="003E6895"/>
    <w:rsid w:val="003E68CF"/>
    <w:rsid w:val="003E6986"/>
    <w:rsid w:val="003E6B04"/>
    <w:rsid w:val="003E6CC1"/>
    <w:rsid w:val="003E6D3E"/>
    <w:rsid w:val="003E6DDF"/>
    <w:rsid w:val="003E6F27"/>
    <w:rsid w:val="003E6FD1"/>
    <w:rsid w:val="003E706D"/>
    <w:rsid w:val="003E7102"/>
    <w:rsid w:val="003E7111"/>
    <w:rsid w:val="003E715A"/>
    <w:rsid w:val="003E71B5"/>
    <w:rsid w:val="003E71B7"/>
    <w:rsid w:val="003E726F"/>
    <w:rsid w:val="003E72AA"/>
    <w:rsid w:val="003E7305"/>
    <w:rsid w:val="003E732B"/>
    <w:rsid w:val="003E735D"/>
    <w:rsid w:val="003E7392"/>
    <w:rsid w:val="003E74BD"/>
    <w:rsid w:val="003E7528"/>
    <w:rsid w:val="003E7635"/>
    <w:rsid w:val="003E76B3"/>
    <w:rsid w:val="003E775E"/>
    <w:rsid w:val="003E7873"/>
    <w:rsid w:val="003E7882"/>
    <w:rsid w:val="003E789E"/>
    <w:rsid w:val="003E78BB"/>
    <w:rsid w:val="003E790F"/>
    <w:rsid w:val="003E79E6"/>
    <w:rsid w:val="003E7A01"/>
    <w:rsid w:val="003E7B84"/>
    <w:rsid w:val="003E7BA7"/>
    <w:rsid w:val="003E7BAD"/>
    <w:rsid w:val="003E7C93"/>
    <w:rsid w:val="003E7D0E"/>
    <w:rsid w:val="003E7D12"/>
    <w:rsid w:val="003E7D25"/>
    <w:rsid w:val="003E7E54"/>
    <w:rsid w:val="003E7E5C"/>
    <w:rsid w:val="003E7E77"/>
    <w:rsid w:val="003E7EBC"/>
    <w:rsid w:val="003E7F6B"/>
    <w:rsid w:val="003E7FE1"/>
    <w:rsid w:val="003F007B"/>
    <w:rsid w:val="003F00E5"/>
    <w:rsid w:val="003F0106"/>
    <w:rsid w:val="003F010B"/>
    <w:rsid w:val="003F0124"/>
    <w:rsid w:val="003F0170"/>
    <w:rsid w:val="003F01C2"/>
    <w:rsid w:val="003F03BE"/>
    <w:rsid w:val="003F03CF"/>
    <w:rsid w:val="003F03D1"/>
    <w:rsid w:val="003F0417"/>
    <w:rsid w:val="003F0435"/>
    <w:rsid w:val="003F04EB"/>
    <w:rsid w:val="003F0502"/>
    <w:rsid w:val="003F052D"/>
    <w:rsid w:val="003F05EE"/>
    <w:rsid w:val="003F0655"/>
    <w:rsid w:val="003F069A"/>
    <w:rsid w:val="003F075F"/>
    <w:rsid w:val="003F0803"/>
    <w:rsid w:val="003F0932"/>
    <w:rsid w:val="003F0A4A"/>
    <w:rsid w:val="003F0AA3"/>
    <w:rsid w:val="003F0B52"/>
    <w:rsid w:val="003F0BAC"/>
    <w:rsid w:val="003F0C10"/>
    <w:rsid w:val="003F0C17"/>
    <w:rsid w:val="003F0C26"/>
    <w:rsid w:val="003F0C94"/>
    <w:rsid w:val="003F0D66"/>
    <w:rsid w:val="003F0D67"/>
    <w:rsid w:val="003F0DD0"/>
    <w:rsid w:val="003F0DE9"/>
    <w:rsid w:val="003F0E22"/>
    <w:rsid w:val="003F0E71"/>
    <w:rsid w:val="003F0EDA"/>
    <w:rsid w:val="003F0F70"/>
    <w:rsid w:val="003F0FDD"/>
    <w:rsid w:val="003F10DA"/>
    <w:rsid w:val="003F10F3"/>
    <w:rsid w:val="003F126B"/>
    <w:rsid w:val="003F1331"/>
    <w:rsid w:val="003F1386"/>
    <w:rsid w:val="003F13A3"/>
    <w:rsid w:val="003F13A4"/>
    <w:rsid w:val="003F1402"/>
    <w:rsid w:val="003F14C6"/>
    <w:rsid w:val="003F14DE"/>
    <w:rsid w:val="003F14EF"/>
    <w:rsid w:val="003F156B"/>
    <w:rsid w:val="003F15FE"/>
    <w:rsid w:val="003F16BD"/>
    <w:rsid w:val="003F16E5"/>
    <w:rsid w:val="003F1742"/>
    <w:rsid w:val="003F1798"/>
    <w:rsid w:val="003F17B9"/>
    <w:rsid w:val="003F17FE"/>
    <w:rsid w:val="003F186B"/>
    <w:rsid w:val="003F18E0"/>
    <w:rsid w:val="003F19DE"/>
    <w:rsid w:val="003F1A2F"/>
    <w:rsid w:val="003F1A6B"/>
    <w:rsid w:val="003F1B05"/>
    <w:rsid w:val="003F1B3C"/>
    <w:rsid w:val="003F1C94"/>
    <w:rsid w:val="003F1CF0"/>
    <w:rsid w:val="003F1DA6"/>
    <w:rsid w:val="003F1DAA"/>
    <w:rsid w:val="003F1DC2"/>
    <w:rsid w:val="003F1E06"/>
    <w:rsid w:val="003F1E4D"/>
    <w:rsid w:val="003F1EFE"/>
    <w:rsid w:val="003F1F84"/>
    <w:rsid w:val="003F1FB5"/>
    <w:rsid w:val="003F1FF8"/>
    <w:rsid w:val="003F2034"/>
    <w:rsid w:val="003F20A3"/>
    <w:rsid w:val="003F2141"/>
    <w:rsid w:val="003F219B"/>
    <w:rsid w:val="003F222A"/>
    <w:rsid w:val="003F22A0"/>
    <w:rsid w:val="003F2339"/>
    <w:rsid w:val="003F2355"/>
    <w:rsid w:val="003F239B"/>
    <w:rsid w:val="003F239E"/>
    <w:rsid w:val="003F2434"/>
    <w:rsid w:val="003F245B"/>
    <w:rsid w:val="003F249B"/>
    <w:rsid w:val="003F24A8"/>
    <w:rsid w:val="003F24B1"/>
    <w:rsid w:val="003F24D0"/>
    <w:rsid w:val="003F24E3"/>
    <w:rsid w:val="003F2522"/>
    <w:rsid w:val="003F2661"/>
    <w:rsid w:val="003F26BE"/>
    <w:rsid w:val="003F26C1"/>
    <w:rsid w:val="003F272E"/>
    <w:rsid w:val="003F2775"/>
    <w:rsid w:val="003F27AE"/>
    <w:rsid w:val="003F2875"/>
    <w:rsid w:val="003F2890"/>
    <w:rsid w:val="003F29DA"/>
    <w:rsid w:val="003F29FB"/>
    <w:rsid w:val="003F2A22"/>
    <w:rsid w:val="003F2AB6"/>
    <w:rsid w:val="003F2B12"/>
    <w:rsid w:val="003F2D9C"/>
    <w:rsid w:val="003F2E04"/>
    <w:rsid w:val="003F2E27"/>
    <w:rsid w:val="003F2E28"/>
    <w:rsid w:val="003F2F0F"/>
    <w:rsid w:val="003F2F72"/>
    <w:rsid w:val="003F30FD"/>
    <w:rsid w:val="003F3144"/>
    <w:rsid w:val="003F318C"/>
    <w:rsid w:val="003F31BB"/>
    <w:rsid w:val="003F320E"/>
    <w:rsid w:val="003F322A"/>
    <w:rsid w:val="003F3331"/>
    <w:rsid w:val="003F3570"/>
    <w:rsid w:val="003F35B8"/>
    <w:rsid w:val="003F35EF"/>
    <w:rsid w:val="003F3638"/>
    <w:rsid w:val="003F36E5"/>
    <w:rsid w:val="003F37E2"/>
    <w:rsid w:val="003F380C"/>
    <w:rsid w:val="003F38CD"/>
    <w:rsid w:val="003F390B"/>
    <w:rsid w:val="003F3927"/>
    <w:rsid w:val="003F3929"/>
    <w:rsid w:val="003F3A12"/>
    <w:rsid w:val="003F3AB1"/>
    <w:rsid w:val="003F3AFC"/>
    <w:rsid w:val="003F3BC8"/>
    <w:rsid w:val="003F3BD4"/>
    <w:rsid w:val="003F3C2E"/>
    <w:rsid w:val="003F3C35"/>
    <w:rsid w:val="003F3C51"/>
    <w:rsid w:val="003F3C80"/>
    <w:rsid w:val="003F3CB8"/>
    <w:rsid w:val="003F3DEC"/>
    <w:rsid w:val="003F3E9C"/>
    <w:rsid w:val="003F3EDF"/>
    <w:rsid w:val="003F40A1"/>
    <w:rsid w:val="003F416A"/>
    <w:rsid w:val="003F41B6"/>
    <w:rsid w:val="003F41E7"/>
    <w:rsid w:val="003F42B1"/>
    <w:rsid w:val="003F42DD"/>
    <w:rsid w:val="003F42F4"/>
    <w:rsid w:val="003F4349"/>
    <w:rsid w:val="003F4363"/>
    <w:rsid w:val="003F4401"/>
    <w:rsid w:val="003F4402"/>
    <w:rsid w:val="003F44A2"/>
    <w:rsid w:val="003F44EC"/>
    <w:rsid w:val="003F4507"/>
    <w:rsid w:val="003F454E"/>
    <w:rsid w:val="003F4606"/>
    <w:rsid w:val="003F462F"/>
    <w:rsid w:val="003F46E6"/>
    <w:rsid w:val="003F4891"/>
    <w:rsid w:val="003F48D1"/>
    <w:rsid w:val="003F4995"/>
    <w:rsid w:val="003F4A42"/>
    <w:rsid w:val="003F4A7B"/>
    <w:rsid w:val="003F4A91"/>
    <w:rsid w:val="003F4AE5"/>
    <w:rsid w:val="003F4AF5"/>
    <w:rsid w:val="003F4B67"/>
    <w:rsid w:val="003F4BBE"/>
    <w:rsid w:val="003F4BEE"/>
    <w:rsid w:val="003F4C11"/>
    <w:rsid w:val="003F4C9F"/>
    <w:rsid w:val="003F4CE3"/>
    <w:rsid w:val="003F4E19"/>
    <w:rsid w:val="003F4E68"/>
    <w:rsid w:val="003F4F6F"/>
    <w:rsid w:val="003F4FE5"/>
    <w:rsid w:val="003F503D"/>
    <w:rsid w:val="003F50A0"/>
    <w:rsid w:val="003F50EF"/>
    <w:rsid w:val="003F5105"/>
    <w:rsid w:val="003F5126"/>
    <w:rsid w:val="003F515D"/>
    <w:rsid w:val="003F516B"/>
    <w:rsid w:val="003F51A4"/>
    <w:rsid w:val="003F51B7"/>
    <w:rsid w:val="003F5200"/>
    <w:rsid w:val="003F527D"/>
    <w:rsid w:val="003F528E"/>
    <w:rsid w:val="003F52F5"/>
    <w:rsid w:val="003F5324"/>
    <w:rsid w:val="003F543D"/>
    <w:rsid w:val="003F54B7"/>
    <w:rsid w:val="003F54D8"/>
    <w:rsid w:val="003F54FD"/>
    <w:rsid w:val="003F5511"/>
    <w:rsid w:val="003F5512"/>
    <w:rsid w:val="003F558A"/>
    <w:rsid w:val="003F558C"/>
    <w:rsid w:val="003F559F"/>
    <w:rsid w:val="003F55ED"/>
    <w:rsid w:val="003F56A9"/>
    <w:rsid w:val="003F5948"/>
    <w:rsid w:val="003F5A55"/>
    <w:rsid w:val="003F5AB1"/>
    <w:rsid w:val="003F5AF6"/>
    <w:rsid w:val="003F5BA3"/>
    <w:rsid w:val="003F5BB0"/>
    <w:rsid w:val="003F5BB2"/>
    <w:rsid w:val="003F5CE8"/>
    <w:rsid w:val="003F5D1D"/>
    <w:rsid w:val="003F5DAA"/>
    <w:rsid w:val="003F5DBD"/>
    <w:rsid w:val="003F5E24"/>
    <w:rsid w:val="003F5EAC"/>
    <w:rsid w:val="003F5F7A"/>
    <w:rsid w:val="003F6062"/>
    <w:rsid w:val="003F609C"/>
    <w:rsid w:val="003F60C2"/>
    <w:rsid w:val="003F618D"/>
    <w:rsid w:val="003F618F"/>
    <w:rsid w:val="003F61C2"/>
    <w:rsid w:val="003F61E1"/>
    <w:rsid w:val="003F6382"/>
    <w:rsid w:val="003F63A5"/>
    <w:rsid w:val="003F63BD"/>
    <w:rsid w:val="003F63BF"/>
    <w:rsid w:val="003F63D9"/>
    <w:rsid w:val="003F63F1"/>
    <w:rsid w:val="003F6415"/>
    <w:rsid w:val="003F650A"/>
    <w:rsid w:val="003F658B"/>
    <w:rsid w:val="003F666A"/>
    <w:rsid w:val="003F66D1"/>
    <w:rsid w:val="003F671A"/>
    <w:rsid w:val="003F672C"/>
    <w:rsid w:val="003F673E"/>
    <w:rsid w:val="003F6768"/>
    <w:rsid w:val="003F67CE"/>
    <w:rsid w:val="003F6814"/>
    <w:rsid w:val="003F6827"/>
    <w:rsid w:val="003F68AF"/>
    <w:rsid w:val="003F69D8"/>
    <w:rsid w:val="003F69E6"/>
    <w:rsid w:val="003F6A4F"/>
    <w:rsid w:val="003F6A56"/>
    <w:rsid w:val="003F6A5D"/>
    <w:rsid w:val="003F6B70"/>
    <w:rsid w:val="003F6C7B"/>
    <w:rsid w:val="003F6D81"/>
    <w:rsid w:val="003F6EEE"/>
    <w:rsid w:val="003F6FC3"/>
    <w:rsid w:val="003F706A"/>
    <w:rsid w:val="003F7073"/>
    <w:rsid w:val="003F7176"/>
    <w:rsid w:val="003F71D6"/>
    <w:rsid w:val="003F7205"/>
    <w:rsid w:val="003F725A"/>
    <w:rsid w:val="003F7262"/>
    <w:rsid w:val="003F7270"/>
    <w:rsid w:val="003F728B"/>
    <w:rsid w:val="003F72AB"/>
    <w:rsid w:val="003F7308"/>
    <w:rsid w:val="003F730A"/>
    <w:rsid w:val="003F7323"/>
    <w:rsid w:val="003F7378"/>
    <w:rsid w:val="003F73ED"/>
    <w:rsid w:val="003F74E7"/>
    <w:rsid w:val="003F761E"/>
    <w:rsid w:val="003F7661"/>
    <w:rsid w:val="003F770F"/>
    <w:rsid w:val="003F774B"/>
    <w:rsid w:val="003F7792"/>
    <w:rsid w:val="003F77C0"/>
    <w:rsid w:val="003F780F"/>
    <w:rsid w:val="003F7875"/>
    <w:rsid w:val="003F797C"/>
    <w:rsid w:val="003F79A4"/>
    <w:rsid w:val="003F79A7"/>
    <w:rsid w:val="003F79E2"/>
    <w:rsid w:val="003F7B68"/>
    <w:rsid w:val="003F7BCE"/>
    <w:rsid w:val="003F7CF9"/>
    <w:rsid w:val="003F7D2F"/>
    <w:rsid w:val="003F7D61"/>
    <w:rsid w:val="003F7EB8"/>
    <w:rsid w:val="003F7EC7"/>
    <w:rsid w:val="003F7F28"/>
    <w:rsid w:val="003F7F3E"/>
    <w:rsid w:val="003F7FA5"/>
    <w:rsid w:val="003F7FC8"/>
    <w:rsid w:val="003F7FE8"/>
    <w:rsid w:val="00400079"/>
    <w:rsid w:val="004000FE"/>
    <w:rsid w:val="0040019C"/>
    <w:rsid w:val="004001A8"/>
    <w:rsid w:val="00400300"/>
    <w:rsid w:val="00400488"/>
    <w:rsid w:val="004004D7"/>
    <w:rsid w:val="004004F1"/>
    <w:rsid w:val="00400574"/>
    <w:rsid w:val="004005F3"/>
    <w:rsid w:val="0040069E"/>
    <w:rsid w:val="004006D9"/>
    <w:rsid w:val="0040070D"/>
    <w:rsid w:val="00400758"/>
    <w:rsid w:val="00400762"/>
    <w:rsid w:val="00400766"/>
    <w:rsid w:val="004007F2"/>
    <w:rsid w:val="0040080E"/>
    <w:rsid w:val="004009B1"/>
    <w:rsid w:val="004009D5"/>
    <w:rsid w:val="00400A50"/>
    <w:rsid w:val="00400A59"/>
    <w:rsid w:val="00400A8B"/>
    <w:rsid w:val="00400AEC"/>
    <w:rsid w:val="00400B75"/>
    <w:rsid w:val="00400BAD"/>
    <w:rsid w:val="00400C35"/>
    <w:rsid w:val="00400CC5"/>
    <w:rsid w:val="00400DC6"/>
    <w:rsid w:val="00400DF1"/>
    <w:rsid w:val="00400E79"/>
    <w:rsid w:val="00400E9C"/>
    <w:rsid w:val="00400F06"/>
    <w:rsid w:val="00400F51"/>
    <w:rsid w:val="004010C7"/>
    <w:rsid w:val="004010EB"/>
    <w:rsid w:val="00401108"/>
    <w:rsid w:val="00401132"/>
    <w:rsid w:val="0040117A"/>
    <w:rsid w:val="004011B4"/>
    <w:rsid w:val="00401227"/>
    <w:rsid w:val="00401269"/>
    <w:rsid w:val="0040141D"/>
    <w:rsid w:val="0040144F"/>
    <w:rsid w:val="00401456"/>
    <w:rsid w:val="0040145E"/>
    <w:rsid w:val="0040150D"/>
    <w:rsid w:val="00401572"/>
    <w:rsid w:val="0040158B"/>
    <w:rsid w:val="00401598"/>
    <w:rsid w:val="0040169A"/>
    <w:rsid w:val="004016C0"/>
    <w:rsid w:val="0040173A"/>
    <w:rsid w:val="004017C6"/>
    <w:rsid w:val="004017C9"/>
    <w:rsid w:val="00401806"/>
    <w:rsid w:val="0040186D"/>
    <w:rsid w:val="004018CF"/>
    <w:rsid w:val="00401905"/>
    <w:rsid w:val="00401910"/>
    <w:rsid w:val="00401946"/>
    <w:rsid w:val="00401971"/>
    <w:rsid w:val="0040198B"/>
    <w:rsid w:val="00401A00"/>
    <w:rsid w:val="00401ACD"/>
    <w:rsid w:val="00401AE5"/>
    <w:rsid w:val="00401B37"/>
    <w:rsid w:val="00401B4B"/>
    <w:rsid w:val="00401B62"/>
    <w:rsid w:val="00401B8D"/>
    <w:rsid w:val="00401BF5"/>
    <w:rsid w:val="00401C8D"/>
    <w:rsid w:val="00401CB5"/>
    <w:rsid w:val="00401D58"/>
    <w:rsid w:val="00401EBA"/>
    <w:rsid w:val="00401ECF"/>
    <w:rsid w:val="00401F76"/>
    <w:rsid w:val="004020DD"/>
    <w:rsid w:val="00402248"/>
    <w:rsid w:val="0040226C"/>
    <w:rsid w:val="004022F2"/>
    <w:rsid w:val="00402355"/>
    <w:rsid w:val="00402378"/>
    <w:rsid w:val="0040237D"/>
    <w:rsid w:val="0040237F"/>
    <w:rsid w:val="00402495"/>
    <w:rsid w:val="004024E8"/>
    <w:rsid w:val="00402515"/>
    <w:rsid w:val="00402597"/>
    <w:rsid w:val="004025B9"/>
    <w:rsid w:val="00402610"/>
    <w:rsid w:val="00402634"/>
    <w:rsid w:val="00402645"/>
    <w:rsid w:val="0040266C"/>
    <w:rsid w:val="0040268D"/>
    <w:rsid w:val="00402717"/>
    <w:rsid w:val="0040281B"/>
    <w:rsid w:val="004028BC"/>
    <w:rsid w:val="00402919"/>
    <w:rsid w:val="00402932"/>
    <w:rsid w:val="004029A3"/>
    <w:rsid w:val="004029B6"/>
    <w:rsid w:val="004029C9"/>
    <w:rsid w:val="00402A84"/>
    <w:rsid w:val="00402ADE"/>
    <w:rsid w:val="00402B09"/>
    <w:rsid w:val="00402B16"/>
    <w:rsid w:val="00402D51"/>
    <w:rsid w:val="00402DD7"/>
    <w:rsid w:val="00402DEF"/>
    <w:rsid w:val="00402E2A"/>
    <w:rsid w:val="00402F1F"/>
    <w:rsid w:val="00402F52"/>
    <w:rsid w:val="00403086"/>
    <w:rsid w:val="004030FD"/>
    <w:rsid w:val="00403100"/>
    <w:rsid w:val="00403107"/>
    <w:rsid w:val="0040321F"/>
    <w:rsid w:val="0040329C"/>
    <w:rsid w:val="004032ED"/>
    <w:rsid w:val="0040331B"/>
    <w:rsid w:val="00403331"/>
    <w:rsid w:val="00403363"/>
    <w:rsid w:val="004033A1"/>
    <w:rsid w:val="004033BB"/>
    <w:rsid w:val="00403448"/>
    <w:rsid w:val="0040345D"/>
    <w:rsid w:val="00403597"/>
    <w:rsid w:val="004035CB"/>
    <w:rsid w:val="00403657"/>
    <w:rsid w:val="004036D4"/>
    <w:rsid w:val="004036F6"/>
    <w:rsid w:val="004036FD"/>
    <w:rsid w:val="00403726"/>
    <w:rsid w:val="0040373F"/>
    <w:rsid w:val="0040378B"/>
    <w:rsid w:val="00403838"/>
    <w:rsid w:val="0040383A"/>
    <w:rsid w:val="00403883"/>
    <w:rsid w:val="00403951"/>
    <w:rsid w:val="00403AD2"/>
    <w:rsid w:val="00403AE5"/>
    <w:rsid w:val="00403B0E"/>
    <w:rsid w:val="00403C44"/>
    <w:rsid w:val="00403C91"/>
    <w:rsid w:val="00403D18"/>
    <w:rsid w:val="00403D25"/>
    <w:rsid w:val="00403E26"/>
    <w:rsid w:val="00403EBE"/>
    <w:rsid w:val="00403F16"/>
    <w:rsid w:val="00403F7A"/>
    <w:rsid w:val="00403F7C"/>
    <w:rsid w:val="00403FAA"/>
    <w:rsid w:val="00403FE0"/>
    <w:rsid w:val="004040C4"/>
    <w:rsid w:val="004040DF"/>
    <w:rsid w:val="0040421A"/>
    <w:rsid w:val="00404257"/>
    <w:rsid w:val="00404300"/>
    <w:rsid w:val="0040434F"/>
    <w:rsid w:val="00404397"/>
    <w:rsid w:val="00404416"/>
    <w:rsid w:val="0040442F"/>
    <w:rsid w:val="004044B8"/>
    <w:rsid w:val="004044BA"/>
    <w:rsid w:val="004044BE"/>
    <w:rsid w:val="004044D3"/>
    <w:rsid w:val="004044FE"/>
    <w:rsid w:val="00404510"/>
    <w:rsid w:val="0040453D"/>
    <w:rsid w:val="0040468E"/>
    <w:rsid w:val="004046D7"/>
    <w:rsid w:val="00404707"/>
    <w:rsid w:val="0040474A"/>
    <w:rsid w:val="004047B0"/>
    <w:rsid w:val="0040481E"/>
    <w:rsid w:val="00404897"/>
    <w:rsid w:val="00404A29"/>
    <w:rsid w:val="00404B14"/>
    <w:rsid w:val="00404C02"/>
    <w:rsid w:val="00404C21"/>
    <w:rsid w:val="00404C36"/>
    <w:rsid w:val="00404CBB"/>
    <w:rsid w:val="00404CCE"/>
    <w:rsid w:val="00404D16"/>
    <w:rsid w:val="00404D93"/>
    <w:rsid w:val="00404EF7"/>
    <w:rsid w:val="00404F25"/>
    <w:rsid w:val="00404FC0"/>
    <w:rsid w:val="00405038"/>
    <w:rsid w:val="00405073"/>
    <w:rsid w:val="004050EC"/>
    <w:rsid w:val="0040519B"/>
    <w:rsid w:val="004051A1"/>
    <w:rsid w:val="004051E7"/>
    <w:rsid w:val="00405372"/>
    <w:rsid w:val="0040537F"/>
    <w:rsid w:val="00405526"/>
    <w:rsid w:val="004055B0"/>
    <w:rsid w:val="004055C7"/>
    <w:rsid w:val="00405607"/>
    <w:rsid w:val="00405645"/>
    <w:rsid w:val="00405651"/>
    <w:rsid w:val="00405671"/>
    <w:rsid w:val="004056C1"/>
    <w:rsid w:val="004056E3"/>
    <w:rsid w:val="004056F7"/>
    <w:rsid w:val="00405765"/>
    <w:rsid w:val="0040583C"/>
    <w:rsid w:val="004058A2"/>
    <w:rsid w:val="004058FF"/>
    <w:rsid w:val="0040592D"/>
    <w:rsid w:val="004059BD"/>
    <w:rsid w:val="004059F1"/>
    <w:rsid w:val="004059F7"/>
    <w:rsid w:val="00405A11"/>
    <w:rsid w:val="00405A13"/>
    <w:rsid w:val="00405BC7"/>
    <w:rsid w:val="00405C82"/>
    <w:rsid w:val="00405C8A"/>
    <w:rsid w:val="00405CF3"/>
    <w:rsid w:val="00405D95"/>
    <w:rsid w:val="00405E12"/>
    <w:rsid w:val="00405E3F"/>
    <w:rsid w:val="00405F7C"/>
    <w:rsid w:val="00405F85"/>
    <w:rsid w:val="00405FE6"/>
    <w:rsid w:val="00406088"/>
    <w:rsid w:val="004060CB"/>
    <w:rsid w:val="0040618B"/>
    <w:rsid w:val="004061AA"/>
    <w:rsid w:val="0040622F"/>
    <w:rsid w:val="00406267"/>
    <w:rsid w:val="00406346"/>
    <w:rsid w:val="00406472"/>
    <w:rsid w:val="004064CC"/>
    <w:rsid w:val="00406545"/>
    <w:rsid w:val="00406602"/>
    <w:rsid w:val="00406699"/>
    <w:rsid w:val="004067A1"/>
    <w:rsid w:val="00406816"/>
    <w:rsid w:val="0040682B"/>
    <w:rsid w:val="00406877"/>
    <w:rsid w:val="004068E2"/>
    <w:rsid w:val="00406940"/>
    <w:rsid w:val="00406A7F"/>
    <w:rsid w:val="00406AEC"/>
    <w:rsid w:val="00406AF7"/>
    <w:rsid w:val="00406BF2"/>
    <w:rsid w:val="00406D43"/>
    <w:rsid w:val="00406DBB"/>
    <w:rsid w:val="00406DE1"/>
    <w:rsid w:val="00406E5F"/>
    <w:rsid w:val="00406E7D"/>
    <w:rsid w:val="00406F5E"/>
    <w:rsid w:val="00406FA2"/>
    <w:rsid w:val="00406FB3"/>
    <w:rsid w:val="004070DD"/>
    <w:rsid w:val="00407138"/>
    <w:rsid w:val="0040715D"/>
    <w:rsid w:val="00407165"/>
    <w:rsid w:val="00407181"/>
    <w:rsid w:val="0040725F"/>
    <w:rsid w:val="0040727E"/>
    <w:rsid w:val="00407345"/>
    <w:rsid w:val="004073B3"/>
    <w:rsid w:val="004073EE"/>
    <w:rsid w:val="004073F4"/>
    <w:rsid w:val="0040745A"/>
    <w:rsid w:val="004075F4"/>
    <w:rsid w:val="00407654"/>
    <w:rsid w:val="00407663"/>
    <w:rsid w:val="0040768E"/>
    <w:rsid w:val="00407699"/>
    <w:rsid w:val="0040779C"/>
    <w:rsid w:val="0040781D"/>
    <w:rsid w:val="00407867"/>
    <w:rsid w:val="004079F9"/>
    <w:rsid w:val="004079FC"/>
    <w:rsid w:val="00407A7C"/>
    <w:rsid w:val="00407A87"/>
    <w:rsid w:val="00407B14"/>
    <w:rsid w:val="00407B2B"/>
    <w:rsid w:val="00407B82"/>
    <w:rsid w:val="00407BBC"/>
    <w:rsid w:val="00407BE0"/>
    <w:rsid w:val="00407C04"/>
    <w:rsid w:val="00407C89"/>
    <w:rsid w:val="00407C93"/>
    <w:rsid w:val="00407D06"/>
    <w:rsid w:val="00407D89"/>
    <w:rsid w:val="00407D98"/>
    <w:rsid w:val="00407E78"/>
    <w:rsid w:val="00407EE8"/>
    <w:rsid w:val="00407F0F"/>
    <w:rsid w:val="00407FBB"/>
    <w:rsid w:val="00407FE8"/>
    <w:rsid w:val="00410011"/>
    <w:rsid w:val="00410050"/>
    <w:rsid w:val="004100DE"/>
    <w:rsid w:val="00410193"/>
    <w:rsid w:val="0041031E"/>
    <w:rsid w:val="0041043C"/>
    <w:rsid w:val="004106FF"/>
    <w:rsid w:val="004107FB"/>
    <w:rsid w:val="004108B7"/>
    <w:rsid w:val="004108E6"/>
    <w:rsid w:val="0041091C"/>
    <w:rsid w:val="00410A87"/>
    <w:rsid w:val="00410AC2"/>
    <w:rsid w:val="00410AEB"/>
    <w:rsid w:val="00410B33"/>
    <w:rsid w:val="00410BA1"/>
    <w:rsid w:val="00410BAD"/>
    <w:rsid w:val="00410C0A"/>
    <w:rsid w:val="00410C41"/>
    <w:rsid w:val="00410C77"/>
    <w:rsid w:val="00410D34"/>
    <w:rsid w:val="00410D56"/>
    <w:rsid w:val="00410E03"/>
    <w:rsid w:val="00410E20"/>
    <w:rsid w:val="00410E33"/>
    <w:rsid w:val="00410EA7"/>
    <w:rsid w:val="00410EE0"/>
    <w:rsid w:val="00411006"/>
    <w:rsid w:val="004110F4"/>
    <w:rsid w:val="00411129"/>
    <w:rsid w:val="00411364"/>
    <w:rsid w:val="004113C4"/>
    <w:rsid w:val="00411436"/>
    <w:rsid w:val="004114AC"/>
    <w:rsid w:val="004114D8"/>
    <w:rsid w:val="004114F4"/>
    <w:rsid w:val="004116AA"/>
    <w:rsid w:val="00411755"/>
    <w:rsid w:val="00411770"/>
    <w:rsid w:val="0041188C"/>
    <w:rsid w:val="004118E5"/>
    <w:rsid w:val="0041197E"/>
    <w:rsid w:val="004119BF"/>
    <w:rsid w:val="00411A2B"/>
    <w:rsid w:val="00411C16"/>
    <w:rsid w:val="00411CB4"/>
    <w:rsid w:val="00411CC9"/>
    <w:rsid w:val="00411D2A"/>
    <w:rsid w:val="00411D69"/>
    <w:rsid w:val="00411E01"/>
    <w:rsid w:val="00411E41"/>
    <w:rsid w:val="00411EA6"/>
    <w:rsid w:val="00411EEF"/>
    <w:rsid w:val="00411F29"/>
    <w:rsid w:val="00411F49"/>
    <w:rsid w:val="00411FCD"/>
    <w:rsid w:val="00411FF3"/>
    <w:rsid w:val="00412000"/>
    <w:rsid w:val="004120F4"/>
    <w:rsid w:val="0041211A"/>
    <w:rsid w:val="0041214A"/>
    <w:rsid w:val="004121F1"/>
    <w:rsid w:val="0041222E"/>
    <w:rsid w:val="00412295"/>
    <w:rsid w:val="00412320"/>
    <w:rsid w:val="0041236D"/>
    <w:rsid w:val="00412398"/>
    <w:rsid w:val="00412463"/>
    <w:rsid w:val="004124E1"/>
    <w:rsid w:val="0041258A"/>
    <w:rsid w:val="00412640"/>
    <w:rsid w:val="004126E0"/>
    <w:rsid w:val="004127A5"/>
    <w:rsid w:val="004127BC"/>
    <w:rsid w:val="00412841"/>
    <w:rsid w:val="00412860"/>
    <w:rsid w:val="0041289D"/>
    <w:rsid w:val="00412929"/>
    <w:rsid w:val="00412AD0"/>
    <w:rsid w:val="00412B7C"/>
    <w:rsid w:val="00412B89"/>
    <w:rsid w:val="00412B97"/>
    <w:rsid w:val="00412C79"/>
    <w:rsid w:val="00412CB6"/>
    <w:rsid w:val="00412CBD"/>
    <w:rsid w:val="00412DD9"/>
    <w:rsid w:val="00412F01"/>
    <w:rsid w:val="00412F6C"/>
    <w:rsid w:val="004130B4"/>
    <w:rsid w:val="0041315F"/>
    <w:rsid w:val="0041317B"/>
    <w:rsid w:val="0041322D"/>
    <w:rsid w:val="00413274"/>
    <w:rsid w:val="004132B9"/>
    <w:rsid w:val="004132BD"/>
    <w:rsid w:val="00413338"/>
    <w:rsid w:val="00413396"/>
    <w:rsid w:val="0041344C"/>
    <w:rsid w:val="00413476"/>
    <w:rsid w:val="00413482"/>
    <w:rsid w:val="004134FD"/>
    <w:rsid w:val="0041350B"/>
    <w:rsid w:val="0041356C"/>
    <w:rsid w:val="004135A4"/>
    <w:rsid w:val="004135D8"/>
    <w:rsid w:val="004135FE"/>
    <w:rsid w:val="004136D8"/>
    <w:rsid w:val="004136FA"/>
    <w:rsid w:val="004137D9"/>
    <w:rsid w:val="00413844"/>
    <w:rsid w:val="00413867"/>
    <w:rsid w:val="004138DF"/>
    <w:rsid w:val="00413921"/>
    <w:rsid w:val="004139C7"/>
    <w:rsid w:val="00413A00"/>
    <w:rsid w:val="00413A0E"/>
    <w:rsid w:val="00413A71"/>
    <w:rsid w:val="00413A76"/>
    <w:rsid w:val="00413C15"/>
    <w:rsid w:val="00413C5A"/>
    <w:rsid w:val="00413C5D"/>
    <w:rsid w:val="00413C76"/>
    <w:rsid w:val="00413CCE"/>
    <w:rsid w:val="00413D16"/>
    <w:rsid w:val="00413DE9"/>
    <w:rsid w:val="00413E1C"/>
    <w:rsid w:val="00413F01"/>
    <w:rsid w:val="00413F11"/>
    <w:rsid w:val="00413F2E"/>
    <w:rsid w:val="00413FDB"/>
    <w:rsid w:val="00413FFE"/>
    <w:rsid w:val="00414038"/>
    <w:rsid w:val="0041405C"/>
    <w:rsid w:val="00414062"/>
    <w:rsid w:val="004140C5"/>
    <w:rsid w:val="004140CD"/>
    <w:rsid w:val="00414105"/>
    <w:rsid w:val="00414113"/>
    <w:rsid w:val="00414117"/>
    <w:rsid w:val="00414121"/>
    <w:rsid w:val="00414211"/>
    <w:rsid w:val="0041422B"/>
    <w:rsid w:val="004142B9"/>
    <w:rsid w:val="00414358"/>
    <w:rsid w:val="004143B6"/>
    <w:rsid w:val="004143C9"/>
    <w:rsid w:val="00414534"/>
    <w:rsid w:val="00414599"/>
    <w:rsid w:val="00414776"/>
    <w:rsid w:val="0041478B"/>
    <w:rsid w:val="0041480E"/>
    <w:rsid w:val="00414835"/>
    <w:rsid w:val="00414893"/>
    <w:rsid w:val="004148A5"/>
    <w:rsid w:val="004149AA"/>
    <w:rsid w:val="004149C2"/>
    <w:rsid w:val="004149F7"/>
    <w:rsid w:val="00414A6D"/>
    <w:rsid w:val="00414A6F"/>
    <w:rsid w:val="00414BC0"/>
    <w:rsid w:val="00414BE5"/>
    <w:rsid w:val="00414C84"/>
    <w:rsid w:val="00414CC8"/>
    <w:rsid w:val="00414CD6"/>
    <w:rsid w:val="00414D61"/>
    <w:rsid w:val="00414F28"/>
    <w:rsid w:val="00414F99"/>
    <w:rsid w:val="00415085"/>
    <w:rsid w:val="004150B8"/>
    <w:rsid w:val="004150F3"/>
    <w:rsid w:val="00415147"/>
    <w:rsid w:val="00415177"/>
    <w:rsid w:val="00415178"/>
    <w:rsid w:val="004151A6"/>
    <w:rsid w:val="00415255"/>
    <w:rsid w:val="00415283"/>
    <w:rsid w:val="004152A6"/>
    <w:rsid w:val="004152DB"/>
    <w:rsid w:val="0041530C"/>
    <w:rsid w:val="0041537F"/>
    <w:rsid w:val="0041538A"/>
    <w:rsid w:val="004153EF"/>
    <w:rsid w:val="00415437"/>
    <w:rsid w:val="00415474"/>
    <w:rsid w:val="00415483"/>
    <w:rsid w:val="004154DB"/>
    <w:rsid w:val="00415512"/>
    <w:rsid w:val="00415526"/>
    <w:rsid w:val="00415539"/>
    <w:rsid w:val="00415655"/>
    <w:rsid w:val="0041570D"/>
    <w:rsid w:val="00415846"/>
    <w:rsid w:val="00415910"/>
    <w:rsid w:val="00415987"/>
    <w:rsid w:val="004159C1"/>
    <w:rsid w:val="004159D2"/>
    <w:rsid w:val="00415A1A"/>
    <w:rsid w:val="00415AF6"/>
    <w:rsid w:val="00415BCB"/>
    <w:rsid w:val="00415BEC"/>
    <w:rsid w:val="00415C0D"/>
    <w:rsid w:val="00415EAD"/>
    <w:rsid w:val="00415F05"/>
    <w:rsid w:val="00415F10"/>
    <w:rsid w:val="00415F47"/>
    <w:rsid w:val="00415F52"/>
    <w:rsid w:val="00415F58"/>
    <w:rsid w:val="00415FF5"/>
    <w:rsid w:val="0041608B"/>
    <w:rsid w:val="004160BB"/>
    <w:rsid w:val="004160EA"/>
    <w:rsid w:val="00416305"/>
    <w:rsid w:val="00416373"/>
    <w:rsid w:val="00416416"/>
    <w:rsid w:val="00416475"/>
    <w:rsid w:val="004164A1"/>
    <w:rsid w:val="004165C0"/>
    <w:rsid w:val="004165C1"/>
    <w:rsid w:val="004165C3"/>
    <w:rsid w:val="004165D7"/>
    <w:rsid w:val="00416612"/>
    <w:rsid w:val="004166DE"/>
    <w:rsid w:val="004166E9"/>
    <w:rsid w:val="0041670C"/>
    <w:rsid w:val="00416721"/>
    <w:rsid w:val="0041679A"/>
    <w:rsid w:val="0041685A"/>
    <w:rsid w:val="00416866"/>
    <w:rsid w:val="00416961"/>
    <w:rsid w:val="00416A9C"/>
    <w:rsid w:val="00416AF7"/>
    <w:rsid w:val="00416B08"/>
    <w:rsid w:val="00416BDA"/>
    <w:rsid w:val="00416E6C"/>
    <w:rsid w:val="0041701D"/>
    <w:rsid w:val="004170B6"/>
    <w:rsid w:val="004170BD"/>
    <w:rsid w:val="004170E0"/>
    <w:rsid w:val="004170E1"/>
    <w:rsid w:val="0041715B"/>
    <w:rsid w:val="00417199"/>
    <w:rsid w:val="0041720E"/>
    <w:rsid w:val="0041724E"/>
    <w:rsid w:val="004172DB"/>
    <w:rsid w:val="00417350"/>
    <w:rsid w:val="0041741C"/>
    <w:rsid w:val="00417489"/>
    <w:rsid w:val="00417497"/>
    <w:rsid w:val="00417517"/>
    <w:rsid w:val="00417565"/>
    <w:rsid w:val="0041760F"/>
    <w:rsid w:val="0041767B"/>
    <w:rsid w:val="0041768F"/>
    <w:rsid w:val="004176A4"/>
    <w:rsid w:val="004176D7"/>
    <w:rsid w:val="00417710"/>
    <w:rsid w:val="00417719"/>
    <w:rsid w:val="00417729"/>
    <w:rsid w:val="00417746"/>
    <w:rsid w:val="00417751"/>
    <w:rsid w:val="00417780"/>
    <w:rsid w:val="004177BC"/>
    <w:rsid w:val="004177F3"/>
    <w:rsid w:val="00417863"/>
    <w:rsid w:val="00417864"/>
    <w:rsid w:val="004178E5"/>
    <w:rsid w:val="0041796B"/>
    <w:rsid w:val="004179C8"/>
    <w:rsid w:val="004179DE"/>
    <w:rsid w:val="004179FA"/>
    <w:rsid w:val="00417BFA"/>
    <w:rsid w:val="00417C09"/>
    <w:rsid w:val="00417C12"/>
    <w:rsid w:val="00417C23"/>
    <w:rsid w:val="00417C9E"/>
    <w:rsid w:val="00417CCD"/>
    <w:rsid w:val="00417D00"/>
    <w:rsid w:val="00417D2D"/>
    <w:rsid w:val="00417DF0"/>
    <w:rsid w:val="00417E4F"/>
    <w:rsid w:val="00417F16"/>
    <w:rsid w:val="00417F17"/>
    <w:rsid w:val="00417FDD"/>
    <w:rsid w:val="00420146"/>
    <w:rsid w:val="00420173"/>
    <w:rsid w:val="004202AA"/>
    <w:rsid w:val="004202D8"/>
    <w:rsid w:val="00420312"/>
    <w:rsid w:val="00420522"/>
    <w:rsid w:val="0042052D"/>
    <w:rsid w:val="0042059B"/>
    <w:rsid w:val="00420635"/>
    <w:rsid w:val="00420685"/>
    <w:rsid w:val="004206C6"/>
    <w:rsid w:val="004206EE"/>
    <w:rsid w:val="00420731"/>
    <w:rsid w:val="0042078A"/>
    <w:rsid w:val="004207C8"/>
    <w:rsid w:val="00420881"/>
    <w:rsid w:val="004208CD"/>
    <w:rsid w:val="0042090E"/>
    <w:rsid w:val="00420910"/>
    <w:rsid w:val="00420A45"/>
    <w:rsid w:val="00420A62"/>
    <w:rsid w:val="00420B35"/>
    <w:rsid w:val="00420B62"/>
    <w:rsid w:val="00420B83"/>
    <w:rsid w:val="00420B95"/>
    <w:rsid w:val="00420BBA"/>
    <w:rsid w:val="00420BE0"/>
    <w:rsid w:val="00420C8E"/>
    <w:rsid w:val="00420CE8"/>
    <w:rsid w:val="00420D5D"/>
    <w:rsid w:val="00420E78"/>
    <w:rsid w:val="00420E7A"/>
    <w:rsid w:val="00420E8D"/>
    <w:rsid w:val="00420F4B"/>
    <w:rsid w:val="00420FAA"/>
    <w:rsid w:val="00421038"/>
    <w:rsid w:val="00421078"/>
    <w:rsid w:val="00421116"/>
    <w:rsid w:val="00421133"/>
    <w:rsid w:val="004211AB"/>
    <w:rsid w:val="00421299"/>
    <w:rsid w:val="004212FA"/>
    <w:rsid w:val="004213A0"/>
    <w:rsid w:val="004214A2"/>
    <w:rsid w:val="0042155F"/>
    <w:rsid w:val="004215D4"/>
    <w:rsid w:val="00421695"/>
    <w:rsid w:val="004216E4"/>
    <w:rsid w:val="0042180E"/>
    <w:rsid w:val="0042187D"/>
    <w:rsid w:val="00421888"/>
    <w:rsid w:val="004218E2"/>
    <w:rsid w:val="00421950"/>
    <w:rsid w:val="0042199C"/>
    <w:rsid w:val="00421A42"/>
    <w:rsid w:val="00421A4B"/>
    <w:rsid w:val="00421AA3"/>
    <w:rsid w:val="00421ABC"/>
    <w:rsid w:val="00421B19"/>
    <w:rsid w:val="00421B27"/>
    <w:rsid w:val="00421C17"/>
    <w:rsid w:val="00421C22"/>
    <w:rsid w:val="00421D10"/>
    <w:rsid w:val="00421D49"/>
    <w:rsid w:val="00421D6E"/>
    <w:rsid w:val="00421E2C"/>
    <w:rsid w:val="00421E37"/>
    <w:rsid w:val="00421E8E"/>
    <w:rsid w:val="00421ED1"/>
    <w:rsid w:val="00421F1F"/>
    <w:rsid w:val="00421F4A"/>
    <w:rsid w:val="00422001"/>
    <w:rsid w:val="00422036"/>
    <w:rsid w:val="00422139"/>
    <w:rsid w:val="004221C8"/>
    <w:rsid w:val="004221E5"/>
    <w:rsid w:val="00422325"/>
    <w:rsid w:val="0042249A"/>
    <w:rsid w:val="004224E1"/>
    <w:rsid w:val="00422648"/>
    <w:rsid w:val="00422674"/>
    <w:rsid w:val="004227F8"/>
    <w:rsid w:val="0042282F"/>
    <w:rsid w:val="0042288B"/>
    <w:rsid w:val="00422978"/>
    <w:rsid w:val="004229B0"/>
    <w:rsid w:val="004229F8"/>
    <w:rsid w:val="00422A02"/>
    <w:rsid w:val="00422A59"/>
    <w:rsid w:val="00422A94"/>
    <w:rsid w:val="00422ADD"/>
    <w:rsid w:val="00422B59"/>
    <w:rsid w:val="00422B79"/>
    <w:rsid w:val="00422C2D"/>
    <w:rsid w:val="00422C2E"/>
    <w:rsid w:val="00422C44"/>
    <w:rsid w:val="00422CC7"/>
    <w:rsid w:val="00422DCB"/>
    <w:rsid w:val="00422DD0"/>
    <w:rsid w:val="00422DF4"/>
    <w:rsid w:val="00422E49"/>
    <w:rsid w:val="00422E96"/>
    <w:rsid w:val="00422F0B"/>
    <w:rsid w:val="00422F1D"/>
    <w:rsid w:val="00422F33"/>
    <w:rsid w:val="00422F40"/>
    <w:rsid w:val="00422FE2"/>
    <w:rsid w:val="00423005"/>
    <w:rsid w:val="00423069"/>
    <w:rsid w:val="0042306D"/>
    <w:rsid w:val="004230AD"/>
    <w:rsid w:val="004230E6"/>
    <w:rsid w:val="004230FE"/>
    <w:rsid w:val="00423148"/>
    <w:rsid w:val="0042318A"/>
    <w:rsid w:val="004231A4"/>
    <w:rsid w:val="004231DE"/>
    <w:rsid w:val="004232B9"/>
    <w:rsid w:val="00423323"/>
    <w:rsid w:val="00423363"/>
    <w:rsid w:val="004233CC"/>
    <w:rsid w:val="004233DE"/>
    <w:rsid w:val="004234DB"/>
    <w:rsid w:val="00423521"/>
    <w:rsid w:val="00423523"/>
    <w:rsid w:val="00423583"/>
    <w:rsid w:val="0042358A"/>
    <w:rsid w:val="0042359F"/>
    <w:rsid w:val="004235FB"/>
    <w:rsid w:val="0042361F"/>
    <w:rsid w:val="004236D8"/>
    <w:rsid w:val="0042376A"/>
    <w:rsid w:val="004237FE"/>
    <w:rsid w:val="00423845"/>
    <w:rsid w:val="00423854"/>
    <w:rsid w:val="00423857"/>
    <w:rsid w:val="004238A6"/>
    <w:rsid w:val="004238C3"/>
    <w:rsid w:val="004238DB"/>
    <w:rsid w:val="00423938"/>
    <w:rsid w:val="004239F9"/>
    <w:rsid w:val="00423AB2"/>
    <w:rsid w:val="00423B16"/>
    <w:rsid w:val="00423B95"/>
    <w:rsid w:val="00423C33"/>
    <w:rsid w:val="00423CAD"/>
    <w:rsid w:val="00423CCD"/>
    <w:rsid w:val="00423D28"/>
    <w:rsid w:val="00423D98"/>
    <w:rsid w:val="00423DF6"/>
    <w:rsid w:val="00423E17"/>
    <w:rsid w:val="00423E22"/>
    <w:rsid w:val="00424007"/>
    <w:rsid w:val="00424133"/>
    <w:rsid w:val="00424154"/>
    <w:rsid w:val="00424186"/>
    <w:rsid w:val="004241CE"/>
    <w:rsid w:val="004243AA"/>
    <w:rsid w:val="004243D3"/>
    <w:rsid w:val="00424453"/>
    <w:rsid w:val="004245D5"/>
    <w:rsid w:val="0042463D"/>
    <w:rsid w:val="00424648"/>
    <w:rsid w:val="004246F8"/>
    <w:rsid w:val="004247BD"/>
    <w:rsid w:val="0042487A"/>
    <w:rsid w:val="004248B9"/>
    <w:rsid w:val="004248D1"/>
    <w:rsid w:val="004248EB"/>
    <w:rsid w:val="004249FE"/>
    <w:rsid w:val="00424A82"/>
    <w:rsid w:val="00424A94"/>
    <w:rsid w:val="00424AD3"/>
    <w:rsid w:val="00424B4F"/>
    <w:rsid w:val="00424B8F"/>
    <w:rsid w:val="00424B9C"/>
    <w:rsid w:val="00424BE3"/>
    <w:rsid w:val="00424BEF"/>
    <w:rsid w:val="00424C3F"/>
    <w:rsid w:val="00424C4C"/>
    <w:rsid w:val="00424C6F"/>
    <w:rsid w:val="00424C80"/>
    <w:rsid w:val="00424CBE"/>
    <w:rsid w:val="00424CFD"/>
    <w:rsid w:val="00424D2D"/>
    <w:rsid w:val="00424D45"/>
    <w:rsid w:val="00424D5B"/>
    <w:rsid w:val="00424E12"/>
    <w:rsid w:val="00424E2C"/>
    <w:rsid w:val="00424EFB"/>
    <w:rsid w:val="00424EFF"/>
    <w:rsid w:val="00424F5F"/>
    <w:rsid w:val="00424F9E"/>
    <w:rsid w:val="00424FBF"/>
    <w:rsid w:val="00424FF4"/>
    <w:rsid w:val="00425002"/>
    <w:rsid w:val="0042508B"/>
    <w:rsid w:val="0042512B"/>
    <w:rsid w:val="0042522A"/>
    <w:rsid w:val="00425257"/>
    <w:rsid w:val="00425269"/>
    <w:rsid w:val="004252A0"/>
    <w:rsid w:val="004252E8"/>
    <w:rsid w:val="00425393"/>
    <w:rsid w:val="004253B2"/>
    <w:rsid w:val="004253D3"/>
    <w:rsid w:val="0042541E"/>
    <w:rsid w:val="0042549D"/>
    <w:rsid w:val="004254F2"/>
    <w:rsid w:val="0042550A"/>
    <w:rsid w:val="00425516"/>
    <w:rsid w:val="00425570"/>
    <w:rsid w:val="004256B4"/>
    <w:rsid w:val="0042570F"/>
    <w:rsid w:val="00425734"/>
    <w:rsid w:val="004257C0"/>
    <w:rsid w:val="004257D2"/>
    <w:rsid w:val="004257F4"/>
    <w:rsid w:val="004258B8"/>
    <w:rsid w:val="00425A58"/>
    <w:rsid w:val="00425A8D"/>
    <w:rsid w:val="00425AC7"/>
    <w:rsid w:val="00425C36"/>
    <w:rsid w:val="00425C3B"/>
    <w:rsid w:val="00425CCC"/>
    <w:rsid w:val="00425DD8"/>
    <w:rsid w:val="00426047"/>
    <w:rsid w:val="00426089"/>
    <w:rsid w:val="00426189"/>
    <w:rsid w:val="004261FB"/>
    <w:rsid w:val="0042622F"/>
    <w:rsid w:val="0042625C"/>
    <w:rsid w:val="00426312"/>
    <w:rsid w:val="0042632F"/>
    <w:rsid w:val="00426452"/>
    <w:rsid w:val="004264D6"/>
    <w:rsid w:val="00426515"/>
    <w:rsid w:val="00426580"/>
    <w:rsid w:val="004265FA"/>
    <w:rsid w:val="00426655"/>
    <w:rsid w:val="00426683"/>
    <w:rsid w:val="00426894"/>
    <w:rsid w:val="004268E5"/>
    <w:rsid w:val="004269B0"/>
    <w:rsid w:val="004269D9"/>
    <w:rsid w:val="00426AD8"/>
    <w:rsid w:val="00426B13"/>
    <w:rsid w:val="00426B62"/>
    <w:rsid w:val="00426BC3"/>
    <w:rsid w:val="00426C09"/>
    <w:rsid w:val="00426C0F"/>
    <w:rsid w:val="00426D56"/>
    <w:rsid w:val="00426DCD"/>
    <w:rsid w:val="00426ED4"/>
    <w:rsid w:val="00426F22"/>
    <w:rsid w:val="00426F45"/>
    <w:rsid w:val="00427006"/>
    <w:rsid w:val="0042705C"/>
    <w:rsid w:val="00427154"/>
    <w:rsid w:val="004271BD"/>
    <w:rsid w:val="004271FE"/>
    <w:rsid w:val="0042722E"/>
    <w:rsid w:val="0042728F"/>
    <w:rsid w:val="00427328"/>
    <w:rsid w:val="0042737D"/>
    <w:rsid w:val="004273B2"/>
    <w:rsid w:val="00427403"/>
    <w:rsid w:val="0042741A"/>
    <w:rsid w:val="0042742B"/>
    <w:rsid w:val="00427452"/>
    <w:rsid w:val="004275DD"/>
    <w:rsid w:val="00427677"/>
    <w:rsid w:val="00427720"/>
    <w:rsid w:val="004277A2"/>
    <w:rsid w:val="00427812"/>
    <w:rsid w:val="0042788D"/>
    <w:rsid w:val="004278FE"/>
    <w:rsid w:val="0042790C"/>
    <w:rsid w:val="004279EB"/>
    <w:rsid w:val="00427A2A"/>
    <w:rsid w:val="00427A38"/>
    <w:rsid w:val="00427A5E"/>
    <w:rsid w:val="00427A63"/>
    <w:rsid w:val="00427AB4"/>
    <w:rsid w:val="00427B5A"/>
    <w:rsid w:val="00427BA8"/>
    <w:rsid w:val="00427C37"/>
    <w:rsid w:val="00427D69"/>
    <w:rsid w:val="00427D79"/>
    <w:rsid w:val="00427DE2"/>
    <w:rsid w:val="00427E5C"/>
    <w:rsid w:val="00427E68"/>
    <w:rsid w:val="00427EE4"/>
    <w:rsid w:val="00427EE9"/>
    <w:rsid w:val="00427FAA"/>
    <w:rsid w:val="00427FE3"/>
    <w:rsid w:val="004300D1"/>
    <w:rsid w:val="00430110"/>
    <w:rsid w:val="00430155"/>
    <w:rsid w:val="00430195"/>
    <w:rsid w:val="0043027C"/>
    <w:rsid w:val="0043029E"/>
    <w:rsid w:val="004302A7"/>
    <w:rsid w:val="004302DD"/>
    <w:rsid w:val="0043030E"/>
    <w:rsid w:val="00430378"/>
    <w:rsid w:val="0043041D"/>
    <w:rsid w:val="0043047C"/>
    <w:rsid w:val="0043048A"/>
    <w:rsid w:val="00430510"/>
    <w:rsid w:val="00430555"/>
    <w:rsid w:val="004305AF"/>
    <w:rsid w:val="004305E7"/>
    <w:rsid w:val="004305EC"/>
    <w:rsid w:val="00430665"/>
    <w:rsid w:val="0043072E"/>
    <w:rsid w:val="004307A8"/>
    <w:rsid w:val="004307BD"/>
    <w:rsid w:val="00430896"/>
    <w:rsid w:val="004308F3"/>
    <w:rsid w:val="00430916"/>
    <w:rsid w:val="004309B6"/>
    <w:rsid w:val="004309FA"/>
    <w:rsid w:val="00430AE6"/>
    <w:rsid w:val="00430AF1"/>
    <w:rsid w:val="00430B83"/>
    <w:rsid w:val="00430BC3"/>
    <w:rsid w:val="00430BD1"/>
    <w:rsid w:val="00430BD4"/>
    <w:rsid w:val="00430C2A"/>
    <w:rsid w:val="00430D04"/>
    <w:rsid w:val="00430D6D"/>
    <w:rsid w:val="00430E22"/>
    <w:rsid w:val="00430E81"/>
    <w:rsid w:val="00430FC0"/>
    <w:rsid w:val="0043106A"/>
    <w:rsid w:val="0043106E"/>
    <w:rsid w:val="0043112C"/>
    <w:rsid w:val="0043112D"/>
    <w:rsid w:val="004312EF"/>
    <w:rsid w:val="00431346"/>
    <w:rsid w:val="004313BE"/>
    <w:rsid w:val="004313CA"/>
    <w:rsid w:val="004313F7"/>
    <w:rsid w:val="004314A1"/>
    <w:rsid w:val="004314A9"/>
    <w:rsid w:val="0043158B"/>
    <w:rsid w:val="004315F2"/>
    <w:rsid w:val="004316BD"/>
    <w:rsid w:val="00431700"/>
    <w:rsid w:val="004318ED"/>
    <w:rsid w:val="004318F6"/>
    <w:rsid w:val="00431917"/>
    <w:rsid w:val="00431920"/>
    <w:rsid w:val="004319DE"/>
    <w:rsid w:val="00431A5C"/>
    <w:rsid w:val="00431A68"/>
    <w:rsid w:val="00431AA7"/>
    <w:rsid w:val="00431AAD"/>
    <w:rsid w:val="00431B19"/>
    <w:rsid w:val="00431BA0"/>
    <w:rsid w:val="00431BF7"/>
    <w:rsid w:val="00431C5B"/>
    <w:rsid w:val="00431C7B"/>
    <w:rsid w:val="00431D41"/>
    <w:rsid w:val="00431D64"/>
    <w:rsid w:val="00431E00"/>
    <w:rsid w:val="00431E3B"/>
    <w:rsid w:val="00431E86"/>
    <w:rsid w:val="00431EA0"/>
    <w:rsid w:val="00431F16"/>
    <w:rsid w:val="00431FDE"/>
    <w:rsid w:val="00432001"/>
    <w:rsid w:val="00432101"/>
    <w:rsid w:val="00432192"/>
    <w:rsid w:val="00432221"/>
    <w:rsid w:val="004322C1"/>
    <w:rsid w:val="004322C4"/>
    <w:rsid w:val="004323A4"/>
    <w:rsid w:val="00432523"/>
    <w:rsid w:val="0043252C"/>
    <w:rsid w:val="00432729"/>
    <w:rsid w:val="004327F4"/>
    <w:rsid w:val="0043282C"/>
    <w:rsid w:val="0043282F"/>
    <w:rsid w:val="00432881"/>
    <w:rsid w:val="004329CB"/>
    <w:rsid w:val="004329CE"/>
    <w:rsid w:val="00432A45"/>
    <w:rsid w:val="00432A6C"/>
    <w:rsid w:val="00432A83"/>
    <w:rsid w:val="00432ABC"/>
    <w:rsid w:val="00432AE2"/>
    <w:rsid w:val="00432BC5"/>
    <w:rsid w:val="00432C3F"/>
    <w:rsid w:val="00432D67"/>
    <w:rsid w:val="00432D7F"/>
    <w:rsid w:val="00432D8F"/>
    <w:rsid w:val="00432E3B"/>
    <w:rsid w:val="00432E83"/>
    <w:rsid w:val="00432ECC"/>
    <w:rsid w:val="00432F45"/>
    <w:rsid w:val="00432F5B"/>
    <w:rsid w:val="00432F61"/>
    <w:rsid w:val="00432F88"/>
    <w:rsid w:val="00432FA4"/>
    <w:rsid w:val="0043304C"/>
    <w:rsid w:val="004330B3"/>
    <w:rsid w:val="00433122"/>
    <w:rsid w:val="00433127"/>
    <w:rsid w:val="00433183"/>
    <w:rsid w:val="0043323A"/>
    <w:rsid w:val="00433294"/>
    <w:rsid w:val="004332EF"/>
    <w:rsid w:val="00433309"/>
    <w:rsid w:val="00433344"/>
    <w:rsid w:val="00433353"/>
    <w:rsid w:val="0043337D"/>
    <w:rsid w:val="00433559"/>
    <w:rsid w:val="004335DF"/>
    <w:rsid w:val="00433617"/>
    <w:rsid w:val="00433689"/>
    <w:rsid w:val="004336FD"/>
    <w:rsid w:val="00433742"/>
    <w:rsid w:val="004337B1"/>
    <w:rsid w:val="004337F4"/>
    <w:rsid w:val="004338A1"/>
    <w:rsid w:val="004338AD"/>
    <w:rsid w:val="0043394E"/>
    <w:rsid w:val="00433986"/>
    <w:rsid w:val="004339B2"/>
    <w:rsid w:val="004339D0"/>
    <w:rsid w:val="00433A00"/>
    <w:rsid w:val="00433A27"/>
    <w:rsid w:val="00433A63"/>
    <w:rsid w:val="00433A87"/>
    <w:rsid w:val="00433AA7"/>
    <w:rsid w:val="00433B81"/>
    <w:rsid w:val="00433B82"/>
    <w:rsid w:val="00433E13"/>
    <w:rsid w:val="00433E18"/>
    <w:rsid w:val="00433E87"/>
    <w:rsid w:val="00433EB2"/>
    <w:rsid w:val="00433EC4"/>
    <w:rsid w:val="00433ED4"/>
    <w:rsid w:val="00433F61"/>
    <w:rsid w:val="00433FAE"/>
    <w:rsid w:val="00433FEA"/>
    <w:rsid w:val="00434090"/>
    <w:rsid w:val="0043415B"/>
    <w:rsid w:val="0043420F"/>
    <w:rsid w:val="0043441B"/>
    <w:rsid w:val="0043444B"/>
    <w:rsid w:val="0043460B"/>
    <w:rsid w:val="0043472D"/>
    <w:rsid w:val="0043472E"/>
    <w:rsid w:val="0043474D"/>
    <w:rsid w:val="0043474F"/>
    <w:rsid w:val="00434934"/>
    <w:rsid w:val="004349FC"/>
    <w:rsid w:val="00434A33"/>
    <w:rsid w:val="00434A92"/>
    <w:rsid w:val="00434A96"/>
    <w:rsid w:val="00434B16"/>
    <w:rsid w:val="00434BF4"/>
    <w:rsid w:val="00434D54"/>
    <w:rsid w:val="00434DB1"/>
    <w:rsid w:val="00434DD3"/>
    <w:rsid w:val="00434E14"/>
    <w:rsid w:val="00434E37"/>
    <w:rsid w:val="00434E85"/>
    <w:rsid w:val="00434F79"/>
    <w:rsid w:val="00434F88"/>
    <w:rsid w:val="00434FC5"/>
    <w:rsid w:val="00434FC6"/>
    <w:rsid w:val="0043505E"/>
    <w:rsid w:val="00435062"/>
    <w:rsid w:val="00435086"/>
    <w:rsid w:val="00435255"/>
    <w:rsid w:val="00435270"/>
    <w:rsid w:val="00435274"/>
    <w:rsid w:val="00435290"/>
    <w:rsid w:val="00435300"/>
    <w:rsid w:val="00435357"/>
    <w:rsid w:val="0043542A"/>
    <w:rsid w:val="00435442"/>
    <w:rsid w:val="00435458"/>
    <w:rsid w:val="00435468"/>
    <w:rsid w:val="00435589"/>
    <w:rsid w:val="0043565A"/>
    <w:rsid w:val="004356F8"/>
    <w:rsid w:val="00435731"/>
    <w:rsid w:val="00435741"/>
    <w:rsid w:val="004357D6"/>
    <w:rsid w:val="0043584B"/>
    <w:rsid w:val="0043584E"/>
    <w:rsid w:val="0043587B"/>
    <w:rsid w:val="00435943"/>
    <w:rsid w:val="00435960"/>
    <w:rsid w:val="00435A39"/>
    <w:rsid w:val="00435AF9"/>
    <w:rsid w:val="00435B75"/>
    <w:rsid w:val="00435B8E"/>
    <w:rsid w:val="00435B9E"/>
    <w:rsid w:val="00435C61"/>
    <w:rsid w:val="00435CE9"/>
    <w:rsid w:val="00435D75"/>
    <w:rsid w:val="00435E38"/>
    <w:rsid w:val="00435E63"/>
    <w:rsid w:val="00435E9A"/>
    <w:rsid w:val="00435EC1"/>
    <w:rsid w:val="00435EF9"/>
    <w:rsid w:val="00435F3D"/>
    <w:rsid w:val="00436010"/>
    <w:rsid w:val="00436037"/>
    <w:rsid w:val="0043604E"/>
    <w:rsid w:val="00436179"/>
    <w:rsid w:val="0043618B"/>
    <w:rsid w:val="00436196"/>
    <w:rsid w:val="004361CF"/>
    <w:rsid w:val="00436390"/>
    <w:rsid w:val="004363DC"/>
    <w:rsid w:val="0043640D"/>
    <w:rsid w:val="004364F0"/>
    <w:rsid w:val="00436510"/>
    <w:rsid w:val="00436619"/>
    <w:rsid w:val="00436746"/>
    <w:rsid w:val="004367AB"/>
    <w:rsid w:val="0043680E"/>
    <w:rsid w:val="0043684C"/>
    <w:rsid w:val="004368F3"/>
    <w:rsid w:val="004368F4"/>
    <w:rsid w:val="00436917"/>
    <w:rsid w:val="0043691A"/>
    <w:rsid w:val="004369FB"/>
    <w:rsid w:val="00436AA6"/>
    <w:rsid w:val="00436B27"/>
    <w:rsid w:val="00436BB6"/>
    <w:rsid w:val="00436BD8"/>
    <w:rsid w:val="00436CB7"/>
    <w:rsid w:val="00436D36"/>
    <w:rsid w:val="00436D46"/>
    <w:rsid w:val="00436D72"/>
    <w:rsid w:val="00436E2B"/>
    <w:rsid w:val="00436E4D"/>
    <w:rsid w:val="00436E77"/>
    <w:rsid w:val="00436E82"/>
    <w:rsid w:val="00436EB3"/>
    <w:rsid w:val="00436F2F"/>
    <w:rsid w:val="00436F46"/>
    <w:rsid w:val="00436F8D"/>
    <w:rsid w:val="00436FE4"/>
    <w:rsid w:val="00437077"/>
    <w:rsid w:val="00437091"/>
    <w:rsid w:val="0043711F"/>
    <w:rsid w:val="00437169"/>
    <w:rsid w:val="00437181"/>
    <w:rsid w:val="004372AB"/>
    <w:rsid w:val="00437573"/>
    <w:rsid w:val="004375F1"/>
    <w:rsid w:val="00437639"/>
    <w:rsid w:val="00437649"/>
    <w:rsid w:val="00437683"/>
    <w:rsid w:val="004376C1"/>
    <w:rsid w:val="004376E0"/>
    <w:rsid w:val="0043780D"/>
    <w:rsid w:val="0043781A"/>
    <w:rsid w:val="00437860"/>
    <w:rsid w:val="004378F4"/>
    <w:rsid w:val="0043795F"/>
    <w:rsid w:val="004379E0"/>
    <w:rsid w:val="00437B1D"/>
    <w:rsid w:val="00437B49"/>
    <w:rsid w:val="00437C23"/>
    <w:rsid w:val="00437CF3"/>
    <w:rsid w:val="00437D47"/>
    <w:rsid w:val="00437D6D"/>
    <w:rsid w:val="00437D98"/>
    <w:rsid w:val="00437E30"/>
    <w:rsid w:val="00437E56"/>
    <w:rsid w:val="00437EDE"/>
    <w:rsid w:val="00437EFD"/>
    <w:rsid w:val="00437F19"/>
    <w:rsid w:val="00437F89"/>
    <w:rsid w:val="00437F8E"/>
    <w:rsid w:val="00440047"/>
    <w:rsid w:val="0044008D"/>
    <w:rsid w:val="004400A8"/>
    <w:rsid w:val="004401DF"/>
    <w:rsid w:val="0044020C"/>
    <w:rsid w:val="00440292"/>
    <w:rsid w:val="004402E8"/>
    <w:rsid w:val="00440540"/>
    <w:rsid w:val="004405D0"/>
    <w:rsid w:val="00440624"/>
    <w:rsid w:val="00440674"/>
    <w:rsid w:val="004406E6"/>
    <w:rsid w:val="004406EA"/>
    <w:rsid w:val="004408AC"/>
    <w:rsid w:val="004408B7"/>
    <w:rsid w:val="00440A91"/>
    <w:rsid w:val="00440AC0"/>
    <w:rsid w:val="00440B2E"/>
    <w:rsid w:val="00440C26"/>
    <w:rsid w:val="00440CFE"/>
    <w:rsid w:val="00440D14"/>
    <w:rsid w:val="00440D3E"/>
    <w:rsid w:val="00440D7B"/>
    <w:rsid w:val="00440DCE"/>
    <w:rsid w:val="00440E16"/>
    <w:rsid w:val="00440E1B"/>
    <w:rsid w:val="00440F97"/>
    <w:rsid w:val="00440FCC"/>
    <w:rsid w:val="00440FEB"/>
    <w:rsid w:val="00441046"/>
    <w:rsid w:val="004410CC"/>
    <w:rsid w:val="004411AB"/>
    <w:rsid w:val="004411C3"/>
    <w:rsid w:val="004411CF"/>
    <w:rsid w:val="004411E7"/>
    <w:rsid w:val="004412EF"/>
    <w:rsid w:val="004413CD"/>
    <w:rsid w:val="004413DF"/>
    <w:rsid w:val="004413EE"/>
    <w:rsid w:val="00441412"/>
    <w:rsid w:val="004414B2"/>
    <w:rsid w:val="00441513"/>
    <w:rsid w:val="00441524"/>
    <w:rsid w:val="004415A9"/>
    <w:rsid w:val="00441608"/>
    <w:rsid w:val="00441675"/>
    <w:rsid w:val="004416A7"/>
    <w:rsid w:val="004416E3"/>
    <w:rsid w:val="0044172C"/>
    <w:rsid w:val="00441827"/>
    <w:rsid w:val="0044185F"/>
    <w:rsid w:val="00441881"/>
    <w:rsid w:val="0044188A"/>
    <w:rsid w:val="004418EC"/>
    <w:rsid w:val="00441940"/>
    <w:rsid w:val="00441A05"/>
    <w:rsid w:val="00441A20"/>
    <w:rsid w:val="00441A62"/>
    <w:rsid w:val="00441BDD"/>
    <w:rsid w:val="00441C36"/>
    <w:rsid w:val="00441C63"/>
    <w:rsid w:val="00441D13"/>
    <w:rsid w:val="00441D33"/>
    <w:rsid w:val="00441D90"/>
    <w:rsid w:val="00441D96"/>
    <w:rsid w:val="00441E3F"/>
    <w:rsid w:val="00441E59"/>
    <w:rsid w:val="00441E9A"/>
    <w:rsid w:val="00441EF8"/>
    <w:rsid w:val="00441F03"/>
    <w:rsid w:val="00441F3A"/>
    <w:rsid w:val="00441F57"/>
    <w:rsid w:val="00441FDD"/>
    <w:rsid w:val="00442031"/>
    <w:rsid w:val="004420AE"/>
    <w:rsid w:val="00442241"/>
    <w:rsid w:val="00442260"/>
    <w:rsid w:val="00442323"/>
    <w:rsid w:val="00442357"/>
    <w:rsid w:val="004423B5"/>
    <w:rsid w:val="004423B9"/>
    <w:rsid w:val="004423F0"/>
    <w:rsid w:val="004423FC"/>
    <w:rsid w:val="0044240F"/>
    <w:rsid w:val="00442424"/>
    <w:rsid w:val="004424D1"/>
    <w:rsid w:val="0044251F"/>
    <w:rsid w:val="0044254F"/>
    <w:rsid w:val="00442580"/>
    <w:rsid w:val="00442586"/>
    <w:rsid w:val="004425D8"/>
    <w:rsid w:val="004425EC"/>
    <w:rsid w:val="0044260A"/>
    <w:rsid w:val="0044264B"/>
    <w:rsid w:val="00442792"/>
    <w:rsid w:val="004427F9"/>
    <w:rsid w:val="00442853"/>
    <w:rsid w:val="004428EE"/>
    <w:rsid w:val="00442949"/>
    <w:rsid w:val="00442954"/>
    <w:rsid w:val="00442973"/>
    <w:rsid w:val="00442AF2"/>
    <w:rsid w:val="00442B24"/>
    <w:rsid w:val="00442C00"/>
    <w:rsid w:val="00442D3E"/>
    <w:rsid w:val="00442D70"/>
    <w:rsid w:val="00442D81"/>
    <w:rsid w:val="00442DFA"/>
    <w:rsid w:val="00442E3E"/>
    <w:rsid w:val="00442EE8"/>
    <w:rsid w:val="00442EEF"/>
    <w:rsid w:val="00442FE1"/>
    <w:rsid w:val="00443083"/>
    <w:rsid w:val="00443116"/>
    <w:rsid w:val="004431B6"/>
    <w:rsid w:val="004431D2"/>
    <w:rsid w:val="004432B4"/>
    <w:rsid w:val="004432DA"/>
    <w:rsid w:val="0044335E"/>
    <w:rsid w:val="00443374"/>
    <w:rsid w:val="0044338F"/>
    <w:rsid w:val="004434BF"/>
    <w:rsid w:val="004435D7"/>
    <w:rsid w:val="0044368F"/>
    <w:rsid w:val="0044376D"/>
    <w:rsid w:val="0044380B"/>
    <w:rsid w:val="00443843"/>
    <w:rsid w:val="00443A0D"/>
    <w:rsid w:val="00443A65"/>
    <w:rsid w:val="00443B00"/>
    <w:rsid w:val="00443B63"/>
    <w:rsid w:val="00443C00"/>
    <w:rsid w:val="00443C02"/>
    <w:rsid w:val="00443C8B"/>
    <w:rsid w:val="00443CB9"/>
    <w:rsid w:val="00443EAD"/>
    <w:rsid w:val="00443EE7"/>
    <w:rsid w:val="00443F08"/>
    <w:rsid w:val="00444011"/>
    <w:rsid w:val="004440A1"/>
    <w:rsid w:val="004440A7"/>
    <w:rsid w:val="0044412F"/>
    <w:rsid w:val="0044415E"/>
    <w:rsid w:val="004441A1"/>
    <w:rsid w:val="004442D9"/>
    <w:rsid w:val="004442E3"/>
    <w:rsid w:val="0044439A"/>
    <w:rsid w:val="004443D4"/>
    <w:rsid w:val="00444402"/>
    <w:rsid w:val="004444B4"/>
    <w:rsid w:val="00444566"/>
    <w:rsid w:val="00444663"/>
    <w:rsid w:val="00444687"/>
    <w:rsid w:val="004446A4"/>
    <w:rsid w:val="00444821"/>
    <w:rsid w:val="0044482C"/>
    <w:rsid w:val="004448BF"/>
    <w:rsid w:val="004448D8"/>
    <w:rsid w:val="004448F9"/>
    <w:rsid w:val="00444901"/>
    <w:rsid w:val="00444907"/>
    <w:rsid w:val="004449B7"/>
    <w:rsid w:val="004449E3"/>
    <w:rsid w:val="004449FE"/>
    <w:rsid w:val="00444A93"/>
    <w:rsid w:val="00444AA7"/>
    <w:rsid w:val="00444AFB"/>
    <w:rsid w:val="00444B24"/>
    <w:rsid w:val="00444C1A"/>
    <w:rsid w:val="00444CF2"/>
    <w:rsid w:val="00444CF8"/>
    <w:rsid w:val="00444D13"/>
    <w:rsid w:val="00444DED"/>
    <w:rsid w:val="00444DF2"/>
    <w:rsid w:val="00444E51"/>
    <w:rsid w:val="00444E55"/>
    <w:rsid w:val="00444EAF"/>
    <w:rsid w:val="00444EC5"/>
    <w:rsid w:val="00444ECE"/>
    <w:rsid w:val="00444ED9"/>
    <w:rsid w:val="00444F4F"/>
    <w:rsid w:val="00445001"/>
    <w:rsid w:val="00445052"/>
    <w:rsid w:val="0044509B"/>
    <w:rsid w:val="0044515E"/>
    <w:rsid w:val="00445172"/>
    <w:rsid w:val="00445176"/>
    <w:rsid w:val="004451B0"/>
    <w:rsid w:val="004452A5"/>
    <w:rsid w:val="004452A7"/>
    <w:rsid w:val="004452C2"/>
    <w:rsid w:val="004452E8"/>
    <w:rsid w:val="004452F0"/>
    <w:rsid w:val="0044536A"/>
    <w:rsid w:val="004453B1"/>
    <w:rsid w:val="004454ED"/>
    <w:rsid w:val="0044551F"/>
    <w:rsid w:val="0044555E"/>
    <w:rsid w:val="0044559F"/>
    <w:rsid w:val="00445600"/>
    <w:rsid w:val="00445608"/>
    <w:rsid w:val="00445706"/>
    <w:rsid w:val="00445718"/>
    <w:rsid w:val="00445777"/>
    <w:rsid w:val="00445780"/>
    <w:rsid w:val="0044578C"/>
    <w:rsid w:val="004459E0"/>
    <w:rsid w:val="00445AF2"/>
    <w:rsid w:val="00445BF5"/>
    <w:rsid w:val="00445C2B"/>
    <w:rsid w:val="00445C2F"/>
    <w:rsid w:val="00445D49"/>
    <w:rsid w:val="00445D59"/>
    <w:rsid w:val="00445D7D"/>
    <w:rsid w:val="00445DDA"/>
    <w:rsid w:val="00445E36"/>
    <w:rsid w:val="00445F05"/>
    <w:rsid w:val="00446021"/>
    <w:rsid w:val="00446063"/>
    <w:rsid w:val="00446103"/>
    <w:rsid w:val="0044613C"/>
    <w:rsid w:val="004461D1"/>
    <w:rsid w:val="004461D4"/>
    <w:rsid w:val="004461FF"/>
    <w:rsid w:val="0044624A"/>
    <w:rsid w:val="00446325"/>
    <w:rsid w:val="00446340"/>
    <w:rsid w:val="004463B5"/>
    <w:rsid w:val="00446421"/>
    <w:rsid w:val="00446443"/>
    <w:rsid w:val="00446448"/>
    <w:rsid w:val="00446454"/>
    <w:rsid w:val="00446468"/>
    <w:rsid w:val="004464DC"/>
    <w:rsid w:val="00446522"/>
    <w:rsid w:val="0044658D"/>
    <w:rsid w:val="004465A7"/>
    <w:rsid w:val="00446616"/>
    <w:rsid w:val="00446701"/>
    <w:rsid w:val="00446842"/>
    <w:rsid w:val="0044685B"/>
    <w:rsid w:val="00446869"/>
    <w:rsid w:val="00446890"/>
    <w:rsid w:val="004468BA"/>
    <w:rsid w:val="004468BE"/>
    <w:rsid w:val="0044693F"/>
    <w:rsid w:val="00446951"/>
    <w:rsid w:val="0044698C"/>
    <w:rsid w:val="004469CB"/>
    <w:rsid w:val="00446CA1"/>
    <w:rsid w:val="00446D14"/>
    <w:rsid w:val="00446D18"/>
    <w:rsid w:val="00446D1D"/>
    <w:rsid w:val="00446DBD"/>
    <w:rsid w:val="00446E65"/>
    <w:rsid w:val="00446E73"/>
    <w:rsid w:val="00446F01"/>
    <w:rsid w:val="00446F68"/>
    <w:rsid w:val="00446FC4"/>
    <w:rsid w:val="00447065"/>
    <w:rsid w:val="0044706D"/>
    <w:rsid w:val="004470EC"/>
    <w:rsid w:val="00447117"/>
    <w:rsid w:val="00447185"/>
    <w:rsid w:val="00447190"/>
    <w:rsid w:val="004471D8"/>
    <w:rsid w:val="004471E1"/>
    <w:rsid w:val="00447201"/>
    <w:rsid w:val="00447245"/>
    <w:rsid w:val="004473AA"/>
    <w:rsid w:val="0044741C"/>
    <w:rsid w:val="00447460"/>
    <w:rsid w:val="004474EA"/>
    <w:rsid w:val="00447581"/>
    <w:rsid w:val="004475A1"/>
    <w:rsid w:val="0044765C"/>
    <w:rsid w:val="00447680"/>
    <w:rsid w:val="004476C4"/>
    <w:rsid w:val="0044774A"/>
    <w:rsid w:val="004479B6"/>
    <w:rsid w:val="004479B7"/>
    <w:rsid w:val="004479C6"/>
    <w:rsid w:val="00447A42"/>
    <w:rsid w:val="00447A4D"/>
    <w:rsid w:val="00447A69"/>
    <w:rsid w:val="00447B99"/>
    <w:rsid w:val="00447BF8"/>
    <w:rsid w:val="00447D35"/>
    <w:rsid w:val="00447E15"/>
    <w:rsid w:val="00447E22"/>
    <w:rsid w:val="00447E2C"/>
    <w:rsid w:val="00447E51"/>
    <w:rsid w:val="00447E93"/>
    <w:rsid w:val="00447E94"/>
    <w:rsid w:val="00447FBF"/>
    <w:rsid w:val="0045006E"/>
    <w:rsid w:val="004500F5"/>
    <w:rsid w:val="004500F9"/>
    <w:rsid w:val="00450146"/>
    <w:rsid w:val="00450174"/>
    <w:rsid w:val="004501A6"/>
    <w:rsid w:val="0045023C"/>
    <w:rsid w:val="004504D6"/>
    <w:rsid w:val="004505B9"/>
    <w:rsid w:val="004505D4"/>
    <w:rsid w:val="00450628"/>
    <w:rsid w:val="004506E7"/>
    <w:rsid w:val="004507B5"/>
    <w:rsid w:val="004507DA"/>
    <w:rsid w:val="004507FE"/>
    <w:rsid w:val="00450816"/>
    <w:rsid w:val="00450872"/>
    <w:rsid w:val="00450890"/>
    <w:rsid w:val="00450892"/>
    <w:rsid w:val="004508BA"/>
    <w:rsid w:val="0045097C"/>
    <w:rsid w:val="004509ED"/>
    <w:rsid w:val="00450A0C"/>
    <w:rsid w:val="00450B2B"/>
    <w:rsid w:val="00450C08"/>
    <w:rsid w:val="00450C19"/>
    <w:rsid w:val="00450D3B"/>
    <w:rsid w:val="00450D61"/>
    <w:rsid w:val="00450D9E"/>
    <w:rsid w:val="00450E58"/>
    <w:rsid w:val="00450E7A"/>
    <w:rsid w:val="00450EB8"/>
    <w:rsid w:val="00450F3B"/>
    <w:rsid w:val="004510D9"/>
    <w:rsid w:val="00451116"/>
    <w:rsid w:val="00451237"/>
    <w:rsid w:val="00451268"/>
    <w:rsid w:val="004512D0"/>
    <w:rsid w:val="0045148E"/>
    <w:rsid w:val="00451588"/>
    <w:rsid w:val="00451593"/>
    <w:rsid w:val="004515B6"/>
    <w:rsid w:val="004515F3"/>
    <w:rsid w:val="004515FF"/>
    <w:rsid w:val="004516C8"/>
    <w:rsid w:val="00451708"/>
    <w:rsid w:val="00451754"/>
    <w:rsid w:val="004518C0"/>
    <w:rsid w:val="00451937"/>
    <w:rsid w:val="00451A47"/>
    <w:rsid w:val="00451AA8"/>
    <w:rsid w:val="00451ABE"/>
    <w:rsid w:val="00451BCB"/>
    <w:rsid w:val="00451C52"/>
    <w:rsid w:val="00451CC5"/>
    <w:rsid w:val="00451CDC"/>
    <w:rsid w:val="00451D1E"/>
    <w:rsid w:val="00451D33"/>
    <w:rsid w:val="00451D36"/>
    <w:rsid w:val="00451D4E"/>
    <w:rsid w:val="00451D65"/>
    <w:rsid w:val="00451DED"/>
    <w:rsid w:val="00451F7E"/>
    <w:rsid w:val="00451FC0"/>
    <w:rsid w:val="00451FE7"/>
    <w:rsid w:val="0045201C"/>
    <w:rsid w:val="004520B7"/>
    <w:rsid w:val="004520C9"/>
    <w:rsid w:val="0045213E"/>
    <w:rsid w:val="0045215A"/>
    <w:rsid w:val="0045218A"/>
    <w:rsid w:val="0045220D"/>
    <w:rsid w:val="004522E6"/>
    <w:rsid w:val="0045238C"/>
    <w:rsid w:val="004524B7"/>
    <w:rsid w:val="0045253D"/>
    <w:rsid w:val="0045256B"/>
    <w:rsid w:val="004525C3"/>
    <w:rsid w:val="004525D0"/>
    <w:rsid w:val="0045267E"/>
    <w:rsid w:val="004526D5"/>
    <w:rsid w:val="004526DF"/>
    <w:rsid w:val="00452710"/>
    <w:rsid w:val="004527BC"/>
    <w:rsid w:val="004527C6"/>
    <w:rsid w:val="0045296B"/>
    <w:rsid w:val="00452979"/>
    <w:rsid w:val="00452993"/>
    <w:rsid w:val="00452A58"/>
    <w:rsid w:val="00452A5D"/>
    <w:rsid w:val="00452A81"/>
    <w:rsid w:val="00452A86"/>
    <w:rsid w:val="00452AA6"/>
    <w:rsid w:val="00452AD1"/>
    <w:rsid w:val="00452CC6"/>
    <w:rsid w:val="00452D17"/>
    <w:rsid w:val="00452DD3"/>
    <w:rsid w:val="00452DD7"/>
    <w:rsid w:val="00452E9C"/>
    <w:rsid w:val="00452F3C"/>
    <w:rsid w:val="0045303F"/>
    <w:rsid w:val="004530DB"/>
    <w:rsid w:val="00453151"/>
    <w:rsid w:val="0045318D"/>
    <w:rsid w:val="004531B6"/>
    <w:rsid w:val="00453291"/>
    <w:rsid w:val="004532DD"/>
    <w:rsid w:val="00453476"/>
    <w:rsid w:val="004535BC"/>
    <w:rsid w:val="004535CC"/>
    <w:rsid w:val="004537CB"/>
    <w:rsid w:val="00453808"/>
    <w:rsid w:val="0045388E"/>
    <w:rsid w:val="0045393E"/>
    <w:rsid w:val="00453967"/>
    <w:rsid w:val="00453A37"/>
    <w:rsid w:val="00453B23"/>
    <w:rsid w:val="00453B87"/>
    <w:rsid w:val="00453BF4"/>
    <w:rsid w:val="00453C1F"/>
    <w:rsid w:val="00453C21"/>
    <w:rsid w:val="00453D46"/>
    <w:rsid w:val="00453FE3"/>
    <w:rsid w:val="0045408F"/>
    <w:rsid w:val="0045416B"/>
    <w:rsid w:val="004541DE"/>
    <w:rsid w:val="0045422D"/>
    <w:rsid w:val="00454254"/>
    <w:rsid w:val="00454434"/>
    <w:rsid w:val="0045447F"/>
    <w:rsid w:val="0045449E"/>
    <w:rsid w:val="004544CD"/>
    <w:rsid w:val="00454515"/>
    <w:rsid w:val="004545B9"/>
    <w:rsid w:val="004545CB"/>
    <w:rsid w:val="004545F4"/>
    <w:rsid w:val="00454605"/>
    <w:rsid w:val="00454645"/>
    <w:rsid w:val="00454763"/>
    <w:rsid w:val="004548FB"/>
    <w:rsid w:val="00454962"/>
    <w:rsid w:val="00454A08"/>
    <w:rsid w:val="00454A39"/>
    <w:rsid w:val="00454A70"/>
    <w:rsid w:val="00454A8D"/>
    <w:rsid w:val="00454B93"/>
    <w:rsid w:val="00454BE7"/>
    <w:rsid w:val="00454BF3"/>
    <w:rsid w:val="00454C6D"/>
    <w:rsid w:val="00454C7B"/>
    <w:rsid w:val="00454D27"/>
    <w:rsid w:val="00454D2A"/>
    <w:rsid w:val="00454D5F"/>
    <w:rsid w:val="00454E38"/>
    <w:rsid w:val="00454E82"/>
    <w:rsid w:val="00454EDF"/>
    <w:rsid w:val="00454F04"/>
    <w:rsid w:val="00454FAD"/>
    <w:rsid w:val="00454FE6"/>
    <w:rsid w:val="0045504E"/>
    <w:rsid w:val="004550A5"/>
    <w:rsid w:val="004550B8"/>
    <w:rsid w:val="00455118"/>
    <w:rsid w:val="00455128"/>
    <w:rsid w:val="004551E7"/>
    <w:rsid w:val="0045524D"/>
    <w:rsid w:val="0045525C"/>
    <w:rsid w:val="004552EF"/>
    <w:rsid w:val="0045537B"/>
    <w:rsid w:val="004553BF"/>
    <w:rsid w:val="00455434"/>
    <w:rsid w:val="004554A2"/>
    <w:rsid w:val="004554E7"/>
    <w:rsid w:val="004555DB"/>
    <w:rsid w:val="00455602"/>
    <w:rsid w:val="00455605"/>
    <w:rsid w:val="0045566B"/>
    <w:rsid w:val="0045569B"/>
    <w:rsid w:val="00455872"/>
    <w:rsid w:val="004558BD"/>
    <w:rsid w:val="00455938"/>
    <w:rsid w:val="00455945"/>
    <w:rsid w:val="004559CE"/>
    <w:rsid w:val="00455AD3"/>
    <w:rsid w:val="00455AE3"/>
    <w:rsid w:val="00455B0D"/>
    <w:rsid w:val="00455B6B"/>
    <w:rsid w:val="00455BB1"/>
    <w:rsid w:val="00455D15"/>
    <w:rsid w:val="00455D29"/>
    <w:rsid w:val="00455D3A"/>
    <w:rsid w:val="00455D51"/>
    <w:rsid w:val="00455DC5"/>
    <w:rsid w:val="00455E0B"/>
    <w:rsid w:val="00455E6E"/>
    <w:rsid w:val="00455E86"/>
    <w:rsid w:val="00455E89"/>
    <w:rsid w:val="00455E8C"/>
    <w:rsid w:val="00455E8D"/>
    <w:rsid w:val="00455F17"/>
    <w:rsid w:val="00455F1B"/>
    <w:rsid w:val="00455F62"/>
    <w:rsid w:val="00455F72"/>
    <w:rsid w:val="00455F81"/>
    <w:rsid w:val="00455F8B"/>
    <w:rsid w:val="00456000"/>
    <w:rsid w:val="004560B9"/>
    <w:rsid w:val="004560BC"/>
    <w:rsid w:val="004560F7"/>
    <w:rsid w:val="00456193"/>
    <w:rsid w:val="0045629D"/>
    <w:rsid w:val="004563A7"/>
    <w:rsid w:val="004563B8"/>
    <w:rsid w:val="004564A7"/>
    <w:rsid w:val="00456534"/>
    <w:rsid w:val="0045667A"/>
    <w:rsid w:val="004567F5"/>
    <w:rsid w:val="0045697A"/>
    <w:rsid w:val="00456A00"/>
    <w:rsid w:val="00456A94"/>
    <w:rsid w:val="00456AF9"/>
    <w:rsid w:val="00456B62"/>
    <w:rsid w:val="00456B6D"/>
    <w:rsid w:val="00456C18"/>
    <w:rsid w:val="00456D41"/>
    <w:rsid w:val="00456D7F"/>
    <w:rsid w:val="00456DCC"/>
    <w:rsid w:val="00456E18"/>
    <w:rsid w:val="00456F5C"/>
    <w:rsid w:val="00456F7B"/>
    <w:rsid w:val="00456FF5"/>
    <w:rsid w:val="0045702B"/>
    <w:rsid w:val="004570B0"/>
    <w:rsid w:val="00457195"/>
    <w:rsid w:val="004571DF"/>
    <w:rsid w:val="0045721E"/>
    <w:rsid w:val="004573D9"/>
    <w:rsid w:val="0045742D"/>
    <w:rsid w:val="004574BA"/>
    <w:rsid w:val="004574C8"/>
    <w:rsid w:val="004574EC"/>
    <w:rsid w:val="004574EE"/>
    <w:rsid w:val="00457609"/>
    <w:rsid w:val="004577B7"/>
    <w:rsid w:val="0045780B"/>
    <w:rsid w:val="004578A7"/>
    <w:rsid w:val="004578DD"/>
    <w:rsid w:val="00457938"/>
    <w:rsid w:val="004579C2"/>
    <w:rsid w:val="00457B5B"/>
    <w:rsid w:val="00457BCF"/>
    <w:rsid w:val="00457C7D"/>
    <w:rsid w:val="00457D41"/>
    <w:rsid w:val="00457D53"/>
    <w:rsid w:val="00457D5A"/>
    <w:rsid w:val="00457DA5"/>
    <w:rsid w:val="00457F8B"/>
    <w:rsid w:val="00457FAC"/>
    <w:rsid w:val="00457FED"/>
    <w:rsid w:val="00460006"/>
    <w:rsid w:val="00460042"/>
    <w:rsid w:val="0046005F"/>
    <w:rsid w:val="00460100"/>
    <w:rsid w:val="00460149"/>
    <w:rsid w:val="00460163"/>
    <w:rsid w:val="004601B7"/>
    <w:rsid w:val="004601D1"/>
    <w:rsid w:val="0046020B"/>
    <w:rsid w:val="0046027C"/>
    <w:rsid w:val="00460286"/>
    <w:rsid w:val="00460288"/>
    <w:rsid w:val="004602A6"/>
    <w:rsid w:val="004602D8"/>
    <w:rsid w:val="00460310"/>
    <w:rsid w:val="00460327"/>
    <w:rsid w:val="00460356"/>
    <w:rsid w:val="00460502"/>
    <w:rsid w:val="0046051C"/>
    <w:rsid w:val="004605A3"/>
    <w:rsid w:val="00460640"/>
    <w:rsid w:val="004606B7"/>
    <w:rsid w:val="00460759"/>
    <w:rsid w:val="00460795"/>
    <w:rsid w:val="004607DB"/>
    <w:rsid w:val="004607F1"/>
    <w:rsid w:val="00460807"/>
    <w:rsid w:val="00460820"/>
    <w:rsid w:val="0046086A"/>
    <w:rsid w:val="004608BF"/>
    <w:rsid w:val="00460A43"/>
    <w:rsid w:val="00460A60"/>
    <w:rsid w:val="00460A7C"/>
    <w:rsid w:val="00460B0D"/>
    <w:rsid w:val="00460B39"/>
    <w:rsid w:val="00460C29"/>
    <w:rsid w:val="00460C4E"/>
    <w:rsid w:val="00460D20"/>
    <w:rsid w:val="00460D98"/>
    <w:rsid w:val="00460DF0"/>
    <w:rsid w:val="00460E83"/>
    <w:rsid w:val="00461008"/>
    <w:rsid w:val="00461029"/>
    <w:rsid w:val="00461063"/>
    <w:rsid w:val="0046108C"/>
    <w:rsid w:val="004610FE"/>
    <w:rsid w:val="00461179"/>
    <w:rsid w:val="004611BD"/>
    <w:rsid w:val="00461298"/>
    <w:rsid w:val="004612A5"/>
    <w:rsid w:val="004612C7"/>
    <w:rsid w:val="004613A2"/>
    <w:rsid w:val="004613E8"/>
    <w:rsid w:val="004614A0"/>
    <w:rsid w:val="004614FC"/>
    <w:rsid w:val="00461579"/>
    <w:rsid w:val="0046159C"/>
    <w:rsid w:val="004615AF"/>
    <w:rsid w:val="0046168B"/>
    <w:rsid w:val="004616E3"/>
    <w:rsid w:val="004616F7"/>
    <w:rsid w:val="00461857"/>
    <w:rsid w:val="004618E9"/>
    <w:rsid w:val="00461A45"/>
    <w:rsid w:val="00461A95"/>
    <w:rsid w:val="00461C71"/>
    <w:rsid w:val="00461D09"/>
    <w:rsid w:val="00461D7C"/>
    <w:rsid w:val="00461E02"/>
    <w:rsid w:val="00461E5E"/>
    <w:rsid w:val="00461E61"/>
    <w:rsid w:val="00461F58"/>
    <w:rsid w:val="0046201A"/>
    <w:rsid w:val="004620AE"/>
    <w:rsid w:val="004620DD"/>
    <w:rsid w:val="00462378"/>
    <w:rsid w:val="00462393"/>
    <w:rsid w:val="00462398"/>
    <w:rsid w:val="004623D0"/>
    <w:rsid w:val="004623D9"/>
    <w:rsid w:val="0046244B"/>
    <w:rsid w:val="00462545"/>
    <w:rsid w:val="004625B4"/>
    <w:rsid w:val="00462676"/>
    <w:rsid w:val="004626DE"/>
    <w:rsid w:val="00462706"/>
    <w:rsid w:val="004627E2"/>
    <w:rsid w:val="004627E4"/>
    <w:rsid w:val="004627F6"/>
    <w:rsid w:val="00462809"/>
    <w:rsid w:val="0046283A"/>
    <w:rsid w:val="00462969"/>
    <w:rsid w:val="00462978"/>
    <w:rsid w:val="004629A9"/>
    <w:rsid w:val="004629C6"/>
    <w:rsid w:val="00462A34"/>
    <w:rsid w:val="00462A5A"/>
    <w:rsid w:val="00462A84"/>
    <w:rsid w:val="00462B66"/>
    <w:rsid w:val="00462BE6"/>
    <w:rsid w:val="00462BE7"/>
    <w:rsid w:val="00462CC7"/>
    <w:rsid w:val="00462CEA"/>
    <w:rsid w:val="00462DE6"/>
    <w:rsid w:val="00462DFD"/>
    <w:rsid w:val="00462E53"/>
    <w:rsid w:val="00462E6F"/>
    <w:rsid w:val="00462ED7"/>
    <w:rsid w:val="00462EF5"/>
    <w:rsid w:val="00462F0E"/>
    <w:rsid w:val="00462F29"/>
    <w:rsid w:val="00462F66"/>
    <w:rsid w:val="00462FFB"/>
    <w:rsid w:val="00463035"/>
    <w:rsid w:val="004630BC"/>
    <w:rsid w:val="004630E4"/>
    <w:rsid w:val="0046320D"/>
    <w:rsid w:val="00463226"/>
    <w:rsid w:val="00463282"/>
    <w:rsid w:val="0046329A"/>
    <w:rsid w:val="004634F3"/>
    <w:rsid w:val="00463577"/>
    <w:rsid w:val="004635BA"/>
    <w:rsid w:val="004635F0"/>
    <w:rsid w:val="00463609"/>
    <w:rsid w:val="0046366E"/>
    <w:rsid w:val="004637CC"/>
    <w:rsid w:val="004638C9"/>
    <w:rsid w:val="004638D9"/>
    <w:rsid w:val="0046391C"/>
    <w:rsid w:val="00463984"/>
    <w:rsid w:val="00463A6C"/>
    <w:rsid w:val="00463A8C"/>
    <w:rsid w:val="00463B96"/>
    <w:rsid w:val="00463C80"/>
    <w:rsid w:val="00463C84"/>
    <w:rsid w:val="00463CBE"/>
    <w:rsid w:val="00463CCF"/>
    <w:rsid w:val="00463D02"/>
    <w:rsid w:val="00463DEE"/>
    <w:rsid w:val="00463E9A"/>
    <w:rsid w:val="00463F13"/>
    <w:rsid w:val="00463FB9"/>
    <w:rsid w:val="0046401A"/>
    <w:rsid w:val="004640C2"/>
    <w:rsid w:val="00464150"/>
    <w:rsid w:val="004641A3"/>
    <w:rsid w:val="00464203"/>
    <w:rsid w:val="004642EF"/>
    <w:rsid w:val="004643E6"/>
    <w:rsid w:val="004644F5"/>
    <w:rsid w:val="00464522"/>
    <w:rsid w:val="00464534"/>
    <w:rsid w:val="004645A8"/>
    <w:rsid w:val="004645D7"/>
    <w:rsid w:val="00464618"/>
    <w:rsid w:val="004646E2"/>
    <w:rsid w:val="0046473B"/>
    <w:rsid w:val="00464750"/>
    <w:rsid w:val="00464779"/>
    <w:rsid w:val="00464782"/>
    <w:rsid w:val="004647B6"/>
    <w:rsid w:val="004647F6"/>
    <w:rsid w:val="004649E1"/>
    <w:rsid w:val="00464A02"/>
    <w:rsid w:val="00464A5A"/>
    <w:rsid w:val="00464AB2"/>
    <w:rsid w:val="00464AE4"/>
    <w:rsid w:val="00464D9F"/>
    <w:rsid w:val="00464E00"/>
    <w:rsid w:val="00465092"/>
    <w:rsid w:val="004651AF"/>
    <w:rsid w:val="0046527C"/>
    <w:rsid w:val="004652C7"/>
    <w:rsid w:val="00465359"/>
    <w:rsid w:val="0046535E"/>
    <w:rsid w:val="00465438"/>
    <w:rsid w:val="004654A1"/>
    <w:rsid w:val="0046554B"/>
    <w:rsid w:val="00465559"/>
    <w:rsid w:val="004655A1"/>
    <w:rsid w:val="004656EB"/>
    <w:rsid w:val="0046575D"/>
    <w:rsid w:val="00465835"/>
    <w:rsid w:val="0046583A"/>
    <w:rsid w:val="0046589D"/>
    <w:rsid w:val="0046599B"/>
    <w:rsid w:val="004659E9"/>
    <w:rsid w:val="004659F2"/>
    <w:rsid w:val="00465A5A"/>
    <w:rsid w:val="00465B45"/>
    <w:rsid w:val="00465B6F"/>
    <w:rsid w:val="00465B7A"/>
    <w:rsid w:val="00465BCA"/>
    <w:rsid w:val="00465D55"/>
    <w:rsid w:val="00465F65"/>
    <w:rsid w:val="00466071"/>
    <w:rsid w:val="004660BB"/>
    <w:rsid w:val="004660E4"/>
    <w:rsid w:val="0046616F"/>
    <w:rsid w:val="0046620B"/>
    <w:rsid w:val="004662AE"/>
    <w:rsid w:val="004662B4"/>
    <w:rsid w:val="004662FC"/>
    <w:rsid w:val="004664AB"/>
    <w:rsid w:val="004665BF"/>
    <w:rsid w:val="00466662"/>
    <w:rsid w:val="0046668D"/>
    <w:rsid w:val="004666AC"/>
    <w:rsid w:val="004666C4"/>
    <w:rsid w:val="004666D5"/>
    <w:rsid w:val="00466743"/>
    <w:rsid w:val="004667B1"/>
    <w:rsid w:val="00466859"/>
    <w:rsid w:val="00466876"/>
    <w:rsid w:val="004668C3"/>
    <w:rsid w:val="00466989"/>
    <w:rsid w:val="004669BC"/>
    <w:rsid w:val="00466A4E"/>
    <w:rsid w:val="00466A58"/>
    <w:rsid w:val="00466AB1"/>
    <w:rsid w:val="00466ADC"/>
    <w:rsid w:val="00466AEB"/>
    <w:rsid w:val="00466AFD"/>
    <w:rsid w:val="00466B02"/>
    <w:rsid w:val="00466B50"/>
    <w:rsid w:val="00466B86"/>
    <w:rsid w:val="00466B8A"/>
    <w:rsid w:val="00466D0D"/>
    <w:rsid w:val="00466DB2"/>
    <w:rsid w:val="00466E3B"/>
    <w:rsid w:val="00466EA2"/>
    <w:rsid w:val="00466ECC"/>
    <w:rsid w:val="00466F5C"/>
    <w:rsid w:val="00466F94"/>
    <w:rsid w:val="00466FC6"/>
    <w:rsid w:val="00467057"/>
    <w:rsid w:val="00467086"/>
    <w:rsid w:val="004670C9"/>
    <w:rsid w:val="00467179"/>
    <w:rsid w:val="004671CD"/>
    <w:rsid w:val="00467207"/>
    <w:rsid w:val="00467238"/>
    <w:rsid w:val="0046724E"/>
    <w:rsid w:val="004672AE"/>
    <w:rsid w:val="004672DC"/>
    <w:rsid w:val="004672F7"/>
    <w:rsid w:val="0046731E"/>
    <w:rsid w:val="0046732D"/>
    <w:rsid w:val="00467394"/>
    <w:rsid w:val="004673F7"/>
    <w:rsid w:val="004674B9"/>
    <w:rsid w:val="004675AF"/>
    <w:rsid w:val="004675F9"/>
    <w:rsid w:val="004676D8"/>
    <w:rsid w:val="0046779D"/>
    <w:rsid w:val="00467839"/>
    <w:rsid w:val="00467891"/>
    <w:rsid w:val="0046789A"/>
    <w:rsid w:val="004678C4"/>
    <w:rsid w:val="0046794D"/>
    <w:rsid w:val="00467A04"/>
    <w:rsid w:val="00467A55"/>
    <w:rsid w:val="00467B06"/>
    <w:rsid w:val="00467B6B"/>
    <w:rsid w:val="00467C05"/>
    <w:rsid w:val="00467D79"/>
    <w:rsid w:val="00467D89"/>
    <w:rsid w:val="00467D93"/>
    <w:rsid w:val="00467DC8"/>
    <w:rsid w:val="00467E35"/>
    <w:rsid w:val="00467F6F"/>
    <w:rsid w:val="0047000C"/>
    <w:rsid w:val="004700A7"/>
    <w:rsid w:val="004700AE"/>
    <w:rsid w:val="004700DB"/>
    <w:rsid w:val="004700FF"/>
    <w:rsid w:val="00470216"/>
    <w:rsid w:val="00470270"/>
    <w:rsid w:val="0047027A"/>
    <w:rsid w:val="00470287"/>
    <w:rsid w:val="00470351"/>
    <w:rsid w:val="0047040E"/>
    <w:rsid w:val="00470465"/>
    <w:rsid w:val="004704BA"/>
    <w:rsid w:val="00470552"/>
    <w:rsid w:val="00470553"/>
    <w:rsid w:val="0047062E"/>
    <w:rsid w:val="0047066F"/>
    <w:rsid w:val="00470680"/>
    <w:rsid w:val="004706B2"/>
    <w:rsid w:val="0047083D"/>
    <w:rsid w:val="004709E9"/>
    <w:rsid w:val="00470AD4"/>
    <w:rsid w:val="00470AF5"/>
    <w:rsid w:val="00470B52"/>
    <w:rsid w:val="00470BAD"/>
    <w:rsid w:val="00470BE1"/>
    <w:rsid w:val="00470C21"/>
    <w:rsid w:val="00470C22"/>
    <w:rsid w:val="00470C42"/>
    <w:rsid w:val="00470CF1"/>
    <w:rsid w:val="00470DF7"/>
    <w:rsid w:val="00470E05"/>
    <w:rsid w:val="00470E19"/>
    <w:rsid w:val="00470F19"/>
    <w:rsid w:val="00470FD1"/>
    <w:rsid w:val="004710F3"/>
    <w:rsid w:val="00471144"/>
    <w:rsid w:val="00471148"/>
    <w:rsid w:val="004711AB"/>
    <w:rsid w:val="004711FB"/>
    <w:rsid w:val="00471258"/>
    <w:rsid w:val="004712B2"/>
    <w:rsid w:val="004712F1"/>
    <w:rsid w:val="0047131D"/>
    <w:rsid w:val="00471350"/>
    <w:rsid w:val="004713F4"/>
    <w:rsid w:val="004713FD"/>
    <w:rsid w:val="0047147F"/>
    <w:rsid w:val="0047156A"/>
    <w:rsid w:val="0047156B"/>
    <w:rsid w:val="00471633"/>
    <w:rsid w:val="004716B1"/>
    <w:rsid w:val="004716B5"/>
    <w:rsid w:val="004716C6"/>
    <w:rsid w:val="00471701"/>
    <w:rsid w:val="0047182F"/>
    <w:rsid w:val="004718A6"/>
    <w:rsid w:val="004718B5"/>
    <w:rsid w:val="00471918"/>
    <w:rsid w:val="004719E6"/>
    <w:rsid w:val="00471A13"/>
    <w:rsid w:val="00471B4D"/>
    <w:rsid w:val="00471B56"/>
    <w:rsid w:val="00471CD7"/>
    <w:rsid w:val="00471E0D"/>
    <w:rsid w:val="00471EA1"/>
    <w:rsid w:val="00471EA9"/>
    <w:rsid w:val="00471EB3"/>
    <w:rsid w:val="00471EB8"/>
    <w:rsid w:val="00471ED9"/>
    <w:rsid w:val="00472093"/>
    <w:rsid w:val="004720D0"/>
    <w:rsid w:val="004720D6"/>
    <w:rsid w:val="00472129"/>
    <w:rsid w:val="0047214C"/>
    <w:rsid w:val="0047217F"/>
    <w:rsid w:val="00472300"/>
    <w:rsid w:val="00472340"/>
    <w:rsid w:val="0047246B"/>
    <w:rsid w:val="0047249D"/>
    <w:rsid w:val="004724BA"/>
    <w:rsid w:val="004724CA"/>
    <w:rsid w:val="004725A4"/>
    <w:rsid w:val="004725D4"/>
    <w:rsid w:val="004726EB"/>
    <w:rsid w:val="004727CD"/>
    <w:rsid w:val="0047282B"/>
    <w:rsid w:val="0047283E"/>
    <w:rsid w:val="004729BE"/>
    <w:rsid w:val="00472B8A"/>
    <w:rsid w:val="00472C16"/>
    <w:rsid w:val="00472CA6"/>
    <w:rsid w:val="00472CB5"/>
    <w:rsid w:val="00472CCA"/>
    <w:rsid w:val="00472D9F"/>
    <w:rsid w:val="00472E17"/>
    <w:rsid w:val="00472E34"/>
    <w:rsid w:val="00472E58"/>
    <w:rsid w:val="00472F51"/>
    <w:rsid w:val="00472F52"/>
    <w:rsid w:val="00472FAE"/>
    <w:rsid w:val="00472FB6"/>
    <w:rsid w:val="00472FEB"/>
    <w:rsid w:val="00473113"/>
    <w:rsid w:val="0047323D"/>
    <w:rsid w:val="0047326E"/>
    <w:rsid w:val="00473295"/>
    <w:rsid w:val="004732E9"/>
    <w:rsid w:val="004733E4"/>
    <w:rsid w:val="004733EE"/>
    <w:rsid w:val="0047343E"/>
    <w:rsid w:val="0047350E"/>
    <w:rsid w:val="00473512"/>
    <w:rsid w:val="004735A6"/>
    <w:rsid w:val="004735F6"/>
    <w:rsid w:val="004736B0"/>
    <w:rsid w:val="0047371F"/>
    <w:rsid w:val="0047384B"/>
    <w:rsid w:val="00473873"/>
    <w:rsid w:val="004738C1"/>
    <w:rsid w:val="00473957"/>
    <w:rsid w:val="00473ABE"/>
    <w:rsid w:val="00473AC4"/>
    <w:rsid w:val="00473B67"/>
    <w:rsid w:val="00473C96"/>
    <w:rsid w:val="00473CD1"/>
    <w:rsid w:val="00473D4E"/>
    <w:rsid w:val="00473DAA"/>
    <w:rsid w:val="00473E2B"/>
    <w:rsid w:val="00473E64"/>
    <w:rsid w:val="00473E9D"/>
    <w:rsid w:val="004740E2"/>
    <w:rsid w:val="00474100"/>
    <w:rsid w:val="0047425C"/>
    <w:rsid w:val="00474297"/>
    <w:rsid w:val="004742F3"/>
    <w:rsid w:val="0047435E"/>
    <w:rsid w:val="004743C8"/>
    <w:rsid w:val="004744A5"/>
    <w:rsid w:val="004744BC"/>
    <w:rsid w:val="004744D6"/>
    <w:rsid w:val="00474530"/>
    <w:rsid w:val="0047456C"/>
    <w:rsid w:val="00474590"/>
    <w:rsid w:val="00474637"/>
    <w:rsid w:val="00474798"/>
    <w:rsid w:val="004747AB"/>
    <w:rsid w:val="0047485F"/>
    <w:rsid w:val="0047488C"/>
    <w:rsid w:val="00474920"/>
    <w:rsid w:val="00474974"/>
    <w:rsid w:val="00474995"/>
    <w:rsid w:val="004749EC"/>
    <w:rsid w:val="00474A13"/>
    <w:rsid w:val="00474AEA"/>
    <w:rsid w:val="00474B05"/>
    <w:rsid w:val="00474C27"/>
    <w:rsid w:val="00474D26"/>
    <w:rsid w:val="00474DCC"/>
    <w:rsid w:val="00474EC0"/>
    <w:rsid w:val="00474ED9"/>
    <w:rsid w:val="00474EE0"/>
    <w:rsid w:val="00474FB1"/>
    <w:rsid w:val="00474FC2"/>
    <w:rsid w:val="0047509A"/>
    <w:rsid w:val="0047511E"/>
    <w:rsid w:val="00475132"/>
    <w:rsid w:val="004751F4"/>
    <w:rsid w:val="00475206"/>
    <w:rsid w:val="004752A7"/>
    <w:rsid w:val="004752DE"/>
    <w:rsid w:val="00475307"/>
    <w:rsid w:val="00475365"/>
    <w:rsid w:val="00475392"/>
    <w:rsid w:val="004753D5"/>
    <w:rsid w:val="00475538"/>
    <w:rsid w:val="00475596"/>
    <w:rsid w:val="004755A1"/>
    <w:rsid w:val="00475603"/>
    <w:rsid w:val="0047565E"/>
    <w:rsid w:val="00475676"/>
    <w:rsid w:val="004756CE"/>
    <w:rsid w:val="004756D6"/>
    <w:rsid w:val="00475722"/>
    <w:rsid w:val="00475725"/>
    <w:rsid w:val="0047579A"/>
    <w:rsid w:val="004757B6"/>
    <w:rsid w:val="004757D6"/>
    <w:rsid w:val="00475828"/>
    <w:rsid w:val="00475835"/>
    <w:rsid w:val="0047590E"/>
    <w:rsid w:val="00475983"/>
    <w:rsid w:val="00475A4D"/>
    <w:rsid w:val="00475A60"/>
    <w:rsid w:val="00475B25"/>
    <w:rsid w:val="00475BA3"/>
    <w:rsid w:val="00475BCD"/>
    <w:rsid w:val="00475BF4"/>
    <w:rsid w:val="00475C55"/>
    <w:rsid w:val="00475D6C"/>
    <w:rsid w:val="00475DF8"/>
    <w:rsid w:val="00475DF9"/>
    <w:rsid w:val="00475E37"/>
    <w:rsid w:val="00475E77"/>
    <w:rsid w:val="00475F4A"/>
    <w:rsid w:val="00475F9A"/>
    <w:rsid w:val="00475FD7"/>
    <w:rsid w:val="00476028"/>
    <w:rsid w:val="00476178"/>
    <w:rsid w:val="004761C4"/>
    <w:rsid w:val="0047636F"/>
    <w:rsid w:val="00476388"/>
    <w:rsid w:val="004763FA"/>
    <w:rsid w:val="0047643B"/>
    <w:rsid w:val="004764CF"/>
    <w:rsid w:val="004764E9"/>
    <w:rsid w:val="0047650E"/>
    <w:rsid w:val="00476535"/>
    <w:rsid w:val="00476542"/>
    <w:rsid w:val="0047658E"/>
    <w:rsid w:val="004765A7"/>
    <w:rsid w:val="004765C0"/>
    <w:rsid w:val="00476668"/>
    <w:rsid w:val="004766B9"/>
    <w:rsid w:val="004768B0"/>
    <w:rsid w:val="00476ACF"/>
    <w:rsid w:val="00476B8B"/>
    <w:rsid w:val="00476C78"/>
    <w:rsid w:val="00476CC3"/>
    <w:rsid w:val="00476D32"/>
    <w:rsid w:val="00476D5F"/>
    <w:rsid w:val="00476D79"/>
    <w:rsid w:val="00476F03"/>
    <w:rsid w:val="00476F64"/>
    <w:rsid w:val="00477018"/>
    <w:rsid w:val="00477077"/>
    <w:rsid w:val="00477114"/>
    <w:rsid w:val="0047712E"/>
    <w:rsid w:val="0047713E"/>
    <w:rsid w:val="0047717C"/>
    <w:rsid w:val="00477191"/>
    <w:rsid w:val="004771EA"/>
    <w:rsid w:val="004771F5"/>
    <w:rsid w:val="00477213"/>
    <w:rsid w:val="00477214"/>
    <w:rsid w:val="00477224"/>
    <w:rsid w:val="0047722A"/>
    <w:rsid w:val="004772C7"/>
    <w:rsid w:val="004772D6"/>
    <w:rsid w:val="00477337"/>
    <w:rsid w:val="00477427"/>
    <w:rsid w:val="00477447"/>
    <w:rsid w:val="004774F7"/>
    <w:rsid w:val="00477507"/>
    <w:rsid w:val="004775E4"/>
    <w:rsid w:val="004775F5"/>
    <w:rsid w:val="004775FB"/>
    <w:rsid w:val="004776C8"/>
    <w:rsid w:val="0047775F"/>
    <w:rsid w:val="004778D5"/>
    <w:rsid w:val="00477916"/>
    <w:rsid w:val="0047795E"/>
    <w:rsid w:val="0047796A"/>
    <w:rsid w:val="004779E2"/>
    <w:rsid w:val="004779EC"/>
    <w:rsid w:val="004779F9"/>
    <w:rsid w:val="00477A63"/>
    <w:rsid w:val="00477AFF"/>
    <w:rsid w:val="00477BC8"/>
    <w:rsid w:val="00477BE0"/>
    <w:rsid w:val="00477C0E"/>
    <w:rsid w:val="00477C12"/>
    <w:rsid w:val="00477C1D"/>
    <w:rsid w:val="00477D52"/>
    <w:rsid w:val="00477D74"/>
    <w:rsid w:val="00477D7B"/>
    <w:rsid w:val="00477DF9"/>
    <w:rsid w:val="00477E24"/>
    <w:rsid w:val="00477E9C"/>
    <w:rsid w:val="00477EB2"/>
    <w:rsid w:val="00477ECE"/>
    <w:rsid w:val="00477FB1"/>
    <w:rsid w:val="004800C3"/>
    <w:rsid w:val="004800C8"/>
    <w:rsid w:val="004800E7"/>
    <w:rsid w:val="0048012D"/>
    <w:rsid w:val="004802A2"/>
    <w:rsid w:val="00480347"/>
    <w:rsid w:val="00480396"/>
    <w:rsid w:val="0048039E"/>
    <w:rsid w:val="004803A7"/>
    <w:rsid w:val="004803B4"/>
    <w:rsid w:val="004803EA"/>
    <w:rsid w:val="004803F8"/>
    <w:rsid w:val="0048040B"/>
    <w:rsid w:val="0048045B"/>
    <w:rsid w:val="00480497"/>
    <w:rsid w:val="004804A3"/>
    <w:rsid w:val="0048052F"/>
    <w:rsid w:val="004806EF"/>
    <w:rsid w:val="00480738"/>
    <w:rsid w:val="0048073E"/>
    <w:rsid w:val="00480782"/>
    <w:rsid w:val="00480805"/>
    <w:rsid w:val="00480809"/>
    <w:rsid w:val="00480819"/>
    <w:rsid w:val="00480926"/>
    <w:rsid w:val="00480930"/>
    <w:rsid w:val="0048095B"/>
    <w:rsid w:val="004809A3"/>
    <w:rsid w:val="004809A8"/>
    <w:rsid w:val="004809B2"/>
    <w:rsid w:val="004809C7"/>
    <w:rsid w:val="004809DD"/>
    <w:rsid w:val="004809EA"/>
    <w:rsid w:val="00480AD2"/>
    <w:rsid w:val="00480B00"/>
    <w:rsid w:val="00480B62"/>
    <w:rsid w:val="00480B8C"/>
    <w:rsid w:val="00480C1E"/>
    <w:rsid w:val="00480C99"/>
    <w:rsid w:val="00480CA2"/>
    <w:rsid w:val="00480CDE"/>
    <w:rsid w:val="00480CEC"/>
    <w:rsid w:val="00480D20"/>
    <w:rsid w:val="00480DB3"/>
    <w:rsid w:val="00480DB4"/>
    <w:rsid w:val="00480DBB"/>
    <w:rsid w:val="00480DDB"/>
    <w:rsid w:val="00480E24"/>
    <w:rsid w:val="00480E76"/>
    <w:rsid w:val="00480EB0"/>
    <w:rsid w:val="00480EFD"/>
    <w:rsid w:val="00480F04"/>
    <w:rsid w:val="00480F3C"/>
    <w:rsid w:val="00481004"/>
    <w:rsid w:val="0048104B"/>
    <w:rsid w:val="0048104E"/>
    <w:rsid w:val="00481116"/>
    <w:rsid w:val="0048117F"/>
    <w:rsid w:val="004811E9"/>
    <w:rsid w:val="00481266"/>
    <w:rsid w:val="004812D7"/>
    <w:rsid w:val="00481346"/>
    <w:rsid w:val="004813E7"/>
    <w:rsid w:val="0048145E"/>
    <w:rsid w:val="004814DF"/>
    <w:rsid w:val="00481579"/>
    <w:rsid w:val="00481601"/>
    <w:rsid w:val="00481622"/>
    <w:rsid w:val="0048169A"/>
    <w:rsid w:val="004816FF"/>
    <w:rsid w:val="004817DE"/>
    <w:rsid w:val="004817F7"/>
    <w:rsid w:val="00481846"/>
    <w:rsid w:val="0048187C"/>
    <w:rsid w:val="00481924"/>
    <w:rsid w:val="00481934"/>
    <w:rsid w:val="00481938"/>
    <w:rsid w:val="00481955"/>
    <w:rsid w:val="004819E2"/>
    <w:rsid w:val="00481A0B"/>
    <w:rsid w:val="00481B19"/>
    <w:rsid w:val="00481B2E"/>
    <w:rsid w:val="00481BFF"/>
    <w:rsid w:val="00481C06"/>
    <w:rsid w:val="00481C3D"/>
    <w:rsid w:val="00481CD1"/>
    <w:rsid w:val="00481D57"/>
    <w:rsid w:val="00481D75"/>
    <w:rsid w:val="00481E4F"/>
    <w:rsid w:val="00481E53"/>
    <w:rsid w:val="00481EF8"/>
    <w:rsid w:val="00481F30"/>
    <w:rsid w:val="0048200B"/>
    <w:rsid w:val="00482105"/>
    <w:rsid w:val="0048210E"/>
    <w:rsid w:val="0048217F"/>
    <w:rsid w:val="0048218E"/>
    <w:rsid w:val="004822D2"/>
    <w:rsid w:val="00482332"/>
    <w:rsid w:val="00482572"/>
    <w:rsid w:val="00482602"/>
    <w:rsid w:val="004826E2"/>
    <w:rsid w:val="004826F1"/>
    <w:rsid w:val="0048277B"/>
    <w:rsid w:val="004828B9"/>
    <w:rsid w:val="004828C5"/>
    <w:rsid w:val="004828D4"/>
    <w:rsid w:val="0048295D"/>
    <w:rsid w:val="0048296D"/>
    <w:rsid w:val="004829BA"/>
    <w:rsid w:val="004829DE"/>
    <w:rsid w:val="00482A25"/>
    <w:rsid w:val="00482A85"/>
    <w:rsid w:val="00482B09"/>
    <w:rsid w:val="00482B43"/>
    <w:rsid w:val="00482B46"/>
    <w:rsid w:val="00482B59"/>
    <w:rsid w:val="00482BB9"/>
    <w:rsid w:val="00482C6A"/>
    <w:rsid w:val="00482D18"/>
    <w:rsid w:val="00482D59"/>
    <w:rsid w:val="00482DD8"/>
    <w:rsid w:val="00482DDC"/>
    <w:rsid w:val="00482DE8"/>
    <w:rsid w:val="00482EAD"/>
    <w:rsid w:val="00482F04"/>
    <w:rsid w:val="00482F79"/>
    <w:rsid w:val="0048304E"/>
    <w:rsid w:val="00483140"/>
    <w:rsid w:val="00483147"/>
    <w:rsid w:val="00483168"/>
    <w:rsid w:val="004831A3"/>
    <w:rsid w:val="00483249"/>
    <w:rsid w:val="00483295"/>
    <w:rsid w:val="0048329E"/>
    <w:rsid w:val="00483305"/>
    <w:rsid w:val="004833D1"/>
    <w:rsid w:val="004833DB"/>
    <w:rsid w:val="00483448"/>
    <w:rsid w:val="00483468"/>
    <w:rsid w:val="0048349A"/>
    <w:rsid w:val="004834B9"/>
    <w:rsid w:val="004834BD"/>
    <w:rsid w:val="00483587"/>
    <w:rsid w:val="004835A2"/>
    <w:rsid w:val="00483613"/>
    <w:rsid w:val="004836AA"/>
    <w:rsid w:val="004836B8"/>
    <w:rsid w:val="004836E3"/>
    <w:rsid w:val="00483745"/>
    <w:rsid w:val="004837B4"/>
    <w:rsid w:val="0048381C"/>
    <w:rsid w:val="004838D2"/>
    <w:rsid w:val="0048394A"/>
    <w:rsid w:val="004839E9"/>
    <w:rsid w:val="00483A34"/>
    <w:rsid w:val="00483AF7"/>
    <w:rsid w:val="00483B7C"/>
    <w:rsid w:val="00483BE7"/>
    <w:rsid w:val="00483C29"/>
    <w:rsid w:val="00483CCD"/>
    <w:rsid w:val="00483D3A"/>
    <w:rsid w:val="00483D54"/>
    <w:rsid w:val="00483D94"/>
    <w:rsid w:val="00483DF8"/>
    <w:rsid w:val="00483E08"/>
    <w:rsid w:val="00483E26"/>
    <w:rsid w:val="00483E60"/>
    <w:rsid w:val="00483F74"/>
    <w:rsid w:val="00483F79"/>
    <w:rsid w:val="00483FB5"/>
    <w:rsid w:val="00484096"/>
    <w:rsid w:val="004840F6"/>
    <w:rsid w:val="00484151"/>
    <w:rsid w:val="00484175"/>
    <w:rsid w:val="00484195"/>
    <w:rsid w:val="00484271"/>
    <w:rsid w:val="004842AA"/>
    <w:rsid w:val="004842BD"/>
    <w:rsid w:val="00484678"/>
    <w:rsid w:val="0048467C"/>
    <w:rsid w:val="004846BE"/>
    <w:rsid w:val="00484718"/>
    <w:rsid w:val="0048477E"/>
    <w:rsid w:val="004847AA"/>
    <w:rsid w:val="0048487B"/>
    <w:rsid w:val="0048488F"/>
    <w:rsid w:val="0048490F"/>
    <w:rsid w:val="0048492B"/>
    <w:rsid w:val="0048495A"/>
    <w:rsid w:val="00484A32"/>
    <w:rsid w:val="00484B7C"/>
    <w:rsid w:val="00484C1E"/>
    <w:rsid w:val="00484C3B"/>
    <w:rsid w:val="00484C81"/>
    <w:rsid w:val="00484DB0"/>
    <w:rsid w:val="00484E02"/>
    <w:rsid w:val="00484E44"/>
    <w:rsid w:val="00484E7E"/>
    <w:rsid w:val="0048502A"/>
    <w:rsid w:val="0048502D"/>
    <w:rsid w:val="00485048"/>
    <w:rsid w:val="00485071"/>
    <w:rsid w:val="00485092"/>
    <w:rsid w:val="00485104"/>
    <w:rsid w:val="00485260"/>
    <w:rsid w:val="00485345"/>
    <w:rsid w:val="004853A3"/>
    <w:rsid w:val="0048541C"/>
    <w:rsid w:val="00485582"/>
    <w:rsid w:val="00485587"/>
    <w:rsid w:val="0048563A"/>
    <w:rsid w:val="00485656"/>
    <w:rsid w:val="00485699"/>
    <w:rsid w:val="004856A4"/>
    <w:rsid w:val="004856EF"/>
    <w:rsid w:val="0048572A"/>
    <w:rsid w:val="00485767"/>
    <w:rsid w:val="00485777"/>
    <w:rsid w:val="004857BA"/>
    <w:rsid w:val="00485890"/>
    <w:rsid w:val="004858DA"/>
    <w:rsid w:val="004858F2"/>
    <w:rsid w:val="00485968"/>
    <w:rsid w:val="004859A1"/>
    <w:rsid w:val="004859A5"/>
    <w:rsid w:val="00485A2E"/>
    <w:rsid w:val="00485AB0"/>
    <w:rsid w:val="00485BD2"/>
    <w:rsid w:val="00485BF2"/>
    <w:rsid w:val="00485BFA"/>
    <w:rsid w:val="00485C1D"/>
    <w:rsid w:val="00485C87"/>
    <w:rsid w:val="00485D4E"/>
    <w:rsid w:val="00485D73"/>
    <w:rsid w:val="00485D90"/>
    <w:rsid w:val="00485DFD"/>
    <w:rsid w:val="00485E0C"/>
    <w:rsid w:val="00485E32"/>
    <w:rsid w:val="00485E96"/>
    <w:rsid w:val="00485F3D"/>
    <w:rsid w:val="00485F57"/>
    <w:rsid w:val="00485F71"/>
    <w:rsid w:val="00485FEC"/>
    <w:rsid w:val="00486014"/>
    <w:rsid w:val="004860E2"/>
    <w:rsid w:val="004860F2"/>
    <w:rsid w:val="004860F5"/>
    <w:rsid w:val="00486138"/>
    <w:rsid w:val="00486199"/>
    <w:rsid w:val="004861C1"/>
    <w:rsid w:val="004861CB"/>
    <w:rsid w:val="00486215"/>
    <w:rsid w:val="004862A6"/>
    <w:rsid w:val="00486371"/>
    <w:rsid w:val="0048637F"/>
    <w:rsid w:val="00486412"/>
    <w:rsid w:val="00486423"/>
    <w:rsid w:val="0048645A"/>
    <w:rsid w:val="004864FD"/>
    <w:rsid w:val="00486526"/>
    <w:rsid w:val="0048664F"/>
    <w:rsid w:val="00486698"/>
    <w:rsid w:val="004866DF"/>
    <w:rsid w:val="00486788"/>
    <w:rsid w:val="004867CE"/>
    <w:rsid w:val="004867DC"/>
    <w:rsid w:val="004867F8"/>
    <w:rsid w:val="004868C2"/>
    <w:rsid w:val="00486927"/>
    <w:rsid w:val="00486959"/>
    <w:rsid w:val="00486988"/>
    <w:rsid w:val="0048698B"/>
    <w:rsid w:val="00486990"/>
    <w:rsid w:val="00486996"/>
    <w:rsid w:val="004869D8"/>
    <w:rsid w:val="004869DF"/>
    <w:rsid w:val="00486A23"/>
    <w:rsid w:val="00486A51"/>
    <w:rsid w:val="00486AA6"/>
    <w:rsid w:val="00486B6E"/>
    <w:rsid w:val="00486B98"/>
    <w:rsid w:val="00486BBF"/>
    <w:rsid w:val="00486D30"/>
    <w:rsid w:val="00486DB7"/>
    <w:rsid w:val="00486F6A"/>
    <w:rsid w:val="00486F75"/>
    <w:rsid w:val="00486FAF"/>
    <w:rsid w:val="00487082"/>
    <w:rsid w:val="004871A7"/>
    <w:rsid w:val="004871D0"/>
    <w:rsid w:val="0048720B"/>
    <w:rsid w:val="00487256"/>
    <w:rsid w:val="004872ED"/>
    <w:rsid w:val="0048732E"/>
    <w:rsid w:val="004873BB"/>
    <w:rsid w:val="004873E5"/>
    <w:rsid w:val="004873F5"/>
    <w:rsid w:val="0048742B"/>
    <w:rsid w:val="004874A3"/>
    <w:rsid w:val="004874B7"/>
    <w:rsid w:val="004874E0"/>
    <w:rsid w:val="0048753A"/>
    <w:rsid w:val="0048754F"/>
    <w:rsid w:val="004875DE"/>
    <w:rsid w:val="004875F7"/>
    <w:rsid w:val="0048766E"/>
    <w:rsid w:val="004876C6"/>
    <w:rsid w:val="004877E8"/>
    <w:rsid w:val="0048790E"/>
    <w:rsid w:val="0048793B"/>
    <w:rsid w:val="00487975"/>
    <w:rsid w:val="004879C0"/>
    <w:rsid w:val="004879E5"/>
    <w:rsid w:val="00487A95"/>
    <w:rsid w:val="00487B6A"/>
    <w:rsid w:val="00487BD0"/>
    <w:rsid w:val="00487BF1"/>
    <w:rsid w:val="00487CF9"/>
    <w:rsid w:val="00487D68"/>
    <w:rsid w:val="00487E3C"/>
    <w:rsid w:val="00487E3E"/>
    <w:rsid w:val="00487F34"/>
    <w:rsid w:val="00490011"/>
    <w:rsid w:val="004900DA"/>
    <w:rsid w:val="004900F2"/>
    <w:rsid w:val="00490113"/>
    <w:rsid w:val="0049024A"/>
    <w:rsid w:val="0049026C"/>
    <w:rsid w:val="0049026D"/>
    <w:rsid w:val="004902FE"/>
    <w:rsid w:val="004903BC"/>
    <w:rsid w:val="004903C8"/>
    <w:rsid w:val="00490409"/>
    <w:rsid w:val="004904EE"/>
    <w:rsid w:val="00490558"/>
    <w:rsid w:val="00490561"/>
    <w:rsid w:val="00490620"/>
    <w:rsid w:val="00490638"/>
    <w:rsid w:val="0049066F"/>
    <w:rsid w:val="004906D6"/>
    <w:rsid w:val="0049079C"/>
    <w:rsid w:val="00490835"/>
    <w:rsid w:val="00490866"/>
    <w:rsid w:val="004908FD"/>
    <w:rsid w:val="0049090C"/>
    <w:rsid w:val="00490911"/>
    <w:rsid w:val="00490959"/>
    <w:rsid w:val="00490A2D"/>
    <w:rsid w:val="00490B31"/>
    <w:rsid w:val="00490C01"/>
    <w:rsid w:val="00490D9C"/>
    <w:rsid w:val="00490E03"/>
    <w:rsid w:val="00490EFA"/>
    <w:rsid w:val="00490FA6"/>
    <w:rsid w:val="004911B5"/>
    <w:rsid w:val="004911E2"/>
    <w:rsid w:val="00491275"/>
    <w:rsid w:val="004912CC"/>
    <w:rsid w:val="004913FF"/>
    <w:rsid w:val="0049141E"/>
    <w:rsid w:val="004915A9"/>
    <w:rsid w:val="004915E4"/>
    <w:rsid w:val="00491790"/>
    <w:rsid w:val="004917AD"/>
    <w:rsid w:val="004917C5"/>
    <w:rsid w:val="004917E7"/>
    <w:rsid w:val="00491871"/>
    <w:rsid w:val="004918A1"/>
    <w:rsid w:val="0049190E"/>
    <w:rsid w:val="00491940"/>
    <w:rsid w:val="004919D8"/>
    <w:rsid w:val="004919ED"/>
    <w:rsid w:val="00491B96"/>
    <w:rsid w:val="00491BA7"/>
    <w:rsid w:val="00491C3B"/>
    <w:rsid w:val="00491DAA"/>
    <w:rsid w:val="00491E56"/>
    <w:rsid w:val="00491EC1"/>
    <w:rsid w:val="00491F44"/>
    <w:rsid w:val="00491FDD"/>
    <w:rsid w:val="00491FFC"/>
    <w:rsid w:val="0049209A"/>
    <w:rsid w:val="004921B8"/>
    <w:rsid w:val="0049223D"/>
    <w:rsid w:val="00492245"/>
    <w:rsid w:val="0049227B"/>
    <w:rsid w:val="004922E0"/>
    <w:rsid w:val="004922FC"/>
    <w:rsid w:val="00492311"/>
    <w:rsid w:val="00492316"/>
    <w:rsid w:val="0049231C"/>
    <w:rsid w:val="00492384"/>
    <w:rsid w:val="004924B0"/>
    <w:rsid w:val="0049254F"/>
    <w:rsid w:val="00492560"/>
    <w:rsid w:val="004925AE"/>
    <w:rsid w:val="004925F9"/>
    <w:rsid w:val="00492697"/>
    <w:rsid w:val="00492703"/>
    <w:rsid w:val="00492704"/>
    <w:rsid w:val="00492723"/>
    <w:rsid w:val="00492732"/>
    <w:rsid w:val="00492783"/>
    <w:rsid w:val="004927D5"/>
    <w:rsid w:val="00492849"/>
    <w:rsid w:val="004928F9"/>
    <w:rsid w:val="004929C4"/>
    <w:rsid w:val="004929DE"/>
    <w:rsid w:val="00492AAB"/>
    <w:rsid w:val="00492B6B"/>
    <w:rsid w:val="00492BF0"/>
    <w:rsid w:val="00492C08"/>
    <w:rsid w:val="00492C83"/>
    <w:rsid w:val="00492CB2"/>
    <w:rsid w:val="00492D1F"/>
    <w:rsid w:val="00492D39"/>
    <w:rsid w:val="00492D4E"/>
    <w:rsid w:val="00492DC5"/>
    <w:rsid w:val="00492E8A"/>
    <w:rsid w:val="00492F21"/>
    <w:rsid w:val="00492F6B"/>
    <w:rsid w:val="00493045"/>
    <w:rsid w:val="004930D8"/>
    <w:rsid w:val="0049315F"/>
    <w:rsid w:val="00493235"/>
    <w:rsid w:val="0049328A"/>
    <w:rsid w:val="00493329"/>
    <w:rsid w:val="004933E1"/>
    <w:rsid w:val="00493460"/>
    <w:rsid w:val="00493578"/>
    <w:rsid w:val="004937FF"/>
    <w:rsid w:val="004938B4"/>
    <w:rsid w:val="004938B7"/>
    <w:rsid w:val="004938B8"/>
    <w:rsid w:val="004938FE"/>
    <w:rsid w:val="0049391E"/>
    <w:rsid w:val="00493969"/>
    <w:rsid w:val="00493A4C"/>
    <w:rsid w:val="00493BBE"/>
    <w:rsid w:val="00493BC6"/>
    <w:rsid w:val="00493DF6"/>
    <w:rsid w:val="00493F4F"/>
    <w:rsid w:val="00493FAD"/>
    <w:rsid w:val="00493FE8"/>
    <w:rsid w:val="00494021"/>
    <w:rsid w:val="004940C7"/>
    <w:rsid w:val="00494127"/>
    <w:rsid w:val="00494140"/>
    <w:rsid w:val="00494269"/>
    <w:rsid w:val="00494291"/>
    <w:rsid w:val="004942AC"/>
    <w:rsid w:val="004942D7"/>
    <w:rsid w:val="004942DF"/>
    <w:rsid w:val="004942FA"/>
    <w:rsid w:val="00494344"/>
    <w:rsid w:val="00494363"/>
    <w:rsid w:val="00494492"/>
    <w:rsid w:val="0049449A"/>
    <w:rsid w:val="004944D3"/>
    <w:rsid w:val="004946C7"/>
    <w:rsid w:val="004947F9"/>
    <w:rsid w:val="00494879"/>
    <w:rsid w:val="0049487C"/>
    <w:rsid w:val="004948AE"/>
    <w:rsid w:val="00494943"/>
    <w:rsid w:val="00494A55"/>
    <w:rsid w:val="00494B09"/>
    <w:rsid w:val="00494C20"/>
    <w:rsid w:val="00494C90"/>
    <w:rsid w:val="00494CE0"/>
    <w:rsid w:val="00494DBE"/>
    <w:rsid w:val="00494E21"/>
    <w:rsid w:val="00494E6E"/>
    <w:rsid w:val="00494E7E"/>
    <w:rsid w:val="00494F12"/>
    <w:rsid w:val="00494F67"/>
    <w:rsid w:val="00495066"/>
    <w:rsid w:val="00495172"/>
    <w:rsid w:val="0049521F"/>
    <w:rsid w:val="004953C4"/>
    <w:rsid w:val="00495400"/>
    <w:rsid w:val="0049540E"/>
    <w:rsid w:val="00495414"/>
    <w:rsid w:val="00495437"/>
    <w:rsid w:val="004954E1"/>
    <w:rsid w:val="0049550B"/>
    <w:rsid w:val="00495511"/>
    <w:rsid w:val="0049569B"/>
    <w:rsid w:val="0049571E"/>
    <w:rsid w:val="0049573C"/>
    <w:rsid w:val="00495740"/>
    <w:rsid w:val="00495742"/>
    <w:rsid w:val="0049576D"/>
    <w:rsid w:val="004957B6"/>
    <w:rsid w:val="004957F0"/>
    <w:rsid w:val="0049582A"/>
    <w:rsid w:val="00495872"/>
    <w:rsid w:val="004958A4"/>
    <w:rsid w:val="004958AB"/>
    <w:rsid w:val="004958D0"/>
    <w:rsid w:val="004958DD"/>
    <w:rsid w:val="00495949"/>
    <w:rsid w:val="00495996"/>
    <w:rsid w:val="004959A7"/>
    <w:rsid w:val="00495A4C"/>
    <w:rsid w:val="00495AAB"/>
    <w:rsid w:val="00495ADF"/>
    <w:rsid w:val="00495AE8"/>
    <w:rsid w:val="00495B64"/>
    <w:rsid w:val="00495C6F"/>
    <w:rsid w:val="00495D12"/>
    <w:rsid w:val="00495E25"/>
    <w:rsid w:val="00495F21"/>
    <w:rsid w:val="00495F24"/>
    <w:rsid w:val="00495F70"/>
    <w:rsid w:val="00496036"/>
    <w:rsid w:val="004960F3"/>
    <w:rsid w:val="00496201"/>
    <w:rsid w:val="004962DF"/>
    <w:rsid w:val="0049635F"/>
    <w:rsid w:val="004963F2"/>
    <w:rsid w:val="00496465"/>
    <w:rsid w:val="00496592"/>
    <w:rsid w:val="004965CB"/>
    <w:rsid w:val="0049667D"/>
    <w:rsid w:val="0049668A"/>
    <w:rsid w:val="00496757"/>
    <w:rsid w:val="00496844"/>
    <w:rsid w:val="004969E4"/>
    <w:rsid w:val="004969F7"/>
    <w:rsid w:val="00496A10"/>
    <w:rsid w:val="00496A76"/>
    <w:rsid w:val="00496A8D"/>
    <w:rsid w:val="00496AA9"/>
    <w:rsid w:val="00496B0F"/>
    <w:rsid w:val="00496B2B"/>
    <w:rsid w:val="00496B45"/>
    <w:rsid w:val="00496B8D"/>
    <w:rsid w:val="00496BAE"/>
    <w:rsid w:val="00496C42"/>
    <w:rsid w:val="00496D50"/>
    <w:rsid w:val="00496DA8"/>
    <w:rsid w:val="00496DC1"/>
    <w:rsid w:val="00496DEC"/>
    <w:rsid w:val="00496E7C"/>
    <w:rsid w:val="00496EB5"/>
    <w:rsid w:val="00496EC5"/>
    <w:rsid w:val="00496F18"/>
    <w:rsid w:val="00497031"/>
    <w:rsid w:val="00497089"/>
    <w:rsid w:val="004970AE"/>
    <w:rsid w:val="00497113"/>
    <w:rsid w:val="00497158"/>
    <w:rsid w:val="0049720C"/>
    <w:rsid w:val="0049729D"/>
    <w:rsid w:val="004972B1"/>
    <w:rsid w:val="00497321"/>
    <w:rsid w:val="004973D5"/>
    <w:rsid w:val="004973D9"/>
    <w:rsid w:val="0049750B"/>
    <w:rsid w:val="00497531"/>
    <w:rsid w:val="00497584"/>
    <w:rsid w:val="00497603"/>
    <w:rsid w:val="0049763A"/>
    <w:rsid w:val="00497640"/>
    <w:rsid w:val="004976B3"/>
    <w:rsid w:val="004976EB"/>
    <w:rsid w:val="004977AC"/>
    <w:rsid w:val="0049782F"/>
    <w:rsid w:val="00497861"/>
    <w:rsid w:val="004978B0"/>
    <w:rsid w:val="004978CA"/>
    <w:rsid w:val="004978E7"/>
    <w:rsid w:val="00497904"/>
    <w:rsid w:val="004979C6"/>
    <w:rsid w:val="00497A50"/>
    <w:rsid w:val="00497B0F"/>
    <w:rsid w:val="00497B81"/>
    <w:rsid w:val="00497BAF"/>
    <w:rsid w:val="00497BB6"/>
    <w:rsid w:val="00497C01"/>
    <w:rsid w:val="00497C03"/>
    <w:rsid w:val="00497C0A"/>
    <w:rsid w:val="00497C15"/>
    <w:rsid w:val="00497D3F"/>
    <w:rsid w:val="00497D52"/>
    <w:rsid w:val="00497D5B"/>
    <w:rsid w:val="00497E9C"/>
    <w:rsid w:val="00497E9D"/>
    <w:rsid w:val="00497F55"/>
    <w:rsid w:val="00497F81"/>
    <w:rsid w:val="00497FB4"/>
    <w:rsid w:val="004A0015"/>
    <w:rsid w:val="004A00BF"/>
    <w:rsid w:val="004A00D0"/>
    <w:rsid w:val="004A00F5"/>
    <w:rsid w:val="004A021E"/>
    <w:rsid w:val="004A02AE"/>
    <w:rsid w:val="004A037E"/>
    <w:rsid w:val="004A03D5"/>
    <w:rsid w:val="004A0454"/>
    <w:rsid w:val="004A0457"/>
    <w:rsid w:val="004A0495"/>
    <w:rsid w:val="004A04E1"/>
    <w:rsid w:val="004A0509"/>
    <w:rsid w:val="004A0542"/>
    <w:rsid w:val="004A0557"/>
    <w:rsid w:val="004A0567"/>
    <w:rsid w:val="004A05C1"/>
    <w:rsid w:val="004A0627"/>
    <w:rsid w:val="004A063A"/>
    <w:rsid w:val="004A0683"/>
    <w:rsid w:val="004A074B"/>
    <w:rsid w:val="004A0804"/>
    <w:rsid w:val="004A080C"/>
    <w:rsid w:val="004A080E"/>
    <w:rsid w:val="004A082A"/>
    <w:rsid w:val="004A088C"/>
    <w:rsid w:val="004A08F7"/>
    <w:rsid w:val="004A0A4D"/>
    <w:rsid w:val="004A0AE0"/>
    <w:rsid w:val="004A0AF5"/>
    <w:rsid w:val="004A0CAA"/>
    <w:rsid w:val="004A0CBE"/>
    <w:rsid w:val="004A0CFB"/>
    <w:rsid w:val="004A0CFD"/>
    <w:rsid w:val="004A0D4B"/>
    <w:rsid w:val="004A0DB5"/>
    <w:rsid w:val="004A0E34"/>
    <w:rsid w:val="004A0F32"/>
    <w:rsid w:val="004A0F38"/>
    <w:rsid w:val="004A0F6B"/>
    <w:rsid w:val="004A1049"/>
    <w:rsid w:val="004A105D"/>
    <w:rsid w:val="004A10C4"/>
    <w:rsid w:val="004A1117"/>
    <w:rsid w:val="004A1186"/>
    <w:rsid w:val="004A11E5"/>
    <w:rsid w:val="004A11FB"/>
    <w:rsid w:val="004A126F"/>
    <w:rsid w:val="004A12F0"/>
    <w:rsid w:val="004A134E"/>
    <w:rsid w:val="004A13A5"/>
    <w:rsid w:val="004A13D5"/>
    <w:rsid w:val="004A141B"/>
    <w:rsid w:val="004A1450"/>
    <w:rsid w:val="004A14A2"/>
    <w:rsid w:val="004A1509"/>
    <w:rsid w:val="004A1517"/>
    <w:rsid w:val="004A15BD"/>
    <w:rsid w:val="004A15DD"/>
    <w:rsid w:val="004A1625"/>
    <w:rsid w:val="004A16C7"/>
    <w:rsid w:val="004A1705"/>
    <w:rsid w:val="004A183D"/>
    <w:rsid w:val="004A18BE"/>
    <w:rsid w:val="004A1A4C"/>
    <w:rsid w:val="004A1AAF"/>
    <w:rsid w:val="004A1B0A"/>
    <w:rsid w:val="004A1B88"/>
    <w:rsid w:val="004A1BAE"/>
    <w:rsid w:val="004A1BEE"/>
    <w:rsid w:val="004A1C34"/>
    <w:rsid w:val="004A1D61"/>
    <w:rsid w:val="004A1E41"/>
    <w:rsid w:val="004A1F5E"/>
    <w:rsid w:val="004A1FB1"/>
    <w:rsid w:val="004A1FBB"/>
    <w:rsid w:val="004A1FC0"/>
    <w:rsid w:val="004A2000"/>
    <w:rsid w:val="004A215A"/>
    <w:rsid w:val="004A21C7"/>
    <w:rsid w:val="004A21D7"/>
    <w:rsid w:val="004A2212"/>
    <w:rsid w:val="004A2371"/>
    <w:rsid w:val="004A24CB"/>
    <w:rsid w:val="004A24E8"/>
    <w:rsid w:val="004A260F"/>
    <w:rsid w:val="004A2643"/>
    <w:rsid w:val="004A26BC"/>
    <w:rsid w:val="004A26DE"/>
    <w:rsid w:val="004A26F0"/>
    <w:rsid w:val="004A275F"/>
    <w:rsid w:val="004A27C4"/>
    <w:rsid w:val="004A27F1"/>
    <w:rsid w:val="004A291F"/>
    <w:rsid w:val="004A2928"/>
    <w:rsid w:val="004A2940"/>
    <w:rsid w:val="004A29BC"/>
    <w:rsid w:val="004A29D2"/>
    <w:rsid w:val="004A29E6"/>
    <w:rsid w:val="004A2A21"/>
    <w:rsid w:val="004A2A69"/>
    <w:rsid w:val="004A2A77"/>
    <w:rsid w:val="004A2AC6"/>
    <w:rsid w:val="004A2AE0"/>
    <w:rsid w:val="004A2B8E"/>
    <w:rsid w:val="004A2BA8"/>
    <w:rsid w:val="004A2E0C"/>
    <w:rsid w:val="004A2E33"/>
    <w:rsid w:val="004A2F74"/>
    <w:rsid w:val="004A2F8C"/>
    <w:rsid w:val="004A2FF3"/>
    <w:rsid w:val="004A301F"/>
    <w:rsid w:val="004A3033"/>
    <w:rsid w:val="004A3050"/>
    <w:rsid w:val="004A3103"/>
    <w:rsid w:val="004A3123"/>
    <w:rsid w:val="004A312C"/>
    <w:rsid w:val="004A316D"/>
    <w:rsid w:val="004A31D0"/>
    <w:rsid w:val="004A32F3"/>
    <w:rsid w:val="004A330D"/>
    <w:rsid w:val="004A333F"/>
    <w:rsid w:val="004A3384"/>
    <w:rsid w:val="004A33F0"/>
    <w:rsid w:val="004A3416"/>
    <w:rsid w:val="004A34AA"/>
    <w:rsid w:val="004A34FA"/>
    <w:rsid w:val="004A3547"/>
    <w:rsid w:val="004A362E"/>
    <w:rsid w:val="004A3678"/>
    <w:rsid w:val="004A368C"/>
    <w:rsid w:val="004A36CF"/>
    <w:rsid w:val="004A372D"/>
    <w:rsid w:val="004A37AA"/>
    <w:rsid w:val="004A37D6"/>
    <w:rsid w:val="004A37D8"/>
    <w:rsid w:val="004A38C7"/>
    <w:rsid w:val="004A393D"/>
    <w:rsid w:val="004A39EC"/>
    <w:rsid w:val="004A3A9F"/>
    <w:rsid w:val="004A3B05"/>
    <w:rsid w:val="004A3B51"/>
    <w:rsid w:val="004A3B65"/>
    <w:rsid w:val="004A3B9B"/>
    <w:rsid w:val="004A3BB9"/>
    <w:rsid w:val="004A3C77"/>
    <w:rsid w:val="004A3CA3"/>
    <w:rsid w:val="004A3D98"/>
    <w:rsid w:val="004A3DDA"/>
    <w:rsid w:val="004A3E9D"/>
    <w:rsid w:val="004A3EA5"/>
    <w:rsid w:val="004A3F2A"/>
    <w:rsid w:val="004A3F2D"/>
    <w:rsid w:val="004A3F64"/>
    <w:rsid w:val="004A3FA0"/>
    <w:rsid w:val="004A4024"/>
    <w:rsid w:val="004A4036"/>
    <w:rsid w:val="004A404B"/>
    <w:rsid w:val="004A40A6"/>
    <w:rsid w:val="004A4160"/>
    <w:rsid w:val="004A4187"/>
    <w:rsid w:val="004A42B0"/>
    <w:rsid w:val="004A42F4"/>
    <w:rsid w:val="004A4309"/>
    <w:rsid w:val="004A4325"/>
    <w:rsid w:val="004A4357"/>
    <w:rsid w:val="004A4384"/>
    <w:rsid w:val="004A43B3"/>
    <w:rsid w:val="004A449C"/>
    <w:rsid w:val="004A4508"/>
    <w:rsid w:val="004A4512"/>
    <w:rsid w:val="004A4574"/>
    <w:rsid w:val="004A45AB"/>
    <w:rsid w:val="004A45D8"/>
    <w:rsid w:val="004A4660"/>
    <w:rsid w:val="004A477A"/>
    <w:rsid w:val="004A48AE"/>
    <w:rsid w:val="004A4976"/>
    <w:rsid w:val="004A49B5"/>
    <w:rsid w:val="004A4A0C"/>
    <w:rsid w:val="004A4C5A"/>
    <w:rsid w:val="004A4D02"/>
    <w:rsid w:val="004A4D24"/>
    <w:rsid w:val="004A4D69"/>
    <w:rsid w:val="004A4D94"/>
    <w:rsid w:val="004A4DA3"/>
    <w:rsid w:val="004A4DC7"/>
    <w:rsid w:val="004A4DCF"/>
    <w:rsid w:val="004A4DDA"/>
    <w:rsid w:val="004A4E60"/>
    <w:rsid w:val="004A4E64"/>
    <w:rsid w:val="004A4F18"/>
    <w:rsid w:val="004A4F6A"/>
    <w:rsid w:val="004A4FF9"/>
    <w:rsid w:val="004A5061"/>
    <w:rsid w:val="004A5068"/>
    <w:rsid w:val="004A50B5"/>
    <w:rsid w:val="004A50D1"/>
    <w:rsid w:val="004A519C"/>
    <w:rsid w:val="004A51EA"/>
    <w:rsid w:val="004A51EB"/>
    <w:rsid w:val="004A5447"/>
    <w:rsid w:val="004A54D0"/>
    <w:rsid w:val="004A5539"/>
    <w:rsid w:val="004A559C"/>
    <w:rsid w:val="004A55D5"/>
    <w:rsid w:val="004A5682"/>
    <w:rsid w:val="004A5861"/>
    <w:rsid w:val="004A58C1"/>
    <w:rsid w:val="004A58F1"/>
    <w:rsid w:val="004A5995"/>
    <w:rsid w:val="004A5A0F"/>
    <w:rsid w:val="004A5A5A"/>
    <w:rsid w:val="004A5AD1"/>
    <w:rsid w:val="004A5AE1"/>
    <w:rsid w:val="004A5B80"/>
    <w:rsid w:val="004A5B81"/>
    <w:rsid w:val="004A5C89"/>
    <w:rsid w:val="004A5DC3"/>
    <w:rsid w:val="004A5DDF"/>
    <w:rsid w:val="004A5DF1"/>
    <w:rsid w:val="004A5E37"/>
    <w:rsid w:val="004A5EBF"/>
    <w:rsid w:val="004A5F43"/>
    <w:rsid w:val="004A5F71"/>
    <w:rsid w:val="004A5F91"/>
    <w:rsid w:val="004A5FCF"/>
    <w:rsid w:val="004A5FDD"/>
    <w:rsid w:val="004A6080"/>
    <w:rsid w:val="004A60AB"/>
    <w:rsid w:val="004A6149"/>
    <w:rsid w:val="004A6191"/>
    <w:rsid w:val="004A61A4"/>
    <w:rsid w:val="004A6233"/>
    <w:rsid w:val="004A6281"/>
    <w:rsid w:val="004A62E4"/>
    <w:rsid w:val="004A6317"/>
    <w:rsid w:val="004A6448"/>
    <w:rsid w:val="004A6608"/>
    <w:rsid w:val="004A6637"/>
    <w:rsid w:val="004A6644"/>
    <w:rsid w:val="004A6687"/>
    <w:rsid w:val="004A66A9"/>
    <w:rsid w:val="004A66AE"/>
    <w:rsid w:val="004A685C"/>
    <w:rsid w:val="004A689B"/>
    <w:rsid w:val="004A697D"/>
    <w:rsid w:val="004A6991"/>
    <w:rsid w:val="004A6995"/>
    <w:rsid w:val="004A69C6"/>
    <w:rsid w:val="004A69DE"/>
    <w:rsid w:val="004A6B08"/>
    <w:rsid w:val="004A6BE6"/>
    <w:rsid w:val="004A6BF9"/>
    <w:rsid w:val="004A6C7B"/>
    <w:rsid w:val="004A6D26"/>
    <w:rsid w:val="004A6D63"/>
    <w:rsid w:val="004A6DBF"/>
    <w:rsid w:val="004A6E36"/>
    <w:rsid w:val="004A6E97"/>
    <w:rsid w:val="004A6EED"/>
    <w:rsid w:val="004A6EF4"/>
    <w:rsid w:val="004A6F04"/>
    <w:rsid w:val="004A6F07"/>
    <w:rsid w:val="004A6FC6"/>
    <w:rsid w:val="004A6FED"/>
    <w:rsid w:val="004A705B"/>
    <w:rsid w:val="004A7156"/>
    <w:rsid w:val="004A715D"/>
    <w:rsid w:val="004A71C8"/>
    <w:rsid w:val="004A71D2"/>
    <w:rsid w:val="004A71FA"/>
    <w:rsid w:val="004A721A"/>
    <w:rsid w:val="004A7335"/>
    <w:rsid w:val="004A7418"/>
    <w:rsid w:val="004A7447"/>
    <w:rsid w:val="004A7484"/>
    <w:rsid w:val="004A749A"/>
    <w:rsid w:val="004A755C"/>
    <w:rsid w:val="004A7714"/>
    <w:rsid w:val="004A7722"/>
    <w:rsid w:val="004A7744"/>
    <w:rsid w:val="004A783C"/>
    <w:rsid w:val="004A7847"/>
    <w:rsid w:val="004A78A7"/>
    <w:rsid w:val="004A7945"/>
    <w:rsid w:val="004A795B"/>
    <w:rsid w:val="004A798A"/>
    <w:rsid w:val="004A7991"/>
    <w:rsid w:val="004A79C7"/>
    <w:rsid w:val="004A7A00"/>
    <w:rsid w:val="004A7A55"/>
    <w:rsid w:val="004A7B24"/>
    <w:rsid w:val="004A7B5B"/>
    <w:rsid w:val="004A7E72"/>
    <w:rsid w:val="004A7FBF"/>
    <w:rsid w:val="004B0042"/>
    <w:rsid w:val="004B009C"/>
    <w:rsid w:val="004B00BB"/>
    <w:rsid w:val="004B014C"/>
    <w:rsid w:val="004B0151"/>
    <w:rsid w:val="004B0235"/>
    <w:rsid w:val="004B0299"/>
    <w:rsid w:val="004B02D0"/>
    <w:rsid w:val="004B036B"/>
    <w:rsid w:val="004B039F"/>
    <w:rsid w:val="004B03A1"/>
    <w:rsid w:val="004B03E9"/>
    <w:rsid w:val="004B0467"/>
    <w:rsid w:val="004B0526"/>
    <w:rsid w:val="004B0539"/>
    <w:rsid w:val="004B0591"/>
    <w:rsid w:val="004B05A9"/>
    <w:rsid w:val="004B0668"/>
    <w:rsid w:val="004B0791"/>
    <w:rsid w:val="004B079E"/>
    <w:rsid w:val="004B07CD"/>
    <w:rsid w:val="004B0867"/>
    <w:rsid w:val="004B08F4"/>
    <w:rsid w:val="004B098E"/>
    <w:rsid w:val="004B0995"/>
    <w:rsid w:val="004B09C1"/>
    <w:rsid w:val="004B0A07"/>
    <w:rsid w:val="004B0AD1"/>
    <w:rsid w:val="004B0C19"/>
    <w:rsid w:val="004B0C1E"/>
    <w:rsid w:val="004B0C41"/>
    <w:rsid w:val="004B0C98"/>
    <w:rsid w:val="004B0D18"/>
    <w:rsid w:val="004B0D25"/>
    <w:rsid w:val="004B0D7E"/>
    <w:rsid w:val="004B0DC7"/>
    <w:rsid w:val="004B0E46"/>
    <w:rsid w:val="004B0ECF"/>
    <w:rsid w:val="004B0EED"/>
    <w:rsid w:val="004B1027"/>
    <w:rsid w:val="004B10A4"/>
    <w:rsid w:val="004B10CC"/>
    <w:rsid w:val="004B1124"/>
    <w:rsid w:val="004B11BC"/>
    <w:rsid w:val="004B1207"/>
    <w:rsid w:val="004B1210"/>
    <w:rsid w:val="004B1267"/>
    <w:rsid w:val="004B127F"/>
    <w:rsid w:val="004B128A"/>
    <w:rsid w:val="004B1295"/>
    <w:rsid w:val="004B1309"/>
    <w:rsid w:val="004B1387"/>
    <w:rsid w:val="004B138A"/>
    <w:rsid w:val="004B13F3"/>
    <w:rsid w:val="004B14CF"/>
    <w:rsid w:val="004B1561"/>
    <w:rsid w:val="004B164B"/>
    <w:rsid w:val="004B16EA"/>
    <w:rsid w:val="004B1705"/>
    <w:rsid w:val="004B1744"/>
    <w:rsid w:val="004B1767"/>
    <w:rsid w:val="004B1853"/>
    <w:rsid w:val="004B18CA"/>
    <w:rsid w:val="004B1905"/>
    <w:rsid w:val="004B1AE5"/>
    <w:rsid w:val="004B1B44"/>
    <w:rsid w:val="004B1B57"/>
    <w:rsid w:val="004B1B98"/>
    <w:rsid w:val="004B1BB1"/>
    <w:rsid w:val="004B1D01"/>
    <w:rsid w:val="004B1D5E"/>
    <w:rsid w:val="004B1DA1"/>
    <w:rsid w:val="004B1E35"/>
    <w:rsid w:val="004B1EB9"/>
    <w:rsid w:val="004B2063"/>
    <w:rsid w:val="004B2116"/>
    <w:rsid w:val="004B21BF"/>
    <w:rsid w:val="004B21C0"/>
    <w:rsid w:val="004B2252"/>
    <w:rsid w:val="004B22AA"/>
    <w:rsid w:val="004B236A"/>
    <w:rsid w:val="004B239B"/>
    <w:rsid w:val="004B23A8"/>
    <w:rsid w:val="004B23E2"/>
    <w:rsid w:val="004B2455"/>
    <w:rsid w:val="004B2464"/>
    <w:rsid w:val="004B2487"/>
    <w:rsid w:val="004B248D"/>
    <w:rsid w:val="004B2547"/>
    <w:rsid w:val="004B265B"/>
    <w:rsid w:val="004B2694"/>
    <w:rsid w:val="004B270F"/>
    <w:rsid w:val="004B27B7"/>
    <w:rsid w:val="004B27CF"/>
    <w:rsid w:val="004B27D4"/>
    <w:rsid w:val="004B27D7"/>
    <w:rsid w:val="004B286E"/>
    <w:rsid w:val="004B2959"/>
    <w:rsid w:val="004B295C"/>
    <w:rsid w:val="004B297A"/>
    <w:rsid w:val="004B2A07"/>
    <w:rsid w:val="004B2A54"/>
    <w:rsid w:val="004B2A59"/>
    <w:rsid w:val="004B2A62"/>
    <w:rsid w:val="004B2A77"/>
    <w:rsid w:val="004B2A86"/>
    <w:rsid w:val="004B2B37"/>
    <w:rsid w:val="004B2B6E"/>
    <w:rsid w:val="004B2BF4"/>
    <w:rsid w:val="004B2C35"/>
    <w:rsid w:val="004B2CF7"/>
    <w:rsid w:val="004B2D88"/>
    <w:rsid w:val="004B2DAA"/>
    <w:rsid w:val="004B2F0E"/>
    <w:rsid w:val="004B2F42"/>
    <w:rsid w:val="004B2FF3"/>
    <w:rsid w:val="004B301D"/>
    <w:rsid w:val="004B307D"/>
    <w:rsid w:val="004B30B6"/>
    <w:rsid w:val="004B30B9"/>
    <w:rsid w:val="004B30C7"/>
    <w:rsid w:val="004B30F5"/>
    <w:rsid w:val="004B3145"/>
    <w:rsid w:val="004B326F"/>
    <w:rsid w:val="004B32DF"/>
    <w:rsid w:val="004B3347"/>
    <w:rsid w:val="004B33C7"/>
    <w:rsid w:val="004B33D0"/>
    <w:rsid w:val="004B33DF"/>
    <w:rsid w:val="004B341D"/>
    <w:rsid w:val="004B3423"/>
    <w:rsid w:val="004B34F0"/>
    <w:rsid w:val="004B3548"/>
    <w:rsid w:val="004B35E6"/>
    <w:rsid w:val="004B365B"/>
    <w:rsid w:val="004B36C6"/>
    <w:rsid w:val="004B373D"/>
    <w:rsid w:val="004B37FC"/>
    <w:rsid w:val="004B38E0"/>
    <w:rsid w:val="004B3911"/>
    <w:rsid w:val="004B3991"/>
    <w:rsid w:val="004B3A0B"/>
    <w:rsid w:val="004B3A8B"/>
    <w:rsid w:val="004B3AC1"/>
    <w:rsid w:val="004B3AFC"/>
    <w:rsid w:val="004B3B8A"/>
    <w:rsid w:val="004B3C6C"/>
    <w:rsid w:val="004B3D88"/>
    <w:rsid w:val="004B3D94"/>
    <w:rsid w:val="004B3DBA"/>
    <w:rsid w:val="004B3DE7"/>
    <w:rsid w:val="004B3E35"/>
    <w:rsid w:val="004B3F01"/>
    <w:rsid w:val="004B3FD0"/>
    <w:rsid w:val="004B403F"/>
    <w:rsid w:val="004B4048"/>
    <w:rsid w:val="004B4055"/>
    <w:rsid w:val="004B4215"/>
    <w:rsid w:val="004B42A7"/>
    <w:rsid w:val="004B437F"/>
    <w:rsid w:val="004B43D4"/>
    <w:rsid w:val="004B44AE"/>
    <w:rsid w:val="004B44B5"/>
    <w:rsid w:val="004B45AC"/>
    <w:rsid w:val="004B45BA"/>
    <w:rsid w:val="004B45C3"/>
    <w:rsid w:val="004B45DE"/>
    <w:rsid w:val="004B4651"/>
    <w:rsid w:val="004B467E"/>
    <w:rsid w:val="004B472C"/>
    <w:rsid w:val="004B4792"/>
    <w:rsid w:val="004B4842"/>
    <w:rsid w:val="004B48AB"/>
    <w:rsid w:val="004B4931"/>
    <w:rsid w:val="004B49D2"/>
    <w:rsid w:val="004B4A10"/>
    <w:rsid w:val="004B4A65"/>
    <w:rsid w:val="004B4A96"/>
    <w:rsid w:val="004B4ABF"/>
    <w:rsid w:val="004B4ADC"/>
    <w:rsid w:val="004B4BA0"/>
    <w:rsid w:val="004B4C5E"/>
    <w:rsid w:val="004B4C91"/>
    <w:rsid w:val="004B4CAE"/>
    <w:rsid w:val="004B4CDC"/>
    <w:rsid w:val="004B4D16"/>
    <w:rsid w:val="004B4D2B"/>
    <w:rsid w:val="004B4E03"/>
    <w:rsid w:val="004B4E10"/>
    <w:rsid w:val="004B4EEA"/>
    <w:rsid w:val="004B4F16"/>
    <w:rsid w:val="004B4F32"/>
    <w:rsid w:val="004B4F5B"/>
    <w:rsid w:val="004B4F7B"/>
    <w:rsid w:val="004B4F90"/>
    <w:rsid w:val="004B4F99"/>
    <w:rsid w:val="004B5000"/>
    <w:rsid w:val="004B500C"/>
    <w:rsid w:val="004B5024"/>
    <w:rsid w:val="004B5031"/>
    <w:rsid w:val="004B50B8"/>
    <w:rsid w:val="004B50DA"/>
    <w:rsid w:val="004B51D0"/>
    <w:rsid w:val="004B52F3"/>
    <w:rsid w:val="004B52F4"/>
    <w:rsid w:val="004B5363"/>
    <w:rsid w:val="004B53C1"/>
    <w:rsid w:val="004B53CB"/>
    <w:rsid w:val="004B5477"/>
    <w:rsid w:val="004B54E0"/>
    <w:rsid w:val="004B5567"/>
    <w:rsid w:val="004B557E"/>
    <w:rsid w:val="004B5589"/>
    <w:rsid w:val="004B5592"/>
    <w:rsid w:val="004B55A6"/>
    <w:rsid w:val="004B55EB"/>
    <w:rsid w:val="004B5627"/>
    <w:rsid w:val="004B5645"/>
    <w:rsid w:val="004B566E"/>
    <w:rsid w:val="004B567F"/>
    <w:rsid w:val="004B571A"/>
    <w:rsid w:val="004B5731"/>
    <w:rsid w:val="004B578C"/>
    <w:rsid w:val="004B581D"/>
    <w:rsid w:val="004B5820"/>
    <w:rsid w:val="004B583B"/>
    <w:rsid w:val="004B58C0"/>
    <w:rsid w:val="004B591A"/>
    <w:rsid w:val="004B5954"/>
    <w:rsid w:val="004B5ABC"/>
    <w:rsid w:val="004B5B12"/>
    <w:rsid w:val="004B5B29"/>
    <w:rsid w:val="004B5B2B"/>
    <w:rsid w:val="004B5B72"/>
    <w:rsid w:val="004B5B78"/>
    <w:rsid w:val="004B5C40"/>
    <w:rsid w:val="004B5C56"/>
    <w:rsid w:val="004B5C80"/>
    <w:rsid w:val="004B5DCA"/>
    <w:rsid w:val="004B5E3A"/>
    <w:rsid w:val="004B5EF7"/>
    <w:rsid w:val="004B5F09"/>
    <w:rsid w:val="004B5F37"/>
    <w:rsid w:val="004B5F68"/>
    <w:rsid w:val="004B5F71"/>
    <w:rsid w:val="004B5FAD"/>
    <w:rsid w:val="004B5FC4"/>
    <w:rsid w:val="004B601C"/>
    <w:rsid w:val="004B6066"/>
    <w:rsid w:val="004B610B"/>
    <w:rsid w:val="004B613B"/>
    <w:rsid w:val="004B6214"/>
    <w:rsid w:val="004B621F"/>
    <w:rsid w:val="004B6225"/>
    <w:rsid w:val="004B62CD"/>
    <w:rsid w:val="004B62F0"/>
    <w:rsid w:val="004B6435"/>
    <w:rsid w:val="004B64D0"/>
    <w:rsid w:val="004B6503"/>
    <w:rsid w:val="004B651F"/>
    <w:rsid w:val="004B652A"/>
    <w:rsid w:val="004B65AC"/>
    <w:rsid w:val="004B65B4"/>
    <w:rsid w:val="004B6647"/>
    <w:rsid w:val="004B6690"/>
    <w:rsid w:val="004B66BA"/>
    <w:rsid w:val="004B66D3"/>
    <w:rsid w:val="004B681A"/>
    <w:rsid w:val="004B6829"/>
    <w:rsid w:val="004B68E2"/>
    <w:rsid w:val="004B6A7E"/>
    <w:rsid w:val="004B6A8C"/>
    <w:rsid w:val="004B6B12"/>
    <w:rsid w:val="004B6C1F"/>
    <w:rsid w:val="004B6C3F"/>
    <w:rsid w:val="004B6C64"/>
    <w:rsid w:val="004B6CC5"/>
    <w:rsid w:val="004B6D98"/>
    <w:rsid w:val="004B6DC6"/>
    <w:rsid w:val="004B6E6B"/>
    <w:rsid w:val="004B6EEF"/>
    <w:rsid w:val="004B6F08"/>
    <w:rsid w:val="004B7024"/>
    <w:rsid w:val="004B7076"/>
    <w:rsid w:val="004B70E3"/>
    <w:rsid w:val="004B71CA"/>
    <w:rsid w:val="004B71E1"/>
    <w:rsid w:val="004B720A"/>
    <w:rsid w:val="004B7244"/>
    <w:rsid w:val="004B72BB"/>
    <w:rsid w:val="004B72BF"/>
    <w:rsid w:val="004B736A"/>
    <w:rsid w:val="004B740D"/>
    <w:rsid w:val="004B745A"/>
    <w:rsid w:val="004B757B"/>
    <w:rsid w:val="004B762C"/>
    <w:rsid w:val="004B7888"/>
    <w:rsid w:val="004B7906"/>
    <w:rsid w:val="004B791C"/>
    <w:rsid w:val="004B7949"/>
    <w:rsid w:val="004B79DC"/>
    <w:rsid w:val="004B7A19"/>
    <w:rsid w:val="004B7AAB"/>
    <w:rsid w:val="004B7B82"/>
    <w:rsid w:val="004B7BD8"/>
    <w:rsid w:val="004B7C26"/>
    <w:rsid w:val="004B7C39"/>
    <w:rsid w:val="004B7C88"/>
    <w:rsid w:val="004B7C9D"/>
    <w:rsid w:val="004B7D4C"/>
    <w:rsid w:val="004B7DDA"/>
    <w:rsid w:val="004B7DF0"/>
    <w:rsid w:val="004B7EE9"/>
    <w:rsid w:val="004B7F61"/>
    <w:rsid w:val="004B7F75"/>
    <w:rsid w:val="004BAE9B"/>
    <w:rsid w:val="004C003B"/>
    <w:rsid w:val="004C00C5"/>
    <w:rsid w:val="004C012F"/>
    <w:rsid w:val="004C01CD"/>
    <w:rsid w:val="004C0212"/>
    <w:rsid w:val="004C0257"/>
    <w:rsid w:val="004C0272"/>
    <w:rsid w:val="004C0302"/>
    <w:rsid w:val="004C0371"/>
    <w:rsid w:val="004C0513"/>
    <w:rsid w:val="004C0531"/>
    <w:rsid w:val="004C0613"/>
    <w:rsid w:val="004C0647"/>
    <w:rsid w:val="004C0726"/>
    <w:rsid w:val="004C07A2"/>
    <w:rsid w:val="004C089D"/>
    <w:rsid w:val="004C08DF"/>
    <w:rsid w:val="004C08F5"/>
    <w:rsid w:val="004C0916"/>
    <w:rsid w:val="004C0927"/>
    <w:rsid w:val="004C095B"/>
    <w:rsid w:val="004C0A36"/>
    <w:rsid w:val="004C0A74"/>
    <w:rsid w:val="004C0AD5"/>
    <w:rsid w:val="004C0AE5"/>
    <w:rsid w:val="004C0B87"/>
    <w:rsid w:val="004C0BC4"/>
    <w:rsid w:val="004C0BE6"/>
    <w:rsid w:val="004C0C72"/>
    <w:rsid w:val="004C0C7E"/>
    <w:rsid w:val="004C0CE8"/>
    <w:rsid w:val="004C0CFE"/>
    <w:rsid w:val="004C0D35"/>
    <w:rsid w:val="004C0E0B"/>
    <w:rsid w:val="004C0E72"/>
    <w:rsid w:val="004C0F04"/>
    <w:rsid w:val="004C0F84"/>
    <w:rsid w:val="004C0FD5"/>
    <w:rsid w:val="004C0FE8"/>
    <w:rsid w:val="004C1016"/>
    <w:rsid w:val="004C1030"/>
    <w:rsid w:val="004C10A7"/>
    <w:rsid w:val="004C10CB"/>
    <w:rsid w:val="004C10E2"/>
    <w:rsid w:val="004C1101"/>
    <w:rsid w:val="004C1181"/>
    <w:rsid w:val="004C1223"/>
    <w:rsid w:val="004C1294"/>
    <w:rsid w:val="004C1300"/>
    <w:rsid w:val="004C1395"/>
    <w:rsid w:val="004C13C6"/>
    <w:rsid w:val="004C148D"/>
    <w:rsid w:val="004C1491"/>
    <w:rsid w:val="004C14F7"/>
    <w:rsid w:val="004C15E6"/>
    <w:rsid w:val="004C1620"/>
    <w:rsid w:val="004C1649"/>
    <w:rsid w:val="004C16B1"/>
    <w:rsid w:val="004C1787"/>
    <w:rsid w:val="004C17AE"/>
    <w:rsid w:val="004C1823"/>
    <w:rsid w:val="004C1840"/>
    <w:rsid w:val="004C1857"/>
    <w:rsid w:val="004C1940"/>
    <w:rsid w:val="004C194D"/>
    <w:rsid w:val="004C19AA"/>
    <w:rsid w:val="004C1AD0"/>
    <w:rsid w:val="004C1B64"/>
    <w:rsid w:val="004C1BBF"/>
    <w:rsid w:val="004C1BDF"/>
    <w:rsid w:val="004C1BFE"/>
    <w:rsid w:val="004C1C79"/>
    <w:rsid w:val="004C1CA7"/>
    <w:rsid w:val="004C1D1D"/>
    <w:rsid w:val="004C1D6A"/>
    <w:rsid w:val="004C1DB0"/>
    <w:rsid w:val="004C1EE9"/>
    <w:rsid w:val="004C1EF2"/>
    <w:rsid w:val="004C2006"/>
    <w:rsid w:val="004C2101"/>
    <w:rsid w:val="004C2129"/>
    <w:rsid w:val="004C213F"/>
    <w:rsid w:val="004C2151"/>
    <w:rsid w:val="004C2169"/>
    <w:rsid w:val="004C218B"/>
    <w:rsid w:val="004C2297"/>
    <w:rsid w:val="004C22D9"/>
    <w:rsid w:val="004C2305"/>
    <w:rsid w:val="004C236D"/>
    <w:rsid w:val="004C24FC"/>
    <w:rsid w:val="004C2556"/>
    <w:rsid w:val="004C25A9"/>
    <w:rsid w:val="004C25F8"/>
    <w:rsid w:val="004C267F"/>
    <w:rsid w:val="004C26C4"/>
    <w:rsid w:val="004C26E0"/>
    <w:rsid w:val="004C26FA"/>
    <w:rsid w:val="004C2761"/>
    <w:rsid w:val="004C27A7"/>
    <w:rsid w:val="004C2806"/>
    <w:rsid w:val="004C290E"/>
    <w:rsid w:val="004C29EF"/>
    <w:rsid w:val="004C2ABD"/>
    <w:rsid w:val="004C2B6A"/>
    <w:rsid w:val="004C2B71"/>
    <w:rsid w:val="004C2CBA"/>
    <w:rsid w:val="004C2CE7"/>
    <w:rsid w:val="004C2D6F"/>
    <w:rsid w:val="004C2E38"/>
    <w:rsid w:val="004C2E40"/>
    <w:rsid w:val="004C2E70"/>
    <w:rsid w:val="004C2EA6"/>
    <w:rsid w:val="004C2EC5"/>
    <w:rsid w:val="004C2F2C"/>
    <w:rsid w:val="004C30B5"/>
    <w:rsid w:val="004C30BB"/>
    <w:rsid w:val="004C3168"/>
    <w:rsid w:val="004C3219"/>
    <w:rsid w:val="004C32EC"/>
    <w:rsid w:val="004C333B"/>
    <w:rsid w:val="004C3354"/>
    <w:rsid w:val="004C350D"/>
    <w:rsid w:val="004C35CA"/>
    <w:rsid w:val="004C3637"/>
    <w:rsid w:val="004C36AB"/>
    <w:rsid w:val="004C36D2"/>
    <w:rsid w:val="004C3749"/>
    <w:rsid w:val="004C3798"/>
    <w:rsid w:val="004C39BE"/>
    <w:rsid w:val="004C39C3"/>
    <w:rsid w:val="004C3A50"/>
    <w:rsid w:val="004C3AF3"/>
    <w:rsid w:val="004C3BFC"/>
    <w:rsid w:val="004C3C13"/>
    <w:rsid w:val="004C3C5F"/>
    <w:rsid w:val="004C3CB0"/>
    <w:rsid w:val="004C3CB9"/>
    <w:rsid w:val="004C3CD6"/>
    <w:rsid w:val="004C3CDD"/>
    <w:rsid w:val="004C3CED"/>
    <w:rsid w:val="004C3CF2"/>
    <w:rsid w:val="004C3D1F"/>
    <w:rsid w:val="004C3DA3"/>
    <w:rsid w:val="004C3E30"/>
    <w:rsid w:val="004C3EF0"/>
    <w:rsid w:val="004C3F23"/>
    <w:rsid w:val="004C3F27"/>
    <w:rsid w:val="004C3F58"/>
    <w:rsid w:val="004C3F6A"/>
    <w:rsid w:val="004C40C8"/>
    <w:rsid w:val="004C40D7"/>
    <w:rsid w:val="004C40D9"/>
    <w:rsid w:val="004C419E"/>
    <w:rsid w:val="004C41B1"/>
    <w:rsid w:val="004C41C0"/>
    <w:rsid w:val="004C4258"/>
    <w:rsid w:val="004C42CA"/>
    <w:rsid w:val="004C42CE"/>
    <w:rsid w:val="004C42D9"/>
    <w:rsid w:val="004C43EB"/>
    <w:rsid w:val="004C445F"/>
    <w:rsid w:val="004C44DA"/>
    <w:rsid w:val="004C44DB"/>
    <w:rsid w:val="004C453D"/>
    <w:rsid w:val="004C456A"/>
    <w:rsid w:val="004C4654"/>
    <w:rsid w:val="004C4660"/>
    <w:rsid w:val="004C469E"/>
    <w:rsid w:val="004C470E"/>
    <w:rsid w:val="004C4755"/>
    <w:rsid w:val="004C47A4"/>
    <w:rsid w:val="004C47CF"/>
    <w:rsid w:val="004C488F"/>
    <w:rsid w:val="004C48DF"/>
    <w:rsid w:val="004C4B0D"/>
    <w:rsid w:val="004C4C70"/>
    <w:rsid w:val="004C4CA6"/>
    <w:rsid w:val="004C4D4C"/>
    <w:rsid w:val="004C4E2B"/>
    <w:rsid w:val="004C4E76"/>
    <w:rsid w:val="004C4F14"/>
    <w:rsid w:val="004C4F18"/>
    <w:rsid w:val="004C5005"/>
    <w:rsid w:val="004C5031"/>
    <w:rsid w:val="004C52AC"/>
    <w:rsid w:val="004C5321"/>
    <w:rsid w:val="004C5338"/>
    <w:rsid w:val="004C5354"/>
    <w:rsid w:val="004C5358"/>
    <w:rsid w:val="004C53A0"/>
    <w:rsid w:val="004C53E0"/>
    <w:rsid w:val="004C54E9"/>
    <w:rsid w:val="004C5539"/>
    <w:rsid w:val="004C5550"/>
    <w:rsid w:val="004C5581"/>
    <w:rsid w:val="004C5782"/>
    <w:rsid w:val="004C5787"/>
    <w:rsid w:val="004C578B"/>
    <w:rsid w:val="004C57CD"/>
    <w:rsid w:val="004C5841"/>
    <w:rsid w:val="004C58E6"/>
    <w:rsid w:val="004C5916"/>
    <w:rsid w:val="004C5A0F"/>
    <w:rsid w:val="004C5B50"/>
    <w:rsid w:val="004C5B52"/>
    <w:rsid w:val="004C5BE9"/>
    <w:rsid w:val="004C5C5F"/>
    <w:rsid w:val="004C5D31"/>
    <w:rsid w:val="004C5D76"/>
    <w:rsid w:val="004C5D96"/>
    <w:rsid w:val="004C5DBE"/>
    <w:rsid w:val="004C5E5F"/>
    <w:rsid w:val="004C5F03"/>
    <w:rsid w:val="004C5F99"/>
    <w:rsid w:val="004C5F9B"/>
    <w:rsid w:val="004C5FA4"/>
    <w:rsid w:val="004C6045"/>
    <w:rsid w:val="004C606E"/>
    <w:rsid w:val="004C6080"/>
    <w:rsid w:val="004C6089"/>
    <w:rsid w:val="004C60D3"/>
    <w:rsid w:val="004C622E"/>
    <w:rsid w:val="004C629C"/>
    <w:rsid w:val="004C6365"/>
    <w:rsid w:val="004C6372"/>
    <w:rsid w:val="004C63CB"/>
    <w:rsid w:val="004C64A5"/>
    <w:rsid w:val="004C64CB"/>
    <w:rsid w:val="004C65BA"/>
    <w:rsid w:val="004C65C7"/>
    <w:rsid w:val="004C65F5"/>
    <w:rsid w:val="004C65F7"/>
    <w:rsid w:val="004C65FD"/>
    <w:rsid w:val="004C6631"/>
    <w:rsid w:val="004C6705"/>
    <w:rsid w:val="004C6872"/>
    <w:rsid w:val="004C689A"/>
    <w:rsid w:val="004C68CB"/>
    <w:rsid w:val="004C68DE"/>
    <w:rsid w:val="004C6948"/>
    <w:rsid w:val="004C697B"/>
    <w:rsid w:val="004C6986"/>
    <w:rsid w:val="004C69BE"/>
    <w:rsid w:val="004C69EE"/>
    <w:rsid w:val="004C6AB1"/>
    <w:rsid w:val="004C6B22"/>
    <w:rsid w:val="004C6B5F"/>
    <w:rsid w:val="004C6D1D"/>
    <w:rsid w:val="004C6D35"/>
    <w:rsid w:val="004C6DA3"/>
    <w:rsid w:val="004C6DCD"/>
    <w:rsid w:val="004C6DFF"/>
    <w:rsid w:val="004C6E09"/>
    <w:rsid w:val="004C6E19"/>
    <w:rsid w:val="004C6E51"/>
    <w:rsid w:val="004C6EB3"/>
    <w:rsid w:val="004C6ECF"/>
    <w:rsid w:val="004C6F30"/>
    <w:rsid w:val="004C6F5B"/>
    <w:rsid w:val="004C6F65"/>
    <w:rsid w:val="004C727A"/>
    <w:rsid w:val="004C7350"/>
    <w:rsid w:val="004C73A2"/>
    <w:rsid w:val="004C74BD"/>
    <w:rsid w:val="004C74DB"/>
    <w:rsid w:val="004C75E7"/>
    <w:rsid w:val="004C760F"/>
    <w:rsid w:val="004C76D4"/>
    <w:rsid w:val="004C770B"/>
    <w:rsid w:val="004C7715"/>
    <w:rsid w:val="004C772A"/>
    <w:rsid w:val="004C7797"/>
    <w:rsid w:val="004C77A9"/>
    <w:rsid w:val="004C77F4"/>
    <w:rsid w:val="004C795E"/>
    <w:rsid w:val="004C7970"/>
    <w:rsid w:val="004C7979"/>
    <w:rsid w:val="004C79FC"/>
    <w:rsid w:val="004C7A5C"/>
    <w:rsid w:val="004C7ACD"/>
    <w:rsid w:val="004C7AD1"/>
    <w:rsid w:val="004C7AE4"/>
    <w:rsid w:val="004C7B1C"/>
    <w:rsid w:val="004C7B59"/>
    <w:rsid w:val="004C7BC5"/>
    <w:rsid w:val="004C7BF5"/>
    <w:rsid w:val="004C7C6A"/>
    <w:rsid w:val="004C7C7A"/>
    <w:rsid w:val="004C7CE0"/>
    <w:rsid w:val="004C7CEF"/>
    <w:rsid w:val="004C7D1C"/>
    <w:rsid w:val="004C7DA1"/>
    <w:rsid w:val="004C7E0D"/>
    <w:rsid w:val="004C7EA8"/>
    <w:rsid w:val="004C7EB7"/>
    <w:rsid w:val="004C7F38"/>
    <w:rsid w:val="004D019C"/>
    <w:rsid w:val="004D01C6"/>
    <w:rsid w:val="004D0220"/>
    <w:rsid w:val="004D0255"/>
    <w:rsid w:val="004D02EF"/>
    <w:rsid w:val="004D02F8"/>
    <w:rsid w:val="004D0345"/>
    <w:rsid w:val="004D037B"/>
    <w:rsid w:val="004D039C"/>
    <w:rsid w:val="004D03F1"/>
    <w:rsid w:val="004D043D"/>
    <w:rsid w:val="004D0541"/>
    <w:rsid w:val="004D0627"/>
    <w:rsid w:val="004D068A"/>
    <w:rsid w:val="004D06CA"/>
    <w:rsid w:val="004D075E"/>
    <w:rsid w:val="004D0773"/>
    <w:rsid w:val="004D07C8"/>
    <w:rsid w:val="004D08A8"/>
    <w:rsid w:val="004D0952"/>
    <w:rsid w:val="004D096D"/>
    <w:rsid w:val="004D0976"/>
    <w:rsid w:val="004D0978"/>
    <w:rsid w:val="004D0A87"/>
    <w:rsid w:val="004D0AA4"/>
    <w:rsid w:val="004D0ABA"/>
    <w:rsid w:val="004D0B40"/>
    <w:rsid w:val="004D0BB8"/>
    <w:rsid w:val="004D0C33"/>
    <w:rsid w:val="004D0CA8"/>
    <w:rsid w:val="004D0CBB"/>
    <w:rsid w:val="004D0D7A"/>
    <w:rsid w:val="004D0DA5"/>
    <w:rsid w:val="004D0DD9"/>
    <w:rsid w:val="004D0E91"/>
    <w:rsid w:val="004D0ECF"/>
    <w:rsid w:val="004D0FBE"/>
    <w:rsid w:val="004D1074"/>
    <w:rsid w:val="004D1143"/>
    <w:rsid w:val="004D119A"/>
    <w:rsid w:val="004D1236"/>
    <w:rsid w:val="004D12AF"/>
    <w:rsid w:val="004D12C9"/>
    <w:rsid w:val="004D12D9"/>
    <w:rsid w:val="004D135E"/>
    <w:rsid w:val="004D1397"/>
    <w:rsid w:val="004D1398"/>
    <w:rsid w:val="004D13B6"/>
    <w:rsid w:val="004D157A"/>
    <w:rsid w:val="004D15D0"/>
    <w:rsid w:val="004D1755"/>
    <w:rsid w:val="004D181B"/>
    <w:rsid w:val="004D19CD"/>
    <w:rsid w:val="004D1A49"/>
    <w:rsid w:val="004D1A5F"/>
    <w:rsid w:val="004D1AF1"/>
    <w:rsid w:val="004D1B76"/>
    <w:rsid w:val="004D1BA5"/>
    <w:rsid w:val="004D1CAC"/>
    <w:rsid w:val="004D1D10"/>
    <w:rsid w:val="004D1D23"/>
    <w:rsid w:val="004D1D60"/>
    <w:rsid w:val="004D1DB0"/>
    <w:rsid w:val="004D1E86"/>
    <w:rsid w:val="004D1EAC"/>
    <w:rsid w:val="004D1EF3"/>
    <w:rsid w:val="004D1F74"/>
    <w:rsid w:val="004D1FFB"/>
    <w:rsid w:val="004D20F2"/>
    <w:rsid w:val="004D226F"/>
    <w:rsid w:val="004D2309"/>
    <w:rsid w:val="004D230D"/>
    <w:rsid w:val="004D235F"/>
    <w:rsid w:val="004D2409"/>
    <w:rsid w:val="004D25BA"/>
    <w:rsid w:val="004D2697"/>
    <w:rsid w:val="004D2789"/>
    <w:rsid w:val="004D2793"/>
    <w:rsid w:val="004D27C9"/>
    <w:rsid w:val="004D27E9"/>
    <w:rsid w:val="004D28BD"/>
    <w:rsid w:val="004D2901"/>
    <w:rsid w:val="004D291F"/>
    <w:rsid w:val="004D29EE"/>
    <w:rsid w:val="004D2A11"/>
    <w:rsid w:val="004D2A16"/>
    <w:rsid w:val="004D2A38"/>
    <w:rsid w:val="004D2B73"/>
    <w:rsid w:val="004D2BD6"/>
    <w:rsid w:val="004D2BF4"/>
    <w:rsid w:val="004D2CCD"/>
    <w:rsid w:val="004D2CD8"/>
    <w:rsid w:val="004D2CE6"/>
    <w:rsid w:val="004D2CEF"/>
    <w:rsid w:val="004D2D47"/>
    <w:rsid w:val="004D2D95"/>
    <w:rsid w:val="004D2DD7"/>
    <w:rsid w:val="004D2DF2"/>
    <w:rsid w:val="004D2DFB"/>
    <w:rsid w:val="004D2E40"/>
    <w:rsid w:val="004D2E47"/>
    <w:rsid w:val="004D2E4D"/>
    <w:rsid w:val="004D2F1D"/>
    <w:rsid w:val="004D2F20"/>
    <w:rsid w:val="004D2F49"/>
    <w:rsid w:val="004D2FB0"/>
    <w:rsid w:val="004D3033"/>
    <w:rsid w:val="004D30BD"/>
    <w:rsid w:val="004D31C4"/>
    <w:rsid w:val="004D321F"/>
    <w:rsid w:val="004D332A"/>
    <w:rsid w:val="004D3496"/>
    <w:rsid w:val="004D34EF"/>
    <w:rsid w:val="004D3558"/>
    <w:rsid w:val="004D3577"/>
    <w:rsid w:val="004D3578"/>
    <w:rsid w:val="004D35C6"/>
    <w:rsid w:val="004D3708"/>
    <w:rsid w:val="004D3713"/>
    <w:rsid w:val="004D3774"/>
    <w:rsid w:val="004D37A2"/>
    <w:rsid w:val="004D3819"/>
    <w:rsid w:val="004D3860"/>
    <w:rsid w:val="004D387C"/>
    <w:rsid w:val="004D38FA"/>
    <w:rsid w:val="004D3A06"/>
    <w:rsid w:val="004D3A58"/>
    <w:rsid w:val="004D3AE8"/>
    <w:rsid w:val="004D3B15"/>
    <w:rsid w:val="004D3B25"/>
    <w:rsid w:val="004D3BC5"/>
    <w:rsid w:val="004D3C00"/>
    <w:rsid w:val="004D3CB2"/>
    <w:rsid w:val="004D3CB3"/>
    <w:rsid w:val="004D3D3E"/>
    <w:rsid w:val="004D3DBC"/>
    <w:rsid w:val="004D3DE4"/>
    <w:rsid w:val="004D3E04"/>
    <w:rsid w:val="004D3EF5"/>
    <w:rsid w:val="004D3F64"/>
    <w:rsid w:val="004D3FCC"/>
    <w:rsid w:val="004D3FDA"/>
    <w:rsid w:val="004D3FDE"/>
    <w:rsid w:val="004D404C"/>
    <w:rsid w:val="004D4070"/>
    <w:rsid w:val="004D40C6"/>
    <w:rsid w:val="004D4156"/>
    <w:rsid w:val="004D418F"/>
    <w:rsid w:val="004D419A"/>
    <w:rsid w:val="004D4261"/>
    <w:rsid w:val="004D4300"/>
    <w:rsid w:val="004D435F"/>
    <w:rsid w:val="004D43AD"/>
    <w:rsid w:val="004D44C8"/>
    <w:rsid w:val="004D44EE"/>
    <w:rsid w:val="004D4524"/>
    <w:rsid w:val="004D453E"/>
    <w:rsid w:val="004D457C"/>
    <w:rsid w:val="004D45BA"/>
    <w:rsid w:val="004D4609"/>
    <w:rsid w:val="004D463A"/>
    <w:rsid w:val="004D470E"/>
    <w:rsid w:val="004D47C5"/>
    <w:rsid w:val="004D483A"/>
    <w:rsid w:val="004D4882"/>
    <w:rsid w:val="004D48B7"/>
    <w:rsid w:val="004D48D1"/>
    <w:rsid w:val="004D4951"/>
    <w:rsid w:val="004D4A01"/>
    <w:rsid w:val="004D4A49"/>
    <w:rsid w:val="004D4A71"/>
    <w:rsid w:val="004D4A90"/>
    <w:rsid w:val="004D4AAA"/>
    <w:rsid w:val="004D4AB3"/>
    <w:rsid w:val="004D4AB9"/>
    <w:rsid w:val="004D4ACA"/>
    <w:rsid w:val="004D4B7B"/>
    <w:rsid w:val="004D4C76"/>
    <w:rsid w:val="004D4CC2"/>
    <w:rsid w:val="004D4D8E"/>
    <w:rsid w:val="004D4E81"/>
    <w:rsid w:val="004D4E84"/>
    <w:rsid w:val="004D4FC8"/>
    <w:rsid w:val="004D5068"/>
    <w:rsid w:val="004D50F1"/>
    <w:rsid w:val="004D5160"/>
    <w:rsid w:val="004D5269"/>
    <w:rsid w:val="004D52E5"/>
    <w:rsid w:val="004D5371"/>
    <w:rsid w:val="004D5448"/>
    <w:rsid w:val="004D5468"/>
    <w:rsid w:val="004D54B5"/>
    <w:rsid w:val="004D5595"/>
    <w:rsid w:val="004D56CB"/>
    <w:rsid w:val="004D57DC"/>
    <w:rsid w:val="004D5811"/>
    <w:rsid w:val="004D5827"/>
    <w:rsid w:val="004D5919"/>
    <w:rsid w:val="004D59A4"/>
    <w:rsid w:val="004D59AC"/>
    <w:rsid w:val="004D5ACB"/>
    <w:rsid w:val="004D5B72"/>
    <w:rsid w:val="004D5BB5"/>
    <w:rsid w:val="004D5BD3"/>
    <w:rsid w:val="004D5C9C"/>
    <w:rsid w:val="004D5D98"/>
    <w:rsid w:val="004D5DA0"/>
    <w:rsid w:val="004D5DDB"/>
    <w:rsid w:val="004D5DFC"/>
    <w:rsid w:val="004D5DFD"/>
    <w:rsid w:val="004D5E46"/>
    <w:rsid w:val="004D5EB5"/>
    <w:rsid w:val="004D5EF1"/>
    <w:rsid w:val="004D5F02"/>
    <w:rsid w:val="004D5FA2"/>
    <w:rsid w:val="004D5FA6"/>
    <w:rsid w:val="004D5FD5"/>
    <w:rsid w:val="004D6025"/>
    <w:rsid w:val="004D60C9"/>
    <w:rsid w:val="004D60D7"/>
    <w:rsid w:val="004D60D8"/>
    <w:rsid w:val="004D60F3"/>
    <w:rsid w:val="004D622D"/>
    <w:rsid w:val="004D625A"/>
    <w:rsid w:val="004D6286"/>
    <w:rsid w:val="004D6521"/>
    <w:rsid w:val="004D660E"/>
    <w:rsid w:val="004D6769"/>
    <w:rsid w:val="004D67F5"/>
    <w:rsid w:val="004D6800"/>
    <w:rsid w:val="004D68C0"/>
    <w:rsid w:val="004D68C2"/>
    <w:rsid w:val="004D68D2"/>
    <w:rsid w:val="004D69A0"/>
    <w:rsid w:val="004D69A3"/>
    <w:rsid w:val="004D6A48"/>
    <w:rsid w:val="004D6A64"/>
    <w:rsid w:val="004D6A74"/>
    <w:rsid w:val="004D6B70"/>
    <w:rsid w:val="004D6BAF"/>
    <w:rsid w:val="004D6BD8"/>
    <w:rsid w:val="004D6CD9"/>
    <w:rsid w:val="004D6D73"/>
    <w:rsid w:val="004D6D75"/>
    <w:rsid w:val="004D6DBF"/>
    <w:rsid w:val="004D6E15"/>
    <w:rsid w:val="004D6E34"/>
    <w:rsid w:val="004D6EB3"/>
    <w:rsid w:val="004D6F23"/>
    <w:rsid w:val="004D6F2C"/>
    <w:rsid w:val="004D6FAE"/>
    <w:rsid w:val="004D701C"/>
    <w:rsid w:val="004D714D"/>
    <w:rsid w:val="004D71FF"/>
    <w:rsid w:val="004D72B9"/>
    <w:rsid w:val="004D72E4"/>
    <w:rsid w:val="004D73DA"/>
    <w:rsid w:val="004D73DB"/>
    <w:rsid w:val="004D746C"/>
    <w:rsid w:val="004D74B5"/>
    <w:rsid w:val="004D7538"/>
    <w:rsid w:val="004D7575"/>
    <w:rsid w:val="004D7662"/>
    <w:rsid w:val="004D767A"/>
    <w:rsid w:val="004D76B6"/>
    <w:rsid w:val="004D76F9"/>
    <w:rsid w:val="004D7783"/>
    <w:rsid w:val="004D783B"/>
    <w:rsid w:val="004D7859"/>
    <w:rsid w:val="004D7872"/>
    <w:rsid w:val="004D78CF"/>
    <w:rsid w:val="004D78DF"/>
    <w:rsid w:val="004D78F0"/>
    <w:rsid w:val="004D7963"/>
    <w:rsid w:val="004D798F"/>
    <w:rsid w:val="004D79EE"/>
    <w:rsid w:val="004D7A04"/>
    <w:rsid w:val="004D7A0D"/>
    <w:rsid w:val="004D7A41"/>
    <w:rsid w:val="004D7A90"/>
    <w:rsid w:val="004D7B40"/>
    <w:rsid w:val="004D7B4A"/>
    <w:rsid w:val="004D7B60"/>
    <w:rsid w:val="004D7B9D"/>
    <w:rsid w:val="004D7BA1"/>
    <w:rsid w:val="004D7D52"/>
    <w:rsid w:val="004D7DA8"/>
    <w:rsid w:val="004D7F1B"/>
    <w:rsid w:val="004D7F25"/>
    <w:rsid w:val="004D7F70"/>
    <w:rsid w:val="004E0015"/>
    <w:rsid w:val="004E00D8"/>
    <w:rsid w:val="004E01B5"/>
    <w:rsid w:val="004E037B"/>
    <w:rsid w:val="004E03B1"/>
    <w:rsid w:val="004E048B"/>
    <w:rsid w:val="004E04BC"/>
    <w:rsid w:val="004E04D8"/>
    <w:rsid w:val="004E04FB"/>
    <w:rsid w:val="004E0557"/>
    <w:rsid w:val="004E05B3"/>
    <w:rsid w:val="004E05C7"/>
    <w:rsid w:val="004E0697"/>
    <w:rsid w:val="004E06EB"/>
    <w:rsid w:val="004E07D0"/>
    <w:rsid w:val="004E07F7"/>
    <w:rsid w:val="004E0887"/>
    <w:rsid w:val="004E089D"/>
    <w:rsid w:val="004E0925"/>
    <w:rsid w:val="004E0AA5"/>
    <w:rsid w:val="004E0AD7"/>
    <w:rsid w:val="004E0BFD"/>
    <w:rsid w:val="004E0C3D"/>
    <w:rsid w:val="004E0C9A"/>
    <w:rsid w:val="004E0CA9"/>
    <w:rsid w:val="004E0CF0"/>
    <w:rsid w:val="004E0D3E"/>
    <w:rsid w:val="004E0DC8"/>
    <w:rsid w:val="004E0E63"/>
    <w:rsid w:val="004E0F03"/>
    <w:rsid w:val="004E1079"/>
    <w:rsid w:val="004E1140"/>
    <w:rsid w:val="004E11ED"/>
    <w:rsid w:val="004E122E"/>
    <w:rsid w:val="004E12BF"/>
    <w:rsid w:val="004E12D3"/>
    <w:rsid w:val="004E131A"/>
    <w:rsid w:val="004E1389"/>
    <w:rsid w:val="004E138F"/>
    <w:rsid w:val="004E13DE"/>
    <w:rsid w:val="004E13ED"/>
    <w:rsid w:val="004E141D"/>
    <w:rsid w:val="004E1423"/>
    <w:rsid w:val="004E1480"/>
    <w:rsid w:val="004E1536"/>
    <w:rsid w:val="004E1542"/>
    <w:rsid w:val="004E1568"/>
    <w:rsid w:val="004E15D7"/>
    <w:rsid w:val="004E15EF"/>
    <w:rsid w:val="004E1638"/>
    <w:rsid w:val="004E16EC"/>
    <w:rsid w:val="004E1705"/>
    <w:rsid w:val="004E1743"/>
    <w:rsid w:val="004E17B5"/>
    <w:rsid w:val="004E1824"/>
    <w:rsid w:val="004E189C"/>
    <w:rsid w:val="004E1977"/>
    <w:rsid w:val="004E197C"/>
    <w:rsid w:val="004E19AD"/>
    <w:rsid w:val="004E19C1"/>
    <w:rsid w:val="004E19E9"/>
    <w:rsid w:val="004E1B1F"/>
    <w:rsid w:val="004E1BC3"/>
    <w:rsid w:val="004E1D79"/>
    <w:rsid w:val="004E1DCC"/>
    <w:rsid w:val="004E1DCE"/>
    <w:rsid w:val="004E1EB2"/>
    <w:rsid w:val="004E2046"/>
    <w:rsid w:val="004E20AB"/>
    <w:rsid w:val="004E2105"/>
    <w:rsid w:val="004E2120"/>
    <w:rsid w:val="004E212B"/>
    <w:rsid w:val="004E2199"/>
    <w:rsid w:val="004E21C0"/>
    <w:rsid w:val="004E21E3"/>
    <w:rsid w:val="004E2236"/>
    <w:rsid w:val="004E22DF"/>
    <w:rsid w:val="004E23B5"/>
    <w:rsid w:val="004E23E9"/>
    <w:rsid w:val="004E2459"/>
    <w:rsid w:val="004E245D"/>
    <w:rsid w:val="004E24D9"/>
    <w:rsid w:val="004E2502"/>
    <w:rsid w:val="004E2677"/>
    <w:rsid w:val="004E273D"/>
    <w:rsid w:val="004E28E3"/>
    <w:rsid w:val="004E28F1"/>
    <w:rsid w:val="004E2937"/>
    <w:rsid w:val="004E293F"/>
    <w:rsid w:val="004E2A82"/>
    <w:rsid w:val="004E2B83"/>
    <w:rsid w:val="004E2B84"/>
    <w:rsid w:val="004E2BA2"/>
    <w:rsid w:val="004E2BDC"/>
    <w:rsid w:val="004E2C0F"/>
    <w:rsid w:val="004E2D73"/>
    <w:rsid w:val="004E2E0C"/>
    <w:rsid w:val="004E2E42"/>
    <w:rsid w:val="004E2EE4"/>
    <w:rsid w:val="004E2FF6"/>
    <w:rsid w:val="004E3013"/>
    <w:rsid w:val="004E308A"/>
    <w:rsid w:val="004E3122"/>
    <w:rsid w:val="004E3124"/>
    <w:rsid w:val="004E315D"/>
    <w:rsid w:val="004E31C9"/>
    <w:rsid w:val="004E31F6"/>
    <w:rsid w:val="004E3316"/>
    <w:rsid w:val="004E339E"/>
    <w:rsid w:val="004E33D8"/>
    <w:rsid w:val="004E33F0"/>
    <w:rsid w:val="004E3484"/>
    <w:rsid w:val="004E34EA"/>
    <w:rsid w:val="004E35AB"/>
    <w:rsid w:val="004E35C5"/>
    <w:rsid w:val="004E3642"/>
    <w:rsid w:val="004E3654"/>
    <w:rsid w:val="004E37C8"/>
    <w:rsid w:val="004E383A"/>
    <w:rsid w:val="004E3906"/>
    <w:rsid w:val="004E3974"/>
    <w:rsid w:val="004E3AC3"/>
    <w:rsid w:val="004E3B37"/>
    <w:rsid w:val="004E3B53"/>
    <w:rsid w:val="004E3B63"/>
    <w:rsid w:val="004E3B79"/>
    <w:rsid w:val="004E3C1C"/>
    <w:rsid w:val="004E3CB7"/>
    <w:rsid w:val="004E3DD2"/>
    <w:rsid w:val="004E3DDD"/>
    <w:rsid w:val="004E3E07"/>
    <w:rsid w:val="004E3EDD"/>
    <w:rsid w:val="004E3F33"/>
    <w:rsid w:val="004E3FD0"/>
    <w:rsid w:val="004E405A"/>
    <w:rsid w:val="004E4118"/>
    <w:rsid w:val="004E4127"/>
    <w:rsid w:val="004E417D"/>
    <w:rsid w:val="004E4182"/>
    <w:rsid w:val="004E4236"/>
    <w:rsid w:val="004E434B"/>
    <w:rsid w:val="004E442D"/>
    <w:rsid w:val="004E44B4"/>
    <w:rsid w:val="004E44DC"/>
    <w:rsid w:val="004E462B"/>
    <w:rsid w:val="004E4636"/>
    <w:rsid w:val="004E4679"/>
    <w:rsid w:val="004E46A5"/>
    <w:rsid w:val="004E46E5"/>
    <w:rsid w:val="004E46F0"/>
    <w:rsid w:val="004E473A"/>
    <w:rsid w:val="004E48EC"/>
    <w:rsid w:val="004E490F"/>
    <w:rsid w:val="004E491C"/>
    <w:rsid w:val="004E4A53"/>
    <w:rsid w:val="004E4B19"/>
    <w:rsid w:val="004E4C47"/>
    <w:rsid w:val="004E4C73"/>
    <w:rsid w:val="004E4C8D"/>
    <w:rsid w:val="004E4CB8"/>
    <w:rsid w:val="004E4CC9"/>
    <w:rsid w:val="004E4D17"/>
    <w:rsid w:val="004E4D22"/>
    <w:rsid w:val="004E4D86"/>
    <w:rsid w:val="004E4DBE"/>
    <w:rsid w:val="004E4E53"/>
    <w:rsid w:val="004E4E6F"/>
    <w:rsid w:val="004E4F9E"/>
    <w:rsid w:val="004E4FAE"/>
    <w:rsid w:val="004E4FB5"/>
    <w:rsid w:val="004E4FE3"/>
    <w:rsid w:val="004E5090"/>
    <w:rsid w:val="004E50DA"/>
    <w:rsid w:val="004E50E7"/>
    <w:rsid w:val="004E5131"/>
    <w:rsid w:val="004E5143"/>
    <w:rsid w:val="004E5180"/>
    <w:rsid w:val="004E5193"/>
    <w:rsid w:val="004E51C5"/>
    <w:rsid w:val="004E51DC"/>
    <w:rsid w:val="004E51E7"/>
    <w:rsid w:val="004E5224"/>
    <w:rsid w:val="004E5227"/>
    <w:rsid w:val="004E52D5"/>
    <w:rsid w:val="004E532C"/>
    <w:rsid w:val="004E537B"/>
    <w:rsid w:val="004E53ED"/>
    <w:rsid w:val="004E53F7"/>
    <w:rsid w:val="004E541C"/>
    <w:rsid w:val="004E54E4"/>
    <w:rsid w:val="004E5546"/>
    <w:rsid w:val="004E5550"/>
    <w:rsid w:val="004E5596"/>
    <w:rsid w:val="004E55D6"/>
    <w:rsid w:val="004E56AC"/>
    <w:rsid w:val="004E5714"/>
    <w:rsid w:val="004E5789"/>
    <w:rsid w:val="004E5812"/>
    <w:rsid w:val="004E583B"/>
    <w:rsid w:val="004E5980"/>
    <w:rsid w:val="004E59C2"/>
    <w:rsid w:val="004E59D4"/>
    <w:rsid w:val="004E5B72"/>
    <w:rsid w:val="004E5B78"/>
    <w:rsid w:val="004E5B9C"/>
    <w:rsid w:val="004E5C55"/>
    <w:rsid w:val="004E5C7A"/>
    <w:rsid w:val="004E5D4D"/>
    <w:rsid w:val="004E5E0C"/>
    <w:rsid w:val="004E5E60"/>
    <w:rsid w:val="004E5E98"/>
    <w:rsid w:val="004E5FB9"/>
    <w:rsid w:val="004E604F"/>
    <w:rsid w:val="004E6090"/>
    <w:rsid w:val="004E6107"/>
    <w:rsid w:val="004E610D"/>
    <w:rsid w:val="004E6136"/>
    <w:rsid w:val="004E614A"/>
    <w:rsid w:val="004E615A"/>
    <w:rsid w:val="004E61BF"/>
    <w:rsid w:val="004E61C1"/>
    <w:rsid w:val="004E6201"/>
    <w:rsid w:val="004E6238"/>
    <w:rsid w:val="004E6267"/>
    <w:rsid w:val="004E63EE"/>
    <w:rsid w:val="004E63F6"/>
    <w:rsid w:val="004E65A8"/>
    <w:rsid w:val="004E65EC"/>
    <w:rsid w:val="004E65EF"/>
    <w:rsid w:val="004E6624"/>
    <w:rsid w:val="004E662F"/>
    <w:rsid w:val="004E66A3"/>
    <w:rsid w:val="004E66CA"/>
    <w:rsid w:val="004E66F8"/>
    <w:rsid w:val="004E6739"/>
    <w:rsid w:val="004E67D2"/>
    <w:rsid w:val="004E6830"/>
    <w:rsid w:val="004E68CD"/>
    <w:rsid w:val="004E6933"/>
    <w:rsid w:val="004E693D"/>
    <w:rsid w:val="004E698F"/>
    <w:rsid w:val="004E6992"/>
    <w:rsid w:val="004E69DD"/>
    <w:rsid w:val="004E6A95"/>
    <w:rsid w:val="004E6A9E"/>
    <w:rsid w:val="004E6B08"/>
    <w:rsid w:val="004E6C1C"/>
    <w:rsid w:val="004E6C94"/>
    <w:rsid w:val="004E6D50"/>
    <w:rsid w:val="004E6D6C"/>
    <w:rsid w:val="004E6D8B"/>
    <w:rsid w:val="004E6E4A"/>
    <w:rsid w:val="004E6E61"/>
    <w:rsid w:val="004E6F00"/>
    <w:rsid w:val="004E6F43"/>
    <w:rsid w:val="004E7002"/>
    <w:rsid w:val="004E7079"/>
    <w:rsid w:val="004E70AA"/>
    <w:rsid w:val="004E7131"/>
    <w:rsid w:val="004E72D9"/>
    <w:rsid w:val="004E7439"/>
    <w:rsid w:val="004E7443"/>
    <w:rsid w:val="004E74B0"/>
    <w:rsid w:val="004E74EA"/>
    <w:rsid w:val="004E7531"/>
    <w:rsid w:val="004E75EB"/>
    <w:rsid w:val="004E76AB"/>
    <w:rsid w:val="004E7766"/>
    <w:rsid w:val="004E7788"/>
    <w:rsid w:val="004E7798"/>
    <w:rsid w:val="004E77E5"/>
    <w:rsid w:val="004E77FC"/>
    <w:rsid w:val="004E787E"/>
    <w:rsid w:val="004E78A4"/>
    <w:rsid w:val="004E78DC"/>
    <w:rsid w:val="004E7933"/>
    <w:rsid w:val="004E79DD"/>
    <w:rsid w:val="004E7B17"/>
    <w:rsid w:val="004E7B56"/>
    <w:rsid w:val="004E7BAB"/>
    <w:rsid w:val="004E7CB4"/>
    <w:rsid w:val="004E7D59"/>
    <w:rsid w:val="004E7DD0"/>
    <w:rsid w:val="004E7EF5"/>
    <w:rsid w:val="004E7EFC"/>
    <w:rsid w:val="004E7F01"/>
    <w:rsid w:val="004E7F4A"/>
    <w:rsid w:val="004F0059"/>
    <w:rsid w:val="004F00C6"/>
    <w:rsid w:val="004F00E2"/>
    <w:rsid w:val="004F00F8"/>
    <w:rsid w:val="004F00FE"/>
    <w:rsid w:val="004F013C"/>
    <w:rsid w:val="004F01AD"/>
    <w:rsid w:val="004F022E"/>
    <w:rsid w:val="004F0256"/>
    <w:rsid w:val="004F026D"/>
    <w:rsid w:val="004F035D"/>
    <w:rsid w:val="004F0423"/>
    <w:rsid w:val="004F0439"/>
    <w:rsid w:val="004F0452"/>
    <w:rsid w:val="004F048C"/>
    <w:rsid w:val="004F0542"/>
    <w:rsid w:val="004F05CA"/>
    <w:rsid w:val="004F0626"/>
    <w:rsid w:val="004F062C"/>
    <w:rsid w:val="004F069D"/>
    <w:rsid w:val="004F06D8"/>
    <w:rsid w:val="004F0723"/>
    <w:rsid w:val="004F0783"/>
    <w:rsid w:val="004F07A0"/>
    <w:rsid w:val="004F0839"/>
    <w:rsid w:val="004F085B"/>
    <w:rsid w:val="004F0913"/>
    <w:rsid w:val="004F0916"/>
    <w:rsid w:val="004F096E"/>
    <w:rsid w:val="004F09B8"/>
    <w:rsid w:val="004F0AC3"/>
    <w:rsid w:val="004F0B2C"/>
    <w:rsid w:val="004F0B4C"/>
    <w:rsid w:val="004F0B5C"/>
    <w:rsid w:val="004F0B8E"/>
    <w:rsid w:val="004F0BAA"/>
    <w:rsid w:val="004F0BB8"/>
    <w:rsid w:val="004F0C0B"/>
    <w:rsid w:val="004F0C34"/>
    <w:rsid w:val="004F0C47"/>
    <w:rsid w:val="004F0C84"/>
    <w:rsid w:val="004F0C93"/>
    <w:rsid w:val="004F0D36"/>
    <w:rsid w:val="004F0D56"/>
    <w:rsid w:val="004F0D87"/>
    <w:rsid w:val="004F0DBC"/>
    <w:rsid w:val="004F0E04"/>
    <w:rsid w:val="004F0EDB"/>
    <w:rsid w:val="004F0EEB"/>
    <w:rsid w:val="004F0F23"/>
    <w:rsid w:val="004F0F3F"/>
    <w:rsid w:val="004F0F4B"/>
    <w:rsid w:val="004F1066"/>
    <w:rsid w:val="004F1082"/>
    <w:rsid w:val="004F10C2"/>
    <w:rsid w:val="004F1152"/>
    <w:rsid w:val="004F1231"/>
    <w:rsid w:val="004F1298"/>
    <w:rsid w:val="004F12A7"/>
    <w:rsid w:val="004F12BA"/>
    <w:rsid w:val="004F1337"/>
    <w:rsid w:val="004F1373"/>
    <w:rsid w:val="004F13B9"/>
    <w:rsid w:val="004F1474"/>
    <w:rsid w:val="004F14E6"/>
    <w:rsid w:val="004F1572"/>
    <w:rsid w:val="004F15B1"/>
    <w:rsid w:val="004F15D3"/>
    <w:rsid w:val="004F1608"/>
    <w:rsid w:val="004F1611"/>
    <w:rsid w:val="004F1642"/>
    <w:rsid w:val="004F1710"/>
    <w:rsid w:val="004F18BF"/>
    <w:rsid w:val="004F1964"/>
    <w:rsid w:val="004F1973"/>
    <w:rsid w:val="004F19FC"/>
    <w:rsid w:val="004F1B61"/>
    <w:rsid w:val="004F1CDC"/>
    <w:rsid w:val="004F1D4D"/>
    <w:rsid w:val="004F1D5B"/>
    <w:rsid w:val="004F1D6F"/>
    <w:rsid w:val="004F1DCC"/>
    <w:rsid w:val="004F1E12"/>
    <w:rsid w:val="004F1E53"/>
    <w:rsid w:val="004F1E63"/>
    <w:rsid w:val="004F1E78"/>
    <w:rsid w:val="004F1F5B"/>
    <w:rsid w:val="004F1F76"/>
    <w:rsid w:val="004F1FC3"/>
    <w:rsid w:val="004F1FFA"/>
    <w:rsid w:val="004F201A"/>
    <w:rsid w:val="004F2034"/>
    <w:rsid w:val="004F20FA"/>
    <w:rsid w:val="004F20FF"/>
    <w:rsid w:val="004F218A"/>
    <w:rsid w:val="004F21F2"/>
    <w:rsid w:val="004F2203"/>
    <w:rsid w:val="004F2242"/>
    <w:rsid w:val="004F2252"/>
    <w:rsid w:val="004F2280"/>
    <w:rsid w:val="004F2283"/>
    <w:rsid w:val="004F22B9"/>
    <w:rsid w:val="004F2381"/>
    <w:rsid w:val="004F23E4"/>
    <w:rsid w:val="004F247D"/>
    <w:rsid w:val="004F2491"/>
    <w:rsid w:val="004F27ED"/>
    <w:rsid w:val="004F281A"/>
    <w:rsid w:val="004F2866"/>
    <w:rsid w:val="004F2A52"/>
    <w:rsid w:val="004F2B07"/>
    <w:rsid w:val="004F2B0B"/>
    <w:rsid w:val="004F2CCC"/>
    <w:rsid w:val="004F2CE4"/>
    <w:rsid w:val="004F2F25"/>
    <w:rsid w:val="004F2F53"/>
    <w:rsid w:val="004F2FD4"/>
    <w:rsid w:val="004F30D9"/>
    <w:rsid w:val="004F31DD"/>
    <w:rsid w:val="004F31F8"/>
    <w:rsid w:val="004F3370"/>
    <w:rsid w:val="004F3404"/>
    <w:rsid w:val="004F341A"/>
    <w:rsid w:val="004F343B"/>
    <w:rsid w:val="004F3521"/>
    <w:rsid w:val="004F35B2"/>
    <w:rsid w:val="004F36CE"/>
    <w:rsid w:val="004F375A"/>
    <w:rsid w:val="004F3782"/>
    <w:rsid w:val="004F3801"/>
    <w:rsid w:val="004F3830"/>
    <w:rsid w:val="004F38C6"/>
    <w:rsid w:val="004F3904"/>
    <w:rsid w:val="004F3A1A"/>
    <w:rsid w:val="004F3B69"/>
    <w:rsid w:val="004F3BDA"/>
    <w:rsid w:val="004F3C42"/>
    <w:rsid w:val="004F3F15"/>
    <w:rsid w:val="004F3F23"/>
    <w:rsid w:val="004F3FC9"/>
    <w:rsid w:val="004F3FD9"/>
    <w:rsid w:val="004F3FEE"/>
    <w:rsid w:val="004F4210"/>
    <w:rsid w:val="004F42B9"/>
    <w:rsid w:val="004F42CD"/>
    <w:rsid w:val="004F42ED"/>
    <w:rsid w:val="004F43B7"/>
    <w:rsid w:val="004F43C9"/>
    <w:rsid w:val="004F440F"/>
    <w:rsid w:val="004F4433"/>
    <w:rsid w:val="004F4467"/>
    <w:rsid w:val="004F450F"/>
    <w:rsid w:val="004F45F7"/>
    <w:rsid w:val="004F4690"/>
    <w:rsid w:val="004F4742"/>
    <w:rsid w:val="004F4751"/>
    <w:rsid w:val="004F48DF"/>
    <w:rsid w:val="004F4900"/>
    <w:rsid w:val="004F4906"/>
    <w:rsid w:val="004F49E5"/>
    <w:rsid w:val="004F4C47"/>
    <w:rsid w:val="004F4D51"/>
    <w:rsid w:val="004F4DA6"/>
    <w:rsid w:val="004F4DB6"/>
    <w:rsid w:val="004F4E12"/>
    <w:rsid w:val="004F4E65"/>
    <w:rsid w:val="004F4ECD"/>
    <w:rsid w:val="004F4F14"/>
    <w:rsid w:val="004F4F4E"/>
    <w:rsid w:val="004F4F9C"/>
    <w:rsid w:val="004F4FED"/>
    <w:rsid w:val="004F504A"/>
    <w:rsid w:val="004F50E5"/>
    <w:rsid w:val="004F513A"/>
    <w:rsid w:val="004F5164"/>
    <w:rsid w:val="004F516F"/>
    <w:rsid w:val="004F5218"/>
    <w:rsid w:val="004F5465"/>
    <w:rsid w:val="004F54B8"/>
    <w:rsid w:val="004F551D"/>
    <w:rsid w:val="004F55B8"/>
    <w:rsid w:val="004F568F"/>
    <w:rsid w:val="004F56CD"/>
    <w:rsid w:val="004F579B"/>
    <w:rsid w:val="004F57EF"/>
    <w:rsid w:val="004F593C"/>
    <w:rsid w:val="004F59B8"/>
    <w:rsid w:val="004F5A02"/>
    <w:rsid w:val="004F5A40"/>
    <w:rsid w:val="004F5B1B"/>
    <w:rsid w:val="004F5DA0"/>
    <w:rsid w:val="004F5DAA"/>
    <w:rsid w:val="004F5DF7"/>
    <w:rsid w:val="004F5E5E"/>
    <w:rsid w:val="004F5ED4"/>
    <w:rsid w:val="004F6017"/>
    <w:rsid w:val="004F6057"/>
    <w:rsid w:val="004F6096"/>
    <w:rsid w:val="004F60CC"/>
    <w:rsid w:val="004F60DD"/>
    <w:rsid w:val="004F614B"/>
    <w:rsid w:val="004F61FE"/>
    <w:rsid w:val="004F623D"/>
    <w:rsid w:val="004F629A"/>
    <w:rsid w:val="004F62D2"/>
    <w:rsid w:val="004F634A"/>
    <w:rsid w:val="004F637E"/>
    <w:rsid w:val="004F6383"/>
    <w:rsid w:val="004F63B3"/>
    <w:rsid w:val="004F63DC"/>
    <w:rsid w:val="004F6464"/>
    <w:rsid w:val="004F6517"/>
    <w:rsid w:val="004F6561"/>
    <w:rsid w:val="004F65C1"/>
    <w:rsid w:val="004F6611"/>
    <w:rsid w:val="004F6632"/>
    <w:rsid w:val="004F6768"/>
    <w:rsid w:val="004F68E5"/>
    <w:rsid w:val="004F694C"/>
    <w:rsid w:val="004F6967"/>
    <w:rsid w:val="004F696F"/>
    <w:rsid w:val="004F69C4"/>
    <w:rsid w:val="004F69DD"/>
    <w:rsid w:val="004F6A13"/>
    <w:rsid w:val="004F6A21"/>
    <w:rsid w:val="004F6A3C"/>
    <w:rsid w:val="004F6B49"/>
    <w:rsid w:val="004F6B74"/>
    <w:rsid w:val="004F6BB2"/>
    <w:rsid w:val="004F6BBF"/>
    <w:rsid w:val="004F6C09"/>
    <w:rsid w:val="004F6C6A"/>
    <w:rsid w:val="004F6CC3"/>
    <w:rsid w:val="004F6CCC"/>
    <w:rsid w:val="004F6EAB"/>
    <w:rsid w:val="004F6ECA"/>
    <w:rsid w:val="004F6F60"/>
    <w:rsid w:val="004F6F91"/>
    <w:rsid w:val="004F6FDF"/>
    <w:rsid w:val="004F707E"/>
    <w:rsid w:val="004F708F"/>
    <w:rsid w:val="004F70C3"/>
    <w:rsid w:val="004F7181"/>
    <w:rsid w:val="004F71CF"/>
    <w:rsid w:val="004F7309"/>
    <w:rsid w:val="004F7314"/>
    <w:rsid w:val="004F733D"/>
    <w:rsid w:val="004F7361"/>
    <w:rsid w:val="004F7400"/>
    <w:rsid w:val="004F7536"/>
    <w:rsid w:val="004F7547"/>
    <w:rsid w:val="004F756C"/>
    <w:rsid w:val="004F762C"/>
    <w:rsid w:val="004F76F5"/>
    <w:rsid w:val="004F76F7"/>
    <w:rsid w:val="004F76FE"/>
    <w:rsid w:val="004F7763"/>
    <w:rsid w:val="004F77E8"/>
    <w:rsid w:val="004F782C"/>
    <w:rsid w:val="004F783C"/>
    <w:rsid w:val="004F7858"/>
    <w:rsid w:val="004F7864"/>
    <w:rsid w:val="004F7980"/>
    <w:rsid w:val="004F799D"/>
    <w:rsid w:val="004F79C3"/>
    <w:rsid w:val="004F79CF"/>
    <w:rsid w:val="004F79FD"/>
    <w:rsid w:val="004F7A6F"/>
    <w:rsid w:val="004F7A91"/>
    <w:rsid w:val="004F7AB2"/>
    <w:rsid w:val="004F7B2C"/>
    <w:rsid w:val="004F7B73"/>
    <w:rsid w:val="004F7BBE"/>
    <w:rsid w:val="004F7BC7"/>
    <w:rsid w:val="004F7BFD"/>
    <w:rsid w:val="004F7C55"/>
    <w:rsid w:val="004F7C70"/>
    <w:rsid w:val="004F7CA2"/>
    <w:rsid w:val="004F7D16"/>
    <w:rsid w:val="004F7D18"/>
    <w:rsid w:val="004F7E91"/>
    <w:rsid w:val="004F7E9B"/>
    <w:rsid w:val="004F7EFA"/>
    <w:rsid w:val="004F7F8A"/>
    <w:rsid w:val="004F7FAE"/>
    <w:rsid w:val="0050004D"/>
    <w:rsid w:val="00500087"/>
    <w:rsid w:val="0050014D"/>
    <w:rsid w:val="00500179"/>
    <w:rsid w:val="00500186"/>
    <w:rsid w:val="00500190"/>
    <w:rsid w:val="005001D8"/>
    <w:rsid w:val="005001F9"/>
    <w:rsid w:val="00500202"/>
    <w:rsid w:val="0050025D"/>
    <w:rsid w:val="00500337"/>
    <w:rsid w:val="00500362"/>
    <w:rsid w:val="00500433"/>
    <w:rsid w:val="0050043F"/>
    <w:rsid w:val="0050050A"/>
    <w:rsid w:val="0050053C"/>
    <w:rsid w:val="0050068E"/>
    <w:rsid w:val="005006CD"/>
    <w:rsid w:val="00500702"/>
    <w:rsid w:val="00500708"/>
    <w:rsid w:val="00500722"/>
    <w:rsid w:val="0050076B"/>
    <w:rsid w:val="0050076E"/>
    <w:rsid w:val="00500776"/>
    <w:rsid w:val="0050077B"/>
    <w:rsid w:val="00500793"/>
    <w:rsid w:val="005007D8"/>
    <w:rsid w:val="005007E0"/>
    <w:rsid w:val="005008A1"/>
    <w:rsid w:val="005008BA"/>
    <w:rsid w:val="0050093E"/>
    <w:rsid w:val="005009D4"/>
    <w:rsid w:val="005009F1"/>
    <w:rsid w:val="00500A02"/>
    <w:rsid w:val="00500A1D"/>
    <w:rsid w:val="00500AA5"/>
    <w:rsid w:val="00500B67"/>
    <w:rsid w:val="00500B8D"/>
    <w:rsid w:val="00500BD7"/>
    <w:rsid w:val="00500D0F"/>
    <w:rsid w:val="00500D4F"/>
    <w:rsid w:val="00500D85"/>
    <w:rsid w:val="00500D9E"/>
    <w:rsid w:val="00500E47"/>
    <w:rsid w:val="00500EE0"/>
    <w:rsid w:val="00500F35"/>
    <w:rsid w:val="00500F39"/>
    <w:rsid w:val="00500FC2"/>
    <w:rsid w:val="00501196"/>
    <w:rsid w:val="005011B9"/>
    <w:rsid w:val="005011E6"/>
    <w:rsid w:val="00501259"/>
    <w:rsid w:val="0050129E"/>
    <w:rsid w:val="005012A3"/>
    <w:rsid w:val="005012C1"/>
    <w:rsid w:val="0050136E"/>
    <w:rsid w:val="005013D6"/>
    <w:rsid w:val="0050145F"/>
    <w:rsid w:val="00501560"/>
    <w:rsid w:val="005015E5"/>
    <w:rsid w:val="00501625"/>
    <w:rsid w:val="0050164B"/>
    <w:rsid w:val="005017AA"/>
    <w:rsid w:val="00501894"/>
    <w:rsid w:val="005018AF"/>
    <w:rsid w:val="0050193B"/>
    <w:rsid w:val="00501940"/>
    <w:rsid w:val="005019D1"/>
    <w:rsid w:val="00501A59"/>
    <w:rsid w:val="00501AB8"/>
    <w:rsid w:val="00501AC1"/>
    <w:rsid w:val="00501C06"/>
    <w:rsid w:val="00501C14"/>
    <w:rsid w:val="00501CC6"/>
    <w:rsid w:val="00501CE9"/>
    <w:rsid w:val="00501D36"/>
    <w:rsid w:val="00501D6B"/>
    <w:rsid w:val="00501D99"/>
    <w:rsid w:val="00501DA7"/>
    <w:rsid w:val="00501ED0"/>
    <w:rsid w:val="00501F42"/>
    <w:rsid w:val="00502078"/>
    <w:rsid w:val="0050208A"/>
    <w:rsid w:val="0050219F"/>
    <w:rsid w:val="005022C4"/>
    <w:rsid w:val="005022FE"/>
    <w:rsid w:val="0050231C"/>
    <w:rsid w:val="00502358"/>
    <w:rsid w:val="00502447"/>
    <w:rsid w:val="0050245B"/>
    <w:rsid w:val="00502497"/>
    <w:rsid w:val="005024BE"/>
    <w:rsid w:val="00502588"/>
    <w:rsid w:val="00502606"/>
    <w:rsid w:val="00502622"/>
    <w:rsid w:val="00502829"/>
    <w:rsid w:val="0050287D"/>
    <w:rsid w:val="005028C7"/>
    <w:rsid w:val="005028E8"/>
    <w:rsid w:val="0050290D"/>
    <w:rsid w:val="00502988"/>
    <w:rsid w:val="00502AC6"/>
    <w:rsid w:val="00502BE5"/>
    <w:rsid w:val="00502C07"/>
    <w:rsid w:val="00502C0D"/>
    <w:rsid w:val="00502D53"/>
    <w:rsid w:val="00502D55"/>
    <w:rsid w:val="00502D91"/>
    <w:rsid w:val="00502DA8"/>
    <w:rsid w:val="00502E09"/>
    <w:rsid w:val="00502E53"/>
    <w:rsid w:val="00502E55"/>
    <w:rsid w:val="00502E9B"/>
    <w:rsid w:val="00502F1A"/>
    <w:rsid w:val="00502F26"/>
    <w:rsid w:val="00502FFE"/>
    <w:rsid w:val="00503037"/>
    <w:rsid w:val="005030CA"/>
    <w:rsid w:val="00503158"/>
    <w:rsid w:val="00503196"/>
    <w:rsid w:val="005031EB"/>
    <w:rsid w:val="00503286"/>
    <w:rsid w:val="005032AB"/>
    <w:rsid w:val="005032C2"/>
    <w:rsid w:val="0050334E"/>
    <w:rsid w:val="005033D5"/>
    <w:rsid w:val="00503431"/>
    <w:rsid w:val="00503528"/>
    <w:rsid w:val="00503606"/>
    <w:rsid w:val="0050366A"/>
    <w:rsid w:val="005036DB"/>
    <w:rsid w:val="005036F6"/>
    <w:rsid w:val="0050371B"/>
    <w:rsid w:val="005037D4"/>
    <w:rsid w:val="00503842"/>
    <w:rsid w:val="005038E6"/>
    <w:rsid w:val="005038F5"/>
    <w:rsid w:val="005039F6"/>
    <w:rsid w:val="00503A08"/>
    <w:rsid w:val="00503A66"/>
    <w:rsid w:val="00503AB1"/>
    <w:rsid w:val="00503B25"/>
    <w:rsid w:val="00503B2F"/>
    <w:rsid w:val="00503B72"/>
    <w:rsid w:val="00503BF4"/>
    <w:rsid w:val="00503C84"/>
    <w:rsid w:val="00503CEE"/>
    <w:rsid w:val="00503D1B"/>
    <w:rsid w:val="00503D46"/>
    <w:rsid w:val="00503D7F"/>
    <w:rsid w:val="00503DAF"/>
    <w:rsid w:val="00503E4C"/>
    <w:rsid w:val="00503E53"/>
    <w:rsid w:val="00503E73"/>
    <w:rsid w:val="00503E76"/>
    <w:rsid w:val="00503E90"/>
    <w:rsid w:val="00503F82"/>
    <w:rsid w:val="005040CF"/>
    <w:rsid w:val="00504170"/>
    <w:rsid w:val="005042D3"/>
    <w:rsid w:val="005043B1"/>
    <w:rsid w:val="005043F4"/>
    <w:rsid w:val="0050440E"/>
    <w:rsid w:val="00504456"/>
    <w:rsid w:val="00504508"/>
    <w:rsid w:val="00504552"/>
    <w:rsid w:val="0050457F"/>
    <w:rsid w:val="005045C8"/>
    <w:rsid w:val="005046DB"/>
    <w:rsid w:val="00504706"/>
    <w:rsid w:val="00504743"/>
    <w:rsid w:val="005047CB"/>
    <w:rsid w:val="00504826"/>
    <w:rsid w:val="0050482A"/>
    <w:rsid w:val="0050484B"/>
    <w:rsid w:val="0050490F"/>
    <w:rsid w:val="00504AF9"/>
    <w:rsid w:val="00504B0A"/>
    <w:rsid w:val="00504B45"/>
    <w:rsid w:val="00504B6F"/>
    <w:rsid w:val="00504C21"/>
    <w:rsid w:val="00504C3E"/>
    <w:rsid w:val="00504CAA"/>
    <w:rsid w:val="00504CB1"/>
    <w:rsid w:val="00504E5A"/>
    <w:rsid w:val="00504FA2"/>
    <w:rsid w:val="00504FA7"/>
    <w:rsid w:val="00504FA8"/>
    <w:rsid w:val="00505000"/>
    <w:rsid w:val="0050505B"/>
    <w:rsid w:val="00505165"/>
    <w:rsid w:val="0050519B"/>
    <w:rsid w:val="005051F4"/>
    <w:rsid w:val="0050521C"/>
    <w:rsid w:val="005052DC"/>
    <w:rsid w:val="00505342"/>
    <w:rsid w:val="005053FF"/>
    <w:rsid w:val="00505408"/>
    <w:rsid w:val="0050549A"/>
    <w:rsid w:val="00505503"/>
    <w:rsid w:val="00505568"/>
    <w:rsid w:val="0050559D"/>
    <w:rsid w:val="005055C7"/>
    <w:rsid w:val="005055D8"/>
    <w:rsid w:val="0050560F"/>
    <w:rsid w:val="00505636"/>
    <w:rsid w:val="00505690"/>
    <w:rsid w:val="00505738"/>
    <w:rsid w:val="0050574C"/>
    <w:rsid w:val="005057E2"/>
    <w:rsid w:val="00505802"/>
    <w:rsid w:val="0050580E"/>
    <w:rsid w:val="0050581A"/>
    <w:rsid w:val="00505834"/>
    <w:rsid w:val="0050589D"/>
    <w:rsid w:val="005058CC"/>
    <w:rsid w:val="005058DF"/>
    <w:rsid w:val="005058EE"/>
    <w:rsid w:val="00505900"/>
    <w:rsid w:val="00505931"/>
    <w:rsid w:val="0050594E"/>
    <w:rsid w:val="00505957"/>
    <w:rsid w:val="00505981"/>
    <w:rsid w:val="005059F4"/>
    <w:rsid w:val="00505A0C"/>
    <w:rsid w:val="00505AA2"/>
    <w:rsid w:val="00505AD6"/>
    <w:rsid w:val="00505AE6"/>
    <w:rsid w:val="00505B97"/>
    <w:rsid w:val="00505C15"/>
    <w:rsid w:val="00505CED"/>
    <w:rsid w:val="00505D1E"/>
    <w:rsid w:val="00505DBB"/>
    <w:rsid w:val="00505DD7"/>
    <w:rsid w:val="00505E16"/>
    <w:rsid w:val="00505EBD"/>
    <w:rsid w:val="00505F14"/>
    <w:rsid w:val="00505FDB"/>
    <w:rsid w:val="00505FF4"/>
    <w:rsid w:val="005060C6"/>
    <w:rsid w:val="00506127"/>
    <w:rsid w:val="00506134"/>
    <w:rsid w:val="00506254"/>
    <w:rsid w:val="0050625F"/>
    <w:rsid w:val="00506264"/>
    <w:rsid w:val="005062FD"/>
    <w:rsid w:val="0050631C"/>
    <w:rsid w:val="00506353"/>
    <w:rsid w:val="005063EB"/>
    <w:rsid w:val="00506440"/>
    <w:rsid w:val="00506492"/>
    <w:rsid w:val="00506494"/>
    <w:rsid w:val="005064AA"/>
    <w:rsid w:val="005064C8"/>
    <w:rsid w:val="005064D2"/>
    <w:rsid w:val="005064DE"/>
    <w:rsid w:val="00506554"/>
    <w:rsid w:val="0050665E"/>
    <w:rsid w:val="00506949"/>
    <w:rsid w:val="005069CD"/>
    <w:rsid w:val="005069D9"/>
    <w:rsid w:val="005069EF"/>
    <w:rsid w:val="00506A34"/>
    <w:rsid w:val="00506AA7"/>
    <w:rsid w:val="00506AB5"/>
    <w:rsid w:val="00506AC3"/>
    <w:rsid w:val="00506B4E"/>
    <w:rsid w:val="00506B57"/>
    <w:rsid w:val="00506B61"/>
    <w:rsid w:val="00506BE9"/>
    <w:rsid w:val="00506C19"/>
    <w:rsid w:val="00506CF9"/>
    <w:rsid w:val="00506DCD"/>
    <w:rsid w:val="00506DF3"/>
    <w:rsid w:val="00506F20"/>
    <w:rsid w:val="00506F51"/>
    <w:rsid w:val="00506F84"/>
    <w:rsid w:val="0050703A"/>
    <w:rsid w:val="0050703B"/>
    <w:rsid w:val="0050706A"/>
    <w:rsid w:val="0050709A"/>
    <w:rsid w:val="005070C3"/>
    <w:rsid w:val="005071F9"/>
    <w:rsid w:val="005072A0"/>
    <w:rsid w:val="005072A5"/>
    <w:rsid w:val="005072C5"/>
    <w:rsid w:val="005072D9"/>
    <w:rsid w:val="0050731F"/>
    <w:rsid w:val="00507356"/>
    <w:rsid w:val="00507372"/>
    <w:rsid w:val="00507381"/>
    <w:rsid w:val="00507395"/>
    <w:rsid w:val="0050755F"/>
    <w:rsid w:val="00507575"/>
    <w:rsid w:val="005078A2"/>
    <w:rsid w:val="00507939"/>
    <w:rsid w:val="0050793B"/>
    <w:rsid w:val="00507985"/>
    <w:rsid w:val="0050798A"/>
    <w:rsid w:val="00507A07"/>
    <w:rsid w:val="00507A4C"/>
    <w:rsid w:val="00507A72"/>
    <w:rsid w:val="00507AA8"/>
    <w:rsid w:val="00507AEB"/>
    <w:rsid w:val="00507B20"/>
    <w:rsid w:val="00507B7F"/>
    <w:rsid w:val="00507BBE"/>
    <w:rsid w:val="00507BC6"/>
    <w:rsid w:val="00507BD7"/>
    <w:rsid w:val="00507BEE"/>
    <w:rsid w:val="00507BF5"/>
    <w:rsid w:val="00507C06"/>
    <w:rsid w:val="00507D09"/>
    <w:rsid w:val="00507DEA"/>
    <w:rsid w:val="00507EA9"/>
    <w:rsid w:val="00507EEF"/>
    <w:rsid w:val="00507F70"/>
    <w:rsid w:val="0051006E"/>
    <w:rsid w:val="00510176"/>
    <w:rsid w:val="005101BD"/>
    <w:rsid w:val="0051022F"/>
    <w:rsid w:val="0051032E"/>
    <w:rsid w:val="0051036C"/>
    <w:rsid w:val="005103F0"/>
    <w:rsid w:val="0051049D"/>
    <w:rsid w:val="005106A7"/>
    <w:rsid w:val="00510768"/>
    <w:rsid w:val="0051078C"/>
    <w:rsid w:val="005107A3"/>
    <w:rsid w:val="0051080E"/>
    <w:rsid w:val="00510835"/>
    <w:rsid w:val="005108D9"/>
    <w:rsid w:val="005109B2"/>
    <w:rsid w:val="005109EC"/>
    <w:rsid w:val="00510AB5"/>
    <w:rsid w:val="00510AC1"/>
    <w:rsid w:val="00510B23"/>
    <w:rsid w:val="00510B79"/>
    <w:rsid w:val="00510BA0"/>
    <w:rsid w:val="00510BF5"/>
    <w:rsid w:val="00510C02"/>
    <w:rsid w:val="00510DA3"/>
    <w:rsid w:val="00510DB7"/>
    <w:rsid w:val="00510E12"/>
    <w:rsid w:val="00510E93"/>
    <w:rsid w:val="00510EB6"/>
    <w:rsid w:val="00510EF2"/>
    <w:rsid w:val="00510F04"/>
    <w:rsid w:val="00510F18"/>
    <w:rsid w:val="00510FC3"/>
    <w:rsid w:val="0051102C"/>
    <w:rsid w:val="005110A3"/>
    <w:rsid w:val="005111D7"/>
    <w:rsid w:val="00511218"/>
    <w:rsid w:val="00511295"/>
    <w:rsid w:val="005112B0"/>
    <w:rsid w:val="00511370"/>
    <w:rsid w:val="00511433"/>
    <w:rsid w:val="0051148E"/>
    <w:rsid w:val="005115B6"/>
    <w:rsid w:val="005115E8"/>
    <w:rsid w:val="00511617"/>
    <w:rsid w:val="00511680"/>
    <w:rsid w:val="005116C8"/>
    <w:rsid w:val="00511753"/>
    <w:rsid w:val="005117CC"/>
    <w:rsid w:val="005117EB"/>
    <w:rsid w:val="0051183E"/>
    <w:rsid w:val="005118D3"/>
    <w:rsid w:val="00511995"/>
    <w:rsid w:val="005119D0"/>
    <w:rsid w:val="00511A46"/>
    <w:rsid w:val="00511A69"/>
    <w:rsid w:val="00511A95"/>
    <w:rsid w:val="00511C2E"/>
    <w:rsid w:val="00511CC3"/>
    <w:rsid w:val="00511CD7"/>
    <w:rsid w:val="00511D32"/>
    <w:rsid w:val="00511ED9"/>
    <w:rsid w:val="00511F1A"/>
    <w:rsid w:val="00511FA4"/>
    <w:rsid w:val="00512029"/>
    <w:rsid w:val="00512117"/>
    <w:rsid w:val="0051212E"/>
    <w:rsid w:val="0051218E"/>
    <w:rsid w:val="00512197"/>
    <w:rsid w:val="005121FB"/>
    <w:rsid w:val="00512262"/>
    <w:rsid w:val="005122B2"/>
    <w:rsid w:val="00512343"/>
    <w:rsid w:val="00512366"/>
    <w:rsid w:val="00512370"/>
    <w:rsid w:val="005123A3"/>
    <w:rsid w:val="0051240C"/>
    <w:rsid w:val="00512417"/>
    <w:rsid w:val="0051249D"/>
    <w:rsid w:val="005125F6"/>
    <w:rsid w:val="00512610"/>
    <w:rsid w:val="00512639"/>
    <w:rsid w:val="00512708"/>
    <w:rsid w:val="00512738"/>
    <w:rsid w:val="00512757"/>
    <w:rsid w:val="005127E5"/>
    <w:rsid w:val="005127F9"/>
    <w:rsid w:val="00512820"/>
    <w:rsid w:val="00512877"/>
    <w:rsid w:val="00512A08"/>
    <w:rsid w:val="00512A7B"/>
    <w:rsid w:val="00512AC1"/>
    <w:rsid w:val="00512AFF"/>
    <w:rsid w:val="00512B4F"/>
    <w:rsid w:val="00512DEA"/>
    <w:rsid w:val="00512E20"/>
    <w:rsid w:val="00512E75"/>
    <w:rsid w:val="00512EF8"/>
    <w:rsid w:val="00512F22"/>
    <w:rsid w:val="00512F84"/>
    <w:rsid w:val="00512FFB"/>
    <w:rsid w:val="005130C4"/>
    <w:rsid w:val="005130D4"/>
    <w:rsid w:val="0051320B"/>
    <w:rsid w:val="0051321B"/>
    <w:rsid w:val="00513380"/>
    <w:rsid w:val="005133EA"/>
    <w:rsid w:val="0051365D"/>
    <w:rsid w:val="005136E0"/>
    <w:rsid w:val="00513704"/>
    <w:rsid w:val="0051370A"/>
    <w:rsid w:val="0051371B"/>
    <w:rsid w:val="0051378D"/>
    <w:rsid w:val="00513836"/>
    <w:rsid w:val="005138C5"/>
    <w:rsid w:val="0051399E"/>
    <w:rsid w:val="00513A14"/>
    <w:rsid w:val="00513AA3"/>
    <w:rsid w:val="00513AE1"/>
    <w:rsid w:val="00513B5E"/>
    <w:rsid w:val="00513B63"/>
    <w:rsid w:val="00513BCB"/>
    <w:rsid w:val="00513C3E"/>
    <w:rsid w:val="00513D2F"/>
    <w:rsid w:val="00513D75"/>
    <w:rsid w:val="00513DD6"/>
    <w:rsid w:val="00513E78"/>
    <w:rsid w:val="00513E79"/>
    <w:rsid w:val="00513E8A"/>
    <w:rsid w:val="00513EC4"/>
    <w:rsid w:val="00513FCE"/>
    <w:rsid w:val="0051400A"/>
    <w:rsid w:val="00514041"/>
    <w:rsid w:val="005140FE"/>
    <w:rsid w:val="005141F3"/>
    <w:rsid w:val="00514289"/>
    <w:rsid w:val="00514304"/>
    <w:rsid w:val="0051432B"/>
    <w:rsid w:val="00514440"/>
    <w:rsid w:val="005144A2"/>
    <w:rsid w:val="005144E3"/>
    <w:rsid w:val="00514540"/>
    <w:rsid w:val="00514608"/>
    <w:rsid w:val="0051464C"/>
    <w:rsid w:val="0051466E"/>
    <w:rsid w:val="00514798"/>
    <w:rsid w:val="00514858"/>
    <w:rsid w:val="0051492E"/>
    <w:rsid w:val="00514999"/>
    <w:rsid w:val="005149C4"/>
    <w:rsid w:val="00514B35"/>
    <w:rsid w:val="00514BE3"/>
    <w:rsid w:val="00514CF8"/>
    <w:rsid w:val="00514CFC"/>
    <w:rsid w:val="00514DE3"/>
    <w:rsid w:val="00514EF7"/>
    <w:rsid w:val="00514F51"/>
    <w:rsid w:val="00514F59"/>
    <w:rsid w:val="00514F97"/>
    <w:rsid w:val="00514F9F"/>
    <w:rsid w:val="00514FBA"/>
    <w:rsid w:val="00514FD4"/>
    <w:rsid w:val="00515050"/>
    <w:rsid w:val="0051508D"/>
    <w:rsid w:val="005150A1"/>
    <w:rsid w:val="00515154"/>
    <w:rsid w:val="00515164"/>
    <w:rsid w:val="005151D9"/>
    <w:rsid w:val="00515292"/>
    <w:rsid w:val="005152B1"/>
    <w:rsid w:val="00515325"/>
    <w:rsid w:val="0051534F"/>
    <w:rsid w:val="00515406"/>
    <w:rsid w:val="00515435"/>
    <w:rsid w:val="005155D9"/>
    <w:rsid w:val="005155FE"/>
    <w:rsid w:val="00515606"/>
    <w:rsid w:val="00515617"/>
    <w:rsid w:val="005156AD"/>
    <w:rsid w:val="0051575D"/>
    <w:rsid w:val="00515777"/>
    <w:rsid w:val="0051578F"/>
    <w:rsid w:val="005157C5"/>
    <w:rsid w:val="005157D2"/>
    <w:rsid w:val="00515800"/>
    <w:rsid w:val="00515823"/>
    <w:rsid w:val="00515881"/>
    <w:rsid w:val="00515892"/>
    <w:rsid w:val="00515908"/>
    <w:rsid w:val="00515924"/>
    <w:rsid w:val="0051598A"/>
    <w:rsid w:val="0051598D"/>
    <w:rsid w:val="005159CF"/>
    <w:rsid w:val="00515A06"/>
    <w:rsid w:val="00515B48"/>
    <w:rsid w:val="00515B88"/>
    <w:rsid w:val="00515C52"/>
    <w:rsid w:val="00515C9F"/>
    <w:rsid w:val="00515CC4"/>
    <w:rsid w:val="00515CE1"/>
    <w:rsid w:val="00515D1B"/>
    <w:rsid w:val="00515D5C"/>
    <w:rsid w:val="00515DA7"/>
    <w:rsid w:val="00515E9A"/>
    <w:rsid w:val="00515E9F"/>
    <w:rsid w:val="00515F56"/>
    <w:rsid w:val="00515F9C"/>
    <w:rsid w:val="0051605E"/>
    <w:rsid w:val="005160A1"/>
    <w:rsid w:val="0051626A"/>
    <w:rsid w:val="00516293"/>
    <w:rsid w:val="005162C4"/>
    <w:rsid w:val="005162D3"/>
    <w:rsid w:val="005163E5"/>
    <w:rsid w:val="005163FB"/>
    <w:rsid w:val="00516423"/>
    <w:rsid w:val="005164BF"/>
    <w:rsid w:val="00516549"/>
    <w:rsid w:val="00516562"/>
    <w:rsid w:val="00516600"/>
    <w:rsid w:val="00516603"/>
    <w:rsid w:val="0051662C"/>
    <w:rsid w:val="0051667D"/>
    <w:rsid w:val="005166A7"/>
    <w:rsid w:val="0051677C"/>
    <w:rsid w:val="00516792"/>
    <w:rsid w:val="005167A0"/>
    <w:rsid w:val="00516829"/>
    <w:rsid w:val="005168E3"/>
    <w:rsid w:val="005168F5"/>
    <w:rsid w:val="0051691F"/>
    <w:rsid w:val="00516947"/>
    <w:rsid w:val="00516997"/>
    <w:rsid w:val="005169C5"/>
    <w:rsid w:val="00516A4C"/>
    <w:rsid w:val="00516A5B"/>
    <w:rsid w:val="00516AA9"/>
    <w:rsid w:val="00516AF3"/>
    <w:rsid w:val="00516B19"/>
    <w:rsid w:val="00516BEF"/>
    <w:rsid w:val="00516C30"/>
    <w:rsid w:val="00516C3E"/>
    <w:rsid w:val="00516C61"/>
    <w:rsid w:val="00516CAC"/>
    <w:rsid w:val="00516CF0"/>
    <w:rsid w:val="00516CFE"/>
    <w:rsid w:val="00516D03"/>
    <w:rsid w:val="00516D5F"/>
    <w:rsid w:val="00516D91"/>
    <w:rsid w:val="00516DC3"/>
    <w:rsid w:val="00516DE1"/>
    <w:rsid w:val="00516E6B"/>
    <w:rsid w:val="00516ED5"/>
    <w:rsid w:val="00516F28"/>
    <w:rsid w:val="00516F38"/>
    <w:rsid w:val="00516FAE"/>
    <w:rsid w:val="00516FAF"/>
    <w:rsid w:val="00517019"/>
    <w:rsid w:val="00517107"/>
    <w:rsid w:val="00517114"/>
    <w:rsid w:val="00517280"/>
    <w:rsid w:val="005172BC"/>
    <w:rsid w:val="00517301"/>
    <w:rsid w:val="00517345"/>
    <w:rsid w:val="00517351"/>
    <w:rsid w:val="00517362"/>
    <w:rsid w:val="005173D9"/>
    <w:rsid w:val="005173F4"/>
    <w:rsid w:val="00517460"/>
    <w:rsid w:val="00517463"/>
    <w:rsid w:val="005174E1"/>
    <w:rsid w:val="00517690"/>
    <w:rsid w:val="005176D2"/>
    <w:rsid w:val="005176EE"/>
    <w:rsid w:val="0051775A"/>
    <w:rsid w:val="00517761"/>
    <w:rsid w:val="0051777F"/>
    <w:rsid w:val="00517785"/>
    <w:rsid w:val="00517831"/>
    <w:rsid w:val="0051784F"/>
    <w:rsid w:val="00517875"/>
    <w:rsid w:val="00517897"/>
    <w:rsid w:val="005178FC"/>
    <w:rsid w:val="0051792D"/>
    <w:rsid w:val="00517951"/>
    <w:rsid w:val="00517981"/>
    <w:rsid w:val="00517AC9"/>
    <w:rsid w:val="00517B29"/>
    <w:rsid w:val="00517B5E"/>
    <w:rsid w:val="00517B99"/>
    <w:rsid w:val="00517C5F"/>
    <w:rsid w:val="00517C85"/>
    <w:rsid w:val="00517C99"/>
    <w:rsid w:val="00517CBA"/>
    <w:rsid w:val="00517D03"/>
    <w:rsid w:val="00517D2C"/>
    <w:rsid w:val="00517D8D"/>
    <w:rsid w:val="00517D97"/>
    <w:rsid w:val="00517DD5"/>
    <w:rsid w:val="00517DD8"/>
    <w:rsid w:val="00517DF5"/>
    <w:rsid w:val="00517EF7"/>
    <w:rsid w:val="00517F37"/>
    <w:rsid w:val="00517FDB"/>
    <w:rsid w:val="00520095"/>
    <w:rsid w:val="0052009B"/>
    <w:rsid w:val="0052011C"/>
    <w:rsid w:val="0052018E"/>
    <w:rsid w:val="0052019A"/>
    <w:rsid w:val="00520214"/>
    <w:rsid w:val="00520232"/>
    <w:rsid w:val="00520322"/>
    <w:rsid w:val="005203F5"/>
    <w:rsid w:val="005204BB"/>
    <w:rsid w:val="00520507"/>
    <w:rsid w:val="00520508"/>
    <w:rsid w:val="00520685"/>
    <w:rsid w:val="0052076B"/>
    <w:rsid w:val="005208D1"/>
    <w:rsid w:val="005208DC"/>
    <w:rsid w:val="00520A17"/>
    <w:rsid w:val="00520A85"/>
    <w:rsid w:val="00520AF7"/>
    <w:rsid w:val="00520B42"/>
    <w:rsid w:val="00520B8E"/>
    <w:rsid w:val="00520BD5"/>
    <w:rsid w:val="00520D96"/>
    <w:rsid w:val="00520DEE"/>
    <w:rsid w:val="00520E7D"/>
    <w:rsid w:val="00520F20"/>
    <w:rsid w:val="00520FAA"/>
    <w:rsid w:val="00520FFF"/>
    <w:rsid w:val="00521002"/>
    <w:rsid w:val="00521037"/>
    <w:rsid w:val="00521097"/>
    <w:rsid w:val="00521184"/>
    <w:rsid w:val="00521194"/>
    <w:rsid w:val="005211A2"/>
    <w:rsid w:val="005211AB"/>
    <w:rsid w:val="00521301"/>
    <w:rsid w:val="0052130F"/>
    <w:rsid w:val="00521386"/>
    <w:rsid w:val="00521426"/>
    <w:rsid w:val="00521441"/>
    <w:rsid w:val="0052144C"/>
    <w:rsid w:val="0052148C"/>
    <w:rsid w:val="005215E3"/>
    <w:rsid w:val="005215FC"/>
    <w:rsid w:val="0052164D"/>
    <w:rsid w:val="0052177B"/>
    <w:rsid w:val="005217E6"/>
    <w:rsid w:val="00521820"/>
    <w:rsid w:val="0052191C"/>
    <w:rsid w:val="00521993"/>
    <w:rsid w:val="005219FC"/>
    <w:rsid w:val="00521B7E"/>
    <w:rsid w:val="00521B96"/>
    <w:rsid w:val="00521BEB"/>
    <w:rsid w:val="00521D59"/>
    <w:rsid w:val="00521D5D"/>
    <w:rsid w:val="00521D7C"/>
    <w:rsid w:val="00521E5C"/>
    <w:rsid w:val="00521EB1"/>
    <w:rsid w:val="00521F12"/>
    <w:rsid w:val="00521F5C"/>
    <w:rsid w:val="00521F6C"/>
    <w:rsid w:val="00522048"/>
    <w:rsid w:val="005220CB"/>
    <w:rsid w:val="005220D1"/>
    <w:rsid w:val="00522119"/>
    <w:rsid w:val="005221A9"/>
    <w:rsid w:val="005221EF"/>
    <w:rsid w:val="00522259"/>
    <w:rsid w:val="005222A7"/>
    <w:rsid w:val="005222FF"/>
    <w:rsid w:val="0052230C"/>
    <w:rsid w:val="0052237C"/>
    <w:rsid w:val="0052247C"/>
    <w:rsid w:val="005224F3"/>
    <w:rsid w:val="00522512"/>
    <w:rsid w:val="005225E0"/>
    <w:rsid w:val="005225FF"/>
    <w:rsid w:val="0052266F"/>
    <w:rsid w:val="005226AC"/>
    <w:rsid w:val="005226D7"/>
    <w:rsid w:val="005227DF"/>
    <w:rsid w:val="00522808"/>
    <w:rsid w:val="0052284C"/>
    <w:rsid w:val="0052286A"/>
    <w:rsid w:val="00522880"/>
    <w:rsid w:val="0052290C"/>
    <w:rsid w:val="00522A67"/>
    <w:rsid w:val="00522A6B"/>
    <w:rsid w:val="00522A74"/>
    <w:rsid w:val="00522B80"/>
    <w:rsid w:val="00522C9D"/>
    <w:rsid w:val="00522CEC"/>
    <w:rsid w:val="00522DDC"/>
    <w:rsid w:val="00522DF0"/>
    <w:rsid w:val="00522E86"/>
    <w:rsid w:val="00522EBA"/>
    <w:rsid w:val="00522EE5"/>
    <w:rsid w:val="00522F42"/>
    <w:rsid w:val="00522F5F"/>
    <w:rsid w:val="00522FA3"/>
    <w:rsid w:val="0052316C"/>
    <w:rsid w:val="005231C3"/>
    <w:rsid w:val="0052322D"/>
    <w:rsid w:val="0052326D"/>
    <w:rsid w:val="00523300"/>
    <w:rsid w:val="00523394"/>
    <w:rsid w:val="005233E4"/>
    <w:rsid w:val="0052343E"/>
    <w:rsid w:val="005234E3"/>
    <w:rsid w:val="0052351B"/>
    <w:rsid w:val="005235A5"/>
    <w:rsid w:val="005235C5"/>
    <w:rsid w:val="005235FE"/>
    <w:rsid w:val="00523758"/>
    <w:rsid w:val="00523886"/>
    <w:rsid w:val="005238D8"/>
    <w:rsid w:val="0052395E"/>
    <w:rsid w:val="00523972"/>
    <w:rsid w:val="005239D1"/>
    <w:rsid w:val="005239E1"/>
    <w:rsid w:val="005239E2"/>
    <w:rsid w:val="00523A81"/>
    <w:rsid w:val="00523AB2"/>
    <w:rsid w:val="00523ABE"/>
    <w:rsid w:val="00523B30"/>
    <w:rsid w:val="00523B49"/>
    <w:rsid w:val="00523B63"/>
    <w:rsid w:val="00523B73"/>
    <w:rsid w:val="00523BEF"/>
    <w:rsid w:val="00523C01"/>
    <w:rsid w:val="00523CD3"/>
    <w:rsid w:val="00523D7D"/>
    <w:rsid w:val="00523EEF"/>
    <w:rsid w:val="00523F05"/>
    <w:rsid w:val="00523F06"/>
    <w:rsid w:val="00523FBA"/>
    <w:rsid w:val="00523FEF"/>
    <w:rsid w:val="00524031"/>
    <w:rsid w:val="00524039"/>
    <w:rsid w:val="005240DB"/>
    <w:rsid w:val="00524272"/>
    <w:rsid w:val="005242C7"/>
    <w:rsid w:val="00524438"/>
    <w:rsid w:val="00524447"/>
    <w:rsid w:val="00524482"/>
    <w:rsid w:val="00524483"/>
    <w:rsid w:val="0052448E"/>
    <w:rsid w:val="005244A2"/>
    <w:rsid w:val="0052452A"/>
    <w:rsid w:val="00524562"/>
    <w:rsid w:val="0052458A"/>
    <w:rsid w:val="00524601"/>
    <w:rsid w:val="00524617"/>
    <w:rsid w:val="00524646"/>
    <w:rsid w:val="005246F9"/>
    <w:rsid w:val="0052472D"/>
    <w:rsid w:val="00524792"/>
    <w:rsid w:val="005247E3"/>
    <w:rsid w:val="00524891"/>
    <w:rsid w:val="005248BE"/>
    <w:rsid w:val="005248C1"/>
    <w:rsid w:val="005248D9"/>
    <w:rsid w:val="00524901"/>
    <w:rsid w:val="00524943"/>
    <w:rsid w:val="005249A6"/>
    <w:rsid w:val="005249BC"/>
    <w:rsid w:val="005249E0"/>
    <w:rsid w:val="00524AB7"/>
    <w:rsid w:val="00524B1E"/>
    <w:rsid w:val="00524B27"/>
    <w:rsid w:val="00524B2F"/>
    <w:rsid w:val="00524D32"/>
    <w:rsid w:val="00524D57"/>
    <w:rsid w:val="00524E49"/>
    <w:rsid w:val="00524E75"/>
    <w:rsid w:val="00524EFF"/>
    <w:rsid w:val="00524F83"/>
    <w:rsid w:val="00524F99"/>
    <w:rsid w:val="00524F9D"/>
    <w:rsid w:val="00524FA8"/>
    <w:rsid w:val="0052501A"/>
    <w:rsid w:val="005250A5"/>
    <w:rsid w:val="005250CA"/>
    <w:rsid w:val="005250E1"/>
    <w:rsid w:val="00525176"/>
    <w:rsid w:val="00525190"/>
    <w:rsid w:val="005251AE"/>
    <w:rsid w:val="00525202"/>
    <w:rsid w:val="00525273"/>
    <w:rsid w:val="005252AA"/>
    <w:rsid w:val="00525398"/>
    <w:rsid w:val="005253D4"/>
    <w:rsid w:val="00525453"/>
    <w:rsid w:val="005254CA"/>
    <w:rsid w:val="00525525"/>
    <w:rsid w:val="00525565"/>
    <w:rsid w:val="00525584"/>
    <w:rsid w:val="005255D2"/>
    <w:rsid w:val="0052563C"/>
    <w:rsid w:val="005256AF"/>
    <w:rsid w:val="005256D8"/>
    <w:rsid w:val="00525798"/>
    <w:rsid w:val="005257CA"/>
    <w:rsid w:val="005257DB"/>
    <w:rsid w:val="00525884"/>
    <w:rsid w:val="0052588D"/>
    <w:rsid w:val="005258AB"/>
    <w:rsid w:val="005258CE"/>
    <w:rsid w:val="00525935"/>
    <w:rsid w:val="0052595B"/>
    <w:rsid w:val="0052597B"/>
    <w:rsid w:val="005259C8"/>
    <w:rsid w:val="005259D2"/>
    <w:rsid w:val="00525A04"/>
    <w:rsid w:val="00525A0A"/>
    <w:rsid w:val="00525B23"/>
    <w:rsid w:val="00525B83"/>
    <w:rsid w:val="00525BD3"/>
    <w:rsid w:val="00525D8B"/>
    <w:rsid w:val="00525D8C"/>
    <w:rsid w:val="00525DC1"/>
    <w:rsid w:val="00525E20"/>
    <w:rsid w:val="00525E27"/>
    <w:rsid w:val="00525E5E"/>
    <w:rsid w:val="00525EF3"/>
    <w:rsid w:val="00525F00"/>
    <w:rsid w:val="00526039"/>
    <w:rsid w:val="00526137"/>
    <w:rsid w:val="0052615A"/>
    <w:rsid w:val="00526218"/>
    <w:rsid w:val="00526232"/>
    <w:rsid w:val="00526283"/>
    <w:rsid w:val="00526308"/>
    <w:rsid w:val="005263B3"/>
    <w:rsid w:val="005264E3"/>
    <w:rsid w:val="00526519"/>
    <w:rsid w:val="0052654D"/>
    <w:rsid w:val="00526618"/>
    <w:rsid w:val="00526620"/>
    <w:rsid w:val="00526656"/>
    <w:rsid w:val="00526716"/>
    <w:rsid w:val="0052683C"/>
    <w:rsid w:val="00526843"/>
    <w:rsid w:val="00526987"/>
    <w:rsid w:val="005269B9"/>
    <w:rsid w:val="00526A11"/>
    <w:rsid w:val="00526A4B"/>
    <w:rsid w:val="00526AA5"/>
    <w:rsid w:val="00526B6D"/>
    <w:rsid w:val="00526B82"/>
    <w:rsid w:val="00526BD1"/>
    <w:rsid w:val="00526C27"/>
    <w:rsid w:val="00526C4A"/>
    <w:rsid w:val="00526C6B"/>
    <w:rsid w:val="00526CB3"/>
    <w:rsid w:val="00526D38"/>
    <w:rsid w:val="00526DDC"/>
    <w:rsid w:val="00526E35"/>
    <w:rsid w:val="00526EAF"/>
    <w:rsid w:val="00526EFE"/>
    <w:rsid w:val="00526F16"/>
    <w:rsid w:val="00526F44"/>
    <w:rsid w:val="00526F78"/>
    <w:rsid w:val="00527052"/>
    <w:rsid w:val="0052708A"/>
    <w:rsid w:val="005270A9"/>
    <w:rsid w:val="005270F1"/>
    <w:rsid w:val="00527164"/>
    <w:rsid w:val="005271EA"/>
    <w:rsid w:val="005272C9"/>
    <w:rsid w:val="005272DF"/>
    <w:rsid w:val="00527390"/>
    <w:rsid w:val="005273F6"/>
    <w:rsid w:val="00527465"/>
    <w:rsid w:val="005274C1"/>
    <w:rsid w:val="00527569"/>
    <w:rsid w:val="00527643"/>
    <w:rsid w:val="0052776A"/>
    <w:rsid w:val="00527847"/>
    <w:rsid w:val="00527871"/>
    <w:rsid w:val="00527962"/>
    <w:rsid w:val="005279A1"/>
    <w:rsid w:val="005279C8"/>
    <w:rsid w:val="00527A1A"/>
    <w:rsid w:val="00527A69"/>
    <w:rsid w:val="00527B48"/>
    <w:rsid w:val="00527C18"/>
    <w:rsid w:val="00527C66"/>
    <w:rsid w:val="00527CAB"/>
    <w:rsid w:val="00527CB0"/>
    <w:rsid w:val="00527CBB"/>
    <w:rsid w:val="00527CE1"/>
    <w:rsid w:val="00527D8D"/>
    <w:rsid w:val="00527E43"/>
    <w:rsid w:val="00527E7A"/>
    <w:rsid w:val="00527E99"/>
    <w:rsid w:val="00527EB7"/>
    <w:rsid w:val="00527EB9"/>
    <w:rsid w:val="00527F10"/>
    <w:rsid w:val="00527F3B"/>
    <w:rsid w:val="005301BA"/>
    <w:rsid w:val="0053025E"/>
    <w:rsid w:val="0053028A"/>
    <w:rsid w:val="00530298"/>
    <w:rsid w:val="005302E0"/>
    <w:rsid w:val="005303F9"/>
    <w:rsid w:val="0053040D"/>
    <w:rsid w:val="00530459"/>
    <w:rsid w:val="005304DA"/>
    <w:rsid w:val="0053056D"/>
    <w:rsid w:val="005305D9"/>
    <w:rsid w:val="00530619"/>
    <w:rsid w:val="00530696"/>
    <w:rsid w:val="005307A2"/>
    <w:rsid w:val="00530862"/>
    <w:rsid w:val="00530970"/>
    <w:rsid w:val="005309A3"/>
    <w:rsid w:val="005309D6"/>
    <w:rsid w:val="00530A49"/>
    <w:rsid w:val="00530B3A"/>
    <w:rsid w:val="00530CB7"/>
    <w:rsid w:val="00530D11"/>
    <w:rsid w:val="00530E76"/>
    <w:rsid w:val="00530F28"/>
    <w:rsid w:val="0053105D"/>
    <w:rsid w:val="005310A0"/>
    <w:rsid w:val="005310F3"/>
    <w:rsid w:val="0053114B"/>
    <w:rsid w:val="0053115E"/>
    <w:rsid w:val="00531197"/>
    <w:rsid w:val="005311B4"/>
    <w:rsid w:val="005312E4"/>
    <w:rsid w:val="0053136F"/>
    <w:rsid w:val="00531387"/>
    <w:rsid w:val="0053138E"/>
    <w:rsid w:val="00531401"/>
    <w:rsid w:val="005315D2"/>
    <w:rsid w:val="005315FB"/>
    <w:rsid w:val="00531625"/>
    <w:rsid w:val="005317D6"/>
    <w:rsid w:val="00531891"/>
    <w:rsid w:val="00531915"/>
    <w:rsid w:val="00531966"/>
    <w:rsid w:val="00531A7F"/>
    <w:rsid w:val="00531AD9"/>
    <w:rsid w:val="00531B87"/>
    <w:rsid w:val="00531B9F"/>
    <w:rsid w:val="00531C36"/>
    <w:rsid w:val="00531CAC"/>
    <w:rsid w:val="00531D6F"/>
    <w:rsid w:val="00531D9E"/>
    <w:rsid w:val="00531E8E"/>
    <w:rsid w:val="00531F77"/>
    <w:rsid w:val="00532020"/>
    <w:rsid w:val="005320AB"/>
    <w:rsid w:val="005320FE"/>
    <w:rsid w:val="0053224A"/>
    <w:rsid w:val="00532259"/>
    <w:rsid w:val="005322A9"/>
    <w:rsid w:val="005322B5"/>
    <w:rsid w:val="005322E5"/>
    <w:rsid w:val="0053241A"/>
    <w:rsid w:val="0053241C"/>
    <w:rsid w:val="00532462"/>
    <w:rsid w:val="005324CD"/>
    <w:rsid w:val="005324E7"/>
    <w:rsid w:val="0053264D"/>
    <w:rsid w:val="005326BD"/>
    <w:rsid w:val="0053275D"/>
    <w:rsid w:val="00532831"/>
    <w:rsid w:val="0053290F"/>
    <w:rsid w:val="00532C85"/>
    <w:rsid w:val="00532C87"/>
    <w:rsid w:val="00532CBA"/>
    <w:rsid w:val="00532D29"/>
    <w:rsid w:val="00532D43"/>
    <w:rsid w:val="00532D6C"/>
    <w:rsid w:val="00532DAD"/>
    <w:rsid w:val="00532DB0"/>
    <w:rsid w:val="00532E1E"/>
    <w:rsid w:val="00532E3B"/>
    <w:rsid w:val="00532E4C"/>
    <w:rsid w:val="00532F6C"/>
    <w:rsid w:val="00532FFF"/>
    <w:rsid w:val="00533087"/>
    <w:rsid w:val="005330B7"/>
    <w:rsid w:val="005330DA"/>
    <w:rsid w:val="005330F3"/>
    <w:rsid w:val="005331C6"/>
    <w:rsid w:val="0053321A"/>
    <w:rsid w:val="00533316"/>
    <w:rsid w:val="00533391"/>
    <w:rsid w:val="005333A7"/>
    <w:rsid w:val="005333A8"/>
    <w:rsid w:val="00533409"/>
    <w:rsid w:val="005334E8"/>
    <w:rsid w:val="0053352B"/>
    <w:rsid w:val="0053352F"/>
    <w:rsid w:val="00533533"/>
    <w:rsid w:val="0053357B"/>
    <w:rsid w:val="0053359A"/>
    <w:rsid w:val="005335D2"/>
    <w:rsid w:val="0053361A"/>
    <w:rsid w:val="0053368C"/>
    <w:rsid w:val="005336CA"/>
    <w:rsid w:val="005336CF"/>
    <w:rsid w:val="00533762"/>
    <w:rsid w:val="0053392F"/>
    <w:rsid w:val="00533940"/>
    <w:rsid w:val="00533956"/>
    <w:rsid w:val="00533966"/>
    <w:rsid w:val="00533A7F"/>
    <w:rsid w:val="00533AB4"/>
    <w:rsid w:val="00533AE3"/>
    <w:rsid w:val="00533B25"/>
    <w:rsid w:val="00533C02"/>
    <w:rsid w:val="00533C29"/>
    <w:rsid w:val="00533C69"/>
    <w:rsid w:val="00533C9E"/>
    <w:rsid w:val="00533CA3"/>
    <w:rsid w:val="00533CCB"/>
    <w:rsid w:val="00533D1C"/>
    <w:rsid w:val="00533DD7"/>
    <w:rsid w:val="00533E4B"/>
    <w:rsid w:val="00533EA0"/>
    <w:rsid w:val="00533EED"/>
    <w:rsid w:val="00533F1E"/>
    <w:rsid w:val="00534062"/>
    <w:rsid w:val="0053409B"/>
    <w:rsid w:val="0053417B"/>
    <w:rsid w:val="00534211"/>
    <w:rsid w:val="0053422A"/>
    <w:rsid w:val="00534283"/>
    <w:rsid w:val="0053431A"/>
    <w:rsid w:val="00534332"/>
    <w:rsid w:val="00534408"/>
    <w:rsid w:val="0053442C"/>
    <w:rsid w:val="00534472"/>
    <w:rsid w:val="0053452C"/>
    <w:rsid w:val="005345B2"/>
    <w:rsid w:val="005345FE"/>
    <w:rsid w:val="00534805"/>
    <w:rsid w:val="00534885"/>
    <w:rsid w:val="005348FC"/>
    <w:rsid w:val="00534912"/>
    <w:rsid w:val="00534C2D"/>
    <w:rsid w:val="00534CF8"/>
    <w:rsid w:val="00534DC4"/>
    <w:rsid w:val="00534E0F"/>
    <w:rsid w:val="00534E83"/>
    <w:rsid w:val="00534EBF"/>
    <w:rsid w:val="00534F14"/>
    <w:rsid w:val="00534F5F"/>
    <w:rsid w:val="00534FBB"/>
    <w:rsid w:val="00534FBC"/>
    <w:rsid w:val="00535027"/>
    <w:rsid w:val="0053508A"/>
    <w:rsid w:val="005350E8"/>
    <w:rsid w:val="00535165"/>
    <w:rsid w:val="00535175"/>
    <w:rsid w:val="005351BE"/>
    <w:rsid w:val="005351C8"/>
    <w:rsid w:val="005351F3"/>
    <w:rsid w:val="005352D2"/>
    <w:rsid w:val="0053531B"/>
    <w:rsid w:val="005353FD"/>
    <w:rsid w:val="00535444"/>
    <w:rsid w:val="00535478"/>
    <w:rsid w:val="005354D8"/>
    <w:rsid w:val="0053550A"/>
    <w:rsid w:val="0053551C"/>
    <w:rsid w:val="005355A4"/>
    <w:rsid w:val="005355D6"/>
    <w:rsid w:val="0053563E"/>
    <w:rsid w:val="00535642"/>
    <w:rsid w:val="00535713"/>
    <w:rsid w:val="00535721"/>
    <w:rsid w:val="0053572F"/>
    <w:rsid w:val="0053573A"/>
    <w:rsid w:val="00535789"/>
    <w:rsid w:val="005358B2"/>
    <w:rsid w:val="005358D7"/>
    <w:rsid w:val="00535926"/>
    <w:rsid w:val="0053595E"/>
    <w:rsid w:val="00535978"/>
    <w:rsid w:val="00535A7B"/>
    <w:rsid w:val="00535B0C"/>
    <w:rsid w:val="00535B8F"/>
    <w:rsid w:val="00535BF9"/>
    <w:rsid w:val="00535C3B"/>
    <w:rsid w:val="00535C52"/>
    <w:rsid w:val="00535D03"/>
    <w:rsid w:val="00535D08"/>
    <w:rsid w:val="00535D2E"/>
    <w:rsid w:val="00535D44"/>
    <w:rsid w:val="00535D58"/>
    <w:rsid w:val="00535DB9"/>
    <w:rsid w:val="00535DC9"/>
    <w:rsid w:val="00535E55"/>
    <w:rsid w:val="00535E66"/>
    <w:rsid w:val="00535E80"/>
    <w:rsid w:val="00535F04"/>
    <w:rsid w:val="00535F63"/>
    <w:rsid w:val="005360D6"/>
    <w:rsid w:val="005360DC"/>
    <w:rsid w:val="005361BC"/>
    <w:rsid w:val="005362E6"/>
    <w:rsid w:val="00536366"/>
    <w:rsid w:val="005363A8"/>
    <w:rsid w:val="005363C0"/>
    <w:rsid w:val="005363FD"/>
    <w:rsid w:val="0053648C"/>
    <w:rsid w:val="00536513"/>
    <w:rsid w:val="0053652B"/>
    <w:rsid w:val="005365B5"/>
    <w:rsid w:val="005365B8"/>
    <w:rsid w:val="005365E5"/>
    <w:rsid w:val="005365ED"/>
    <w:rsid w:val="00536639"/>
    <w:rsid w:val="005366F3"/>
    <w:rsid w:val="0053674B"/>
    <w:rsid w:val="0053676D"/>
    <w:rsid w:val="005367B6"/>
    <w:rsid w:val="005367CA"/>
    <w:rsid w:val="00536845"/>
    <w:rsid w:val="005368CA"/>
    <w:rsid w:val="005368F9"/>
    <w:rsid w:val="00536930"/>
    <w:rsid w:val="00536959"/>
    <w:rsid w:val="005369C2"/>
    <w:rsid w:val="005369FF"/>
    <w:rsid w:val="00536A1A"/>
    <w:rsid w:val="00536A45"/>
    <w:rsid w:val="00536A8B"/>
    <w:rsid w:val="00536AC1"/>
    <w:rsid w:val="00536ADF"/>
    <w:rsid w:val="00536AEE"/>
    <w:rsid w:val="00536B02"/>
    <w:rsid w:val="00536B57"/>
    <w:rsid w:val="00536BA7"/>
    <w:rsid w:val="00536C32"/>
    <w:rsid w:val="00536CB7"/>
    <w:rsid w:val="00536CE0"/>
    <w:rsid w:val="00536D8C"/>
    <w:rsid w:val="00536DBB"/>
    <w:rsid w:val="00536DC8"/>
    <w:rsid w:val="00536DFE"/>
    <w:rsid w:val="00536E78"/>
    <w:rsid w:val="00536EB9"/>
    <w:rsid w:val="00536F2D"/>
    <w:rsid w:val="00536FEA"/>
    <w:rsid w:val="00536FF8"/>
    <w:rsid w:val="00537055"/>
    <w:rsid w:val="0053705D"/>
    <w:rsid w:val="005370E2"/>
    <w:rsid w:val="0053712D"/>
    <w:rsid w:val="0053712F"/>
    <w:rsid w:val="005371B7"/>
    <w:rsid w:val="00537355"/>
    <w:rsid w:val="005373CC"/>
    <w:rsid w:val="005373F2"/>
    <w:rsid w:val="0053741F"/>
    <w:rsid w:val="00537497"/>
    <w:rsid w:val="005374B6"/>
    <w:rsid w:val="005374D0"/>
    <w:rsid w:val="005375DB"/>
    <w:rsid w:val="005375E3"/>
    <w:rsid w:val="005375EE"/>
    <w:rsid w:val="005375FC"/>
    <w:rsid w:val="00537631"/>
    <w:rsid w:val="00537659"/>
    <w:rsid w:val="0053766F"/>
    <w:rsid w:val="005376B1"/>
    <w:rsid w:val="005376E3"/>
    <w:rsid w:val="00537727"/>
    <w:rsid w:val="0053776E"/>
    <w:rsid w:val="005377E8"/>
    <w:rsid w:val="005378B2"/>
    <w:rsid w:val="00537904"/>
    <w:rsid w:val="00537A04"/>
    <w:rsid w:val="00537AA9"/>
    <w:rsid w:val="00537AB3"/>
    <w:rsid w:val="00537B66"/>
    <w:rsid w:val="00537BBF"/>
    <w:rsid w:val="00537C5D"/>
    <w:rsid w:val="00537CD4"/>
    <w:rsid w:val="00537D00"/>
    <w:rsid w:val="00537EFB"/>
    <w:rsid w:val="00537F42"/>
    <w:rsid w:val="00537F4B"/>
    <w:rsid w:val="00537F76"/>
    <w:rsid w:val="00540054"/>
    <w:rsid w:val="0054016F"/>
    <w:rsid w:val="00540193"/>
    <w:rsid w:val="005401A9"/>
    <w:rsid w:val="005401DD"/>
    <w:rsid w:val="0054031B"/>
    <w:rsid w:val="0054043D"/>
    <w:rsid w:val="00540472"/>
    <w:rsid w:val="00540484"/>
    <w:rsid w:val="005404B2"/>
    <w:rsid w:val="005405A7"/>
    <w:rsid w:val="005405CF"/>
    <w:rsid w:val="005405E1"/>
    <w:rsid w:val="00540613"/>
    <w:rsid w:val="00540632"/>
    <w:rsid w:val="00540663"/>
    <w:rsid w:val="0054067D"/>
    <w:rsid w:val="00540693"/>
    <w:rsid w:val="005406FC"/>
    <w:rsid w:val="005406FE"/>
    <w:rsid w:val="00540735"/>
    <w:rsid w:val="00540739"/>
    <w:rsid w:val="00540790"/>
    <w:rsid w:val="005407FB"/>
    <w:rsid w:val="00540810"/>
    <w:rsid w:val="0054097C"/>
    <w:rsid w:val="00540A6F"/>
    <w:rsid w:val="00540AFE"/>
    <w:rsid w:val="00540B5C"/>
    <w:rsid w:val="00540B71"/>
    <w:rsid w:val="00540BA0"/>
    <w:rsid w:val="00540BF6"/>
    <w:rsid w:val="00540C40"/>
    <w:rsid w:val="00540C85"/>
    <w:rsid w:val="00540CC9"/>
    <w:rsid w:val="00540D8C"/>
    <w:rsid w:val="00540E5D"/>
    <w:rsid w:val="00540E73"/>
    <w:rsid w:val="00540EAE"/>
    <w:rsid w:val="00540EC0"/>
    <w:rsid w:val="00540F67"/>
    <w:rsid w:val="00540F7D"/>
    <w:rsid w:val="00540FAD"/>
    <w:rsid w:val="0054102B"/>
    <w:rsid w:val="005410C7"/>
    <w:rsid w:val="00541150"/>
    <w:rsid w:val="005411A9"/>
    <w:rsid w:val="0054123D"/>
    <w:rsid w:val="00541316"/>
    <w:rsid w:val="0054135D"/>
    <w:rsid w:val="0054135F"/>
    <w:rsid w:val="00541378"/>
    <w:rsid w:val="005413A0"/>
    <w:rsid w:val="005413E1"/>
    <w:rsid w:val="005414D9"/>
    <w:rsid w:val="005414EF"/>
    <w:rsid w:val="00541518"/>
    <w:rsid w:val="0054162F"/>
    <w:rsid w:val="0054172F"/>
    <w:rsid w:val="00541830"/>
    <w:rsid w:val="005418C5"/>
    <w:rsid w:val="00541970"/>
    <w:rsid w:val="00541A28"/>
    <w:rsid w:val="00541AE8"/>
    <w:rsid w:val="00541C00"/>
    <w:rsid w:val="00541C36"/>
    <w:rsid w:val="00541C42"/>
    <w:rsid w:val="00541CCC"/>
    <w:rsid w:val="00541DE6"/>
    <w:rsid w:val="00541EC0"/>
    <w:rsid w:val="00541ED1"/>
    <w:rsid w:val="00541FB7"/>
    <w:rsid w:val="0054213E"/>
    <w:rsid w:val="005421CE"/>
    <w:rsid w:val="0054220A"/>
    <w:rsid w:val="0054222A"/>
    <w:rsid w:val="00542279"/>
    <w:rsid w:val="005423AC"/>
    <w:rsid w:val="005423E3"/>
    <w:rsid w:val="0054269A"/>
    <w:rsid w:val="00542734"/>
    <w:rsid w:val="005427B7"/>
    <w:rsid w:val="00542855"/>
    <w:rsid w:val="0054287B"/>
    <w:rsid w:val="005428A2"/>
    <w:rsid w:val="005428C7"/>
    <w:rsid w:val="005429E9"/>
    <w:rsid w:val="00542A08"/>
    <w:rsid w:val="00542AD0"/>
    <w:rsid w:val="00542B3F"/>
    <w:rsid w:val="00542B7E"/>
    <w:rsid w:val="00542BCA"/>
    <w:rsid w:val="00542BEC"/>
    <w:rsid w:val="00542C5E"/>
    <w:rsid w:val="00542D3D"/>
    <w:rsid w:val="00542DF5"/>
    <w:rsid w:val="00542EA8"/>
    <w:rsid w:val="00542F48"/>
    <w:rsid w:val="00542FA7"/>
    <w:rsid w:val="00542FCF"/>
    <w:rsid w:val="0054302D"/>
    <w:rsid w:val="0054303A"/>
    <w:rsid w:val="00543061"/>
    <w:rsid w:val="00543120"/>
    <w:rsid w:val="0054314A"/>
    <w:rsid w:val="00543248"/>
    <w:rsid w:val="00543295"/>
    <w:rsid w:val="005433EF"/>
    <w:rsid w:val="00543412"/>
    <w:rsid w:val="00543457"/>
    <w:rsid w:val="00543494"/>
    <w:rsid w:val="00543611"/>
    <w:rsid w:val="00543654"/>
    <w:rsid w:val="0054365B"/>
    <w:rsid w:val="0054365E"/>
    <w:rsid w:val="00543730"/>
    <w:rsid w:val="0054377F"/>
    <w:rsid w:val="005437FA"/>
    <w:rsid w:val="0054388A"/>
    <w:rsid w:val="005438B1"/>
    <w:rsid w:val="0054391C"/>
    <w:rsid w:val="005439CE"/>
    <w:rsid w:val="005439E1"/>
    <w:rsid w:val="005439F6"/>
    <w:rsid w:val="005439F8"/>
    <w:rsid w:val="00543ADA"/>
    <w:rsid w:val="00543B16"/>
    <w:rsid w:val="00543B37"/>
    <w:rsid w:val="00543BCC"/>
    <w:rsid w:val="00543BF4"/>
    <w:rsid w:val="00543C13"/>
    <w:rsid w:val="00543E0B"/>
    <w:rsid w:val="00543E1B"/>
    <w:rsid w:val="00543E1C"/>
    <w:rsid w:val="00543ED0"/>
    <w:rsid w:val="00543F1A"/>
    <w:rsid w:val="00543F51"/>
    <w:rsid w:val="00543FF4"/>
    <w:rsid w:val="0054403A"/>
    <w:rsid w:val="005440D0"/>
    <w:rsid w:val="0054414C"/>
    <w:rsid w:val="005441A1"/>
    <w:rsid w:val="00544217"/>
    <w:rsid w:val="0054424C"/>
    <w:rsid w:val="0054426C"/>
    <w:rsid w:val="005442D7"/>
    <w:rsid w:val="005442F6"/>
    <w:rsid w:val="0054434F"/>
    <w:rsid w:val="005443A9"/>
    <w:rsid w:val="005443D6"/>
    <w:rsid w:val="00544439"/>
    <w:rsid w:val="0054445E"/>
    <w:rsid w:val="00544477"/>
    <w:rsid w:val="005444EC"/>
    <w:rsid w:val="0054457E"/>
    <w:rsid w:val="0054463C"/>
    <w:rsid w:val="005446DE"/>
    <w:rsid w:val="00544781"/>
    <w:rsid w:val="005447C6"/>
    <w:rsid w:val="005447D8"/>
    <w:rsid w:val="00544818"/>
    <w:rsid w:val="0054489E"/>
    <w:rsid w:val="005448F6"/>
    <w:rsid w:val="00544982"/>
    <w:rsid w:val="005449A7"/>
    <w:rsid w:val="005449DE"/>
    <w:rsid w:val="005449EA"/>
    <w:rsid w:val="00544A32"/>
    <w:rsid w:val="00544A46"/>
    <w:rsid w:val="00544A86"/>
    <w:rsid w:val="00544A97"/>
    <w:rsid w:val="00544ACA"/>
    <w:rsid w:val="00544B5D"/>
    <w:rsid w:val="00544BD2"/>
    <w:rsid w:val="00544C38"/>
    <w:rsid w:val="00544C5D"/>
    <w:rsid w:val="00544C7E"/>
    <w:rsid w:val="00544D0D"/>
    <w:rsid w:val="00544D65"/>
    <w:rsid w:val="00544D7F"/>
    <w:rsid w:val="00544E9C"/>
    <w:rsid w:val="00544EDB"/>
    <w:rsid w:val="00544EF9"/>
    <w:rsid w:val="00544F70"/>
    <w:rsid w:val="00544FA7"/>
    <w:rsid w:val="00545135"/>
    <w:rsid w:val="005451BA"/>
    <w:rsid w:val="00545201"/>
    <w:rsid w:val="00545248"/>
    <w:rsid w:val="00545281"/>
    <w:rsid w:val="00545283"/>
    <w:rsid w:val="00545286"/>
    <w:rsid w:val="00545302"/>
    <w:rsid w:val="00545420"/>
    <w:rsid w:val="00545432"/>
    <w:rsid w:val="00545593"/>
    <w:rsid w:val="005455A9"/>
    <w:rsid w:val="00545655"/>
    <w:rsid w:val="00545667"/>
    <w:rsid w:val="005456F7"/>
    <w:rsid w:val="00545752"/>
    <w:rsid w:val="00545773"/>
    <w:rsid w:val="005457FA"/>
    <w:rsid w:val="00545901"/>
    <w:rsid w:val="00545956"/>
    <w:rsid w:val="00545975"/>
    <w:rsid w:val="00545992"/>
    <w:rsid w:val="005459D7"/>
    <w:rsid w:val="005459EE"/>
    <w:rsid w:val="00545A87"/>
    <w:rsid w:val="00545BAE"/>
    <w:rsid w:val="00545C9B"/>
    <w:rsid w:val="00545CE4"/>
    <w:rsid w:val="00545CEC"/>
    <w:rsid w:val="00545D98"/>
    <w:rsid w:val="00545DDB"/>
    <w:rsid w:val="00545E1E"/>
    <w:rsid w:val="00545EB2"/>
    <w:rsid w:val="00545ED1"/>
    <w:rsid w:val="0054614F"/>
    <w:rsid w:val="00546263"/>
    <w:rsid w:val="005462EE"/>
    <w:rsid w:val="005463B9"/>
    <w:rsid w:val="0054643D"/>
    <w:rsid w:val="00546458"/>
    <w:rsid w:val="005464C8"/>
    <w:rsid w:val="005465C4"/>
    <w:rsid w:val="0054670C"/>
    <w:rsid w:val="0054670F"/>
    <w:rsid w:val="00546789"/>
    <w:rsid w:val="00546852"/>
    <w:rsid w:val="0054688A"/>
    <w:rsid w:val="005468B6"/>
    <w:rsid w:val="005468F1"/>
    <w:rsid w:val="005469DB"/>
    <w:rsid w:val="00546A15"/>
    <w:rsid w:val="00546A70"/>
    <w:rsid w:val="00546A9A"/>
    <w:rsid w:val="00546AE4"/>
    <w:rsid w:val="00546B4A"/>
    <w:rsid w:val="00546C09"/>
    <w:rsid w:val="00546C47"/>
    <w:rsid w:val="00546C4A"/>
    <w:rsid w:val="00546C55"/>
    <w:rsid w:val="00546CB0"/>
    <w:rsid w:val="00546CC3"/>
    <w:rsid w:val="00546CF2"/>
    <w:rsid w:val="00546DD3"/>
    <w:rsid w:val="00546F64"/>
    <w:rsid w:val="00546FE2"/>
    <w:rsid w:val="0054703C"/>
    <w:rsid w:val="005470BA"/>
    <w:rsid w:val="0054715E"/>
    <w:rsid w:val="00547198"/>
    <w:rsid w:val="005471DF"/>
    <w:rsid w:val="005471E7"/>
    <w:rsid w:val="0054726B"/>
    <w:rsid w:val="005472CB"/>
    <w:rsid w:val="0054731D"/>
    <w:rsid w:val="0054733C"/>
    <w:rsid w:val="0054736B"/>
    <w:rsid w:val="005473C7"/>
    <w:rsid w:val="005473DD"/>
    <w:rsid w:val="005473EA"/>
    <w:rsid w:val="0054752D"/>
    <w:rsid w:val="00547539"/>
    <w:rsid w:val="00547620"/>
    <w:rsid w:val="00547635"/>
    <w:rsid w:val="00547671"/>
    <w:rsid w:val="005476BD"/>
    <w:rsid w:val="005476F3"/>
    <w:rsid w:val="0054777B"/>
    <w:rsid w:val="0054778B"/>
    <w:rsid w:val="0054778F"/>
    <w:rsid w:val="005477A0"/>
    <w:rsid w:val="0054795E"/>
    <w:rsid w:val="00547B5C"/>
    <w:rsid w:val="00547B72"/>
    <w:rsid w:val="00547C99"/>
    <w:rsid w:val="00547CE3"/>
    <w:rsid w:val="00547D4B"/>
    <w:rsid w:val="00547E0E"/>
    <w:rsid w:val="00547E1B"/>
    <w:rsid w:val="00547E5F"/>
    <w:rsid w:val="00547EA6"/>
    <w:rsid w:val="00547EAD"/>
    <w:rsid w:val="00547EE3"/>
    <w:rsid w:val="00547EF6"/>
    <w:rsid w:val="00547F58"/>
    <w:rsid w:val="00547F66"/>
    <w:rsid w:val="00550022"/>
    <w:rsid w:val="00550199"/>
    <w:rsid w:val="0055027A"/>
    <w:rsid w:val="005502BA"/>
    <w:rsid w:val="005502FA"/>
    <w:rsid w:val="00550348"/>
    <w:rsid w:val="00550392"/>
    <w:rsid w:val="005503A4"/>
    <w:rsid w:val="005503B0"/>
    <w:rsid w:val="0055047D"/>
    <w:rsid w:val="005504FD"/>
    <w:rsid w:val="0055051C"/>
    <w:rsid w:val="005505A3"/>
    <w:rsid w:val="0055071D"/>
    <w:rsid w:val="00550900"/>
    <w:rsid w:val="00550939"/>
    <w:rsid w:val="00550950"/>
    <w:rsid w:val="00550961"/>
    <w:rsid w:val="005509A8"/>
    <w:rsid w:val="005509CF"/>
    <w:rsid w:val="00550A02"/>
    <w:rsid w:val="00550A45"/>
    <w:rsid w:val="00550A6A"/>
    <w:rsid w:val="00550AAA"/>
    <w:rsid w:val="00550AC7"/>
    <w:rsid w:val="00550B83"/>
    <w:rsid w:val="00550C63"/>
    <w:rsid w:val="00550CDA"/>
    <w:rsid w:val="00550DCA"/>
    <w:rsid w:val="00550EDE"/>
    <w:rsid w:val="00550EFF"/>
    <w:rsid w:val="00551032"/>
    <w:rsid w:val="005511DE"/>
    <w:rsid w:val="00551282"/>
    <w:rsid w:val="005512EA"/>
    <w:rsid w:val="0055134D"/>
    <w:rsid w:val="00551389"/>
    <w:rsid w:val="0055144D"/>
    <w:rsid w:val="00551488"/>
    <w:rsid w:val="005514B9"/>
    <w:rsid w:val="00551513"/>
    <w:rsid w:val="0055155D"/>
    <w:rsid w:val="00551570"/>
    <w:rsid w:val="00551575"/>
    <w:rsid w:val="00551626"/>
    <w:rsid w:val="00551698"/>
    <w:rsid w:val="0055173A"/>
    <w:rsid w:val="005517CD"/>
    <w:rsid w:val="00551958"/>
    <w:rsid w:val="0055195B"/>
    <w:rsid w:val="00551A0B"/>
    <w:rsid w:val="00551A2F"/>
    <w:rsid w:val="00551CAF"/>
    <w:rsid w:val="00551CBC"/>
    <w:rsid w:val="00551D4F"/>
    <w:rsid w:val="00551DA4"/>
    <w:rsid w:val="00551E0B"/>
    <w:rsid w:val="00551E3E"/>
    <w:rsid w:val="00551E73"/>
    <w:rsid w:val="00551E91"/>
    <w:rsid w:val="00551EE6"/>
    <w:rsid w:val="00551F0B"/>
    <w:rsid w:val="00551F2F"/>
    <w:rsid w:val="00551F53"/>
    <w:rsid w:val="005520EB"/>
    <w:rsid w:val="00552116"/>
    <w:rsid w:val="0055215F"/>
    <w:rsid w:val="00552177"/>
    <w:rsid w:val="00552197"/>
    <w:rsid w:val="005521BA"/>
    <w:rsid w:val="005521CF"/>
    <w:rsid w:val="005521E5"/>
    <w:rsid w:val="00552275"/>
    <w:rsid w:val="005522C3"/>
    <w:rsid w:val="005522E5"/>
    <w:rsid w:val="0055230D"/>
    <w:rsid w:val="0055238E"/>
    <w:rsid w:val="00552405"/>
    <w:rsid w:val="00552468"/>
    <w:rsid w:val="005524B7"/>
    <w:rsid w:val="00552507"/>
    <w:rsid w:val="00552517"/>
    <w:rsid w:val="0055254A"/>
    <w:rsid w:val="005525E4"/>
    <w:rsid w:val="005525F5"/>
    <w:rsid w:val="0055266E"/>
    <w:rsid w:val="005526D7"/>
    <w:rsid w:val="00552704"/>
    <w:rsid w:val="00552707"/>
    <w:rsid w:val="00552736"/>
    <w:rsid w:val="00552804"/>
    <w:rsid w:val="0055280B"/>
    <w:rsid w:val="00552834"/>
    <w:rsid w:val="0055288D"/>
    <w:rsid w:val="005528E8"/>
    <w:rsid w:val="0055290D"/>
    <w:rsid w:val="005529C8"/>
    <w:rsid w:val="00552A1A"/>
    <w:rsid w:val="00552AAA"/>
    <w:rsid w:val="00552B08"/>
    <w:rsid w:val="00552B1A"/>
    <w:rsid w:val="00552B5B"/>
    <w:rsid w:val="00552C72"/>
    <w:rsid w:val="00552CBB"/>
    <w:rsid w:val="00552D11"/>
    <w:rsid w:val="00552D41"/>
    <w:rsid w:val="00552D61"/>
    <w:rsid w:val="00552DD4"/>
    <w:rsid w:val="00552E1B"/>
    <w:rsid w:val="00552E7B"/>
    <w:rsid w:val="00552FA7"/>
    <w:rsid w:val="00552FB4"/>
    <w:rsid w:val="00552FB5"/>
    <w:rsid w:val="00553121"/>
    <w:rsid w:val="0055314F"/>
    <w:rsid w:val="00553278"/>
    <w:rsid w:val="005532C4"/>
    <w:rsid w:val="005532C9"/>
    <w:rsid w:val="0055338E"/>
    <w:rsid w:val="0055345E"/>
    <w:rsid w:val="00553465"/>
    <w:rsid w:val="00553487"/>
    <w:rsid w:val="005534A9"/>
    <w:rsid w:val="00553533"/>
    <w:rsid w:val="00553582"/>
    <w:rsid w:val="005535DE"/>
    <w:rsid w:val="00553611"/>
    <w:rsid w:val="00553737"/>
    <w:rsid w:val="0055377C"/>
    <w:rsid w:val="005537AB"/>
    <w:rsid w:val="00553813"/>
    <w:rsid w:val="0055387A"/>
    <w:rsid w:val="00553935"/>
    <w:rsid w:val="00553976"/>
    <w:rsid w:val="005539CF"/>
    <w:rsid w:val="00553AC3"/>
    <w:rsid w:val="00553B90"/>
    <w:rsid w:val="00553C2F"/>
    <w:rsid w:val="00553C52"/>
    <w:rsid w:val="00553CC5"/>
    <w:rsid w:val="00553D4E"/>
    <w:rsid w:val="00553D63"/>
    <w:rsid w:val="00553DAE"/>
    <w:rsid w:val="00553DB8"/>
    <w:rsid w:val="00553EC5"/>
    <w:rsid w:val="00553F51"/>
    <w:rsid w:val="00553F9A"/>
    <w:rsid w:val="00553FB6"/>
    <w:rsid w:val="0055405E"/>
    <w:rsid w:val="00554097"/>
    <w:rsid w:val="005540E9"/>
    <w:rsid w:val="0055414B"/>
    <w:rsid w:val="0055424E"/>
    <w:rsid w:val="0055426E"/>
    <w:rsid w:val="005542E8"/>
    <w:rsid w:val="00554389"/>
    <w:rsid w:val="005543F8"/>
    <w:rsid w:val="00554414"/>
    <w:rsid w:val="0055447E"/>
    <w:rsid w:val="0055448C"/>
    <w:rsid w:val="005545CC"/>
    <w:rsid w:val="00554612"/>
    <w:rsid w:val="00554667"/>
    <w:rsid w:val="00554686"/>
    <w:rsid w:val="005546B3"/>
    <w:rsid w:val="005547D2"/>
    <w:rsid w:val="0055488A"/>
    <w:rsid w:val="005548AA"/>
    <w:rsid w:val="005548DB"/>
    <w:rsid w:val="005549EE"/>
    <w:rsid w:val="00554A37"/>
    <w:rsid w:val="00554AAF"/>
    <w:rsid w:val="00554AF0"/>
    <w:rsid w:val="00554AFC"/>
    <w:rsid w:val="00554B97"/>
    <w:rsid w:val="00554C22"/>
    <w:rsid w:val="00554C5D"/>
    <w:rsid w:val="00554C7A"/>
    <w:rsid w:val="00554C81"/>
    <w:rsid w:val="00554CCD"/>
    <w:rsid w:val="00554D0B"/>
    <w:rsid w:val="00554D2F"/>
    <w:rsid w:val="00554D90"/>
    <w:rsid w:val="00554EED"/>
    <w:rsid w:val="00554EEF"/>
    <w:rsid w:val="00554F4C"/>
    <w:rsid w:val="00554F56"/>
    <w:rsid w:val="005550D6"/>
    <w:rsid w:val="00555339"/>
    <w:rsid w:val="0055533D"/>
    <w:rsid w:val="00555368"/>
    <w:rsid w:val="005553A3"/>
    <w:rsid w:val="005553F1"/>
    <w:rsid w:val="00555443"/>
    <w:rsid w:val="00555486"/>
    <w:rsid w:val="0055549B"/>
    <w:rsid w:val="00555517"/>
    <w:rsid w:val="005555CD"/>
    <w:rsid w:val="0055565E"/>
    <w:rsid w:val="00555672"/>
    <w:rsid w:val="005556C7"/>
    <w:rsid w:val="00555750"/>
    <w:rsid w:val="00555759"/>
    <w:rsid w:val="00555766"/>
    <w:rsid w:val="00555795"/>
    <w:rsid w:val="005557FA"/>
    <w:rsid w:val="00555864"/>
    <w:rsid w:val="00555881"/>
    <w:rsid w:val="005559FF"/>
    <w:rsid w:val="00555A20"/>
    <w:rsid w:val="00555A2B"/>
    <w:rsid w:val="00555A96"/>
    <w:rsid w:val="00555AC7"/>
    <w:rsid w:val="00555AF3"/>
    <w:rsid w:val="00555B51"/>
    <w:rsid w:val="00555BE6"/>
    <w:rsid w:val="00555CE2"/>
    <w:rsid w:val="00555D04"/>
    <w:rsid w:val="00555D33"/>
    <w:rsid w:val="00555D34"/>
    <w:rsid w:val="00555D4F"/>
    <w:rsid w:val="00555DDA"/>
    <w:rsid w:val="00555E50"/>
    <w:rsid w:val="0055602B"/>
    <w:rsid w:val="00556059"/>
    <w:rsid w:val="00556089"/>
    <w:rsid w:val="0055608C"/>
    <w:rsid w:val="00556229"/>
    <w:rsid w:val="005562B0"/>
    <w:rsid w:val="00556324"/>
    <w:rsid w:val="00556359"/>
    <w:rsid w:val="0055636D"/>
    <w:rsid w:val="00556374"/>
    <w:rsid w:val="005564B5"/>
    <w:rsid w:val="0055650E"/>
    <w:rsid w:val="0055652D"/>
    <w:rsid w:val="00556579"/>
    <w:rsid w:val="005565AE"/>
    <w:rsid w:val="005567A5"/>
    <w:rsid w:val="005567A9"/>
    <w:rsid w:val="005567AB"/>
    <w:rsid w:val="0055689F"/>
    <w:rsid w:val="005568B3"/>
    <w:rsid w:val="00556960"/>
    <w:rsid w:val="005569FB"/>
    <w:rsid w:val="00556B34"/>
    <w:rsid w:val="00556B79"/>
    <w:rsid w:val="00556BAF"/>
    <w:rsid w:val="00556BD5"/>
    <w:rsid w:val="00556C97"/>
    <w:rsid w:val="00556D81"/>
    <w:rsid w:val="00556DEB"/>
    <w:rsid w:val="00556E4D"/>
    <w:rsid w:val="00556F1A"/>
    <w:rsid w:val="00556FCF"/>
    <w:rsid w:val="0055720E"/>
    <w:rsid w:val="00557235"/>
    <w:rsid w:val="005572D6"/>
    <w:rsid w:val="00557369"/>
    <w:rsid w:val="00557393"/>
    <w:rsid w:val="005573A3"/>
    <w:rsid w:val="00557425"/>
    <w:rsid w:val="0055744D"/>
    <w:rsid w:val="00557484"/>
    <w:rsid w:val="005575D7"/>
    <w:rsid w:val="0055760E"/>
    <w:rsid w:val="0055766E"/>
    <w:rsid w:val="00557755"/>
    <w:rsid w:val="00557765"/>
    <w:rsid w:val="00557785"/>
    <w:rsid w:val="00557788"/>
    <w:rsid w:val="00557806"/>
    <w:rsid w:val="0055781F"/>
    <w:rsid w:val="00557886"/>
    <w:rsid w:val="005578BA"/>
    <w:rsid w:val="005578E9"/>
    <w:rsid w:val="0055790C"/>
    <w:rsid w:val="0055795C"/>
    <w:rsid w:val="005579F2"/>
    <w:rsid w:val="00557A3C"/>
    <w:rsid w:val="00557A55"/>
    <w:rsid w:val="00557A9A"/>
    <w:rsid w:val="00557AB4"/>
    <w:rsid w:val="00557AC5"/>
    <w:rsid w:val="00557BC6"/>
    <w:rsid w:val="00557BD3"/>
    <w:rsid w:val="00557C8F"/>
    <w:rsid w:val="00557D47"/>
    <w:rsid w:val="00557D6E"/>
    <w:rsid w:val="00557DB5"/>
    <w:rsid w:val="00557DC8"/>
    <w:rsid w:val="00557E0D"/>
    <w:rsid w:val="00557EB1"/>
    <w:rsid w:val="00557F4E"/>
    <w:rsid w:val="00557FFE"/>
    <w:rsid w:val="0056001A"/>
    <w:rsid w:val="00560030"/>
    <w:rsid w:val="00560057"/>
    <w:rsid w:val="00560083"/>
    <w:rsid w:val="005600CF"/>
    <w:rsid w:val="005601E0"/>
    <w:rsid w:val="00560215"/>
    <w:rsid w:val="0056022E"/>
    <w:rsid w:val="005602FA"/>
    <w:rsid w:val="00560363"/>
    <w:rsid w:val="0056042F"/>
    <w:rsid w:val="005604F1"/>
    <w:rsid w:val="0056054E"/>
    <w:rsid w:val="00560678"/>
    <w:rsid w:val="00560973"/>
    <w:rsid w:val="00560985"/>
    <w:rsid w:val="00560A87"/>
    <w:rsid w:val="00560B91"/>
    <w:rsid w:val="00560BBB"/>
    <w:rsid w:val="00560FAC"/>
    <w:rsid w:val="00560FD7"/>
    <w:rsid w:val="00561050"/>
    <w:rsid w:val="005610AD"/>
    <w:rsid w:val="005610BA"/>
    <w:rsid w:val="005610C0"/>
    <w:rsid w:val="005610EB"/>
    <w:rsid w:val="0056119C"/>
    <w:rsid w:val="005611E3"/>
    <w:rsid w:val="005612EE"/>
    <w:rsid w:val="0056131A"/>
    <w:rsid w:val="00561366"/>
    <w:rsid w:val="005613F4"/>
    <w:rsid w:val="0056144C"/>
    <w:rsid w:val="00561520"/>
    <w:rsid w:val="005615B7"/>
    <w:rsid w:val="0056164D"/>
    <w:rsid w:val="00561674"/>
    <w:rsid w:val="0056169E"/>
    <w:rsid w:val="0056173D"/>
    <w:rsid w:val="005617A2"/>
    <w:rsid w:val="00561801"/>
    <w:rsid w:val="00561841"/>
    <w:rsid w:val="005618F1"/>
    <w:rsid w:val="005619E1"/>
    <w:rsid w:val="00561A22"/>
    <w:rsid w:val="00561A36"/>
    <w:rsid w:val="00561AA5"/>
    <w:rsid w:val="00561AB9"/>
    <w:rsid w:val="00561B81"/>
    <w:rsid w:val="00561BB9"/>
    <w:rsid w:val="00561BD4"/>
    <w:rsid w:val="00561C1E"/>
    <w:rsid w:val="00561C21"/>
    <w:rsid w:val="00561D46"/>
    <w:rsid w:val="00561DC2"/>
    <w:rsid w:val="00561E5C"/>
    <w:rsid w:val="00561EEB"/>
    <w:rsid w:val="00561F60"/>
    <w:rsid w:val="00562011"/>
    <w:rsid w:val="00562044"/>
    <w:rsid w:val="00562090"/>
    <w:rsid w:val="0056214D"/>
    <w:rsid w:val="0056219F"/>
    <w:rsid w:val="005622B1"/>
    <w:rsid w:val="00562322"/>
    <w:rsid w:val="0056251A"/>
    <w:rsid w:val="00562532"/>
    <w:rsid w:val="00562547"/>
    <w:rsid w:val="0056276A"/>
    <w:rsid w:val="005627E2"/>
    <w:rsid w:val="00562871"/>
    <w:rsid w:val="00562898"/>
    <w:rsid w:val="005628E9"/>
    <w:rsid w:val="00562976"/>
    <w:rsid w:val="00562A58"/>
    <w:rsid w:val="00562A71"/>
    <w:rsid w:val="00562AD3"/>
    <w:rsid w:val="00562C7D"/>
    <w:rsid w:val="00562CD8"/>
    <w:rsid w:val="00562D41"/>
    <w:rsid w:val="00562DDE"/>
    <w:rsid w:val="00562E1A"/>
    <w:rsid w:val="00562EAC"/>
    <w:rsid w:val="00562EDC"/>
    <w:rsid w:val="00562F2A"/>
    <w:rsid w:val="00562F3F"/>
    <w:rsid w:val="00562FD6"/>
    <w:rsid w:val="00563006"/>
    <w:rsid w:val="00563037"/>
    <w:rsid w:val="005630CF"/>
    <w:rsid w:val="005630FD"/>
    <w:rsid w:val="0056315A"/>
    <w:rsid w:val="005631D6"/>
    <w:rsid w:val="00563207"/>
    <w:rsid w:val="00563252"/>
    <w:rsid w:val="005632A2"/>
    <w:rsid w:val="0056330C"/>
    <w:rsid w:val="00563369"/>
    <w:rsid w:val="0056342A"/>
    <w:rsid w:val="00563431"/>
    <w:rsid w:val="00563559"/>
    <w:rsid w:val="005635D7"/>
    <w:rsid w:val="0056362F"/>
    <w:rsid w:val="0056375B"/>
    <w:rsid w:val="00563887"/>
    <w:rsid w:val="00563AD9"/>
    <w:rsid w:val="00563AF6"/>
    <w:rsid w:val="00563B4F"/>
    <w:rsid w:val="00563B50"/>
    <w:rsid w:val="00563B9E"/>
    <w:rsid w:val="00563BBC"/>
    <w:rsid w:val="00563C49"/>
    <w:rsid w:val="00563CB6"/>
    <w:rsid w:val="00563D49"/>
    <w:rsid w:val="00563DC7"/>
    <w:rsid w:val="00563EAB"/>
    <w:rsid w:val="00564039"/>
    <w:rsid w:val="00564061"/>
    <w:rsid w:val="005640A8"/>
    <w:rsid w:val="005640EF"/>
    <w:rsid w:val="005641B6"/>
    <w:rsid w:val="005642C7"/>
    <w:rsid w:val="005642E5"/>
    <w:rsid w:val="005642EF"/>
    <w:rsid w:val="00564467"/>
    <w:rsid w:val="00564475"/>
    <w:rsid w:val="0056448E"/>
    <w:rsid w:val="005644E9"/>
    <w:rsid w:val="0056450C"/>
    <w:rsid w:val="00564551"/>
    <w:rsid w:val="0056458F"/>
    <w:rsid w:val="005645A2"/>
    <w:rsid w:val="00564603"/>
    <w:rsid w:val="005646D7"/>
    <w:rsid w:val="0056479A"/>
    <w:rsid w:val="005647D5"/>
    <w:rsid w:val="00564820"/>
    <w:rsid w:val="005648C6"/>
    <w:rsid w:val="00564916"/>
    <w:rsid w:val="00564996"/>
    <w:rsid w:val="00564A41"/>
    <w:rsid w:val="00564AFE"/>
    <w:rsid w:val="00564B41"/>
    <w:rsid w:val="00564B68"/>
    <w:rsid w:val="00564B83"/>
    <w:rsid w:val="00564C2F"/>
    <w:rsid w:val="00564CB3"/>
    <w:rsid w:val="00564CC0"/>
    <w:rsid w:val="00564D8C"/>
    <w:rsid w:val="00564DBA"/>
    <w:rsid w:val="00564F09"/>
    <w:rsid w:val="00564F15"/>
    <w:rsid w:val="00564F54"/>
    <w:rsid w:val="00564FCC"/>
    <w:rsid w:val="0056504E"/>
    <w:rsid w:val="005650C0"/>
    <w:rsid w:val="005650D3"/>
    <w:rsid w:val="005650FE"/>
    <w:rsid w:val="00565135"/>
    <w:rsid w:val="0056515F"/>
    <w:rsid w:val="005652FD"/>
    <w:rsid w:val="00565430"/>
    <w:rsid w:val="0056568D"/>
    <w:rsid w:val="005656F4"/>
    <w:rsid w:val="00565757"/>
    <w:rsid w:val="005657D8"/>
    <w:rsid w:val="005658F0"/>
    <w:rsid w:val="00565950"/>
    <w:rsid w:val="00565A0B"/>
    <w:rsid w:val="00565B5B"/>
    <w:rsid w:val="00565C1B"/>
    <w:rsid w:val="00565C64"/>
    <w:rsid w:val="00565CE3"/>
    <w:rsid w:val="00565CED"/>
    <w:rsid w:val="00565D64"/>
    <w:rsid w:val="00565E4B"/>
    <w:rsid w:val="00565E59"/>
    <w:rsid w:val="00565FAF"/>
    <w:rsid w:val="0056602A"/>
    <w:rsid w:val="0056606C"/>
    <w:rsid w:val="005660F7"/>
    <w:rsid w:val="0056612B"/>
    <w:rsid w:val="00566145"/>
    <w:rsid w:val="0056614E"/>
    <w:rsid w:val="00566181"/>
    <w:rsid w:val="005661D5"/>
    <w:rsid w:val="0056620B"/>
    <w:rsid w:val="0056626C"/>
    <w:rsid w:val="00566271"/>
    <w:rsid w:val="0056634C"/>
    <w:rsid w:val="00566367"/>
    <w:rsid w:val="00566406"/>
    <w:rsid w:val="00566440"/>
    <w:rsid w:val="00566479"/>
    <w:rsid w:val="00566506"/>
    <w:rsid w:val="00566553"/>
    <w:rsid w:val="00566595"/>
    <w:rsid w:val="005665A6"/>
    <w:rsid w:val="00566613"/>
    <w:rsid w:val="00566639"/>
    <w:rsid w:val="005666A9"/>
    <w:rsid w:val="00566711"/>
    <w:rsid w:val="00566742"/>
    <w:rsid w:val="0056676C"/>
    <w:rsid w:val="0056679B"/>
    <w:rsid w:val="005667A8"/>
    <w:rsid w:val="005667B8"/>
    <w:rsid w:val="005667E2"/>
    <w:rsid w:val="0056680C"/>
    <w:rsid w:val="00566833"/>
    <w:rsid w:val="00566931"/>
    <w:rsid w:val="00566A1A"/>
    <w:rsid w:val="00566A71"/>
    <w:rsid w:val="00566B22"/>
    <w:rsid w:val="00566B88"/>
    <w:rsid w:val="00566BAD"/>
    <w:rsid w:val="00566C5B"/>
    <w:rsid w:val="00566C68"/>
    <w:rsid w:val="00566D14"/>
    <w:rsid w:val="00566D2D"/>
    <w:rsid w:val="00566D91"/>
    <w:rsid w:val="00566DC2"/>
    <w:rsid w:val="00566E57"/>
    <w:rsid w:val="00566E79"/>
    <w:rsid w:val="00566ED8"/>
    <w:rsid w:val="00566F41"/>
    <w:rsid w:val="00567033"/>
    <w:rsid w:val="00567053"/>
    <w:rsid w:val="00567062"/>
    <w:rsid w:val="005670E1"/>
    <w:rsid w:val="00567103"/>
    <w:rsid w:val="00567132"/>
    <w:rsid w:val="00567198"/>
    <w:rsid w:val="005671D5"/>
    <w:rsid w:val="005672D2"/>
    <w:rsid w:val="005673D0"/>
    <w:rsid w:val="0056740C"/>
    <w:rsid w:val="005674A8"/>
    <w:rsid w:val="005674FB"/>
    <w:rsid w:val="00567553"/>
    <w:rsid w:val="005675B3"/>
    <w:rsid w:val="005675CE"/>
    <w:rsid w:val="005675E7"/>
    <w:rsid w:val="00567729"/>
    <w:rsid w:val="005677B5"/>
    <w:rsid w:val="00567857"/>
    <w:rsid w:val="00567883"/>
    <w:rsid w:val="00567987"/>
    <w:rsid w:val="00567994"/>
    <w:rsid w:val="00567A4C"/>
    <w:rsid w:val="00567AAF"/>
    <w:rsid w:val="00567AD7"/>
    <w:rsid w:val="00567B3D"/>
    <w:rsid w:val="00567BB2"/>
    <w:rsid w:val="00567C03"/>
    <w:rsid w:val="00567C26"/>
    <w:rsid w:val="00567CBF"/>
    <w:rsid w:val="00567D52"/>
    <w:rsid w:val="00567D97"/>
    <w:rsid w:val="00567DCF"/>
    <w:rsid w:val="00567ECB"/>
    <w:rsid w:val="00567EDF"/>
    <w:rsid w:val="00567F19"/>
    <w:rsid w:val="00567FD9"/>
    <w:rsid w:val="00570004"/>
    <w:rsid w:val="005700B0"/>
    <w:rsid w:val="0057012B"/>
    <w:rsid w:val="00570147"/>
    <w:rsid w:val="00570194"/>
    <w:rsid w:val="00570225"/>
    <w:rsid w:val="005702D9"/>
    <w:rsid w:val="0057030A"/>
    <w:rsid w:val="0057033A"/>
    <w:rsid w:val="005704DA"/>
    <w:rsid w:val="0057051D"/>
    <w:rsid w:val="00570537"/>
    <w:rsid w:val="00570579"/>
    <w:rsid w:val="005705B7"/>
    <w:rsid w:val="0057063D"/>
    <w:rsid w:val="00570642"/>
    <w:rsid w:val="00570668"/>
    <w:rsid w:val="00570690"/>
    <w:rsid w:val="005706BC"/>
    <w:rsid w:val="005706E8"/>
    <w:rsid w:val="0057070D"/>
    <w:rsid w:val="0057075D"/>
    <w:rsid w:val="00570760"/>
    <w:rsid w:val="005707C1"/>
    <w:rsid w:val="0057081B"/>
    <w:rsid w:val="00570839"/>
    <w:rsid w:val="005708A6"/>
    <w:rsid w:val="005708BE"/>
    <w:rsid w:val="005708E2"/>
    <w:rsid w:val="00570901"/>
    <w:rsid w:val="00570942"/>
    <w:rsid w:val="005709CC"/>
    <w:rsid w:val="00570A4F"/>
    <w:rsid w:val="00570BC4"/>
    <w:rsid w:val="00570CF5"/>
    <w:rsid w:val="00570DD7"/>
    <w:rsid w:val="00570E03"/>
    <w:rsid w:val="00570E49"/>
    <w:rsid w:val="00570EED"/>
    <w:rsid w:val="00570F2E"/>
    <w:rsid w:val="00570FF6"/>
    <w:rsid w:val="00571035"/>
    <w:rsid w:val="00571043"/>
    <w:rsid w:val="0057104E"/>
    <w:rsid w:val="0057106B"/>
    <w:rsid w:val="0057106D"/>
    <w:rsid w:val="005711D3"/>
    <w:rsid w:val="005712D0"/>
    <w:rsid w:val="005712DD"/>
    <w:rsid w:val="005712F0"/>
    <w:rsid w:val="00571384"/>
    <w:rsid w:val="0057138C"/>
    <w:rsid w:val="005713B8"/>
    <w:rsid w:val="005713D3"/>
    <w:rsid w:val="00571482"/>
    <w:rsid w:val="005714B8"/>
    <w:rsid w:val="005715F0"/>
    <w:rsid w:val="00571678"/>
    <w:rsid w:val="00571681"/>
    <w:rsid w:val="00571733"/>
    <w:rsid w:val="00571736"/>
    <w:rsid w:val="00571772"/>
    <w:rsid w:val="0057184D"/>
    <w:rsid w:val="005718A9"/>
    <w:rsid w:val="005718C9"/>
    <w:rsid w:val="005718F6"/>
    <w:rsid w:val="00571904"/>
    <w:rsid w:val="0057198F"/>
    <w:rsid w:val="005719B9"/>
    <w:rsid w:val="005719E2"/>
    <w:rsid w:val="00571A74"/>
    <w:rsid w:val="00571A88"/>
    <w:rsid w:val="00571A9C"/>
    <w:rsid w:val="00571B06"/>
    <w:rsid w:val="00571B67"/>
    <w:rsid w:val="00571BE1"/>
    <w:rsid w:val="00571D34"/>
    <w:rsid w:val="00571D7B"/>
    <w:rsid w:val="00571E4F"/>
    <w:rsid w:val="00571E65"/>
    <w:rsid w:val="00571E6A"/>
    <w:rsid w:val="00571F2A"/>
    <w:rsid w:val="00571F3E"/>
    <w:rsid w:val="00571F75"/>
    <w:rsid w:val="005720E4"/>
    <w:rsid w:val="005720E9"/>
    <w:rsid w:val="005720FF"/>
    <w:rsid w:val="0057221B"/>
    <w:rsid w:val="0057225B"/>
    <w:rsid w:val="0057226F"/>
    <w:rsid w:val="00572290"/>
    <w:rsid w:val="00572364"/>
    <w:rsid w:val="0057237D"/>
    <w:rsid w:val="0057243A"/>
    <w:rsid w:val="00572494"/>
    <w:rsid w:val="00572523"/>
    <w:rsid w:val="00572548"/>
    <w:rsid w:val="00572595"/>
    <w:rsid w:val="0057259C"/>
    <w:rsid w:val="005725B6"/>
    <w:rsid w:val="0057266B"/>
    <w:rsid w:val="005726C8"/>
    <w:rsid w:val="005726E1"/>
    <w:rsid w:val="00572732"/>
    <w:rsid w:val="00572764"/>
    <w:rsid w:val="00572774"/>
    <w:rsid w:val="00572938"/>
    <w:rsid w:val="00572AC7"/>
    <w:rsid w:val="00572AD9"/>
    <w:rsid w:val="00572AE5"/>
    <w:rsid w:val="00572B51"/>
    <w:rsid w:val="00572BB9"/>
    <w:rsid w:val="00572BCC"/>
    <w:rsid w:val="00572BD5"/>
    <w:rsid w:val="00572BEC"/>
    <w:rsid w:val="00572C0B"/>
    <w:rsid w:val="00572C43"/>
    <w:rsid w:val="00572C4E"/>
    <w:rsid w:val="00572C70"/>
    <w:rsid w:val="00572CA3"/>
    <w:rsid w:val="00572CD8"/>
    <w:rsid w:val="00572DD0"/>
    <w:rsid w:val="00572E81"/>
    <w:rsid w:val="00572E89"/>
    <w:rsid w:val="00572F00"/>
    <w:rsid w:val="00572F45"/>
    <w:rsid w:val="00573046"/>
    <w:rsid w:val="00573104"/>
    <w:rsid w:val="005731A8"/>
    <w:rsid w:val="005731AE"/>
    <w:rsid w:val="005731CB"/>
    <w:rsid w:val="00573237"/>
    <w:rsid w:val="00573247"/>
    <w:rsid w:val="0057329A"/>
    <w:rsid w:val="00573338"/>
    <w:rsid w:val="0057335E"/>
    <w:rsid w:val="005733B3"/>
    <w:rsid w:val="005733C0"/>
    <w:rsid w:val="0057347C"/>
    <w:rsid w:val="005734DA"/>
    <w:rsid w:val="00573517"/>
    <w:rsid w:val="00573553"/>
    <w:rsid w:val="00573578"/>
    <w:rsid w:val="0057364B"/>
    <w:rsid w:val="005736AD"/>
    <w:rsid w:val="005736BA"/>
    <w:rsid w:val="00573725"/>
    <w:rsid w:val="005738AB"/>
    <w:rsid w:val="005738E7"/>
    <w:rsid w:val="005739C4"/>
    <w:rsid w:val="00573A24"/>
    <w:rsid w:val="00573A2F"/>
    <w:rsid w:val="00573C53"/>
    <w:rsid w:val="00573C7A"/>
    <w:rsid w:val="00573CC6"/>
    <w:rsid w:val="00573D73"/>
    <w:rsid w:val="00573E2D"/>
    <w:rsid w:val="00573E84"/>
    <w:rsid w:val="00573EE9"/>
    <w:rsid w:val="00573EFB"/>
    <w:rsid w:val="005743A3"/>
    <w:rsid w:val="00574415"/>
    <w:rsid w:val="0057441E"/>
    <w:rsid w:val="00574531"/>
    <w:rsid w:val="00574563"/>
    <w:rsid w:val="00574597"/>
    <w:rsid w:val="0057465C"/>
    <w:rsid w:val="0057467C"/>
    <w:rsid w:val="0057493C"/>
    <w:rsid w:val="005749BB"/>
    <w:rsid w:val="00574A2C"/>
    <w:rsid w:val="00574AE8"/>
    <w:rsid w:val="00574AF8"/>
    <w:rsid w:val="00574B84"/>
    <w:rsid w:val="00574C61"/>
    <w:rsid w:val="00574C64"/>
    <w:rsid w:val="00574D13"/>
    <w:rsid w:val="00574D18"/>
    <w:rsid w:val="00574DF4"/>
    <w:rsid w:val="00574EBE"/>
    <w:rsid w:val="00574F0D"/>
    <w:rsid w:val="00574FD0"/>
    <w:rsid w:val="00574FEE"/>
    <w:rsid w:val="005750BF"/>
    <w:rsid w:val="005750D9"/>
    <w:rsid w:val="0057526B"/>
    <w:rsid w:val="00575285"/>
    <w:rsid w:val="00575343"/>
    <w:rsid w:val="005753E1"/>
    <w:rsid w:val="00575402"/>
    <w:rsid w:val="0057547B"/>
    <w:rsid w:val="0057550A"/>
    <w:rsid w:val="0057559B"/>
    <w:rsid w:val="005755F8"/>
    <w:rsid w:val="00575696"/>
    <w:rsid w:val="005757C2"/>
    <w:rsid w:val="005757E7"/>
    <w:rsid w:val="00575916"/>
    <w:rsid w:val="00575A06"/>
    <w:rsid w:val="00575A1D"/>
    <w:rsid w:val="00575A39"/>
    <w:rsid w:val="00575A83"/>
    <w:rsid w:val="00575AAD"/>
    <w:rsid w:val="00575B1D"/>
    <w:rsid w:val="00575B93"/>
    <w:rsid w:val="00575BEC"/>
    <w:rsid w:val="00575CA3"/>
    <w:rsid w:val="00575D4B"/>
    <w:rsid w:val="00575D61"/>
    <w:rsid w:val="00575DBD"/>
    <w:rsid w:val="00575E2D"/>
    <w:rsid w:val="00575F8A"/>
    <w:rsid w:val="00576038"/>
    <w:rsid w:val="00576075"/>
    <w:rsid w:val="00576085"/>
    <w:rsid w:val="005760F0"/>
    <w:rsid w:val="005760F9"/>
    <w:rsid w:val="00576198"/>
    <w:rsid w:val="0057619E"/>
    <w:rsid w:val="00576303"/>
    <w:rsid w:val="00576577"/>
    <w:rsid w:val="00576580"/>
    <w:rsid w:val="005765E3"/>
    <w:rsid w:val="0057675D"/>
    <w:rsid w:val="00576877"/>
    <w:rsid w:val="0057688A"/>
    <w:rsid w:val="005768BD"/>
    <w:rsid w:val="00576A53"/>
    <w:rsid w:val="00576B87"/>
    <w:rsid w:val="00576BD7"/>
    <w:rsid w:val="00576C0C"/>
    <w:rsid w:val="00576C15"/>
    <w:rsid w:val="00576C35"/>
    <w:rsid w:val="00576C8E"/>
    <w:rsid w:val="00576CEC"/>
    <w:rsid w:val="00576E38"/>
    <w:rsid w:val="00576E4E"/>
    <w:rsid w:val="00576F25"/>
    <w:rsid w:val="00577097"/>
    <w:rsid w:val="005770E2"/>
    <w:rsid w:val="0057714F"/>
    <w:rsid w:val="00577168"/>
    <w:rsid w:val="0057716F"/>
    <w:rsid w:val="00577272"/>
    <w:rsid w:val="00577284"/>
    <w:rsid w:val="0057733E"/>
    <w:rsid w:val="0057740D"/>
    <w:rsid w:val="00577452"/>
    <w:rsid w:val="00577496"/>
    <w:rsid w:val="005774F4"/>
    <w:rsid w:val="005775A9"/>
    <w:rsid w:val="0057760A"/>
    <w:rsid w:val="00577698"/>
    <w:rsid w:val="005777FF"/>
    <w:rsid w:val="0057791A"/>
    <w:rsid w:val="00577A52"/>
    <w:rsid w:val="00577A89"/>
    <w:rsid w:val="00577AE3"/>
    <w:rsid w:val="00577B7C"/>
    <w:rsid w:val="00577C1E"/>
    <w:rsid w:val="00577D49"/>
    <w:rsid w:val="00577D64"/>
    <w:rsid w:val="00577E1E"/>
    <w:rsid w:val="00577E20"/>
    <w:rsid w:val="00577E6B"/>
    <w:rsid w:val="00577F14"/>
    <w:rsid w:val="00577F60"/>
    <w:rsid w:val="00577FE8"/>
    <w:rsid w:val="00577FFB"/>
    <w:rsid w:val="00580037"/>
    <w:rsid w:val="00580067"/>
    <w:rsid w:val="00580091"/>
    <w:rsid w:val="005800EC"/>
    <w:rsid w:val="0058017A"/>
    <w:rsid w:val="0058018F"/>
    <w:rsid w:val="005801A1"/>
    <w:rsid w:val="00580275"/>
    <w:rsid w:val="0058039A"/>
    <w:rsid w:val="00580457"/>
    <w:rsid w:val="0058048A"/>
    <w:rsid w:val="00580494"/>
    <w:rsid w:val="00580576"/>
    <w:rsid w:val="00580652"/>
    <w:rsid w:val="005807C8"/>
    <w:rsid w:val="00580854"/>
    <w:rsid w:val="00580860"/>
    <w:rsid w:val="0058088A"/>
    <w:rsid w:val="005808CF"/>
    <w:rsid w:val="00580A2B"/>
    <w:rsid w:val="00580AE1"/>
    <w:rsid w:val="00580AFE"/>
    <w:rsid w:val="00580B0B"/>
    <w:rsid w:val="00580B7B"/>
    <w:rsid w:val="00580C69"/>
    <w:rsid w:val="00580D1D"/>
    <w:rsid w:val="00580D51"/>
    <w:rsid w:val="00580E22"/>
    <w:rsid w:val="00580E36"/>
    <w:rsid w:val="00580E70"/>
    <w:rsid w:val="00580E9C"/>
    <w:rsid w:val="00580EA3"/>
    <w:rsid w:val="00580EC2"/>
    <w:rsid w:val="00580EC7"/>
    <w:rsid w:val="00580FD2"/>
    <w:rsid w:val="005810E2"/>
    <w:rsid w:val="005810F2"/>
    <w:rsid w:val="00581106"/>
    <w:rsid w:val="0058112F"/>
    <w:rsid w:val="00581222"/>
    <w:rsid w:val="005812FA"/>
    <w:rsid w:val="00581498"/>
    <w:rsid w:val="005814AE"/>
    <w:rsid w:val="005814DF"/>
    <w:rsid w:val="005814F4"/>
    <w:rsid w:val="005814F9"/>
    <w:rsid w:val="0058154B"/>
    <w:rsid w:val="00581605"/>
    <w:rsid w:val="00581693"/>
    <w:rsid w:val="005816C0"/>
    <w:rsid w:val="005816F8"/>
    <w:rsid w:val="00581793"/>
    <w:rsid w:val="00581802"/>
    <w:rsid w:val="00581814"/>
    <w:rsid w:val="0058186D"/>
    <w:rsid w:val="005819EF"/>
    <w:rsid w:val="00581A57"/>
    <w:rsid w:val="00581B00"/>
    <w:rsid w:val="00581B86"/>
    <w:rsid w:val="00581B8E"/>
    <w:rsid w:val="00581C2C"/>
    <w:rsid w:val="00581C35"/>
    <w:rsid w:val="00581C63"/>
    <w:rsid w:val="00581C80"/>
    <w:rsid w:val="00581C9C"/>
    <w:rsid w:val="00581CA5"/>
    <w:rsid w:val="00581CDC"/>
    <w:rsid w:val="00581D1B"/>
    <w:rsid w:val="00581EA3"/>
    <w:rsid w:val="00581EC6"/>
    <w:rsid w:val="00581F50"/>
    <w:rsid w:val="00581FDF"/>
    <w:rsid w:val="005820EF"/>
    <w:rsid w:val="00582113"/>
    <w:rsid w:val="00582199"/>
    <w:rsid w:val="00582244"/>
    <w:rsid w:val="00582259"/>
    <w:rsid w:val="005822D5"/>
    <w:rsid w:val="005822DA"/>
    <w:rsid w:val="0058233D"/>
    <w:rsid w:val="005823CA"/>
    <w:rsid w:val="00582441"/>
    <w:rsid w:val="00582586"/>
    <w:rsid w:val="0058259B"/>
    <w:rsid w:val="005825D3"/>
    <w:rsid w:val="00582635"/>
    <w:rsid w:val="00582728"/>
    <w:rsid w:val="00582754"/>
    <w:rsid w:val="005828D5"/>
    <w:rsid w:val="00582A16"/>
    <w:rsid w:val="00582A34"/>
    <w:rsid w:val="00582ADC"/>
    <w:rsid w:val="00582ADD"/>
    <w:rsid w:val="00582BFF"/>
    <w:rsid w:val="00582C63"/>
    <w:rsid w:val="00582CD5"/>
    <w:rsid w:val="00582D97"/>
    <w:rsid w:val="00582DB8"/>
    <w:rsid w:val="00582E68"/>
    <w:rsid w:val="00582F78"/>
    <w:rsid w:val="00582F9C"/>
    <w:rsid w:val="0058300A"/>
    <w:rsid w:val="005830C4"/>
    <w:rsid w:val="0058327A"/>
    <w:rsid w:val="005832A0"/>
    <w:rsid w:val="00583343"/>
    <w:rsid w:val="0058339D"/>
    <w:rsid w:val="005834B6"/>
    <w:rsid w:val="0058355B"/>
    <w:rsid w:val="005835C3"/>
    <w:rsid w:val="00583600"/>
    <w:rsid w:val="00583641"/>
    <w:rsid w:val="00583747"/>
    <w:rsid w:val="005837CA"/>
    <w:rsid w:val="00583814"/>
    <w:rsid w:val="00583861"/>
    <w:rsid w:val="00583880"/>
    <w:rsid w:val="005838F6"/>
    <w:rsid w:val="00583917"/>
    <w:rsid w:val="00583AC2"/>
    <w:rsid w:val="00583AC3"/>
    <w:rsid w:val="00583B44"/>
    <w:rsid w:val="00583B4A"/>
    <w:rsid w:val="00583B89"/>
    <w:rsid w:val="00583C06"/>
    <w:rsid w:val="00583D13"/>
    <w:rsid w:val="00583DA5"/>
    <w:rsid w:val="00583E00"/>
    <w:rsid w:val="00583E1E"/>
    <w:rsid w:val="00583EC5"/>
    <w:rsid w:val="00583EC7"/>
    <w:rsid w:val="00583F52"/>
    <w:rsid w:val="0058401E"/>
    <w:rsid w:val="00584033"/>
    <w:rsid w:val="00584074"/>
    <w:rsid w:val="00584179"/>
    <w:rsid w:val="005841DC"/>
    <w:rsid w:val="00584202"/>
    <w:rsid w:val="005842CD"/>
    <w:rsid w:val="005842D3"/>
    <w:rsid w:val="00584305"/>
    <w:rsid w:val="00584319"/>
    <w:rsid w:val="005843E8"/>
    <w:rsid w:val="00584518"/>
    <w:rsid w:val="0058455E"/>
    <w:rsid w:val="00584562"/>
    <w:rsid w:val="005845D9"/>
    <w:rsid w:val="00584682"/>
    <w:rsid w:val="00584706"/>
    <w:rsid w:val="0058470E"/>
    <w:rsid w:val="00584797"/>
    <w:rsid w:val="00584837"/>
    <w:rsid w:val="005848CE"/>
    <w:rsid w:val="005848E2"/>
    <w:rsid w:val="00584904"/>
    <w:rsid w:val="005849C4"/>
    <w:rsid w:val="005849E5"/>
    <w:rsid w:val="00584A41"/>
    <w:rsid w:val="00584A54"/>
    <w:rsid w:val="00584A63"/>
    <w:rsid w:val="00584ABA"/>
    <w:rsid w:val="00584C13"/>
    <w:rsid w:val="00584C66"/>
    <w:rsid w:val="00584C6A"/>
    <w:rsid w:val="00584CB3"/>
    <w:rsid w:val="00584CD3"/>
    <w:rsid w:val="00584D34"/>
    <w:rsid w:val="00584E28"/>
    <w:rsid w:val="00584E54"/>
    <w:rsid w:val="00584EBD"/>
    <w:rsid w:val="00584F84"/>
    <w:rsid w:val="0058503D"/>
    <w:rsid w:val="00585043"/>
    <w:rsid w:val="005850BB"/>
    <w:rsid w:val="005850E7"/>
    <w:rsid w:val="00585135"/>
    <w:rsid w:val="00585267"/>
    <w:rsid w:val="00585295"/>
    <w:rsid w:val="005852E0"/>
    <w:rsid w:val="00585406"/>
    <w:rsid w:val="00585431"/>
    <w:rsid w:val="005854A3"/>
    <w:rsid w:val="005854CC"/>
    <w:rsid w:val="00585543"/>
    <w:rsid w:val="005855D1"/>
    <w:rsid w:val="005856C6"/>
    <w:rsid w:val="0058578F"/>
    <w:rsid w:val="00585822"/>
    <w:rsid w:val="0058582B"/>
    <w:rsid w:val="005858C6"/>
    <w:rsid w:val="005858E1"/>
    <w:rsid w:val="005858F1"/>
    <w:rsid w:val="00585972"/>
    <w:rsid w:val="005859D8"/>
    <w:rsid w:val="005859F1"/>
    <w:rsid w:val="00585A55"/>
    <w:rsid w:val="00585AA0"/>
    <w:rsid w:val="00585AB8"/>
    <w:rsid w:val="00585B46"/>
    <w:rsid w:val="00585BE2"/>
    <w:rsid w:val="00585BF2"/>
    <w:rsid w:val="00585C54"/>
    <w:rsid w:val="00585C83"/>
    <w:rsid w:val="00585C86"/>
    <w:rsid w:val="00585CEF"/>
    <w:rsid w:val="00585DD7"/>
    <w:rsid w:val="00585E93"/>
    <w:rsid w:val="00585EB8"/>
    <w:rsid w:val="00585EDB"/>
    <w:rsid w:val="00585F07"/>
    <w:rsid w:val="00585F67"/>
    <w:rsid w:val="00585F9E"/>
    <w:rsid w:val="00586063"/>
    <w:rsid w:val="005860AB"/>
    <w:rsid w:val="00586108"/>
    <w:rsid w:val="0058610C"/>
    <w:rsid w:val="00586242"/>
    <w:rsid w:val="0058625A"/>
    <w:rsid w:val="0058628C"/>
    <w:rsid w:val="0058629A"/>
    <w:rsid w:val="00586300"/>
    <w:rsid w:val="00586537"/>
    <w:rsid w:val="0058658A"/>
    <w:rsid w:val="00586640"/>
    <w:rsid w:val="0058670C"/>
    <w:rsid w:val="00586747"/>
    <w:rsid w:val="00586752"/>
    <w:rsid w:val="0058676F"/>
    <w:rsid w:val="00586823"/>
    <w:rsid w:val="00586852"/>
    <w:rsid w:val="00586856"/>
    <w:rsid w:val="00586889"/>
    <w:rsid w:val="005868A0"/>
    <w:rsid w:val="005868C9"/>
    <w:rsid w:val="00586902"/>
    <w:rsid w:val="00586928"/>
    <w:rsid w:val="00586977"/>
    <w:rsid w:val="005869A4"/>
    <w:rsid w:val="00586A2C"/>
    <w:rsid w:val="00586AB5"/>
    <w:rsid w:val="00586ADF"/>
    <w:rsid w:val="00586B13"/>
    <w:rsid w:val="00586B9B"/>
    <w:rsid w:val="00586C0E"/>
    <w:rsid w:val="00586C26"/>
    <w:rsid w:val="00586C43"/>
    <w:rsid w:val="00586C70"/>
    <w:rsid w:val="00586D31"/>
    <w:rsid w:val="00586D5F"/>
    <w:rsid w:val="00586E41"/>
    <w:rsid w:val="00586EF5"/>
    <w:rsid w:val="00586FBC"/>
    <w:rsid w:val="00586FC7"/>
    <w:rsid w:val="00586FEA"/>
    <w:rsid w:val="00586FF5"/>
    <w:rsid w:val="00587284"/>
    <w:rsid w:val="005872A6"/>
    <w:rsid w:val="005873BF"/>
    <w:rsid w:val="005873C9"/>
    <w:rsid w:val="00587462"/>
    <w:rsid w:val="00587500"/>
    <w:rsid w:val="00587598"/>
    <w:rsid w:val="00587658"/>
    <w:rsid w:val="0058766B"/>
    <w:rsid w:val="005876E7"/>
    <w:rsid w:val="00587771"/>
    <w:rsid w:val="005877C7"/>
    <w:rsid w:val="005878A0"/>
    <w:rsid w:val="005878A6"/>
    <w:rsid w:val="0058794B"/>
    <w:rsid w:val="00587A5E"/>
    <w:rsid w:val="00587A75"/>
    <w:rsid w:val="00587B78"/>
    <w:rsid w:val="00587BA9"/>
    <w:rsid w:val="00587BD6"/>
    <w:rsid w:val="00587C38"/>
    <w:rsid w:val="00587C67"/>
    <w:rsid w:val="00587C9C"/>
    <w:rsid w:val="00587D0B"/>
    <w:rsid w:val="00587E2B"/>
    <w:rsid w:val="00587E7E"/>
    <w:rsid w:val="00587EC6"/>
    <w:rsid w:val="00587ED7"/>
    <w:rsid w:val="00587F38"/>
    <w:rsid w:val="00587F4E"/>
    <w:rsid w:val="00587FBF"/>
    <w:rsid w:val="00590025"/>
    <w:rsid w:val="0059003E"/>
    <w:rsid w:val="0059006C"/>
    <w:rsid w:val="00590071"/>
    <w:rsid w:val="005900A0"/>
    <w:rsid w:val="005900C4"/>
    <w:rsid w:val="005900E6"/>
    <w:rsid w:val="00590119"/>
    <w:rsid w:val="005901FE"/>
    <w:rsid w:val="0059021B"/>
    <w:rsid w:val="00590269"/>
    <w:rsid w:val="00590288"/>
    <w:rsid w:val="0059029B"/>
    <w:rsid w:val="005902A4"/>
    <w:rsid w:val="005902B3"/>
    <w:rsid w:val="005902E3"/>
    <w:rsid w:val="005902EE"/>
    <w:rsid w:val="005903A7"/>
    <w:rsid w:val="00590533"/>
    <w:rsid w:val="005905ED"/>
    <w:rsid w:val="005906CA"/>
    <w:rsid w:val="00590794"/>
    <w:rsid w:val="005907AA"/>
    <w:rsid w:val="0059094E"/>
    <w:rsid w:val="0059098C"/>
    <w:rsid w:val="00590A03"/>
    <w:rsid w:val="00590A13"/>
    <w:rsid w:val="00590A30"/>
    <w:rsid w:val="00590AAE"/>
    <w:rsid w:val="00590B27"/>
    <w:rsid w:val="00590B53"/>
    <w:rsid w:val="00590B7F"/>
    <w:rsid w:val="00590BE8"/>
    <w:rsid w:val="00590C34"/>
    <w:rsid w:val="00590C54"/>
    <w:rsid w:val="00590DA0"/>
    <w:rsid w:val="00590DF1"/>
    <w:rsid w:val="00590E3F"/>
    <w:rsid w:val="00590E54"/>
    <w:rsid w:val="00590EA6"/>
    <w:rsid w:val="00590EAF"/>
    <w:rsid w:val="00590F55"/>
    <w:rsid w:val="00590FB1"/>
    <w:rsid w:val="00591035"/>
    <w:rsid w:val="0059105B"/>
    <w:rsid w:val="00591072"/>
    <w:rsid w:val="00591097"/>
    <w:rsid w:val="005910B9"/>
    <w:rsid w:val="0059113D"/>
    <w:rsid w:val="00591226"/>
    <w:rsid w:val="005912E1"/>
    <w:rsid w:val="00591390"/>
    <w:rsid w:val="00591391"/>
    <w:rsid w:val="005913EE"/>
    <w:rsid w:val="00591416"/>
    <w:rsid w:val="005914C1"/>
    <w:rsid w:val="005914CC"/>
    <w:rsid w:val="005914FF"/>
    <w:rsid w:val="00591504"/>
    <w:rsid w:val="0059153D"/>
    <w:rsid w:val="00591549"/>
    <w:rsid w:val="005915FA"/>
    <w:rsid w:val="005916A1"/>
    <w:rsid w:val="0059187E"/>
    <w:rsid w:val="005918BF"/>
    <w:rsid w:val="005918DB"/>
    <w:rsid w:val="00591933"/>
    <w:rsid w:val="0059199E"/>
    <w:rsid w:val="00591A2A"/>
    <w:rsid w:val="00591A98"/>
    <w:rsid w:val="00591ADA"/>
    <w:rsid w:val="00591B01"/>
    <w:rsid w:val="00591B0B"/>
    <w:rsid w:val="00591BD2"/>
    <w:rsid w:val="00591C03"/>
    <w:rsid w:val="00591C6B"/>
    <w:rsid w:val="00591CFF"/>
    <w:rsid w:val="00591D39"/>
    <w:rsid w:val="00591D98"/>
    <w:rsid w:val="00591DBF"/>
    <w:rsid w:val="00591EA2"/>
    <w:rsid w:val="00591ECC"/>
    <w:rsid w:val="00591F1F"/>
    <w:rsid w:val="00591FF8"/>
    <w:rsid w:val="00592062"/>
    <w:rsid w:val="00592417"/>
    <w:rsid w:val="00592426"/>
    <w:rsid w:val="0059244F"/>
    <w:rsid w:val="0059246A"/>
    <w:rsid w:val="005924AB"/>
    <w:rsid w:val="0059255E"/>
    <w:rsid w:val="0059259E"/>
    <w:rsid w:val="0059261C"/>
    <w:rsid w:val="0059263D"/>
    <w:rsid w:val="00592683"/>
    <w:rsid w:val="00592691"/>
    <w:rsid w:val="005926CA"/>
    <w:rsid w:val="0059274D"/>
    <w:rsid w:val="00592841"/>
    <w:rsid w:val="005928AC"/>
    <w:rsid w:val="005928B2"/>
    <w:rsid w:val="005928C3"/>
    <w:rsid w:val="00592920"/>
    <w:rsid w:val="00592AAF"/>
    <w:rsid w:val="00592B33"/>
    <w:rsid w:val="00592B8C"/>
    <w:rsid w:val="00592B94"/>
    <w:rsid w:val="00592CFA"/>
    <w:rsid w:val="00592CFE"/>
    <w:rsid w:val="00592D09"/>
    <w:rsid w:val="00592D59"/>
    <w:rsid w:val="00592EBC"/>
    <w:rsid w:val="00592EC6"/>
    <w:rsid w:val="00592ECB"/>
    <w:rsid w:val="00592FA3"/>
    <w:rsid w:val="00592FF2"/>
    <w:rsid w:val="00593164"/>
    <w:rsid w:val="005931F1"/>
    <w:rsid w:val="00593439"/>
    <w:rsid w:val="00593452"/>
    <w:rsid w:val="00593467"/>
    <w:rsid w:val="0059351B"/>
    <w:rsid w:val="0059352D"/>
    <w:rsid w:val="005935F1"/>
    <w:rsid w:val="00593672"/>
    <w:rsid w:val="00593681"/>
    <w:rsid w:val="005936AE"/>
    <w:rsid w:val="005936EA"/>
    <w:rsid w:val="005936F5"/>
    <w:rsid w:val="005937A4"/>
    <w:rsid w:val="0059380A"/>
    <w:rsid w:val="00593820"/>
    <w:rsid w:val="005938ED"/>
    <w:rsid w:val="00593917"/>
    <w:rsid w:val="0059393F"/>
    <w:rsid w:val="0059395A"/>
    <w:rsid w:val="0059396A"/>
    <w:rsid w:val="00593979"/>
    <w:rsid w:val="0059399B"/>
    <w:rsid w:val="005939EB"/>
    <w:rsid w:val="00593A20"/>
    <w:rsid w:val="00593A4B"/>
    <w:rsid w:val="00593AA6"/>
    <w:rsid w:val="00593ABB"/>
    <w:rsid w:val="00593C03"/>
    <w:rsid w:val="00593C2A"/>
    <w:rsid w:val="00593D9C"/>
    <w:rsid w:val="00593E02"/>
    <w:rsid w:val="00593EA9"/>
    <w:rsid w:val="00593ECC"/>
    <w:rsid w:val="00593F13"/>
    <w:rsid w:val="00593F71"/>
    <w:rsid w:val="00593FA7"/>
    <w:rsid w:val="00593FBC"/>
    <w:rsid w:val="0059404A"/>
    <w:rsid w:val="00594082"/>
    <w:rsid w:val="00594206"/>
    <w:rsid w:val="0059421E"/>
    <w:rsid w:val="00594244"/>
    <w:rsid w:val="00594291"/>
    <w:rsid w:val="0059429C"/>
    <w:rsid w:val="005942C4"/>
    <w:rsid w:val="005942FA"/>
    <w:rsid w:val="005943A5"/>
    <w:rsid w:val="00594470"/>
    <w:rsid w:val="0059449F"/>
    <w:rsid w:val="00594536"/>
    <w:rsid w:val="00594564"/>
    <w:rsid w:val="005945E9"/>
    <w:rsid w:val="005945F5"/>
    <w:rsid w:val="00594613"/>
    <w:rsid w:val="00594656"/>
    <w:rsid w:val="00594731"/>
    <w:rsid w:val="00594775"/>
    <w:rsid w:val="00594830"/>
    <w:rsid w:val="0059488C"/>
    <w:rsid w:val="00594910"/>
    <w:rsid w:val="00594915"/>
    <w:rsid w:val="005949CD"/>
    <w:rsid w:val="00594B21"/>
    <w:rsid w:val="00594B3A"/>
    <w:rsid w:val="00594C4F"/>
    <w:rsid w:val="00594C8B"/>
    <w:rsid w:val="00594D34"/>
    <w:rsid w:val="00594D56"/>
    <w:rsid w:val="00594E59"/>
    <w:rsid w:val="00594EA2"/>
    <w:rsid w:val="00594EAD"/>
    <w:rsid w:val="00594F69"/>
    <w:rsid w:val="00594F82"/>
    <w:rsid w:val="00594FD0"/>
    <w:rsid w:val="00595030"/>
    <w:rsid w:val="005950DA"/>
    <w:rsid w:val="00595158"/>
    <w:rsid w:val="005951AB"/>
    <w:rsid w:val="0059521C"/>
    <w:rsid w:val="005952CF"/>
    <w:rsid w:val="005952D9"/>
    <w:rsid w:val="005952FF"/>
    <w:rsid w:val="0059536C"/>
    <w:rsid w:val="00595381"/>
    <w:rsid w:val="005953C3"/>
    <w:rsid w:val="005953F3"/>
    <w:rsid w:val="005954A6"/>
    <w:rsid w:val="00595509"/>
    <w:rsid w:val="005955AB"/>
    <w:rsid w:val="005955DB"/>
    <w:rsid w:val="0059568D"/>
    <w:rsid w:val="005956CA"/>
    <w:rsid w:val="005956EB"/>
    <w:rsid w:val="005957AA"/>
    <w:rsid w:val="00595899"/>
    <w:rsid w:val="005958B2"/>
    <w:rsid w:val="005958CD"/>
    <w:rsid w:val="0059598B"/>
    <w:rsid w:val="005959E4"/>
    <w:rsid w:val="00595A64"/>
    <w:rsid w:val="00595B1C"/>
    <w:rsid w:val="00595B2E"/>
    <w:rsid w:val="00595B50"/>
    <w:rsid w:val="00595BC8"/>
    <w:rsid w:val="00595C5C"/>
    <w:rsid w:val="00595C76"/>
    <w:rsid w:val="00595D76"/>
    <w:rsid w:val="00595D7E"/>
    <w:rsid w:val="00595DBE"/>
    <w:rsid w:val="00595DBF"/>
    <w:rsid w:val="00595F20"/>
    <w:rsid w:val="00595F25"/>
    <w:rsid w:val="00595F80"/>
    <w:rsid w:val="00596008"/>
    <w:rsid w:val="00596075"/>
    <w:rsid w:val="0059611E"/>
    <w:rsid w:val="00596166"/>
    <w:rsid w:val="00596188"/>
    <w:rsid w:val="005961E9"/>
    <w:rsid w:val="0059628C"/>
    <w:rsid w:val="0059637D"/>
    <w:rsid w:val="00596486"/>
    <w:rsid w:val="0059649A"/>
    <w:rsid w:val="0059664D"/>
    <w:rsid w:val="005966C1"/>
    <w:rsid w:val="0059670C"/>
    <w:rsid w:val="0059675D"/>
    <w:rsid w:val="00596842"/>
    <w:rsid w:val="005968DA"/>
    <w:rsid w:val="00596973"/>
    <w:rsid w:val="00596989"/>
    <w:rsid w:val="00596B45"/>
    <w:rsid w:val="00596C21"/>
    <w:rsid w:val="00596DA6"/>
    <w:rsid w:val="00596DE7"/>
    <w:rsid w:val="00596E4C"/>
    <w:rsid w:val="00596E4F"/>
    <w:rsid w:val="00596EB0"/>
    <w:rsid w:val="00596F6A"/>
    <w:rsid w:val="00596F95"/>
    <w:rsid w:val="00596FD4"/>
    <w:rsid w:val="005970EC"/>
    <w:rsid w:val="00597111"/>
    <w:rsid w:val="00597121"/>
    <w:rsid w:val="0059717B"/>
    <w:rsid w:val="005971D0"/>
    <w:rsid w:val="005971DD"/>
    <w:rsid w:val="0059720C"/>
    <w:rsid w:val="00597375"/>
    <w:rsid w:val="005973A3"/>
    <w:rsid w:val="005973F1"/>
    <w:rsid w:val="0059744A"/>
    <w:rsid w:val="005975D9"/>
    <w:rsid w:val="005975DB"/>
    <w:rsid w:val="00597636"/>
    <w:rsid w:val="00597654"/>
    <w:rsid w:val="00597662"/>
    <w:rsid w:val="00597688"/>
    <w:rsid w:val="005976CE"/>
    <w:rsid w:val="0059778F"/>
    <w:rsid w:val="00597794"/>
    <w:rsid w:val="005977CB"/>
    <w:rsid w:val="0059783E"/>
    <w:rsid w:val="005978A0"/>
    <w:rsid w:val="005979E6"/>
    <w:rsid w:val="00597AB2"/>
    <w:rsid w:val="00597AEF"/>
    <w:rsid w:val="00597B00"/>
    <w:rsid w:val="00597B48"/>
    <w:rsid w:val="00597B61"/>
    <w:rsid w:val="00597B81"/>
    <w:rsid w:val="00597BB7"/>
    <w:rsid w:val="00597C8F"/>
    <w:rsid w:val="00597CC7"/>
    <w:rsid w:val="00597E6E"/>
    <w:rsid w:val="00597EBB"/>
    <w:rsid w:val="00597EDE"/>
    <w:rsid w:val="00597EEC"/>
    <w:rsid w:val="00597F31"/>
    <w:rsid w:val="00597F47"/>
    <w:rsid w:val="00597F5F"/>
    <w:rsid w:val="00597FF5"/>
    <w:rsid w:val="005A018C"/>
    <w:rsid w:val="005A01CC"/>
    <w:rsid w:val="005A01CE"/>
    <w:rsid w:val="005A023F"/>
    <w:rsid w:val="005A0247"/>
    <w:rsid w:val="005A0279"/>
    <w:rsid w:val="005A0298"/>
    <w:rsid w:val="005A02C4"/>
    <w:rsid w:val="005A036E"/>
    <w:rsid w:val="005A0377"/>
    <w:rsid w:val="005A03FF"/>
    <w:rsid w:val="005A04B3"/>
    <w:rsid w:val="005A0531"/>
    <w:rsid w:val="005A0568"/>
    <w:rsid w:val="005A056C"/>
    <w:rsid w:val="005A0571"/>
    <w:rsid w:val="005A0577"/>
    <w:rsid w:val="005A05A6"/>
    <w:rsid w:val="005A0607"/>
    <w:rsid w:val="005A06BC"/>
    <w:rsid w:val="005A072C"/>
    <w:rsid w:val="005A07E2"/>
    <w:rsid w:val="005A0827"/>
    <w:rsid w:val="005A0880"/>
    <w:rsid w:val="005A088C"/>
    <w:rsid w:val="005A09C8"/>
    <w:rsid w:val="005A0A2A"/>
    <w:rsid w:val="005A0A81"/>
    <w:rsid w:val="005A0AA2"/>
    <w:rsid w:val="005A0C46"/>
    <w:rsid w:val="005A0C4A"/>
    <w:rsid w:val="005A0C4C"/>
    <w:rsid w:val="005A0CBF"/>
    <w:rsid w:val="005A0D17"/>
    <w:rsid w:val="005A0E64"/>
    <w:rsid w:val="005A0F7F"/>
    <w:rsid w:val="005A1115"/>
    <w:rsid w:val="005A119A"/>
    <w:rsid w:val="005A1324"/>
    <w:rsid w:val="005A135F"/>
    <w:rsid w:val="005A1399"/>
    <w:rsid w:val="005A13CE"/>
    <w:rsid w:val="005A1466"/>
    <w:rsid w:val="005A1517"/>
    <w:rsid w:val="005A1588"/>
    <w:rsid w:val="005A1598"/>
    <w:rsid w:val="005A162A"/>
    <w:rsid w:val="005A1630"/>
    <w:rsid w:val="005A16A2"/>
    <w:rsid w:val="005A16C4"/>
    <w:rsid w:val="005A1748"/>
    <w:rsid w:val="005A1772"/>
    <w:rsid w:val="005A1844"/>
    <w:rsid w:val="005A1930"/>
    <w:rsid w:val="005A19C4"/>
    <w:rsid w:val="005A1A59"/>
    <w:rsid w:val="005A1A6E"/>
    <w:rsid w:val="005A1A8C"/>
    <w:rsid w:val="005A1AAE"/>
    <w:rsid w:val="005A1B02"/>
    <w:rsid w:val="005A1B11"/>
    <w:rsid w:val="005A1B37"/>
    <w:rsid w:val="005A1B82"/>
    <w:rsid w:val="005A1CF4"/>
    <w:rsid w:val="005A1E28"/>
    <w:rsid w:val="005A1E8F"/>
    <w:rsid w:val="005A1F51"/>
    <w:rsid w:val="005A1F69"/>
    <w:rsid w:val="005A2031"/>
    <w:rsid w:val="005A2092"/>
    <w:rsid w:val="005A20B8"/>
    <w:rsid w:val="005A211E"/>
    <w:rsid w:val="005A221A"/>
    <w:rsid w:val="005A229B"/>
    <w:rsid w:val="005A22AF"/>
    <w:rsid w:val="005A2354"/>
    <w:rsid w:val="005A2385"/>
    <w:rsid w:val="005A2393"/>
    <w:rsid w:val="005A23DB"/>
    <w:rsid w:val="005A246F"/>
    <w:rsid w:val="005A249B"/>
    <w:rsid w:val="005A24C9"/>
    <w:rsid w:val="005A24EB"/>
    <w:rsid w:val="005A2516"/>
    <w:rsid w:val="005A2582"/>
    <w:rsid w:val="005A25A2"/>
    <w:rsid w:val="005A2687"/>
    <w:rsid w:val="005A26AE"/>
    <w:rsid w:val="005A2731"/>
    <w:rsid w:val="005A2770"/>
    <w:rsid w:val="005A2779"/>
    <w:rsid w:val="005A278B"/>
    <w:rsid w:val="005A2A00"/>
    <w:rsid w:val="005A2A4A"/>
    <w:rsid w:val="005A2B2B"/>
    <w:rsid w:val="005A2BB2"/>
    <w:rsid w:val="005A2D22"/>
    <w:rsid w:val="005A2D2A"/>
    <w:rsid w:val="005A2D37"/>
    <w:rsid w:val="005A2D5D"/>
    <w:rsid w:val="005A2E7F"/>
    <w:rsid w:val="005A2EAE"/>
    <w:rsid w:val="005A2EEB"/>
    <w:rsid w:val="005A2FA1"/>
    <w:rsid w:val="005A2FF3"/>
    <w:rsid w:val="005A303B"/>
    <w:rsid w:val="005A3045"/>
    <w:rsid w:val="005A3094"/>
    <w:rsid w:val="005A30D9"/>
    <w:rsid w:val="005A30E3"/>
    <w:rsid w:val="005A3122"/>
    <w:rsid w:val="005A33D7"/>
    <w:rsid w:val="005A3420"/>
    <w:rsid w:val="005A34A6"/>
    <w:rsid w:val="005A379C"/>
    <w:rsid w:val="005A3808"/>
    <w:rsid w:val="005A3855"/>
    <w:rsid w:val="005A3863"/>
    <w:rsid w:val="005A3875"/>
    <w:rsid w:val="005A3876"/>
    <w:rsid w:val="005A38C2"/>
    <w:rsid w:val="005A391F"/>
    <w:rsid w:val="005A3A22"/>
    <w:rsid w:val="005A3ABC"/>
    <w:rsid w:val="005A3AE6"/>
    <w:rsid w:val="005A3AF0"/>
    <w:rsid w:val="005A3B03"/>
    <w:rsid w:val="005A3B9D"/>
    <w:rsid w:val="005A3BE9"/>
    <w:rsid w:val="005A3C7F"/>
    <w:rsid w:val="005A3CAF"/>
    <w:rsid w:val="005A3E41"/>
    <w:rsid w:val="005A3F23"/>
    <w:rsid w:val="005A4110"/>
    <w:rsid w:val="005A411E"/>
    <w:rsid w:val="005A4175"/>
    <w:rsid w:val="005A421F"/>
    <w:rsid w:val="005A4229"/>
    <w:rsid w:val="005A4290"/>
    <w:rsid w:val="005A4297"/>
    <w:rsid w:val="005A4299"/>
    <w:rsid w:val="005A430A"/>
    <w:rsid w:val="005A43A4"/>
    <w:rsid w:val="005A43D1"/>
    <w:rsid w:val="005A43DF"/>
    <w:rsid w:val="005A4432"/>
    <w:rsid w:val="005A44B1"/>
    <w:rsid w:val="005A44C6"/>
    <w:rsid w:val="005A4538"/>
    <w:rsid w:val="005A4593"/>
    <w:rsid w:val="005A45C2"/>
    <w:rsid w:val="005A45C3"/>
    <w:rsid w:val="005A45DA"/>
    <w:rsid w:val="005A4648"/>
    <w:rsid w:val="005A46BA"/>
    <w:rsid w:val="005A46F8"/>
    <w:rsid w:val="005A4740"/>
    <w:rsid w:val="005A4749"/>
    <w:rsid w:val="005A47E5"/>
    <w:rsid w:val="005A4842"/>
    <w:rsid w:val="005A4955"/>
    <w:rsid w:val="005A4AA1"/>
    <w:rsid w:val="005A4B1E"/>
    <w:rsid w:val="005A4B35"/>
    <w:rsid w:val="005A4B6D"/>
    <w:rsid w:val="005A4B70"/>
    <w:rsid w:val="005A4B95"/>
    <w:rsid w:val="005A4BE8"/>
    <w:rsid w:val="005A4C6E"/>
    <w:rsid w:val="005A4CBE"/>
    <w:rsid w:val="005A4CC4"/>
    <w:rsid w:val="005A4CE9"/>
    <w:rsid w:val="005A4D58"/>
    <w:rsid w:val="005A4D66"/>
    <w:rsid w:val="005A4EC1"/>
    <w:rsid w:val="005A4EF0"/>
    <w:rsid w:val="005A4F7F"/>
    <w:rsid w:val="005A5011"/>
    <w:rsid w:val="005A501C"/>
    <w:rsid w:val="005A50C1"/>
    <w:rsid w:val="005A526B"/>
    <w:rsid w:val="005A5318"/>
    <w:rsid w:val="005A53E0"/>
    <w:rsid w:val="005A543E"/>
    <w:rsid w:val="005A5477"/>
    <w:rsid w:val="005A54AB"/>
    <w:rsid w:val="005A54DF"/>
    <w:rsid w:val="005A5508"/>
    <w:rsid w:val="005A5553"/>
    <w:rsid w:val="005A55F3"/>
    <w:rsid w:val="005A5608"/>
    <w:rsid w:val="005A575C"/>
    <w:rsid w:val="005A5803"/>
    <w:rsid w:val="005A5820"/>
    <w:rsid w:val="005A585B"/>
    <w:rsid w:val="005A587E"/>
    <w:rsid w:val="005A5A09"/>
    <w:rsid w:val="005A5ADE"/>
    <w:rsid w:val="005A5B64"/>
    <w:rsid w:val="005A5B82"/>
    <w:rsid w:val="005A5D30"/>
    <w:rsid w:val="005A5D45"/>
    <w:rsid w:val="005A5DA2"/>
    <w:rsid w:val="005A5E0E"/>
    <w:rsid w:val="005A5E5B"/>
    <w:rsid w:val="005A5E6A"/>
    <w:rsid w:val="005A5E6E"/>
    <w:rsid w:val="005A5E8B"/>
    <w:rsid w:val="005A5E9D"/>
    <w:rsid w:val="005A6021"/>
    <w:rsid w:val="005A6032"/>
    <w:rsid w:val="005A6116"/>
    <w:rsid w:val="005A614E"/>
    <w:rsid w:val="005A62EC"/>
    <w:rsid w:val="005A6354"/>
    <w:rsid w:val="005A63A7"/>
    <w:rsid w:val="005A63B0"/>
    <w:rsid w:val="005A63E5"/>
    <w:rsid w:val="005A6446"/>
    <w:rsid w:val="005A6509"/>
    <w:rsid w:val="005A6594"/>
    <w:rsid w:val="005A65A4"/>
    <w:rsid w:val="005A65F9"/>
    <w:rsid w:val="005A6605"/>
    <w:rsid w:val="005A6635"/>
    <w:rsid w:val="005A6636"/>
    <w:rsid w:val="005A6680"/>
    <w:rsid w:val="005A66AB"/>
    <w:rsid w:val="005A66D4"/>
    <w:rsid w:val="005A674D"/>
    <w:rsid w:val="005A677F"/>
    <w:rsid w:val="005A6788"/>
    <w:rsid w:val="005A678A"/>
    <w:rsid w:val="005A67C4"/>
    <w:rsid w:val="005A689A"/>
    <w:rsid w:val="005A6A24"/>
    <w:rsid w:val="005A6A65"/>
    <w:rsid w:val="005A6ABB"/>
    <w:rsid w:val="005A6B2F"/>
    <w:rsid w:val="005A6B63"/>
    <w:rsid w:val="005A6BA0"/>
    <w:rsid w:val="005A6BC5"/>
    <w:rsid w:val="005A6C95"/>
    <w:rsid w:val="005A6D22"/>
    <w:rsid w:val="005A6DA9"/>
    <w:rsid w:val="005A6DF5"/>
    <w:rsid w:val="005A6E6F"/>
    <w:rsid w:val="005A6E9C"/>
    <w:rsid w:val="005A6EA2"/>
    <w:rsid w:val="005A6EEC"/>
    <w:rsid w:val="005A6F5F"/>
    <w:rsid w:val="005A6F72"/>
    <w:rsid w:val="005A6FC0"/>
    <w:rsid w:val="005A7194"/>
    <w:rsid w:val="005A71BE"/>
    <w:rsid w:val="005A71E3"/>
    <w:rsid w:val="005A722D"/>
    <w:rsid w:val="005A725F"/>
    <w:rsid w:val="005A72A7"/>
    <w:rsid w:val="005A72CC"/>
    <w:rsid w:val="005A72DB"/>
    <w:rsid w:val="005A7301"/>
    <w:rsid w:val="005A731C"/>
    <w:rsid w:val="005A74AD"/>
    <w:rsid w:val="005A74E0"/>
    <w:rsid w:val="005A751A"/>
    <w:rsid w:val="005A753B"/>
    <w:rsid w:val="005A75AC"/>
    <w:rsid w:val="005A75D1"/>
    <w:rsid w:val="005A75E6"/>
    <w:rsid w:val="005A76BB"/>
    <w:rsid w:val="005A76E1"/>
    <w:rsid w:val="005A77C5"/>
    <w:rsid w:val="005A792F"/>
    <w:rsid w:val="005A7999"/>
    <w:rsid w:val="005A79CB"/>
    <w:rsid w:val="005A7B11"/>
    <w:rsid w:val="005A7B2F"/>
    <w:rsid w:val="005A7B88"/>
    <w:rsid w:val="005A7BA2"/>
    <w:rsid w:val="005A7BA7"/>
    <w:rsid w:val="005A7C0A"/>
    <w:rsid w:val="005A7C83"/>
    <w:rsid w:val="005A7D29"/>
    <w:rsid w:val="005A7D82"/>
    <w:rsid w:val="005A7D8B"/>
    <w:rsid w:val="005A7DC9"/>
    <w:rsid w:val="005A7DE7"/>
    <w:rsid w:val="005A7E14"/>
    <w:rsid w:val="005A7E20"/>
    <w:rsid w:val="005A7E2F"/>
    <w:rsid w:val="005A7E96"/>
    <w:rsid w:val="005A7F34"/>
    <w:rsid w:val="005A7F46"/>
    <w:rsid w:val="005A7F54"/>
    <w:rsid w:val="005A7FFB"/>
    <w:rsid w:val="005B000E"/>
    <w:rsid w:val="005B00CF"/>
    <w:rsid w:val="005B0184"/>
    <w:rsid w:val="005B019E"/>
    <w:rsid w:val="005B01D4"/>
    <w:rsid w:val="005B02CD"/>
    <w:rsid w:val="005B02F8"/>
    <w:rsid w:val="005B0332"/>
    <w:rsid w:val="005B0334"/>
    <w:rsid w:val="005B03EF"/>
    <w:rsid w:val="005B0424"/>
    <w:rsid w:val="005B04E6"/>
    <w:rsid w:val="005B0558"/>
    <w:rsid w:val="005B072E"/>
    <w:rsid w:val="005B0731"/>
    <w:rsid w:val="005B076F"/>
    <w:rsid w:val="005B07AC"/>
    <w:rsid w:val="005B07DF"/>
    <w:rsid w:val="005B0886"/>
    <w:rsid w:val="005B0887"/>
    <w:rsid w:val="005B0A6D"/>
    <w:rsid w:val="005B0A95"/>
    <w:rsid w:val="005B0AE0"/>
    <w:rsid w:val="005B0CA7"/>
    <w:rsid w:val="005B0D68"/>
    <w:rsid w:val="005B0D92"/>
    <w:rsid w:val="005B0ED9"/>
    <w:rsid w:val="005B0F40"/>
    <w:rsid w:val="005B0FE2"/>
    <w:rsid w:val="005B1012"/>
    <w:rsid w:val="005B11EC"/>
    <w:rsid w:val="005B134A"/>
    <w:rsid w:val="005B1365"/>
    <w:rsid w:val="005B139E"/>
    <w:rsid w:val="005B13FF"/>
    <w:rsid w:val="005B142C"/>
    <w:rsid w:val="005B146B"/>
    <w:rsid w:val="005B14B5"/>
    <w:rsid w:val="005B14F8"/>
    <w:rsid w:val="005B1521"/>
    <w:rsid w:val="005B1526"/>
    <w:rsid w:val="005B15CA"/>
    <w:rsid w:val="005B15DF"/>
    <w:rsid w:val="005B16B1"/>
    <w:rsid w:val="005B171C"/>
    <w:rsid w:val="005B1769"/>
    <w:rsid w:val="005B177E"/>
    <w:rsid w:val="005B17CF"/>
    <w:rsid w:val="005B1845"/>
    <w:rsid w:val="005B1896"/>
    <w:rsid w:val="005B1907"/>
    <w:rsid w:val="005B190E"/>
    <w:rsid w:val="005B1919"/>
    <w:rsid w:val="005B1929"/>
    <w:rsid w:val="005B1941"/>
    <w:rsid w:val="005B196E"/>
    <w:rsid w:val="005B19F4"/>
    <w:rsid w:val="005B19FD"/>
    <w:rsid w:val="005B1A52"/>
    <w:rsid w:val="005B1A9B"/>
    <w:rsid w:val="005B1AAB"/>
    <w:rsid w:val="005B1AB9"/>
    <w:rsid w:val="005B1ACE"/>
    <w:rsid w:val="005B1AF4"/>
    <w:rsid w:val="005B1B4E"/>
    <w:rsid w:val="005B1BE4"/>
    <w:rsid w:val="005B1C73"/>
    <w:rsid w:val="005B1CAF"/>
    <w:rsid w:val="005B1DDB"/>
    <w:rsid w:val="005B1DFA"/>
    <w:rsid w:val="005B1E62"/>
    <w:rsid w:val="005B1E81"/>
    <w:rsid w:val="005B1EC5"/>
    <w:rsid w:val="005B1F05"/>
    <w:rsid w:val="005B1F8E"/>
    <w:rsid w:val="005B201F"/>
    <w:rsid w:val="005B2020"/>
    <w:rsid w:val="005B2054"/>
    <w:rsid w:val="005B207F"/>
    <w:rsid w:val="005B20B2"/>
    <w:rsid w:val="005B21A3"/>
    <w:rsid w:val="005B21E3"/>
    <w:rsid w:val="005B2205"/>
    <w:rsid w:val="005B2256"/>
    <w:rsid w:val="005B229F"/>
    <w:rsid w:val="005B246D"/>
    <w:rsid w:val="005B2519"/>
    <w:rsid w:val="005B25EA"/>
    <w:rsid w:val="005B260A"/>
    <w:rsid w:val="005B26C8"/>
    <w:rsid w:val="005B26E1"/>
    <w:rsid w:val="005B26FF"/>
    <w:rsid w:val="005B274B"/>
    <w:rsid w:val="005B27A8"/>
    <w:rsid w:val="005B27AB"/>
    <w:rsid w:val="005B286B"/>
    <w:rsid w:val="005B28F5"/>
    <w:rsid w:val="005B291E"/>
    <w:rsid w:val="005B29A8"/>
    <w:rsid w:val="005B2A1F"/>
    <w:rsid w:val="005B2A66"/>
    <w:rsid w:val="005B2A6A"/>
    <w:rsid w:val="005B2A6C"/>
    <w:rsid w:val="005B2B7B"/>
    <w:rsid w:val="005B2B7F"/>
    <w:rsid w:val="005B2CD6"/>
    <w:rsid w:val="005B2D10"/>
    <w:rsid w:val="005B2D3C"/>
    <w:rsid w:val="005B2D4C"/>
    <w:rsid w:val="005B2F13"/>
    <w:rsid w:val="005B2F30"/>
    <w:rsid w:val="005B3010"/>
    <w:rsid w:val="005B309E"/>
    <w:rsid w:val="005B30F6"/>
    <w:rsid w:val="005B319C"/>
    <w:rsid w:val="005B3244"/>
    <w:rsid w:val="005B326C"/>
    <w:rsid w:val="005B33B4"/>
    <w:rsid w:val="005B33BD"/>
    <w:rsid w:val="005B3430"/>
    <w:rsid w:val="005B354D"/>
    <w:rsid w:val="005B35C5"/>
    <w:rsid w:val="005B3798"/>
    <w:rsid w:val="005B37A7"/>
    <w:rsid w:val="005B3802"/>
    <w:rsid w:val="005B3891"/>
    <w:rsid w:val="005B38FC"/>
    <w:rsid w:val="005B394C"/>
    <w:rsid w:val="005B39C5"/>
    <w:rsid w:val="005B39DB"/>
    <w:rsid w:val="005B3A33"/>
    <w:rsid w:val="005B3AE4"/>
    <w:rsid w:val="005B3AEA"/>
    <w:rsid w:val="005B3BB0"/>
    <w:rsid w:val="005B3BC0"/>
    <w:rsid w:val="005B3BE6"/>
    <w:rsid w:val="005B3BE8"/>
    <w:rsid w:val="005B3D42"/>
    <w:rsid w:val="005B3D6E"/>
    <w:rsid w:val="005B3D8D"/>
    <w:rsid w:val="005B3DD4"/>
    <w:rsid w:val="005B3DFA"/>
    <w:rsid w:val="005B3E00"/>
    <w:rsid w:val="005B3E52"/>
    <w:rsid w:val="005B3EB8"/>
    <w:rsid w:val="005B3F1C"/>
    <w:rsid w:val="005B3F75"/>
    <w:rsid w:val="005B3FFB"/>
    <w:rsid w:val="005B40AB"/>
    <w:rsid w:val="005B40BE"/>
    <w:rsid w:val="005B41AE"/>
    <w:rsid w:val="005B41DD"/>
    <w:rsid w:val="005B4284"/>
    <w:rsid w:val="005B4320"/>
    <w:rsid w:val="005B4323"/>
    <w:rsid w:val="005B434B"/>
    <w:rsid w:val="005B438C"/>
    <w:rsid w:val="005B43B8"/>
    <w:rsid w:val="005B43DA"/>
    <w:rsid w:val="005B456A"/>
    <w:rsid w:val="005B456C"/>
    <w:rsid w:val="005B4571"/>
    <w:rsid w:val="005B4595"/>
    <w:rsid w:val="005B459C"/>
    <w:rsid w:val="005B45B4"/>
    <w:rsid w:val="005B46FC"/>
    <w:rsid w:val="005B471E"/>
    <w:rsid w:val="005B47E7"/>
    <w:rsid w:val="005B4870"/>
    <w:rsid w:val="005B48CF"/>
    <w:rsid w:val="005B48DA"/>
    <w:rsid w:val="005B4A20"/>
    <w:rsid w:val="005B4AE4"/>
    <w:rsid w:val="005B4B2D"/>
    <w:rsid w:val="005B4B88"/>
    <w:rsid w:val="005B4BEC"/>
    <w:rsid w:val="005B4BF7"/>
    <w:rsid w:val="005B4C82"/>
    <w:rsid w:val="005B4CA3"/>
    <w:rsid w:val="005B4CAF"/>
    <w:rsid w:val="005B4D0E"/>
    <w:rsid w:val="005B4D82"/>
    <w:rsid w:val="005B4DDE"/>
    <w:rsid w:val="005B4DEA"/>
    <w:rsid w:val="005B4E25"/>
    <w:rsid w:val="005B4E8D"/>
    <w:rsid w:val="005B4E93"/>
    <w:rsid w:val="005B4EA6"/>
    <w:rsid w:val="005B4F9B"/>
    <w:rsid w:val="005B5042"/>
    <w:rsid w:val="005B5072"/>
    <w:rsid w:val="005B5075"/>
    <w:rsid w:val="005B5124"/>
    <w:rsid w:val="005B514A"/>
    <w:rsid w:val="005B51A4"/>
    <w:rsid w:val="005B5203"/>
    <w:rsid w:val="005B520E"/>
    <w:rsid w:val="005B525F"/>
    <w:rsid w:val="005B527D"/>
    <w:rsid w:val="005B52C9"/>
    <w:rsid w:val="005B54A2"/>
    <w:rsid w:val="005B54DF"/>
    <w:rsid w:val="005B5693"/>
    <w:rsid w:val="005B5735"/>
    <w:rsid w:val="005B57DC"/>
    <w:rsid w:val="005B5831"/>
    <w:rsid w:val="005B5888"/>
    <w:rsid w:val="005B5965"/>
    <w:rsid w:val="005B59E6"/>
    <w:rsid w:val="005B5A0B"/>
    <w:rsid w:val="005B5AF3"/>
    <w:rsid w:val="005B5B28"/>
    <w:rsid w:val="005B5B3D"/>
    <w:rsid w:val="005B5B4D"/>
    <w:rsid w:val="005B5B8F"/>
    <w:rsid w:val="005B5BD2"/>
    <w:rsid w:val="005B5C09"/>
    <w:rsid w:val="005B5C54"/>
    <w:rsid w:val="005B5C69"/>
    <w:rsid w:val="005B5D57"/>
    <w:rsid w:val="005B5E39"/>
    <w:rsid w:val="005B5E69"/>
    <w:rsid w:val="005B5E6D"/>
    <w:rsid w:val="005B5EC9"/>
    <w:rsid w:val="005B5F5B"/>
    <w:rsid w:val="005B5F9B"/>
    <w:rsid w:val="005B5FA9"/>
    <w:rsid w:val="005B60B0"/>
    <w:rsid w:val="005B60EF"/>
    <w:rsid w:val="005B6118"/>
    <w:rsid w:val="005B612B"/>
    <w:rsid w:val="005B6173"/>
    <w:rsid w:val="005B6175"/>
    <w:rsid w:val="005B6245"/>
    <w:rsid w:val="005B6275"/>
    <w:rsid w:val="005B63D1"/>
    <w:rsid w:val="005B63E9"/>
    <w:rsid w:val="005B63F5"/>
    <w:rsid w:val="005B64B3"/>
    <w:rsid w:val="005B64ED"/>
    <w:rsid w:val="005B650F"/>
    <w:rsid w:val="005B65CB"/>
    <w:rsid w:val="005B660E"/>
    <w:rsid w:val="005B6694"/>
    <w:rsid w:val="005B66EF"/>
    <w:rsid w:val="005B671D"/>
    <w:rsid w:val="005B672E"/>
    <w:rsid w:val="005B67C0"/>
    <w:rsid w:val="005B68A4"/>
    <w:rsid w:val="005B68E3"/>
    <w:rsid w:val="005B696D"/>
    <w:rsid w:val="005B6970"/>
    <w:rsid w:val="005B69C3"/>
    <w:rsid w:val="005B6AE6"/>
    <w:rsid w:val="005B6BC2"/>
    <w:rsid w:val="005B6BEE"/>
    <w:rsid w:val="005B6CD8"/>
    <w:rsid w:val="005B6D2F"/>
    <w:rsid w:val="005B6DB8"/>
    <w:rsid w:val="005B6E01"/>
    <w:rsid w:val="005B6E1B"/>
    <w:rsid w:val="005B6E95"/>
    <w:rsid w:val="005B6EA3"/>
    <w:rsid w:val="005B6EAB"/>
    <w:rsid w:val="005B6ED7"/>
    <w:rsid w:val="005B6EE2"/>
    <w:rsid w:val="005B6F21"/>
    <w:rsid w:val="005B6FB5"/>
    <w:rsid w:val="005B6FE9"/>
    <w:rsid w:val="005B6FFF"/>
    <w:rsid w:val="005B7033"/>
    <w:rsid w:val="005B7054"/>
    <w:rsid w:val="005B709B"/>
    <w:rsid w:val="005B70F5"/>
    <w:rsid w:val="005B7105"/>
    <w:rsid w:val="005B71AC"/>
    <w:rsid w:val="005B7212"/>
    <w:rsid w:val="005B7264"/>
    <w:rsid w:val="005B72A2"/>
    <w:rsid w:val="005B7356"/>
    <w:rsid w:val="005B73B7"/>
    <w:rsid w:val="005B7415"/>
    <w:rsid w:val="005B746B"/>
    <w:rsid w:val="005B75B4"/>
    <w:rsid w:val="005B75D4"/>
    <w:rsid w:val="005B7757"/>
    <w:rsid w:val="005B7782"/>
    <w:rsid w:val="005B77FC"/>
    <w:rsid w:val="005B7848"/>
    <w:rsid w:val="005B79E7"/>
    <w:rsid w:val="005B79EF"/>
    <w:rsid w:val="005B7A31"/>
    <w:rsid w:val="005B7B20"/>
    <w:rsid w:val="005B7B35"/>
    <w:rsid w:val="005B7B4A"/>
    <w:rsid w:val="005B7B87"/>
    <w:rsid w:val="005B7BCA"/>
    <w:rsid w:val="005B7BE3"/>
    <w:rsid w:val="005B7C2E"/>
    <w:rsid w:val="005B7C9A"/>
    <w:rsid w:val="005B7CFC"/>
    <w:rsid w:val="005B7E03"/>
    <w:rsid w:val="005B7E97"/>
    <w:rsid w:val="005B7EBF"/>
    <w:rsid w:val="005B7EFC"/>
    <w:rsid w:val="005B7F46"/>
    <w:rsid w:val="005B7FA9"/>
    <w:rsid w:val="005B7FDB"/>
    <w:rsid w:val="005C0001"/>
    <w:rsid w:val="005C003B"/>
    <w:rsid w:val="005C0059"/>
    <w:rsid w:val="005C015E"/>
    <w:rsid w:val="005C01D3"/>
    <w:rsid w:val="005C0209"/>
    <w:rsid w:val="005C025B"/>
    <w:rsid w:val="005C02C5"/>
    <w:rsid w:val="005C02FD"/>
    <w:rsid w:val="005C034B"/>
    <w:rsid w:val="005C035F"/>
    <w:rsid w:val="005C0364"/>
    <w:rsid w:val="005C036F"/>
    <w:rsid w:val="005C03F0"/>
    <w:rsid w:val="005C043F"/>
    <w:rsid w:val="005C04C5"/>
    <w:rsid w:val="005C04F8"/>
    <w:rsid w:val="005C063B"/>
    <w:rsid w:val="005C0737"/>
    <w:rsid w:val="005C0926"/>
    <w:rsid w:val="005C09CE"/>
    <w:rsid w:val="005C09E1"/>
    <w:rsid w:val="005C0A00"/>
    <w:rsid w:val="005C0A74"/>
    <w:rsid w:val="005C0B41"/>
    <w:rsid w:val="005C0BB2"/>
    <w:rsid w:val="005C0BD5"/>
    <w:rsid w:val="005C0BF5"/>
    <w:rsid w:val="005C0C74"/>
    <w:rsid w:val="005C0C95"/>
    <w:rsid w:val="005C0CFD"/>
    <w:rsid w:val="005C0D24"/>
    <w:rsid w:val="005C0D36"/>
    <w:rsid w:val="005C0D43"/>
    <w:rsid w:val="005C0E23"/>
    <w:rsid w:val="005C0E45"/>
    <w:rsid w:val="005C0E50"/>
    <w:rsid w:val="005C0F49"/>
    <w:rsid w:val="005C0FDB"/>
    <w:rsid w:val="005C1012"/>
    <w:rsid w:val="005C106A"/>
    <w:rsid w:val="005C1100"/>
    <w:rsid w:val="005C1112"/>
    <w:rsid w:val="005C112F"/>
    <w:rsid w:val="005C1246"/>
    <w:rsid w:val="005C12DE"/>
    <w:rsid w:val="005C1303"/>
    <w:rsid w:val="005C13BA"/>
    <w:rsid w:val="005C13E4"/>
    <w:rsid w:val="005C1409"/>
    <w:rsid w:val="005C14AC"/>
    <w:rsid w:val="005C1545"/>
    <w:rsid w:val="005C163F"/>
    <w:rsid w:val="005C164B"/>
    <w:rsid w:val="005C1665"/>
    <w:rsid w:val="005C167F"/>
    <w:rsid w:val="005C170F"/>
    <w:rsid w:val="005C174C"/>
    <w:rsid w:val="005C17CF"/>
    <w:rsid w:val="005C1897"/>
    <w:rsid w:val="005C189C"/>
    <w:rsid w:val="005C19E2"/>
    <w:rsid w:val="005C1A60"/>
    <w:rsid w:val="005C1A62"/>
    <w:rsid w:val="005C1B2D"/>
    <w:rsid w:val="005C1B70"/>
    <w:rsid w:val="005C1B80"/>
    <w:rsid w:val="005C1B82"/>
    <w:rsid w:val="005C1BC6"/>
    <w:rsid w:val="005C1C2E"/>
    <w:rsid w:val="005C1C5C"/>
    <w:rsid w:val="005C1C6A"/>
    <w:rsid w:val="005C1C7F"/>
    <w:rsid w:val="005C1D23"/>
    <w:rsid w:val="005C1D31"/>
    <w:rsid w:val="005C1DDE"/>
    <w:rsid w:val="005C1E0A"/>
    <w:rsid w:val="005C1E5C"/>
    <w:rsid w:val="005C1F63"/>
    <w:rsid w:val="005C1FA1"/>
    <w:rsid w:val="005C2024"/>
    <w:rsid w:val="005C209C"/>
    <w:rsid w:val="005C20A3"/>
    <w:rsid w:val="005C2116"/>
    <w:rsid w:val="005C2119"/>
    <w:rsid w:val="005C216C"/>
    <w:rsid w:val="005C2261"/>
    <w:rsid w:val="005C2288"/>
    <w:rsid w:val="005C22FF"/>
    <w:rsid w:val="005C23A5"/>
    <w:rsid w:val="005C23F6"/>
    <w:rsid w:val="005C2444"/>
    <w:rsid w:val="005C24A4"/>
    <w:rsid w:val="005C259A"/>
    <w:rsid w:val="005C25BD"/>
    <w:rsid w:val="005C27AD"/>
    <w:rsid w:val="005C27FB"/>
    <w:rsid w:val="005C2845"/>
    <w:rsid w:val="005C2899"/>
    <w:rsid w:val="005C2960"/>
    <w:rsid w:val="005C29E9"/>
    <w:rsid w:val="005C2A2F"/>
    <w:rsid w:val="005C2AA7"/>
    <w:rsid w:val="005C2B46"/>
    <w:rsid w:val="005C2BA5"/>
    <w:rsid w:val="005C2C5F"/>
    <w:rsid w:val="005C2C63"/>
    <w:rsid w:val="005C2D64"/>
    <w:rsid w:val="005C2D70"/>
    <w:rsid w:val="005C2D9C"/>
    <w:rsid w:val="005C2DA2"/>
    <w:rsid w:val="005C2EA5"/>
    <w:rsid w:val="005C2F0A"/>
    <w:rsid w:val="005C2F7F"/>
    <w:rsid w:val="005C3035"/>
    <w:rsid w:val="005C30F9"/>
    <w:rsid w:val="005C3242"/>
    <w:rsid w:val="005C32E7"/>
    <w:rsid w:val="005C3328"/>
    <w:rsid w:val="005C33C3"/>
    <w:rsid w:val="005C33EF"/>
    <w:rsid w:val="005C3452"/>
    <w:rsid w:val="005C34B3"/>
    <w:rsid w:val="005C34F8"/>
    <w:rsid w:val="005C352B"/>
    <w:rsid w:val="005C3640"/>
    <w:rsid w:val="005C372D"/>
    <w:rsid w:val="005C3736"/>
    <w:rsid w:val="005C3768"/>
    <w:rsid w:val="005C37EA"/>
    <w:rsid w:val="005C3806"/>
    <w:rsid w:val="005C380F"/>
    <w:rsid w:val="005C391E"/>
    <w:rsid w:val="005C3A5F"/>
    <w:rsid w:val="005C3A75"/>
    <w:rsid w:val="005C3A78"/>
    <w:rsid w:val="005C3AEA"/>
    <w:rsid w:val="005C3B0B"/>
    <w:rsid w:val="005C3B1F"/>
    <w:rsid w:val="005C3B24"/>
    <w:rsid w:val="005C3BA3"/>
    <w:rsid w:val="005C3BBE"/>
    <w:rsid w:val="005C3C76"/>
    <w:rsid w:val="005C3C79"/>
    <w:rsid w:val="005C3D22"/>
    <w:rsid w:val="005C3DAB"/>
    <w:rsid w:val="005C3E41"/>
    <w:rsid w:val="005C3EFB"/>
    <w:rsid w:val="005C3F17"/>
    <w:rsid w:val="005C3F51"/>
    <w:rsid w:val="005C4041"/>
    <w:rsid w:val="005C4087"/>
    <w:rsid w:val="005C4112"/>
    <w:rsid w:val="005C411B"/>
    <w:rsid w:val="005C41B3"/>
    <w:rsid w:val="005C4324"/>
    <w:rsid w:val="005C4354"/>
    <w:rsid w:val="005C440C"/>
    <w:rsid w:val="005C4469"/>
    <w:rsid w:val="005C4473"/>
    <w:rsid w:val="005C44DE"/>
    <w:rsid w:val="005C452E"/>
    <w:rsid w:val="005C461E"/>
    <w:rsid w:val="005C46D6"/>
    <w:rsid w:val="005C4720"/>
    <w:rsid w:val="005C4772"/>
    <w:rsid w:val="005C47A2"/>
    <w:rsid w:val="005C47BF"/>
    <w:rsid w:val="005C4909"/>
    <w:rsid w:val="005C4A0C"/>
    <w:rsid w:val="005C4A63"/>
    <w:rsid w:val="005C4A9D"/>
    <w:rsid w:val="005C4C3A"/>
    <w:rsid w:val="005C4C58"/>
    <w:rsid w:val="005C4D07"/>
    <w:rsid w:val="005C4D15"/>
    <w:rsid w:val="005C4DEF"/>
    <w:rsid w:val="005C4E27"/>
    <w:rsid w:val="005C4F06"/>
    <w:rsid w:val="005C4F31"/>
    <w:rsid w:val="005C507B"/>
    <w:rsid w:val="005C508E"/>
    <w:rsid w:val="005C50C0"/>
    <w:rsid w:val="005C5175"/>
    <w:rsid w:val="005C5230"/>
    <w:rsid w:val="005C5265"/>
    <w:rsid w:val="005C5319"/>
    <w:rsid w:val="005C531C"/>
    <w:rsid w:val="005C53BA"/>
    <w:rsid w:val="005C53CF"/>
    <w:rsid w:val="005C5404"/>
    <w:rsid w:val="005C5417"/>
    <w:rsid w:val="005C5427"/>
    <w:rsid w:val="005C5453"/>
    <w:rsid w:val="005C54C3"/>
    <w:rsid w:val="005C5514"/>
    <w:rsid w:val="005C562F"/>
    <w:rsid w:val="005C565F"/>
    <w:rsid w:val="005C5675"/>
    <w:rsid w:val="005C567A"/>
    <w:rsid w:val="005C5696"/>
    <w:rsid w:val="005C56AD"/>
    <w:rsid w:val="005C5791"/>
    <w:rsid w:val="005C5799"/>
    <w:rsid w:val="005C57E1"/>
    <w:rsid w:val="005C5801"/>
    <w:rsid w:val="005C5867"/>
    <w:rsid w:val="005C5993"/>
    <w:rsid w:val="005C5A9A"/>
    <w:rsid w:val="005C5AA9"/>
    <w:rsid w:val="005C5B43"/>
    <w:rsid w:val="005C5B86"/>
    <w:rsid w:val="005C5BCF"/>
    <w:rsid w:val="005C5BDC"/>
    <w:rsid w:val="005C5BFC"/>
    <w:rsid w:val="005C5CFC"/>
    <w:rsid w:val="005C5D00"/>
    <w:rsid w:val="005C5D5B"/>
    <w:rsid w:val="005C5DD2"/>
    <w:rsid w:val="005C5EE8"/>
    <w:rsid w:val="005C5F0A"/>
    <w:rsid w:val="005C5FBF"/>
    <w:rsid w:val="005C609A"/>
    <w:rsid w:val="005C60AA"/>
    <w:rsid w:val="005C60E1"/>
    <w:rsid w:val="005C6132"/>
    <w:rsid w:val="005C6151"/>
    <w:rsid w:val="005C61A6"/>
    <w:rsid w:val="005C61A8"/>
    <w:rsid w:val="005C6314"/>
    <w:rsid w:val="005C6337"/>
    <w:rsid w:val="005C633C"/>
    <w:rsid w:val="005C638E"/>
    <w:rsid w:val="005C63EC"/>
    <w:rsid w:val="005C6429"/>
    <w:rsid w:val="005C6437"/>
    <w:rsid w:val="005C661D"/>
    <w:rsid w:val="005C668E"/>
    <w:rsid w:val="005C66D9"/>
    <w:rsid w:val="005C66DE"/>
    <w:rsid w:val="005C687E"/>
    <w:rsid w:val="005C68E7"/>
    <w:rsid w:val="005C6970"/>
    <w:rsid w:val="005C69D9"/>
    <w:rsid w:val="005C6C18"/>
    <w:rsid w:val="005C6C63"/>
    <w:rsid w:val="005C6C67"/>
    <w:rsid w:val="005C6CB2"/>
    <w:rsid w:val="005C6D23"/>
    <w:rsid w:val="005C6D44"/>
    <w:rsid w:val="005C6D54"/>
    <w:rsid w:val="005C6D87"/>
    <w:rsid w:val="005C6D9D"/>
    <w:rsid w:val="005C6DB2"/>
    <w:rsid w:val="005C6E62"/>
    <w:rsid w:val="005C6E63"/>
    <w:rsid w:val="005C6F3B"/>
    <w:rsid w:val="005C6FCC"/>
    <w:rsid w:val="005C703F"/>
    <w:rsid w:val="005C70A2"/>
    <w:rsid w:val="005C70C9"/>
    <w:rsid w:val="005C70D5"/>
    <w:rsid w:val="005C727C"/>
    <w:rsid w:val="005C72B9"/>
    <w:rsid w:val="005C72F5"/>
    <w:rsid w:val="005C739B"/>
    <w:rsid w:val="005C73E0"/>
    <w:rsid w:val="005C740B"/>
    <w:rsid w:val="005C742A"/>
    <w:rsid w:val="005C74D6"/>
    <w:rsid w:val="005C7530"/>
    <w:rsid w:val="005C755D"/>
    <w:rsid w:val="005C75D1"/>
    <w:rsid w:val="005C7693"/>
    <w:rsid w:val="005C771D"/>
    <w:rsid w:val="005C773A"/>
    <w:rsid w:val="005C784F"/>
    <w:rsid w:val="005C789D"/>
    <w:rsid w:val="005C78F8"/>
    <w:rsid w:val="005C7931"/>
    <w:rsid w:val="005C7950"/>
    <w:rsid w:val="005C79CF"/>
    <w:rsid w:val="005C79EF"/>
    <w:rsid w:val="005C79FD"/>
    <w:rsid w:val="005C7C6D"/>
    <w:rsid w:val="005C7DA0"/>
    <w:rsid w:val="005C7DBE"/>
    <w:rsid w:val="005C7DCC"/>
    <w:rsid w:val="005C7E3A"/>
    <w:rsid w:val="005C7EB6"/>
    <w:rsid w:val="005C7FB8"/>
    <w:rsid w:val="005C7FC6"/>
    <w:rsid w:val="005C7FC8"/>
    <w:rsid w:val="005D004D"/>
    <w:rsid w:val="005D006C"/>
    <w:rsid w:val="005D0082"/>
    <w:rsid w:val="005D00A1"/>
    <w:rsid w:val="005D00EC"/>
    <w:rsid w:val="005D0169"/>
    <w:rsid w:val="005D01F2"/>
    <w:rsid w:val="005D0204"/>
    <w:rsid w:val="005D02B0"/>
    <w:rsid w:val="005D02E1"/>
    <w:rsid w:val="005D02E9"/>
    <w:rsid w:val="005D033E"/>
    <w:rsid w:val="005D0370"/>
    <w:rsid w:val="005D03BD"/>
    <w:rsid w:val="005D03F9"/>
    <w:rsid w:val="005D0410"/>
    <w:rsid w:val="005D041E"/>
    <w:rsid w:val="005D0447"/>
    <w:rsid w:val="005D0473"/>
    <w:rsid w:val="005D0502"/>
    <w:rsid w:val="005D055A"/>
    <w:rsid w:val="005D05E7"/>
    <w:rsid w:val="005D05E8"/>
    <w:rsid w:val="005D061F"/>
    <w:rsid w:val="005D0656"/>
    <w:rsid w:val="005D075D"/>
    <w:rsid w:val="005D07AE"/>
    <w:rsid w:val="005D07B9"/>
    <w:rsid w:val="005D07F1"/>
    <w:rsid w:val="005D0826"/>
    <w:rsid w:val="005D08B2"/>
    <w:rsid w:val="005D090F"/>
    <w:rsid w:val="005D0989"/>
    <w:rsid w:val="005D09A4"/>
    <w:rsid w:val="005D0A91"/>
    <w:rsid w:val="005D0AA6"/>
    <w:rsid w:val="005D0BCB"/>
    <w:rsid w:val="005D0BDB"/>
    <w:rsid w:val="005D0D19"/>
    <w:rsid w:val="005D0D8E"/>
    <w:rsid w:val="005D0DA2"/>
    <w:rsid w:val="005D0ED8"/>
    <w:rsid w:val="005D0EF9"/>
    <w:rsid w:val="005D0F47"/>
    <w:rsid w:val="005D102C"/>
    <w:rsid w:val="005D1094"/>
    <w:rsid w:val="005D10AC"/>
    <w:rsid w:val="005D1101"/>
    <w:rsid w:val="005D1126"/>
    <w:rsid w:val="005D1167"/>
    <w:rsid w:val="005D11F2"/>
    <w:rsid w:val="005D12BF"/>
    <w:rsid w:val="005D133B"/>
    <w:rsid w:val="005D13A3"/>
    <w:rsid w:val="005D13A8"/>
    <w:rsid w:val="005D13DE"/>
    <w:rsid w:val="005D14D2"/>
    <w:rsid w:val="005D1500"/>
    <w:rsid w:val="005D1531"/>
    <w:rsid w:val="005D15CE"/>
    <w:rsid w:val="005D161E"/>
    <w:rsid w:val="005D1621"/>
    <w:rsid w:val="005D1690"/>
    <w:rsid w:val="005D16F7"/>
    <w:rsid w:val="005D171E"/>
    <w:rsid w:val="005D1788"/>
    <w:rsid w:val="005D178F"/>
    <w:rsid w:val="005D1792"/>
    <w:rsid w:val="005D1796"/>
    <w:rsid w:val="005D17F1"/>
    <w:rsid w:val="005D1815"/>
    <w:rsid w:val="005D1835"/>
    <w:rsid w:val="005D188A"/>
    <w:rsid w:val="005D19C5"/>
    <w:rsid w:val="005D1A51"/>
    <w:rsid w:val="005D1B79"/>
    <w:rsid w:val="005D1BB3"/>
    <w:rsid w:val="005D1BC4"/>
    <w:rsid w:val="005D1C05"/>
    <w:rsid w:val="005D1C33"/>
    <w:rsid w:val="005D1C84"/>
    <w:rsid w:val="005D1CE5"/>
    <w:rsid w:val="005D1D38"/>
    <w:rsid w:val="005D1D96"/>
    <w:rsid w:val="005D1DFD"/>
    <w:rsid w:val="005D1E01"/>
    <w:rsid w:val="005D1F2B"/>
    <w:rsid w:val="005D1F2F"/>
    <w:rsid w:val="005D1F89"/>
    <w:rsid w:val="005D20C1"/>
    <w:rsid w:val="005D20FF"/>
    <w:rsid w:val="005D2182"/>
    <w:rsid w:val="005D21A4"/>
    <w:rsid w:val="005D21AC"/>
    <w:rsid w:val="005D21E1"/>
    <w:rsid w:val="005D2265"/>
    <w:rsid w:val="005D22E0"/>
    <w:rsid w:val="005D22ED"/>
    <w:rsid w:val="005D2301"/>
    <w:rsid w:val="005D2369"/>
    <w:rsid w:val="005D23B3"/>
    <w:rsid w:val="005D23CB"/>
    <w:rsid w:val="005D2541"/>
    <w:rsid w:val="005D25B9"/>
    <w:rsid w:val="005D2713"/>
    <w:rsid w:val="005D2783"/>
    <w:rsid w:val="005D27B7"/>
    <w:rsid w:val="005D2857"/>
    <w:rsid w:val="005D2934"/>
    <w:rsid w:val="005D2946"/>
    <w:rsid w:val="005D2A09"/>
    <w:rsid w:val="005D2A50"/>
    <w:rsid w:val="005D2B1C"/>
    <w:rsid w:val="005D2BB6"/>
    <w:rsid w:val="005D2BE1"/>
    <w:rsid w:val="005D2C3E"/>
    <w:rsid w:val="005D2C60"/>
    <w:rsid w:val="005D2C94"/>
    <w:rsid w:val="005D2CD3"/>
    <w:rsid w:val="005D2E60"/>
    <w:rsid w:val="005D2ECC"/>
    <w:rsid w:val="005D2EE7"/>
    <w:rsid w:val="005D2F55"/>
    <w:rsid w:val="005D2F98"/>
    <w:rsid w:val="005D2FC4"/>
    <w:rsid w:val="005D2FDF"/>
    <w:rsid w:val="005D3000"/>
    <w:rsid w:val="005D30D1"/>
    <w:rsid w:val="005D3132"/>
    <w:rsid w:val="005D3149"/>
    <w:rsid w:val="005D31B0"/>
    <w:rsid w:val="005D31EC"/>
    <w:rsid w:val="005D32CB"/>
    <w:rsid w:val="005D32DB"/>
    <w:rsid w:val="005D32DE"/>
    <w:rsid w:val="005D3318"/>
    <w:rsid w:val="005D3331"/>
    <w:rsid w:val="005D33BA"/>
    <w:rsid w:val="005D33F2"/>
    <w:rsid w:val="005D3401"/>
    <w:rsid w:val="005D3448"/>
    <w:rsid w:val="005D35FD"/>
    <w:rsid w:val="005D3721"/>
    <w:rsid w:val="005D3759"/>
    <w:rsid w:val="005D37A5"/>
    <w:rsid w:val="005D3802"/>
    <w:rsid w:val="005D385F"/>
    <w:rsid w:val="005D3870"/>
    <w:rsid w:val="005D38BE"/>
    <w:rsid w:val="005D3939"/>
    <w:rsid w:val="005D39C0"/>
    <w:rsid w:val="005D3A21"/>
    <w:rsid w:val="005D3A61"/>
    <w:rsid w:val="005D3B5B"/>
    <w:rsid w:val="005D3C2F"/>
    <w:rsid w:val="005D3C46"/>
    <w:rsid w:val="005D3C65"/>
    <w:rsid w:val="005D3C69"/>
    <w:rsid w:val="005D3C99"/>
    <w:rsid w:val="005D3E99"/>
    <w:rsid w:val="005D3F1D"/>
    <w:rsid w:val="005D3F4F"/>
    <w:rsid w:val="005D3F7E"/>
    <w:rsid w:val="005D3FAE"/>
    <w:rsid w:val="005D3FD9"/>
    <w:rsid w:val="005D4042"/>
    <w:rsid w:val="005D41E2"/>
    <w:rsid w:val="005D42C6"/>
    <w:rsid w:val="005D42E2"/>
    <w:rsid w:val="005D42EA"/>
    <w:rsid w:val="005D43A6"/>
    <w:rsid w:val="005D4481"/>
    <w:rsid w:val="005D44E1"/>
    <w:rsid w:val="005D4500"/>
    <w:rsid w:val="005D459B"/>
    <w:rsid w:val="005D46A2"/>
    <w:rsid w:val="005D46CE"/>
    <w:rsid w:val="005D47B5"/>
    <w:rsid w:val="005D4804"/>
    <w:rsid w:val="005D483F"/>
    <w:rsid w:val="005D4880"/>
    <w:rsid w:val="005D48CF"/>
    <w:rsid w:val="005D4961"/>
    <w:rsid w:val="005D4987"/>
    <w:rsid w:val="005D49A7"/>
    <w:rsid w:val="005D49FF"/>
    <w:rsid w:val="005D4A36"/>
    <w:rsid w:val="005D4A54"/>
    <w:rsid w:val="005D4A60"/>
    <w:rsid w:val="005D4A65"/>
    <w:rsid w:val="005D4B55"/>
    <w:rsid w:val="005D4BF7"/>
    <w:rsid w:val="005D4C33"/>
    <w:rsid w:val="005D4D41"/>
    <w:rsid w:val="005D4D8E"/>
    <w:rsid w:val="005D4DA8"/>
    <w:rsid w:val="005D4DAE"/>
    <w:rsid w:val="005D4EAF"/>
    <w:rsid w:val="005D4FBC"/>
    <w:rsid w:val="005D502D"/>
    <w:rsid w:val="005D506A"/>
    <w:rsid w:val="005D50B7"/>
    <w:rsid w:val="005D50C5"/>
    <w:rsid w:val="005D514E"/>
    <w:rsid w:val="005D51A9"/>
    <w:rsid w:val="005D51AA"/>
    <w:rsid w:val="005D5231"/>
    <w:rsid w:val="005D5371"/>
    <w:rsid w:val="005D53EE"/>
    <w:rsid w:val="005D54F3"/>
    <w:rsid w:val="005D552D"/>
    <w:rsid w:val="005D5552"/>
    <w:rsid w:val="005D55F2"/>
    <w:rsid w:val="005D565E"/>
    <w:rsid w:val="005D568C"/>
    <w:rsid w:val="005D56F3"/>
    <w:rsid w:val="005D570E"/>
    <w:rsid w:val="005D583D"/>
    <w:rsid w:val="005D5878"/>
    <w:rsid w:val="005D58D6"/>
    <w:rsid w:val="005D595A"/>
    <w:rsid w:val="005D597C"/>
    <w:rsid w:val="005D59B3"/>
    <w:rsid w:val="005D59ED"/>
    <w:rsid w:val="005D59F3"/>
    <w:rsid w:val="005D5A07"/>
    <w:rsid w:val="005D5A2F"/>
    <w:rsid w:val="005D5B08"/>
    <w:rsid w:val="005D5B66"/>
    <w:rsid w:val="005D5C6D"/>
    <w:rsid w:val="005D5DF4"/>
    <w:rsid w:val="005D5EA6"/>
    <w:rsid w:val="005D5EB9"/>
    <w:rsid w:val="005D5EBD"/>
    <w:rsid w:val="005D5EE8"/>
    <w:rsid w:val="005D5F48"/>
    <w:rsid w:val="005D5F4B"/>
    <w:rsid w:val="005D5F70"/>
    <w:rsid w:val="005D5F88"/>
    <w:rsid w:val="005D5FF7"/>
    <w:rsid w:val="005D601A"/>
    <w:rsid w:val="005D6026"/>
    <w:rsid w:val="005D604C"/>
    <w:rsid w:val="005D6072"/>
    <w:rsid w:val="005D60DE"/>
    <w:rsid w:val="005D615C"/>
    <w:rsid w:val="005D6179"/>
    <w:rsid w:val="005D61E7"/>
    <w:rsid w:val="005D6201"/>
    <w:rsid w:val="005D6269"/>
    <w:rsid w:val="005D6320"/>
    <w:rsid w:val="005D6323"/>
    <w:rsid w:val="005D632B"/>
    <w:rsid w:val="005D6376"/>
    <w:rsid w:val="005D63BC"/>
    <w:rsid w:val="005D63C0"/>
    <w:rsid w:val="005D63C7"/>
    <w:rsid w:val="005D642F"/>
    <w:rsid w:val="005D6430"/>
    <w:rsid w:val="005D6462"/>
    <w:rsid w:val="005D6479"/>
    <w:rsid w:val="005D6562"/>
    <w:rsid w:val="005D65AB"/>
    <w:rsid w:val="005D65EE"/>
    <w:rsid w:val="005D6693"/>
    <w:rsid w:val="005D66F2"/>
    <w:rsid w:val="005D672C"/>
    <w:rsid w:val="005D6858"/>
    <w:rsid w:val="005D6859"/>
    <w:rsid w:val="005D686B"/>
    <w:rsid w:val="005D6A8B"/>
    <w:rsid w:val="005D6ADA"/>
    <w:rsid w:val="005D6AEF"/>
    <w:rsid w:val="005D6B51"/>
    <w:rsid w:val="005D6B5D"/>
    <w:rsid w:val="005D6B9E"/>
    <w:rsid w:val="005D6D8A"/>
    <w:rsid w:val="005D6E08"/>
    <w:rsid w:val="005D6E55"/>
    <w:rsid w:val="005D6EBF"/>
    <w:rsid w:val="005D6ECA"/>
    <w:rsid w:val="005D6F3A"/>
    <w:rsid w:val="005D6F4A"/>
    <w:rsid w:val="005D7001"/>
    <w:rsid w:val="005D701A"/>
    <w:rsid w:val="005D7051"/>
    <w:rsid w:val="005D70A6"/>
    <w:rsid w:val="005D70D7"/>
    <w:rsid w:val="005D70E4"/>
    <w:rsid w:val="005D710C"/>
    <w:rsid w:val="005D71AD"/>
    <w:rsid w:val="005D725A"/>
    <w:rsid w:val="005D72C8"/>
    <w:rsid w:val="005D7320"/>
    <w:rsid w:val="005D73B0"/>
    <w:rsid w:val="005D744D"/>
    <w:rsid w:val="005D745A"/>
    <w:rsid w:val="005D7468"/>
    <w:rsid w:val="005D74FE"/>
    <w:rsid w:val="005D756E"/>
    <w:rsid w:val="005D75B0"/>
    <w:rsid w:val="005D762C"/>
    <w:rsid w:val="005D7891"/>
    <w:rsid w:val="005D78CF"/>
    <w:rsid w:val="005D7961"/>
    <w:rsid w:val="005D7993"/>
    <w:rsid w:val="005D79E5"/>
    <w:rsid w:val="005D7AEA"/>
    <w:rsid w:val="005D7B15"/>
    <w:rsid w:val="005D7B80"/>
    <w:rsid w:val="005D7BD7"/>
    <w:rsid w:val="005D7C98"/>
    <w:rsid w:val="005D7E72"/>
    <w:rsid w:val="005D7E8F"/>
    <w:rsid w:val="005D7F50"/>
    <w:rsid w:val="005D7F71"/>
    <w:rsid w:val="005D7F89"/>
    <w:rsid w:val="005E00A1"/>
    <w:rsid w:val="005E00E5"/>
    <w:rsid w:val="005E0107"/>
    <w:rsid w:val="005E011B"/>
    <w:rsid w:val="005E01AD"/>
    <w:rsid w:val="005E01E1"/>
    <w:rsid w:val="005E01F5"/>
    <w:rsid w:val="005E02A9"/>
    <w:rsid w:val="005E035E"/>
    <w:rsid w:val="005E036A"/>
    <w:rsid w:val="005E0371"/>
    <w:rsid w:val="005E0399"/>
    <w:rsid w:val="005E042B"/>
    <w:rsid w:val="005E04A0"/>
    <w:rsid w:val="005E04B4"/>
    <w:rsid w:val="005E0603"/>
    <w:rsid w:val="005E0649"/>
    <w:rsid w:val="005E0694"/>
    <w:rsid w:val="005E0725"/>
    <w:rsid w:val="005E0742"/>
    <w:rsid w:val="005E074F"/>
    <w:rsid w:val="005E07E0"/>
    <w:rsid w:val="005E0835"/>
    <w:rsid w:val="005E084B"/>
    <w:rsid w:val="005E0974"/>
    <w:rsid w:val="005E0A19"/>
    <w:rsid w:val="005E0A76"/>
    <w:rsid w:val="005E0A84"/>
    <w:rsid w:val="005E0B58"/>
    <w:rsid w:val="005E0B6E"/>
    <w:rsid w:val="005E0C79"/>
    <w:rsid w:val="005E0D88"/>
    <w:rsid w:val="005E0DCC"/>
    <w:rsid w:val="005E0E5B"/>
    <w:rsid w:val="005E0EA9"/>
    <w:rsid w:val="005E0EF1"/>
    <w:rsid w:val="005E0F0F"/>
    <w:rsid w:val="005E0FE2"/>
    <w:rsid w:val="005E10F0"/>
    <w:rsid w:val="005E1109"/>
    <w:rsid w:val="005E1158"/>
    <w:rsid w:val="005E12AB"/>
    <w:rsid w:val="005E12F1"/>
    <w:rsid w:val="005E135C"/>
    <w:rsid w:val="005E1366"/>
    <w:rsid w:val="005E13A4"/>
    <w:rsid w:val="005E148B"/>
    <w:rsid w:val="005E14B2"/>
    <w:rsid w:val="005E14C4"/>
    <w:rsid w:val="005E14C9"/>
    <w:rsid w:val="005E1529"/>
    <w:rsid w:val="005E158A"/>
    <w:rsid w:val="005E15DE"/>
    <w:rsid w:val="005E16A9"/>
    <w:rsid w:val="005E16DE"/>
    <w:rsid w:val="005E1711"/>
    <w:rsid w:val="005E174D"/>
    <w:rsid w:val="005E1753"/>
    <w:rsid w:val="005E1779"/>
    <w:rsid w:val="005E17C5"/>
    <w:rsid w:val="005E17F7"/>
    <w:rsid w:val="005E1886"/>
    <w:rsid w:val="005E1899"/>
    <w:rsid w:val="005E18EE"/>
    <w:rsid w:val="005E190D"/>
    <w:rsid w:val="005E19A5"/>
    <w:rsid w:val="005E19A8"/>
    <w:rsid w:val="005E19CE"/>
    <w:rsid w:val="005E1B21"/>
    <w:rsid w:val="005E1B84"/>
    <w:rsid w:val="005E1BC4"/>
    <w:rsid w:val="005E1C96"/>
    <w:rsid w:val="005E1D3D"/>
    <w:rsid w:val="005E1D63"/>
    <w:rsid w:val="005E1E0F"/>
    <w:rsid w:val="005E1E8A"/>
    <w:rsid w:val="005E1F48"/>
    <w:rsid w:val="005E2158"/>
    <w:rsid w:val="005E21A9"/>
    <w:rsid w:val="005E21DD"/>
    <w:rsid w:val="005E2216"/>
    <w:rsid w:val="005E2226"/>
    <w:rsid w:val="005E2227"/>
    <w:rsid w:val="005E2268"/>
    <w:rsid w:val="005E22A7"/>
    <w:rsid w:val="005E2355"/>
    <w:rsid w:val="005E23EB"/>
    <w:rsid w:val="005E242C"/>
    <w:rsid w:val="005E24A8"/>
    <w:rsid w:val="005E24BD"/>
    <w:rsid w:val="005E24F7"/>
    <w:rsid w:val="005E262D"/>
    <w:rsid w:val="005E2636"/>
    <w:rsid w:val="005E2639"/>
    <w:rsid w:val="005E2783"/>
    <w:rsid w:val="005E27A8"/>
    <w:rsid w:val="005E27F1"/>
    <w:rsid w:val="005E287F"/>
    <w:rsid w:val="005E2889"/>
    <w:rsid w:val="005E2893"/>
    <w:rsid w:val="005E2B2E"/>
    <w:rsid w:val="005E2B40"/>
    <w:rsid w:val="005E2B62"/>
    <w:rsid w:val="005E2C0C"/>
    <w:rsid w:val="005E2C2E"/>
    <w:rsid w:val="005E2CC2"/>
    <w:rsid w:val="005E2CC4"/>
    <w:rsid w:val="005E2CC9"/>
    <w:rsid w:val="005E2D8B"/>
    <w:rsid w:val="005E2DCE"/>
    <w:rsid w:val="005E2EC0"/>
    <w:rsid w:val="005E3078"/>
    <w:rsid w:val="005E30D8"/>
    <w:rsid w:val="005E3168"/>
    <w:rsid w:val="005E31BF"/>
    <w:rsid w:val="005E3245"/>
    <w:rsid w:val="005E3298"/>
    <w:rsid w:val="005E32D2"/>
    <w:rsid w:val="005E3329"/>
    <w:rsid w:val="005E33EE"/>
    <w:rsid w:val="005E358B"/>
    <w:rsid w:val="005E358F"/>
    <w:rsid w:val="005E35AE"/>
    <w:rsid w:val="005E35E4"/>
    <w:rsid w:val="005E3648"/>
    <w:rsid w:val="005E368D"/>
    <w:rsid w:val="005E36EE"/>
    <w:rsid w:val="005E36F7"/>
    <w:rsid w:val="005E3781"/>
    <w:rsid w:val="005E37A4"/>
    <w:rsid w:val="005E37F7"/>
    <w:rsid w:val="005E3835"/>
    <w:rsid w:val="005E3846"/>
    <w:rsid w:val="005E389F"/>
    <w:rsid w:val="005E3959"/>
    <w:rsid w:val="005E395A"/>
    <w:rsid w:val="005E39A3"/>
    <w:rsid w:val="005E39B1"/>
    <w:rsid w:val="005E39C5"/>
    <w:rsid w:val="005E39CE"/>
    <w:rsid w:val="005E3A10"/>
    <w:rsid w:val="005E3ABA"/>
    <w:rsid w:val="005E3ACC"/>
    <w:rsid w:val="005E3AE3"/>
    <w:rsid w:val="005E3BF3"/>
    <w:rsid w:val="005E3C3B"/>
    <w:rsid w:val="005E3C43"/>
    <w:rsid w:val="005E3CDA"/>
    <w:rsid w:val="005E3D23"/>
    <w:rsid w:val="005E3D31"/>
    <w:rsid w:val="005E3D9A"/>
    <w:rsid w:val="005E3DA4"/>
    <w:rsid w:val="005E3F1B"/>
    <w:rsid w:val="005E3F35"/>
    <w:rsid w:val="005E3FF3"/>
    <w:rsid w:val="005E4054"/>
    <w:rsid w:val="005E4174"/>
    <w:rsid w:val="005E41FA"/>
    <w:rsid w:val="005E4235"/>
    <w:rsid w:val="005E427C"/>
    <w:rsid w:val="005E4299"/>
    <w:rsid w:val="005E4420"/>
    <w:rsid w:val="005E4579"/>
    <w:rsid w:val="005E4588"/>
    <w:rsid w:val="005E4623"/>
    <w:rsid w:val="005E4685"/>
    <w:rsid w:val="005E472C"/>
    <w:rsid w:val="005E4770"/>
    <w:rsid w:val="005E47BB"/>
    <w:rsid w:val="005E4885"/>
    <w:rsid w:val="005E48D2"/>
    <w:rsid w:val="005E490B"/>
    <w:rsid w:val="005E49AF"/>
    <w:rsid w:val="005E49FC"/>
    <w:rsid w:val="005E4A47"/>
    <w:rsid w:val="005E4AC9"/>
    <w:rsid w:val="005E4B33"/>
    <w:rsid w:val="005E4B66"/>
    <w:rsid w:val="005E4B78"/>
    <w:rsid w:val="005E4BE6"/>
    <w:rsid w:val="005E4BEC"/>
    <w:rsid w:val="005E4C04"/>
    <w:rsid w:val="005E4C16"/>
    <w:rsid w:val="005E4C48"/>
    <w:rsid w:val="005E4D04"/>
    <w:rsid w:val="005E4D49"/>
    <w:rsid w:val="005E4DA2"/>
    <w:rsid w:val="005E4DFD"/>
    <w:rsid w:val="005E4E24"/>
    <w:rsid w:val="005E4E5C"/>
    <w:rsid w:val="005E4E8E"/>
    <w:rsid w:val="005E4F85"/>
    <w:rsid w:val="005E4FB9"/>
    <w:rsid w:val="005E502B"/>
    <w:rsid w:val="005E504C"/>
    <w:rsid w:val="005E5054"/>
    <w:rsid w:val="005E5066"/>
    <w:rsid w:val="005E50B4"/>
    <w:rsid w:val="005E5107"/>
    <w:rsid w:val="005E5168"/>
    <w:rsid w:val="005E521F"/>
    <w:rsid w:val="005E5273"/>
    <w:rsid w:val="005E5376"/>
    <w:rsid w:val="005E5588"/>
    <w:rsid w:val="005E558C"/>
    <w:rsid w:val="005E55FD"/>
    <w:rsid w:val="005E5691"/>
    <w:rsid w:val="005E56AB"/>
    <w:rsid w:val="005E56DB"/>
    <w:rsid w:val="005E56FD"/>
    <w:rsid w:val="005E5855"/>
    <w:rsid w:val="005E58E8"/>
    <w:rsid w:val="005E58F3"/>
    <w:rsid w:val="005E5917"/>
    <w:rsid w:val="005E5958"/>
    <w:rsid w:val="005E595F"/>
    <w:rsid w:val="005E59A4"/>
    <w:rsid w:val="005E59D6"/>
    <w:rsid w:val="005E5B13"/>
    <w:rsid w:val="005E5B37"/>
    <w:rsid w:val="005E5B7C"/>
    <w:rsid w:val="005E5B98"/>
    <w:rsid w:val="005E5C0F"/>
    <w:rsid w:val="005E5CA0"/>
    <w:rsid w:val="005E5CB2"/>
    <w:rsid w:val="005E5CFD"/>
    <w:rsid w:val="005E5D87"/>
    <w:rsid w:val="005E5E03"/>
    <w:rsid w:val="005E5E1C"/>
    <w:rsid w:val="005E5E84"/>
    <w:rsid w:val="005E60DD"/>
    <w:rsid w:val="005E619D"/>
    <w:rsid w:val="005E61E1"/>
    <w:rsid w:val="005E625A"/>
    <w:rsid w:val="005E627A"/>
    <w:rsid w:val="005E6325"/>
    <w:rsid w:val="005E642B"/>
    <w:rsid w:val="005E647C"/>
    <w:rsid w:val="005E648C"/>
    <w:rsid w:val="005E64D8"/>
    <w:rsid w:val="005E64DD"/>
    <w:rsid w:val="005E65CA"/>
    <w:rsid w:val="005E6641"/>
    <w:rsid w:val="005E665D"/>
    <w:rsid w:val="005E6660"/>
    <w:rsid w:val="005E66ED"/>
    <w:rsid w:val="005E676E"/>
    <w:rsid w:val="005E67A8"/>
    <w:rsid w:val="005E68E5"/>
    <w:rsid w:val="005E6A1A"/>
    <w:rsid w:val="005E6A2B"/>
    <w:rsid w:val="005E6A48"/>
    <w:rsid w:val="005E6AC3"/>
    <w:rsid w:val="005E6B1D"/>
    <w:rsid w:val="005E6B8B"/>
    <w:rsid w:val="005E6BD2"/>
    <w:rsid w:val="005E6BF9"/>
    <w:rsid w:val="005E6C16"/>
    <w:rsid w:val="005E6D01"/>
    <w:rsid w:val="005E6D37"/>
    <w:rsid w:val="005E6D55"/>
    <w:rsid w:val="005E6D5F"/>
    <w:rsid w:val="005E6DB9"/>
    <w:rsid w:val="005E6E1F"/>
    <w:rsid w:val="005E6E97"/>
    <w:rsid w:val="005E6EE1"/>
    <w:rsid w:val="005E6F10"/>
    <w:rsid w:val="005E6F2B"/>
    <w:rsid w:val="005E7000"/>
    <w:rsid w:val="005E7015"/>
    <w:rsid w:val="005E7174"/>
    <w:rsid w:val="005E7295"/>
    <w:rsid w:val="005E744B"/>
    <w:rsid w:val="005E757C"/>
    <w:rsid w:val="005E7592"/>
    <w:rsid w:val="005E7597"/>
    <w:rsid w:val="005E761C"/>
    <w:rsid w:val="005E7645"/>
    <w:rsid w:val="005E766F"/>
    <w:rsid w:val="005E7674"/>
    <w:rsid w:val="005E7677"/>
    <w:rsid w:val="005E7704"/>
    <w:rsid w:val="005E7733"/>
    <w:rsid w:val="005E7759"/>
    <w:rsid w:val="005E782E"/>
    <w:rsid w:val="005E792C"/>
    <w:rsid w:val="005E7960"/>
    <w:rsid w:val="005E79BD"/>
    <w:rsid w:val="005E79C1"/>
    <w:rsid w:val="005E7A49"/>
    <w:rsid w:val="005E7A63"/>
    <w:rsid w:val="005E7ABF"/>
    <w:rsid w:val="005E7AD6"/>
    <w:rsid w:val="005E7B03"/>
    <w:rsid w:val="005E7B4D"/>
    <w:rsid w:val="005E7BE5"/>
    <w:rsid w:val="005E7D21"/>
    <w:rsid w:val="005E7D3B"/>
    <w:rsid w:val="005E7E72"/>
    <w:rsid w:val="005E7EAD"/>
    <w:rsid w:val="005E7EAF"/>
    <w:rsid w:val="005F0053"/>
    <w:rsid w:val="005F006E"/>
    <w:rsid w:val="005F0193"/>
    <w:rsid w:val="005F02CA"/>
    <w:rsid w:val="005F0304"/>
    <w:rsid w:val="005F0373"/>
    <w:rsid w:val="005F0466"/>
    <w:rsid w:val="005F046C"/>
    <w:rsid w:val="005F0480"/>
    <w:rsid w:val="005F04A5"/>
    <w:rsid w:val="005F06AA"/>
    <w:rsid w:val="005F06D2"/>
    <w:rsid w:val="005F06E4"/>
    <w:rsid w:val="005F0772"/>
    <w:rsid w:val="005F0777"/>
    <w:rsid w:val="005F07AC"/>
    <w:rsid w:val="005F0855"/>
    <w:rsid w:val="005F0889"/>
    <w:rsid w:val="005F096A"/>
    <w:rsid w:val="005F096D"/>
    <w:rsid w:val="005F09F1"/>
    <w:rsid w:val="005F0A3C"/>
    <w:rsid w:val="005F0A68"/>
    <w:rsid w:val="005F0ABF"/>
    <w:rsid w:val="005F0BB9"/>
    <w:rsid w:val="005F0BCF"/>
    <w:rsid w:val="005F0BDF"/>
    <w:rsid w:val="005F0C68"/>
    <w:rsid w:val="005F0D64"/>
    <w:rsid w:val="005F0DD8"/>
    <w:rsid w:val="005F0E34"/>
    <w:rsid w:val="005F0EE8"/>
    <w:rsid w:val="005F0F7F"/>
    <w:rsid w:val="005F1089"/>
    <w:rsid w:val="005F1152"/>
    <w:rsid w:val="005F11AE"/>
    <w:rsid w:val="005F1340"/>
    <w:rsid w:val="005F1357"/>
    <w:rsid w:val="005F1365"/>
    <w:rsid w:val="005F1367"/>
    <w:rsid w:val="005F13E1"/>
    <w:rsid w:val="005F13EC"/>
    <w:rsid w:val="005F143E"/>
    <w:rsid w:val="005F1451"/>
    <w:rsid w:val="005F1462"/>
    <w:rsid w:val="005F147A"/>
    <w:rsid w:val="005F14A0"/>
    <w:rsid w:val="005F14AD"/>
    <w:rsid w:val="005F14E0"/>
    <w:rsid w:val="005F14F5"/>
    <w:rsid w:val="005F15E8"/>
    <w:rsid w:val="005F1630"/>
    <w:rsid w:val="005F17A2"/>
    <w:rsid w:val="005F18D4"/>
    <w:rsid w:val="005F1906"/>
    <w:rsid w:val="005F1913"/>
    <w:rsid w:val="005F1925"/>
    <w:rsid w:val="005F1A49"/>
    <w:rsid w:val="005F1A9B"/>
    <w:rsid w:val="005F1B4F"/>
    <w:rsid w:val="005F1B5E"/>
    <w:rsid w:val="005F1B76"/>
    <w:rsid w:val="005F1BCE"/>
    <w:rsid w:val="005F1C0C"/>
    <w:rsid w:val="005F1C13"/>
    <w:rsid w:val="005F1C9F"/>
    <w:rsid w:val="005F1CD4"/>
    <w:rsid w:val="005F1CD8"/>
    <w:rsid w:val="005F1E04"/>
    <w:rsid w:val="005F1E4D"/>
    <w:rsid w:val="005F1EB6"/>
    <w:rsid w:val="005F1F1B"/>
    <w:rsid w:val="005F1FEA"/>
    <w:rsid w:val="005F20E6"/>
    <w:rsid w:val="005F2280"/>
    <w:rsid w:val="005F233A"/>
    <w:rsid w:val="005F2399"/>
    <w:rsid w:val="005F243D"/>
    <w:rsid w:val="005F244C"/>
    <w:rsid w:val="005F257F"/>
    <w:rsid w:val="005F25DE"/>
    <w:rsid w:val="005F2639"/>
    <w:rsid w:val="005F2690"/>
    <w:rsid w:val="005F26CF"/>
    <w:rsid w:val="005F26E6"/>
    <w:rsid w:val="005F2744"/>
    <w:rsid w:val="005F27A0"/>
    <w:rsid w:val="005F2871"/>
    <w:rsid w:val="005F28CC"/>
    <w:rsid w:val="005F28F0"/>
    <w:rsid w:val="005F2904"/>
    <w:rsid w:val="005F2919"/>
    <w:rsid w:val="005F2969"/>
    <w:rsid w:val="005F2A38"/>
    <w:rsid w:val="005F2A5B"/>
    <w:rsid w:val="005F2A77"/>
    <w:rsid w:val="005F2AE3"/>
    <w:rsid w:val="005F2B2E"/>
    <w:rsid w:val="005F2B93"/>
    <w:rsid w:val="005F2BB1"/>
    <w:rsid w:val="005F2C88"/>
    <w:rsid w:val="005F2C8C"/>
    <w:rsid w:val="005F2D7A"/>
    <w:rsid w:val="005F2DEC"/>
    <w:rsid w:val="005F2E44"/>
    <w:rsid w:val="005F2E49"/>
    <w:rsid w:val="005F2E52"/>
    <w:rsid w:val="005F2E8A"/>
    <w:rsid w:val="005F2F8D"/>
    <w:rsid w:val="005F2FB3"/>
    <w:rsid w:val="005F2FD5"/>
    <w:rsid w:val="005F2FDF"/>
    <w:rsid w:val="005F3017"/>
    <w:rsid w:val="005F306F"/>
    <w:rsid w:val="005F30EB"/>
    <w:rsid w:val="005F3115"/>
    <w:rsid w:val="005F312A"/>
    <w:rsid w:val="005F3288"/>
    <w:rsid w:val="005F3362"/>
    <w:rsid w:val="005F337A"/>
    <w:rsid w:val="005F33C3"/>
    <w:rsid w:val="005F3447"/>
    <w:rsid w:val="005F3454"/>
    <w:rsid w:val="005F3500"/>
    <w:rsid w:val="005F3591"/>
    <w:rsid w:val="005F3598"/>
    <w:rsid w:val="005F35F4"/>
    <w:rsid w:val="005F36D7"/>
    <w:rsid w:val="005F36EB"/>
    <w:rsid w:val="005F3813"/>
    <w:rsid w:val="005F3840"/>
    <w:rsid w:val="005F3866"/>
    <w:rsid w:val="005F3868"/>
    <w:rsid w:val="005F3891"/>
    <w:rsid w:val="005F395F"/>
    <w:rsid w:val="005F3970"/>
    <w:rsid w:val="005F39C1"/>
    <w:rsid w:val="005F39D2"/>
    <w:rsid w:val="005F3A20"/>
    <w:rsid w:val="005F3A64"/>
    <w:rsid w:val="005F3C9E"/>
    <w:rsid w:val="005F3D24"/>
    <w:rsid w:val="005F3D73"/>
    <w:rsid w:val="005F3DF0"/>
    <w:rsid w:val="005F3E40"/>
    <w:rsid w:val="005F3E55"/>
    <w:rsid w:val="005F3F19"/>
    <w:rsid w:val="005F3FE0"/>
    <w:rsid w:val="005F40D7"/>
    <w:rsid w:val="005F4107"/>
    <w:rsid w:val="005F4126"/>
    <w:rsid w:val="005F4131"/>
    <w:rsid w:val="005F4175"/>
    <w:rsid w:val="005F4259"/>
    <w:rsid w:val="005F4324"/>
    <w:rsid w:val="005F43EA"/>
    <w:rsid w:val="005F4404"/>
    <w:rsid w:val="005F447D"/>
    <w:rsid w:val="005F44A0"/>
    <w:rsid w:val="005F457C"/>
    <w:rsid w:val="005F45C5"/>
    <w:rsid w:val="005F4679"/>
    <w:rsid w:val="005F4813"/>
    <w:rsid w:val="005F4839"/>
    <w:rsid w:val="005F4850"/>
    <w:rsid w:val="005F48C1"/>
    <w:rsid w:val="005F491E"/>
    <w:rsid w:val="005F4A4F"/>
    <w:rsid w:val="005F4AE5"/>
    <w:rsid w:val="005F4B5B"/>
    <w:rsid w:val="005F4BFC"/>
    <w:rsid w:val="005F4CC8"/>
    <w:rsid w:val="005F4D0E"/>
    <w:rsid w:val="005F4DAB"/>
    <w:rsid w:val="005F4EE3"/>
    <w:rsid w:val="005F4F2A"/>
    <w:rsid w:val="005F4FC2"/>
    <w:rsid w:val="005F508B"/>
    <w:rsid w:val="005F5104"/>
    <w:rsid w:val="005F5106"/>
    <w:rsid w:val="005F5179"/>
    <w:rsid w:val="005F5195"/>
    <w:rsid w:val="005F52B1"/>
    <w:rsid w:val="005F537E"/>
    <w:rsid w:val="005F5416"/>
    <w:rsid w:val="005F542B"/>
    <w:rsid w:val="005F544F"/>
    <w:rsid w:val="005F5545"/>
    <w:rsid w:val="005F555D"/>
    <w:rsid w:val="005F560B"/>
    <w:rsid w:val="005F5636"/>
    <w:rsid w:val="005F5664"/>
    <w:rsid w:val="005F5702"/>
    <w:rsid w:val="005F5724"/>
    <w:rsid w:val="005F5863"/>
    <w:rsid w:val="005F58B3"/>
    <w:rsid w:val="005F58F5"/>
    <w:rsid w:val="005F591F"/>
    <w:rsid w:val="005F597A"/>
    <w:rsid w:val="005F59DA"/>
    <w:rsid w:val="005F59E7"/>
    <w:rsid w:val="005F5A1A"/>
    <w:rsid w:val="005F5A24"/>
    <w:rsid w:val="005F5A66"/>
    <w:rsid w:val="005F5B04"/>
    <w:rsid w:val="005F5B46"/>
    <w:rsid w:val="005F5B55"/>
    <w:rsid w:val="005F5BB7"/>
    <w:rsid w:val="005F5C34"/>
    <w:rsid w:val="005F5C3D"/>
    <w:rsid w:val="005F5CE7"/>
    <w:rsid w:val="005F5D91"/>
    <w:rsid w:val="005F5DBC"/>
    <w:rsid w:val="005F5DD9"/>
    <w:rsid w:val="005F5EE3"/>
    <w:rsid w:val="005F5F0F"/>
    <w:rsid w:val="005F5F4C"/>
    <w:rsid w:val="005F5F64"/>
    <w:rsid w:val="005F6005"/>
    <w:rsid w:val="005F6096"/>
    <w:rsid w:val="005F6248"/>
    <w:rsid w:val="005F6284"/>
    <w:rsid w:val="005F6293"/>
    <w:rsid w:val="005F62AE"/>
    <w:rsid w:val="005F62C6"/>
    <w:rsid w:val="005F6459"/>
    <w:rsid w:val="005F64C0"/>
    <w:rsid w:val="005F6504"/>
    <w:rsid w:val="005F65EC"/>
    <w:rsid w:val="005F661C"/>
    <w:rsid w:val="005F6633"/>
    <w:rsid w:val="005F663A"/>
    <w:rsid w:val="005F669D"/>
    <w:rsid w:val="005F681D"/>
    <w:rsid w:val="005F68C1"/>
    <w:rsid w:val="005F68F1"/>
    <w:rsid w:val="005F691E"/>
    <w:rsid w:val="005F6969"/>
    <w:rsid w:val="005F697A"/>
    <w:rsid w:val="005F69E4"/>
    <w:rsid w:val="005F69F1"/>
    <w:rsid w:val="005F6A87"/>
    <w:rsid w:val="005F6AB2"/>
    <w:rsid w:val="005F6AE9"/>
    <w:rsid w:val="005F6D4A"/>
    <w:rsid w:val="005F6E7A"/>
    <w:rsid w:val="005F6EAC"/>
    <w:rsid w:val="005F6ED5"/>
    <w:rsid w:val="005F6F26"/>
    <w:rsid w:val="005F7016"/>
    <w:rsid w:val="005F7136"/>
    <w:rsid w:val="005F72EC"/>
    <w:rsid w:val="005F735D"/>
    <w:rsid w:val="005F73FD"/>
    <w:rsid w:val="005F748B"/>
    <w:rsid w:val="005F750B"/>
    <w:rsid w:val="005F7518"/>
    <w:rsid w:val="005F753C"/>
    <w:rsid w:val="005F7670"/>
    <w:rsid w:val="005F7676"/>
    <w:rsid w:val="005F767C"/>
    <w:rsid w:val="005F7695"/>
    <w:rsid w:val="005F7765"/>
    <w:rsid w:val="005F77A3"/>
    <w:rsid w:val="005F786C"/>
    <w:rsid w:val="005F78B6"/>
    <w:rsid w:val="005F796E"/>
    <w:rsid w:val="005F79A8"/>
    <w:rsid w:val="005F79D9"/>
    <w:rsid w:val="005F7A28"/>
    <w:rsid w:val="005F7A2E"/>
    <w:rsid w:val="005F7A63"/>
    <w:rsid w:val="005F7A6C"/>
    <w:rsid w:val="005F7AFB"/>
    <w:rsid w:val="005F7C37"/>
    <w:rsid w:val="005F7DFA"/>
    <w:rsid w:val="005F7E70"/>
    <w:rsid w:val="005F7E90"/>
    <w:rsid w:val="005F7EF9"/>
    <w:rsid w:val="005F7F02"/>
    <w:rsid w:val="005F7F2B"/>
    <w:rsid w:val="005F7F48"/>
    <w:rsid w:val="005F7FA7"/>
    <w:rsid w:val="00600005"/>
    <w:rsid w:val="00600028"/>
    <w:rsid w:val="0060010E"/>
    <w:rsid w:val="00600119"/>
    <w:rsid w:val="00600163"/>
    <w:rsid w:val="0060016B"/>
    <w:rsid w:val="00600201"/>
    <w:rsid w:val="0060021A"/>
    <w:rsid w:val="006002BC"/>
    <w:rsid w:val="006002C1"/>
    <w:rsid w:val="006002F6"/>
    <w:rsid w:val="0060031A"/>
    <w:rsid w:val="00600335"/>
    <w:rsid w:val="0060034D"/>
    <w:rsid w:val="0060038A"/>
    <w:rsid w:val="0060038D"/>
    <w:rsid w:val="00600400"/>
    <w:rsid w:val="00600485"/>
    <w:rsid w:val="006004C6"/>
    <w:rsid w:val="00600669"/>
    <w:rsid w:val="00600698"/>
    <w:rsid w:val="006006CF"/>
    <w:rsid w:val="006007C3"/>
    <w:rsid w:val="006007CD"/>
    <w:rsid w:val="00600876"/>
    <w:rsid w:val="0060088E"/>
    <w:rsid w:val="0060089D"/>
    <w:rsid w:val="00600919"/>
    <w:rsid w:val="00600935"/>
    <w:rsid w:val="00600A82"/>
    <w:rsid w:val="00600B86"/>
    <w:rsid w:val="00600C32"/>
    <w:rsid w:val="00600D09"/>
    <w:rsid w:val="00600D65"/>
    <w:rsid w:val="00600D8E"/>
    <w:rsid w:val="00600DCA"/>
    <w:rsid w:val="00600E29"/>
    <w:rsid w:val="00600E51"/>
    <w:rsid w:val="00600F10"/>
    <w:rsid w:val="00600F42"/>
    <w:rsid w:val="00601013"/>
    <w:rsid w:val="00601025"/>
    <w:rsid w:val="006010CF"/>
    <w:rsid w:val="006010D1"/>
    <w:rsid w:val="00601125"/>
    <w:rsid w:val="0060116B"/>
    <w:rsid w:val="006012C4"/>
    <w:rsid w:val="006012ED"/>
    <w:rsid w:val="00601360"/>
    <w:rsid w:val="00601403"/>
    <w:rsid w:val="0060146F"/>
    <w:rsid w:val="0060162B"/>
    <w:rsid w:val="0060165A"/>
    <w:rsid w:val="00601671"/>
    <w:rsid w:val="00601675"/>
    <w:rsid w:val="006016AE"/>
    <w:rsid w:val="0060171C"/>
    <w:rsid w:val="00601727"/>
    <w:rsid w:val="0060177F"/>
    <w:rsid w:val="0060179A"/>
    <w:rsid w:val="006017DF"/>
    <w:rsid w:val="00601887"/>
    <w:rsid w:val="006018A2"/>
    <w:rsid w:val="006018A4"/>
    <w:rsid w:val="006018FE"/>
    <w:rsid w:val="006019AF"/>
    <w:rsid w:val="00601A7F"/>
    <w:rsid w:val="00601B89"/>
    <w:rsid w:val="00601BFF"/>
    <w:rsid w:val="00601C55"/>
    <w:rsid w:val="00601C6C"/>
    <w:rsid w:val="00601D3D"/>
    <w:rsid w:val="00601D5C"/>
    <w:rsid w:val="00601D74"/>
    <w:rsid w:val="00601D78"/>
    <w:rsid w:val="00601ECF"/>
    <w:rsid w:val="00601EDC"/>
    <w:rsid w:val="0060203A"/>
    <w:rsid w:val="006020D2"/>
    <w:rsid w:val="00602140"/>
    <w:rsid w:val="006021FE"/>
    <w:rsid w:val="0060220E"/>
    <w:rsid w:val="0060229A"/>
    <w:rsid w:val="006022B1"/>
    <w:rsid w:val="00602321"/>
    <w:rsid w:val="00602336"/>
    <w:rsid w:val="00602339"/>
    <w:rsid w:val="00602395"/>
    <w:rsid w:val="006023EA"/>
    <w:rsid w:val="00602448"/>
    <w:rsid w:val="00602489"/>
    <w:rsid w:val="0060252B"/>
    <w:rsid w:val="00602594"/>
    <w:rsid w:val="006025B3"/>
    <w:rsid w:val="00602683"/>
    <w:rsid w:val="0060268D"/>
    <w:rsid w:val="006026E5"/>
    <w:rsid w:val="0060270C"/>
    <w:rsid w:val="00602716"/>
    <w:rsid w:val="00602722"/>
    <w:rsid w:val="0060277F"/>
    <w:rsid w:val="00602822"/>
    <w:rsid w:val="00602829"/>
    <w:rsid w:val="006028D6"/>
    <w:rsid w:val="00602928"/>
    <w:rsid w:val="00602985"/>
    <w:rsid w:val="00602A0A"/>
    <w:rsid w:val="00602A2F"/>
    <w:rsid w:val="00602B2E"/>
    <w:rsid w:val="00602B5C"/>
    <w:rsid w:val="00602B8F"/>
    <w:rsid w:val="00602C52"/>
    <w:rsid w:val="00602C7D"/>
    <w:rsid w:val="00602C81"/>
    <w:rsid w:val="00602CE8"/>
    <w:rsid w:val="00602CE9"/>
    <w:rsid w:val="00602D22"/>
    <w:rsid w:val="00602DF2"/>
    <w:rsid w:val="00602E3C"/>
    <w:rsid w:val="00602EB1"/>
    <w:rsid w:val="00602ECF"/>
    <w:rsid w:val="00602F46"/>
    <w:rsid w:val="00602F73"/>
    <w:rsid w:val="00602F8F"/>
    <w:rsid w:val="00603013"/>
    <w:rsid w:val="0060305C"/>
    <w:rsid w:val="0060309B"/>
    <w:rsid w:val="006031B1"/>
    <w:rsid w:val="006031E0"/>
    <w:rsid w:val="00603200"/>
    <w:rsid w:val="00603325"/>
    <w:rsid w:val="00603341"/>
    <w:rsid w:val="0060336F"/>
    <w:rsid w:val="00603376"/>
    <w:rsid w:val="0060342E"/>
    <w:rsid w:val="00603480"/>
    <w:rsid w:val="0060353C"/>
    <w:rsid w:val="00603555"/>
    <w:rsid w:val="0060355B"/>
    <w:rsid w:val="00603647"/>
    <w:rsid w:val="006036F6"/>
    <w:rsid w:val="00603825"/>
    <w:rsid w:val="0060385A"/>
    <w:rsid w:val="0060391B"/>
    <w:rsid w:val="0060392F"/>
    <w:rsid w:val="0060396C"/>
    <w:rsid w:val="00603A07"/>
    <w:rsid w:val="00603A5D"/>
    <w:rsid w:val="00603A7A"/>
    <w:rsid w:val="00603BB2"/>
    <w:rsid w:val="00603C13"/>
    <w:rsid w:val="00603C25"/>
    <w:rsid w:val="00603CB7"/>
    <w:rsid w:val="00603D1B"/>
    <w:rsid w:val="00603D4A"/>
    <w:rsid w:val="00603DE1"/>
    <w:rsid w:val="00603E64"/>
    <w:rsid w:val="00603F9D"/>
    <w:rsid w:val="00604054"/>
    <w:rsid w:val="00604094"/>
    <w:rsid w:val="00604107"/>
    <w:rsid w:val="006041B8"/>
    <w:rsid w:val="006041C9"/>
    <w:rsid w:val="0060420F"/>
    <w:rsid w:val="0060422D"/>
    <w:rsid w:val="006042EE"/>
    <w:rsid w:val="006042F1"/>
    <w:rsid w:val="00604301"/>
    <w:rsid w:val="00604320"/>
    <w:rsid w:val="00604410"/>
    <w:rsid w:val="0060444A"/>
    <w:rsid w:val="00604501"/>
    <w:rsid w:val="00604511"/>
    <w:rsid w:val="0060454E"/>
    <w:rsid w:val="006045C3"/>
    <w:rsid w:val="00604715"/>
    <w:rsid w:val="0060471C"/>
    <w:rsid w:val="00604817"/>
    <w:rsid w:val="0060481E"/>
    <w:rsid w:val="0060496C"/>
    <w:rsid w:val="00604984"/>
    <w:rsid w:val="00604988"/>
    <w:rsid w:val="006049C6"/>
    <w:rsid w:val="006049D6"/>
    <w:rsid w:val="00604A64"/>
    <w:rsid w:val="00604A7D"/>
    <w:rsid w:val="00604B4D"/>
    <w:rsid w:val="00604B4E"/>
    <w:rsid w:val="00604BEB"/>
    <w:rsid w:val="00604C25"/>
    <w:rsid w:val="00604C75"/>
    <w:rsid w:val="00604CCA"/>
    <w:rsid w:val="00604D34"/>
    <w:rsid w:val="00604E2A"/>
    <w:rsid w:val="00604E8E"/>
    <w:rsid w:val="00604F3F"/>
    <w:rsid w:val="00604F60"/>
    <w:rsid w:val="00605010"/>
    <w:rsid w:val="0060501C"/>
    <w:rsid w:val="0060502B"/>
    <w:rsid w:val="00605063"/>
    <w:rsid w:val="00605076"/>
    <w:rsid w:val="006050D9"/>
    <w:rsid w:val="00605169"/>
    <w:rsid w:val="0060517C"/>
    <w:rsid w:val="006051AD"/>
    <w:rsid w:val="006051E0"/>
    <w:rsid w:val="0060528E"/>
    <w:rsid w:val="006052EE"/>
    <w:rsid w:val="006052F3"/>
    <w:rsid w:val="0060537B"/>
    <w:rsid w:val="00605384"/>
    <w:rsid w:val="006053A2"/>
    <w:rsid w:val="006053D8"/>
    <w:rsid w:val="006053F7"/>
    <w:rsid w:val="006054BC"/>
    <w:rsid w:val="006054CF"/>
    <w:rsid w:val="0060550E"/>
    <w:rsid w:val="00605512"/>
    <w:rsid w:val="0060552C"/>
    <w:rsid w:val="006055F2"/>
    <w:rsid w:val="0060564F"/>
    <w:rsid w:val="006056DD"/>
    <w:rsid w:val="006056EA"/>
    <w:rsid w:val="0060577D"/>
    <w:rsid w:val="00605875"/>
    <w:rsid w:val="0060587E"/>
    <w:rsid w:val="0060590F"/>
    <w:rsid w:val="006059B9"/>
    <w:rsid w:val="00605A04"/>
    <w:rsid w:val="00605BC8"/>
    <w:rsid w:val="00605C28"/>
    <w:rsid w:val="00605DDB"/>
    <w:rsid w:val="00605E8F"/>
    <w:rsid w:val="00605F13"/>
    <w:rsid w:val="00605F58"/>
    <w:rsid w:val="00606045"/>
    <w:rsid w:val="00606071"/>
    <w:rsid w:val="006060E6"/>
    <w:rsid w:val="006061C2"/>
    <w:rsid w:val="00606363"/>
    <w:rsid w:val="00606377"/>
    <w:rsid w:val="006063D8"/>
    <w:rsid w:val="006063FF"/>
    <w:rsid w:val="00606485"/>
    <w:rsid w:val="0060648D"/>
    <w:rsid w:val="00606497"/>
    <w:rsid w:val="006064A6"/>
    <w:rsid w:val="006064FD"/>
    <w:rsid w:val="00606582"/>
    <w:rsid w:val="0060664C"/>
    <w:rsid w:val="0060668A"/>
    <w:rsid w:val="006066B3"/>
    <w:rsid w:val="00606771"/>
    <w:rsid w:val="00606845"/>
    <w:rsid w:val="006068D5"/>
    <w:rsid w:val="00606A14"/>
    <w:rsid w:val="00606A50"/>
    <w:rsid w:val="00606B7C"/>
    <w:rsid w:val="00606B9F"/>
    <w:rsid w:val="00606BD5"/>
    <w:rsid w:val="00606BDD"/>
    <w:rsid w:val="00606D3E"/>
    <w:rsid w:val="00606D51"/>
    <w:rsid w:val="00606DF4"/>
    <w:rsid w:val="00606EA8"/>
    <w:rsid w:val="00606F18"/>
    <w:rsid w:val="00606F33"/>
    <w:rsid w:val="00606F36"/>
    <w:rsid w:val="00606F3C"/>
    <w:rsid w:val="00606FF5"/>
    <w:rsid w:val="006070D0"/>
    <w:rsid w:val="0060717F"/>
    <w:rsid w:val="00607182"/>
    <w:rsid w:val="006071AB"/>
    <w:rsid w:val="006072B7"/>
    <w:rsid w:val="006072E4"/>
    <w:rsid w:val="0060730C"/>
    <w:rsid w:val="0060740C"/>
    <w:rsid w:val="0060745B"/>
    <w:rsid w:val="0060748D"/>
    <w:rsid w:val="006074A8"/>
    <w:rsid w:val="006074E7"/>
    <w:rsid w:val="0060750F"/>
    <w:rsid w:val="0060751D"/>
    <w:rsid w:val="00607540"/>
    <w:rsid w:val="0060755C"/>
    <w:rsid w:val="00607596"/>
    <w:rsid w:val="006075C2"/>
    <w:rsid w:val="00607671"/>
    <w:rsid w:val="006076B1"/>
    <w:rsid w:val="00607733"/>
    <w:rsid w:val="00607783"/>
    <w:rsid w:val="006077B2"/>
    <w:rsid w:val="00607850"/>
    <w:rsid w:val="00607866"/>
    <w:rsid w:val="0060794F"/>
    <w:rsid w:val="0060796E"/>
    <w:rsid w:val="00607A4C"/>
    <w:rsid w:val="00607B6B"/>
    <w:rsid w:val="00607BA6"/>
    <w:rsid w:val="00607D3F"/>
    <w:rsid w:val="00607D7E"/>
    <w:rsid w:val="00607DB1"/>
    <w:rsid w:val="00607DED"/>
    <w:rsid w:val="00607E96"/>
    <w:rsid w:val="00607F42"/>
    <w:rsid w:val="0061003E"/>
    <w:rsid w:val="006100B4"/>
    <w:rsid w:val="006100FD"/>
    <w:rsid w:val="006101D5"/>
    <w:rsid w:val="0061021A"/>
    <w:rsid w:val="0061035D"/>
    <w:rsid w:val="006103E2"/>
    <w:rsid w:val="006103EC"/>
    <w:rsid w:val="00610403"/>
    <w:rsid w:val="0061040B"/>
    <w:rsid w:val="0061043B"/>
    <w:rsid w:val="00610459"/>
    <w:rsid w:val="00610475"/>
    <w:rsid w:val="006104BF"/>
    <w:rsid w:val="006104CF"/>
    <w:rsid w:val="006104F2"/>
    <w:rsid w:val="0061059C"/>
    <w:rsid w:val="006105C8"/>
    <w:rsid w:val="0061062E"/>
    <w:rsid w:val="00610649"/>
    <w:rsid w:val="006106BC"/>
    <w:rsid w:val="0061073C"/>
    <w:rsid w:val="0061075A"/>
    <w:rsid w:val="00610798"/>
    <w:rsid w:val="006107E1"/>
    <w:rsid w:val="0061088F"/>
    <w:rsid w:val="006109C8"/>
    <w:rsid w:val="006109CF"/>
    <w:rsid w:val="00610ABF"/>
    <w:rsid w:val="00610B02"/>
    <w:rsid w:val="00610BA5"/>
    <w:rsid w:val="00610C0A"/>
    <w:rsid w:val="00610C21"/>
    <w:rsid w:val="00610C3D"/>
    <w:rsid w:val="00610DB8"/>
    <w:rsid w:val="00610E68"/>
    <w:rsid w:val="00610F0D"/>
    <w:rsid w:val="00610F6E"/>
    <w:rsid w:val="00610F8D"/>
    <w:rsid w:val="0061100C"/>
    <w:rsid w:val="0061114B"/>
    <w:rsid w:val="00611154"/>
    <w:rsid w:val="00611161"/>
    <w:rsid w:val="00611186"/>
    <w:rsid w:val="00611220"/>
    <w:rsid w:val="0061123B"/>
    <w:rsid w:val="00611244"/>
    <w:rsid w:val="00611266"/>
    <w:rsid w:val="006112EE"/>
    <w:rsid w:val="006113BA"/>
    <w:rsid w:val="006113BD"/>
    <w:rsid w:val="0061143C"/>
    <w:rsid w:val="0061146E"/>
    <w:rsid w:val="006114E0"/>
    <w:rsid w:val="006115B5"/>
    <w:rsid w:val="006116F6"/>
    <w:rsid w:val="00611717"/>
    <w:rsid w:val="00611745"/>
    <w:rsid w:val="00611854"/>
    <w:rsid w:val="00611974"/>
    <w:rsid w:val="006119AF"/>
    <w:rsid w:val="00611A22"/>
    <w:rsid w:val="00611A41"/>
    <w:rsid w:val="00611A73"/>
    <w:rsid w:val="00611BD1"/>
    <w:rsid w:val="00611C00"/>
    <w:rsid w:val="00611C16"/>
    <w:rsid w:val="00611C19"/>
    <w:rsid w:val="00611C61"/>
    <w:rsid w:val="00611C86"/>
    <w:rsid w:val="00611C98"/>
    <w:rsid w:val="00611CDD"/>
    <w:rsid w:val="00611CF3"/>
    <w:rsid w:val="00611D11"/>
    <w:rsid w:val="00611D32"/>
    <w:rsid w:val="00611D3E"/>
    <w:rsid w:val="00611DA1"/>
    <w:rsid w:val="00611DD3"/>
    <w:rsid w:val="00611DE4"/>
    <w:rsid w:val="00611DEB"/>
    <w:rsid w:val="00611E4C"/>
    <w:rsid w:val="00611E60"/>
    <w:rsid w:val="00611E65"/>
    <w:rsid w:val="00611E69"/>
    <w:rsid w:val="00611E84"/>
    <w:rsid w:val="00611EC4"/>
    <w:rsid w:val="00611EEC"/>
    <w:rsid w:val="006120C5"/>
    <w:rsid w:val="0061210A"/>
    <w:rsid w:val="006122AB"/>
    <w:rsid w:val="0061230F"/>
    <w:rsid w:val="0061236B"/>
    <w:rsid w:val="006123A1"/>
    <w:rsid w:val="00612522"/>
    <w:rsid w:val="00612558"/>
    <w:rsid w:val="006125AF"/>
    <w:rsid w:val="006125DB"/>
    <w:rsid w:val="006125DD"/>
    <w:rsid w:val="006126B2"/>
    <w:rsid w:val="00612722"/>
    <w:rsid w:val="0061273D"/>
    <w:rsid w:val="0061278B"/>
    <w:rsid w:val="006127E8"/>
    <w:rsid w:val="00612811"/>
    <w:rsid w:val="00612849"/>
    <w:rsid w:val="00612863"/>
    <w:rsid w:val="00612869"/>
    <w:rsid w:val="00612900"/>
    <w:rsid w:val="00612907"/>
    <w:rsid w:val="00612954"/>
    <w:rsid w:val="00612955"/>
    <w:rsid w:val="0061297E"/>
    <w:rsid w:val="006129AC"/>
    <w:rsid w:val="006129AF"/>
    <w:rsid w:val="006129F2"/>
    <w:rsid w:val="00612A03"/>
    <w:rsid w:val="00612A6A"/>
    <w:rsid w:val="00612AE5"/>
    <w:rsid w:val="00612AE9"/>
    <w:rsid w:val="00612B7D"/>
    <w:rsid w:val="00612B80"/>
    <w:rsid w:val="00612C2C"/>
    <w:rsid w:val="00612C31"/>
    <w:rsid w:val="00612C3A"/>
    <w:rsid w:val="00612C86"/>
    <w:rsid w:val="00612D68"/>
    <w:rsid w:val="00612E25"/>
    <w:rsid w:val="00612F59"/>
    <w:rsid w:val="00612F6A"/>
    <w:rsid w:val="00612FBA"/>
    <w:rsid w:val="00612FF9"/>
    <w:rsid w:val="006130CF"/>
    <w:rsid w:val="00613132"/>
    <w:rsid w:val="00613246"/>
    <w:rsid w:val="0061329B"/>
    <w:rsid w:val="00613336"/>
    <w:rsid w:val="00613374"/>
    <w:rsid w:val="006133B2"/>
    <w:rsid w:val="006133F6"/>
    <w:rsid w:val="0061349B"/>
    <w:rsid w:val="006134B9"/>
    <w:rsid w:val="00613527"/>
    <w:rsid w:val="0061359B"/>
    <w:rsid w:val="006135AB"/>
    <w:rsid w:val="0061367C"/>
    <w:rsid w:val="00613686"/>
    <w:rsid w:val="00613697"/>
    <w:rsid w:val="00613729"/>
    <w:rsid w:val="0061378C"/>
    <w:rsid w:val="006137C5"/>
    <w:rsid w:val="006137FA"/>
    <w:rsid w:val="00613883"/>
    <w:rsid w:val="00613892"/>
    <w:rsid w:val="006138BD"/>
    <w:rsid w:val="006138E5"/>
    <w:rsid w:val="006138EE"/>
    <w:rsid w:val="00613965"/>
    <w:rsid w:val="00613998"/>
    <w:rsid w:val="006139DA"/>
    <w:rsid w:val="00613AB2"/>
    <w:rsid w:val="00613AE0"/>
    <w:rsid w:val="00613BAD"/>
    <w:rsid w:val="00613BF5"/>
    <w:rsid w:val="00613C00"/>
    <w:rsid w:val="00613C93"/>
    <w:rsid w:val="00613CF7"/>
    <w:rsid w:val="00613D7C"/>
    <w:rsid w:val="00613E54"/>
    <w:rsid w:val="00613E85"/>
    <w:rsid w:val="00613EB6"/>
    <w:rsid w:val="00613ECF"/>
    <w:rsid w:val="0061406F"/>
    <w:rsid w:val="00614113"/>
    <w:rsid w:val="0061412C"/>
    <w:rsid w:val="00614269"/>
    <w:rsid w:val="00614295"/>
    <w:rsid w:val="006142C8"/>
    <w:rsid w:val="0061437D"/>
    <w:rsid w:val="00614428"/>
    <w:rsid w:val="00614445"/>
    <w:rsid w:val="0061444A"/>
    <w:rsid w:val="00614554"/>
    <w:rsid w:val="006145CC"/>
    <w:rsid w:val="006145D1"/>
    <w:rsid w:val="00614611"/>
    <w:rsid w:val="00614631"/>
    <w:rsid w:val="00614642"/>
    <w:rsid w:val="00614830"/>
    <w:rsid w:val="006148E3"/>
    <w:rsid w:val="00614936"/>
    <w:rsid w:val="006149E1"/>
    <w:rsid w:val="00614A21"/>
    <w:rsid w:val="00614A26"/>
    <w:rsid w:val="00614A4A"/>
    <w:rsid w:val="00614A55"/>
    <w:rsid w:val="00614B88"/>
    <w:rsid w:val="00614B89"/>
    <w:rsid w:val="00614BBC"/>
    <w:rsid w:val="00614BE8"/>
    <w:rsid w:val="00614C12"/>
    <w:rsid w:val="00614D53"/>
    <w:rsid w:val="00614DE1"/>
    <w:rsid w:val="00614EF9"/>
    <w:rsid w:val="00614F5A"/>
    <w:rsid w:val="00614FC4"/>
    <w:rsid w:val="0061516B"/>
    <w:rsid w:val="00615223"/>
    <w:rsid w:val="006152CC"/>
    <w:rsid w:val="006152DA"/>
    <w:rsid w:val="0061532E"/>
    <w:rsid w:val="0061533F"/>
    <w:rsid w:val="00615370"/>
    <w:rsid w:val="006153A1"/>
    <w:rsid w:val="006153CA"/>
    <w:rsid w:val="00615405"/>
    <w:rsid w:val="0061551C"/>
    <w:rsid w:val="00615581"/>
    <w:rsid w:val="006155C5"/>
    <w:rsid w:val="00615612"/>
    <w:rsid w:val="006156B5"/>
    <w:rsid w:val="00615705"/>
    <w:rsid w:val="0061572B"/>
    <w:rsid w:val="0061586E"/>
    <w:rsid w:val="006158A3"/>
    <w:rsid w:val="0061595E"/>
    <w:rsid w:val="006159E3"/>
    <w:rsid w:val="00615A00"/>
    <w:rsid w:val="00615A8F"/>
    <w:rsid w:val="00615D27"/>
    <w:rsid w:val="00615DDA"/>
    <w:rsid w:val="00615E2E"/>
    <w:rsid w:val="00615EB1"/>
    <w:rsid w:val="00615F06"/>
    <w:rsid w:val="00615F28"/>
    <w:rsid w:val="006160CB"/>
    <w:rsid w:val="0061610D"/>
    <w:rsid w:val="00616118"/>
    <w:rsid w:val="0061616F"/>
    <w:rsid w:val="00616179"/>
    <w:rsid w:val="006161B1"/>
    <w:rsid w:val="00616225"/>
    <w:rsid w:val="00616230"/>
    <w:rsid w:val="006162FD"/>
    <w:rsid w:val="00616370"/>
    <w:rsid w:val="00616377"/>
    <w:rsid w:val="0061639E"/>
    <w:rsid w:val="006163A4"/>
    <w:rsid w:val="006163D4"/>
    <w:rsid w:val="006163D9"/>
    <w:rsid w:val="00616452"/>
    <w:rsid w:val="00616455"/>
    <w:rsid w:val="006164D2"/>
    <w:rsid w:val="0061652A"/>
    <w:rsid w:val="006165BE"/>
    <w:rsid w:val="00616670"/>
    <w:rsid w:val="006166C0"/>
    <w:rsid w:val="006166FD"/>
    <w:rsid w:val="0061675D"/>
    <w:rsid w:val="00616815"/>
    <w:rsid w:val="00616897"/>
    <w:rsid w:val="00616976"/>
    <w:rsid w:val="006169E4"/>
    <w:rsid w:val="00616A0E"/>
    <w:rsid w:val="00616A49"/>
    <w:rsid w:val="00616B6F"/>
    <w:rsid w:val="00616D0F"/>
    <w:rsid w:val="00616D65"/>
    <w:rsid w:val="00616D7A"/>
    <w:rsid w:val="00616D7C"/>
    <w:rsid w:val="00616DA3"/>
    <w:rsid w:val="00616DCC"/>
    <w:rsid w:val="00616DFC"/>
    <w:rsid w:val="00616E06"/>
    <w:rsid w:val="00616FA2"/>
    <w:rsid w:val="00616FF3"/>
    <w:rsid w:val="0061703B"/>
    <w:rsid w:val="0061705B"/>
    <w:rsid w:val="00617066"/>
    <w:rsid w:val="006171C1"/>
    <w:rsid w:val="0061728B"/>
    <w:rsid w:val="006172F3"/>
    <w:rsid w:val="0061740B"/>
    <w:rsid w:val="00617434"/>
    <w:rsid w:val="00617447"/>
    <w:rsid w:val="0061746D"/>
    <w:rsid w:val="0061748D"/>
    <w:rsid w:val="0061748F"/>
    <w:rsid w:val="00617549"/>
    <w:rsid w:val="006175A1"/>
    <w:rsid w:val="006175CB"/>
    <w:rsid w:val="0061762F"/>
    <w:rsid w:val="006176D6"/>
    <w:rsid w:val="00617778"/>
    <w:rsid w:val="00617789"/>
    <w:rsid w:val="0061781E"/>
    <w:rsid w:val="00617850"/>
    <w:rsid w:val="0061788E"/>
    <w:rsid w:val="00617927"/>
    <w:rsid w:val="00617933"/>
    <w:rsid w:val="00617A13"/>
    <w:rsid w:val="00617AC3"/>
    <w:rsid w:val="00617AC4"/>
    <w:rsid w:val="00617BF6"/>
    <w:rsid w:val="00617C4C"/>
    <w:rsid w:val="00617CA8"/>
    <w:rsid w:val="00617D8C"/>
    <w:rsid w:val="00617E67"/>
    <w:rsid w:val="00617F59"/>
    <w:rsid w:val="00617F96"/>
    <w:rsid w:val="00617FE0"/>
    <w:rsid w:val="00617FF6"/>
    <w:rsid w:val="00620034"/>
    <w:rsid w:val="00620135"/>
    <w:rsid w:val="0062013A"/>
    <w:rsid w:val="006201FC"/>
    <w:rsid w:val="00620283"/>
    <w:rsid w:val="0062028E"/>
    <w:rsid w:val="006202D1"/>
    <w:rsid w:val="00620344"/>
    <w:rsid w:val="0062038C"/>
    <w:rsid w:val="00620394"/>
    <w:rsid w:val="006203AE"/>
    <w:rsid w:val="006203B4"/>
    <w:rsid w:val="006203CD"/>
    <w:rsid w:val="00620401"/>
    <w:rsid w:val="0062040B"/>
    <w:rsid w:val="006204E0"/>
    <w:rsid w:val="006204FB"/>
    <w:rsid w:val="006205D5"/>
    <w:rsid w:val="006205D6"/>
    <w:rsid w:val="006205DD"/>
    <w:rsid w:val="006205F2"/>
    <w:rsid w:val="0062060B"/>
    <w:rsid w:val="0062064A"/>
    <w:rsid w:val="006206B6"/>
    <w:rsid w:val="006207C1"/>
    <w:rsid w:val="006207E1"/>
    <w:rsid w:val="0062080B"/>
    <w:rsid w:val="00620854"/>
    <w:rsid w:val="00620890"/>
    <w:rsid w:val="00620A15"/>
    <w:rsid w:val="00620AFD"/>
    <w:rsid w:val="00620B41"/>
    <w:rsid w:val="00620BDB"/>
    <w:rsid w:val="00620BF4"/>
    <w:rsid w:val="00620C63"/>
    <w:rsid w:val="00620C7D"/>
    <w:rsid w:val="00620C87"/>
    <w:rsid w:val="00620C8D"/>
    <w:rsid w:val="00620D24"/>
    <w:rsid w:val="00620D86"/>
    <w:rsid w:val="00620E5B"/>
    <w:rsid w:val="00620E6D"/>
    <w:rsid w:val="00620E72"/>
    <w:rsid w:val="00621062"/>
    <w:rsid w:val="006210B6"/>
    <w:rsid w:val="006210D4"/>
    <w:rsid w:val="00621174"/>
    <w:rsid w:val="00621176"/>
    <w:rsid w:val="00621232"/>
    <w:rsid w:val="00621269"/>
    <w:rsid w:val="0062132B"/>
    <w:rsid w:val="0062142E"/>
    <w:rsid w:val="00621452"/>
    <w:rsid w:val="00621482"/>
    <w:rsid w:val="00621533"/>
    <w:rsid w:val="0062159C"/>
    <w:rsid w:val="0062163E"/>
    <w:rsid w:val="00621693"/>
    <w:rsid w:val="006216D9"/>
    <w:rsid w:val="006217B2"/>
    <w:rsid w:val="006217C7"/>
    <w:rsid w:val="006217D5"/>
    <w:rsid w:val="0062183D"/>
    <w:rsid w:val="0062186F"/>
    <w:rsid w:val="00621878"/>
    <w:rsid w:val="0062187A"/>
    <w:rsid w:val="006218A4"/>
    <w:rsid w:val="00621913"/>
    <w:rsid w:val="00621932"/>
    <w:rsid w:val="00621973"/>
    <w:rsid w:val="00621A27"/>
    <w:rsid w:val="00621A49"/>
    <w:rsid w:val="00621A6D"/>
    <w:rsid w:val="00621BC9"/>
    <w:rsid w:val="00621BCF"/>
    <w:rsid w:val="00621BD5"/>
    <w:rsid w:val="00621C2E"/>
    <w:rsid w:val="00621C4D"/>
    <w:rsid w:val="00621CB4"/>
    <w:rsid w:val="00621D52"/>
    <w:rsid w:val="00621DAB"/>
    <w:rsid w:val="00621DC7"/>
    <w:rsid w:val="00621ECB"/>
    <w:rsid w:val="00621FDB"/>
    <w:rsid w:val="00622015"/>
    <w:rsid w:val="0062203C"/>
    <w:rsid w:val="006220E3"/>
    <w:rsid w:val="00622129"/>
    <w:rsid w:val="0062214A"/>
    <w:rsid w:val="00622153"/>
    <w:rsid w:val="00622176"/>
    <w:rsid w:val="0062224D"/>
    <w:rsid w:val="00622279"/>
    <w:rsid w:val="0062227B"/>
    <w:rsid w:val="00622280"/>
    <w:rsid w:val="006222BC"/>
    <w:rsid w:val="00622356"/>
    <w:rsid w:val="00622357"/>
    <w:rsid w:val="00622359"/>
    <w:rsid w:val="006223EB"/>
    <w:rsid w:val="006223ED"/>
    <w:rsid w:val="0062246D"/>
    <w:rsid w:val="0062248E"/>
    <w:rsid w:val="0062249F"/>
    <w:rsid w:val="006224B9"/>
    <w:rsid w:val="0062257E"/>
    <w:rsid w:val="006225DD"/>
    <w:rsid w:val="006226DB"/>
    <w:rsid w:val="006227D8"/>
    <w:rsid w:val="00622959"/>
    <w:rsid w:val="006229F3"/>
    <w:rsid w:val="00622A36"/>
    <w:rsid w:val="00622A48"/>
    <w:rsid w:val="00622A49"/>
    <w:rsid w:val="00622BBA"/>
    <w:rsid w:val="00622C00"/>
    <w:rsid w:val="00622C7E"/>
    <w:rsid w:val="00622CDB"/>
    <w:rsid w:val="00622D23"/>
    <w:rsid w:val="00622E63"/>
    <w:rsid w:val="00622F47"/>
    <w:rsid w:val="0062301E"/>
    <w:rsid w:val="0062301F"/>
    <w:rsid w:val="0062302A"/>
    <w:rsid w:val="0062306E"/>
    <w:rsid w:val="006230E9"/>
    <w:rsid w:val="00623130"/>
    <w:rsid w:val="00623150"/>
    <w:rsid w:val="0062324C"/>
    <w:rsid w:val="00623335"/>
    <w:rsid w:val="006233B2"/>
    <w:rsid w:val="006233F4"/>
    <w:rsid w:val="00623435"/>
    <w:rsid w:val="00623496"/>
    <w:rsid w:val="00623591"/>
    <w:rsid w:val="0062359A"/>
    <w:rsid w:val="00623650"/>
    <w:rsid w:val="006236DA"/>
    <w:rsid w:val="0062377A"/>
    <w:rsid w:val="006237E2"/>
    <w:rsid w:val="006237EB"/>
    <w:rsid w:val="006238B4"/>
    <w:rsid w:val="0062395B"/>
    <w:rsid w:val="006239AA"/>
    <w:rsid w:val="00623A24"/>
    <w:rsid w:val="00623B4D"/>
    <w:rsid w:val="00623B57"/>
    <w:rsid w:val="00623C46"/>
    <w:rsid w:val="00623D4A"/>
    <w:rsid w:val="00623D4B"/>
    <w:rsid w:val="00623D4E"/>
    <w:rsid w:val="00623D85"/>
    <w:rsid w:val="00623D8E"/>
    <w:rsid w:val="00623D9A"/>
    <w:rsid w:val="00623DA8"/>
    <w:rsid w:val="00623DCC"/>
    <w:rsid w:val="0062405D"/>
    <w:rsid w:val="00624070"/>
    <w:rsid w:val="00624077"/>
    <w:rsid w:val="0062408B"/>
    <w:rsid w:val="006240B0"/>
    <w:rsid w:val="0062411A"/>
    <w:rsid w:val="006242CA"/>
    <w:rsid w:val="00624365"/>
    <w:rsid w:val="006243BE"/>
    <w:rsid w:val="0062441C"/>
    <w:rsid w:val="00624445"/>
    <w:rsid w:val="006244C8"/>
    <w:rsid w:val="00624507"/>
    <w:rsid w:val="00624563"/>
    <w:rsid w:val="006245AF"/>
    <w:rsid w:val="006245DC"/>
    <w:rsid w:val="0062463A"/>
    <w:rsid w:val="0062468F"/>
    <w:rsid w:val="0062469A"/>
    <w:rsid w:val="0062470D"/>
    <w:rsid w:val="0062479D"/>
    <w:rsid w:val="006247B0"/>
    <w:rsid w:val="006248BE"/>
    <w:rsid w:val="00624932"/>
    <w:rsid w:val="0062496F"/>
    <w:rsid w:val="006249D4"/>
    <w:rsid w:val="00624AA5"/>
    <w:rsid w:val="00624AD9"/>
    <w:rsid w:val="00624BE9"/>
    <w:rsid w:val="00624C68"/>
    <w:rsid w:val="00624C9F"/>
    <w:rsid w:val="00624CA5"/>
    <w:rsid w:val="00624CCB"/>
    <w:rsid w:val="00624CD4"/>
    <w:rsid w:val="00624CE0"/>
    <w:rsid w:val="00624CE8"/>
    <w:rsid w:val="00624D95"/>
    <w:rsid w:val="00624E0D"/>
    <w:rsid w:val="00624EE5"/>
    <w:rsid w:val="00624FFB"/>
    <w:rsid w:val="00625160"/>
    <w:rsid w:val="006251F4"/>
    <w:rsid w:val="006251F5"/>
    <w:rsid w:val="006252D2"/>
    <w:rsid w:val="006252EF"/>
    <w:rsid w:val="00625373"/>
    <w:rsid w:val="0062540C"/>
    <w:rsid w:val="00625412"/>
    <w:rsid w:val="00625448"/>
    <w:rsid w:val="006254C6"/>
    <w:rsid w:val="00625538"/>
    <w:rsid w:val="0062555F"/>
    <w:rsid w:val="0062559E"/>
    <w:rsid w:val="006256A1"/>
    <w:rsid w:val="006256A3"/>
    <w:rsid w:val="006256B4"/>
    <w:rsid w:val="006256C8"/>
    <w:rsid w:val="006256E2"/>
    <w:rsid w:val="00625727"/>
    <w:rsid w:val="0062572B"/>
    <w:rsid w:val="006257EF"/>
    <w:rsid w:val="00625839"/>
    <w:rsid w:val="006258CE"/>
    <w:rsid w:val="0062598D"/>
    <w:rsid w:val="006259E1"/>
    <w:rsid w:val="00625A49"/>
    <w:rsid w:val="00625A63"/>
    <w:rsid w:val="00625A71"/>
    <w:rsid w:val="00625B37"/>
    <w:rsid w:val="00625CD3"/>
    <w:rsid w:val="00625DB0"/>
    <w:rsid w:val="00625DBD"/>
    <w:rsid w:val="00625DF7"/>
    <w:rsid w:val="00625DFE"/>
    <w:rsid w:val="00625F2D"/>
    <w:rsid w:val="00625F3B"/>
    <w:rsid w:val="00625F99"/>
    <w:rsid w:val="00625FD6"/>
    <w:rsid w:val="00626086"/>
    <w:rsid w:val="006260AD"/>
    <w:rsid w:val="006260CC"/>
    <w:rsid w:val="0062612F"/>
    <w:rsid w:val="0062617A"/>
    <w:rsid w:val="00626220"/>
    <w:rsid w:val="0062637D"/>
    <w:rsid w:val="006264A7"/>
    <w:rsid w:val="006264FD"/>
    <w:rsid w:val="00626537"/>
    <w:rsid w:val="006265DE"/>
    <w:rsid w:val="00626625"/>
    <w:rsid w:val="0062662A"/>
    <w:rsid w:val="00626668"/>
    <w:rsid w:val="006266CC"/>
    <w:rsid w:val="00626709"/>
    <w:rsid w:val="0062674A"/>
    <w:rsid w:val="00626773"/>
    <w:rsid w:val="006267A8"/>
    <w:rsid w:val="006267EC"/>
    <w:rsid w:val="006268B0"/>
    <w:rsid w:val="00626905"/>
    <w:rsid w:val="00626912"/>
    <w:rsid w:val="0062691F"/>
    <w:rsid w:val="00626A47"/>
    <w:rsid w:val="00626A88"/>
    <w:rsid w:val="00626AD7"/>
    <w:rsid w:val="00626AFE"/>
    <w:rsid w:val="00626B49"/>
    <w:rsid w:val="00626BF4"/>
    <w:rsid w:val="00626C05"/>
    <w:rsid w:val="00626C1D"/>
    <w:rsid w:val="00626CB9"/>
    <w:rsid w:val="00626CE2"/>
    <w:rsid w:val="00626D04"/>
    <w:rsid w:val="00626D91"/>
    <w:rsid w:val="00626DDC"/>
    <w:rsid w:val="00626EA5"/>
    <w:rsid w:val="00626F8F"/>
    <w:rsid w:val="00627010"/>
    <w:rsid w:val="00627061"/>
    <w:rsid w:val="00627185"/>
    <w:rsid w:val="0062718A"/>
    <w:rsid w:val="006271C4"/>
    <w:rsid w:val="006271D5"/>
    <w:rsid w:val="006271F2"/>
    <w:rsid w:val="006271F5"/>
    <w:rsid w:val="00627241"/>
    <w:rsid w:val="0062730D"/>
    <w:rsid w:val="0062736E"/>
    <w:rsid w:val="00627439"/>
    <w:rsid w:val="00627455"/>
    <w:rsid w:val="006274BB"/>
    <w:rsid w:val="006274EE"/>
    <w:rsid w:val="00627511"/>
    <w:rsid w:val="00627688"/>
    <w:rsid w:val="006276B4"/>
    <w:rsid w:val="00627863"/>
    <w:rsid w:val="0062788F"/>
    <w:rsid w:val="00627939"/>
    <w:rsid w:val="00627951"/>
    <w:rsid w:val="00627963"/>
    <w:rsid w:val="00627980"/>
    <w:rsid w:val="006279DE"/>
    <w:rsid w:val="00627A11"/>
    <w:rsid w:val="00627A81"/>
    <w:rsid w:val="00627ABD"/>
    <w:rsid w:val="00627B78"/>
    <w:rsid w:val="00627B7C"/>
    <w:rsid w:val="00627C12"/>
    <w:rsid w:val="00627C2B"/>
    <w:rsid w:val="00627C88"/>
    <w:rsid w:val="00627EBD"/>
    <w:rsid w:val="00627F1F"/>
    <w:rsid w:val="00627F2E"/>
    <w:rsid w:val="0063003C"/>
    <w:rsid w:val="006300CD"/>
    <w:rsid w:val="0063019B"/>
    <w:rsid w:val="006301F4"/>
    <w:rsid w:val="00630212"/>
    <w:rsid w:val="00630262"/>
    <w:rsid w:val="0063027C"/>
    <w:rsid w:val="0063028E"/>
    <w:rsid w:val="00630349"/>
    <w:rsid w:val="00630375"/>
    <w:rsid w:val="006303EE"/>
    <w:rsid w:val="006304CB"/>
    <w:rsid w:val="00630509"/>
    <w:rsid w:val="00630548"/>
    <w:rsid w:val="006305BD"/>
    <w:rsid w:val="0063060F"/>
    <w:rsid w:val="006306BE"/>
    <w:rsid w:val="00630775"/>
    <w:rsid w:val="006307B2"/>
    <w:rsid w:val="0063081D"/>
    <w:rsid w:val="0063086C"/>
    <w:rsid w:val="00630896"/>
    <w:rsid w:val="00630920"/>
    <w:rsid w:val="0063099E"/>
    <w:rsid w:val="006309E4"/>
    <w:rsid w:val="006309F8"/>
    <w:rsid w:val="00630A61"/>
    <w:rsid w:val="00630ABC"/>
    <w:rsid w:val="00630AF1"/>
    <w:rsid w:val="00630BBB"/>
    <w:rsid w:val="00630C16"/>
    <w:rsid w:val="00630C3C"/>
    <w:rsid w:val="00630CD9"/>
    <w:rsid w:val="00630D0E"/>
    <w:rsid w:val="00630D9D"/>
    <w:rsid w:val="00630DED"/>
    <w:rsid w:val="00630F0B"/>
    <w:rsid w:val="006310AC"/>
    <w:rsid w:val="00631174"/>
    <w:rsid w:val="00631196"/>
    <w:rsid w:val="006311BE"/>
    <w:rsid w:val="006311E2"/>
    <w:rsid w:val="006311F6"/>
    <w:rsid w:val="0063132A"/>
    <w:rsid w:val="00631477"/>
    <w:rsid w:val="006314CD"/>
    <w:rsid w:val="00631579"/>
    <w:rsid w:val="006315BA"/>
    <w:rsid w:val="00631614"/>
    <w:rsid w:val="00631650"/>
    <w:rsid w:val="006316BD"/>
    <w:rsid w:val="006316C3"/>
    <w:rsid w:val="00631741"/>
    <w:rsid w:val="00631753"/>
    <w:rsid w:val="0063180B"/>
    <w:rsid w:val="00631826"/>
    <w:rsid w:val="006318EE"/>
    <w:rsid w:val="006319B3"/>
    <w:rsid w:val="00631A27"/>
    <w:rsid w:val="00631A9E"/>
    <w:rsid w:val="00631ADC"/>
    <w:rsid w:val="00631AE1"/>
    <w:rsid w:val="00631B39"/>
    <w:rsid w:val="00631C77"/>
    <w:rsid w:val="00631CD3"/>
    <w:rsid w:val="00631E06"/>
    <w:rsid w:val="00631E69"/>
    <w:rsid w:val="00631EA5"/>
    <w:rsid w:val="00631ECB"/>
    <w:rsid w:val="00631EDA"/>
    <w:rsid w:val="00631EFA"/>
    <w:rsid w:val="00631F41"/>
    <w:rsid w:val="00631F8B"/>
    <w:rsid w:val="0063202A"/>
    <w:rsid w:val="0063202F"/>
    <w:rsid w:val="0063203E"/>
    <w:rsid w:val="0063205D"/>
    <w:rsid w:val="006320C6"/>
    <w:rsid w:val="006320FA"/>
    <w:rsid w:val="00632147"/>
    <w:rsid w:val="00632155"/>
    <w:rsid w:val="00632190"/>
    <w:rsid w:val="006321D1"/>
    <w:rsid w:val="00632213"/>
    <w:rsid w:val="00632272"/>
    <w:rsid w:val="00632286"/>
    <w:rsid w:val="0063228D"/>
    <w:rsid w:val="0063232B"/>
    <w:rsid w:val="00632376"/>
    <w:rsid w:val="00632380"/>
    <w:rsid w:val="00632396"/>
    <w:rsid w:val="00632400"/>
    <w:rsid w:val="0063246C"/>
    <w:rsid w:val="006325D8"/>
    <w:rsid w:val="0063261A"/>
    <w:rsid w:val="0063266B"/>
    <w:rsid w:val="006326AF"/>
    <w:rsid w:val="0063270F"/>
    <w:rsid w:val="00632776"/>
    <w:rsid w:val="00632790"/>
    <w:rsid w:val="00632793"/>
    <w:rsid w:val="006327B1"/>
    <w:rsid w:val="006327F2"/>
    <w:rsid w:val="00632812"/>
    <w:rsid w:val="00632826"/>
    <w:rsid w:val="006328F0"/>
    <w:rsid w:val="006328FF"/>
    <w:rsid w:val="00632931"/>
    <w:rsid w:val="006329FE"/>
    <w:rsid w:val="00632A1F"/>
    <w:rsid w:val="00632A8A"/>
    <w:rsid w:val="00632ABC"/>
    <w:rsid w:val="00632C4F"/>
    <w:rsid w:val="00632DBB"/>
    <w:rsid w:val="00632DDC"/>
    <w:rsid w:val="006331C8"/>
    <w:rsid w:val="006331CA"/>
    <w:rsid w:val="00633266"/>
    <w:rsid w:val="006332C2"/>
    <w:rsid w:val="006332F7"/>
    <w:rsid w:val="00633336"/>
    <w:rsid w:val="00633444"/>
    <w:rsid w:val="00633489"/>
    <w:rsid w:val="0063348E"/>
    <w:rsid w:val="00633492"/>
    <w:rsid w:val="006334A5"/>
    <w:rsid w:val="006334A8"/>
    <w:rsid w:val="0063352B"/>
    <w:rsid w:val="00633534"/>
    <w:rsid w:val="00633556"/>
    <w:rsid w:val="006335C5"/>
    <w:rsid w:val="00633698"/>
    <w:rsid w:val="006336D2"/>
    <w:rsid w:val="006336D4"/>
    <w:rsid w:val="00633732"/>
    <w:rsid w:val="006337BE"/>
    <w:rsid w:val="00633874"/>
    <w:rsid w:val="006338F3"/>
    <w:rsid w:val="006339AE"/>
    <w:rsid w:val="006339CE"/>
    <w:rsid w:val="006339FB"/>
    <w:rsid w:val="00633A0E"/>
    <w:rsid w:val="00633AA9"/>
    <w:rsid w:val="00633B01"/>
    <w:rsid w:val="00633B72"/>
    <w:rsid w:val="00633B8A"/>
    <w:rsid w:val="00633D07"/>
    <w:rsid w:val="00633D38"/>
    <w:rsid w:val="00633E3C"/>
    <w:rsid w:val="00633E68"/>
    <w:rsid w:val="00633EED"/>
    <w:rsid w:val="00633F23"/>
    <w:rsid w:val="00633F9B"/>
    <w:rsid w:val="00633FC9"/>
    <w:rsid w:val="0063405B"/>
    <w:rsid w:val="00634072"/>
    <w:rsid w:val="006340A4"/>
    <w:rsid w:val="006340F2"/>
    <w:rsid w:val="00634108"/>
    <w:rsid w:val="0063412C"/>
    <w:rsid w:val="00634162"/>
    <w:rsid w:val="00634253"/>
    <w:rsid w:val="00634309"/>
    <w:rsid w:val="0063431F"/>
    <w:rsid w:val="00634351"/>
    <w:rsid w:val="00634389"/>
    <w:rsid w:val="006343C8"/>
    <w:rsid w:val="006343E1"/>
    <w:rsid w:val="0063444D"/>
    <w:rsid w:val="00634452"/>
    <w:rsid w:val="00634482"/>
    <w:rsid w:val="0063458C"/>
    <w:rsid w:val="00634608"/>
    <w:rsid w:val="00634622"/>
    <w:rsid w:val="00634758"/>
    <w:rsid w:val="006347FB"/>
    <w:rsid w:val="006347FC"/>
    <w:rsid w:val="00634899"/>
    <w:rsid w:val="006348A6"/>
    <w:rsid w:val="006348C2"/>
    <w:rsid w:val="00634902"/>
    <w:rsid w:val="00634987"/>
    <w:rsid w:val="00634A48"/>
    <w:rsid w:val="00634B62"/>
    <w:rsid w:val="00634C1E"/>
    <w:rsid w:val="00634C61"/>
    <w:rsid w:val="00634C88"/>
    <w:rsid w:val="00634C90"/>
    <w:rsid w:val="00634D8C"/>
    <w:rsid w:val="00634E90"/>
    <w:rsid w:val="00634EE9"/>
    <w:rsid w:val="00634F53"/>
    <w:rsid w:val="00634F5D"/>
    <w:rsid w:val="00634F9E"/>
    <w:rsid w:val="00634FAF"/>
    <w:rsid w:val="0063503D"/>
    <w:rsid w:val="006350F8"/>
    <w:rsid w:val="00635147"/>
    <w:rsid w:val="0063515A"/>
    <w:rsid w:val="006351B9"/>
    <w:rsid w:val="006351FA"/>
    <w:rsid w:val="00635235"/>
    <w:rsid w:val="006352CE"/>
    <w:rsid w:val="006353E0"/>
    <w:rsid w:val="0063541C"/>
    <w:rsid w:val="00635495"/>
    <w:rsid w:val="006354C6"/>
    <w:rsid w:val="00635503"/>
    <w:rsid w:val="00635546"/>
    <w:rsid w:val="00635561"/>
    <w:rsid w:val="00635667"/>
    <w:rsid w:val="0063569B"/>
    <w:rsid w:val="00635731"/>
    <w:rsid w:val="00635756"/>
    <w:rsid w:val="006357C3"/>
    <w:rsid w:val="00635826"/>
    <w:rsid w:val="0063587D"/>
    <w:rsid w:val="006358C0"/>
    <w:rsid w:val="006358E4"/>
    <w:rsid w:val="006358F2"/>
    <w:rsid w:val="00635926"/>
    <w:rsid w:val="00635A02"/>
    <w:rsid w:val="00635A40"/>
    <w:rsid w:val="00635A49"/>
    <w:rsid w:val="00635AA6"/>
    <w:rsid w:val="00635B20"/>
    <w:rsid w:val="00635B68"/>
    <w:rsid w:val="00635B7E"/>
    <w:rsid w:val="00635B92"/>
    <w:rsid w:val="00635C1F"/>
    <w:rsid w:val="00635C5F"/>
    <w:rsid w:val="00635CD8"/>
    <w:rsid w:val="00635E59"/>
    <w:rsid w:val="00635E66"/>
    <w:rsid w:val="00635EB3"/>
    <w:rsid w:val="0063605B"/>
    <w:rsid w:val="006360B7"/>
    <w:rsid w:val="00636122"/>
    <w:rsid w:val="0063616A"/>
    <w:rsid w:val="00636177"/>
    <w:rsid w:val="00636194"/>
    <w:rsid w:val="006361BF"/>
    <w:rsid w:val="00636200"/>
    <w:rsid w:val="006362B7"/>
    <w:rsid w:val="006362C0"/>
    <w:rsid w:val="0063637D"/>
    <w:rsid w:val="006364A1"/>
    <w:rsid w:val="006364D8"/>
    <w:rsid w:val="00636547"/>
    <w:rsid w:val="00636585"/>
    <w:rsid w:val="006365EC"/>
    <w:rsid w:val="00636647"/>
    <w:rsid w:val="00636652"/>
    <w:rsid w:val="0063668A"/>
    <w:rsid w:val="006366C7"/>
    <w:rsid w:val="00636759"/>
    <w:rsid w:val="006367C4"/>
    <w:rsid w:val="0063690D"/>
    <w:rsid w:val="00636916"/>
    <w:rsid w:val="00636A39"/>
    <w:rsid w:val="00636A5D"/>
    <w:rsid w:val="00636AAF"/>
    <w:rsid w:val="00636B3E"/>
    <w:rsid w:val="00636C60"/>
    <w:rsid w:val="00636D51"/>
    <w:rsid w:val="00636D6A"/>
    <w:rsid w:val="00636DB1"/>
    <w:rsid w:val="00636DF5"/>
    <w:rsid w:val="00636E0D"/>
    <w:rsid w:val="00636E41"/>
    <w:rsid w:val="00636E62"/>
    <w:rsid w:val="00636EB5"/>
    <w:rsid w:val="00636F1D"/>
    <w:rsid w:val="00636FAF"/>
    <w:rsid w:val="006370C2"/>
    <w:rsid w:val="00637120"/>
    <w:rsid w:val="00637173"/>
    <w:rsid w:val="006371F3"/>
    <w:rsid w:val="00637224"/>
    <w:rsid w:val="00637234"/>
    <w:rsid w:val="00637282"/>
    <w:rsid w:val="006372A3"/>
    <w:rsid w:val="00637367"/>
    <w:rsid w:val="006373A0"/>
    <w:rsid w:val="0063742E"/>
    <w:rsid w:val="00637435"/>
    <w:rsid w:val="00637457"/>
    <w:rsid w:val="00637461"/>
    <w:rsid w:val="00637467"/>
    <w:rsid w:val="00637562"/>
    <w:rsid w:val="00637578"/>
    <w:rsid w:val="00637580"/>
    <w:rsid w:val="00637595"/>
    <w:rsid w:val="006375A0"/>
    <w:rsid w:val="006375CB"/>
    <w:rsid w:val="0063764C"/>
    <w:rsid w:val="006377C6"/>
    <w:rsid w:val="006377D4"/>
    <w:rsid w:val="006378D4"/>
    <w:rsid w:val="00637A64"/>
    <w:rsid w:val="00637AB6"/>
    <w:rsid w:val="00637AD1"/>
    <w:rsid w:val="00637AFE"/>
    <w:rsid w:val="00637B04"/>
    <w:rsid w:val="00637B8A"/>
    <w:rsid w:val="00637BA8"/>
    <w:rsid w:val="00637C3B"/>
    <w:rsid w:val="00637C3F"/>
    <w:rsid w:val="00637D5C"/>
    <w:rsid w:val="00637F90"/>
    <w:rsid w:val="0064025C"/>
    <w:rsid w:val="00640263"/>
    <w:rsid w:val="00640290"/>
    <w:rsid w:val="006402AF"/>
    <w:rsid w:val="00640334"/>
    <w:rsid w:val="006403AD"/>
    <w:rsid w:val="006403D7"/>
    <w:rsid w:val="00640455"/>
    <w:rsid w:val="0064048D"/>
    <w:rsid w:val="006404B9"/>
    <w:rsid w:val="006404D1"/>
    <w:rsid w:val="0064059B"/>
    <w:rsid w:val="00640740"/>
    <w:rsid w:val="00640749"/>
    <w:rsid w:val="0064075F"/>
    <w:rsid w:val="00640790"/>
    <w:rsid w:val="0064086C"/>
    <w:rsid w:val="006408C4"/>
    <w:rsid w:val="006408EC"/>
    <w:rsid w:val="0064097B"/>
    <w:rsid w:val="00640A50"/>
    <w:rsid w:val="00640A6B"/>
    <w:rsid w:val="00640A8E"/>
    <w:rsid w:val="00640C9C"/>
    <w:rsid w:val="00640D26"/>
    <w:rsid w:val="00640D40"/>
    <w:rsid w:val="00640DE8"/>
    <w:rsid w:val="00640E05"/>
    <w:rsid w:val="00640E4A"/>
    <w:rsid w:val="00640E8C"/>
    <w:rsid w:val="00640ED2"/>
    <w:rsid w:val="00640EDE"/>
    <w:rsid w:val="00640F61"/>
    <w:rsid w:val="00640FB1"/>
    <w:rsid w:val="00641002"/>
    <w:rsid w:val="0064103B"/>
    <w:rsid w:val="006410D4"/>
    <w:rsid w:val="00641198"/>
    <w:rsid w:val="006411A8"/>
    <w:rsid w:val="006411FA"/>
    <w:rsid w:val="00641215"/>
    <w:rsid w:val="00641314"/>
    <w:rsid w:val="00641451"/>
    <w:rsid w:val="00641470"/>
    <w:rsid w:val="006414AB"/>
    <w:rsid w:val="0064152D"/>
    <w:rsid w:val="00641546"/>
    <w:rsid w:val="0064159E"/>
    <w:rsid w:val="0064160E"/>
    <w:rsid w:val="00641672"/>
    <w:rsid w:val="00641675"/>
    <w:rsid w:val="006416EB"/>
    <w:rsid w:val="006416FA"/>
    <w:rsid w:val="006417C1"/>
    <w:rsid w:val="00641810"/>
    <w:rsid w:val="0064183E"/>
    <w:rsid w:val="00641944"/>
    <w:rsid w:val="0064196A"/>
    <w:rsid w:val="00641A17"/>
    <w:rsid w:val="00641A1C"/>
    <w:rsid w:val="00641A54"/>
    <w:rsid w:val="00641B79"/>
    <w:rsid w:val="00641BE5"/>
    <w:rsid w:val="00641C23"/>
    <w:rsid w:val="00641C52"/>
    <w:rsid w:val="00641CC1"/>
    <w:rsid w:val="00641CE6"/>
    <w:rsid w:val="00641D2B"/>
    <w:rsid w:val="00641D69"/>
    <w:rsid w:val="00641DA3"/>
    <w:rsid w:val="00641DEC"/>
    <w:rsid w:val="00641E3A"/>
    <w:rsid w:val="00641F37"/>
    <w:rsid w:val="00641FE5"/>
    <w:rsid w:val="00642050"/>
    <w:rsid w:val="0064209D"/>
    <w:rsid w:val="006420B8"/>
    <w:rsid w:val="00642189"/>
    <w:rsid w:val="006421D4"/>
    <w:rsid w:val="0064226C"/>
    <w:rsid w:val="0064227E"/>
    <w:rsid w:val="006422EC"/>
    <w:rsid w:val="0064232D"/>
    <w:rsid w:val="00642350"/>
    <w:rsid w:val="00642357"/>
    <w:rsid w:val="00642367"/>
    <w:rsid w:val="006423C7"/>
    <w:rsid w:val="0064241A"/>
    <w:rsid w:val="006424DB"/>
    <w:rsid w:val="006425B9"/>
    <w:rsid w:val="00642626"/>
    <w:rsid w:val="00642657"/>
    <w:rsid w:val="00642671"/>
    <w:rsid w:val="00642751"/>
    <w:rsid w:val="00642854"/>
    <w:rsid w:val="006428A7"/>
    <w:rsid w:val="006428AF"/>
    <w:rsid w:val="006428D8"/>
    <w:rsid w:val="00642923"/>
    <w:rsid w:val="00642A07"/>
    <w:rsid w:val="00642B08"/>
    <w:rsid w:val="00642B8E"/>
    <w:rsid w:val="00642BBA"/>
    <w:rsid w:val="00642C08"/>
    <w:rsid w:val="00642C4A"/>
    <w:rsid w:val="00642C52"/>
    <w:rsid w:val="00642C6D"/>
    <w:rsid w:val="00642C7F"/>
    <w:rsid w:val="00642D9B"/>
    <w:rsid w:val="00642DAC"/>
    <w:rsid w:val="00642E0D"/>
    <w:rsid w:val="00642E41"/>
    <w:rsid w:val="00642E49"/>
    <w:rsid w:val="00642EF2"/>
    <w:rsid w:val="00642F97"/>
    <w:rsid w:val="00642F9C"/>
    <w:rsid w:val="00643226"/>
    <w:rsid w:val="00643280"/>
    <w:rsid w:val="0064335F"/>
    <w:rsid w:val="00643396"/>
    <w:rsid w:val="0064349A"/>
    <w:rsid w:val="006434E8"/>
    <w:rsid w:val="006434F0"/>
    <w:rsid w:val="00643523"/>
    <w:rsid w:val="0064355C"/>
    <w:rsid w:val="00643589"/>
    <w:rsid w:val="006435B5"/>
    <w:rsid w:val="00643673"/>
    <w:rsid w:val="00643691"/>
    <w:rsid w:val="006436A8"/>
    <w:rsid w:val="0064371F"/>
    <w:rsid w:val="00643731"/>
    <w:rsid w:val="0064374C"/>
    <w:rsid w:val="00643761"/>
    <w:rsid w:val="006437F1"/>
    <w:rsid w:val="00643989"/>
    <w:rsid w:val="00643A0C"/>
    <w:rsid w:val="00643A18"/>
    <w:rsid w:val="00643A4B"/>
    <w:rsid w:val="00643AF2"/>
    <w:rsid w:val="00643B49"/>
    <w:rsid w:val="00643C91"/>
    <w:rsid w:val="00643DDC"/>
    <w:rsid w:val="00643E8C"/>
    <w:rsid w:val="00643F96"/>
    <w:rsid w:val="00643FE1"/>
    <w:rsid w:val="00644004"/>
    <w:rsid w:val="00644083"/>
    <w:rsid w:val="006440E2"/>
    <w:rsid w:val="00644123"/>
    <w:rsid w:val="0064417E"/>
    <w:rsid w:val="00644273"/>
    <w:rsid w:val="00644285"/>
    <w:rsid w:val="00644366"/>
    <w:rsid w:val="006443D2"/>
    <w:rsid w:val="006443E4"/>
    <w:rsid w:val="00644420"/>
    <w:rsid w:val="0064444B"/>
    <w:rsid w:val="006445AD"/>
    <w:rsid w:val="00644612"/>
    <w:rsid w:val="00644635"/>
    <w:rsid w:val="00644692"/>
    <w:rsid w:val="00644755"/>
    <w:rsid w:val="00644784"/>
    <w:rsid w:val="00644790"/>
    <w:rsid w:val="00644823"/>
    <w:rsid w:val="00644839"/>
    <w:rsid w:val="0064485D"/>
    <w:rsid w:val="0064486C"/>
    <w:rsid w:val="00644894"/>
    <w:rsid w:val="006448AD"/>
    <w:rsid w:val="006448FD"/>
    <w:rsid w:val="0064493E"/>
    <w:rsid w:val="006449A4"/>
    <w:rsid w:val="006449EC"/>
    <w:rsid w:val="00644B17"/>
    <w:rsid w:val="00644B2E"/>
    <w:rsid w:val="00644BF5"/>
    <w:rsid w:val="00644C10"/>
    <w:rsid w:val="00644C9D"/>
    <w:rsid w:val="00644D23"/>
    <w:rsid w:val="00644D39"/>
    <w:rsid w:val="00644DD1"/>
    <w:rsid w:val="00644E49"/>
    <w:rsid w:val="00644EF3"/>
    <w:rsid w:val="00644F72"/>
    <w:rsid w:val="00644FB0"/>
    <w:rsid w:val="00644FBF"/>
    <w:rsid w:val="00644FD4"/>
    <w:rsid w:val="006450E9"/>
    <w:rsid w:val="006450F1"/>
    <w:rsid w:val="006451E5"/>
    <w:rsid w:val="0064526A"/>
    <w:rsid w:val="00645298"/>
    <w:rsid w:val="00645387"/>
    <w:rsid w:val="00645481"/>
    <w:rsid w:val="006454DC"/>
    <w:rsid w:val="006455AB"/>
    <w:rsid w:val="006455B2"/>
    <w:rsid w:val="006455C4"/>
    <w:rsid w:val="0064560B"/>
    <w:rsid w:val="00645643"/>
    <w:rsid w:val="00645682"/>
    <w:rsid w:val="006456A2"/>
    <w:rsid w:val="006456F6"/>
    <w:rsid w:val="006456F9"/>
    <w:rsid w:val="0064576C"/>
    <w:rsid w:val="00645871"/>
    <w:rsid w:val="006458C0"/>
    <w:rsid w:val="0064592B"/>
    <w:rsid w:val="00645933"/>
    <w:rsid w:val="0064598E"/>
    <w:rsid w:val="00645A9A"/>
    <w:rsid w:val="00645B2A"/>
    <w:rsid w:val="00645B9F"/>
    <w:rsid w:val="00645C94"/>
    <w:rsid w:val="00645C9E"/>
    <w:rsid w:val="00645CA9"/>
    <w:rsid w:val="00645D0B"/>
    <w:rsid w:val="00645D4B"/>
    <w:rsid w:val="00645D4C"/>
    <w:rsid w:val="00645DEF"/>
    <w:rsid w:val="00645E16"/>
    <w:rsid w:val="00645E4E"/>
    <w:rsid w:val="00645E54"/>
    <w:rsid w:val="00645E59"/>
    <w:rsid w:val="00645E69"/>
    <w:rsid w:val="00645E81"/>
    <w:rsid w:val="00645E92"/>
    <w:rsid w:val="00645EFD"/>
    <w:rsid w:val="00645F8F"/>
    <w:rsid w:val="00646057"/>
    <w:rsid w:val="00646107"/>
    <w:rsid w:val="0064613F"/>
    <w:rsid w:val="0064615F"/>
    <w:rsid w:val="00646185"/>
    <w:rsid w:val="00646193"/>
    <w:rsid w:val="006461C5"/>
    <w:rsid w:val="006461D9"/>
    <w:rsid w:val="00646236"/>
    <w:rsid w:val="00646273"/>
    <w:rsid w:val="00646300"/>
    <w:rsid w:val="00646350"/>
    <w:rsid w:val="006463F3"/>
    <w:rsid w:val="006464B7"/>
    <w:rsid w:val="0064650B"/>
    <w:rsid w:val="00646554"/>
    <w:rsid w:val="00646575"/>
    <w:rsid w:val="006465B1"/>
    <w:rsid w:val="006465F0"/>
    <w:rsid w:val="00646638"/>
    <w:rsid w:val="00646690"/>
    <w:rsid w:val="0064678F"/>
    <w:rsid w:val="006467C7"/>
    <w:rsid w:val="006468D6"/>
    <w:rsid w:val="006468E2"/>
    <w:rsid w:val="0064695D"/>
    <w:rsid w:val="006469D8"/>
    <w:rsid w:val="00646A27"/>
    <w:rsid w:val="00646A82"/>
    <w:rsid w:val="00646B0E"/>
    <w:rsid w:val="00646B56"/>
    <w:rsid w:val="00646B57"/>
    <w:rsid w:val="00646B69"/>
    <w:rsid w:val="00646B95"/>
    <w:rsid w:val="00646BCB"/>
    <w:rsid w:val="00646C09"/>
    <w:rsid w:val="00646C1E"/>
    <w:rsid w:val="00646C35"/>
    <w:rsid w:val="00646CDE"/>
    <w:rsid w:val="00646D10"/>
    <w:rsid w:val="00646D25"/>
    <w:rsid w:val="00646D87"/>
    <w:rsid w:val="00646DD1"/>
    <w:rsid w:val="00646DE8"/>
    <w:rsid w:val="00646E13"/>
    <w:rsid w:val="00646E3D"/>
    <w:rsid w:val="00646EDC"/>
    <w:rsid w:val="00646FE8"/>
    <w:rsid w:val="00647054"/>
    <w:rsid w:val="0064706C"/>
    <w:rsid w:val="006470AE"/>
    <w:rsid w:val="006470CB"/>
    <w:rsid w:val="006470D3"/>
    <w:rsid w:val="0064711C"/>
    <w:rsid w:val="00647273"/>
    <w:rsid w:val="006472D0"/>
    <w:rsid w:val="0064739C"/>
    <w:rsid w:val="0064739E"/>
    <w:rsid w:val="00647401"/>
    <w:rsid w:val="006474EF"/>
    <w:rsid w:val="00647559"/>
    <w:rsid w:val="0064759D"/>
    <w:rsid w:val="006475F4"/>
    <w:rsid w:val="00647629"/>
    <w:rsid w:val="00647631"/>
    <w:rsid w:val="0064766B"/>
    <w:rsid w:val="006476B6"/>
    <w:rsid w:val="006476D0"/>
    <w:rsid w:val="00647824"/>
    <w:rsid w:val="0064785E"/>
    <w:rsid w:val="006478B8"/>
    <w:rsid w:val="006478D4"/>
    <w:rsid w:val="00647943"/>
    <w:rsid w:val="006479CC"/>
    <w:rsid w:val="006479CE"/>
    <w:rsid w:val="006479EF"/>
    <w:rsid w:val="00647A05"/>
    <w:rsid w:val="00647A46"/>
    <w:rsid w:val="00647A74"/>
    <w:rsid w:val="00647A7B"/>
    <w:rsid w:val="00647AEF"/>
    <w:rsid w:val="00647BEE"/>
    <w:rsid w:val="00647C18"/>
    <w:rsid w:val="00647CB5"/>
    <w:rsid w:val="00647CB8"/>
    <w:rsid w:val="00647D36"/>
    <w:rsid w:val="00647D58"/>
    <w:rsid w:val="00647D9F"/>
    <w:rsid w:val="00647DB0"/>
    <w:rsid w:val="00647DB9"/>
    <w:rsid w:val="00647DCE"/>
    <w:rsid w:val="00647E5B"/>
    <w:rsid w:val="00647EDD"/>
    <w:rsid w:val="00647F2C"/>
    <w:rsid w:val="00647F8A"/>
    <w:rsid w:val="00647F9B"/>
    <w:rsid w:val="00647FC3"/>
    <w:rsid w:val="00647FFB"/>
    <w:rsid w:val="00650003"/>
    <w:rsid w:val="00650025"/>
    <w:rsid w:val="00650047"/>
    <w:rsid w:val="006500E2"/>
    <w:rsid w:val="006500F4"/>
    <w:rsid w:val="00650102"/>
    <w:rsid w:val="00650115"/>
    <w:rsid w:val="006501C6"/>
    <w:rsid w:val="006501F3"/>
    <w:rsid w:val="0065025E"/>
    <w:rsid w:val="006502B9"/>
    <w:rsid w:val="006503E7"/>
    <w:rsid w:val="00650408"/>
    <w:rsid w:val="0065041C"/>
    <w:rsid w:val="006504BF"/>
    <w:rsid w:val="00650512"/>
    <w:rsid w:val="00650591"/>
    <w:rsid w:val="006505E4"/>
    <w:rsid w:val="0065061A"/>
    <w:rsid w:val="00650659"/>
    <w:rsid w:val="006506BB"/>
    <w:rsid w:val="006506FC"/>
    <w:rsid w:val="0065073B"/>
    <w:rsid w:val="00650865"/>
    <w:rsid w:val="0065087D"/>
    <w:rsid w:val="006508AB"/>
    <w:rsid w:val="00650959"/>
    <w:rsid w:val="006509E9"/>
    <w:rsid w:val="006509F5"/>
    <w:rsid w:val="00650A21"/>
    <w:rsid w:val="00650AD9"/>
    <w:rsid w:val="00650AFC"/>
    <w:rsid w:val="00650B0B"/>
    <w:rsid w:val="00650B37"/>
    <w:rsid w:val="00650B57"/>
    <w:rsid w:val="00650B76"/>
    <w:rsid w:val="00650D0C"/>
    <w:rsid w:val="00650DAC"/>
    <w:rsid w:val="00650E09"/>
    <w:rsid w:val="00650EA8"/>
    <w:rsid w:val="00650EB1"/>
    <w:rsid w:val="00650EE1"/>
    <w:rsid w:val="00650F6A"/>
    <w:rsid w:val="00650F7B"/>
    <w:rsid w:val="00650F81"/>
    <w:rsid w:val="00651036"/>
    <w:rsid w:val="0065106C"/>
    <w:rsid w:val="0065108F"/>
    <w:rsid w:val="006510A8"/>
    <w:rsid w:val="0065113F"/>
    <w:rsid w:val="006511B6"/>
    <w:rsid w:val="006511BD"/>
    <w:rsid w:val="006511EC"/>
    <w:rsid w:val="006511FC"/>
    <w:rsid w:val="00651225"/>
    <w:rsid w:val="006512E9"/>
    <w:rsid w:val="006512FA"/>
    <w:rsid w:val="00651466"/>
    <w:rsid w:val="00651649"/>
    <w:rsid w:val="00651656"/>
    <w:rsid w:val="0065167A"/>
    <w:rsid w:val="00651694"/>
    <w:rsid w:val="00651735"/>
    <w:rsid w:val="0065173A"/>
    <w:rsid w:val="0065175E"/>
    <w:rsid w:val="0065175F"/>
    <w:rsid w:val="0065177A"/>
    <w:rsid w:val="00651819"/>
    <w:rsid w:val="0065188B"/>
    <w:rsid w:val="00651A34"/>
    <w:rsid w:val="00651A5E"/>
    <w:rsid w:val="00651ADD"/>
    <w:rsid w:val="00651B34"/>
    <w:rsid w:val="00651B5D"/>
    <w:rsid w:val="00651B98"/>
    <w:rsid w:val="00651B99"/>
    <w:rsid w:val="00651BC2"/>
    <w:rsid w:val="00651C23"/>
    <w:rsid w:val="00651CBF"/>
    <w:rsid w:val="00651D29"/>
    <w:rsid w:val="00651D2F"/>
    <w:rsid w:val="00651D8F"/>
    <w:rsid w:val="00651DBB"/>
    <w:rsid w:val="00651E5D"/>
    <w:rsid w:val="00651E77"/>
    <w:rsid w:val="00651E7F"/>
    <w:rsid w:val="00651EC8"/>
    <w:rsid w:val="00651F4D"/>
    <w:rsid w:val="00651F90"/>
    <w:rsid w:val="00651FE3"/>
    <w:rsid w:val="00652204"/>
    <w:rsid w:val="00652259"/>
    <w:rsid w:val="006523DB"/>
    <w:rsid w:val="006523FC"/>
    <w:rsid w:val="00652410"/>
    <w:rsid w:val="0065249E"/>
    <w:rsid w:val="0065253F"/>
    <w:rsid w:val="00652599"/>
    <w:rsid w:val="006525BA"/>
    <w:rsid w:val="006525BC"/>
    <w:rsid w:val="006525D9"/>
    <w:rsid w:val="006525DB"/>
    <w:rsid w:val="00652654"/>
    <w:rsid w:val="006527D9"/>
    <w:rsid w:val="006527DC"/>
    <w:rsid w:val="0065281F"/>
    <w:rsid w:val="0065286B"/>
    <w:rsid w:val="00652895"/>
    <w:rsid w:val="006528F2"/>
    <w:rsid w:val="0065292D"/>
    <w:rsid w:val="00652956"/>
    <w:rsid w:val="006529C3"/>
    <w:rsid w:val="006529FD"/>
    <w:rsid w:val="00652B6C"/>
    <w:rsid w:val="00652B71"/>
    <w:rsid w:val="00652B82"/>
    <w:rsid w:val="00652BFE"/>
    <w:rsid w:val="00652C7D"/>
    <w:rsid w:val="00652D10"/>
    <w:rsid w:val="00652D14"/>
    <w:rsid w:val="00652D3C"/>
    <w:rsid w:val="00652D90"/>
    <w:rsid w:val="00652DD6"/>
    <w:rsid w:val="00652E4E"/>
    <w:rsid w:val="00652EE7"/>
    <w:rsid w:val="00652FAE"/>
    <w:rsid w:val="0065302A"/>
    <w:rsid w:val="00653046"/>
    <w:rsid w:val="0065307F"/>
    <w:rsid w:val="00653083"/>
    <w:rsid w:val="006531AD"/>
    <w:rsid w:val="006532B8"/>
    <w:rsid w:val="00653361"/>
    <w:rsid w:val="00653379"/>
    <w:rsid w:val="006533CD"/>
    <w:rsid w:val="00653495"/>
    <w:rsid w:val="006534B0"/>
    <w:rsid w:val="0065353D"/>
    <w:rsid w:val="0065356C"/>
    <w:rsid w:val="006535D1"/>
    <w:rsid w:val="006535EB"/>
    <w:rsid w:val="00653662"/>
    <w:rsid w:val="006536B6"/>
    <w:rsid w:val="006536DD"/>
    <w:rsid w:val="006536E7"/>
    <w:rsid w:val="0065371B"/>
    <w:rsid w:val="0065373A"/>
    <w:rsid w:val="006537EA"/>
    <w:rsid w:val="006538A3"/>
    <w:rsid w:val="006538F9"/>
    <w:rsid w:val="0065390F"/>
    <w:rsid w:val="00653946"/>
    <w:rsid w:val="0065398D"/>
    <w:rsid w:val="00653996"/>
    <w:rsid w:val="006539A0"/>
    <w:rsid w:val="00653A85"/>
    <w:rsid w:val="00653B23"/>
    <w:rsid w:val="00653BDE"/>
    <w:rsid w:val="00653CA9"/>
    <w:rsid w:val="00653D2B"/>
    <w:rsid w:val="00653D5D"/>
    <w:rsid w:val="00653E1D"/>
    <w:rsid w:val="00653E2F"/>
    <w:rsid w:val="00653E96"/>
    <w:rsid w:val="00653F3A"/>
    <w:rsid w:val="00653F7C"/>
    <w:rsid w:val="00653FAC"/>
    <w:rsid w:val="00654274"/>
    <w:rsid w:val="006543FE"/>
    <w:rsid w:val="00654462"/>
    <w:rsid w:val="006544B8"/>
    <w:rsid w:val="0065458B"/>
    <w:rsid w:val="006545A4"/>
    <w:rsid w:val="00654667"/>
    <w:rsid w:val="0065469C"/>
    <w:rsid w:val="006546F5"/>
    <w:rsid w:val="00654828"/>
    <w:rsid w:val="00654AF0"/>
    <w:rsid w:val="00654B95"/>
    <w:rsid w:val="00654BDF"/>
    <w:rsid w:val="00654C4D"/>
    <w:rsid w:val="00654C5A"/>
    <w:rsid w:val="00654D14"/>
    <w:rsid w:val="00654D51"/>
    <w:rsid w:val="00654E9E"/>
    <w:rsid w:val="00654EA9"/>
    <w:rsid w:val="00654F3A"/>
    <w:rsid w:val="00654FA5"/>
    <w:rsid w:val="0065500D"/>
    <w:rsid w:val="00655052"/>
    <w:rsid w:val="00655057"/>
    <w:rsid w:val="0065505A"/>
    <w:rsid w:val="00655071"/>
    <w:rsid w:val="006550A4"/>
    <w:rsid w:val="00655155"/>
    <w:rsid w:val="006551AB"/>
    <w:rsid w:val="006551AF"/>
    <w:rsid w:val="00655266"/>
    <w:rsid w:val="00655341"/>
    <w:rsid w:val="006553E4"/>
    <w:rsid w:val="00655434"/>
    <w:rsid w:val="00655484"/>
    <w:rsid w:val="006554B5"/>
    <w:rsid w:val="006554FC"/>
    <w:rsid w:val="00655516"/>
    <w:rsid w:val="0065554C"/>
    <w:rsid w:val="0065558C"/>
    <w:rsid w:val="006555D8"/>
    <w:rsid w:val="006555EF"/>
    <w:rsid w:val="006556F9"/>
    <w:rsid w:val="00655742"/>
    <w:rsid w:val="006557D0"/>
    <w:rsid w:val="006557F2"/>
    <w:rsid w:val="006558CA"/>
    <w:rsid w:val="00655984"/>
    <w:rsid w:val="00655986"/>
    <w:rsid w:val="006559D9"/>
    <w:rsid w:val="00655A6B"/>
    <w:rsid w:val="00655A75"/>
    <w:rsid w:val="00655A7B"/>
    <w:rsid w:val="00655AD2"/>
    <w:rsid w:val="00655BFE"/>
    <w:rsid w:val="00655C6E"/>
    <w:rsid w:val="00655C8B"/>
    <w:rsid w:val="00655CD1"/>
    <w:rsid w:val="00655CDA"/>
    <w:rsid w:val="00655DCE"/>
    <w:rsid w:val="00655DEB"/>
    <w:rsid w:val="00655E79"/>
    <w:rsid w:val="00655F18"/>
    <w:rsid w:val="00655F30"/>
    <w:rsid w:val="00655F51"/>
    <w:rsid w:val="00655F92"/>
    <w:rsid w:val="00655FDF"/>
    <w:rsid w:val="0065601F"/>
    <w:rsid w:val="00656022"/>
    <w:rsid w:val="00656032"/>
    <w:rsid w:val="006560E8"/>
    <w:rsid w:val="00656202"/>
    <w:rsid w:val="0065624B"/>
    <w:rsid w:val="00656457"/>
    <w:rsid w:val="00656531"/>
    <w:rsid w:val="00656544"/>
    <w:rsid w:val="00656547"/>
    <w:rsid w:val="0065663E"/>
    <w:rsid w:val="00656673"/>
    <w:rsid w:val="006566A4"/>
    <w:rsid w:val="00656753"/>
    <w:rsid w:val="00656814"/>
    <w:rsid w:val="00656829"/>
    <w:rsid w:val="00656850"/>
    <w:rsid w:val="00656872"/>
    <w:rsid w:val="006568AA"/>
    <w:rsid w:val="006568EC"/>
    <w:rsid w:val="00656946"/>
    <w:rsid w:val="0065696D"/>
    <w:rsid w:val="00656976"/>
    <w:rsid w:val="006569B5"/>
    <w:rsid w:val="006569F7"/>
    <w:rsid w:val="00656A15"/>
    <w:rsid w:val="00656A6B"/>
    <w:rsid w:val="00656A7B"/>
    <w:rsid w:val="00656A85"/>
    <w:rsid w:val="00656AC3"/>
    <w:rsid w:val="00656CAD"/>
    <w:rsid w:val="00656D35"/>
    <w:rsid w:val="00656D3C"/>
    <w:rsid w:val="00656E20"/>
    <w:rsid w:val="00656E71"/>
    <w:rsid w:val="00656F68"/>
    <w:rsid w:val="00656F79"/>
    <w:rsid w:val="00657059"/>
    <w:rsid w:val="0065707A"/>
    <w:rsid w:val="0065707B"/>
    <w:rsid w:val="006570A5"/>
    <w:rsid w:val="006570EC"/>
    <w:rsid w:val="006571CD"/>
    <w:rsid w:val="00657270"/>
    <w:rsid w:val="006572A3"/>
    <w:rsid w:val="0065733B"/>
    <w:rsid w:val="00657354"/>
    <w:rsid w:val="00657399"/>
    <w:rsid w:val="006573A3"/>
    <w:rsid w:val="006573D8"/>
    <w:rsid w:val="006573FC"/>
    <w:rsid w:val="0065745B"/>
    <w:rsid w:val="00657553"/>
    <w:rsid w:val="00657656"/>
    <w:rsid w:val="00657659"/>
    <w:rsid w:val="0065766D"/>
    <w:rsid w:val="00657800"/>
    <w:rsid w:val="00657849"/>
    <w:rsid w:val="00657888"/>
    <w:rsid w:val="006578A2"/>
    <w:rsid w:val="006578B5"/>
    <w:rsid w:val="00657925"/>
    <w:rsid w:val="006579DE"/>
    <w:rsid w:val="00657A41"/>
    <w:rsid w:val="00657A52"/>
    <w:rsid w:val="00657A6A"/>
    <w:rsid w:val="00657A80"/>
    <w:rsid w:val="00657A83"/>
    <w:rsid w:val="00657AC0"/>
    <w:rsid w:val="00657B7B"/>
    <w:rsid w:val="00657C40"/>
    <w:rsid w:val="00657C9F"/>
    <w:rsid w:val="00657D57"/>
    <w:rsid w:val="00657D6D"/>
    <w:rsid w:val="00657E61"/>
    <w:rsid w:val="00657EE9"/>
    <w:rsid w:val="00657EFE"/>
    <w:rsid w:val="00657F45"/>
    <w:rsid w:val="00660083"/>
    <w:rsid w:val="006600F9"/>
    <w:rsid w:val="00660175"/>
    <w:rsid w:val="0066017C"/>
    <w:rsid w:val="006601A2"/>
    <w:rsid w:val="00660241"/>
    <w:rsid w:val="0066044D"/>
    <w:rsid w:val="006604DA"/>
    <w:rsid w:val="006604F4"/>
    <w:rsid w:val="00660514"/>
    <w:rsid w:val="00660522"/>
    <w:rsid w:val="0066054D"/>
    <w:rsid w:val="006605E6"/>
    <w:rsid w:val="0066064A"/>
    <w:rsid w:val="006606A7"/>
    <w:rsid w:val="00660791"/>
    <w:rsid w:val="006607D7"/>
    <w:rsid w:val="00660849"/>
    <w:rsid w:val="00660876"/>
    <w:rsid w:val="00660910"/>
    <w:rsid w:val="00660984"/>
    <w:rsid w:val="006609C0"/>
    <w:rsid w:val="006609EC"/>
    <w:rsid w:val="00660A32"/>
    <w:rsid w:val="00660A76"/>
    <w:rsid w:val="00660AA8"/>
    <w:rsid w:val="00660AC4"/>
    <w:rsid w:val="00660BFF"/>
    <w:rsid w:val="00660C69"/>
    <w:rsid w:val="00660C7C"/>
    <w:rsid w:val="00660D25"/>
    <w:rsid w:val="00660D29"/>
    <w:rsid w:val="00660D62"/>
    <w:rsid w:val="00660DAA"/>
    <w:rsid w:val="00660DAC"/>
    <w:rsid w:val="00660DD5"/>
    <w:rsid w:val="00660E6C"/>
    <w:rsid w:val="00660E7C"/>
    <w:rsid w:val="00660E85"/>
    <w:rsid w:val="00660ECE"/>
    <w:rsid w:val="00660F3D"/>
    <w:rsid w:val="00660FA4"/>
    <w:rsid w:val="00660FE7"/>
    <w:rsid w:val="006610DC"/>
    <w:rsid w:val="0066110E"/>
    <w:rsid w:val="0066122F"/>
    <w:rsid w:val="006612B7"/>
    <w:rsid w:val="006612DE"/>
    <w:rsid w:val="006612E4"/>
    <w:rsid w:val="006612E6"/>
    <w:rsid w:val="00661328"/>
    <w:rsid w:val="00661398"/>
    <w:rsid w:val="0066139C"/>
    <w:rsid w:val="006613C6"/>
    <w:rsid w:val="006613DE"/>
    <w:rsid w:val="00661461"/>
    <w:rsid w:val="00661473"/>
    <w:rsid w:val="0066152D"/>
    <w:rsid w:val="006615DF"/>
    <w:rsid w:val="00661610"/>
    <w:rsid w:val="00661624"/>
    <w:rsid w:val="00661634"/>
    <w:rsid w:val="006616C2"/>
    <w:rsid w:val="006616C4"/>
    <w:rsid w:val="0066170F"/>
    <w:rsid w:val="00661814"/>
    <w:rsid w:val="00661865"/>
    <w:rsid w:val="0066193C"/>
    <w:rsid w:val="0066199B"/>
    <w:rsid w:val="006619BC"/>
    <w:rsid w:val="006619CF"/>
    <w:rsid w:val="00661A66"/>
    <w:rsid w:val="00661A8C"/>
    <w:rsid w:val="00661A95"/>
    <w:rsid w:val="00661AFB"/>
    <w:rsid w:val="00661B4E"/>
    <w:rsid w:val="00661B73"/>
    <w:rsid w:val="00661BFE"/>
    <w:rsid w:val="00661C4E"/>
    <w:rsid w:val="00661C83"/>
    <w:rsid w:val="00661CBE"/>
    <w:rsid w:val="00661CE1"/>
    <w:rsid w:val="00661D3D"/>
    <w:rsid w:val="00661D9D"/>
    <w:rsid w:val="00661EBD"/>
    <w:rsid w:val="00661EF7"/>
    <w:rsid w:val="00661F97"/>
    <w:rsid w:val="00661FD8"/>
    <w:rsid w:val="0066202E"/>
    <w:rsid w:val="0066202F"/>
    <w:rsid w:val="006620E1"/>
    <w:rsid w:val="0066213B"/>
    <w:rsid w:val="0066216E"/>
    <w:rsid w:val="0066222A"/>
    <w:rsid w:val="0066227E"/>
    <w:rsid w:val="006622B2"/>
    <w:rsid w:val="006622FA"/>
    <w:rsid w:val="00662325"/>
    <w:rsid w:val="0066234D"/>
    <w:rsid w:val="0066238F"/>
    <w:rsid w:val="006623A4"/>
    <w:rsid w:val="0066246D"/>
    <w:rsid w:val="006624C4"/>
    <w:rsid w:val="006624F7"/>
    <w:rsid w:val="006626AE"/>
    <w:rsid w:val="00662753"/>
    <w:rsid w:val="006627A6"/>
    <w:rsid w:val="006627B9"/>
    <w:rsid w:val="00662800"/>
    <w:rsid w:val="00662882"/>
    <w:rsid w:val="006628C7"/>
    <w:rsid w:val="006628CD"/>
    <w:rsid w:val="00662922"/>
    <w:rsid w:val="00662999"/>
    <w:rsid w:val="006629A4"/>
    <w:rsid w:val="006629A7"/>
    <w:rsid w:val="006629C9"/>
    <w:rsid w:val="006629D9"/>
    <w:rsid w:val="00662BBB"/>
    <w:rsid w:val="00662BBC"/>
    <w:rsid w:val="00662BC1"/>
    <w:rsid w:val="00662BED"/>
    <w:rsid w:val="00662D9D"/>
    <w:rsid w:val="00662E3B"/>
    <w:rsid w:val="00662E7D"/>
    <w:rsid w:val="00662ED9"/>
    <w:rsid w:val="00662F7F"/>
    <w:rsid w:val="00662FB1"/>
    <w:rsid w:val="00662FC5"/>
    <w:rsid w:val="006630A8"/>
    <w:rsid w:val="00663168"/>
    <w:rsid w:val="00663178"/>
    <w:rsid w:val="00663181"/>
    <w:rsid w:val="00663199"/>
    <w:rsid w:val="006631F1"/>
    <w:rsid w:val="0066322A"/>
    <w:rsid w:val="0066327C"/>
    <w:rsid w:val="006632F5"/>
    <w:rsid w:val="0066336A"/>
    <w:rsid w:val="006633F5"/>
    <w:rsid w:val="006634A7"/>
    <w:rsid w:val="006634FC"/>
    <w:rsid w:val="00663580"/>
    <w:rsid w:val="006635DB"/>
    <w:rsid w:val="00663629"/>
    <w:rsid w:val="0066366B"/>
    <w:rsid w:val="006636C0"/>
    <w:rsid w:val="006638D3"/>
    <w:rsid w:val="00663936"/>
    <w:rsid w:val="006639C2"/>
    <w:rsid w:val="00663A54"/>
    <w:rsid w:val="00663A81"/>
    <w:rsid w:val="00663A96"/>
    <w:rsid w:val="00663AA3"/>
    <w:rsid w:val="00663B6D"/>
    <w:rsid w:val="00663BD3"/>
    <w:rsid w:val="00663CD9"/>
    <w:rsid w:val="00663DCE"/>
    <w:rsid w:val="00663DDC"/>
    <w:rsid w:val="00663E27"/>
    <w:rsid w:val="00663E99"/>
    <w:rsid w:val="0066401D"/>
    <w:rsid w:val="0066426C"/>
    <w:rsid w:val="006642F1"/>
    <w:rsid w:val="0066442A"/>
    <w:rsid w:val="00664449"/>
    <w:rsid w:val="006644A2"/>
    <w:rsid w:val="006645D1"/>
    <w:rsid w:val="00664975"/>
    <w:rsid w:val="006649A9"/>
    <w:rsid w:val="00664A1A"/>
    <w:rsid w:val="00664AAC"/>
    <w:rsid w:val="00664B18"/>
    <w:rsid w:val="00664BE3"/>
    <w:rsid w:val="00664C5B"/>
    <w:rsid w:val="00664D4A"/>
    <w:rsid w:val="00664E03"/>
    <w:rsid w:val="00664E1B"/>
    <w:rsid w:val="00664EFB"/>
    <w:rsid w:val="00664F1B"/>
    <w:rsid w:val="00664FCE"/>
    <w:rsid w:val="0066502E"/>
    <w:rsid w:val="00665056"/>
    <w:rsid w:val="00665108"/>
    <w:rsid w:val="00665124"/>
    <w:rsid w:val="00665298"/>
    <w:rsid w:val="006652A6"/>
    <w:rsid w:val="006652AD"/>
    <w:rsid w:val="006652B4"/>
    <w:rsid w:val="0066547E"/>
    <w:rsid w:val="0066549D"/>
    <w:rsid w:val="006654FF"/>
    <w:rsid w:val="00665531"/>
    <w:rsid w:val="00665557"/>
    <w:rsid w:val="0066557E"/>
    <w:rsid w:val="006656CC"/>
    <w:rsid w:val="006656D1"/>
    <w:rsid w:val="0066573D"/>
    <w:rsid w:val="006657EC"/>
    <w:rsid w:val="00665848"/>
    <w:rsid w:val="00665878"/>
    <w:rsid w:val="006658B9"/>
    <w:rsid w:val="006658D2"/>
    <w:rsid w:val="00665913"/>
    <w:rsid w:val="006659AD"/>
    <w:rsid w:val="00665A58"/>
    <w:rsid w:val="00665AB1"/>
    <w:rsid w:val="00665AD1"/>
    <w:rsid w:val="00665B6A"/>
    <w:rsid w:val="00665C48"/>
    <w:rsid w:val="00665C58"/>
    <w:rsid w:val="00665D28"/>
    <w:rsid w:val="00665DA6"/>
    <w:rsid w:val="00665F48"/>
    <w:rsid w:val="00665F98"/>
    <w:rsid w:val="00666000"/>
    <w:rsid w:val="00666086"/>
    <w:rsid w:val="006660F2"/>
    <w:rsid w:val="00666146"/>
    <w:rsid w:val="006661E9"/>
    <w:rsid w:val="0066624A"/>
    <w:rsid w:val="00666313"/>
    <w:rsid w:val="00666349"/>
    <w:rsid w:val="00666378"/>
    <w:rsid w:val="006663A8"/>
    <w:rsid w:val="006663E2"/>
    <w:rsid w:val="00666455"/>
    <w:rsid w:val="00666466"/>
    <w:rsid w:val="006664AC"/>
    <w:rsid w:val="00666507"/>
    <w:rsid w:val="0066652D"/>
    <w:rsid w:val="00666548"/>
    <w:rsid w:val="006666A9"/>
    <w:rsid w:val="006666AB"/>
    <w:rsid w:val="006666C9"/>
    <w:rsid w:val="00666762"/>
    <w:rsid w:val="0066679A"/>
    <w:rsid w:val="006667A3"/>
    <w:rsid w:val="006667AB"/>
    <w:rsid w:val="006667CB"/>
    <w:rsid w:val="00666938"/>
    <w:rsid w:val="00666972"/>
    <w:rsid w:val="00666A04"/>
    <w:rsid w:val="00666A21"/>
    <w:rsid w:val="00666A48"/>
    <w:rsid w:val="00666B61"/>
    <w:rsid w:val="00666BE8"/>
    <w:rsid w:val="00666D06"/>
    <w:rsid w:val="00666D0F"/>
    <w:rsid w:val="00666D3D"/>
    <w:rsid w:val="00666DDB"/>
    <w:rsid w:val="00666E5F"/>
    <w:rsid w:val="00666ED4"/>
    <w:rsid w:val="00666F58"/>
    <w:rsid w:val="00666F95"/>
    <w:rsid w:val="00666FF6"/>
    <w:rsid w:val="00667013"/>
    <w:rsid w:val="00667037"/>
    <w:rsid w:val="00667062"/>
    <w:rsid w:val="006670AB"/>
    <w:rsid w:val="006670B8"/>
    <w:rsid w:val="00667142"/>
    <w:rsid w:val="00667239"/>
    <w:rsid w:val="0066755D"/>
    <w:rsid w:val="00667622"/>
    <w:rsid w:val="0066778F"/>
    <w:rsid w:val="00667988"/>
    <w:rsid w:val="00667A85"/>
    <w:rsid w:val="00667AB7"/>
    <w:rsid w:val="00667B05"/>
    <w:rsid w:val="00667B0E"/>
    <w:rsid w:val="00667B33"/>
    <w:rsid w:val="00667B59"/>
    <w:rsid w:val="00667B65"/>
    <w:rsid w:val="00667B74"/>
    <w:rsid w:val="00667B98"/>
    <w:rsid w:val="00667C29"/>
    <w:rsid w:val="00667C36"/>
    <w:rsid w:val="00667CBB"/>
    <w:rsid w:val="00667CCA"/>
    <w:rsid w:val="00667D0B"/>
    <w:rsid w:val="00667DA7"/>
    <w:rsid w:val="00667E13"/>
    <w:rsid w:val="00667E1B"/>
    <w:rsid w:val="00667E2F"/>
    <w:rsid w:val="00667EAD"/>
    <w:rsid w:val="00667ED2"/>
    <w:rsid w:val="00667F1F"/>
    <w:rsid w:val="00667F7C"/>
    <w:rsid w:val="0067007A"/>
    <w:rsid w:val="006701DF"/>
    <w:rsid w:val="00670297"/>
    <w:rsid w:val="006702EF"/>
    <w:rsid w:val="0067044A"/>
    <w:rsid w:val="006705D9"/>
    <w:rsid w:val="006706A7"/>
    <w:rsid w:val="00670818"/>
    <w:rsid w:val="0067089B"/>
    <w:rsid w:val="00670B23"/>
    <w:rsid w:val="00670B6D"/>
    <w:rsid w:val="00670BC8"/>
    <w:rsid w:val="00670BCB"/>
    <w:rsid w:val="00670C2C"/>
    <w:rsid w:val="00670C2D"/>
    <w:rsid w:val="00670C33"/>
    <w:rsid w:val="00670CD9"/>
    <w:rsid w:val="00670D76"/>
    <w:rsid w:val="00670DAE"/>
    <w:rsid w:val="00670DFD"/>
    <w:rsid w:val="00670ECB"/>
    <w:rsid w:val="00670F34"/>
    <w:rsid w:val="0067103C"/>
    <w:rsid w:val="006711D9"/>
    <w:rsid w:val="0067122D"/>
    <w:rsid w:val="006712B9"/>
    <w:rsid w:val="006712BE"/>
    <w:rsid w:val="00671448"/>
    <w:rsid w:val="006714A4"/>
    <w:rsid w:val="00671529"/>
    <w:rsid w:val="00671536"/>
    <w:rsid w:val="00671575"/>
    <w:rsid w:val="0067157D"/>
    <w:rsid w:val="0067160C"/>
    <w:rsid w:val="0067161C"/>
    <w:rsid w:val="00671645"/>
    <w:rsid w:val="00671690"/>
    <w:rsid w:val="006716B9"/>
    <w:rsid w:val="006716FF"/>
    <w:rsid w:val="00671723"/>
    <w:rsid w:val="006717CE"/>
    <w:rsid w:val="006717F4"/>
    <w:rsid w:val="00671873"/>
    <w:rsid w:val="00671875"/>
    <w:rsid w:val="006718C0"/>
    <w:rsid w:val="006718D4"/>
    <w:rsid w:val="006718E9"/>
    <w:rsid w:val="00671928"/>
    <w:rsid w:val="00671C41"/>
    <w:rsid w:val="00671D82"/>
    <w:rsid w:val="00671DC3"/>
    <w:rsid w:val="00671EA1"/>
    <w:rsid w:val="00671EAD"/>
    <w:rsid w:val="00671FA9"/>
    <w:rsid w:val="00671FD9"/>
    <w:rsid w:val="00672052"/>
    <w:rsid w:val="00672130"/>
    <w:rsid w:val="0067219A"/>
    <w:rsid w:val="006721AC"/>
    <w:rsid w:val="006721D0"/>
    <w:rsid w:val="00672280"/>
    <w:rsid w:val="006722E6"/>
    <w:rsid w:val="006722ED"/>
    <w:rsid w:val="006723A6"/>
    <w:rsid w:val="0067248D"/>
    <w:rsid w:val="006724E4"/>
    <w:rsid w:val="00672570"/>
    <w:rsid w:val="006725A1"/>
    <w:rsid w:val="00672602"/>
    <w:rsid w:val="0067260A"/>
    <w:rsid w:val="00672615"/>
    <w:rsid w:val="00672683"/>
    <w:rsid w:val="0067269A"/>
    <w:rsid w:val="0067269F"/>
    <w:rsid w:val="00672709"/>
    <w:rsid w:val="006727C8"/>
    <w:rsid w:val="0067280F"/>
    <w:rsid w:val="00672841"/>
    <w:rsid w:val="006728C7"/>
    <w:rsid w:val="006728EB"/>
    <w:rsid w:val="00672935"/>
    <w:rsid w:val="006729D0"/>
    <w:rsid w:val="00672A09"/>
    <w:rsid w:val="00672A42"/>
    <w:rsid w:val="00672A4C"/>
    <w:rsid w:val="00672A8C"/>
    <w:rsid w:val="00672AD2"/>
    <w:rsid w:val="00672B84"/>
    <w:rsid w:val="00672BDA"/>
    <w:rsid w:val="00672BFB"/>
    <w:rsid w:val="00672C24"/>
    <w:rsid w:val="00672C5A"/>
    <w:rsid w:val="00672CF6"/>
    <w:rsid w:val="00672D04"/>
    <w:rsid w:val="00672DF2"/>
    <w:rsid w:val="00672E3A"/>
    <w:rsid w:val="00672E72"/>
    <w:rsid w:val="00672EC8"/>
    <w:rsid w:val="00672EE7"/>
    <w:rsid w:val="00672EE8"/>
    <w:rsid w:val="00672F6D"/>
    <w:rsid w:val="00672FB1"/>
    <w:rsid w:val="00672FDF"/>
    <w:rsid w:val="00673000"/>
    <w:rsid w:val="0067306D"/>
    <w:rsid w:val="00673177"/>
    <w:rsid w:val="0067322A"/>
    <w:rsid w:val="006732B6"/>
    <w:rsid w:val="0067340B"/>
    <w:rsid w:val="00673448"/>
    <w:rsid w:val="0067345D"/>
    <w:rsid w:val="0067348A"/>
    <w:rsid w:val="00673534"/>
    <w:rsid w:val="00673576"/>
    <w:rsid w:val="0067362C"/>
    <w:rsid w:val="00673714"/>
    <w:rsid w:val="00673747"/>
    <w:rsid w:val="0067386B"/>
    <w:rsid w:val="00673952"/>
    <w:rsid w:val="00673991"/>
    <w:rsid w:val="006739CF"/>
    <w:rsid w:val="00673A13"/>
    <w:rsid w:val="00673A5E"/>
    <w:rsid w:val="00673A8F"/>
    <w:rsid w:val="00673ABE"/>
    <w:rsid w:val="00673B34"/>
    <w:rsid w:val="00673B59"/>
    <w:rsid w:val="00673BA2"/>
    <w:rsid w:val="00673C0F"/>
    <w:rsid w:val="00673C46"/>
    <w:rsid w:val="00673CA3"/>
    <w:rsid w:val="00673D33"/>
    <w:rsid w:val="00673DC1"/>
    <w:rsid w:val="00673E21"/>
    <w:rsid w:val="00673E48"/>
    <w:rsid w:val="00673E79"/>
    <w:rsid w:val="00673EDA"/>
    <w:rsid w:val="00673F11"/>
    <w:rsid w:val="00673F15"/>
    <w:rsid w:val="00673FA8"/>
    <w:rsid w:val="00674115"/>
    <w:rsid w:val="0067416D"/>
    <w:rsid w:val="00674176"/>
    <w:rsid w:val="00674182"/>
    <w:rsid w:val="006741A3"/>
    <w:rsid w:val="006741E0"/>
    <w:rsid w:val="006741ED"/>
    <w:rsid w:val="006741F9"/>
    <w:rsid w:val="0067426B"/>
    <w:rsid w:val="00674283"/>
    <w:rsid w:val="00674328"/>
    <w:rsid w:val="00674348"/>
    <w:rsid w:val="0067435E"/>
    <w:rsid w:val="00674360"/>
    <w:rsid w:val="00674380"/>
    <w:rsid w:val="0067458B"/>
    <w:rsid w:val="006745FB"/>
    <w:rsid w:val="00674686"/>
    <w:rsid w:val="0067477F"/>
    <w:rsid w:val="006747FE"/>
    <w:rsid w:val="00674812"/>
    <w:rsid w:val="006748A1"/>
    <w:rsid w:val="0067499E"/>
    <w:rsid w:val="00674A37"/>
    <w:rsid w:val="00674AC4"/>
    <w:rsid w:val="00674BB8"/>
    <w:rsid w:val="00674BBE"/>
    <w:rsid w:val="00674BC3"/>
    <w:rsid w:val="00674BDE"/>
    <w:rsid w:val="00674BE1"/>
    <w:rsid w:val="00674C7B"/>
    <w:rsid w:val="00674CCA"/>
    <w:rsid w:val="00674DC0"/>
    <w:rsid w:val="00674DF2"/>
    <w:rsid w:val="00674E80"/>
    <w:rsid w:val="00674F73"/>
    <w:rsid w:val="00674F88"/>
    <w:rsid w:val="00675009"/>
    <w:rsid w:val="0067500D"/>
    <w:rsid w:val="0067505D"/>
    <w:rsid w:val="0067511F"/>
    <w:rsid w:val="0067516B"/>
    <w:rsid w:val="0067517E"/>
    <w:rsid w:val="006751CE"/>
    <w:rsid w:val="0067529A"/>
    <w:rsid w:val="00675315"/>
    <w:rsid w:val="006753D6"/>
    <w:rsid w:val="006753E9"/>
    <w:rsid w:val="006753FD"/>
    <w:rsid w:val="006754A9"/>
    <w:rsid w:val="0067551A"/>
    <w:rsid w:val="00675563"/>
    <w:rsid w:val="00675620"/>
    <w:rsid w:val="006756F4"/>
    <w:rsid w:val="006756FE"/>
    <w:rsid w:val="0067571E"/>
    <w:rsid w:val="00675792"/>
    <w:rsid w:val="0067579B"/>
    <w:rsid w:val="006757E0"/>
    <w:rsid w:val="006757FA"/>
    <w:rsid w:val="00675956"/>
    <w:rsid w:val="006759BA"/>
    <w:rsid w:val="006759D8"/>
    <w:rsid w:val="006759F0"/>
    <w:rsid w:val="00675A24"/>
    <w:rsid w:val="00675A89"/>
    <w:rsid w:val="00675AC5"/>
    <w:rsid w:val="00675B4B"/>
    <w:rsid w:val="00675BC4"/>
    <w:rsid w:val="00675C01"/>
    <w:rsid w:val="00675D31"/>
    <w:rsid w:val="00675D80"/>
    <w:rsid w:val="00675D94"/>
    <w:rsid w:val="00675E0D"/>
    <w:rsid w:val="00675E68"/>
    <w:rsid w:val="00675ECC"/>
    <w:rsid w:val="00675F25"/>
    <w:rsid w:val="00675FEA"/>
    <w:rsid w:val="0067618E"/>
    <w:rsid w:val="006762C2"/>
    <w:rsid w:val="006762F6"/>
    <w:rsid w:val="00676372"/>
    <w:rsid w:val="00676395"/>
    <w:rsid w:val="00676477"/>
    <w:rsid w:val="00676499"/>
    <w:rsid w:val="006765BC"/>
    <w:rsid w:val="00676631"/>
    <w:rsid w:val="00676701"/>
    <w:rsid w:val="00676752"/>
    <w:rsid w:val="00676794"/>
    <w:rsid w:val="006767DB"/>
    <w:rsid w:val="0067680B"/>
    <w:rsid w:val="006768AC"/>
    <w:rsid w:val="006768DB"/>
    <w:rsid w:val="0067691B"/>
    <w:rsid w:val="00676B53"/>
    <w:rsid w:val="00676B98"/>
    <w:rsid w:val="00676BD9"/>
    <w:rsid w:val="00676C13"/>
    <w:rsid w:val="00676D0D"/>
    <w:rsid w:val="00676D1E"/>
    <w:rsid w:val="00676DC5"/>
    <w:rsid w:val="00676E75"/>
    <w:rsid w:val="00676F00"/>
    <w:rsid w:val="00677147"/>
    <w:rsid w:val="00677170"/>
    <w:rsid w:val="006771E1"/>
    <w:rsid w:val="00677244"/>
    <w:rsid w:val="006772A1"/>
    <w:rsid w:val="006772B1"/>
    <w:rsid w:val="006772CB"/>
    <w:rsid w:val="006772EA"/>
    <w:rsid w:val="0067732E"/>
    <w:rsid w:val="0067734B"/>
    <w:rsid w:val="006773C3"/>
    <w:rsid w:val="006774BA"/>
    <w:rsid w:val="006774D8"/>
    <w:rsid w:val="00677519"/>
    <w:rsid w:val="00677525"/>
    <w:rsid w:val="0067753D"/>
    <w:rsid w:val="0067754B"/>
    <w:rsid w:val="00677592"/>
    <w:rsid w:val="00677594"/>
    <w:rsid w:val="006775BD"/>
    <w:rsid w:val="006775DE"/>
    <w:rsid w:val="00677650"/>
    <w:rsid w:val="0067765A"/>
    <w:rsid w:val="006776A9"/>
    <w:rsid w:val="006776C2"/>
    <w:rsid w:val="00677733"/>
    <w:rsid w:val="00677741"/>
    <w:rsid w:val="00677791"/>
    <w:rsid w:val="006777EB"/>
    <w:rsid w:val="00677884"/>
    <w:rsid w:val="006778B4"/>
    <w:rsid w:val="006778E0"/>
    <w:rsid w:val="0067796C"/>
    <w:rsid w:val="006779E8"/>
    <w:rsid w:val="00677A5B"/>
    <w:rsid w:val="00677A6E"/>
    <w:rsid w:val="00677A87"/>
    <w:rsid w:val="00677A91"/>
    <w:rsid w:val="00677BD4"/>
    <w:rsid w:val="00677CCC"/>
    <w:rsid w:val="00677DCD"/>
    <w:rsid w:val="00677E2C"/>
    <w:rsid w:val="00677E4A"/>
    <w:rsid w:val="00677E62"/>
    <w:rsid w:val="00677E69"/>
    <w:rsid w:val="00677EBB"/>
    <w:rsid w:val="00677EE3"/>
    <w:rsid w:val="00677F32"/>
    <w:rsid w:val="00677F72"/>
    <w:rsid w:val="00677F7A"/>
    <w:rsid w:val="00677FBF"/>
    <w:rsid w:val="00680035"/>
    <w:rsid w:val="00680058"/>
    <w:rsid w:val="00680257"/>
    <w:rsid w:val="00680262"/>
    <w:rsid w:val="00680366"/>
    <w:rsid w:val="006803C7"/>
    <w:rsid w:val="006803EB"/>
    <w:rsid w:val="006804A2"/>
    <w:rsid w:val="006804B5"/>
    <w:rsid w:val="00680576"/>
    <w:rsid w:val="00680590"/>
    <w:rsid w:val="0068066B"/>
    <w:rsid w:val="00680768"/>
    <w:rsid w:val="00680798"/>
    <w:rsid w:val="00680800"/>
    <w:rsid w:val="00680837"/>
    <w:rsid w:val="006808C6"/>
    <w:rsid w:val="00680A36"/>
    <w:rsid w:val="00680A50"/>
    <w:rsid w:val="00680AE1"/>
    <w:rsid w:val="00680AF0"/>
    <w:rsid w:val="00680B10"/>
    <w:rsid w:val="00680B3A"/>
    <w:rsid w:val="00680BA1"/>
    <w:rsid w:val="00680BB8"/>
    <w:rsid w:val="00680BC5"/>
    <w:rsid w:val="00680C5A"/>
    <w:rsid w:val="00680CD7"/>
    <w:rsid w:val="00680D0A"/>
    <w:rsid w:val="00680D2C"/>
    <w:rsid w:val="00680D85"/>
    <w:rsid w:val="00680D9D"/>
    <w:rsid w:val="00680DE6"/>
    <w:rsid w:val="00680E2C"/>
    <w:rsid w:val="00680E3C"/>
    <w:rsid w:val="00680E40"/>
    <w:rsid w:val="00680E9F"/>
    <w:rsid w:val="00680F30"/>
    <w:rsid w:val="00680F3D"/>
    <w:rsid w:val="00681014"/>
    <w:rsid w:val="00681064"/>
    <w:rsid w:val="006810C5"/>
    <w:rsid w:val="0068113A"/>
    <w:rsid w:val="006811ED"/>
    <w:rsid w:val="00681220"/>
    <w:rsid w:val="006813C8"/>
    <w:rsid w:val="00681420"/>
    <w:rsid w:val="006814D3"/>
    <w:rsid w:val="006814D5"/>
    <w:rsid w:val="006814EF"/>
    <w:rsid w:val="00681546"/>
    <w:rsid w:val="00681589"/>
    <w:rsid w:val="006815FF"/>
    <w:rsid w:val="0068163B"/>
    <w:rsid w:val="00681659"/>
    <w:rsid w:val="006816A7"/>
    <w:rsid w:val="0068170A"/>
    <w:rsid w:val="00681745"/>
    <w:rsid w:val="00681784"/>
    <w:rsid w:val="006817D9"/>
    <w:rsid w:val="0068181E"/>
    <w:rsid w:val="006818A0"/>
    <w:rsid w:val="00681973"/>
    <w:rsid w:val="006819A8"/>
    <w:rsid w:val="00681A0D"/>
    <w:rsid w:val="00681AA9"/>
    <w:rsid w:val="00681B6D"/>
    <w:rsid w:val="00681B6F"/>
    <w:rsid w:val="00681CC7"/>
    <w:rsid w:val="00681D30"/>
    <w:rsid w:val="00681D45"/>
    <w:rsid w:val="00681D51"/>
    <w:rsid w:val="00681E0D"/>
    <w:rsid w:val="00681F1B"/>
    <w:rsid w:val="00681F31"/>
    <w:rsid w:val="00681F3A"/>
    <w:rsid w:val="00682139"/>
    <w:rsid w:val="00682152"/>
    <w:rsid w:val="00682163"/>
    <w:rsid w:val="0068216B"/>
    <w:rsid w:val="006821F8"/>
    <w:rsid w:val="0068220C"/>
    <w:rsid w:val="00682236"/>
    <w:rsid w:val="00682365"/>
    <w:rsid w:val="0068237E"/>
    <w:rsid w:val="00682413"/>
    <w:rsid w:val="0068247B"/>
    <w:rsid w:val="00682599"/>
    <w:rsid w:val="006825AF"/>
    <w:rsid w:val="0068260D"/>
    <w:rsid w:val="00682666"/>
    <w:rsid w:val="00682735"/>
    <w:rsid w:val="00682840"/>
    <w:rsid w:val="00682856"/>
    <w:rsid w:val="00682898"/>
    <w:rsid w:val="006828DA"/>
    <w:rsid w:val="006829CE"/>
    <w:rsid w:val="00682A55"/>
    <w:rsid w:val="00682A8A"/>
    <w:rsid w:val="00682AB3"/>
    <w:rsid w:val="00682B05"/>
    <w:rsid w:val="00682B37"/>
    <w:rsid w:val="00682B4B"/>
    <w:rsid w:val="00682BE7"/>
    <w:rsid w:val="00682D05"/>
    <w:rsid w:val="00682D73"/>
    <w:rsid w:val="00682E06"/>
    <w:rsid w:val="00682E6A"/>
    <w:rsid w:val="00682F13"/>
    <w:rsid w:val="00682FD5"/>
    <w:rsid w:val="00683010"/>
    <w:rsid w:val="00683020"/>
    <w:rsid w:val="00683165"/>
    <w:rsid w:val="0068320E"/>
    <w:rsid w:val="0068323C"/>
    <w:rsid w:val="00683273"/>
    <w:rsid w:val="006832BE"/>
    <w:rsid w:val="00683368"/>
    <w:rsid w:val="00683404"/>
    <w:rsid w:val="00683432"/>
    <w:rsid w:val="00683482"/>
    <w:rsid w:val="006834C0"/>
    <w:rsid w:val="00683501"/>
    <w:rsid w:val="0068367F"/>
    <w:rsid w:val="00683699"/>
    <w:rsid w:val="006837C6"/>
    <w:rsid w:val="006837D4"/>
    <w:rsid w:val="006837DB"/>
    <w:rsid w:val="00683881"/>
    <w:rsid w:val="0068395E"/>
    <w:rsid w:val="0068396D"/>
    <w:rsid w:val="00683A36"/>
    <w:rsid w:val="00683ADB"/>
    <w:rsid w:val="00683AE8"/>
    <w:rsid w:val="00683AF4"/>
    <w:rsid w:val="00683B0D"/>
    <w:rsid w:val="00683B13"/>
    <w:rsid w:val="00683C52"/>
    <w:rsid w:val="00683C6D"/>
    <w:rsid w:val="00683D41"/>
    <w:rsid w:val="00683D59"/>
    <w:rsid w:val="00683DD7"/>
    <w:rsid w:val="00683E1F"/>
    <w:rsid w:val="00683EAE"/>
    <w:rsid w:val="00683FD6"/>
    <w:rsid w:val="00684002"/>
    <w:rsid w:val="00684010"/>
    <w:rsid w:val="006840A4"/>
    <w:rsid w:val="00684165"/>
    <w:rsid w:val="00684178"/>
    <w:rsid w:val="006841C0"/>
    <w:rsid w:val="00684208"/>
    <w:rsid w:val="00684227"/>
    <w:rsid w:val="0068425C"/>
    <w:rsid w:val="00684265"/>
    <w:rsid w:val="0068429A"/>
    <w:rsid w:val="006842E9"/>
    <w:rsid w:val="006843B2"/>
    <w:rsid w:val="006843CD"/>
    <w:rsid w:val="006843F2"/>
    <w:rsid w:val="00684418"/>
    <w:rsid w:val="006844C9"/>
    <w:rsid w:val="00684523"/>
    <w:rsid w:val="006845B2"/>
    <w:rsid w:val="0068464D"/>
    <w:rsid w:val="0068465E"/>
    <w:rsid w:val="0068479D"/>
    <w:rsid w:val="006847A9"/>
    <w:rsid w:val="0068481D"/>
    <w:rsid w:val="00684888"/>
    <w:rsid w:val="006848BD"/>
    <w:rsid w:val="006849A1"/>
    <w:rsid w:val="006849CC"/>
    <w:rsid w:val="00684A10"/>
    <w:rsid w:val="00684BB9"/>
    <w:rsid w:val="00684BF2"/>
    <w:rsid w:val="00684CC4"/>
    <w:rsid w:val="00684D11"/>
    <w:rsid w:val="00684D4C"/>
    <w:rsid w:val="00684E35"/>
    <w:rsid w:val="00684E57"/>
    <w:rsid w:val="00684EC6"/>
    <w:rsid w:val="00684ECA"/>
    <w:rsid w:val="00684F5A"/>
    <w:rsid w:val="00685034"/>
    <w:rsid w:val="006850A6"/>
    <w:rsid w:val="00685134"/>
    <w:rsid w:val="00685189"/>
    <w:rsid w:val="006852CB"/>
    <w:rsid w:val="00685326"/>
    <w:rsid w:val="006853B6"/>
    <w:rsid w:val="006853E0"/>
    <w:rsid w:val="0068541F"/>
    <w:rsid w:val="00685425"/>
    <w:rsid w:val="006854FC"/>
    <w:rsid w:val="0068553E"/>
    <w:rsid w:val="0068557E"/>
    <w:rsid w:val="006855C8"/>
    <w:rsid w:val="006855D6"/>
    <w:rsid w:val="006855D8"/>
    <w:rsid w:val="00685628"/>
    <w:rsid w:val="00685630"/>
    <w:rsid w:val="00685639"/>
    <w:rsid w:val="0068566A"/>
    <w:rsid w:val="00685686"/>
    <w:rsid w:val="006856B0"/>
    <w:rsid w:val="006856D9"/>
    <w:rsid w:val="0068571C"/>
    <w:rsid w:val="00685822"/>
    <w:rsid w:val="006858A4"/>
    <w:rsid w:val="006858AE"/>
    <w:rsid w:val="0068598E"/>
    <w:rsid w:val="006859D7"/>
    <w:rsid w:val="006859F0"/>
    <w:rsid w:val="00685A03"/>
    <w:rsid w:val="00685A1D"/>
    <w:rsid w:val="00685A42"/>
    <w:rsid w:val="00685A51"/>
    <w:rsid w:val="00685A8D"/>
    <w:rsid w:val="00685A9B"/>
    <w:rsid w:val="00685AE4"/>
    <w:rsid w:val="00685AED"/>
    <w:rsid w:val="00685B06"/>
    <w:rsid w:val="00685C30"/>
    <w:rsid w:val="00685C88"/>
    <w:rsid w:val="00685C9B"/>
    <w:rsid w:val="00685D35"/>
    <w:rsid w:val="00685E56"/>
    <w:rsid w:val="00685E62"/>
    <w:rsid w:val="00685F81"/>
    <w:rsid w:val="00685F85"/>
    <w:rsid w:val="00685FE8"/>
    <w:rsid w:val="00686016"/>
    <w:rsid w:val="00686075"/>
    <w:rsid w:val="00686135"/>
    <w:rsid w:val="006861C5"/>
    <w:rsid w:val="0068620C"/>
    <w:rsid w:val="00686272"/>
    <w:rsid w:val="00686288"/>
    <w:rsid w:val="006862D0"/>
    <w:rsid w:val="00686357"/>
    <w:rsid w:val="006863A7"/>
    <w:rsid w:val="006864CF"/>
    <w:rsid w:val="00686503"/>
    <w:rsid w:val="00686577"/>
    <w:rsid w:val="006866BA"/>
    <w:rsid w:val="00686706"/>
    <w:rsid w:val="0068670C"/>
    <w:rsid w:val="00686766"/>
    <w:rsid w:val="006867A9"/>
    <w:rsid w:val="006867B4"/>
    <w:rsid w:val="006867F8"/>
    <w:rsid w:val="006868DC"/>
    <w:rsid w:val="0068695D"/>
    <w:rsid w:val="0068698B"/>
    <w:rsid w:val="00686A6F"/>
    <w:rsid w:val="00686A81"/>
    <w:rsid w:val="00686ADF"/>
    <w:rsid w:val="00686AE2"/>
    <w:rsid w:val="00686B62"/>
    <w:rsid w:val="00686BAE"/>
    <w:rsid w:val="00686C5B"/>
    <w:rsid w:val="00686CFA"/>
    <w:rsid w:val="00686D4C"/>
    <w:rsid w:val="00686D87"/>
    <w:rsid w:val="00686DAD"/>
    <w:rsid w:val="00686E8E"/>
    <w:rsid w:val="00686EC3"/>
    <w:rsid w:val="00686EE0"/>
    <w:rsid w:val="00686EF0"/>
    <w:rsid w:val="00686EF6"/>
    <w:rsid w:val="00686FAE"/>
    <w:rsid w:val="00687002"/>
    <w:rsid w:val="006870C6"/>
    <w:rsid w:val="006870CD"/>
    <w:rsid w:val="006870EC"/>
    <w:rsid w:val="0068711C"/>
    <w:rsid w:val="0068712A"/>
    <w:rsid w:val="00687257"/>
    <w:rsid w:val="006872E0"/>
    <w:rsid w:val="006873F3"/>
    <w:rsid w:val="0068748D"/>
    <w:rsid w:val="006874A0"/>
    <w:rsid w:val="006874E0"/>
    <w:rsid w:val="00687504"/>
    <w:rsid w:val="00687697"/>
    <w:rsid w:val="006876AA"/>
    <w:rsid w:val="006877F4"/>
    <w:rsid w:val="006877FB"/>
    <w:rsid w:val="0068784C"/>
    <w:rsid w:val="006878E5"/>
    <w:rsid w:val="00687930"/>
    <w:rsid w:val="00687A05"/>
    <w:rsid w:val="00687A0E"/>
    <w:rsid w:val="00687A10"/>
    <w:rsid w:val="00687A6E"/>
    <w:rsid w:val="00687B22"/>
    <w:rsid w:val="00687C1A"/>
    <w:rsid w:val="00687CBC"/>
    <w:rsid w:val="00687DCE"/>
    <w:rsid w:val="00687E86"/>
    <w:rsid w:val="00687F79"/>
    <w:rsid w:val="00687FE4"/>
    <w:rsid w:val="006900CE"/>
    <w:rsid w:val="00690178"/>
    <w:rsid w:val="00690249"/>
    <w:rsid w:val="00690296"/>
    <w:rsid w:val="00690301"/>
    <w:rsid w:val="00690310"/>
    <w:rsid w:val="0069035F"/>
    <w:rsid w:val="00690444"/>
    <w:rsid w:val="006904A7"/>
    <w:rsid w:val="006904C5"/>
    <w:rsid w:val="0069053E"/>
    <w:rsid w:val="00690586"/>
    <w:rsid w:val="006905EB"/>
    <w:rsid w:val="006905EE"/>
    <w:rsid w:val="00690694"/>
    <w:rsid w:val="006906D8"/>
    <w:rsid w:val="006906F7"/>
    <w:rsid w:val="00690701"/>
    <w:rsid w:val="006907D0"/>
    <w:rsid w:val="006907D8"/>
    <w:rsid w:val="006907E2"/>
    <w:rsid w:val="006907F6"/>
    <w:rsid w:val="006908EC"/>
    <w:rsid w:val="00690914"/>
    <w:rsid w:val="00690939"/>
    <w:rsid w:val="00690991"/>
    <w:rsid w:val="006909BB"/>
    <w:rsid w:val="006909DD"/>
    <w:rsid w:val="00690A38"/>
    <w:rsid w:val="00690A39"/>
    <w:rsid w:val="00690A56"/>
    <w:rsid w:val="00690A6D"/>
    <w:rsid w:val="00690B10"/>
    <w:rsid w:val="00690B85"/>
    <w:rsid w:val="00690BD8"/>
    <w:rsid w:val="00690BE4"/>
    <w:rsid w:val="00690BF8"/>
    <w:rsid w:val="00690C1D"/>
    <w:rsid w:val="00690C37"/>
    <w:rsid w:val="00690C69"/>
    <w:rsid w:val="00690C91"/>
    <w:rsid w:val="00690CDC"/>
    <w:rsid w:val="00690CE1"/>
    <w:rsid w:val="00690D0E"/>
    <w:rsid w:val="00690D2C"/>
    <w:rsid w:val="00690E14"/>
    <w:rsid w:val="00690E4F"/>
    <w:rsid w:val="00690ECC"/>
    <w:rsid w:val="00690F6A"/>
    <w:rsid w:val="0069108A"/>
    <w:rsid w:val="006910B5"/>
    <w:rsid w:val="0069112E"/>
    <w:rsid w:val="0069115F"/>
    <w:rsid w:val="00691172"/>
    <w:rsid w:val="0069126B"/>
    <w:rsid w:val="006912FB"/>
    <w:rsid w:val="00691343"/>
    <w:rsid w:val="00691396"/>
    <w:rsid w:val="006913DD"/>
    <w:rsid w:val="00691431"/>
    <w:rsid w:val="0069147A"/>
    <w:rsid w:val="0069149E"/>
    <w:rsid w:val="006914DB"/>
    <w:rsid w:val="00691615"/>
    <w:rsid w:val="00691683"/>
    <w:rsid w:val="00691694"/>
    <w:rsid w:val="006916CE"/>
    <w:rsid w:val="0069171D"/>
    <w:rsid w:val="00691763"/>
    <w:rsid w:val="00691777"/>
    <w:rsid w:val="00691800"/>
    <w:rsid w:val="00691808"/>
    <w:rsid w:val="0069189E"/>
    <w:rsid w:val="006918A0"/>
    <w:rsid w:val="00691911"/>
    <w:rsid w:val="0069197D"/>
    <w:rsid w:val="00691981"/>
    <w:rsid w:val="00691AF8"/>
    <w:rsid w:val="00691C2B"/>
    <w:rsid w:val="00691C94"/>
    <w:rsid w:val="00691D07"/>
    <w:rsid w:val="00691D71"/>
    <w:rsid w:val="00691DC6"/>
    <w:rsid w:val="00691DE2"/>
    <w:rsid w:val="00691EF7"/>
    <w:rsid w:val="00692036"/>
    <w:rsid w:val="0069208F"/>
    <w:rsid w:val="00692105"/>
    <w:rsid w:val="0069216F"/>
    <w:rsid w:val="006921EF"/>
    <w:rsid w:val="0069221E"/>
    <w:rsid w:val="0069222B"/>
    <w:rsid w:val="0069224E"/>
    <w:rsid w:val="006922B4"/>
    <w:rsid w:val="0069236A"/>
    <w:rsid w:val="00692379"/>
    <w:rsid w:val="0069237E"/>
    <w:rsid w:val="006923DF"/>
    <w:rsid w:val="006923FE"/>
    <w:rsid w:val="006924AF"/>
    <w:rsid w:val="006924E0"/>
    <w:rsid w:val="00692537"/>
    <w:rsid w:val="0069265B"/>
    <w:rsid w:val="00692787"/>
    <w:rsid w:val="006927A4"/>
    <w:rsid w:val="006927F6"/>
    <w:rsid w:val="0069280D"/>
    <w:rsid w:val="006928AD"/>
    <w:rsid w:val="006928AE"/>
    <w:rsid w:val="00692A7D"/>
    <w:rsid w:val="00692ACB"/>
    <w:rsid w:val="00692AED"/>
    <w:rsid w:val="00692BE8"/>
    <w:rsid w:val="00692BED"/>
    <w:rsid w:val="00692CF7"/>
    <w:rsid w:val="00692D66"/>
    <w:rsid w:val="00692D83"/>
    <w:rsid w:val="00692E26"/>
    <w:rsid w:val="00692EE5"/>
    <w:rsid w:val="00692F59"/>
    <w:rsid w:val="00692F6F"/>
    <w:rsid w:val="00692F75"/>
    <w:rsid w:val="00692F7E"/>
    <w:rsid w:val="00692FAB"/>
    <w:rsid w:val="00693050"/>
    <w:rsid w:val="0069307D"/>
    <w:rsid w:val="00693124"/>
    <w:rsid w:val="00693250"/>
    <w:rsid w:val="00693277"/>
    <w:rsid w:val="006932A8"/>
    <w:rsid w:val="00693343"/>
    <w:rsid w:val="00693367"/>
    <w:rsid w:val="00693375"/>
    <w:rsid w:val="00693379"/>
    <w:rsid w:val="0069337D"/>
    <w:rsid w:val="00693460"/>
    <w:rsid w:val="00693471"/>
    <w:rsid w:val="006934A9"/>
    <w:rsid w:val="0069358C"/>
    <w:rsid w:val="00693767"/>
    <w:rsid w:val="006937B7"/>
    <w:rsid w:val="0069390D"/>
    <w:rsid w:val="00693919"/>
    <w:rsid w:val="0069393A"/>
    <w:rsid w:val="00693A85"/>
    <w:rsid w:val="00693B1E"/>
    <w:rsid w:val="00693B47"/>
    <w:rsid w:val="00693B4A"/>
    <w:rsid w:val="00693C78"/>
    <w:rsid w:val="00694091"/>
    <w:rsid w:val="006940A1"/>
    <w:rsid w:val="006940B6"/>
    <w:rsid w:val="006940DA"/>
    <w:rsid w:val="006941F3"/>
    <w:rsid w:val="0069424C"/>
    <w:rsid w:val="0069439C"/>
    <w:rsid w:val="006943DB"/>
    <w:rsid w:val="0069445F"/>
    <w:rsid w:val="0069446A"/>
    <w:rsid w:val="0069451D"/>
    <w:rsid w:val="00694523"/>
    <w:rsid w:val="00694536"/>
    <w:rsid w:val="0069461B"/>
    <w:rsid w:val="0069464F"/>
    <w:rsid w:val="00694676"/>
    <w:rsid w:val="0069473E"/>
    <w:rsid w:val="0069476C"/>
    <w:rsid w:val="006947A1"/>
    <w:rsid w:val="006947EF"/>
    <w:rsid w:val="00694891"/>
    <w:rsid w:val="006948D3"/>
    <w:rsid w:val="00694961"/>
    <w:rsid w:val="00694968"/>
    <w:rsid w:val="006949C7"/>
    <w:rsid w:val="00694A7D"/>
    <w:rsid w:val="00694ABC"/>
    <w:rsid w:val="00694B48"/>
    <w:rsid w:val="00694CBB"/>
    <w:rsid w:val="00694D57"/>
    <w:rsid w:val="00694DEF"/>
    <w:rsid w:val="00694E14"/>
    <w:rsid w:val="00694E4A"/>
    <w:rsid w:val="00694E7B"/>
    <w:rsid w:val="00694E98"/>
    <w:rsid w:val="00694ED7"/>
    <w:rsid w:val="00694F1C"/>
    <w:rsid w:val="00694FBE"/>
    <w:rsid w:val="00695024"/>
    <w:rsid w:val="00695055"/>
    <w:rsid w:val="0069512B"/>
    <w:rsid w:val="00695144"/>
    <w:rsid w:val="00695212"/>
    <w:rsid w:val="006952B5"/>
    <w:rsid w:val="006952B9"/>
    <w:rsid w:val="00695316"/>
    <w:rsid w:val="006953BB"/>
    <w:rsid w:val="006953BD"/>
    <w:rsid w:val="006953E3"/>
    <w:rsid w:val="00695451"/>
    <w:rsid w:val="0069557F"/>
    <w:rsid w:val="006955E6"/>
    <w:rsid w:val="00695660"/>
    <w:rsid w:val="00695685"/>
    <w:rsid w:val="006956E6"/>
    <w:rsid w:val="00695758"/>
    <w:rsid w:val="006957A7"/>
    <w:rsid w:val="006957B0"/>
    <w:rsid w:val="006957C2"/>
    <w:rsid w:val="006957C6"/>
    <w:rsid w:val="006958B2"/>
    <w:rsid w:val="00695907"/>
    <w:rsid w:val="00695AA8"/>
    <w:rsid w:val="00695BFD"/>
    <w:rsid w:val="00695C1A"/>
    <w:rsid w:val="00695C41"/>
    <w:rsid w:val="00695C8C"/>
    <w:rsid w:val="00695D0D"/>
    <w:rsid w:val="00695DB9"/>
    <w:rsid w:val="00695DE8"/>
    <w:rsid w:val="00695E16"/>
    <w:rsid w:val="00695E41"/>
    <w:rsid w:val="00695E45"/>
    <w:rsid w:val="00695E8C"/>
    <w:rsid w:val="00695EA8"/>
    <w:rsid w:val="00695EBC"/>
    <w:rsid w:val="00695F91"/>
    <w:rsid w:val="00696112"/>
    <w:rsid w:val="0069617F"/>
    <w:rsid w:val="00696181"/>
    <w:rsid w:val="006961E0"/>
    <w:rsid w:val="006963EA"/>
    <w:rsid w:val="00696407"/>
    <w:rsid w:val="00696437"/>
    <w:rsid w:val="00696453"/>
    <w:rsid w:val="00696475"/>
    <w:rsid w:val="0069647A"/>
    <w:rsid w:val="0069656E"/>
    <w:rsid w:val="00696574"/>
    <w:rsid w:val="00696588"/>
    <w:rsid w:val="00696593"/>
    <w:rsid w:val="006965BC"/>
    <w:rsid w:val="00696656"/>
    <w:rsid w:val="00696660"/>
    <w:rsid w:val="0069670A"/>
    <w:rsid w:val="00696781"/>
    <w:rsid w:val="0069678E"/>
    <w:rsid w:val="0069679B"/>
    <w:rsid w:val="006967B8"/>
    <w:rsid w:val="006967ED"/>
    <w:rsid w:val="006968A2"/>
    <w:rsid w:val="00696962"/>
    <w:rsid w:val="006969CE"/>
    <w:rsid w:val="00696AD0"/>
    <w:rsid w:val="00696B2B"/>
    <w:rsid w:val="00696B4F"/>
    <w:rsid w:val="00696BA4"/>
    <w:rsid w:val="00696BC3"/>
    <w:rsid w:val="00696C31"/>
    <w:rsid w:val="00696C81"/>
    <w:rsid w:val="00696CA1"/>
    <w:rsid w:val="00696D7E"/>
    <w:rsid w:val="00696DE4"/>
    <w:rsid w:val="00696E11"/>
    <w:rsid w:val="00696E1C"/>
    <w:rsid w:val="00696F37"/>
    <w:rsid w:val="00696F6E"/>
    <w:rsid w:val="0069702F"/>
    <w:rsid w:val="00697059"/>
    <w:rsid w:val="006970F8"/>
    <w:rsid w:val="0069714E"/>
    <w:rsid w:val="00697184"/>
    <w:rsid w:val="0069724D"/>
    <w:rsid w:val="006973F8"/>
    <w:rsid w:val="0069742D"/>
    <w:rsid w:val="0069749C"/>
    <w:rsid w:val="00697589"/>
    <w:rsid w:val="00697592"/>
    <w:rsid w:val="00697666"/>
    <w:rsid w:val="006977B3"/>
    <w:rsid w:val="00697875"/>
    <w:rsid w:val="006978AF"/>
    <w:rsid w:val="00697987"/>
    <w:rsid w:val="00697B12"/>
    <w:rsid w:val="00697CB3"/>
    <w:rsid w:val="00697D18"/>
    <w:rsid w:val="00697D9A"/>
    <w:rsid w:val="00697DF4"/>
    <w:rsid w:val="00697E19"/>
    <w:rsid w:val="00697E22"/>
    <w:rsid w:val="00697F40"/>
    <w:rsid w:val="00697F72"/>
    <w:rsid w:val="00697F75"/>
    <w:rsid w:val="00697FB5"/>
    <w:rsid w:val="00697FE5"/>
    <w:rsid w:val="006A00C2"/>
    <w:rsid w:val="006A013D"/>
    <w:rsid w:val="006A014B"/>
    <w:rsid w:val="006A019C"/>
    <w:rsid w:val="006A02E8"/>
    <w:rsid w:val="006A0323"/>
    <w:rsid w:val="006A0327"/>
    <w:rsid w:val="006A0441"/>
    <w:rsid w:val="006A045F"/>
    <w:rsid w:val="006A0466"/>
    <w:rsid w:val="006A04D8"/>
    <w:rsid w:val="006A0507"/>
    <w:rsid w:val="006A05F5"/>
    <w:rsid w:val="006A0609"/>
    <w:rsid w:val="006A062F"/>
    <w:rsid w:val="006A074D"/>
    <w:rsid w:val="006A0778"/>
    <w:rsid w:val="006A07BD"/>
    <w:rsid w:val="006A0828"/>
    <w:rsid w:val="006A083B"/>
    <w:rsid w:val="006A090D"/>
    <w:rsid w:val="006A0969"/>
    <w:rsid w:val="006A0971"/>
    <w:rsid w:val="006A0976"/>
    <w:rsid w:val="006A098A"/>
    <w:rsid w:val="006A0A68"/>
    <w:rsid w:val="006A0A77"/>
    <w:rsid w:val="006A0AB3"/>
    <w:rsid w:val="006A0BC8"/>
    <w:rsid w:val="006A0BD3"/>
    <w:rsid w:val="006A0C0B"/>
    <w:rsid w:val="006A0C77"/>
    <w:rsid w:val="006A0C89"/>
    <w:rsid w:val="006A0CBF"/>
    <w:rsid w:val="006A0CE0"/>
    <w:rsid w:val="006A0D13"/>
    <w:rsid w:val="006A0D9D"/>
    <w:rsid w:val="006A0EDC"/>
    <w:rsid w:val="006A0F00"/>
    <w:rsid w:val="006A0F43"/>
    <w:rsid w:val="006A107F"/>
    <w:rsid w:val="006A1085"/>
    <w:rsid w:val="006A11C0"/>
    <w:rsid w:val="006A126B"/>
    <w:rsid w:val="006A130C"/>
    <w:rsid w:val="006A1479"/>
    <w:rsid w:val="006A14EA"/>
    <w:rsid w:val="006A1549"/>
    <w:rsid w:val="006A155E"/>
    <w:rsid w:val="006A16AC"/>
    <w:rsid w:val="006A16DC"/>
    <w:rsid w:val="006A1718"/>
    <w:rsid w:val="006A1761"/>
    <w:rsid w:val="006A1781"/>
    <w:rsid w:val="006A180D"/>
    <w:rsid w:val="006A1811"/>
    <w:rsid w:val="006A1849"/>
    <w:rsid w:val="006A187B"/>
    <w:rsid w:val="006A18C2"/>
    <w:rsid w:val="006A1B0E"/>
    <w:rsid w:val="006A1B3B"/>
    <w:rsid w:val="006A1B77"/>
    <w:rsid w:val="006A1C21"/>
    <w:rsid w:val="006A1CF4"/>
    <w:rsid w:val="006A1D1A"/>
    <w:rsid w:val="006A1D5F"/>
    <w:rsid w:val="006A1EA9"/>
    <w:rsid w:val="006A1EAE"/>
    <w:rsid w:val="006A1F2E"/>
    <w:rsid w:val="006A1FBB"/>
    <w:rsid w:val="006A202E"/>
    <w:rsid w:val="006A2038"/>
    <w:rsid w:val="006A2126"/>
    <w:rsid w:val="006A21D1"/>
    <w:rsid w:val="006A21D7"/>
    <w:rsid w:val="006A22A1"/>
    <w:rsid w:val="006A2331"/>
    <w:rsid w:val="006A2337"/>
    <w:rsid w:val="006A24A3"/>
    <w:rsid w:val="006A24D2"/>
    <w:rsid w:val="006A24E9"/>
    <w:rsid w:val="006A254A"/>
    <w:rsid w:val="006A2583"/>
    <w:rsid w:val="006A267D"/>
    <w:rsid w:val="006A26E9"/>
    <w:rsid w:val="006A2795"/>
    <w:rsid w:val="006A27DA"/>
    <w:rsid w:val="006A2829"/>
    <w:rsid w:val="006A28C2"/>
    <w:rsid w:val="006A29E3"/>
    <w:rsid w:val="006A29F2"/>
    <w:rsid w:val="006A2A8B"/>
    <w:rsid w:val="006A2BAD"/>
    <w:rsid w:val="006A2BC7"/>
    <w:rsid w:val="006A2C69"/>
    <w:rsid w:val="006A2CBE"/>
    <w:rsid w:val="006A2CE8"/>
    <w:rsid w:val="006A2D86"/>
    <w:rsid w:val="006A2E42"/>
    <w:rsid w:val="006A2EC8"/>
    <w:rsid w:val="006A2F6B"/>
    <w:rsid w:val="006A3018"/>
    <w:rsid w:val="006A3047"/>
    <w:rsid w:val="006A30A1"/>
    <w:rsid w:val="006A324A"/>
    <w:rsid w:val="006A3250"/>
    <w:rsid w:val="006A32A5"/>
    <w:rsid w:val="006A3300"/>
    <w:rsid w:val="006A33E8"/>
    <w:rsid w:val="006A3537"/>
    <w:rsid w:val="006A356C"/>
    <w:rsid w:val="006A35D9"/>
    <w:rsid w:val="006A35F8"/>
    <w:rsid w:val="006A365B"/>
    <w:rsid w:val="006A3676"/>
    <w:rsid w:val="006A3765"/>
    <w:rsid w:val="006A3782"/>
    <w:rsid w:val="006A37C8"/>
    <w:rsid w:val="006A37FA"/>
    <w:rsid w:val="006A3848"/>
    <w:rsid w:val="006A3865"/>
    <w:rsid w:val="006A389D"/>
    <w:rsid w:val="006A38C5"/>
    <w:rsid w:val="006A3934"/>
    <w:rsid w:val="006A3962"/>
    <w:rsid w:val="006A3974"/>
    <w:rsid w:val="006A397B"/>
    <w:rsid w:val="006A39A9"/>
    <w:rsid w:val="006A39D3"/>
    <w:rsid w:val="006A3AFD"/>
    <w:rsid w:val="006A3BCD"/>
    <w:rsid w:val="006A3CFC"/>
    <w:rsid w:val="006A3DEC"/>
    <w:rsid w:val="006A3E2D"/>
    <w:rsid w:val="006A3E49"/>
    <w:rsid w:val="006A3F7B"/>
    <w:rsid w:val="006A3FAE"/>
    <w:rsid w:val="006A3FB6"/>
    <w:rsid w:val="006A4028"/>
    <w:rsid w:val="006A407D"/>
    <w:rsid w:val="006A40D8"/>
    <w:rsid w:val="006A4129"/>
    <w:rsid w:val="006A412E"/>
    <w:rsid w:val="006A41DD"/>
    <w:rsid w:val="006A421D"/>
    <w:rsid w:val="006A42BE"/>
    <w:rsid w:val="006A436C"/>
    <w:rsid w:val="006A4514"/>
    <w:rsid w:val="006A451F"/>
    <w:rsid w:val="006A462A"/>
    <w:rsid w:val="006A4681"/>
    <w:rsid w:val="006A4691"/>
    <w:rsid w:val="006A46CB"/>
    <w:rsid w:val="006A4747"/>
    <w:rsid w:val="006A4770"/>
    <w:rsid w:val="006A479F"/>
    <w:rsid w:val="006A47A2"/>
    <w:rsid w:val="006A4800"/>
    <w:rsid w:val="006A4819"/>
    <w:rsid w:val="006A48E0"/>
    <w:rsid w:val="006A48E1"/>
    <w:rsid w:val="006A495C"/>
    <w:rsid w:val="006A49BE"/>
    <w:rsid w:val="006A4A31"/>
    <w:rsid w:val="006A4A41"/>
    <w:rsid w:val="006A4AC8"/>
    <w:rsid w:val="006A4B35"/>
    <w:rsid w:val="006A4BA7"/>
    <w:rsid w:val="006A4BE0"/>
    <w:rsid w:val="006A4CA5"/>
    <w:rsid w:val="006A4DAB"/>
    <w:rsid w:val="006A4DC9"/>
    <w:rsid w:val="006A4E0D"/>
    <w:rsid w:val="006A4EB9"/>
    <w:rsid w:val="006A4FE7"/>
    <w:rsid w:val="006A4FF6"/>
    <w:rsid w:val="006A5036"/>
    <w:rsid w:val="006A50C1"/>
    <w:rsid w:val="006A5131"/>
    <w:rsid w:val="006A5147"/>
    <w:rsid w:val="006A518C"/>
    <w:rsid w:val="006A5244"/>
    <w:rsid w:val="006A538F"/>
    <w:rsid w:val="006A53F1"/>
    <w:rsid w:val="006A549A"/>
    <w:rsid w:val="006A55C0"/>
    <w:rsid w:val="006A57BD"/>
    <w:rsid w:val="006A5811"/>
    <w:rsid w:val="006A5876"/>
    <w:rsid w:val="006A587A"/>
    <w:rsid w:val="006A58D4"/>
    <w:rsid w:val="006A5914"/>
    <w:rsid w:val="006A5953"/>
    <w:rsid w:val="006A59C0"/>
    <w:rsid w:val="006A5AC0"/>
    <w:rsid w:val="006A5B6D"/>
    <w:rsid w:val="006A5BD6"/>
    <w:rsid w:val="006A5C06"/>
    <w:rsid w:val="006A5C23"/>
    <w:rsid w:val="006A5C39"/>
    <w:rsid w:val="006A5C63"/>
    <w:rsid w:val="006A5C6B"/>
    <w:rsid w:val="006A5D4A"/>
    <w:rsid w:val="006A5D77"/>
    <w:rsid w:val="006A5DAE"/>
    <w:rsid w:val="006A5DB9"/>
    <w:rsid w:val="006A5DED"/>
    <w:rsid w:val="006A5EC4"/>
    <w:rsid w:val="006A5F21"/>
    <w:rsid w:val="006A5F2F"/>
    <w:rsid w:val="006A5F6E"/>
    <w:rsid w:val="006A6231"/>
    <w:rsid w:val="006A6373"/>
    <w:rsid w:val="006A6397"/>
    <w:rsid w:val="006A63AE"/>
    <w:rsid w:val="006A63C9"/>
    <w:rsid w:val="006A640F"/>
    <w:rsid w:val="006A65A7"/>
    <w:rsid w:val="006A6780"/>
    <w:rsid w:val="006A6880"/>
    <w:rsid w:val="006A689F"/>
    <w:rsid w:val="006A69BC"/>
    <w:rsid w:val="006A6A19"/>
    <w:rsid w:val="006A6A1F"/>
    <w:rsid w:val="006A6B8A"/>
    <w:rsid w:val="006A6C15"/>
    <w:rsid w:val="006A6C52"/>
    <w:rsid w:val="006A6CC6"/>
    <w:rsid w:val="006A6CE5"/>
    <w:rsid w:val="006A6CE9"/>
    <w:rsid w:val="006A6CF8"/>
    <w:rsid w:val="006A6D41"/>
    <w:rsid w:val="006A6D68"/>
    <w:rsid w:val="006A6DEA"/>
    <w:rsid w:val="006A6E0D"/>
    <w:rsid w:val="006A6E66"/>
    <w:rsid w:val="006A6EB3"/>
    <w:rsid w:val="006A6EED"/>
    <w:rsid w:val="006A6F2B"/>
    <w:rsid w:val="006A6F47"/>
    <w:rsid w:val="006A6F50"/>
    <w:rsid w:val="006A6F93"/>
    <w:rsid w:val="006A6FD8"/>
    <w:rsid w:val="006A7034"/>
    <w:rsid w:val="006A70B5"/>
    <w:rsid w:val="006A7116"/>
    <w:rsid w:val="006A7173"/>
    <w:rsid w:val="006A7194"/>
    <w:rsid w:val="006A7199"/>
    <w:rsid w:val="006A747F"/>
    <w:rsid w:val="006A74E3"/>
    <w:rsid w:val="006A7556"/>
    <w:rsid w:val="006A75AE"/>
    <w:rsid w:val="006A75D8"/>
    <w:rsid w:val="006A7606"/>
    <w:rsid w:val="006A7618"/>
    <w:rsid w:val="006A7632"/>
    <w:rsid w:val="006A7657"/>
    <w:rsid w:val="006A7681"/>
    <w:rsid w:val="006A7702"/>
    <w:rsid w:val="006A774F"/>
    <w:rsid w:val="006A7801"/>
    <w:rsid w:val="006A7874"/>
    <w:rsid w:val="006A787B"/>
    <w:rsid w:val="006A791A"/>
    <w:rsid w:val="006A7926"/>
    <w:rsid w:val="006A7AF2"/>
    <w:rsid w:val="006A7B03"/>
    <w:rsid w:val="006A7B7B"/>
    <w:rsid w:val="006A7B8C"/>
    <w:rsid w:val="006A7B9B"/>
    <w:rsid w:val="006A7BB5"/>
    <w:rsid w:val="006A7BC9"/>
    <w:rsid w:val="006A7CE5"/>
    <w:rsid w:val="006A7F00"/>
    <w:rsid w:val="006A7F82"/>
    <w:rsid w:val="006B017D"/>
    <w:rsid w:val="006B0257"/>
    <w:rsid w:val="006B025E"/>
    <w:rsid w:val="006B0275"/>
    <w:rsid w:val="006B037F"/>
    <w:rsid w:val="006B042C"/>
    <w:rsid w:val="006B0475"/>
    <w:rsid w:val="006B0477"/>
    <w:rsid w:val="006B0565"/>
    <w:rsid w:val="006B05B7"/>
    <w:rsid w:val="006B05FF"/>
    <w:rsid w:val="006B0634"/>
    <w:rsid w:val="006B0654"/>
    <w:rsid w:val="006B071C"/>
    <w:rsid w:val="006B074B"/>
    <w:rsid w:val="006B07AB"/>
    <w:rsid w:val="006B07BF"/>
    <w:rsid w:val="006B07CB"/>
    <w:rsid w:val="006B07DC"/>
    <w:rsid w:val="006B0802"/>
    <w:rsid w:val="006B08B6"/>
    <w:rsid w:val="006B08CB"/>
    <w:rsid w:val="006B09D7"/>
    <w:rsid w:val="006B0C1E"/>
    <w:rsid w:val="006B0CA0"/>
    <w:rsid w:val="006B0CF1"/>
    <w:rsid w:val="006B0CF5"/>
    <w:rsid w:val="006B0D2C"/>
    <w:rsid w:val="006B0D61"/>
    <w:rsid w:val="006B0D94"/>
    <w:rsid w:val="006B0DBC"/>
    <w:rsid w:val="006B0DDF"/>
    <w:rsid w:val="006B10CF"/>
    <w:rsid w:val="006B116E"/>
    <w:rsid w:val="006B11C7"/>
    <w:rsid w:val="006B12EB"/>
    <w:rsid w:val="006B1318"/>
    <w:rsid w:val="006B1375"/>
    <w:rsid w:val="006B13A0"/>
    <w:rsid w:val="006B143E"/>
    <w:rsid w:val="006B14CA"/>
    <w:rsid w:val="006B14E9"/>
    <w:rsid w:val="006B1553"/>
    <w:rsid w:val="006B1554"/>
    <w:rsid w:val="006B1565"/>
    <w:rsid w:val="006B157A"/>
    <w:rsid w:val="006B1655"/>
    <w:rsid w:val="006B1690"/>
    <w:rsid w:val="006B1749"/>
    <w:rsid w:val="006B17A0"/>
    <w:rsid w:val="006B1912"/>
    <w:rsid w:val="006B19DF"/>
    <w:rsid w:val="006B19E7"/>
    <w:rsid w:val="006B1A1B"/>
    <w:rsid w:val="006B1AA9"/>
    <w:rsid w:val="006B1ACB"/>
    <w:rsid w:val="006B1BB2"/>
    <w:rsid w:val="006B1CBC"/>
    <w:rsid w:val="006B1D08"/>
    <w:rsid w:val="006B1D1D"/>
    <w:rsid w:val="006B1D5A"/>
    <w:rsid w:val="006B1D83"/>
    <w:rsid w:val="006B1DE9"/>
    <w:rsid w:val="006B1E28"/>
    <w:rsid w:val="006B1E33"/>
    <w:rsid w:val="006B1E41"/>
    <w:rsid w:val="006B1ED5"/>
    <w:rsid w:val="006B1EEA"/>
    <w:rsid w:val="006B1F86"/>
    <w:rsid w:val="006B1F92"/>
    <w:rsid w:val="006B21FD"/>
    <w:rsid w:val="006B2234"/>
    <w:rsid w:val="006B223B"/>
    <w:rsid w:val="006B22D5"/>
    <w:rsid w:val="006B2387"/>
    <w:rsid w:val="006B2458"/>
    <w:rsid w:val="006B246F"/>
    <w:rsid w:val="006B2489"/>
    <w:rsid w:val="006B24FC"/>
    <w:rsid w:val="006B25F4"/>
    <w:rsid w:val="006B25FE"/>
    <w:rsid w:val="006B2656"/>
    <w:rsid w:val="006B265F"/>
    <w:rsid w:val="006B266A"/>
    <w:rsid w:val="006B26D0"/>
    <w:rsid w:val="006B2775"/>
    <w:rsid w:val="006B278B"/>
    <w:rsid w:val="006B2799"/>
    <w:rsid w:val="006B27D0"/>
    <w:rsid w:val="006B28E9"/>
    <w:rsid w:val="006B2917"/>
    <w:rsid w:val="006B2A56"/>
    <w:rsid w:val="006B2A91"/>
    <w:rsid w:val="006B2A9E"/>
    <w:rsid w:val="006B2AEB"/>
    <w:rsid w:val="006B2B1D"/>
    <w:rsid w:val="006B2B92"/>
    <w:rsid w:val="006B2BB0"/>
    <w:rsid w:val="006B2BB8"/>
    <w:rsid w:val="006B2C58"/>
    <w:rsid w:val="006B2CFB"/>
    <w:rsid w:val="006B2DC1"/>
    <w:rsid w:val="006B2DC4"/>
    <w:rsid w:val="006B2E30"/>
    <w:rsid w:val="006B2E51"/>
    <w:rsid w:val="006B2EC0"/>
    <w:rsid w:val="006B2EEE"/>
    <w:rsid w:val="006B2F85"/>
    <w:rsid w:val="006B2FB8"/>
    <w:rsid w:val="006B30B9"/>
    <w:rsid w:val="006B30C0"/>
    <w:rsid w:val="006B3104"/>
    <w:rsid w:val="006B3161"/>
    <w:rsid w:val="006B3177"/>
    <w:rsid w:val="006B317D"/>
    <w:rsid w:val="006B31DF"/>
    <w:rsid w:val="006B31E7"/>
    <w:rsid w:val="006B3269"/>
    <w:rsid w:val="006B3286"/>
    <w:rsid w:val="006B3296"/>
    <w:rsid w:val="006B32A8"/>
    <w:rsid w:val="006B331A"/>
    <w:rsid w:val="006B338A"/>
    <w:rsid w:val="006B342C"/>
    <w:rsid w:val="006B346B"/>
    <w:rsid w:val="006B3530"/>
    <w:rsid w:val="006B35DC"/>
    <w:rsid w:val="006B3696"/>
    <w:rsid w:val="006B3791"/>
    <w:rsid w:val="006B37D9"/>
    <w:rsid w:val="006B3848"/>
    <w:rsid w:val="006B39DB"/>
    <w:rsid w:val="006B39DC"/>
    <w:rsid w:val="006B3A6C"/>
    <w:rsid w:val="006B3BDA"/>
    <w:rsid w:val="006B3C34"/>
    <w:rsid w:val="006B3C86"/>
    <w:rsid w:val="006B3C87"/>
    <w:rsid w:val="006B3CA0"/>
    <w:rsid w:val="006B3CC0"/>
    <w:rsid w:val="006B3D4E"/>
    <w:rsid w:val="006B3D92"/>
    <w:rsid w:val="006B3DA5"/>
    <w:rsid w:val="006B3E48"/>
    <w:rsid w:val="006B3EB6"/>
    <w:rsid w:val="006B3FD6"/>
    <w:rsid w:val="006B4032"/>
    <w:rsid w:val="006B4062"/>
    <w:rsid w:val="006B40D4"/>
    <w:rsid w:val="006B40E4"/>
    <w:rsid w:val="006B4109"/>
    <w:rsid w:val="006B41E4"/>
    <w:rsid w:val="006B4294"/>
    <w:rsid w:val="006B4297"/>
    <w:rsid w:val="006B43FA"/>
    <w:rsid w:val="006B442D"/>
    <w:rsid w:val="006B4439"/>
    <w:rsid w:val="006B4461"/>
    <w:rsid w:val="006B446C"/>
    <w:rsid w:val="006B4560"/>
    <w:rsid w:val="006B4639"/>
    <w:rsid w:val="006B46C2"/>
    <w:rsid w:val="006B46D2"/>
    <w:rsid w:val="006B46E5"/>
    <w:rsid w:val="006B471F"/>
    <w:rsid w:val="006B477A"/>
    <w:rsid w:val="006B47B0"/>
    <w:rsid w:val="006B4836"/>
    <w:rsid w:val="006B485F"/>
    <w:rsid w:val="006B48B1"/>
    <w:rsid w:val="006B48F8"/>
    <w:rsid w:val="006B4918"/>
    <w:rsid w:val="006B496C"/>
    <w:rsid w:val="006B49C8"/>
    <w:rsid w:val="006B4B4E"/>
    <w:rsid w:val="006B4B54"/>
    <w:rsid w:val="006B4BEB"/>
    <w:rsid w:val="006B4C89"/>
    <w:rsid w:val="006B4D18"/>
    <w:rsid w:val="006B4D3D"/>
    <w:rsid w:val="006B4EB5"/>
    <w:rsid w:val="006B4EC7"/>
    <w:rsid w:val="006B4F55"/>
    <w:rsid w:val="006B4F63"/>
    <w:rsid w:val="006B4F90"/>
    <w:rsid w:val="006B4FB5"/>
    <w:rsid w:val="006B5021"/>
    <w:rsid w:val="006B5045"/>
    <w:rsid w:val="006B50B6"/>
    <w:rsid w:val="006B50C4"/>
    <w:rsid w:val="006B51FE"/>
    <w:rsid w:val="006B5296"/>
    <w:rsid w:val="006B529A"/>
    <w:rsid w:val="006B52EA"/>
    <w:rsid w:val="006B5383"/>
    <w:rsid w:val="006B53CD"/>
    <w:rsid w:val="006B5429"/>
    <w:rsid w:val="006B549A"/>
    <w:rsid w:val="006B54EE"/>
    <w:rsid w:val="006B561A"/>
    <w:rsid w:val="006B5794"/>
    <w:rsid w:val="006B57A7"/>
    <w:rsid w:val="006B5870"/>
    <w:rsid w:val="006B588A"/>
    <w:rsid w:val="006B58EB"/>
    <w:rsid w:val="006B5A14"/>
    <w:rsid w:val="006B5A87"/>
    <w:rsid w:val="006B5A88"/>
    <w:rsid w:val="006B5A91"/>
    <w:rsid w:val="006B5B21"/>
    <w:rsid w:val="006B5B88"/>
    <w:rsid w:val="006B5C0F"/>
    <w:rsid w:val="006B5C62"/>
    <w:rsid w:val="006B5D18"/>
    <w:rsid w:val="006B5D45"/>
    <w:rsid w:val="006B5DE2"/>
    <w:rsid w:val="006B5DF3"/>
    <w:rsid w:val="006B5E89"/>
    <w:rsid w:val="006B5EAD"/>
    <w:rsid w:val="006B5EBD"/>
    <w:rsid w:val="006B5FA7"/>
    <w:rsid w:val="006B602B"/>
    <w:rsid w:val="006B6080"/>
    <w:rsid w:val="006B60AB"/>
    <w:rsid w:val="006B60C1"/>
    <w:rsid w:val="006B616E"/>
    <w:rsid w:val="006B6235"/>
    <w:rsid w:val="006B623E"/>
    <w:rsid w:val="006B624A"/>
    <w:rsid w:val="006B62FC"/>
    <w:rsid w:val="006B62FE"/>
    <w:rsid w:val="006B6327"/>
    <w:rsid w:val="006B644F"/>
    <w:rsid w:val="006B646E"/>
    <w:rsid w:val="006B64D5"/>
    <w:rsid w:val="006B64F4"/>
    <w:rsid w:val="006B65C3"/>
    <w:rsid w:val="006B65D2"/>
    <w:rsid w:val="006B6876"/>
    <w:rsid w:val="006B68C6"/>
    <w:rsid w:val="006B6929"/>
    <w:rsid w:val="006B692B"/>
    <w:rsid w:val="006B6969"/>
    <w:rsid w:val="006B6975"/>
    <w:rsid w:val="006B69EF"/>
    <w:rsid w:val="006B6A74"/>
    <w:rsid w:val="006B6AC8"/>
    <w:rsid w:val="006B6BBF"/>
    <w:rsid w:val="006B6C3E"/>
    <w:rsid w:val="006B6C65"/>
    <w:rsid w:val="006B6C78"/>
    <w:rsid w:val="006B6C7E"/>
    <w:rsid w:val="006B6D20"/>
    <w:rsid w:val="006B6DEF"/>
    <w:rsid w:val="006B6E26"/>
    <w:rsid w:val="006B6E5F"/>
    <w:rsid w:val="006B6E7F"/>
    <w:rsid w:val="006B6F21"/>
    <w:rsid w:val="006B6F42"/>
    <w:rsid w:val="006B6F5C"/>
    <w:rsid w:val="006B6FF5"/>
    <w:rsid w:val="006B70A5"/>
    <w:rsid w:val="006B70BF"/>
    <w:rsid w:val="006B70CF"/>
    <w:rsid w:val="006B7161"/>
    <w:rsid w:val="006B71E1"/>
    <w:rsid w:val="006B727E"/>
    <w:rsid w:val="006B7415"/>
    <w:rsid w:val="006B745C"/>
    <w:rsid w:val="006B7484"/>
    <w:rsid w:val="006B74F7"/>
    <w:rsid w:val="006B75C9"/>
    <w:rsid w:val="006B765B"/>
    <w:rsid w:val="006B7692"/>
    <w:rsid w:val="006B7703"/>
    <w:rsid w:val="006B770D"/>
    <w:rsid w:val="006B7715"/>
    <w:rsid w:val="006B7766"/>
    <w:rsid w:val="006B7768"/>
    <w:rsid w:val="006B7798"/>
    <w:rsid w:val="006B77C9"/>
    <w:rsid w:val="006B77EB"/>
    <w:rsid w:val="006B781A"/>
    <w:rsid w:val="006B78A5"/>
    <w:rsid w:val="006B78DB"/>
    <w:rsid w:val="006B7966"/>
    <w:rsid w:val="006B79BD"/>
    <w:rsid w:val="006B7A8B"/>
    <w:rsid w:val="006B7ABA"/>
    <w:rsid w:val="006B7AF0"/>
    <w:rsid w:val="006B7B10"/>
    <w:rsid w:val="006B7B4C"/>
    <w:rsid w:val="006B7BDD"/>
    <w:rsid w:val="006B7BE2"/>
    <w:rsid w:val="006B7C3C"/>
    <w:rsid w:val="006B7C66"/>
    <w:rsid w:val="006B7C75"/>
    <w:rsid w:val="006B7CB0"/>
    <w:rsid w:val="006B7CCA"/>
    <w:rsid w:val="006B7D4F"/>
    <w:rsid w:val="006B7D91"/>
    <w:rsid w:val="006B7E6B"/>
    <w:rsid w:val="006B7EA1"/>
    <w:rsid w:val="006B7F33"/>
    <w:rsid w:val="006C0001"/>
    <w:rsid w:val="006C0093"/>
    <w:rsid w:val="006C009E"/>
    <w:rsid w:val="006C0151"/>
    <w:rsid w:val="006C0256"/>
    <w:rsid w:val="006C02D7"/>
    <w:rsid w:val="006C02DF"/>
    <w:rsid w:val="006C0313"/>
    <w:rsid w:val="006C035E"/>
    <w:rsid w:val="006C03B7"/>
    <w:rsid w:val="006C0456"/>
    <w:rsid w:val="006C046B"/>
    <w:rsid w:val="006C0481"/>
    <w:rsid w:val="006C054C"/>
    <w:rsid w:val="006C05AF"/>
    <w:rsid w:val="006C065E"/>
    <w:rsid w:val="006C06A7"/>
    <w:rsid w:val="006C0736"/>
    <w:rsid w:val="006C074F"/>
    <w:rsid w:val="006C07A0"/>
    <w:rsid w:val="006C0959"/>
    <w:rsid w:val="006C0977"/>
    <w:rsid w:val="006C09B8"/>
    <w:rsid w:val="006C0A17"/>
    <w:rsid w:val="006C0A88"/>
    <w:rsid w:val="006C0B70"/>
    <w:rsid w:val="006C0BA6"/>
    <w:rsid w:val="006C0CF0"/>
    <w:rsid w:val="006C0D10"/>
    <w:rsid w:val="006C0DB4"/>
    <w:rsid w:val="006C0EA0"/>
    <w:rsid w:val="006C0EBA"/>
    <w:rsid w:val="006C0EF5"/>
    <w:rsid w:val="006C0F66"/>
    <w:rsid w:val="006C0FE3"/>
    <w:rsid w:val="006C1011"/>
    <w:rsid w:val="006C1017"/>
    <w:rsid w:val="006C11EB"/>
    <w:rsid w:val="006C121B"/>
    <w:rsid w:val="006C12DF"/>
    <w:rsid w:val="006C1330"/>
    <w:rsid w:val="006C1494"/>
    <w:rsid w:val="006C14BF"/>
    <w:rsid w:val="006C150F"/>
    <w:rsid w:val="006C156A"/>
    <w:rsid w:val="006C15E8"/>
    <w:rsid w:val="006C173B"/>
    <w:rsid w:val="006C175D"/>
    <w:rsid w:val="006C17A5"/>
    <w:rsid w:val="006C17E8"/>
    <w:rsid w:val="006C17EE"/>
    <w:rsid w:val="006C17F0"/>
    <w:rsid w:val="006C180D"/>
    <w:rsid w:val="006C1831"/>
    <w:rsid w:val="006C1984"/>
    <w:rsid w:val="006C199B"/>
    <w:rsid w:val="006C199C"/>
    <w:rsid w:val="006C1A15"/>
    <w:rsid w:val="006C1A34"/>
    <w:rsid w:val="006C1A81"/>
    <w:rsid w:val="006C1B12"/>
    <w:rsid w:val="006C1C33"/>
    <w:rsid w:val="006C1DD9"/>
    <w:rsid w:val="006C1E61"/>
    <w:rsid w:val="006C1EDD"/>
    <w:rsid w:val="006C1F1F"/>
    <w:rsid w:val="006C1F52"/>
    <w:rsid w:val="006C1FDF"/>
    <w:rsid w:val="006C2041"/>
    <w:rsid w:val="006C2145"/>
    <w:rsid w:val="006C2152"/>
    <w:rsid w:val="006C216A"/>
    <w:rsid w:val="006C222F"/>
    <w:rsid w:val="006C2320"/>
    <w:rsid w:val="006C2334"/>
    <w:rsid w:val="006C235B"/>
    <w:rsid w:val="006C246D"/>
    <w:rsid w:val="006C246F"/>
    <w:rsid w:val="006C2494"/>
    <w:rsid w:val="006C24E7"/>
    <w:rsid w:val="006C24FC"/>
    <w:rsid w:val="006C2511"/>
    <w:rsid w:val="006C25C3"/>
    <w:rsid w:val="006C264F"/>
    <w:rsid w:val="006C27BB"/>
    <w:rsid w:val="006C2812"/>
    <w:rsid w:val="006C2866"/>
    <w:rsid w:val="006C2907"/>
    <w:rsid w:val="006C2936"/>
    <w:rsid w:val="006C2940"/>
    <w:rsid w:val="006C29BB"/>
    <w:rsid w:val="006C29D1"/>
    <w:rsid w:val="006C29E8"/>
    <w:rsid w:val="006C29F6"/>
    <w:rsid w:val="006C2A13"/>
    <w:rsid w:val="006C2A64"/>
    <w:rsid w:val="006C2AE3"/>
    <w:rsid w:val="006C2B58"/>
    <w:rsid w:val="006C2B6E"/>
    <w:rsid w:val="006C2C36"/>
    <w:rsid w:val="006C2C89"/>
    <w:rsid w:val="006C2C9D"/>
    <w:rsid w:val="006C2CBF"/>
    <w:rsid w:val="006C2D3D"/>
    <w:rsid w:val="006C2E01"/>
    <w:rsid w:val="006C2E02"/>
    <w:rsid w:val="006C2E3D"/>
    <w:rsid w:val="006C2E98"/>
    <w:rsid w:val="006C2EF8"/>
    <w:rsid w:val="006C3030"/>
    <w:rsid w:val="006C30C6"/>
    <w:rsid w:val="006C30FA"/>
    <w:rsid w:val="006C310B"/>
    <w:rsid w:val="006C312B"/>
    <w:rsid w:val="006C3145"/>
    <w:rsid w:val="006C3183"/>
    <w:rsid w:val="006C3292"/>
    <w:rsid w:val="006C332A"/>
    <w:rsid w:val="006C3353"/>
    <w:rsid w:val="006C3357"/>
    <w:rsid w:val="006C3448"/>
    <w:rsid w:val="006C34C2"/>
    <w:rsid w:val="006C34C4"/>
    <w:rsid w:val="006C34D6"/>
    <w:rsid w:val="006C3544"/>
    <w:rsid w:val="006C3725"/>
    <w:rsid w:val="006C3746"/>
    <w:rsid w:val="006C379A"/>
    <w:rsid w:val="006C37F4"/>
    <w:rsid w:val="006C386E"/>
    <w:rsid w:val="006C3892"/>
    <w:rsid w:val="006C38D3"/>
    <w:rsid w:val="006C3957"/>
    <w:rsid w:val="006C3986"/>
    <w:rsid w:val="006C3A6E"/>
    <w:rsid w:val="006C3C18"/>
    <w:rsid w:val="006C3C1A"/>
    <w:rsid w:val="006C3C5B"/>
    <w:rsid w:val="006C3CA7"/>
    <w:rsid w:val="006C3CDD"/>
    <w:rsid w:val="006C3D2E"/>
    <w:rsid w:val="006C3D84"/>
    <w:rsid w:val="006C3DB5"/>
    <w:rsid w:val="006C3E1F"/>
    <w:rsid w:val="006C3F21"/>
    <w:rsid w:val="006C3F24"/>
    <w:rsid w:val="006C3F42"/>
    <w:rsid w:val="006C3F51"/>
    <w:rsid w:val="006C3FFD"/>
    <w:rsid w:val="006C4058"/>
    <w:rsid w:val="006C40BE"/>
    <w:rsid w:val="006C40F4"/>
    <w:rsid w:val="006C414B"/>
    <w:rsid w:val="006C4198"/>
    <w:rsid w:val="006C4200"/>
    <w:rsid w:val="006C4244"/>
    <w:rsid w:val="006C4260"/>
    <w:rsid w:val="006C4334"/>
    <w:rsid w:val="006C4336"/>
    <w:rsid w:val="006C43B9"/>
    <w:rsid w:val="006C4417"/>
    <w:rsid w:val="006C4438"/>
    <w:rsid w:val="006C4485"/>
    <w:rsid w:val="006C44C0"/>
    <w:rsid w:val="006C4551"/>
    <w:rsid w:val="006C45AD"/>
    <w:rsid w:val="006C4628"/>
    <w:rsid w:val="006C479C"/>
    <w:rsid w:val="006C4809"/>
    <w:rsid w:val="006C4817"/>
    <w:rsid w:val="006C482F"/>
    <w:rsid w:val="006C4855"/>
    <w:rsid w:val="006C4939"/>
    <w:rsid w:val="006C49CD"/>
    <w:rsid w:val="006C4A00"/>
    <w:rsid w:val="006C4A67"/>
    <w:rsid w:val="006C4A90"/>
    <w:rsid w:val="006C4A97"/>
    <w:rsid w:val="006C4ACE"/>
    <w:rsid w:val="006C4BB3"/>
    <w:rsid w:val="006C4C01"/>
    <w:rsid w:val="006C4C45"/>
    <w:rsid w:val="006C4C54"/>
    <w:rsid w:val="006C4D00"/>
    <w:rsid w:val="006C4D0C"/>
    <w:rsid w:val="006C4DA7"/>
    <w:rsid w:val="006C4DC0"/>
    <w:rsid w:val="006C4EC7"/>
    <w:rsid w:val="006C4F19"/>
    <w:rsid w:val="006C4F6C"/>
    <w:rsid w:val="006C50C2"/>
    <w:rsid w:val="006C519F"/>
    <w:rsid w:val="006C51D2"/>
    <w:rsid w:val="006C521E"/>
    <w:rsid w:val="006C5422"/>
    <w:rsid w:val="006C543A"/>
    <w:rsid w:val="006C5499"/>
    <w:rsid w:val="006C54A3"/>
    <w:rsid w:val="006C54A8"/>
    <w:rsid w:val="006C54F4"/>
    <w:rsid w:val="006C556D"/>
    <w:rsid w:val="006C556F"/>
    <w:rsid w:val="006C5573"/>
    <w:rsid w:val="006C5615"/>
    <w:rsid w:val="006C5652"/>
    <w:rsid w:val="006C5674"/>
    <w:rsid w:val="006C569C"/>
    <w:rsid w:val="006C56A9"/>
    <w:rsid w:val="006C56AC"/>
    <w:rsid w:val="006C5794"/>
    <w:rsid w:val="006C57A4"/>
    <w:rsid w:val="006C57E2"/>
    <w:rsid w:val="006C5833"/>
    <w:rsid w:val="006C5864"/>
    <w:rsid w:val="006C5869"/>
    <w:rsid w:val="006C58D1"/>
    <w:rsid w:val="006C598E"/>
    <w:rsid w:val="006C59A8"/>
    <w:rsid w:val="006C59CC"/>
    <w:rsid w:val="006C5A06"/>
    <w:rsid w:val="006C5AB6"/>
    <w:rsid w:val="006C5C8A"/>
    <w:rsid w:val="006C5C93"/>
    <w:rsid w:val="006C5CDC"/>
    <w:rsid w:val="006C5D69"/>
    <w:rsid w:val="006C5D70"/>
    <w:rsid w:val="006C5D87"/>
    <w:rsid w:val="006C5D94"/>
    <w:rsid w:val="006C5E49"/>
    <w:rsid w:val="006C5E52"/>
    <w:rsid w:val="006C6060"/>
    <w:rsid w:val="006C609B"/>
    <w:rsid w:val="006C60EA"/>
    <w:rsid w:val="006C60EE"/>
    <w:rsid w:val="006C61EE"/>
    <w:rsid w:val="006C63DC"/>
    <w:rsid w:val="006C643D"/>
    <w:rsid w:val="006C6492"/>
    <w:rsid w:val="006C64AA"/>
    <w:rsid w:val="006C64E1"/>
    <w:rsid w:val="006C6616"/>
    <w:rsid w:val="006C665E"/>
    <w:rsid w:val="006C6674"/>
    <w:rsid w:val="006C667B"/>
    <w:rsid w:val="006C66E4"/>
    <w:rsid w:val="006C67A1"/>
    <w:rsid w:val="006C67E8"/>
    <w:rsid w:val="006C68B4"/>
    <w:rsid w:val="006C698C"/>
    <w:rsid w:val="006C69A2"/>
    <w:rsid w:val="006C6A11"/>
    <w:rsid w:val="006C6A81"/>
    <w:rsid w:val="006C6B9B"/>
    <w:rsid w:val="006C6BA6"/>
    <w:rsid w:val="006C6BBC"/>
    <w:rsid w:val="006C6C41"/>
    <w:rsid w:val="006C6D28"/>
    <w:rsid w:val="006C6D7A"/>
    <w:rsid w:val="006C6F2E"/>
    <w:rsid w:val="006C6F42"/>
    <w:rsid w:val="006C6FF2"/>
    <w:rsid w:val="006C700D"/>
    <w:rsid w:val="006C702B"/>
    <w:rsid w:val="006C7109"/>
    <w:rsid w:val="006C7140"/>
    <w:rsid w:val="006C727B"/>
    <w:rsid w:val="006C727F"/>
    <w:rsid w:val="006C72E5"/>
    <w:rsid w:val="006C7342"/>
    <w:rsid w:val="006C7454"/>
    <w:rsid w:val="006C7472"/>
    <w:rsid w:val="006C74C4"/>
    <w:rsid w:val="006C7560"/>
    <w:rsid w:val="006C764C"/>
    <w:rsid w:val="006C7704"/>
    <w:rsid w:val="006C7724"/>
    <w:rsid w:val="006C774F"/>
    <w:rsid w:val="006C7767"/>
    <w:rsid w:val="006C7896"/>
    <w:rsid w:val="006C78EA"/>
    <w:rsid w:val="006C799A"/>
    <w:rsid w:val="006C7AF3"/>
    <w:rsid w:val="006C7AF9"/>
    <w:rsid w:val="006C7BCE"/>
    <w:rsid w:val="006C7BD4"/>
    <w:rsid w:val="006C7BDE"/>
    <w:rsid w:val="006C7BF3"/>
    <w:rsid w:val="006C7C6D"/>
    <w:rsid w:val="006C7CCE"/>
    <w:rsid w:val="006C7CF8"/>
    <w:rsid w:val="006C7DE2"/>
    <w:rsid w:val="006C7DED"/>
    <w:rsid w:val="006C7F03"/>
    <w:rsid w:val="006C7F0C"/>
    <w:rsid w:val="006C7F89"/>
    <w:rsid w:val="006D003C"/>
    <w:rsid w:val="006D00C4"/>
    <w:rsid w:val="006D02DC"/>
    <w:rsid w:val="006D039E"/>
    <w:rsid w:val="006D04E5"/>
    <w:rsid w:val="006D0505"/>
    <w:rsid w:val="006D0532"/>
    <w:rsid w:val="006D0593"/>
    <w:rsid w:val="006D05A2"/>
    <w:rsid w:val="006D07EB"/>
    <w:rsid w:val="006D0851"/>
    <w:rsid w:val="006D08A8"/>
    <w:rsid w:val="006D08EB"/>
    <w:rsid w:val="006D0A45"/>
    <w:rsid w:val="006D0AA3"/>
    <w:rsid w:val="006D0B51"/>
    <w:rsid w:val="006D0BA5"/>
    <w:rsid w:val="006D0C2A"/>
    <w:rsid w:val="006D0C9F"/>
    <w:rsid w:val="006D0CF8"/>
    <w:rsid w:val="006D0D6C"/>
    <w:rsid w:val="006D0D76"/>
    <w:rsid w:val="006D0D90"/>
    <w:rsid w:val="006D0DA7"/>
    <w:rsid w:val="006D0F69"/>
    <w:rsid w:val="006D0FA9"/>
    <w:rsid w:val="006D1031"/>
    <w:rsid w:val="006D103D"/>
    <w:rsid w:val="006D1065"/>
    <w:rsid w:val="006D1076"/>
    <w:rsid w:val="006D10EC"/>
    <w:rsid w:val="006D111F"/>
    <w:rsid w:val="006D12E9"/>
    <w:rsid w:val="006D1300"/>
    <w:rsid w:val="006D1381"/>
    <w:rsid w:val="006D13BE"/>
    <w:rsid w:val="006D1448"/>
    <w:rsid w:val="006D144F"/>
    <w:rsid w:val="006D154A"/>
    <w:rsid w:val="006D15B9"/>
    <w:rsid w:val="006D1672"/>
    <w:rsid w:val="006D1721"/>
    <w:rsid w:val="006D1790"/>
    <w:rsid w:val="006D17B9"/>
    <w:rsid w:val="006D17C2"/>
    <w:rsid w:val="006D1818"/>
    <w:rsid w:val="006D1823"/>
    <w:rsid w:val="006D182D"/>
    <w:rsid w:val="006D184D"/>
    <w:rsid w:val="006D184E"/>
    <w:rsid w:val="006D1932"/>
    <w:rsid w:val="006D19A2"/>
    <w:rsid w:val="006D1A0D"/>
    <w:rsid w:val="006D1A89"/>
    <w:rsid w:val="006D1AD1"/>
    <w:rsid w:val="006D1AF7"/>
    <w:rsid w:val="006D1BB3"/>
    <w:rsid w:val="006D1BE2"/>
    <w:rsid w:val="006D1C21"/>
    <w:rsid w:val="006D1C77"/>
    <w:rsid w:val="006D1C87"/>
    <w:rsid w:val="006D1D06"/>
    <w:rsid w:val="006D1DEE"/>
    <w:rsid w:val="006D1F0F"/>
    <w:rsid w:val="006D1F13"/>
    <w:rsid w:val="006D2038"/>
    <w:rsid w:val="006D2058"/>
    <w:rsid w:val="006D2127"/>
    <w:rsid w:val="006D21C6"/>
    <w:rsid w:val="006D21EE"/>
    <w:rsid w:val="006D2234"/>
    <w:rsid w:val="006D22F1"/>
    <w:rsid w:val="006D231E"/>
    <w:rsid w:val="006D2329"/>
    <w:rsid w:val="006D237C"/>
    <w:rsid w:val="006D23D3"/>
    <w:rsid w:val="006D248B"/>
    <w:rsid w:val="006D2548"/>
    <w:rsid w:val="006D260F"/>
    <w:rsid w:val="006D2626"/>
    <w:rsid w:val="006D2629"/>
    <w:rsid w:val="006D2664"/>
    <w:rsid w:val="006D26E5"/>
    <w:rsid w:val="006D2784"/>
    <w:rsid w:val="006D2816"/>
    <w:rsid w:val="006D28DE"/>
    <w:rsid w:val="006D291F"/>
    <w:rsid w:val="006D29F1"/>
    <w:rsid w:val="006D2A38"/>
    <w:rsid w:val="006D2A3E"/>
    <w:rsid w:val="006D2C15"/>
    <w:rsid w:val="006D2C65"/>
    <w:rsid w:val="006D2CB9"/>
    <w:rsid w:val="006D2D81"/>
    <w:rsid w:val="006D2D8C"/>
    <w:rsid w:val="006D2FC1"/>
    <w:rsid w:val="006D303E"/>
    <w:rsid w:val="006D306B"/>
    <w:rsid w:val="006D309B"/>
    <w:rsid w:val="006D311A"/>
    <w:rsid w:val="006D3211"/>
    <w:rsid w:val="006D32D1"/>
    <w:rsid w:val="006D3442"/>
    <w:rsid w:val="006D3545"/>
    <w:rsid w:val="006D3547"/>
    <w:rsid w:val="006D3658"/>
    <w:rsid w:val="006D3711"/>
    <w:rsid w:val="006D377C"/>
    <w:rsid w:val="006D3780"/>
    <w:rsid w:val="006D3806"/>
    <w:rsid w:val="006D382F"/>
    <w:rsid w:val="006D388F"/>
    <w:rsid w:val="006D3911"/>
    <w:rsid w:val="006D39BE"/>
    <w:rsid w:val="006D3A22"/>
    <w:rsid w:val="006D3A60"/>
    <w:rsid w:val="006D3A93"/>
    <w:rsid w:val="006D3B17"/>
    <w:rsid w:val="006D3BB0"/>
    <w:rsid w:val="006D3CF3"/>
    <w:rsid w:val="006D3E84"/>
    <w:rsid w:val="006D3E8F"/>
    <w:rsid w:val="006D3EB8"/>
    <w:rsid w:val="006D3ED4"/>
    <w:rsid w:val="006D3F36"/>
    <w:rsid w:val="006D404C"/>
    <w:rsid w:val="006D4051"/>
    <w:rsid w:val="006D4077"/>
    <w:rsid w:val="006D40B7"/>
    <w:rsid w:val="006D40D0"/>
    <w:rsid w:val="006D42C2"/>
    <w:rsid w:val="006D4381"/>
    <w:rsid w:val="006D4491"/>
    <w:rsid w:val="006D44E3"/>
    <w:rsid w:val="006D450A"/>
    <w:rsid w:val="006D462C"/>
    <w:rsid w:val="006D4711"/>
    <w:rsid w:val="006D47CA"/>
    <w:rsid w:val="006D48D7"/>
    <w:rsid w:val="006D48E9"/>
    <w:rsid w:val="006D4904"/>
    <w:rsid w:val="006D4928"/>
    <w:rsid w:val="006D4A26"/>
    <w:rsid w:val="006D4A4D"/>
    <w:rsid w:val="006D4A7E"/>
    <w:rsid w:val="006D4AC5"/>
    <w:rsid w:val="006D4AE6"/>
    <w:rsid w:val="006D4B7B"/>
    <w:rsid w:val="006D4BCE"/>
    <w:rsid w:val="006D4BE0"/>
    <w:rsid w:val="006D4C8A"/>
    <w:rsid w:val="006D4D3D"/>
    <w:rsid w:val="006D4DD9"/>
    <w:rsid w:val="006D4E01"/>
    <w:rsid w:val="006D4EEB"/>
    <w:rsid w:val="006D4F20"/>
    <w:rsid w:val="006D4FC5"/>
    <w:rsid w:val="006D4FFB"/>
    <w:rsid w:val="006D505B"/>
    <w:rsid w:val="006D5079"/>
    <w:rsid w:val="006D523B"/>
    <w:rsid w:val="006D52F6"/>
    <w:rsid w:val="006D52FF"/>
    <w:rsid w:val="006D53EE"/>
    <w:rsid w:val="006D546C"/>
    <w:rsid w:val="006D54E2"/>
    <w:rsid w:val="006D552D"/>
    <w:rsid w:val="006D5580"/>
    <w:rsid w:val="006D55BF"/>
    <w:rsid w:val="006D5618"/>
    <w:rsid w:val="006D56AF"/>
    <w:rsid w:val="006D571A"/>
    <w:rsid w:val="006D5720"/>
    <w:rsid w:val="006D5739"/>
    <w:rsid w:val="006D5748"/>
    <w:rsid w:val="006D574E"/>
    <w:rsid w:val="006D575E"/>
    <w:rsid w:val="006D5784"/>
    <w:rsid w:val="006D5790"/>
    <w:rsid w:val="006D57FE"/>
    <w:rsid w:val="006D585C"/>
    <w:rsid w:val="006D58D8"/>
    <w:rsid w:val="006D59C2"/>
    <w:rsid w:val="006D5A27"/>
    <w:rsid w:val="006D5A5A"/>
    <w:rsid w:val="006D5B66"/>
    <w:rsid w:val="006D5B77"/>
    <w:rsid w:val="006D5B91"/>
    <w:rsid w:val="006D5C6E"/>
    <w:rsid w:val="006D5C6F"/>
    <w:rsid w:val="006D5C95"/>
    <w:rsid w:val="006D5D7A"/>
    <w:rsid w:val="006D5D80"/>
    <w:rsid w:val="006D5DC9"/>
    <w:rsid w:val="006D5E4F"/>
    <w:rsid w:val="006D5E6B"/>
    <w:rsid w:val="006D5F6D"/>
    <w:rsid w:val="006D5FBC"/>
    <w:rsid w:val="006D5FBE"/>
    <w:rsid w:val="006D6080"/>
    <w:rsid w:val="006D61A3"/>
    <w:rsid w:val="006D6210"/>
    <w:rsid w:val="006D62CD"/>
    <w:rsid w:val="006D6321"/>
    <w:rsid w:val="006D635A"/>
    <w:rsid w:val="006D636D"/>
    <w:rsid w:val="006D6381"/>
    <w:rsid w:val="006D6386"/>
    <w:rsid w:val="006D6553"/>
    <w:rsid w:val="006D6622"/>
    <w:rsid w:val="006D670A"/>
    <w:rsid w:val="006D6759"/>
    <w:rsid w:val="006D6769"/>
    <w:rsid w:val="006D67C2"/>
    <w:rsid w:val="006D67F6"/>
    <w:rsid w:val="006D6833"/>
    <w:rsid w:val="006D688A"/>
    <w:rsid w:val="006D689D"/>
    <w:rsid w:val="006D68AF"/>
    <w:rsid w:val="006D68E0"/>
    <w:rsid w:val="006D6967"/>
    <w:rsid w:val="006D6969"/>
    <w:rsid w:val="006D696F"/>
    <w:rsid w:val="006D69E5"/>
    <w:rsid w:val="006D6A10"/>
    <w:rsid w:val="006D6AC4"/>
    <w:rsid w:val="006D6B71"/>
    <w:rsid w:val="006D6C21"/>
    <w:rsid w:val="006D6C69"/>
    <w:rsid w:val="006D6DE7"/>
    <w:rsid w:val="006D6E76"/>
    <w:rsid w:val="006D6EC7"/>
    <w:rsid w:val="006D6EE0"/>
    <w:rsid w:val="006D6EF5"/>
    <w:rsid w:val="006D7014"/>
    <w:rsid w:val="006D702D"/>
    <w:rsid w:val="006D7082"/>
    <w:rsid w:val="006D70E6"/>
    <w:rsid w:val="006D7164"/>
    <w:rsid w:val="006D71E7"/>
    <w:rsid w:val="006D7259"/>
    <w:rsid w:val="006D728E"/>
    <w:rsid w:val="006D72B1"/>
    <w:rsid w:val="006D72C0"/>
    <w:rsid w:val="006D7358"/>
    <w:rsid w:val="006D7378"/>
    <w:rsid w:val="006D7465"/>
    <w:rsid w:val="006D756B"/>
    <w:rsid w:val="006D76B8"/>
    <w:rsid w:val="006D770A"/>
    <w:rsid w:val="006D772D"/>
    <w:rsid w:val="006D7792"/>
    <w:rsid w:val="006D77BB"/>
    <w:rsid w:val="006D77EF"/>
    <w:rsid w:val="006D7810"/>
    <w:rsid w:val="006D7816"/>
    <w:rsid w:val="006D782D"/>
    <w:rsid w:val="006D7855"/>
    <w:rsid w:val="006D7875"/>
    <w:rsid w:val="006D787A"/>
    <w:rsid w:val="006D7888"/>
    <w:rsid w:val="006D78B7"/>
    <w:rsid w:val="006D7A06"/>
    <w:rsid w:val="006D7A9A"/>
    <w:rsid w:val="006D7ADD"/>
    <w:rsid w:val="006D7B94"/>
    <w:rsid w:val="006D7C38"/>
    <w:rsid w:val="006D7CF7"/>
    <w:rsid w:val="006D7D16"/>
    <w:rsid w:val="006D7D4C"/>
    <w:rsid w:val="006D7E98"/>
    <w:rsid w:val="006E0033"/>
    <w:rsid w:val="006E0072"/>
    <w:rsid w:val="006E00AD"/>
    <w:rsid w:val="006E00C0"/>
    <w:rsid w:val="006E00E6"/>
    <w:rsid w:val="006E0158"/>
    <w:rsid w:val="006E01B5"/>
    <w:rsid w:val="006E0256"/>
    <w:rsid w:val="006E0295"/>
    <w:rsid w:val="006E034D"/>
    <w:rsid w:val="006E0449"/>
    <w:rsid w:val="006E0463"/>
    <w:rsid w:val="006E04DB"/>
    <w:rsid w:val="006E0558"/>
    <w:rsid w:val="006E059F"/>
    <w:rsid w:val="006E05C8"/>
    <w:rsid w:val="006E05F4"/>
    <w:rsid w:val="006E06B8"/>
    <w:rsid w:val="006E06EC"/>
    <w:rsid w:val="006E0720"/>
    <w:rsid w:val="006E07C4"/>
    <w:rsid w:val="006E07D4"/>
    <w:rsid w:val="006E08B6"/>
    <w:rsid w:val="006E08DF"/>
    <w:rsid w:val="006E09A2"/>
    <w:rsid w:val="006E09A7"/>
    <w:rsid w:val="006E0A4D"/>
    <w:rsid w:val="006E0A68"/>
    <w:rsid w:val="006E0A6B"/>
    <w:rsid w:val="006E0AA2"/>
    <w:rsid w:val="006E0AE3"/>
    <w:rsid w:val="006E0B0D"/>
    <w:rsid w:val="006E0B2A"/>
    <w:rsid w:val="006E0BA8"/>
    <w:rsid w:val="006E0C8B"/>
    <w:rsid w:val="006E0CD0"/>
    <w:rsid w:val="006E0CFE"/>
    <w:rsid w:val="006E0D44"/>
    <w:rsid w:val="006E0DEB"/>
    <w:rsid w:val="006E0E4E"/>
    <w:rsid w:val="006E0EDD"/>
    <w:rsid w:val="006E0EDF"/>
    <w:rsid w:val="006E0F81"/>
    <w:rsid w:val="006E0F85"/>
    <w:rsid w:val="006E1011"/>
    <w:rsid w:val="006E10BC"/>
    <w:rsid w:val="006E1119"/>
    <w:rsid w:val="006E11E9"/>
    <w:rsid w:val="006E121B"/>
    <w:rsid w:val="006E136D"/>
    <w:rsid w:val="006E1480"/>
    <w:rsid w:val="006E14CE"/>
    <w:rsid w:val="006E14E2"/>
    <w:rsid w:val="006E155B"/>
    <w:rsid w:val="006E15E8"/>
    <w:rsid w:val="006E164B"/>
    <w:rsid w:val="006E16A4"/>
    <w:rsid w:val="006E1728"/>
    <w:rsid w:val="006E1740"/>
    <w:rsid w:val="006E17B4"/>
    <w:rsid w:val="006E1865"/>
    <w:rsid w:val="006E18C1"/>
    <w:rsid w:val="006E18CD"/>
    <w:rsid w:val="006E18E4"/>
    <w:rsid w:val="006E198F"/>
    <w:rsid w:val="006E19CD"/>
    <w:rsid w:val="006E1A01"/>
    <w:rsid w:val="006E1A6D"/>
    <w:rsid w:val="006E1A9A"/>
    <w:rsid w:val="006E1B3B"/>
    <w:rsid w:val="006E1BA6"/>
    <w:rsid w:val="006E1BE8"/>
    <w:rsid w:val="006E1C74"/>
    <w:rsid w:val="006E1CA9"/>
    <w:rsid w:val="006E1D73"/>
    <w:rsid w:val="006E1D7B"/>
    <w:rsid w:val="006E1D7C"/>
    <w:rsid w:val="006E1E65"/>
    <w:rsid w:val="006E1EAF"/>
    <w:rsid w:val="006E1EF5"/>
    <w:rsid w:val="006E1F3B"/>
    <w:rsid w:val="006E1F53"/>
    <w:rsid w:val="006E1FAB"/>
    <w:rsid w:val="006E1FBC"/>
    <w:rsid w:val="006E2038"/>
    <w:rsid w:val="006E204C"/>
    <w:rsid w:val="006E207D"/>
    <w:rsid w:val="006E21D4"/>
    <w:rsid w:val="006E2214"/>
    <w:rsid w:val="006E2261"/>
    <w:rsid w:val="006E2276"/>
    <w:rsid w:val="006E22C6"/>
    <w:rsid w:val="006E2315"/>
    <w:rsid w:val="006E235E"/>
    <w:rsid w:val="006E239D"/>
    <w:rsid w:val="006E2434"/>
    <w:rsid w:val="006E2474"/>
    <w:rsid w:val="006E2557"/>
    <w:rsid w:val="006E25EA"/>
    <w:rsid w:val="006E26B6"/>
    <w:rsid w:val="006E26BF"/>
    <w:rsid w:val="006E2749"/>
    <w:rsid w:val="006E27D1"/>
    <w:rsid w:val="006E2844"/>
    <w:rsid w:val="006E28F3"/>
    <w:rsid w:val="006E291C"/>
    <w:rsid w:val="006E2977"/>
    <w:rsid w:val="006E2990"/>
    <w:rsid w:val="006E2AC2"/>
    <w:rsid w:val="006E2ACF"/>
    <w:rsid w:val="006E2ADB"/>
    <w:rsid w:val="006E2B01"/>
    <w:rsid w:val="006E2B24"/>
    <w:rsid w:val="006E2BDD"/>
    <w:rsid w:val="006E2BFA"/>
    <w:rsid w:val="006E2C8D"/>
    <w:rsid w:val="006E2CAF"/>
    <w:rsid w:val="006E2CE4"/>
    <w:rsid w:val="006E2DF4"/>
    <w:rsid w:val="006E2EA1"/>
    <w:rsid w:val="006E3108"/>
    <w:rsid w:val="006E3137"/>
    <w:rsid w:val="006E315E"/>
    <w:rsid w:val="006E3255"/>
    <w:rsid w:val="006E328B"/>
    <w:rsid w:val="006E32AE"/>
    <w:rsid w:val="006E32F7"/>
    <w:rsid w:val="006E347D"/>
    <w:rsid w:val="006E34FF"/>
    <w:rsid w:val="006E355D"/>
    <w:rsid w:val="006E357C"/>
    <w:rsid w:val="006E3582"/>
    <w:rsid w:val="006E3604"/>
    <w:rsid w:val="006E363C"/>
    <w:rsid w:val="006E37DB"/>
    <w:rsid w:val="006E385D"/>
    <w:rsid w:val="006E3896"/>
    <w:rsid w:val="006E38C7"/>
    <w:rsid w:val="006E38F6"/>
    <w:rsid w:val="006E3931"/>
    <w:rsid w:val="006E3A59"/>
    <w:rsid w:val="006E3A6D"/>
    <w:rsid w:val="006E3B28"/>
    <w:rsid w:val="006E3B5C"/>
    <w:rsid w:val="006E3C97"/>
    <w:rsid w:val="006E3D1A"/>
    <w:rsid w:val="006E3D5F"/>
    <w:rsid w:val="006E3D9E"/>
    <w:rsid w:val="006E3E2F"/>
    <w:rsid w:val="006E3ECA"/>
    <w:rsid w:val="006E3F6E"/>
    <w:rsid w:val="006E401F"/>
    <w:rsid w:val="006E4075"/>
    <w:rsid w:val="006E40E3"/>
    <w:rsid w:val="006E41F1"/>
    <w:rsid w:val="006E426F"/>
    <w:rsid w:val="006E4323"/>
    <w:rsid w:val="006E4351"/>
    <w:rsid w:val="006E437F"/>
    <w:rsid w:val="006E441D"/>
    <w:rsid w:val="006E451D"/>
    <w:rsid w:val="006E460A"/>
    <w:rsid w:val="006E4641"/>
    <w:rsid w:val="006E4761"/>
    <w:rsid w:val="006E4787"/>
    <w:rsid w:val="006E47B1"/>
    <w:rsid w:val="006E489B"/>
    <w:rsid w:val="006E4909"/>
    <w:rsid w:val="006E4951"/>
    <w:rsid w:val="006E4964"/>
    <w:rsid w:val="006E4AA8"/>
    <w:rsid w:val="006E4AE5"/>
    <w:rsid w:val="006E4AEB"/>
    <w:rsid w:val="006E4B5F"/>
    <w:rsid w:val="006E4B6F"/>
    <w:rsid w:val="006E4BAC"/>
    <w:rsid w:val="006E4C58"/>
    <w:rsid w:val="006E4C9E"/>
    <w:rsid w:val="006E4E1E"/>
    <w:rsid w:val="006E4EAD"/>
    <w:rsid w:val="006E4F4A"/>
    <w:rsid w:val="006E4FEF"/>
    <w:rsid w:val="006E500D"/>
    <w:rsid w:val="006E507A"/>
    <w:rsid w:val="006E509E"/>
    <w:rsid w:val="006E50C2"/>
    <w:rsid w:val="006E5299"/>
    <w:rsid w:val="006E52F1"/>
    <w:rsid w:val="006E532D"/>
    <w:rsid w:val="006E5340"/>
    <w:rsid w:val="006E5341"/>
    <w:rsid w:val="006E534A"/>
    <w:rsid w:val="006E54A3"/>
    <w:rsid w:val="006E54E9"/>
    <w:rsid w:val="006E55D1"/>
    <w:rsid w:val="006E564B"/>
    <w:rsid w:val="006E567F"/>
    <w:rsid w:val="006E56F9"/>
    <w:rsid w:val="006E57D3"/>
    <w:rsid w:val="006E57DF"/>
    <w:rsid w:val="006E595E"/>
    <w:rsid w:val="006E5A98"/>
    <w:rsid w:val="006E5BC8"/>
    <w:rsid w:val="006E5BCD"/>
    <w:rsid w:val="006E5C45"/>
    <w:rsid w:val="006E5C69"/>
    <w:rsid w:val="006E5CAC"/>
    <w:rsid w:val="006E5D28"/>
    <w:rsid w:val="006E5EA3"/>
    <w:rsid w:val="006E5F13"/>
    <w:rsid w:val="006E5F2B"/>
    <w:rsid w:val="006E5F43"/>
    <w:rsid w:val="006E5F48"/>
    <w:rsid w:val="006E5F4C"/>
    <w:rsid w:val="006E5F67"/>
    <w:rsid w:val="006E5FC2"/>
    <w:rsid w:val="006E5FE1"/>
    <w:rsid w:val="006E5FFD"/>
    <w:rsid w:val="006E601B"/>
    <w:rsid w:val="006E6075"/>
    <w:rsid w:val="006E6177"/>
    <w:rsid w:val="006E62AB"/>
    <w:rsid w:val="006E62EC"/>
    <w:rsid w:val="006E6433"/>
    <w:rsid w:val="006E6540"/>
    <w:rsid w:val="006E6553"/>
    <w:rsid w:val="006E6670"/>
    <w:rsid w:val="006E68FB"/>
    <w:rsid w:val="006E6921"/>
    <w:rsid w:val="006E6966"/>
    <w:rsid w:val="006E69A9"/>
    <w:rsid w:val="006E6A19"/>
    <w:rsid w:val="006E6A36"/>
    <w:rsid w:val="006E6A82"/>
    <w:rsid w:val="006E6B06"/>
    <w:rsid w:val="006E6C22"/>
    <w:rsid w:val="006E6C3F"/>
    <w:rsid w:val="006E6C57"/>
    <w:rsid w:val="006E6C8A"/>
    <w:rsid w:val="006E6D26"/>
    <w:rsid w:val="006E6D4A"/>
    <w:rsid w:val="006E6D55"/>
    <w:rsid w:val="006E6D5A"/>
    <w:rsid w:val="006E6D6B"/>
    <w:rsid w:val="006E6D96"/>
    <w:rsid w:val="006E6DB0"/>
    <w:rsid w:val="006E6E36"/>
    <w:rsid w:val="006E6E52"/>
    <w:rsid w:val="006E6ED1"/>
    <w:rsid w:val="006E6F28"/>
    <w:rsid w:val="006E6F7B"/>
    <w:rsid w:val="006E6F7C"/>
    <w:rsid w:val="006E703F"/>
    <w:rsid w:val="006E7050"/>
    <w:rsid w:val="006E70AC"/>
    <w:rsid w:val="006E70D3"/>
    <w:rsid w:val="006E70F4"/>
    <w:rsid w:val="006E713B"/>
    <w:rsid w:val="006E715C"/>
    <w:rsid w:val="006E71EA"/>
    <w:rsid w:val="006E722D"/>
    <w:rsid w:val="006E7313"/>
    <w:rsid w:val="006E7331"/>
    <w:rsid w:val="006E7332"/>
    <w:rsid w:val="006E742F"/>
    <w:rsid w:val="006E751E"/>
    <w:rsid w:val="006E7566"/>
    <w:rsid w:val="006E759F"/>
    <w:rsid w:val="006E75A7"/>
    <w:rsid w:val="006E766C"/>
    <w:rsid w:val="006E7678"/>
    <w:rsid w:val="006E770C"/>
    <w:rsid w:val="006E776F"/>
    <w:rsid w:val="006E77E1"/>
    <w:rsid w:val="006E790F"/>
    <w:rsid w:val="006E79A2"/>
    <w:rsid w:val="006E7A0A"/>
    <w:rsid w:val="006E7B44"/>
    <w:rsid w:val="006E7B4F"/>
    <w:rsid w:val="006E7C0F"/>
    <w:rsid w:val="006E7D77"/>
    <w:rsid w:val="006E7D7D"/>
    <w:rsid w:val="006E7E08"/>
    <w:rsid w:val="006E7E6D"/>
    <w:rsid w:val="006E7ECD"/>
    <w:rsid w:val="006E7F46"/>
    <w:rsid w:val="006F0013"/>
    <w:rsid w:val="006F0051"/>
    <w:rsid w:val="006F011F"/>
    <w:rsid w:val="006F01D1"/>
    <w:rsid w:val="006F021B"/>
    <w:rsid w:val="006F0261"/>
    <w:rsid w:val="006F0284"/>
    <w:rsid w:val="006F0310"/>
    <w:rsid w:val="006F0312"/>
    <w:rsid w:val="006F0479"/>
    <w:rsid w:val="006F0594"/>
    <w:rsid w:val="006F05F2"/>
    <w:rsid w:val="006F065C"/>
    <w:rsid w:val="006F06B5"/>
    <w:rsid w:val="006F06EF"/>
    <w:rsid w:val="006F06F3"/>
    <w:rsid w:val="006F0703"/>
    <w:rsid w:val="006F0738"/>
    <w:rsid w:val="006F07C0"/>
    <w:rsid w:val="006F07E5"/>
    <w:rsid w:val="006F0801"/>
    <w:rsid w:val="006F0824"/>
    <w:rsid w:val="006F0A2F"/>
    <w:rsid w:val="006F0A5E"/>
    <w:rsid w:val="006F0AA2"/>
    <w:rsid w:val="006F0AFA"/>
    <w:rsid w:val="006F0B79"/>
    <w:rsid w:val="006F0B90"/>
    <w:rsid w:val="006F0BB4"/>
    <w:rsid w:val="006F0BE2"/>
    <w:rsid w:val="006F0BF6"/>
    <w:rsid w:val="006F0C04"/>
    <w:rsid w:val="006F0C35"/>
    <w:rsid w:val="006F0C61"/>
    <w:rsid w:val="006F0CA9"/>
    <w:rsid w:val="006F0D86"/>
    <w:rsid w:val="006F0E6A"/>
    <w:rsid w:val="006F0E8A"/>
    <w:rsid w:val="006F0F9E"/>
    <w:rsid w:val="006F0FE5"/>
    <w:rsid w:val="006F107B"/>
    <w:rsid w:val="006F1127"/>
    <w:rsid w:val="006F1168"/>
    <w:rsid w:val="006F1234"/>
    <w:rsid w:val="006F1338"/>
    <w:rsid w:val="006F1489"/>
    <w:rsid w:val="006F1520"/>
    <w:rsid w:val="006F1554"/>
    <w:rsid w:val="006F15B8"/>
    <w:rsid w:val="006F1651"/>
    <w:rsid w:val="006F1684"/>
    <w:rsid w:val="006F16D1"/>
    <w:rsid w:val="006F16E9"/>
    <w:rsid w:val="006F16F0"/>
    <w:rsid w:val="006F17FE"/>
    <w:rsid w:val="006F1841"/>
    <w:rsid w:val="006F18DD"/>
    <w:rsid w:val="006F1A0B"/>
    <w:rsid w:val="006F1A66"/>
    <w:rsid w:val="006F1B0D"/>
    <w:rsid w:val="006F1B37"/>
    <w:rsid w:val="006F1B39"/>
    <w:rsid w:val="006F1BEA"/>
    <w:rsid w:val="006F1C28"/>
    <w:rsid w:val="006F1D77"/>
    <w:rsid w:val="006F1DC6"/>
    <w:rsid w:val="006F1DD5"/>
    <w:rsid w:val="006F1EC9"/>
    <w:rsid w:val="006F1F17"/>
    <w:rsid w:val="006F1F44"/>
    <w:rsid w:val="006F1FA7"/>
    <w:rsid w:val="006F1FAC"/>
    <w:rsid w:val="006F1FD8"/>
    <w:rsid w:val="006F1FE2"/>
    <w:rsid w:val="006F21DD"/>
    <w:rsid w:val="006F2214"/>
    <w:rsid w:val="006F2220"/>
    <w:rsid w:val="006F222C"/>
    <w:rsid w:val="006F229B"/>
    <w:rsid w:val="006F2349"/>
    <w:rsid w:val="006F23FE"/>
    <w:rsid w:val="006F240A"/>
    <w:rsid w:val="006F24F1"/>
    <w:rsid w:val="006F26D6"/>
    <w:rsid w:val="006F26F9"/>
    <w:rsid w:val="006F27A0"/>
    <w:rsid w:val="006F2844"/>
    <w:rsid w:val="006F2883"/>
    <w:rsid w:val="006F2903"/>
    <w:rsid w:val="006F292F"/>
    <w:rsid w:val="006F2962"/>
    <w:rsid w:val="006F29F2"/>
    <w:rsid w:val="006F2A08"/>
    <w:rsid w:val="006F2A51"/>
    <w:rsid w:val="006F2A5D"/>
    <w:rsid w:val="006F2A84"/>
    <w:rsid w:val="006F2AC1"/>
    <w:rsid w:val="006F2B01"/>
    <w:rsid w:val="006F2B89"/>
    <w:rsid w:val="006F2C12"/>
    <w:rsid w:val="006F2C26"/>
    <w:rsid w:val="006F2C71"/>
    <w:rsid w:val="006F2CEA"/>
    <w:rsid w:val="006F2D4B"/>
    <w:rsid w:val="006F2DA1"/>
    <w:rsid w:val="006F2DEC"/>
    <w:rsid w:val="006F2E52"/>
    <w:rsid w:val="006F2E88"/>
    <w:rsid w:val="006F2F2C"/>
    <w:rsid w:val="006F2F99"/>
    <w:rsid w:val="006F2FDA"/>
    <w:rsid w:val="006F3012"/>
    <w:rsid w:val="006F30BD"/>
    <w:rsid w:val="006F30CF"/>
    <w:rsid w:val="006F314F"/>
    <w:rsid w:val="006F3160"/>
    <w:rsid w:val="006F3174"/>
    <w:rsid w:val="006F3187"/>
    <w:rsid w:val="006F31D6"/>
    <w:rsid w:val="006F320C"/>
    <w:rsid w:val="006F327A"/>
    <w:rsid w:val="006F32DB"/>
    <w:rsid w:val="006F3364"/>
    <w:rsid w:val="006F336D"/>
    <w:rsid w:val="006F33BF"/>
    <w:rsid w:val="006F33E8"/>
    <w:rsid w:val="006F3409"/>
    <w:rsid w:val="006F3487"/>
    <w:rsid w:val="006F34F1"/>
    <w:rsid w:val="006F35AC"/>
    <w:rsid w:val="006F35E6"/>
    <w:rsid w:val="006F361F"/>
    <w:rsid w:val="006F363E"/>
    <w:rsid w:val="006F3724"/>
    <w:rsid w:val="006F378F"/>
    <w:rsid w:val="006F3799"/>
    <w:rsid w:val="006F37DD"/>
    <w:rsid w:val="006F38C1"/>
    <w:rsid w:val="006F39A3"/>
    <w:rsid w:val="006F39BC"/>
    <w:rsid w:val="006F39E8"/>
    <w:rsid w:val="006F3A02"/>
    <w:rsid w:val="006F3B31"/>
    <w:rsid w:val="006F3B6E"/>
    <w:rsid w:val="006F3C67"/>
    <w:rsid w:val="006F3CA8"/>
    <w:rsid w:val="006F3CB4"/>
    <w:rsid w:val="006F3CB6"/>
    <w:rsid w:val="006F3D00"/>
    <w:rsid w:val="006F3D07"/>
    <w:rsid w:val="006F3D45"/>
    <w:rsid w:val="006F3DF6"/>
    <w:rsid w:val="006F3E2B"/>
    <w:rsid w:val="006F3E34"/>
    <w:rsid w:val="006F3EDF"/>
    <w:rsid w:val="006F3F5E"/>
    <w:rsid w:val="006F4010"/>
    <w:rsid w:val="006F407B"/>
    <w:rsid w:val="006F40CE"/>
    <w:rsid w:val="006F4117"/>
    <w:rsid w:val="006F4122"/>
    <w:rsid w:val="006F4166"/>
    <w:rsid w:val="006F4217"/>
    <w:rsid w:val="006F4249"/>
    <w:rsid w:val="006F4261"/>
    <w:rsid w:val="006F437A"/>
    <w:rsid w:val="006F4413"/>
    <w:rsid w:val="006F4433"/>
    <w:rsid w:val="006F453B"/>
    <w:rsid w:val="006F45DE"/>
    <w:rsid w:val="006F45E2"/>
    <w:rsid w:val="006F4601"/>
    <w:rsid w:val="006F460C"/>
    <w:rsid w:val="006F463D"/>
    <w:rsid w:val="006F4685"/>
    <w:rsid w:val="006F468D"/>
    <w:rsid w:val="006F46A5"/>
    <w:rsid w:val="006F46B6"/>
    <w:rsid w:val="006F4873"/>
    <w:rsid w:val="006F4878"/>
    <w:rsid w:val="006F48F0"/>
    <w:rsid w:val="006F4955"/>
    <w:rsid w:val="006F49CC"/>
    <w:rsid w:val="006F49D9"/>
    <w:rsid w:val="006F49EE"/>
    <w:rsid w:val="006F4A44"/>
    <w:rsid w:val="006F4A51"/>
    <w:rsid w:val="006F4A58"/>
    <w:rsid w:val="006F4A6D"/>
    <w:rsid w:val="006F4AF8"/>
    <w:rsid w:val="006F4BBB"/>
    <w:rsid w:val="006F4D22"/>
    <w:rsid w:val="006F4D88"/>
    <w:rsid w:val="006F4E20"/>
    <w:rsid w:val="006F4EF7"/>
    <w:rsid w:val="006F4F02"/>
    <w:rsid w:val="006F4FB1"/>
    <w:rsid w:val="006F4FBE"/>
    <w:rsid w:val="006F5075"/>
    <w:rsid w:val="006F50D2"/>
    <w:rsid w:val="006F51B5"/>
    <w:rsid w:val="006F5232"/>
    <w:rsid w:val="006F52C3"/>
    <w:rsid w:val="006F5367"/>
    <w:rsid w:val="006F53E3"/>
    <w:rsid w:val="006F5430"/>
    <w:rsid w:val="006F545E"/>
    <w:rsid w:val="006F54AF"/>
    <w:rsid w:val="006F54F7"/>
    <w:rsid w:val="006F5501"/>
    <w:rsid w:val="006F5634"/>
    <w:rsid w:val="006F569C"/>
    <w:rsid w:val="006F5700"/>
    <w:rsid w:val="006F5772"/>
    <w:rsid w:val="006F57A0"/>
    <w:rsid w:val="006F586C"/>
    <w:rsid w:val="006F5896"/>
    <w:rsid w:val="006F58C2"/>
    <w:rsid w:val="006F5920"/>
    <w:rsid w:val="006F5927"/>
    <w:rsid w:val="006F59B2"/>
    <w:rsid w:val="006F59BD"/>
    <w:rsid w:val="006F5A36"/>
    <w:rsid w:val="006F5AEF"/>
    <w:rsid w:val="006F5B47"/>
    <w:rsid w:val="006F5C31"/>
    <w:rsid w:val="006F5D0D"/>
    <w:rsid w:val="006F5D10"/>
    <w:rsid w:val="006F5D84"/>
    <w:rsid w:val="006F5E84"/>
    <w:rsid w:val="006F5EE0"/>
    <w:rsid w:val="006F5EE5"/>
    <w:rsid w:val="006F5FFF"/>
    <w:rsid w:val="006F6093"/>
    <w:rsid w:val="006F60D0"/>
    <w:rsid w:val="006F615A"/>
    <w:rsid w:val="006F6223"/>
    <w:rsid w:val="006F6258"/>
    <w:rsid w:val="006F62AC"/>
    <w:rsid w:val="006F649F"/>
    <w:rsid w:val="006F64AB"/>
    <w:rsid w:val="006F64B6"/>
    <w:rsid w:val="006F6620"/>
    <w:rsid w:val="006F6621"/>
    <w:rsid w:val="006F676B"/>
    <w:rsid w:val="006F67CE"/>
    <w:rsid w:val="006F684F"/>
    <w:rsid w:val="006F6935"/>
    <w:rsid w:val="006F69FE"/>
    <w:rsid w:val="006F6A83"/>
    <w:rsid w:val="006F6A9D"/>
    <w:rsid w:val="006F6AD1"/>
    <w:rsid w:val="006F6AEA"/>
    <w:rsid w:val="006F6B59"/>
    <w:rsid w:val="006F6B63"/>
    <w:rsid w:val="006F6B78"/>
    <w:rsid w:val="006F6B96"/>
    <w:rsid w:val="006F6BBA"/>
    <w:rsid w:val="006F6BD0"/>
    <w:rsid w:val="006F6C69"/>
    <w:rsid w:val="006F6CAA"/>
    <w:rsid w:val="006F6D4C"/>
    <w:rsid w:val="006F6D53"/>
    <w:rsid w:val="006F6D5E"/>
    <w:rsid w:val="006F6D6A"/>
    <w:rsid w:val="006F6DAF"/>
    <w:rsid w:val="006F6E6B"/>
    <w:rsid w:val="006F6F4B"/>
    <w:rsid w:val="006F6F74"/>
    <w:rsid w:val="006F7079"/>
    <w:rsid w:val="006F70AA"/>
    <w:rsid w:val="006F7116"/>
    <w:rsid w:val="006F71B2"/>
    <w:rsid w:val="006F71C0"/>
    <w:rsid w:val="006F7206"/>
    <w:rsid w:val="006F7220"/>
    <w:rsid w:val="006F722F"/>
    <w:rsid w:val="006F7293"/>
    <w:rsid w:val="006F730E"/>
    <w:rsid w:val="006F731A"/>
    <w:rsid w:val="006F7346"/>
    <w:rsid w:val="006F73AC"/>
    <w:rsid w:val="006F74C8"/>
    <w:rsid w:val="006F74CA"/>
    <w:rsid w:val="006F74CE"/>
    <w:rsid w:val="006F74F1"/>
    <w:rsid w:val="006F7525"/>
    <w:rsid w:val="006F76E4"/>
    <w:rsid w:val="006F78B9"/>
    <w:rsid w:val="006F792E"/>
    <w:rsid w:val="006F7A0B"/>
    <w:rsid w:val="006F7BB8"/>
    <w:rsid w:val="006F7C06"/>
    <w:rsid w:val="006F7CFA"/>
    <w:rsid w:val="006F7D08"/>
    <w:rsid w:val="006F7EC9"/>
    <w:rsid w:val="006F7EE7"/>
    <w:rsid w:val="006F7F1D"/>
    <w:rsid w:val="006F7F46"/>
    <w:rsid w:val="0070001D"/>
    <w:rsid w:val="007000A5"/>
    <w:rsid w:val="007000B4"/>
    <w:rsid w:val="007000E5"/>
    <w:rsid w:val="00700138"/>
    <w:rsid w:val="0070014C"/>
    <w:rsid w:val="007001A3"/>
    <w:rsid w:val="007001F2"/>
    <w:rsid w:val="00700237"/>
    <w:rsid w:val="00700382"/>
    <w:rsid w:val="00700424"/>
    <w:rsid w:val="0070057A"/>
    <w:rsid w:val="007005A1"/>
    <w:rsid w:val="007006EF"/>
    <w:rsid w:val="007007B2"/>
    <w:rsid w:val="00700850"/>
    <w:rsid w:val="007008AB"/>
    <w:rsid w:val="007008BF"/>
    <w:rsid w:val="007009D0"/>
    <w:rsid w:val="00700A3F"/>
    <w:rsid w:val="00700A41"/>
    <w:rsid w:val="00700AC9"/>
    <w:rsid w:val="00700B38"/>
    <w:rsid w:val="00700B80"/>
    <w:rsid w:val="00700BA2"/>
    <w:rsid w:val="00700C01"/>
    <w:rsid w:val="00700D3D"/>
    <w:rsid w:val="00700D66"/>
    <w:rsid w:val="00700DFE"/>
    <w:rsid w:val="00700FB5"/>
    <w:rsid w:val="00701017"/>
    <w:rsid w:val="0070114B"/>
    <w:rsid w:val="0070116F"/>
    <w:rsid w:val="00701173"/>
    <w:rsid w:val="007011B6"/>
    <w:rsid w:val="00701255"/>
    <w:rsid w:val="00701283"/>
    <w:rsid w:val="007012AB"/>
    <w:rsid w:val="007012F3"/>
    <w:rsid w:val="00701356"/>
    <w:rsid w:val="007013BD"/>
    <w:rsid w:val="007013E2"/>
    <w:rsid w:val="007013EA"/>
    <w:rsid w:val="0070141A"/>
    <w:rsid w:val="00701456"/>
    <w:rsid w:val="0070146E"/>
    <w:rsid w:val="0070151D"/>
    <w:rsid w:val="00701559"/>
    <w:rsid w:val="00701561"/>
    <w:rsid w:val="007015BF"/>
    <w:rsid w:val="00701622"/>
    <w:rsid w:val="0070169D"/>
    <w:rsid w:val="00701746"/>
    <w:rsid w:val="0070176E"/>
    <w:rsid w:val="00701816"/>
    <w:rsid w:val="00701856"/>
    <w:rsid w:val="0070190F"/>
    <w:rsid w:val="00701935"/>
    <w:rsid w:val="00701936"/>
    <w:rsid w:val="00701AFC"/>
    <w:rsid w:val="00701B67"/>
    <w:rsid w:val="00701BA0"/>
    <w:rsid w:val="00701D03"/>
    <w:rsid w:val="00701D26"/>
    <w:rsid w:val="00701DA5"/>
    <w:rsid w:val="00701DED"/>
    <w:rsid w:val="00701E04"/>
    <w:rsid w:val="00701E9D"/>
    <w:rsid w:val="00701EAE"/>
    <w:rsid w:val="00701F41"/>
    <w:rsid w:val="00701F8F"/>
    <w:rsid w:val="0070205E"/>
    <w:rsid w:val="00702109"/>
    <w:rsid w:val="00702208"/>
    <w:rsid w:val="00702223"/>
    <w:rsid w:val="00702237"/>
    <w:rsid w:val="00702255"/>
    <w:rsid w:val="00702304"/>
    <w:rsid w:val="0070234B"/>
    <w:rsid w:val="007024D7"/>
    <w:rsid w:val="0070262D"/>
    <w:rsid w:val="0070265D"/>
    <w:rsid w:val="0070267B"/>
    <w:rsid w:val="007026B1"/>
    <w:rsid w:val="007026C0"/>
    <w:rsid w:val="00702727"/>
    <w:rsid w:val="00702740"/>
    <w:rsid w:val="0070285F"/>
    <w:rsid w:val="0070286A"/>
    <w:rsid w:val="00702873"/>
    <w:rsid w:val="0070288A"/>
    <w:rsid w:val="007028FF"/>
    <w:rsid w:val="00702A3E"/>
    <w:rsid w:val="00702AB9"/>
    <w:rsid w:val="00702C08"/>
    <w:rsid w:val="00702C49"/>
    <w:rsid w:val="00702CE4"/>
    <w:rsid w:val="00702D44"/>
    <w:rsid w:val="00702DD4"/>
    <w:rsid w:val="00702E54"/>
    <w:rsid w:val="00702E90"/>
    <w:rsid w:val="00702E9C"/>
    <w:rsid w:val="00702F5F"/>
    <w:rsid w:val="0070301D"/>
    <w:rsid w:val="00703066"/>
    <w:rsid w:val="0070307A"/>
    <w:rsid w:val="007031B2"/>
    <w:rsid w:val="007032B0"/>
    <w:rsid w:val="00703301"/>
    <w:rsid w:val="00703304"/>
    <w:rsid w:val="00703347"/>
    <w:rsid w:val="0070337E"/>
    <w:rsid w:val="0070339E"/>
    <w:rsid w:val="00703421"/>
    <w:rsid w:val="007034C0"/>
    <w:rsid w:val="0070353A"/>
    <w:rsid w:val="00703555"/>
    <w:rsid w:val="00703594"/>
    <w:rsid w:val="007036EB"/>
    <w:rsid w:val="00703762"/>
    <w:rsid w:val="007037C0"/>
    <w:rsid w:val="007038F7"/>
    <w:rsid w:val="0070390B"/>
    <w:rsid w:val="00703917"/>
    <w:rsid w:val="00703973"/>
    <w:rsid w:val="0070397D"/>
    <w:rsid w:val="007039B2"/>
    <w:rsid w:val="007039B6"/>
    <w:rsid w:val="007039BA"/>
    <w:rsid w:val="00703A4D"/>
    <w:rsid w:val="00703A7C"/>
    <w:rsid w:val="00703B51"/>
    <w:rsid w:val="00703B8F"/>
    <w:rsid w:val="00703BEB"/>
    <w:rsid w:val="00703C61"/>
    <w:rsid w:val="00703C62"/>
    <w:rsid w:val="00703CAC"/>
    <w:rsid w:val="00703CD5"/>
    <w:rsid w:val="00703D29"/>
    <w:rsid w:val="00703D32"/>
    <w:rsid w:val="00703EA1"/>
    <w:rsid w:val="00703EB1"/>
    <w:rsid w:val="00703F39"/>
    <w:rsid w:val="00703F55"/>
    <w:rsid w:val="00703F82"/>
    <w:rsid w:val="00703F8D"/>
    <w:rsid w:val="00703FA0"/>
    <w:rsid w:val="00704052"/>
    <w:rsid w:val="0070405B"/>
    <w:rsid w:val="0070409A"/>
    <w:rsid w:val="007040BF"/>
    <w:rsid w:val="007040CA"/>
    <w:rsid w:val="007040CD"/>
    <w:rsid w:val="007040EF"/>
    <w:rsid w:val="007040F7"/>
    <w:rsid w:val="007041AC"/>
    <w:rsid w:val="007041BE"/>
    <w:rsid w:val="007041F5"/>
    <w:rsid w:val="007042A4"/>
    <w:rsid w:val="007042B4"/>
    <w:rsid w:val="007042F6"/>
    <w:rsid w:val="00704331"/>
    <w:rsid w:val="007043C2"/>
    <w:rsid w:val="00704570"/>
    <w:rsid w:val="0070469D"/>
    <w:rsid w:val="00704735"/>
    <w:rsid w:val="00704787"/>
    <w:rsid w:val="00704855"/>
    <w:rsid w:val="0070496C"/>
    <w:rsid w:val="007049F0"/>
    <w:rsid w:val="00704A22"/>
    <w:rsid w:val="00704B2F"/>
    <w:rsid w:val="00704B4F"/>
    <w:rsid w:val="00704B5F"/>
    <w:rsid w:val="00704B9F"/>
    <w:rsid w:val="00704C0B"/>
    <w:rsid w:val="00704DB7"/>
    <w:rsid w:val="00704DF1"/>
    <w:rsid w:val="00704E20"/>
    <w:rsid w:val="00704E49"/>
    <w:rsid w:val="00704ED7"/>
    <w:rsid w:val="00704F68"/>
    <w:rsid w:val="00705001"/>
    <w:rsid w:val="00705047"/>
    <w:rsid w:val="00705063"/>
    <w:rsid w:val="00705148"/>
    <w:rsid w:val="007051A8"/>
    <w:rsid w:val="007051DC"/>
    <w:rsid w:val="0070522E"/>
    <w:rsid w:val="00705257"/>
    <w:rsid w:val="0070527E"/>
    <w:rsid w:val="007052E4"/>
    <w:rsid w:val="007053B1"/>
    <w:rsid w:val="00705408"/>
    <w:rsid w:val="00705510"/>
    <w:rsid w:val="0070554E"/>
    <w:rsid w:val="007055EC"/>
    <w:rsid w:val="007055FC"/>
    <w:rsid w:val="0070568E"/>
    <w:rsid w:val="007056FB"/>
    <w:rsid w:val="007057ED"/>
    <w:rsid w:val="007057FF"/>
    <w:rsid w:val="00705810"/>
    <w:rsid w:val="007058BB"/>
    <w:rsid w:val="00705939"/>
    <w:rsid w:val="00705A0E"/>
    <w:rsid w:val="00705A82"/>
    <w:rsid w:val="00705AFC"/>
    <w:rsid w:val="00705BE7"/>
    <w:rsid w:val="00705C6B"/>
    <w:rsid w:val="00705C75"/>
    <w:rsid w:val="00705CB3"/>
    <w:rsid w:val="00705D0F"/>
    <w:rsid w:val="00705D37"/>
    <w:rsid w:val="00705E14"/>
    <w:rsid w:val="00705E56"/>
    <w:rsid w:val="00705EB1"/>
    <w:rsid w:val="00705F81"/>
    <w:rsid w:val="00705FFF"/>
    <w:rsid w:val="00706018"/>
    <w:rsid w:val="007061B8"/>
    <w:rsid w:val="00706284"/>
    <w:rsid w:val="007062E5"/>
    <w:rsid w:val="0070630B"/>
    <w:rsid w:val="0070633A"/>
    <w:rsid w:val="00706366"/>
    <w:rsid w:val="007063E6"/>
    <w:rsid w:val="00706411"/>
    <w:rsid w:val="00706423"/>
    <w:rsid w:val="00706443"/>
    <w:rsid w:val="00706452"/>
    <w:rsid w:val="0070648E"/>
    <w:rsid w:val="007064F8"/>
    <w:rsid w:val="0070650C"/>
    <w:rsid w:val="007065C6"/>
    <w:rsid w:val="0070663A"/>
    <w:rsid w:val="00706684"/>
    <w:rsid w:val="007066B6"/>
    <w:rsid w:val="0070674A"/>
    <w:rsid w:val="0070678F"/>
    <w:rsid w:val="0070683F"/>
    <w:rsid w:val="00706880"/>
    <w:rsid w:val="007068CB"/>
    <w:rsid w:val="00706908"/>
    <w:rsid w:val="0070693C"/>
    <w:rsid w:val="00706960"/>
    <w:rsid w:val="00706A46"/>
    <w:rsid w:val="00706A9F"/>
    <w:rsid w:val="00706ABF"/>
    <w:rsid w:val="00706B1C"/>
    <w:rsid w:val="00706BCD"/>
    <w:rsid w:val="00706BF8"/>
    <w:rsid w:val="00706C4E"/>
    <w:rsid w:val="00706C70"/>
    <w:rsid w:val="00706D80"/>
    <w:rsid w:val="00706DF1"/>
    <w:rsid w:val="00706F53"/>
    <w:rsid w:val="00706F58"/>
    <w:rsid w:val="00707026"/>
    <w:rsid w:val="00707098"/>
    <w:rsid w:val="0070712C"/>
    <w:rsid w:val="0070715D"/>
    <w:rsid w:val="00707164"/>
    <w:rsid w:val="0070716A"/>
    <w:rsid w:val="007071A8"/>
    <w:rsid w:val="007071FB"/>
    <w:rsid w:val="00707225"/>
    <w:rsid w:val="0070724E"/>
    <w:rsid w:val="00707287"/>
    <w:rsid w:val="007072D0"/>
    <w:rsid w:val="00707307"/>
    <w:rsid w:val="0070730A"/>
    <w:rsid w:val="007074AA"/>
    <w:rsid w:val="0070750B"/>
    <w:rsid w:val="0070757F"/>
    <w:rsid w:val="007075CB"/>
    <w:rsid w:val="007076B8"/>
    <w:rsid w:val="007076F7"/>
    <w:rsid w:val="00707810"/>
    <w:rsid w:val="00707987"/>
    <w:rsid w:val="00707A0A"/>
    <w:rsid w:val="00707A7C"/>
    <w:rsid w:val="00707ACE"/>
    <w:rsid w:val="00707B8C"/>
    <w:rsid w:val="00707BD1"/>
    <w:rsid w:val="00707CC2"/>
    <w:rsid w:val="00707D5D"/>
    <w:rsid w:val="00707DEE"/>
    <w:rsid w:val="00707E02"/>
    <w:rsid w:val="00707E10"/>
    <w:rsid w:val="00707E52"/>
    <w:rsid w:val="00707E84"/>
    <w:rsid w:val="00707E9F"/>
    <w:rsid w:val="00707EA5"/>
    <w:rsid w:val="00707F18"/>
    <w:rsid w:val="0071009A"/>
    <w:rsid w:val="00710193"/>
    <w:rsid w:val="00710254"/>
    <w:rsid w:val="007102B6"/>
    <w:rsid w:val="007102F5"/>
    <w:rsid w:val="007102F6"/>
    <w:rsid w:val="007103C3"/>
    <w:rsid w:val="0071049F"/>
    <w:rsid w:val="007104D8"/>
    <w:rsid w:val="007104E3"/>
    <w:rsid w:val="00710839"/>
    <w:rsid w:val="00710967"/>
    <w:rsid w:val="0071097F"/>
    <w:rsid w:val="007109C7"/>
    <w:rsid w:val="007109ED"/>
    <w:rsid w:val="00710A1E"/>
    <w:rsid w:val="00710A68"/>
    <w:rsid w:val="00710A7F"/>
    <w:rsid w:val="00710A93"/>
    <w:rsid w:val="00710B1A"/>
    <w:rsid w:val="00710B2D"/>
    <w:rsid w:val="00710B60"/>
    <w:rsid w:val="00710BBE"/>
    <w:rsid w:val="00710C05"/>
    <w:rsid w:val="00710C26"/>
    <w:rsid w:val="00710C63"/>
    <w:rsid w:val="00710DDB"/>
    <w:rsid w:val="00710E5C"/>
    <w:rsid w:val="00710E71"/>
    <w:rsid w:val="00710E8C"/>
    <w:rsid w:val="00710F65"/>
    <w:rsid w:val="00710F92"/>
    <w:rsid w:val="00710FB1"/>
    <w:rsid w:val="00711217"/>
    <w:rsid w:val="0071127D"/>
    <w:rsid w:val="007112BC"/>
    <w:rsid w:val="007112CB"/>
    <w:rsid w:val="007112EC"/>
    <w:rsid w:val="0071130A"/>
    <w:rsid w:val="00711351"/>
    <w:rsid w:val="007113A4"/>
    <w:rsid w:val="007113B9"/>
    <w:rsid w:val="007113F0"/>
    <w:rsid w:val="007113F8"/>
    <w:rsid w:val="0071140D"/>
    <w:rsid w:val="00711500"/>
    <w:rsid w:val="0071150F"/>
    <w:rsid w:val="007115B0"/>
    <w:rsid w:val="00711615"/>
    <w:rsid w:val="00711661"/>
    <w:rsid w:val="00711663"/>
    <w:rsid w:val="00711683"/>
    <w:rsid w:val="0071171D"/>
    <w:rsid w:val="00711765"/>
    <w:rsid w:val="007117F1"/>
    <w:rsid w:val="007118DE"/>
    <w:rsid w:val="0071190D"/>
    <w:rsid w:val="007119D1"/>
    <w:rsid w:val="00711A28"/>
    <w:rsid w:val="00711A63"/>
    <w:rsid w:val="00711A78"/>
    <w:rsid w:val="00711AD5"/>
    <w:rsid w:val="00711B8D"/>
    <w:rsid w:val="00711BDA"/>
    <w:rsid w:val="00711BDD"/>
    <w:rsid w:val="00711BE6"/>
    <w:rsid w:val="00711C76"/>
    <w:rsid w:val="00711CB2"/>
    <w:rsid w:val="00711CDA"/>
    <w:rsid w:val="00711D95"/>
    <w:rsid w:val="00711DB3"/>
    <w:rsid w:val="00711E2E"/>
    <w:rsid w:val="00711E49"/>
    <w:rsid w:val="00711E6D"/>
    <w:rsid w:val="00711E8B"/>
    <w:rsid w:val="00711F08"/>
    <w:rsid w:val="00711F15"/>
    <w:rsid w:val="00711F27"/>
    <w:rsid w:val="00711F50"/>
    <w:rsid w:val="00711F8B"/>
    <w:rsid w:val="00711FA0"/>
    <w:rsid w:val="00712014"/>
    <w:rsid w:val="0071202C"/>
    <w:rsid w:val="00712056"/>
    <w:rsid w:val="007120F4"/>
    <w:rsid w:val="007120FF"/>
    <w:rsid w:val="007121B6"/>
    <w:rsid w:val="0071229E"/>
    <w:rsid w:val="007122BB"/>
    <w:rsid w:val="007122CB"/>
    <w:rsid w:val="0071235D"/>
    <w:rsid w:val="007123C7"/>
    <w:rsid w:val="00712431"/>
    <w:rsid w:val="007126F9"/>
    <w:rsid w:val="00712700"/>
    <w:rsid w:val="007128FE"/>
    <w:rsid w:val="0071296D"/>
    <w:rsid w:val="0071298E"/>
    <w:rsid w:val="007129A0"/>
    <w:rsid w:val="00712B3D"/>
    <w:rsid w:val="00712B97"/>
    <w:rsid w:val="00712BC6"/>
    <w:rsid w:val="00712BE7"/>
    <w:rsid w:val="00712BEE"/>
    <w:rsid w:val="00712C0D"/>
    <w:rsid w:val="00712C4A"/>
    <w:rsid w:val="00712CC4"/>
    <w:rsid w:val="00712D4C"/>
    <w:rsid w:val="00712D85"/>
    <w:rsid w:val="00712F74"/>
    <w:rsid w:val="00713095"/>
    <w:rsid w:val="007130EC"/>
    <w:rsid w:val="0071316F"/>
    <w:rsid w:val="007131BA"/>
    <w:rsid w:val="0071320D"/>
    <w:rsid w:val="007132C9"/>
    <w:rsid w:val="00713380"/>
    <w:rsid w:val="007133B4"/>
    <w:rsid w:val="0071343D"/>
    <w:rsid w:val="00713443"/>
    <w:rsid w:val="0071355D"/>
    <w:rsid w:val="00713572"/>
    <w:rsid w:val="0071359F"/>
    <w:rsid w:val="007135A0"/>
    <w:rsid w:val="007135D9"/>
    <w:rsid w:val="00713683"/>
    <w:rsid w:val="00713691"/>
    <w:rsid w:val="007136AD"/>
    <w:rsid w:val="0071375C"/>
    <w:rsid w:val="0071379F"/>
    <w:rsid w:val="007137EE"/>
    <w:rsid w:val="00713833"/>
    <w:rsid w:val="007138B0"/>
    <w:rsid w:val="007138EA"/>
    <w:rsid w:val="00713A23"/>
    <w:rsid w:val="00713A8E"/>
    <w:rsid w:val="00713ACC"/>
    <w:rsid w:val="00713C3C"/>
    <w:rsid w:val="00713CA2"/>
    <w:rsid w:val="00713CB0"/>
    <w:rsid w:val="00713CEA"/>
    <w:rsid w:val="00713D27"/>
    <w:rsid w:val="00713EE3"/>
    <w:rsid w:val="00713F24"/>
    <w:rsid w:val="00713F5F"/>
    <w:rsid w:val="00714020"/>
    <w:rsid w:val="007140E9"/>
    <w:rsid w:val="0071410C"/>
    <w:rsid w:val="0071410F"/>
    <w:rsid w:val="0071412C"/>
    <w:rsid w:val="00714243"/>
    <w:rsid w:val="007142D3"/>
    <w:rsid w:val="00714359"/>
    <w:rsid w:val="0071440D"/>
    <w:rsid w:val="0071442E"/>
    <w:rsid w:val="007144F3"/>
    <w:rsid w:val="0071459B"/>
    <w:rsid w:val="00714600"/>
    <w:rsid w:val="00714652"/>
    <w:rsid w:val="00714797"/>
    <w:rsid w:val="007147B2"/>
    <w:rsid w:val="0071484C"/>
    <w:rsid w:val="00714876"/>
    <w:rsid w:val="0071489A"/>
    <w:rsid w:val="007148D4"/>
    <w:rsid w:val="00714905"/>
    <w:rsid w:val="0071495A"/>
    <w:rsid w:val="007149B4"/>
    <w:rsid w:val="007149C9"/>
    <w:rsid w:val="00714B34"/>
    <w:rsid w:val="00714B58"/>
    <w:rsid w:val="00714B72"/>
    <w:rsid w:val="00714BA6"/>
    <w:rsid w:val="00714BAE"/>
    <w:rsid w:val="00714BB2"/>
    <w:rsid w:val="00714C3A"/>
    <w:rsid w:val="00714CB7"/>
    <w:rsid w:val="00714D2D"/>
    <w:rsid w:val="00714D2E"/>
    <w:rsid w:val="00714D73"/>
    <w:rsid w:val="00714F7A"/>
    <w:rsid w:val="00715046"/>
    <w:rsid w:val="00715080"/>
    <w:rsid w:val="007150D5"/>
    <w:rsid w:val="007150D9"/>
    <w:rsid w:val="007150FA"/>
    <w:rsid w:val="007151BC"/>
    <w:rsid w:val="0071520C"/>
    <w:rsid w:val="00715231"/>
    <w:rsid w:val="007152DF"/>
    <w:rsid w:val="00715313"/>
    <w:rsid w:val="00715396"/>
    <w:rsid w:val="007153E8"/>
    <w:rsid w:val="00715409"/>
    <w:rsid w:val="00715422"/>
    <w:rsid w:val="00715467"/>
    <w:rsid w:val="00715557"/>
    <w:rsid w:val="007155E5"/>
    <w:rsid w:val="00715754"/>
    <w:rsid w:val="0071575A"/>
    <w:rsid w:val="00715768"/>
    <w:rsid w:val="00715845"/>
    <w:rsid w:val="00715863"/>
    <w:rsid w:val="007158A6"/>
    <w:rsid w:val="007158EF"/>
    <w:rsid w:val="0071597C"/>
    <w:rsid w:val="0071598E"/>
    <w:rsid w:val="007159A6"/>
    <w:rsid w:val="007159C6"/>
    <w:rsid w:val="007159CF"/>
    <w:rsid w:val="00715A3F"/>
    <w:rsid w:val="00715A60"/>
    <w:rsid w:val="00715A69"/>
    <w:rsid w:val="00715A8A"/>
    <w:rsid w:val="00715AFE"/>
    <w:rsid w:val="00715B23"/>
    <w:rsid w:val="00715C0F"/>
    <w:rsid w:val="00715CBB"/>
    <w:rsid w:val="00715D27"/>
    <w:rsid w:val="00715E43"/>
    <w:rsid w:val="00715EE9"/>
    <w:rsid w:val="00715F7C"/>
    <w:rsid w:val="00715FB2"/>
    <w:rsid w:val="00716073"/>
    <w:rsid w:val="0071609D"/>
    <w:rsid w:val="00716134"/>
    <w:rsid w:val="00716244"/>
    <w:rsid w:val="00716285"/>
    <w:rsid w:val="0071629F"/>
    <w:rsid w:val="007162C4"/>
    <w:rsid w:val="0071641F"/>
    <w:rsid w:val="007164F4"/>
    <w:rsid w:val="0071654A"/>
    <w:rsid w:val="007165BE"/>
    <w:rsid w:val="0071664D"/>
    <w:rsid w:val="00716664"/>
    <w:rsid w:val="00716677"/>
    <w:rsid w:val="0071669E"/>
    <w:rsid w:val="00716794"/>
    <w:rsid w:val="007167AF"/>
    <w:rsid w:val="007167D5"/>
    <w:rsid w:val="00716913"/>
    <w:rsid w:val="00716982"/>
    <w:rsid w:val="00716998"/>
    <w:rsid w:val="00716B14"/>
    <w:rsid w:val="00716B51"/>
    <w:rsid w:val="00716C1E"/>
    <w:rsid w:val="00716D19"/>
    <w:rsid w:val="00716DCA"/>
    <w:rsid w:val="00716DDF"/>
    <w:rsid w:val="00716DF7"/>
    <w:rsid w:val="00716FEF"/>
    <w:rsid w:val="00717070"/>
    <w:rsid w:val="007170F4"/>
    <w:rsid w:val="00717111"/>
    <w:rsid w:val="00717120"/>
    <w:rsid w:val="007172FC"/>
    <w:rsid w:val="00717305"/>
    <w:rsid w:val="00717382"/>
    <w:rsid w:val="007173A8"/>
    <w:rsid w:val="00717450"/>
    <w:rsid w:val="00717492"/>
    <w:rsid w:val="007174DB"/>
    <w:rsid w:val="007174F1"/>
    <w:rsid w:val="00717538"/>
    <w:rsid w:val="0071758C"/>
    <w:rsid w:val="00717623"/>
    <w:rsid w:val="007176A3"/>
    <w:rsid w:val="0071776C"/>
    <w:rsid w:val="007177A8"/>
    <w:rsid w:val="007177C1"/>
    <w:rsid w:val="00717870"/>
    <w:rsid w:val="00717908"/>
    <w:rsid w:val="00717941"/>
    <w:rsid w:val="00717A50"/>
    <w:rsid w:val="00717A56"/>
    <w:rsid w:val="00717ABB"/>
    <w:rsid w:val="00717AE5"/>
    <w:rsid w:val="00717B75"/>
    <w:rsid w:val="00717B7D"/>
    <w:rsid w:val="00717BFD"/>
    <w:rsid w:val="00717C76"/>
    <w:rsid w:val="00717C78"/>
    <w:rsid w:val="00717D0D"/>
    <w:rsid w:val="00717D83"/>
    <w:rsid w:val="00717E71"/>
    <w:rsid w:val="00717E79"/>
    <w:rsid w:val="00717E98"/>
    <w:rsid w:val="00717FD6"/>
    <w:rsid w:val="0072006D"/>
    <w:rsid w:val="0072013D"/>
    <w:rsid w:val="00720146"/>
    <w:rsid w:val="0072025A"/>
    <w:rsid w:val="00720283"/>
    <w:rsid w:val="00720357"/>
    <w:rsid w:val="007203A7"/>
    <w:rsid w:val="00720448"/>
    <w:rsid w:val="007204F8"/>
    <w:rsid w:val="0072055A"/>
    <w:rsid w:val="00720594"/>
    <w:rsid w:val="007205B4"/>
    <w:rsid w:val="00720616"/>
    <w:rsid w:val="0072061C"/>
    <w:rsid w:val="007206E0"/>
    <w:rsid w:val="007206F0"/>
    <w:rsid w:val="00720757"/>
    <w:rsid w:val="00720772"/>
    <w:rsid w:val="00720773"/>
    <w:rsid w:val="007207F3"/>
    <w:rsid w:val="007208E4"/>
    <w:rsid w:val="00720904"/>
    <w:rsid w:val="00720910"/>
    <w:rsid w:val="00720916"/>
    <w:rsid w:val="007209DA"/>
    <w:rsid w:val="00720A18"/>
    <w:rsid w:val="00720A27"/>
    <w:rsid w:val="00720A35"/>
    <w:rsid w:val="00720A3D"/>
    <w:rsid w:val="00720A4C"/>
    <w:rsid w:val="00720AA2"/>
    <w:rsid w:val="00720B0F"/>
    <w:rsid w:val="00720C10"/>
    <w:rsid w:val="00720C11"/>
    <w:rsid w:val="00720C2D"/>
    <w:rsid w:val="00720CBF"/>
    <w:rsid w:val="00720D42"/>
    <w:rsid w:val="00720DCA"/>
    <w:rsid w:val="00720E83"/>
    <w:rsid w:val="00720EE0"/>
    <w:rsid w:val="00720EE9"/>
    <w:rsid w:val="0072107E"/>
    <w:rsid w:val="007211C2"/>
    <w:rsid w:val="007212ED"/>
    <w:rsid w:val="007212FE"/>
    <w:rsid w:val="0072131B"/>
    <w:rsid w:val="007213B5"/>
    <w:rsid w:val="0072140B"/>
    <w:rsid w:val="00721496"/>
    <w:rsid w:val="00721677"/>
    <w:rsid w:val="00721737"/>
    <w:rsid w:val="0072182D"/>
    <w:rsid w:val="0072191F"/>
    <w:rsid w:val="00721941"/>
    <w:rsid w:val="007219BF"/>
    <w:rsid w:val="007219FB"/>
    <w:rsid w:val="00721A31"/>
    <w:rsid w:val="00721B53"/>
    <w:rsid w:val="00721B61"/>
    <w:rsid w:val="00721B78"/>
    <w:rsid w:val="00721C1D"/>
    <w:rsid w:val="00721C37"/>
    <w:rsid w:val="00721C75"/>
    <w:rsid w:val="00721CB4"/>
    <w:rsid w:val="00721CE2"/>
    <w:rsid w:val="00721CE3"/>
    <w:rsid w:val="00721DBE"/>
    <w:rsid w:val="00721E64"/>
    <w:rsid w:val="00721E86"/>
    <w:rsid w:val="00721EB3"/>
    <w:rsid w:val="00721F41"/>
    <w:rsid w:val="00721F79"/>
    <w:rsid w:val="007220B6"/>
    <w:rsid w:val="00722155"/>
    <w:rsid w:val="00722215"/>
    <w:rsid w:val="00722371"/>
    <w:rsid w:val="007223CE"/>
    <w:rsid w:val="007223E7"/>
    <w:rsid w:val="007223F6"/>
    <w:rsid w:val="00722470"/>
    <w:rsid w:val="0072257A"/>
    <w:rsid w:val="0072257B"/>
    <w:rsid w:val="0072260C"/>
    <w:rsid w:val="0072273F"/>
    <w:rsid w:val="007227C5"/>
    <w:rsid w:val="007227EE"/>
    <w:rsid w:val="00722819"/>
    <w:rsid w:val="0072299F"/>
    <w:rsid w:val="007229A6"/>
    <w:rsid w:val="00722AC8"/>
    <w:rsid w:val="00722B41"/>
    <w:rsid w:val="00722B46"/>
    <w:rsid w:val="00722B52"/>
    <w:rsid w:val="00722B6A"/>
    <w:rsid w:val="00722BC5"/>
    <w:rsid w:val="00722C3C"/>
    <w:rsid w:val="00722C69"/>
    <w:rsid w:val="00722CB7"/>
    <w:rsid w:val="00722CEE"/>
    <w:rsid w:val="00722CF8"/>
    <w:rsid w:val="00722CFF"/>
    <w:rsid w:val="00722D47"/>
    <w:rsid w:val="00722DAD"/>
    <w:rsid w:val="00722E05"/>
    <w:rsid w:val="00722E0C"/>
    <w:rsid w:val="00722EFC"/>
    <w:rsid w:val="00722F61"/>
    <w:rsid w:val="00722F82"/>
    <w:rsid w:val="00723040"/>
    <w:rsid w:val="0072304E"/>
    <w:rsid w:val="007230E6"/>
    <w:rsid w:val="00723141"/>
    <w:rsid w:val="007231FB"/>
    <w:rsid w:val="00723325"/>
    <w:rsid w:val="00723387"/>
    <w:rsid w:val="0072345E"/>
    <w:rsid w:val="00723584"/>
    <w:rsid w:val="007235CC"/>
    <w:rsid w:val="007235DC"/>
    <w:rsid w:val="00723605"/>
    <w:rsid w:val="00723679"/>
    <w:rsid w:val="00723693"/>
    <w:rsid w:val="007236AF"/>
    <w:rsid w:val="007236DD"/>
    <w:rsid w:val="007237D1"/>
    <w:rsid w:val="00723812"/>
    <w:rsid w:val="0072390F"/>
    <w:rsid w:val="00723910"/>
    <w:rsid w:val="00723A43"/>
    <w:rsid w:val="00723A4A"/>
    <w:rsid w:val="00723B0E"/>
    <w:rsid w:val="00723B2A"/>
    <w:rsid w:val="00723B30"/>
    <w:rsid w:val="00723BB5"/>
    <w:rsid w:val="00723BD0"/>
    <w:rsid w:val="00723C38"/>
    <w:rsid w:val="00723C42"/>
    <w:rsid w:val="00723C94"/>
    <w:rsid w:val="00723D0E"/>
    <w:rsid w:val="00723D9D"/>
    <w:rsid w:val="00723DDB"/>
    <w:rsid w:val="00723E29"/>
    <w:rsid w:val="00723E2C"/>
    <w:rsid w:val="00723E2D"/>
    <w:rsid w:val="00723E3C"/>
    <w:rsid w:val="00723EB5"/>
    <w:rsid w:val="00723F8C"/>
    <w:rsid w:val="00723F93"/>
    <w:rsid w:val="0072409B"/>
    <w:rsid w:val="007240C8"/>
    <w:rsid w:val="007240FA"/>
    <w:rsid w:val="00724100"/>
    <w:rsid w:val="0072410D"/>
    <w:rsid w:val="00724159"/>
    <w:rsid w:val="00724169"/>
    <w:rsid w:val="00724179"/>
    <w:rsid w:val="007241DA"/>
    <w:rsid w:val="007241E7"/>
    <w:rsid w:val="0072422C"/>
    <w:rsid w:val="00724294"/>
    <w:rsid w:val="007242D0"/>
    <w:rsid w:val="00724364"/>
    <w:rsid w:val="00724393"/>
    <w:rsid w:val="00724394"/>
    <w:rsid w:val="007243BA"/>
    <w:rsid w:val="0072440E"/>
    <w:rsid w:val="0072446C"/>
    <w:rsid w:val="0072449F"/>
    <w:rsid w:val="00724505"/>
    <w:rsid w:val="007245A6"/>
    <w:rsid w:val="00724694"/>
    <w:rsid w:val="007246DC"/>
    <w:rsid w:val="0072472E"/>
    <w:rsid w:val="0072473B"/>
    <w:rsid w:val="007247B0"/>
    <w:rsid w:val="00724868"/>
    <w:rsid w:val="00724873"/>
    <w:rsid w:val="007248C0"/>
    <w:rsid w:val="00724905"/>
    <w:rsid w:val="007249BC"/>
    <w:rsid w:val="007249E3"/>
    <w:rsid w:val="007249E6"/>
    <w:rsid w:val="00724A34"/>
    <w:rsid w:val="00724A4E"/>
    <w:rsid w:val="00724A52"/>
    <w:rsid w:val="00724B24"/>
    <w:rsid w:val="00724B6E"/>
    <w:rsid w:val="00724BA7"/>
    <w:rsid w:val="00724BC0"/>
    <w:rsid w:val="00724BEE"/>
    <w:rsid w:val="00724C02"/>
    <w:rsid w:val="00724D15"/>
    <w:rsid w:val="00724D47"/>
    <w:rsid w:val="00724EE3"/>
    <w:rsid w:val="00724EF3"/>
    <w:rsid w:val="00724F22"/>
    <w:rsid w:val="00724F75"/>
    <w:rsid w:val="00725066"/>
    <w:rsid w:val="007250D6"/>
    <w:rsid w:val="0072511B"/>
    <w:rsid w:val="0072513E"/>
    <w:rsid w:val="0072515F"/>
    <w:rsid w:val="00725195"/>
    <w:rsid w:val="007251A6"/>
    <w:rsid w:val="007251B2"/>
    <w:rsid w:val="0072529C"/>
    <w:rsid w:val="0072539F"/>
    <w:rsid w:val="007253C1"/>
    <w:rsid w:val="00725466"/>
    <w:rsid w:val="00725483"/>
    <w:rsid w:val="00725492"/>
    <w:rsid w:val="007254A8"/>
    <w:rsid w:val="007254C8"/>
    <w:rsid w:val="00725590"/>
    <w:rsid w:val="00725596"/>
    <w:rsid w:val="007255A1"/>
    <w:rsid w:val="007256B7"/>
    <w:rsid w:val="007256EA"/>
    <w:rsid w:val="00725701"/>
    <w:rsid w:val="007257B2"/>
    <w:rsid w:val="00725826"/>
    <w:rsid w:val="00725941"/>
    <w:rsid w:val="00725942"/>
    <w:rsid w:val="007259BE"/>
    <w:rsid w:val="007259F7"/>
    <w:rsid w:val="00725A0D"/>
    <w:rsid w:val="00725A3F"/>
    <w:rsid w:val="00725ABC"/>
    <w:rsid w:val="00725B4B"/>
    <w:rsid w:val="00725B8C"/>
    <w:rsid w:val="00725BB1"/>
    <w:rsid w:val="00725BC3"/>
    <w:rsid w:val="00725BDB"/>
    <w:rsid w:val="00725C31"/>
    <w:rsid w:val="00725D00"/>
    <w:rsid w:val="00725D78"/>
    <w:rsid w:val="00725DC9"/>
    <w:rsid w:val="00725DED"/>
    <w:rsid w:val="00725E1F"/>
    <w:rsid w:val="00725F14"/>
    <w:rsid w:val="00725FDE"/>
    <w:rsid w:val="0072603B"/>
    <w:rsid w:val="00726134"/>
    <w:rsid w:val="0072615D"/>
    <w:rsid w:val="007261E2"/>
    <w:rsid w:val="00726218"/>
    <w:rsid w:val="00726227"/>
    <w:rsid w:val="00726255"/>
    <w:rsid w:val="00726297"/>
    <w:rsid w:val="00726319"/>
    <w:rsid w:val="00726363"/>
    <w:rsid w:val="007263E8"/>
    <w:rsid w:val="00726413"/>
    <w:rsid w:val="00726425"/>
    <w:rsid w:val="0072643E"/>
    <w:rsid w:val="007265BD"/>
    <w:rsid w:val="007265DD"/>
    <w:rsid w:val="007265E5"/>
    <w:rsid w:val="007265EF"/>
    <w:rsid w:val="00726622"/>
    <w:rsid w:val="0072665F"/>
    <w:rsid w:val="007266B0"/>
    <w:rsid w:val="007266DC"/>
    <w:rsid w:val="0072677B"/>
    <w:rsid w:val="007267E2"/>
    <w:rsid w:val="00726827"/>
    <w:rsid w:val="0072687A"/>
    <w:rsid w:val="007268A2"/>
    <w:rsid w:val="007268A4"/>
    <w:rsid w:val="007268AB"/>
    <w:rsid w:val="007268BE"/>
    <w:rsid w:val="007268F7"/>
    <w:rsid w:val="007269AB"/>
    <w:rsid w:val="007269C7"/>
    <w:rsid w:val="00726A80"/>
    <w:rsid w:val="00726A86"/>
    <w:rsid w:val="00726AC1"/>
    <w:rsid w:val="00726BDA"/>
    <w:rsid w:val="00726C57"/>
    <w:rsid w:val="00726CAC"/>
    <w:rsid w:val="00726D17"/>
    <w:rsid w:val="00726D64"/>
    <w:rsid w:val="00726F29"/>
    <w:rsid w:val="00727093"/>
    <w:rsid w:val="007270A6"/>
    <w:rsid w:val="0072711B"/>
    <w:rsid w:val="0072718F"/>
    <w:rsid w:val="007271C1"/>
    <w:rsid w:val="007271FF"/>
    <w:rsid w:val="007272A9"/>
    <w:rsid w:val="00727389"/>
    <w:rsid w:val="007273CD"/>
    <w:rsid w:val="00727427"/>
    <w:rsid w:val="00727441"/>
    <w:rsid w:val="00727635"/>
    <w:rsid w:val="007276C0"/>
    <w:rsid w:val="007276C4"/>
    <w:rsid w:val="00727719"/>
    <w:rsid w:val="0072771B"/>
    <w:rsid w:val="007278C6"/>
    <w:rsid w:val="0072790A"/>
    <w:rsid w:val="00727946"/>
    <w:rsid w:val="007279F6"/>
    <w:rsid w:val="00727AA4"/>
    <w:rsid w:val="00727AC7"/>
    <w:rsid w:val="00727AE5"/>
    <w:rsid w:val="00727B0B"/>
    <w:rsid w:val="00727B52"/>
    <w:rsid w:val="00727C62"/>
    <w:rsid w:val="00727C9F"/>
    <w:rsid w:val="00727CD8"/>
    <w:rsid w:val="00727D21"/>
    <w:rsid w:val="00727D61"/>
    <w:rsid w:val="00727E69"/>
    <w:rsid w:val="00727ECB"/>
    <w:rsid w:val="00727EE8"/>
    <w:rsid w:val="00727EEE"/>
    <w:rsid w:val="00727F75"/>
    <w:rsid w:val="00727FA1"/>
    <w:rsid w:val="007300AE"/>
    <w:rsid w:val="007300C4"/>
    <w:rsid w:val="00730137"/>
    <w:rsid w:val="007301DC"/>
    <w:rsid w:val="00730206"/>
    <w:rsid w:val="0073024E"/>
    <w:rsid w:val="00730409"/>
    <w:rsid w:val="00730716"/>
    <w:rsid w:val="00730722"/>
    <w:rsid w:val="00730854"/>
    <w:rsid w:val="007308A1"/>
    <w:rsid w:val="007308FA"/>
    <w:rsid w:val="007308FB"/>
    <w:rsid w:val="00730962"/>
    <w:rsid w:val="007309B1"/>
    <w:rsid w:val="007309B2"/>
    <w:rsid w:val="00730B2F"/>
    <w:rsid w:val="00730BA1"/>
    <w:rsid w:val="00730BC1"/>
    <w:rsid w:val="00730BD5"/>
    <w:rsid w:val="00730C64"/>
    <w:rsid w:val="00730D3B"/>
    <w:rsid w:val="00730D9D"/>
    <w:rsid w:val="00730E81"/>
    <w:rsid w:val="00730EC5"/>
    <w:rsid w:val="00730F4D"/>
    <w:rsid w:val="0073106F"/>
    <w:rsid w:val="00731175"/>
    <w:rsid w:val="0073119B"/>
    <w:rsid w:val="007311D1"/>
    <w:rsid w:val="0073123F"/>
    <w:rsid w:val="007312B8"/>
    <w:rsid w:val="00731327"/>
    <w:rsid w:val="007313C4"/>
    <w:rsid w:val="00731416"/>
    <w:rsid w:val="00731499"/>
    <w:rsid w:val="00731516"/>
    <w:rsid w:val="00731524"/>
    <w:rsid w:val="007315F9"/>
    <w:rsid w:val="007316BF"/>
    <w:rsid w:val="00731763"/>
    <w:rsid w:val="007317E0"/>
    <w:rsid w:val="007317E7"/>
    <w:rsid w:val="007317EA"/>
    <w:rsid w:val="0073186B"/>
    <w:rsid w:val="00731883"/>
    <w:rsid w:val="0073199C"/>
    <w:rsid w:val="00731A8E"/>
    <w:rsid w:val="00731ADC"/>
    <w:rsid w:val="00731BF5"/>
    <w:rsid w:val="00731C18"/>
    <w:rsid w:val="00731E73"/>
    <w:rsid w:val="00731F1C"/>
    <w:rsid w:val="00731F8B"/>
    <w:rsid w:val="00731FA1"/>
    <w:rsid w:val="00732045"/>
    <w:rsid w:val="007321E4"/>
    <w:rsid w:val="007323D9"/>
    <w:rsid w:val="0073241D"/>
    <w:rsid w:val="007324AE"/>
    <w:rsid w:val="0073257D"/>
    <w:rsid w:val="0073259A"/>
    <w:rsid w:val="00732600"/>
    <w:rsid w:val="00732665"/>
    <w:rsid w:val="007326E1"/>
    <w:rsid w:val="007326EF"/>
    <w:rsid w:val="00732705"/>
    <w:rsid w:val="0073272E"/>
    <w:rsid w:val="007327CB"/>
    <w:rsid w:val="0073280E"/>
    <w:rsid w:val="0073282A"/>
    <w:rsid w:val="0073289D"/>
    <w:rsid w:val="007328BD"/>
    <w:rsid w:val="007328E9"/>
    <w:rsid w:val="0073292A"/>
    <w:rsid w:val="007329C4"/>
    <w:rsid w:val="007329D7"/>
    <w:rsid w:val="00732A91"/>
    <w:rsid w:val="00732BA4"/>
    <w:rsid w:val="00732C95"/>
    <w:rsid w:val="00732D73"/>
    <w:rsid w:val="00732E0A"/>
    <w:rsid w:val="00732E9B"/>
    <w:rsid w:val="00732F37"/>
    <w:rsid w:val="00733065"/>
    <w:rsid w:val="00733079"/>
    <w:rsid w:val="00733250"/>
    <w:rsid w:val="007332AC"/>
    <w:rsid w:val="007332EC"/>
    <w:rsid w:val="007333DA"/>
    <w:rsid w:val="00733455"/>
    <w:rsid w:val="007334C3"/>
    <w:rsid w:val="007335EB"/>
    <w:rsid w:val="00733630"/>
    <w:rsid w:val="007336B7"/>
    <w:rsid w:val="007337F9"/>
    <w:rsid w:val="00733870"/>
    <w:rsid w:val="00733875"/>
    <w:rsid w:val="00733950"/>
    <w:rsid w:val="007339DC"/>
    <w:rsid w:val="00733A04"/>
    <w:rsid w:val="00733A61"/>
    <w:rsid w:val="00733AC6"/>
    <w:rsid w:val="00733AFF"/>
    <w:rsid w:val="00733B28"/>
    <w:rsid w:val="00733B8D"/>
    <w:rsid w:val="00733BD3"/>
    <w:rsid w:val="00733BE6"/>
    <w:rsid w:val="00733C1E"/>
    <w:rsid w:val="00733C5B"/>
    <w:rsid w:val="00733C65"/>
    <w:rsid w:val="00733D88"/>
    <w:rsid w:val="00733DA0"/>
    <w:rsid w:val="00733DEE"/>
    <w:rsid w:val="00733F26"/>
    <w:rsid w:val="00733F72"/>
    <w:rsid w:val="00734059"/>
    <w:rsid w:val="007340B3"/>
    <w:rsid w:val="007340F4"/>
    <w:rsid w:val="007342CE"/>
    <w:rsid w:val="007342DB"/>
    <w:rsid w:val="007344F9"/>
    <w:rsid w:val="00734527"/>
    <w:rsid w:val="00734534"/>
    <w:rsid w:val="00734536"/>
    <w:rsid w:val="0073456D"/>
    <w:rsid w:val="00734576"/>
    <w:rsid w:val="0073458D"/>
    <w:rsid w:val="007345EB"/>
    <w:rsid w:val="00734600"/>
    <w:rsid w:val="00734607"/>
    <w:rsid w:val="00734712"/>
    <w:rsid w:val="00734713"/>
    <w:rsid w:val="0073471F"/>
    <w:rsid w:val="00734735"/>
    <w:rsid w:val="00734829"/>
    <w:rsid w:val="007348B1"/>
    <w:rsid w:val="007348CC"/>
    <w:rsid w:val="00734939"/>
    <w:rsid w:val="00734A20"/>
    <w:rsid w:val="00734A34"/>
    <w:rsid w:val="00734A54"/>
    <w:rsid w:val="00734AB7"/>
    <w:rsid w:val="00734B36"/>
    <w:rsid w:val="00734B55"/>
    <w:rsid w:val="00734B8E"/>
    <w:rsid w:val="00734BCB"/>
    <w:rsid w:val="00734C1D"/>
    <w:rsid w:val="00734C8C"/>
    <w:rsid w:val="00734D23"/>
    <w:rsid w:val="00734DDB"/>
    <w:rsid w:val="00734E03"/>
    <w:rsid w:val="00734E08"/>
    <w:rsid w:val="00734E3D"/>
    <w:rsid w:val="00734E71"/>
    <w:rsid w:val="00734E7D"/>
    <w:rsid w:val="00734E85"/>
    <w:rsid w:val="00734F39"/>
    <w:rsid w:val="0073506B"/>
    <w:rsid w:val="007350D3"/>
    <w:rsid w:val="0073510C"/>
    <w:rsid w:val="00735175"/>
    <w:rsid w:val="00735237"/>
    <w:rsid w:val="0073524A"/>
    <w:rsid w:val="00735297"/>
    <w:rsid w:val="00735316"/>
    <w:rsid w:val="00735334"/>
    <w:rsid w:val="00735457"/>
    <w:rsid w:val="007355B7"/>
    <w:rsid w:val="0073564C"/>
    <w:rsid w:val="00735655"/>
    <w:rsid w:val="007356A6"/>
    <w:rsid w:val="007356E5"/>
    <w:rsid w:val="0073579B"/>
    <w:rsid w:val="00735812"/>
    <w:rsid w:val="007358BE"/>
    <w:rsid w:val="00735921"/>
    <w:rsid w:val="00735984"/>
    <w:rsid w:val="007359C1"/>
    <w:rsid w:val="00735A49"/>
    <w:rsid w:val="00735AC1"/>
    <w:rsid w:val="00735B9D"/>
    <w:rsid w:val="00735CA9"/>
    <w:rsid w:val="00735CCE"/>
    <w:rsid w:val="00735D1F"/>
    <w:rsid w:val="00735DA9"/>
    <w:rsid w:val="00735DE4"/>
    <w:rsid w:val="00735E0C"/>
    <w:rsid w:val="00735E9F"/>
    <w:rsid w:val="00735EA4"/>
    <w:rsid w:val="00735EC6"/>
    <w:rsid w:val="00735ED9"/>
    <w:rsid w:val="00735F79"/>
    <w:rsid w:val="00736059"/>
    <w:rsid w:val="00736087"/>
    <w:rsid w:val="007360E5"/>
    <w:rsid w:val="007361C6"/>
    <w:rsid w:val="007361DE"/>
    <w:rsid w:val="0073627E"/>
    <w:rsid w:val="00736290"/>
    <w:rsid w:val="007362F1"/>
    <w:rsid w:val="00736310"/>
    <w:rsid w:val="007363AD"/>
    <w:rsid w:val="007363FA"/>
    <w:rsid w:val="00736455"/>
    <w:rsid w:val="0073645F"/>
    <w:rsid w:val="0073661F"/>
    <w:rsid w:val="007366CB"/>
    <w:rsid w:val="007366D5"/>
    <w:rsid w:val="00736785"/>
    <w:rsid w:val="00736822"/>
    <w:rsid w:val="00736844"/>
    <w:rsid w:val="007368D5"/>
    <w:rsid w:val="00736947"/>
    <w:rsid w:val="0073696A"/>
    <w:rsid w:val="0073698E"/>
    <w:rsid w:val="00736AC6"/>
    <w:rsid w:val="00736B15"/>
    <w:rsid w:val="00736B16"/>
    <w:rsid w:val="00736B4D"/>
    <w:rsid w:val="00736B9C"/>
    <w:rsid w:val="00736C00"/>
    <w:rsid w:val="00736C79"/>
    <w:rsid w:val="00736D3A"/>
    <w:rsid w:val="00736DA0"/>
    <w:rsid w:val="00736DC7"/>
    <w:rsid w:val="00736E8E"/>
    <w:rsid w:val="00736F53"/>
    <w:rsid w:val="00737122"/>
    <w:rsid w:val="00737216"/>
    <w:rsid w:val="00737293"/>
    <w:rsid w:val="007372A5"/>
    <w:rsid w:val="007372AF"/>
    <w:rsid w:val="0073730F"/>
    <w:rsid w:val="007373EC"/>
    <w:rsid w:val="0073747F"/>
    <w:rsid w:val="00737656"/>
    <w:rsid w:val="007377B1"/>
    <w:rsid w:val="0073791A"/>
    <w:rsid w:val="00737952"/>
    <w:rsid w:val="00737AD8"/>
    <w:rsid w:val="00737B2C"/>
    <w:rsid w:val="00737B6B"/>
    <w:rsid w:val="00737B8F"/>
    <w:rsid w:val="00737B92"/>
    <w:rsid w:val="00737BA4"/>
    <w:rsid w:val="00737BF8"/>
    <w:rsid w:val="00737C90"/>
    <w:rsid w:val="00737C92"/>
    <w:rsid w:val="00737CA7"/>
    <w:rsid w:val="00737CB4"/>
    <w:rsid w:val="00737E38"/>
    <w:rsid w:val="00737E99"/>
    <w:rsid w:val="00737F42"/>
    <w:rsid w:val="00737F60"/>
    <w:rsid w:val="00737FA4"/>
    <w:rsid w:val="00737FA9"/>
    <w:rsid w:val="0074009E"/>
    <w:rsid w:val="007400F7"/>
    <w:rsid w:val="007402DB"/>
    <w:rsid w:val="00740374"/>
    <w:rsid w:val="007403DC"/>
    <w:rsid w:val="007403EB"/>
    <w:rsid w:val="00740416"/>
    <w:rsid w:val="0074049B"/>
    <w:rsid w:val="007404F3"/>
    <w:rsid w:val="007405C9"/>
    <w:rsid w:val="00740619"/>
    <w:rsid w:val="00740774"/>
    <w:rsid w:val="0074077E"/>
    <w:rsid w:val="0074078E"/>
    <w:rsid w:val="007407AE"/>
    <w:rsid w:val="007408ED"/>
    <w:rsid w:val="00740936"/>
    <w:rsid w:val="00740ACA"/>
    <w:rsid w:val="00740AFF"/>
    <w:rsid w:val="00740B23"/>
    <w:rsid w:val="00740BCF"/>
    <w:rsid w:val="00740C8E"/>
    <w:rsid w:val="00740CC1"/>
    <w:rsid w:val="00740D16"/>
    <w:rsid w:val="00740D1C"/>
    <w:rsid w:val="00740F60"/>
    <w:rsid w:val="00740FA7"/>
    <w:rsid w:val="00741026"/>
    <w:rsid w:val="007411C5"/>
    <w:rsid w:val="00741285"/>
    <w:rsid w:val="007412B5"/>
    <w:rsid w:val="007412E9"/>
    <w:rsid w:val="0074138E"/>
    <w:rsid w:val="007414FF"/>
    <w:rsid w:val="00741500"/>
    <w:rsid w:val="00741535"/>
    <w:rsid w:val="00741538"/>
    <w:rsid w:val="0074169A"/>
    <w:rsid w:val="007417B8"/>
    <w:rsid w:val="00741868"/>
    <w:rsid w:val="0074186B"/>
    <w:rsid w:val="007419A5"/>
    <w:rsid w:val="00741A2D"/>
    <w:rsid w:val="00741A53"/>
    <w:rsid w:val="00741A88"/>
    <w:rsid w:val="00741B24"/>
    <w:rsid w:val="00741B25"/>
    <w:rsid w:val="00741B4E"/>
    <w:rsid w:val="00741CD3"/>
    <w:rsid w:val="00741CE4"/>
    <w:rsid w:val="00741D2B"/>
    <w:rsid w:val="00741DF7"/>
    <w:rsid w:val="00741FC4"/>
    <w:rsid w:val="00741FDB"/>
    <w:rsid w:val="00741FE4"/>
    <w:rsid w:val="00741FE5"/>
    <w:rsid w:val="00742003"/>
    <w:rsid w:val="00742196"/>
    <w:rsid w:val="00742234"/>
    <w:rsid w:val="007422B2"/>
    <w:rsid w:val="007422BB"/>
    <w:rsid w:val="007422C5"/>
    <w:rsid w:val="00742358"/>
    <w:rsid w:val="0074239E"/>
    <w:rsid w:val="00742421"/>
    <w:rsid w:val="00742472"/>
    <w:rsid w:val="0074247B"/>
    <w:rsid w:val="00742481"/>
    <w:rsid w:val="00742537"/>
    <w:rsid w:val="0074257C"/>
    <w:rsid w:val="00742597"/>
    <w:rsid w:val="00742609"/>
    <w:rsid w:val="0074264C"/>
    <w:rsid w:val="0074279E"/>
    <w:rsid w:val="007427D2"/>
    <w:rsid w:val="007427ED"/>
    <w:rsid w:val="00742899"/>
    <w:rsid w:val="00742922"/>
    <w:rsid w:val="00742924"/>
    <w:rsid w:val="00742928"/>
    <w:rsid w:val="0074293B"/>
    <w:rsid w:val="00742967"/>
    <w:rsid w:val="00742A2B"/>
    <w:rsid w:val="00742A8D"/>
    <w:rsid w:val="00742AE7"/>
    <w:rsid w:val="00742B1E"/>
    <w:rsid w:val="00742B20"/>
    <w:rsid w:val="00742B44"/>
    <w:rsid w:val="00742C05"/>
    <w:rsid w:val="00742CBE"/>
    <w:rsid w:val="00742CC2"/>
    <w:rsid w:val="00742D0C"/>
    <w:rsid w:val="00742DE2"/>
    <w:rsid w:val="00742E0B"/>
    <w:rsid w:val="00742E57"/>
    <w:rsid w:val="00742E68"/>
    <w:rsid w:val="00742F9A"/>
    <w:rsid w:val="00742FD7"/>
    <w:rsid w:val="0074307D"/>
    <w:rsid w:val="00743080"/>
    <w:rsid w:val="007430BB"/>
    <w:rsid w:val="0074311C"/>
    <w:rsid w:val="007432F9"/>
    <w:rsid w:val="007433AC"/>
    <w:rsid w:val="00743451"/>
    <w:rsid w:val="007434AF"/>
    <w:rsid w:val="007434CC"/>
    <w:rsid w:val="00743578"/>
    <w:rsid w:val="007435A1"/>
    <w:rsid w:val="007435B3"/>
    <w:rsid w:val="007435BB"/>
    <w:rsid w:val="007435EF"/>
    <w:rsid w:val="00743627"/>
    <w:rsid w:val="00743638"/>
    <w:rsid w:val="00743815"/>
    <w:rsid w:val="00743856"/>
    <w:rsid w:val="00743879"/>
    <w:rsid w:val="00743894"/>
    <w:rsid w:val="00743913"/>
    <w:rsid w:val="00743A8C"/>
    <w:rsid w:val="00743B2F"/>
    <w:rsid w:val="00743B92"/>
    <w:rsid w:val="00743BB1"/>
    <w:rsid w:val="00743BEA"/>
    <w:rsid w:val="00743BFF"/>
    <w:rsid w:val="00743C1E"/>
    <w:rsid w:val="00743C3D"/>
    <w:rsid w:val="00743CCA"/>
    <w:rsid w:val="00743CCF"/>
    <w:rsid w:val="00743CD4"/>
    <w:rsid w:val="00743D3E"/>
    <w:rsid w:val="00743D71"/>
    <w:rsid w:val="00743E88"/>
    <w:rsid w:val="00743F07"/>
    <w:rsid w:val="00743F1F"/>
    <w:rsid w:val="00743FB5"/>
    <w:rsid w:val="00744018"/>
    <w:rsid w:val="0074401D"/>
    <w:rsid w:val="00744029"/>
    <w:rsid w:val="00744078"/>
    <w:rsid w:val="007440CF"/>
    <w:rsid w:val="00744119"/>
    <w:rsid w:val="007441E2"/>
    <w:rsid w:val="007441E7"/>
    <w:rsid w:val="00744231"/>
    <w:rsid w:val="00744262"/>
    <w:rsid w:val="007442AA"/>
    <w:rsid w:val="0074437F"/>
    <w:rsid w:val="0074438F"/>
    <w:rsid w:val="0074439B"/>
    <w:rsid w:val="007443C5"/>
    <w:rsid w:val="00744480"/>
    <w:rsid w:val="007444A4"/>
    <w:rsid w:val="007444CE"/>
    <w:rsid w:val="007444DF"/>
    <w:rsid w:val="0074453D"/>
    <w:rsid w:val="00744610"/>
    <w:rsid w:val="00744619"/>
    <w:rsid w:val="007446A8"/>
    <w:rsid w:val="007446F3"/>
    <w:rsid w:val="00744828"/>
    <w:rsid w:val="0074482E"/>
    <w:rsid w:val="007448B6"/>
    <w:rsid w:val="00744923"/>
    <w:rsid w:val="00744A46"/>
    <w:rsid w:val="00744A8D"/>
    <w:rsid w:val="00744AE0"/>
    <w:rsid w:val="00744B0C"/>
    <w:rsid w:val="00744BC9"/>
    <w:rsid w:val="00744CD6"/>
    <w:rsid w:val="00744D25"/>
    <w:rsid w:val="00744F94"/>
    <w:rsid w:val="007450AB"/>
    <w:rsid w:val="00745147"/>
    <w:rsid w:val="00745191"/>
    <w:rsid w:val="007451C6"/>
    <w:rsid w:val="0074520A"/>
    <w:rsid w:val="0074520E"/>
    <w:rsid w:val="00745269"/>
    <w:rsid w:val="0074527D"/>
    <w:rsid w:val="00745280"/>
    <w:rsid w:val="00745297"/>
    <w:rsid w:val="0074529D"/>
    <w:rsid w:val="007452D1"/>
    <w:rsid w:val="0074538B"/>
    <w:rsid w:val="007453C5"/>
    <w:rsid w:val="007453DA"/>
    <w:rsid w:val="007454C3"/>
    <w:rsid w:val="00745557"/>
    <w:rsid w:val="00745565"/>
    <w:rsid w:val="00745587"/>
    <w:rsid w:val="00745622"/>
    <w:rsid w:val="00745629"/>
    <w:rsid w:val="00745630"/>
    <w:rsid w:val="0074567A"/>
    <w:rsid w:val="0074576F"/>
    <w:rsid w:val="00745817"/>
    <w:rsid w:val="0074583E"/>
    <w:rsid w:val="0074585D"/>
    <w:rsid w:val="00745868"/>
    <w:rsid w:val="0074588B"/>
    <w:rsid w:val="007459A5"/>
    <w:rsid w:val="00745A16"/>
    <w:rsid w:val="00745AE8"/>
    <w:rsid w:val="00745B22"/>
    <w:rsid w:val="00745C17"/>
    <w:rsid w:val="00745C2B"/>
    <w:rsid w:val="00745CB8"/>
    <w:rsid w:val="00745D36"/>
    <w:rsid w:val="00745D80"/>
    <w:rsid w:val="00745E05"/>
    <w:rsid w:val="00745E5D"/>
    <w:rsid w:val="00745EC9"/>
    <w:rsid w:val="00745F16"/>
    <w:rsid w:val="00745FAD"/>
    <w:rsid w:val="00746034"/>
    <w:rsid w:val="0074604B"/>
    <w:rsid w:val="0074607D"/>
    <w:rsid w:val="0074616D"/>
    <w:rsid w:val="007461CE"/>
    <w:rsid w:val="007461F1"/>
    <w:rsid w:val="0074622F"/>
    <w:rsid w:val="00746277"/>
    <w:rsid w:val="00746313"/>
    <w:rsid w:val="00746323"/>
    <w:rsid w:val="00746361"/>
    <w:rsid w:val="007463CE"/>
    <w:rsid w:val="00746494"/>
    <w:rsid w:val="00746554"/>
    <w:rsid w:val="0074656D"/>
    <w:rsid w:val="0074657D"/>
    <w:rsid w:val="007465E2"/>
    <w:rsid w:val="00746624"/>
    <w:rsid w:val="007466C7"/>
    <w:rsid w:val="007466E3"/>
    <w:rsid w:val="0074674F"/>
    <w:rsid w:val="007467AB"/>
    <w:rsid w:val="007469D8"/>
    <w:rsid w:val="00746A17"/>
    <w:rsid w:val="00746A6C"/>
    <w:rsid w:val="00746AF6"/>
    <w:rsid w:val="00746B3A"/>
    <w:rsid w:val="00746BAE"/>
    <w:rsid w:val="00746C26"/>
    <w:rsid w:val="00746C66"/>
    <w:rsid w:val="00746CCA"/>
    <w:rsid w:val="00746EC9"/>
    <w:rsid w:val="00746F92"/>
    <w:rsid w:val="0074707E"/>
    <w:rsid w:val="00747186"/>
    <w:rsid w:val="00747187"/>
    <w:rsid w:val="007471A3"/>
    <w:rsid w:val="00747265"/>
    <w:rsid w:val="0074728C"/>
    <w:rsid w:val="007473BD"/>
    <w:rsid w:val="007473C9"/>
    <w:rsid w:val="00747449"/>
    <w:rsid w:val="00747473"/>
    <w:rsid w:val="007474A5"/>
    <w:rsid w:val="00747507"/>
    <w:rsid w:val="00747550"/>
    <w:rsid w:val="00747583"/>
    <w:rsid w:val="007475F9"/>
    <w:rsid w:val="0074766A"/>
    <w:rsid w:val="0074767C"/>
    <w:rsid w:val="007476C8"/>
    <w:rsid w:val="007476DA"/>
    <w:rsid w:val="007477A8"/>
    <w:rsid w:val="0074786A"/>
    <w:rsid w:val="00747A11"/>
    <w:rsid w:val="00747A88"/>
    <w:rsid w:val="00747BA7"/>
    <w:rsid w:val="00747BB8"/>
    <w:rsid w:val="00747BC9"/>
    <w:rsid w:val="00747BEF"/>
    <w:rsid w:val="00747BF1"/>
    <w:rsid w:val="00747C0F"/>
    <w:rsid w:val="00747C52"/>
    <w:rsid w:val="00747D50"/>
    <w:rsid w:val="00747E50"/>
    <w:rsid w:val="00747EFA"/>
    <w:rsid w:val="00750190"/>
    <w:rsid w:val="007501DC"/>
    <w:rsid w:val="0075021B"/>
    <w:rsid w:val="0075022B"/>
    <w:rsid w:val="00750365"/>
    <w:rsid w:val="007503A4"/>
    <w:rsid w:val="007503C1"/>
    <w:rsid w:val="007503C3"/>
    <w:rsid w:val="007503EF"/>
    <w:rsid w:val="0075045B"/>
    <w:rsid w:val="00750556"/>
    <w:rsid w:val="007505A8"/>
    <w:rsid w:val="007506BB"/>
    <w:rsid w:val="0075075C"/>
    <w:rsid w:val="007507C2"/>
    <w:rsid w:val="00750925"/>
    <w:rsid w:val="0075098D"/>
    <w:rsid w:val="007509C7"/>
    <w:rsid w:val="00750A2F"/>
    <w:rsid w:val="00750AEA"/>
    <w:rsid w:val="00750B80"/>
    <w:rsid w:val="00750B91"/>
    <w:rsid w:val="00750C83"/>
    <w:rsid w:val="00750D46"/>
    <w:rsid w:val="00750D4B"/>
    <w:rsid w:val="00750E25"/>
    <w:rsid w:val="00750E5E"/>
    <w:rsid w:val="00750E96"/>
    <w:rsid w:val="00750FDD"/>
    <w:rsid w:val="0075101B"/>
    <w:rsid w:val="007510A5"/>
    <w:rsid w:val="007510E6"/>
    <w:rsid w:val="007510F3"/>
    <w:rsid w:val="00751197"/>
    <w:rsid w:val="007511CA"/>
    <w:rsid w:val="0075121D"/>
    <w:rsid w:val="00751291"/>
    <w:rsid w:val="007512A2"/>
    <w:rsid w:val="00751352"/>
    <w:rsid w:val="0075155E"/>
    <w:rsid w:val="007515B3"/>
    <w:rsid w:val="00751618"/>
    <w:rsid w:val="00751625"/>
    <w:rsid w:val="00751651"/>
    <w:rsid w:val="007518C6"/>
    <w:rsid w:val="007518F0"/>
    <w:rsid w:val="0075190E"/>
    <w:rsid w:val="00751948"/>
    <w:rsid w:val="007519A0"/>
    <w:rsid w:val="007519B5"/>
    <w:rsid w:val="007519C7"/>
    <w:rsid w:val="007519EA"/>
    <w:rsid w:val="00751AE3"/>
    <w:rsid w:val="00751B93"/>
    <w:rsid w:val="00751BC4"/>
    <w:rsid w:val="00751C08"/>
    <w:rsid w:val="00751C25"/>
    <w:rsid w:val="00751C2B"/>
    <w:rsid w:val="00751D08"/>
    <w:rsid w:val="00751D5C"/>
    <w:rsid w:val="00751D81"/>
    <w:rsid w:val="00751D8B"/>
    <w:rsid w:val="00751D95"/>
    <w:rsid w:val="00751EE1"/>
    <w:rsid w:val="00751FB8"/>
    <w:rsid w:val="0075202A"/>
    <w:rsid w:val="0075203D"/>
    <w:rsid w:val="00752043"/>
    <w:rsid w:val="007520CF"/>
    <w:rsid w:val="0075219D"/>
    <w:rsid w:val="0075228B"/>
    <w:rsid w:val="0075229F"/>
    <w:rsid w:val="007522AA"/>
    <w:rsid w:val="007522BB"/>
    <w:rsid w:val="007522DB"/>
    <w:rsid w:val="00752301"/>
    <w:rsid w:val="0075231A"/>
    <w:rsid w:val="00752377"/>
    <w:rsid w:val="007524F1"/>
    <w:rsid w:val="00752500"/>
    <w:rsid w:val="00752570"/>
    <w:rsid w:val="007525BE"/>
    <w:rsid w:val="007525BF"/>
    <w:rsid w:val="00752633"/>
    <w:rsid w:val="00752651"/>
    <w:rsid w:val="007526BD"/>
    <w:rsid w:val="007526CE"/>
    <w:rsid w:val="007526EB"/>
    <w:rsid w:val="007526F0"/>
    <w:rsid w:val="00752773"/>
    <w:rsid w:val="007527CC"/>
    <w:rsid w:val="0075283C"/>
    <w:rsid w:val="00752858"/>
    <w:rsid w:val="00752871"/>
    <w:rsid w:val="007528DA"/>
    <w:rsid w:val="007529AE"/>
    <w:rsid w:val="00752A06"/>
    <w:rsid w:val="00752A21"/>
    <w:rsid w:val="00752A26"/>
    <w:rsid w:val="00752B18"/>
    <w:rsid w:val="00752BE6"/>
    <w:rsid w:val="00752BFD"/>
    <w:rsid w:val="00752C13"/>
    <w:rsid w:val="00752CBF"/>
    <w:rsid w:val="00752D0A"/>
    <w:rsid w:val="00752DC5"/>
    <w:rsid w:val="00752EA1"/>
    <w:rsid w:val="00752EF8"/>
    <w:rsid w:val="00752FC4"/>
    <w:rsid w:val="00752FD5"/>
    <w:rsid w:val="00753149"/>
    <w:rsid w:val="007531BF"/>
    <w:rsid w:val="00753261"/>
    <w:rsid w:val="007532AA"/>
    <w:rsid w:val="00753326"/>
    <w:rsid w:val="00753334"/>
    <w:rsid w:val="00753346"/>
    <w:rsid w:val="0075334C"/>
    <w:rsid w:val="007533EB"/>
    <w:rsid w:val="00753418"/>
    <w:rsid w:val="007534DD"/>
    <w:rsid w:val="007534E8"/>
    <w:rsid w:val="00753594"/>
    <w:rsid w:val="0075359B"/>
    <w:rsid w:val="0075361E"/>
    <w:rsid w:val="00753650"/>
    <w:rsid w:val="00753665"/>
    <w:rsid w:val="007536D6"/>
    <w:rsid w:val="00753713"/>
    <w:rsid w:val="0075376F"/>
    <w:rsid w:val="007537D4"/>
    <w:rsid w:val="00753847"/>
    <w:rsid w:val="00753869"/>
    <w:rsid w:val="007538B5"/>
    <w:rsid w:val="007538BC"/>
    <w:rsid w:val="007539F6"/>
    <w:rsid w:val="00753A92"/>
    <w:rsid w:val="00753AA2"/>
    <w:rsid w:val="00753ACE"/>
    <w:rsid w:val="00753C82"/>
    <w:rsid w:val="00753C8A"/>
    <w:rsid w:val="00753CCE"/>
    <w:rsid w:val="00753DB3"/>
    <w:rsid w:val="00753EAC"/>
    <w:rsid w:val="00753EBD"/>
    <w:rsid w:val="00753F96"/>
    <w:rsid w:val="00754112"/>
    <w:rsid w:val="0075418D"/>
    <w:rsid w:val="007541D8"/>
    <w:rsid w:val="007541FC"/>
    <w:rsid w:val="007542BC"/>
    <w:rsid w:val="007542E2"/>
    <w:rsid w:val="00754418"/>
    <w:rsid w:val="0075441D"/>
    <w:rsid w:val="007544A3"/>
    <w:rsid w:val="007545C4"/>
    <w:rsid w:val="00754627"/>
    <w:rsid w:val="00754688"/>
    <w:rsid w:val="00754693"/>
    <w:rsid w:val="0075469D"/>
    <w:rsid w:val="007546C3"/>
    <w:rsid w:val="007546C6"/>
    <w:rsid w:val="00754729"/>
    <w:rsid w:val="00754730"/>
    <w:rsid w:val="0075477D"/>
    <w:rsid w:val="007548F7"/>
    <w:rsid w:val="00754918"/>
    <w:rsid w:val="00754993"/>
    <w:rsid w:val="007549EB"/>
    <w:rsid w:val="007549ED"/>
    <w:rsid w:val="00754A82"/>
    <w:rsid w:val="00754ABC"/>
    <w:rsid w:val="00754BCD"/>
    <w:rsid w:val="00754C29"/>
    <w:rsid w:val="00754CB6"/>
    <w:rsid w:val="00754CF2"/>
    <w:rsid w:val="00754CF5"/>
    <w:rsid w:val="00754CFD"/>
    <w:rsid w:val="00754D3A"/>
    <w:rsid w:val="00754DB9"/>
    <w:rsid w:val="00754E52"/>
    <w:rsid w:val="00754E90"/>
    <w:rsid w:val="00754EF8"/>
    <w:rsid w:val="00754F3E"/>
    <w:rsid w:val="00754F5F"/>
    <w:rsid w:val="00754F92"/>
    <w:rsid w:val="00755077"/>
    <w:rsid w:val="00755109"/>
    <w:rsid w:val="0075511B"/>
    <w:rsid w:val="007551B6"/>
    <w:rsid w:val="00755267"/>
    <w:rsid w:val="00755271"/>
    <w:rsid w:val="00755380"/>
    <w:rsid w:val="00755383"/>
    <w:rsid w:val="007553D0"/>
    <w:rsid w:val="00755405"/>
    <w:rsid w:val="00755436"/>
    <w:rsid w:val="0075545D"/>
    <w:rsid w:val="007554D1"/>
    <w:rsid w:val="007554E5"/>
    <w:rsid w:val="007555F0"/>
    <w:rsid w:val="007555F1"/>
    <w:rsid w:val="00755649"/>
    <w:rsid w:val="0075564C"/>
    <w:rsid w:val="0075574E"/>
    <w:rsid w:val="00755789"/>
    <w:rsid w:val="007557D4"/>
    <w:rsid w:val="007557F0"/>
    <w:rsid w:val="007558C8"/>
    <w:rsid w:val="00755909"/>
    <w:rsid w:val="007559A1"/>
    <w:rsid w:val="00755A17"/>
    <w:rsid w:val="00755A38"/>
    <w:rsid w:val="00755B09"/>
    <w:rsid w:val="00755C97"/>
    <w:rsid w:val="00755E13"/>
    <w:rsid w:val="00755E40"/>
    <w:rsid w:val="00755E44"/>
    <w:rsid w:val="00755EDD"/>
    <w:rsid w:val="00755F34"/>
    <w:rsid w:val="00755F85"/>
    <w:rsid w:val="007560C4"/>
    <w:rsid w:val="007560E3"/>
    <w:rsid w:val="007560FB"/>
    <w:rsid w:val="00756113"/>
    <w:rsid w:val="00756165"/>
    <w:rsid w:val="0075617E"/>
    <w:rsid w:val="00756184"/>
    <w:rsid w:val="0075618C"/>
    <w:rsid w:val="007561AB"/>
    <w:rsid w:val="007561E7"/>
    <w:rsid w:val="0075625B"/>
    <w:rsid w:val="007562B7"/>
    <w:rsid w:val="007562C2"/>
    <w:rsid w:val="0075637D"/>
    <w:rsid w:val="007563B1"/>
    <w:rsid w:val="007564D0"/>
    <w:rsid w:val="007564E1"/>
    <w:rsid w:val="007564FD"/>
    <w:rsid w:val="00756534"/>
    <w:rsid w:val="00756540"/>
    <w:rsid w:val="007565F9"/>
    <w:rsid w:val="0075666F"/>
    <w:rsid w:val="007566FA"/>
    <w:rsid w:val="00756737"/>
    <w:rsid w:val="0075673F"/>
    <w:rsid w:val="00756750"/>
    <w:rsid w:val="00756755"/>
    <w:rsid w:val="00756801"/>
    <w:rsid w:val="007568BC"/>
    <w:rsid w:val="007568BE"/>
    <w:rsid w:val="0075693E"/>
    <w:rsid w:val="00756980"/>
    <w:rsid w:val="00756994"/>
    <w:rsid w:val="007569D1"/>
    <w:rsid w:val="007569E0"/>
    <w:rsid w:val="00756A9D"/>
    <w:rsid w:val="00756AAB"/>
    <w:rsid w:val="00756AB7"/>
    <w:rsid w:val="00756BAF"/>
    <w:rsid w:val="00756BFB"/>
    <w:rsid w:val="00756C95"/>
    <w:rsid w:val="00756C9A"/>
    <w:rsid w:val="00756CA6"/>
    <w:rsid w:val="00756CBB"/>
    <w:rsid w:val="00756CD3"/>
    <w:rsid w:val="00756D11"/>
    <w:rsid w:val="00756D30"/>
    <w:rsid w:val="00756DB4"/>
    <w:rsid w:val="00756DDD"/>
    <w:rsid w:val="00756E39"/>
    <w:rsid w:val="00756EA7"/>
    <w:rsid w:val="00756F05"/>
    <w:rsid w:val="00756F95"/>
    <w:rsid w:val="00756FAC"/>
    <w:rsid w:val="00756FEB"/>
    <w:rsid w:val="00757037"/>
    <w:rsid w:val="0075707A"/>
    <w:rsid w:val="00757089"/>
    <w:rsid w:val="00757099"/>
    <w:rsid w:val="007570BB"/>
    <w:rsid w:val="007571BB"/>
    <w:rsid w:val="007571C6"/>
    <w:rsid w:val="00757247"/>
    <w:rsid w:val="0075725F"/>
    <w:rsid w:val="007572C0"/>
    <w:rsid w:val="00757321"/>
    <w:rsid w:val="0075732E"/>
    <w:rsid w:val="00757360"/>
    <w:rsid w:val="0075739C"/>
    <w:rsid w:val="007573BB"/>
    <w:rsid w:val="00757471"/>
    <w:rsid w:val="0075751E"/>
    <w:rsid w:val="00757550"/>
    <w:rsid w:val="0075756E"/>
    <w:rsid w:val="00757579"/>
    <w:rsid w:val="00757622"/>
    <w:rsid w:val="00757653"/>
    <w:rsid w:val="0075766F"/>
    <w:rsid w:val="007576F8"/>
    <w:rsid w:val="0075770F"/>
    <w:rsid w:val="00757783"/>
    <w:rsid w:val="0075779C"/>
    <w:rsid w:val="007577AA"/>
    <w:rsid w:val="007577B1"/>
    <w:rsid w:val="007577CC"/>
    <w:rsid w:val="0075781C"/>
    <w:rsid w:val="0075787A"/>
    <w:rsid w:val="00757916"/>
    <w:rsid w:val="0075792A"/>
    <w:rsid w:val="00757940"/>
    <w:rsid w:val="00757980"/>
    <w:rsid w:val="00757985"/>
    <w:rsid w:val="007579CF"/>
    <w:rsid w:val="007579E6"/>
    <w:rsid w:val="00757A79"/>
    <w:rsid w:val="00757A8A"/>
    <w:rsid w:val="00757B1E"/>
    <w:rsid w:val="00757BB5"/>
    <w:rsid w:val="00757BD8"/>
    <w:rsid w:val="00757C1B"/>
    <w:rsid w:val="00757C51"/>
    <w:rsid w:val="00757D3C"/>
    <w:rsid w:val="00757DA5"/>
    <w:rsid w:val="00757E61"/>
    <w:rsid w:val="00757F44"/>
    <w:rsid w:val="00757FAA"/>
    <w:rsid w:val="00757FD2"/>
    <w:rsid w:val="00760008"/>
    <w:rsid w:val="00760096"/>
    <w:rsid w:val="0076010C"/>
    <w:rsid w:val="0076010F"/>
    <w:rsid w:val="007601AC"/>
    <w:rsid w:val="00760223"/>
    <w:rsid w:val="007603AC"/>
    <w:rsid w:val="00760405"/>
    <w:rsid w:val="00760443"/>
    <w:rsid w:val="007604E1"/>
    <w:rsid w:val="00760577"/>
    <w:rsid w:val="0076059E"/>
    <w:rsid w:val="007605D6"/>
    <w:rsid w:val="007605E5"/>
    <w:rsid w:val="00760618"/>
    <w:rsid w:val="0076066F"/>
    <w:rsid w:val="0076068D"/>
    <w:rsid w:val="0076069D"/>
    <w:rsid w:val="007606F0"/>
    <w:rsid w:val="00760729"/>
    <w:rsid w:val="00760756"/>
    <w:rsid w:val="007607A4"/>
    <w:rsid w:val="007607B6"/>
    <w:rsid w:val="007607D2"/>
    <w:rsid w:val="007607D8"/>
    <w:rsid w:val="007607EB"/>
    <w:rsid w:val="00760845"/>
    <w:rsid w:val="0076096A"/>
    <w:rsid w:val="00760A7A"/>
    <w:rsid w:val="00760B58"/>
    <w:rsid w:val="00760C58"/>
    <w:rsid w:val="00760C74"/>
    <w:rsid w:val="00760CB5"/>
    <w:rsid w:val="00760D0C"/>
    <w:rsid w:val="00760DA6"/>
    <w:rsid w:val="00760E6F"/>
    <w:rsid w:val="00760ECB"/>
    <w:rsid w:val="00760F0C"/>
    <w:rsid w:val="00760F32"/>
    <w:rsid w:val="00760FA5"/>
    <w:rsid w:val="00760FC5"/>
    <w:rsid w:val="00760FEB"/>
    <w:rsid w:val="00760FF3"/>
    <w:rsid w:val="00760FFA"/>
    <w:rsid w:val="00761034"/>
    <w:rsid w:val="00761115"/>
    <w:rsid w:val="00761259"/>
    <w:rsid w:val="007612AD"/>
    <w:rsid w:val="007612BB"/>
    <w:rsid w:val="007612C9"/>
    <w:rsid w:val="007612D2"/>
    <w:rsid w:val="00761308"/>
    <w:rsid w:val="0076137E"/>
    <w:rsid w:val="007613A7"/>
    <w:rsid w:val="00761442"/>
    <w:rsid w:val="007614C5"/>
    <w:rsid w:val="007614C6"/>
    <w:rsid w:val="007614E9"/>
    <w:rsid w:val="00761510"/>
    <w:rsid w:val="007615D4"/>
    <w:rsid w:val="00761697"/>
    <w:rsid w:val="0076173B"/>
    <w:rsid w:val="00761781"/>
    <w:rsid w:val="0076180A"/>
    <w:rsid w:val="0076180F"/>
    <w:rsid w:val="00761825"/>
    <w:rsid w:val="007618EC"/>
    <w:rsid w:val="00761926"/>
    <w:rsid w:val="00761949"/>
    <w:rsid w:val="007619B6"/>
    <w:rsid w:val="00761A7C"/>
    <w:rsid w:val="00761A87"/>
    <w:rsid w:val="00761AC2"/>
    <w:rsid w:val="00761AC5"/>
    <w:rsid w:val="00761AFB"/>
    <w:rsid w:val="00761B38"/>
    <w:rsid w:val="00761B3C"/>
    <w:rsid w:val="00761BAD"/>
    <w:rsid w:val="00761BF3"/>
    <w:rsid w:val="00761C8E"/>
    <w:rsid w:val="00761CD4"/>
    <w:rsid w:val="00761E1A"/>
    <w:rsid w:val="00761F0F"/>
    <w:rsid w:val="00761F19"/>
    <w:rsid w:val="00761FC8"/>
    <w:rsid w:val="00762005"/>
    <w:rsid w:val="0076205C"/>
    <w:rsid w:val="007621CD"/>
    <w:rsid w:val="007621F2"/>
    <w:rsid w:val="0076220E"/>
    <w:rsid w:val="00762325"/>
    <w:rsid w:val="0076236A"/>
    <w:rsid w:val="0076239E"/>
    <w:rsid w:val="007623AD"/>
    <w:rsid w:val="007623BF"/>
    <w:rsid w:val="007623EA"/>
    <w:rsid w:val="0076240E"/>
    <w:rsid w:val="00762446"/>
    <w:rsid w:val="007624CA"/>
    <w:rsid w:val="00762532"/>
    <w:rsid w:val="007625B6"/>
    <w:rsid w:val="007625F6"/>
    <w:rsid w:val="007625F9"/>
    <w:rsid w:val="00762656"/>
    <w:rsid w:val="007626B7"/>
    <w:rsid w:val="007626FB"/>
    <w:rsid w:val="00762720"/>
    <w:rsid w:val="00762778"/>
    <w:rsid w:val="00762971"/>
    <w:rsid w:val="0076298B"/>
    <w:rsid w:val="00762B42"/>
    <w:rsid w:val="00762B94"/>
    <w:rsid w:val="00762BDA"/>
    <w:rsid w:val="00762C11"/>
    <w:rsid w:val="00762CAE"/>
    <w:rsid w:val="00762D4C"/>
    <w:rsid w:val="00762DDA"/>
    <w:rsid w:val="00762E28"/>
    <w:rsid w:val="00762E42"/>
    <w:rsid w:val="00762E63"/>
    <w:rsid w:val="00762E80"/>
    <w:rsid w:val="00762EC6"/>
    <w:rsid w:val="00762F10"/>
    <w:rsid w:val="00762F84"/>
    <w:rsid w:val="00763000"/>
    <w:rsid w:val="00763021"/>
    <w:rsid w:val="0076306C"/>
    <w:rsid w:val="00763108"/>
    <w:rsid w:val="0076311D"/>
    <w:rsid w:val="00763157"/>
    <w:rsid w:val="007631D2"/>
    <w:rsid w:val="00763220"/>
    <w:rsid w:val="00763281"/>
    <w:rsid w:val="007632C7"/>
    <w:rsid w:val="007632E1"/>
    <w:rsid w:val="007632E2"/>
    <w:rsid w:val="007632FE"/>
    <w:rsid w:val="0076339A"/>
    <w:rsid w:val="007634AB"/>
    <w:rsid w:val="00763500"/>
    <w:rsid w:val="00763520"/>
    <w:rsid w:val="007635B3"/>
    <w:rsid w:val="00763707"/>
    <w:rsid w:val="0076385D"/>
    <w:rsid w:val="00763893"/>
    <w:rsid w:val="007638A3"/>
    <w:rsid w:val="0076395E"/>
    <w:rsid w:val="00763979"/>
    <w:rsid w:val="00763A03"/>
    <w:rsid w:val="00763A12"/>
    <w:rsid w:val="00763A51"/>
    <w:rsid w:val="00763B4B"/>
    <w:rsid w:val="00763B80"/>
    <w:rsid w:val="00763B93"/>
    <w:rsid w:val="00763CF3"/>
    <w:rsid w:val="00763D09"/>
    <w:rsid w:val="00763D22"/>
    <w:rsid w:val="00763DF6"/>
    <w:rsid w:val="00763DF9"/>
    <w:rsid w:val="00763F34"/>
    <w:rsid w:val="00763FAF"/>
    <w:rsid w:val="00764006"/>
    <w:rsid w:val="0076403F"/>
    <w:rsid w:val="00764075"/>
    <w:rsid w:val="00764090"/>
    <w:rsid w:val="007640EE"/>
    <w:rsid w:val="00764147"/>
    <w:rsid w:val="007641EF"/>
    <w:rsid w:val="00764253"/>
    <w:rsid w:val="007642FD"/>
    <w:rsid w:val="007642FE"/>
    <w:rsid w:val="00764341"/>
    <w:rsid w:val="00764346"/>
    <w:rsid w:val="00764347"/>
    <w:rsid w:val="007644F1"/>
    <w:rsid w:val="0076457E"/>
    <w:rsid w:val="007645D7"/>
    <w:rsid w:val="00764639"/>
    <w:rsid w:val="00764647"/>
    <w:rsid w:val="00764667"/>
    <w:rsid w:val="00764724"/>
    <w:rsid w:val="0076472E"/>
    <w:rsid w:val="007647D0"/>
    <w:rsid w:val="00764828"/>
    <w:rsid w:val="00764849"/>
    <w:rsid w:val="00764863"/>
    <w:rsid w:val="00764874"/>
    <w:rsid w:val="007648EC"/>
    <w:rsid w:val="007649C2"/>
    <w:rsid w:val="007649E9"/>
    <w:rsid w:val="00764A3C"/>
    <w:rsid w:val="00764B84"/>
    <w:rsid w:val="00764C06"/>
    <w:rsid w:val="00764C45"/>
    <w:rsid w:val="00764C97"/>
    <w:rsid w:val="00764CBF"/>
    <w:rsid w:val="00764D8F"/>
    <w:rsid w:val="00764DA7"/>
    <w:rsid w:val="00764E31"/>
    <w:rsid w:val="00764E77"/>
    <w:rsid w:val="00764F32"/>
    <w:rsid w:val="00764F85"/>
    <w:rsid w:val="00764FB8"/>
    <w:rsid w:val="00764FDD"/>
    <w:rsid w:val="00765149"/>
    <w:rsid w:val="00765154"/>
    <w:rsid w:val="007651BB"/>
    <w:rsid w:val="007651C9"/>
    <w:rsid w:val="007651E6"/>
    <w:rsid w:val="00765255"/>
    <w:rsid w:val="007652DC"/>
    <w:rsid w:val="0076545B"/>
    <w:rsid w:val="007656CA"/>
    <w:rsid w:val="0076576E"/>
    <w:rsid w:val="007657DB"/>
    <w:rsid w:val="007657E7"/>
    <w:rsid w:val="0076588B"/>
    <w:rsid w:val="00765911"/>
    <w:rsid w:val="00765949"/>
    <w:rsid w:val="00765A29"/>
    <w:rsid w:val="00765AAD"/>
    <w:rsid w:val="00765B60"/>
    <w:rsid w:val="00765B8E"/>
    <w:rsid w:val="00765BDB"/>
    <w:rsid w:val="00765C4A"/>
    <w:rsid w:val="00765DAF"/>
    <w:rsid w:val="00765DBE"/>
    <w:rsid w:val="00765E59"/>
    <w:rsid w:val="00765FFE"/>
    <w:rsid w:val="0076600E"/>
    <w:rsid w:val="00766023"/>
    <w:rsid w:val="0076604A"/>
    <w:rsid w:val="00766166"/>
    <w:rsid w:val="00766171"/>
    <w:rsid w:val="007661A2"/>
    <w:rsid w:val="007661E7"/>
    <w:rsid w:val="0076624E"/>
    <w:rsid w:val="0076625D"/>
    <w:rsid w:val="00766277"/>
    <w:rsid w:val="007662EF"/>
    <w:rsid w:val="007665E0"/>
    <w:rsid w:val="007666E4"/>
    <w:rsid w:val="00766702"/>
    <w:rsid w:val="00766766"/>
    <w:rsid w:val="0076677D"/>
    <w:rsid w:val="00766842"/>
    <w:rsid w:val="007668ED"/>
    <w:rsid w:val="00766995"/>
    <w:rsid w:val="00766B81"/>
    <w:rsid w:val="00766C45"/>
    <w:rsid w:val="00766D68"/>
    <w:rsid w:val="00766D8E"/>
    <w:rsid w:val="00766DFE"/>
    <w:rsid w:val="00766E0F"/>
    <w:rsid w:val="00766E62"/>
    <w:rsid w:val="00766E85"/>
    <w:rsid w:val="00766F12"/>
    <w:rsid w:val="00766F14"/>
    <w:rsid w:val="0076706B"/>
    <w:rsid w:val="0076709D"/>
    <w:rsid w:val="0076709F"/>
    <w:rsid w:val="00767162"/>
    <w:rsid w:val="007671CD"/>
    <w:rsid w:val="007672E9"/>
    <w:rsid w:val="007672F7"/>
    <w:rsid w:val="00767344"/>
    <w:rsid w:val="0076734D"/>
    <w:rsid w:val="0076735E"/>
    <w:rsid w:val="007673B8"/>
    <w:rsid w:val="007673D5"/>
    <w:rsid w:val="00767429"/>
    <w:rsid w:val="00767454"/>
    <w:rsid w:val="007674C3"/>
    <w:rsid w:val="00767567"/>
    <w:rsid w:val="007675FB"/>
    <w:rsid w:val="00767648"/>
    <w:rsid w:val="00767662"/>
    <w:rsid w:val="007676FD"/>
    <w:rsid w:val="00767715"/>
    <w:rsid w:val="00767719"/>
    <w:rsid w:val="0076776C"/>
    <w:rsid w:val="007677B9"/>
    <w:rsid w:val="00767821"/>
    <w:rsid w:val="00767836"/>
    <w:rsid w:val="00767854"/>
    <w:rsid w:val="007678B2"/>
    <w:rsid w:val="00767982"/>
    <w:rsid w:val="007679DA"/>
    <w:rsid w:val="007679FD"/>
    <w:rsid w:val="00767ACF"/>
    <w:rsid w:val="00767B21"/>
    <w:rsid w:val="00767B77"/>
    <w:rsid w:val="00767C7E"/>
    <w:rsid w:val="00767CFA"/>
    <w:rsid w:val="00767D2B"/>
    <w:rsid w:val="00767DE1"/>
    <w:rsid w:val="00767F00"/>
    <w:rsid w:val="00767FCF"/>
    <w:rsid w:val="00770082"/>
    <w:rsid w:val="00770093"/>
    <w:rsid w:val="0077022C"/>
    <w:rsid w:val="00770254"/>
    <w:rsid w:val="007702AD"/>
    <w:rsid w:val="007702B2"/>
    <w:rsid w:val="00770369"/>
    <w:rsid w:val="007703C7"/>
    <w:rsid w:val="0077046F"/>
    <w:rsid w:val="00770486"/>
    <w:rsid w:val="00770655"/>
    <w:rsid w:val="0077067C"/>
    <w:rsid w:val="00770731"/>
    <w:rsid w:val="0077079D"/>
    <w:rsid w:val="007707E1"/>
    <w:rsid w:val="007708FD"/>
    <w:rsid w:val="00770968"/>
    <w:rsid w:val="007709E7"/>
    <w:rsid w:val="00770B8E"/>
    <w:rsid w:val="00770B8F"/>
    <w:rsid w:val="00770B93"/>
    <w:rsid w:val="00770BE1"/>
    <w:rsid w:val="00770C2B"/>
    <w:rsid w:val="00770CCF"/>
    <w:rsid w:val="00770CEC"/>
    <w:rsid w:val="00770D12"/>
    <w:rsid w:val="00770D9B"/>
    <w:rsid w:val="00770E40"/>
    <w:rsid w:val="00770E86"/>
    <w:rsid w:val="00770EB0"/>
    <w:rsid w:val="00770F43"/>
    <w:rsid w:val="00770F9F"/>
    <w:rsid w:val="00770FE0"/>
    <w:rsid w:val="00770FF6"/>
    <w:rsid w:val="00771134"/>
    <w:rsid w:val="0077116B"/>
    <w:rsid w:val="007711A5"/>
    <w:rsid w:val="00771212"/>
    <w:rsid w:val="0077123B"/>
    <w:rsid w:val="0077128C"/>
    <w:rsid w:val="007712B8"/>
    <w:rsid w:val="00771345"/>
    <w:rsid w:val="00771413"/>
    <w:rsid w:val="00771417"/>
    <w:rsid w:val="0077150D"/>
    <w:rsid w:val="0077151F"/>
    <w:rsid w:val="007715E9"/>
    <w:rsid w:val="00771671"/>
    <w:rsid w:val="007716E8"/>
    <w:rsid w:val="007716ED"/>
    <w:rsid w:val="00771703"/>
    <w:rsid w:val="007717E2"/>
    <w:rsid w:val="007717F8"/>
    <w:rsid w:val="007717F9"/>
    <w:rsid w:val="0077185A"/>
    <w:rsid w:val="0077189A"/>
    <w:rsid w:val="0077189B"/>
    <w:rsid w:val="007718C2"/>
    <w:rsid w:val="0077195C"/>
    <w:rsid w:val="007719A8"/>
    <w:rsid w:val="00771A0E"/>
    <w:rsid w:val="00771B14"/>
    <w:rsid w:val="00771B2B"/>
    <w:rsid w:val="00771BE1"/>
    <w:rsid w:val="00771BFC"/>
    <w:rsid w:val="00771C06"/>
    <w:rsid w:val="00771CDD"/>
    <w:rsid w:val="00771CDF"/>
    <w:rsid w:val="00771D04"/>
    <w:rsid w:val="00771D06"/>
    <w:rsid w:val="00771D68"/>
    <w:rsid w:val="00771E55"/>
    <w:rsid w:val="00771E6C"/>
    <w:rsid w:val="00771F1D"/>
    <w:rsid w:val="00771F26"/>
    <w:rsid w:val="00771FAB"/>
    <w:rsid w:val="00771FCE"/>
    <w:rsid w:val="007720B8"/>
    <w:rsid w:val="0077217D"/>
    <w:rsid w:val="00772239"/>
    <w:rsid w:val="00772257"/>
    <w:rsid w:val="007722C1"/>
    <w:rsid w:val="007722C4"/>
    <w:rsid w:val="00772307"/>
    <w:rsid w:val="007723A4"/>
    <w:rsid w:val="0077240C"/>
    <w:rsid w:val="00772503"/>
    <w:rsid w:val="007725E0"/>
    <w:rsid w:val="00772658"/>
    <w:rsid w:val="007726A7"/>
    <w:rsid w:val="007726FC"/>
    <w:rsid w:val="007728D0"/>
    <w:rsid w:val="007728E8"/>
    <w:rsid w:val="00772931"/>
    <w:rsid w:val="00772B9B"/>
    <w:rsid w:val="00772D36"/>
    <w:rsid w:val="00772D54"/>
    <w:rsid w:val="00772E0B"/>
    <w:rsid w:val="00772E20"/>
    <w:rsid w:val="00772EBE"/>
    <w:rsid w:val="00772EDE"/>
    <w:rsid w:val="00772F43"/>
    <w:rsid w:val="00772F6B"/>
    <w:rsid w:val="00772F9C"/>
    <w:rsid w:val="00772FE0"/>
    <w:rsid w:val="00773067"/>
    <w:rsid w:val="00773126"/>
    <w:rsid w:val="007731D2"/>
    <w:rsid w:val="0077323E"/>
    <w:rsid w:val="0077337D"/>
    <w:rsid w:val="00773477"/>
    <w:rsid w:val="0077356D"/>
    <w:rsid w:val="0077359F"/>
    <w:rsid w:val="007735A0"/>
    <w:rsid w:val="00773743"/>
    <w:rsid w:val="00773774"/>
    <w:rsid w:val="007737D5"/>
    <w:rsid w:val="007737D9"/>
    <w:rsid w:val="007737E4"/>
    <w:rsid w:val="00773866"/>
    <w:rsid w:val="00773868"/>
    <w:rsid w:val="0077386C"/>
    <w:rsid w:val="00773885"/>
    <w:rsid w:val="0077399F"/>
    <w:rsid w:val="00773B4C"/>
    <w:rsid w:val="00773B57"/>
    <w:rsid w:val="00773B7D"/>
    <w:rsid w:val="00773BFA"/>
    <w:rsid w:val="00773C4A"/>
    <w:rsid w:val="00773C8A"/>
    <w:rsid w:val="00773D36"/>
    <w:rsid w:val="00773E64"/>
    <w:rsid w:val="00773EAA"/>
    <w:rsid w:val="00773EDD"/>
    <w:rsid w:val="00773F1E"/>
    <w:rsid w:val="0077402E"/>
    <w:rsid w:val="00774110"/>
    <w:rsid w:val="00774203"/>
    <w:rsid w:val="0077431E"/>
    <w:rsid w:val="00774411"/>
    <w:rsid w:val="00774457"/>
    <w:rsid w:val="007744DC"/>
    <w:rsid w:val="00774510"/>
    <w:rsid w:val="00774524"/>
    <w:rsid w:val="00774572"/>
    <w:rsid w:val="007745F3"/>
    <w:rsid w:val="00774652"/>
    <w:rsid w:val="0077473E"/>
    <w:rsid w:val="0077476F"/>
    <w:rsid w:val="007747E8"/>
    <w:rsid w:val="007747F0"/>
    <w:rsid w:val="00774804"/>
    <w:rsid w:val="007748ED"/>
    <w:rsid w:val="0077498A"/>
    <w:rsid w:val="007749CB"/>
    <w:rsid w:val="00774A21"/>
    <w:rsid w:val="00774AB4"/>
    <w:rsid w:val="00774AD5"/>
    <w:rsid w:val="00774B50"/>
    <w:rsid w:val="00774B54"/>
    <w:rsid w:val="00774C5C"/>
    <w:rsid w:val="00774D2C"/>
    <w:rsid w:val="00774D39"/>
    <w:rsid w:val="00774D5E"/>
    <w:rsid w:val="00774DF1"/>
    <w:rsid w:val="00774E15"/>
    <w:rsid w:val="00774E6C"/>
    <w:rsid w:val="00774EE1"/>
    <w:rsid w:val="00774F88"/>
    <w:rsid w:val="00775012"/>
    <w:rsid w:val="0077501F"/>
    <w:rsid w:val="00775035"/>
    <w:rsid w:val="007750EF"/>
    <w:rsid w:val="007750F8"/>
    <w:rsid w:val="00775135"/>
    <w:rsid w:val="00775141"/>
    <w:rsid w:val="007751BE"/>
    <w:rsid w:val="007751D5"/>
    <w:rsid w:val="007751EC"/>
    <w:rsid w:val="0077520F"/>
    <w:rsid w:val="00775278"/>
    <w:rsid w:val="007752B6"/>
    <w:rsid w:val="007752D0"/>
    <w:rsid w:val="00775326"/>
    <w:rsid w:val="00775437"/>
    <w:rsid w:val="007754B3"/>
    <w:rsid w:val="00775573"/>
    <w:rsid w:val="007755AB"/>
    <w:rsid w:val="007756FC"/>
    <w:rsid w:val="00775702"/>
    <w:rsid w:val="0077577E"/>
    <w:rsid w:val="00775780"/>
    <w:rsid w:val="00775813"/>
    <w:rsid w:val="007758E2"/>
    <w:rsid w:val="007758F7"/>
    <w:rsid w:val="00775906"/>
    <w:rsid w:val="00775928"/>
    <w:rsid w:val="00775A98"/>
    <w:rsid w:val="00775AD7"/>
    <w:rsid w:val="00775AF8"/>
    <w:rsid w:val="00775BD3"/>
    <w:rsid w:val="00775BD9"/>
    <w:rsid w:val="00775BDA"/>
    <w:rsid w:val="00775CFB"/>
    <w:rsid w:val="00775D95"/>
    <w:rsid w:val="00775E20"/>
    <w:rsid w:val="00775EED"/>
    <w:rsid w:val="00775F0E"/>
    <w:rsid w:val="00775F23"/>
    <w:rsid w:val="00775F2C"/>
    <w:rsid w:val="00775FEC"/>
    <w:rsid w:val="007760DB"/>
    <w:rsid w:val="007760E2"/>
    <w:rsid w:val="007760F0"/>
    <w:rsid w:val="00776106"/>
    <w:rsid w:val="007761FF"/>
    <w:rsid w:val="00776202"/>
    <w:rsid w:val="00776274"/>
    <w:rsid w:val="007762D5"/>
    <w:rsid w:val="0077632C"/>
    <w:rsid w:val="0077652C"/>
    <w:rsid w:val="00776563"/>
    <w:rsid w:val="00776579"/>
    <w:rsid w:val="007765DB"/>
    <w:rsid w:val="00776733"/>
    <w:rsid w:val="0077674D"/>
    <w:rsid w:val="0077675B"/>
    <w:rsid w:val="0077677C"/>
    <w:rsid w:val="00776896"/>
    <w:rsid w:val="0077689F"/>
    <w:rsid w:val="007769ED"/>
    <w:rsid w:val="00776AE9"/>
    <w:rsid w:val="00776B24"/>
    <w:rsid w:val="00776BCC"/>
    <w:rsid w:val="00776C10"/>
    <w:rsid w:val="00776C35"/>
    <w:rsid w:val="00776D95"/>
    <w:rsid w:val="00776DDC"/>
    <w:rsid w:val="00776E1A"/>
    <w:rsid w:val="00776E7A"/>
    <w:rsid w:val="00777024"/>
    <w:rsid w:val="007770A6"/>
    <w:rsid w:val="007771E9"/>
    <w:rsid w:val="007771F8"/>
    <w:rsid w:val="00777258"/>
    <w:rsid w:val="00777321"/>
    <w:rsid w:val="00777326"/>
    <w:rsid w:val="007773AD"/>
    <w:rsid w:val="00777452"/>
    <w:rsid w:val="0077746E"/>
    <w:rsid w:val="00777583"/>
    <w:rsid w:val="00777587"/>
    <w:rsid w:val="00777596"/>
    <w:rsid w:val="0077760B"/>
    <w:rsid w:val="00777688"/>
    <w:rsid w:val="007776A3"/>
    <w:rsid w:val="0077773D"/>
    <w:rsid w:val="00777761"/>
    <w:rsid w:val="007777F2"/>
    <w:rsid w:val="00777863"/>
    <w:rsid w:val="007778C1"/>
    <w:rsid w:val="007778CE"/>
    <w:rsid w:val="007778DB"/>
    <w:rsid w:val="007778DE"/>
    <w:rsid w:val="007779F1"/>
    <w:rsid w:val="00777A6B"/>
    <w:rsid w:val="00777A87"/>
    <w:rsid w:val="00777AB5"/>
    <w:rsid w:val="00777ADC"/>
    <w:rsid w:val="00777AF3"/>
    <w:rsid w:val="00777B12"/>
    <w:rsid w:val="00777B94"/>
    <w:rsid w:val="00777BF1"/>
    <w:rsid w:val="00777DA4"/>
    <w:rsid w:val="00777E5B"/>
    <w:rsid w:val="00777EEB"/>
    <w:rsid w:val="00777F33"/>
    <w:rsid w:val="00777F4C"/>
    <w:rsid w:val="00777F73"/>
    <w:rsid w:val="00777F88"/>
    <w:rsid w:val="00777FA1"/>
    <w:rsid w:val="007800FD"/>
    <w:rsid w:val="0078010C"/>
    <w:rsid w:val="0078015B"/>
    <w:rsid w:val="00780164"/>
    <w:rsid w:val="007802AC"/>
    <w:rsid w:val="00780351"/>
    <w:rsid w:val="0078036B"/>
    <w:rsid w:val="00780374"/>
    <w:rsid w:val="00780389"/>
    <w:rsid w:val="00780424"/>
    <w:rsid w:val="0078049F"/>
    <w:rsid w:val="007804B6"/>
    <w:rsid w:val="007804D8"/>
    <w:rsid w:val="007804F1"/>
    <w:rsid w:val="00780505"/>
    <w:rsid w:val="00780599"/>
    <w:rsid w:val="007805D4"/>
    <w:rsid w:val="007805DF"/>
    <w:rsid w:val="0078064C"/>
    <w:rsid w:val="00780779"/>
    <w:rsid w:val="007807DE"/>
    <w:rsid w:val="007807F2"/>
    <w:rsid w:val="00780804"/>
    <w:rsid w:val="00780818"/>
    <w:rsid w:val="00780866"/>
    <w:rsid w:val="007808CA"/>
    <w:rsid w:val="007808E8"/>
    <w:rsid w:val="007809B5"/>
    <w:rsid w:val="007809EC"/>
    <w:rsid w:val="007809F1"/>
    <w:rsid w:val="00780A0D"/>
    <w:rsid w:val="00780A2A"/>
    <w:rsid w:val="00780AF5"/>
    <w:rsid w:val="00780BB4"/>
    <w:rsid w:val="00780BB6"/>
    <w:rsid w:val="00780BEA"/>
    <w:rsid w:val="00780CAB"/>
    <w:rsid w:val="00780CDB"/>
    <w:rsid w:val="00780CFE"/>
    <w:rsid w:val="00780DBD"/>
    <w:rsid w:val="00780DF1"/>
    <w:rsid w:val="00780DF9"/>
    <w:rsid w:val="00780E40"/>
    <w:rsid w:val="00780EFD"/>
    <w:rsid w:val="00780F5B"/>
    <w:rsid w:val="00781015"/>
    <w:rsid w:val="0078106F"/>
    <w:rsid w:val="007810A5"/>
    <w:rsid w:val="007810E1"/>
    <w:rsid w:val="0078113C"/>
    <w:rsid w:val="0078117A"/>
    <w:rsid w:val="00781219"/>
    <w:rsid w:val="00781229"/>
    <w:rsid w:val="007812C7"/>
    <w:rsid w:val="007812D3"/>
    <w:rsid w:val="00781395"/>
    <w:rsid w:val="007813CC"/>
    <w:rsid w:val="0078143D"/>
    <w:rsid w:val="007814FE"/>
    <w:rsid w:val="00781527"/>
    <w:rsid w:val="00781570"/>
    <w:rsid w:val="007815A2"/>
    <w:rsid w:val="007815C4"/>
    <w:rsid w:val="00781632"/>
    <w:rsid w:val="00781658"/>
    <w:rsid w:val="007816FA"/>
    <w:rsid w:val="007816FF"/>
    <w:rsid w:val="0078170B"/>
    <w:rsid w:val="0078174F"/>
    <w:rsid w:val="00781790"/>
    <w:rsid w:val="00781909"/>
    <w:rsid w:val="00781917"/>
    <w:rsid w:val="0078193F"/>
    <w:rsid w:val="00781962"/>
    <w:rsid w:val="00781964"/>
    <w:rsid w:val="007819EC"/>
    <w:rsid w:val="007819F9"/>
    <w:rsid w:val="00781A98"/>
    <w:rsid w:val="00781AAA"/>
    <w:rsid w:val="00781B23"/>
    <w:rsid w:val="00781C2C"/>
    <w:rsid w:val="00781C5B"/>
    <w:rsid w:val="00781CAF"/>
    <w:rsid w:val="00781D08"/>
    <w:rsid w:val="00781D6B"/>
    <w:rsid w:val="00781E11"/>
    <w:rsid w:val="00781EF4"/>
    <w:rsid w:val="00781EF5"/>
    <w:rsid w:val="00782065"/>
    <w:rsid w:val="007820BF"/>
    <w:rsid w:val="007820C9"/>
    <w:rsid w:val="00782161"/>
    <w:rsid w:val="00782180"/>
    <w:rsid w:val="007821D7"/>
    <w:rsid w:val="007821E0"/>
    <w:rsid w:val="007822A4"/>
    <w:rsid w:val="00782307"/>
    <w:rsid w:val="00782374"/>
    <w:rsid w:val="00782400"/>
    <w:rsid w:val="00782412"/>
    <w:rsid w:val="00782471"/>
    <w:rsid w:val="00782489"/>
    <w:rsid w:val="00782502"/>
    <w:rsid w:val="0078252C"/>
    <w:rsid w:val="0078256F"/>
    <w:rsid w:val="007825D8"/>
    <w:rsid w:val="007826D3"/>
    <w:rsid w:val="0078271C"/>
    <w:rsid w:val="00782766"/>
    <w:rsid w:val="007827CF"/>
    <w:rsid w:val="007828F2"/>
    <w:rsid w:val="00782903"/>
    <w:rsid w:val="0078292C"/>
    <w:rsid w:val="00782991"/>
    <w:rsid w:val="007829B2"/>
    <w:rsid w:val="007829CC"/>
    <w:rsid w:val="007829CF"/>
    <w:rsid w:val="00782A1E"/>
    <w:rsid w:val="00782B3E"/>
    <w:rsid w:val="00782BA9"/>
    <w:rsid w:val="00782BD4"/>
    <w:rsid w:val="00782C43"/>
    <w:rsid w:val="00782C50"/>
    <w:rsid w:val="00782CB3"/>
    <w:rsid w:val="00782CB6"/>
    <w:rsid w:val="00782D36"/>
    <w:rsid w:val="00782DB5"/>
    <w:rsid w:val="00782E70"/>
    <w:rsid w:val="00782F03"/>
    <w:rsid w:val="00782F0D"/>
    <w:rsid w:val="00782F39"/>
    <w:rsid w:val="00782F6E"/>
    <w:rsid w:val="00782FA2"/>
    <w:rsid w:val="0078314D"/>
    <w:rsid w:val="007831B0"/>
    <w:rsid w:val="00783210"/>
    <w:rsid w:val="0078323C"/>
    <w:rsid w:val="00783245"/>
    <w:rsid w:val="00783289"/>
    <w:rsid w:val="007832A0"/>
    <w:rsid w:val="007832F6"/>
    <w:rsid w:val="0078335A"/>
    <w:rsid w:val="007834F6"/>
    <w:rsid w:val="0078350F"/>
    <w:rsid w:val="0078357B"/>
    <w:rsid w:val="007835F3"/>
    <w:rsid w:val="00783639"/>
    <w:rsid w:val="007836DF"/>
    <w:rsid w:val="00783786"/>
    <w:rsid w:val="007837E1"/>
    <w:rsid w:val="007837EC"/>
    <w:rsid w:val="00783A58"/>
    <w:rsid w:val="00783B80"/>
    <w:rsid w:val="00783BE2"/>
    <w:rsid w:val="00783C79"/>
    <w:rsid w:val="00783CF8"/>
    <w:rsid w:val="00783D67"/>
    <w:rsid w:val="00783DEB"/>
    <w:rsid w:val="00783E15"/>
    <w:rsid w:val="00783E35"/>
    <w:rsid w:val="00783E52"/>
    <w:rsid w:val="00783E5D"/>
    <w:rsid w:val="00783ECB"/>
    <w:rsid w:val="00783EEC"/>
    <w:rsid w:val="00784011"/>
    <w:rsid w:val="007841EE"/>
    <w:rsid w:val="00784200"/>
    <w:rsid w:val="007842FB"/>
    <w:rsid w:val="00784334"/>
    <w:rsid w:val="0078445E"/>
    <w:rsid w:val="0078448D"/>
    <w:rsid w:val="00784491"/>
    <w:rsid w:val="007844B7"/>
    <w:rsid w:val="007844F0"/>
    <w:rsid w:val="00784508"/>
    <w:rsid w:val="0078461A"/>
    <w:rsid w:val="0078477E"/>
    <w:rsid w:val="00784808"/>
    <w:rsid w:val="00784953"/>
    <w:rsid w:val="0078497C"/>
    <w:rsid w:val="00784A5F"/>
    <w:rsid w:val="00784A86"/>
    <w:rsid w:val="00784AEE"/>
    <w:rsid w:val="00784B06"/>
    <w:rsid w:val="00784C48"/>
    <w:rsid w:val="00784F36"/>
    <w:rsid w:val="0078508C"/>
    <w:rsid w:val="007851A2"/>
    <w:rsid w:val="007851A3"/>
    <w:rsid w:val="007851B8"/>
    <w:rsid w:val="00785211"/>
    <w:rsid w:val="00785256"/>
    <w:rsid w:val="00785296"/>
    <w:rsid w:val="007852A6"/>
    <w:rsid w:val="007852AE"/>
    <w:rsid w:val="0078537D"/>
    <w:rsid w:val="00785380"/>
    <w:rsid w:val="007853A7"/>
    <w:rsid w:val="00785479"/>
    <w:rsid w:val="007854CD"/>
    <w:rsid w:val="007854CF"/>
    <w:rsid w:val="007855C1"/>
    <w:rsid w:val="00785697"/>
    <w:rsid w:val="0078569B"/>
    <w:rsid w:val="007856AA"/>
    <w:rsid w:val="0078571A"/>
    <w:rsid w:val="00785764"/>
    <w:rsid w:val="00785795"/>
    <w:rsid w:val="007857D0"/>
    <w:rsid w:val="007857DE"/>
    <w:rsid w:val="00785903"/>
    <w:rsid w:val="0078593E"/>
    <w:rsid w:val="007859D9"/>
    <w:rsid w:val="00785A2C"/>
    <w:rsid w:val="00785A64"/>
    <w:rsid w:val="00785ABD"/>
    <w:rsid w:val="00785BEE"/>
    <w:rsid w:val="00785C0D"/>
    <w:rsid w:val="00785CA6"/>
    <w:rsid w:val="00785D82"/>
    <w:rsid w:val="00785DDB"/>
    <w:rsid w:val="00785DEE"/>
    <w:rsid w:val="00785DFB"/>
    <w:rsid w:val="00785E08"/>
    <w:rsid w:val="00785F9A"/>
    <w:rsid w:val="0078602B"/>
    <w:rsid w:val="0078606C"/>
    <w:rsid w:val="00786138"/>
    <w:rsid w:val="00786164"/>
    <w:rsid w:val="00786189"/>
    <w:rsid w:val="007861A8"/>
    <w:rsid w:val="00786209"/>
    <w:rsid w:val="00786337"/>
    <w:rsid w:val="00786361"/>
    <w:rsid w:val="0078637C"/>
    <w:rsid w:val="0078642F"/>
    <w:rsid w:val="00786449"/>
    <w:rsid w:val="00786457"/>
    <w:rsid w:val="00786465"/>
    <w:rsid w:val="0078653B"/>
    <w:rsid w:val="00786556"/>
    <w:rsid w:val="00786557"/>
    <w:rsid w:val="00786574"/>
    <w:rsid w:val="007865A0"/>
    <w:rsid w:val="007865C1"/>
    <w:rsid w:val="007865F3"/>
    <w:rsid w:val="007866E6"/>
    <w:rsid w:val="007867FD"/>
    <w:rsid w:val="007868EA"/>
    <w:rsid w:val="007869A0"/>
    <w:rsid w:val="00786C2D"/>
    <w:rsid w:val="00786D43"/>
    <w:rsid w:val="00786E0D"/>
    <w:rsid w:val="00786E55"/>
    <w:rsid w:val="00786E84"/>
    <w:rsid w:val="00786E9B"/>
    <w:rsid w:val="00787014"/>
    <w:rsid w:val="0078701F"/>
    <w:rsid w:val="007870D1"/>
    <w:rsid w:val="0078710F"/>
    <w:rsid w:val="00787161"/>
    <w:rsid w:val="0078717F"/>
    <w:rsid w:val="007871C9"/>
    <w:rsid w:val="007871EA"/>
    <w:rsid w:val="0078731E"/>
    <w:rsid w:val="00787381"/>
    <w:rsid w:val="00787399"/>
    <w:rsid w:val="007873C4"/>
    <w:rsid w:val="00787429"/>
    <w:rsid w:val="007874D0"/>
    <w:rsid w:val="007874D6"/>
    <w:rsid w:val="007875C2"/>
    <w:rsid w:val="0078764B"/>
    <w:rsid w:val="0078766C"/>
    <w:rsid w:val="0078768C"/>
    <w:rsid w:val="007876B4"/>
    <w:rsid w:val="007876C8"/>
    <w:rsid w:val="00787780"/>
    <w:rsid w:val="007877B8"/>
    <w:rsid w:val="0078780B"/>
    <w:rsid w:val="00787860"/>
    <w:rsid w:val="0078786A"/>
    <w:rsid w:val="0078789F"/>
    <w:rsid w:val="007878AB"/>
    <w:rsid w:val="007878F2"/>
    <w:rsid w:val="00787934"/>
    <w:rsid w:val="0078793D"/>
    <w:rsid w:val="00787946"/>
    <w:rsid w:val="0078794A"/>
    <w:rsid w:val="00787979"/>
    <w:rsid w:val="00787999"/>
    <w:rsid w:val="00787A0E"/>
    <w:rsid w:val="00787A11"/>
    <w:rsid w:val="00787A2B"/>
    <w:rsid w:val="00787A2F"/>
    <w:rsid w:val="00787ACB"/>
    <w:rsid w:val="00787ADE"/>
    <w:rsid w:val="00787AEC"/>
    <w:rsid w:val="00787C37"/>
    <w:rsid w:val="00787C4F"/>
    <w:rsid w:val="00787C5F"/>
    <w:rsid w:val="00787CAB"/>
    <w:rsid w:val="00787D2A"/>
    <w:rsid w:val="00787DEE"/>
    <w:rsid w:val="00787E10"/>
    <w:rsid w:val="00787E3D"/>
    <w:rsid w:val="00787E4C"/>
    <w:rsid w:val="00787E67"/>
    <w:rsid w:val="00787EC1"/>
    <w:rsid w:val="00787ED2"/>
    <w:rsid w:val="00787FD6"/>
    <w:rsid w:val="007900C1"/>
    <w:rsid w:val="007901E6"/>
    <w:rsid w:val="007901FE"/>
    <w:rsid w:val="0079023A"/>
    <w:rsid w:val="00790282"/>
    <w:rsid w:val="00790327"/>
    <w:rsid w:val="007903BE"/>
    <w:rsid w:val="0079040D"/>
    <w:rsid w:val="0079046F"/>
    <w:rsid w:val="007905B7"/>
    <w:rsid w:val="00790675"/>
    <w:rsid w:val="007906E1"/>
    <w:rsid w:val="00790916"/>
    <w:rsid w:val="00790A20"/>
    <w:rsid w:val="00790A5A"/>
    <w:rsid w:val="00790AAE"/>
    <w:rsid w:val="00790BE8"/>
    <w:rsid w:val="00790C30"/>
    <w:rsid w:val="00790C6D"/>
    <w:rsid w:val="00790CAB"/>
    <w:rsid w:val="00790D4D"/>
    <w:rsid w:val="00790DAA"/>
    <w:rsid w:val="00790E44"/>
    <w:rsid w:val="00790E60"/>
    <w:rsid w:val="00790EE5"/>
    <w:rsid w:val="00790EED"/>
    <w:rsid w:val="00790F53"/>
    <w:rsid w:val="00790F92"/>
    <w:rsid w:val="00790FAE"/>
    <w:rsid w:val="00790FF7"/>
    <w:rsid w:val="00791067"/>
    <w:rsid w:val="00791150"/>
    <w:rsid w:val="007911FB"/>
    <w:rsid w:val="0079125E"/>
    <w:rsid w:val="00791275"/>
    <w:rsid w:val="007912A0"/>
    <w:rsid w:val="007913AE"/>
    <w:rsid w:val="007913DD"/>
    <w:rsid w:val="00791402"/>
    <w:rsid w:val="00791426"/>
    <w:rsid w:val="007914A7"/>
    <w:rsid w:val="00791517"/>
    <w:rsid w:val="007915BC"/>
    <w:rsid w:val="00791689"/>
    <w:rsid w:val="007916C2"/>
    <w:rsid w:val="00791815"/>
    <w:rsid w:val="007918A5"/>
    <w:rsid w:val="007918CC"/>
    <w:rsid w:val="0079191E"/>
    <w:rsid w:val="00791941"/>
    <w:rsid w:val="00791962"/>
    <w:rsid w:val="00791A10"/>
    <w:rsid w:val="00791A67"/>
    <w:rsid w:val="00791B8B"/>
    <w:rsid w:val="00791BD4"/>
    <w:rsid w:val="00791CF5"/>
    <w:rsid w:val="00791CFC"/>
    <w:rsid w:val="00791D24"/>
    <w:rsid w:val="00791E39"/>
    <w:rsid w:val="00791ECC"/>
    <w:rsid w:val="00791F80"/>
    <w:rsid w:val="00791FBE"/>
    <w:rsid w:val="00791FFD"/>
    <w:rsid w:val="00792075"/>
    <w:rsid w:val="0079214D"/>
    <w:rsid w:val="00792175"/>
    <w:rsid w:val="00792294"/>
    <w:rsid w:val="007922A2"/>
    <w:rsid w:val="007922A7"/>
    <w:rsid w:val="007923DE"/>
    <w:rsid w:val="00792461"/>
    <w:rsid w:val="00792475"/>
    <w:rsid w:val="007924D6"/>
    <w:rsid w:val="0079252E"/>
    <w:rsid w:val="0079264C"/>
    <w:rsid w:val="00792659"/>
    <w:rsid w:val="0079268C"/>
    <w:rsid w:val="007926BD"/>
    <w:rsid w:val="007927EF"/>
    <w:rsid w:val="0079285B"/>
    <w:rsid w:val="007928CE"/>
    <w:rsid w:val="007929E8"/>
    <w:rsid w:val="007929EC"/>
    <w:rsid w:val="00792ACA"/>
    <w:rsid w:val="00792AEC"/>
    <w:rsid w:val="00792C48"/>
    <w:rsid w:val="00792C5A"/>
    <w:rsid w:val="00792C80"/>
    <w:rsid w:val="00792C92"/>
    <w:rsid w:val="00792D4F"/>
    <w:rsid w:val="00792D61"/>
    <w:rsid w:val="00792DAA"/>
    <w:rsid w:val="00792E17"/>
    <w:rsid w:val="00792E50"/>
    <w:rsid w:val="00792EA3"/>
    <w:rsid w:val="00792EB9"/>
    <w:rsid w:val="00792EE0"/>
    <w:rsid w:val="00792EF6"/>
    <w:rsid w:val="00792F0C"/>
    <w:rsid w:val="00793040"/>
    <w:rsid w:val="00793046"/>
    <w:rsid w:val="007930E8"/>
    <w:rsid w:val="00793117"/>
    <w:rsid w:val="0079311D"/>
    <w:rsid w:val="0079321D"/>
    <w:rsid w:val="007932BB"/>
    <w:rsid w:val="00793342"/>
    <w:rsid w:val="00793449"/>
    <w:rsid w:val="00793488"/>
    <w:rsid w:val="007934B2"/>
    <w:rsid w:val="007935B6"/>
    <w:rsid w:val="007935D8"/>
    <w:rsid w:val="00793655"/>
    <w:rsid w:val="00793713"/>
    <w:rsid w:val="0079372B"/>
    <w:rsid w:val="00793793"/>
    <w:rsid w:val="0079387B"/>
    <w:rsid w:val="007938D5"/>
    <w:rsid w:val="00793902"/>
    <w:rsid w:val="0079394D"/>
    <w:rsid w:val="007939B0"/>
    <w:rsid w:val="007939ED"/>
    <w:rsid w:val="00793A0F"/>
    <w:rsid w:val="00793A49"/>
    <w:rsid w:val="00793A74"/>
    <w:rsid w:val="00793B78"/>
    <w:rsid w:val="00793B9F"/>
    <w:rsid w:val="00793BAE"/>
    <w:rsid w:val="00793CB9"/>
    <w:rsid w:val="00793D9A"/>
    <w:rsid w:val="00793E9D"/>
    <w:rsid w:val="00793EA1"/>
    <w:rsid w:val="00793EC5"/>
    <w:rsid w:val="00793EFB"/>
    <w:rsid w:val="00793F0C"/>
    <w:rsid w:val="00793FE6"/>
    <w:rsid w:val="0079401D"/>
    <w:rsid w:val="00794057"/>
    <w:rsid w:val="0079409A"/>
    <w:rsid w:val="0079413D"/>
    <w:rsid w:val="00794196"/>
    <w:rsid w:val="00794218"/>
    <w:rsid w:val="00794250"/>
    <w:rsid w:val="007942FF"/>
    <w:rsid w:val="0079432E"/>
    <w:rsid w:val="0079435C"/>
    <w:rsid w:val="007944E5"/>
    <w:rsid w:val="007944EA"/>
    <w:rsid w:val="007944ED"/>
    <w:rsid w:val="007945DB"/>
    <w:rsid w:val="00794656"/>
    <w:rsid w:val="0079475F"/>
    <w:rsid w:val="007947B4"/>
    <w:rsid w:val="00794879"/>
    <w:rsid w:val="0079489E"/>
    <w:rsid w:val="007948AC"/>
    <w:rsid w:val="007948C6"/>
    <w:rsid w:val="0079490A"/>
    <w:rsid w:val="00794943"/>
    <w:rsid w:val="00794948"/>
    <w:rsid w:val="007949E9"/>
    <w:rsid w:val="00794A3D"/>
    <w:rsid w:val="00794A45"/>
    <w:rsid w:val="00794AB1"/>
    <w:rsid w:val="00794AC9"/>
    <w:rsid w:val="00794B03"/>
    <w:rsid w:val="00794B5F"/>
    <w:rsid w:val="00794B68"/>
    <w:rsid w:val="00794BA4"/>
    <w:rsid w:val="00794BFC"/>
    <w:rsid w:val="00794C64"/>
    <w:rsid w:val="00794C86"/>
    <w:rsid w:val="00794CB8"/>
    <w:rsid w:val="00794CFC"/>
    <w:rsid w:val="00794D6F"/>
    <w:rsid w:val="00794D75"/>
    <w:rsid w:val="00794DE2"/>
    <w:rsid w:val="00794EE1"/>
    <w:rsid w:val="00794F38"/>
    <w:rsid w:val="00794FDB"/>
    <w:rsid w:val="007950D3"/>
    <w:rsid w:val="00795113"/>
    <w:rsid w:val="007951B4"/>
    <w:rsid w:val="0079533B"/>
    <w:rsid w:val="007953B4"/>
    <w:rsid w:val="007953C3"/>
    <w:rsid w:val="007953F5"/>
    <w:rsid w:val="00795414"/>
    <w:rsid w:val="00795468"/>
    <w:rsid w:val="007954E8"/>
    <w:rsid w:val="00795538"/>
    <w:rsid w:val="00795566"/>
    <w:rsid w:val="00795594"/>
    <w:rsid w:val="007955A5"/>
    <w:rsid w:val="007955FC"/>
    <w:rsid w:val="00795620"/>
    <w:rsid w:val="00795686"/>
    <w:rsid w:val="00795692"/>
    <w:rsid w:val="007956FB"/>
    <w:rsid w:val="00795755"/>
    <w:rsid w:val="00795760"/>
    <w:rsid w:val="007957C0"/>
    <w:rsid w:val="007957C3"/>
    <w:rsid w:val="007958A4"/>
    <w:rsid w:val="007958FA"/>
    <w:rsid w:val="00795A16"/>
    <w:rsid w:val="00795A43"/>
    <w:rsid w:val="00795BDD"/>
    <w:rsid w:val="00795D8D"/>
    <w:rsid w:val="00795EE3"/>
    <w:rsid w:val="00795F9A"/>
    <w:rsid w:val="00795FA1"/>
    <w:rsid w:val="0079603A"/>
    <w:rsid w:val="007960E2"/>
    <w:rsid w:val="00796147"/>
    <w:rsid w:val="00796150"/>
    <w:rsid w:val="00796170"/>
    <w:rsid w:val="00796199"/>
    <w:rsid w:val="00796201"/>
    <w:rsid w:val="00796252"/>
    <w:rsid w:val="00796269"/>
    <w:rsid w:val="00796289"/>
    <w:rsid w:val="00796293"/>
    <w:rsid w:val="0079635C"/>
    <w:rsid w:val="0079637D"/>
    <w:rsid w:val="007963B8"/>
    <w:rsid w:val="0079644D"/>
    <w:rsid w:val="0079646E"/>
    <w:rsid w:val="00796480"/>
    <w:rsid w:val="0079648C"/>
    <w:rsid w:val="00796525"/>
    <w:rsid w:val="00796589"/>
    <w:rsid w:val="0079658D"/>
    <w:rsid w:val="00796595"/>
    <w:rsid w:val="007965B5"/>
    <w:rsid w:val="007966AE"/>
    <w:rsid w:val="007966BB"/>
    <w:rsid w:val="00796710"/>
    <w:rsid w:val="0079678A"/>
    <w:rsid w:val="00796804"/>
    <w:rsid w:val="00796867"/>
    <w:rsid w:val="007968AD"/>
    <w:rsid w:val="0079694A"/>
    <w:rsid w:val="00796973"/>
    <w:rsid w:val="0079699F"/>
    <w:rsid w:val="00796A78"/>
    <w:rsid w:val="00796AA5"/>
    <w:rsid w:val="00796CCA"/>
    <w:rsid w:val="00796D1F"/>
    <w:rsid w:val="00796D56"/>
    <w:rsid w:val="00796D66"/>
    <w:rsid w:val="00796D6F"/>
    <w:rsid w:val="00796DEA"/>
    <w:rsid w:val="00796E8B"/>
    <w:rsid w:val="00796F19"/>
    <w:rsid w:val="00796F1C"/>
    <w:rsid w:val="00796F53"/>
    <w:rsid w:val="00796F7F"/>
    <w:rsid w:val="00796FA0"/>
    <w:rsid w:val="00797032"/>
    <w:rsid w:val="00797036"/>
    <w:rsid w:val="00797091"/>
    <w:rsid w:val="00797183"/>
    <w:rsid w:val="00797469"/>
    <w:rsid w:val="007974B8"/>
    <w:rsid w:val="007974C9"/>
    <w:rsid w:val="007974D9"/>
    <w:rsid w:val="00797524"/>
    <w:rsid w:val="00797549"/>
    <w:rsid w:val="0079756A"/>
    <w:rsid w:val="00797608"/>
    <w:rsid w:val="00797640"/>
    <w:rsid w:val="0079775D"/>
    <w:rsid w:val="00797770"/>
    <w:rsid w:val="007977DB"/>
    <w:rsid w:val="007977F9"/>
    <w:rsid w:val="00797823"/>
    <w:rsid w:val="007978BB"/>
    <w:rsid w:val="007978E1"/>
    <w:rsid w:val="00797911"/>
    <w:rsid w:val="00797939"/>
    <w:rsid w:val="00797B02"/>
    <w:rsid w:val="00797B51"/>
    <w:rsid w:val="00797B61"/>
    <w:rsid w:val="00797BC3"/>
    <w:rsid w:val="00797C88"/>
    <w:rsid w:val="00797CD6"/>
    <w:rsid w:val="00797CF8"/>
    <w:rsid w:val="00797D04"/>
    <w:rsid w:val="00797D28"/>
    <w:rsid w:val="00797D70"/>
    <w:rsid w:val="00797E99"/>
    <w:rsid w:val="00797E9C"/>
    <w:rsid w:val="00797EC5"/>
    <w:rsid w:val="00797F1B"/>
    <w:rsid w:val="00797F4E"/>
    <w:rsid w:val="00797F60"/>
    <w:rsid w:val="00797F7C"/>
    <w:rsid w:val="00797FAE"/>
    <w:rsid w:val="007A0039"/>
    <w:rsid w:val="007A0072"/>
    <w:rsid w:val="007A0119"/>
    <w:rsid w:val="007A014B"/>
    <w:rsid w:val="007A01F8"/>
    <w:rsid w:val="007A01FF"/>
    <w:rsid w:val="007A029E"/>
    <w:rsid w:val="007A02C0"/>
    <w:rsid w:val="007A0383"/>
    <w:rsid w:val="007A038A"/>
    <w:rsid w:val="007A0411"/>
    <w:rsid w:val="007A0460"/>
    <w:rsid w:val="007A05DD"/>
    <w:rsid w:val="007A07AF"/>
    <w:rsid w:val="007A07C0"/>
    <w:rsid w:val="007A0882"/>
    <w:rsid w:val="007A0905"/>
    <w:rsid w:val="007A0971"/>
    <w:rsid w:val="007A09B6"/>
    <w:rsid w:val="007A0AA3"/>
    <w:rsid w:val="007A0AB7"/>
    <w:rsid w:val="007A0C0B"/>
    <w:rsid w:val="007A0C12"/>
    <w:rsid w:val="007A0DA1"/>
    <w:rsid w:val="007A0E09"/>
    <w:rsid w:val="007A0E1E"/>
    <w:rsid w:val="007A0E7D"/>
    <w:rsid w:val="007A0E81"/>
    <w:rsid w:val="007A0FA1"/>
    <w:rsid w:val="007A0FAB"/>
    <w:rsid w:val="007A1022"/>
    <w:rsid w:val="007A111E"/>
    <w:rsid w:val="007A1130"/>
    <w:rsid w:val="007A11C7"/>
    <w:rsid w:val="007A1205"/>
    <w:rsid w:val="007A126C"/>
    <w:rsid w:val="007A129D"/>
    <w:rsid w:val="007A13A5"/>
    <w:rsid w:val="007A1410"/>
    <w:rsid w:val="007A1504"/>
    <w:rsid w:val="007A1510"/>
    <w:rsid w:val="007A15C9"/>
    <w:rsid w:val="007A15EF"/>
    <w:rsid w:val="007A15F3"/>
    <w:rsid w:val="007A160F"/>
    <w:rsid w:val="007A1615"/>
    <w:rsid w:val="007A164B"/>
    <w:rsid w:val="007A16DA"/>
    <w:rsid w:val="007A170A"/>
    <w:rsid w:val="007A1768"/>
    <w:rsid w:val="007A17D0"/>
    <w:rsid w:val="007A180B"/>
    <w:rsid w:val="007A18D9"/>
    <w:rsid w:val="007A1A9D"/>
    <w:rsid w:val="007A1B54"/>
    <w:rsid w:val="007A1B60"/>
    <w:rsid w:val="007A1CD0"/>
    <w:rsid w:val="007A1CFF"/>
    <w:rsid w:val="007A1D02"/>
    <w:rsid w:val="007A1D1A"/>
    <w:rsid w:val="007A1D56"/>
    <w:rsid w:val="007A1DDB"/>
    <w:rsid w:val="007A1DE4"/>
    <w:rsid w:val="007A1E11"/>
    <w:rsid w:val="007A1E1C"/>
    <w:rsid w:val="007A1F40"/>
    <w:rsid w:val="007A1F47"/>
    <w:rsid w:val="007A1F63"/>
    <w:rsid w:val="007A1F6F"/>
    <w:rsid w:val="007A1FD9"/>
    <w:rsid w:val="007A2012"/>
    <w:rsid w:val="007A214F"/>
    <w:rsid w:val="007A21F6"/>
    <w:rsid w:val="007A2231"/>
    <w:rsid w:val="007A2294"/>
    <w:rsid w:val="007A22A9"/>
    <w:rsid w:val="007A23B1"/>
    <w:rsid w:val="007A23E3"/>
    <w:rsid w:val="007A256F"/>
    <w:rsid w:val="007A2682"/>
    <w:rsid w:val="007A26C0"/>
    <w:rsid w:val="007A26F8"/>
    <w:rsid w:val="007A26F9"/>
    <w:rsid w:val="007A2757"/>
    <w:rsid w:val="007A275B"/>
    <w:rsid w:val="007A2765"/>
    <w:rsid w:val="007A27EF"/>
    <w:rsid w:val="007A2845"/>
    <w:rsid w:val="007A2870"/>
    <w:rsid w:val="007A287D"/>
    <w:rsid w:val="007A2889"/>
    <w:rsid w:val="007A2898"/>
    <w:rsid w:val="007A291B"/>
    <w:rsid w:val="007A2952"/>
    <w:rsid w:val="007A29AE"/>
    <w:rsid w:val="007A29B6"/>
    <w:rsid w:val="007A29F7"/>
    <w:rsid w:val="007A2A03"/>
    <w:rsid w:val="007A2A23"/>
    <w:rsid w:val="007A2A41"/>
    <w:rsid w:val="007A2A74"/>
    <w:rsid w:val="007A2BFE"/>
    <w:rsid w:val="007A2C55"/>
    <w:rsid w:val="007A2C8E"/>
    <w:rsid w:val="007A2CC6"/>
    <w:rsid w:val="007A2D8F"/>
    <w:rsid w:val="007A2DA2"/>
    <w:rsid w:val="007A2DA6"/>
    <w:rsid w:val="007A2DF6"/>
    <w:rsid w:val="007A2E19"/>
    <w:rsid w:val="007A2E2F"/>
    <w:rsid w:val="007A2F12"/>
    <w:rsid w:val="007A2F2E"/>
    <w:rsid w:val="007A3147"/>
    <w:rsid w:val="007A32FA"/>
    <w:rsid w:val="007A33C8"/>
    <w:rsid w:val="007A343D"/>
    <w:rsid w:val="007A34F3"/>
    <w:rsid w:val="007A35B0"/>
    <w:rsid w:val="007A35F1"/>
    <w:rsid w:val="007A3612"/>
    <w:rsid w:val="007A3621"/>
    <w:rsid w:val="007A3692"/>
    <w:rsid w:val="007A36CF"/>
    <w:rsid w:val="007A3739"/>
    <w:rsid w:val="007A374D"/>
    <w:rsid w:val="007A37A9"/>
    <w:rsid w:val="007A3800"/>
    <w:rsid w:val="007A399A"/>
    <w:rsid w:val="007A3A88"/>
    <w:rsid w:val="007A3A90"/>
    <w:rsid w:val="007A3B08"/>
    <w:rsid w:val="007A3B80"/>
    <w:rsid w:val="007A3C0B"/>
    <w:rsid w:val="007A3C7F"/>
    <w:rsid w:val="007A3CA2"/>
    <w:rsid w:val="007A3CB7"/>
    <w:rsid w:val="007A3DFD"/>
    <w:rsid w:val="007A3E0A"/>
    <w:rsid w:val="007A3E1B"/>
    <w:rsid w:val="007A3F46"/>
    <w:rsid w:val="007A3F65"/>
    <w:rsid w:val="007A3F7B"/>
    <w:rsid w:val="007A3F80"/>
    <w:rsid w:val="007A3FAE"/>
    <w:rsid w:val="007A40C0"/>
    <w:rsid w:val="007A4124"/>
    <w:rsid w:val="007A41B0"/>
    <w:rsid w:val="007A41CD"/>
    <w:rsid w:val="007A4245"/>
    <w:rsid w:val="007A425E"/>
    <w:rsid w:val="007A4269"/>
    <w:rsid w:val="007A431B"/>
    <w:rsid w:val="007A43A8"/>
    <w:rsid w:val="007A441A"/>
    <w:rsid w:val="007A4437"/>
    <w:rsid w:val="007A44F0"/>
    <w:rsid w:val="007A45CD"/>
    <w:rsid w:val="007A4640"/>
    <w:rsid w:val="007A465D"/>
    <w:rsid w:val="007A4696"/>
    <w:rsid w:val="007A46BA"/>
    <w:rsid w:val="007A4721"/>
    <w:rsid w:val="007A4855"/>
    <w:rsid w:val="007A4859"/>
    <w:rsid w:val="007A4869"/>
    <w:rsid w:val="007A48D7"/>
    <w:rsid w:val="007A4953"/>
    <w:rsid w:val="007A4A14"/>
    <w:rsid w:val="007A4A8C"/>
    <w:rsid w:val="007A4AE1"/>
    <w:rsid w:val="007A4B46"/>
    <w:rsid w:val="007A4B8D"/>
    <w:rsid w:val="007A4C1C"/>
    <w:rsid w:val="007A4C89"/>
    <w:rsid w:val="007A4CB4"/>
    <w:rsid w:val="007A4CD0"/>
    <w:rsid w:val="007A4D3B"/>
    <w:rsid w:val="007A4D8A"/>
    <w:rsid w:val="007A4E07"/>
    <w:rsid w:val="007A4E23"/>
    <w:rsid w:val="007A4E70"/>
    <w:rsid w:val="007A4E8B"/>
    <w:rsid w:val="007A4EC9"/>
    <w:rsid w:val="007A4ED0"/>
    <w:rsid w:val="007A4F56"/>
    <w:rsid w:val="007A4FA0"/>
    <w:rsid w:val="007A50B2"/>
    <w:rsid w:val="007A50E0"/>
    <w:rsid w:val="007A5113"/>
    <w:rsid w:val="007A5163"/>
    <w:rsid w:val="007A5201"/>
    <w:rsid w:val="007A5291"/>
    <w:rsid w:val="007A52A3"/>
    <w:rsid w:val="007A52D3"/>
    <w:rsid w:val="007A535E"/>
    <w:rsid w:val="007A5403"/>
    <w:rsid w:val="007A546A"/>
    <w:rsid w:val="007A5773"/>
    <w:rsid w:val="007A57BD"/>
    <w:rsid w:val="007A57E4"/>
    <w:rsid w:val="007A58BB"/>
    <w:rsid w:val="007A5909"/>
    <w:rsid w:val="007A59C3"/>
    <w:rsid w:val="007A5A09"/>
    <w:rsid w:val="007A5A98"/>
    <w:rsid w:val="007A5AFD"/>
    <w:rsid w:val="007A5B19"/>
    <w:rsid w:val="007A5B1B"/>
    <w:rsid w:val="007A5B21"/>
    <w:rsid w:val="007A5B23"/>
    <w:rsid w:val="007A5B56"/>
    <w:rsid w:val="007A5B82"/>
    <w:rsid w:val="007A5B91"/>
    <w:rsid w:val="007A5B93"/>
    <w:rsid w:val="007A5C47"/>
    <w:rsid w:val="007A5CBA"/>
    <w:rsid w:val="007A5D15"/>
    <w:rsid w:val="007A5DA9"/>
    <w:rsid w:val="007A5EA0"/>
    <w:rsid w:val="007A5EAB"/>
    <w:rsid w:val="007A5F26"/>
    <w:rsid w:val="007A60EC"/>
    <w:rsid w:val="007A618B"/>
    <w:rsid w:val="007A61A0"/>
    <w:rsid w:val="007A6244"/>
    <w:rsid w:val="007A6248"/>
    <w:rsid w:val="007A62BB"/>
    <w:rsid w:val="007A6410"/>
    <w:rsid w:val="007A6429"/>
    <w:rsid w:val="007A645E"/>
    <w:rsid w:val="007A648F"/>
    <w:rsid w:val="007A64A6"/>
    <w:rsid w:val="007A64AD"/>
    <w:rsid w:val="007A64C2"/>
    <w:rsid w:val="007A6507"/>
    <w:rsid w:val="007A6559"/>
    <w:rsid w:val="007A65B3"/>
    <w:rsid w:val="007A6635"/>
    <w:rsid w:val="007A66ED"/>
    <w:rsid w:val="007A670B"/>
    <w:rsid w:val="007A675D"/>
    <w:rsid w:val="007A6827"/>
    <w:rsid w:val="007A6828"/>
    <w:rsid w:val="007A683A"/>
    <w:rsid w:val="007A689D"/>
    <w:rsid w:val="007A68BE"/>
    <w:rsid w:val="007A695D"/>
    <w:rsid w:val="007A69AA"/>
    <w:rsid w:val="007A6A10"/>
    <w:rsid w:val="007A6B42"/>
    <w:rsid w:val="007A6B43"/>
    <w:rsid w:val="007A6CDC"/>
    <w:rsid w:val="007A6CF0"/>
    <w:rsid w:val="007A6DEF"/>
    <w:rsid w:val="007A6DF0"/>
    <w:rsid w:val="007A6E06"/>
    <w:rsid w:val="007A6E15"/>
    <w:rsid w:val="007A6EF8"/>
    <w:rsid w:val="007A6F0F"/>
    <w:rsid w:val="007A6F35"/>
    <w:rsid w:val="007A6F36"/>
    <w:rsid w:val="007A6F63"/>
    <w:rsid w:val="007A6F72"/>
    <w:rsid w:val="007A6FF1"/>
    <w:rsid w:val="007A700B"/>
    <w:rsid w:val="007A7140"/>
    <w:rsid w:val="007A71A1"/>
    <w:rsid w:val="007A7217"/>
    <w:rsid w:val="007A726E"/>
    <w:rsid w:val="007A72C2"/>
    <w:rsid w:val="007A7370"/>
    <w:rsid w:val="007A7381"/>
    <w:rsid w:val="007A73B1"/>
    <w:rsid w:val="007A73B2"/>
    <w:rsid w:val="007A7426"/>
    <w:rsid w:val="007A745F"/>
    <w:rsid w:val="007A74CE"/>
    <w:rsid w:val="007A7521"/>
    <w:rsid w:val="007A759F"/>
    <w:rsid w:val="007A76C7"/>
    <w:rsid w:val="007A77C4"/>
    <w:rsid w:val="007A77F6"/>
    <w:rsid w:val="007A7850"/>
    <w:rsid w:val="007A7B11"/>
    <w:rsid w:val="007A7C03"/>
    <w:rsid w:val="007A7C5E"/>
    <w:rsid w:val="007A7CD4"/>
    <w:rsid w:val="007A7CFB"/>
    <w:rsid w:val="007A7D16"/>
    <w:rsid w:val="007A7D53"/>
    <w:rsid w:val="007A7D79"/>
    <w:rsid w:val="007A7DA3"/>
    <w:rsid w:val="007A7DE8"/>
    <w:rsid w:val="007A7E65"/>
    <w:rsid w:val="007A7E89"/>
    <w:rsid w:val="007A7EEC"/>
    <w:rsid w:val="007A7EF0"/>
    <w:rsid w:val="007A7F62"/>
    <w:rsid w:val="007A7FC2"/>
    <w:rsid w:val="007B00B3"/>
    <w:rsid w:val="007B00C7"/>
    <w:rsid w:val="007B0103"/>
    <w:rsid w:val="007B0217"/>
    <w:rsid w:val="007B0251"/>
    <w:rsid w:val="007B0292"/>
    <w:rsid w:val="007B031F"/>
    <w:rsid w:val="007B0343"/>
    <w:rsid w:val="007B034C"/>
    <w:rsid w:val="007B0398"/>
    <w:rsid w:val="007B03C2"/>
    <w:rsid w:val="007B05DB"/>
    <w:rsid w:val="007B065F"/>
    <w:rsid w:val="007B0738"/>
    <w:rsid w:val="007B07CE"/>
    <w:rsid w:val="007B0911"/>
    <w:rsid w:val="007B092A"/>
    <w:rsid w:val="007B0A0E"/>
    <w:rsid w:val="007B0A53"/>
    <w:rsid w:val="007B0A67"/>
    <w:rsid w:val="007B0A8E"/>
    <w:rsid w:val="007B0B0A"/>
    <w:rsid w:val="007B0C25"/>
    <w:rsid w:val="007B0C9E"/>
    <w:rsid w:val="007B0D26"/>
    <w:rsid w:val="007B0D4B"/>
    <w:rsid w:val="007B0DD6"/>
    <w:rsid w:val="007B0E20"/>
    <w:rsid w:val="007B0EC6"/>
    <w:rsid w:val="007B0EC8"/>
    <w:rsid w:val="007B0F47"/>
    <w:rsid w:val="007B0FBF"/>
    <w:rsid w:val="007B104A"/>
    <w:rsid w:val="007B108E"/>
    <w:rsid w:val="007B10A4"/>
    <w:rsid w:val="007B10AC"/>
    <w:rsid w:val="007B1230"/>
    <w:rsid w:val="007B12A5"/>
    <w:rsid w:val="007B12E1"/>
    <w:rsid w:val="007B130E"/>
    <w:rsid w:val="007B131A"/>
    <w:rsid w:val="007B1366"/>
    <w:rsid w:val="007B1496"/>
    <w:rsid w:val="007B1503"/>
    <w:rsid w:val="007B151B"/>
    <w:rsid w:val="007B1597"/>
    <w:rsid w:val="007B16C1"/>
    <w:rsid w:val="007B17BB"/>
    <w:rsid w:val="007B1887"/>
    <w:rsid w:val="007B18A7"/>
    <w:rsid w:val="007B18D7"/>
    <w:rsid w:val="007B18DD"/>
    <w:rsid w:val="007B1953"/>
    <w:rsid w:val="007B1AA7"/>
    <w:rsid w:val="007B1B06"/>
    <w:rsid w:val="007B1BBA"/>
    <w:rsid w:val="007B1BED"/>
    <w:rsid w:val="007B1CA7"/>
    <w:rsid w:val="007B1D02"/>
    <w:rsid w:val="007B1DD8"/>
    <w:rsid w:val="007B1E3B"/>
    <w:rsid w:val="007B1E56"/>
    <w:rsid w:val="007B1ED9"/>
    <w:rsid w:val="007B1EF4"/>
    <w:rsid w:val="007B1F87"/>
    <w:rsid w:val="007B2087"/>
    <w:rsid w:val="007B20D4"/>
    <w:rsid w:val="007B20F3"/>
    <w:rsid w:val="007B2114"/>
    <w:rsid w:val="007B213C"/>
    <w:rsid w:val="007B21A3"/>
    <w:rsid w:val="007B21AB"/>
    <w:rsid w:val="007B21E6"/>
    <w:rsid w:val="007B2228"/>
    <w:rsid w:val="007B227A"/>
    <w:rsid w:val="007B2294"/>
    <w:rsid w:val="007B2341"/>
    <w:rsid w:val="007B2404"/>
    <w:rsid w:val="007B244F"/>
    <w:rsid w:val="007B247E"/>
    <w:rsid w:val="007B2558"/>
    <w:rsid w:val="007B2598"/>
    <w:rsid w:val="007B25C6"/>
    <w:rsid w:val="007B25CF"/>
    <w:rsid w:val="007B264E"/>
    <w:rsid w:val="007B273C"/>
    <w:rsid w:val="007B274F"/>
    <w:rsid w:val="007B276D"/>
    <w:rsid w:val="007B2814"/>
    <w:rsid w:val="007B28DD"/>
    <w:rsid w:val="007B28F7"/>
    <w:rsid w:val="007B2933"/>
    <w:rsid w:val="007B29F4"/>
    <w:rsid w:val="007B2AFF"/>
    <w:rsid w:val="007B2B0E"/>
    <w:rsid w:val="007B2BF3"/>
    <w:rsid w:val="007B2C4E"/>
    <w:rsid w:val="007B2C9B"/>
    <w:rsid w:val="007B2CCC"/>
    <w:rsid w:val="007B2DB5"/>
    <w:rsid w:val="007B2E85"/>
    <w:rsid w:val="007B2F40"/>
    <w:rsid w:val="007B2FA7"/>
    <w:rsid w:val="007B2FC9"/>
    <w:rsid w:val="007B3021"/>
    <w:rsid w:val="007B306E"/>
    <w:rsid w:val="007B30AA"/>
    <w:rsid w:val="007B30F1"/>
    <w:rsid w:val="007B3102"/>
    <w:rsid w:val="007B3122"/>
    <w:rsid w:val="007B3142"/>
    <w:rsid w:val="007B31BA"/>
    <w:rsid w:val="007B3334"/>
    <w:rsid w:val="007B34A7"/>
    <w:rsid w:val="007B353E"/>
    <w:rsid w:val="007B3665"/>
    <w:rsid w:val="007B3668"/>
    <w:rsid w:val="007B36CB"/>
    <w:rsid w:val="007B36E0"/>
    <w:rsid w:val="007B36FC"/>
    <w:rsid w:val="007B3745"/>
    <w:rsid w:val="007B3807"/>
    <w:rsid w:val="007B381A"/>
    <w:rsid w:val="007B38FD"/>
    <w:rsid w:val="007B391B"/>
    <w:rsid w:val="007B3AA8"/>
    <w:rsid w:val="007B3AB1"/>
    <w:rsid w:val="007B3ADC"/>
    <w:rsid w:val="007B3B02"/>
    <w:rsid w:val="007B3B1A"/>
    <w:rsid w:val="007B3C13"/>
    <w:rsid w:val="007B3C7B"/>
    <w:rsid w:val="007B3CA9"/>
    <w:rsid w:val="007B3CF3"/>
    <w:rsid w:val="007B3D12"/>
    <w:rsid w:val="007B3D7D"/>
    <w:rsid w:val="007B3E8E"/>
    <w:rsid w:val="007B3E9E"/>
    <w:rsid w:val="007B3F03"/>
    <w:rsid w:val="007B3FF3"/>
    <w:rsid w:val="007B40BB"/>
    <w:rsid w:val="007B4274"/>
    <w:rsid w:val="007B4289"/>
    <w:rsid w:val="007B42A1"/>
    <w:rsid w:val="007B42C8"/>
    <w:rsid w:val="007B43A3"/>
    <w:rsid w:val="007B4400"/>
    <w:rsid w:val="007B4505"/>
    <w:rsid w:val="007B461C"/>
    <w:rsid w:val="007B4648"/>
    <w:rsid w:val="007B4653"/>
    <w:rsid w:val="007B46D4"/>
    <w:rsid w:val="007B4738"/>
    <w:rsid w:val="007B48AD"/>
    <w:rsid w:val="007B49DA"/>
    <w:rsid w:val="007B49EA"/>
    <w:rsid w:val="007B49F1"/>
    <w:rsid w:val="007B4A61"/>
    <w:rsid w:val="007B4B0A"/>
    <w:rsid w:val="007B4B38"/>
    <w:rsid w:val="007B4B4F"/>
    <w:rsid w:val="007B4B6A"/>
    <w:rsid w:val="007B4B81"/>
    <w:rsid w:val="007B4C90"/>
    <w:rsid w:val="007B4CAB"/>
    <w:rsid w:val="007B4CD8"/>
    <w:rsid w:val="007B4E38"/>
    <w:rsid w:val="007B4EA2"/>
    <w:rsid w:val="007B4F28"/>
    <w:rsid w:val="007B4F58"/>
    <w:rsid w:val="007B5058"/>
    <w:rsid w:val="007B50EB"/>
    <w:rsid w:val="007B5114"/>
    <w:rsid w:val="007B5133"/>
    <w:rsid w:val="007B51EB"/>
    <w:rsid w:val="007B522A"/>
    <w:rsid w:val="007B52A6"/>
    <w:rsid w:val="007B5304"/>
    <w:rsid w:val="007B531B"/>
    <w:rsid w:val="007B53A7"/>
    <w:rsid w:val="007B545B"/>
    <w:rsid w:val="007B567A"/>
    <w:rsid w:val="007B56A0"/>
    <w:rsid w:val="007B56A4"/>
    <w:rsid w:val="007B573C"/>
    <w:rsid w:val="007B597F"/>
    <w:rsid w:val="007B5B24"/>
    <w:rsid w:val="007B5B88"/>
    <w:rsid w:val="007B5BAC"/>
    <w:rsid w:val="007B5CD9"/>
    <w:rsid w:val="007B5D18"/>
    <w:rsid w:val="007B5D33"/>
    <w:rsid w:val="007B5E09"/>
    <w:rsid w:val="007B5E0F"/>
    <w:rsid w:val="007B5E15"/>
    <w:rsid w:val="007B5E3B"/>
    <w:rsid w:val="007B5E6D"/>
    <w:rsid w:val="007B5E9D"/>
    <w:rsid w:val="007B5F44"/>
    <w:rsid w:val="007B5F6C"/>
    <w:rsid w:val="007B5F8C"/>
    <w:rsid w:val="007B5F99"/>
    <w:rsid w:val="007B5FA0"/>
    <w:rsid w:val="007B5FCF"/>
    <w:rsid w:val="007B601F"/>
    <w:rsid w:val="007B6051"/>
    <w:rsid w:val="007B60A1"/>
    <w:rsid w:val="007B60F2"/>
    <w:rsid w:val="007B610A"/>
    <w:rsid w:val="007B6189"/>
    <w:rsid w:val="007B61B6"/>
    <w:rsid w:val="007B61F1"/>
    <w:rsid w:val="007B6233"/>
    <w:rsid w:val="007B6246"/>
    <w:rsid w:val="007B6249"/>
    <w:rsid w:val="007B633B"/>
    <w:rsid w:val="007B64EE"/>
    <w:rsid w:val="007B64FA"/>
    <w:rsid w:val="007B6538"/>
    <w:rsid w:val="007B6548"/>
    <w:rsid w:val="007B6550"/>
    <w:rsid w:val="007B6593"/>
    <w:rsid w:val="007B65AD"/>
    <w:rsid w:val="007B6691"/>
    <w:rsid w:val="007B66E9"/>
    <w:rsid w:val="007B6732"/>
    <w:rsid w:val="007B67C7"/>
    <w:rsid w:val="007B689E"/>
    <w:rsid w:val="007B68B3"/>
    <w:rsid w:val="007B691B"/>
    <w:rsid w:val="007B697C"/>
    <w:rsid w:val="007B69E7"/>
    <w:rsid w:val="007B6A9A"/>
    <w:rsid w:val="007B6BDC"/>
    <w:rsid w:val="007B6C5B"/>
    <w:rsid w:val="007B6CC9"/>
    <w:rsid w:val="007B6CD2"/>
    <w:rsid w:val="007B6DC9"/>
    <w:rsid w:val="007B6E88"/>
    <w:rsid w:val="007B6E8F"/>
    <w:rsid w:val="007B6EA1"/>
    <w:rsid w:val="007B6EF5"/>
    <w:rsid w:val="007B6EFD"/>
    <w:rsid w:val="007B6F59"/>
    <w:rsid w:val="007B701C"/>
    <w:rsid w:val="007B703A"/>
    <w:rsid w:val="007B706D"/>
    <w:rsid w:val="007B708C"/>
    <w:rsid w:val="007B70A9"/>
    <w:rsid w:val="007B717B"/>
    <w:rsid w:val="007B736C"/>
    <w:rsid w:val="007B7395"/>
    <w:rsid w:val="007B7396"/>
    <w:rsid w:val="007B73EE"/>
    <w:rsid w:val="007B7415"/>
    <w:rsid w:val="007B7480"/>
    <w:rsid w:val="007B74BD"/>
    <w:rsid w:val="007B75EE"/>
    <w:rsid w:val="007B76A9"/>
    <w:rsid w:val="007B7805"/>
    <w:rsid w:val="007B783C"/>
    <w:rsid w:val="007B784F"/>
    <w:rsid w:val="007B7868"/>
    <w:rsid w:val="007B7978"/>
    <w:rsid w:val="007B79D9"/>
    <w:rsid w:val="007B7A90"/>
    <w:rsid w:val="007B7AEE"/>
    <w:rsid w:val="007B7C01"/>
    <w:rsid w:val="007B7C93"/>
    <w:rsid w:val="007B7CFE"/>
    <w:rsid w:val="007B7D68"/>
    <w:rsid w:val="007B7DD5"/>
    <w:rsid w:val="007B7DF3"/>
    <w:rsid w:val="007B7E49"/>
    <w:rsid w:val="007B7E8C"/>
    <w:rsid w:val="007B7E8F"/>
    <w:rsid w:val="007B7ED1"/>
    <w:rsid w:val="007B7F45"/>
    <w:rsid w:val="007B7F4C"/>
    <w:rsid w:val="007B7F86"/>
    <w:rsid w:val="007B7FE3"/>
    <w:rsid w:val="007C0090"/>
    <w:rsid w:val="007C01EF"/>
    <w:rsid w:val="007C0212"/>
    <w:rsid w:val="007C023C"/>
    <w:rsid w:val="007C024B"/>
    <w:rsid w:val="007C02A9"/>
    <w:rsid w:val="007C02C8"/>
    <w:rsid w:val="007C0373"/>
    <w:rsid w:val="007C03FE"/>
    <w:rsid w:val="007C0421"/>
    <w:rsid w:val="007C045A"/>
    <w:rsid w:val="007C0485"/>
    <w:rsid w:val="007C05B5"/>
    <w:rsid w:val="007C05CE"/>
    <w:rsid w:val="007C06FC"/>
    <w:rsid w:val="007C070A"/>
    <w:rsid w:val="007C07E3"/>
    <w:rsid w:val="007C080B"/>
    <w:rsid w:val="007C0858"/>
    <w:rsid w:val="007C08D3"/>
    <w:rsid w:val="007C0910"/>
    <w:rsid w:val="007C0A30"/>
    <w:rsid w:val="007C0A92"/>
    <w:rsid w:val="007C0AA3"/>
    <w:rsid w:val="007C0AAC"/>
    <w:rsid w:val="007C0ADC"/>
    <w:rsid w:val="007C0B6C"/>
    <w:rsid w:val="007C0B6F"/>
    <w:rsid w:val="007C0BD4"/>
    <w:rsid w:val="007C0C76"/>
    <w:rsid w:val="007C0CDF"/>
    <w:rsid w:val="007C0CF0"/>
    <w:rsid w:val="007C0D0C"/>
    <w:rsid w:val="007C0D55"/>
    <w:rsid w:val="007C0DB8"/>
    <w:rsid w:val="007C0E4D"/>
    <w:rsid w:val="007C0ECA"/>
    <w:rsid w:val="007C0F51"/>
    <w:rsid w:val="007C0F93"/>
    <w:rsid w:val="007C1052"/>
    <w:rsid w:val="007C1271"/>
    <w:rsid w:val="007C1281"/>
    <w:rsid w:val="007C12A8"/>
    <w:rsid w:val="007C12E0"/>
    <w:rsid w:val="007C1318"/>
    <w:rsid w:val="007C13BB"/>
    <w:rsid w:val="007C13E3"/>
    <w:rsid w:val="007C143B"/>
    <w:rsid w:val="007C1502"/>
    <w:rsid w:val="007C1550"/>
    <w:rsid w:val="007C1591"/>
    <w:rsid w:val="007C15F6"/>
    <w:rsid w:val="007C1646"/>
    <w:rsid w:val="007C1675"/>
    <w:rsid w:val="007C1695"/>
    <w:rsid w:val="007C16CD"/>
    <w:rsid w:val="007C17E8"/>
    <w:rsid w:val="007C1805"/>
    <w:rsid w:val="007C18AB"/>
    <w:rsid w:val="007C18CF"/>
    <w:rsid w:val="007C18E6"/>
    <w:rsid w:val="007C1906"/>
    <w:rsid w:val="007C1915"/>
    <w:rsid w:val="007C1951"/>
    <w:rsid w:val="007C19DA"/>
    <w:rsid w:val="007C1A10"/>
    <w:rsid w:val="007C1A65"/>
    <w:rsid w:val="007C1A8B"/>
    <w:rsid w:val="007C1AA6"/>
    <w:rsid w:val="007C1ACF"/>
    <w:rsid w:val="007C1B06"/>
    <w:rsid w:val="007C1BC1"/>
    <w:rsid w:val="007C1C08"/>
    <w:rsid w:val="007C1CE2"/>
    <w:rsid w:val="007C1D93"/>
    <w:rsid w:val="007C1D9C"/>
    <w:rsid w:val="007C1DF6"/>
    <w:rsid w:val="007C1E32"/>
    <w:rsid w:val="007C1F04"/>
    <w:rsid w:val="007C1FD5"/>
    <w:rsid w:val="007C1FEA"/>
    <w:rsid w:val="007C213D"/>
    <w:rsid w:val="007C218E"/>
    <w:rsid w:val="007C21B6"/>
    <w:rsid w:val="007C22D7"/>
    <w:rsid w:val="007C2322"/>
    <w:rsid w:val="007C2391"/>
    <w:rsid w:val="007C23C9"/>
    <w:rsid w:val="007C2400"/>
    <w:rsid w:val="007C2527"/>
    <w:rsid w:val="007C25EF"/>
    <w:rsid w:val="007C2618"/>
    <w:rsid w:val="007C2636"/>
    <w:rsid w:val="007C264A"/>
    <w:rsid w:val="007C2667"/>
    <w:rsid w:val="007C2696"/>
    <w:rsid w:val="007C2744"/>
    <w:rsid w:val="007C274D"/>
    <w:rsid w:val="007C27A7"/>
    <w:rsid w:val="007C27B1"/>
    <w:rsid w:val="007C27BF"/>
    <w:rsid w:val="007C2824"/>
    <w:rsid w:val="007C28F9"/>
    <w:rsid w:val="007C291E"/>
    <w:rsid w:val="007C298C"/>
    <w:rsid w:val="007C29A5"/>
    <w:rsid w:val="007C2A09"/>
    <w:rsid w:val="007C2AC7"/>
    <w:rsid w:val="007C2ADF"/>
    <w:rsid w:val="007C2B8D"/>
    <w:rsid w:val="007C2C02"/>
    <w:rsid w:val="007C2CB8"/>
    <w:rsid w:val="007C2CE2"/>
    <w:rsid w:val="007C2D22"/>
    <w:rsid w:val="007C2E08"/>
    <w:rsid w:val="007C2E81"/>
    <w:rsid w:val="007C2E95"/>
    <w:rsid w:val="007C2F18"/>
    <w:rsid w:val="007C2F2E"/>
    <w:rsid w:val="007C2F8E"/>
    <w:rsid w:val="007C2FC3"/>
    <w:rsid w:val="007C2FDD"/>
    <w:rsid w:val="007C3039"/>
    <w:rsid w:val="007C311C"/>
    <w:rsid w:val="007C32B9"/>
    <w:rsid w:val="007C3390"/>
    <w:rsid w:val="007C34E6"/>
    <w:rsid w:val="007C34EF"/>
    <w:rsid w:val="007C34FF"/>
    <w:rsid w:val="007C357B"/>
    <w:rsid w:val="007C3604"/>
    <w:rsid w:val="007C361E"/>
    <w:rsid w:val="007C369E"/>
    <w:rsid w:val="007C37C0"/>
    <w:rsid w:val="007C39F4"/>
    <w:rsid w:val="007C3AB8"/>
    <w:rsid w:val="007C3ADB"/>
    <w:rsid w:val="007C3AFB"/>
    <w:rsid w:val="007C3B54"/>
    <w:rsid w:val="007C3B8E"/>
    <w:rsid w:val="007C3BA0"/>
    <w:rsid w:val="007C3BB2"/>
    <w:rsid w:val="007C3CB4"/>
    <w:rsid w:val="007C3D0B"/>
    <w:rsid w:val="007C3E16"/>
    <w:rsid w:val="007C3E21"/>
    <w:rsid w:val="007C3E46"/>
    <w:rsid w:val="007C3ECC"/>
    <w:rsid w:val="007C3FA4"/>
    <w:rsid w:val="007C3FD0"/>
    <w:rsid w:val="007C3FF9"/>
    <w:rsid w:val="007C3FFC"/>
    <w:rsid w:val="007C4029"/>
    <w:rsid w:val="007C403C"/>
    <w:rsid w:val="007C405D"/>
    <w:rsid w:val="007C4062"/>
    <w:rsid w:val="007C4130"/>
    <w:rsid w:val="007C413C"/>
    <w:rsid w:val="007C4174"/>
    <w:rsid w:val="007C41AC"/>
    <w:rsid w:val="007C41AD"/>
    <w:rsid w:val="007C420C"/>
    <w:rsid w:val="007C42D0"/>
    <w:rsid w:val="007C436B"/>
    <w:rsid w:val="007C43E8"/>
    <w:rsid w:val="007C44C2"/>
    <w:rsid w:val="007C4600"/>
    <w:rsid w:val="007C47EB"/>
    <w:rsid w:val="007C4805"/>
    <w:rsid w:val="007C4807"/>
    <w:rsid w:val="007C486B"/>
    <w:rsid w:val="007C48A4"/>
    <w:rsid w:val="007C48E4"/>
    <w:rsid w:val="007C4B09"/>
    <w:rsid w:val="007C4B0E"/>
    <w:rsid w:val="007C4B33"/>
    <w:rsid w:val="007C4B3A"/>
    <w:rsid w:val="007C4BC8"/>
    <w:rsid w:val="007C4C55"/>
    <w:rsid w:val="007C4C5D"/>
    <w:rsid w:val="007C4C66"/>
    <w:rsid w:val="007C4D61"/>
    <w:rsid w:val="007C4E08"/>
    <w:rsid w:val="007C4EE3"/>
    <w:rsid w:val="007C4F4F"/>
    <w:rsid w:val="007C5020"/>
    <w:rsid w:val="007C5049"/>
    <w:rsid w:val="007C5077"/>
    <w:rsid w:val="007C5160"/>
    <w:rsid w:val="007C51B1"/>
    <w:rsid w:val="007C51B5"/>
    <w:rsid w:val="007C51ED"/>
    <w:rsid w:val="007C5201"/>
    <w:rsid w:val="007C5212"/>
    <w:rsid w:val="007C5253"/>
    <w:rsid w:val="007C5293"/>
    <w:rsid w:val="007C52BB"/>
    <w:rsid w:val="007C52C3"/>
    <w:rsid w:val="007C52E6"/>
    <w:rsid w:val="007C52E9"/>
    <w:rsid w:val="007C5324"/>
    <w:rsid w:val="007C5331"/>
    <w:rsid w:val="007C5367"/>
    <w:rsid w:val="007C5379"/>
    <w:rsid w:val="007C537C"/>
    <w:rsid w:val="007C539E"/>
    <w:rsid w:val="007C5412"/>
    <w:rsid w:val="007C545D"/>
    <w:rsid w:val="007C54B5"/>
    <w:rsid w:val="007C54C2"/>
    <w:rsid w:val="007C550B"/>
    <w:rsid w:val="007C55A1"/>
    <w:rsid w:val="007C55D7"/>
    <w:rsid w:val="007C5641"/>
    <w:rsid w:val="007C5690"/>
    <w:rsid w:val="007C56E1"/>
    <w:rsid w:val="007C57A5"/>
    <w:rsid w:val="007C5855"/>
    <w:rsid w:val="007C5895"/>
    <w:rsid w:val="007C58B0"/>
    <w:rsid w:val="007C599F"/>
    <w:rsid w:val="007C5A90"/>
    <w:rsid w:val="007C5B4B"/>
    <w:rsid w:val="007C5B58"/>
    <w:rsid w:val="007C5BD4"/>
    <w:rsid w:val="007C5C6D"/>
    <w:rsid w:val="007C5C73"/>
    <w:rsid w:val="007C5E17"/>
    <w:rsid w:val="007C5E23"/>
    <w:rsid w:val="007C5F41"/>
    <w:rsid w:val="007C5F71"/>
    <w:rsid w:val="007C5FCB"/>
    <w:rsid w:val="007C6002"/>
    <w:rsid w:val="007C6098"/>
    <w:rsid w:val="007C60AB"/>
    <w:rsid w:val="007C617C"/>
    <w:rsid w:val="007C61AB"/>
    <w:rsid w:val="007C6256"/>
    <w:rsid w:val="007C625C"/>
    <w:rsid w:val="007C627E"/>
    <w:rsid w:val="007C6302"/>
    <w:rsid w:val="007C631F"/>
    <w:rsid w:val="007C6342"/>
    <w:rsid w:val="007C6352"/>
    <w:rsid w:val="007C63C1"/>
    <w:rsid w:val="007C6419"/>
    <w:rsid w:val="007C6494"/>
    <w:rsid w:val="007C6597"/>
    <w:rsid w:val="007C65D6"/>
    <w:rsid w:val="007C6626"/>
    <w:rsid w:val="007C66AC"/>
    <w:rsid w:val="007C6779"/>
    <w:rsid w:val="007C67AF"/>
    <w:rsid w:val="007C67F2"/>
    <w:rsid w:val="007C6890"/>
    <w:rsid w:val="007C68DB"/>
    <w:rsid w:val="007C692A"/>
    <w:rsid w:val="007C693C"/>
    <w:rsid w:val="007C69D9"/>
    <w:rsid w:val="007C6A7F"/>
    <w:rsid w:val="007C6B4C"/>
    <w:rsid w:val="007C6C8F"/>
    <w:rsid w:val="007C6CBF"/>
    <w:rsid w:val="007C6D36"/>
    <w:rsid w:val="007C6D6D"/>
    <w:rsid w:val="007C6DA7"/>
    <w:rsid w:val="007C6E6A"/>
    <w:rsid w:val="007C6EC5"/>
    <w:rsid w:val="007C6F33"/>
    <w:rsid w:val="007C6FF6"/>
    <w:rsid w:val="007C7043"/>
    <w:rsid w:val="007C7092"/>
    <w:rsid w:val="007C70ED"/>
    <w:rsid w:val="007C72B9"/>
    <w:rsid w:val="007C72F3"/>
    <w:rsid w:val="007C7311"/>
    <w:rsid w:val="007C74B5"/>
    <w:rsid w:val="007C74EC"/>
    <w:rsid w:val="007C74F5"/>
    <w:rsid w:val="007C7512"/>
    <w:rsid w:val="007C7527"/>
    <w:rsid w:val="007C7597"/>
    <w:rsid w:val="007C7626"/>
    <w:rsid w:val="007C7722"/>
    <w:rsid w:val="007C7737"/>
    <w:rsid w:val="007C7755"/>
    <w:rsid w:val="007C7784"/>
    <w:rsid w:val="007C7902"/>
    <w:rsid w:val="007C79FE"/>
    <w:rsid w:val="007C7A0E"/>
    <w:rsid w:val="007C7A12"/>
    <w:rsid w:val="007C7A19"/>
    <w:rsid w:val="007C7A8A"/>
    <w:rsid w:val="007C7AE2"/>
    <w:rsid w:val="007C7B0D"/>
    <w:rsid w:val="007C7B34"/>
    <w:rsid w:val="007C7B3D"/>
    <w:rsid w:val="007C7BB8"/>
    <w:rsid w:val="007C7BF4"/>
    <w:rsid w:val="007C7D6F"/>
    <w:rsid w:val="007C7D96"/>
    <w:rsid w:val="007C7E1C"/>
    <w:rsid w:val="007C7E51"/>
    <w:rsid w:val="007C7F1D"/>
    <w:rsid w:val="007C7FED"/>
    <w:rsid w:val="007C7FF5"/>
    <w:rsid w:val="007D0098"/>
    <w:rsid w:val="007D00F8"/>
    <w:rsid w:val="007D0101"/>
    <w:rsid w:val="007D018C"/>
    <w:rsid w:val="007D01D6"/>
    <w:rsid w:val="007D01FB"/>
    <w:rsid w:val="007D0202"/>
    <w:rsid w:val="007D020B"/>
    <w:rsid w:val="007D02AF"/>
    <w:rsid w:val="007D030E"/>
    <w:rsid w:val="007D033E"/>
    <w:rsid w:val="007D0392"/>
    <w:rsid w:val="007D03CC"/>
    <w:rsid w:val="007D03D6"/>
    <w:rsid w:val="007D03E4"/>
    <w:rsid w:val="007D0454"/>
    <w:rsid w:val="007D04C4"/>
    <w:rsid w:val="007D0566"/>
    <w:rsid w:val="007D05B9"/>
    <w:rsid w:val="007D0654"/>
    <w:rsid w:val="007D065C"/>
    <w:rsid w:val="007D06C2"/>
    <w:rsid w:val="007D0708"/>
    <w:rsid w:val="007D07AE"/>
    <w:rsid w:val="007D07E9"/>
    <w:rsid w:val="007D0885"/>
    <w:rsid w:val="007D08D1"/>
    <w:rsid w:val="007D096A"/>
    <w:rsid w:val="007D0D15"/>
    <w:rsid w:val="007D0D66"/>
    <w:rsid w:val="007D0FC2"/>
    <w:rsid w:val="007D107E"/>
    <w:rsid w:val="007D10FB"/>
    <w:rsid w:val="007D1113"/>
    <w:rsid w:val="007D11D2"/>
    <w:rsid w:val="007D1284"/>
    <w:rsid w:val="007D129D"/>
    <w:rsid w:val="007D12A5"/>
    <w:rsid w:val="007D1350"/>
    <w:rsid w:val="007D1439"/>
    <w:rsid w:val="007D14C6"/>
    <w:rsid w:val="007D1508"/>
    <w:rsid w:val="007D1534"/>
    <w:rsid w:val="007D157F"/>
    <w:rsid w:val="007D15B8"/>
    <w:rsid w:val="007D1695"/>
    <w:rsid w:val="007D16D9"/>
    <w:rsid w:val="007D17FF"/>
    <w:rsid w:val="007D1866"/>
    <w:rsid w:val="007D187F"/>
    <w:rsid w:val="007D19CB"/>
    <w:rsid w:val="007D1A22"/>
    <w:rsid w:val="007D1A38"/>
    <w:rsid w:val="007D1AEF"/>
    <w:rsid w:val="007D1B32"/>
    <w:rsid w:val="007D1B3B"/>
    <w:rsid w:val="007D1B6D"/>
    <w:rsid w:val="007D1BAB"/>
    <w:rsid w:val="007D1BC8"/>
    <w:rsid w:val="007D1BCE"/>
    <w:rsid w:val="007D1BE8"/>
    <w:rsid w:val="007D1C02"/>
    <w:rsid w:val="007D1C43"/>
    <w:rsid w:val="007D1C71"/>
    <w:rsid w:val="007D1D4C"/>
    <w:rsid w:val="007D1E9E"/>
    <w:rsid w:val="007D1EB1"/>
    <w:rsid w:val="007D1EBA"/>
    <w:rsid w:val="007D2040"/>
    <w:rsid w:val="007D2047"/>
    <w:rsid w:val="007D2128"/>
    <w:rsid w:val="007D218F"/>
    <w:rsid w:val="007D21A0"/>
    <w:rsid w:val="007D21E4"/>
    <w:rsid w:val="007D22E6"/>
    <w:rsid w:val="007D234C"/>
    <w:rsid w:val="007D2362"/>
    <w:rsid w:val="007D2430"/>
    <w:rsid w:val="007D2469"/>
    <w:rsid w:val="007D24C3"/>
    <w:rsid w:val="007D24E9"/>
    <w:rsid w:val="007D2697"/>
    <w:rsid w:val="007D2752"/>
    <w:rsid w:val="007D2790"/>
    <w:rsid w:val="007D27F9"/>
    <w:rsid w:val="007D2818"/>
    <w:rsid w:val="007D2980"/>
    <w:rsid w:val="007D2A8A"/>
    <w:rsid w:val="007D2A8B"/>
    <w:rsid w:val="007D2AB5"/>
    <w:rsid w:val="007D2AE1"/>
    <w:rsid w:val="007D2B4F"/>
    <w:rsid w:val="007D2B80"/>
    <w:rsid w:val="007D2B82"/>
    <w:rsid w:val="007D2C39"/>
    <w:rsid w:val="007D2C7B"/>
    <w:rsid w:val="007D2CE3"/>
    <w:rsid w:val="007D2D6F"/>
    <w:rsid w:val="007D2DD7"/>
    <w:rsid w:val="007D2DDB"/>
    <w:rsid w:val="007D2E24"/>
    <w:rsid w:val="007D2E45"/>
    <w:rsid w:val="007D2E98"/>
    <w:rsid w:val="007D2FFB"/>
    <w:rsid w:val="007D2FFC"/>
    <w:rsid w:val="007D30ED"/>
    <w:rsid w:val="007D313A"/>
    <w:rsid w:val="007D316F"/>
    <w:rsid w:val="007D32CF"/>
    <w:rsid w:val="007D332E"/>
    <w:rsid w:val="007D3359"/>
    <w:rsid w:val="007D335D"/>
    <w:rsid w:val="007D3430"/>
    <w:rsid w:val="007D34B9"/>
    <w:rsid w:val="007D34BC"/>
    <w:rsid w:val="007D34C0"/>
    <w:rsid w:val="007D360E"/>
    <w:rsid w:val="007D365B"/>
    <w:rsid w:val="007D36C5"/>
    <w:rsid w:val="007D36ED"/>
    <w:rsid w:val="007D377B"/>
    <w:rsid w:val="007D37EB"/>
    <w:rsid w:val="007D3903"/>
    <w:rsid w:val="007D3967"/>
    <w:rsid w:val="007D3970"/>
    <w:rsid w:val="007D39CB"/>
    <w:rsid w:val="007D3AAB"/>
    <w:rsid w:val="007D3AEE"/>
    <w:rsid w:val="007D3B73"/>
    <w:rsid w:val="007D3CEA"/>
    <w:rsid w:val="007D3D57"/>
    <w:rsid w:val="007D3D69"/>
    <w:rsid w:val="007D3D9B"/>
    <w:rsid w:val="007D3DCC"/>
    <w:rsid w:val="007D3DDC"/>
    <w:rsid w:val="007D3E90"/>
    <w:rsid w:val="007D3E93"/>
    <w:rsid w:val="007D3F20"/>
    <w:rsid w:val="007D3F38"/>
    <w:rsid w:val="007D4062"/>
    <w:rsid w:val="007D417B"/>
    <w:rsid w:val="007D42A9"/>
    <w:rsid w:val="007D43B5"/>
    <w:rsid w:val="007D443C"/>
    <w:rsid w:val="007D44A1"/>
    <w:rsid w:val="007D453E"/>
    <w:rsid w:val="007D45A5"/>
    <w:rsid w:val="007D4633"/>
    <w:rsid w:val="007D4730"/>
    <w:rsid w:val="007D483F"/>
    <w:rsid w:val="007D4850"/>
    <w:rsid w:val="007D4869"/>
    <w:rsid w:val="007D48DE"/>
    <w:rsid w:val="007D491C"/>
    <w:rsid w:val="007D494D"/>
    <w:rsid w:val="007D499D"/>
    <w:rsid w:val="007D49EF"/>
    <w:rsid w:val="007D4A73"/>
    <w:rsid w:val="007D4AA3"/>
    <w:rsid w:val="007D4AF2"/>
    <w:rsid w:val="007D4AF7"/>
    <w:rsid w:val="007D4AF9"/>
    <w:rsid w:val="007D4B17"/>
    <w:rsid w:val="007D4B39"/>
    <w:rsid w:val="007D4B94"/>
    <w:rsid w:val="007D4BB6"/>
    <w:rsid w:val="007D4C45"/>
    <w:rsid w:val="007D4CA0"/>
    <w:rsid w:val="007D4D8F"/>
    <w:rsid w:val="007D4DF3"/>
    <w:rsid w:val="007D4E16"/>
    <w:rsid w:val="007D4F5F"/>
    <w:rsid w:val="007D4F74"/>
    <w:rsid w:val="007D4FC2"/>
    <w:rsid w:val="007D5031"/>
    <w:rsid w:val="007D50A3"/>
    <w:rsid w:val="007D50B5"/>
    <w:rsid w:val="007D5129"/>
    <w:rsid w:val="007D52D8"/>
    <w:rsid w:val="007D5373"/>
    <w:rsid w:val="007D5391"/>
    <w:rsid w:val="007D53BD"/>
    <w:rsid w:val="007D54C6"/>
    <w:rsid w:val="007D5679"/>
    <w:rsid w:val="007D567A"/>
    <w:rsid w:val="007D56B2"/>
    <w:rsid w:val="007D56C2"/>
    <w:rsid w:val="007D56E3"/>
    <w:rsid w:val="007D585A"/>
    <w:rsid w:val="007D5970"/>
    <w:rsid w:val="007D59FA"/>
    <w:rsid w:val="007D59FB"/>
    <w:rsid w:val="007D5A3D"/>
    <w:rsid w:val="007D5AEF"/>
    <w:rsid w:val="007D5B51"/>
    <w:rsid w:val="007D5BC9"/>
    <w:rsid w:val="007D5BE8"/>
    <w:rsid w:val="007D5C49"/>
    <w:rsid w:val="007D5C55"/>
    <w:rsid w:val="007D5D37"/>
    <w:rsid w:val="007D5D5D"/>
    <w:rsid w:val="007D5E6A"/>
    <w:rsid w:val="007D5E8C"/>
    <w:rsid w:val="007D5E8E"/>
    <w:rsid w:val="007D5EC7"/>
    <w:rsid w:val="007D5EFF"/>
    <w:rsid w:val="007D5F7E"/>
    <w:rsid w:val="007D5F95"/>
    <w:rsid w:val="007D5F96"/>
    <w:rsid w:val="007D5F97"/>
    <w:rsid w:val="007D6090"/>
    <w:rsid w:val="007D609A"/>
    <w:rsid w:val="007D6104"/>
    <w:rsid w:val="007D61A0"/>
    <w:rsid w:val="007D61DF"/>
    <w:rsid w:val="007D6251"/>
    <w:rsid w:val="007D62E1"/>
    <w:rsid w:val="007D63F2"/>
    <w:rsid w:val="007D64BC"/>
    <w:rsid w:val="007D64CB"/>
    <w:rsid w:val="007D64DD"/>
    <w:rsid w:val="007D64E1"/>
    <w:rsid w:val="007D64E9"/>
    <w:rsid w:val="007D64EB"/>
    <w:rsid w:val="007D65C5"/>
    <w:rsid w:val="007D65DC"/>
    <w:rsid w:val="007D65EF"/>
    <w:rsid w:val="007D65F0"/>
    <w:rsid w:val="007D6621"/>
    <w:rsid w:val="007D66BD"/>
    <w:rsid w:val="007D66FC"/>
    <w:rsid w:val="007D6726"/>
    <w:rsid w:val="007D6734"/>
    <w:rsid w:val="007D6753"/>
    <w:rsid w:val="007D6783"/>
    <w:rsid w:val="007D67AF"/>
    <w:rsid w:val="007D67ED"/>
    <w:rsid w:val="007D6842"/>
    <w:rsid w:val="007D69D0"/>
    <w:rsid w:val="007D69D9"/>
    <w:rsid w:val="007D69F8"/>
    <w:rsid w:val="007D6A3D"/>
    <w:rsid w:val="007D6A4C"/>
    <w:rsid w:val="007D6ACB"/>
    <w:rsid w:val="007D6B21"/>
    <w:rsid w:val="007D6B22"/>
    <w:rsid w:val="007D6BFF"/>
    <w:rsid w:val="007D6C1A"/>
    <w:rsid w:val="007D6C75"/>
    <w:rsid w:val="007D6C7D"/>
    <w:rsid w:val="007D6D88"/>
    <w:rsid w:val="007D6E26"/>
    <w:rsid w:val="007D6E4D"/>
    <w:rsid w:val="007D6EC2"/>
    <w:rsid w:val="007D6EE8"/>
    <w:rsid w:val="007D6F8B"/>
    <w:rsid w:val="007D702E"/>
    <w:rsid w:val="007D7033"/>
    <w:rsid w:val="007D70B9"/>
    <w:rsid w:val="007D71E4"/>
    <w:rsid w:val="007D7264"/>
    <w:rsid w:val="007D729F"/>
    <w:rsid w:val="007D72BE"/>
    <w:rsid w:val="007D73B2"/>
    <w:rsid w:val="007D7403"/>
    <w:rsid w:val="007D7423"/>
    <w:rsid w:val="007D74E3"/>
    <w:rsid w:val="007D7503"/>
    <w:rsid w:val="007D7607"/>
    <w:rsid w:val="007D7628"/>
    <w:rsid w:val="007D76CB"/>
    <w:rsid w:val="007D77DE"/>
    <w:rsid w:val="007D7835"/>
    <w:rsid w:val="007D78A5"/>
    <w:rsid w:val="007D795A"/>
    <w:rsid w:val="007D796D"/>
    <w:rsid w:val="007D7A21"/>
    <w:rsid w:val="007D7AB6"/>
    <w:rsid w:val="007D7AF4"/>
    <w:rsid w:val="007D7B5C"/>
    <w:rsid w:val="007D7B5D"/>
    <w:rsid w:val="007D7C30"/>
    <w:rsid w:val="007D7C8E"/>
    <w:rsid w:val="007D7DB6"/>
    <w:rsid w:val="007D7DE0"/>
    <w:rsid w:val="007D7E1E"/>
    <w:rsid w:val="007D7E91"/>
    <w:rsid w:val="007D7FE0"/>
    <w:rsid w:val="007E001C"/>
    <w:rsid w:val="007E0078"/>
    <w:rsid w:val="007E00D0"/>
    <w:rsid w:val="007E0103"/>
    <w:rsid w:val="007E0130"/>
    <w:rsid w:val="007E01A4"/>
    <w:rsid w:val="007E02B3"/>
    <w:rsid w:val="007E03EA"/>
    <w:rsid w:val="007E0414"/>
    <w:rsid w:val="007E04DD"/>
    <w:rsid w:val="007E05EB"/>
    <w:rsid w:val="007E0687"/>
    <w:rsid w:val="007E07FB"/>
    <w:rsid w:val="007E08B0"/>
    <w:rsid w:val="007E094E"/>
    <w:rsid w:val="007E09D6"/>
    <w:rsid w:val="007E0A05"/>
    <w:rsid w:val="007E0A32"/>
    <w:rsid w:val="007E0A72"/>
    <w:rsid w:val="007E0B52"/>
    <w:rsid w:val="007E0B99"/>
    <w:rsid w:val="007E0BA8"/>
    <w:rsid w:val="007E0C46"/>
    <w:rsid w:val="007E0C77"/>
    <w:rsid w:val="007E0D5A"/>
    <w:rsid w:val="007E0EEE"/>
    <w:rsid w:val="007E0F09"/>
    <w:rsid w:val="007E10A2"/>
    <w:rsid w:val="007E1102"/>
    <w:rsid w:val="007E1109"/>
    <w:rsid w:val="007E1271"/>
    <w:rsid w:val="007E129F"/>
    <w:rsid w:val="007E12D0"/>
    <w:rsid w:val="007E12FC"/>
    <w:rsid w:val="007E1371"/>
    <w:rsid w:val="007E142F"/>
    <w:rsid w:val="007E154F"/>
    <w:rsid w:val="007E1597"/>
    <w:rsid w:val="007E163C"/>
    <w:rsid w:val="007E16B2"/>
    <w:rsid w:val="007E16F4"/>
    <w:rsid w:val="007E1709"/>
    <w:rsid w:val="007E178D"/>
    <w:rsid w:val="007E17FE"/>
    <w:rsid w:val="007E1839"/>
    <w:rsid w:val="007E18C6"/>
    <w:rsid w:val="007E194C"/>
    <w:rsid w:val="007E195D"/>
    <w:rsid w:val="007E19A9"/>
    <w:rsid w:val="007E19CF"/>
    <w:rsid w:val="007E1A4D"/>
    <w:rsid w:val="007E1A5A"/>
    <w:rsid w:val="007E1B76"/>
    <w:rsid w:val="007E1DAC"/>
    <w:rsid w:val="007E1EA1"/>
    <w:rsid w:val="007E1F1F"/>
    <w:rsid w:val="007E1F3E"/>
    <w:rsid w:val="007E205D"/>
    <w:rsid w:val="007E20B0"/>
    <w:rsid w:val="007E2231"/>
    <w:rsid w:val="007E22C8"/>
    <w:rsid w:val="007E2312"/>
    <w:rsid w:val="007E23B8"/>
    <w:rsid w:val="007E2415"/>
    <w:rsid w:val="007E2512"/>
    <w:rsid w:val="007E2555"/>
    <w:rsid w:val="007E25F0"/>
    <w:rsid w:val="007E2647"/>
    <w:rsid w:val="007E2664"/>
    <w:rsid w:val="007E268B"/>
    <w:rsid w:val="007E26AB"/>
    <w:rsid w:val="007E26BB"/>
    <w:rsid w:val="007E2812"/>
    <w:rsid w:val="007E281E"/>
    <w:rsid w:val="007E2930"/>
    <w:rsid w:val="007E2A09"/>
    <w:rsid w:val="007E2A6B"/>
    <w:rsid w:val="007E2B93"/>
    <w:rsid w:val="007E2C40"/>
    <w:rsid w:val="007E2C45"/>
    <w:rsid w:val="007E2C4F"/>
    <w:rsid w:val="007E2C83"/>
    <w:rsid w:val="007E2CA7"/>
    <w:rsid w:val="007E2CFF"/>
    <w:rsid w:val="007E2D69"/>
    <w:rsid w:val="007E2DD5"/>
    <w:rsid w:val="007E2E35"/>
    <w:rsid w:val="007E2E94"/>
    <w:rsid w:val="007E2EF4"/>
    <w:rsid w:val="007E2FB6"/>
    <w:rsid w:val="007E3010"/>
    <w:rsid w:val="007E313B"/>
    <w:rsid w:val="007E31E2"/>
    <w:rsid w:val="007E320E"/>
    <w:rsid w:val="007E3233"/>
    <w:rsid w:val="007E32F7"/>
    <w:rsid w:val="007E331D"/>
    <w:rsid w:val="007E3363"/>
    <w:rsid w:val="007E33F7"/>
    <w:rsid w:val="007E3560"/>
    <w:rsid w:val="007E360F"/>
    <w:rsid w:val="007E3611"/>
    <w:rsid w:val="007E3638"/>
    <w:rsid w:val="007E365A"/>
    <w:rsid w:val="007E3675"/>
    <w:rsid w:val="007E36D2"/>
    <w:rsid w:val="007E370E"/>
    <w:rsid w:val="007E374A"/>
    <w:rsid w:val="007E3801"/>
    <w:rsid w:val="007E3818"/>
    <w:rsid w:val="007E386C"/>
    <w:rsid w:val="007E38B4"/>
    <w:rsid w:val="007E3908"/>
    <w:rsid w:val="007E3960"/>
    <w:rsid w:val="007E39D7"/>
    <w:rsid w:val="007E3A20"/>
    <w:rsid w:val="007E3A44"/>
    <w:rsid w:val="007E3A5D"/>
    <w:rsid w:val="007E3A88"/>
    <w:rsid w:val="007E3B49"/>
    <w:rsid w:val="007E3B57"/>
    <w:rsid w:val="007E3BD7"/>
    <w:rsid w:val="007E3C12"/>
    <w:rsid w:val="007E3C19"/>
    <w:rsid w:val="007E3EA5"/>
    <w:rsid w:val="007E3F67"/>
    <w:rsid w:val="007E4022"/>
    <w:rsid w:val="007E4077"/>
    <w:rsid w:val="007E4111"/>
    <w:rsid w:val="007E413D"/>
    <w:rsid w:val="007E41D9"/>
    <w:rsid w:val="007E41F5"/>
    <w:rsid w:val="007E424E"/>
    <w:rsid w:val="007E42B3"/>
    <w:rsid w:val="007E42EE"/>
    <w:rsid w:val="007E430A"/>
    <w:rsid w:val="007E4311"/>
    <w:rsid w:val="007E4477"/>
    <w:rsid w:val="007E44EF"/>
    <w:rsid w:val="007E4517"/>
    <w:rsid w:val="007E451B"/>
    <w:rsid w:val="007E4561"/>
    <w:rsid w:val="007E4620"/>
    <w:rsid w:val="007E462F"/>
    <w:rsid w:val="007E4679"/>
    <w:rsid w:val="007E473D"/>
    <w:rsid w:val="007E47B4"/>
    <w:rsid w:val="007E47E4"/>
    <w:rsid w:val="007E48A4"/>
    <w:rsid w:val="007E4904"/>
    <w:rsid w:val="007E4977"/>
    <w:rsid w:val="007E49D0"/>
    <w:rsid w:val="007E49F0"/>
    <w:rsid w:val="007E4A4F"/>
    <w:rsid w:val="007E4AAA"/>
    <w:rsid w:val="007E4AC2"/>
    <w:rsid w:val="007E4BDD"/>
    <w:rsid w:val="007E4C7D"/>
    <w:rsid w:val="007E4D09"/>
    <w:rsid w:val="007E4D2E"/>
    <w:rsid w:val="007E4D54"/>
    <w:rsid w:val="007E4E79"/>
    <w:rsid w:val="007E4E80"/>
    <w:rsid w:val="007E4EF4"/>
    <w:rsid w:val="007E4F15"/>
    <w:rsid w:val="007E4F93"/>
    <w:rsid w:val="007E513C"/>
    <w:rsid w:val="007E51A9"/>
    <w:rsid w:val="007E51B0"/>
    <w:rsid w:val="007E5240"/>
    <w:rsid w:val="007E5277"/>
    <w:rsid w:val="007E527D"/>
    <w:rsid w:val="007E52FF"/>
    <w:rsid w:val="007E5337"/>
    <w:rsid w:val="007E5354"/>
    <w:rsid w:val="007E536A"/>
    <w:rsid w:val="007E538A"/>
    <w:rsid w:val="007E53E7"/>
    <w:rsid w:val="007E5496"/>
    <w:rsid w:val="007E5572"/>
    <w:rsid w:val="007E5596"/>
    <w:rsid w:val="007E566D"/>
    <w:rsid w:val="007E5690"/>
    <w:rsid w:val="007E56C4"/>
    <w:rsid w:val="007E570F"/>
    <w:rsid w:val="007E5747"/>
    <w:rsid w:val="007E57EB"/>
    <w:rsid w:val="007E5842"/>
    <w:rsid w:val="007E5871"/>
    <w:rsid w:val="007E58A0"/>
    <w:rsid w:val="007E58DE"/>
    <w:rsid w:val="007E59E0"/>
    <w:rsid w:val="007E5A25"/>
    <w:rsid w:val="007E5A28"/>
    <w:rsid w:val="007E5AC1"/>
    <w:rsid w:val="007E5AC4"/>
    <w:rsid w:val="007E5B0F"/>
    <w:rsid w:val="007E5B22"/>
    <w:rsid w:val="007E5B72"/>
    <w:rsid w:val="007E5B81"/>
    <w:rsid w:val="007E5BC0"/>
    <w:rsid w:val="007E5C82"/>
    <w:rsid w:val="007E5D1B"/>
    <w:rsid w:val="007E5D91"/>
    <w:rsid w:val="007E5E21"/>
    <w:rsid w:val="007E5F05"/>
    <w:rsid w:val="007E5F06"/>
    <w:rsid w:val="007E5F14"/>
    <w:rsid w:val="007E5F34"/>
    <w:rsid w:val="007E5F3B"/>
    <w:rsid w:val="007E600F"/>
    <w:rsid w:val="007E60AC"/>
    <w:rsid w:val="007E60E0"/>
    <w:rsid w:val="007E60E2"/>
    <w:rsid w:val="007E6165"/>
    <w:rsid w:val="007E618E"/>
    <w:rsid w:val="007E6217"/>
    <w:rsid w:val="007E624F"/>
    <w:rsid w:val="007E62BA"/>
    <w:rsid w:val="007E636C"/>
    <w:rsid w:val="007E644A"/>
    <w:rsid w:val="007E651A"/>
    <w:rsid w:val="007E661E"/>
    <w:rsid w:val="007E67CB"/>
    <w:rsid w:val="007E685D"/>
    <w:rsid w:val="007E6894"/>
    <w:rsid w:val="007E698E"/>
    <w:rsid w:val="007E69BF"/>
    <w:rsid w:val="007E69D8"/>
    <w:rsid w:val="007E6A00"/>
    <w:rsid w:val="007E6AD8"/>
    <w:rsid w:val="007E6B2B"/>
    <w:rsid w:val="007E6B49"/>
    <w:rsid w:val="007E6BDE"/>
    <w:rsid w:val="007E6BE3"/>
    <w:rsid w:val="007E6C86"/>
    <w:rsid w:val="007E6DA7"/>
    <w:rsid w:val="007E6E22"/>
    <w:rsid w:val="007E6E9D"/>
    <w:rsid w:val="007E6EFD"/>
    <w:rsid w:val="007E6F00"/>
    <w:rsid w:val="007E6F07"/>
    <w:rsid w:val="007E6F13"/>
    <w:rsid w:val="007E6F98"/>
    <w:rsid w:val="007E70DD"/>
    <w:rsid w:val="007E7121"/>
    <w:rsid w:val="007E712E"/>
    <w:rsid w:val="007E7147"/>
    <w:rsid w:val="007E716A"/>
    <w:rsid w:val="007E7203"/>
    <w:rsid w:val="007E7273"/>
    <w:rsid w:val="007E72F0"/>
    <w:rsid w:val="007E731D"/>
    <w:rsid w:val="007E736E"/>
    <w:rsid w:val="007E7373"/>
    <w:rsid w:val="007E737E"/>
    <w:rsid w:val="007E73DC"/>
    <w:rsid w:val="007E74CB"/>
    <w:rsid w:val="007E7504"/>
    <w:rsid w:val="007E7531"/>
    <w:rsid w:val="007E754D"/>
    <w:rsid w:val="007E75A3"/>
    <w:rsid w:val="007E75C2"/>
    <w:rsid w:val="007E7641"/>
    <w:rsid w:val="007E7696"/>
    <w:rsid w:val="007E76BA"/>
    <w:rsid w:val="007E774E"/>
    <w:rsid w:val="007E78A7"/>
    <w:rsid w:val="007E7953"/>
    <w:rsid w:val="007E7B0B"/>
    <w:rsid w:val="007E7B81"/>
    <w:rsid w:val="007E7C57"/>
    <w:rsid w:val="007E7DA3"/>
    <w:rsid w:val="007E7DA7"/>
    <w:rsid w:val="007E7EC7"/>
    <w:rsid w:val="007E7EE1"/>
    <w:rsid w:val="007E7FCD"/>
    <w:rsid w:val="007E7FF1"/>
    <w:rsid w:val="007F0056"/>
    <w:rsid w:val="007F01B1"/>
    <w:rsid w:val="007F02C9"/>
    <w:rsid w:val="007F030F"/>
    <w:rsid w:val="007F033F"/>
    <w:rsid w:val="007F034C"/>
    <w:rsid w:val="007F0358"/>
    <w:rsid w:val="007F0366"/>
    <w:rsid w:val="007F038A"/>
    <w:rsid w:val="007F0476"/>
    <w:rsid w:val="007F0485"/>
    <w:rsid w:val="007F0494"/>
    <w:rsid w:val="007F0515"/>
    <w:rsid w:val="007F0525"/>
    <w:rsid w:val="007F0590"/>
    <w:rsid w:val="007F0651"/>
    <w:rsid w:val="007F06B6"/>
    <w:rsid w:val="007F06F3"/>
    <w:rsid w:val="007F0777"/>
    <w:rsid w:val="007F079E"/>
    <w:rsid w:val="007F0918"/>
    <w:rsid w:val="007F094A"/>
    <w:rsid w:val="007F0A4B"/>
    <w:rsid w:val="007F0BE8"/>
    <w:rsid w:val="007F0C08"/>
    <w:rsid w:val="007F0C0D"/>
    <w:rsid w:val="007F0C70"/>
    <w:rsid w:val="007F0CCD"/>
    <w:rsid w:val="007F0CE1"/>
    <w:rsid w:val="007F0D0B"/>
    <w:rsid w:val="007F0DCE"/>
    <w:rsid w:val="007F0E05"/>
    <w:rsid w:val="007F0E07"/>
    <w:rsid w:val="007F0E50"/>
    <w:rsid w:val="007F0EEA"/>
    <w:rsid w:val="007F0F16"/>
    <w:rsid w:val="007F0F20"/>
    <w:rsid w:val="007F0F54"/>
    <w:rsid w:val="007F103F"/>
    <w:rsid w:val="007F108B"/>
    <w:rsid w:val="007F10CB"/>
    <w:rsid w:val="007F115B"/>
    <w:rsid w:val="007F1278"/>
    <w:rsid w:val="007F1327"/>
    <w:rsid w:val="007F1368"/>
    <w:rsid w:val="007F1370"/>
    <w:rsid w:val="007F1423"/>
    <w:rsid w:val="007F148E"/>
    <w:rsid w:val="007F14C2"/>
    <w:rsid w:val="007F1517"/>
    <w:rsid w:val="007F1549"/>
    <w:rsid w:val="007F1551"/>
    <w:rsid w:val="007F1555"/>
    <w:rsid w:val="007F1557"/>
    <w:rsid w:val="007F1571"/>
    <w:rsid w:val="007F15D6"/>
    <w:rsid w:val="007F16A3"/>
    <w:rsid w:val="007F1751"/>
    <w:rsid w:val="007F1857"/>
    <w:rsid w:val="007F188D"/>
    <w:rsid w:val="007F1896"/>
    <w:rsid w:val="007F18DB"/>
    <w:rsid w:val="007F18DC"/>
    <w:rsid w:val="007F18E0"/>
    <w:rsid w:val="007F18F6"/>
    <w:rsid w:val="007F1999"/>
    <w:rsid w:val="007F1A85"/>
    <w:rsid w:val="007F1C53"/>
    <w:rsid w:val="007F1C75"/>
    <w:rsid w:val="007F1DF8"/>
    <w:rsid w:val="007F1E54"/>
    <w:rsid w:val="007F20A6"/>
    <w:rsid w:val="007F20BD"/>
    <w:rsid w:val="007F2192"/>
    <w:rsid w:val="007F21B0"/>
    <w:rsid w:val="007F2284"/>
    <w:rsid w:val="007F23CC"/>
    <w:rsid w:val="007F251E"/>
    <w:rsid w:val="007F25E9"/>
    <w:rsid w:val="007F2638"/>
    <w:rsid w:val="007F268D"/>
    <w:rsid w:val="007F26AB"/>
    <w:rsid w:val="007F27C2"/>
    <w:rsid w:val="007F27DA"/>
    <w:rsid w:val="007F283C"/>
    <w:rsid w:val="007F28AC"/>
    <w:rsid w:val="007F28C5"/>
    <w:rsid w:val="007F2902"/>
    <w:rsid w:val="007F291A"/>
    <w:rsid w:val="007F29E3"/>
    <w:rsid w:val="007F29F2"/>
    <w:rsid w:val="007F2A6B"/>
    <w:rsid w:val="007F2B1D"/>
    <w:rsid w:val="007F2BE8"/>
    <w:rsid w:val="007F2CD5"/>
    <w:rsid w:val="007F2D6D"/>
    <w:rsid w:val="007F2D70"/>
    <w:rsid w:val="007F2DDC"/>
    <w:rsid w:val="007F2E0F"/>
    <w:rsid w:val="007F2E68"/>
    <w:rsid w:val="007F2E8A"/>
    <w:rsid w:val="007F2E95"/>
    <w:rsid w:val="007F2EDB"/>
    <w:rsid w:val="007F2F0B"/>
    <w:rsid w:val="007F3005"/>
    <w:rsid w:val="007F3016"/>
    <w:rsid w:val="007F301D"/>
    <w:rsid w:val="007F304A"/>
    <w:rsid w:val="007F315A"/>
    <w:rsid w:val="007F321A"/>
    <w:rsid w:val="007F324F"/>
    <w:rsid w:val="007F3279"/>
    <w:rsid w:val="007F3374"/>
    <w:rsid w:val="007F33C4"/>
    <w:rsid w:val="007F33D8"/>
    <w:rsid w:val="007F3424"/>
    <w:rsid w:val="007F3500"/>
    <w:rsid w:val="007F35F6"/>
    <w:rsid w:val="007F3645"/>
    <w:rsid w:val="007F367A"/>
    <w:rsid w:val="007F36E8"/>
    <w:rsid w:val="007F37B9"/>
    <w:rsid w:val="007F37ED"/>
    <w:rsid w:val="007F3815"/>
    <w:rsid w:val="007F382E"/>
    <w:rsid w:val="007F38D1"/>
    <w:rsid w:val="007F3967"/>
    <w:rsid w:val="007F39CF"/>
    <w:rsid w:val="007F39DC"/>
    <w:rsid w:val="007F39FA"/>
    <w:rsid w:val="007F3A19"/>
    <w:rsid w:val="007F3A1D"/>
    <w:rsid w:val="007F3A33"/>
    <w:rsid w:val="007F3AAB"/>
    <w:rsid w:val="007F3BB2"/>
    <w:rsid w:val="007F3BFD"/>
    <w:rsid w:val="007F3C27"/>
    <w:rsid w:val="007F3C32"/>
    <w:rsid w:val="007F3CA5"/>
    <w:rsid w:val="007F3CA7"/>
    <w:rsid w:val="007F3EBF"/>
    <w:rsid w:val="007F3ED1"/>
    <w:rsid w:val="007F3F77"/>
    <w:rsid w:val="007F3FA3"/>
    <w:rsid w:val="007F3FC1"/>
    <w:rsid w:val="007F3FFB"/>
    <w:rsid w:val="007F3FFE"/>
    <w:rsid w:val="007F4056"/>
    <w:rsid w:val="007F405D"/>
    <w:rsid w:val="007F40D6"/>
    <w:rsid w:val="007F40D8"/>
    <w:rsid w:val="007F4105"/>
    <w:rsid w:val="007F415C"/>
    <w:rsid w:val="007F4184"/>
    <w:rsid w:val="007F41AC"/>
    <w:rsid w:val="007F42B0"/>
    <w:rsid w:val="007F42D2"/>
    <w:rsid w:val="007F431D"/>
    <w:rsid w:val="007F4333"/>
    <w:rsid w:val="007F4367"/>
    <w:rsid w:val="007F43A3"/>
    <w:rsid w:val="007F44F5"/>
    <w:rsid w:val="007F456D"/>
    <w:rsid w:val="007F45BA"/>
    <w:rsid w:val="007F45F4"/>
    <w:rsid w:val="007F4610"/>
    <w:rsid w:val="007F467E"/>
    <w:rsid w:val="007F4760"/>
    <w:rsid w:val="007F4812"/>
    <w:rsid w:val="007F4886"/>
    <w:rsid w:val="007F49BC"/>
    <w:rsid w:val="007F49D1"/>
    <w:rsid w:val="007F4A7B"/>
    <w:rsid w:val="007F4B03"/>
    <w:rsid w:val="007F4B37"/>
    <w:rsid w:val="007F4B5F"/>
    <w:rsid w:val="007F4B7B"/>
    <w:rsid w:val="007F4C29"/>
    <w:rsid w:val="007F4CED"/>
    <w:rsid w:val="007F4D14"/>
    <w:rsid w:val="007F4DAF"/>
    <w:rsid w:val="007F4DFE"/>
    <w:rsid w:val="007F4EC5"/>
    <w:rsid w:val="007F4F08"/>
    <w:rsid w:val="007F4FD9"/>
    <w:rsid w:val="007F50B7"/>
    <w:rsid w:val="007F5157"/>
    <w:rsid w:val="007F519D"/>
    <w:rsid w:val="007F51E7"/>
    <w:rsid w:val="007F52B4"/>
    <w:rsid w:val="007F5322"/>
    <w:rsid w:val="007F5327"/>
    <w:rsid w:val="007F53B2"/>
    <w:rsid w:val="007F548F"/>
    <w:rsid w:val="007F54BB"/>
    <w:rsid w:val="007F54E0"/>
    <w:rsid w:val="007F5506"/>
    <w:rsid w:val="007F5507"/>
    <w:rsid w:val="007F5536"/>
    <w:rsid w:val="007F55B5"/>
    <w:rsid w:val="007F5603"/>
    <w:rsid w:val="007F56D6"/>
    <w:rsid w:val="007F573B"/>
    <w:rsid w:val="007F57DC"/>
    <w:rsid w:val="007F5896"/>
    <w:rsid w:val="007F591F"/>
    <w:rsid w:val="007F59F1"/>
    <w:rsid w:val="007F5A16"/>
    <w:rsid w:val="007F5A57"/>
    <w:rsid w:val="007F5A62"/>
    <w:rsid w:val="007F5A6D"/>
    <w:rsid w:val="007F5AC3"/>
    <w:rsid w:val="007F5B09"/>
    <w:rsid w:val="007F5BF5"/>
    <w:rsid w:val="007F5C68"/>
    <w:rsid w:val="007F5CF9"/>
    <w:rsid w:val="007F5DCD"/>
    <w:rsid w:val="007F5FCE"/>
    <w:rsid w:val="007F6016"/>
    <w:rsid w:val="007F6034"/>
    <w:rsid w:val="007F6102"/>
    <w:rsid w:val="007F6150"/>
    <w:rsid w:val="007F61FA"/>
    <w:rsid w:val="007F6215"/>
    <w:rsid w:val="007F6261"/>
    <w:rsid w:val="007F6339"/>
    <w:rsid w:val="007F6378"/>
    <w:rsid w:val="007F642A"/>
    <w:rsid w:val="007F6434"/>
    <w:rsid w:val="007F655A"/>
    <w:rsid w:val="007F65BA"/>
    <w:rsid w:val="007F65D7"/>
    <w:rsid w:val="007F665D"/>
    <w:rsid w:val="007F66AA"/>
    <w:rsid w:val="007F66CC"/>
    <w:rsid w:val="007F66FA"/>
    <w:rsid w:val="007F6914"/>
    <w:rsid w:val="007F6938"/>
    <w:rsid w:val="007F69D4"/>
    <w:rsid w:val="007F69D8"/>
    <w:rsid w:val="007F6A19"/>
    <w:rsid w:val="007F6A4E"/>
    <w:rsid w:val="007F6AF7"/>
    <w:rsid w:val="007F6B1A"/>
    <w:rsid w:val="007F6BAC"/>
    <w:rsid w:val="007F6BF4"/>
    <w:rsid w:val="007F6D32"/>
    <w:rsid w:val="007F6DBE"/>
    <w:rsid w:val="007F6DFA"/>
    <w:rsid w:val="007F6E4F"/>
    <w:rsid w:val="007F6E8C"/>
    <w:rsid w:val="007F6EEF"/>
    <w:rsid w:val="007F6F19"/>
    <w:rsid w:val="007F6F1B"/>
    <w:rsid w:val="007F7003"/>
    <w:rsid w:val="007F715D"/>
    <w:rsid w:val="007F71DA"/>
    <w:rsid w:val="007F7327"/>
    <w:rsid w:val="007F73C4"/>
    <w:rsid w:val="007F73D4"/>
    <w:rsid w:val="007F741A"/>
    <w:rsid w:val="007F7487"/>
    <w:rsid w:val="007F750F"/>
    <w:rsid w:val="007F752A"/>
    <w:rsid w:val="007F7653"/>
    <w:rsid w:val="007F7752"/>
    <w:rsid w:val="007F7882"/>
    <w:rsid w:val="007F78D3"/>
    <w:rsid w:val="007F78F4"/>
    <w:rsid w:val="007F7915"/>
    <w:rsid w:val="007F7926"/>
    <w:rsid w:val="007F7956"/>
    <w:rsid w:val="007F795F"/>
    <w:rsid w:val="007F7A2A"/>
    <w:rsid w:val="007F7AA3"/>
    <w:rsid w:val="007F7AB4"/>
    <w:rsid w:val="007F7AFB"/>
    <w:rsid w:val="007F7B99"/>
    <w:rsid w:val="007F7BA2"/>
    <w:rsid w:val="007F7C4E"/>
    <w:rsid w:val="007F7C96"/>
    <w:rsid w:val="007F7C9F"/>
    <w:rsid w:val="007F7CD0"/>
    <w:rsid w:val="007F7D8F"/>
    <w:rsid w:val="007F7DEF"/>
    <w:rsid w:val="007F7E8E"/>
    <w:rsid w:val="007F7F61"/>
    <w:rsid w:val="007F7F78"/>
    <w:rsid w:val="007F7FA7"/>
    <w:rsid w:val="0080011F"/>
    <w:rsid w:val="0080016B"/>
    <w:rsid w:val="008001B1"/>
    <w:rsid w:val="008001D7"/>
    <w:rsid w:val="00800381"/>
    <w:rsid w:val="00800392"/>
    <w:rsid w:val="00800397"/>
    <w:rsid w:val="008003E1"/>
    <w:rsid w:val="00800402"/>
    <w:rsid w:val="00800407"/>
    <w:rsid w:val="00800519"/>
    <w:rsid w:val="0080052A"/>
    <w:rsid w:val="0080059A"/>
    <w:rsid w:val="008005F5"/>
    <w:rsid w:val="00800644"/>
    <w:rsid w:val="00800706"/>
    <w:rsid w:val="0080073D"/>
    <w:rsid w:val="00800765"/>
    <w:rsid w:val="008007EA"/>
    <w:rsid w:val="00800826"/>
    <w:rsid w:val="00800840"/>
    <w:rsid w:val="00800870"/>
    <w:rsid w:val="00800A0B"/>
    <w:rsid w:val="00800B84"/>
    <w:rsid w:val="00800BED"/>
    <w:rsid w:val="00800C50"/>
    <w:rsid w:val="00800DC3"/>
    <w:rsid w:val="00800F39"/>
    <w:rsid w:val="00800F95"/>
    <w:rsid w:val="00801228"/>
    <w:rsid w:val="00801284"/>
    <w:rsid w:val="008012B4"/>
    <w:rsid w:val="00801321"/>
    <w:rsid w:val="0080132C"/>
    <w:rsid w:val="00801356"/>
    <w:rsid w:val="0080137A"/>
    <w:rsid w:val="0080138A"/>
    <w:rsid w:val="0080141B"/>
    <w:rsid w:val="00801436"/>
    <w:rsid w:val="0080143D"/>
    <w:rsid w:val="00801541"/>
    <w:rsid w:val="008016B4"/>
    <w:rsid w:val="008016B6"/>
    <w:rsid w:val="008016DB"/>
    <w:rsid w:val="008017CB"/>
    <w:rsid w:val="00801838"/>
    <w:rsid w:val="00801865"/>
    <w:rsid w:val="00801884"/>
    <w:rsid w:val="00801924"/>
    <w:rsid w:val="0080198E"/>
    <w:rsid w:val="00801994"/>
    <w:rsid w:val="008019C9"/>
    <w:rsid w:val="00801AA4"/>
    <w:rsid w:val="00801AD4"/>
    <w:rsid w:val="00801AFC"/>
    <w:rsid w:val="00801B18"/>
    <w:rsid w:val="00801B2E"/>
    <w:rsid w:val="00801B47"/>
    <w:rsid w:val="00801BEF"/>
    <w:rsid w:val="00801C1E"/>
    <w:rsid w:val="00801CE4"/>
    <w:rsid w:val="00801DA1"/>
    <w:rsid w:val="00801DA5"/>
    <w:rsid w:val="00801DD8"/>
    <w:rsid w:val="00801EFB"/>
    <w:rsid w:val="00801FE6"/>
    <w:rsid w:val="0080206D"/>
    <w:rsid w:val="008020C6"/>
    <w:rsid w:val="0080215F"/>
    <w:rsid w:val="00802160"/>
    <w:rsid w:val="00802169"/>
    <w:rsid w:val="008022BF"/>
    <w:rsid w:val="0080230D"/>
    <w:rsid w:val="00802363"/>
    <w:rsid w:val="00802461"/>
    <w:rsid w:val="00802493"/>
    <w:rsid w:val="00802535"/>
    <w:rsid w:val="00802672"/>
    <w:rsid w:val="008026D5"/>
    <w:rsid w:val="0080275E"/>
    <w:rsid w:val="008027BC"/>
    <w:rsid w:val="008027C2"/>
    <w:rsid w:val="00802808"/>
    <w:rsid w:val="0080282E"/>
    <w:rsid w:val="00802894"/>
    <w:rsid w:val="008028C3"/>
    <w:rsid w:val="008028E5"/>
    <w:rsid w:val="008028FF"/>
    <w:rsid w:val="00802920"/>
    <w:rsid w:val="00802955"/>
    <w:rsid w:val="00802980"/>
    <w:rsid w:val="00802A74"/>
    <w:rsid w:val="00802B73"/>
    <w:rsid w:val="00802B75"/>
    <w:rsid w:val="00802C2B"/>
    <w:rsid w:val="00802C52"/>
    <w:rsid w:val="00802CCC"/>
    <w:rsid w:val="00802EF2"/>
    <w:rsid w:val="00802FB0"/>
    <w:rsid w:val="008030AF"/>
    <w:rsid w:val="0080316D"/>
    <w:rsid w:val="008031BA"/>
    <w:rsid w:val="008031CF"/>
    <w:rsid w:val="008032E6"/>
    <w:rsid w:val="0080334D"/>
    <w:rsid w:val="008033FD"/>
    <w:rsid w:val="008034B6"/>
    <w:rsid w:val="00803502"/>
    <w:rsid w:val="008035C5"/>
    <w:rsid w:val="00803669"/>
    <w:rsid w:val="00803676"/>
    <w:rsid w:val="00803681"/>
    <w:rsid w:val="00803685"/>
    <w:rsid w:val="0080368B"/>
    <w:rsid w:val="008036A8"/>
    <w:rsid w:val="00803723"/>
    <w:rsid w:val="00803726"/>
    <w:rsid w:val="00803787"/>
    <w:rsid w:val="0080381F"/>
    <w:rsid w:val="00803873"/>
    <w:rsid w:val="00803904"/>
    <w:rsid w:val="00803956"/>
    <w:rsid w:val="008039DB"/>
    <w:rsid w:val="00803AB6"/>
    <w:rsid w:val="00803B80"/>
    <w:rsid w:val="00803BE0"/>
    <w:rsid w:val="00803D42"/>
    <w:rsid w:val="00803D60"/>
    <w:rsid w:val="00803E06"/>
    <w:rsid w:val="00803E43"/>
    <w:rsid w:val="00803EAA"/>
    <w:rsid w:val="00803F46"/>
    <w:rsid w:val="00803FE8"/>
    <w:rsid w:val="0080401C"/>
    <w:rsid w:val="00804093"/>
    <w:rsid w:val="008041F9"/>
    <w:rsid w:val="008042E5"/>
    <w:rsid w:val="00804321"/>
    <w:rsid w:val="00804329"/>
    <w:rsid w:val="00804362"/>
    <w:rsid w:val="00804390"/>
    <w:rsid w:val="0080439A"/>
    <w:rsid w:val="008043D1"/>
    <w:rsid w:val="0080445C"/>
    <w:rsid w:val="00804469"/>
    <w:rsid w:val="00804482"/>
    <w:rsid w:val="008044AF"/>
    <w:rsid w:val="008045BC"/>
    <w:rsid w:val="008046F3"/>
    <w:rsid w:val="00804707"/>
    <w:rsid w:val="0080471F"/>
    <w:rsid w:val="00804765"/>
    <w:rsid w:val="0080476C"/>
    <w:rsid w:val="008047DD"/>
    <w:rsid w:val="008048CB"/>
    <w:rsid w:val="0080490B"/>
    <w:rsid w:val="00804912"/>
    <w:rsid w:val="008049DD"/>
    <w:rsid w:val="008049EC"/>
    <w:rsid w:val="00804A01"/>
    <w:rsid w:val="00804A0E"/>
    <w:rsid w:val="00804A72"/>
    <w:rsid w:val="00804B64"/>
    <w:rsid w:val="00804BF3"/>
    <w:rsid w:val="00804BFF"/>
    <w:rsid w:val="00804C4D"/>
    <w:rsid w:val="00804C9B"/>
    <w:rsid w:val="00804D0B"/>
    <w:rsid w:val="00804DC6"/>
    <w:rsid w:val="00804E0E"/>
    <w:rsid w:val="00804E2A"/>
    <w:rsid w:val="00804E5B"/>
    <w:rsid w:val="00804EA4"/>
    <w:rsid w:val="00804F50"/>
    <w:rsid w:val="00804F67"/>
    <w:rsid w:val="00805019"/>
    <w:rsid w:val="0080503C"/>
    <w:rsid w:val="00805095"/>
    <w:rsid w:val="00805140"/>
    <w:rsid w:val="0080517F"/>
    <w:rsid w:val="0080520D"/>
    <w:rsid w:val="00805214"/>
    <w:rsid w:val="0080523B"/>
    <w:rsid w:val="0080525D"/>
    <w:rsid w:val="008052AB"/>
    <w:rsid w:val="00805306"/>
    <w:rsid w:val="00805352"/>
    <w:rsid w:val="0080535D"/>
    <w:rsid w:val="0080538A"/>
    <w:rsid w:val="008053AA"/>
    <w:rsid w:val="0080547F"/>
    <w:rsid w:val="0080553F"/>
    <w:rsid w:val="00805652"/>
    <w:rsid w:val="0080567C"/>
    <w:rsid w:val="008056E3"/>
    <w:rsid w:val="00805846"/>
    <w:rsid w:val="00805877"/>
    <w:rsid w:val="0080593A"/>
    <w:rsid w:val="008059E0"/>
    <w:rsid w:val="008059E3"/>
    <w:rsid w:val="008059EC"/>
    <w:rsid w:val="00805A46"/>
    <w:rsid w:val="00805A92"/>
    <w:rsid w:val="00805BFE"/>
    <w:rsid w:val="00805CA7"/>
    <w:rsid w:val="00805D15"/>
    <w:rsid w:val="00805D6C"/>
    <w:rsid w:val="00805D9C"/>
    <w:rsid w:val="00805E13"/>
    <w:rsid w:val="00805EE3"/>
    <w:rsid w:val="0080602D"/>
    <w:rsid w:val="008060CC"/>
    <w:rsid w:val="008061D5"/>
    <w:rsid w:val="00806242"/>
    <w:rsid w:val="008062D2"/>
    <w:rsid w:val="0080637E"/>
    <w:rsid w:val="008063CD"/>
    <w:rsid w:val="0080640C"/>
    <w:rsid w:val="00806499"/>
    <w:rsid w:val="0080652F"/>
    <w:rsid w:val="00806558"/>
    <w:rsid w:val="0080655C"/>
    <w:rsid w:val="0080660F"/>
    <w:rsid w:val="0080664A"/>
    <w:rsid w:val="0080667D"/>
    <w:rsid w:val="008067B0"/>
    <w:rsid w:val="00806961"/>
    <w:rsid w:val="00806A39"/>
    <w:rsid w:val="00806B20"/>
    <w:rsid w:val="00806C65"/>
    <w:rsid w:val="00806C69"/>
    <w:rsid w:val="00806D83"/>
    <w:rsid w:val="00806DFB"/>
    <w:rsid w:val="00806F0A"/>
    <w:rsid w:val="00806FAD"/>
    <w:rsid w:val="008070A1"/>
    <w:rsid w:val="008070B3"/>
    <w:rsid w:val="008070BA"/>
    <w:rsid w:val="008070BB"/>
    <w:rsid w:val="008070DA"/>
    <w:rsid w:val="008070F2"/>
    <w:rsid w:val="00807118"/>
    <w:rsid w:val="00807191"/>
    <w:rsid w:val="0080719B"/>
    <w:rsid w:val="008071D6"/>
    <w:rsid w:val="008071D7"/>
    <w:rsid w:val="008071F5"/>
    <w:rsid w:val="00807220"/>
    <w:rsid w:val="00807247"/>
    <w:rsid w:val="0080726F"/>
    <w:rsid w:val="00807286"/>
    <w:rsid w:val="008072BC"/>
    <w:rsid w:val="008072F8"/>
    <w:rsid w:val="00807380"/>
    <w:rsid w:val="008073A8"/>
    <w:rsid w:val="008073AC"/>
    <w:rsid w:val="008073F9"/>
    <w:rsid w:val="00807425"/>
    <w:rsid w:val="0080750A"/>
    <w:rsid w:val="00807529"/>
    <w:rsid w:val="00807583"/>
    <w:rsid w:val="0080773B"/>
    <w:rsid w:val="008077D6"/>
    <w:rsid w:val="00807843"/>
    <w:rsid w:val="00807892"/>
    <w:rsid w:val="00807917"/>
    <w:rsid w:val="00807979"/>
    <w:rsid w:val="008079A9"/>
    <w:rsid w:val="008079D2"/>
    <w:rsid w:val="00807A8C"/>
    <w:rsid w:val="00807B07"/>
    <w:rsid w:val="00807B56"/>
    <w:rsid w:val="00807B9D"/>
    <w:rsid w:val="00807CAF"/>
    <w:rsid w:val="00807DB4"/>
    <w:rsid w:val="00807E63"/>
    <w:rsid w:val="00807F2B"/>
    <w:rsid w:val="00807F32"/>
    <w:rsid w:val="00807F39"/>
    <w:rsid w:val="00807F7B"/>
    <w:rsid w:val="00810067"/>
    <w:rsid w:val="00810094"/>
    <w:rsid w:val="00810099"/>
    <w:rsid w:val="008100D3"/>
    <w:rsid w:val="00810113"/>
    <w:rsid w:val="008101B0"/>
    <w:rsid w:val="00810262"/>
    <w:rsid w:val="0081026E"/>
    <w:rsid w:val="00810274"/>
    <w:rsid w:val="008102C9"/>
    <w:rsid w:val="008102DC"/>
    <w:rsid w:val="00810435"/>
    <w:rsid w:val="00810542"/>
    <w:rsid w:val="008106BF"/>
    <w:rsid w:val="008106C9"/>
    <w:rsid w:val="00810732"/>
    <w:rsid w:val="008107AB"/>
    <w:rsid w:val="008107DC"/>
    <w:rsid w:val="00810832"/>
    <w:rsid w:val="00810A4D"/>
    <w:rsid w:val="00810A52"/>
    <w:rsid w:val="00810A7C"/>
    <w:rsid w:val="00810ACE"/>
    <w:rsid w:val="00810AF2"/>
    <w:rsid w:val="00810AFA"/>
    <w:rsid w:val="00810CB9"/>
    <w:rsid w:val="00810D50"/>
    <w:rsid w:val="00810D5B"/>
    <w:rsid w:val="00810D76"/>
    <w:rsid w:val="00810DBE"/>
    <w:rsid w:val="00810DEB"/>
    <w:rsid w:val="00810DF6"/>
    <w:rsid w:val="00810E20"/>
    <w:rsid w:val="00810EA6"/>
    <w:rsid w:val="00810EB0"/>
    <w:rsid w:val="00810EC8"/>
    <w:rsid w:val="00810EEE"/>
    <w:rsid w:val="00810F0A"/>
    <w:rsid w:val="00810F3E"/>
    <w:rsid w:val="00811040"/>
    <w:rsid w:val="0081111A"/>
    <w:rsid w:val="00811138"/>
    <w:rsid w:val="0081117E"/>
    <w:rsid w:val="00811199"/>
    <w:rsid w:val="008111B3"/>
    <w:rsid w:val="00811203"/>
    <w:rsid w:val="008112A7"/>
    <w:rsid w:val="00811388"/>
    <w:rsid w:val="008113BF"/>
    <w:rsid w:val="0081144A"/>
    <w:rsid w:val="0081146E"/>
    <w:rsid w:val="0081148B"/>
    <w:rsid w:val="00811559"/>
    <w:rsid w:val="008115AF"/>
    <w:rsid w:val="008115B2"/>
    <w:rsid w:val="008115F8"/>
    <w:rsid w:val="00811700"/>
    <w:rsid w:val="008117B9"/>
    <w:rsid w:val="008117F7"/>
    <w:rsid w:val="0081180C"/>
    <w:rsid w:val="00811871"/>
    <w:rsid w:val="008118F2"/>
    <w:rsid w:val="0081199B"/>
    <w:rsid w:val="00811A38"/>
    <w:rsid w:val="00811AD9"/>
    <w:rsid w:val="00811B7A"/>
    <w:rsid w:val="00811B9F"/>
    <w:rsid w:val="00811BD3"/>
    <w:rsid w:val="00811BF7"/>
    <w:rsid w:val="00811C12"/>
    <w:rsid w:val="00811E6D"/>
    <w:rsid w:val="00811EE1"/>
    <w:rsid w:val="00811FD5"/>
    <w:rsid w:val="00811FE0"/>
    <w:rsid w:val="00811FF4"/>
    <w:rsid w:val="00812152"/>
    <w:rsid w:val="00812167"/>
    <w:rsid w:val="00812186"/>
    <w:rsid w:val="00812188"/>
    <w:rsid w:val="008122FD"/>
    <w:rsid w:val="00812491"/>
    <w:rsid w:val="0081253D"/>
    <w:rsid w:val="00812640"/>
    <w:rsid w:val="0081270E"/>
    <w:rsid w:val="008127B0"/>
    <w:rsid w:val="008127EA"/>
    <w:rsid w:val="008128AD"/>
    <w:rsid w:val="00812932"/>
    <w:rsid w:val="00812933"/>
    <w:rsid w:val="0081295D"/>
    <w:rsid w:val="008129E0"/>
    <w:rsid w:val="00812A71"/>
    <w:rsid w:val="00812ACE"/>
    <w:rsid w:val="00812AEF"/>
    <w:rsid w:val="00812B4A"/>
    <w:rsid w:val="00812B5D"/>
    <w:rsid w:val="00812B76"/>
    <w:rsid w:val="00812BAC"/>
    <w:rsid w:val="00812BD5"/>
    <w:rsid w:val="00812BE3"/>
    <w:rsid w:val="00812BF7"/>
    <w:rsid w:val="00812D10"/>
    <w:rsid w:val="00812D3E"/>
    <w:rsid w:val="00812DD0"/>
    <w:rsid w:val="00812E84"/>
    <w:rsid w:val="00812ECC"/>
    <w:rsid w:val="00812ED9"/>
    <w:rsid w:val="00812EF3"/>
    <w:rsid w:val="00812F56"/>
    <w:rsid w:val="00812F7C"/>
    <w:rsid w:val="00812FD0"/>
    <w:rsid w:val="00813199"/>
    <w:rsid w:val="008131DC"/>
    <w:rsid w:val="00813303"/>
    <w:rsid w:val="00813366"/>
    <w:rsid w:val="00813372"/>
    <w:rsid w:val="008133E3"/>
    <w:rsid w:val="00813446"/>
    <w:rsid w:val="00813454"/>
    <w:rsid w:val="00813484"/>
    <w:rsid w:val="00813493"/>
    <w:rsid w:val="0081354C"/>
    <w:rsid w:val="00813562"/>
    <w:rsid w:val="0081356B"/>
    <w:rsid w:val="00813740"/>
    <w:rsid w:val="008137E1"/>
    <w:rsid w:val="00813906"/>
    <w:rsid w:val="0081390C"/>
    <w:rsid w:val="008139DC"/>
    <w:rsid w:val="00813A98"/>
    <w:rsid w:val="00813AA6"/>
    <w:rsid w:val="00813AC8"/>
    <w:rsid w:val="00813BE8"/>
    <w:rsid w:val="00813BEC"/>
    <w:rsid w:val="00813C12"/>
    <w:rsid w:val="00813C83"/>
    <w:rsid w:val="00813CC8"/>
    <w:rsid w:val="00813D3A"/>
    <w:rsid w:val="00813DCB"/>
    <w:rsid w:val="00813DDE"/>
    <w:rsid w:val="00813E9A"/>
    <w:rsid w:val="00813EA9"/>
    <w:rsid w:val="008140B2"/>
    <w:rsid w:val="008140C7"/>
    <w:rsid w:val="0081417D"/>
    <w:rsid w:val="00814183"/>
    <w:rsid w:val="00814195"/>
    <w:rsid w:val="00814244"/>
    <w:rsid w:val="008142B2"/>
    <w:rsid w:val="00814359"/>
    <w:rsid w:val="0081437D"/>
    <w:rsid w:val="008143AC"/>
    <w:rsid w:val="0081441E"/>
    <w:rsid w:val="00814464"/>
    <w:rsid w:val="008144EE"/>
    <w:rsid w:val="008145C6"/>
    <w:rsid w:val="00814600"/>
    <w:rsid w:val="008146F1"/>
    <w:rsid w:val="008146FE"/>
    <w:rsid w:val="0081475D"/>
    <w:rsid w:val="008148FE"/>
    <w:rsid w:val="008149D2"/>
    <w:rsid w:val="00814B06"/>
    <w:rsid w:val="00814B0C"/>
    <w:rsid w:val="00814B51"/>
    <w:rsid w:val="00814BAC"/>
    <w:rsid w:val="00814BD8"/>
    <w:rsid w:val="00814CAE"/>
    <w:rsid w:val="00814D26"/>
    <w:rsid w:val="00814D30"/>
    <w:rsid w:val="00814DAE"/>
    <w:rsid w:val="00814EE3"/>
    <w:rsid w:val="00814F12"/>
    <w:rsid w:val="00814F1D"/>
    <w:rsid w:val="0081500A"/>
    <w:rsid w:val="0081500B"/>
    <w:rsid w:val="00815077"/>
    <w:rsid w:val="00815088"/>
    <w:rsid w:val="00815093"/>
    <w:rsid w:val="008150B1"/>
    <w:rsid w:val="008150DB"/>
    <w:rsid w:val="0081514F"/>
    <w:rsid w:val="00815160"/>
    <w:rsid w:val="008151C0"/>
    <w:rsid w:val="008151CD"/>
    <w:rsid w:val="008151D2"/>
    <w:rsid w:val="008151F2"/>
    <w:rsid w:val="0081524E"/>
    <w:rsid w:val="0081533D"/>
    <w:rsid w:val="00815387"/>
    <w:rsid w:val="008153AA"/>
    <w:rsid w:val="0081553E"/>
    <w:rsid w:val="008155F6"/>
    <w:rsid w:val="00815604"/>
    <w:rsid w:val="00815629"/>
    <w:rsid w:val="00815701"/>
    <w:rsid w:val="00815705"/>
    <w:rsid w:val="008157CF"/>
    <w:rsid w:val="008157DB"/>
    <w:rsid w:val="00815873"/>
    <w:rsid w:val="00815877"/>
    <w:rsid w:val="00815888"/>
    <w:rsid w:val="008159D4"/>
    <w:rsid w:val="00815ABB"/>
    <w:rsid w:val="00815B08"/>
    <w:rsid w:val="00815B16"/>
    <w:rsid w:val="00815B89"/>
    <w:rsid w:val="00815BB4"/>
    <w:rsid w:val="00815C24"/>
    <w:rsid w:val="00815C3A"/>
    <w:rsid w:val="00815C96"/>
    <w:rsid w:val="00815D51"/>
    <w:rsid w:val="00815D55"/>
    <w:rsid w:val="00815D5B"/>
    <w:rsid w:val="00815D67"/>
    <w:rsid w:val="00815D69"/>
    <w:rsid w:val="00815DE2"/>
    <w:rsid w:val="00815DE6"/>
    <w:rsid w:val="00815E0F"/>
    <w:rsid w:val="00815E12"/>
    <w:rsid w:val="00815E7A"/>
    <w:rsid w:val="00815EAC"/>
    <w:rsid w:val="00815F1D"/>
    <w:rsid w:val="00815F61"/>
    <w:rsid w:val="008160D6"/>
    <w:rsid w:val="00816124"/>
    <w:rsid w:val="0081616D"/>
    <w:rsid w:val="00816263"/>
    <w:rsid w:val="00816299"/>
    <w:rsid w:val="008162A9"/>
    <w:rsid w:val="00816356"/>
    <w:rsid w:val="008163F0"/>
    <w:rsid w:val="0081651B"/>
    <w:rsid w:val="00816580"/>
    <w:rsid w:val="008165AE"/>
    <w:rsid w:val="008165DB"/>
    <w:rsid w:val="008165FF"/>
    <w:rsid w:val="00816622"/>
    <w:rsid w:val="0081662E"/>
    <w:rsid w:val="008166F5"/>
    <w:rsid w:val="00816720"/>
    <w:rsid w:val="0081686F"/>
    <w:rsid w:val="00816907"/>
    <w:rsid w:val="0081691F"/>
    <w:rsid w:val="008169C4"/>
    <w:rsid w:val="00816ACF"/>
    <w:rsid w:val="00816B36"/>
    <w:rsid w:val="00816B3E"/>
    <w:rsid w:val="00816B41"/>
    <w:rsid w:val="00816C7B"/>
    <w:rsid w:val="00816C82"/>
    <w:rsid w:val="00816CC0"/>
    <w:rsid w:val="00816CCF"/>
    <w:rsid w:val="00816D13"/>
    <w:rsid w:val="00816D2F"/>
    <w:rsid w:val="00816D5E"/>
    <w:rsid w:val="00816DF3"/>
    <w:rsid w:val="00816E40"/>
    <w:rsid w:val="00816E50"/>
    <w:rsid w:val="00816E7C"/>
    <w:rsid w:val="00816F2B"/>
    <w:rsid w:val="00816F7C"/>
    <w:rsid w:val="00816FCA"/>
    <w:rsid w:val="0081707D"/>
    <w:rsid w:val="008170D5"/>
    <w:rsid w:val="00817139"/>
    <w:rsid w:val="00817156"/>
    <w:rsid w:val="00817227"/>
    <w:rsid w:val="00817229"/>
    <w:rsid w:val="00817254"/>
    <w:rsid w:val="00817330"/>
    <w:rsid w:val="00817374"/>
    <w:rsid w:val="008174E1"/>
    <w:rsid w:val="008175D4"/>
    <w:rsid w:val="00817637"/>
    <w:rsid w:val="008176EA"/>
    <w:rsid w:val="00817703"/>
    <w:rsid w:val="0081775C"/>
    <w:rsid w:val="0081779C"/>
    <w:rsid w:val="00817899"/>
    <w:rsid w:val="0081797F"/>
    <w:rsid w:val="008179C9"/>
    <w:rsid w:val="00817B0C"/>
    <w:rsid w:val="00817BBE"/>
    <w:rsid w:val="00817C87"/>
    <w:rsid w:val="00817CDF"/>
    <w:rsid w:val="00817D06"/>
    <w:rsid w:val="00817D55"/>
    <w:rsid w:val="00817EFE"/>
    <w:rsid w:val="00817FBE"/>
    <w:rsid w:val="00817FC0"/>
    <w:rsid w:val="00820027"/>
    <w:rsid w:val="0082015B"/>
    <w:rsid w:val="00820277"/>
    <w:rsid w:val="008202C1"/>
    <w:rsid w:val="00820301"/>
    <w:rsid w:val="00820360"/>
    <w:rsid w:val="00820399"/>
    <w:rsid w:val="008203C7"/>
    <w:rsid w:val="00820448"/>
    <w:rsid w:val="00820550"/>
    <w:rsid w:val="008205A4"/>
    <w:rsid w:val="008205D1"/>
    <w:rsid w:val="008206D8"/>
    <w:rsid w:val="00820741"/>
    <w:rsid w:val="00820795"/>
    <w:rsid w:val="0082079D"/>
    <w:rsid w:val="0082083C"/>
    <w:rsid w:val="0082083D"/>
    <w:rsid w:val="008209AF"/>
    <w:rsid w:val="008209F0"/>
    <w:rsid w:val="00820A29"/>
    <w:rsid w:val="00820A2D"/>
    <w:rsid w:val="00820A91"/>
    <w:rsid w:val="00820BC3"/>
    <w:rsid w:val="00820BCD"/>
    <w:rsid w:val="00820C10"/>
    <w:rsid w:val="00820C76"/>
    <w:rsid w:val="00820CB3"/>
    <w:rsid w:val="00820CE3"/>
    <w:rsid w:val="00820D08"/>
    <w:rsid w:val="00820D52"/>
    <w:rsid w:val="00820DD4"/>
    <w:rsid w:val="00820E0B"/>
    <w:rsid w:val="00820E24"/>
    <w:rsid w:val="00820E83"/>
    <w:rsid w:val="00820EC1"/>
    <w:rsid w:val="00820F04"/>
    <w:rsid w:val="00820F2C"/>
    <w:rsid w:val="0082103A"/>
    <w:rsid w:val="00821047"/>
    <w:rsid w:val="00821066"/>
    <w:rsid w:val="008210FD"/>
    <w:rsid w:val="00821102"/>
    <w:rsid w:val="00821121"/>
    <w:rsid w:val="00821153"/>
    <w:rsid w:val="00821210"/>
    <w:rsid w:val="0082123F"/>
    <w:rsid w:val="008212B6"/>
    <w:rsid w:val="00821365"/>
    <w:rsid w:val="008213A3"/>
    <w:rsid w:val="00821425"/>
    <w:rsid w:val="00821482"/>
    <w:rsid w:val="0082149C"/>
    <w:rsid w:val="0082150D"/>
    <w:rsid w:val="00821512"/>
    <w:rsid w:val="00821576"/>
    <w:rsid w:val="00821597"/>
    <w:rsid w:val="0082160C"/>
    <w:rsid w:val="0082166D"/>
    <w:rsid w:val="008217FB"/>
    <w:rsid w:val="0082185C"/>
    <w:rsid w:val="008218C9"/>
    <w:rsid w:val="008218E9"/>
    <w:rsid w:val="0082193A"/>
    <w:rsid w:val="00821975"/>
    <w:rsid w:val="008219BC"/>
    <w:rsid w:val="00821A19"/>
    <w:rsid w:val="00821A26"/>
    <w:rsid w:val="00821A30"/>
    <w:rsid w:val="00821A40"/>
    <w:rsid w:val="00821A5C"/>
    <w:rsid w:val="00821A92"/>
    <w:rsid w:val="00821AF3"/>
    <w:rsid w:val="00821B31"/>
    <w:rsid w:val="00821BA3"/>
    <w:rsid w:val="00821C05"/>
    <w:rsid w:val="00821CAA"/>
    <w:rsid w:val="00821CE3"/>
    <w:rsid w:val="00821DBB"/>
    <w:rsid w:val="00821DD9"/>
    <w:rsid w:val="00821E25"/>
    <w:rsid w:val="00821E56"/>
    <w:rsid w:val="00821F02"/>
    <w:rsid w:val="00821F2F"/>
    <w:rsid w:val="00821F42"/>
    <w:rsid w:val="00821F7B"/>
    <w:rsid w:val="00821F9B"/>
    <w:rsid w:val="00821FFF"/>
    <w:rsid w:val="00822080"/>
    <w:rsid w:val="008220A2"/>
    <w:rsid w:val="008220EA"/>
    <w:rsid w:val="00822171"/>
    <w:rsid w:val="008221F9"/>
    <w:rsid w:val="00822203"/>
    <w:rsid w:val="00822222"/>
    <w:rsid w:val="00822294"/>
    <w:rsid w:val="00822305"/>
    <w:rsid w:val="00822344"/>
    <w:rsid w:val="0082235A"/>
    <w:rsid w:val="00822381"/>
    <w:rsid w:val="00822407"/>
    <w:rsid w:val="00822452"/>
    <w:rsid w:val="00822493"/>
    <w:rsid w:val="0082249E"/>
    <w:rsid w:val="008224C0"/>
    <w:rsid w:val="008224F7"/>
    <w:rsid w:val="00822529"/>
    <w:rsid w:val="008225A6"/>
    <w:rsid w:val="00822603"/>
    <w:rsid w:val="0082269A"/>
    <w:rsid w:val="0082279E"/>
    <w:rsid w:val="008227A4"/>
    <w:rsid w:val="0082297E"/>
    <w:rsid w:val="00822992"/>
    <w:rsid w:val="00822A07"/>
    <w:rsid w:val="00822A38"/>
    <w:rsid w:val="00822B4F"/>
    <w:rsid w:val="00822B86"/>
    <w:rsid w:val="00822BC6"/>
    <w:rsid w:val="00822BD7"/>
    <w:rsid w:val="00822BE5"/>
    <w:rsid w:val="00822C17"/>
    <w:rsid w:val="00822C98"/>
    <w:rsid w:val="00822CDE"/>
    <w:rsid w:val="00822CE5"/>
    <w:rsid w:val="00822D57"/>
    <w:rsid w:val="00822D5B"/>
    <w:rsid w:val="00822D76"/>
    <w:rsid w:val="00822E2D"/>
    <w:rsid w:val="00822E7E"/>
    <w:rsid w:val="00822EBB"/>
    <w:rsid w:val="00822F18"/>
    <w:rsid w:val="00822FE9"/>
    <w:rsid w:val="008230EF"/>
    <w:rsid w:val="0082318C"/>
    <w:rsid w:val="0082324C"/>
    <w:rsid w:val="008232D4"/>
    <w:rsid w:val="008233AC"/>
    <w:rsid w:val="008233C4"/>
    <w:rsid w:val="0082349B"/>
    <w:rsid w:val="008235C1"/>
    <w:rsid w:val="00823613"/>
    <w:rsid w:val="008236E1"/>
    <w:rsid w:val="008236E8"/>
    <w:rsid w:val="0082380E"/>
    <w:rsid w:val="00823957"/>
    <w:rsid w:val="00823980"/>
    <w:rsid w:val="00823999"/>
    <w:rsid w:val="008239D1"/>
    <w:rsid w:val="00823A39"/>
    <w:rsid w:val="00823AFE"/>
    <w:rsid w:val="00823C5D"/>
    <w:rsid w:val="00823CAD"/>
    <w:rsid w:val="00823CB5"/>
    <w:rsid w:val="00823D60"/>
    <w:rsid w:val="00823D8D"/>
    <w:rsid w:val="00823EC5"/>
    <w:rsid w:val="00823F43"/>
    <w:rsid w:val="00823FAB"/>
    <w:rsid w:val="0082405B"/>
    <w:rsid w:val="00824061"/>
    <w:rsid w:val="008240C2"/>
    <w:rsid w:val="008240F1"/>
    <w:rsid w:val="008240FE"/>
    <w:rsid w:val="00824123"/>
    <w:rsid w:val="008241D7"/>
    <w:rsid w:val="008241D9"/>
    <w:rsid w:val="008241DF"/>
    <w:rsid w:val="00824329"/>
    <w:rsid w:val="008243EC"/>
    <w:rsid w:val="0082445E"/>
    <w:rsid w:val="00824472"/>
    <w:rsid w:val="00824484"/>
    <w:rsid w:val="00824508"/>
    <w:rsid w:val="00824548"/>
    <w:rsid w:val="00824568"/>
    <w:rsid w:val="00824586"/>
    <w:rsid w:val="008245B0"/>
    <w:rsid w:val="008245BD"/>
    <w:rsid w:val="008245C6"/>
    <w:rsid w:val="00824608"/>
    <w:rsid w:val="0082466F"/>
    <w:rsid w:val="008246A8"/>
    <w:rsid w:val="008247B1"/>
    <w:rsid w:val="008247B7"/>
    <w:rsid w:val="008248CC"/>
    <w:rsid w:val="008249E6"/>
    <w:rsid w:val="00824ADF"/>
    <w:rsid w:val="00824B77"/>
    <w:rsid w:val="00824BD9"/>
    <w:rsid w:val="00824BE2"/>
    <w:rsid w:val="00824C1F"/>
    <w:rsid w:val="00824CCE"/>
    <w:rsid w:val="00824D2E"/>
    <w:rsid w:val="00824DEC"/>
    <w:rsid w:val="00824E07"/>
    <w:rsid w:val="00824E50"/>
    <w:rsid w:val="00824EA8"/>
    <w:rsid w:val="00824F0D"/>
    <w:rsid w:val="00824F1A"/>
    <w:rsid w:val="00825116"/>
    <w:rsid w:val="00825132"/>
    <w:rsid w:val="00825166"/>
    <w:rsid w:val="00825170"/>
    <w:rsid w:val="00825174"/>
    <w:rsid w:val="0082518F"/>
    <w:rsid w:val="008251D1"/>
    <w:rsid w:val="008251D3"/>
    <w:rsid w:val="00825369"/>
    <w:rsid w:val="008253F6"/>
    <w:rsid w:val="008253FB"/>
    <w:rsid w:val="00825490"/>
    <w:rsid w:val="008254E5"/>
    <w:rsid w:val="00825530"/>
    <w:rsid w:val="008255FC"/>
    <w:rsid w:val="0082561E"/>
    <w:rsid w:val="00825669"/>
    <w:rsid w:val="008256B8"/>
    <w:rsid w:val="00825725"/>
    <w:rsid w:val="00825782"/>
    <w:rsid w:val="008258C3"/>
    <w:rsid w:val="0082592E"/>
    <w:rsid w:val="0082599A"/>
    <w:rsid w:val="00825A09"/>
    <w:rsid w:val="00825BB1"/>
    <w:rsid w:val="00825BF9"/>
    <w:rsid w:val="00825BFB"/>
    <w:rsid w:val="00825C45"/>
    <w:rsid w:val="00825DB1"/>
    <w:rsid w:val="00825DF3"/>
    <w:rsid w:val="00825E16"/>
    <w:rsid w:val="00825E43"/>
    <w:rsid w:val="00825F82"/>
    <w:rsid w:val="00826148"/>
    <w:rsid w:val="00826159"/>
    <w:rsid w:val="00826192"/>
    <w:rsid w:val="00826198"/>
    <w:rsid w:val="008261AF"/>
    <w:rsid w:val="00826204"/>
    <w:rsid w:val="00826277"/>
    <w:rsid w:val="008262CC"/>
    <w:rsid w:val="00826337"/>
    <w:rsid w:val="0082639F"/>
    <w:rsid w:val="008264EA"/>
    <w:rsid w:val="008264FA"/>
    <w:rsid w:val="00826578"/>
    <w:rsid w:val="008265C6"/>
    <w:rsid w:val="008266D2"/>
    <w:rsid w:val="008266D8"/>
    <w:rsid w:val="008267C0"/>
    <w:rsid w:val="0082680C"/>
    <w:rsid w:val="00826860"/>
    <w:rsid w:val="008268D0"/>
    <w:rsid w:val="00826944"/>
    <w:rsid w:val="0082697E"/>
    <w:rsid w:val="0082697F"/>
    <w:rsid w:val="00826983"/>
    <w:rsid w:val="008269AF"/>
    <w:rsid w:val="00826A47"/>
    <w:rsid w:val="00826B02"/>
    <w:rsid w:val="00826B8A"/>
    <w:rsid w:val="00826B8D"/>
    <w:rsid w:val="00826BB3"/>
    <w:rsid w:val="00826C74"/>
    <w:rsid w:val="00826CE1"/>
    <w:rsid w:val="00826DC9"/>
    <w:rsid w:val="00826DD1"/>
    <w:rsid w:val="00826E26"/>
    <w:rsid w:val="00826E8A"/>
    <w:rsid w:val="00826E9A"/>
    <w:rsid w:val="00826F28"/>
    <w:rsid w:val="00826FBD"/>
    <w:rsid w:val="0082704B"/>
    <w:rsid w:val="00827097"/>
    <w:rsid w:val="0082710B"/>
    <w:rsid w:val="00827152"/>
    <w:rsid w:val="0082724B"/>
    <w:rsid w:val="008272C7"/>
    <w:rsid w:val="008273D2"/>
    <w:rsid w:val="008273D5"/>
    <w:rsid w:val="008274A7"/>
    <w:rsid w:val="008274C9"/>
    <w:rsid w:val="008274DE"/>
    <w:rsid w:val="00827571"/>
    <w:rsid w:val="00827610"/>
    <w:rsid w:val="0082762D"/>
    <w:rsid w:val="00827690"/>
    <w:rsid w:val="00827707"/>
    <w:rsid w:val="0082774D"/>
    <w:rsid w:val="0082777A"/>
    <w:rsid w:val="0082777C"/>
    <w:rsid w:val="00827786"/>
    <w:rsid w:val="0082789A"/>
    <w:rsid w:val="008278DE"/>
    <w:rsid w:val="0082791B"/>
    <w:rsid w:val="008279C4"/>
    <w:rsid w:val="008279DA"/>
    <w:rsid w:val="008279E0"/>
    <w:rsid w:val="008279F3"/>
    <w:rsid w:val="008279F6"/>
    <w:rsid w:val="00827A77"/>
    <w:rsid w:val="00827AA9"/>
    <w:rsid w:val="00827B49"/>
    <w:rsid w:val="00827B60"/>
    <w:rsid w:val="00827B67"/>
    <w:rsid w:val="00827C6F"/>
    <w:rsid w:val="00827CA2"/>
    <w:rsid w:val="00827CAB"/>
    <w:rsid w:val="00827D4E"/>
    <w:rsid w:val="00827DE1"/>
    <w:rsid w:val="00827E00"/>
    <w:rsid w:val="00827E94"/>
    <w:rsid w:val="00827F2F"/>
    <w:rsid w:val="00827F3F"/>
    <w:rsid w:val="00827FAF"/>
    <w:rsid w:val="00827FBC"/>
    <w:rsid w:val="0083002D"/>
    <w:rsid w:val="00830161"/>
    <w:rsid w:val="0083017E"/>
    <w:rsid w:val="0083020F"/>
    <w:rsid w:val="0083028F"/>
    <w:rsid w:val="00830428"/>
    <w:rsid w:val="0083046F"/>
    <w:rsid w:val="00830572"/>
    <w:rsid w:val="008306E8"/>
    <w:rsid w:val="0083075C"/>
    <w:rsid w:val="008307EB"/>
    <w:rsid w:val="008307F0"/>
    <w:rsid w:val="00830812"/>
    <w:rsid w:val="00830904"/>
    <w:rsid w:val="00830957"/>
    <w:rsid w:val="008309DE"/>
    <w:rsid w:val="00830AB5"/>
    <w:rsid w:val="00830AD0"/>
    <w:rsid w:val="00830AE0"/>
    <w:rsid w:val="00830B00"/>
    <w:rsid w:val="00830B99"/>
    <w:rsid w:val="00830BE9"/>
    <w:rsid w:val="00830C23"/>
    <w:rsid w:val="00830C51"/>
    <w:rsid w:val="00830C65"/>
    <w:rsid w:val="00830D03"/>
    <w:rsid w:val="00830D0E"/>
    <w:rsid w:val="00830D61"/>
    <w:rsid w:val="00830DA4"/>
    <w:rsid w:val="00830E5E"/>
    <w:rsid w:val="00830E75"/>
    <w:rsid w:val="0083100C"/>
    <w:rsid w:val="0083103A"/>
    <w:rsid w:val="00831126"/>
    <w:rsid w:val="008311AA"/>
    <w:rsid w:val="008311C0"/>
    <w:rsid w:val="00831362"/>
    <w:rsid w:val="00831369"/>
    <w:rsid w:val="00831451"/>
    <w:rsid w:val="00831465"/>
    <w:rsid w:val="0083150B"/>
    <w:rsid w:val="008315B5"/>
    <w:rsid w:val="008315F8"/>
    <w:rsid w:val="00831634"/>
    <w:rsid w:val="00831685"/>
    <w:rsid w:val="00831717"/>
    <w:rsid w:val="0083179E"/>
    <w:rsid w:val="00831858"/>
    <w:rsid w:val="0083185D"/>
    <w:rsid w:val="0083189C"/>
    <w:rsid w:val="008318A1"/>
    <w:rsid w:val="00831904"/>
    <w:rsid w:val="0083191C"/>
    <w:rsid w:val="0083193D"/>
    <w:rsid w:val="0083195D"/>
    <w:rsid w:val="008319D4"/>
    <w:rsid w:val="008319D6"/>
    <w:rsid w:val="008319FD"/>
    <w:rsid w:val="00831A43"/>
    <w:rsid w:val="00831B81"/>
    <w:rsid w:val="00831BF1"/>
    <w:rsid w:val="00831C9F"/>
    <w:rsid w:val="00831CB0"/>
    <w:rsid w:val="00831D16"/>
    <w:rsid w:val="00831D9C"/>
    <w:rsid w:val="00831DB5"/>
    <w:rsid w:val="00831F7A"/>
    <w:rsid w:val="00831F8F"/>
    <w:rsid w:val="0083205A"/>
    <w:rsid w:val="0083206E"/>
    <w:rsid w:val="008320C7"/>
    <w:rsid w:val="008320F3"/>
    <w:rsid w:val="0083218E"/>
    <w:rsid w:val="0083221D"/>
    <w:rsid w:val="00832226"/>
    <w:rsid w:val="00832228"/>
    <w:rsid w:val="00832276"/>
    <w:rsid w:val="008322D1"/>
    <w:rsid w:val="00832302"/>
    <w:rsid w:val="008323C6"/>
    <w:rsid w:val="0083241C"/>
    <w:rsid w:val="0083241E"/>
    <w:rsid w:val="00832491"/>
    <w:rsid w:val="008324CB"/>
    <w:rsid w:val="00832503"/>
    <w:rsid w:val="00832516"/>
    <w:rsid w:val="0083257D"/>
    <w:rsid w:val="00832584"/>
    <w:rsid w:val="0083259B"/>
    <w:rsid w:val="008325C1"/>
    <w:rsid w:val="008325DC"/>
    <w:rsid w:val="00832608"/>
    <w:rsid w:val="008326F7"/>
    <w:rsid w:val="0083278D"/>
    <w:rsid w:val="008327AB"/>
    <w:rsid w:val="0083283A"/>
    <w:rsid w:val="008328DC"/>
    <w:rsid w:val="008328F6"/>
    <w:rsid w:val="00832901"/>
    <w:rsid w:val="0083290D"/>
    <w:rsid w:val="00832920"/>
    <w:rsid w:val="00832988"/>
    <w:rsid w:val="008329AB"/>
    <w:rsid w:val="008329F4"/>
    <w:rsid w:val="00832A55"/>
    <w:rsid w:val="00832A6B"/>
    <w:rsid w:val="00832A79"/>
    <w:rsid w:val="00832BD2"/>
    <w:rsid w:val="00832BDE"/>
    <w:rsid w:val="00832BEE"/>
    <w:rsid w:val="00832BF7"/>
    <w:rsid w:val="00832D5C"/>
    <w:rsid w:val="00832D79"/>
    <w:rsid w:val="00832DAC"/>
    <w:rsid w:val="00832DC1"/>
    <w:rsid w:val="00832DFD"/>
    <w:rsid w:val="00832E5D"/>
    <w:rsid w:val="00832E82"/>
    <w:rsid w:val="00832EC1"/>
    <w:rsid w:val="00832F19"/>
    <w:rsid w:val="00832F84"/>
    <w:rsid w:val="00832FE4"/>
    <w:rsid w:val="00832FFA"/>
    <w:rsid w:val="0083303A"/>
    <w:rsid w:val="0083304D"/>
    <w:rsid w:val="00833089"/>
    <w:rsid w:val="00833099"/>
    <w:rsid w:val="008330A3"/>
    <w:rsid w:val="008330A9"/>
    <w:rsid w:val="008330B1"/>
    <w:rsid w:val="008330B6"/>
    <w:rsid w:val="0083310F"/>
    <w:rsid w:val="0083317E"/>
    <w:rsid w:val="00833190"/>
    <w:rsid w:val="008331B3"/>
    <w:rsid w:val="00833266"/>
    <w:rsid w:val="0083337D"/>
    <w:rsid w:val="00833398"/>
    <w:rsid w:val="008333D8"/>
    <w:rsid w:val="008333D9"/>
    <w:rsid w:val="0083341B"/>
    <w:rsid w:val="008334B7"/>
    <w:rsid w:val="008334BB"/>
    <w:rsid w:val="008334FA"/>
    <w:rsid w:val="00833573"/>
    <w:rsid w:val="0083360F"/>
    <w:rsid w:val="0083367F"/>
    <w:rsid w:val="008336E1"/>
    <w:rsid w:val="00833709"/>
    <w:rsid w:val="0083373A"/>
    <w:rsid w:val="008337B3"/>
    <w:rsid w:val="0083391D"/>
    <w:rsid w:val="0083391F"/>
    <w:rsid w:val="00833967"/>
    <w:rsid w:val="00833A35"/>
    <w:rsid w:val="00833A47"/>
    <w:rsid w:val="00833AD0"/>
    <w:rsid w:val="00833BD4"/>
    <w:rsid w:val="00833BF5"/>
    <w:rsid w:val="00833C5D"/>
    <w:rsid w:val="00833CE3"/>
    <w:rsid w:val="00833CFA"/>
    <w:rsid w:val="00833D07"/>
    <w:rsid w:val="00833D29"/>
    <w:rsid w:val="00833D53"/>
    <w:rsid w:val="00833D69"/>
    <w:rsid w:val="00833DC0"/>
    <w:rsid w:val="00833DDC"/>
    <w:rsid w:val="00833FFE"/>
    <w:rsid w:val="00834007"/>
    <w:rsid w:val="00834021"/>
    <w:rsid w:val="00834078"/>
    <w:rsid w:val="008340A7"/>
    <w:rsid w:val="00834189"/>
    <w:rsid w:val="00834203"/>
    <w:rsid w:val="00834279"/>
    <w:rsid w:val="0083432E"/>
    <w:rsid w:val="0083432F"/>
    <w:rsid w:val="00834333"/>
    <w:rsid w:val="0083434F"/>
    <w:rsid w:val="0083438B"/>
    <w:rsid w:val="008343B3"/>
    <w:rsid w:val="008343E1"/>
    <w:rsid w:val="008343E8"/>
    <w:rsid w:val="00834418"/>
    <w:rsid w:val="00834432"/>
    <w:rsid w:val="0083451B"/>
    <w:rsid w:val="008345D5"/>
    <w:rsid w:val="008345ED"/>
    <w:rsid w:val="0083467A"/>
    <w:rsid w:val="0083474F"/>
    <w:rsid w:val="00834772"/>
    <w:rsid w:val="00834778"/>
    <w:rsid w:val="008347A2"/>
    <w:rsid w:val="008347C6"/>
    <w:rsid w:val="00834869"/>
    <w:rsid w:val="00834886"/>
    <w:rsid w:val="00834964"/>
    <w:rsid w:val="00834A1C"/>
    <w:rsid w:val="00834A7C"/>
    <w:rsid w:val="00834A83"/>
    <w:rsid w:val="00834B35"/>
    <w:rsid w:val="00834B43"/>
    <w:rsid w:val="00834C59"/>
    <w:rsid w:val="00834D5C"/>
    <w:rsid w:val="00834D6B"/>
    <w:rsid w:val="00834DBF"/>
    <w:rsid w:val="00834DC4"/>
    <w:rsid w:val="00834DED"/>
    <w:rsid w:val="00834DFE"/>
    <w:rsid w:val="00834E0C"/>
    <w:rsid w:val="00834E89"/>
    <w:rsid w:val="00834E90"/>
    <w:rsid w:val="00834F31"/>
    <w:rsid w:val="00834FC8"/>
    <w:rsid w:val="00835017"/>
    <w:rsid w:val="008350E8"/>
    <w:rsid w:val="00835103"/>
    <w:rsid w:val="00835188"/>
    <w:rsid w:val="008351D4"/>
    <w:rsid w:val="00835286"/>
    <w:rsid w:val="008352C9"/>
    <w:rsid w:val="00835398"/>
    <w:rsid w:val="008353FA"/>
    <w:rsid w:val="00835423"/>
    <w:rsid w:val="00835519"/>
    <w:rsid w:val="00835560"/>
    <w:rsid w:val="00835587"/>
    <w:rsid w:val="008355D2"/>
    <w:rsid w:val="0083566C"/>
    <w:rsid w:val="0083575F"/>
    <w:rsid w:val="008357BF"/>
    <w:rsid w:val="00835800"/>
    <w:rsid w:val="0083585B"/>
    <w:rsid w:val="008358A6"/>
    <w:rsid w:val="008358ED"/>
    <w:rsid w:val="0083597E"/>
    <w:rsid w:val="00835AD6"/>
    <w:rsid w:val="00835B7A"/>
    <w:rsid w:val="00835B94"/>
    <w:rsid w:val="00835BC0"/>
    <w:rsid w:val="00835C15"/>
    <w:rsid w:val="00835C6F"/>
    <w:rsid w:val="00835DB4"/>
    <w:rsid w:val="00835DC4"/>
    <w:rsid w:val="00835DCB"/>
    <w:rsid w:val="00835EAD"/>
    <w:rsid w:val="00835ECD"/>
    <w:rsid w:val="00835F4C"/>
    <w:rsid w:val="00835F4D"/>
    <w:rsid w:val="00835F54"/>
    <w:rsid w:val="00835F79"/>
    <w:rsid w:val="00835F8A"/>
    <w:rsid w:val="00836032"/>
    <w:rsid w:val="008362C5"/>
    <w:rsid w:val="008362E2"/>
    <w:rsid w:val="0083631E"/>
    <w:rsid w:val="00836353"/>
    <w:rsid w:val="00836378"/>
    <w:rsid w:val="0083650A"/>
    <w:rsid w:val="008366B6"/>
    <w:rsid w:val="0083689C"/>
    <w:rsid w:val="008368DA"/>
    <w:rsid w:val="00836982"/>
    <w:rsid w:val="00836996"/>
    <w:rsid w:val="00836A34"/>
    <w:rsid w:val="00836A73"/>
    <w:rsid w:val="00836A9C"/>
    <w:rsid w:val="00836ACF"/>
    <w:rsid w:val="00836C11"/>
    <w:rsid w:val="00836CA5"/>
    <w:rsid w:val="00836DA0"/>
    <w:rsid w:val="00836DC5"/>
    <w:rsid w:val="00836E04"/>
    <w:rsid w:val="00836E3C"/>
    <w:rsid w:val="00836F1C"/>
    <w:rsid w:val="00836F67"/>
    <w:rsid w:val="0083700B"/>
    <w:rsid w:val="00837125"/>
    <w:rsid w:val="008372DE"/>
    <w:rsid w:val="0083730C"/>
    <w:rsid w:val="00837393"/>
    <w:rsid w:val="00837399"/>
    <w:rsid w:val="0083739E"/>
    <w:rsid w:val="00837430"/>
    <w:rsid w:val="00837460"/>
    <w:rsid w:val="008374CE"/>
    <w:rsid w:val="008374DB"/>
    <w:rsid w:val="00837503"/>
    <w:rsid w:val="0083754A"/>
    <w:rsid w:val="00837571"/>
    <w:rsid w:val="00837587"/>
    <w:rsid w:val="00837591"/>
    <w:rsid w:val="00837592"/>
    <w:rsid w:val="008375DB"/>
    <w:rsid w:val="008375FA"/>
    <w:rsid w:val="00837649"/>
    <w:rsid w:val="00837670"/>
    <w:rsid w:val="008376CC"/>
    <w:rsid w:val="008376DC"/>
    <w:rsid w:val="0083772E"/>
    <w:rsid w:val="00837797"/>
    <w:rsid w:val="008377BB"/>
    <w:rsid w:val="008378DF"/>
    <w:rsid w:val="008379CF"/>
    <w:rsid w:val="00837A09"/>
    <w:rsid w:val="00837A5B"/>
    <w:rsid w:val="00837AE5"/>
    <w:rsid w:val="00837AFC"/>
    <w:rsid w:val="00837B36"/>
    <w:rsid w:val="00837B3A"/>
    <w:rsid w:val="00837BE5"/>
    <w:rsid w:val="00837CF1"/>
    <w:rsid w:val="00837DB5"/>
    <w:rsid w:val="00837E7A"/>
    <w:rsid w:val="00837E9C"/>
    <w:rsid w:val="00837F66"/>
    <w:rsid w:val="00837F90"/>
    <w:rsid w:val="0084003D"/>
    <w:rsid w:val="0084009F"/>
    <w:rsid w:val="008400B4"/>
    <w:rsid w:val="008401AA"/>
    <w:rsid w:val="00840246"/>
    <w:rsid w:val="00840267"/>
    <w:rsid w:val="008402A0"/>
    <w:rsid w:val="0084033B"/>
    <w:rsid w:val="008403A4"/>
    <w:rsid w:val="008403F3"/>
    <w:rsid w:val="008403F5"/>
    <w:rsid w:val="0084049C"/>
    <w:rsid w:val="008404FD"/>
    <w:rsid w:val="00840528"/>
    <w:rsid w:val="0084055D"/>
    <w:rsid w:val="0084056E"/>
    <w:rsid w:val="00840652"/>
    <w:rsid w:val="00840683"/>
    <w:rsid w:val="00840739"/>
    <w:rsid w:val="00840781"/>
    <w:rsid w:val="008407A2"/>
    <w:rsid w:val="008407B8"/>
    <w:rsid w:val="008407D3"/>
    <w:rsid w:val="008408AD"/>
    <w:rsid w:val="008408C3"/>
    <w:rsid w:val="008408D6"/>
    <w:rsid w:val="00840915"/>
    <w:rsid w:val="0084095A"/>
    <w:rsid w:val="00840975"/>
    <w:rsid w:val="00840978"/>
    <w:rsid w:val="00840A47"/>
    <w:rsid w:val="00840A7E"/>
    <w:rsid w:val="00840BEF"/>
    <w:rsid w:val="00840BF9"/>
    <w:rsid w:val="00840C0D"/>
    <w:rsid w:val="00840D31"/>
    <w:rsid w:val="00840DBB"/>
    <w:rsid w:val="00840E25"/>
    <w:rsid w:val="00840EE8"/>
    <w:rsid w:val="00840FD2"/>
    <w:rsid w:val="00841114"/>
    <w:rsid w:val="008411E5"/>
    <w:rsid w:val="00841203"/>
    <w:rsid w:val="00841212"/>
    <w:rsid w:val="00841240"/>
    <w:rsid w:val="008414F3"/>
    <w:rsid w:val="0084167C"/>
    <w:rsid w:val="008416CD"/>
    <w:rsid w:val="00841918"/>
    <w:rsid w:val="0084199B"/>
    <w:rsid w:val="00841A83"/>
    <w:rsid w:val="00841BB7"/>
    <w:rsid w:val="00841E65"/>
    <w:rsid w:val="00841EEA"/>
    <w:rsid w:val="00841EF7"/>
    <w:rsid w:val="00841F20"/>
    <w:rsid w:val="00841FA5"/>
    <w:rsid w:val="00842017"/>
    <w:rsid w:val="0084209B"/>
    <w:rsid w:val="008420C5"/>
    <w:rsid w:val="00842184"/>
    <w:rsid w:val="0084235D"/>
    <w:rsid w:val="008423B5"/>
    <w:rsid w:val="008423EC"/>
    <w:rsid w:val="008423F8"/>
    <w:rsid w:val="008423FA"/>
    <w:rsid w:val="008424A3"/>
    <w:rsid w:val="0084251A"/>
    <w:rsid w:val="00842525"/>
    <w:rsid w:val="0084253F"/>
    <w:rsid w:val="0084254D"/>
    <w:rsid w:val="008425AC"/>
    <w:rsid w:val="0084260C"/>
    <w:rsid w:val="008427F9"/>
    <w:rsid w:val="008428AC"/>
    <w:rsid w:val="00842983"/>
    <w:rsid w:val="008429EE"/>
    <w:rsid w:val="00842A34"/>
    <w:rsid w:val="00842A43"/>
    <w:rsid w:val="00842A9E"/>
    <w:rsid w:val="00842AD4"/>
    <w:rsid w:val="00842B07"/>
    <w:rsid w:val="00842BB9"/>
    <w:rsid w:val="00842BEE"/>
    <w:rsid w:val="00842C32"/>
    <w:rsid w:val="00842CD2"/>
    <w:rsid w:val="00842D4B"/>
    <w:rsid w:val="00842DB2"/>
    <w:rsid w:val="00842E3E"/>
    <w:rsid w:val="00842FAD"/>
    <w:rsid w:val="00842FB4"/>
    <w:rsid w:val="008430AA"/>
    <w:rsid w:val="00843163"/>
    <w:rsid w:val="00843287"/>
    <w:rsid w:val="00843311"/>
    <w:rsid w:val="00843361"/>
    <w:rsid w:val="0084337A"/>
    <w:rsid w:val="00843451"/>
    <w:rsid w:val="008434EB"/>
    <w:rsid w:val="0084352C"/>
    <w:rsid w:val="0084355E"/>
    <w:rsid w:val="00843581"/>
    <w:rsid w:val="008435E9"/>
    <w:rsid w:val="00843623"/>
    <w:rsid w:val="0084365D"/>
    <w:rsid w:val="00843737"/>
    <w:rsid w:val="0084380F"/>
    <w:rsid w:val="00843871"/>
    <w:rsid w:val="00843A14"/>
    <w:rsid w:val="00843A1D"/>
    <w:rsid w:val="00843A81"/>
    <w:rsid w:val="00843AA5"/>
    <w:rsid w:val="00843AC1"/>
    <w:rsid w:val="00843AC6"/>
    <w:rsid w:val="00843AC9"/>
    <w:rsid w:val="00843ACB"/>
    <w:rsid w:val="00843ACD"/>
    <w:rsid w:val="00843AE1"/>
    <w:rsid w:val="00843BA6"/>
    <w:rsid w:val="00843BC6"/>
    <w:rsid w:val="00843BCA"/>
    <w:rsid w:val="00843C17"/>
    <w:rsid w:val="00843C72"/>
    <w:rsid w:val="00843C7A"/>
    <w:rsid w:val="00843CA7"/>
    <w:rsid w:val="00843D4E"/>
    <w:rsid w:val="00843D91"/>
    <w:rsid w:val="00843E79"/>
    <w:rsid w:val="00843E90"/>
    <w:rsid w:val="00843EF4"/>
    <w:rsid w:val="00843F1D"/>
    <w:rsid w:val="00843F37"/>
    <w:rsid w:val="00843F72"/>
    <w:rsid w:val="00843F74"/>
    <w:rsid w:val="0084404D"/>
    <w:rsid w:val="00844171"/>
    <w:rsid w:val="008441C0"/>
    <w:rsid w:val="008441D1"/>
    <w:rsid w:val="0084422F"/>
    <w:rsid w:val="00844238"/>
    <w:rsid w:val="00844248"/>
    <w:rsid w:val="0084424A"/>
    <w:rsid w:val="00844292"/>
    <w:rsid w:val="00844298"/>
    <w:rsid w:val="008442A0"/>
    <w:rsid w:val="008442B3"/>
    <w:rsid w:val="0084432A"/>
    <w:rsid w:val="0084434E"/>
    <w:rsid w:val="008443D8"/>
    <w:rsid w:val="00844418"/>
    <w:rsid w:val="00844435"/>
    <w:rsid w:val="00844461"/>
    <w:rsid w:val="0084449F"/>
    <w:rsid w:val="008444C0"/>
    <w:rsid w:val="008445E5"/>
    <w:rsid w:val="0084461F"/>
    <w:rsid w:val="0084465D"/>
    <w:rsid w:val="008447FC"/>
    <w:rsid w:val="00844836"/>
    <w:rsid w:val="00844921"/>
    <w:rsid w:val="00844927"/>
    <w:rsid w:val="00844960"/>
    <w:rsid w:val="00844A73"/>
    <w:rsid w:val="00844A88"/>
    <w:rsid w:val="00844B94"/>
    <w:rsid w:val="00844BB1"/>
    <w:rsid w:val="00844BB3"/>
    <w:rsid w:val="00844BF2"/>
    <w:rsid w:val="00844C0E"/>
    <w:rsid w:val="00844C3F"/>
    <w:rsid w:val="00844C55"/>
    <w:rsid w:val="00844C95"/>
    <w:rsid w:val="00844CD2"/>
    <w:rsid w:val="00844DB8"/>
    <w:rsid w:val="00844DB9"/>
    <w:rsid w:val="00844DE8"/>
    <w:rsid w:val="00844E35"/>
    <w:rsid w:val="00844E37"/>
    <w:rsid w:val="00844E76"/>
    <w:rsid w:val="00844E94"/>
    <w:rsid w:val="00844EFB"/>
    <w:rsid w:val="00844F1B"/>
    <w:rsid w:val="00844F28"/>
    <w:rsid w:val="00844F2C"/>
    <w:rsid w:val="0084503F"/>
    <w:rsid w:val="00845110"/>
    <w:rsid w:val="008451F6"/>
    <w:rsid w:val="008452D6"/>
    <w:rsid w:val="00845363"/>
    <w:rsid w:val="0084543B"/>
    <w:rsid w:val="00845455"/>
    <w:rsid w:val="00845491"/>
    <w:rsid w:val="008454A1"/>
    <w:rsid w:val="008454ED"/>
    <w:rsid w:val="00845526"/>
    <w:rsid w:val="00845592"/>
    <w:rsid w:val="008455BC"/>
    <w:rsid w:val="00845689"/>
    <w:rsid w:val="0084571C"/>
    <w:rsid w:val="00845785"/>
    <w:rsid w:val="008457E0"/>
    <w:rsid w:val="008457EE"/>
    <w:rsid w:val="00845853"/>
    <w:rsid w:val="0084588C"/>
    <w:rsid w:val="008458C7"/>
    <w:rsid w:val="008459AC"/>
    <w:rsid w:val="008459AF"/>
    <w:rsid w:val="00845C06"/>
    <w:rsid w:val="00845C3E"/>
    <w:rsid w:val="00845C85"/>
    <w:rsid w:val="00845D93"/>
    <w:rsid w:val="00845DC1"/>
    <w:rsid w:val="00845DD2"/>
    <w:rsid w:val="00845DF3"/>
    <w:rsid w:val="00845E1C"/>
    <w:rsid w:val="00845E5D"/>
    <w:rsid w:val="00845EC4"/>
    <w:rsid w:val="00845ED4"/>
    <w:rsid w:val="00845F5B"/>
    <w:rsid w:val="00845F65"/>
    <w:rsid w:val="00845F6B"/>
    <w:rsid w:val="00846190"/>
    <w:rsid w:val="008462A5"/>
    <w:rsid w:val="00846306"/>
    <w:rsid w:val="0084631C"/>
    <w:rsid w:val="008463A2"/>
    <w:rsid w:val="008463EA"/>
    <w:rsid w:val="008465C0"/>
    <w:rsid w:val="0084661C"/>
    <w:rsid w:val="00846642"/>
    <w:rsid w:val="00846652"/>
    <w:rsid w:val="008466A0"/>
    <w:rsid w:val="00846779"/>
    <w:rsid w:val="008467BC"/>
    <w:rsid w:val="008467C3"/>
    <w:rsid w:val="008467C6"/>
    <w:rsid w:val="008468A4"/>
    <w:rsid w:val="008468F8"/>
    <w:rsid w:val="0084695C"/>
    <w:rsid w:val="00846A1D"/>
    <w:rsid w:val="00846B42"/>
    <w:rsid w:val="00846B7A"/>
    <w:rsid w:val="00846BE5"/>
    <w:rsid w:val="00846C06"/>
    <w:rsid w:val="00846CED"/>
    <w:rsid w:val="00846DB8"/>
    <w:rsid w:val="00846DE8"/>
    <w:rsid w:val="00846E0C"/>
    <w:rsid w:val="00846EB5"/>
    <w:rsid w:val="00846EB6"/>
    <w:rsid w:val="00846EC6"/>
    <w:rsid w:val="00846ED9"/>
    <w:rsid w:val="0084702B"/>
    <w:rsid w:val="00847066"/>
    <w:rsid w:val="0084724D"/>
    <w:rsid w:val="008472A6"/>
    <w:rsid w:val="008472B1"/>
    <w:rsid w:val="0084733A"/>
    <w:rsid w:val="008473C1"/>
    <w:rsid w:val="008473F6"/>
    <w:rsid w:val="00847420"/>
    <w:rsid w:val="008474FB"/>
    <w:rsid w:val="00847514"/>
    <w:rsid w:val="00847548"/>
    <w:rsid w:val="008475A6"/>
    <w:rsid w:val="0084760C"/>
    <w:rsid w:val="00847751"/>
    <w:rsid w:val="00847785"/>
    <w:rsid w:val="0084778F"/>
    <w:rsid w:val="00847864"/>
    <w:rsid w:val="00847865"/>
    <w:rsid w:val="00847895"/>
    <w:rsid w:val="008478A6"/>
    <w:rsid w:val="008478FC"/>
    <w:rsid w:val="008479D9"/>
    <w:rsid w:val="00847A73"/>
    <w:rsid w:val="00847ABB"/>
    <w:rsid w:val="00847B9C"/>
    <w:rsid w:val="00847D9F"/>
    <w:rsid w:val="00847DFD"/>
    <w:rsid w:val="00847E23"/>
    <w:rsid w:val="00847E2C"/>
    <w:rsid w:val="00847E3B"/>
    <w:rsid w:val="00847E44"/>
    <w:rsid w:val="00847EAA"/>
    <w:rsid w:val="00847EDA"/>
    <w:rsid w:val="00847F02"/>
    <w:rsid w:val="00847FD6"/>
    <w:rsid w:val="00850048"/>
    <w:rsid w:val="0085008E"/>
    <w:rsid w:val="008500BB"/>
    <w:rsid w:val="008500E0"/>
    <w:rsid w:val="0085022D"/>
    <w:rsid w:val="008502CF"/>
    <w:rsid w:val="00850478"/>
    <w:rsid w:val="008504F0"/>
    <w:rsid w:val="00850531"/>
    <w:rsid w:val="008505DF"/>
    <w:rsid w:val="00850611"/>
    <w:rsid w:val="0085062D"/>
    <w:rsid w:val="00850635"/>
    <w:rsid w:val="008506A5"/>
    <w:rsid w:val="00850793"/>
    <w:rsid w:val="0085085C"/>
    <w:rsid w:val="0085086F"/>
    <w:rsid w:val="008508F6"/>
    <w:rsid w:val="00850A4D"/>
    <w:rsid w:val="00850A60"/>
    <w:rsid w:val="00850A80"/>
    <w:rsid w:val="00850B67"/>
    <w:rsid w:val="00850D7C"/>
    <w:rsid w:val="00850E8F"/>
    <w:rsid w:val="00850EF9"/>
    <w:rsid w:val="00850F2B"/>
    <w:rsid w:val="00850F3C"/>
    <w:rsid w:val="00850F6A"/>
    <w:rsid w:val="00850F8A"/>
    <w:rsid w:val="00850FD5"/>
    <w:rsid w:val="0085106D"/>
    <w:rsid w:val="00851319"/>
    <w:rsid w:val="0085131B"/>
    <w:rsid w:val="0085139C"/>
    <w:rsid w:val="0085143F"/>
    <w:rsid w:val="00851469"/>
    <w:rsid w:val="0085155C"/>
    <w:rsid w:val="0085156B"/>
    <w:rsid w:val="008515C4"/>
    <w:rsid w:val="008515FD"/>
    <w:rsid w:val="00851623"/>
    <w:rsid w:val="0085167A"/>
    <w:rsid w:val="00851689"/>
    <w:rsid w:val="008516A8"/>
    <w:rsid w:val="008516FE"/>
    <w:rsid w:val="00851761"/>
    <w:rsid w:val="00851775"/>
    <w:rsid w:val="00851789"/>
    <w:rsid w:val="008517A1"/>
    <w:rsid w:val="00851821"/>
    <w:rsid w:val="0085191A"/>
    <w:rsid w:val="00851926"/>
    <w:rsid w:val="008519A3"/>
    <w:rsid w:val="00851AB7"/>
    <w:rsid w:val="00851AEC"/>
    <w:rsid w:val="00851C64"/>
    <w:rsid w:val="00851C73"/>
    <w:rsid w:val="00851C95"/>
    <w:rsid w:val="00851CB6"/>
    <w:rsid w:val="00851CED"/>
    <w:rsid w:val="00851DB4"/>
    <w:rsid w:val="00851F20"/>
    <w:rsid w:val="00851F50"/>
    <w:rsid w:val="0085204F"/>
    <w:rsid w:val="00852150"/>
    <w:rsid w:val="008521B8"/>
    <w:rsid w:val="0085222E"/>
    <w:rsid w:val="00852231"/>
    <w:rsid w:val="0085223F"/>
    <w:rsid w:val="00852268"/>
    <w:rsid w:val="008522FA"/>
    <w:rsid w:val="008522FC"/>
    <w:rsid w:val="008523AB"/>
    <w:rsid w:val="008523B2"/>
    <w:rsid w:val="0085242D"/>
    <w:rsid w:val="008524DE"/>
    <w:rsid w:val="008524E5"/>
    <w:rsid w:val="008524FD"/>
    <w:rsid w:val="0085251A"/>
    <w:rsid w:val="00852550"/>
    <w:rsid w:val="008525D0"/>
    <w:rsid w:val="008525FE"/>
    <w:rsid w:val="00852699"/>
    <w:rsid w:val="008526B4"/>
    <w:rsid w:val="008526CA"/>
    <w:rsid w:val="00852703"/>
    <w:rsid w:val="0085275D"/>
    <w:rsid w:val="00852776"/>
    <w:rsid w:val="0085277A"/>
    <w:rsid w:val="0085278E"/>
    <w:rsid w:val="00852887"/>
    <w:rsid w:val="00852931"/>
    <w:rsid w:val="00852A34"/>
    <w:rsid w:val="00852AC8"/>
    <w:rsid w:val="00852B9E"/>
    <w:rsid w:val="00852BCC"/>
    <w:rsid w:val="00852C46"/>
    <w:rsid w:val="00852C72"/>
    <w:rsid w:val="00852D69"/>
    <w:rsid w:val="00852D70"/>
    <w:rsid w:val="00852DEC"/>
    <w:rsid w:val="00852EDA"/>
    <w:rsid w:val="00852F0A"/>
    <w:rsid w:val="00852FB4"/>
    <w:rsid w:val="0085315F"/>
    <w:rsid w:val="008531B8"/>
    <w:rsid w:val="008531FA"/>
    <w:rsid w:val="00853207"/>
    <w:rsid w:val="0085326F"/>
    <w:rsid w:val="00853276"/>
    <w:rsid w:val="0085345C"/>
    <w:rsid w:val="00853479"/>
    <w:rsid w:val="008534D6"/>
    <w:rsid w:val="0085355A"/>
    <w:rsid w:val="008535F0"/>
    <w:rsid w:val="0085366C"/>
    <w:rsid w:val="00853679"/>
    <w:rsid w:val="008536C1"/>
    <w:rsid w:val="008536E2"/>
    <w:rsid w:val="00853724"/>
    <w:rsid w:val="008537D2"/>
    <w:rsid w:val="00853910"/>
    <w:rsid w:val="0085392B"/>
    <w:rsid w:val="0085393E"/>
    <w:rsid w:val="008539F9"/>
    <w:rsid w:val="00853A22"/>
    <w:rsid w:val="00853A5A"/>
    <w:rsid w:val="00853B18"/>
    <w:rsid w:val="00853B4A"/>
    <w:rsid w:val="00853C10"/>
    <w:rsid w:val="00853D19"/>
    <w:rsid w:val="00853ED5"/>
    <w:rsid w:val="00853F65"/>
    <w:rsid w:val="00853FF0"/>
    <w:rsid w:val="00854111"/>
    <w:rsid w:val="00854117"/>
    <w:rsid w:val="00854174"/>
    <w:rsid w:val="00854175"/>
    <w:rsid w:val="0085427F"/>
    <w:rsid w:val="008542C9"/>
    <w:rsid w:val="00854315"/>
    <w:rsid w:val="00854320"/>
    <w:rsid w:val="008543D0"/>
    <w:rsid w:val="008543FA"/>
    <w:rsid w:val="00854414"/>
    <w:rsid w:val="00854452"/>
    <w:rsid w:val="00854483"/>
    <w:rsid w:val="0085449C"/>
    <w:rsid w:val="0085450B"/>
    <w:rsid w:val="008546A7"/>
    <w:rsid w:val="0085473E"/>
    <w:rsid w:val="00854767"/>
    <w:rsid w:val="00854769"/>
    <w:rsid w:val="00854798"/>
    <w:rsid w:val="008547B9"/>
    <w:rsid w:val="008547C7"/>
    <w:rsid w:val="00854800"/>
    <w:rsid w:val="00854823"/>
    <w:rsid w:val="00854889"/>
    <w:rsid w:val="008549AC"/>
    <w:rsid w:val="008549EB"/>
    <w:rsid w:val="00854A74"/>
    <w:rsid w:val="00854AC2"/>
    <w:rsid w:val="00854B31"/>
    <w:rsid w:val="00854B60"/>
    <w:rsid w:val="00854B89"/>
    <w:rsid w:val="00854BA4"/>
    <w:rsid w:val="00854D67"/>
    <w:rsid w:val="00854D7E"/>
    <w:rsid w:val="00854DC8"/>
    <w:rsid w:val="00854E17"/>
    <w:rsid w:val="00854FE7"/>
    <w:rsid w:val="00854FFD"/>
    <w:rsid w:val="00855087"/>
    <w:rsid w:val="008551BC"/>
    <w:rsid w:val="00855255"/>
    <w:rsid w:val="00855278"/>
    <w:rsid w:val="0085529B"/>
    <w:rsid w:val="00855393"/>
    <w:rsid w:val="008553A5"/>
    <w:rsid w:val="008553CE"/>
    <w:rsid w:val="00855417"/>
    <w:rsid w:val="00855489"/>
    <w:rsid w:val="00855528"/>
    <w:rsid w:val="00855551"/>
    <w:rsid w:val="00855588"/>
    <w:rsid w:val="008555A5"/>
    <w:rsid w:val="008556BB"/>
    <w:rsid w:val="008556FF"/>
    <w:rsid w:val="0085571A"/>
    <w:rsid w:val="0085572C"/>
    <w:rsid w:val="008557AF"/>
    <w:rsid w:val="00855814"/>
    <w:rsid w:val="00855818"/>
    <w:rsid w:val="00855890"/>
    <w:rsid w:val="008558AC"/>
    <w:rsid w:val="008559D2"/>
    <w:rsid w:val="00855A10"/>
    <w:rsid w:val="00855A57"/>
    <w:rsid w:val="00855AA1"/>
    <w:rsid w:val="00855BA4"/>
    <w:rsid w:val="00855D0B"/>
    <w:rsid w:val="00855D81"/>
    <w:rsid w:val="00855E86"/>
    <w:rsid w:val="00855EE6"/>
    <w:rsid w:val="00855F66"/>
    <w:rsid w:val="00855FA2"/>
    <w:rsid w:val="00856074"/>
    <w:rsid w:val="00856174"/>
    <w:rsid w:val="008562CB"/>
    <w:rsid w:val="0085643B"/>
    <w:rsid w:val="008564DD"/>
    <w:rsid w:val="00856500"/>
    <w:rsid w:val="0085662B"/>
    <w:rsid w:val="008566A7"/>
    <w:rsid w:val="0085670F"/>
    <w:rsid w:val="00856743"/>
    <w:rsid w:val="0085684D"/>
    <w:rsid w:val="00856857"/>
    <w:rsid w:val="00856862"/>
    <w:rsid w:val="0085687D"/>
    <w:rsid w:val="00856943"/>
    <w:rsid w:val="00856946"/>
    <w:rsid w:val="0085694C"/>
    <w:rsid w:val="0085694F"/>
    <w:rsid w:val="008569D4"/>
    <w:rsid w:val="00856A04"/>
    <w:rsid w:val="00856A10"/>
    <w:rsid w:val="00856A22"/>
    <w:rsid w:val="00856A2E"/>
    <w:rsid w:val="00856AEA"/>
    <w:rsid w:val="00856B0F"/>
    <w:rsid w:val="00856B3D"/>
    <w:rsid w:val="00856C33"/>
    <w:rsid w:val="00856C62"/>
    <w:rsid w:val="00856CDF"/>
    <w:rsid w:val="00856D20"/>
    <w:rsid w:val="00856D38"/>
    <w:rsid w:val="00856E34"/>
    <w:rsid w:val="00856EE3"/>
    <w:rsid w:val="00856F22"/>
    <w:rsid w:val="00856F8F"/>
    <w:rsid w:val="00856FB6"/>
    <w:rsid w:val="00856FB7"/>
    <w:rsid w:val="00856FE3"/>
    <w:rsid w:val="00857060"/>
    <w:rsid w:val="008572BA"/>
    <w:rsid w:val="008572CD"/>
    <w:rsid w:val="00857320"/>
    <w:rsid w:val="00857363"/>
    <w:rsid w:val="00857527"/>
    <w:rsid w:val="008575B8"/>
    <w:rsid w:val="00857669"/>
    <w:rsid w:val="00857755"/>
    <w:rsid w:val="00857786"/>
    <w:rsid w:val="008577E0"/>
    <w:rsid w:val="00857833"/>
    <w:rsid w:val="0085784A"/>
    <w:rsid w:val="00857895"/>
    <w:rsid w:val="00857907"/>
    <w:rsid w:val="0085798D"/>
    <w:rsid w:val="00857A32"/>
    <w:rsid w:val="00857AA2"/>
    <w:rsid w:val="00857C54"/>
    <w:rsid w:val="00857C6F"/>
    <w:rsid w:val="00857CC3"/>
    <w:rsid w:val="00857CE0"/>
    <w:rsid w:val="00857D26"/>
    <w:rsid w:val="00857D55"/>
    <w:rsid w:val="00857DE5"/>
    <w:rsid w:val="00857EBD"/>
    <w:rsid w:val="00857EEA"/>
    <w:rsid w:val="00857FB6"/>
    <w:rsid w:val="00857FB8"/>
    <w:rsid w:val="00860037"/>
    <w:rsid w:val="008600D3"/>
    <w:rsid w:val="0086010F"/>
    <w:rsid w:val="0086012C"/>
    <w:rsid w:val="00860163"/>
    <w:rsid w:val="00860217"/>
    <w:rsid w:val="008602B8"/>
    <w:rsid w:val="008602BE"/>
    <w:rsid w:val="00860466"/>
    <w:rsid w:val="00860496"/>
    <w:rsid w:val="00860559"/>
    <w:rsid w:val="00860568"/>
    <w:rsid w:val="008605B6"/>
    <w:rsid w:val="00860601"/>
    <w:rsid w:val="00860655"/>
    <w:rsid w:val="008606A2"/>
    <w:rsid w:val="008606B2"/>
    <w:rsid w:val="00860728"/>
    <w:rsid w:val="0086080B"/>
    <w:rsid w:val="008608EB"/>
    <w:rsid w:val="00860905"/>
    <w:rsid w:val="00860947"/>
    <w:rsid w:val="00860A1F"/>
    <w:rsid w:val="00860A85"/>
    <w:rsid w:val="00860AAF"/>
    <w:rsid w:val="00860ABD"/>
    <w:rsid w:val="00860AEE"/>
    <w:rsid w:val="00860B2D"/>
    <w:rsid w:val="00860C68"/>
    <w:rsid w:val="00860CC6"/>
    <w:rsid w:val="00860D73"/>
    <w:rsid w:val="00860DBF"/>
    <w:rsid w:val="00860E68"/>
    <w:rsid w:val="00860F1F"/>
    <w:rsid w:val="00860F5D"/>
    <w:rsid w:val="00860FC6"/>
    <w:rsid w:val="0086103B"/>
    <w:rsid w:val="00861050"/>
    <w:rsid w:val="008610F1"/>
    <w:rsid w:val="00861112"/>
    <w:rsid w:val="0086114F"/>
    <w:rsid w:val="008611EA"/>
    <w:rsid w:val="008611ED"/>
    <w:rsid w:val="0086120C"/>
    <w:rsid w:val="00861222"/>
    <w:rsid w:val="0086129B"/>
    <w:rsid w:val="0086136F"/>
    <w:rsid w:val="008613A3"/>
    <w:rsid w:val="008613EA"/>
    <w:rsid w:val="008614E9"/>
    <w:rsid w:val="00861589"/>
    <w:rsid w:val="008615F1"/>
    <w:rsid w:val="0086169E"/>
    <w:rsid w:val="00861796"/>
    <w:rsid w:val="0086179D"/>
    <w:rsid w:val="00861844"/>
    <w:rsid w:val="00861846"/>
    <w:rsid w:val="0086184F"/>
    <w:rsid w:val="00861867"/>
    <w:rsid w:val="00861878"/>
    <w:rsid w:val="008618BE"/>
    <w:rsid w:val="008619A6"/>
    <w:rsid w:val="00861A58"/>
    <w:rsid w:val="00861AE5"/>
    <w:rsid w:val="00861AEC"/>
    <w:rsid w:val="00861B73"/>
    <w:rsid w:val="00861B82"/>
    <w:rsid w:val="00861B99"/>
    <w:rsid w:val="00861BA2"/>
    <w:rsid w:val="00861C69"/>
    <w:rsid w:val="00861C9D"/>
    <w:rsid w:val="00861D57"/>
    <w:rsid w:val="00861DA1"/>
    <w:rsid w:val="00861E27"/>
    <w:rsid w:val="00861E4C"/>
    <w:rsid w:val="00861E92"/>
    <w:rsid w:val="00861E9C"/>
    <w:rsid w:val="00861F2E"/>
    <w:rsid w:val="00862011"/>
    <w:rsid w:val="00862033"/>
    <w:rsid w:val="00862068"/>
    <w:rsid w:val="008620F4"/>
    <w:rsid w:val="0086214D"/>
    <w:rsid w:val="00862150"/>
    <w:rsid w:val="008621BD"/>
    <w:rsid w:val="00862200"/>
    <w:rsid w:val="0086222B"/>
    <w:rsid w:val="00862255"/>
    <w:rsid w:val="0086226B"/>
    <w:rsid w:val="00862280"/>
    <w:rsid w:val="008622A2"/>
    <w:rsid w:val="008622D8"/>
    <w:rsid w:val="008623ED"/>
    <w:rsid w:val="008625F8"/>
    <w:rsid w:val="008626C2"/>
    <w:rsid w:val="008626CC"/>
    <w:rsid w:val="008626F8"/>
    <w:rsid w:val="0086270D"/>
    <w:rsid w:val="00862742"/>
    <w:rsid w:val="00862770"/>
    <w:rsid w:val="0086277A"/>
    <w:rsid w:val="0086278F"/>
    <w:rsid w:val="008627E9"/>
    <w:rsid w:val="00862855"/>
    <w:rsid w:val="0086293B"/>
    <w:rsid w:val="008629B8"/>
    <w:rsid w:val="008629F6"/>
    <w:rsid w:val="00862A4C"/>
    <w:rsid w:val="00862A64"/>
    <w:rsid w:val="00862A8C"/>
    <w:rsid w:val="00862AB1"/>
    <w:rsid w:val="00862B3B"/>
    <w:rsid w:val="00862B58"/>
    <w:rsid w:val="00862BBA"/>
    <w:rsid w:val="00862C09"/>
    <w:rsid w:val="00862C20"/>
    <w:rsid w:val="00862C58"/>
    <w:rsid w:val="00862CAB"/>
    <w:rsid w:val="00862D46"/>
    <w:rsid w:val="00862DB2"/>
    <w:rsid w:val="00862E37"/>
    <w:rsid w:val="00862E91"/>
    <w:rsid w:val="00862F52"/>
    <w:rsid w:val="008630CB"/>
    <w:rsid w:val="0086317C"/>
    <w:rsid w:val="008631CB"/>
    <w:rsid w:val="008631F4"/>
    <w:rsid w:val="0086320D"/>
    <w:rsid w:val="0086322D"/>
    <w:rsid w:val="00863255"/>
    <w:rsid w:val="008632FE"/>
    <w:rsid w:val="0086336B"/>
    <w:rsid w:val="0086347F"/>
    <w:rsid w:val="00863482"/>
    <w:rsid w:val="008634B0"/>
    <w:rsid w:val="008634DB"/>
    <w:rsid w:val="00863509"/>
    <w:rsid w:val="0086352D"/>
    <w:rsid w:val="0086354A"/>
    <w:rsid w:val="00863747"/>
    <w:rsid w:val="008637D9"/>
    <w:rsid w:val="00863832"/>
    <w:rsid w:val="00863872"/>
    <w:rsid w:val="008638BA"/>
    <w:rsid w:val="008638E8"/>
    <w:rsid w:val="008638F3"/>
    <w:rsid w:val="008638FC"/>
    <w:rsid w:val="008639BD"/>
    <w:rsid w:val="008639F7"/>
    <w:rsid w:val="00863A1A"/>
    <w:rsid w:val="00863A25"/>
    <w:rsid w:val="00863A3C"/>
    <w:rsid w:val="00863AD4"/>
    <w:rsid w:val="00863AF6"/>
    <w:rsid w:val="00863B73"/>
    <w:rsid w:val="00863C02"/>
    <w:rsid w:val="00863C30"/>
    <w:rsid w:val="00863C3F"/>
    <w:rsid w:val="00863C52"/>
    <w:rsid w:val="00863CEB"/>
    <w:rsid w:val="00863D2A"/>
    <w:rsid w:val="00863D2F"/>
    <w:rsid w:val="00863D62"/>
    <w:rsid w:val="00863D8D"/>
    <w:rsid w:val="00863E62"/>
    <w:rsid w:val="00863E80"/>
    <w:rsid w:val="00863EAE"/>
    <w:rsid w:val="00863ED5"/>
    <w:rsid w:val="00863F2C"/>
    <w:rsid w:val="00863F59"/>
    <w:rsid w:val="00863F65"/>
    <w:rsid w:val="008640A1"/>
    <w:rsid w:val="008640ED"/>
    <w:rsid w:val="00864228"/>
    <w:rsid w:val="008642E8"/>
    <w:rsid w:val="00864346"/>
    <w:rsid w:val="00864458"/>
    <w:rsid w:val="00864476"/>
    <w:rsid w:val="0086464A"/>
    <w:rsid w:val="008646E7"/>
    <w:rsid w:val="008646F4"/>
    <w:rsid w:val="0086471B"/>
    <w:rsid w:val="0086473A"/>
    <w:rsid w:val="008647CF"/>
    <w:rsid w:val="008647EC"/>
    <w:rsid w:val="00864826"/>
    <w:rsid w:val="00864839"/>
    <w:rsid w:val="0086490F"/>
    <w:rsid w:val="008649CF"/>
    <w:rsid w:val="00864A26"/>
    <w:rsid w:val="00864A7B"/>
    <w:rsid w:val="00864A81"/>
    <w:rsid w:val="00864B7D"/>
    <w:rsid w:val="00864B97"/>
    <w:rsid w:val="00864BBB"/>
    <w:rsid w:val="00864BC4"/>
    <w:rsid w:val="00864CA9"/>
    <w:rsid w:val="00864D4C"/>
    <w:rsid w:val="00864DDF"/>
    <w:rsid w:val="00864E0D"/>
    <w:rsid w:val="00864E51"/>
    <w:rsid w:val="00864EF4"/>
    <w:rsid w:val="00864F33"/>
    <w:rsid w:val="00864F7C"/>
    <w:rsid w:val="00864FC1"/>
    <w:rsid w:val="0086501E"/>
    <w:rsid w:val="00865060"/>
    <w:rsid w:val="008650B6"/>
    <w:rsid w:val="0086519D"/>
    <w:rsid w:val="0086526A"/>
    <w:rsid w:val="008652DC"/>
    <w:rsid w:val="008653F4"/>
    <w:rsid w:val="00865493"/>
    <w:rsid w:val="008654C3"/>
    <w:rsid w:val="008655C4"/>
    <w:rsid w:val="008655D5"/>
    <w:rsid w:val="00865616"/>
    <w:rsid w:val="0086568D"/>
    <w:rsid w:val="00865695"/>
    <w:rsid w:val="008656DC"/>
    <w:rsid w:val="00865724"/>
    <w:rsid w:val="0086572D"/>
    <w:rsid w:val="00865740"/>
    <w:rsid w:val="00865861"/>
    <w:rsid w:val="00865873"/>
    <w:rsid w:val="008658BC"/>
    <w:rsid w:val="0086590B"/>
    <w:rsid w:val="00865944"/>
    <w:rsid w:val="00865974"/>
    <w:rsid w:val="00865A64"/>
    <w:rsid w:val="00865A92"/>
    <w:rsid w:val="00865ACE"/>
    <w:rsid w:val="00865B07"/>
    <w:rsid w:val="00865B52"/>
    <w:rsid w:val="00865BB1"/>
    <w:rsid w:val="00865BF2"/>
    <w:rsid w:val="00865C16"/>
    <w:rsid w:val="00865C3B"/>
    <w:rsid w:val="00865CCD"/>
    <w:rsid w:val="00865CD1"/>
    <w:rsid w:val="00865CDD"/>
    <w:rsid w:val="00865D53"/>
    <w:rsid w:val="00865D6F"/>
    <w:rsid w:val="00865E86"/>
    <w:rsid w:val="00865FD3"/>
    <w:rsid w:val="00865FDF"/>
    <w:rsid w:val="00866007"/>
    <w:rsid w:val="00866028"/>
    <w:rsid w:val="008660A9"/>
    <w:rsid w:val="008661DA"/>
    <w:rsid w:val="00866241"/>
    <w:rsid w:val="00866283"/>
    <w:rsid w:val="008662A5"/>
    <w:rsid w:val="00866309"/>
    <w:rsid w:val="00866314"/>
    <w:rsid w:val="00866356"/>
    <w:rsid w:val="0086636F"/>
    <w:rsid w:val="0086639C"/>
    <w:rsid w:val="00866491"/>
    <w:rsid w:val="00866506"/>
    <w:rsid w:val="00866513"/>
    <w:rsid w:val="0086655F"/>
    <w:rsid w:val="008665B0"/>
    <w:rsid w:val="008666C3"/>
    <w:rsid w:val="00866755"/>
    <w:rsid w:val="00866960"/>
    <w:rsid w:val="008669E6"/>
    <w:rsid w:val="008669FC"/>
    <w:rsid w:val="00866AAE"/>
    <w:rsid w:val="00866B3C"/>
    <w:rsid w:val="00866BBE"/>
    <w:rsid w:val="00866CA5"/>
    <w:rsid w:val="00866D40"/>
    <w:rsid w:val="00866D69"/>
    <w:rsid w:val="00866DB1"/>
    <w:rsid w:val="00866DBC"/>
    <w:rsid w:val="00866E21"/>
    <w:rsid w:val="00866E2F"/>
    <w:rsid w:val="00866E40"/>
    <w:rsid w:val="00866E9C"/>
    <w:rsid w:val="00866EBC"/>
    <w:rsid w:val="00866F59"/>
    <w:rsid w:val="00866F60"/>
    <w:rsid w:val="00866F6A"/>
    <w:rsid w:val="0086729A"/>
    <w:rsid w:val="008672CB"/>
    <w:rsid w:val="00867401"/>
    <w:rsid w:val="00867455"/>
    <w:rsid w:val="00867473"/>
    <w:rsid w:val="008674AD"/>
    <w:rsid w:val="008674CD"/>
    <w:rsid w:val="008674E8"/>
    <w:rsid w:val="008674FE"/>
    <w:rsid w:val="00867540"/>
    <w:rsid w:val="008675A1"/>
    <w:rsid w:val="0086764D"/>
    <w:rsid w:val="00867691"/>
    <w:rsid w:val="008676AD"/>
    <w:rsid w:val="00867865"/>
    <w:rsid w:val="00867888"/>
    <w:rsid w:val="00867948"/>
    <w:rsid w:val="0086794B"/>
    <w:rsid w:val="008679C5"/>
    <w:rsid w:val="00867A3B"/>
    <w:rsid w:val="00867AAA"/>
    <w:rsid w:val="00867B0B"/>
    <w:rsid w:val="00867B2C"/>
    <w:rsid w:val="00867BEC"/>
    <w:rsid w:val="00867C02"/>
    <w:rsid w:val="00867CA8"/>
    <w:rsid w:val="00867CB4"/>
    <w:rsid w:val="00867D99"/>
    <w:rsid w:val="00867E38"/>
    <w:rsid w:val="00867ED4"/>
    <w:rsid w:val="00867F41"/>
    <w:rsid w:val="00867F53"/>
    <w:rsid w:val="00867F88"/>
    <w:rsid w:val="00867F8E"/>
    <w:rsid w:val="008700ED"/>
    <w:rsid w:val="00870126"/>
    <w:rsid w:val="00870210"/>
    <w:rsid w:val="00870253"/>
    <w:rsid w:val="0087029F"/>
    <w:rsid w:val="008702D3"/>
    <w:rsid w:val="008702DA"/>
    <w:rsid w:val="008703B0"/>
    <w:rsid w:val="008703E0"/>
    <w:rsid w:val="008703F6"/>
    <w:rsid w:val="0087046F"/>
    <w:rsid w:val="0087049A"/>
    <w:rsid w:val="00870528"/>
    <w:rsid w:val="00870541"/>
    <w:rsid w:val="0087055E"/>
    <w:rsid w:val="00870694"/>
    <w:rsid w:val="00870697"/>
    <w:rsid w:val="008706D7"/>
    <w:rsid w:val="0087076E"/>
    <w:rsid w:val="00870889"/>
    <w:rsid w:val="00870978"/>
    <w:rsid w:val="008709B0"/>
    <w:rsid w:val="008709B5"/>
    <w:rsid w:val="008709B6"/>
    <w:rsid w:val="008709D4"/>
    <w:rsid w:val="008709E4"/>
    <w:rsid w:val="00870A0A"/>
    <w:rsid w:val="00870A65"/>
    <w:rsid w:val="00870AAF"/>
    <w:rsid w:val="00870B15"/>
    <w:rsid w:val="00870BB0"/>
    <w:rsid w:val="00870BF7"/>
    <w:rsid w:val="00870C53"/>
    <w:rsid w:val="00870C72"/>
    <w:rsid w:val="00870DD6"/>
    <w:rsid w:val="00870DEE"/>
    <w:rsid w:val="00870E2A"/>
    <w:rsid w:val="00870E73"/>
    <w:rsid w:val="00870ED3"/>
    <w:rsid w:val="00870F2A"/>
    <w:rsid w:val="00870F33"/>
    <w:rsid w:val="0087100F"/>
    <w:rsid w:val="008710AD"/>
    <w:rsid w:val="008710DD"/>
    <w:rsid w:val="008711E6"/>
    <w:rsid w:val="00871217"/>
    <w:rsid w:val="008712B4"/>
    <w:rsid w:val="00871390"/>
    <w:rsid w:val="0087144E"/>
    <w:rsid w:val="0087146B"/>
    <w:rsid w:val="0087151F"/>
    <w:rsid w:val="00871547"/>
    <w:rsid w:val="0087154F"/>
    <w:rsid w:val="00871552"/>
    <w:rsid w:val="00871696"/>
    <w:rsid w:val="008716E6"/>
    <w:rsid w:val="008717B9"/>
    <w:rsid w:val="00871829"/>
    <w:rsid w:val="0087184B"/>
    <w:rsid w:val="008718B0"/>
    <w:rsid w:val="008718E6"/>
    <w:rsid w:val="00871902"/>
    <w:rsid w:val="0087190C"/>
    <w:rsid w:val="00871921"/>
    <w:rsid w:val="00871A3D"/>
    <w:rsid w:val="00871AA1"/>
    <w:rsid w:val="00871AA4"/>
    <w:rsid w:val="00871AC5"/>
    <w:rsid w:val="00871B8F"/>
    <w:rsid w:val="00871BFA"/>
    <w:rsid w:val="00871C05"/>
    <w:rsid w:val="00871C6E"/>
    <w:rsid w:val="00871E0A"/>
    <w:rsid w:val="00871E21"/>
    <w:rsid w:val="00871EFF"/>
    <w:rsid w:val="00871F0B"/>
    <w:rsid w:val="00871F40"/>
    <w:rsid w:val="00871FA7"/>
    <w:rsid w:val="00871FF6"/>
    <w:rsid w:val="00872063"/>
    <w:rsid w:val="008721CA"/>
    <w:rsid w:val="0087223B"/>
    <w:rsid w:val="0087230F"/>
    <w:rsid w:val="0087239F"/>
    <w:rsid w:val="008723CA"/>
    <w:rsid w:val="00872406"/>
    <w:rsid w:val="00872408"/>
    <w:rsid w:val="00872578"/>
    <w:rsid w:val="008725F1"/>
    <w:rsid w:val="0087261A"/>
    <w:rsid w:val="0087262B"/>
    <w:rsid w:val="00872650"/>
    <w:rsid w:val="00872664"/>
    <w:rsid w:val="0087269F"/>
    <w:rsid w:val="008726BC"/>
    <w:rsid w:val="008726EC"/>
    <w:rsid w:val="00872742"/>
    <w:rsid w:val="0087278D"/>
    <w:rsid w:val="00872871"/>
    <w:rsid w:val="008728FE"/>
    <w:rsid w:val="00872916"/>
    <w:rsid w:val="00872924"/>
    <w:rsid w:val="00872997"/>
    <w:rsid w:val="008729A6"/>
    <w:rsid w:val="00872A3D"/>
    <w:rsid w:val="00872A80"/>
    <w:rsid w:val="00872B51"/>
    <w:rsid w:val="00872BAB"/>
    <w:rsid w:val="00872BC7"/>
    <w:rsid w:val="00872C44"/>
    <w:rsid w:val="00872C49"/>
    <w:rsid w:val="00872DA3"/>
    <w:rsid w:val="00872DDD"/>
    <w:rsid w:val="00872E7A"/>
    <w:rsid w:val="00872E96"/>
    <w:rsid w:val="00872ECB"/>
    <w:rsid w:val="00872EE8"/>
    <w:rsid w:val="00872F10"/>
    <w:rsid w:val="00872F4E"/>
    <w:rsid w:val="00872F76"/>
    <w:rsid w:val="00872FA9"/>
    <w:rsid w:val="00872FAE"/>
    <w:rsid w:val="00873021"/>
    <w:rsid w:val="0087306C"/>
    <w:rsid w:val="008730CD"/>
    <w:rsid w:val="008730D4"/>
    <w:rsid w:val="008730EB"/>
    <w:rsid w:val="008731C8"/>
    <w:rsid w:val="0087321C"/>
    <w:rsid w:val="008732B3"/>
    <w:rsid w:val="00873385"/>
    <w:rsid w:val="00873465"/>
    <w:rsid w:val="00873466"/>
    <w:rsid w:val="00873482"/>
    <w:rsid w:val="00873503"/>
    <w:rsid w:val="00873561"/>
    <w:rsid w:val="00873591"/>
    <w:rsid w:val="00873598"/>
    <w:rsid w:val="0087369C"/>
    <w:rsid w:val="008736B2"/>
    <w:rsid w:val="008736C4"/>
    <w:rsid w:val="008736D0"/>
    <w:rsid w:val="0087373D"/>
    <w:rsid w:val="00873749"/>
    <w:rsid w:val="008737A3"/>
    <w:rsid w:val="0087392A"/>
    <w:rsid w:val="00873935"/>
    <w:rsid w:val="0087396B"/>
    <w:rsid w:val="00873AC6"/>
    <w:rsid w:val="00873AE3"/>
    <w:rsid w:val="00873AEB"/>
    <w:rsid w:val="00873B80"/>
    <w:rsid w:val="00873C90"/>
    <w:rsid w:val="00873CF5"/>
    <w:rsid w:val="00873D4D"/>
    <w:rsid w:val="00874005"/>
    <w:rsid w:val="008740DC"/>
    <w:rsid w:val="008740E9"/>
    <w:rsid w:val="008742B6"/>
    <w:rsid w:val="008742C0"/>
    <w:rsid w:val="008742D6"/>
    <w:rsid w:val="00874429"/>
    <w:rsid w:val="0087446A"/>
    <w:rsid w:val="00874480"/>
    <w:rsid w:val="00874642"/>
    <w:rsid w:val="00874670"/>
    <w:rsid w:val="00874712"/>
    <w:rsid w:val="0087474E"/>
    <w:rsid w:val="008747BF"/>
    <w:rsid w:val="0087489F"/>
    <w:rsid w:val="00874931"/>
    <w:rsid w:val="00874977"/>
    <w:rsid w:val="008749D8"/>
    <w:rsid w:val="00874A9A"/>
    <w:rsid w:val="00874C37"/>
    <w:rsid w:val="00874DB2"/>
    <w:rsid w:val="00874E2B"/>
    <w:rsid w:val="00874E4E"/>
    <w:rsid w:val="00874E5A"/>
    <w:rsid w:val="00874E97"/>
    <w:rsid w:val="00874F7F"/>
    <w:rsid w:val="00874F97"/>
    <w:rsid w:val="00874FF7"/>
    <w:rsid w:val="0087501F"/>
    <w:rsid w:val="00875030"/>
    <w:rsid w:val="0087508A"/>
    <w:rsid w:val="00875101"/>
    <w:rsid w:val="00875116"/>
    <w:rsid w:val="0087519F"/>
    <w:rsid w:val="008751A6"/>
    <w:rsid w:val="008752A1"/>
    <w:rsid w:val="0087532B"/>
    <w:rsid w:val="008753F7"/>
    <w:rsid w:val="00875463"/>
    <w:rsid w:val="0087548C"/>
    <w:rsid w:val="008754AD"/>
    <w:rsid w:val="00875508"/>
    <w:rsid w:val="0087555A"/>
    <w:rsid w:val="00875655"/>
    <w:rsid w:val="00875756"/>
    <w:rsid w:val="0087577F"/>
    <w:rsid w:val="008757F5"/>
    <w:rsid w:val="00875856"/>
    <w:rsid w:val="008758F0"/>
    <w:rsid w:val="00875942"/>
    <w:rsid w:val="00875956"/>
    <w:rsid w:val="00875A44"/>
    <w:rsid w:val="00875A45"/>
    <w:rsid w:val="00875AC8"/>
    <w:rsid w:val="00875B1E"/>
    <w:rsid w:val="00875B86"/>
    <w:rsid w:val="00875B97"/>
    <w:rsid w:val="00875B9C"/>
    <w:rsid w:val="00875C56"/>
    <w:rsid w:val="00875D0F"/>
    <w:rsid w:val="00875D18"/>
    <w:rsid w:val="00875DAA"/>
    <w:rsid w:val="00875DC9"/>
    <w:rsid w:val="00875E83"/>
    <w:rsid w:val="00875F47"/>
    <w:rsid w:val="00875F86"/>
    <w:rsid w:val="0087608F"/>
    <w:rsid w:val="008760A5"/>
    <w:rsid w:val="00876151"/>
    <w:rsid w:val="008762CE"/>
    <w:rsid w:val="008762E5"/>
    <w:rsid w:val="00876339"/>
    <w:rsid w:val="008763B6"/>
    <w:rsid w:val="008763BD"/>
    <w:rsid w:val="008763C3"/>
    <w:rsid w:val="008763F5"/>
    <w:rsid w:val="00876433"/>
    <w:rsid w:val="00876562"/>
    <w:rsid w:val="008765AC"/>
    <w:rsid w:val="008765BD"/>
    <w:rsid w:val="008766F1"/>
    <w:rsid w:val="0087677F"/>
    <w:rsid w:val="008767FF"/>
    <w:rsid w:val="0087680E"/>
    <w:rsid w:val="00876983"/>
    <w:rsid w:val="00876988"/>
    <w:rsid w:val="008769AD"/>
    <w:rsid w:val="008769C0"/>
    <w:rsid w:val="008769E9"/>
    <w:rsid w:val="008769F6"/>
    <w:rsid w:val="00876B1A"/>
    <w:rsid w:val="00876B39"/>
    <w:rsid w:val="00876B59"/>
    <w:rsid w:val="00876B8B"/>
    <w:rsid w:val="00876BA8"/>
    <w:rsid w:val="00876BCC"/>
    <w:rsid w:val="00876C8D"/>
    <w:rsid w:val="00876CF9"/>
    <w:rsid w:val="00876D1E"/>
    <w:rsid w:val="00876E39"/>
    <w:rsid w:val="00876E6D"/>
    <w:rsid w:val="00876FB9"/>
    <w:rsid w:val="00877081"/>
    <w:rsid w:val="008770BB"/>
    <w:rsid w:val="008770CA"/>
    <w:rsid w:val="008770D5"/>
    <w:rsid w:val="008770D8"/>
    <w:rsid w:val="008771E1"/>
    <w:rsid w:val="008773C9"/>
    <w:rsid w:val="00877403"/>
    <w:rsid w:val="00877411"/>
    <w:rsid w:val="00877433"/>
    <w:rsid w:val="008775B0"/>
    <w:rsid w:val="00877647"/>
    <w:rsid w:val="00877690"/>
    <w:rsid w:val="008776C9"/>
    <w:rsid w:val="008776E1"/>
    <w:rsid w:val="008776EE"/>
    <w:rsid w:val="0087773B"/>
    <w:rsid w:val="00877743"/>
    <w:rsid w:val="00877861"/>
    <w:rsid w:val="0087788E"/>
    <w:rsid w:val="008778E8"/>
    <w:rsid w:val="0087794A"/>
    <w:rsid w:val="00877987"/>
    <w:rsid w:val="0087799B"/>
    <w:rsid w:val="00877A06"/>
    <w:rsid w:val="00877A08"/>
    <w:rsid w:val="00877AD0"/>
    <w:rsid w:val="00877AFB"/>
    <w:rsid w:val="00877BA3"/>
    <w:rsid w:val="00877BCE"/>
    <w:rsid w:val="00877C4C"/>
    <w:rsid w:val="00877DA2"/>
    <w:rsid w:val="00877DAF"/>
    <w:rsid w:val="00877E32"/>
    <w:rsid w:val="00877E72"/>
    <w:rsid w:val="00877EA0"/>
    <w:rsid w:val="00877EDF"/>
    <w:rsid w:val="00877F09"/>
    <w:rsid w:val="00877F2C"/>
    <w:rsid w:val="00877F63"/>
    <w:rsid w:val="0088000C"/>
    <w:rsid w:val="00880093"/>
    <w:rsid w:val="008800BD"/>
    <w:rsid w:val="008800C3"/>
    <w:rsid w:val="008800CB"/>
    <w:rsid w:val="00880101"/>
    <w:rsid w:val="00880152"/>
    <w:rsid w:val="00880183"/>
    <w:rsid w:val="0088023F"/>
    <w:rsid w:val="008802AA"/>
    <w:rsid w:val="0088036C"/>
    <w:rsid w:val="008806A8"/>
    <w:rsid w:val="008807C8"/>
    <w:rsid w:val="00880865"/>
    <w:rsid w:val="00880950"/>
    <w:rsid w:val="00880ABB"/>
    <w:rsid w:val="00880AC8"/>
    <w:rsid w:val="00880B0D"/>
    <w:rsid w:val="00880B28"/>
    <w:rsid w:val="00880BE5"/>
    <w:rsid w:val="00880C55"/>
    <w:rsid w:val="00880C9B"/>
    <w:rsid w:val="00880CE4"/>
    <w:rsid w:val="00880D26"/>
    <w:rsid w:val="00880DB2"/>
    <w:rsid w:val="00880DD7"/>
    <w:rsid w:val="00880DE5"/>
    <w:rsid w:val="00880DF3"/>
    <w:rsid w:val="00880F9E"/>
    <w:rsid w:val="00881083"/>
    <w:rsid w:val="008810BC"/>
    <w:rsid w:val="0088125B"/>
    <w:rsid w:val="008812E5"/>
    <w:rsid w:val="008813FC"/>
    <w:rsid w:val="008814EA"/>
    <w:rsid w:val="00881577"/>
    <w:rsid w:val="00881596"/>
    <w:rsid w:val="008815CB"/>
    <w:rsid w:val="00881633"/>
    <w:rsid w:val="008816A8"/>
    <w:rsid w:val="008816D9"/>
    <w:rsid w:val="0088170F"/>
    <w:rsid w:val="00881740"/>
    <w:rsid w:val="00881754"/>
    <w:rsid w:val="008817BB"/>
    <w:rsid w:val="00881886"/>
    <w:rsid w:val="00881984"/>
    <w:rsid w:val="00881997"/>
    <w:rsid w:val="008819C4"/>
    <w:rsid w:val="00881B29"/>
    <w:rsid w:val="00881B38"/>
    <w:rsid w:val="00881BDC"/>
    <w:rsid w:val="00881BF0"/>
    <w:rsid w:val="00881C25"/>
    <w:rsid w:val="00881C46"/>
    <w:rsid w:val="00881C57"/>
    <w:rsid w:val="00881CA4"/>
    <w:rsid w:val="00881D09"/>
    <w:rsid w:val="00881D59"/>
    <w:rsid w:val="00881DC3"/>
    <w:rsid w:val="00881DFB"/>
    <w:rsid w:val="00881E8A"/>
    <w:rsid w:val="00881EB4"/>
    <w:rsid w:val="00881EC7"/>
    <w:rsid w:val="00881EE0"/>
    <w:rsid w:val="00881EE9"/>
    <w:rsid w:val="00882010"/>
    <w:rsid w:val="00882042"/>
    <w:rsid w:val="00882044"/>
    <w:rsid w:val="00882123"/>
    <w:rsid w:val="00882181"/>
    <w:rsid w:val="008821B2"/>
    <w:rsid w:val="0088221E"/>
    <w:rsid w:val="0088228F"/>
    <w:rsid w:val="008822CA"/>
    <w:rsid w:val="00882314"/>
    <w:rsid w:val="0088233D"/>
    <w:rsid w:val="008823D6"/>
    <w:rsid w:val="00882416"/>
    <w:rsid w:val="00882425"/>
    <w:rsid w:val="00882466"/>
    <w:rsid w:val="00882485"/>
    <w:rsid w:val="008824EB"/>
    <w:rsid w:val="00882744"/>
    <w:rsid w:val="00882790"/>
    <w:rsid w:val="008827AF"/>
    <w:rsid w:val="008827C4"/>
    <w:rsid w:val="008827E6"/>
    <w:rsid w:val="00882873"/>
    <w:rsid w:val="008828C7"/>
    <w:rsid w:val="008828DE"/>
    <w:rsid w:val="00882946"/>
    <w:rsid w:val="00882998"/>
    <w:rsid w:val="00882B25"/>
    <w:rsid w:val="00882B41"/>
    <w:rsid w:val="00882BAD"/>
    <w:rsid w:val="00882D74"/>
    <w:rsid w:val="00882E0E"/>
    <w:rsid w:val="00882ECD"/>
    <w:rsid w:val="00882F27"/>
    <w:rsid w:val="00882F37"/>
    <w:rsid w:val="008830C9"/>
    <w:rsid w:val="00883117"/>
    <w:rsid w:val="00883140"/>
    <w:rsid w:val="0088314B"/>
    <w:rsid w:val="0088324E"/>
    <w:rsid w:val="00883257"/>
    <w:rsid w:val="00883298"/>
    <w:rsid w:val="008832A5"/>
    <w:rsid w:val="008832D0"/>
    <w:rsid w:val="00883346"/>
    <w:rsid w:val="0088338E"/>
    <w:rsid w:val="008833D3"/>
    <w:rsid w:val="00883452"/>
    <w:rsid w:val="00883478"/>
    <w:rsid w:val="0088347B"/>
    <w:rsid w:val="0088348E"/>
    <w:rsid w:val="00883582"/>
    <w:rsid w:val="00883605"/>
    <w:rsid w:val="0088361C"/>
    <w:rsid w:val="00883630"/>
    <w:rsid w:val="00883680"/>
    <w:rsid w:val="0088370F"/>
    <w:rsid w:val="008837A1"/>
    <w:rsid w:val="008837F6"/>
    <w:rsid w:val="00883806"/>
    <w:rsid w:val="0088389A"/>
    <w:rsid w:val="0088389D"/>
    <w:rsid w:val="00883904"/>
    <w:rsid w:val="0088391C"/>
    <w:rsid w:val="0088393E"/>
    <w:rsid w:val="00883941"/>
    <w:rsid w:val="00883B09"/>
    <w:rsid w:val="00883B6A"/>
    <w:rsid w:val="00883B7C"/>
    <w:rsid w:val="00883B82"/>
    <w:rsid w:val="00883BD4"/>
    <w:rsid w:val="00883BE8"/>
    <w:rsid w:val="00883C51"/>
    <w:rsid w:val="00883C9C"/>
    <w:rsid w:val="00883CCF"/>
    <w:rsid w:val="00883D0B"/>
    <w:rsid w:val="00883D28"/>
    <w:rsid w:val="00883D8E"/>
    <w:rsid w:val="00883DDE"/>
    <w:rsid w:val="00883E0F"/>
    <w:rsid w:val="00883E7E"/>
    <w:rsid w:val="00883F48"/>
    <w:rsid w:val="00883F62"/>
    <w:rsid w:val="00883FA8"/>
    <w:rsid w:val="00884058"/>
    <w:rsid w:val="0088423F"/>
    <w:rsid w:val="00884248"/>
    <w:rsid w:val="00884326"/>
    <w:rsid w:val="00884340"/>
    <w:rsid w:val="008843E7"/>
    <w:rsid w:val="0088446D"/>
    <w:rsid w:val="008844CA"/>
    <w:rsid w:val="00884522"/>
    <w:rsid w:val="008845DC"/>
    <w:rsid w:val="008846B8"/>
    <w:rsid w:val="00884792"/>
    <w:rsid w:val="00884793"/>
    <w:rsid w:val="008847EB"/>
    <w:rsid w:val="008848E6"/>
    <w:rsid w:val="0088497E"/>
    <w:rsid w:val="0088498A"/>
    <w:rsid w:val="00884A02"/>
    <w:rsid w:val="00884A88"/>
    <w:rsid w:val="00884AFE"/>
    <w:rsid w:val="00884B98"/>
    <w:rsid w:val="00884C0D"/>
    <w:rsid w:val="00884D1F"/>
    <w:rsid w:val="00884D6D"/>
    <w:rsid w:val="00884E92"/>
    <w:rsid w:val="00884F63"/>
    <w:rsid w:val="0088510A"/>
    <w:rsid w:val="008851C9"/>
    <w:rsid w:val="008851D7"/>
    <w:rsid w:val="008852A1"/>
    <w:rsid w:val="008852F8"/>
    <w:rsid w:val="00885317"/>
    <w:rsid w:val="0088538C"/>
    <w:rsid w:val="008853A9"/>
    <w:rsid w:val="0088551E"/>
    <w:rsid w:val="0088559C"/>
    <w:rsid w:val="008855B0"/>
    <w:rsid w:val="008855C6"/>
    <w:rsid w:val="008855FB"/>
    <w:rsid w:val="00885620"/>
    <w:rsid w:val="00885622"/>
    <w:rsid w:val="00885884"/>
    <w:rsid w:val="00885896"/>
    <w:rsid w:val="008858B9"/>
    <w:rsid w:val="008858EB"/>
    <w:rsid w:val="00885915"/>
    <w:rsid w:val="0088599F"/>
    <w:rsid w:val="008859E6"/>
    <w:rsid w:val="008859FD"/>
    <w:rsid w:val="00885A75"/>
    <w:rsid w:val="00885AB7"/>
    <w:rsid w:val="00885AC1"/>
    <w:rsid w:val="00885B26"/>
    <w:rsid w:val="00885CBE"/>
    <w:rsid w:val="00885CE0"/>
    <w:rsid w:val="00885D63"/>
    <w:rsid w:val="00885E5A"/>
    <w:rsid w:val="00885F23"/>
    <w:rsid w:val="00886087"/>
    <w:rsid w:val="0088625E"/>
    <w:rsid w:val="00886288"/>
    <w:rsid w:val="008862AF"/>
    <w:rsid w:val="008862F7"/>
    <w:rsid w:val="00886404"/>
    <w:rsid w:val="00886455"/>
    <w:rsid w:val="008864DE"/>
    <w:rsid w:val="00886552"/>
    <w:rsid w:val="008865AE"/>
    <w:rsid w:val="008865C9"/>
    <w:rsid w:val="0088660E"/>
    <w:rsid w:val="0088666D"/>
    <w:rsid w:val="0088666E"/>
    <w:rsid w:val="00886671"/>
    <w:rsid w:val="0088671F"/>
    <w:rsid w:val="008867A7"/>
    <w:rsid w:val="008868D5"/>
    <w:rsid w:val="0088690A"/>
    <w:rsid w:val="00886934"/>
    <w:rsid w:val="008869E3"/>
    <w:rsid w:val="00886B34"/>
    <w:rsid w:val="00886B84"/>
    <w:rsid w:val="00886C35"/>
    <w:rsid w:val="00886C7F"/>
    <w:rsid w:val="00886CD1"/>
    <w:rsid w:val="00886CFE"/>
    <w:rsid w:val="00886D4E"/>
    <w:rsid w:val="00886DA0"/>
    <w:rsid w:val="00886E5F"/>
    <w:rsid w:val="00886EE2"/>
    <w:rsid w:val="00886EE4"/>
    <w:rsid w:val="00886EFF"/>
    <w:rsid w:val="00886F33"/>
    <w:rsid w:val="00887000"/>
    <w:rsid w:val="00887005"/>
    <w:rsid w:val="00887032"/>
    <w:rsid w:val="0088705A"/>
    <w:rsid w:val="00887174"/>
    <w:rsid w:val="008871DE"/>
    <w:rsid w:val="0088721C"/>
    <w:rsid w:val="00887222"/>
    <w:rsid w:val="00887281"/>
    <w:rsid w:val="0088730A"/>
    <w:rsid w:val="00887334"/>
    <w:rsid w:val="0088734E"/>
    <w:rsid w:val="008873ED"/>
    <w:rsid w:val="0088742B"/>
    <w:rsid w:val="0088748F"/>
    <w:rsid w:val="008874D8"/>
    <w:rsid w:val="008875BF"/>
    <w:rsid w:val="00887620"/>
    <w:rsid w:val="00887650"/>
    <w:rsid w:val="008876BB"/>
    <w:rsid w:val="00887705"/>
    <w:rsid w:val="00887776"/>
    <w:rsid w:val="0088779C"/>
    <w:rsid w:val="008877E7"/>
    <w:rsid w:val="008877F0"/>
    <w:rsid w:val="00887827"/>
    <w:rsid w:val="008878BB"/>
    <w:rsid w:val="00887917"/>
    <w:rsid w:val="0088794F"/>
    <w:rsid w:val="0088796A"/>
    <w:rsid w:val="008879FC"/>
    <w:rsid w:val="00887A89"/>
    <w:rsid w:val="00887BCB"/>
    <w:rsid w:val="00887BE1"/>
    <w:rsid w:val="00887C22"/>
    <w:rsid w:val="00887C50"/>
    <w:rsid w:val="00887D52"/>
    <w:rsid w:val="00887D64"/>
    <w:rsid w:val="00887DAA"/>
    <w:rsid w:val="00887E7C"/>
    <w:rsid w:val="00887E7E"/>
    <w:rsid w:val="00887F54"/>
    <w:rsid w:val="00890112"/>
    <w:rsid w:val="0089016F"/>
    <w:rsid w:val="008901A1"/>
    <w:rsid w:val="008901BD"/>
    <w:rsid w:val="008901EE"/>
    <w:rsid w:val="008902CB"/>
    <w:rsid w:val="00890345"/>
    <w:rsid w:val="008903DB"/>
    <w:rsid w:val="0089042F"/>
    <w:rsid w:val="00890431"/>
    <w:rsid w:val="0089048A"/>
    <w:rsid w:val="008904C3"/>
    <w:rsid w:val="008905B0"/>
    <w:rsid w:val="0089061C"/>
    <w:rsid w:val="008906DC"/>
    <w:rsid w:val="008906E8"/>
    <w:rsid w:val="00890731"/>
    <w:rsid w:val="0089080D"/>
    <w:rsid w:val="0089086E"/>
    <w:rsid w:val="00890919"/>
    <w:rsid w:val="008909A5"/>
    <w:rsid w:val="008909BF"/>
    <w:rsid w:val="00890A33"/>
    <w:rsid w:val="00890A7A"/>
    <w:rsid w:val="00890AA2"/>
    <w:rsid w:val="00890AEE"/>
    <w:rsid w:val="00890B47"/>
    <w:rsid w:val="00890B54"/>
    <w:rsid w:val="00890B96"/>
    <w:rsid w:val="00890DF4"/>
    <w:rsid w:val="00890E13"/>
    <w:rsid w:val="00890E17"/>
    <w:rsid w:val="00890E57"/>
    <w:rsid w:val="00890F06"/>
    <w:rsid w:val="0089101A"/>
    <w:rsid w:val="00891073"/>
    <w:rsid w:val="00891099"/>
    <w:rsid w:val="008910C5"/>
    <w:rsid w:val="00891151"/>
    <w:rsid w:val="00891388"/>
    <w:rsid w:val="008913CC"/>
    <w:rsid w:val="0089142D"/>
    <w:rsid w:val="0089144E"/>
    <w:rsid w:val="00891487"/>
    <w:rsid w:val="008914F8"/>
    <w:rsid w:val="00891501"/>
    <w:rsid w:val="0089150C"/>
    <w:rsid w:val="00891588"/>
    <w:rsid w:val="008915D0"/>
    <w:rsid w:val="008915EA"/>
    <w:rsid w:val="00891631"/>
    <w:rsid w:val="00891678"/>
    <w:rsid w:val="00891681"/>
    <w:rsid w:val="008916DE"/>
    <w:rsid w:val="00891731"/>
    <w:rsid w:val="008917BA"/>
    <w:rsid w:val="008918A5"/>
    <w:rsid w:val="008918F3"/>
    <w:rsid w:val="00891900"/>
    <w:rsid w:val="00891930"/>
    <w:rsid w:val="00891A26"/>
    <w:rsid w:val="00891A48"/>
    <w:rsid w:val="00891A9C"/>
    <w:rsid w:val="00891A9F"/>
    <w:rsid w:val="00891B9D"/>
    <w:rsid w:val="00891BC3"/>
    <w:rsid w:val="00891BD5"/>
    <w:rsid w:val="00891CDA"/>
    <w:rsid w:val="00891DD7"/>
    <w:rsid w:val="00891DF5"/>
    <w:rsid w:val="00891E22"/>
    <w:rsid w:val="00891E3F"/>
    <w:rsid w:val="00891E7E"/>
    <w:rsid w:val="00891E8D"/>
    <w:rsid w:val="00891EAA"/>
    <w:rsid w:val="0089201E"/>
    <w:rsid w:val="00892036"/>
    <w:rsid w:val="008920B2"/>
    <w:rsid w:val="008920E9"/>
    <w:rsid w:val="00892105"/>
    <w:rsid w:val="00892151"/>
    <w:rsid w:val="0089221F"/>
    <w:rsid w:val="0089225B"/>
    <w:rsid w:val="00892260"/>
    <w:rsid w:val="008922B3"/>
    <w:rsid w:val="008922B7"/>
    <w:rsid w:val="008922D5"/>
    <w:rsid w:val="008923B7"/>
    <w:rsid w:val="0089243A"/>
    <w:rsid w:val="00892452"/>
    <w:rsid w:val="0089252F"/>
    <w:rsid w:val="00892548"/>
    <w:rsid w:val="0089255B"/>
    <w:rsid w:val="00892765"/>
    <w:rsid w:val="008927AE"/>
    <w:rsid w:val="0089284A"/>
    <w:rsid w:val="0089285E"/>
    <w:rsid w:val="0089291D"/>
    <w:rsid w:val="00892928"/>
    <w:rsid w:val="00892A75"/>
    <w:rsid w:val="00892B73"/>
    <w:rsid w:val="00892BEC"/>
    <w:rsid w:val="00892C19"/>
    <w:rsid w:val="00892C8C"/>
    <w:rsid w:val="00892D5D"/>
    <w:rsid w:val="00892EA6"/>
    <w:rsid w:val="00892ED4"/>
    <w:rsid w:val="00892FE1"/>
    <w:rsid w:val="0089304B"/>
    <w:rsid w:val="00893098"/>
    <w:rsid w:val="0089309B"/>
    <w:rsid w:val="0089312F"/>
    <w:rsid w:val="00893268"/>
    <w:rsid w:val="008932C2"/>
    <w:rsid w:val="0089337E"/>
    <w:rsid w:val="00893392"/>
    <w:rsid w:val="008934E6"/>
    <w:rsid w:val="008935AE"/>
    <w:rsid w:val="00893610"/>
    <w:rsid w:val="00893616"/>
    <w:rsid w:val="0089369E"/>
    <w:rsid w:val="0089386D"/>
    <w:rsid w:val="008938CA"/>
    <w:rsid w:val="008938D2"/>
    <w:rsid w:val="0089391F"/>
    <w:rsid w:val="008939A0"/>
    <w:rsid w:val="008939CD"/>
    <w:rsid w:val="00893B6D"/>
    <w:rsid w:val="00893B71"/>
    <w:rsid w:val="00893BD5"/>
    <w:rsid w:val="00893C33"/>
    <w:rsid w:val="00893C5D"/>
    <w:rsid w:val="00893D7A"/>
    <w:rsid w:val="00893D94"/>
    <w:rsid w:val="00893DB4"/>
    <w:rsid w:val="00893EF7"/>
    <w:rsid w:val="00893F66"/>
    <w:rsid w:val="00893FBE"/>
    <w:rsid w:val="008940C1"/>
    <w:rsid w:val="0089415A"/>
    <w:rsid w:val="0089417B"/>
    <w:rsid w:val="00894185"/>
    <w:rsid w:val="008941AA"/>
    <w:rsid w:val="008941BD"/>
    <w:rsid w:val="0089422B"/>
    <w:rsid w:val="00894233"/>
    <w:rsid w:val="00894255"/>
    <w:rsid w:val="00894276"/>
    <w:rsid w:val="0089428E"/>
    <w:rsid w:val="008942F1"/>
    <w:rsid w:val="0089433F"/>
    <w:rsid w:val="008943E3"/>
    <w:rsid w:val="008943E9"/>
    <w:rsid w:val="00894425"/>
    <w:rsid w:val="00894426"/>
    <w:rsid w:val="00894432"/>
    <w:rsid w:val="00894446"/>
    <w:rsid w:val="0089444A"/>
    <w:rsid w:val="00894538"/>
    <w:rsid w:val="00894571"/>
    <w:rsid w:val="0089458B"/>
    <w:rsid w:val="008945C1"/>
    <w:rsid w:val="0089468D"/>
    <w:rsid w:val="008946F7"/>
    <w:rsid w:val="00894724"/>
    <w:rsid w:val="0089473B"/>
    <w:rsid w:val="0089488A"/>
    <w:rsid w:val="008948A0"/>
    <w:rsid w:val="008948A1"/>
    <w:rsid w:val="008948A5"/>
    <w:rsid w:val="0089490E"/>
    <w:rsid w:val="00894967"/>
    <w:rsid w:val="008949A9"/>
    <w:rsid w:val="008949AC"/>
    <w:rsid w:val="008949DF"/>
    <w:rsid w:val="00894A0D"/>
    <w:rsid w:val="00894A49"/>
    <w:rsid w:val="00894AD0"/>
    <w:rsid w:val="00894AF0"/>
    <w:rsid w:val="00894B1D"/>
    <w:rsid w:val="00894B3A"/>
    <w:rsid w:val="00894B53"/>
    <w:rsid w:val="00894B58"/>
    <w:rsid w:val="00894DF0"/>
    <w:rsid w:val="00894E5C"/>
    <w:rsid w:val="00894E7D"/>
    <w:rsid w:val="00894EC2"/>
    <w:rsid w:val="00894EC4"/>
    <w:rsid w:val="00894ECD"/>
    <w:rsid w:val="00894F51"/>
    <w:rsid w:val="00894F93"/>
    <w:rsid w:val="00894FBB"/>
    <w:rsid w:val="00895043"/>
    <w:rsid w:val="00895060"/>
    <w:rsid w:val="008951DB"/>
    <w:rsid w:val="00895236"/>
    <w:rsid w:val="008952BD"/>
    <w:rsid w:val="00895361"/>
    <w:rsid w:val="00895382"/>
    <w:rsid w:val="008953E5"/>
    <w:rsid w:val="00895430"/>
    <w:rsid w:val="00895439"/>
    <w:rsid w:val="00895441"/>
    <w:rsid w:val="0089545D"/>
    <w:rsid w:val="008954C0"/>
    <w:rsid w:val="008954DD"/>
    <w:rsid w:val="00895554"/>
    <w:rsid w:val="00895628"/>
    <w:rsid w:val="0089562C"/>
    <w:rsid w:val="00895695"/>
    <w:rsid w:val="0089570F"/>
    <w:rsid w:val="00895733"/>
    <w:rsid w:val="0089576C"/>
    <w:rsid w:val="00895814"/>
    <w:rsid w:val="008958AD"/>
    <w:rsid w:val="0089593C"/>
    <w:rsid w:val="00895B27"/>
    <w:rsid w:val="00895B63"/>
    <w:rsid w:val="00895BC0"/>
    <w:rsid w:val="00895C27"/>
    <w:rsid w:val="00895D2E"/>
    <w:rsid w:val="00895D3B"/>
    <w:rsid w:val="00895E3B"/>
    <w:rsid w:val="00895F5B"/>
    <w:rsid w:val="00895F67"/>
    <w:rsid w:val="00896021"/>
    <w:rsid w:val="008960AA"/>
    <w:rsid w:val="0089617A"/>
    <w:rsid w:val="0089624A"/>
    <w:rsid w:val="0089624D"/>
    <w:rsid w:val="00896374"/>
    <w:rsid w:val="008963E8"/>
    <w:rsid w:val="008963F4"/>
    <w:rsid w:val="00896417"/>
    <w:rsid w:val="008964A1"/>
    <w:rsid w:val="008964A5"/>
    <w:rsid w:val="008964AC"/>
    <w:rsid w:val="0089650F"/>
    <w:rsid w:val="0089656E"/>
    <w:rsid w:val="00896596"/>
    <w:rsid w:val="008965CB"/>
    <w:rsid w:val="0089660D"/>
    <w:rsid w:val="0089661B"/>
    <w:rsid w:val="008966A5"/>
    <w:rsid w:val="008966F0"/>
    <w:rsid w:val="00896712"/>
    <w:rsid w:val="008967C2"/>
    <w:rsid w:val="008967D1"/>
    <w:rsid w:val="0089687B"/>
    <w:rsid w:val="0089691A"/>
    <w:rsid w:val="0089694D"/>
    <w:rsid w:val="0089699D"/>
    <w:rsid w:val="008969DB"/>
    <w:rsid w:val="008969E4"/>
    <w:rsid w:val="00896A47"/>
    <w:rsid w:val="00896A53"/>
    <w:rsid w:val="00896A92"/>
    <w:rsid w:val="00896ACD"/>
    <w:rsid w:val="00896AD1"/>
    <w:rsid w:val="00896AEB"/>
    <w:rsid w:val="00896AF2"/>
    <w:rsid w:val="00896B4D"/>
    <w:rsid w:val="00896BA2"/>
    <w:rsid w:val="00896C26"/>
    <w:rsid w:val="00896C7D"/>
    <w:rsid w:val="00896C84"/>
    <w:rsid w:val="00896C8D"/>
    <w:rsid w:val="00896D6B"/>
    <w:rsid w:val="00896E38"/>
    <w:rsid w:val="00896F2C"/>
    <w:rsid w:val="00896F36"/>
    <w:rsid w:val="00896FE0"/>
    <w:rsid w:val="00896FE8"/>
    <w:rsid w:val="008970D3"/>
    <w:rsid w:val="00897127"/>
    <w:rsid w:val="0089722A"/>
    <w:rsid w:val="0089724F"/>
    <w:rsid w:val="0089727E"/>
    <w:rsid w:val="0089733F"/>
    <w:rsid w:val="008973A0"/>
    <w:rsid w:val="0089741D"/>
    <w:rsid w:val="0089760B"/>
    <w:rsid w:val="00897672"/>
    <w:rsid w:val="008977B4"/>
    <w:rsid w:val="008977B7"/>
    <w:rsid w:val="008977C7"/>
    <w:rsid w:val="00897890"/>
    <w:rsid w:val="008978BB"/>
    <w:rsid w:val="00897970"/>
    <w:rsid w:val="00897A12"/>
    <w:rsid w:val="00897A26"/>
    <w:rsid w:val="00897C00"/>
    <w:rsid w:val="00897C0F"/>
    <w:rsid w:val="00897C69"/>
    <w:rsid w:val="00897CE1"/>
    <w:rsid w:val="00897CEF"/>
    <w:rsid w:val="00897E47"/>
    <w:rsid w:val="00897F7A"/>
    <w:rsid w:val="008A0131"/>
    <w:rsid w:val="008A0164"/>
    <w:rsid w:val="008A01FD"/>
    <w:rsid w:val="008A027F"/>
    <w:rsid w:val="008A02A3"/>
    <w:rsid w:val="008A02EC"/>
    <w:rsid w:val="008A034D"/>
    <w:rsid w:val="008A037C"/>
    <w:rsid w:val="008A03D7"/>
    <w:rsid w:val="008A0458"/>
    <w:rsid w:val="008A04A9"/>
    <w:rsid w:val="008A04FE"/>
    <w:rsid w:val="008A0576"/>
    <w:rsid w:val="008A05D2"/>
    <w:rsid w:val="008A06C0"/>
    <w:rsid w:val="008A06DD"/>
    <w:rsid w:val="008A0795"/>
    <w:rsid w:val="008A07A3"/>
    <w:rsid w:val="008A07A4"/>
    <w:rsid w:val="008A0880"/>
    <w:rsid w:val="008A08B3"/>
    <w:rsid w:val="008A099D"/>
    <w:rsid w:val="008A09C6"/>
    <w:rsid w:val="008A09D0"/>
    <w:rsid w:val="008A0A32"/>
    <w:rsid w:val="008A0A9E"/>
    <w:rsid w:val="008A0B9F"/>
    <w:rsid w:val="008A0BAB"/>
    <w:rsid w:val="008A0BDB"/>
    <w:rsid w:val="008A0CB6"/>
    <w:rsid w:val="008A0D4E"/>
    <w:rsid w:val="008A0DBE"/>
    <w:rsid w:val="008A0E39"/>
    <w:rsid w:val="008A0E49"/>
    <w:rsid w:val="008A0F0C"/>
    <w:rsid w:val="008A0F76"/>
    <w:rsid w:val="008A0FEB"/>
    <w:rsid w:val="008A1062"/>
    <w:rsid w:val="008A1093"/>
    <w:rsid w:val="008A1142"/>
    <w:rsid w:val="008A116C"/>
    <w:rsid w:val="008A119A"/>
    <w:rsid w:val="008A11A0"/>
    <w:rsid w:val="008A1222"/>
    <w:rsid w:val="008A1250"/>
    <w:rsid w:val="008A126E"/>
    <w:rsid w:val="008A12AA"/>
    <w:rsid w:val="008A12D9"/>
    <w:rsid w:val="008A130F"/>
    <w:rsid w:val="008A1324"/>
    <w:rsid w:val="008A13B2"/>
    <w:rsid w:val="008A13CD"/>
    <w:rsid w:val="008A13E4"/>
    <w:rsid w:val="008A145B"/>
    <w:rsid w:val="008A146A"/>
    <w:rsid w:val="008A147F"/>
    <w:rsid w:val="008A14D9"/>
    <w:rsid w:val="008A164C"/>
    <w:rsid w:val="008A165D"/>
    <w:rsid w:val="008A168F"/>
    <w:rsid w:val="008A16E8"/>
    <w:rsid w:val="008A1781"/>
    <w:rsid w:val="008A178E"/>
    <w:rsid w:val="008A1974"/>
    <w:rsid w:val="008A1A6F"/>
    <w:rsid w:val="008A1A71"/>
    <w:rsid w:val="008A1A72"/>
    <w:rsid w:val="008A1A8D"/>
    <w:rsid w:val="008A1AB9"/>
    <w:rsid w:val="008A1B39"/>
    <w:rsid w:val="008A1B70"/>
    <w:rsid w:val="008A1BA8"/>
    <w:rsid w:val="008A1C3D"/>
    <w:rsid w:val="008A1C4F"/>
    <w:rsid w:val="008A1C80"/>
    <w:rsid w:val="008A1D36"/>
    <w:rsid w:val="008A1E0E"/>
    <w:rsid w:val="008A1E46"/>
    <w:rsid w:val="008A1E6C"/>
    <w:rsid w:val="008A1ED7"/>
    <w:rsid w:val="008A1EE7"/>
    <w:rsid w:val="008A1EF2"/>
    <w:rsid w:val="008A1EFE"/>
    <w:rsid w:val="008A1F14"/>
    <w:rsid w:val="008A1F19"/>
    <w:rsid w:val="008A201A"/>
    <w:rsid w:val="008A203F"/>
    <w:rsid w:val="008A21BC"/>
    <w:rsid w:val="008A21FA"/>
    <w:rsid w:val="008A221A"/>
    <w:rsid w:val="008A222B"/>
    <w:rsid w:val="008A22E0"/>
    <w:rsid w:val="008A236C"/>
    <w:rsid w:val="008A23A4"/>
    <w:rsid w:val="008A2458"/>
    <w:rsid w:val="008A2470"/>
    <w:rsid w:val="008A2532"/>
    <w:rsid w:val="008A2545"/>
    <w:rsid w:val="008A2572"/>
    <w:rsid w:val="008A259D"/>
    <w:rsid w:val="008A25C8"/>
    <w:rsid w:val="008A2648"/>
    <w:rsid w:val="008A2783"/>
    <w:rsid w:val="008A2837"/>
    <w:rsid w:val="008A289D"/>
    <w:rsid w:val="008A2904"/>
    <w:rsid w:val="008A2950"/>
    <w:rsid w:val="008A2953"/>
    <w:rsid w:val="008A2994"/>
    <w:rsid w:val="008A2A41"/>
    <w:rsid w:val="008A2A61"/>
    <w:rsid w:val="008A2A85"/>
    <w:rsid w:val="008A2C51"/>
    <w:rsid w:val="008A2DA7"/>
    <w:rsid w:val="008A2ED8"/>
    <w:rsid w:val="008A2F3C"/>
    <w:rsid w:val="008A318E"/>
    <w:rsid w:val="008A31B7"/>
    <w:rsid w:val="008A326B"/>
    <w:rsid w:val="008A32B1"/>
    <w:rsid w:val="008A337B"/>
    <w:rsid w:val="008A33E4"/>
    <w:rsid w:val="008A3480"/>
    <w:rsid w:val="008A3485"/>
    <w:rsid w:val="008A3488"/>
    <w:rsid w:val="008A3776"/>
    <w:rsid w:val="008A3821"/>
    <w:rsid w:val="008A3827"/>
    <w:rsid w:val="008A38C5"/>
    <w:rsid w:val="008A38EF"/>
    <w:rsid w:val="008A3A2B"/>
    <w:rsid w:val="008A3A5E"/>
    <w:rsid w:val="008A3A7B"/>
    <w:rsid w:val="008A3BCF"/>
    <w:rsid w:val="008A3CBA"/>
    <w:rsid w:val="008A3D05"/>
    <w:rsid w:val="008A3D20"/>
    <w:rsid w:val="008A3D83"/>
    <w:rsid w:val="008A3FB0"/>
    <w:rsid w:val="008A3FB1"/>
    <w:rsid w:val="008A3FF2"/>
    <w:rsid w:val="008A4114"/>
    <w:rsid w:val="008A4168"/>
    <w:rsid w:val="008A4186"/>
    <w:rsid w:val="008A43FA"/>
    <w:rsid w:val="008A44BC"/>
    <w:rsid w:val="008A45E0"/>
    <w:rsid w:val="008A4627"/>
    <w:rsid w:val="008A4682"/>
    <w:rsid w:val="008A46C8"/>
    <w:rsid w:val="008A471C"/>
    <w:rsid w:val="008A476D"/>
    <w:rsid w:val="008A478E"/>
    <w:rsid w:val="008A47C1"/>
    <w:rsid w:val="008A4908"/>
    <w:rsid w:val="008A496C"/>
    <w:rsid w:val="008A4A63"/>
    <w:rsid w:val="008A4AF0"/>
    <w:rsid w:val="008A4B1E"/>
    <w:rsid w:val="008A4B8A"/>
    <w:rsid w:val="008A4C10"/>
    <w:rsid w:val="008A4C24"/>
    <w:rsid w:val="008A4C34"/>
    <w:rsid w:val="008A4C59"/>
    <w:rsid w:val="008A4C65"/>
    <w:rsid w:val="008A4C7D"/>
    <w:rsid w:val="008A4CB4"/>
    <w:rsid w:val="008A4D0D"/>
    <w:rsid w:val="008A4D1C"/>
    <w:rsid w:val="008A4D74"/>
    <w:rsid w:val="008A4E3E"/>
    <w:rsid w:val="008A4E85"/>
    <w:rsid w:val="008A4E8E"/>
    <w:rsid w:val="008A4EB5"/>
    <w:rsid w:val="008A4EBE"/>
    <w:rsid w:val="008A4EC9"/>
    <w:rsid w:val="008A4EE6"/>
    <w:rsid w:val="008A4F76"/>
    <w:rsid w:val="008A4F84"/>
    <w:rsid w:val="008A4FB9"/>
    <w:rsid w:val="008A50A0"/>
    <w:rsid w:val="008A514F"/>
    <w:rsid w:val="008A51EE"/>
    <w:rsid w:val="008A520F"/>
    <w:rsid w:val="008A5218"/>
    <w:rsid w:val="008A5262"/>
    <w:rsid w:val="008A528D"/>
    <w:rsid w:val="008A5291"/>
    <w:rsid w:val="008A53AE"/>
    <w:rsid w:val="008A544F"/>
    <w:rsid w:val="008A5589"/>
    <w:rsid w:val="008A5677"/>
    <w:rsid w:val="008A567E"/>
    <w:rsid w:val="008A5697"/>
    <w:rsid w:val="008A56C5"/>
    <w:rsid w:val="008A56D8"/>
    <w:rsid w:val="008A576E"/>
    <w:rsid w:val="008A5838"/>
    <w:rsid w:val="008A58CB"/>
    <w:rsid w:val="008A58D0"/>
    <w:rsid w:val="008A5965"/>
    <w:rsid w:val="008A59AF"/>
    <w:rsid w:val="008A59C9"/>
    <w:rsid w:val="008A59D0"/>
    <w:rsid w:val="008A5A34"/>
    <w:rsid w:val="008A5B2A"/>
    <w:rsid w:val="008A5B32"/>
    <w:rsid w:val="008A5C18"/>
    <w:rsid w:val="008A5C9C"/>
    <w:rsid w:val="008A5E0D"/>
    <w:rsid w:val="008A5EEB"/>
    <w:rsid w:val="008A5F39"/>
    <w:rsid w:val="008A5F8E"/>
    <w:rsid w:val="008A5FD8"/>
    <w:rsid w:val="008A6012"/>
    <w:rsid w:val="008A6020"/>
    <w:rsid w:val="008A607F"/>
    <w:rsid w:val="008A61B5"/>
    <w:rsid w:val="008A624C"/>
    <w:rsid w:val="008A6257"/>
    <w:rsid w:val="008A6295"/>
    <w:rsid w:val="008A62A7"/>
    <w:rsid w:val="008A62FC"/>
    <w:rsid w:val="008A6302"/>
    <w:rsid w:val="008A63C6"/>
    <w:rsid w:val="008A6442"/>
    <w:rsid w:val="008A6450"/>
    <w:rsid w:val="008A6453"/>
    <w:rsid w:val="008A6493"/>
    <w:rsid w:val="008A64A0"/>
    <w:rsid w:val="008A64FC"/>
    <w:rsid w:val="008A6560"/>
    <w:rsid w:val="008A6592"/>
    <w:rsid w:val="008A6708"/>
    <w:rsid w:val="008A670A"/>
    <w:rsid w:val="008A6744"/>
    <w:rsid w:val="008A676A"/>
    <w:rsid w:val="008A6772"/>
    <w:rsid w:val="008A6779"/>
    <w:rsid w:val="008A67BC"/>
    <w:rsid w:val="008A6804"/>
    <w:rsid w:val="008A6827"/>
    <w:rsid w:val="008A6A30"/>
    <w:rsid w:val="008A6AA9"/>
    <w:rsid w:val="008A6B59"/>
    <w:rsid w:val="008A6B70"/>
    <w:rsid w:val="008A6C1F"/>
    <w:rsid w:val="008A6C96"/>
    <w:rsid w:val="008A6CAB"/>
    <w:rsid w:val="008A6D7D"/>
    <w:rsid w:val="008A6D8C"/>
    <w:rsid w:val="008A6DE1"/>
    <w:rsid w:val="008A6DEC"/>
    <w:rsid w:val="008A6E53"/>
    <w:rsid w:val="008A6EB6"/>
    <w:rsid w:val="008A6F1F"/>
    <w:rsid w:val="008A6FB9"/>
    <w:rsid w:val="008A7076"/>
    <w:rsid w:val="008A70A5"/>
    <w:rsid w:val="008A717C"/>
    <w:rsid w:val="008A71B1"/>
    <w:rsid w:val="008A7329"/>
    <w:rsid w:val="008A755D"/>
    <w:rsid w:val="008A76F4"/>
    <w:rsid w:val="008A7701"/>
    <w:rsid w:val="008A7732"/>
    <w:rsid w:val="008A77DD"/>
    <w:rsid w:val="008A77F9"/>
    <w:rsid w:val="008A784A"/>
    <w:rsid w:val="008A7A3E"/>
    <w:rsid w:val="008A7AA1"/>
    <w:rsid w:val="008A7B95"/>
    <w:rsid w:val="008A7BDF"/>
    <w:rsid w:val="008A7D41"/>
    <w:rsid w:val="008A7DBA"/>
    <w:rsid w:val="008A7E38"/>
    <w:rsid w:val="008A7F05"/>
    <w:rsid w:val="008A7F48"/>
    <w:rsid w:val="008A7F93"/>
    <w:rsid w:val="008A7FB8"/>
    <w:rsid w:val="008B000D"/>
    <w:rsid w:val="008B0129"/>
    <w:rsid w:val="008B01CF"/>
    <w:rsid w:val="008B01E1"/>
    <w:rsid w:val="008B0234"/>
    <w:rsid w:val="008B03B6"/>
    <w:rsid w:val="008B03CD"/>
    <w:rsid w:val="008B040F"/>
    <w:rsid w:val="008B0420"/>
    <w:rsid w:val="008B0445"/>
    <w:rsid w:val="008B04BA"/>
    <w:rsid w:val="008B0506"/>
    <w:rsid w:val="008B05CD"/>
    <w:rsid w:val="008B0631"/>
    <w:rsid w:val="008B065B"/>
    <w:rsid w:val="008B067C"/>
    <w:rsid w:val="008B06BD"/>
    <w:rsid w:val="008B07F9"/>
    <w:rsid w:val="008B08EE"/>
    <w:rsid w:val="008B0932"/>
    <w:rsid w:val="008B094D"/>
    <w:rsid w:val="008B0963"/>
    <w:rsid w:val="008B09A5"/>
    <w:rsid w:val="008B0A36"/>
    <w:rsid w:val="008B0A80"/>
    <w:rsid w:val="008B0B6B"/>
    <w:rsid w:val="008B0BBD"/>
    <w:rsid w:val="008B0D5F"/>
    <w:rsid w:val="008B0DE4"/>
    <w:rsid w:val="008B0E07"/>
    <w:rsid w:val="008B0E44"/>
    <w:rsid w:val="008B0EFD"/>
    <w:rsid w:val="008B0F17"/>
    <w:rsid w:val="008B102A"/>
    <w:rsid w:val="008B10CC"/>
    <w:rsid w:val="008B111E"/>
    <w:rsid w:val="008B1148"/>
    <w:rsid w:val="008B11C8"/>
    <w:rsid w:val="008B11FC"/>
    <w:rsid w:val="008B125B"/>
    <w:rsid w:val="008B125E"/>
    <w:rsid w:val="008B1260"/>
    <w:rsid w:val="008B1288"/>
    <w:rsid w:val="008B1375"/>
    <w:rsid w:val="008B1378"/>
    <w:rsid w:val="008B13B4"/>
    <w:rsid w:val="008B13BC"/>
    <w:rsid w:val="008B14A7"/>
    <w:rsid w:val="008B1531"/>
    <w:rsid w:val="008B1549"/>
    <w:rsid w:val="008B15A7"/>
    <w:rsid w:val="008B15C9"/>
    <w:rsid w:val="008B15DD"/>
    <w:rsid w:val="008B1668"/>
    <w:rsid w:val="008B16E0"/>
    <w:rsid w:val="008B1750"/>
    <w:rsid w:val="008B175A"/>
    <w:rsid w:val="008B17AC"/>
    <w:rsid w:val="008B17D0"/>
    <w:rsid w:val="008B18A6"/>
    <w:rsid w:val="008B191D"/>
    <w:rsid w:val="008B1932"/>
    <w:rsid w:val="008B19DC"/>
    <w:rsid w:val="008B1AC3"/>
    <w:rsid w:val="008B1C89"/>
    <w:rsid w:val="008B1CBF"/>
    <w:rsid w:val="008B1D00"/>
    <w:rsid w:val="008B1D91"/>
    <w:rsid w:val="008B1E1C"/>
    <w:rsid w:val="008B1E23"/>
    <w:rsid w:val="008B1E64"/>
    <w:rsid w:val="008B1E95"/>
    <w:rsid w:val="008B1F4D"/>
    <w:rsid w:val="008B1F85"/>
    <w:rsid w:val="008B1FB5"/>
    <w:rsid w:val="008B2040"/>
    <w:rsid w:val="008B20A8"/>
    <w:rsid w:val="008B2113"/>
    <w:rsid w:val="008B227B"/>
    <w:rsid w:val="008B2288"/>
    <w:rsid w:val="008B231F"/>
    <w:rsid w:val="008B2368"/>
    <w:rsid w:val="008B243E"/>
    <w:rsid w:val="008B244A"/>
    <w:rsid w:val="008B2483"/>
    <w:rsid w:val="008B24C0"/>
    <w:rsid w:val="008B250D"/>
    <w:rsid w:val="008B268A"/>
    <w:rsid w:val="008B26A8"/>
    <w:rsid w:val="008B26BF"/>
    <w:rsid w:val="008B27AA"/>
    <w:rsid w:val="008B28B3"/>
    <w:rsid w:val="008B28B7"/>
    <w:rsid w:val="008B28D6"/>
    <w:rsid w:val="008B29CA"/>
    <w:rsid w:val="008B29DC"/>
    <w:rsid w:val="008B29E2"/>
    <w:rsid w:val="008B2A18"/>
    <w:rsid w:val="008B2A71"/>
    <w:rsid w:val="008B2AAC"/>
    <w:rsid w:val="008B2B82"/>
    <w:rsid w:val="008B2BBA"/>
    <w:rsid w:val="008B2D39"/>
    <w:rsid w:val="008B2D49"/>
    <w:rsid w:val="008B2F7B"/>
    <w:rsid w:val="008B305D"/>
    <w:rsid w:val="008B30A2"/>
    <w:rsid w:val="008B31E6"/>
    <w:rsid w:val="008B3271"/>
    <w:rsid w:val="008B32B0"/>
    <w:rsid w:val="008B334E"/>
    <w:rsid w:val="008B3426"/>
    <w:rsid w:val="008B343A"/>
    <w:rsid w:val="008B3492"/>
    <w:rsid w:val="008B356E"/>
    <w:rsid w:val="008B3670"/>
    <w:rsid w:val="008B36BF"/>
    <w:rsid w:val="008B3753"/>
    <w:rsid w:val="008B3777"/>
    <w:rsid w:val="008B37BA"/>
    <w:rsid w:val="008B382B"/>
    <w:rsid w:val="008B3866"/>
    <w:rsid w:val="008B389C"/>
    <w:rsid w:val="008B38BF"/>
    <w:rsid w:val="008B391C"/>
    <w:rsid w:val="008B3924"/>
    <w:rsid w:val="008B39AC"/>
    <w:rsid w:val="008B39D7"/>
    <w:rsid w:val="008B39E6"/>
    <w:rsid w:val="008B3A32"/>
    <w:rsid w:val="008B3AA7"/>
    <w:rsid w:val="008B3ACE"/>
    <w:rsid w:val="008B3AFD"/>
    <w:rsid w:val="008B3B3D"/>
    <w:rsid w:val="008B3C27"/>
    <w:rsid w:val="008B3C48"/>
    <w:rsid w:val="008B3CBF"/>
    <w:rsid w:val="008B3CC0"/>
    <w:rsid w:val="008B3E04"/>
    <w:rsid w:val="008B3E37"/>
    <w:rsid w:val="008B3FBC"/>
    <w:rsid w:val="008B3FFF"/>
    <w:rsid w:val="008B40BE"/>
    <w:rsid w:val="008B4138"/>
    <w:rsid w:val="008B418A"/>
    <w:rsid w:val="008B41BC"/>
    <w:rsid w:val="008B41D2"/>
    <w:rsid w:val="008B41E1"/>
    <w:rsid w:val="008B4269"/>
    <w:rsid w:val="008B42A0"/>
    <w:rsid w:val="008B4335"/>
    <w:rsid w:val="008B4342"/>
    <w:rsid w:val="008B4418"/>
    <w:rsid w:val="008B444C"/>
    <w:rsid w:val="008B4470"/>
    <w:rsid w:val="008B4498"/>
    <w:rsid w:val="008B44AD"/>
    <w:rsid w:val="008B450D"/>
    <w:rsid w:val="008B4560"/>
    <w:rsid w:val="008B45E9"/>
    <w:rsid w:val="008B4622"/>
    <w:rsid w:val="008B464C"/>
    <w:rsid w:val="008B4686"/>
    <w:rsid w:val="008B471A"/>
    <w:rsid w:val="008B4747"/>
    <w:rsid w:val="008B48A7"/>
    <w:rsid w:val="008B48E8"/>
    <w:rsid w:val="008B4900"/>
    <w:rsid w:val="008B49DA"/>
    <w:rsid w:val="008B4A2B"/>
    <w:rsid w:val="008B4A43"/>
    <w:rsid w:val="008B4AA5"/>
    <w:rsid w:val="008B4B25"/>
    <w:rsid w:val="008B4B74"/>
    <w:rsid w:val="008B4BBB"/>
    <w:rsid w:val="008B4C11"/>
    <w:rsid w:val="008B4C7D"/>
    <w:rsid w:val="008B4D04"/>
    <w:rsid w:val="008B4E57"/>
    <w:rsid w:val="008B4E72"/>
    <w:rsid w:val="008B4EFA"/>
    <w:rsid w:val="008B4F5C"/>
    <w:rsid w:val="008B4FA5"/>
    <w:rsid w:val="008B5049"/>
    <w:rsid w:val="008B5192"/>
    <w:rsid w:val="008B51D6"/>
    <w:rsid w:val="008B526E"/>
    <w:rsid w:val="008B52A8"/>
    <w:rsid w:val="008B52FE"/>
    <w:rsid w:val="008B5303"/>
    <w:rsid w:val="008B5466"/>
    <w:rsid w:val="008B54D5"/>
    <w:rsid w:val="008B54D7"/>
    <w:rsid w:val="008B551E"/>
    <w:rsid w:val="008B5528"/>
    <w:rsid w:val="008B55EC"/>
    <w:rsid w:val="008B566A"/>
    <w:rsid w:val="008B5688"/>
    <w:rsid w:val="008B56C1"/>
    <w:rsid w:val="008B5878"/>
    <w:rsid w:val="008B5879"/>
    <w:rsid w:val="008B58B4"/>
    <w:rsid w:val="008B58F3"/>
    <w:rsid w:val="008B58FB"/>
    <w:rsid w:val="008B592E"/>
    <w:rsid w:val="008B595F"/>
    <w:rsid w:val="008B5A58"/>
    <w:rsid w:val="008B5B03"/>
    <w:rsid w:val="008B5B39"/>
    <w:rsid w:val="008B5B3B"/>
    <w:rsid w:val="008B5BDF"/>
    <w:rsid w:val="008B5C51"/>
    <w:rsid w:val="008B5C67"/>
    <w:rsid w:val="008B5C7A"/>
    <w:rsid w:val="008B5CA9"/>
    <w:rsid w:val="008B5CEA"/>
    <w:rsid w:val="008B5D0F"/>
    <w:rsid w:val="008B5D45"/>
    <w:rsid w:val="008B5DBD"/>
    <w:rsid w:val="008B5EA5"/>
    <w:rsid w:val="008B5EE1"/>
    <w:rsid w:val="008B6049"/>
    <w:rsid w:val="008B6064"/>
    <w:rsid w:val="008B6116"/>
    <w:rsid w:val="008B6122"/>
    <w:rsid w:val="008B612D"/>
    <w:rsid w:val="008B61A2"/>
    <w:rsid w:val="008B62D6"/>
    <w:rsid w:val="008B6310"/>
    <w:rsid w:val="008B632A"/>
    <w:rsid w:val="008B637E"/>
    <w:rsid w:val="008B63B6"/>
    <w:rsid w:val="008B64A4"/>
    <w:rsid w:val="008B64D5"/>
    <w:rsid w:val="008B6675"/>
    <w:rsid w:val="008B6682"/>
    <w:rsid w:val="008B6686"/>
    <w:rsid w:val="008B6770"/>
    <w:rsid w:val="008B679E"/>
    <w:rsid w:val="008B67A6"/>
    <w:rsid w:val="008B67F6"/>
    <w:rsid w:val="008B6850"/>
    <w:rsid w:val="008B6859"/>
    <w:rsid w:val="008B68D2"/>
    <w:rsid w:val="008B69A9"/>
    <w:rsid w:val="008B6A24"/>
    <w:rsid w:val="008B6A3C"/>
    <w:rsid w:val="008B6BEE"/>
    <w:rsid w:val="008B6C93"/>
    <w:rsid w:val="008B6CA7"/>
    <w:rsid w:val="008B6D1B"/>
    <w:rsid w:val="008B6DCE"/>
    <w:rsid w:val="008B6EC2"/>
    <w:rsid w:val="008B6EF7"/>
    <w:rsid w:val="008B6F34"/>
    <w:rsid w:val="008B6F3B"/>
    <w:rsid w:val="008B7151"/>
    <w:rsid w:val="008B7184"/>
    <w:rsid w:val="008B7251"/>
    <w:rsid w:val="008B7390"/>
    <w:rsid w:val="008B74DB"/>
    <w:rsid w:val="008B7509"/>
    <w:rsid w:val="008B75F2"/>
    <w:rsid w:val="008B7649"/>
    <w:rsid w:val="008B7656"/>
    <w:rsid w:val="008B7668"/>
    <w:rsid w:val="008B77CB"/>
    <w:rsid w:val="008B77DE"/>
    <w:rsid w:val="008B78BB"/>
    <w:rsid w:val="008B7A79"/>
    <w:rsid w:val="008B7AD7"/>
    <w:rsid w:val="008B7AFE"/>
    <w:rsid w:val="008B7B7E"/>
    <w:rsid w:val="008B7B95"/>
    <w:rsid w:val="008B7BBA"/>
    <w:rsid w:val="008B7C50"/>
    <w:rsid w:val="008B7C5A"/>
    <w:rsid w:val="008B7D48"/>
    <w:rsid w:val="008B7D5F"/>
    <w:rsid w:val="008B7D75"/>
    <w:rsid w:val="008B7E78"/>
    <w:rsid w:val="008B7F1E"/>
    <w:rsid w:val="008B7FB9"/>
    <w:rsid w:val="008B7FD0"/>
    <w:rsid w:val="008B7FDC"/>
    <w:rsid w:val="008B7FE9"/>
    <w:rsid w:val="008C008D"/>
    <w:rsid w:val="008C00B9"/>
    <w:rsid w:val="008C014B"/>
    <w:rsid w:val="008C020E"/>
    <w:rsid w:val="008C020F"/>
    <w:rsid w:val="008C0269"/>
    <w:rsid w:val="008C02FC"/>
    <w:rsid w:val="008C0358"/>
    <w:rsid w:val="008C0364"/>
    <w:rsid w:val="008C0387"/>
    <w:rsid w:val="008C03E2"/>
    <w:rsid w:val="008C04AF"/>
    <w:rsid w:val="008C051C"/>
    <w:rsid w:val="008C0534"/>
    <w:rsid w:val="008C061C"/>
    <w:rsid w:val="008C06E1"/>
    <w:rsid w:val="008C070F"/>
    <w:rsid w:val="008C0841"/>
    <w:rsid w:val="008C088F"/>
    <w:rsid w:val="008C08A2"/>
    <w:rsid w:val="008C08B3"/>
    <w:rsid w:val="008C08CD"/>
    <w:rsid w:val="008C090F"/>
    <w:rsid w:val="008C0958"/>
    <w:rsid w:val="008C0962"/>
    <w:rsid w:val="008C0983"/>
    <w:rsid w:val="008C09A1"/>
    <w:rsid w:val="008C09EB"/>
    <w:rsid w:val="008C0A4F"/>
    <w:rsid w:val="008C0A7C"/>
    <w:rsid w:val="008C0A7F"/>
    <w:rsid w:val="008C0AAE"/>
    <w:rsid w:val="008C0AB9"/>
    <w:rsid w:val="008C0B41"/>
    <w:rsid w:val="008C0D31"/>
    <w:rsid w:val="008C0D43"/>
    <w:rsid w:val="008C0D50"/>
    <w:rsid w:val="008C0EB1"/>
    <w:rsid w:val="008C0FD4"/>
    <w:rsid w:val="008C113C"/>
    <w:rsid w:val="008C114E"/>
    <w:rsid w:val="008C116F"/>
    <w:rsid w:val="008C11BE"/>
    <w:rsid w:val="008C12FD"/>
    <w:rsid w:val="008C1330"/>
    <w:rsid w:val="008C1333"/>
    <w:rsid w:val="008C13FB"/>
    <w:rsid w:val="008C13FC"/>
    <w:rsid w:val="008C14DE"/>
    <w:rsid w:val="008C15BE"/>
    <w:rsid w:val="008C1699"/>
    <w:rsid w:val="008C1716"/>
    <w:rsid w:val="008C1717"/>
    <w:rsid w:val="008C1729"/>
    <w:rsid w:val="008C17D1"/>
    <w:rsid w:val="008C191D"/>
    <w:rsid w:val="008C1930"/>
    <w:rsid w:val="008C1987"/>
    <w:rsid w:val="008C1A47"/>
    <w:rsid w:val="008C1AAB"/>
    <w:rsid w:val="008C1AD9"/>
    <w:rsid w:val="008C1AFB"/>
    <w:rsid w:val="008C1B74"/>
    <w:rsid w:val="008C1C73"/>
    <w:rsid w:val="008C1CE0"/>
    <w:rsid w:val="008C1CF2"/>
    <w:rsid w:val="008C1DBF"/>
    <w:rsid w:val="008C1EAD"/>
    <w:rsid w:val="008C1F22"/>
    <w:rsid w:val="008C1F75"/>
    <w:rsid w:val="008C1F91"/>
    <w:rsid w:val="008C2010"/>
    <w:rsid w:val="008C20A1"/>
    <w:rsid w:val="008C20A6"/>
    <w:rsid w:val="008C21F1"/>
    <w:rsid w:val="008C2318"/>
    <w:rsid w:val="008C2368"/>
    <w:rsid w:val="008C2394"/>
    <w:rsid w:val="008C23F8"/>
    <w:rsid w:val="008C2474"/>
    <w:rsid w:val="008C24E1"/>
    <w:rsid w:val="008C252D"/>
    <w:rsid w:val="008C25A5"/>
    <w:rsid w:val="008C265C"/>
    <w:rsid w:val="008C2766"/>
    <w:rsid w:val="008C28AC"/>
    <w:rsid w:val="008C28EC"/>
    <w:rsid w:val="008C295D"/>
    <w:rsid w:val="008C2968"/>
    <w:rsid w:val="008C2973"/>
    <w:rsid w:val="008C2A6F"/>
    <w:rsid w:val="008C2AAD"/>
    <w:rsid w:val="008C2B1D"/>
    <w:rsid w:val="008C2B6F"/>
    <w:rsid w:val="008C2C9C"/>
    <w:rsid w:val="008C2D41"/>
    <w:rsid w:val="008C2DC6"/>
    <w:rsid w:val="008C2DE1"/>
    <w:rsid w:val="008C2F10"/>
    <w:rsid w:val="008C2F43"/>
    <w:rsid w:val="008C2F9E"/>
    <w:rsid w:val="008C30A2"/>
    <w:rsid w:val="008C3111"/>
    <w:rsid w:val="008C3148"/>
    <w:rsid w:val="008C31A4"/>
    <w:rsid w:val="008C333D"/>
    <w:rsid w:val="008C3400"/>
    <w:rsid w:val="008C3448"/>
    <w:rsid w:val="008C347A"/>
    <w:rsid w:val="008C34DC"/>
    <w:rsid w:val="008C3525"/>
    <w:rsid w:val="008C3563"/>
    <w:rsid w:val="008C363E"/>
    <w:rsid w:val="008C3659"/>
    <w:rsid w:val="008C37DB"/>
    <w:rsid w:val="008C38D1"/>
    <w:rsid w:val="008C39A5"/>
    <w:rsid w:val="008C3A87"/>
    <w:rsid w:val="008C3AE3"/>
    <w:rsid w:val="008C3B07"/>
    <w:rsid w:val="008C3B0C"/>
    <w:rsid w:val="008C3B5E"/>
    <w:rsid w:val="008C3BF2"/>
    <w:rsid w:val="008C3C9C"/>
    <w:rsid w:val="008C3CA3"/>
    <w:rsid w:val="008C3E3C"/>
    <w:rsid w:val="008C3EFC"/>
    <w:rsid w:val="008C3F3D"/>
    <w:rsid w:val="008C3FF3"/>
    <w:rsid w:val="008C401A"/>
    <w:rsid w:val="008C40BE"/>
    <w:rsid w:val="008C40C3"/>
    <w:rsid w:val="008C4246"/>
    <w:rsid w:val="008C428F"/>
    <w:rsid w:val="008C4354"/>
    <w:rsid w:val="008C4430"/>
    <w:rsid w:val="008C446A"/>
    <w:rsid w:val="008C4484"/>
    <w:rsid w:val="008C44CC"/>
    <w:rsid w:val="008C4605"/>
    <w:rsid w:val="008C46EA"/>
    <w:rsid w:val="008C473B"/>
    <w:rsid w:val="008C47C7"/>
    <w:rsid w:val="008C4814"/>
    <w:rsid w:val="008C48FF"/>
    <w:rsid w:val="008C4AA1"/>
    <w:rsid w:val="008C4AA3"/>
    <w:rsid w:val="008C4AA5"/>
    <w:rsid w:val="008C4AB9"/>
    <w:rsid w:val="008C4AE6"/>
    <w:rsid w:val="008C4B02"/>
    <w:rsid w:val="008C4B13"/>
    <w:rsid w:val="008C4BB3"/>
    <w:rsid w:val="008C4BDA"/>
    <w:rsid w:val="008C4BEA"/>
    <w:rsid w:val="008C4C27"/>
    <w:rsid w:val="008C4D3F"/>
    <w:rsid w:val="008C4D88"/>
    <w:rsid w:val="008C4E6A"/>
    <w:rsid w:val="008C4E90"/>
    <w:rsid w:val="008C4FB3"/>
    <w:rsid w:val="008C4FB4"/>
    <w:rsid w:val="008C4FDE"/>
    <w:rsid w:val="008C5058"/>
    <w:rsid w:val="008C519E"/>
    <w:rsid w:val="008C52C3"/>
    <w:rsid w:val="008C52F9"/>
    <w:rsid w:val="008C530D"/>
    <w:rsid w:val="008C5312"/>
    <w:rsid w:val="008C54BC"/>
    <w:rsid w:val="008C5528"/>
    <w:rsid w:val="008C5612"/>
    <w:rsid w:val="008C5632"/>
    <w:rsid w:val="008C56E0"/>
    <w:rsid w:val="008C56E1"/>
    <w:rsid w:val="008C5735"/>
    <w:rsid w:val="008C5816"/>
    <w:rsid w:val="008C5950"/>
    <w:rsid w:val="008C5951"/>
    <w:rsid w:val="008C595B"/>
    <w:rsid w:val="008C5997"/>
    <w:rsid w:val="008C5A0A"/>
    <w:rsid w:val="008C5A48"/>
    <w:rsid w:val="008C5AA6"/>
    <w:rsid w:val="008C5AA9"/>
    <w:rsid w:val="008C5BDB"/>
    <w:rsid w:val="008C5BE6"/>
    <w:rsid w:val="008C5C82"/>
    <w:rsid w:val="008C5CCF"/>
    <w:rsid w:val="008C5D4F"/>
    <w:rsid w:val="008C5EBB"/>
    <w:rsid w:val="008C5EE6"/>
    <w:rsid w:val="008C5F32"/>
    <w:rsid w:val="008C5F36"/>
    <w:rsid w:val="008C5F6E"/>
    <w:rsid w:val="008C5F8E"/>
    <w:rsid w:val="008C5F90"/>
    <w:rsid w:val="008C600E"/>
    <w:rsid w:val="008C605D"/>
    <w:rsid w:val="008C6065"/>
    <w:rsid w:val="008C60BA"/>
    <w:rsid w:val="008C6102"/>
    <w:rsid w:val="008C613D"/>
    <w:rsid w:val="008C6200"/>
    <w:rsid w:val="008C6204"/>
    <w:rsid w:val="008C627F"/>
    <w:rsid w:val="008C62C8"/>
    <w:rsid w:val="008C62D8"/>
    <w:rsid w:val="008C631F"/>
    <w:rsid w:val="008C6386"/>
    <w:rsid w:val="008C63D6"/>
    <w:rsid w:val="008C641A"/>
    <w:rsid w:val="008C650D"/>
    <w:rsid w:val="008C65FD"/>
    <w:rsid w:val="008C66EC"/>
    <w:rsid w:val="008C6709"/>
    <w:rsid w:val="008C670C"/>
    <w:rsid w:val="008C6725"/>
    <w:rsid w:val="008C676B"/>
    <w:rsid w:val="008C677B"/>
    <w:rsid w:val="008C67D7"/>
    <w:rsid w:val="008C67EC"/>
    <w:rsid w:val="008C67F0"/>
    <w:rsid w:val="008C693E"/>
    <w:rsid w:val="008C6A24"/>
    <w:rsid w:val="008C6B22"/>
    <w:rsid w:val="008C6B52"/>
    <w:rsid w:val="008C6C0C"/>
    <w:rsid w:val="008C6C1D"/>
    <w:rsid w:val="008C6E90"/>
    <w:rsid w:val="008C6EB8"/>
    <w:rsid w:val="008C6EF3"/>
    <w:rsid w:val="008C6F05"/>
    <w:rsid w:val="008C6F42"/>
    <w:rsid w:val="008C6F49"/>
    <w:rsid w:val="008C6FEF"/>
    <w:rsid w:val="008C7048"/>
    <w:rsid w:val="008C7072"/>
    <w:rsid w:val="008C7083"/>
    <w:rsid w:val="008C70A6"/>
    <w:rsid w:val="008C7111"/>
    <w:rsid w:val="008C7287"/>
    <w:rsid w:val="008C7298"/>
    <w:rsid w:val="008C7348"/>
    <w:rsid w:val="008C73AE"/>
    <w:rsid w:val="008C747E"/>
    <w:rsid w:val="008C748A"/>
    <w:rsid w:val="008C748F"/>
    <w:rsid w:val="008C74EE"/>
    <w:rsid w:val="008C753E"/>
    <w:rsid w:val="008C75AB"/>
    <w:rsid w:val="008C7621"/>
    <w:rsid w:val="008C76A0"/>
    <w:rsid w:val="008C76B3"/>
    <w:rsid w:val="008C771E"/>
    <w:rsid w:val="008C77CB"/>
    <w:rsid w:val="008C77DC"/>
    <w:rsid w:val="008C7913"/>
    <w:rsid w:val="008C7924"/>
    <w:rsid w:val="008C796D"/>
    <w:rsid w:val="008C797F"/>
    <w:rsid w:val="008C79F9"/>
    <w:rsid w:val="008C79FA"/>
    <w:rsid w:val="008C7A5D"/>
    <w:rsid w:val="008C7B90"/>
    <w:rsid w:val="008C7B9F"/>
    <w:rsid w:val="008C7BB4"/>
    <w:rsid w:val="008C7BBF"/>
    <w:rsid w:val="008C7C10"/>
    <w:rsid w:val="008C7C58"/>
    <w:rsid w:val="008C7C68"/>
    <w:rsid w:val="008C7C94"/>
    <w:rsid w:val="008C7CA1"/>
    <w:rsid w:val="008C7D11"/>
    <w:rsid w:val="008C7E4E"/>
    <w:rsid w:val="008C7E7D"/>
    <w:rsid w:val="008C7E83"/>
    <w:rsid w:val="008C7F8D"/>
    <w:rsid w:val="008D00F4"/>
    <w:rsid w:val="008D013C"/>
    <w:rsid w:val="008D0243"/>
    <w:rsid w:val="008D027D"/>
    <w:rsid w:val="008D033D"/>
    <w:rsid w:val="008D0360"/>
    <w:rsid w:val="008D0377"/>
    <w:rsid w:val="008D0389"/>
    <w:rsid w:val="008D03BE"/>
    <w:rsid w:val="008D03E2"/>
    <w:rsid w:val="008D03E5"/>
    <w:rsid w:val="008D051E"/>
    <w:rsid w:val="008D051F"/>
    <w:rsid w:val="008D053A"/>
    <w:rsid w:val="008D055A"/>
    <w:rsid w:val="008D058B"/>
    <w:rsid w:val="008D0676"/>
    <w:rsid w:val="008D069B"/>
    <w:rsid w:val="008D0867"/>
    <w:rsid w:val="008D089F"/>
    <w:rsid w:val="008D08F2"/>
    <w:rsid w:val="008D09B4"/>
    <w:rsid w:val="008D09D5"/>
    <w:rsid w:val="008D09E1"/>
    <w:rsid w:val="008D0AFE"/>
    <w:rsid w:val="008D0BBE"/>
    <w:rsid w:val="008D0CB4"/>
    <w:rsid w:val="008D0CF0"/>
    <w:rsid w:val="008D0D83"/>
    <w:rsid w:val="008D0DF0"/>
    <w:rsid w:val="008D0E23"/>
    <w:rsid w:val="008D0E6B"/>
    <w:rsid w:val="008D0E75"/>
    <w:rsid w:val="008D0EFF"/>
    <w:rsid w:val="008D1017"/>
    <w:rsid w:val="008D11AE"/>
    <w:rsid w:val="008D12DB"/>
    <w:rsid w:val="008D134C"/>
    <w:rsid w:val="008D13C5"/>
    <w:rsid w:val="008D13E3"/>
    <w:rsid w:val="008D13E6"/>
    <w:rsid w:val="008D13EC"/>
    <w:rsid w:val="008D1456"/>
    <w:rsid w:val="008D1485"/>
    <w:rsid w:val="008D148E"/>
    <w:rsid w:val="008D14EF"/>
    <w:rsid w:val="008D151B"/>
    <w:rsid w:val="008D1533"/>
    <w:rsid w:val="008D159C"/>
    <w:rsid w:val="008D15A0"/>
    <w:rsid w:val="008D15A7"/>
    <w:rsid w:val="008D15A8"/>
    <w:rsid w:val="008D15AC"/>
    <w:rsid w:val="008D168D"/>
    <w:rsid w:val="008D1694"/>
    <w:rsid w:val="008D1715"/>
    <w:rsid w:val="008D1826"/>
    <w:rsid w:val="008D185C"/>
    <w:rsid w:val="008D186D"/>
    <w:rsid w:val="008D1893"/>
    <w:rsid w:val="008D18A2"/>
    <w:rsid w:val="008D18D6"/>
    <w:rsid w:val="008D18F3"/>
    <w:rsid w:val="008D1948"/>
    <w:rsid w:val="008D1969"/>
    <w:rsid w:val="008D197D"/>
    <w:rsid w:val="008D1AA4"/>
    <w:rsid w:val="008D1AB9"/>
    <w:rsid w:val="008D1B49"/>
    <w:rsid w:val="008D1C15"/>
    <w:rsid w:val="008D1C42"/>
    <w:rsid w:val="008D1C43"/>
    <w:rsid w:val="008D1C7B"/>
    <w:rsid w:val="008D1C95"/>
    <w:rsid w:val="008D1D53"/>
    <w:rsid w:val="008D1D80"/>
    <w:rsid w:val="008D1DD4"/>
    <w:rsid w:val="008D1E23"/>
    <w:rsid w:val="008D1E32"/>
    <w:rsid w:val="008D1EAD"/>
    <w:rsid w:val="008D1FBF"/>
    <w:rsid w:val="008D1FD0"/>
    <w:rsid w:val="008D2267"/>
    <w:rsid w:val="008D22F1"/>
    <w:rsid w:val="008D22FC"/>
    <w:rsid w:val="008D2326"/>
    <w:rsid w:val="008D23B1"/>
    <w:rsid w:val="008D2423"/>
    <w:rsid w:val="008D2481"/>
    <w:rsid w:val="008D2558"/>
    <w:rsid w:val="008D2568"/>
    <w:rsid w:val="008D25B6"/>
    <w:rsid w:val="008D25DB"/>
    <w:rsid w:val="008D2800"/>
    <w:rsid w:val="008D2843"/>
    <w:rsid w:val="008D2855"/>
    <w:rsid w:val="008D285B"/>
    <w:rsid w:val="008D2868"/>
    <w:rsid w:val="008D2907"/>
    <w:rsid w:val="008D2929"/>
    <w:rsid w:val="008D29BB"/>
    <w:rsid w:val="008D29D6"/>
    <w:rsid w:val="008D2A46"/>
    <w:rsid w:val="008D2A7A"/>
    <w:rsid w:val="008D2ABF"/>
    <w:rsid w:val="008D2AC2"/>
    <w:rsid w:val="008D2B19"/>
    <w:rsid w:val="008D2BD9"/>
    <w:rsid w:val="008D2CCB"/>
    <w:rsid w:val="008D2CE0"/>
    <w:rsid w:val="008D2E04"/>
    <w:rsid w:val="008D2EC0"/>
    <w:rsid w:val="008D2F6E"/>
    <w:rsid w:val="008D2F97"/>
    <w:rsid w:val="008D309D"/>
    <w:rsid w:val="008D30C1"/>
    <w:rsid w:val="008D30C4"/>
    <w:rsid w:val="008D30D8"/>
    <w:rsid w:val="008D30D9"/>
    <w:rsid w:val="008D30DF"/>
    <w:rsid w:val="008D311F"/>
    <w:rsid w:val="008D3121"/>
    <w:rsid w:val="008D312E"/>
    <w:rsid w:val="008D3143"/>
    <w:rsid w:val="008D3159"/>
    <w:rsid w:val="008D3172"/>
    <w:rsid w:val="008D31E9"/>
    <w:rsid w:val="008D325F"/>
    <w:rsid w:val="008D3274"/>
    <w:rsid w:val="008D32D7"/>
    <w:rsid w:val="008D3415"/>
    <w:rsid w:val="008D3427"/>
    <w:rsid w:val="008D35DC"/>
    <w:rsid w:val="008D36A5"/>
    <w:rsid w:val="008D375D"/>
    <w:rsid w:val="008D37C3"/>
    <w:rsid w:val="008D37D9"/>
    <w:rsid w:val="008D3843"/>
    <w:rsid w:val="008D3844"/>
    <w:rsid w:val="008D3857"/>
    <w:rsid w:val="008D3891"/>
    <w:rsid w:val="008D3898"/>
    <w:rsid w:val="008D3899"/>
    <w:rsid w:val="008D38C0"/>
    <w:rsid w:val="008D38CF"/>
    <w:rsid w:val="008D38E4"/>
    <w:rsid w:val="008D393A"/>
    <w:rsid w:val="008D3A06"/>
    <w:rsid w:val="008D3A13"/>
    <w:rsid w:val="008D3B26"/>
    <w:rsid w:val="008D3B85"/>
    <w:rsid w:val="008D3B93"/>
    <w:rsid w:val="008D3C3D"/>
    <w:rsid w:val="008D3CA1"/>
    <w:rsid w:val="008D3D05"/>
    <w:rsid w:val="008D3DF1"/>
    <w:rsid w:val="008D3EB0"/>
    <w:rsid w:val="008D3ED4"/>
    <w:rsid w:val="008D3EF8"/>
    <w:rsid w:val="008D3F8A"/>
    <w:rsid w:val="008D3FBD"/>
    <w:rsid w:val="008D408C"/>
    <w:rsid w:val="008D41F6"/>
    <w:rsid w:val="008D431A"/>
    <w:rsid w:val="008D4453"/>
    <w:rsid w:val="008D44CC"/>
    <w:rsid w:val="008D44E9"/>
    <w:rsid w:val="008D450C"/>
    <w:rsid w:val="008D4534"/>
    <w:rsid w:val="008D45D9"/>
    <w:rsid w:val="008D45DE"/>
    <w:rsid w:val="008D46AF"/>
    <w:rsid w:val="008D46BD"/>
    <w:rsid w:val="008D4705"/>
    <w:rsid w:val="008D470B"/>
    <w:rsid w:val="008D4723"/>
    <w:rsid w:val="008D49BA"/>
    <w:rsid w:val="008D4A0D"/>
    <w:rsid w:val="008D4A2D"/>
    <w:rsid w:val="008D4ABB"/>
    <w:rsid w:val="008D4AF2"/>
    <w:rsid w:val="008D4B2F"/>
    <w:rsid w:val="008D4B5B"/>
    <w:rsid w:val="008D4C0F"/>
    <w:rsid w:val="008D4C42"/>
    <w:rsid w:val="008D4D1E"/>
    <w:rsid w:val="008D4EB6"/>
    <w:rsid w:val="008D4F5B"/>
    <w:rsid w:val="008D502E"/>
    <w:rsid w:val="008D5082"/>
    <w:rsid w:val="008D5196"/>
    <w:rsid w:val="008D51CA"/>
    <w:rsid w:val="008D51CE"/>
    <w:rsid w:val="008D5229"/>
    <w:rsid w:val="008D5267"/>
    <w:rsid w:val="008D5378"/>
    <w:rsid w:val="008D5399"/>
    <w:rsid w:val="008D53A7"/>
    <w:rsid w:val="008D53C4"/>
    <w:rsid w:val="008D54D5"/>
    <w:rsid w:val="008D554B"/>
    <w:rsid w:val="008D5560"/>
    <w:rsid w:val="008D55A7"/>
    <w:rsid w:val="008D5636"/>
    <w:rsid w:val="008D5641"/>
    <w:rsid w:val="008D5755"/>
    <w:rsid w:val="008D5865"/>
    <w:rsid w:val="008D58B1"/>
    <w:rsid w:val="008D596D"/>
    <w:rsid w:val="008D5978"/>
    <w:rsid w:val="008D5981"/>
    <w:rsid w:val="008D5A1A"/>
    <w:rsid w:val="008D5A3F"/>
    <w:rsid w:val="008D5A5F"/>
    <w:rsid w:val="008D5B32"/>
    <w:rsid w:val="008D5BB0"/>
    <w:rsid w:val="008D5BDB"/>
    <w:rsid w:val="008D5BE1"/>
    <w:rsid w:val="008D5BFE"/>
    <w:rsid w:val="008D5DB2"/>
    <w:rsid w:val="008D5E0B"/>
    <w:rsid w:val="008D5E32"/>
    <w:rsid w:val="008D5E49"/>
    <w:rsid w:val="008D5E55"/>
    <w:rsid w:val="008D5ED3"/>
    <w:rsid w:val="008D5F18"/>
    <w:rsid w:val="008D5F69"/>
    <w:rsid w:val="008D6045"/>
    <w:rsid w:val="008D6092"/>
    <w:rsid w:val="008D60B0"/>
    <w:rsid w:val="008D60B7"/>
    <w:rsid w:val="008D60E0"/>
    <w:rsid w:val="008D6329"/>
    <w:rsid w:val="008D6336"/>
    <w:rsid w:val="008D638F"/>
    <w:rsid w:val="008D63A6"/>
    <w:rsid w:val="008D63EF"/>
    <w:rsid w:val="008D64BD"/>
    <w:rsid w:val="008D651F"/>
    <w:rsid w:val="008D657C"/>
    <w:rsid w:val="008D6585"/>
    <w:rsid w:val="008D665F"/>
    <w:rsid w:val="008D667F"/>
    <w:rsid w:val="008D66A8"/>
    <w:rsid w:val="008D67D7"/>
    <w:rsid w:val="008D67F8"/>
    <w:rsid w:val="008D67FB"/>
    <w:rsid w:val="008D6879"/>
    <w:rsid w:val="008D6924"/>
    <w:rsid w:val="008D69E9"/>
    <w:rsid w:val="008D6AD5"/>
    <w:rsid w:val="008D6AE6"/>
    <w:rsid w:val="008D6AE7"/>
    <w:rsid w:val="008D6AF7"/>
    <w:rsid w:val="008D6B5E"/>
    <w:rsid w:val="008D6B64"/>
    <w:rsid w:val="008D6B7F"/>
    <w:rsid w:val="008D6C62"/>
    <w:rsid w:val="008D6C96"/>
    <w:rsid w:val="008D6CE1"/>
    <w:rsid w:val="008D6D17"/>
    <w:rsid w:val="008D6D4E"/>
    <w:rsid w:val="008D6D86"/>
    <w:rsid w:val="008D6DBA"/>
    <w:rsid w:val="008D6DDB"/>
    <w:rsid w:val="008D6E73"/>
    <w:rsid w:val="008D6E75"/>
    <w:rsid w:val="008D6F26"/>
    <w:rsid w:val="008D7097"/>
    <w:rsid w:val="008D70B6"/>
    <w:rsid w:val="008D7115"/>
    <w:rsid w:val="008D7159"/>
    <w:rsid w:val="008D7160"/>
    <w:rsid w:val="008D7167"/>
    <w:rsid w:val="008D71E5"/>
    <w:rsid w:val="008D720C"/>
    <w:rsid w:val="008D7254"/>
    <w:rsid w:val="008D7260"/>
    <w:rsid w:val="008D729A"/>
    <w:rsid w:val="008D737E"/>
    <w:rsid w:val="008D73D4"/>
    <w:rsid w:val="008D740B"/>
    <w:rsid w:val="008D740C"/>
    <w:rsid w:val="008D741B"/>
    <w:rsid w:val="008D746A"/>
    <w:rsid w:val="008D752B"/>
    <w:rsid w:val="008D7538"/>
    <w:rsid w:val="008D75B0"/>
    <w:rsid w:val="008D7893"/>
    <w:rsid w:val="008D7980"/>
    <w:rsid w:val="008D7A52"/>
    <w:rsid w:val="008D7AF4"/>
    <w:rsid w:val="008D7B00"/>
    <w:rsid w:val="008D7B8B"/>
    <w:rsid w:val="008D7BB3"/>
    <w:rsid w:val="008D7C77"/>
    <w:rsid w:val="008D7CF4"/>
    <w:rsid w:val="008D7D42"/>
    <w:rsid w:val="008D7DDC"/>
    <w:rsid w:val="008D7EF1"/>
    <w:rsid w:val="008D7F59"/>
    <w:rsid w:val="008E0036"/>
    <w:rsid w:val="008E00A7"/>
    <w:rsid w:val="008E00C9"/>
    <w:rsid w:val="008E020B"/>
    <w:rsid w:val="008E0226"/>
    <w:rsid w:val="008E0293"/>
    <w:rsid w:val="008E0398"/>
    <w:rsid w:val="008E048A"/>
    <w:rsid w:val="008E049A"/>
    <w:rsid w:val="008E04A3"/>
    <w:rsid w:val="008E04C2"/>
    <w:rsid w:val="008E04D5"/>
    <w:rsid w:val="008E04DA"/>
    <w:rsid w:val="008E04ED"/>
    <w:rsid w:val="008E0598"/>
    <w:rsid w:val="008E05A0"/>
    <w:rsid w:val="008E0603"/>
    <w:rsid w:val="008E063C"/>
    <w:rsid w:val="008E06AF"/>
    <w:rsid w:val="008E0729"/>
    <w:rsid w:val="008E075E"/>
    <w:rsid w:val="008E0781"/>
    <w:rsid w:val="008E0806"/>
    <w:rsid w:val="008E083B"/>
    <w:rsid w:val="008E0852"/>
    <w:rsid w:val="008E0925"/>
    <w:rsid w:val="008E0968"/>
    <w:rsid w:val="008E098A"/>
    <w:rsid w:val="008E09C2"/>
    <w:rsid w:val="008E0A13"/>
    <w:rsid w:val="008E0A83"/>
    <w:rsid w:val="008E0A86"/>
    <w:rsid w:val="008E0AD3"/>
    <w:rsid w:val="008E0B64"/>
    <w:rsid w:val="008E0C79"/>
    <w:rsid w:val="008E0CCF"/>
    <w:rsid w:val="008E0D10"/>
    <w:rsid w:val="008E0D68"/>
    <w:rsid w:val="008E0E1E"/>
    <w:rsid w:val="008E0E20"/>
    <w:rsid w:val="008E0E38"/>
    <w:rsid w:val="008E0E3F"/>
    <w:rsid w:val="008E0EA7"/>
    <w:rsid w:val="008E0F2A"/>
    <w:rsid w:val="008E1005"/>
    <w:rsid w:val="008E100B"/>
    <w:rsid w:val="008E10E0"/>
    <w:rsid w:val="008E1146"/>
    <w:rsid w:val="008E11B3"/>
    <w:rsid w:val="008E1210"/>
    <w:rsid w:val="008E122F"/>
    <w:rsid w:val="008E1251"/>
    <w:rsid w:val="008E127C"/>
    <w:rsid w:val="008E1288"/>
    <w:rsid w:val="008E12E0"/>
    <w:rsid w:val="008E12FA"/>
    <w:rsid w:val="008E137F"/>
    <w:rsid w:val="008E13C7"/>
    <w:rsid w:val="008E1417"/>
    <w:rsid w:val="008E1433"/>
    <w:rsid w:val="008E14CD"/>
    <w:rsid w:val="008E14ED"/>
    <w:rsid w:val="008E151E"/>
    <w:rsid w:val="008E152C"/>
    <w:rsid w:val="008E158A"/>
    <w:rsid w:val="008E1597"/>
    <w:rsid w:val="008E15B1"/>
    <w:rsid w:val="008E1602"/>
    <w:rsid w:val="008E1691"/>
    <w:rsid w:val="008E16AD"/>
    <w:rsid w:val="008E1795"/>
    <w:rsid w:val="008E1848"/>
    <w:rsid w:val="008E18B0"/>
    <w:rsid w:val="008E18C0"/>
    <w:rsid w:val="008E19CE"/>
    <w:rsid w:val="008E1A41"/>
    <w:rsid w:val="008E1B01"/>
    <w:rsid w:val="008E1B4B"/>
    <w:rsid w:val="008E1B94"/>
    <w:rsid w:val="008E1BBB"/>
    <w:rsid w:val="008E1BD1"/>
    <w:rsid w:val="008E1C26"/>
    <w:rsid w:val="008E1C6F"/>
    <w:rsid w:val="008E1CF7"/>
    <w:rsid w:val="008E1D6A"/>
    <w:rsid w:val="008E1DB2"/>
    <w:rsid w:val="008E1DBC"/>
    <w:rsid w:val="008E1E18"/>
    <w:rsid w:val="008E1EBD"/>
    <w:rsid w:val="008E1EC8"/>
    <w:rsid w:val="008E1ECF"/>
    <w:rsid w:val="008E1ED7"/>
    <w:rsid w:val="008E1F4F"/>
    <w:rsid w:val="008E2060"/>
    <w:rsid w:val="008E2134"/>
    <w:rsid w:val="008E2138"/>
    <w:rsid w:val="008E214F"/>
    <w:rsid w:val="008E215F"/>
    <w:rsid w:val="008E22A6"/>
    <w:rsid w:val="008E22C8"/>
    <w:rsid w:val="008E2344"/>
    <w:rsid w:val="008E23F2"/>
    <w:rsid w:val="008E242C"/>
    <w:rsid w:val="008E24A8"/>
    <w:rsid w:val="008E2579"/>
    <w:rsid w:val="008E25AE"/>
    <w:rsid w:val="008E25C6"/>
    <w:rsid w:val="008E25FA"/>
    <w:rsid w:val="008E2615"/>
    <w:rsid w:val="008E2648"/>
    <w:rsid w:val="008E268D"/>
    <w:rsid w:val="008E271D"/>
    <w:rsid w:val="008E2722"/>
    <w:rsid w:val="008E2732"/>
    <w:rsid w:val="008E273D"/>
    <w:rsid w:val="008E28A2"/>
    <w:rsid w:val="008E28FF"/>
    <w:rsid w:val="008E2926"/>
    <w:rsid w:val="008E2942"/>
    <w:rsid w:val="008E2A4E"/>
    <w:rsid w:val="008E2B96"/>
    <w:rsid w:val="008E2BE7"/>
    <w:rsid w:val="008E2C37"/>
    <w:rsid w:val="008E2C5B"/>
    <w:rsid w:val="008E2C63"/>
    <w:rsid w:val="008E2C6C"/>
    <w:rsid w:val="008E2CEF"/>
    <w:rsid w:val="008E2CF1"/>
    <w:rsid w:val="008E2D97"/>
    <w:rsid w:val="008E2E81"/>
    <w:rsid w:val="008E2E90"/>
    <w:rsid w:val="008E2ED1"/>
    <w:rsid w:val="008E2F5E"/>
    <w:rsid w:val="008E2FB7"/>
    <w:rsid w:val="008E3035"/>
    <w:rsid w:val="008E3166"/>
    <w:rsid w:val="008E3295"/>
    <w:rsid w:val="008E32D1"/>
    <w:rsid w:val="008E32F2"/>
    <w:rsid w:val="008E334F"/>
    <w:rsid w:val="008E339C"/>
    <w:rsid w:val="008E3433"/>
    <w:rsid w:val="008E34E3"/>
    <w:rsid w:val="008E352F"/>
    <w:rsid w:val="008E3614"/>
    <w:rsid w:val="008E3654"/>
    <w:rsid w:val="008E3756"/>
    <w:rsid w:val="008E3816"/>
    <w:rsid w:val="008E3845"/>
    <w:rsid w:val="008E38E7"/>
    <w:rsid w:val="008E3932"/>
    <w:rsid w:val="008E3953"/>
    <w:rsid w:val="008E39AC"/>
    <w:rsid w:val="008E39BF"/>
    <w:rsid w:val="008E39CC"/>
    <w:rsid w:val="008E3A04"/>
    <w:rsid w:val="008E3B63"/>
    <w:rsid w:val="008E3C0F"/>
    <w:rsid w:val="008E3C78"/>
    <w:rsid w:val="008E3C86"/>
    <w:rsid w:val="008E3CC8"/>
    <w:rsid w:val="008E3CD9"/>
    <w:rsid w:val="008E3CEF"/>
    <w:rsid w:val="008E3D65"/>
    <w:rsid w:val="008E3DF1"/>
    <w:rsid w:val="008E3E45"/>
    <w:rsid w:val="008E3E9F"/>
    <w:rsid w:val="008E3EEB"/>
    <w:rsid w:val="008E3EF8"/>
    <w:rsid w:val="008E4027"/>
    <w:rsid w:val="008E405D"/>
    <w:rsid w:val="008E40DA"/>
    <w:rsid w:val="008E410D"/>
    <w:rsid w:val="008E4158"/>
    <w:rsid w:val="008E41BD"/>
    <w:rsid w:val="008E422E"/>
    <w:rsid w:val="008E4257"/>
    <w:rsid w:val="008E42C8"/>
    <w:rsid w:val="008E4346"/>
    <w:rsid w:val="008E4347"/>
    <w:rsid w:val="008E4474"/>
    <w:rsid w:val="008E447F"/>
    <w:rsid w:val="008E44A6"/>
    <w:rsid w:val="008E462E"/>
    <w:rsid w:val="008E46DF"/>
    <w:rsid w:val="008E4743"/>
    <w:rsid w:val="008E4795"/>
    <w:rsid w:val="008E480E"/>
    <w:rsid w:val="008E484D"/>
    <w:rsid w:val="008E48DD"/>
    <w:rsid w:val="008E4910"/>
    <w:rsid w:val="008E4967"/>
    <w:rsid w:val="008E49ED"/>
    <w:rsid w:val="008E4AB1"/>
    <w:rsid w:val="008E4AD7"/>
    <w:rsid w:val="008E4C02"/>
    <w:rsid w:val="008E4C53"/>
    <w:rsid w:val="008E4C7C"/>
    <w:rsid w:val="008E4CBF"/>
    <w:rsid w:val="008E4CC9"/>
    <w:rsid w:val="008E4CE0"/>
    <w:rsid w:val="008E4E2C"/>
    <w:rsid w:val="008E4F2D"/>
    <w:rsid w:val="008E5009"/>
    <w:rsid w:val="008E50BA"/>
    <w:rsid w:val="008E50E3"/>
    <w:rsid w:val="008E513E"/>
    <w:rsid w:val="008E5153"/>
    <w:rsid w:val="008E5168"/>
    <w:rsid w:val="008E5260"/>
    <w:rsid w:val="008E5293"/>
    <w:rsid w:val="008E531F"/>
    <w:rsid w:val="008E5412"/>
    <w:rsid w:val="008E546F"/>
    <w:rsid w:val="008E54CA"/>
    <w:rsid w:val="008E554C"/>
    <w:rsid w:val="008E57E1"/>
    <w:rsid w:val="008E586A"/>
    <w:rsid w:val="008E5881"/>
    <w:rsid w:val="008E58E3"/>
    <w:rsid w:val="008E5907"/>
    <w:rsid w:val="008E5997"/>
    <w:rsid w:val="008E59D3"/>
    <w:rsid w:val="008E5AEC"/>
    <w:rsid w:val="008E5AED"/>
    <w:rsid w:val="008E5B43"/>
    <w:rsid w:val="008E5B79"/>
    <w:rsid w:val="008E5B9B"/>
    <w:rsid w:val="008E5BC4"/>
    <w:rsid w:val="008E5BCE"/>
    <w:rsid w:val="008E5BF2"/>
    <w:rsid w:val="008E5C5B"/>
    <w:rsid w:val="008E5C5D"/>
    <w:rsid w:val="008E5CF1"/>
    <w:rsid w:val="008E5D02"/>
    <w:rsid w:val="008E5D15"/>
    <w:rsid w:val="008E5D2C"/>
    <w:rsid w:val="008E5D44"/>
    <w:rsid w:val="008E5D8B"/>
    <w:rsid w:val="008E5D94"/>
    <w:rsid w:val="008E5DF7"/>
    <w:rsid w:val="008E5E6B"/>
    <w:rsid w:val="008E5E9F"/>
    <w:rsid w:val="008E60BD"/>
    <w:rsid w:val="008E60ED"/>
    <w:rsid w:val="008E6115"/>
    <w:rsid w:val="008E618D"/>
    <w:rsid w:val="008E6305"/>
    <w:rsid w:val="008E634A"/>
    <w:rsid w:val="008E635B"/>
    <w:rsid w:val="008E6387"/>
    <w:rsid w:val="008E647B"/>
    <w:rsid w:val="008E655D"/>
    <w:rsid w:val="008E657B"/>
    <w:rsid w:val="008E6615"/>
    <w:rsid w:val="008E6673"/>
    <w:rsid w:val="008E677E"/>
    <w:rsid w:val="008E6815"/>
    <w:rsid w:val="008E6883"/>
    <w:rsid w:val="008E6892"/>
    <w:rsid w:val="008E68F6"/>
    <w:rsid w:val="008E68FA"/>
    <w:rsid w:val="008E6B5A"/>
    <w:rsid w:val="008E6B9A"/>
    <w:rsid w:val="008E6BC2"/>
    <w:rsid w:val="008E6C20"/>
    <w:rsid w:val="008E6D0C"/>
    <w:rsid w:val="008E6E2C"/>
    <w:rsid w:val="008E6EA7"/>
    <w:rsid w:val="008E6EEE"/>
    <w:rsid w:val="008E6F57"/>
    <w:rsid w:val="008E6F60"/>
    <w:rsid w:val="008E6FBB"/>
    <w:rsid w:val="008E7117"/>
    <w:rsid w:val="008E7166"/>
    <w:rsid w:val="008E7225"/>
    <w:rsid w:val="008E7273"/>
    <w:rsid w:val="008E73BF"/>
    <w:rsid w:val="008E7405"/>
    <w:rsid w:val="008E743B"/>
    <w:rsid w:val="008E7455"/>
    <w:rsid w:val="008E746E"/>
    <w:rsid w:val="008E7489"/>
    <w:rsid w:val="008E74B1"/>
    <w:rsid w:val="008E74BC"/>
    <w:rsid w:val="008E74EC"/>
    <w:rsid w:val="008E756F"/>
    <w:rsid w:val="008E75E3"/>
    <w:rsid w:val="008E7614"/>
    <w:rsid w:val="008E7637"/>
    <w:rsid w:val="008E7749"/>
    <w:rsid w:val="008E77DA"/>
    <w:rsid w:val="008E7863"/>
    <w:rsid w:val="008E7883"/>
    <w:rsid w:val="008E798A"/>
    <w:rsid w:val="008E79DB"/>
    <w:rsid w:val="008E79FC"/>
    <w:rsid w:val="008E7A4F"/>
    <w:rsid w:val="008E7A64"/>
    <w:rsid w:val="008E7B8B"/>
    <w:rsid w:val="008E7BA5"/>
    <w:rsid w:val="008E7C10"/>
    <w:rsid w:val="008E7C2F"/>
    <w:rsid w:val="008E7CCB"/>
    <w:rsid w:val="008E7D03"/>
    <w:rsid w:val="008E7D40"/>
    <w:rsid w:val="008E7D64"/>
    <w:rsid w:val="008E7DC2"/>
    <w:rsid w:val="008E7DCC"/>
    <w:rsid w:val="008E7EB7"/>
    <w:rsid w:val="008E7F7D"/>
    <w:rsid w:val="008E7FBF"/>
    <w:rsid w:val="008F0008"/>
    <w:rsid w:val="008F004D"/>
    <w:rsid w:val="008F0059"/>
    <w:rsid w:val="008F005A"/>
    <w:rsid w:val="008F00C1"/>
    <w:rsid w:val="008F0152"/>
    <w:rsid w:val="008F0199"/>
    <w:rsid w:val="008F01BC"/>
    <w:rsid w:val="008F01F5"/>
    <w:rsid w:val="008F030F"/>
    <w:rsid w:val="008F03B0"/>
    <w:rsid w:val="008F03D7"/>
    <w:rsid w:val="008F0423"/>
    <w:rsid w:val="008F0452"/>
    <w:rsid w:val="008F0498"/>
    <w:rsid w:val="008F049F"/>
    <w:rsid w:val="008F04E1"/>
    <w:rsid w:val="008F059A"/>
    <w:rsid w:val="008F05D6"/>
    <w:rsid w:val="008F06D6"/>
    <w:rsid w:val="008F0732"/>
    <w:rsid w:val="008F0767"/>
    <w:rsid w:val="008F07BB"/>
    <w:rsid w:val="008F0860"/>
    <w:rsid w:val="008F0940"/>
    <w:rsid w:val="008F0AB7"/>
    <w:rsid w:val="008F0AEF"/>
    <w:rsid w:val="008F0AF9"/>
    <w:rsid w:val="008F0BF8"/>
    <w:rsid w:val="008F0C50"/>
    <w:rsid w:val="008F0C7F"/>
    <w:rsid w:val="008F0CA1"/>
    <w:rsid w:val="008F0CCE"/>
    <w:rsid w:val="008F0D5B"/>
    <w:rsid w:val="008F0D61"/>
    <w:rsid w:val="008F0D7C"/>
    <w:rsid w:val="008F0E75"/>
    <w:rsid w:val="008F0ECC"/>
    <w:rsid w:val="008F0EE3"/>
    <w:rsid w:val="008F0FB7"/>
    <w:rsid w:val="008F1053"/>
    <w:rsid w:val="008F118E"/>
    <w:rsid w:val="008F124F"/>
    <w:rsid w:val="008F12F8"/>
    <w:rsid w:val="008F1321"/>
    <w:rsid w:val="008F138C"/>
    <w:rsid w:val="008F140C"/>
    <w:rsid w:val="008F14BE"/>
    <w:rsid w:val="008F14F1"/>
    <w:rsid w:val="008F150F"/>
    <w:rsid w:val="008F1683"/>
    <w:rsid w:val="008F16CF"/>
    <w:rsid w:val="008F16F4"/>
    <w:rsid w:val="008F16F9"/>
    <w:rsid w:val="008F16FF"/>
    <w:rsid w:val="008F1798"/>
    <w:rsid w:val="008F17E0"/>
    <w:rsid w:val="008F1A4A"/>
    <w:rsid w:val="008F1A9F"/>
    <w:rsid w:val="008F1ADD"/>
    <w:rsid w:val="008F1ADE"/>
    <w:rsid w:val="008F1C17"/>
    <w:rsid w:val="008F1C54"/>
    <w:rsid w:val="008F1D0F"/>
    <w:rsid w:val="008F1D32"/>
    <w:rsid w:val="008F1D36"/>
    <w:rsid w:val="008F1D44"/>
    <w:rsid w:val="008F1D6F"/>
    <w:rsid w:val="008F1E62"/>
    <w:rsid w:val="008F1EFD"/>
    <w:rsid w:val="008F2087"/>
    <w:rsid w:val="008F21C5"/>
    <w:rsid w:val="008F21D5"/>
    <w:rsid w:val="008F221E"/>
    <w:rsid w:val="008F2221"/>
    <w:rsid w:val="008F2247"/>
    <w:rsid w:val="008F2253"/>
    <w:rsid w:val="008F22C8"/>
    <w:rsid w:val="008F22D6"/>
    <w:rsid w:val="008F2364"/>
    <w:rsid w:val="008F23F9"/>
    <w:rsid w:val="008F24A5"/>
    <w:rsid w:val="008F24BB"/>
    <w:rsid w:val="008F24CE"/>
    <w:rsid w:val="008F25B9"/>
    <w:rsid w:val="008F25FC"/>
    <w:rsid w:val="008F263D"/>
    <w:rsid w:val="008F2702"/>
    <w:rsid w:val="008F2722"/>
    <w:rsid w:val="008F2770"/>
    <w:rsid w:val="008F27D1"/>
    <w:rsid w:val="008F280F"/>
    <w:rsid w:val="008F2825"/>
    <w:rsid w:val="008F2837"/>
    <w:rsid w:val="008F2969"/>
    <w:rsid w:val="008F29AB"/>
    <w:rsid w:val="008F2A2C"/>
    <w:rsid w:val="008F2A51"/>
    <w:rsid w:val="008F2A73"/>
    <w:rsid w:val="008F2A82"/>
    <w:rsid w:val="008F2A85"/>
    <w:rsid w:val="008F2A8A"/>
    <w:rsid w:val="008F2ADF"/>
    <w:rsid w:val="008F2AEE"/>
    <w:rsid w:val="008F2B8D"/>
    <w:rsid w:val="008F2CE7"/>
    <w:rsid w:val="008F2D09"/>
    <w:rsid w:val="008F2DC8"/>
    <w:rsid w:val="008F2F16"/>
    <w:rsid w:val="008F2FD3"/>
    <w:rsid w:val="008F2FD5"/>
    <w:rsid w:val="008F2FE2"/>
    <w:rsid w:val="008F3096"/>
    <w:rsid w:val="008F30A0"/>
    <w:rsid w:val="008F30DC"/>
    <w:rsid w:val="008F3129"/>
    <w:rsid w:val="008F315B"/>
    <w:rsid w:val="008F3214"/>
    <w:rsid w:val="008F3256"/>
    <w:rsid w:val="008F32AF"/>
    <w:rsid w:val="008F32E3"/>
    <w:rsid w:val="008F32E7"/>
    <w:rsid w:val="008F3352"/>
    <w:rsid w:val="008F348F"/>
    <w:rsid w:val="008F34E4"/>
    <w:rsid w:val="008F3522"/>
    <w:rsid w:val="008F3642"/>
    <w:rsid w:val="008F36B5"/>
    <w:rsid w:val="008F36CB"/>
    <w:rsid w:val="008F36F5"/>
    <w:rsid w:val="008F3703"/>
    <w:rsid w:val="008F3741"/>
    <w:rsid w:val="008F3742"/>
    <w:rsid w:val="008F37F8"/>
    <w:rsid w:val="008F38D6"/>
    <w:rsid w:val="008F398D"/>
    <w:rsid w:val="008F3A81"/>
    <w:rsid w:val="008F3AB3"/>
    <w:rsid w:val="008F3AD5"/>
    <w:rsid w:val="008F3AF0"/>
    <w:rsid w:val="008F3B10"/>
    <w:rsid w:val="008F3B52"/>
    <w:rsid w:val="008F3C57"/>
    <w:rsid w:val="008F3CCD"/>
    <w:rsid w:val="008F3CD5"/>
    <w:rsid w:val="008F3CE5"/>
    <w:rsid w:val="008F3E65"/>
    <w:rsid w:val="008F3E71"/>
    <w:rsid w:val="008F3EA6"/>
    <w:rsid w:val="008F41AB"/>
    <w:rsid w:val="008F41AE"/>
    <w:rsid w:val="008F4215"/>
    <w:rsid w:val="008F4267"/>
    <w:rsid w:val="008F42A9"/>
    <w:rsid w:val="008F42CB"/>
    <w:rsid w:val="008F42E8"/>
    <w:rsid w:val="008F4364"/>
    <w:rsid w:val="008F439C"/>
    <w:rsid w:val="008F44E5"/>
    <w:rsid w:val="008F44FA"/>
    <w:rsid w:val="008F4506"/>
    <w:rsid w:val="008F45A6"/>
    <w:rsid w:val="008F4713"/>
    <w:rsid w:val="008F4719"/>
    <w:rsid w:val="008F4766"/>
    <w:rsid w:val="008F47FF"/>
    <w:rsid w:val="008F4817"/>
    <w:rsid w:val="008F4833"/>
    <w:rsid w:val="008F4854"/>
    <w:rsid w:val="008F48A0"/>
    <w:rsid w:val="008F48F5"/>
    <w:rsid w:val="008F4917"/>
    <w:rsid w:val="008F4947"/>
    <w:rsid w:val="008F4989"/>
    <w:rsid w:val="008F49E2"/>
    <w:rsid w:val="008F4A01"/>
    <w:rsid w:val="008F4AEA"/>
    <w:rsid w:val="008F4C54"/>
    <w:rsid w:val="008F4CD2"/>
    <w:rsid w:val="008F4CDE"/>
    <w:rsid w:val="008F4D6A"/>
    <w:rsid w:val="008F4DA3"/>
    <w:rsid w:val="008F4DA9"/>
    <w:rsid w:val="008F4DD3"/>
    <w:rsid w:val="008F4E12"/>
    <w:rsid w:val="008F4E35"/>
    <w:rsid w:val="008F4EBF"/>
    <w:rsid w:val="008F4ED7"/>
    <w:rsid w:val="008F4F30"/>
    <w:rsid w:val="008F4F57"/>
    <w:rsid w:val="008F4F59"/>
    <w:rsid w:val="008F4FEE"/>
    <w:rsid w:val="008F5017"/>
    <w:rsid w:val="008F501D"/>
    <w:rsid w:val="008F5027"/>
    <w:rsid w:val="008F503D"/>
    <w:rsid w:val="008F5198"/>
    <w:rsid w:val="008F51E7"/>
    <w:rsid w:val="008F52B9"/>
    <w:rsid w:val="008F54F7"/>
    <w:rsid w:val="008F55A5"/>
    <w:rsid w:val="008F55F8"/>
    <w:rsid w:val="008F56AB"/>
    <w:rsid w:val="008F578F"/>
    <w:rsid w:val="008F5798"/>
    <w:rsid w:val="008F579B"/>
    <w:rsid w:val="008F580C"/>
    <w:rsid w:val="008F5952"/>
    <w:rsid w:val="008F59FF"/>
    <w:rsid w:val="008F5A25"/>
    <w:rsid w:val="008F5ADC"/>
    <w:rsid w:val="008F5ADF"/>
    <w:rsid w:val="008F5B1F"/>
    <w:rsid w:val="008F5BDE"/>
    <w:rsid w:val="008F5C32"/>
    <w:rsid w:val="008F5CC4"/>
    <w:rsid w:val="008F5CC5"/>
    <w:rsid w:val="008F5D6A"/>
    <w:rsid w:val="008F5D73"/>
    <w:rsid w:val="008F5DAB"/>
    <w:rsid w:val="008F5EC5"/>
    <w:rsid w:val="008F5F4D"/>
    <w:rsid w:val="008F5F84"/>
    <w:rsid w:val="008F6126"/>
    <w:rsid w:val="008F62E9"/>
    <w:rsid w:val="008F6307"/>
    <w:rsid w:val="008F63BE"/>
    <w:rsid w:val="008F63F4"/>
    <w:rsid w:val="008F643D"/>
    <w:rsid w:val="008F64D8"/>
    <w:rsid w:val="008F64FB"/>
    <w:rsid w:val="008F6511"/>
    <w:rsid w:val="008F653C"/>
    <w:rsid w:val="008F662A"/>
    <w:rsid w:val="008F6694"/>
    <w:rsid w:val="008F66CA"/>
    <w:rsid w:val="008F6770"/>
    <w:rsid w:val="008F683A"/>
    <w:rsid w:val="008F6929"/>
    <w:rsid w:val="008F69E1"/>
    <w:rsid w:val="008F6A1A"/>
    <w:rsid w:val="008F6A3F"/>
    <w:rsid w:val="008F6A53"/>
    <w:rsid w:val="008F6AE7"/>
    <w:rsid w:val="008F6B05"/>
    <w:rsid w:val="008F6B37"/>
    <w:rsid w:val="008F6B89"/>
    <w:rsid w:val="008F6C0E"/>
    <w:rsid w:val="008F6C23"/>
    <w:rsid w:val="008F6C94"/>
    <w:rsid w:val="008F6CB8"/>
    <w:rsid w:val="008F6D25"/>
    <w:rsid w:val="008F6D4F"/>
    <w:rsid w:val="008F6D55"/>
    <w:rsid w:val="008F6E8E"/>
    <w:rsid w:val="008F6E91"/>
    <w:rsid w:val="008F6FD5"/>
    <w:rsid w:val="008F7036"/>
    <w:rsid w:val="008F7040"/>
    <w:rsid w:val="008F7046"/>
    <w:rsid w:val="008F7123"/>
    <w:rsid w:val="008F7169"/>
    <w:rsid w:val="008F71DE"/>
    <w:rsid w:val="008F71EC"/>
    <w:rsid w:val="008F71F9"/>
    <w:rsid w:val="008F726D"/>
    <w:rsid w:val="008F728D"/>
    <w:rsid w:val="008F72B5"/>
    <w:rsid w:val="008F733A"/>
    <w:rsid w:val="008F73BD"/>
    <w:rsid w:val="008F73D5"/>
    <w:rsid w:val="008F749A"/>
    <w:rsid w:val="008F74D6"/>
    <w:rsid w:val="008F74DD"/>
    <w:rsid w:val="008F74FE"/>
    <w:rsid w:val="008F7507"/>
    <w:rsid w:val="008F7508"/>
    <w:rsid w:val="008F752C"/>
    <w:rsid w:val="008F755B"/>
    <w:rsid w:val="008F75AA"/>
    <w:rsid w:val="008F7604"/>
    <w:rsid w:val="008F777B"/>
    <w:rsid w:val="008F784E"/>
    <w:rsid w:val="008F78DB"/>
    <w:rsid w:val="008F7924"/>
    <w:rsid w:val="008F79A1"/>
    <w:rsid w:val="008F7AE6"/>
    <w:rsid w:val="008F7B3B"/>
    <w:rsid w:val="008F7B82"/>
    <w:rsid w:val="008F7B98"/>
    <w:rsid w:val="008F7C54"/>
    <w:rsid w:val="008F7C72"/>
    <w:rsid w:val="008F7D76"/>
    <w:rsid w:val="008F7D7A"/>
    <w:rsid w:val="008F7DC8"/>
    <w:rsid w:val="008F7E38"/>
    <w:rsid w:val="008F7F26"/>
    <w:rsid w:val="008F7FB0"/>
    <w:rsid w:val="008F7FEA"/>
    <w:rsid w:val="009000D2"/>
    <w:rsid w:val="00900142"/>
    <w:rsid w:val="00900233"/>
    <w:rsid w:val="009002BB"/>
    <w:rsid w:val="00900329"/>
    <w:rsid w:val="00900398"/>
    <w:rsid w:val="009003A4"/>
    <w:rsid w:val="009003A5"/>
    <w:rsid w:val="009003B0"/>
    <w:rsid w:val="009003F3"/>
    <w:rsid w:val="00900404"/>
    <w:rsid w:val="0090048B"/>
    <w:rsid w:val="009004E1"/>
    <w:rsid w:val="0090064F"/>
    <w:rsid w:val="0090072C"/>
    <w:rsid w:val="009007D3"/>
    <w:rsid w:val="00900801"/>
    <w:rsid w:val="009008A1"/>
    <w:rsid w:val="009008B8"/>
    <w:rsid w:val="009008FA"/>
    <w:rsid w:val="0090095A"/>
    <w:rsid w:val="009009DF"/>
    <w:rsid w:val="00900A75"/>
    <w:rsid w:val="00900ADD"/>
    <w:rsid w:val="00900B4D"/>
    <w:rsid w:val="00900B75"/>
    <w:rsid w:val="00900BDC"/>
    <w:rsid w:val="00900C13"/>
    <w:rsid w:val="00900C37"/>
    <w:rsid w:val="00900C44"/>
    <w:rsid w:val="00900C98"/>
    <w:rsid w:val="00900CA3"/>
    <w:rsid w:val="00900D25"/>
    <w:rsid w:val="00900ED6"/>
    <w:rsid w:val="00900F4C"/>
    <w:rsid w:val="00900FCD"/>
    <w:rsid w:val="009011CB"/>
    <w:rsid w:val="009011D8"/>
    <w:rsid w:val="00901278"/>
    <w:rsid w:val="00901297"/>
    <w:rsid w:val="009012BD"/>
    <w:rsid w:val="00901339"/>
    <w:rsid w:val="00901513"/>
    <w:rsid w:val="0090153E"/>
    <w:rsid w:val="009015EE"/>
    <w:rsid w:val="0090165E"/>
    <w:rsid w:val="00901689"/>
    <w:rsid w:val="00901891"/>
    <w:rsid w:val="009018A7"/>
    <w:rsid w:val="00901A63"/>
    <w:rsid w:val="00901A95"/>
    <w:rsid w:val="00901C6C"/>
    <w:rsid w:val="00901C73"/>
    <w:rsid w:val="00901D0B"/>
    <w:rsid w:val="00901D15"/>
    <w:rsid w:val="00901D9D"/>
    <w:rsid w:val="00901DB9"/>
    <w:rsid w:val="00901DFB"/>
    <w:rsid w:val="00901E27"/>
    <w:rsid w:val="00901E5D"/>
    <w:rsid w:val="00901F3F"/>
    <w:rsid w:val="00901F62"/>
    <w:rsid w:val="00901F87"/>
    <w:rsid w:val="00901FBC"/>
    <w:rsid w:val="0090201F"/>
    <w:rsid w:val="00902068"/>
    <w:rsid w:val="009020D1"/>
    <w:rsid w:val="00902143"/>
    <w:rsid w:val="009021B0"/>
    <w:rsid w:val="009021D8"/>
    <w:rsid w:val="009021E3"/>
    <w:rsid w:val="00902214"/>
    <w:rsid w:val="0090222B"/>
    <w:rsid w:val="00902241"/>
    <w:rsid w:val="0090225C"/>
    <w:rsid w:val="00902280"/>
    <w:rsid w:val="00902282"/>
    <w:rsid w:val="00902297"/>
    <w:rsid w:val="009022D0"/>
    <w:rsid w:val="0090235E"/>
    <w:rsid w:val="009023B2"/>
    <w:rsid w:val="00902481"/>
    <w:rsid w:val="009024DE"/>
    <w:rsid w:val="00902519"/>
    <w:rsid w:val="00902540"/>
    <w:rsid w:val="0090256C"/>
    <w:rsid w:val="0090258F"/>
    <w:rsid w:val="009025A3"/>
    <w:rsid w:val="009025E3"/>
    <w:rsid w:val="009025F3"/>
    <w:rsid w:val="00902698"/>
    <w:rsid w:val="009026E3"/>
    <w:rsid w:val="00902787"/>
    <w:rsid w:val="00902832"/>
    <w:rsid w:val="0090285F"/>
    <w:rsid w:val="00902949"/>
    <w:rsid w:val="00902A05"/>
    <w:rsid w:val="00902A38"/>
    <w:rsid w:val="00902AA9"/>
    <w:rsid w:val="00902B1B"/>
    <w:rsid w:val="00902B8C"/>
    <w:rsid w:val="00902C3B"/>
    <w:rsid w:val="00902C40"/>
    <w:rsid w:val="00902C4C"/>
    <w:rsid w:val="00902C5F"/>
    <w:rsid w:val="00902CC6"/>
    <w:rsid w:val="00902CF5"/>
    <w:rsid w:val="00902D6B"/>
    <w:rsid w:val="00902D83"/>
    <w:rsid w:val="00902DC8"/>
    <w:rsid w:val="00902E96"/>
    <w:rsid w:val="00902E9B"/>
    <w:rsid w:val="00902ED6"/>
    <w:rsid w:val="00902F45"/>
    <w:rsid w:val="00902F4C"/>
    <w:rsid w:val="00902F64"/>
    <w:rsid w:val="00902FAA"/>
    <w:rsid w:val="00903048"/>
    <w:rsid w:val="009032CF"/>
    <w:rsid w:val="009032DC"/>
    <w:rsid w:val="009032EE"/>
    <w:rsid w:val="009032FF"/>
    <w:rsid w:val="0090331F"/>
    <w:rsid w:val="00903345"/>
    <w:rsid w:val="00903372"/>
    <w:rsid w:val="0090338D"/>
    <w:rsid w:val="00903397"/>
    <w:rsid w:val="0090342D"/>
    <w:rsid w:val="00903562"/>
    <w:rsid w:val="009035A3"/>
    <w:rsid w:val="009035C6"/>
    <w:rsid w:val="009035C9"/>
    <w:rsid w:val="009035E0"/>
    <w:rsid w:val="00903606"/>
    <w:rsid w:val="0090361F"/>
    <w:rsid w:val="00903632"/>
    <w:rsid w:val="00903703"/>
    <w:rsid w:val="0090378F"/>
    <w:rsid w:val="009037BD"/>
    <w:rsid w:val="00903828"/>
    <w:rsid w:val="0090388C"/>
    <w:rsid w:val="00903B45"/>
    <w:rsid w:val="00903B70"/>
    <w:rsid w:val="00903B82"/>
    <w:rsid w:val="00903BD3"/>
    <w:rsid w:val="00903C36"/>
    <w:rsid w:val="00903CA6"/>
    <w:rsid w:val="00903CE1"/>
    <w:rsid w:val="00903D72"/>
    <w:rsid w:val="00903DB3"/>
    <w:rsid w:val="00903DDA"/>
    <w:rsid w:val="00903DF2"/>
    <w:rsid w:val="00903E3B"/>
    <w:rsid w:val="00903E6E"/>
    <w:rsid w:val="00903EA6"/>
    <w:rsid w:val="00903ECB"/>
    <w:rsid w:val="00903F4D"/>
    <w:rsid w:val="00903F98"/>
    <w:rsid w:val="00903F9C"/>
    <w:rsid w:val="00903FA3"/>
    <w:rsid w:val="00904027"/>
    <w:rsid w:val="00904090"/>
    <w:rsid w:val="0090409A"/>
    <w:rsid w:val="009040AC"/>
    <w:rsid w:val="009040F1"/>
    <w:rsid w:val="009041D9"/>
    <w:rsid w:val="009041F7"/>
    <w:rsid w:val="009042F2"/>
    <w:rsid w:val="00904406"/>
    <w:rsid w:val="00904441"/>
    <w:rsid w:val="00904468"/>
    <w:rsid w:val="009044F0"/>
    <w:rsid w:val="00904587"/>
    <w:rsid w:val="009046EE"/>
    <w:rsid w:val="00904760"/>
    <w:rsid w:val="009047F7"/>
    <w:rsid w:val="009048ED"/>
    <w:rsid w:val="00904948"/>
    <w:rsid w:val="009049F8"/>
    <w:rsid w:val="00904A22"/>
    <w:rsid w:val="00904A32"/>
    <w:rsid w:val="00904ACF"/>
    <w:rsid w:val="00904B34"/>
    <w:rsid w:val="00904B46"/>
    <w:rsid w:val="00904B95"/>
    <w:rsid w:val="00904BE7"/>
    <w:rsid w:val="00904C39"/>
    <w:rsid w:val="00904D5D"/>
    <w:rsid w:val="00904F0B"/>
    <w:rsid w:val="00904FE3"/>
    <w:rsid w:val="0090507A"/>
    <w:rsid w:val="0090513C"/>
    <w:rsid w:val="009051AC"/>
    <w:rsid w:val="00905329"/>
    <w:rsid w:val="0090536A"/>
    <w:rsid w:val="00905465"/>
    <w:rsid w:val="00905497"/>
    <w:rsid w:val="009054B6"/>
    <w:rsid w:val="009054F4"/>
    <w:rsid w:val="00905574"/>
    <w:rsid w:val="0090558D"/>
    <w:rsid w:val="0090559B"/>
    <w:rsid w:val="009055A7"/>
    <w:rsid w:val="009055DF"/>
    <w:rsid w:val="0090561C"/>
    <w:rsid w:val="0090564F"/>
    <w:rsid w:val="009057CD"/>
    <w:rsid w:val="009057FB"/>
    <w:rsid w:val="009058B3"/>
    <w:rsid w:val="009058D2"/>
    <w:rsid w:val="0090599B"/>
    <w:rsid w:val="00905AD9"/>
    <w:rsid w:val="00905AF7"/>
    <w:rsid w:val="00905B36"/>
    <w:rsid w:val="00905BD0"/>
    <w:rsid w:val="00905BFD"/>
    <w:rsid w:val="00905C53"/>
    <w:rsid w:val="00905C54"/>
    <w:rsid w:val="00905C7D"/>
    <w:rsid w:val="00905CAA"/>
    <w:rsid w:val="00905CE1"/>
    <w:rsid w:val="00905D1F"/>
    <w:rsid w:val="00905D39"/>
    <w:rsid w:val="00905D9E"/>
    <w:rsid w:val="00905DA8"/>
    <w:rsid w:val="00905DC6"/>
    <w:rsid w:val="00905E06"/>
    <w:rsid w:val="00905E58"/>
    <w:rsid w:val="00905E60"/>
    <w:rsid w:val="00905E82"/>
    <w:rsid w:val="00905EC7"/>
    <w:rsid w:val="00905ED1"/>
    <w:rsid w:val="00905EF8"/>
    <w:rsid w:val="00906048"/>
    <w:rsid w:val="009060B7"/>
    <w:rsid w:val="009060C1"/>
    <w:rsid w:val="009060F3"/>
    <w:rsid w:val="00906163"/>
    <w:rsid w:val="00906190"/>
    <w:rsid w:val="009062BE"/>
    <w:rsid w:val="009064C8"/>
    <w:rsid w:val="009064EE"/>
    <w:rsid w:val="00906586"/>
    <w:rsid w:val="00906599"/>
    <w:rsid w:val="00906605"/>
    <w:rsid w:val="0090662C"/>
    <w:rsid w:val="009066A5"/>
    <w:rsid w:val="0090681B"/>
    <w:rsid w:val="0090693F"/>
    <w:rsid w:val="009069AA"/>
    <w:rsid w:val="00906A25"/>
    <w:rsid w:val="00906A77"/>
    <w:rsid w:val="00906AB2"/>
    <w:rsid w:val="00906AD1"/>
    <w:rsid w:val="00906B32"/>
    <w:rsid w:val="00906B46"/>
    <w:rsid w:val="00906B9A"/>
    <w:rsid w:val="00906C06"/>
    <w:rsid w:val="00906CB7"/>
    <w:rsid w:val="00906DA0"/>
    <w:rsid w:val="00906E1F"/>
    <w:rsid w:val="00906EC0"/>
    <w:rsid w:val="00906EF9"/>
    <w:rsid w:val="009071E0"/>
    <w:rsid w:val="00907202"/>
    <w:rsid w:val="00907244"/>
    <w:rsid w:val="0090724A"/>
    <w:rsid w:val="0090725D"/>
    <w:rsid w:val="0090733B"/>
    <w:rsid w:val="009073E2"/>
    <w:rsid w:val="00907403"/>
    <w:rsid w:val="00907409"/>
    <w:rsid w:val="00907426"/>
    <w:rsid w:val="00907451"/>
    <w:rsid w:val="009074FE"/>
    <w:rsid w:val="009075DE"/>
    <w:rsid w:val="00907631"/>
    <w:rsid w:val="0090764B"/>
    <w:rsid w:val="0090764D"/>
    <w:rsid w:val="009076E9"/>
    <w:rsid w:val="00907782"/>
    <w:rsid w:val="009077CB"/>
    <w:rsid w:val="00907884"/>
    <w:rsid w:val="009078E7"/>
    <w:rsid w:val="00907913"/>
    <w:rsid w:val="009079B4"/>
    <w:rsid w:val="00907A30"/>
    <w:rsid w:val="00907AC8"/>
    <w:rsid w:val="00907B28"/>
    <w:rsid w:val="00907C6B"/>
    <w:rsid w:val="00907C9E"/>
    <w:rsid w:val="00907CCC"/>
    <w:rsid w:val="00907CE3"/>
    <w:rsid w:val="00907CFD"/>
    <w:rsid w:val="00907D12"/>
    <w:rsid w:val="00907D1C"/>
    <w:rsid w:val="00907D26"/>
    <w:rsid w:val="00907E76"/>
    <w:rsid w:val="00907E85"/>
    <w:rsid w:val="00907F00"/>
    <w:rsid w:val="00907F39"/>
    <w:rsid w:val="00907F4D"/>
    <w:rsid w:val="00910042"/>
    <w:rsid w:val="0091020D"/>
    <w:rsid w:val="0091021F"/>
    <w:rsid w:val="00910253"/>
    <w:rsid w:val="00910284"/>
    <w:rsid w:val="00910315"/>
    <w:rsid w:val="0091036F"/>
    <w:rsid w:val="009103AF"/>
    <w:rsid w:val="009103B4"/>
    <w:rsid w:val="009103E6"/>
    <w:rsid w:val="009103F8"/>
    <w:rsid w:val="0091046D"/>
    <w:rsid w:val="009104FA"/>
    <w:rsid w:val="009104FB"/>
    <w:rsid w:val="009105C9"/>
    <w:rsid w:val="009105D7"/>
    <w:rsid w:val="009105FA"/>
    <w:rsid w:val="00910804"/>
    <w:rsid w:val="0091084C"/>
    <w:rsid w:val="00910887"/>
    <w:rsid w:val="00910954"/>
    <w:rsid w:val="00910991"/>
    <w:rsid w:val="009109D0"/>
    <w:rsid w:val="009109ED"/>
    <w:rsid w:val="00910A33"/>
    <w:rsid w:val="00910A66"/>
    <w:rsid w:val="00910AB7"/>
    <w:rsid w:val="00910ACC"/>
    <w:rsid w:val="00910B57"/>
    <w:rsid w:val="00910BF4"/>
    <w:rsid w:val="00910C1C"/>
    <w:rsid w:val="00910C9E"/>
    <w:rsid w:val="00910CB5"/>
    <w:rsid w:val="00910CC2"/>
    <w:rsid w:val="00910D26"/>
    <w:rsid w:val="00910DCC"/>
    <w:rsid w:val="00910E23"/>
    <w:rsid w:val="00910E27"/>
    <w:rsid w:val="00910ED9"/>
    <w:rsid w:val="00910EE1"/>
    <w:rsid w:val="00910F8E"/>
    <w:rsid w:val="00910F9D"/>
    <w:rsid w:val="00911019"/>
    <w:rsid w:val="0091104F"/>
    <w:rsid w:val="0091108F"/>
    <w:rsid w:val="009110DD"/>
    <w:rsid w:val="009110F7"/>
    <w:rsid w:val="00911108"/>
    <w:rsid w:val="0091112F"/>
    <w:rsid w:val="009111A9"/>
    <w:rsid w:val="009111BE"/>
    <w:rsid w:val="009111FB"/>
    <w:rsid w:val="0091121F"/>
    <w:rsid w:val="00911386"/>
    <w:rsid w:val="00911461"/>
    <w:rsid w:val="009114C3"/>
    <w:rsid w:val="00911592"/>
    <w:rsid w:val="0091160E"/>
    <w:rsid w:val="0091163F"/>
    <w:rsid w:val="00911680"/>
    <w:rsid w:val="0091172E"/>
    <w:rsid w:val="00911760"/>
    <w:rsid w:val="009117F7"/>
    <w:rsid w:val="009118AD"/>
    <w:rsid w:val="009118B5"/>
    <w:rsid w:val="009118C1"/>
    <w:rsid w:val="00911977"/>
    <w:rsid w:val="00911A02"/>
    <w:rsid w:val="00911A1D"/>
    <w:rsid w:val="00911A22"/>
    <w:rsid w:val="00911A27"/>
    <w:rsid w:val="00911A46"/>
    <w:rsid w:val="00911A92"/>
    <w:rsid w:val="00911B4B"/>
    <w:rsid w:val="00911B7F"/>
    <w:rsid w:val="00911BBF"/>
    <w:rsid w:val="00911BF1"/>
    <w:rsid w:val="00911C50"/>
    <w:rsid w:val="00911CA6"/>
    <w:rsid w:val="00911CCC"/>
    <w:rsid w:val="00911DE2"/>
    <w:rsid w:val="00911E46"/>
    <w:rsid w:val="00911E75"/>
    <w:rsid w:val="00911E7B"/>
    <w:rsid w:val="00911E97"/>
    <w:rsid w:val="00911EB8"/>
    <w:rsid w:val="00911FAC"/>
    <w:rsid w:val="00911FB6"/>
    <w:rsid w:val="00911FB8"/>
    <w:rsid w:val="00912025"/>
    <w:rsid w:val="00912047"/>
    <w:rsid w:val="009120A8"/>
    <w:rsid w:val="00912102"/>
    <w:rsid w:val="0091210B"/>
    <w:rsid w:val="0091213E"/>
    <w:rsid w:val="0091216B"/>
    <w:rsid w:val="00912223"/>
    <w:rsid w:val="00912279"/>
    <w:rsid w:val="00912378"/>
    <w:rsid w:val="0091245B"/>
    <w:rsid w:val="00912490"/>
    <w:rsid w:val="009124AC"/>
    <w:rsid w:val="00912572"/>
    <w:rsid w:val="00912598"/>
    <w:rsid w:val="009125EC"/>
    <w:rsid w:val="0091260C"/>
    <w:rsid w:val="0091265D"/>
    <w:rsid w:val="00912710"/>
    <w:rsid w:val="00912769"/>
    <w:rsid w:val="0091278E"/>
    <w:rsid w:val="009127F8"/>
    <w:rsid w:val="00912879"/>
    <w:rsid w:val="009128A0"/>
    <w:rsid w:val="00912942"/>
    <w:rsid w:val="009129A9"/>
    <w:rsid w:val="009129F8"/>
    <w:rsid w:val="00912AD6"/>
    <w:rsid w:val="00912B68"/>
    <w:rsid w:val="00912C16"/>
    <w:rsid w:val="00912CBE"/>
    <w:rsid w:val="00912CC3"/>
    <w:rsid w:val="00912CD1"/>
    <w:rsid w:val="00912CF1"/>
    <w:rsid w:val="00912DDD"/>
    <w:rsid w:val="00912F36"/>
    <w:rsid w:val="00912F97"/>
    <w:rsid w:val="009130E8"/>
    <w:rsid w:val="00913129"/>
    <w:rsid w:val="0091316C"/>
    <w:rsid w:val="0091324F"/>
    <w:rsid w:val="00913267"/>
    <w:rsid w:val="00913270"/>
    <w:rsid w:val="009132B7"/>
    <w:rsid w:val="0091336C"/>
    <w:rsid w:val="00913395"/>
    <w:rsid w:val="009133C7"/>
    <w:rsid w:val="00913440"/>
    <w:rsid w:val="009134FC"/>
    <w:rsid w:val="00913551"/>
    <w:rsid w:val="00913659"/>
    <w:rsid w:val="009136E2"/>
    <w:rsid w:val="00913731"/>
    <w:rsid w:val="00913847"/>
    <w:rsid w:val="00913857"/>
    <w:rsid w:val="009138EE"/>
    <w:rsid w:val="00913908"/>
    <w:rsid w:val="0091391B"/>
    <w:rsid w:val="00913985"/>
    <w:rsid w:val="009139DA"/>
    <w:rsid w:val="00913A78"/>
    <w:rsid w:val="00913B14"/>
    <w:rsid w:val="00913B25"/>
    <w:rsid w:val="00913B43"/>
    <w:rsid w:val="00913BFD"/>
    <w:rsid w:val="00913C04"/>
    <w:rsid w:val="00913D0E"/>
    <w:rsid w:val="00913D13"/>
    <w:rsid w:val="00913E64"/>
    <w:rsid w:val="00913EA0"/>
    <w:rsid w:val="00913F27"/>
    <w:rsid w:val="00913F4F"/>
    <w:rsid w:val="00913F55"/>
    <w:rsid w:val="00913F66"/>
    <w:rsid w:val="00913FAF"/>
    <w:rsid w:val="0091404D"/>
    <w:rsid w:val="0091408C"/>
    <w:rsid w:val="009140CF"/>
    <w:rsid w:val="00914144"/>
    <w:rsid w:val="009141D7"/>
    <w:rsid w:val="00914288"/>
    <w:rsid w:val="009142CF"/>
    <w:rsid w:val="00914302"/>
    <w:rsid w:val="0091434A"/>
    <w:rsid w:val="00914372"/>
    <w:rsid w:val="0091438B"/>
    <w:rsid w:val="009143A6"/>
    <w:rsid w:val="009143DA"/>
    <w:rsid w:val="009144A6"/>
    <w:rsid w:val="009144E1"/>
    <w:rsid w:val="00914515"/>
    <w:rsid w:val="00914550"/>
    <w:rsid w:val="009145C3"/>
    <w:rsid w:val="00914610"/>
    <w:rsid w:val="00914613"/>
    <w:rsid w:val="0091499A"/>
    <w:rsid w:val="0091499B"/>
    <w:rsid w:val="009149DD"/>
    <w:rsid w:val="00914A8F"/>
    <w:rsid w:val="00914ADD"/>
    <w:rsid w:val="00914B7A"/>
    <w:rsid w:val="00914C77"/>
    <w:rsid w:val="00914C7B"/>
    <w:rsid w:val="00914CB5"/>
    <w:rsid w:val="00914CBC"/>
    <w:rsid w:val="00914D22"/>
    <w:rsid w:val="00914D49"/>
    <w:rsid w:val="00914D50"/>
    <w:rsid w:val="00914E84"/>
    <w:rsid w:val="00914EAE"/>
    <w:rsid w:val="00914EAF"/>
    <w:rsid w:val="00914F2A"/>
    <w:rsid w:val="00914F38"/>
    <w:rsid w:val="00914FAD"/>
    <w:rsid w:val="00914FF0"/>
    <w:rsid w:val="00915008"/>
    <w:rsid w:val="0091503B"/>
    <w:rsid w:val="009150B0"/>
    <w:rsid w:val="009150C9"/>
    <w:rsid w:val="009150CF"/>
    <w:rsid w:val="00915138"/>
    <w:rsid w:val="00915167"/>
    <w:rsid w:val="0091517B"/>
    <w:rsid w:val="009151ED"/>
    <w:rsid w:val="009152C8"/>
    <w:rsid w:val="00915314"/>
    <w:rsid w:val="00915344"/>
    <w:rsid w:val="009153A7"/>
    <w:rsid w:val="009153C4"/>
    <w:rsid w:val="009153E9"/>
    <w:rsid w:val="009153EA"/>
    <w:rsid w:val="00915408"/>
    <w:rsid w:val="00915446"/>
    <w:rsid w:val="00915492"/>
    <w:rsid w:val="00915527"/>
    <w:rsid w:val="00915529"/>
    <w:rsid w:val="009156AF"/>
    <w:rsid w:val="009156CF"/>
    <w:rsid w:val="0091570C"/>
    <w:rsid w:val="00915719"/>
    <w:rsid w:val="0091576C"/>
    <w:rsid w:val="009157CE"/>
    <w:rsid w:val="009157E5"/>
    <w:rsid w:val="00915873"/>
    <w:rsid w:val="00915887"/>
    <w:rsid w:val="009158A1"/>
    <w:rsid w:val="00915987"/>
    <w:rsid w:val="00915AAD"/>
    <w:rsid w:val="00915AE0"/>
    <w:rsid w:val="00915B41"/>
    <w:rsid w:val="00915C07"/>
    <w:rsid w:val="00915C39"/>
    <w:rsid w:val="00915D80"/>
    <w:rsid w:val="00915DE2"/>
    <w:rsid w:val="00915E11"/>
    <w:rsid w:val="00915E3D"/>
    <w:rsid w:val="00915EA0"/>
    <w:rsid w:val="00915EC0"/>
    <w:rsid w:val="00915F05"/>
    <w:rsid w:val="00915F3D"/>
    <w:rsid w:val="0091614D"/>
    <w:rsid w:val="00916218"/>
    <w:rsid w:val="00916226"/>
    <w:rsid w:val="0091623D"/>
    <w:rsid w:val="009162DE"/>
    <w:rsid w:val="009162F5"/>
    <w:rsid w:val="00916313"/>
    <w:rsid w:val="009163B2"/>
    <w:rsid w:val="00916438"/>
    <w:rsid w:val="0091659C"/>
    <w:rsid w:val="0091667A"/>
    <w:rsid w:val="00916681"/>
    <w:rsid w:val="0091668A"/>
    <w:rsid w:val="0091679A"/>
    <w:rsid w:val="009167D8"/>
    <w:rsid w:val="009168F0"/>
    <w:rsid w:val="0091695C"/>
    <w:rsid w:val="00916A9E"/>
    <w:rsid w:val="00916C4A"/>
    <w:rsid w:val="00916CAF"/>
    <w:rsid w:val="00916D16"/>
    <w:rsid w:val="00916DAB"/>
    <w:rsid w:val="00916E47"/>
    <w:rsid w:val="00916E94"/>
    <w:rsid w:val="00916F15"/>
    <w:rsid w:val="00916F29"/>
    <w:rsid w:val="00916F31"/>
    <w:rsid w:val="00916FAE"/>
    <w:rsid w:val="00916FE7"/>
    <w:rsid w:val="00917019"/>
    <w:rsid w:val="0091710E"/>
    <w:rsid w:val="0091712B"/>
    <w:rsid w:val="0091740E"/>
    <w:rsid w:val="00917413"/>
    <w:rsid w:val="00917628"/>
    <w:rsid w:val="0091767E"/>
    <w:rsid w:val="00917697"/>
    <w:rsid w:val="009176DA"/>
    <w:rsid w:val="009176F0"/>
    <w:rsid w:val="00917740"/>
    <w:rsid w:val="0091776F"/>
    <w:rsid w:val="00917788"/>
    <w:rsid w:val="009177C3"/>
    <w:rsid w:val="009177C5"/>
    <w:rsid w:val="009177EF"/>
    <w:rsid w:val="0091787D"/>
    <w:rsid w:val="009178A6"/>
    <w:rsid w:val="009178AB"/>
    <w:rsid w:val="0091796C"/>
    <w:rsid w:val="0091799F"/>
    <w:rsid w:val="00917A52"/>
    <w:rsid w:val="00917AA0"/>
    <w:rsid w:val="00917AD1"/>
    <w:rsid w:val="00917B1D"/>
    <w:rsid w:val="00917B27"/>
    <w:rsid w:val="00917B40"/>
    <w:rsid w:val="00917B9A"/>
    <w:rsid w:val="00917BD6"/>
    <w:rsid w:val="00917C08"/>
    <w:rsid w:val="00917CA3"/>
    <w:rsid w:val="00917CA4"/>
    <w:rsid w:val="00917CA6"/>
    <w:rsid w:val="00917CE9"/>
    <w:rsid w:val="00917CF5"/>
    <w:rsid w:val="00917D00"/>
    <w:rsid w:val="00917D38"/>
    <w:rsid w:val="00917D85"/>
    <w:rsid w:val="00917DB1"/>
    <w:rsid w:val="00917E02"/>
    <w:rsid w:val="00917E71"/>
    <w:rsid w:val="00917FDF"/>
    <w:rsid w:val="00917FFA"/>
    <w:rsid w:val="00920001"/>
    <w:rsid w:val="0092002A"/>
    <w:rsid w:val="00920045"/>
    <w:rsid w:val="00920166"/>
    <w:rsid w:val="009201DC"/>
    <w:rsid w:val="0092022D"/>
    <w:rsid w:val="009202E0"/>
    <w:rsid w:val="009202F5"/>
    <w:rsid w:val="009203A2"/>
    <w:rsid w:val="0092044C"/>
    <w:rsid w:val="00920481"/>
    <w:rsid w:val="009204B9"/>
    <w:rsid w:val="009204F6"/>
    <w:rsid w:val="00920540"/>
    <w:rsid w:val="0092054B"/>
    <w:rsid w:val="0092084A"/>
    <w:rsid w:val="009208EC"/>
    <w:rsid w:val="00920955"/>
    <w:rsid w:val="00920967"/>
    <w:rsid w:val="00920986"/>
    <w:rsid w:val="009209A4"/>
    <w:rsid w:val="00920A64"/>
    <w:rsid w:val="00920AF7"/>
    <w:rsid w:val="00920B58"/>
    <w:rsid w:val="00920BBD"/>
    <w:rsid w:val="00920BD8"/>
    <w:rsid w:val="00920C00"/>
    <w:rsid w:val="00920C12"/>
    <w:rsid w:val="00920C9B"/>
    <w:rsid w:val="00920CFF"/>
    <w:rsid w:val="00920DA0"/>
    <w:rsid w:val="00920E18"/>
    <w:rsid w:val="00920E93"/>
    <w:rsid w:val="00920E9C"/>
    <w:rsid w:val="00920EE2"/>
    <w:rsid w:val="00920EF8"/>
    <w:rsid w:val="00920F1E"/>
    <w:rsid w:val="00920F20"/>
    <w:rsid w:val="00920F77"/>
    <w:rsid w:val="00920F94"/>
    <w:rsid w:val="0092109A"/>
    <w:rsid w:val="009210C8"/>
    <w:rsid w:val="00921130"/>
    <w:rsid w:val="009211C1"/>
    <w:rsid w:val="009211E1"/>
    <w:rsid w:val="009211FC"/>
    <w:rsid w:val="0092121D"/>
    <w:rsid w:val="009212D1"/>
    <w:rsid w:val="0092137D"/>
    <w:rsid w:val="009214EA"/>
    <w:rsid w:val="009214F8"/>
    <w:rsid w:val="00921543"/>
    <w:rsid w:val="00921548"/>
    <w:rsid w:val="009217F2"/>
    <w:rsid w:val="00921839"/>
    <w:rsid w:val="0092187A"/>
    <w:rsid w:val="0092187C"/>
    <w:rsid w:val="00921987"/>
    <w:rsid w:val="00921A7C"/>
    <w:rsid w:val="00921B29"/>
    <w:rsid w:val="00921C0F"/>
    <w:rsid w:val="00921CA4"/>
    <w:rsid w:val="00921CF2"/>
    <w:rsid w:val="00921CF8"/>
    <w:rsid w:val="00921D1B"/>
    <w:rsid w:val="00921D25"/>
    <w:rsid w:val="00921D74"/>
    <w:rsid w:val="00921D7C"/>
    <w:rsid w:val="00921E18"/>
    <w:rsid w:val="00921E73"/>
    <w:rsid w:val="00921F22"/>
    <w:rsid w:val="00921F75"/>
    <w:rsid w:val="00921FBC"/>
    <w:rsid w:val="00921FD4"/>
    <w:rsid w:val="009220D6"/>
    <w:rsid w:val="009220EA"/>
    <w:rsid w:val="00922189"/>
    <w:rsid w:val="0092218C"/>
    <w:rsid w:val="009221CE"/>
    <w:rsid w:val="0092221C"/>
    <w:rsid w:val="00922283"/>
    <w:rsid w:val="00922336"/>
    <w:rsid w:val="009223A2"/>
    <w:rsid w:val="0092244A"/>
    <w:rsid w:val="00922451"/>
    <w:rsid w:val="009224C3"/>
    <w:rsid w:val="009224C6"/>
    <w:rsid w:val="00922568"/>
    <w:rsid w:val="0092256E"/>
    <w:rsid w:val="009225C3"/>
    <w:rsid w:val="009226C7"/>
    <w:rsid w:val="00922711"/>
    <w:rsid w:val="00922764"/>
    <w:rsid w:val="009227D2"/>
    <w:rsid w:val="00922871"/>
    <w:rsid w:val="009228E0"/>
    <w:rsid w:val="009228E2"/>
    <w:rsid w:val="00922A46"/>
    <w:rsid w:val="00922AAE"/>
    <w:rsid w:val="00922B34"/>
    <w:rsid w:val="00922B66"/>
    <w:rsid w:val="00922C7D"/>
    <w:rsid w:val="00922C84"/>
    <w:rsid w:val="00922C8C"/>
    <w:rsid w:val="00922CB3"/>
    <w:rsid w:val="00922DB7"/>
    <w:rsid w:val="00922DCB"/>
    <w:rsid w:val="00922DFB"/>
    <w:rsid w:val="00922FA3"/>
    <w:rsid w:val="0092306A"/>
    <w:rsid w:val="009230A1"/>
    <w:rsid w:val="00923163"/>
    <w:rsid w:val="00923204"/>
    <w:rsid w:val="00923325"/>
    <w:rsid w:val="00923440"/>
    <w:rsid w:val="0092347A"/>
    <w:rsid w:val="009234A4"/>
    <w:rsid w:val="00923539"/>
    <w:rsid w:val="0092356E"/>
    <w:rsid w:val="009235DE"/>
    <w:rsid w:val="009235FB"/>
    <w:rsid w:val="00923689"/>
    <w:rsid w:val="009236B0"/>
    <w:rsid w:val="009237B6"/>
    <w:rsid w:val="009238EA"/>
    <w:rsid w:val="009238F1"/>
    <w:rsid w:val="00923949"/>
    <w:rsid w:val="0092399A"/>
    <w:rsid w:val="009239C9"/>
    <w:rsid w:val="00923A65"/>
    <w:rsid w:val="00923ABA"/>
    <w:rsid w:val="00923AE5"/>
    <w:rsid w:val="00923B97"/>
    <w:rsid w:val="00923BE6"/>
    <w:rsid w:val="00923CB7"/>
    <w:rsid w:val="00923D1B"/>
    <w:rsid w:val="00923E7A"/>
    <w:rsid w:val="00923EBA"/>
    <w:rsid w:val="00924018"/>
    <w:rsid w:val="009240CB"/>
    <w:rsid w:val="009240E1"/>
    <w:rsid w:val="00924183"/>
    <w:rsid w:val="009241B0"/>
    <w:rsid w:val="009242A4"/>
    <w:rsid w:val="009242B1"/>
    <w:rsid w:val="009242FD"/>
    <w:rsid w:val="00924314"/>
    <w:rsid w:val="00924383"/>
    <w:rsid w:val="009244F9"/>
    <w:rsid w:val="00924560"/>
    <w:rsid w:val="00924568"/>
    <w:rsid w:val="00924584"/>
    <w:rsid w:val="009245C4"/>
    <w:rsid w:val="009245ED"/>
    <w:rsid w:val="00924731"/>
    <w:rsid w:val="00924764"/>
    <w:rsid w:val="00924830"/>
    <w:rsid w:val="009248D3"/>
    <w:rsid w:val="00924A69"/>
    <w:rsid w:val="00924AC5"/>
    <w:rsid w:val="00924B3B"/>
    <w:rsid w:val="00924B89"/>
    <w:rsid w:val="00924BB6"/>
    <w:rsid w:val="00924C4E"/>
    <w:rsid w:val="00924C59"/>
    <w:rsid w:val="00924CB8"/>
    <w:rsid w:val="00924CE8"/>
    <w:rsid w:val="00924D50"/>
    <w:rsid w:val="00924E1D"/>
    <w:rsid w:val="00924E4F"/>
    <w:rsid w:val="00924EBB"/>
    <w:rsid w:val="00924F91"/>
    <w:rsid w:val="00924F9D"/>
    <w:rsid w:val="00924FAC"/>
    <w:rsid w:val="00924FCA"/>
    <w:rsid w:val="00925036"/>
    <w:rsid w:val="00925039"/>
    <w:rsid w:val="00925064"/>
    <w:rsid w:val="009250B2"/>
    <w:rsid w:val="009250D0"/>
    <w:rsid w:val="009250E1"/>
    <w:rsid w:val="00925152"/>
    <w:rsid w:val="00925174"/>
    <w:rsid w:val="00925184"/>
    <w:rsid w:val="009251C5"/>
    <w:rsid w:val="00925263"/>
    <w:rsid w:val="00925335"/>
    <w:rsid w:val="0092536E"/>
    <w:rsid w:val="00925412"/>
    <w:rsid w:val="00925445"/>
    <w:rsid w:val="009254D1"/>
    <w:rsid w:val="0092553B"/>
    <w:rsid w:val="0092555F"/>
    <w:rsid w:val="00925639"/>
    <w:rsid w:val="0092566A"/>
    <w:rsid w:val="009256CB"/>
    <w:rsid w:val="00925711"/>
    <w:rsid w:val="00925780"/>
    <w:rsid w:val="00925798"/>
    <w:rsid w:val="00925875"/>
    <w:rsid w:val="0092587E"/>
    <w:rsid w:val="009258DE"/>
    <w:rsid w:val="0092596D"/>
    <w:rsid w:val="009259E0"/>
    <w:rsid w:val="009259E6"/>
    <w:rsid w:val="00925CAE"/>
    <w:rsid w:val="00925CC9"/>
    <w:rsid w:val="00925CE3"/>
    <w:rsid w:val="00925D99"/>
    <w:rsid w:val="00925E11"/>
    <w:rsid w:val="00925E1F"/>
    <w:rsid w:val="00925E7A"/>
    <w:rsid w:val="00925E8D"/>
    <w:rsid w:val="00925EE7"/>
    <w:rsid w:val="00925FD9"/>
    <w:rsid w:val="009260C1"/>
    <w:rsid w:val="009260F5"/>
    <w:rsid w:val="00926106"/>
    <w:rsid w:val="009261E5"/>
    <w:rsid w:val="009262D5"/>
    <w:rsid w:val="0092635A"/>
    <w:rsid w:val="00926401"/>
    <w:rsid w:val="0092644F"/>
    <w:rsid w:val="0092646A"/>
    <w:rsid w:val="00926508"/>
    <w:rsid w:val="00926509"/>
    <w:rsid w:val="00926594"/>
    <w:rsid w:val="00926657"/>
    <w:rsid w:val="00926662"/>
    <w:rsid w:val="0092666B"/>
    <w:rsid w:val="0092667C"/>
    <w:rsid w:val="009266D1"/>
    <w:rsid w:val="009266F2"/>
    <w:rsid w:val="00926739"/>
    <w:rsid w:val="0092675C"/>
    <w:rsid w:val="009267B3"/>
    <w:rsid w:val="009267F9"/>
    <w:rsid w:val="0092684D"/>
    <w:rsid w:val="0092697A"/>
    <w:rsid w:val="009269AB"/>
    <w:rsid w:val="009269B4"/>
    <w:rsid w:val="00926A84"/>
    <w:rsid w:val="00926AEE"/>
    <w:rsid w:val="00926BF0"/>
    <w:rsid w:val="00926BF9"/>
    <w:rsid w:val="00926C3F"/>
    <w:rsid w:val="00926C7D"/>
    <w:rsid w:val="00926D2F"/>
    <w:rsid w:val="00926D65"/>
    <w:rsid w:val="00926D77"/>
    <w:rsid w:val="00926DD7"/>
    <w:rsid w:val="00926DF8"/>
    <w:rsid w:val="00926DFD"/>
    <w:rsid w:val="00926E9B"/>
    <w:rsid w:val="00926EA0"/>
    <w:rsid w:val="00926F0A"/>
    <w:rsid w:val="00927025"/>
    <w:rsid w:val="00927027"/>
    <w:rsid w:val="00927064"/>
    <w:rsid w:val="009270C6"/>
    <w:rsid w:val="00927177"/>
    <w:rsid w:val="00927195"/>
    <w:rsid w:val="00927199"/>
    <w:rsid w:val="009271D7"/>
    <w:rsid w:val="00927291"/>
    <w:rsid w:val="009272C7"/>
    <w:rsid w:val="009272D6"/>
    <w:rsid w:val="009272E4"/>
    <w:rsid w:val="009272F9"/>
    <w:rsid w:val="00927318"/>
    <w:rsid w:val="00927341"/>
    <w:rsid w:val="00927347"/>
    <w:rsid w:val="009273F6"/>
    <w:rsid w:val="0092740B"/>
    <w:rsid w:val="00927556"/>
    <w:rsid w:val="0092758F"/>
    <w:rsid w:val="009275E8"/>
    <w:rsid w:val="00927655"/>
    <w:rsid w:val="00927676"/>
    <w:rsid w:val="00927688"/>
    <w:rsid w:val="009276BF"/>
    <w:rsid w:val="009276C4"/>
    <w:rsid w:val="00927739"/>
    <w:rsid w:val="00927798"/>
    <w:rsid w:val="00927813"/>
    <w:rsid w:val="00927819"/>
    <w:rsid w:val="009278F4"/>
    <w:rsid w:val="00927970"/>
    <w:rsid w:val="009279AE"/>
    <w:rsid w:val="00927A48"/>
    <w:rsid w:val="00927A97"/>
    <w:rsid w:val="00927B1B"/>
    <w:rsid w:val="00927BD8"/>
    <w:rsid w:val="00927C11"/>
    <w:rsid w:val="00927C86"/>
    <w:rsid w:val="00927C8D"/>
    <w:rsid w:val="00927C98"/>
    <w:rsid w:val="00927CF5"/>
    <w:rsid w:val="00927D68"/>
    <w:rsid w:val="00927DA0"/>
    <w:rsid w:val="00927E27"/>
    <w:rsid w:val="00927E75"/>
    <w:rsid w:val="00927EBB"/>
    <w:rsid w:val="00927FD3"/>
    <w:rsid w:val="00927FE9"/>
    <w:rsid w:val="0093001E"/>
    <w:rsid w:val="0093002C"/>
    <w:rsid w:val="00930035"/>
    <w:rsid w:val="009300BE"/>
    <w:rsid w:val="00930104"/>
    <w:rsid w:val="0093013B"/>
    <w:rsid w:val="009302AC"/>
    <w:rsid w:val="009302DC"/>
    <w:rsid w:val="00930327"/>
    <w:rsid w:val="00930332"/>
    <w:rsid w:val="00930333"/>
    <w:rsid w:val="00930405"/>
    <w:rsid w:val="009304C5"/>
    <w:rsid w:val="0093056E"/>
    <w:rsid w:val="009305CC"/>
    <w:rsid w:val="009305EF"/>
    <w:rsid w:val="00930616"/>
    <w:rsid w:val="009306FB"/>
    <w:rsid w:val="00930748"/>
    <w:rsid w:val="0093079F"/>
    <w:rsid w:val="009307D4"/>
    <w:rsid w:val="009307E2"/>
    <w:rsid w:val="009307E7"/>
    <w:rsid w:val="0093091E"/>
    <w:rsid w:val="00930947"/>
    <w:rsid w:val="009309FA"/>
    <w:rsid w:val="00930A39"/>
    <w:rsid w:val="00930ACC"/>
    <w:rsid w:val="00930BA7"/>
    <w:rsid w:val="00930D1B"/>
    <w:rsid w:val="00930D22"/>
    <w:rsid w:val="00930D2C"/>
    <w:rsid w:val="00930D45"/>
    <w:rsid w:val="00930DD1"/>
    <w:rsid w:val="00930DD6"/>
    <w:rsid w:val="00930EF6"/>
    <w:rsid w:val="00930F07"/>
    <w:rsid w:val="00930FCF"/>
    <w:rsid w:val="00931014"/>
    <w:rsid w:val="009311E9"/>
    <w:rsid w:val="0093125C"/>
    <w:rsid w:val="0093132D"/>
    <w:rsid w:val="00931388"/>
    <w:rsid w:val="00931525"/>
    <w:rsid w:val="00931575"/>
    <w:rsid w:val="00931705"/>
    <w:rsid w:val="00931933"/>
    <w:rsid w:val="0093197E"/>
    <w:rsid w:val="00931A41"/>
    <w:rsid w:val="00931A51"/>
    <w:rsid w:val="00931AAD"/>
    <w:rsid w:val="00931ACF"/>
    <w:rsid w:val="00931B34"/>
    <w:rsid w:val="00931C55"/>
    <w:rsid w:val="00931C7B"/>
    <w:rsid w:val="00931D83"/>
    <w:rsid w:val="00931E2D"/>
    <w:rsid w:val="00931F91"/>
    <w:rsid w:val="0093208A"/>
    <w:rsid w:val="009320A6"/>
    <w:rsid w:val="009320D8"/>
    <w:rsid w:val="0093212F"/>
    <w:rsid w:val="009321C0"/>
    <w:rsid w:val="009321DA"/>
    <w:rsid w:val="009321E9"/>
    <w:rsid w:val="009322AE"/>
    <w:rsid w:val="009322EA"/>
    <w:rsid w:val="0093242A"/>
    <w:rsid w:val="00932522"/>
    <w:rsid w:val="00932571"/>
    <w:rsid w:val="009325CA"/>
    <w:rsid w:val="009325FB"/>
    <w:rsid w:val="0093260B"/>
    <w:rsid w:val="0093260C"/>
    <w:rsid w:val="0093262D"/>
    <w:rsid w:val="00932653"/>
    <w:rsid w:val="00932694"/>
    <w:rsid w:val="0093278C"/>
    <w:rsid w:val="009327C1"/>
    <w:rsid w:val="00932813"/>
    <w:rsid w:val="00932838"/>
    <w:rsid w:val="009328B5"/>
    <w:rsid w:val="009328D9"/>
    <w:rsid w:val="009328F8"/>
    <w:rsid w:val="00932908"/>
    <w:rsid w:val="00932A4F"/>
    <w:rsid w:val="00932A55"/>
    <w:rsid w:val="00932A7A"/>
    <w:rsid w:val="00932AF6"/>
    <w:rsid w:val="00932C38"/>
    <w:rsid w:val="00932C3B"/>
    <w:rsid w:val="00932C8F"/>
    <w:rsid w:val="00932C91"/>
    <w:rsid w:val="00932D62"/>
    <w:rsid w:val="00932DCA"/>
    <w:rsid w:val="00932DDB"/>
    <w:rsid w:val="00932E47"/>
    <w:rsid w:val="00932F47"/>
    <w:rsid w:val="00932F73"/>
    <w:rsid w:val="00932FBC"/>
    <w:rsid w:val="0093301D"/>
    <w:rsid w:val="009330B1"/>
    <w:rsid w:val="009330CE"/>
    <w:rsid w:val="00933105"/>
    <w:rsid w:val="00933134"/>
    <w:rsid w:val="00933213"/>
    <w:rsid w:val="0093331F"/>
    <w:rsid w:val="00933341"/>
    <w:rsid w:val="00933358"/>
    <w:rsid w:val="0093335D"/>
    <w:rsid w:val="009333CB"/>
    <w:rsid w:val="0093341D"/>
    <w:rsid w:val="00933428"/>
    <w:rsid w:val="0093342B"/>
    <w:rsid w:val="00933437"/>
    <w:rsid w:val="0093350A"/>
    <w:rsid w:val="0093363A"/>
    <w:rsid w:val="00933664"/>
    <w:rsid w:val="0093366E"/>
    <w:rsid w:val="00933677"/>
    <w:rsid w:val="0093368D"/>
    <w:rsid w:val="00933745"/>
    <w:rsid w:val="0093378E"/>
    <w:rsid w:val="009337B3"/>
    <w:rsid w:val="009337C5"/>
    <w:rsid w:val="0093386D"/>
    <w:rsid w:val="009339AF"/>
    <w:rsid w:val="009339F5"/>
    <w:rsid w:val="009339FE"/>
    <w:rsid w:val="00933A29"/>
    <w:rsid w:val="00933A63"/>
    <w:rsid w:val="00933A73"/>
    <w:rsid w:val="00933AAC"/>
    <w:rsid w:val="00933AE2"/>
    <w:rsid w:val="00933AEE"/>
    <w:rsid w:val="00933BA5"/>
    <w:rsid w:val="00933BD7"/>
    <w:rsid w:val="00933CF1"/>
    <w:rsid w:val="00933E35"/>
    <w:rsid w:val="00933EA0"/>
    <w:rsid w:val="009340E2"/>
    <w:rsid w:val="00934129"/>
    <w:rsid w:val="009341CB"/>
    <w:rsid w:val="00934224"/>
    <w:rsid w:val="00934257"/>
    <w:rsid w:val="009342AD"/>
    <w:rsid w:val="00934302"/>
    <w:rsid w:val="0093431F"/>
    <w:rsid w:val="00934329"/>
    <w:rsid w:val="0093436F"/>
    <w:rsid w:val="009343CA"/>
    <w:rsid w:val="009343DE"/>
    <w:rsid w:val="009344D6"/>
    <w:rsid w:val="00934511"/>
    <w:rsid w:val="009345C5"/>
    <w:rsid w:val="009345FB"/>
    <w:rsid w:val="00934646"/>
    <w:rsid w:val="00934687"/>
    <w:rsid w:val="009346CA"/>
    <w:rsid w:val="009346FF"/>
    <w:rsid w:val="0093470F"/>
    <w:rsid w:val="00934A11"/>
    <w:rsid w:val="00934A1E"/>
    <w:rsid w:val="00934A82"/>
    <w:rsid w:val="00934AAA"/>
    <w:rsid w:val="00934AC2"/>
    <w:rsid w:val="00934B84"/>
    <w:rsid w:val="00934B9C"/>
    <w:rsid w:val="00934BB0"/>
    <w:rsid w:val="00934BB4"/>
    <w:rsid w:val="00934F5A"/>
    <w:rsid w:val="00935035"/>
    <w:rsid w:val="00935047"/>
    <w:rsid w:val="0093518B"/>
    <w:rsid w:val="0093519F"/>
    <w:rsid w:val="0093522B"/>
    <w:rsid w:val="00935388"/>
    <w:rsid w:val="009353CE"/>
    <w:rsid w:val="00935440"/>
    <w:rsid w:val="00935449"/>
    <w:rsid w:val="00935550"/>
    <w:rsid w:val="009355FE"/>
    <w:rsid w:val="00935615"/>
    <w:rsid w:val="00935639"/>
    <w:rsid w:val="0093572E"/>
    <w:rsid w:val="009357F0"/>
    <w:rsid w:val="0093582A"/>
    <w:rsid w:val="00935875"/>
    <w:rsid w:val="009358C1"/>
    <w:rsid w:val="009358F6"/>
    <w:rsid w:val="0093596B"/>
    <w:rsid w:val="009359AE"/>
    <w:rsid w:val="009359C0"/>
    <w:rsid w:val="00935AA3"/>
    <w:rsid w:val="00935AD4"/>
    <w:rsid w:val="00935AE8"/>
    <w:rsid w:val="00935BA1"/>
    <w:rsid w:val="00935BCF"/>
    <w:rsid w:val="00935C04"/>
    <w:rsid w:val="00935C32"/>
    <w:rsid w:val="00935C80"/>
    <w:rsid w:val="00935CE1"/>
    <w:rsid w:val="00935D23"/>
    <w:rsid w:val="00935D62"/>
    <w:rsid w:val="00935E01"/>
    <w:rsid w:val="00935E0B"/>
    <w:rsid w:val="00935E42"/>
    <w:rsid w:val="00935E60"/>
    <w:rsid w:val="00935E9A"/>
    <w:rsid w:val="00935F48"/>
    <w:rsid w:val="00935FC3"/>
    <w:rsid w:val="00935FFB"/>
    <w:rsid w:val="00936105"/>
    <w:rsid w:val="009361BD"/>
    <w:rsid w:val="0093622E"/>
    <w:rsid w:val="009362B7"/>
    <w:rsid w:val="009362E6"/>
    <w:rsid w:val="009362FF"/>
    <w:rsid w:val="00936348"/>
    <w:rsid w:val="00936366"/>
    <w:rsid w:val="0093639D"/>
    <w:rsid w:val="009364E2"/>
    <w:rsid w:val="009364F6"/>
    <w:rsid w:val="00936599"/>
    <w:rsid w:val="00936673"/>
    <w:rsid w:val="009366A1"/>
    <w:rsid w:val="00936700"/>
    <w:rsid w:val="00936733"/>
    <w:rsid w:val="009367E1"/>
    <w:rsid w:val="00936973"/>
    <w:rsid w:val="009369B4"/>
    <w:rsid w:val="009369F6"/>
    <w:rsid w:val="00936A60"/>
    <w:rsid w:val="00936B8F"/>
    <w:rsid w:val="00936BDE"/>
    <w:rsid w:val="00936C3B"/>
    <w:rsid w:val="00936C58"/>
    <w:rsid w:val="00936D4B"/>
    <w:rsid w:val="00936D51"/>
    <w:rsid w:val="00936DFE"/>
    <w:rsid w:val="00936EA7"/>
    <w:rsid w:val="00937015"/>
    <w:rsid w:val="00937065"/>
    <w:rsid w:val="0093710E"/>
    <w:rsid w:val="009371B8"/>
    <w:rsid w:val="00937223"/>
    <w:rsid w:val="00937241"/>
    <w:rsid w:val="0093728A"/>
    <w:rsid w:val="009372E8"/>
    <w:rsid w:val="00937338"/>
    <w:rsid w:val="0093736A"/>
    <w:rsid w:val="009373E3"/>
    <w:rsid w:val="009373E8"/>
    <w:rsid w:val="0093742F"/>
    <w:rsid w:val="00937462"/>
    <w:rsid w:val="0093747C"/>
    <w:rsid w:val="0093756D"/>
    <w:rsid w:val="00937585"/>
    <w:rsid w:val="00937602"/>
    <w:rsid w:val="00937606"/>
    <w:rsid w:val="00937623"/>
    <w:rsid w:val="0093762E"/>
    <w:rsid w:val="0093764D"/>
    <w:rsid w:val="00937655"/>
    <w:rsid w:val="009376A0"/>
    <w:rsid w:val="00937837"/>
    <w:rsid w:val="00937876"/>
    <w:rsid w:val="009378A7"/>
    <w:rsid w:val="0093793C"/>
    <w:rsid w:val="009379A8"/>
    <w:rsid w:val="00937A39"/>
    <w:rsid w:val="00937A93"/>
    <w:rsid w:val="00937BAB"/>
    <w:rsid w:val="00937C50"/>
    <w:rsid w:val="00937C77"/>
    <w:rsid w:val="00937D15"/>
    <w:rsid w:val="00937D3C"/>
    <w:rsid w:val="00937DED"/>
    <w:rsid w:val="00937DFF"/>
    <w:rsid w:val="00937E00"/>
    <w:rsid w:val="00937E32"/>
    <w:rsid w:val="00937EE1"/>
    <w:rsid w:val="00937F56"/>
    <w:rsid w:val="00937FAE"/>
    <w:rsid w:val="00937FB8"/>
    <w:rsid w:val="009400D4"/>
    <w:rsid w:val="00940112"/>
    <w:rsid w:val="00940166"/>
    <w:rsid w:val="009401CC"/>
    <w:rsid w:val="009401FF"/>
    <w:rsid w:val="009402ED"/>
    <w:rsid w:val="00940322"/>
    <w:rsid w:val="0094037B"/>
    <w:rsid w:val="0094037F"/>
    <w:rsid w:val="0094039D"/>
    <w:rsid w:val="009403C9"/>
    <w:rsid w:val="009403D3"/>
    <w:rsid w:val="009403F1"/>
    <w:rsid w:val="009404E1"/>
    <w:rsid w:val="0094051E"/>
    <w:rsid w:val="009405D5"/>
    <w:rsid w:val="009405F3"/>
    <w:rsid w:val="0094069A"/>
    <w:rsid w:val="009406C3"/>
    <w:rsid w:val="009406E9"/>
    <w:rsid w:val="00940752"/>
    <w:rsid w:val="0094079C"/>
    <w:rsid w:val="0094079F"/>
    <w:rsid w:val="009407B9"/>
    <w:rsid w:val="00940803"/>
    <w:rsid w:val="009408DD"/>
    <w:rsid w:val="00940A0F"/>
    <w:rsid w:val="00940AA5"/>
    <w:rsid w:val="00940AD5"/>
    <w:rsid w:val="00940B08"/>
    <w:rsid w:val="00940B0C"/>
    <w:rsid w:val="00940C08"/>
    <w:rsid w:val="00940C1D"/>
    <w:rsid w:val="00940C28"/>
    <w:rsid w:val="00940C88"/>
    <w:rsid w:val="00940D19"/>
    <w:rsid w:val="00940D1D"/>
    <w:rsid w:val="00940D9B"/>
    <w:rsid w:val="00940DEC"/>
    <w:rsid w:val="00940DFB"/>
    <w:rsid w:val="00940F5D"/>
    <w:rsid w:val="00940FBF"/>
    <w:rsid w:val="00941035"/>
    <w:rsid w:val="00941072"/>
    <w:rsid w:val="009411F1"/>
    <w:rsid w:val="009412EF"/>
    <w:rsid w:val="009413B0"/>
    <w:rsid w:val="00941451"/>
    <w:rsid w:val="00941459"/>
    <w:rsid w:val="009414F5"/>
    <w:rsid w:val="0094150B"/>
    <w:rsid w:val="009415C6"/>
    <w:rsid w:val="0094160F"/>
    <w:rsid w:val="0094174C"/>
    <w:rsid w:val="00941760"/>
    <w:rsid w:val="00941763"/>
    <w:rsid w:val="00941770"/>
    <w:rsid w:val="009417DC"/>
    <w:rsid w:val="00941882"/>
    <w:rsid w:val="00941914"/>
    <w:rsid w:val="009419DF"/>
    <w:rsid w:val="00941A0C"/>
    <w:rsid w:val="00941ADE"/>
    <w:rsid w:val="00941AF9"/>
    <w:rsid w:val="00941B11"/>
    <w:rsid w:val="00941B57"/>
    <w:rsid w:val="00941BBB"/>
    <w:rsid w:val="00941BF2"/>
    <w:rsid w:val="00941C21"/>
    <w:rsid w:val="00941C97"/>
    <w:rsid w:val="00941CC2"/>
    <w:rsid w:val="00941CED"/>
    <w:rsid w:val="00941DC9"/>
    <w:rsid w:val="00941E39"/>
    <w:rsid w:val="00941E5B"/>
    <w:rsid w:val="00941E7C"/>
    <w:rsid w:val="00941F71"/>
    <w:rsid w:val="009420DC"/>
    <w:rsid w:val="009420F8"/>
    <w:rsid w:val="00942202"/>
    <w:rsid w:val="00942252"/>
    <w:rsid w:val="009422D6"/>
    <w:rsid w:val="009422F7"/>
    <w:rsid w:val="0094231E"/>
    <w:rsid w:val="009423F8"/>
    <w:rsid w:val="00942413"/>
    <w:rsid w:val="0094245A"/>
    <w:rsid w:val="0094249D"/>
    <w:rsid w:val="00942518"/>
    <w:rsid w:val="00942614"/>
    <w:rsid w:val="009426B2"/>
    <w:rsid w:val="00942721"/>
    <w:rsid w:val="009427E8"/>
    <w:rsid w:val="00942831"/>
    <w:rsid w:val="009428F7"/>
    <w:rsid w:val="0094290E"/>
    <w:rsid w:val="009429A1"/>
    <w:rsid w:val="009429EC"/>
    <w:rsid w:val="00942B34"/>
    <w:rsid w:val="00942B43"/>
    <w:rsid w:val="00942B7D"/>
    <w:rsid w:val="00942BE8"/>
    <w:rsid w:val="00942CCF"/>
    <w:rsid w:val="00942D64"/>
    <w:rsid w:val="00942D65"/>
    <w:rsid w:val="00942EB3"/>
    <w:rsid w:val="00942ED5"/>
    <w:rsid w:val="00942EF0"/>
    <w:rsid w:val="00942F37"/>
    <w:rsid w:val="00942F87"/>
    <w:rsid w:val="00942FCE"/>
    <w:rsid w:val="00942FEC"/>
    <w:rsid w:val="00943093"/>
    <w:rsid w:val="009431A6"/>
    <w:rsid w:val="00943259"/>
    <w:rsid w:val="00943380"/>
    <w:rsid w:val="009433BA"/>
    <w:rsid w:val="0094345F"/>
    <w:rsid w:val="009434F1"/>
    <w:rsid w:val="0094353D"/>
    <w:rsid w:val="009435D8"/>
    <w:rsid w:val="009435FB"/>
    <w:rsid w:val="009436D5"/>
    <w:rsid w:val="009436D6"/>
    <w:rsid w:val="00943721"/>
    <w:rsid w:val="00943724"/>
    <w:rsid w:val="0094380A"/>
    <w:rsid w:val="0094386D"/>
    <w:rsid w:val="0094387F"/>
    <w:rsid w:val="009438C2"/>
    <w:rsid w:val="0094399F"/>
    <w:rsid w:val="009439AF"/>
    <w:rsid w:val="00943AE1"/>
    <w:rsid w:val="00943C33"/>
    <w:rsid w:val="00943C3A"/>
    <w:rsid w:val="00943C57"/>
    <w:rsid w:val="00943C8B"/>
    <w:rsid w:val="00943D08"/>
    <w:rsid w:val="00943D55"/>
    <w:rsid w:val="00943DE3"/>
    <w:rsid w:val="00943E7C"/>
    <w:rsid w:val="00943EAF"/>
    <w:rsid w:val="00943F23"/>
    <w:rsid w:val="00943F48"/>
    <w:rsid w:val="00943F77"/>
    <w:rsid w:val="00944028"/>
    <w:rsid w:val="00944087"/>
    <w:rsid w:val="009440A5"/>
    <w:rsid w:val="00944125"/>
    <w:rsid w:val="0094413D"/>
    <w:rsid w:val="009441AF"/>
    <w:rsid w:val="00944227"/>
    <w:rsid w:val="00944241"/>
    <w:rsid w:val="00944248"/>
    <w:rsid w:val="00944326"/>
    <w:rsid w:val="009443C5"/>
    <w:rsid w:val="009443F1"/>
    <w:rsid w:val="009444E2"/>
    <w:rsid w:val="00944592"/>
    <w:rsid w:val="009445DA"/>
    <w:rsid w:val="0094460E"/>
    <w:rsid w:val="0094471A"/>
    <w:rsid w:val="0094477C"/>
    <w:rsid w:val="009447BA"/>
    <w:rsid w:val="00944817"/>
    <w:rsid w:val="00944873"/>
    <w:rsid w:val="009448DB"/>
    <w:rsid w:val="00944922"/>
    <w:rsid w:val="009449DB"/>
    <w:rsid w:val="00944A51"/>
    <w:rsid w:val="00944A8D"/>
    <w:rsid w:val="00944A9F"/>
    <w:rsid w:val="00944B64"/>
    <w:rsid w:val="00944B8F"/>
    <w:rsid w:val="00944BA1"/>
    <w:rsid w:val="00944D7E"/>
    <w:rsid w:val="00944DD8"/>
    <w:rsid w:val="00944FFE"/>
    <w:rsid w:val="00945076"/>
    <w:rsid w:val="0094510B"/>
    <w:rsid w:val="00945134"/>
    <w:rsid w:val="0094518B"/>
    <w:rsid w:val="009451DC"/>
    <w:rsid w:val="00945273"/>
    <w:rsid w:val="0094529E"/>
    <w:rsid w:val="009454BA"/>
    <w:rsid w:val="0094569A"/>
    <w:rsid w:val="009456D1"/>
    <w:rsid w:val="00945767"/>
    <w:rsid w:val="0094579D"/>
    <w:rsid w:val="009457FF"/>
    <w:rsid w:val="009458B0"/>
    <w:rsid w:val="009458EC"/>
    <w:rsid w:val="00945926"/>
    <w:rsid w:val="0094599F"/>
    <w:rsid w:val="00945ADD"/>
    <w:rsid w:val="00945AFA"/>
    <w:rsid w:val="00945B2B"/>
    <w:rsid w:val="00945B93"/>
    <w:rsid w:val="00945C29"/>
    <w:rsid w:val="00945D58"/>
    <w:rsid w:val="00945D5A"/>
    <w:rsid w:val="00945D65"/>
    <w:rsid w:val="00945DA0"/>
    <w:rsid w:val="00945DDE"/>
    <w:rsid w:val="00945E70"/>
    <w:rsid w:val="00945ECC"/>
    <w:rsid w:val="00945F1D"/>
    <w:rsid w:val="00945F26"/>
    <w:rsid w:val="00945FD0"/>
    <w:rsid w:val="0094613A"/>
    <w:rsid w:val="009462B6"/>
    <w:rsid w:val="009463AF"/>
    <w:rsid w:val="009463B1"/>
    <w:rsid w:val="0094644D"/>
    <w:rsid w:val="009464D8"/>
    <w:rsid w:val="00946512"/>
    <w:rsid w:val="00946663"/>
    <w:rsid w:val="0094668C"/>
    <w:rsid w:val="009466B0"/>
    <w:rsid w:val="00946748"/>
    <w:rsid w:val="00946854"/>
    <w:rsid w:val="009468B2"/>
    <w:rsid w:val="00946925"/>
    <w:rsid w:val="00946948"/>
    <w:rsid w:val="0094695B"/>
    <w:rsid w:val="0094699A"/>
    <w:rsid w:val="009469ED"/>
    <w:rsid w:val="00946A29"/>
    <w:rsid w:val="00946A94"/>
    <w:rsid w:val="00946B42"/>
    <w:rsid w:val="00946BB6"/>
    <w:rsid w:val="00946BFA"/>
    <w:rsid w:val="00946C25"/>
    <w:rsid w:val="00946D01"/>
    <w:rsid w:val="00946D30"/>
    <w:rsid w:val="00946DD0"/>
    <w:rsid w:val="00946E56"/>
    <w:rsid w:val="00946EB2"/>
    <w:rsid w:val="00946EEB"/>
    <w:rsid w:val="00946FE3"/>
    <w:rsid w:val="00946FE6"/>
    <w:rsid w:val="00947007"/>
    <w:rsid w:val="009470AB"/>
    <w:rsid w:val="009470ED"/>
    <w:rsid w:val="00947204"/>
    <w:rsid w:val="00947252"/>
    <w:rsid w:val="0094725E"/>
    <w:rsid w:val="009472B1"/>
    <w:rsid w:val="009472D3"/>
    <w:rsid w:val="00947303"/>
    <w:rsid w:val="00947319"/>
    <w:rsid w:val="009473AA"/>
    <w:rsid w:val="0094745F"/>
    <w:rsid w:val="00947614"/>
    <w:rsid w:val="009476CC"/>
    <w:rsid w:val="0094777C"/>
    <w:rsid w:val="00947781"/>
    <w:rsid w:val="00947795"/>
    <w:rsid w:val="009477C0"/>
    <w:rsid w:val="009477E0"/>
    <w:rsid w:val="009478C2"/>
    <w:rsid w:val="009479BE"/>
    <w:rsid w:val="009479E6"/>
    <w:rsid w:val="00947A0E"/>
    <w:rsid w:val="00947ABF"/>
    <w:rsid w:val="00947C1E"/>
    <w:rsid w:val="00947C59"/>
    <w:rsid w:val="00947D8B"/>
    <w:rsid w:val="00947DB1"/>
    <w:rsid w:val="00947DBE"/>
    <w:rsid w:val="00947E42"/>
    <w:rsid w:val="00947E7D"/>
    <w:rsid w:val="00947E96"/>
    <w:rsid w:val="00947FED"/>
    <w:rsid w:val="0095005C"/>
    <w:rsid w:val="0095006F"/>
    <w:rsid w:val="009501C0"/>
    <w:rsid w:val="009501F8"/>
    <w:rsid w:val="009502D9"/>
    <w:rsid w:val="009503B2"/>
    <w:rsid w:val="009503D8"/>
    <w:rsid w:val="00950415"/>
    <w:rsid w:val="00950495"/>
    <w:rsid w:val="00950499"/>
    <w:rsid w:val="009504E2"/>
    <w:rsid w:val="0095053C"/>
    <w:rsid w:val="009505AF"/>
    <w:rsid w:val="0095061E"/>
    <w:rsid w:val="00950628"/>
    <w:rsid w:val="009506A2"/>
    <w:rsid w:val="0095077B"/>
    <w:rsid w:val="0095078C"/>
    <w:rsid w:val="009508BC"/>
    <w:rsid w:val="00950976"/>
    <w:rsid w:val="00950977"/>
    <w:rsid w:val="00950A63"/>
    <w:rsid w:val="00950A72"/>
    <w:rsid w:val="00950A9E"/>
    <w:rsid w:val="00950BFD"/>
    <w:rsid w:val="00950C7F"/>
    <w:rsid w:val="00950C9F"/>
    <w:rsid w:val="00950CD5"/>
    <w:rsid w:val="00950CF4"/>
    <w:rsid w:val="00950CF6"/>
    <w:rsid w:val="00950D3E"/>
    <w:rsid w:val="00950E4F"/>
    <w:rsid w:val="00950EA0"/>
    <w:rsid w:val="00950EA4"/>
    <w:rsid w:val="00950EAD"/>
    <w:rsid w:val="00950EC1"/>
    <w:rsid w:val="00950F61"/>
    <w:rsid w:val="00950F7B"/>
    <w:rsid w:val="00950FC3"/>
    <w:rsid w:val="00950FEB"/>
    <w:rsid w:val="00951059"/>
    <w:rsid w:val="00951099"/>
    <w:rsid w:val="009510D7"/>
    <w:rsid w:val="009511A0"/>
    <w:rsid w:val="0095120E"/>
    <w:rsid w:val="009512A0"/>
    <w:rsid w:val="009512B7"/>
    <w:rsid w:val="009512E3"/>
    <w:rsid w:val="00951311"/>
    <w:rsid w:val="00951348"/>
    <w:rsid w:val="009513A7"/>
    <w:rsid w:val="00951404"/>
    <w:rsid w:val="0095145B"/>
    <w:rsid w:val="009514A9"/>
    <w:rsid w:val="009514CF"/>
    <w:rsid w:val="00951516"/>
    <w:rsid w:val="00951540"/>
    <w:rsid w:val="00951552"/>
    <w:rsid w:val="00951604"/>
    <w:rsid w:val="00951804"/>
    <w:rsid w:val="0095180A"/>
    <w:rsid w:val="0095189A"/>
    <w:rsid w:val="0095190E"/>
    <w:rsid w:val="00951A51"/>
    <w:rsid w:val="00951BA7"/>
    <w:rsid w:val="00951C4C"/>
    <w:rsid w:val="00951C63"/>
    <w:rsid w:val="00951C97"/>
    <w:rsid w:val="00951DEA"/>
    <w:rsid w:val="00951E11"/>
    <w:rsid w:val="00951E35"/>
    <w:rsid w:val="00951E45"/>
    <w:rsid w:val="00951E53"/>
    <w:rsid w:val="00951ECB"/>
    <w:rsid w:val="00951F60"/>
    <w:rsid w:val="00951FCA"/>
    <w:rsid w:val="00952062"/>
    <w:rsid w:val="009520A8"/>
    <w:rsid w:val="00952168"/>
    <w:rsid w:val="0095217B"/>
    <w:rsid w:val="00952213"/>
    <w:rsid w:val="009522EF"/>
    <w:rsid w:val="00952363"/>
    <w:rsid w:val="00952494"/>
    <w:rsid w:val="009524A4"/>
    <w:rsid w:val="009524EE"/>
    <w:rsid w:val="0095250C"/>
    <w:rsid w:val="00952571"/>
    <w:rsid w:val="009525DB"/>
    <w:rsid w:val="00952655"/>
    <w:rsid w:val="00952658"/>
    <w:rsid w:val="00952681"/>
    <w:rsid w:val="0095269D"/>
    <w:rsid w:val="009526BD"/>
    <w:rsid w:val="009526DA"/>
    <w:rsid w:val="0095271A"/>
    <w:rsid w:val="0095274D"/>
    <w:rsid w:val="0095283D"/>
    <w:rsid w:val="00952863"/>
    <w:rsid w:val="009528F8"/>
    <w:rsid w:val="0095298F"/>
    <w:rsid w:val="00952B5F"/>
    <w:rsid w:val="00952C4F"/>
    <w:rsid w:val="00952D22"/>
    <w:rsid w:val="00952D70"/>
    <w:rsid w:val="00952E64"/>
    <w:rsid w:val="00952E9D"/>
    <w:rsid w:val="00952EBE"/>
    <w:rsid w:val="00952ECB"/>
    <w:rsid w:val="00952FD7"/>
    <w:rsid w:val="0095305D"/>
    <w:rsid w:val="0095311C"/>
    <w:rsid w:val="009531B8"/>
    <w:rsid w:val="0095320A"/>
    <w:rsid w:val="00953238"/>
    <w:rsid w:val="009532B7"/>
    <w:rsid w:val="0095342A"/>
    <w:rsid w:val="00953441"/>
    <w:rsid w:val="00953472"/>
    <w:rsid w:val="009534A1"/>
    <w:rsid w:val="00953602"/>
    <w:rsid w:val="0095361E"/>
    <w:rsid w:val="00953634"/>
    <w:rsid w:val="009536AD"/>
    <w:rsid w:val="009536EA"/>
    <w:rsid w:val="0095374B"/>
    <w:rsid w:val="009537D3"/>
    <w:rsid w:val="009537EE"/>
    <w:rsid w:val="00953957"/>
    <w:rsid w:val="009539EB"/>
    <w:rsid w:val="00953B48"/>
    <w:rsid w:val="00953B81"/>
    <w:rsid w:val="00953B85"/>
    <w:rsid w:val="00953C10"/>
    <w:rsid w:val="00953C44"/>
    <w:rsid w:val="00953C64"/>
    <w:rsid w:val="00953D60"/>
    <w:rsid w:val="00953DC8"/>
    <w:rsid w:val="00953EFA"/>
    <w:rsid w:val="00954124"/>
    <w:rsid w:val="0095412A"/>
    <w:rsid w:val="009541B7"/>
    <w:rsid w:val="00954226"/>
    <w:rsid w:val="00954248"/>
    <w:rsid w:val="00954384"/>
    <w:rsid w:val="009543C4"/>
    <w:rsid w:val="009543E6"/>
    <w:rsid w:val="0095442C"/>
    <w:rsid w:val="0095445C"/>
    <w:rsid w:val="0095452F"/>
    <w:rsid w:val="00954575"/>
    <w:rsid w:val="009545C3"/>
    <w:rsid w:val="00954673"/>
    <w:rsid w:val="0095467C"/>
    <w:rsid w:val="009546A3"/>
    <w:rsid w:val="009546F4"/>
    <w:rsid w:val="009546F6"/>
    <w:rsid w:val="00954703"/>
    <w:rsid w:val="00954806"/>
    <w:rsid w:val="00954821"/>
    <w:rsid w:val="00954853"/>
    <w:rsid w:val="0095488D"/>
    <w:rsid w:val="009548E2"/>
    <w:rsid w:val="009548F2"/>
    <w:rsid w:val="00954954"/>
    <w:rsid w:val="00954A60"/>
    <w:rsid w:val="00954A6F"/>
    <w:rsid w:val="00954BBB"/>
    <w:rsid w:val="00954C2A"/>
    <w:rsid w:val="00954C9B"/>
    <w:rsid w:val="00954CB7"/>
    <w:rsid w:val="00954CF7"/>
    <w:rsid w:val="00954E20"/>
    <w:rsid w:val="00954E98"/>
    <w:rsid w:val="00954EFB"/>
    <w:rsid w:val="00954F76"/>
    <w:rsid w:val="00954F81"/>
    <w:rsid w:val="00954F9B"/>
    <w:rsid w:val="00954FA8"/>
    <w:rsid w:val="00954FFC"/>
    <w:rsid w:val="00955081"/>
    <w:rsid w:val="0095508B"/>
    <w:rsid w:val="009550A6"/>
    <w:rsid w:val="009550FF"/>
    <w:rsid w:val="009551A8"/>
    <w:rsid w:val="0095525B"/>
    <w:rsid w:val="00955297"/>
    <w:rsid w:val="009553C3"/>
    <w:rsid w:val="009553FE"/>
    <w:rsid w:val="0095547B"/>
    <w:rsid w:val="009554D0"/>
    <w:rsid w:val="009555BF"/>
    <w:rsid w:val="0095561B"/>
    <w:rsid w:val="00955637"/>
    <w:rsid w:val="009556AA"/>
    <w:rsid w:val="009556AB"/>
    <w:rsid w:val="009556D7"/>
    <w:rsid w:val="00955709"/>
    <w:rsid w:val="009558A3"/>
    <w:rsid w:val="009558A4"/>
    <w:rsid w:val="0095591B"/>
    <w:rsid w:val="0095593C"/>
    <w:rsid w:val="00955984"/>
    <w:rsid w:val="009559A6"/>
    <w:rsid w:val="009559C0"/>
    <w:rsid w:val="009559E5"/>
    <w:rsid w:val="00955A0F"/>
    <w:rsid w:val="00955A31"/>
    <w:rsid w:val="00955B4B"/>
    <w:rsid w:val="00955BF4"/>
    <w:rsid w:val="00955C15"/>
    <w:rsid w:val="00955C72"/>
    <w:rsid w:val="00955C8C"/>
    <w:rsid w:val="00955CB2"/>
    <w:rsid w:val="00955D56"/>
    <w:rsid w:val="00955D7C"/>
    <w:rsid w:val="00955D96"/>
    <w:rsid w:val="00955E8B"/>
    <w:rsid w:val="00955EA3"/>
    <w:rsid w:val="00955ED4"/>
    <w:rsid w:val="00955F6D"/>
    <w:rsid w:val="0095602D"/>
    <w:rsid w:val="0095604A"/>
    <w:rsid w:val="009560FD"/>
    <w:rsid w:val="0095610B"/>
    <w:rsid w:val="009561BE"/>
    <w:rsid w:val="009561CA"/>
    <w:rsid w:val="0095628E"/>
    <w:rsid w:val="009562A2"/>
    <w:rsid w:val="00956307"/>
    <w:rsid w:val="009563BB"/>
    <w:rsid w:val="00956469"/>
    <w:rsid w:val="00956476"/>
    <w:rsid w:val="0095649D"/>
    <w:rsid w:val="009564EB"/>
    <w:rsid w:val="009564F9"/>
    <w:rsid w:val="00956519"/>
    <w:rsid w:val="00956584"/>
    <w:rsid w:val="00956587"/>
    <w:rsid w:val="009565F1"/>
    <w:rsid w:val="0095671C"/>
    <w:rsid w:val="00956730"/>
    <w:rsid w:val="00956776"/>
    <w:rsid w:val="0095677A"/>
    <w:rsid w:val="009567AC"/>
    <w:rsid w:val="009567C0"/>
    <w:rsid w:val="00956869"/>
    <w:rsid w:val="0095688E"/>
    <w:rsid w:val="0095697D"/>
    <w:rsid w:val="009569A4"/>
    <w:rsid w:val="00956A29"/>
    <w:rsid w:val="00956A73"/>
    <w:rsid w:val="00956ACB"/>
    <w:rsid w:val="00956BD4"/>
    <w:rsid w:val="00956C2F"/>
    <w:rsid w:val="00956C53"/>
    <w:rsid w:val="00956C6E"/>
    <w:rsid w:val="00956C72"/>
    <w:rsid w:val="00956CD9"/>
    <w:rsid w:val="00956D6D"/>
    <w:rsid w:val="00956D86"/>
    <w:rsid w:val="00956DD2"/>
    <w:rsid w:val="00956E47"/>
    <w:rsid w:val="00956EC5"/>
    <w:rsid w:val="00956EEC"/>
    <w:rsid w:val="00956EFE"/>
    <w:rsid w:val="00956F59"/>
    <w:rsid w:val="00956F93"/>
    <w:rsid w:val="00957060"/>
    <w:rsid w:val="0095708A"/>
    <w:rsid w:val="00957183"/>
    <w:rsid w:val="0095719A"/>
    <w:rsid w:val="009571DC"/>
    <w:rsid w:val="0095722A"/>
    <w:rsid w:val="00957361"/>
    <w:rsid w:val="009573DB"/>
    <w:rsid w:val="00957439"/>
    <w:rsid w:val="0095745F"/>
    <w:rsid w:val="00957485"/>
    <w:rsid w:val="009575D0"/>
    <w:rsid w:val="009575D7"/>
    <w:rsid w:val="009576D8"/>
    <w:rsid w:val="0095774B"/>
    <w:rsid w:val="0095778C"/>
    <w:rsid w:val="00957795"/>
    <w:rsid w:val="009578CA"/>
    <w:rsid w:val="009578F5"/>
    <w:rsid w:val="00957972"/>
    <w:rsid w:val="0095798B"/>
    <w:rsid w:val="009579B6"/>
    <w:rsid w:val="00957A81"/>
    <w:rsid w:val="00957B0E"/>
    <w:rsid w:val="00957B1C"/>
    <w:rsid w:val="00957B2C"/>
    <w:rsid w:val="00957B76"/>
    <w:rsid w:val="00957BE3"/>
    <w:rsid w:val="00957C0F"/>
    <w:rsid w:val="00957C5D"/>
    <w:rsid w:val="00957C79"/>
    <w:rsid w:val="00957C85"/>
    <w:rsid w:val="00957D0A"/>
    <w:rsid w:val="00957D14"/>
    <w:rsid w:val="00957D53"/>
    <w:rsid w:val="00957D80"/>
    <w:rsid w:val="00957D83"/>
    <w:rsid w:val="00957DFA"/>
    <w:rsid w:val="00957E92"/>
    <w:rsid w:val="00957ECC"/>
    <w:rsid w:val="00957EE6"/>
    <w:rsid w:val="00957F1B"/>
    <w:rsid w:val="00957F46"/>
    <w:rsid w:val="00960066"/>
    <w:rsid w:val="0096007B"/>
    <w:rsid w:val="0096008F"/>
    <w:rsid w:val="009600CC"/>
    <w:rsid w:val="0096019F"/>
    <w:rsid w:val="009601FF"/>
    <w:rsid w:val="00960216"/>
    <w:rsid w:val="00960217"/>
    <w:rsid w:val="00960333"/>
    <w:rsid w:val="0096048E"/>
    <w:rsid w:val="009604F9"/>
    <w:rsid w:val="009605C8"/>
    <w:rsid w:val="009605F3"/>
    <w:rsid w:val="00960617"/>
    <w:rsid w:val="0096067A"/>
    <w:rsid w:val="009606A1"/>
    <w:rsid w:val="009606A8"/>
    <w:rsid w:val="0096077F"/>
    <w:rsid w:val="0096089B"/>
    <w:rsid w:val="009608E5"/>
    <w:rsid w:val="00960900"/>
    <w:rsid w:val="0096092A"/>
    <w:rsid w:val="00960934"/>
    <w:rsid w:val="00960937"/>
    <w:rsid w:val="00960AAA"/>
    <w:rsid w:val="00960ADE"/>
    <w:rsid w:val="00960AE3"/>
    <w:rsid w:val="00960C46"/>
    <w:rsid w:val="00960C7C"/>
    <w:rsid w:val="00960CBB"/>
    <w:rsid w:val="00960CF9"/>
    <w:rsid w:val="00960D15"/>
    <w:rsid w:val="00960D16"/>
    <w:rsid w:val="00960DC1"/>
    <w:rsid w:val="00960E0C"/>
    <w:rsid w:val="00960E60"/>
    <w:rsid w:val="00960EA0"/>
    <w:rsid w:val="00960EC6"/>
    <w:rsid w:val="00961057"/>
    <w:rsid w:val="009610A2"/>
    <w:rsid w:val="009610A3"/>
    <w:rsid w:val="009610C8"/>
    <w:rsid w:val="009610F1"/>
    <w:rsid w:val="00961244"/>
    <w:rsid w:val="00961266"/>
    <w:rsid w:val="009612D2"/>
    <w:rsid w:val="0096136D"/>
    <w:rsid w:val="009613AE"/>
    <w:rsid w:val="009613B9"/>
    <w:rsid w:val="0096142E"/>
    <w:rsid w:val="00961474"/>
    <w:rsid w:val="009614AC"/>
    <w:rsid w:val="00961521"/>
    <w:rsid w:val="0096155C"/>
    <w:rsid w:val="00961737"/>
    <w:rsid w:val="0096179A"/>
    <w:rsid w:val="00961837"/>
    <w:rsid w:val="009618C9"/>
    <w:rsid w:val="009618EF"/>
    <w:rsid w:val="0096191F"/>
    <w:rsid w:val="009619A3"/>
    <w:rsid w:val="009619A7"/>
    <w:rsid w:val="00961A2A"/>
    <w:rsid w:val="00961A2C"/>
    <w:rsid w:val="00961A44"/>
    <w:rsid w:val="00961B03"/>
    <w:rsid w:val="00961B34"/>
    <w:rsid w:val="00961B59"/>
    <w:rsid w:val="00961B72"/>
    <w:rsid w:val="00961BD3"/>
    <w:rsid w:val="00961C37"/>
    <w:rsid w:val="00961D58"/>
    <w:rsid w:val="00961D63"/>
    <w:rsid w:val="00961D8C"/>
    <w:rsid w:val="00961DD7"/>
    <w:rsid w:val="00961EC9"/>
    <w:rsid w:val="00961F32"/>
    <w:rsid w:val="00961FF7"/>
    <w:rsid w:val="00962027"/>
    <w:rsid w:val="009620BF"/>
    <w:rsid w:val="00962124"/>
    <w:rsid w:val="0096212A"/>
    <w:rsid w:val="0096212E"/>
    <w:rsid w:val="00962145"/>
    <w:rsid w:val="00962185"/>
    <w:rsid w:val="009621BD"/>
    <w:rsid w:val="009621C7"/>
    <w:rsid w:val="009621F6"/>
    <w:rsid w:val="00962276"/>
    <w:rsid w:val="00962299"/>
    <w:rsid w:val="0096230C"/>
    <w:rsid w:val="0096230D"/>
    <w:rsid w:val="00962320"/>
    <w:rsid w:val="00962427"/>
    <w:rsid w:val="009624B4"/>
    <w:rsid w:val="009626AE"/>
    <w:rsid w:val="0096272D"/>
    <w:rsid w:val="009627CE"/>
    <w:rsid w:val="0096286C"/>
    <w:rsid w:val="0096286D"/>
    <w:rsid w:val="009628AA"/>
    <w:rsid w:val="009628DD"/>
    <w:rsid w:val="009628F3"/>
    <w:rsid w:val="0096298D"/>
    <w:rsid w:val="009629B3"/>
    <w:rsid w:val="009629D7"/>
    <w:rsid w:val="00962A87"/>
    <w:rsid w:val="00962AED"/>
    <w:rsid w:val="00962B1E"/>
    <w:rsid w:val="00962B93"/>
    <w:rsid w:val="00962BAB"/>
    <w:rsid w:val="00962BBA"/>
    <w:rsid w:val="00962BC1"/>
    <w:rsid w:val="00962BCC"/>
    <w:rsid w:val="00962D46"/>
    <w:rsid w:val="00962D7B"/>
    <w:rsid w:val="00962E3A"/>
    <w:rsid w:val="00962E61"/>
    <w:rsid w:val="00962E76"/>
    <w:rsid w:val="00962E8B"/>
    <w:rsid w:val="009630FF"/>
    <w:rsid w:val="0096313F"/>
    <w:rsid w:val="00963156"/>
    <w:rsid w:val="009631DB"/>
    <w:rsid w:val="00963237"/>
    <w:rsid w:val="009632B0"/>
    <w:rsid w:val="00963359"/>
    <w:rsid w:val="00963360"/>
    <w:rsid w:val="0096337A"/>
    <w:rsid w:val="009633C3"/>
    <w:rsid w:val="00963479"/>
    <w:rsid w:val="00963541"/>
    <w:rsid w:val="009635CD"/>
    <w:rsid w:val="00963705"/>
    <w:rsid w:val="0096376F"/>
    <w:rsid w:val="00963823"/>
    <w:rsid w:val="0096386A"/>
    <w:rsid w:val="00963882"/>
    <w:rsid w:val="0096389E"/>
    <w:rsid w:val="009638DA"/>
    <w:rsid w:val="00963A79"/>
    <w:rsid w:val="00963AB6"/>
    <w:rsid w:val="00963C3A"/>
    <w:rsid w:val="00963CF8"/>
    <w:rsid w:val="00963D0B"/>
    <w:rsid w:val="00963DC1"/>
    <w:rsid w:val="00963E32"/>
    <w:rsid w:val="00963E45"/>
    <w:rsid w:val="00963EB3"/>
    <w:rsid w:val="00963F48"/>
    <w:rsid w:val="00963FE7"/>
    <w:rsid w:val="00964038"/>
    <w:rsid w:val="0096408A"/>
    <w:rsid w:val="00964108"/>
    <w:rsid w:val="00964112"/>
    <w:rsid w:val="009641EA"/>
    <w:rsid w:val="0096420A"/>
    <w:rsid w:val="00964244"/>
    <w:rsid w:val="0096431C"/>
    <w:rsid w:val="0096438A"/>
    <w:rsid w:val="009643C5"/>
    <w:rsid w:val="009643E2"/>
    <w:rsid w:val="00964444"/>
    <w:rsid w:val="00964469"/>
    <w:rsid w:val="00964538"/>
    <w:rsid w:val="0096459C"/>
    <w:rsid w:val="009645B8"/>
    <w:rsid w:val="009646D5"/>
    <w:rsid w:val="009646DA"/>
    <w:rsid w:val="009646E9"/>
    <w:rsid w:val="0096471A"/>
    <w:rsid w:val="0096475F"/>
    <w:rsid w:val="00964768"/>
    <w:rsid w:val="009647C3"/>
    <w:rsid w:val="00964818"/>
    <w:rsid w:val="0096487A"/>
    <w:rsid w:val="0096497C"/>
    <w:rsid w:val="009649DB"/>
    <w:rsid w:val="009649E5"/>
    <w:rsid w:val="00964A01"/>
    <w:rsid w:val="00964A33"/>
    <w:rsid w:val="00964A34"/>
    <w:rsid w:val="00964A61"/>
    <w:rsid w:val="00964A66"/>
    <w:rsid w:val="00964B1C"/>
    <w:rsid w:val="00964D78"/>
    <w:rsid w:val="00964D8F"/>
    <w:rsid w:val="00964DE4"/>
    <w:rsid w:val="00964E3D"/>
    <w:rsid w:val="00964E6C"/>
    <w:rsid w:val="00964EB0"/>
    <w:rsid w:val="00964F5B"/>
    <w:rsid w:val="00964F91"/>
    <w:rsid w:val="0096500E"/>
    <w:rsid w:val="00965033"/>
    <w:rsid w:val="00965124"/>
    <w:rsid w:val="009651E9"/>
    <w:rsid w:val="0096521E"/>
    <w:rsid w:val="009652CE"/>
    <w:rsid w:val="009653BF"/>
    <w:rsid w:val="00965431"/>
    <w:rsid w:val="00965440"/>
    <w:rsid w:val="00965491"/>
    <w:rsid w:val="009654A9"/>
    <w:rsid w:val="0096551E"/>
    <w:rsid w:val="00965538"/>
    <w:rsid w:val="009655F6"/>
    <w:rsid w:val="0096562F"/>
    <w:rsid w:val="009656AD"/>
    <w:rsid w:val="00965701"/>
    <w:rsid w:val="0096572C"/>
    <w:rsid w:val="00965735"/>
    <w:rsid w:val="009657A6"/>
    <w:rsid w:val="009657B0"/>
    <w:rsid w:val="0096583A"/>
    <w:rsid w:val="00965895"/>
    <w:rsid w:val="0096593E"/>
    <w:rsid w:val="00965958"/>
    <w:rsid w:val="00965981"/>
    <w:rsid w:val="009659A1"/>
    <w:rsid w:val="009659B8"/>
    <w:rsid w:val="00965A07"/>
    <w:rsid w:val="00965A40"/>
    <w:rsid w:val="00965A63"/>
    <w:rsid w:val="00965A70"/>
    <w:rsid w:val="00965AC1"/>
    <w:rsid w:val="00965AEF"/>
    <w:rsid w:val="00965AFB"/>
    <w:rsid w:val="00965BD6"/>
    <w:rsid w:val="00965CAA"/>
    <w:rsid w:val="00965CBF"/>
    <w:rsid w:val="00965D43"/>
    <w:rsid w:val="00965DD1"/>
    <w:rsid w:val="00965DF8"/>
    <w:rsid w:val="00965E6B"/>
    <w:rsid w:val="00965E75"/>
    <w:rsid w:val="00965E95"/>
    <w:rsid w:val="00965F0B"/>
    <w:rsid w:val="00965F4B"/>
    <w:rsid w:val="00965F64"/>
    <w:rsid w:val="00965F6E"/>
    <w:rsid w:val="00965FAB"/>
    <w:rsid w:val="009660AF"/>
    <w:rsid w:val="009660B9"/>
    <w:rsid w:val="00966221"/>
    <w:rsid w:val="0096623C"/>
    <w:rsid w:val="009662D3"/>
    <w:rsid w:val="009662E6"/>
    <w:rsid w:val="009663B0"/>
    <w:rsid w:val="009663B4"/>
    <w:rsid w:val="0096642A"/>
    <w:rsid w:val="009665A5"/>
    <w:rsid w:val="009665A9"/>
    <w:rsid w:val="009665BB"/>
    <w:rsid w:val="009665D3"/>
    <w:rsid w:val="0096671D"/>
    <w:rsid w:val="0096673D"/>
    <w:rsid w:val="00966774"/>
    <w:rsid w:val="0096678E"/>
    <w:rsid w:val="00966843"/>
    <w:rsid w:val="0096691C"/>
    <w:rsid w:val="00966B1A"/>
    <w:rsid w:val="00966CF0"/>
    <w:rsid w:val="00966D0A"/>
    <w:rsid w:val="00966E4A"/>
    <w:rsid w:val="00966EAB"/>
    <w:rsid w:val="00966F8F"/>
    <w:rsid w:val="00966FBD"/>
    <w:rsid w:val="009672F9"/>
    <w:rsid w:val="00967362"/>
    <w:rsid w:val="0096744A"/>
    <w:rsid w:val="0096745D"/>
    <w:rsid w:val="009674B4"/>
    <w:rsid w:val="00967540"/>
    <w:rsid w:val="00967566"/>
    <w:rsid w:val="0096758F"/>
    <w:rsid w:val="00967592"/>
    <w:rsid w:val="009675F0"/>
    <w:rsid w:val="0096772C"/>
    <w:rsid w:val="00967799"/>
    <w:rsid w:val="009677EE"/>
    <w:rsid w:val="0096782E"/>
    <w:rsid w:val="00967882"/>
    <w:rsid w:val="00967906"/>
    <w:rsid w:val="0096794E"/>
    <w:rsid w:val="00967A10"/>
    <w:rsid w:val="00967AA5"/>
    <w:rsid w:val="00967AC5"/>
    <w:rsid w:val="00967AFA"/>
    <w:rsid w:val="00967B28"/>
    <w:rsid w:val="00967B32"/>
    <w:rsid w:val="00967BA1"/>
    <w:rsid w:val="00967BD9"/>
    <w:rsid w:val="00967C0F"/>
    <w:rsid w:val="00967C31"/>
    <w:rsid w:val="00967C60"/>
    <w:rsid w:val="00967CC2"/>
    <w:rsid w:val="00967D2C"/>
    <w:rsid w:val="00967D8B"/>
    <w:rsid w:val="00967DAF"/>
    <w:rsid w:val="00967E68"/>
    <w:rsid w:val="00967EC4"/>
    <w:rsid w:val="00967F2B"/>
    <w:rsid w:val="00967F5F"/>
    <w:rsid w:val="00967F62"/>
    <w:rsid w:val="00967FC8"/>
    <w:rsid w:val="00967FE0"/>
    <w:rsid w:val="00970019"/>
    <w:rsid w:val="009700FF"/>
    <w:rsid w:val="009702A0"/>
    <w:rsid w:val="00970403"/>
    <w:rsid w:val="00970408"/>
    <w:rsid w:val="00970424"/>
    <w:rsid w:val="009704A1"/>
    <w:rsid w:val="009704F9"/>
    <w:rsid w:val="00970500"/>
    <w:rsid w:val="00970620"/>
    <w:rsid w:val="00970640"/>
    <w:rsid w:val="00970643"/>
    <w:rsid w:val="00970647"/>
    <w:rsid w:val="009706BE"/>
    <w:rsid w:val="00970745"/>
    <w:rsid w:val="009707C6"/>
    <w:rsid w:val="00970800"/>
    <w:rsid w:val="00970822"/>
    <w:rsid w:val="0097091E"/>
    <w:rsid w:val="009709A7"/>
    <w:rsid w:val="00970A8C"/>
    <w:rsid w:val="00970B24"/>
    <w:rsid w:val="00970B55"/>
    <w:rsid w:val="00970BE4"/>
    <w:rsid w:val="00970DD7"/>
    <w:rsid w:val="00970E23"/>
    <w:rsid w:val="00970EAC"/>
    <w:rsid w:val="00970FF4"/>
    <w:rsid w:val="0097105D"/>
    <w:rsid w:val="00971089"/>
    <w:rsid w:val="009710A0"/>
    <w:rsid w:val="009710A7"/>
    <w:rsid w:val="009710D7"/>
    <w:rsid w:val="009710E3"/>
    <w:rsid w:val="0097111D"/>
    <w:rsid w:val="00971208"/>
    <w:rsid w:val="009712BB"/>
    <w:rsid w:val="009712C3"/>
    <w:rsid w:val="009712FC"/>
    <w:rsid w:val="009713A4"/>
    <w:rsid w:val="009713D1"/>
    <w:rsid w:val="009713F4"/>
    <w:rsid w:val="00971400"/>
    <w:rsid w:val="00971442"/>
    <w:rsid w:val="009716D7"/>
    <w:rsid w:val="0097170B"/>
    <w:rsid w:val="009717BC"/>
    <w:rsid w:val="00971825"/>
    <w:rsid w:val="00971869"/>
    <w:rsid w:val="009718AC"/>
    <w:rsid w:val="009718F1"/>
    <w:rsid w:val="0097198A"/>
    <w:rsid w:val="00971997"/>
    <w:rsid w:val="00971A3C"/>
    <w:rsid w:val="00971AA7"/>
    <w:rsid w:val="00971B35"/>
    <w:rsid w:val="00971BAD"/>
    <w:rsid w:val="00971D30"/>
    <w:rsid w:val="00971E19"/>
    <w:rsid w:val="00971E5B"/>
    <w:rsid w:val="00971E97"/>
    <w:rsid w:val="00971F16"/>
    <w:rsid w:val="00971FA5"/>
    <w:rsid w:val="009720B6"/>
    <w:rsid w:val="00972163"/>
    <w:rsid w:val="0097217E"/>
    <w:rsid w:val="009721FC"/>
    <w:rsid w:val="0097227E"/>
    <w:rsid w:val="00972289"/>
    <w:rsid w:val="009722B8"/>
    <w:rsid w:val="00972319"/>
    <w:rsid w:val="0097238C"/>
    <w:rsid w:val="009723B4"/>
    <w:rsid w:val="0097245F"/>
    <w:rsid w:val="0097251D"/>
    <w:rsid w:val="0097269C"/>
    <w:rsid w:val="009726E7"/>
    <w:rsid w:val="009726F1"/>
    <w:rsid w:val="0097274E"/>
    <w:rsid w:val="00972849"/>
    <w:rsid w:val="0097286A"/>
    <w:rsid w:val="009728E6"/>
    <w:rsid w:val="009728FC"/>
    <w:rsid w:val="009729C0"/>
    <w:rsid w:val="00972A5B"/>
    <w:rsid w:val="00972A60"/>
    <w:rsid w:val="00972ADE"/>
    <w:rsid w:val="00972B46"/>
    <w:rsid w:val="00972B7F"/>
    <w:rsid w:val="00972C03"/>
    <w:rsid w:val="00972C24"/>
    <w:rsid w:val="00972CCF"/>
    <w:rsid w:val="00972F47"/>
    <w:rsid w:val="00972FD0"/>
    <w:rsid w:val="00972FD9"/>
    <w:rsid w:val="00972FE5"/>
    <w:rsid w:val="0097300C"/>
    <w:rsid w:val="0097301A"/>
    <w:rsid w:val="00973052"/>
    <w:rsid w:val="009730DA"/>
    <w:rsid w:val="009731D6"/>
    <w:rsid w:val="0097326D"/>
    <w:rsid w:val="00973287"/>
    <w:rsid w:val="009732AA"/>
    <w:rsid w:val="00973325"/>
    <w:rsid w:val="00973632"/>
    <w:rsid w:val="00973643"/>
    <w:rsid w:val="00973672"/>
    <w:rsid w:val="009737A4"/>
    <w:rsid w:val="00973827"/>
    <w:rsid w:val="00973964"/>
    <w:rsid w:val="00973A27"/>
    <w:rsid w:val="00973A2F"/>
    <w:rsid w:val="00973A36"/>
    <w:rsid w:val="00973A83"/>
    <w:rsid w:val="00973AC1"/>
    <w:rsid w:val="00973B02"/>
    <w:rsid w:val="00973B3F"/>
    <w:rsid w:val="00973C35"/>
    <w:rsid w:val="00973D05"/>
    <w:rsid w:val="00973D08"/>
    <w:rsid w:val="00973D73"/>
    <w:rsid w:val="00973DA8"/>
    <w:rsid w:val="00973E83"/>
    <w:rsid w:val="00973F02"/>
    <w:rsid w:val="00973F8F"/>
    <w:rsid w:val="00973FED"/>
    <w:rsid w:val="0097400E"/>
    <w:rsid w:val="0097403A"/>
    <w:rsid w:val="00974140"/>
    <w:rsid w:val="0097414E"/>
    <w:rsid w:val="00974157"/>
    <w:rsid w:val="009741C6"/>
    <w:rsid w:val="0097420A"/>
    <w:rsid w:val="0097426E"/>
    <w:rsid w:val="0097433C"/>
    <w:rsid w:val="0097437F"/>
    <w:rsid w:val="00974445"/>
    <w:rsid w:val="009744E5"/>
    <w:rsid w:val="0097451E"/>
    <w:rsid w:val="00974524"/>
    <w:rsid w:val="009745A0"/>
    <w:rsid w:val="009745B3"/>
    <w:rsid w:val="009745E0"/>
    <w:rsid w:val="00974635"/>
    <w:rsid w:val="0097463E"/>
    <w:rsid w:val="009746BF"/>
    <w:rsid w:val="009746DD"/>
    <w:rsid w:val="00974757"/>
    <w:rsid w:val="0097479E"/>
    <w:rsid w:val="009748A0"/>
    <w:rsid w:val="009748BF"/>
    <w:rsid w:val="00974904"/>
    <w:rsid w:val="00974A6C"/>
    <w:rsid w:val="00974A91"/>
    <w:rsid w:val="00974BD3"/>
    <w:rsid w:val="00974BF9"/>
    <w:rsid w:val="00974C7E"/>
    <w:rsid w:val="00974CEB"/>
    <w:rsid w:val="00974CF9"/>
    <w:rsid w:val="00974D81"/>
    <w:rsid w:val="00974E33"/>
    <w:rsid w:val="00974E53"/>
    <w:rsid w:val="00974EFA"/>
    <w:rsid w:val="00974FC3"/>
    <w:rsid w:val="00975006"/>
    <w:rsid w:val="00975044"/>
    <w:rsid w:val="0097510E"/>
    <w:rsid w:val="00975136"/>
    <w:rsid w:val="00975163"/>
    <w:rsid w:val="00975353"/>
    <w:rsid w:val="00975381"/>
    <w:rsid w:val="009753DF"/>
    <w:rsid w:val="0097541B"/>
    <w:rsid w:val="00975433"/>
    <w:rsid w:val="00975454"/>
    <w:rsid w:val="00975494"/>
    <w:rsid w:val="009754A3"/>
    <w:rsid w:val="00975501"/>
    <w:rsid w:val="00975590"/>
    <w:rsid w:val="009755BE"/>
    <w:rsid w:val="009755DD"/>
    <w:rsid w:val="00975657"/>
    <w:rsid w:val="00975688"/>
    <w:rsid w:val="009756FB"/>
    <w:rsid w:val="009756FE"/>
    <w:rsid w:val="009758A7"/>
    <w:rsid w:val="0097591F"/>
    <w:rsid w:val="0097595A"/>
    <w:rsid w:val="00975994"/>
    <w:rsid w:val="00975ABE"/>
    <w:rsid w:val="00975BB4"/>
    <w:rsid w:val="00975C5A"/>
    <w:rsid w:val="00975CC8"/>
    <w:rsid w:val="00975CD0"/>
    <w:rsid w:val="00975D10"/>
    <w:rsid w:val="00975D44"/>
    <w:rsid w:val="00975D7B"/>
    <w:rsid w:val="00975DB7"/>
    <w:rsid w:val="00975DC6"/>
    <w:rsid w:val="00975E88"/>
    <w:rsid w:val="00975EF2"/>
    <w:rsid w:val="00975F3A"/>
    <w:rsid w:val="00975FF5"/>
    <w:rsid w:val="009761C8"/>
    <w:rsid w:val="009761EE"/>
    <w:rsid w:val="009763D3"/>
    <w:rsid w:val="009763E3"/>
    <w:rsid w:val="0097651F"/>
    <w:rsid w:val="00976548"/>
    <w:rsid w:val="00976591"/>
    <w:rsid w:val="009765B4"/>
    <w:rsid w:val="00976634"/>
    <w:rsid w:val="00976680"/>
    <w:rsid w:val="009766AA"/>
    <w:rsid w:val="009766B5"/>
    <w:rsid w:val="00976740"/>
    <w:rsid w:val="00976805"/>
    <w:rsid w:val="00976811"/>
    <w:rsid w:val="0097685B"/>
    <w:rsid w:val="009768E7"/>
    <w:rsid w:val="00976984"/>
    <w:rsid w:val="0097698D"/>
    <w:rsid w:val="00976A59"/>
    <w:rsid w:val="00976A86"/>
    <w:rsid w:val="00976B81"/>
    <w:rsid w:val="00976BE1"/>
    <w:rsid w:val="00976C3E"/>
    <w:rsid w:val="00976C8D"/>
    <w:rsid w:val="00976D53"/>
    <w:rsid w:val="00976E85"/>
    <w:rsid w:val="00976EF9"/>
    <w:rsid w:val="00977041"/>
    <w:rsid w:val="009770E2"/>
    <w:rsid w:val="0097719B"/>
    <w:rsid w:val="009771CA"/>
    <w:rsid w:val="00977216"/>
    <w:rsid w:val="00977221"/>
    <w:rsid w:val="00977259"/>
    <w:rsid w:val="0097728E"/>
    <w:rsid w:val="009772F0"/>
    <w:rsid w:val="0097738E"/>
    <w:rsid w:val="0097743C"/>
    <w:rsid w:val="009774C9"/>
    <w:rsid w:val="009774D3"/>
    <w:rsid w:val="00977530"/>
    <w:rsid w:val="00977548"/>
    <w:rsid w:val="009775EA"/>
    <w:rsid w:val="00977668"/>
    <w:rsid w:val="00977693"/>
    <w:rsid w:val="00977694"/>
    <w:rsid w:val="009776B2"/>
    <w:rsid w:val="009776D8"/>
    <w:rsid w:val="009777C5"/>
    <w:rsid w:val="009777D2"/>
    <w:rsid w:val="009777EA"/>
    <w:rsid w:val="0097782B"/>
    <w:rsid w:val="00977866"/>
    <w:rsid w:val="009778D5"/>
    <w:rsid w:val="00977953"/>
    <w:rsid w:val="0097796B"/>
    <w:rsid w:val="00977B18"/>
    <w:rsid w:val="00977CF1"/>
    <w:rsid w:val="00977D14"/>
    <w:rsid w:val="00977EC8"/>
    <w:rsid w:val="00977F00"/>
    <w:rsid w:val="00980060"/>
    <w:rsid w:val="009800A9"/>
    <w:rsid w:val="009800F4"/>
    <w:rsid w:val="0098019A"/>
    <w:rsid w:val="009801A7"/>
    <w:rsid w:val="009801EA"/>
    <w:rsid w:val="0098022D"/>
    <w:rsid w:val="009802B2"/>
    <w:rsid w:val="009802D6"/>
    <w:rsid w:val="0098030A"/>
    <w:rsid w:val="009803E1"/>
    <w:rsid w:val="009803F9"/>
    <w:rsid w:val="00980432"/>
    <w:rsid w:val="009804EC"/>
    <w:rsid w:val="009804F5"/>
    <w:rsid w:val="009805CC"/>
    <w:rsid w:val="009806CD"/>
    <w:rsid w:val="009807C5"/>
    <w:rsid w:val="0098088A"/>
    <w:rsid w:val="009808B1"/>
    <w:rsid w:val="009808CB"/>
    <w:rsid w:val="0098094E"/>
    <w:rsid w:val="0098096D"/>
    <w:rsid w:val="00980A47"/>
    <w:rsid w:val="00980A4D"/>
    <w:rsid w:val="00980AAD"/>
    <w:rsid w:val="00980AE5"/>
    <w:rsid w:val="00980B3B"/>
    <w:rsid w:val="00980C3E"/>
    <w:rsid w:val="00980C5E"/>
    <w:rsid w:val="00980C78"/>
    <w:rsid w:val="00980C81"/>
    <w:rsid w:val="00980C98"/>
    <w:rsid w:val="00980C9E"/>
    <w:rsid w:val="00980CC4"/>
    <w:rsid w:val="00980D00"/>
    <w:rsid w:val="00980D53"/>
    <w:rsid w:val="00980D74"/>
    <w:rsid w:val="00980D7F"/>
    <w:rsid w:val="00980D84"/>
    <w:rsid w:val="00980F1F"/>
    <w:rsid w:val="00980F52"/>
    <w:rsid w:val="00980FE5"/>
    <w:rsid w:val="00981009"/>
    <w:rsid w:val="00981099"/>
    <w:rsid w:val="009810C7"/>
    <w:rsid w:val="00981162"/>
    <w:rsid w:val="00981289"/>
    <w:rsid w:val="009812D9"/>
    <w:rsid w:val="009812DD"/>
    <w:rsid w:val="009813B0"/>
    <w:rsid w:val="009813DC"/>
    <w:rsid w:val="009813FA"/>
    <w:rsid w:val="009814E3"/>
    <w:rsid w:val="0098150D"/>
    <w:rsid w:val="00981525"/>
    <w:rsid w:val="00981572"/>
    <w:rsid w:val="009815BA"/>
    <w:rsid w:val="00981670"/>
    <w:rsid w:val="00981677"/>
    <w:rsid w:val="0098168B"/>
    <w:rsid w:val="0098179C"/>
    <w:rsid w:val="009817B9"/>
    <w:rsid w:val="009817C2"/>
    <w:rsid w:val="0098186C"/>
    <w:rsid w:val="009818BA"/>
    <w:rsid w:val="00981969"/>
    <w:rsid w:val="009819FF"/>
    <w:rsid w:val="00981A2B"/>
    <w:rsid w:val="00981D7B"/>
    <w:rsid w:val="00981E05"/>
    <w:rsid w:val="00981E51"/>
    <w:rsid w:val="00981EBA"/>
    <w:rsid w:val="00981EC7"/>
    <w:rsid w:val="00981EF3"/>
    <w:rsid w:val="00981EFD"/>
    <w:rsid w:val="00981F4E"/>
    <w:rsid w:val="00982022"/>
    <w:rsid w:val="00982046"/>
    <w:rsid w:val="00982074"/>
    <w:rsid w:val="00982100"/>
    <w:rsid w:val="00982123"/>
    <w:rsid w:val="00982177"/>
    <w:rsid w:val="0098218F"/>
    <w:rsid w:val="00982288"/>
    <w:rsid w:val="009822DA"/>
    <w:rsid w:val="0098234D"/>
    <w:rsid w:val="009823AA"/>
    <w:rsid w:val="009823CC"/>
    <w:rsid w:val="009824A2"/>
    <w:rsid w:val="009824DE"/>
    <w:rsid w:val="00982517"/>
    <w:rsid w:val="0098253A"/>
    <w:rsid w:val="00982636"/>
    <w:rsid w:val="0098265F"/>
    <w:rsid w:val="0098269B"/>
    <w:rsid w:val="0098273C"/>
    <w:rsid w:val="0098276E"/>
    <w:rsid w:val="009827DA"/>
    <w:rsid w:val="009828B4"/>
    <w:rsid w:val="00982913"/>
    <w:rsid w:val="0098296D"/>
    <w:rsid w:val="009829C9"/>
    <w:rsid w:val="009829D0"/>
    <w:rsid w:val="009829E0"/>
    <w:rsid w:val="00982A36"/>
    <w:rsid w:val="00982A67"/>
    <w:rsid w:val="00982AC4"/>
    <w:rsid w:val="00982AFC"/>
    <w:rsid w:val="00982B4F"/>
    <w:rsid w:val="00982BEF"/>
    <w:rsid w:val="00982CCA"/>
    <w:rsid w:val="00982D2F"/>
    <w:rsid w:val="00982D71"/>
    <w:rsid w:val="00982DEA"/>
    <w:rsid w:val="00982E87"/>
    <w:rsid w:val="00982EE1"/>
    <w:rsid w:val="00982EFC"/>
    <w:rsid w:val="00983032"/>
    <w:rsid w:val="009830A9"/>
    <w:rsid w:val="009830BA"/>
    <w:rsid w:val="00983107"/>
    <w:rsid w:val="00983175"/>
    <w:rsid w:val="00983177"/>
    <w:rsid w:val="009831C0"/>
    <w:rsid w:val="009831FF"/>
    <w:rsid w:val="00983219"/>
    <w:rsid w:val="009832BC"/>
    <w:rsid w:val="00983338"/>
    <w:rsid w:val="00983349"/>
    <w:rsid w:val="00983397"/>
    <w:rsid w:val="009833C0"/>
    <w:rsid w:val="00983532"/>
    <w:rsid w:val="009835B1"/>
    <w:rsid w:val="0098368F"/>
    <w:rsid w:val="009836A8"/>
    <w:rsid w:val="00983743"/>
    <w:rsid w:val="00983786"/>
    <w:rsid w:val="009837E8"/>
    <w:rsid w:val="00983917"/>
    <w:rsid w:val="00983933"/>
    <w:rsid w:val="00983942"/>
    <w:rsid w:val="009839A6"/>
    <w:rsid w:val="009839ED"/>
    <w:rsid w:val="00983AE8"/>
    <w:rsid w:val="00983B48"/>
    <w:rsid w:val="00983B4C"/>
    <w:rsid w:val="00983B66"/>
    <w:rsid w:val="00983C19"/>
    <w:rsid w:val="00983DEF"/>
    <w:rsid w:val="00983E25"/>
    <w:rsid w:val="00983E68"/>
    <w:rsid w:val="00983F18"/>
    <w:rsid w:val="00983F7D"/>
    <w:rsid w:val="00984001"/>
    <w:rsid w:val="0098407D"/>
    <w:rsid w:val="00984084"/>
    <w:rsid w:val="009840CF"/>
    <w:rsid w:val="009840EA"/>
    <w:rsid w:val="00984130"/>
    <w:rsid w:val="009841B3"/>
    <w:rsid w:val="009841B5"/>
    <w:rsid w:val="009842BB"/>
    <w:rsid w:val="0098433B"/>
    <w:rsid w:val="0098444F"/>
    <w:rsid w:val="00984515"/>
    <w:rsid w:val="00984588"/>
    <w:rsid w:val="00984660"/>
    <w:rsid w:val="009846DF"/>
    <w:rsid w:val="009846F6"/>
    <w:rsid w:val="00984750"/>
    <w:rsid w:val="00984769"/>
    <w:rsid w:val="0098477F"/>
    <w:rsid w:val="009847D8"/>
    <w:rsid w:val="009847FE"/>
    <w:rsid w:val="00984810"/>
    <w:rsid w:val="009848F1"/>
    <w:rsid w:val="00984924"/>
    <w:rsid w:val="0098493C"/>
    <w:rsid w:val="00984995"/>
    <w:rsid w:val="0098499E"/>
    <w:rsid w:val="009849ED"/>
    <w:rsid w:val="00984A79"/>
    <w:rsid w:val="00984B07"/>
    <w:rsid w:val="00984B1E"/>
    <w:rsid w:val="00984B5E"/>
    <w:rsid w:val="00984B81"/>
    <w:rsid w:val="00984BE9"/>
    <w:rsid w:val="00984CC8"/>
    <w:rsid w:val="00984D25"/>
    <w:rsid w:val="00984D2B"/>
    <w:rsid w:val="00984DBA"/>
    <w:rsid w:val="00984E31"/>
    <w:rsid w:val="00984E82"/>
    <w:rsid w:val="00984EA0"/>
    <w:rsid w:val="00984EAD"/>
    <w:rsid w:val="00984EF0"/>
    <w:rsid w:val="00984F32"/>
    <w:rsid w:val="00984F65"/>
    <w:rsid w:val="00985003"/>
    <w:rsid w:val="00985072"/>
    <w:rsid w:val="00985078"/>
    <w:rsid w:val="0098509C"/>
    <w:rsid w:val="0098518E"/>
    <w:rsid w:val="009851F7"/>
    <w:rsid w:val="009851FA"/>
    <w:rsid w:val="00985287"/>
    <w:rsid w:val="00985371"/>
    <w:rsid w:val="009853D7"/>
    <w:rsid w:val="009853DC"/>
    <w:rsid w:val="0098541A"/>
    <w:rsid w:val="009854C6"/>
    <w:rsid w:val="009854CB"/>
    <w:rsid w:val="00985543"/>
    <w:rsid w:val="00985581"/>
    <w:rsid w:val="009855C9"/>
    <w:rsid w:val="0098560B"/>
    <w:rsid w:val="00985620"/>
    <w:rsid w:val="00985713"/>
    <w:rsid w:val="00985727"/>
    <w:rsid w:val="00985795"/>
    <w:rsid w:val="009857A0"/>
    <w:rsid w:val="009857FF"/>
    <w:rsid w:val="00985831"/>
    <w:rsid w:val="009858B4"/>
    <w:rsid w:val="00985997"/>
    <w:rsid w:val="009859C7"/>
    <w:rsid w:val="009859F2"/>
    <w:rsid w:val="00985A90"/>
    <w:rsid w:val="00985A98"/>
    <w:rsid w:val="00985B2F"/>
    <w:rsid w:val="00985B39"/>
    <w:rsid w:val="00985B93"/>
    <w:rsid w:val="00985C62"/>
    <w:rsid w:val="00985DAD"/>
    <w:rsid w:val="00985E1F"/>
    <w:rsid w:val="00985E24"/>
    <w:rsid w:val="00985E40"/>
    <w:rsid w:val="00985EA4"/>
    <w:rsid w:val="00985F2F"/>
    <w:rsid w:val="00985F46"/>
    <w:rsid w:val="00985F87"/>
    <w:rsid w:val="00985FAF"/>
    <w:rsid w:val="00985FD7"/>
    <w:rsid w:val="0098605F"/>
    <w:rsid w:val="009860D3"/>
    <w:rsid w:val="009860FA"/>
    <w:rsid w:val="0098619C"/>
    <w:rsid w:val="009861F0"/>
    <w:rsid w:val="0098625A"/>
    <w:rsid w:val="0098629C"/>
    <w:rsid w:val="0098629D"/>
    <w:rsid w:val="00986314"/>
    <w:rsid w:val="00986332"/>
    <w:rsid w:val="00986435"/>
    <w:rsid w:val="00986514"/>
    <w:rsid w:val="0098654B"/>
    <w:rsid w:val="00986615"/>
    <w:rsid w:val="00986687"/>
    <w:rsid w:val="0098672E"/>
    <w:rsid w:val="00986780"/>
    <w:rsid w:val="00986823"/>
    <w:rsid w:val="009868CA"/>
    <w:rsid w:val="009868F6"/>
    <w:rsid w:val="00986926"/>
    <w:rsid w:val="0098694E"/>
    <w:rsid w:val="00986960"/>
    <w:rsid w:val="009869A3"/>
    <w:rsid w:val="00986AF8"/>
    <w:rsid w:val="00986B27"/>
    <w:rsid w:val="00986B34"/>
    <w:rsid w:val="00986B99"/>
    <w:rsid w:val="00986BB3"/>
    <w:rsid w:val="00986BB4"/>
    <w:rsid w:val="00986C79"/>
    <w:rsid w:val="00986C8E"/>
    <w:rsid w:val="00986E68"/>
    <w:rsid w:val="00986F54"/>
    <w:rsid w:val="00987008"/>
    <w:rsid w:val="0098705A"/>
    <w:rsid w:val="009870A5"/>
    <w:rsid w:val="009870BE"/>
    <w:rsid w:val="009870CD"/>
    <w:rsid w:val="0098719F"/>
    <w:rsid w:val="009871C1"/>
    <w:rsid w:val="00987250"/>
    <w:rsid w:val="00987255"/>
    <w:rsid w:val="009872C5"/>
    <w:rsid w:val="00987331"/>
    <w:rsid w:val="0098738B"/>
    <w:rsid w:val="00987498"/>
    <w:rsid w:val="009874AE"/>
    <w:rsid w:val="00987530"/>
    <w:rsid w:val="0098754B"/>
    <w:rsid w:val="00987607"/>
    <w:rsid w:val="009876DD"/>
    <w:rsid w:val="0098771D"/>
    <w:rsid w:val="0098773D"/>
    <w:rsid w:val="0098777D"/>
    <w:rsid w:val="00987801"/>
    <w:rsid w:val="00987817"/>
    <w:rsid w:val="00987871"/>
    <w:rsid w:val="009878DA"/>
    <w:rsid w:val="00987909"/>
    <w:rsid w:val="00987981"/>
    <w:rsid w:val="009879AA"/>
    <w:rsid w:val="00987A23"/>
    <w:rsid w:val="00987A40"/>
    <w:rsid w:val="00987A60"/>
    <w:rsid w:val="00987AB3"/>
    <w:rsid w:val="00987AE8"/>
    <w:rsid w:val="00987AFE"/>
    <w:rsid w:val="00987B27"/>
    <w:rsid w:val="00987BD3"/>
    <w:rsid w:val="00987C18"/>
    <w:rsid w:val="00987CA3"/>
    <w:rsid w:val="00987D23"/>
    <w:rsid w:val="00987D3B"/>
    <w:rsid w:val="00987D78"/>
    <w:rsid w:val="00987D93"/>
    <w:rsid w:val="00987E47"/>
    <w:rsid w:val="00987E48"/>
    <w:rsid w:val="00987E68"/>
    <w:rsid w:val="00987EA5"/>
    <w:rsid w:val="00987EC7"/>
    <w:rsid w:val="00987ED7"/>
    <w:rsid w:val="00987EF4"/>
    <w:rsid w:val="00987F31"/>
    <w:rsid w:val="0099006C"/>
    <w:rsid w:val="009900BE"/>
    <w:rsid w:val="0099010F"/>
    <w:rsid w:val="00990120"/>
    <w:rsid w:val="0099012F"/>
    <w:rsid w:val="00990163"/>
    <w:rsid w:val="0099018B"/>
    <w:rsid w:val="0099020B"/>
    <w:rsid w:val="0099021D"/>
    <w:rsid w:val="009902C5"/>
    <w:rsid w:val="00990315"/>
    <w:rsid w:val="00990394"/>
    <w:rsid w:val="00990467"/>
    <w:rsid w:val="00990501"/>
    <w:rsid w:val="00990516"/>
    <w:rsid w:val="00990546"/>
    <w:rsid w:val="009905EC"/>
    <w:rsid w:val="0099062F"/>
    <w:rsid w:val="00990649"/>
    <w:rsid w:val="00990666"/>
    <w:rsid w:val="00990672"/>
    <w:rsid w:val="00990693"/>
    <w:rsid w:val="00990701"/>
    <w:rsid w:val="00990780"/>
    <w:rsid w:val="009907C8"/>
    <w:rsid w:val="0099091A"/>
    <w:rsid w:val="00990943"/>
    <w:rsid w:val="0099094D"/>
    <w:rsid w:val="0099095A"/>
    <w:rsid w:val="0099096A"/>
    <w:rsid w:val="009909BB"/>
    <w:rsid w:val="009909D3"/>
    <w:rsid w:val="00990A24"/>
    <w:rsid w:val="00990A26"/>
    <w:rsid w:val="00990BA2"/>
    <w:rsid w:val="00990C2A"/>
    <w:rsid w:val="00990C82"/>
    <w:rsid w:val="00990C8F"/>
    <w:rsid w:val="00990D3B"/>
    <w:rsid w:val="00990D9D"/>
    <w:rsid w:val="00990DCE"/>
    <w:rsid w:val="00990ECE"/>
    <w:rsid w:val="00990FC1"/>
    <w:rsid w:val="00991033"/>
    <w:rsid w:val="00991061"/>
    <w:rsid w:val="00991077"/>
    <w:rsid w:val="009910A2"/>
    <w:rsid w:val="009910C3"/>
    <w:rsid w:val="009910F0"/>
    <w:rsid w:val="009913D8"/>
    <w:rsid w:val="00991415"/>
    <w:rsid w:val="009914A7"/>
    <w:rsid w:val="009914CF"/>
    <w:rsid w:val="0099153C"/>
    <w:rsid w:val="00991593"/>
    <w:rsid w:val="009915BD"/>
    <w:rsid w:val="00991612"/>
    <w:rsid w:val="00991617"/>
    <w:rsid w:val="00991687"/>
    <w:rsid w:val="00991696"/>
    <w:rsid w:val="009916C0"/>
    <w:rsid w:val="0099177C"/>
    <w:rsid w:val="00991800"/>
    <w:rsid w:val="0099185E"/>
    <w:rsid w:val="00991927"/>
    <w:rsid w:val="00991934"/>
    <w:rsid w:val="00991B2C"/>
    <w:rsid w:val="00991C5F"/>
    <w:rsid w:val="00991CAC"/>
    <w:rsid w:val="00991D09"/>
    <w:rsid w:val="00991DC1"/>
    <w:rsid w:val="00991E32"/>
    <w:rsid w:val="00991F33"/>
    <w:rsid w:val="00992038"/>
    <w:rsid w:val="00992042"/>
    <w:rsid w:val="0099204A"/>
    <w:rsid w:val="009920A1"/>
    <w:rsid w:val="009920FF"/>
    <w:rsid w:val="00992165"/>
    <w:rsid w:val="00992183"/>
    <w:rsid w:val="00992187"/>
    <w:rsid w:val="0099224D"/>
    <w:rsid w:val="00992287"/>
    <w:rsid w:val="009922A1"/>
    <w:rsid w:val="009922D2"/>
    <w:rsid w:val="009922DF"/>
    <w:rsid w:val="00992315"/>
    <w:rsid w:val="00992348"/>
    <w:rsid w:val="009923B0"/>
    <w:rsid w:val="00992422"/>
    <w:rsid w:val="0099246D"/>
    <w:rsid w:val="009924B8"/>
    <w:rsid w:val="009924C9"/>
    <w:rsid w:val="009924D6"/>
    <w:rsid w:val="00992588"/>
    <w:rsid w:val="0099259C"/>
    <w:rsid w:val="009925AA"/>
    <w:rsid w:val="00992843"/>
    <w:rsid w:val="0099286A"/>
    <w:rsid w:val="009928F4"/>
    <w:rsid w:val="00992901"/>
    <w:rsid w:val="00992944"/>
    <w:rsid w:val="00992960"/>
    <w:rsid w:val="00992992"/>
    <w:rsid w:val="00992A2E"/>
    <w:rsid w:val="00992B80"/>
    <w:rsid w:val="00992BA8"/>
    <w:rsid w:val="00992C00"/>
    <w:rsid w:val="00992C3E"/>
    <w:rsid w:val="00992C5A"/>
    <w:rsid w:val="00992C60"/>
    <w:rsid w:val="00992C90"/>
    <w:rsid w:val="00992C9E"/>
    <w:rsid w:val="00992CB5"/>
    <w:rsid w:val="00992CF1"/>
    <w:rsid w:val="00992E49"/>
    <w:rsid w:val="00992E5D"/>
    <w:rsid w:val="00992E9D"/>
    <w:rsid w:val="00992F02"/>
    <w:rsid w:val="00992F57"/>
    <w:rsid w:val="00992FA5"/>
    <w:rsid w:val="00992FDD"/>
    <w:rsid w:val="00993156"/>
    <w:rsid w:val="0099316D"/>
    <w:rsid w:val="00993190"/>
    <w:rsid w:val="009931A7"/>
    <w:rsid w:val="009931B9"/>
    <w:rsid w:val="009931DB"/>
    <w:rsid w:val="0099320A"/>
    <w:rsid w:val="0099320C"/>
    <w:rsid w:val="009932B4"/>
    <w:rsid w:val="00993400"/>
    <w:rsid w:val="00993563"/>
    <w:rsid w:val="00993623"/>
    <w:rsid w:val="0099369F"/>
    <w:rsid w:val="0099371B"/>
    <w:rsid w:val="0099391F"/>
    <w:rsid w:val="0099396C"/>
    <w:rsid w:val="00993A1A"/>
    <w:rsid w:val="00993A73"/>
    <w:rsid w:val="00993AEC"/>
    <w:rsid w:val="00993B37"/>
    <w:rsid w:val="00993B3B"/>
    <w:rsid w:val="00993BD6"/>
    <w:rsid w:val="00993BDA"/>
    <w:rsid w:val="00993D61"/>
    <w:rsid w:val="00993E2F"/>
    <w:rsid w:val="00993EB6"/>
    <w:rsid w:val="00993F33"/>
    <w:rsid w:val="00993F3E"/>
    <w:rsid w:val="00993F8A"/>
    <w:rsid w:val="00993FB7"/>
    <w:rsid w:val="00993FB9"/>
    <w:rsid w:val="009940C0"/>
    <w:rsid w:val="009940C2"/>
    <w:rsid w:val="0099413E"/>
    <w:rsid w:val="0099414B"/>
    <w:rsid w:val="0099414D"/>
    <w:rsid w:val="00994172"/>
    <w:rsid w:val="00994213"/>
    <w:rsid w:val="009942BF"/>
    <w:rsid w:val="00994331"/>
    <w:rsid w:val="0099433A"/>
    <w:rsid w:val="009943B5"/>
    <w:rsid w:val="00994550"/>
    <w:rsid w:val="00994556"/>
    <w:rsid w:val="00994754"/>
    <w:rsid w:val="009947CA"/>
    <w:rsid w:val="0099487C"/>
    <w:rsid w:val="0099497A"/>
    <w:rsid w:val="00994ABC"/>
    <w:rsid w:val="00994B3A"/>
    <w:rsid w:val="00994B8B"/>
    <w:rsid w:val="00994C06"/>
    <w:rsid w:val="00994C22"/>
    <w:rsid w:val="00994C44"/>
    <w:rsid w:val="00994CA0"/>
    <w:rsid w:val="00994CA8"/>
    <w:rsid w:val="00994D86"/>
    <w:rsid w:val="00994DA4"/>
    <w:rsid w:val="00994E23"/>
    <w:rsid w:val="00994EB3"/>
    <w:rsid w:val="00994ED7"/>
    <w:rsid w:val="0099511C"/>
    <w:rsid w:val="00995156"/>
    <w:rsid w:val="0099515E"/>
    <w:rsid w:val="009951AD"/>
    <w:rsid w:val="009951AE"/>
    <w:rsid w:val="009951B4"/>
    <w:rsid w:val="00995245"/>
    <w:rsid w:val="0099525A"/>
    <w:rsid w:val="009952F1"/>
    <w:rsid w:val="009953A0"/>
    <w:rsid w:val="009953A1"/>
    <w:rsid w:val="009953A9"/>
    <w:rsid w:val="0099541E"/>
    <w:rsid w:val="00995435"/>
    <w:rsid w:val="00995456"/>
    <w:rsid w:val="009954EB"/>
    <w:rsid w:val="00995521"/>
    <w:rsid w:val="00995744"/>
    <w:rsid w:val="00995763"/>
    <w:rsid w:val="00995792"/>
    <w:rsid w:val="00995808"/>
    <w:rsid w:val="0099584F"/>
    <w:rsid w:val="00995876"/>
    <w:rsid w:val="00995A90"/>
    <w:rsid w:val="00995ACD"/>
    <w:rsid w:val="00995B0B"/>
    <w:rsid w:val="00995B60"/>
    <w:rsid w:val="00995B63"/>
    <w:rsid w:val="00995BD6"/>
    <w:rsid w:val="00995D76"/>
    <w:rsid w:val="00995D8B"/>
    <w:rsid w:val="00995DC1"/>
    <w:rsid w:val="00995DC6"/>
    <w:rsid w:val="00995E46"/>
    <w:rsid w:val="00995EB2"/>
    <w:rsid w:val="00995ECA"/>
    <w:rsid w:val="00995EE5"/>
    <w:rsid w:val="00995F2B"/>
    <w:rsid w:val="0099602C"/>
    <w:rsid w:val="00996035"/>
    <w:rsid w:val="00996039"/>
    <w:rsid w:val="0099603C"/>
    <w:rsid w:val="00996072"/>
    <w:rsid w:val="0099612E"/>
    <w:rsid w:val="00996131"/>
    <w:rsid w:val="00996192"/>
    <w:rsid w:val="00996203"/>
    <w:rsid w:val="00996296"/>
    <w:rsid w:val="009962D2"/>
    <w:rsid w:val="009962E1"/>
    <w:rsid w:val="00996457"/>
    <w:rsid w:val="0099649D"/>
    <w:rsid w:val="009964C5"/>
    <w:rsid w:val="00996510"/>
    <w:rsid w:val="00996528"/>
    <w:rsid w:val="00996575"/>
    <w:rsid w:val="009965D6"/>
    <w:rsid w:val="0099660A"/>
    <w:rsid w:val="0099662E"/>
    <w:rsid w:val="0099664D"/>
    <w:rsid w:val="00996702"/>
    <w:rsid w:val="0099670F"/>
    <w:rsid w:val="009967BC"/>
    <w:rsid w:val="009967EF"/>
    <w:rsid w:val="00996838"/>
    <w:rsid w:val="00996886"/>
    <w:rsid w:val="009968D8"/>
    <w:rsid w:val="009968E1"/>
    <w:rsid w:val="00996905"/>
    <w:rsid w:val="0099690D"/>
    <w:rsid w:val="0099692B"/>
    <w:rsid w:val="00996960"/>
    <w:rsid w:val="009969A2"/>
    <w:rsid w:val="009969C5"/>
    <w:rsid w:val="00996A2C"/>
    <w:rsid w:val="00996A31"/>
    <w:rsid w:val="00996BB0"/>
    <w:rsid w:val="00996BDB"/>
    <w:rsid w:val="00996C95"/>
    <w:rsid w:val="00996CDA"/>
    <w:rsid w:val="00996D30"/>
    <w:rsid w:val="00996D69"/>
    <w:rsid w:val="00996E07"/>
    <w:rsid w:val="00996FB1"/>
    <w:rsid w:val="00996FDC"/>
    <w:rsid w:val="00997029"/>
    <w:rsid w:val="00997045"/>
    <w:rsid w:val="00997067"/>
    <w:rsid w:val="009970D9"/>
    <w:rsid w:val="00997194"/>
    <w:rsid w:val="009971C6"/>
    <w:rsid w:val="00997222"/>
    <w:rsid w:val="00997321"/>
    <w:rsid w:val="00997499"/>
    <w:rsid w:val="009974B5"/>
    <w:rsid w:val="0099752A"/>
    <w:rsid w:val="009975E0"/>
    <w:rsid w:val="0099760D"/>
    <w:rsid w:val="0099762C"/>
    <w:rsid w:val="0099775C"/>
    <w:rsid w:val="009977F6"/>
    <w:rsid w:val="00997864"/>
    <w:rsid w:val="00997875"/>
    <w:rsid w:val="0099787D"/>
    <w:rsid w:val="009978AE"/>
    <w:rsid w:val="00997923"/>
    <w:rsid w:val="0099795A"/>
    <w:rsid w:val="0099795B"/>
    <w:rsid w:val="00997A4D"/>
    <w:rsid w:val="00997A9D"/>
    <w:rsid w:val="00997A9F"/>
    <w:rsid w:val="00997AE8"/>
    <w:rsid w:val="00997B60"/>
    <w:rsid w:val="00997D01"/>
    <w:rsid w:val="00997D3F"/>
    <w:rsid w:val="00997D7C"/>
    <w:rsid w:val="00997D84"/>
    <w:rsid w:val="00997D9A"/>
    <w:rsid w:val="00997DAD"/>
    <w:rsid w:val="00997E0E"/>
    <w:rsid w:val="00997EDB"/>
    <w:rsid w:val="00997FF0"/>
    <w:rsid w:val="009A0072"/>
    <w:rsid w:val="009A0089"/>
    <w:rsid w:val="009A00D1"/>
    <w:rsid w:val="009A0143"/>
    <w:rsid w:val="009A0147"/>
    <w:rsid w:val="009A0154"/>
    <w:rsid w:val="009A0256"/>
    <w:rsid w:val="009A027A"/>
    <w:rsid w:val="009A0323"/>
    <w:rsid w:val="009A0442"/>
    <w:rsid w:val="009A048E"/>
    <w:rsid w:val="009A04B6"/>
    <w:rsid w:val="009A04D6"/>
    <w:rsid w:val="009A054B"/>
    <w:rsid w:val="009A059E"/>
    <w:rsid w:val="009A05A8"/>
    <w:rsid w:val="009A0621"/>
    <w:rsid w:val="009A06A6"/>
    <w:rsid w:val="009A0711"/>
    <w:rsid w:val="009A07E4"/>
    <w:rsid w:val="009A0823"/>
    <w:rsid w:val="009A08CD"/>
    <w:rsid w:val="009A08D2"/>
    <w:rsid w:val="009A094E"/>
    <w:rsid w:val="009A095E"/>
    <w:rsid w:val="009A0B5B"/>
    <w:rsid w:val="009A0BC0"/>
    <w:rsid w:val="009A0BF5"/>
    <w:rsid w:val="009A0C85"/>
    <w:rsid w:val="009A0CA6"/>
    <w:rsid w:val="009A0CBC"/>
    <w:rsid w:val="009A0CC8"/>
    <w:rsid w:val="009A0CE0"/>
    <w:rsid w:val="009A0D32"/>
    <w:rsid w:val="009A0D81"/>
    <w:rsid w:val="009A0E2C"/>
    <w:rsid w:val="009A0E77"/>
    <w:rsid w:val="009A0E92"/>
    <w:rsid w:val="009A0F72"/>
    <w:rsid w:val="009A0F97"/>
    <w:rsid w:val="009A103C"/>
    <w:rsid w:val="009A1040"/>
    <w:rsid w:val="009A1068"/>
    <w:rsid w:val="009A114B"/>
    <w:rsid w:val="009A11F4"/>
    <w:rsid w:val="009A124B"/>
    <w:rsid w:val="009A12A0"/>
    <w:rsid w:val="009A12AF"/>
    <w:rsid w:val="009A12CE"/>
    <w:rsid w:val="009A130E"/>
    <w:rsid w:val="009A1343"/>
    <w:rsid w:val="009A13F7"/>
    <w:rsid w:val="009A1427"/>
    <w:rsid w:val="009A1441"/>
    <w:rsid w:val="009A1471"/>
    <w:rsid w:val="009A14D8"/>
    <w:rsid w:val="009A154A"/>
    <w:rsid w:val="009A1601"/>
    <w:rsid w:val="009A165C"/>
    <w:rsid w:val="009A16F0"/>
    <w:rsid w:val="009A1785"/>
    <w:rsid w:val="009A178B"/>
    <w:rsid w:val="009A179E"/>
    <w:rsid w:val="009A17DA"/>
    <w:rsid w:val="009A1845"/>
    <w:rsid w:val="009A197D"/>
    <w:rsid w:val="009A19C3"/>
    <w:rsid w:val="009A1A7E"/>
    <w:rsid w:val="009A1A83"/>
    <w:rsid w:val="009A1AC0"/>
    <w:rsid w:val="009A1C96"/>
    <w:rsid w:val="009A1DCB"/>
    <w:rsid w:val="009A1E60"/>
    <w:rsid w:val="009A1ECA"/>
    <w:rsid w:val="009A1EF3"/>
    <w:rsid w:val="009A1EFE"/>
    <w:rsid w:val="009A1F37"/>
    <w:rsid w:val="009A1F63"/>
    <w:rsid w:val="009A2023"/>
    <w:rsid w:val="009A20FF"/>
    <w:rsid w:val="009A21DE"/>
    <w:rsid w:val="009A21DF"/>
    <w:rsid w:val="009A22EF"/>
    <w:rsid w:val="009A23B1"/>
    <w:rsid w:val="009A23C3"/>
    <w:rsid w:val="009A23CF"/>
    <w:rsid w:val="009A2423"/>
    <w:rsid w:val="009A2466"/>
    <w:rsid w:val="009A2536"/>
    <w:rsid w:val="009A2554"/>
    <w:rsid w:val="009A25CA"/>
    <w:rsid w:val="009A2721"/>
    <w:rsid w:val="009A2749"/>
    <w:rsid w:val="009A287B"/>
    <w:rsid w:val="009A2892"/>
    <w:rsid w:val="009A28D9"/>
    <w:rsid w:val="009A28F3"/>
    <w:rsid w:val="009A2958"/>
    <w:rsid w:val="009A2A67"/>
    <w:rsid w:val="009A2B47"/>
    <w:rsid w:val="009A2BBF"/>
    <w:rsid w:val="009A2BD9"/>
    <w:rsid w:val="009A2C1A"/>
    <w:rsid w:val="009A2C4C"/>
    <w:rsid w:val="009A2C76"/>
    <w:rsid w:val="009A2C89"/>
    <w:rsid w:val="009A2D00"/>
    <w:rsid w:val="009A2D0C"/>
    <w:rsid w:val="009A2D4C"/>
    <w:rsid w:val="009A2D6D"/>
    <w:rsid w:val="009A2D80"/>
    <w:rsid w:val="009A2DAD"/>
    <w:rsid w:val="009A2EF6"/>
    <w:rsid w:val="009A2F11"/>
    <w:rsid w:val="009A2FCB"/>
    <w:rsid w:val="009A300D"/>
    <w:rsid w:val="009A30C1"/>
    <w:rsid w:val="009A30E6"/>
    <w:rsid w:val="009A31B5"/>
    <w:rsid w:val="009A32D7"/>
    <w:rsid w:val="009A3345"/>
    <w:rsid w:val="009A341A"/>
    <w:rsid w:val="009A343B"/>
    <w:rsid w:val="009A347F"/>
    <w:rsid w:val="009A35AA"/>
    <w:rsid w:val="009A366B"/>
    <w:rsid w:val="009A3680"/>
    <w:rsid w:val="009A368F"/>
    <w:rsid w:val="009A36AD"/>
    <w:rsid w:val="009A3735"/>
    <w:rsid w:val="009A37DE"/>
    <w:rsid w:val="009A382F"/>
    <w:rsid w:val="009A3940"/>
    <w:rsid w:val="009A3960"/>
    <w:rsid w:val="009A39FA"/>
    <w:rsid w:val="009A3A8E"/>
    <w:rsid w:val="009A3B6C"/>
    <w:rsid w:val="009A3C07"/>
    <w:rsid w:val="009A3D43"/>
    <w:rsid w:val="009A3D62"/>
    <w:rsid w:val="009A3DF3"/>
    <w:rsid w:val="009A3E45"/>
    <w:rsid w:val="009A3E7B"/>
    <w:rsid w:val="009A3EA1"/>
    <w:rsid w:val="009A3EC7"/>
    <w:rsid w:val="009A3F54"/>
    <w:rsid w:val="009A3F81"/>
    <w:rsid w:val="009A3FF2"/>
    <w:rsid w:val="009A4018"/>
    <w:rsid w:val="009A401B"/>
    <w:rsid w:val="009A4107"/>
    <w:rsid w:val="009A417B"/>
    <w:rsid w:val="009A4270"/>
    <w:rsid w:val="009A42A7"/>
    <w:rsid w:val="009A42F1"/>
    <w:rsid w:val="009A4338"/>
    <w:rsid w:val="009A469F"/>
    <w:rsid w:val="009A46CA"/>
    <w:rsid w:val="009A4751"/>
    <w:rsid w:val="009A4752"/>
    <w:rsid w:val="009A477E"/>
    <w:rsid w:val="009A4786"/>
    <w:rsid w:val="009A4892"/>
    <w:rsid w:val="009A49BC"/>
    <w:rsid w:val="009A4A5E"/>
    <w:rsid w:val="009A4BD2"/>
    <w:rsid w:val="009A4CB8"/>
    <w:rsid w:val="009A4D70"/>
    <w:rsid w:val="009A4D78"/>
    <w:rsid w:val="009A4E0B"/>
    <w:rsid w:val="009A4E1D"/>
    <w:rsid w:val="009A4E31"/>
    <w:rsid w:val="009A4E41"/>
    <w:rsid w:val="009A4F60"/>
    <w:rsid w:val="009A4F85"/>
    <w:rsid w:val="009A4FAA"/>
    <w:rsid w:val="009A4FD4"/>
    <w:rsid w:val="009A5040"/>
    <w:rsid w:val="009A505A"/>
    <w:rsid w:val="009A509E"/>
    <w:rsid w:val="009A50BD"/>
    <w:rsid w:val="009A5129"/>
    <w:rsid w:val="009A51FB"/>
    <w:rsid w:val="009A520B"/>
    <w:rsid w:val="009A5286"/>
    <w:rsid w:val="009A52C4"/>
    <w:rsid w:val="009A5357"/>
    <w:rsid w:val="009A536C"/>
    <w:rsid w:val="009A53B7"/>
    <w:rsid w:val="009A53F9"/>
    <w:rsid w:val="009A5428"/>
    <w:rsid w:val="009A5496"/>
    <w:rsid w:val="009A553C"/>
    <w:rsid w:val="009A5615"/>
    <w:rsid w:val="009A56CA"/>
    <w:rsid w:val="009A570F"/>
    <w:rsid w:val="009A576D"/>
    <w:rsid w:val="009A5777"/>
    <w:rsid w:val="009A5783"/>
    <w:rsid w:val="009A578D"/>
    <w:rsid w:val="009A57C3"/>
    <w:rsid w:val="009A5909"/>
    <w:rsid w:val="009A591F"/>
    <w:rsid w:val="009A5946"/>
    <w:rsid w:val="009A5999"/>
    <w:rsid w:val="009A599F"/>
    <w:rsid w:val="009A59EA"/>
    <w:rsid w:val="009A5A38"/>
    <w:rsid w:val="009A5A49"/>
    <w:rsid w:val="009A5C00"/>
    <w:rsid w:val="009A5C9A"/>
    <w:rsid w:val="009A5CAD"/>
    <w:rsid w:val="009A5CBF"/>
    <w:rsid w:val="009A5CEB"/>
    <w:rsid w:val="009A5E1A"/>
    <w:rsid w:val="009A5E1E"/>
    <w:rsid w:val="009A5E71"/>
    <w:rsid w:val="009A5E74"/>
    <w:rsid w:val="009A5EDF"/>
    <w:rsid w:val="009A5F04"/>
    <w:rsid w:val="009A5F1E"/>
    <w:rsid w:val="009A5F55"/>
    <w:rsid w:val="009A6023"/>
    <w:rsid w:val="009A606C"/>
    <w:rsid w:val="009A609E"/>
    <w:rsid w:val="009A60A7"/>
    <w:rsid w:val="009A60AB"/>
    <w:rsid w:val="009A6169"/>
    <w:rsid w:val="009A623A"/>
    <w:rsid w:val="009A6361"/>
    <w:rsid w:val="009A6373"/>
    <w:rsid w:val="009A6377"/>
    <w:rsid w:val="009A637D"/>
    <w:rsid w:val="009A63F7"/>
    <w:rsid w:val="009A6476"/>
    <w:rsid w:val="009A664D"/>
    <w:rsid w:val="009A666E"/>
    <w:rsid w:val="009A66A0"/>
    <w:rsid w:val="009A66D4"/>
    <w:rsid w:val="009A6728"/>
    <w:rsid w:val="009A6730"/>
    <w:rsid w:val="009A67BA"/>
    <w:rsid w:val="009A682E"/>
    <w:rsid w:val="009A6858"/>
    <w:rsid w:val="009A6890"/>
    <w:rsid w:val="009A68AB"/>
    <w:rsid w:val="009A697A"/>
    <w:rsid w:val="009A6A07"/>
    <w:rsid w:val="009A6ABD"/>
    <w:rsid w:val="009A6B1E"/>
    <w:rsid w:val="009A6BB1"/>
    <w:rsid w:val="009A6C18"/>
    <w:rsid w:val="009A6C5D"/>
    <w:rsid w:val="009A6C65"/>
    <w:rsid w:val="009A6D38"/>
    <w:rsid w:val="009A6D3B"/>
    <w:rsid w:val="009A6E33"/>
    <w:rsid w:val="009A6F5E"/>
    <w:rsid w:val="009A6F85"/>
    <w:rsid w:val="009A6F8F"/>
    <w:rsid w:val="009A6F99"/>
    <w:rsid w:val="009A7093"/>
    <w:rsid w:val="009A70E3"/>
    <w:rsid w:val="009A712A"/>
    <w:rsid w:val="009A7185"/>
    <w:rsid w:val="009A71B0"/>
    <w:rsid w:val="009A71B9"/>
    <w:rsid w:val="009A73A6"/>
    <w:rsid w:val="009A752F"/>
    <w:rsid w:val="009A7734"/>
    <w:rsid w:val="009A7743"/>
    <w:rsid w:val="009A7752"/>
    <w:rsid w:val="009A777C"/>
    <w:rsid w:val="009A7833"/>
    <w:rsid w:val="009A78E1"/>
    <w:rsid w:val="009A7941"/>
    <w:rsid w:val="009A7976"/>
    <w:rsid w:val="009A79FC"/>
    <w:rsid w:val="009A7ADC"/>
    <w:rsid w:val="009A7CB3"/>
    <w:rsid w:val="009A7CDE"/>
    <w:rsid w:val="009A7DCC"/>
    <w:rsid w:val="009A7E84"/>
    <w:rsid w:val="009A7F04"/>
    <w:rsid w:val="009A7F1E"/>
    <w:rsid w:val="009B0007"/>
    <w:rsid w:val="009B003C"/>
    <w:rsid w:val="009B0120"/>
    <w:rsid w:val="009B014F"/>
    <w:rsid w:val="009B01FE"/>
    <w:rsid w:val="009B055E"/>
    <w:rsid w:val="009B060F"/>
    <w:rsid w:val="009B061F"/>
    <w:rsid w:val="009B067F"/>
    <w:rsid w:val="009B06CC"/>
    <w:rsid w:val="009B070B"/>
    <w:rsid w:val="009B0769"/>
    <w:rsid w:val="009B0799"/>
    <w:rsid w:val="009B07F4"/>
    <w:rsid w:val="009B084E"/>
    <w:rsid w:val="009B08D8"/>
    <w:rsid w:val="009B0A47"/>
    <w:rsid w:val="009B0A72"/>
    <w:rsid w:val="009B0B42"/>
    <w:rsid w:val="009B0B5A"/>
    <w:rsid w:val="009B0B65"/>
    <w:rsid w:val="009B0BCC"/>
    <w:rsid w:val="009B0C62"/>
    <w:rsid w:val="009B0E74"/>
    <w:rsid w:val="009B0E7E"/>
    <w:rsid w:val="009B0EFB"/>
    <w:rsid w:val="009B0F6B"/>
    <w:rsid w:val="009B112B"/>
    <w:rsid w:val="009B1134"/>
    <w:rsid w:val="009B1138"/>
    <w:rsid w:val="009B114B"/>
    <w:rsid w:val="009B11A9"/>
    <w:rsid w:val="009B122E"/>
    <w:rsid w:val="009B123B"/>
    <w:rsid w:val="009B12E6"/>
    <w:rsid w:val="009B136B"/>
    <w:rsid w:val="009B1638"/>
    <w:rsid w:val="009B169E"/>
    <w:rsid w:val="009B178B"/>
    <w:rsid w:val="009B1820"/>
    <w:rsid w:val="009B1843"/>
    <w:rsid w:val="009B18B3"/>
    <w:rsid w:val="009B18B4"/>
    <w:rsid w:val="009B18C6"/>
    <w:rsid w:val="009B18E9"/>
    <w:rsid w:val="009B1955"/>
    <w:rsid w:val="009B1A2B"/>
    <w:rsid w:val="009B1A3C"/>
    <w:rsid w:val="009B1A81"/>
    <w:rsid w:val="009B1AAF"/>
    <w:rsid w:val="009B1AB4"/>
    <w:rsid w:val="009B1ABB"/>
    <w:rsid w:val="009B1C07"/>
    <w:rsid w:val="009B1D47"/>
    <w:rsid w:val="009B1D81"/>
    <w:rsid w:val="009B1E14"/>
    <w:rsid w:val="009B1E38"/>
    <w:rsid w:val="009B1E51"/>
    <w:rsid w:val="009B1E89"/>
    <w:rsid w:val="009B1EBB"/>
    <w:rsid w:val="009B1FF2"/>
    <w:rsid w:val="009B202D"/>
    <w:rsid w:val="009B2033"/>
    <w:rsid w:val="009B2037"/>
    <w:rsid w:val="009B203E"/>
    <w:rsid w:val="009B208F"/>
    <w:rsid w:val="009B20C0"/>
    <w:rsid w:val="009B2142"/>
    <w:rsid w:val="009B2186"/>
    <w:rsid w:val="009B22D1"/>
    <w:rsid w:val="009B2367"/>
    <w:rsid w:val="009B2369"/>
    <w:rsid w:val="009B23BF"/>
    <w:rsid w:val="009B2403"/>
    <w:rsid w:val="009B2415"/>
    <w:rsid w:val="009B257E"/>
    <w:rsid w:val="009B2695"/>
    <w:rsid w:val="009B26F5"/>
    <w:rsid w:val="009B27ED"/>
    <w:rsid w:val="009B27EE"/>
    <w:rsid w:val="009B2816"/>
    <w:rsid w:val="009B282E"/>
    <w:rsid w:val="009B2835"/>
    <w:rsid w:val="009B286F"/>
    <w:rsid w:val="009B28D9"/>
    <w:rsid w:val="009B28DC"/>
    <w:rsid w:val="009B29BE"/>
    <w:rsid w:val="009B29F1"/>
    <w:rsid w:val="009B2AFA"/>
    <w:rsid w:val="009B2AFF"/>
    <w:rsid w:val="009B2B75"/>
    <w:rsid w:val="009B2B98"/>
    <w:rsid w:val="009B2C03"/>
    <w:rsid w:val="009B2C89"/>
    <w:rsid w:val="009B2CF4"/>
    <w:rsid w:val="009B2CFA"/>
    <w:rsid w:val="009B2D14"/>
    <w:rsid w:val="009B2D64"/>
    <w:rsid w:val="009B2D92"/>
    <w:rsid w:val="009B2D9C"/>
    <w:rsid w:val="009B2DC2"/>
    <w:rsid w:val="009B2E65"/>
    <w:rsid w:val="009B2EBB"/>
    <w:rsid w:val="009B2F05"/>
    <w:rsid w:val="009B2F7E"/>
    <w:rsid w:val="009B2FE0"/>
    <w:rsid w:val="009B2FFB"/>
    <w:rsid w:val="009B3001"/>
    <w:rsid w:val="009B3048"/>
    <w:rsid w:val="009B3077"/>
    <w:rsid w:val="009B3112"/>
    <w:rsid w:val="009B3124"/>
    <w:rsid w:val="009B3152"/>
    <w:rsid w:val="009B316B"/>
    <w:rsid w:val="009B3180"/>
    <w:rsid w:val="009B31F4"/>
    <w:rsid w:val="009B32DE"/>
    <w:rsid w:val="009B3328"/>
    <w:rsid w:val="009B3333"/>
    <w:rsid w:val="009B337C"/>
    <w:rsid w:val="009B339D"/>
    <w:rsid w:val="009B3575"/>
    <w:rsid w:val="009B368A"/>
    <w:rsid w:val="009B36AE"/>
    <w:rsid w:val="009B36C8"/>
    <w:rsid w:val="009B36F3"/>
    <w:rsid w:val="009B371C"/>
    <w:rsid w:val="009B372E"/>
    <w:rsid w:val="009B37AE"/>
    <w:rsid w:val="009B3941"/>
    <w:rsid w:val="009B39A5"/>
    <w:rsid w:val="009B3A16"/>
    <w:rsid w:val="009B3B1C"/>
    <w:rsid w:val="009B3BFE"/>
    <w:rsid w:val="009B3C27"/>
    <w:rsid w:val="009B3CA8"/>
    <w:rsid w:val="009B3CB8"/>
    <w:rsid w:val="009B3D82"/>
    <w:rsid w:val="009B3DAF"/>
    <w:rsid w:val="009B3DC1"/>
    <w:rsid w:val="009B3E31"/>
    <w:rsid w:val="009B3E78"/>
    <w:rsid w:val="009B3EF5"/>
    <w:rsid w:val="009B3F1B"/>
    <w:rsid w:val="009B3F5F"/>
    <w:rsid w:val="009B3F7B"/>
    <w:rsid w:val="009B4232"/>
    <w:rsid w:val="009B4256"/>
    <w:rsid w:val="009B42E6"/>
    <w:rsid w:val="009B446C"/>
    <w:rsid w:val="009B451D"/>
    <w:rsid w:val="009B4522"/>
    <w:rsid w:val="009B457B"/>
    <w:rsid w:val="009B45CB"/>
    <w:rsid w:val="009B45FA"/>
    <w:rsid w:val="009B465B"/>
    <w:rsid w:val="009B469E"/>
    <w:rsid w:val="009B46F3"/>
    <w:rsid w:val="009B484E"/>
    <w:rsid w:val="009B485C"/>
    <w:rsid w:val="009B491A"/>
    <w:rsid w:val="009B4981"/>
    <w:rsid w:val="009B498D"/>
    <w:rsid w:val="009B49C0"/>
    <w:rsid w:val="009B49CB"/>
    <w:rsid w:val="009B4A0A"/>
    <w:rsid w:val="009B4B33"/>
    <w:rsid w:val="009B4B4F"/>
    <w:rsid w:val="009B4B5E"/>
    <w:rsid w:val="009B4BCD"/>
    <w:rsid w:val="009B4C38"/>
    <w:rsid w:val="009B4C45"/>
    <w:rsid w:val="009B4C83"/>
    <w:rsid w:val="009B4C86"/>
    <w:rsid w:val="009B4D32"/>
    <w:rsid w:val="009B4E2D"/>
    <w:rsid w:val="009B4E94"/>
    <w:rsid w:val="009B4ED4"/>
    <w:rsid w:val="009B4EDB"/>
    <w:rsid w:val="009B4EF0"/>
    <w:rsid w:val="009B4F40"/>
    <w:rsid w:val="009B4FBE"/>
    <w:rsid w:val="009B4FD8"/>
    <w:rsid w:val="009B501E"/>
    <w:rsid w:val="009B504D"/>
    <w:rsid w:val="009B5062"/>
    <w:rsid w:val="009B5149"/>
    <w:rsid w:val="009B5162"/>
    <w:rsid w:val="009B51AA"/>
    <w:rsid w:val="009B51D1"/>
    <w:rsid w:val="009B5220"/>
    <w:rsid w:val="009B5276"/>
    <w:rsid w:val="009B52D7"/>
    <w:rsid w:val="009B52FB"/>
    <w:rsid w:val="009B530D"/>
    <w:rsid w:val="009B538F"/>
    <w:rsid w:val="009B5396"/>
    <w:rsid w:val="009B53EA"/>
    <w:rsid w:val="009B5412"/>
    <w:rsid w:val="009B543F"/>
    <w:rsid w:val="009B5527"/>
    <w:rsid w:val="009B5561"/>
    <w:rsid w:val="009B556E"/>
    <w:rsid w:val="009B558F"/>
    <w:rsid w:val="009B55F3"/>
    <w:rsid w:val="009B5634"/>
    <w:rsid w:val="009B5642"/>
    <w:rsid w:val="009B56A8"/>
    <w:rsid w:val="009B5813"/>
    <w:rsid w:val="009B5867"/>
    <w:rsid w:val="009B5872"/>
    <w:rsid w:val="009B58A3"/>
    <w:rsid w:val="009B5920"/>
    <w:rsid w:val="009B5967"/>
    <w:rsid w:val="009B59D9"/>
    <w:rsid w:val="009B59ED"/>
    <w:rsid w:val="009B5AC6"/>
    <w:rsid w:val="009B5AE0"/>
    <w:rsid w:val="009B5B41"/>
    <w:rsid w:val="009B5BAD"/>
    <w:rsid w:val="009B5BBE"/>
    <w:rsid w:val="009B5C7F"/>
    <w:rsid w:val="009B5CDD"/>
    <w:rsid w:val="009B5D2C"/>
    <w:rsid w:val="009B5D72"/>
    <w:rsid w:val="009B5F6D"/>
    <w:rsid w:val="009B5FE0"/>
    <w:rsid w:val="009B6018"/>
    <w:rsid w:val="009B60A9"/>
    <w:rsid w:val="009B6166"/>
    <w:rsid w:val="009B61B4"/>
    <w:rsid w:val="009B61CD"/>
    <w:rsid w:val="009B6227"/>
    <w:rsid w:val="009B6260"/>
    <w:rsid w:val="009B626D"/>
    <w:rsid w:val="009B62AE"/>
    <w:rsid w:val="009B62F4"/>
    <w:rsid w:val="009B6304"/>
    <w:rsid w:val="009B634F"/>
    <w:rsid w:val="009B658C"/>
    <w:rsid w:val="009B65A8"/>
    <w:rsid w:val="009B65DB"/>
    <w:rsid w:val="009B65E5"/>
    <w:rsid w:val="009B660F"/>
    <w:rsid w:val="009B6619"/>
    <w:rsid w:val="009B6635"/>
    <w:rsid w:val="009B6638"/>
    <w:rsid w:val="009B66A9"/>
    <w:rsid w:val="009B66D9"/>
    <w:rsid w:val="009B6751"/>
    <w:rsid w:val="009B68F8"/>
    <w:rsid w:val="009B6903"/>
    <w:rsid w:val="009B6911"/>
    <w:rsid w:val="009B69C8"/>
    <w:rsid w:val="009B6A2F"/>
    <w:rsid w:val="009B6A97"/>
    <w:rsid w:val="009B6BC4"/>
    <w:rsid w:val="009B6BE9"/>
    <w:rsid w:val="009B6C14"/>
    <w:rsid w:val="009B6C1A"/>
    <w:rsid w:val="009B6C2F"/>
    <w:rsid w:val="009B6C6E"/>
    <w:rsid w:val="009B6D2B"/>
    <w:rsid w:val="009B6D48"/>
    <w:rsid w:val="009B6D4D"/>
    <w:rsid w:val="009B6DAD"/>
    <w:rsid w:val="009B6DE1"/>
    <w:rsid w:val="009B6DE4"/>
    <w:rsid w:val="009B6E4A"/>
    <w:rsid w:val="009B6E7F"/>
    <w:rsid w:val="009B6EF9"/>
    <w:rsid w:val="009B6FA1"/>
    <w:rsid w:val="009B6FE9"/>
    <w:rsid w:val="009B706A"/>
    <w:rsid w:val="009B71AB"/>
    <w:rsid w:val="009B725F"/>
    <w:rsid w:val="009B72CA"/>
    <w:rsid w:val="009B72E2"/>
    <w:rsid w:val="009B72F6"/>
    <w:rsid w:val="009B7307"/>
    <w:rsid w:val="009B7392"/>
    <w:rsid w:val="009B73DC"/>
    <w:rsid w:val="009B74D1"/>
    <w:rsid w:val="009B751A"/>
    <w:rsid w:val="009B75B1"/>
    <w:rsid w:val="009B7700"/>
    <w:rsid w:val="009B775A"/>
    <w:rsid w:val="009B7960"/>
    <w:rsid w:val="009B7973"/>
    <w:rsid w:val="009B79F8"/>
    <w:rsid w:val="009B7A11"/>
    <w:rsid w:val="009B7B93"/>
    <w:rsid w:val="009B7BB3"/>
    <w:rsid w:val="009B7BDB"/>
    <w:rsid w:val="009B7C87"/>
    <w:rsid w:val="009B7D6F"/>
    <w:rsid w:val="009B7E62"/>
    <w:rsid w:val="009B7EE2"/>
    <w:rsid w:val="009B7F5A"/>
    <w:rsid w:val="009B7FD3"/>
    <w:rsid w:val="009B7FDB"/>
    <w:rsid w:val="009C008C"/>
    <w:rsid w:val="009C00FD"/>
    <w:rsid w:val="009C018C"/>
    <w:rsid w:val="009C018D"/>
    <w:rsid w:val="009C01B4"/>
    <w:rsid w:val="009C02EB"/>
    <w:rsid w:val="009C037A"/>
    <w:rsid w:val="009C0399"/>
    <w:rsid w:val="009C0427"/>
    <w:rsid w:val="009C050B"/>
    <w:rsid w:val="009C0556"/>
    <w:rsid w:val="009C0576"/>
    <w:rsid w:val="009C0632"/>
    <w:rsid w:val="009C0693"/>
    <w:rsid w:val="009C06AC"/>
    <w:rsid w:val="009C06D1"/>
    <w:rsid w:val="009C0715"/>
    <w:rsid w:val="009C072B"/>
    <w:rsid w:val="009C078F"/>
    <w:rsid w:val="009C07CF"/>
    <w:rsid w:val="009C0833"/>
    <w:rsid w:val="009C0872"/>
    <w:rsid w:val="009C08D2"/>
    <w:rsid w:val="009C08E6"/>
    <w:rsid w:val="009C0948"/>
    <w:rsid w:val="009C0A45"/>
    <w:rsid w:val="009C0C2B"/>
    <w:rsid w:val="009C0DDC"/>
    <w:rsid w:val="009C0E31"/>
    <w:rsid w:val="009C0E59"/>
    <w:rsid w:val="009C0EEB"/>
    <w:rsid w:val="009C0EF6"/>
    <w:rsid w:val="009C0F3D"/>
    <w:rsid w:val="009C1016"/>
    <w:rsid w:val="009C1128"/>
    <w:rsid w:val="009C119D"/>
    <w:rsid w:val="009C11C1"/>
    <w:rsid w:val="009C123D"/>
    <w:rsid w:val="009C12F9"/>
    <w:rsid w:val="009C1311"/>
    <w:rsid w:val="009C1365"/>
    <w:rsid w:val="009C1440"/>
    <w:rsid w:val="009C1471"/>
    <w:rsid w:val="009C1492"/>
    <w:rsid w:val="009C14FD"/>
    <w:rsid w:val="009C155F"/>
    <w:rsid w:val="009C156A"/>
    <w:rsid w:val="009C15ED"/>
    <w:rsid w:val="009C1661"/>
    <w:rsid w:val="009C167E"/>
    <w:rsid w:val="009C1791"/>
    <w:rsid w:val="009C1796"/>
    <w:rsid w:val="009C191A"/>
    <w:rsid w:val="009C1924"/>
    <w:rsid w:val="009C19CB"/>
    <w:rsid w:val="009C19E7"/>
    <w:rsid w:val="009C19EC"/>
    <w:rsid w:val="009C1A94"/>
    <w:rsid w:val="009C1B27"/>
    <w:rsid w:val="009C1B3F"/>
    <w:rsid w:val="009C1B8B"/>
    <w:rsid w:val="009C1BBF"/>
    <w:rsid w:val="009C1C36"/>
    <w:rsid w:val="009C1C6E"/>
    <w:rsid w:val="009C1C93"/>
    <w:rsid w:val="009C1D24"/>
    <w:rsid w:val="009C1DCC"/>
    <w:rsid w:val="009C1E90"/>
    <w:rsid w:val="009C1F2F"/>
    <w:rsid w:val="009C1F4F"/>
    <w:rsid w:val="009C1F72"/>
    <w:rsid w:val="009C2026"/>
    <w:rsid w:val="009C20B3"/>
    <w:rsid w:val="009C20C6"/>
    <w:rsid w:val="009C20F8"/>
    <w:rsid w:val="009C21CF"/>
    <w:rsid w:val="009C21DC"/>
    <w:rsid w:val="009C223F"/>
    <w:rsid w:val="009C224F"/>
    <w:rsid w:val="009C22FE"/>
    <w:rsid w:val="009C231B"/>
    <w:rsid w:val="009C237B"/>
    <w:rsid w:val="009C23CA"/>
    <w:rsid w:val="009C2469"/>
    <w:rsid w:val="009C251C"/>
    <w:rsid w:val="009C25B7"/>
    <w:rsid w:val="009C25B8"/>
    <w:rsid w:val="009C2610"/>
    <w:rsid w:val="009C266B"/>
    <w:rsid w:val="009C269F"/>
    <w:rsid w:val="009C2977"/>
    <w:rsid w:val="009C2980"/>
    <w:rsid w:val="009C29B1"/>
    <w:rsid w:val="009C2ACD"/>
    <w:rsid w:val="009C2B73"/>
    <w:rsid w:val="009C2C12"/>
    <w:rsid w:val="009C2C6E"/>
    <w:rsid w:val="009C2C7D"/>
    <w:rsid w:val="009C2C81"/>
    <w:rsid w:val="009C2CC2"/>
    <w:rsid w:val="009C2D1D"/>
    <w:rsid w:val="009C2D3C"/>
    <w:rsid w:val="009C2DF8"/>
    <w:rsid w:val="009C2EF1"/>
    <w:rsid w:val="009C2EFA"/>
    <w:rsid w:val="009C2F22"/>
    <w:rsid w:val="009C2F6C"/>
    <w:rsid w:val="009C30BB"/>
    <w:rsid w:val="009C316F"/>
    <w:rsid w:val="009C319A"/>
    <w:rsid w:val="009C31A2"/>
    <w:rsid w:val="009C3238"/>
    <w:rsid w:val="009C3280"/>
    <w:rsid w:val="009C32A5"/>
    <w:rsid w:val="009C33F0"/>
    <w:rsid w:val="009C3440"/>
    <w:rsid w:val="009C347D"/>
    <w:rsid w:val="009C3494"/>
    <w:rsid w:val="009C34FF"/>
    <w:rsid w:val="009C351C"/>
    <w:rsid w:val="009C35C5"/>
    <w:rsid w:val="009C35EF"/>
    <w:rsid w:val="009C3614"/>
    <w:rsid w:val="009C367B"/>
    <w:rsid w:val="009C375F"/>
    <w:rsid w:val="009C37E9"/>
    <w:rsid w:val="009C37EC"/>
    <w:rsid w:val="009C3810"/>
    <w:rsid w:val="009C3840"/>
    <w:rsid w:val="009C389E"/>
    <w:rsid w:val="009C3950"/>
    <w:rsid w:val="009C39C1"/>
    <w:rsid w:val="009C3A40"/>
    <w:rsid w:val="009C3A4A"/>
    <w:rsid w:val="009C3AED"/>
    <w:rsid w:val="009C3B3C"/>
    <w:rsid w:val="009C3B62"/>
    <w:rsid w:val="009C3B69"/>
    <w:rsid w:val="009C3BD9"/>
    <w:rsid w:val="009C3C13"/>
    <w:rsid w:val="009C3C82"/>
    <w:rsid w:val="009C3D05"/>
    <w:rsid w:val="009C3D13"/>
    <w:rsid w:val="009C3D69"/>
    <w:rsid w:val="009C3D79"/>
    <w:rsid w:val="009C3DD2"/>
    <w:rsid w:val="009C3DFC"/>
    <w:rsid w:val="009C3E50"/>
    <w:rsid w:val="009C3F13"/>
    <w:rsid w:val="009C3F4A"/>
    <w:rsid w:val="009C3FA1"/>
    <w:rsid w:val="009C3FD8"/>
    <w:rsid w:val="009C40B3"/>
    <w:rsid w:val="009C40DC"/>
    <w:rsid w:val="009C4172"/>
    <w:rsid w:val="009C419A"/>
    <w:rsid w:val="009C41B0"/>
    <w:rsid w:val="009C41B9"/>
    <w:rsid w:val="009C41D5"/>
    <w:rsid w:val="009C4227"/>
    <w:rsid w:val="009C4330"/>
    <w:rsid w:val="009C4331"/>
    <w:rsid w:val="009C43AD"/>
    <w:rsid w:val="009C43D2"/>
    <w:rsid w:val="009C43E2"/>
    <w:rsid w:val="009C4550"/>
    <w:rsid w:val="009C45CD"/>
    <w:rsid w:val="009C462C"/>
    <w:rsid w:val="009C468F"/>
    <w:rsid w:val="009C46BF"/>
    <w:rsid w:val="009C4733"/>
    <w:rsid w:val="009C47A2"/>
    <w:rsid w:val="009C4825"/>
    <w:rsid w:val="009C4905"/>
    <w:rsid w:val="009C4AC4"/>
    <w:rsid w:val="009C4B44"/>
    <w:rsid w:val="009C4B6A"/>
    <w:rsid w:val="009C4B8B"/>
    <w:rsid w:val="009C4BEC"/>
    <w:rsid w:val="009C4BFA"/>
    <w:rsid w:val="009C4C03"/>
    <w:rsid w:val="009C4C18"/>
    <w:rsid w:val="009C4C4D"/>
    <w:rsid w:val="009C4C6E"/>
    <w:rsid w:val="009C4C82"/>
    <w:rsid w:val="009C4C94"/>
    <w:rsid w:val="009C4CA6"/>
    <w:rsid w:val="009C4CB5"/>
    <w:rsid w:val="009C4D0A"/>
    <w:rsid w:val="009C4D43"/>
    <w:rsid w:val="009C4FFE"/>
    <w:rsid w:val="009C5059"/>
    <w:rsid w:val="009C507C"/>
    <w:rsid w:val="009C50FB"/>
    <w:rsid w:val="009C5111"/>
    <w:rsid w:val="009C514D"/>
    <w:rsid w:val="009C529B"/>
    <w:rsid w:val="009C529C"/>
    <w:rsid w:val="009C52F2"/>
    <w:rsid w:val="009C5369"/>
    <w:rsid w:val="009C53BE"/>
    <w:rsid w:val="009C53D7"/>
    <w:rsid w:val="009C540F"/>
    <w:rsid w:val="009C55BD"/>
    <w:rsid w:val="009C569F"/>
    <w:rsid w:val="009C5717"/>
    <w:rsid w:val="009C572C"/>
    <w:rsid w:val="009C57AC"/>
    <w:rsid w:val="009C57C9"/>
    <w:rsid w:val="009C5882"/>
    <w:rsid w:val="009C588E"/>
    <w:rsid w:val="009C5960"/>
    <w:rsid w:val="009C5A79"/>
    <w:rsid w:val="009C5A9B"/>
    <w:rsid w:val="009C5B0A"/>
    <w:rsid w:val="009C5B56"/>
    <w:rsid w:val="009C5B9A"/>
    <w:rsid w:val="009C5CC2"/>
    <w:rsid w:val="009C5D59"/>
    <w:rsid w:val="009C5D86"/>
    <w:rsid w:val="009C5E66"/>
    <w:rsid w:val="009C5EC8"/>
    <w:rsid w:val="009C5EEE"/>
    <w:rsid w:val="009C5F10"/>
    <w:rsid w:val="009C5F3D"/>
    <w:rsid w:val="009C5F51"/>
    <w:rsid w:val="009C5FE9"/>
    <w:rsid w:val="009C6079"/>
    <w:rsid w:val="009C60FD"/>
    <w:rsid w:val="009C6114"/>
    <w:rsid w:val="009C625C"/>
    <w:rsid w:val="009C62DE"/>
    <w:rsid w:val="009C6408"/>
    <w:rsid w:val="009C654E"/>
    <w:rsid w:val="009C65FF"/>
    <w:rsid w:val="009C669F"/>
    <w:rsid w:val="009C66B7"/>
    <w:rsid w:val="009C679C"/>
    <w:rsid w:val="009C67D7"/>
    <w:rsid w:val="009C681C"/>
    <w:rsid w:val="009C68C1"/>
    <w:rsid w:val="009C68C9"/>
    <w:rsid w:val="009C6939"/>
    <w:rsid w:val="009C6963"/>
    <w:rsid w:val="009C6967"/>
    <w:rsid w:val="009C696C"/>
    <w:rsid w:val="009C69C1"/>
    <w:rsid w:val="009C69C7"/>
    <w:rsid w:val="009C6A09"/>
    <w:rsid w:val="009C6A59"/>
    <w:rsid w:val="009C6AA0"/>
    <w:rsid w:val="009C6B11"/>
    <w:rsid w:val="009C6B31"/>
    <w:rsid w:val="009C6C2D"/>
    <w:rsid w:val="009C6C40"/>
    <w:rsid w:val="009C6CAD"/>
    <w:rsid w:val="009C6D80"/>
    <w:rsid w:val="009C6E9F"/>
    <w:rsid w:val="009C6F55"/>
    <w:rsid w:val="009C6FD8"/>
    <w:rsid w:val="009C71C5"/>
    <w:rsid w:val="009C71DD"/>
    <w:rsid w:val="009C723E"/>
    <w:rsid w:val="009C7434"/>
    <w:rsid w:val="009C7471"/>
    <w:rsid w:val="009C74B8"/>
    <w:rsid w:val="009C75E3"/>
    <w:rsid w:val="009C7690"/>
    <w:rsid w:val="009C76F5"/>
    <w:rsid w:val="009C7751"/>
    <w:rsid w:val="009C78C8"/>
    <w:rsid w:val="009C791B"/>
    <w:rsid w:val="009C794C"/>
    <w:rsid w:val="009C7962"/>
    <w:rsid w:val="009C79BA"/>
    <w:rsid w:val="009C79F2"/>
    <w:rsid w:val="009C7A26"/>
    <w:rsid w:val="009C7A4A"/>
    <w:rsid w:val="009C7A4C"/>
    <w:rsid w:val="009C7B2D"/>
    <w:rsid w:val="009C7C15"/>
    <w:rsid w:val="009C7C7C"/>
    <w:rsid w:val="009C7D1A"/>
    <w:rsid w:val="009C7DE4"/>
    <w:rsid w:val="009C7DF3"/>
    <w:rsid w:val="009C7EAF"/>
    <w:rsid w:val="009C7F84"/>
    <w:rsid w:val="009C7FBF"/>
    <w:rsid w:val="009D00E0"/>
    <w:rsid w:val="009D00EF"/>
    <w:rsid w:val="009D0106"/>
    <w:rsid w:val="009D0108"/>
    <w:rsid w:val="009D0245"/>
    <w:rsid w:val="009D0304"/>
    <w:rsid w:val="009D032F"/>
    <w:rsid w:val="009D034E"/>
    <w:rsid w:val="009D035D"/>
    <w:rsid w:val="009D0417"/>
    <w:rsid w:val="009D0419"/>
    <w:rsid w:val="009D0454"/>
    <w:rsid w:val="009D0511"/>
    <w:rsid w:val="009D05B6"/>
    <w:rsid w:val="009D06D1"/>
    <w:rsid w:val="009D0800"/>
    <w:rsid w:val="009D0840"/>
    <w:rsid w:val="009D09A5"/>
    <w:rsid w:val="009D0AB8"/>
    <w:rsid w:val="009D0AC0"/>
    <w:rsid w:val="009D0B38"/>
    <w:rsid w:val="009D0C30"/>
    <w:rsid w:val="009D0CD5"/>
    <w:rsid w:val="009D0CF6"/>
    <w:rsid w:val="009D0D77"/>
    <w:rsid w:val="009D0D79"/>
    <w:rsid w:val="009D0E62"/>
    <w:rsid w:val="009D0EC0"/>
    <w:rsid w:val="009D0F2F"/>
    <w:rsid w:val="009D0F87"/>
    <w:rsid w:val="009D0FD8"/>
    <w:rsid w:val="009D1012"/>
    <w:rsid w:val="009D10CD"/>
    <w:rsid w:val="009D118F"/>
    <w:rsid w:val="009D11DD"/>
    <w:rsid w:val="009D11E7"/>
    <w:rsid w:val="009D1220"/>
    <w:rsid w:val="009D12DC"/>
    <w:rsid w:val="009D1314"/>
    <w:rsid w:val="009D1326"/>
    <w:rsid w:val="009D139C"/>
    <w:rsid w:val="009D1508"/>
    <w:rsid w:val="009D1522"/>
    <w:rsid w:val="009D1561"/>
    <w:rsid w:val="009D1623"/>
    <w:rsid w:val="009D1651"/>
    <w:rsid w:val="009D1666"/>
    <w:rsid w:val="009D16FB"/>
    <w:rsid w:val="009D1753"/>
    <w:rsid w:val="009D17B5"/>
    <w:rsid w:val="009D1830"/>
    <w:rsid w:val="009D1845"/>
    <w:rsid w:val="009D1883"/>
    <w:rsid w:val="009D1A07"/>
    <w:rsid w:val="009D1A6D"/>
    <w:rsid w:val="009D1AA6"/>
    <w:rsid w:val="009D1AD5"/>
    <w:rsid w:val="009D1AFE"/>
    <w:rsid w:val="009D1B03"/>
    <w:rsid w:val="009D1BA4"/>
    <w:rsid w:val="009D1BC9"/>
    <w:rsid w:val="009D1C08"/>
    <w:rsid w:val="009D1C1A"/>
    <w:rsid w:val="009D1CA1"/>
    <w:rsid w:val="009D1D03"/>
    <w:rsid w:val="009D1D05"/>
    <w:rsid w:val="009D1D3C"/>
    <w:rsid w:val="009D1DE4"/>
    <w:rsid w:val="009D1E45"/>
    <w:rsid w:val="009D1FFE"/>
    <w:rsid w:val="009D2071"/>
    <w:rsid w:val="009D2137"/>
    <w:rsid w:val="009D2145"/>
    <w:rsid w:val="009D215F"/>
    <w:rsid w:val="009D21A2"/>
    <w:rsid w:val="009D21BE"/>
    <w:rsid w:val="009D2252"/>
    <w:rsid w:val="009D22BD"/>
    <w:rsid w:val="009D22FA"/>
    <w:rsid w:val="009D230D"/>
    <w:rsid w:val="009D2339"/>
    <w:rsid w:val="009D238E"/>
    <w:rsid w:val="009D2454"/>
    <w:rsid w:val="009D2522"/>
    <w:rsid w:val="009D25E5"/>
    <w:rsid w:val="009D2601"/>
    <w:rsid w:val="009D2661"/>
    <w:rsid w:val="009D2714"/>
    <w:rsid w:val="009D274A"/>
    <w:rsid w:val="009D274D"/>
    <w:rsid w:val="009D2757"/>
    <w:rsid w:val="009D2774"/>
    <w:rsid w:val="009D28BC"/>
    <w:rsid w:val="009D2936"/>
    <w:rsid w:val="009D29A7"/>
    <w:rsid w:val="009D2B10"/>
    <w:rsid w:val="009D2B1C"/>
    <w:rsid w:val="009D2B65"/>
    <w:rsid w:val="009D2B70"/>
    <w:rsid w:val="009D2BC2"/>
    <w:rsid w:val="009D2BF5"/>
    <w:rsid w:val="009D2D0C"/>
    <w:rsid w:val="009D2D1E"/>
    <w:rsid w:val="009D2D3D"/>
    <w:rsid w:val="009D2D3E"/>
    <w:rsid w:val="009D2DC4"/>
    <w:rsid w:val="009D2E62"/>
    <w:rsid w:val="009D2EB2"/>
    <w:rsid w:val="009D2EDF"/>
    <w:rsid w:val="009D2EF8"/>
    <w:rsid w:val="009D2F0A"/>
    <w:rsid w:val="009D2F14"/>
    <w:rsid w:val="009D2F47"/>
    <w:rsid w:val="009D2F77"/>
    <w:rsid w:val="009D2FD4"/>
    <w:rsid w:val="009D2FDC"/>
    <w:rsid w:val="009D3102"/>
    <w:rsid w:val="009D3147"/>
    <w:rsid w:val="009D31D2"/>
    <w:rsid w:val="009D31F9"/>
    <w:rsid w:val="009D3203"/>
    <w:rsid w:val="009D327B"/>
    <w:rsid w:val="009D3280"/>
    <w:rsid w:val="009D32C0"/>
    <w:rsid w:val="009D32E3"/>
    <w:rsid w:val="009D3358"/>
    <w:rsid w:val="009D3407"/>
    <w:rsid w:val="009D3496"/>
    <w:rsid w:val="009D34B7"/>
    <w:rsid w:val="009D3515"/>
    <w:rsid w:val="009D3573"/>
    <w:rsid w:val="009D36AA"/>
    <w:rsid w:val="009D3751"/>
    <w:rsid w:val="009D380E"/>
    <w:rsid w:val="009D38AE"/>
    <w:rsid w:val="009D3980"/>
    <w:rsid w:val="009D3A1A"/>
    <w:rsid w:val="009D3A26"/>
    <w:rsid w:val="009D3B40"/>
    <w:rsid w:val="009D3C00"/>
    <w:rsid w:val="009D3C25"/>
    <w:rsid w:val="009D3C4D"/>
    <w:rsid w:val="009D3C9A"/>
    <w:rsid w:val="009D3CBE"/>
    <w:rsid w:val="009D3D2D"/>
    <w:rsid w:val="009D3D36"/>
    <w:rsid w:val="009D3E88"/>
    <w:rsid w:val="009D3EAE"/>
    <w:rsid w:val="009D3FD0"/>
    <w:rsid w:val="009D402A"/>
    <w:rsid w:val="009D4070"/>
    <w:rsid w:val="009D4149"/>
    <w:rsid w:val="009D414B"/>
    <w:rsid w:val="009D4242"/>
    <w:rsid w:val="009D4271"/>
    <w:rsid w:val="009D42B3"/>
    <w:rsid w:val="009D42C7"/>
    <w:rsid w:val="009D42E8"/>
    <w:rsid w:val="009D42EB"/>
    <w:rsid w:val="009D440A"/>
    <w:rsid w:val="009D4496"/>
    <w:rsid w:val="009D44CF"/>
    <w:rsid w:val="009D44EE"/>
    <w:rsid w:val="009D45A2"/>
    <w:rsid w:val="009D45A3"/>
    <w:rsid w:val="009D45C1"/>
    <w:rsid w:val="009D45E8"/>
    <w:rsid w:val="009D4621"/>
    <w:rsid w:val="009D466A"/>
    <w:rsid w:val="009D468A"/>
    <w:rsid w:val="009D46A6"/>
    <w:rsid w:val="009D473C"/>
    <w:rsid w:val="009D478B"/>
    <w:rsid w:val="009D4795"/>
    <w:rsid w:val="009D47E3"/>
    <w:rsid w:val="009D484D"/>
    <w:rsid w:val="009D487D"/>
    <w:rsid w:val="009D48AE"/>
    <w:rsid w:val="009D48F6"/>
    <w:rsid w:val="009D4939"/>
    <w:rsid w:val="009D4A67"/>
    <w:rsid w:val="009D4A6E"/>
    <w:rsid w:val="009D4ACD"/>
    <w:rsid w:val="009D4B78"/>
    <w:rsid w:val="009D4C51"/>
    <w:rsid w:val="009D4C55"/>
    <w:rsid w:val="009D4C7A"/>
    <w:rsid w:val="009D4DB7"/>
    <w:rsid w:val="009D4E44"/>
    <w:rsid w:val="009D4E53"/>
    <w:rsid w:val="009D4E60"/>
    <w:rsid w:val="009D4ED0"/>
    <w:rsid w:val="009D50A0"/>
    <w:rsid w:val="009D50B7"/>
    <w:rsid w:val="009D50E2"/>
    <w:rsid w:val="009D515E"/>
    <w:rsid w:val="009D5203"/>
    <w:rsid w:val="009D521B"/>
    <w:rsid w:val="009D52AB"/>
    <w:rsid w:val="009D5318"/>
    <w:rsid w:val="009D532D"/>
    <w:rsid w:val="009D5334"/>
    <w:rsid w:val="009D537C"/>
    <w:rsid w:val="009D538F"/>
    <w:rsid w:val="009D54CC"/>
    <w:rsid w:val="009D5628"/>
    <w:rsid w:val="009D563D"/>
    <w:rsid w:val="009D576B"/>
    <w:rsid w:val="009D577D"/>
    <w:rsid w:val="009D5792"/>
    <w:rsid w:val="009D5823"/>
    <w:rsid w:val="009D5905"/>
    <w:rsid w:val="009D5922"/>
    <w:rsid w:val="009D5943"/>
    <w:rsid w:val="009D5958"/>
    <w:rsid w:val="009D5960"/>
    <w:rsid w:val="009D5A0E"/>
    <w:rsid w:val="009D5AB5"/>
    <w:rsid w:val="009D5B2D"/>
    <w:rsid w:val="009D5B9E"/>
    <w:rsid w:val="009D5C9E"/>
    <w:rsid w:val="009D5D13"/>
    <w:rsid w:val="009D5D20"/>
    <w:rsid w:val="009D5D24"/>
    <w:rsid w:val="009D5D67"/>
    <w:rsid w:val="009D5DE6"/>
    <w:rsid w:val="009D5E84"/>
    <w:rsid w:val="009D5F39"/>
    <w:rsid w:val="009D6057"/>
    <w:rsid w:val="009D605C"/>
    <w:rsid w:val="009D60AE"/>
    <w:rsid w:val="009D611D"/>
    <w:rsid w:val="009D613A"/>
    <w:rsid w:val="009D6192"/>
    <w:rsid w:val="009D6262"/>
    <w:rsid w:val="009D6287"/>
    <w:rsid w:val="009D6397"/>
    <w:rsid w:val="009D657B"/>
    <w:rsid w:val="009D6654"/>
    <w:rsid w:val="009D66DD"/>
    <w:rsid w:val="009D68B0"/>
    <w:rsid w:val="009D6952"/>
    <w:rsid w:val="009D6B1C"/>
    <w:rsid w:val="009D6BBF"/>
    <w:rsid w:val="009D6D0E"/>
    <w:rsid w:val="009D6D2B"/>
    <w:rsid w:val="009D6D44"/>
    <w:rsid w:val="009D6D6E"/>
    <w:rsid w:val="009D6DB2"/>
    <w:rsid w:val="009D6DCA"/>
    <w:rsid w:val="009D6E3B"/>
    <w:rsid w:val="009D6E94"/>
    <w:rsid w:val="009D6EDB"/>
    <w:rsid w:val="009D6F1F"/>
    <w:rsid w:val="009D6F94"/>
    <w:rsid w:val="009D6F99"/>
    <w:rsid w:val="009D7086"/>
    <w:rsid w:val="009D7114"/>
    <w:rsid w:val="009D723C"/>
    <w:rsid w:val="009D734B"/>
    <w:rsid w:val="009D735D"/>
    <w:rsid w:val="009D740A"/>
    <w:rsid w:val="009D749F"/>
    <w:rsid w:val="009D74C6"/>
    <w:rsid w:val="009D763A"/>
    <w:rsid w:val="009D7662"/>
    <w:rsid w:val="009D767C"/>
    <w:rsid w:val="009D7715"/>
    <w:rsid w:val="009D772A"/>
    <w:rsid w:val="009D7738"/>
    <w:rsid w:val="009D77FB"/>
    <w:rsid w:val="009D7829"/>
    <w:rsid w:val="009D78B8"/>
    <w:rsid w:val="009D793A"/>
    <w:rsid w:val="009D79F4"/>
    <w:rsid w:val="009D7A82"/>
    <w:rsid w:val="009D7A9E"/>
    <w:rsid w:val="009D7B1E"/>
    <w:rsid w:val="009D7B27"/>
    <w:rsid w:val="009D7B82"/>
    <w:rsid w:val="009D7C1C"/>
    <w:rsid w:val="009D7CCB"/>
    <w:rsid w:val="009D7CF0"/>
    <w:rsid w:val="009D7D9E"/>
    <w:rsid w:val="009D7DD4"/>
    <w:rsid w:val="009D7DF0"/>
    <w:rsid w:val="009D7EDE"/>
    <w:rsid w:val="009D7F8B"/>
    <w:rsid w:val="009D7F8C"/>
    <w:rsid w:val="009D7F8F"/>
    <w:rsid w:val="009D7F98"/>
    <w:rsid w:val="009E005F"/>
    <w:rsid w:val="009E010D"/>
    <w:rsid w:val="009E0195"/>
    <w:rsid w:val="009E01CA"/>
    <w:rsid w:val="009E021F"/>
    <w:rsid w:val="009E041F"/>
    <w:rsid w:val="009E055F"/>
    <w:rsid w:val="009E05D1"/>
    <w:rsid w:val="009E0602"/>
    <w:rsid w:val="009E060B"/>
    <w:rsid w:val="009E06E1"/>
    <w:rsid w:val="009E06F6"/>
    <w:rsid w:val="009E0792"/>
    <w:rsid w:val="009E07CA"/>
    <w:rsid w:val="009E0812"/>
    <w:rsid w:val="009E089D"/>
    <w:rsid w:val="009E0966"/>
    <w:rsid w:val="009E0ADD"/>
    <w:rsid w:val="009E0B33"/>
    <w:rsid w:val="009E0C6C"/>
    <w:rsid w:val="009E0D53"/>
    <w:rsid w:val="009E0D9C"/>
    <w:rsid w:val="009E0DA9"/>
    <w:rsid w:val="009E0E19"/>
    <w:rsid w:val="009E0E71"/>
    <w:rsid w:val="009E0E77"/>
    <w:rsid w:val="009E0FE4"/>
    <w:rsid w:val="009E1080"/>
    <w:rsid w:val="009E11B1"/>
    <w:rsid w:val="009E11D1"/>
    <w:rsid w:val="009E135D"/>
    <w:rsid w:val="009E1365"/>
    <w:rsid w:val="009E1376"/>
    <w:rsid w:val="009E1396"/>
    <w:rsid w:val="009E1400"/>
    <w:rsid w:val="009E1436"/>
    <w:rsid w:val="009E1486"/>
    <w:rsid w:val="009E14D8"/>
    <w:rsid w:val="009E14F4"/>
    <w:rsid w:val="009E1561"/>
    <w:rsid w:val="009E172E"/>
    <w:rsid w:val="009E17CC"/>
    <w:rsid w:val="009E1878"/>
    <w:rsid w:val="009E18AE"/>
    <w:rsid w:val="009E191C"/>
    <w:rsid w:val="009E192F"/>
    <w:rsid w:val="009E193B"/>
    <w:rsid w:val="009E1952"/>
    <w:rsid w:val="009E195D"/>
    <w:rsid w:val="009E19A3"/>
    <w:rsid w:val="009E19DE"/>
    <w:rsid w:val="009E19F5"/>
    <w:rsid w:val="009E1A27"/>
    <w:rsid w:val="009E1A4D"/>
    <w:rsid w:val="009E1A90"/>
    <w:rsid w:val="009E1AA1"/>
    <w:rsid w:val="009E1B41"/>
    <w:rsid w:val="009E1C30"/>
    <w:rsid w:val="009E1C37"/>
    <w:rsid w:val="009E1CB4"/>
    <w:rsid w:val="009E1CE1"/>
    <w:rsid w:val="009E1DD9"/>
    <w:rsid w:val="009E1DDF"/>
    <w:rsid w:val="009E1E3E"/>
    <w:rsid w:val="009E1E50"/>
    <w:rsid w:val="009E2079"/>
    <w:rsid w:val="009E2095"/>
    <w:rsid w:val="009E20AC"/>
    <w:rsid w:val="009E21A2"/>
    <w:rsid w:val="009E21C3"/>
    <w:rsid w:val="009E22D4"/>
    <w:rsid w:val="009E22EF"/>
    <w:rsid w:val="009E241D"/>
    <w:rsid w:val="009E24D4"/>
    <w:rsid w:val="009E2559"/>
    <w:rsid w:val="009E255B"/>
    <w:rsid w:val="009E25B9"/>
    <w:rsid w:val="009E25C4"/>
    <w:rsid w:val="009E25DF"/>
    <w:rsid w:val="009E2658"/>
    <w:rsid w:val="009E2673"/>
    <w:rsid w:val="009E272D"/>
    <w:rsid w:val="009E278F"/>
    <w:rsid w:val="009E27AF"/>
    <w:rsid w:val="009E27E9"/>
    <w:rsid w:val="009E280C"/>
    <w:rsid w:val="009E286E"/>
    <w:rsid w:val="009E28D5"/>
    <w:rsid w:val="009E28DA"/>
    <w:rsid w:val="009E28F9"/>
    <w:rsid w:val="009E2967"/>
    <w:rsid w:val="009E298D"/>
    <w:rsid w:val="009E2A02"/>
    <w:rsid w:val="009E2B1F"/>
    <w:rsid w:val="009E2B4D"/>
    <w:rsid w:val="009E2B5A"/>
    <w:rsid w:val="009E2C3A"/>
    <w:rsid w:val="009E2D4E"/>
    <w:rsid w:val="009E2D94"/>
    <w:rsid w:val="009E2EAB"/>
    <w:rsid w:val="009E2FBA"/>
    <w:rsid w:val="009E3120"/>
    <w:rsid w:val="009E3131"/>
    <w:rsid w:val="009E33E6"/>
    <w:rsid w:val="009E3455"/>
    <w:rsid w:val="009E349A"/>
    <w:rsid w:val="009E3510"/>
    <w:rsid w:val="009E35E8"/>
    <w:rsid w:val="009E3651"/>
    <w:rsid w:val="009E365E"/>
    <w:rsid w:val="009E36F8"/>
    <w:rsid w:val="009E3715"/>
    <w:rsid w:val="009E3731"/>
    <w:rsid w:val="009E390B"/>
    <w:rsid w:val="009E391F"/>
    <w:rsid w:val="009E3AE1"/>
    <w:rsid w:val="009E3B1D"/>
    <w:rsid w:val="009E3B68"/>
    <w:rsid w:val="009E3B8C"/>
    <w:rsid w:val="009E3C1F"/>
    <w:rsid w:val="009E3C41"/>
    <w:rsid w:val="009E3CFE"/>
    <w:rsid w:val="009E3DAD"/>
    <w:rsid w:val="009E3DE7"/>
    <w:rsid w:val="009E3EAB"/>
    <w:rsid w:val="009E3F80"/>
    <w:rsid w:val="009E3FB8"/>
    <w:rsid w:val="009E3FCF"/>
    <w:rsid w:val="009E4012"/>
    <w:rsid w:val="009E4024"/>
    <w:rsid w:val="009E405E"/>
    <w:rsid w:val="009E40FA"/>
    <w:rsid w:val="009E4108"/>
    <w:rsid w:val="009E41F9"/>
    <w:rsid w:val="009E42BA"/>
    <w:rsid w:val="009E42F9"/>
    <w:rsid w:val="009E4306"/>
    <w:rsid w:val="009E4365"/>
    <w:rsid w:val="009E4388"/>
    <w:rsid w:val="009E438B"/>
    <w:rsid w:val="009E439A"/>
    <w:rsid w:val="009E4592"/>
    <w:rsid w:val="009E471D"/>
    <w:rsid w:val="009E476E"/>
    <w:rsid w:val="009E478F"/>
    <w:rsid w:val="009E47A6"/>
    <w:rsid w:val="009E47B7"/>
    <w:rsid w:val="009E4842"/>
    <w:rsid w:val="009E4868"/>
    <w:rsid w:val="009E4900"/>
    <w:rsid w:val="009E4919"/>
    <w:rsid w:val="009E4979"/>
    <w:rsid w:val="009E4A64"/>
    <w:rsid w:val="009E4A93"/>
    <w:rsid w:val="009E4AA6"/>
    <w:rsid w:val="009E4BF2"/>
    <w:rsid w:val="009E4C1E"/>
    <w:rsid w:val="009E4C2D"/>
    <w:rsid w:val="009E4C35"/>
    <w:rsid w:val="009E4C73"/>
    <w:rsid w:val="009E4CA1"/>
    <w:rsid w:val="009E4CA8"/>
    <w:rsid w:val="009E4D6D"/>
    <w:rsid w:val="009E4DE8"/>
    <w:rsid w:val="009E4E3C"/>
    <w:rsid w:val="009E4E99"/>
    <w:rsid w:val="009E4F33"/>
    <w:rsid w:val="009E4F34"/>
    <w:rsid w:val="009E4FC2"/>
    <w:rsid w:val="009E5054"/>
    <w:rsid w:val="009E5099"/>
    <w:rsid w:val="009E512D"/>
    <w:rsid w:val="009E5324"/>
    <w:rsid w:val="009E534D"/>
    <w:rsid w:val="009E5370"/>
    <w:rsid w:val="009E5503"/>
    <w:rsid w:val="009E5514"/>
    <w:rsid w:val="009E55F4"/>
    <w:rsid w:val="009E5819"/>
    <w:rsid w:val="009E588B"/>
    <w:rsid w:val="009E589E"/>
    <w:rsid w:val="009E58A6"/>
    <w:rsid w:val="009E5A06"/>
    <w:rsid w:val="009E5A0B"/>
    <w:rsid w:val="009E5A3C"/>
    <w:rsid w:val="009E5A5F"/>
    <w:rsid w:val="009E5B00"/>
    <w:rsid w:val="009E5B67"/>
    <w:rsid w:val="009E5B81"/>
    <w:rsid w:val="009E5C22"/>
    <w:rsid w:val="009E5CFC"/>
    <w:rsid w:val="009E5DC9"/>
    <w:rsid w:val="009E5DF6"/>
    <w:rsid w:val="009E5E61"/>
    <w:rsid w:val="009E5EA2"/>
    <w:rsid w:val="009E5EB2"/>
    <w:rsid w:val="009E5ED6"/>
    <w:rsid w:val="009E5F3F"/>
    <w:rsid w:val="009E5F9D"/>
    <w:rsid w:val="009E5FE2"/>
    <w:rsid w:val="009E5FE7"/>
    <w:rsid w:val="009E6011"/>
    <w:rsid w:val="009E60CC"/>
    <w:rsid w:val="009E60E4"/>
    <w:rsid w:val="009E6126"/>
    <w:rsid w:val="009E6182"/>
    <w:rsid w:val="009E6231"/>
    <w:rsid w:val="009E6291"/>
    <w:rsid w:val="009E63E3"/>
    <w:rsid w:val="009E63F8"/>
    <w:rsid w:val="009E644E"/>
    <w:rsid w:val="009E648C"/>
    <w:rsid w:val="009E64C4"/>
    <w:rsid w:val="009E64F1"/>
    <w:rsid w:val="009E6547"/>
    <w:rsid w:val="009E658C"/>
    <w:rsid w:val="009E65C4"/>
    <w:rsid w:val="009E6676"/>
    <w:rsid w:val="009E683C"/>
    <w:rsid w:val="009E697C"/>
    <w:rsid w:val="009E69E9"/>
    <w:rsid w:val="009E6A22"/>
    <w:rsid w:val="009E6A23"/>
    <w:rsid w:val="009E6A3D"/>
    <w:rsid w:val="009E6B1C"/>
    <w:rsid w:val="009E6B87"/>
    <w:rsid w:val="009E6BE3"/>
    <w:rsid w:val="009E6CA3"/>
    <w:rsid w:val="009E6CD0"/>
    <w:rsid w:val="009E6D9C"/>
    <w:rsid w:val="009E6DFD"/>
    <w:rsid w:val="009E6E16"/>
    <w:rsid w:val="009E6E17"/>
    <w:rsid w:val="009E6E3C"/>
    <w:rsid w:val="009E6F36"/>
    <w:rsid w:val="009E70F8"/>
    <w:rsid w:val="009E710D"/>
    <w:rsid w:val="009E713E"/>
    <w:rsid w:val="009E7232"/>
    <w:rsid w:val="009E7363"/>
    <w:rsid w:val="009E738C"/>
    <w:rsid w:val="009E739A"/>
    <w:rsid w:val="009E7418"/>
    <w:rsid w:val="009E753F"/>
    <w:rsid w:val="009E7551"/>
    <w:rsid w:val="009E7559"/>
    <w:rsid w:val="009E7561"/>
    <w:rsid w:val="009E7597"/>
    <w:rsid w:val="009E7599"/>
    <w:rsid w:val="009E766A"/>
    <w:rsid w:val="009E7711"/>
    <w:rsid w:val="009E779F"/>
    <w:rsid w:val="009E7855"/>
    <w:rsid w:val="009E7881"/>
    <w:rsid w:val="009E7945"/>
    <w:rsid w:val="009E7967"/>
    <w:rsid w:val="009E79B6"/>
    <w:rsid w:val="009E7A1E"/>
    <w:rsid w:val="009E7A39"/>
    <w:rsid w:val="009E7AB5"/>
    <w:rsid w:val="009E7AD6"/>
    <w:rsid w:val="009E7B0E"/>
    <w:rsid w:val="009E7B2A"/>
    <w:rsid w:val="009E7B67"/>
    <w:rsid w:val="009E7B80"/>
    <w:rsid w:val="009E7C27"/>
    <w:rsid w:val="009E7E12"/>
    <w:rsid w:val="009E7E18"/>
    <w:rsid w:val="009E7E23"/>
    <w:rsid w:val="009E7E6E"/>
    <w:rsid w:val="009E7E8C"/>
    <w:rsid w:val="009E7EE9"/>
    <w:rsid w:val="009E7EEB"/>
    <w:rsid w:val="009E7F70"/>
    <w:rsid w:val="009E7F9E"/>
    <w:rsid w:val="009E7FE0"/>
    <w:rsid w:val="009F0053"/>
    <w:rsid w:val="009F0079"/>
    <w:rsid w:val="009F00C8"/>
    <w:rsid w:val="009F00D0"/>
    <w:rsid w:val="009F016A"/>
    <w:rsid w:val="009F018C"/>
    <w:rsid w:val="009F01A0"/>
    <w:rsid w:val="009F01A4"/>
    <w:rsid w:val="009F01DF"/>
    <w:rsid w:val="009F0234"/>
    <w:rsid w:val="009F027B"/>
    <w:rsid w:val="009F02CE"/>
    <w:rsid w:val="009F0304"/>
    <w:rsid w:val="009F0448"/>
    <w:rsid w:val="009F04E7"/>
    <w:rsid w:val="009F04F4"/>
    <w:rsid w:val="009F0637"/>
    <w:rsid w:val="009F0645"/>
    <w:rsid w:val="009F06D8"/>
    <w:rsid w:val="009F07AF"/>
    <w:rsid w:val="009F0803"/>
    <w:rsid w:val="009F094B"/>
    <w:rsid w:val="009F09E6"/>
    <w:rsid w:val="009F0A36"/>
    <w:rsid w:val="009F0A5C"/>
    <w:rsid w:val="009F0A88"/>
    <w:rsid w:val="009F0A93"/>
    <w:rsid w:val="009F0ABB"/>
    <w:rsid w:val="009F0B54"/>
    <w:rsid w:val="009F0BA5"/>
    <w:rsid w:val="009F0BE5"/>
    <w:rsid w:val="009F0C2B"/>
    <w:rsid w:val="009F0C6F"/>
    <w:rsid w:val="009F0CB6"/>
    <w:rsid w:val="009F0D9A"/>
    <w:rsid w:val="009F0DD0"/>
    <w:rsid w:val="009F0E49"/>
    <w:rsid w:val="009F0EBC"/>
    <w:rsid w:val="009F0F4C"/>
    <w:rsid w:val="009F0F83"/>
    <w:rsid w:val="009F0FB2"/>
    <w:rsid w:val="009F10BD"/>
    <w:rsid w:val="009F10F5"/>
    <w:rsid w:val="009F10FA"/>
    <w:rsid w:val="009F1110"/>
    <w:rsid w:val="009F1193"/>
    <w:rsid w:val="009F124E"/>
    <w:rsid w:val="009F126D"/>
    <w:rsid w:val="009F1362"/>
    <w:rsid w:val="009F13B1"/>
    <w:rsid w:val="009F13E8"/>
    <w:rsid w:val="009F143C"/>
    <w:rsid w:val="009F149F"/>
    <w:rsid w:val="009F14C2"/>
    <w:rsid w:val="009F1532"/>
    <w:rsid w:val="009F1593"/>
    <w:rsid w:val="009F1625"/>
    <w:rsid w:val="009F165F"/>
    <w:rsid w:val="009F1794"/>
    <w:rsid w:val="009F182F"/>
    <w:rsid w:val="009F188D"/>
    <w:rsid w:val="009F18B7"/>
    <w:rsid w:val="009F18DC"/>
    <w:rsid w:val="009F19A6"/>
    <w:rsid w:val="009F19AA"/>
    <w:rsid w:val="009F1A0F"/>
    <w:rsid w:val="009F1BD5"/>
    <w:rsid w:val="009F1C89"/>
    <w:rsid w:val="009F1C8B"/>
    <w:rsid w:val="009F1C95"/>
    <w:rsid w:val="009F1CCE"/>
    <w:rsid w:val="009F1D4E"/>
    <w:rsid w:val="009F1D58"/>
    <w:rsid w:val="009F1DAB"/>
    <w:rsid w:val="009F1E98"/>
    <w:rsid w:val="009F1F87"/>
    <w:rsid w:val="009F2017"/>
    <w:rsid w:val="009F2060"/>
    <w:rsid w:val="009F20C5"/>
    <w:rsid w:val="009F2162"/>
    <w:rsid w:val="009F2184"/>
    <w:rsid w:val="009F21B1"/>
    <w:rsid w:val="009F224B"/>
    <w:rsid w:val="009F225A"/>
    <w:rsid w:val="009F22A9"/>
    <w:rsid w:val="009F22C7"/>
    <w:rsid w:val="009F22D5"/>
    <w:rsid w:val="009F232B"/>
    <w:rsid w:val="009F2356"/>
    <w:rsid w:val="009F238F"/>
    <w:rsid w:val="009F23A3"/>
    <w:rsid w:val="009F23B3"/>
    <w:rsid w:val="009F23DE"/>
    <w:rsid w:val="009F2411"/>
    <w:rsid w:val="009F243A"/>
    <w:rsid w:val="009F245E"/>
    <w:rsid w:val="009F249E"/>
    <w:rsid w:val="009F2645"/>
    <w:rsid w:val="009F266B"/>
    <w:rsid w:val="009F26CF"/>
    <w:rsid w:val="009F27C9"/>
    <w:rsid w:val="009F27CD"/>
    <w:rsid w:val="009F285C"/>
    <w:rsid w:val="009F28E9"/>
    <w:rsid w:val="009F290E"/>
    <w:rsid w:val="009F29AD"/>
    <w:rsid w:val="009F2A75"/>
    <w:rsid w:val="009F2AE7"/>
    <w:rsid w:val="009F2BA9"/>
    <w:rsid w:val="009F2BBB"/>
    <w:rsid w:val="009F2CD5"/>
    <w:rsid w:val="009F2DBD"/>
    <w:rsid w:val="009F2DDA"/>
    <w:rsid w:val="009F2E78"/>
    <w:rsid w:val="009F2F00"/>
    <w:rsid w:val="009F2F43"/>
    <w:rsid w:val="009F2FBB"/>
    <w:rsid w:val="009F3011"/>
    <w:rsid w:val="009F30AC"/>
    <w:rsid w:val="009F30D8"/>
    <w:rsid w:val="009F3101"/>
    <w:rsid w:val="009F3113"/>
    <w:rsid w:val="009F312B"/>
    <w:rsid w:val="009F31CC"/>
    <w:rsid w:val="009F322A"/>
    <w:rsid w:val="009F322F"/>
    <w:rsid w:val="009F32AA"/>
    <w:rsid w:val="009F32DF"/>
    <w:rsid w:val="009F3310"/>
    <w:rsid w:val="009F3460"/>
    <w:rsid w:val="009F35DA"/>
    <w:rsid w:val="009F360D"/>
    <w:rsid w:val="009F366C"/>
    <w:rsid w:val="009F36E5"/>
    <w:rsid w:val="009F3734"/>
    <w:rsid w:val="009F374D"/>
    <w:rsid w:val="009F37BC"/>
    <w:rsid w:val="009F37EF"/>
    <w:rsid w:val="009F37F3"/>
    <w:rsid w:val="009F380F"/>
    <w:rsid w:val="009F3895"/>
    <w:rsid w:val="009F3896"/>
    <w:rsid w:val="009F3898"/>
    <w:rsid w:val="009F398B"/>
    <w:rsid w:val="009F39D1"/>
    <w:rsid w:val="009F3AB3"/>
    <w:rsid w:val="009F3BD7"/>
    <w:rsid w:val="009F3C9C"/>
    <w:rsid w:val="009F3CAB"/>
    <w:rsid w:val="009F3D47"/>
    <w:rsid w:val="009F3DC5"/>
    <w:rsid w:val="009F3E2E"/>
    <w:rsid w:val="009F3E80"/>
    <w:rsid w:val="009F3E86"/>
    <w:rsid w:val="009F4039"/>
    <w:rsid w:val="009F4046"/>
    <w:rsid w:val="009F414E"/>
    <w:rsid w:val="009F41DC"/>
    <w:rsid w:val="009F4236"/>
    <w:rsid w:val="009F4256"/>
    <w:rsid w:val="009F42AB"/>
    <w:rsid w:val="009F433F"/>
    <w:rsid w:val="009F4385"/>
    <w:rsid w:val="009F4481"/>
    <w:rsid w:val="009F4489"/>
    <w:rsid w:val="009F44A3"/>
    <w:rsid w:val="009F4604"/>
    <w:rsid w:val="009F4678"/>
    <w:rsid w:val="009F46A9"/>
    <w:rsid w:val="009F4704"/>
    <w:rsid w:val="009F4706"/>
    <w:rsid w:val="009F47BB"/>
    <w:rsid w:val="009F47D2"/>
    <w:rsid w:val="009F484D"/>
    <w:rsid w:val="009F4880"/>
    <w:rsid w:val="009F48C3"/>
    <w:rsid w:val="009F48D4"/>
    <w:rsid w:val="009F490C"/>
    <w:rsid w:val="009F498C"/>
    <w:rsid w:val="009F4A32"/>
    <w:rsid w:val="009F4ABB"/>
    <w:rsid w:val="009F4AE4"/>
    <w:rsid w:val="009F4AF5"/>
    <w:rsid w:val="009F4B10"/>
    <w:rsid w:val="009F4BD1"/>
    <w:rsid w:val="009F4D5E"/>
    <w:rsid w:val="009F4D67"/>
    <w:rsid w:val="009F4D97"/>
    <w:rsid w:val="009F4DD2"/>
    <w:rsid w:val="009F4E03"/>
    <w:rsid w:val="009F4E69"/>
    <w:rsid w:val="009F4E91"/>
    <w:rsid w:val="009F4EF3"/>
    <w:rsid w:val="009F4F0B"/>
    <w:rsid w:val="009F4FC0"/>
    <w:rsid w:val="009F4FEE"/>
    <w:rsid w:val="009F5014"/>
    <w:rsid w:val="009F5062"/>
    <w:rsid w:val="009F50BE"/>
    <w:rsid w:val="009F5145"/>
    <w:rsid w:val="009F515C"/>
    <w:rsid w:val="009F51AD"/>
    <w:rsid w:val="009F5220"/>
    <w:rsid w:val="009F52B1"/>
    <w:rsid w:val="009F5349"/>
    <w:rsid w:val="009F535E"/>
    <w:rsid w:val="009F5365"/>
    <w:rsid w:val="009F5391"/>
    <w:rsid w:val="009F53A0"/>
    <w:rsid w:val="009F542F"/>
    <w:rsid w:val="009F54C2"/>
    <w:rsid w:val="009F55B6"/>
    <w:rsid w:val="009F5623"/>
    <w:rsid w:val="009F562B"/>
    <w:rsid w:val="009F563C"/>
    <w:rsid w:val="009F567C"/>
    <w:rsid w:val="009F5781"/>
    <w:rsid w:val="009F588D"/>
    <w:rsid w:val="009F5921"/>
    <w:rsid w:val="009F59B7"/>
    <w:rsid w:val="009F59CD"/>
    <w:rsid w:val="009F5AF9"/>
    <w:rsid w:val="009F5B45"/>
    <w:rsid w:val="009F5B8E"/>
    <w:rsid w:val="009F5C70"/>
    <w:rsid w:val="009F5CCB"/>
    <w:rsid w:val="009F5CE7"/>
    <w:rsid w:val="009F5D09"/>
    <w:rsid w:val="009F5D95"/>
    <w:rsid w:val="009F5DCB"/>
    <w:rsid w:val="009F5DD6"/>
    <w:rsid w:val="009F5DE0"/>
    <w:rsid w:val="009F5EA6"/>
    <w:rsid w:val="009F601C"/>
    <w:rsid w:val="009F60CC"/>
    <w:rsid w:val="009F6106"/>
    <w:rsid w:val="009F6123"/>
    <w:rsid w:val="009F6153"/>
    <w:rsid w:val="009F619D"/>
    <w:rsid w:val="009F61AC"/>
    <w:rsid w:val="009F624B"/>
    <w:rsid w:val="009F625E"/>
    <w:rsid w:val="009F6384"/>
    <w:rsid w:val="009F6434"/>
    <w:rsid w:val="009F6447"/>
    <w:rsid w:val="009F649F"/>
    <w:rsid w:val="009F6508"/>
    <w:rsid w:val="009F6519"/>
    <w:rsid w:val="009F6589"/>
    <w:rsid w:val="009F65AF"/>
    <w:rsid w:val="009F65EB"/>
    <w:rsid w:val="009F6768"/>
    <w:rsid w:val="009F6769"/>
    <w:rsid w:val="009F67BA"/>
    <w:rsid w:val="009F6827"/>
    <w:rsid w:val="009F6840"/>
    <w:rsid w:val="009F68E9"/>
    <w:rsid w:val="009F694F"/>
    <w:rsid w:val="009F697F"/>
    <w:rsid w:val="009F69FB"/>
    <w:rsid w:val="009F6B7D"/>
    <w:rsid w:val="009F6B99"/>
    <w:rsid w:val="009F6BA1"/>
    <w:rsid w:val="009F6BA8"/>
    <w:rsid w:val="009F6BA9"/>
    <w:rsid w:val="009F6BC3"/>
    <w:rsid w:val="009F6BCA"/>
    <w:rsid w:val="009F6BCF"/>
    <w:rsid w:val="009F6D03"/>
    <w:rsid w:val="009F6D3E"/>
    <w:rsid w:val="009F6DEB"/>
    <w:rsid w:val="009F6DFA"/>
    <w:rsid w:val="009F6E1B"/>
    <w:rsid w:val="009F6EA2"/>
    <w:rsid w:val="009F6EC0"/>
    <w:rsid w:val="009F6F8D"/>
    <w:rsid w:val="009F70B1"/>
    <w:rsid w:val="009F70EA"/>
    <w:rsid w:val="009F7119"/>
    <w:rsid w:val="009F7155"/>
    <w:rsid w:val="009F716E"/>
    <w:rsid w:val="009F71D1"/>
    <w:rsid w:val="009F71E9"/>
    <w:rsid w:val="009F7239"/>
    <w:rsid w:val="009F727D"/>
    <w:rsid w:val="009F7386"/>
    <w:rsid w:val="009F73A4"/>
    <w:rsid w:val="009F73EE"/>
    <w:rsid w:val="009F741B"/>
    <w:rsid w:val="009F748B"/>
    <w:rsid w:val="009F7497"/>
    <w:rsid w:val="009F74B7"/>
    <w:rsid w:val="009F74BD"/>
    <w:rsid w:val="009F751A"/>
    <w:rsid w:val="009F766D"/>
    <w:rsid w:val="009F76C4"/>
    <w:rsid w:val="009F76C8"/>
    <w:rsid w:val="009F76E5"/>
    <w:rsid w:val="009F7795"/>
    <w:rsid w:val="009F77C1"/>
    <w:rsid w:val="009F78B3"/>
    <w:rsid w:val="009F794F"/>
    <w:rsid w:val="009F7964"/>
    <w:rsid w:val="009F79BF"/>
    <w:rsid w:val="009F7A0A"/>
    <w:rsid w:val="009F7A5E"/>
    <w:rsid w:val="009F7B26"/>
    <w:rsid w:val="009F7B9D"/>
    <w:rsid w:val="009F7BDA"/>
    <w:rsid w:val="009F7C36"/>
    <w:rsid w:val="009F7CC9"/>
    <w:rsid w:val="009F7DE0"/>
    <w:rsid w:val="009F7DEF"/>
    <w:rsid w:val="009F7E2D"/>
    <w:rsid w:val="009F7E8B"/>
    <w:rsid w:val="009F7ED9"/>
    <w:rsid w:val="009F7FCE"/>
    <w:rsid w:val="00A00078"/>
    <w:rsid w:val="00A00081"/>
    <w:rsid w:val="00A00262"/>
    <w:rsid w:val="00A002DD"/>
    <w:rsid w:val="00A00420"/>
    <w:rsid w:val="00A0042E"/>
    <w:rsid w:val="00A00468"/>
    <w:rsid w:val="00A00535"/>
    <w:rsid w:val="00A005B8"/>
    <w:rsid w:val="00A00604"/>
    <w:rsid w:val="00A00608"/>
    <w:rsid w:val="00A00715"/>
    <w:rsid w:val="00A00722"/>
    <w:rsid w:val="00A00765"/>
    <w:rsid w:val="00A007EB"/>
    <w:rsid w:val="00A00815"/>
    <w:rsid w:val="00A0082A"/>
    <w:rsid w:val="00A00852"/>
    <w:rsid w:val="00A008B7"/>
    <w:rsid w:val="00A008CA"/>
    <w:rsid w:val="00A00AAF"/>
    <w:rsid w:val="00A00ABD"/>
    <w:rsid w:val="00A00B54"/>
    <w:rsid w:val="00A00C74"/>
    <w:rsid w:val="00A00C99"/>
    <w:rsid w:val="00A00D83"/>
    <w:rsid w:val="00A00D87"/>
    <w:rsid w:val="00A00DF2"/>
    <w:rsid w:val="00A00E2F"/>
    <w:rsid w:val="00A00F04"/>
    <w:rsid w:val="00A00F6B"/>
    <w:rsid w:val="00A010EF"/>
    <w:rsid w:val="00A011B9"/>
    <w:rsid w:val="00A01206"/>
    <w:rsid w:val="00A012AB"/>
    <w:rsid w:val="00A013B1"/>
    <w:rsid w:val="00A0147B"/>
    <w:rsid w:val="00A014A3"/>
    <w:rsid w:val="00A014EC"/>
    <w:rsid w:val="00A016A1"/>
    <w:rsid w:val="00A0171B"/>
    <w:rsid w:val="00A0178C"/>
    <w:rsid w:val="00A01846"/>
    <w:rsid w:val="00A0188C"/>
    <w:rsid w:val="00A0189D"/>
    <w:rsid w:val="00A018C8"/>
    <w:rsid w:val="00A018D2"/>
    <w:rsid w:val="00A018F7"/>
    <w:rsid w:val="00A018FA"/>
    <w:rsid w:val="00A018FD"/>
    <w:rsid w:val="00A019A7"/>
    <w:rsid w:val="00A01A0C"/>
    <w:rsid w:val="00A01A3F"/>
    <w:rsid w:val="00A01B29"/>
    <w:rsid w:val="00A01B43"/>
    <w:rsid w:val="00A01BC7"/>
    <w:rsid w:val="00A01C74"/>
    <w:rsid w:val="00A01CAC"/>
    <w:rsid w:val="00A01CCD"/>
    <w:rsid w:val="00A01D4F"/>
    <w:rsid w:val="00A01D75"/>
    <w:rsid w:val="00A01D7A"/>
    <w:rsid w:val="00A01DB1"/>
    <w:rsid w:val="00A01E74"/>
    <w:rsid w:val="00A01EB9"/>
    <w:rsid w:val="00A01EDB"/>
    <w:rsid w:val="00A01F03"/>
    <w:rsid w:val="00A01F13"/>
    <w:rsid w:val="00A01F2A"/>
    <w:rsid w:val="00A01F2C"/>
    <w:rsid w:val="00A01FAB"/>
    <w:rsid w:val="00A0206D"/>
    <w:rsid w:val="00A020BB"/>
    <w:rsid w:val="00A020C4"/>
    <w:rsid w:val="00A020CE"/>
    <w:rsid w:val="00A020D6"/>
    <w:rsid w:val="00A02149"/>
    <w:rsid w:val="00A021E1"/>
    <w:rsid w:val="00A021F7"/>
    <w:rsid w:val="00A02292"/>
    <w:rsid w:val="00A023B9"/>
    <w:rsid w:val="00A023FC"/>
    <w:rsid w:val="00A02441"/>
    <w:rsid w:val="00A02453"/>
    <w:rsid w:val="00A024C4"/>
    <w:rsid w:val="00A024F4"/>
    <w:rsid w:val="00A02574"/>
    <w:rsid w:val="00A025C4"/>
    <w:rsid w:val="00A026E8"/>
    <w:rsid w:val="00A02762"/>
    <w:rsid w:val="00A02820"/>
    <w:rsid w:val="00A02824"/>
    <w:rsid w:val="00A028D5"/>
    <w:rsid w:val="00A02920"/>
    <w:rsid w:val="00A029B0"/>
    <w:rsid w:val="00A02A25"/>
    <w:rsid w:val="00A02A36"/>
    <w:rsid w:val="00A02A71"/>
    <w:rsid w:val="00A02AEE"/>
    <w:rsid w:val="00A02BD7"/>
    <w:rsid w:val="00A02C50"/>
    <w:rsid w:val="00A02C55"/>
    <w:rsid w:val="00A02CE7"/>
    <w:rsid w:val="00A02CF1"/>
    <w:rsid w:val="00A02D35"/>
    <w:rsid w:val="00A02E18"/>
    <w:rsid w:val="00A02E3D"/>
    <w:rsid w:val="00A02E72"/>
    <w:rsid w:val="00A02EA3"/>
    <w:rsid w:val="00A02EB7"/>
    <w:rsid w:val="00A02FE7"/>
    <w:rsid w:val="00A03064"/>
    <w:rsid w:val="00A030FE"/>
    <w:rsid w:val="00A0310D"/>
    <w:rsid w:val="00A031B8"/>
    <w:rsid w:val="00A031DA"/>
    <w:rsid w:val="00A031EE"/>
    <w:rsid w:val="00A032D4"/>
    <w:rsid w:val="00A0342A"/>
    <w:rsid w:val="00A03645"/>
    <w:rsid w:val="00A0368A"/>
    <w:rsid w:val="00A0372C"/>
    <w:rsid w:val="00A03762"/>
    <w:rsid w:val="00A03772"/>
    <w:rsid w:val="00A037D4"/>
    <w:rsid w:val="00A03814"/>
    <w:rsid w:val="00A03905"/>
    <w:rsid w:val="00A03913"/>
    <w:rsid w:val="00A039BD"/>
    <w:rsid w:val="00A039C3"/>
    <w:rsid w:val="00A03A93"/>
    <w:rsid w:val="00A03AC8"/>
    <w:rsid w:val="00A03ADB"/>
    <w:rsid w:val="00A03AF6"/>
    <w:rsid w:val="00A03B17"/>
    <w:rsid w:val="00A03BE7"/>
    <w:rsid w:val="00A03C2E"/>
    <w:rsid w:val="00A03CB7"/>
    <w:rsid w:val="00A03CBA"/>
    <w:rsid w:val="00A03D4E"/>
    <w:rsid w:val="00A03D63"/>
    <w:rsid w:val="00A03D70"/>
    <w:rsid w:val="00A03EB9"/>
    <w:rsid w:val="00A0410B"/>
    <w:rsid w:val="00A041C2"/>
    <w:rsid w:val="00A04234"/>
    <w:rsid w:val="00A04346"/>
    <w:rsid w:val="00A04410"/>
    <w:rsid w:val="00A04475"/>
    <w:rsid w:val="00A044C2"/>
    <w:rsid w:val="00A044E7"/>
    <w:rsid w:val="00A044EF"/>
    <w:rsid w:val="00A04563"/>
    <w:rsid w:val="00A04589"/>
    <w:rsid w:val="00A04634"/>
    <w:rsid w:val="00A046E0"/>
    <w:rsid w:val="00A0475E"/>
    <w:rsid w:val="00A04777"/>
    <w:rsid w:val="00A0499D"/>
    <w:rsid w:val="00A049A9"/>
    <w:rsid w:val="00A049D9"/>
    <w:rsid w:val="00A04A36"/>
    <w:rsid w:val="00A04A79"/>
    <w:rsid w:val="00A04ABF"/>
    <w:rsid w:val="00A04B27"/>
    <w:rsid w:val="00A04B41"/>
    <w:rsid w:val="00A04C0F"/>
    <w:rsid w:val="00A04C62"/>
    <w:rsid w:val="00A04D40"/>
    <w:rsid w:val="00A04D72"/>
    <w:rsid w:val="00A04E3A"/>
    <w:rsid w:val="00A04E61"/>
    <w:rsid w:val="00A04F29"/>
    <w:rsid w:val="00A04F80"/>
    <w:rsid w:val="00A04FEA"/>
    <w:rsid w:val="00A04FEF"/>
    <w:rsid w:val="00A05006"/>
    <w:rsid w:val="00A050BD"/>
    <w:rsid w:val="00A0510B"/>
    <w:rsid w:val="00A05134"/>
    <w:rsid w:val="00A051A8"/>
    <w:rsid w:val="00A05213"/>
    <w:rsid w:val="00A052B4"/>
    <w:rsid w:val="00A05308"/>
    <w:rsid w:val="00A0535F"/>
    <w:rsid w:val="00A05461"/>
    <w:rsid w:val="00A054FF"/>
    <w:rsid w:val="00A05562"/>
    <w:rsid w:val="00A05599"/>
    <w:rsid w:val="00A055B4"/>
    <w:rsid w:val="00A055B5"/>
    <w:rsid w:val="00A0579D"/>
    <w:rsid w:val="00A057AB"/>
    <w:rsid w:val="00A057C8"/>
    <w:rsid w:val="00A05866"/>
    <w:rsid w:val="00A0588A"/>
    <w:rsid w:val="00A0588E"/>
    <w:rsid w:val="00A058B8"/>
    <w:rsid w:val="00A058DB"/>
    <w:rsid w:val="00A0590D"/>
    <w:rsid w:val="00A0591E"/>
    <w:rsid w:val="00A05952"/>
    <w:rsid w:val="00A0596B"/>
    <w:rsid w:val="00A059BC"/>
    <w:rsid w:val="00A059E3"/>
    <w:rsid w:val="00A05A72"/>
    <w:rsid w:val="00A05AE6"/>
    <w:rsid w:val="00A05AFD"/>
    <w:rsid w:val="00A05B49"/>
    <w:rsid w:val="00A05B7D"/>
    <w:rsid w:val="00A05B8F"/>
    <w:rsid w:val="00A05BEB"/>
    <w:rsid w:val="00A05C55"/>
    <w:rsid w:val="00A05D55"/>
    <w:rsid w:val="00A05E39"/>
    <w:rsid w:val="00A05EA5"/>
    <w:rsid w:val="00A0605D"/>
    <w:rsid w:val="00A06069"/>
    <w:rsid w:val="00A06084"/>
    <w:rsid w:val="00A0608A"/>
    <w:rsid w:val="00A060EA"/>
    <w:rsid w:val="00A06170"/>
    <w:rsid w:val="00A06186"/>
    <w:rsid w:val="00A061DD"/>
    <w:rsid w:val="00A06250"/>
    <w:rsid w:val="00A0626B"/>
    <w:rsid w:val="00A063C6"/>
    <w:rsid w:val="00A065A5"/>
    <w:rsid w:val="00A065E2"/>
    <w:rsid w:val="00A06775"/>
    <w:rsid w:val="00A06A4B"/>
    <w:rsid w:val="00A06A5D"/>
    <w:rsid w:val="00A06AAD"/>
    <w:rsid w:val="00A06AC2"/>
    <w:rsid w:val="00A06B1C"/>
    <w:rsid w:val="00A06B49"/>
    <w:rsid w:val="00A06C16"/>
    <w:rsid w:val="00A06C47"/>
    <w:rsid w:val="00A06CBF"/>
    <w:rsid w:val="00A06CEC"/>
    <w:rsid w:val="00A06D2C"/>
    <w:rsid w:val="00A06E87"/>
    <w:rsid w:val="00A06F8A"/>
    <w:rsid w:val="00A0704C"/>
    <w:rsid w:val="00A0715F"/>
    <w:rsid w:val="00A071A9"/>
    <w:rsid w:val="00A071C4"/>
    <w:rsid w:val="00A072B5"/>
    <w:rsid w:val="00A072DE"/>
    <w:rsid w:val="00A0731D"/>
    <w:rsid w:val="00A073AC"/>
    <w:rsid w:val="00A073D8"/>
    <w:rsid w:val="00A0740D"/>
    <w:rsid w:val="00A07446"/>
    <w:rsid w:val="00A0747F"/>
    <w:rsid w:val="00A07484"/>
    <w:rsid w:val="00A074A6"/>
    <w:rsid w:val="00A07536"/>
    <w:rsid w:val="00A0759C"/>
    <w:rsid w:val="00A075CD"/>
    <w:rsid w:val="00A07665"/>
    <w:rsid w:val="00A0768A"/>
    <w:rsid w:val="00A076C6"/>
    <w:rsid w:val="00A07711"/>
    <w:rsid w:val="00A0795E"/>
    <w:rsid w:val="00A079A5"/>
    <w:rsid w:val="00A079A9"/>
    <w:rsid w:val="00A079BA"/>
    <w:rsid w:val="00A07A34"/>
    <w:rsid w:val="00A07A63"/>
    <w:rsid w:val="00A07B13"/>
    <w:rsid w:val="00A07B70"/>
    <w:rsid w:val="00A07BD9"/>
    <w:rsid w:val="00A07BF6"/>
    <w:rsid w:val="00A07D7D"/>
    <w:rsid w:val="00A07E0F"/>
    <w:rsid w:val="00A07E37"/>
    <w:rsid w:val="00A07E54"/>
    <w:rsid w:val="00A07E6A"/>
    <w:rsid w:val="00A07F04"/>
    <w:rsid w:val="00A07F54"/>
    <w:rsid w:val="00A07F9C"/>
    <w:rsid w:val="00A07FF6"/>
    <w:rsid w:val="00A10040"/>
    <w:rsid w:val="00A1009B"/>
    <w:rsid w:val="00A100BF"/>
    <w:rsid w:val="00A100E2"/>
    <w:rsid w:val="00A101A0"/>
    <w:rsid w:val="00A101DB"/>
    <w:rsid w:val="00A101DE"/>
    <w:rsid w:val="00A101E2"/>
    <w:rsid w:val="00A101EC"/>
    <w:rsid w:val="00A10228"/>
    <w:rsid w:val="00A10237"/>
    <w:rsid w:val="00A102CE"/>
    <w:rsid w:val="00A104CA"/>
    <w:rsid w:val="00A10511"/>
    <w:rsid w:val="00A10569"/>
    <w:rsid w:val="00A10622"/>
    <w:rsid w:val="00A106B1"/>
    <w:rsid w:val="00A10745"/>
    <w:rsid w:val="00A10749"/>
    <w:rsid w:val="00A10768"/>
    <w:rsid w:val="00A1076A"/>
    <w:rsid w:val="00A107AD"/>
    <w:rsid w:val="00A108C5"/>
    <w:rsid w:val="00A10937"/>
    <w:rsid w:val="00A10A71"/>
    <w:rsid w:val="00A10B02"/>
    <w:rsid w:val="00A10B20"/>
    <w:rsid w:val="00A10BCB"/>
    <w:rsid w:val="00A10C18"/>
    <w:rsid w:val="00A10C27"/>
    <w:rsid w:val="00A10CDB"/>
    <w:rsid w:val="00A10CDE"/>
    <w:rsid w:val="00A10D14"/>
    <w:rsid w:val="00A10E9C"/>
    <w:rsid w:val="00A10F73"/>
    <w:rsid w:val="00A10F96"/>
    <w:rsid w:val="00A10FD6"/>
    <w:rsid w:val="00A11011"/>
    <w:rsid w:val="00A11025"/>
    <w:rsid w:val="00A11030"/>
    <w:rsid w:val="00A1103A"/>
    <w:rsid w:val="00A1104E"/>
    <w:rsid w:val="00A11055"/>
    <w:rsid w:val="00A11108"/>
    <w:rsid w:val="00A111DA"/>
    <w:rsid w:val="00A11205"/>
    <w:rsid w:val="00A11206"/>
    <w:rsid w:val="00A112BB"/>
    <w:rsid w:val="00A1139B"/>
    <w:rsid w:val="00A1143F"/>
    <w:rsid w:val="00A11453"/>
    <w:rsid w:val="00A1148C"/>
    <w:rsid w:val="00A1149E"/>
    <w:rsid w:val="00A1156E"/>
    <w:rsid w:val="00A1158F"/>
    <w:rsid w:val="00A11651"/>
    <w:rsid w:val="00A116AA"/>
    <w:rsid w:val="00A116D4"/>
    <w:rsid w:val="00A11744"/>
    <w:rsid w:val="00A1178B"/>
    <w:rsid w:val="00A1198E"/>
    <w:rsid w:val="00A11A5F"/>
    <w:rsid w:val="00A11ABD"/>
    <w:rsid w:val="00A11B1A"/>
    <w:rsid w:val="00A11D00"/>
    <w:rsid w:val="00A11D85"/>
    <w:rsid w:val="00A11D9F"/>
    <w:rsid w:val="00A11F55"/>
    <w:rsid w:val="00A11F5D"/>
    <w:rsid w:val="00A11FA8"/>
    <w:rsid w:val="00A11FB6"/>
    <w:rsid w:val="00A12015"/>
    <w:rsid w:val="00A12024"/>
    <w:rsid w:val="00A1205E"/>
    <w:rsid w:val="00A12155"/>
    <w:rsid w:val="00A121A5"/>
    <w:rsid w:val="00A12248"/>
    <w:rsid w:val="00A1227E"/>
    <w:rsid w:val="00A122F7"/>
    <w:rsid w:val="00A1235F"/>
    <w:rsid w:val="00A123D1"/>
    <w:rsid w:val="00A12431"/>
    <w:rsid w:val="00A12560"/>
    <w:rsid w:val="00A12690"/>
    <w:rsid w:val="00A126B4"/>
    <w:rsid w:val="00A126C5"/>
    <w:rsid w:val="00A127D8"/>
    <w:rsid w:val="00A12829"/>
    <w:rsid w:val="00A12835"/>
    <w:rsid w:val="00A12839"/>
    <w:rsid w:val="00A128BD"/>
    <w:rsid w:val="00A128CF"/>
    <w:rsid w:val="00A12934"/>
    <w:rsid w:val="00A12944"/>
    <w:rsid w:val="00A129C6"/>
    <w:rsid w:val="00A129C8"/>
    <w:rsid w:val="00A129CE"/>
    <w:rsid w:val="00A12A1C"/>
    <w:rsid w:val="00A12A8B"/>
    <w:rsid w:val="00A12ABF"/>
    <w:rsid w:val="00A12B38"/>
    <w:rsid w:val="00A12B71"/>
    <w:rsid w:val="00A12BB8"/>
    <w:rsid w:val="00A12BBF"/>
    <w:rsid w:val="00A12BEC"/>
    <w:rsid w:val="00A12C44"/>
    <w:rsid w:val="00A12DB6"/>
    <w:rsid w:val="00A12EA9"/>
    <w:rsid w:val="00A12EAD"/>
    <w:rsid w:val="00A13029"/>
    <w:rsid w:val="00A13072"/>
    <w:rsid w:val="00A13076"/>
    <w:rsid w:val="00A130D7"/>
    <w:rsid w:val="00A130FC"/>
    <w:rsid w:val="00A1310A"/>
    <w:rsid w:val="00A13185"/>
    <w:rsid w:val="00A1326E"/>
    <w:rsid w:val="00A1327E"/>
    <w:rsid w:val="00A13324"/>
    <w:rsid w:val="00A133D0"/>
    <w:rsid w:val="00A134E2"/>
    <w:rsid w:val="00A13515"/>
    <w:rsid w:val="00A135B4"/>
    <w:rsid w:val="00A1364A"/>
    <w:rsid w:val="00A13662"/>
    <w:rsid w:val="00A13769"/>
    <w:rsid w:val="00A13843"/>
    <w:rsid w:val="00A13864"/>
    <w:rsid w:val="00A1387A"/>
    <w:rsid w:val="00A1388E"/>
    <w:rsid w:val="00A13965"/>
    <w:rsid w:val="00A13AAA"/>
    <w:rsid w:val="00A13B0F"/>
    <w:rsid w:val="00A13B94"/>
    <w:rsid w:val="00A13BC9"/>
    <w:rsid w:val="00A13C10"/>
    <w:rsid w:val="00A13C77"/>
    <w:rsid w:val="00A13CA2"/>
    <w:rsid w:val="00A13CAD"/>
    <w:rsid w:val="00A13CD4"/>
    <w:rsid w:val="00A13E3D"/>
    <w:rsid w:val="00A13E5D"/>
    <w:rsid w:val="00A13EA9"/>
    <w:rsid w:val="00A13ED7"/>
    <w:rsid w:val="00A13F08"/>
    <w:rsid w:val="00A13FBE"/>
    <w:rsid w:val="00A1402C"/>
    <w:rsid w:val="00A1407F"/>
    <w:rsid w:val="00A140C3"/>
    <w:rsid w:val="00A140F1"/>
    <w:rsid w:val="00A14142"/>
    <w:rsid w:val="00A1415B"/>
    <w:rsid w:val="00A14172"/>
    <w:rsid w:val="00A14216"/>
    <w:rsid w:val="00A1429A"/>
    <w:rsid w:val="00A14340"/>
    <w:rsid w:val="00A14359"/>
    <w:rsid w:val="00A14428"/>
    <w:rsid w:val="00A1442C"/>
    <w:rsid w:val="00A1443D"/>
    <w:rsid w:val="00A14451"/>
    <w:rsid w:val="00A144AD"/>
    <w:rsid w:val="00A145A2"/>
    <w:rsid w:val="00A14633"/>
    <w:rsid w:val="00A14662"/>
    <w:rsid w:val="00A14712"/>
    <w:rsid w:val="00A14748"/>
    <w:rsid w:val="00A1475A"/>
    <w:rsid w:val="00A147CD"/>
    <w:rsid w:val="00A14834"/>
    <w:rsid w:val="00A14962"/>
    <w:rsid w:val="00A14AEB"/>
    <w:rsid w:val="00A14AFD"/>
    <w:rsid w:val="00A14B2D"/>
    <w:rsid w:val="00A14B53"/>
    <w:rsid w:val="00A14B6C"/>
    <w:rsid w:val="00A14B82"/>
    <w:rsid w:val="00A14B9A"/>
    <w:rsid w:val="00A14B9C"/>
    <w:rsid w:val="00A14BAC"/>
    <w:rsid w:val="00A14C61"/>
    <w:rsid w:val="00A14CDC"/>
    <w:rsid w:val="00A14CE8"/>
    <w:rsid w:val="00A14E8D"/>
    <w:rsid w:val="00A14EF4"/>
    <w:rsid w:val="00A14F5F"/>
    <w:rsid w:val="00A14FF7"/>
    <w:rsid w:val="00A15075"/>
    <w:rsid w:val="00A15145"/>
    <w:rsid w:val="00A1518D"/>
    <w:rsid w:val="00A151B3"/>
    <w:rsid w:val="00A1522D"/>
    <w:rsid w:val="00A152C1"/>
    <w:rsid w:val="00A153F1"/>
    <w:rsid w:val="00A15410"/>
    <w:rsid w:val="00A1547D"/>
    <w:rsid w:val="00A154A1"/>
    <w:rsid w:val="00A1554F"/>
    <w:rsid w:val="00A1560E"/>
    <w:rsid w:val="00A1572E"/>
    <w:rsid w:val="00A1575D"/>
    <w:rsid w:val="00A15787"/>
    <w:rsid w:val="00A157FD"/>
    <w:rsid w:val="00A15829"/>
    <w:rsid w:val="00A1588E"/>
    <w:rsid w:val="00A15910"/>
    <w:rsid w:val="00A15923"/>
    <w:rsid w:val="00A15ADF"/>
    <w:rsid w:val="00A15B32"/>
    <w:rsid w:val="00A15B3B"/>
    <w:rsid w:val="00A15B59"/>
    <w:rsid w:val="00A15C09"/>
    <w:rsid w:val="00A15C3C"/>
    <w:rsid w:val="00A15D86"/>
    <w:rsid w:val="00A15D95"/>
    <w:rsid w:val="00A15DCB"/>
    <w:rsid w:val="00A15DDA"/>
    <w:rsid w:val="00A15F2C"/>
    <w:rsid w:val="00A15FAA"/>
    <w:rsid w:val="00A15FB7"/>
    <w:rsid w:val="00A160AD"/>
    <w:rsid w:val="00A160BF"/>
    <w:rsid w:val="00A160EE"/>
    <w:rsid w:val="00A16151"/>
    <w:rsid w:val="00A161B5"/>
    <w:rsid w:val="00A161F5"/>
    <w:rsid w:val="00A16206"/>
    <w:rsid w:val="00A16216"/>
    <w:rsid w:val="00A16250"/>
    <w:rsid w:val="00A162AE"/>
    <w:rsid w:val="00A162B3"/>
    <w:rsid w:val="00A163FE"/>
    <w:rsid w:val="00A16541"/>
    <w:rsid w:val="00A16573"/>
    <w:rsid w:val="00A16588"/>
    <w:rsid w:val="00A1667C"/>
    <w:rsid w:val="00A166EE"/>
    <w:rsid w:val="00A16711"/>
    <w:rsid w:val="00A16783"/>
    <w:rsid w:val="00A167CA"/>
    <w:rsid w:val="00A167D7"/>
    <w:rsid w:val="00A16983"/>
    <w:rsid w:val="00A16A53"/>
    <w:rsid w:val="00A16A55"/>
    <w:rsid w:val="00A16A88"/>
    <w:rsid w:val="00A16B14"/>
    <w:rsid w:val="00A16B2B"/>
    <w:rsid w:val="00A16B5E"/>
    <w:rsid w:val="00A16B6E"/>
    <w:rsid w:val="00A16BBF"/>
    <w:rsid w:val="00A16D6D"/>
    <w:rsid w:val="00A16D7E"/>
    <w:rsid w:val="00A16D94"/>
    <w:rsid w:val="00A16E76"/>
    <w:rsid w:val="00A16E82"/>
    <w:rsid w:val="00A16ED3"/>
    <w:rsid w:val="00A16F23"/>
    <w:rsid w:val="00A16F2D"/>
    <w:rsid w:val="00A16F43"/>
    <w:rsid w:val="00A16F6C"/>
    <w:rsid w:val="00A16F7D"/>
    <w:rsid w:val="00A16FD6"/>
    <w:rsid w:val="00A17000"/>
    <w:rsid w:val="00A17122"/>
    <w:rsid w:val="00A1716E"/>
    <w:rsid w:val="00A17178"/>
    <w:rsid w:val="00A17187"/>
    <w:rsid w:val="00A17302"/>
    <w:rsid w:val="00A173EC"/>
    <w:rsid w:val="00A175A6"/>
    <w:rsid w:val="00A175EC"/>
    <w:rsid w:val="00A1763A"/>
    <w:rsid w:val="00A176A0"/>
    <w:rsid w:val="00A17715"/>
    <w:rsid w:val="00A17720"/>
    <w:rsid w:val="00A177DD"/>
    <w:rsid w:val="00A1780E"/>
    <w:rsid w:val="00A17815"/>
    <w:rsid w:val="00A17826"/>
    <w:rsid w:val="00A1796B"/>
    <w:rsid w:val="00A179C2"/>
    <w:rsid w:val="00A17A2E"/>
    <w:rsid w:val="00A17A3C"/>
    <w:rsid w:val="00A17A42"/>
    <w:rsid w:val="00A17B45"/>
    <w:rsid w:val="00A17BA0"/>
    <w:rsid w:val="00A17C0B"/>
    <w:rsid w:val="00A17C51"/>
    <w:rsid w:val="00A17C7C"/>
    <w:rsid w:val="00A17C83"/>
    <w:rsid w:val="00A17CBD"/>
    <w:rsid w:val="00A17D99"/>
    <w:rsid w:val="00A17E77"/>
    <w:rsid w:val="00A17F98"/>
    <w:rsid w:val="00A17FB6"/>
    <w:rsid w:val="00A17FBB"/>
    <w:rsid w:val="00A17FEE"/>
    <w:rsid w:val="00A20065"/>
    <w:rsid w:val="00A20069"/>
    <w:rsid w:val="00A20130"/>
    <w:rsid w:val="00A202FB"/>
    <w:rsid w:val="00A203D1"/>
    <w:rsid w:val="00A2048D"/>
    <w:rsid w:val="00A204FE"/>
    <w:rsid w:val="00A2062F"/>
    <w:rsid w:val="00A20685"/>
    <w:rsid w:val="00A206C8"/>
    <w:rsid w:val="00A206D9"/>
    <w:rsid w:val="00A20713"/>
    <w:rsid w:val="00A2095C"/>
    <w:rsid w:val="00A2099D"/>
    <w:rsid w:val="00A209B1"/>
    <w:rsid w:val="00A209B3"/>
    <w:rsid w:val="00A20A6A"/>
    <w:rsid w:val="00A20B37"/>
    <w:rsid w:val="00A20B6C"/>
    <w:rsid w:val="00A20C28"/>
    <w:rsid w:val="00A20C8B"/>
    <w:rsid w:val="00A20C99"/>
    <w:rsid w:val="00A20D2B"/>
    <w:rsid w:val="00A20E4E"/>
    <w:rsid w:val="00A20F2F"/>
    <w:rsid w:val="00A20F4A"/>
    <w:rsid w:val="00A20F84"/>
    <w:rsid w:val="00A21001"/>
    <w:rsid w:val="00A2116C"/>
    <w:rsid w:val="00A2117C"/>
    <w:rsid w:val="00A211B8"/>
    <w:rsid w:val="00A21204"/>
    <w:rsid w:val="00A213F9"/>
    <w:rsid w:val="00A21402"/>
    <w:rsid w:val="00A21411"/>
    <w:rsid w:val="00A21485"/>
    <w:rsid w:val="00A2153B"/>
    <w:rsid w:val="00A2155C"/>
    <w:rsid w:val="00A215A2"/>
    <w:rsid w:val="00A215F8"/>
    <w:rsid w:val="00A21704"/>
    <w:rsid w:val="00A21714"/>
    <w:rsid w:val="00A21854"/>
    <w:rsid w:val="00A21914"/>
    <w:rsid w:val="00A21931"/>
    <w:rsid w:val="00A21A3F"/>
    <w:rsid w:val="00A21AA7"/>
    <w:rsid w:val="00A21AD1"/>
    <w:rsid w:val="00A21BAB"/>
    <w:rsid w:val="00A21BD2"/>
    <w:rsid w:val="00A21CA7"/>
    <w:rsid w:val="00A21CE3"/>
    <w:rsid w:val="00A21E62"/>
    <w:rsid w:val="00A21E89"/>
    <w:rsid w:val="00A21EDF"/>
    <w:rsid w:val="00A21F19"/>
    <w:rsid w:val="00A21F53"/>
    <w:rsid w:val="00A21F6D"/>
    <w:rsid w:val="00A22008"/>
    <w:rsid w:val="00A22195"/>
    <w:rsid w:val="00A2224F"/>
    <w:rsid w:val="00A22310"/>
    <w:rsid w:val="00A2232F"/>
    <w:rsid w:val="00A22336"/>
    <w:rsid w:val="00A22393"/>
    <w:rsid w:val="00A223A3"/>
    <w:rsid w:val="00A223DA"/>
    <w:rsid w:val="00A223FD"/>
    <w:rsid w:val="00A2245F"/>
    <w:rsid w:val="00A224E7"/>
    <w:rsid w:val="00A224EC"/>
    <w:rsid w:val="00A2251B"/>
    <w:rsid w:val="00A225D5"/>
    <w:rsid w:val="00A22786"/>
    <w:rsid w:val="00A22818"/>
    <w:rsid w:val="00A2283A"/>
    <w:rsid w:val="00A2286A"/>
    <w:rsid w:val="00A228C3"/>
    <w:rsid w:val="00A228D1"/>
    <w:rsid w:val="00A2299A"/>
    <w:rsid w:val="00A229D4"/>
    <w:rsid w:val="00A22A20"/>
    <w:rsid w:val="00A22A40"/>
    <w:rsid w:val="00A22A80"/>
    <w:rsid w:val="00A22AE8"/>
    <w:rsid w:val="00A22B82"/>
    <w:rsid w:val="00A22C3C"/>
    <w:rsid w:val="00A22D4B"/>
    <w:rsid w:val="00A22D6D"/>
    <w:rsid w:val="00A22E7E"/>
    <w:rsid w:val="00A22EA0"/>
    <w:rsid w:val="00A22F37"/>
    <w:rsid w:val="00A23039"/>
    <w:rsid w:val="00A23041"/>
    <w:rsid w:val="00A230F8"/>
    <w:rsid w:val="00A232D7"/>
    <w:rsid w:val="00A2330F"/>
    <w:rsid w:val="00A23310"/>
    <w:rsid w:val="00A2332F"/>
    <w:rsid w:val="00A23342"/>
    <w:rsid w:val="00A23381"/>
    <w:rsid w:val="00A233A6"/>
    <w:rsid w:val="00A23405"/>
    <w:rsid w:val="00A2341C"/>
    <w:rsid w:val="00A23445"/>
    <w:rsid w:val="00A23529"/>
    <w:rsid w:val="00A23643"/>
    <w:rsid w:val="00A23710"/>
    <w:rsid w:val="00A23718"/>
    <w:rsid w:val="00A237C9"/>
    <w:rsid w:val="00A238B8"/>
    <w:rsid w:val="00A23968"/>
    <w:rsid w:val="00A239E3"/>
    <w:rsid w:val="00A23ACC"/>
    <w:rsid w:val="00A23B58"/>
    <w:rsid w:val="00A23B91"/>
    <w:rsid w:val="00A23BBF"/>
    <w:rsid w:val="00A23D2D"/>
    <w:rsid w:val="00A23D60"/>
    <w:rsid w:val="00A23E05"/>
    <w:rsid w:val="00A23EA9"/>
    <w:rsid w:val="00A23EE7"/>
    <w:rsid w:val="00A23FD3"/>
    <w:rsid w:val="00A24019"/>
    <w:rsid w:val="00A24177"/>
    <w:rsid w:val="00A241E1"/>
    <w:rsid w:val="00A241E2"/>
    <w:rsid w:val="00A2420D"/>
    <w:rsid w:val="00A24260"/>
    <w:rsid w:val="00A242CB"/>
    <w:rsid w:val="00A243E1"/>
    <w:rsid w:val="00A2443B"/>
    <w:rsid w:val="00A244A8"/>
    <w:rsid w:val="00A244C4"/>
    <w:rsid w:val="00A244D3"/>
    <w:rsid w:val="00A245D3"/>
    <w:rsid w:val="00A245D5"/>
    <w:rsid w:val="00A245DE"/>
    <w:rsid w:val="00A245E3"/>
    <w:rsid w:val="00A24678"/>
    <w:rsid w:val="00A24691"/>
    <w:rsid w:val="00A2477C"/>
    <w:rsid w:val="00A2479A"/>
    <w:rsid w:val="00A247C3"/>
    <w:rsid w:val="00A2489A"/>
    <w:rsid w:val="00A248F2"/>
    <w:rsid w:val="00A2497E"/>
    <w:rsid w:val="00A24AAB"/>
    <w:rsid w:val="00A24B12"/>
    <w:rsid w:val="00A24C14"/>
    <w:rsid w:val="00A24C23"/>
    <w:rsid w:val="00A24C6C"/>
    <w:rsid w:val="00A24C74"/>
    <w:rsid w:val="00A24DE7"/>
    <w:rsid w:val="00A24E7B"/>
    <w:rsid w:val="00A24FD9"/>
    <w:rsid w:val="00A250BF"/>
    <w:rsid w:val="00A2511B"/>
    <w:rsid w:val="00A25129"/>
    <w:rsid w:val="00A25235"/>
    <w:rsid w:val="00A2523F"/>
    <w:rsid w:val="00A25297"/>
    <w:rsid w:val="00A252A3"/>
    <w:rsid w:val="00A252EE"/>
    <w:rsid w:val="00A252FD"/>
    <w:rsid w:val="00A253B9"/>
    <w:rsid w:val="00A253F7"/>
    <w:rsid w:val="00A25443"/>
    <w:rsid w:val="00A25460"/>
    <w:rsid w:val="00A25499"/>
    <w:rsid w:val="00A254CD"/>
    <w:rsid w:val="00A25504"/>
    <w:rsid w:val="00A25511"/>
    <w:rsid w:val="00A25525"/>
    <w:rsid w:val="00A2554F"/>
    <w:rsid w:val="00A25568"/>
    <w:rsid w:val="00A255E2"/>
    <w:rsid w:val="00A255EB"/>
    <w:rsid w:val="00A25636"/>
    <w:rsid w:val="00A256EB"/>
    <w:rsid w:val="00A256F9"/>
    <w:rsid w:val="00A25718"/>
    <w:rsid w:val="00A25763"/>
    <w:rsid w:val="00A25779"/>
    <w:rsid w:val="00A257CD"/>
    <w:rsid w:val="00A2581B"/>
    <w:rsid w:val="00A25881"/>
    <w:rsid w:val="00A25918"/>
    <w:rsid w:val="00A259AB"/>
    <w:rsid w:val="00A25A2D"/>
    <w:rsid w:val="00A25BF4"/>
    <w:rsid w:val="00A25C39"/>
    <w:rsid w:val="00A25C9D"/>
    <w:rsid w:val="00A25CB1"/>
    <w:rsid w:val="00A25D10"/>
    <w:rsid w:val="00A25E10"/>
    <w:rsid w:val="00A25E8B"/>
    <w:rsid w:val="00A25EE5"/>
    <w:rsid w:val="00A25EFD"/>
    <w:rsid w:val="00A25F01"/>
    <w:rsid w:val="00A25F85"/>
    <w:rsid w:val="00A25F9A"/>
    <w:rsid w:val="00A25FB5"/>
    <w:rsid w:val="00A2607F"/>
    <w:rsid w:val="00A2608C"/>
    <w:rsid w:val="00A26095"/>
    <w:rsid w:val="00A2613E"/>
    <w:rsid w:val="00A261A2"/>
    <w:rsid w:val="00A261A4"/>
    <w:rsid w:val="00A26212"/>
    <w:rsid w:val="00A2622C"/>
    <w:rsid w:val="00A26245"/>
    <w:rsid w:val="00A26301"/>
    <w:rsid w:val="00A2639D"/>
    <w:rsid w:val="00A263AD"/>
    <w:rsid w:val="00A263B6"/>
    <w:rsid w:val="00A26426"/>
    <w:rsid w:val="00A2642F"/>
    <w:rsid w:val="00A2644C"/>
    <w:rsid w:val="00A26528"/>
    <w:rsid w:val="00A26559"/>
    <w:rsid w:val="00A265B2"/>
    <w:rsid w:val="00A2667F"/>
    <w:rsid w:val="00A26745"/>
    <w:rsid w:val="00A26792"/>
    <w:rsid w:val="00A267A0"/>
    <w:rsid w:val="00A267BA"/>
    <w:rsid w:val="00A268AC"/>
    <w:rsid w:val="00A26934"/>
    <w:rsid w:val="00A269EE"/>
    <w:rsid w:val="00A26A18"/>
    <w:rsid w:val="00A26A19"/>
    <w:rsid w:val="00A26A5C"/>
    <w:rsid w:val="00A26ADD"/>
    <w:rsid w:val="00A26AE4"/>
    <w:rsid w:val="00A26AFB"/>
    <w:rsid w:val="00A26B8D"/>
    <w:rsid w:val="00A26BB1"/>
    <w:rsid w:val="00A26BFF"/>
    <w:rsid w:val="00A26C9E"/>
    <w:rsid w:val="00A26CA7"/>
    <w:rsid w:val="00A26D2F"/>
    <w:rsid w:val="00A26D3D"/>
    <w:rsid w:val="00A26D4C"/>
    <w:rsid w:val="00A26E3C"/>
    <w:rsid w:val="00A26FAA"/>
    <w:rsid w:val="00A2701D"/>
    <w:rsid w:val="00A2705C"/>
    <w:rsid w:val="00A270A9"/>
    <w:rsid w:val="00A271F2"/>
    <w:rsid w:val="00A2723D"/>
    <w:rsid w:val="00A27274"/>
    <w:rsid w:val="00A27278"/>
    <w:rsid w:val="00A27281"/>
    <w:rsid w:val="00A27287"/>
    <w:rsid w:val="00A2729B"/>
    <w:rsid w:val="00A27499"/>
    <w:rsid w:val="00A274CF"/>
    <w:rsid w:val="00A27501"/>
    <w:rsid w:val="00A2756A"/>
    <w:rsid w:val="00A275C2"/>
    <w:rsid w:val="00A275D3"/>
    <w:rsid w:val="00A27604"/>
    <w:rsid w:val="00A2767E"/>
    <w:rsid w:val="00A2772C"/>
    <w:rsid w:val="00A2777B"/>
    <w:rsid w:val="00A2782A"/>
    <w:rsid w:val="00A27919"/>
    <w:rsid w:val="00A27A13"/>
    <w:rsid w:val="00A27B12"/>
    <w:rsid w:val="00A27C7B"/>
    <w:rsid w:val="00A27C87"/>
    <w:rsid w:val="00A27D37"/>
    <w:rsid w:val="00A27D3A"/>
    <w:rsid w:val="00A27DA0"/>
    <w:rsid w:val="00A27EA9"/>
    <w:rsid w:val="00A27F16"/>
    <w:rsid w:val="00A27F67"/>
    <w:rsid w:val="00A27F68"/>
    <w:rsid w:val="00A27FF5"/>
    <w:rsid w:val="00A300D3"/>
    <w:rsid w:val="00A301CB"/>
    <w:rsid w:val="00A30224"/>
    <w:rsid w:val="00A30227"/>
    <w:rsid w:val="00A3024B"/>
    <w:rsid w:val="00A302D1"/>
    <w:rsid w:val="00A30302"/>
    <w:rsid w:val="00A30309"/>
    <w:rsid w:val="00A30310"/>
    <w:rsid w:val="00A30320"/>
    <w:rsid w:val="00A30365"/>
    <w:rsid w:val="00A303CC"/>
    <w:rsid w:val="00A3047A"/>
    <w:rsid w:val="00A30511"/>
    <w:rsid w:val="00A30534"/>
    <w:rsid w:val="00A30574"/>
    <w:rsid w:val="00A30587"/>
    <w:rsid w:val="00A305B3"/>
    <w:rsid w:val="00A30615"/>
    <w:rsid w:val="00A30654"/>
    <w:rsid w:val="00A3066A"/>
    <w:rsid w:val="00A306B2"/>
    <w:rsid w:val="00A306C6"/>
    <w:rsid w:val="00A3073F"/>
    <w:rsid w:val="00A3074F"/>
    <w:rsid w:val="00A30770"/>
    <w:rsid w:val="00A30776"/>
    <w:rsid w:val="00A307A2"/>
    <w:rsid w:val="00A307D0"/>
    <w:rsid w:val="00A307FE"/>
    <w:rsid w:val="00A30948"/>
    <w:rsid w:val="00A30984"/>
    <w:rsid w:val="00A30A23"/>
    <w:rsid w:val="00A30AA8"/>
    <w:rsid w:val="00A30ADC"/>
    <w:rsid w:val="00A30AE9"/>
    <w:rsid w:val="00A30AF1"/>
    <w:rsid w:val="00A30B71"/>
    <w:rsid w:val="00A30CC7"/>
    <w:rsid w:val="00A30D15"/>
    <w:rsid w:val="00A30D93"/>
    <w:rsid w:val="00A30D97"/>
    <w:rsid w:val="00A30DF9"/>
    <w:rsid w:val="00A30EA0"/>
    <w:rsid w:val="00A30ED3"/>
    <w:rsid w:val="00A30F04"/>
    <w:rsid w:val="00A30FE3"/>
    <w:rsid w:val="00A310D2"/>
    <w:rsid w:val="00A3113C"/>
    <w:rsid w:val="00A311F1"/>
    <w:rsid w:val="00A31206"/>
    <w:rsid w:val="00A31231"/>
    <w:rsid w:val="00A31238"/>
    <w:rsid w:val="00A31291"/>
    <w:rsid w:val="00A312E0"/>
    <w:rsid w:val="00A3130F"/>
    <w:rsid w:val="00A31369"/>
    <w:rsid w:val="00A3137B"/>
    <w:rsid w:val="00A313F4"/>
    <w:rsid w:val="00A314CB"/>
    <w:rsid w:val="00A314F0"/>
    <w:rsid w:val="00A314FD"/>
    <w:rsid w:val="00A3151B"/>
    <w:rsid w:val="00A3151D"/>
    <w:rsid w:val="00A3155B"/>
    <w:rsid w:val="00A31561"/>
    <w:rsid w:val="00A31582"/>
    <w:rsid w:val="00A3159C"/>
    <w:rsid w:val="00A315CE"/>
    <w:rsid w:val="00A31605"/>
    <w:rsid w:val="00A3161D"/>
    <w:rsid w:val="00A316C5"/>
    <w:rsid w:val="00A3173C"/>
    <w:rsid w:val="00A31773"/>
    <w:rsid w:val="00A31876"/>
    <w:rsid w:val="00A31943"/>
    <w:rsid w:val="00A31946"/>
    <w:rsid w:val="00A319AC"/>
    <w:rsid w:val="00A319E6"/>
    <w:rsid w:val="00A31A0A"/>
    <w:rsid w:val="00A31A61"/>
    <w:rsid w:val="00A31AAB"/>
    <w:rsid w:val="00A31AFE"/>
    <w:rsid w:val="00A31D54"/>
    <w:rsid w:val="00A31E0F"/>
    <w:rsid w:val="00A31E62"/>
    <w:rsid w:val="00A31E7C"/>
    <w:rsid w:val="00A31EA1"/>
    <w:rsid w:val="00A31F14"/>
    <w:rsid w:val="00A31F19"/>
    <w:rsid w:val="00A31F34"/>
    <w:rsid w:val="00A31F40"/>
    <w:rsid w:val="00A31F7B"/>
    <w:rsid w:val="00A320CC"/>
    <w:rsid w:val="00A32105"/>
    <w:rsid w:val="00A3213B"/>
    <w:rsid w:val="00A32152"/>
    <w:rsid w:val="00A32244"/>
    <w:rsid w:val="00A3229C"/>
    <w:rsid w:val="00A32437"/>
    <w:rsid w:val="00A32476"/>
    <w:rsid w:val="00A32583"/>
    <w:rsid w:val="00A325BA"/>
    <w:rsid w:val="00A325C1"/>
    <w:rsid w:val="00A325EE"/>
    <w:rsid w:val="00A3269E"/>
    <w:rsid w:val="00A32783"/>
    <w:rsid w:val="00A3282B"/>
    <w:rsid w:val="00A32845"/>
    <w:rsid w:val="00A328B8"/>
    <w:rsid w:val="00A3298F"/>
    <w:rsid w:val="00A32A33"/>
    <w:rsid w:val="00A32B5A"/>
    <w:rsid w:val="00A32B9A"/>
    <w:rsid w:val="00A32BC8"/>
    <w:rsid w:val="00A32C04"/>
    <w:rsid w:val="00A32CFE"/>
    <w:rsid w:val="00A32D39"/>
    <w:rsid w:val="00A32DB4"/>
    <w:rsid w:val="00A32DCB"/>
    <w:rsid w:val="00A32E33"/>
    <w:rsid w:val="00A32E5E"/>
    <w:rsid w:val="00A32EA9"/>
    <w:rsid w:val="00A32F01"/>
    <w:rsid w:val="00A32F8E"/>
    <w:rsid w:val="00A32FD5"/>
    <w:rsid w:val="00A330B3"/>
    <w:rsid w:val="00A331BE"/>
    <w:rsid w:val="00A33209"/>
    <w:rsid w:val="00A3320A"/>
    <w:rsid w:val="00A3325B"/>
    <w:rsid w:val="00A33273"/>
    <w:rsid w:val="00A33291"/>
    <w:rsid w:val="00A332A9"/>
    <w:rsid w:val="00A332C1"/>
    <w:rsid w:val="00A33365"/>
    <w:rsid w:val="00A33383"/>
    <w:rsid w:val="00A33388"/>
    <w:rsid w:val="00A333A7"/>
    <w:rsid w:val="00A3340C"/>
    <w:rsid w:val="00A3347D"/>
    <w:rsid w:val="00A33505"/>
    <w:rsid w:val="00A33585"/>
    <w:rsid w:val="00A33587"/>
    <w:rsid w:val="00A3365A"/>
    <w:rsid w:val="00A336E7"/>
    <w:rsid w:val="00A33707"/>
    <w:rsid w:val="00A3377A"/>
    <w:rsid w:val="00A337CE"/>
    <w:rsid w:val="00A33888"/>
    <w:rsid w:val="00A338F4"/>
    <w:rsid w:val="00A33942"/>
    <w:rsid w:val="00A33982"/>
    <w:rsid w:val="00A339BD"/>
    <w:rsid w:val="00A339E4"/>
    <w:rsid w:val="00A33A94"/>
    <w:rsid w:val="00A33AD0"/>
    <w:rsid w:val="00A33B28"/>
    <w:rsid w:val="00A33BA3"/>
    <w:rsid w:val="00A33BE1"/>
    <w:rsid w:val="00A33BED"/>
    <w:rsid w:val="00A33BF2"/>
    <w:rsid w:val="00A33C33"/>
    <w:rsid w:val="00A33C3D"/>
    <w:rsid w:val="00A33C67"/>
    <w:rsid w:val="00A33CDC"/>
    <w:rsid w:val="00A33D65"/>
    <w:rsid w:val="00A33D84"/>
    <w:rsid w:val="00A33DFF"/>
    <w:rsid w:val="00A33E7F"/>
    <w:rsid w:val="00A33F7A"/>
    <w:rsid w:val="00A33F9B"/>
    <w:rsid w:val="00A33FAD"/>
    <w:rsid w:val="00A33FED"/>
    <w:rsid w:val="00A34046"/>
    <w:rsid w:val="00A341B5"/>
    <w:rsid w:val="00A34220"/>
    <w:rsid w:val="00A3440C"/>
    <w:rsid w:val="00A344A6"/>
    <w:rsid w:val="00A344B7"/>
    <w:rsid w:val="00A345D6"/>
    <w:rsid w:val="00A34620"/>
    <w:rsid w:val="00A3466B"/>
    <w:rsid w:val="00A346AD"/>
    <w:rsid w:val="00A347B8"/>
    <w:rsid w:val="00A34826"/>
    <w:rsid w:val="00A3489A"/>
    <w:rsid w:val="00A348EF"/>
    <w:rsid w:val="00A34A08"/>
    <w:rsid w:val="00A34A61"/>
    <w:rsid w:val="00A34A91"/>
    <w:rsid w:val="00A34AB1"/>
    <w:rsid w:val="00A34B3D"/>
    <w:rsid w:val="00A34C0A"/>
    <w:rsid w:val="00A34C32"/>
    <w:rsid w:val="00A34D71"/>
    <w:rsid w:val="00A34D88"/>
    <w:rsid w:val="00A34DB9"/>
    <w:rsid w:val="00A34E6B"/>
    <w:rsid w:val="00A34E8F"/>
    <w:rsid w:val="00A34EB7"/>
    <w:rsid w:val="00A34EC5"/>
    <w:rsid w:val="00A34ECF"/>
    <w:rsid w:val="00A34F21"/>
    <w:rsid w:val="00A34FE0"/>
    <w:rsid w:val="00A35003"/>
    <w:rsid w:val="00A35131"/>
    <w:rsid w:val="00A3513B"/>
    <w:rsid w:val="00A3518E"/>
    <w:rsid w:val="00A351BB"/>
    <w:rsid w:val="00A35284"/>
    <w:rsid w:val="00A352AA"/>
    <w:rsid w:val="00A352E6"/>
    <w:rsid w:val="00A3543B"/>
    <w:rsid w:val="00A35525"/>
    <w:rsid w:val="00A3554F"/>
    <w:rsid w:val="00A35577"/>
    <w:rsid w:val="00A355C0"/>
    <w:rsid w:val="00A355D3"/>
    <w:rsid w:val="00A35605"/>
    <w:rsid w:val="00A35611"/>
    <w:rsid w:val="00A3562D"/>
    <w:rsid w:val="00A35643"/>
    <w:rsid w:val="00A35757"/>
    <w:rsid w:val="00A357AC"/>
    <w:rsid w:val="00A357C6"/>
    <w:rsid w:val="00A35805"/>
    <w:rsid w:val="00A3583C"/>
    <w:rsid w:val="00A35860"/>
    <w:rsid w:val="00A358AF"/>
    <w:rsid w:val="00A358C3"/>
    <w:rsid w:val="00A358E6"/>
    <w:rsid w:val="00A358FD"/>
    <w:rsid w:val="00A3598B"/>
    <w:rsid w:val="00A359BD"/>
    <w:rsid w:val="00A359DD"/>
    <w:rsid w:val="00A35AE0"/>
    <w:rsid w:val="00A35B2C"/>
    <w:rsid w:val="00A35BB9"/>
    <w:rsid w:val="00A35D44"/>
    <w:rsid w:val="00A35D48"/>
    <w:rsid w:val="00A35D5E"/>
    <w:rsid w:val="00A35D7B"/>
    <w:rsid w:val="00A35DAD"/>
    <w:rsid w:val="00A35E73"/>
    <w:rsid w:val="00A35F23"/>
    <w:rsid w:val="00A35FA4"/>
    <w:rsid w:val="00A35FAF"/>
    <w:rsid w:val="00A36130"/>
    <w:rsid w:val="00A36191"/>
    <w:rsid w:val="00A36198"/>
    <w:rsid w:val="00A36208"/>
    <w:rsid w:val="00A362A8"/>
    <w:rsid w:val="00A362DF"/>
    <w:rsid w:val="00A364C2"/>
    <w:rsid w:val="00A3651D"/>
    <w:rsid w:val="00A36550"/>
    <w:rsid w:val="00A365E3"/>
    <w:rsid w:val="00A36632"/>
    <w:rsid w:val="00A36634"/>
    <w:rsid w:val="00A366F5"/>
    <w:rsid w:val="00A36706"/>
    <w:rsid w:val="00A36714"/>
    <w:rsid w:val="00A36821"/>
    <w:rsid w:val="00A3682B"/>
    <w:rsid w:val="00A36880"/>
    <w:rsid w:val="00A368B1"/>
    <w:rsid w:val="00A368BC"/>
    <w:rsid w:val="00A3694D"/>
    <w:rsid w:val="00A36972"/>
    <w:rsid w:val="00A36A0B"/>
    <w:rsid w:val="00A36B8A"/>
    <w:rsid w:val="00A36C40"/>
    <w:rsid w:val="00A36C66"/>
    <w:rsid w:val="00A36CA3"/>
    <w:rsid w:val="00A36CDC"/>
    <w:rsid w:val="00A36ED2"/>
    <w:rsid w:val="00A36EEC"/>
    <w:rsid w:val="00A36EFA"/>
    <w:rsid w:val="00A36F39"/>
    <w:rsid w:val="00A36F6E"/>
    <w:rsid w:val="00A36F79"/>
    <w:rsid w:val="00A36F94"/>
    <w:rsid w:val="00A37112"/>
    <w:rsid w:val="00A37244"/>
    <w:rsid w:val="00A372AE"/>
    <w:rsid w:val="00A372B3"/>
    <w:rsid w:val="00A372BB"/>
    <w:rsid w:val="00A372DC"/>
    <w:rsid w:val="00A372ED"/>
    <w:rsid w:val="00A37318"/>
    <w:rsid w:val="00A37335"/>
    <w:rsid w:val="00A3734C"/>
    <w:rsid w:val="00A3737B"/>
    <w:rsid w:val="00A3744F"/>
    <w:rsid w:val="00A374CC"/>
    <w:rsid w:val="00A374F1"/>
    <w:rsid w:val="00A374F2"/>
    <w:rsid w:val="00A37515"/>
    <w:rsid w:val="00A375CA"/>
    <w:rsid w:val="00A375F8"/>
    <w:rsid w:val="00A3772F"/>
    <w:rsid w:val="00A377CA"/>
    <w:rsid w:val="00A37816"/>
    <w:rsid w:val="00A37867"/>
    <w:rsid w:val="00A37879"/>
    <w:rsid w:val="00A37935"/>
    <w:rsid w:val="00A3793E"/>
    <w:rsid w:val="00A37A39"/>
    <w:rsid w:val="00A37A3B"/>
    <w:rsid w:val="00A37A42"/>
    <w:rsid w:val="00A37A71"/>
    <w:rsid w:val="00A37A88"/>
    <w:rsid w:val="00A37AB8"/>
    <w:rsid w:val="00A37AC6"/>
    <w:rsid w:val="00A37B0F"/>
    <w:rsid w:val="00A37B10"/>
    <w:rsid w:val="00A37B23"/>
    <w:rsid w:val="00A37B6B"/>
    <w:rsid w:val="00A37CBD"/>
    <w:rsid w:val="00A37D01"/>
    <w:rsid w:val="00A37E19"/>
    <w:rsid w:val="00A37E1E"/>
    <w:rsid w:val="00A37E36"/>
    <w:rsid w:val="00A37F18"/>
    <w:rsid w:val="00A37F44"/>
    <w:rsid w:val="00A37F71"/>
    <w:rsid w:val="00A37F88"/>
    <w:rsid w:val="00A37FEC"/>
    <w:rsid w:val="00A40056"/>
    <w:rsid w:val="00A400AE"/>
    <w:rsid w:val="00A4011F"/>
    <w:rsid w:val="00A4020E"/>
    <w:rsid w:val="00A40260"/>
    <w:rsid w:val="00A402AB"/>
    <w:rsid w:val="00A40325"/>
    <w:rsid w:val="00A4035F"/>
    <w:rsid w:val="00A404A7"/>
    <w:rsid w:val="00A404B9"/>
    <w:rsid w:val="00A405AE"/>
    <w:rsid w:val="00A405C4"/>
    <w:rsid w:val="00A405E2"/>
    <w:rsid w:val="00A4061A"/>
    <w:rsid w:val="00A4065E"/>
    <w:rsid w:val="00A4066A"/>
    <w:rsid w:val="00A4067B"/>
    <w:rsid w:val="00A4082B"/>
    <w:rsid w:val="00A40899"/>
    <w:rsid w:val="00A408E9"/>
    <w:rsid w:val="00A408F4"/>
    <w:rsid w:val="00A4090A"/>
    <w:rsid w:val="00A4090C"/>
    <w:rsid w:val="00A40927"/>
    <w:rsid w:val="00A40A0C"/>
    <w:rsid w:val="00A40A63"/>
    <w:rsid w:val="00A40B1B"/>
    <w:rsid w:val="00A40C3A"/>
    <w:rsid w:val="00A40CC3"/>
    <w:rsid w:val="00A40CEF"/>
    <w:rsid w:val="00A40DA2"/>
    <w:rsid w:val="00A40DE4"/>
    <w:rsid w:val="00A40DF7"/>
    <w:rsid w:val="00A40E2A"/>
    <w:rsid w:val="00A40E76"/>
    <w:rsid w:val="00A40EEF"/>
    <w:rsid w:val="00A40F24"/>
    <w:rsid w:val="00A40F3F"/>
    <w:rsid w:val="00A40FA4"/>
    <w:rsid w:val="00A40FBC"/>
    <w:rsid w:val="00A41097"/>
    <w:rsid w:val="00A4111A"/>
    <w:rsid w:val="00A411DC"/>
    <w:rsid w:val="00A4120E"/>
    <w:rsid w:val="00A41258"/>
    <w:rsid w:val="00A4126D"/>
    <w:rsid w:val="00A4132D"/>
    <w:rsid w:val="00A41389"/>
    <w:rsid w:val="00A4139F"/>
    <w:rsid w:val="00A413CA"/>
    <w:rsid w:val="00A4150A"/>
    <w:rsid w:val="00A4153F"/>
    <w:rsid w:val="00A41560"/>
    <w:rsid w:val="00A41611"/>
    <w:rsid w:val="00A41660"/>
    <w:rsid w:val="00A41775"/>
    <w:rsid w:val="00A417A3"/>
    <w:rsid w:val="00A41851"/>
    <w:rsid w:val="00A41903"/>
    <w:rsid w:val="00A41956"/>
    <w:rsid w:val="00A4199A"/>
    <w:rsid w:val="00A419EB"/>
    <w:rsid w:val="00A419F4"/>
    <w:rsid w:val="00A41A26"/>
    <w:rsid w:val="00A41A4E"/>
    <w:rsid w:val="00A41AF6"/>
    <w:rsid w:val="00A41C20"/>
    <w:rsid w:val="00A41C7B"/>
    <w:rsid w:val="00A41CEB"/>
    <w:rsid w:val="00A41D1A"/>
    <w:rsid w:val="00A41DD8"/>
    <w:rsid w:val="00A41E1B"/>
    <w:rsid w:val="00A41E42"/>
    <w:rsid w:val="00A41E82"/>
    <w:rsid w:val="00A41EF3"/>
    <w:rsid w:val="00A41F62"/>
    <w:rsid w:val="00A4208E"/>
    <w:rsid w:val="00A42092"/>
    <w:rsid w:val="00A42119"/>
    <w:rsid w:val="00A421E9"/>
    <w:rsid w:val="00A422F2"/>
    <w:rsid w:val="00A42372"/>
    <w:rsid w:val="00A423A9"/>
    <w:rsid w:val="00A423BD"/>
    <w:rsid w:val="00A42400"/>
    <w:rsid w:val="00A42454"/>
    <w:rsid w:val="00A424A1"/>
    <w:rsid w:val="00A4250B"/>
    <w:rsid w:val="00A425B2"/>
    <w:rsid w:val="00A42656"/>
    <w:rsid w:val="00A426DD"/>
    <w:rsid w:val="00A4278A"/>
    <w:rsid w:val="00A428DE"/>
    <w:rsid w:val="00A42900"/>
    <w:rsid w:val="00A4295A"/>
    <w:rsid w:val="00A4299D"/>
    <w:rsid w:val="00A42A16"/>
    <w:rsid w:val="00A42A44"/>
    <w:rsid w:val="00A42A4A"/>
    <w:rsid w:val="00A42AC0"/>
    <w:rsid w:val="00A42AD9"/>
    <w:rsid w:val="00A42B11"/>
    <w:rsid w:val="00A42B29"/>
    <w:rsid w:val="00A42B63"/>
    <w:rsid w:val="00A42C12"/>
    <w:rsid w:val="00A42C80"/>
    <w:rsid w:val="00A42D52"/>
    <w:rsid w:val="00A42E24"/>
    <w:rsid w:val="00A42E2C"/>
    <w:rsid w:val="00A43088"/>
    <w:rsid w:val="00A430ED"/>
    <w:rsid w:val="00A43182"/>
    <w:rsid w:val="00A4320B"/>
    <w:rsid w:val="00A432DA"/>
    <w:rsid w:val="00A4340C"/>
    <w:rsid w:val="00A43474"/>
    <w:rsid w:val="00A434D8"/>
    <w:rsid w:val="00A434E6"/>
    <w:rsid w:val="00A434F1"/>
    <w:rsid w:val="00A434F5"/>
    <w:rsid w:val="00A4354D"/>
    <w:rsid w:val="00A43611"/>
    <w:rsid w:val="00A43644"/>
    <w:rsid w:val="00A43680"/>
    <w:rsid w:val="00A43751"/>
    <w:rsid w:val="00A43802"/>
    <w:rsid w:val="00A4381A"/>
    <w:rsid w:val="00A43A83"/>
    <w:rsid w:val="00A43B94"/>
    <w:rsid w:val="00A43C73"/>
    <w:rsid w:val="00A43C9D"/>
    <w:rsid w:val="00A43CAF"/>
    <w:rsid w:val="00A43CB7"/>
    <w:rsid w:val="00A43DAE"/>
    <w:rsid w:val="00A43DC3"/>
    <w:rsid w:val="00A43E7B"/>
    <w:rsid w:val="00A43EBD"/>
    <w:rsid w:val="00A43EFC"/>
    <w:rsid w:val="00A43F4A"/>
    <w:rsid w:val="00A44063"/>
    <w:rsid w:val="00A4409A"/>
    <w:rsid w:val="00A440F0"/>
    <w:rsid w:val="00A4418D"/>
    <w:rsid w:val="00A441E8"/>
    <w:rsid w:val="00A44361"/>
    <w:rsid w:val="00A44494"/>
    <w:rsid w:val="00A44552"/>
    <w:rsid w:val="00A44591"/>
    <w:rsid w:val="00A4461F"/>
    <w:rsid w:val="00A44641"/>
    <w:rsid w:val="00A44795"/>
    <w:rsid w:val="00A447FC"/>
    <w:rsid w:val="00A44825"/>
    <w:rsid w:val="00A4486B"/>
    <w:rsid w:val="00A448CF"/>
    <w:rsid w:val="00A449E1"/>
    <w:rsid w:val="00A44A1E"/>
    <w:rsid w:val="00A44ABB"/>
    <w:rsid w:val="00A44ADF"/>
    <w:rsid w:val="00A44AE2"/>
    <w:rsid w:val="00A44BB5"/>
    <w:rsid w:val="00A44BCD"/>
    <w:rsid w:val="00A44BFE"/>
    <w:rsid w:val="00A44C35"/>
    <w:rsid w:val="00A44C3B"/>
    <w:rsid w:val="00A44C84"/>
    <w:rsid w:val="00A44D4B"/>
    <w:rsid w:val="00A44DED"/>
    <w:rsid w:val="00A44EA1"/>
    <w:rsid w:val="00A44EC9"/>
    <w:rsid w:val="00A44EE3"/>
    <w:rsid w:val="00A45209"/>
    <w:rsid w:val="00A45277"/>
    <w:rsid w:val="00A4527A"/>
    <w:rsid w:val="00A452A9"/>
    <w:rsid w:val="00A452C4"/>
    <w:rsid w:val="00A45344"/>
    <w:rsid w:val="00A4534C"/>
    <w:rsid w:val="00A4538A"/>
    <w:rsid w:val="00A45398"/>
    <w:rsid w:val="00A45443"/>
    <w:rsid w:val="00A4546D"/>
    <w:rsid w:val="00A4547B"/>
    <w:rsid w:val="00A454C5"/>
    <w:rsid w:val="00A454DC"/>
    <w:rsid w:val="00A455A3"/>
    <w:rsid w:val="00A455DA"/>
    <w:rsid w:val="00A45635"/>
    <w:rsid w:val="00A456FD"/>
    <w:rsid w:val="00A4571D"/>
    <w:rsid w:val="00A4577D"/>
    <w:rsid w:val="00A458D5"/>
    <w:rsid w:val="00A45977"/>
    <w:rsid w:val="00A459D7"/>
    <w:rsid w:val="00A45B92"/>
    <w:rsid w:val="00A45BC2"/>
    <w:rsid w:val="00A45C54"/>
    <w:rsid w:val="00A45CE2"/>
    <w:rsid w:val="00A45D69"/>
    <w:rsid w:val="00A45ED3"/>
    <w:rsid w:val="00A45F9A"/>
    <w:rsid w:val="00A45FBB"/>
    <w:rsid w:val="00A45FD5"/>
    <w:rsid w:val="00A46125"/>
    <w:rsid w:val="00A4615F"/>
    <w:rsid w:val="00A4617F"/>
    <w:rsid w:val="00A46184"/>
    <w:rsid w:val="00A461D8"/>
    <w:rsid w:val="00A46251"/>
    <w:rsid w:val="00A462A5"/>
    <w:rsid w:val="00A462C3"/>
    <w:rsid w:val="00A463A1"/>
    <w:rsid w:val="00A463C0"/>
    <w:rsid w:val="00A4643D"/>
    <w:rsid w:val="00A464E2"/>
    <w:rsid w:val="00A46502"/>
    <w:rsid w:val="00A4651A"/>
    <w:rsid w:val="00A465CD"/>
    <w:rsid w:val="00A466A0"/>
    <w:rsid w:val="00A466CC"/>
    <w:rsid w:val="00A466F1"/>
    <w:rsid w:val="00A467DD"/>
    <w:rsid w:val="00A467FE"/>
    <w:rsid w:val="00A46832"/>
    <w:rsid w:val="00A46847"/>
    <w:rsid w:val="00A4686F"/>
    <w:rsid w:val="00A468AC"/>
    <w:rsid w:val="00A46910"/>
    <w:rsid w:val="00A46A05"/>
    <w:rsid w:val="00A46A3A"/>
    <w:rsid w:val="00A46A94"/>
    <w:rsid w:val="00A46AC2"/>
    <w:rsid w:val="00A46B42"/>
    <w:rsid w:val="00A46C63"/>
    <w:rsid w:val="00A46CD6"/>
    <w:rsid w:val="00A46EB4"/>
    <w:rsid w:val="00A46EEA"/>
    <w:rsid w:val="00A46EFF"/>
    <w:rsid w:val="00A46F04"/>
    <w:rsid w:val="00A47056"/>
    <w:rsid w:val="00A4708C"/>
    <w:rsid w:val="00A47209"/>
    <w:rsid w:val="00A472F1"/>
    <w:rsid w:val="00A473B2"/>
    <w:rsid w:val="00A47490"/>
    <w:rsid w:val="00A4763C"/>
    <w:rsid w:val="00A47678"/>
    <w:rsid w:val="00A476D1"/>
    <w:rsid w:val="00A4774E"/>
    <w:rsid w:val="00A47773"/>
    <w:rsid w:val="00A47809"/>
    <w:rsid w:val="00A47816"/>
    <w:rsid w:val="00A47854"/>
    <w:rsid w:val="00A47A24"/>
    <w:rsid w:val="00A47A48"/>
    <w:rsid w:val="00A47A7F"/>
    <w:rsid w:val="00A47C33"/>
    <w:rsid w:val="00A47C39"/>
    <w:rsid w:val="00A47C44"/>
    <w:rsid w:val="00A47CF9"/>
    <w:rsid w:val="00A47DC4"/>
    <w:rsid w:val="00A47DD8"/>
    <w:rsid w:val="00A47E63"/>
    <w:rsid w:val="00A47EC6"/>
    <w:rsid w:val="00A47F0F"/>
    <w:rsid w:val="00A47FCD"/>
    <w:rsid w:val="00A5004C"/>
    <w:rsid w:val="00A50055"/>
    <w:rsid w:val="00A500AD"/>
    <w:rsid w:val="00A500CD"/>
    <w:rsid w:val="00A50163"/>
    <w:rsid w:val="00A50178"/>
    <w:rsid w:val="00A502F0"/>
    <w:rsid w:val="00A502F2"/>
    <w:rsid w:val="00A50344"/>
    <w:rsid w:val="00A50407"/>
    <w:rsid w:val="00A5042C"/>
    <w:rsid w:val="00A5046E"/>
    <w:rsid w:val="00A50501"/>
    <w:rsid w:val="00A50526"/>
    <w:rsid w:val="00A50662"/>
    <w:rsid w:val="00A506D2"/>
    <w:rsid w:val="00A50703"/>
    <w:rsid w:val="00A50812"/>
    <w:rsid w:val="00A50863"/>
    <w:rsid w:val="00A508F5"/>
    <w:rsid w:val="00A50918"/>
    <w:rsid w:val="00A50AA4"/>
    <w:rsid w:val="00A50ACB"/>
    <w:rsid w:val="00A50B78"/>
    <w:rsid w:val="00A50C32"/>
    <w:rsid w:val="00A50CAD"/>
    <w:rsid w:val="00A50D9D"/>
    <w:rsid w:val="00A50DB5"/>
    <w:rsid w:val="00A50DF2"/>
    <w:rsid w:val="00A50E38"/>
    <w:rsid w:val="00A50E9E"/>
    <w:rsid w:val="00A50EB0"/>
    <w:rsid w:val="00A50F1F"/>
    <w:rsid w:val="00A50F51"/>
    <w:rsid w:val="00A50FD9"/>
    <w:rsid w:val="00A50FEE"/>
    <w:rsid w:val="00A5100E"/>
    <w:rsid w:val="00A5109C"/>
    <w:rsid w:val="00A510F5"/>
    <w:rsid w:val="00A5114E"/>
    <w:rsid w:val="00A5116D"/>
    <w:rsid w:val="00A51189"/>
    <w:rsid w:val="00A511B0"/>
    <w:rsid w:val="00A511CD"/>
    <w:rsid w:val="00A51247"/>
    <w:rsid w:val="00A5128C"/>
    <w:rsid w:val="00A512B8"/>
    <w:rsid w:val="00A512CA"/>
    <w:rsid w:val="00A51308"/>
    <w:rsid w:val="00A5137D"/>
    <w:rsid w:val="00A514F9"/>
    <w:rsid w:val="00A5150B"/>
    <w:rsid w:val="00A51540"/>
    <w:rsid w:val="00A5154B"/>
    <w:rsid w:val="00A515A8"/>
    <w:rsid w:val="00A515B3"/>
    <w:rsid w:val="00A515E8"/>
    <w:rsid w:val="00A51664"/>
    <w:rsid w:val="00A516F4"/>
    <w:rsid w:val="00A5170A"/>
    <w:rsid w:val="00A517C4"/>
    <w:rsid w:val="00A51822"/>
    <w:rsid w:val="00A51845"/>
    <w:rsid w:val="00A518A4"/>
    <w:rsid w:val="00A5190F"/>
    <w:rsid w:val="00A519A7"/>
    <w:rsid w:val="00A51B35"/>
    <w:rsid w:val="00A51B36"/>
    <w:rsid w:val="00A51BF2"/>
    <w:rsid w:val="00A51C2A"/>
    <w:rsid w:val="00A51C66"/>
    <w:rsid w:val="00A51CC5"/>
    <w:rsid w:val="00A51CCC"/>
    <w:rsid w:val="00A51D07"/>
    <w:rsid w:val="00A51D58"/>
    <w:rsid w:val="00A51DD2"/>
    <w:rsid w:val="00A51E4A"/>
    <w:rsid w:val="00A51EC3"/>
    <w:rsid w:val="00A51ED4"/>
    <w:rsid w:val="00A51EE7"/>
    <w:rsid w:val="00A51FC6"/>
    <w:rsid w:val="00A5202C"/>
    <w:rsid w:val="00A5220D"/>
    <w:rsid w:val="00A5225A"/>
    <w:rsid w:val="00A52295"/>
    <w:rsid w:val="00A5229E"/>
    <w:rsid w:val="00A522C5"/>
    <w:rsid w:val="00A522F2"/>
    <w:rsid w:val="00A52340"/>
    <w:rsid w:val="00A52381"/>
    <w:rsid w:val="00A5239B"/>
    <w:rsid w:val="00A523AC"/>
    <w:rsid w:val="00A52490"/>
    <w:rsid w:val="00A524DB"/>
    <w:rsid w:val="00A524F0"/>
    <w:rsid w:val="00A526FF"/>
    <w:rsid w:val="00A528B2"/>
    <w:rsid w:val="00A52961"/>
    <w:rsid w:val="00A52A68"/>
    <w:rsid w:val="00A52AF0"/>
    <w:rsid w:val="00A52AFA"/>
    <w:rsid w:val="00A52AFB"/>
    <w:rsid w:val="00A52B08"/>
    <w:rsid w:val="00A52BBB"/>
    <w:rsid w:val="00A52BE4"/>
    <w:rsid w:val="00A52C9A"/>
    <w:rsid w:val="00A52CAF"/>
    <w:rsid w:val="00A52D0A"/>
    <w:rsid w:val="00A52D29"/>
    <w:rsid w:val="00A52D67"/>
    <w:rsid w:val="00A52E61"/>
    <w:rsid w:val="00A52EA5"/>
    <w:rsid w:val="00A52F67"/>
    <w:rsid w:val="00A5301D"/>
    <w:rsid w:val="00A5302F"/>
    <w:rsid w:val="00A5304C"/>
    <w:rsid w:val="00A53087"/>
    <w:rsid w:val="00A5309B"/>
    <w:rsid w:val="00A530D1"/>
    <w:rsid w:val="00A53115"/>
    <w:rsid w:val="00A53123"/>
    <w:rsid w:val="00A5336F"/>
    <w:rsid w:val="00A5337E"/>
    <w:rsid w:val="00A534DC"/>
    <w:rsid w:val="00A5356E"/>
    <w:rsid w:val="00A53574"/>
    <w:rsid w:val="00A5359D"/>
    <w:rsid w:val="00A535A2"/>
    <w:rsid w:val="00A5376B"/>
    <w:rsid w:val="00A53886"/>
    <w:rsid w:val="00A53926"/>
    <w:rsid w:val="00A539BA"/>
    <w:rsid w:val="00A539F4"/>
    <w:rsid w:val="00A539FF"/>
    <w:rsid w:val="00A53A9B"/>
    <w:rsid w:val="00A53AD3"/>
    <w:rsid w:val="00A53AE0"/>
    <w:rsid w:val="00A53BA4"/>
    <w:rsid w:val="00A53D19"/>
    <w:rsid w:val="00A53DE7"/>
    <w:rsid w:val="00A53F39"/>
    <w:rsid w:val="00A53F71"/>
    <w:rsid w:val="00A53FB4"/>
    <w:rsid w:val="00A53FD0"/>
    <w:rsid w:val="00A53FD1"/>
    <w:rsid w:val="00A540D0"/>
    <w:rsid w:val="00A540D2"/>
    <w:rsid w:val="00A54179"/>
    <w:rsid w:val="00A541DB"/>
    <w:rsid w:val="00A542A9"/>
    <w:rsid w:val="00A542FD"/>
    <w:rsid w:val="00A5430B"/>
    <w:rsid w:val="00A54427"/>
    <w:rsid w:val="00A54477"/>
    <w:rsid w:val="00A54479"/>
    <w:rsid w:val="00A544F1"/>
    <w:rsid w:val="00A5452C"/>
    <w:rsid w:val="00A54580"/>
    <w:rsid w:val="00A54590"/>
    <w:rsid w:val="00A54681"/>
    <w:rsid w:val="00A54749"/>
    <w:rsid w:val="00A54756"/>
    <w:rsid w:val="00A5475B"/>
    <w:rsid w:val="00A5479F"/>
    <w:rsid w:val="00A547A2"/>
    <w:rsid w:val="00A5484F"/>
    <w:rsid w:val="00A548A8"/>
    <w:rsid w:val="00A548EE"/>
    <w:rsid w:val="00A5497C"/>
    <w:rsid w:val="00A5498C"/>
    <w:rsid w:val="00A549A2"/>
    <w:rsid w:val="00A54A48"/>
    <w:rsid w:val="00A54AC9"/>
    <w:rsid w:val="00A54B91"/>
    <w:rsid w:val="00A54BC7"/>
    <w:rsid w:val="00A54C17"/>
    <w:rsid w:val="00A54C41"/>
    <w:rsid w:val="00A54C89"/>
    <w:rsid w:val="00A54CB2"/>
    <w:rsid w:val="00A54D28"/>
    <w:rsid w:val="00A54DD8"/>
    <w:rsid w:val="00A54F7E"/>
    <w:rsid w:val="00A55052"/>
    <w:rsid w:val="00A55092"/>
    <w:rsid w:val="00A550D1"/>
    <w:rsid w:val="00A550D2"/>
    <w:rsid w:val="00A5516D"/>
    <w:rsid w:val="00A55173"/>
    <w:rsid w:val="00A55189"/>
    <w:rsid w:val="00A55219"/>
    <w:rsid w:val="00A55244"/>
    <w:rsid w:val="00A552C5"/>
    <w:rsid w:val="00A5530A"/>
    <w:rsid w:val="00A5534E"/>
    <w:rsid w:val="00A55387"/>
    <w:rsid w:val="00A5540F"/>
    <w:rsid w:val="00A55475"/>
    <w:rsid w:val="00A555C1"/>
    <w:rsid w:val="00A55622"/>
    <w:rsid w:val="00A55649"/>
    <w:rsid w:val="00A5565B"/>
    <w:rsid w:val="00A556AB"/>
    <w:rsid w:val="00A556B0"/>
    <w:rsid w:val="00A5571D"/>
    <w:rsid w:val="00A55794"/>
    <w:rsid w:val="00A55795"/>
    <w:rsid w:val="00A557C0"/>
    <w:rsid w:val="00A557F5"/>
    <w:rsid w:val="00A55855"/>
    <w:rsid w:val="00A5587C"/>
    <w:rsid w:val="00A558CD"/>
    <w:rsid w:val="00A55913"/>
    <w:rsid w:val="00A55924"/>
    <w:rsid w:val="00A55996"/>
    <w:rsid w:val="00A55B0D"/>
    <w:rsid w:val="00A55BCE"/>
    <w:rsid w:val="00A55CE5"/>
    <w:rsid w:val="00A55D3E"/>
    <w:rsid w:val="00A55D41"/>
    <w:rsid w:val="00A55DA2"/>
    <w:rsid w:val="00A55E0C"/>
    <w:rsid w:val="00A55E63"/>
    <w:rsid w:val="00A55F1C"/>
    <w:rsid w:val="00A55F2E"/>
    <w:rsid w:val="00A55FD3"/>
    <w:rsid w:val="00A55FDF"/>
    <w:rsid w:val="00A56192"/>
    <w:rsid w:val="00A562A4"/>
    <w:rsid w:val="00A56376"/>
    <w:rsid w:val="00A563BF"/>
    <w:rsid w:val="00A563C5"/>
    <w:rsid w:val="00A563CE"/>
    <w:rsid w:val="00A56417"/>
    <w:rsid w:val="00A56464"/>
    <w:rsid w:val="00A565C4"/>
    <w:rsid w:val="00A565F6"/>
    <w:rsid w:val="00A5661C"/>
    <w:rsid w:val="00A566B4"/>
    <w:rsid w:val="00A567F9"/>
    <w:rsid w:val="00A56823"/>
    <w:rsid w:val="00A56855"/>
    <w:rsid w:val="00A56860"/>
    <w:rsid w:val="00A568BA"/>
    <w:rsid w:val="00A568C7"/>
    <w:rsid w:val="00A569BE"/>
    <w:rsid w:val="00A569C6"/>
    <w:rsid w:val="00A56A58"/>
    <w:rsid w:val="00A56A65"/>
    <w:rsid w:val="00A56A9E"/>
    <w:rsid w:val="00A56AB8"/>
    <w:rsid w:val="00A56D66"/>
    <w:rsid w:val="00A56D8D"/>
    <w:rsid w:val="00A56DFD"/>
    <w:rsid w:val="00A56E1A"/>
    <w:rsid w:val="00A56F7E"/>
    <w:rsid w:val="00A56F9E"/>
    <w:rsid w:val="00A56FDC"/>
    <w:rsid w:val="00A56FF1"/>
    <w:rsid w:val="00A57079"/>
    <w:rsid w:val="00A570BC"/>
    <w:rsid w:val="00A57151"/>
    <w:rsid w:val="00A57199"/>
    <w:rsid w:val="00A571DB"/>
    <w:rsid w:val="00A57271"/>
    <w:rsid w:val="00A5729E"/>
    <w:rsid w:val="00A57300"/>
    <w:rsid w:val="00A573DC"/>
    <w:rsid w:val="00A5745B"/>
    <w:rsid w:val="00A574DE"/>
    <w:rsid w:val="00A5757E"/>
    <w:rsid w:val="00A5759E"/>
    <w:rsid w:val="00A575BF"/>
    <w:rsid w:val="00A57687"/>
    <w:rsid w:val="00A576E0"/>
    <w:rsid w:val="00A577C3"/>
    <w:rsid w:val="00A57828"/>
    <w:rsid w:val="00A5787E"/>
    <w:rsid w:val="00A578B0"/>
    <w:rsid w:val="00A57981"/>
    <w:rsid w:val="00A57993"/>
    <w:rsid w:val="00A57997"/>
    <w:rsid w:val="00A579CD"/>
    <w:rsid w:val="00A57A3F"/>
    <w:rsid w:val="00A57AB8"/>
    <w:rsid w:val="00A57C52"/>
    <w:rsid w:val="00A57C85"/>
    <w:rsid w:val="00A57CBB"/>
    <w:rsid w:val="00A57D0A"/>
    <w:rsid w:val="00A57DE5"/>
    <w:rsid w:val="00A57F12"/>
    <w:rsid w:val="00A57F84"/>
    <w:rsid w:val="00A57FB4"/>
    <w:rsid w:val="00A60075"/>
    <w:rsid w:val="00A60160"/>
    <w:rsid w:val="00A6031F"/>
    <w:rsid w:val="00A60345"/>
    <w:rsid w:val="00A60397"/>
    <w:rsid w:val="00A603A9"/>
    <w:rsid w:val="00A604FD"/>
    <w:rsid w:val="00A60534"/>
    <w:rsid w:val="00A60541"/>
    <w:rsid w:val="00A605F5"/>
    <w:rsid w:val="00A60687"/>
    <w:rsid w:val="00A6069C"/>
    <w:rsid w:val="00A606D6"/>
    <w:rsid w:val="00A60721"/>
    <w:rsid w:val="00A6073D"/>
    <w:rsid w:val="00A607A9"/>
    <w:rsid w:val="00A607C1"/>
    <w:rsid w:val="00A60898"/>
    <w:rsid w:val="00A608A6"/>
    <w:rsid w:val="00A60947"/>
    <w:rsid w:val="00A609D2"/>
    <w:rsid w:val="00A60AF7"/>
    <w:rsid w:val="00A60B19"/>
    <w:rsid w:val="00A60B8F"/>
    <w:rsid w:val="00A60D18"/>
    <w:rsid w:val="00A60E7D"/>
    <w:rsid w:val="00A60E98"/>
    <w:rsid w:val="00A6101B"/>
    <w:rsid w:val="00A6107F"/>
    <w:rsid w:val="00A61086"/>
    <w:rsid w:val="00A610E9"/>
    <w:rsid w:val="00A61189"/>
    <w:rsid w:val="00A61329"/>
    <w:rsid w:val="00A6147C"/>
    <w:rsid w:val="00A614FC"/>
    <w:rsid w:val="00A61536"/>
    <w:rsid w:val="00A61565"/>
    <w:rsid w:val="00A6156D"/>
    <w:rsid w:val="00A615BC"/>
    <w:rsid w:val="00A61681"/>
    <w:rsid w:val="00A616C6"/>
    <w:rsid w:val="00A616E3"/>
    <w:rsid w:val="00A61713"/>
    <w:rsid w:val="00A61788"/>
    <w:rsid w:val="00A61790"/>
    <w:rsid w:val="00A61799"/>
    <w:rsid w:val="00A617C2"/>
    <w:rsid w:val="00A617D8"/>
    <w:rsid w:val="00A617F6"/>
    <w:rsid w:val="00A61814"/>
    <w:rsid w:val="00A619FB"/>
    <w:rsid w:val="00A61D6A"/>
    <w:rsid w:val="00A61DC8"/>
    <w:rsid w:val="00A61DD4"/>
    <w:rsid w:val="00A61DD5"/>
    <w:rsid w:val="00A61E49"/>
    <w:rsid w:val="00A61E64"/>
    <w:rsid w:val="00A61EA6"/>
    <w:rsid w:val="00A61F97"/>
    <w:rsid w:val="00A61F9F"/>
    <w:rsid w:val="00A61FCC"/>
    <w:rsid w:val="00A62062"/>
    <w:rsid w:val="00A62247"/>
    <w:rsid w:val="00A62388"/>
    <w:rsid w:val="00A623DD"/>
    <w:rsid w:val="00A62484"/>
    <w:rsid w:val="00A62592"/>
    <w:rsid w:val="00A625E5"/>
    <w:rsid w:val="00A62608"/>
    <w:rsid w:val="00A6262A"/>
    <w:rsid w:val="00A6264D"/>
    <w:rsid w:val="00A626A1"/>
    <w:rsid w:val="00A62733"/>
    <w:rsid w:val="00A62743"/>
    <w:rsid w:val="00A6284D"/>
    <w:rsid w:val="00A628E7"/>
    <w:rsid w:val="00A628F9"/>
    <w:rsid w:val="00A6292B"/>
    <w:rsid w:val="00A62A58"/>
    <w:rsid w:val="00A62A71"/>
    <w:rsid w:val="00A62A8E"/>
    <w:rsid w:val="00A62B26"/>
    <w:rsid w:val="00A62B76"/>
    <w:rsid w:val="00A62C02"/>
    <w:rsid w:val="00A62CAB"/>
    <w:rsid w:val="00A62CF9"/>
    <w:rsid w:val="00A62D34"/>
    <w:rsid w:val="00A62D4E"/>
    <w:rsid w:val="00A62D5B"/>
    <w:rsid w:val="00A62D6A"/>
    <w:rsid w:val="00A62D7F"/>
    <w:rsid w:val="00A62E19"/>
    <w:rsid w:val="00A62E4D"/>
    <w:rsid w:val="00A62E74"/>
    <w:rsid w:val="00A62EBF"/>
    <w:rsid w:val="00A62F11"/>
    <w:rsid w:val="00A62FC7"/>
    <w:rsid w:val="00A62FF6"/>
    <w:rsid w:val="00A63129"/>
    <w:rsid w:val="00A63178"/>
    <w:rsid w:val="00A631A8"/>
    <w:rsid w:val="00A631AE"/>
    <w:rsid w:val="00A63243"/>
    <w:rsid w:val="00A63245"/>
    <w:rsid w:val="00A63427"/>
    <w:rsid w:val="00A6348E"/>
    <w:rsid w:val="00A6349C"/>
    <w:rsid w:val="00A6350E"/>
    <w:rsid w:val="00A636B7"/>
    <w:rsid w:val="00A636C0"/>
    <w:rsid w:val="00A637A2"/>
    <w:rsid w:val="00A637E5"/>
    <w:rsid w:val="00A63846"/>
    <w:rsid w:val="00A63859"/>
    <w:rsid w:val="00A6391A"/>
    <w:rsid w:val="00A63971"/>
    <w:rsid w:val="00A639D8"/>
    <w:rsid w:val="00A63A0C"/>
    <w:rsid w:val="00A63A47"/>
    <w:rsid w:val="00A63AB0"/>
    <w:rsid w:val="00A63B18"/>
    <w:rsid w:val="00A63B3B"/>
    <w:rsid w:val="00A63BCA"/>
    <w:rsid w:val="00A63BFD"/>
    <w:rsid w:val="00A63D0E"/>
    <w:rsid w:val="00A63E21"/>
    <w:rsid w:val="00A63ED0"/>
    <w:rsid w:val="00A63EEB"/>
    <w:rsid w:val="00A63F84"/>
    <w:rsid w:val="00A63F9F"/>
    <w:rsid w:val="00A6404D"/>
    <w:rsid w:val="00A640CF"/>
    <w:rsid w:val="00A640E5"/>
    <w:rsid w:val="00A64109"/>
    <w:rsid w:val="00A64123"/>
    <w:rsid w:val="00A64130"/>
    <w:rsid w:val="00A6414D"/>
    <w:rsid w:val="00A641B6"/>
    <w:rsid w:val="00A6432C"/>
    <w:rsid w:val="00A643A9"/>
    <w:rsid w:val="00A64421"/>
    <w:rsid w:val="00A64425"/>
    <w:rsid w:val="00A64444"/>
    <w:rsid w:val="00A64488"/>
    <w:rsid w:val="00A64505"/>
    <w:rsid w:val="00A64508"/>
    <w:rsid w:val="00A64561"/>
    <w:rsid w:val="00A645BA"/>
    <w:rsid w:val="00A645DD"/>
    <w:rsid w:val="00A64693"/>
    <w:rsid w:val="00A646AF"/>
    <w:rsid w:val="00A6473D"/>
    <w:rsid w:val="00A64854"/>
    <w:rsid w:val="00A648F4"/>
    <w:rsid w:val="00A64957"/>
    <w:rsid w:val="00A649D3"/>
    <w:rsid w:val="00A64A0C"/>
    <w:rsid w:val="00A64A6B"/>
    <w:rsid w:val="00A64B61"/>
    <w:rsid w:val="00A64BAC"/>
    <w:rsid w:val="00A64C39"/>
    <w:rsid w:val="00A64C7B"/>
    <w:rsid w:val="00A64CBC"/>
    <w:rsid w:val="00A64CC7"/>
    <w:rsid w:val="00A64D69"/>
    <w:rsid w:val="00A64DCE"/>
    <w:rsid w:val="00A64DEF"/>
    <w:rsid w:val="00A64E04"/>
    <w:rsid w:val="00A64E57"/>
    <w:rsid w:val="00A64E83"/>
    <w:rsid w:val="00A65021"/>
    <w:rsid w:val="00A6514C"/>
    <w:rsid w:val="00A651EC"/>
    <w:rsid w:val="00A65224"/>
    <w:rsid w:val="00A6530A"/>
    <w:rsid w:val="00A653E2"/>
    <w:rsid w:val="00A654C4"/>
    <w:rsid w:val="00A655E7"/>
    <w:rsid w:val="00A65612"/>
    <w:rsid w:val="00A6572A"/>
    <w:rsid w:val="00A65776"/>
    <w:rsid w:val="00A6578E"/>
    <w:rsid w:val="00A657E0"/>
    <w:rsid w:val="00A658CE"/>
    <w:rsid w:val="00A658D8"/>
    <w:rsid w:val="00A658F7"/>
    <w:rsid w:val="00A65ABA"/>
    <w:rsid w:val="00A65AC0"/>
    <w:rsid w:val="00A65C2E"/>
    <w:rsid w:val="00A65C35"/>
    <w:rsid w:val="00A65CBF"/>
    <w:rsid w:val="00A65CDE"/>
    <w:rsid w:val="00A65D2B"/>
    <w:rsid w:val="00A65DB5"/>
    <w:rsid w:val="00A65EC7"/>
    <w:rsid w:val="00A65EF0"/>
    <w:rsid w:val="00A65FE7"/>
    <w:rsid w:val="00A66018"/>
    <w:rsid w:val="00A66045"/>
    <w:rsid w:val="00A66343"/>
    <w:rsid w:val="00A66366"/>
    <w:rsid w:val="00A663BF"/>
    <w:rsid w:val="00A663C4"/>
    <w:rsid w:val="00A663F0"/>
    <w:rsid w:val="00A6643F"/>
    <w:rsid w:val="00A664FB"/>
    <w:rsid w:val="00A6651A"/>
    <w:rsid w:val="00A66588"/>
    <w:rsid w:val="00A665C3"/>
    <w:rsid w:val="00A665CF"/>
    <w:rsid w:val="00A665F9"/>
    <w:rsid w:val="00A66648"/>
    <w:rsid w:val="00A66657"/>
    <w:rsid w:val="00A66778"/>
    <w:rsid w:val="00A6682C"/>
    <w:rsid w:val="00A6682E"/>
    <w:rsid w:val="00A6682F"/>
    <w:rsid w:val="00A66863"/>
    <w:rsid w:val="00A66877"/>
    <w:rsid w:val="00A66975"/>
    <w:rsid w:val="00A66A52"/>
    <w:rsid w:val="00A66A95"/>
    <w:rsid w:val="00A66A97"/>
    <w:rsid w:val="00A66ADB"/>
    <w:rsid w:val="00A66AF7"/>
    <w:rsid w:val="00A66B20"/>
    <w:rsid w:val="00A66B51"/>
    <w:rsid w:val="00A66B8E"/>
    <w:rsid w:val="00A66BC1"/>
    <w:rsid w:val="00A66C32"/>
    <w:rsid w:val="00A66DC1"/>
    <w:rsid w:val="00A66E6D"/>
    <w:rsid w:val="00A66F37"/>
    <w:rsid w:val="00A66F43"/>
    <w:rsid w:val="00A66F5B"/>
    <w:rsid w:val="00A66FF8"/>
    <w:rsid w:val="00A670DE"/>
    <w:rsid w:val="00A670F3"/>
    <w:rsid w:val="00A671D4"/>
    <w:rsid w:val="00A67229"/>
    <w:rsid w:val="00A67272"/>
    <w:rsid w:val="00A67313"/>
    <w:rsid w:val="00A67375"/>
    <w:rsid w:val="00A673B2"/>
    <w:rsid w:val="00A6744E"/>
    <w:rsid w:val="00A67459"/>
    <w:rsid w:val="00A6750B"/>
    <w:rsid w:val="00A675A2"/>
    <w:rsid w:val="00A675F7"/>
    <w:rsid w:val="00A6767E"/>
    <w:rsid w:val="00A676D8"/>
    <w:rsid w:val="00A67765"/>
    <w:rsid w:val="00A67846"/>
    <w:rsid w:val="00A67875"/>
    <w:rsid w:val="00A678CD"/>
    <w:rsid w:val="00A67948"/>
    <w:rsid w:val="00A67969"/>
    <w:rsid w:val="00A6796D"/>
    <w:rsid w:val="00A679CC"/>
    <w:rsid w:val="00A679CF"/>
    <w:rsid w:val="00A67A10"/>
    <w:rsid w:val="00A67A93"/>
    <w:rsid w:val="00A67AAB"/>
    <w:rsid w:val="00A67AE7"/>
    <w:rsid w:val="00A67AEE"/>
    <w:rsid w:val="00A67B69"/>
    <w:rsid w:val="00A67BC1"/>
    <w:rsid w:val="00A67BCA"/>
    <w:rsid w:val="00A67BE1"/>
    <w:rsid w:val="00A67BF8"/>
    <w:rsid w:val="00A67D97"/>
    <w:rsid w:val="00A67E5F"/>
    <w:rsid w:val="00A67F3B"/>
    <w:rsid w:val="00A67F42"/>
    <w:rsid w:val="00A67F9C"/>
    <w:rsid w:val="00A7002D"/>
    <w:rsid w:val="00A70062"/>
    <w:rsid w:val="00A7006E"/>
    <w:rsid w:val="00A70096"/>
    <w:rsid w:val="00A700EA"/>
    <w:rsid w:val="00A70109"/>
    <w:rsid w:val="00A70111"/>
    <w:rsid w:val="00A70203"/>
    <w:rsid w:val="00A70244"/>
    <w:rsid w:val="00A7034A"/>
    <w:rsid w:val="00A7045F"/>
    <w:rsid w:val="00A704C0"/>
    <w:rsid w:val="00A705E5"/>
    <w:rsid w:val="00A70629"/>
    <w:rsid w:val="00A7064E"/>
    <w:rsid w:val="00A7068C"/>
    <w:rsid w:val="00A70802"/>
    <w:rsid w:val="00A70853"/>
    <w:rsid w:val="00A708F9"/>
    <w:rsid w:val="00A70916"/>
    <w:rsid w:val="00A7097D"/>
    <w:rsid w:val="00A70984"/>
    <w:rsid w:val="00A70995"/>
    <w:rsid w:val="00A70A4A"/>
    <w:rsid w:val="00A70A9A"/>
    <w:rsid w:val="00A70AD7"/>
    <w:rsid w:val="00A70ADF"/>
    <w:rsid w:val="00A70B97"/>
    <w:rsid w:val="00A70BD8"/>
    <w:rsid w:val="00A70CDF"/>
    <w:rsid w:val="00A70D3C"/>
    <w:rsid w:val="00A70DCC"/>
    <w:rsid w:val="00A70E29"/>
    <w:rsid w:val="00A70EF3"/>
    <w:rsid w:val="00A70F7E"/>
    <w:rsid w:val="00A70FE2"/>
    <w:rsid w:val="00A70FE7"/>
    <w:rsid w:val="00A70FEE"/>
    <w:rsid w:val="00A70FF7"/>
    <w:rsid w:val="00A71068"/>
    <w:rsid w:val="00A710DD"/>
    <w:rsid w:val="00A710DE"/>
    <w:rsid w:val="00A71129"/>
    <w:rsid w:val="00A7116E"/>
    <w:rsid w:val="00A71177"/>
    <w:rsid w:val="00A712AB"/>
    <w:rsid w:val="00A7138A"/>
    <w:rsid w:val="00A71397"/>
    <w:rsid w:val="00A713BB"/>
    <w:rsid w:val="00A71406"/>
    <w:rsid w:val="00A7142F"/>
    <w:rsid w:val="00A7149F"/>
    <w:rsid w:val="00A714A0"/>
    <w:rsid w:val="00A714AC"/>
    <w:rsid w:val="00A71626"/>
    <w:rsid w:val="00A71630"/>
    <w:rsid w:val="00A71698"/>
    <w:rsid w:val="00A7178D"/>
    <w:rsid w:val="00A717CF"/>
    <w:rsid w:val="00A7192B"/>
    <w:rsid w:val="00A71941"/>
    <w:rsid w:val="00A719BD"/>
    <w:rsid w:val="00A719C5"/>
    <w:rsid w:val="00A71A0A"/>
    <w:rsid w:val="00A71A29"/>
    <w:rsid w:val="00A71BA2"/>
    <w:rsid w:val="00A71BC1"/>
    <w:rsid w:val="00A71DDB"/>
    <w:rsid w:val="00A71E44"/>
    <w:rsid w:val="00A71F7D"/>
    <w:rsid w:val="00A7205A"/>
    <w:rsid w:val="00A720CF"/>
    <w:rsid w:val="00A72159"/>
    <w:rsid w:val="00A721C3"/>
    <w:rsid w:val="00A7227E"/>
    <w:rsid w:val="00A72288"/>
    <w:rsid w:val="00A72296"/>
    <w:rsid w:val="00A722CA"/>
    <w:rsid w:val="00A722FF"/>
    <w:rsid w:val="00A7239D"/>
    <w:rsid w:val="00A723C3"/>
    <w:rsid w:val="00A7241A"/>
    <w:rsid w:val="00A72499"/>
    <w:rsid w:val="00A725B6"/>
    <w:rsid w:val="00A725F5"/>
    <w:rsid w:val="00A72601"/>
    <w:rsid w:val="00A726BD"/>
    <w:rsid w:val="00A72719"/>
    <w:rsid w:val="00A7273F"/>
    <w:rsid w:val="00A72854"/>
    <w:rsid w:val="00A7286B"/>
    <w:rsid w:val="00A7289D"/>
    <w:rsid w:val="00A728C9"/>
    <w:rsid w:val="00A7293F"/>
    <w:rsid w:val="00A72984"/>
    <w:rsid w:val="00A729D3"/>
    <w:rsid w:val="00A72A75"/>
    <w:rsid w:val="00A72AED"/>
    <w:rsid w:val="00A72B11"/>
    <w:rsid w:val="00A72C0B"/>
    <w:rsid w:val="00A72CEA"/>
    <w:rsid w:val="00A72D14"/>
    <w:rsid w:val="00A72D3A"/>
    <w:rsid w:val="00A72D6E"/>
    <w:rsid w:val="00A72DB1"/>
    <w:rsid w:val="00A72DC4"/>
    <w:rsid w:val="00A72EE0"/>
    <w:rsid w:val="00A72EFE"/>
    <w:rsid w:val="00A72F03"/>
    <w:rsid w:val="00A73044"/>
    <w:rsid w:val="00A7307D"/>
    <w:rsid w:val="00A730B7"/>
    <w:rsid w:val="00A731B2"/>
    <w:rsid w:val="00A73233"/>
    <w:rsid w:val="00A7328B"/>
    <w:rsid w:val="00A732DF"/>
    <w:rsid w:val="00A73343"/>
    <w:rsid w:val="00A7336F"/>
    <w:rsid w:val="00A7341A"/>
    <w:rsid w:val="00A73459"/>
    <w:rsid w:val="00A734F8"/>
    <w:rsid w:val="00A73504"/>
    <w:rsid w:val="00A73561"/>
    <w:rsid w:val="00A73565"/>
    <w:rsid w:val="00A73566"/>
    <w:rsid w:val="00A73719"/>
    <w:rsid w:val="00A7373E"/>
    <w:rsid w:val="00A737A9"/>
    <w:rsid w:val="00A737AD"/>
    <w:rsid w:val="00A73865"/>
    <w:rsid w:val="00A7386E"/>
    <w:rsid w:val="00A738C5"/>
    <w:rsid w:val="00A73901"/>
    <w:rsid w:val="00A73A42"/>
    <w:rsid w:val="00A73A61"/>
    <w:rsid w:val="00A73B21"/>
    <w:rsid w:val="00A73B43"/>
    <w:rsid w:val="00A73B4D"/>
    <w:rsid w:val="00A73B89"/>
    <w:rsid w:val="00A73BE2"/>
    <w:rsid w:val="00A73C74"/>
    <w:rsid w:val="00A73C8A"/>
    <w:rsid w:val="00A73CFA"/>
    <w:rsid w:val="00A73D6A"/>
    <w:rsid w:val="00A73E63"/>
    <w:rsid w:val="00A73E7C"/>
    <w:rsid w:val="00A74134"/>
    <w:rsid w:val="00A7417E"/>
    <w:rsid w:val="00A74192"/>
    <w:rsid w:val="00A741B5"/>
    <w:rsid w:val="00A741D8"/>
    <w:rsid w:val="00A7428B"/>
    <w:rsid w:val="00A743D5"/>
    <w:rsid w:val="00A7446B"/>
    <w:rsid w:val="00A744A8"/>
    <w:rsid w:val="00A744B1"/>
    <w:rsid w:val="00A744C9"/>
    <w:rsid w:val="00A744DC"/>
    <w:rsid w:val="00A74553"/>
    <w:rsid w:val="00A745B5"/>
    <w:rsid w:val="00A745FA"/>
    <w:rsid w:val="00A74642"/>
    <w:rsid w:val="00A74695"/>
    <w:rsid w:val="00A74700"/>
    <w:rsid w:val="00A7477B"/>
    <w:rsid w:val="00A747A7"/>
    <w:rsid w:val="00A747AA"/>
    <w:rsid w:val="00A74838"/>
    <w:rsid w:val="00A7485E"/>
    <w:rsid w:val="00A74892"/>
    <w:rsid w:val="00A748C6"/>
    <w:rsid w:val="00A74A19"/>
    <w:rsid w:val="00A74A26"/>
    <w:rsid w:val="00A74A72"/>
    <w:rsid w:val="00A74C35"/>
    <w:rsid w:val="00A74C69"/>
    <w:rsid w:val="00A74CAC"/>
    <w:rsid w:val="00A74D14"/>
    <w:rsid w:val="00A74EA5"/>
    <w:rsid w:val="00A74EB5"/>
    <w:rsid w:val="00A74F21"/>
    <w:rsid w:val="00A74F7B"/>
    <w:rsid w:val="00A75036"/>
    <w:rsid w:val="00A75085"/>
    <w:rsid w:val="00A750B3"/>
    <w:rsid w:val="00A75110"/>
    <w:rsid w:val="00A75115"/>
    <w:rsid w:val="00A7513D"/>
    <w:rsid w:val="00A751A5"/>
    <w:rsid w:val="00A7523F"/>
    <w:rsid w:val="00A752AB"/>
    <w:rsid w:val="00A752B6"/>
    <w:rsid w:val="00A752FA"/>
    <w:rsid w:val="00A75316"/>
    <w:rsid w:val="00A75459"/>
    <w:rsid w:val="00A754CF"/>
    <w:rsid w:val="00A754D2"/>
    <w:rsid w:val="00A755A5"/>
    <w:rsid w:val="00A75677"/>
    <w:rsid w:val="00A757D0"/>
    <w:rsid w:val="00A75834"/>
    <w:rsid w:val="00A75875"/>
    <w:rsid w:val="00A7590A"/>
    <w:rsid w:val="00A759E6"/>
    <w:rsid w:val="00A75AE4"/>
    <w:rsid w:val="00A75BC5"/>
    <w:rsid w:val="00A75C10"/>
    <w:rsid w:val="00A75C3D"/>
    <w:rsid w:val="00A75C98"/>
    <w:rsid w:val="00A75D02"/>
    <w:rsid w:val="00A75E1A"/>
    <w:rsid w:val="00A75E5E"/>
    <w:rsid w:val="00A75EF4"/>
    <w:rsid w:val="00A75F2E"/>
    <w:rsid w:val="00A76059"/>
    <w:rsid w:val="00A760A5"/>
    <w:rsid w:val="00A76129"/>
    <w:rsid w:val="00A76164"/>
    <w:rsid w:val="00A76180"/>
    <w:rsid w:val="00A7622F"/>
    <w:rsid w:val="00A7629D"/>
    <w:rsid w:val="00A762E3"/>
    <w:rsid w:val="00A762F6"/>
    <w:rsid w:val="00A76322"/>
    <w:rsid w:val="00A763C1"/>
    <w:rsid w:val="00A7642D"/>
    <w:rsid w:val="00A7645B"/>
    <w:rsid w:val="00A764EF"/>
    <w:rsid w:val="00A76581"/>
    <w:rsid w:val="00A76643"/>
    <w:rsid w:val="00A7666E"/>
    <w:rsid w:val="00A766B3"/>
    <w:rsid w:val="00A76718"/>
    <w:rsid w:val="00A76766"/>
    <w:rsid w:val="00A767A8"/>
    <w:rsid w:val="00A76818"/>
    <w:rsid w:val="00A7694F"/>
    <w:rsid w:val="00A76A5C"/>
    <w:rsid w:val="00A76AA4"/>
    <w:rsid w:val="00A76AAF"/>
    <w:rsid w:val="00A76B88"/>
    <w:rsid w:val="00A76BE9"/>
    <w:rsid w:val="00A76BEC"/>
    <w:rsid w:val="00A76C0D"/>
    <w:rsid w:val="00A76C23"/>
    <w:rsid w:val="00A76C76"/>
    <w:rsid w:val="00A76D0E"/>
    <w:rsid w:val="00A76D83"/>
    <w:rsid w:val="00A76E0A"/>
    <w:rsid w:val="00A76F1C"/>
    <w:rsid w:val="00A76F38"/>
    <w:rsid w:val="00A76F9E"/>
    <w:rsid w:val="00A76FEE"/>
    <w:rsid w:val="00A77018"/>
    <w:rsid w:val="00A7703E"/>
    <w:rsid w:val="00A770A0"/>
    <w:rsid w:val="00A770D9"/>
    <w:rsid w:val="00A770ED"/>
    <w:rsid w:val="00A77142"/>
    <w:rsid w:val="00A77262"/>
    <w:rsid w:val="00A772A8"/>
    <w:rsid w:val="00A772B6"/>
    <w:rsid w:val="00A77331"/>
    <w:rsid w:val="00A77347"/>
    <w:rsid w:val="00A77366"/>
    <w:rsid w:val="00A773DD"/>
    <w:rsid w:val="00A774A0"/>
    <w:rsid w:val="00A774BA"/>
    <w:rsid w:val="00A775A7"/>
    <w:rsid w:val="00A775DB"/>
    <w:rsid w:val="00A77639"/>
    <w:rsid w:val="00A77641"/>
    <w:rsid w:val="00A776EE"/>
    <w:rsid w:val="00A77786"/>
    <w:rsid w:val="00A777AE"/>
    <w:rsid w:val="00A77812"/>
    <w:rsid w:val="00A77876"/>
    <w:rsid w:val="00A7787C"/>
    <w:rsid w:val="00A77912"/>
    <w:rsid w:val="00A779C3"/>
    <w:rsid w:val="00A779E3"/>
    <w:rsid w:val="00A77A1E"/>
    <w:rsid w:val="00A77A3A"/>
    <w:rsid w:val="00A77A65"/>
    <w:rsid w:val="00A77A6D"/>
    <w:rsid w:val="00A77B0C"/>
    <w:rsid w:val="00A77B3F"/>
    <w:rsid w:val="00A77B7F"/>
    <w:rsid w:val="00A77B91"/>
    <w:rsid w:val="00A77C86"/>
    <w:rsid w:val="00A77C87"/>
    <w:rsid w:val="00A77D2D"/>
    <w:rsid w:val="00A77D4C"/>
    <w:rsid w:val="00A77DB1"/>
    <w:rsid w:val="00A77DBC"/>
    <w:rsid w:val="00A77DDB"/>
    <w:rsid w:val="00A77E0A"/>
    <w:rsid w:val="00A77E5A"/>
    <w:rsid w:val="00A77EC8"/>
    <w:rsid w:val="00A77F47"/>
    <w:rsid w:val="00A77F7C"/>
    <w:rsid w:val="00A77FB9"/>
    <w:rsid w:val="00A77FCE"/>
    <w:rsid w:val="00A80085"/>
    <w:rsid w:val="00A801C4"/>
    <w:rsid w:val="00A8029F"/>
    <w:rsid w:val="00A802BC"/>
    <w:rsid w:val="00A80323"/>
    <w:rsid w:val="00A8040A"/>
    <w:rsid w:val="00A80412"/>
    <w:rsid w:val="00A80427"/>
    <w:rsid w:val="00A80437"/>
    <w:rsid w:val="00A804E7"/>
    <w:rsid w:val="00A80511"/>
    <w:rsid w:val="00A80566"/>
    <w:rsid w:val="00A80590"/>
    <w:rsid w:val="00A8065D"/>
    <w:rsid w:val="00A8067D"/>
    <w:rsid w:val="00A806DE"/>
    <w:rsid w:val="00A806F2"/>
    <w:rsid w:val="00A80719"/>
    <w:rsid w:val="00A807D3"/>
    <w:rsid w:val="00A80814"/>
    <w:rsid w:val="00A80817"/>
    <w:rsid w:val="00A80880"/>
    <w:rsid w:val="00A8088A"/>
    <w:rsid w:val="00A808AE"/>
    <w:rsid w:val="00A808F9"/>
    <w:rsid w:val="00A808FD"/>
    <w:rsid w:val="00A8090E"/>
    <w:rsid w:val="00A80A39"/>
    <w:rsid w:val="00A80A43"/>
    <w:rsid w:val="00A80A57"/>
    <w:rsid w:val="00A80A98"/>
    <w:rsid w:val="00A80AA5"/>
    <w:rsid w:val="00A80B76"/>
    <w:rsid w:val="00A80C16"/>
    <w:rsid w:val="00A80C37"/>
    <w:rsid w:val="00A80C3E"/>
    <w:rsid w:val="00A80C82"/>
    <w:rsid w:val="00A80C83"/>
    <w:rsid w:val="00A80CA3"/>
    <w:rsid w:val="00A80CCC"/>
    <w:rsid w:val="00A80CDA"/>
    <w:rsid w:val="00A80CE9"/>
    <w:rsid w:val="00A80D4F"/>
    <w:rsid w:val="00A80DBC"/>
    <w:rsid w:val="00A80DBE"/>
    <w:rsid w:val="00A80E17"/>
    <w:rsid w:val="00A80E6B"/>
    <w:rsid w:val="00A80F2D"/>
    <w:rsid w:val="00A80F30"/>
    <w:rsid w:val="00A80FCC"/>
    <w:rsid w:val="00A81031"/>
    <w:rsid w:val="00A8104F"/>
    <w:rsid w:val="00A810F4"/>
    <w:rsid w:val="00A8112E"/>
    <w:rsid w:val="00A81276"/>
    <w:rsid w:val="00A812A1"/>
    <w:rsid w:val="00A812A2"/>
    <w:rsid w:val="00A812D6"/>
    <w:rsid w:val="00A812F5"/>
    <w:rsid w:val="00A81369"/>
    <w:rsid w:val="00A813C7"/>
    <w:rsid w:val="00A81590"/>
    <w:rsid w:val="00A815FA"/>
    <w:rsid w:val="00A81609"/>
    <w:rsid w:val="00A81667"/>
    <w:rsid w:val="00A8166E"/>
    <w:rsid w:val="00A816AF"/>
    <w:rsid w:val="00A816C6"/>
    <w:rsid w:val="00A817F3"/>
    <w:rsid w:val="00A8182C"/>
    <w:rsid w:val="00A8184B"/>
    <w:rsid w:val="00A81871"/>
    <w:rsid w:val="00A8190A"/>
    <w:rsid w:val="00A81913"/>
    <w:rsid w:val="00A8192A"/>
    <w:rsid w:val="00A819BF"/>
    <w:rsid w:val="00A819F7"/>
    <w:rsid w:val="00A81A09"/>
    <w:rsid w:val="00A81A34"/>
    <w:rsid w:val="00A81B53"/>
    <w:rsid w:val="00A81B93"/>
    <w:rsid w:val="00A81CC4"/>
    <w:rsid w:val="00A81D90"/>
    <w:rsid w:val="00A81DF3"/>
    <w:rsid w:val="00A81E19"/>
    <w:rsid w:val="00A81E1E"/>
    <w:rsid w:val="00A81E5D"/>
    <w:rsid w:val="00A81E60"/>
    <w:rsid w:val="00A82028"/>
    <w:rsid w:val="00A820B1"/>
    <w:rsid w:val="00A820C6"/>
    <w:rsid w:val="00A82131"/>
    <w:rsid w:val="00A821F1"/>
    <w:rsid w:val="00A8221C"/>
    <w:rsid w:val="00A82259"/>
    <w:rsid w:val="00A82277"/>
    <w:rsid w:val="00A82287"/>
    <w:rsid w:val="00A822A4"/>
    <w:rsid w:val="00A822D1"/>
    <w:rsid w:val="00A822F5"/>
    <w:rsid w:val="00A82304"/>
    <w:rsid w:val="00A8238E"/>
    <w:rsid w:val="00A82406"/>
    <w:rsid w:val="00A824BB"/>
    <w:rsid w:val="00A824C7"/>
    <w:rsid w:val="00A824E1"/>
    <w:rsid w:val="00A824FC"/>
    <w:rsid w:val="00A82575"/>
    <w:rsid w:val="00A82614"/>
    <w:rsid w:val="00A8273E"/>
    <w:rsid w:val="00A827B3"/>
    <w:rsid w:val="00A827E4"/>
    <w:rsid w:val="00A829D3"/>
    <w:rsid w:val="00A829FB"/>
    <w:rsid w:val="00A829FC"/>
    <w:rsid w:val="00A829FE"/>
    <w:rsid w:val="00A82A8A"/>
    <w:rsid w:val="00A82DE4"/>
    <w:rsid w:val="00A82DEB"/>
    <w:rsid w:val="00A82EB7"/>
    <w:rsid w:val="00A82F11"/>
    <w:rsid w:val="00A83025"/>
    <w:rsid w:val="00A8307B"/>
    <w:rsid w:val="00A830EE"/>
    <w:rsid w:val="00A8312B"/>
    <w:rsid w:val="00A8319A"/>
    <w:rsid w:val="00A831C0"/>
    <w:rsid w:val="00A831E7"/>
    <w:rsid w:val="00A8320C"/>
    <w:rsid w:val="00A832CA"/>
    <w:rsid w:val="00A8335B"/>
    <w:rsid w:val="00A83394"/>
    <w:rsid w:val="00A8340C"/>
    <w:rsid w:val="00A83436"/>
    <w:rsid w:val="00A83499"/>
    <w:rsid w:val="00A83540"/>
    <w:rsid w:val="00A83576"/>
    <w:rsid w:val="00A8358D"/>
    <w:rsid w:val="00A835A1"/>
    <w:rsid w:val="00A835DF"/>
    <w:rsid w:val="00A83678"/>
    <w:rsid w:val="00A836C7"/>
    <w:rsid w:val="00A83713"/>
    <w:rsid w:val="00A8379D"/>
    <w:rsid w:val="00A837F3"/>
    <w:rsid w:val="00A83871"/>
    <w:rsid w:val="00A838B7"/>
    <w:rsid w:val="00A838CD"/>
    <w:rsid w:val="00A838ED"/>
    <w:rsid w:val="00A838F7"/>
    <w:rsid w:val="00A83937"/>
    <w:rsid w:val="00A8393B"/>
    <w:rsid w:val="00A83967"/>
    <w:rsid w:val="00A839BC"/>
    <w:rsid w:val="00A83A8A"/>
    <w:rsid w:val="00A83B14"/>
    <w:rsid w:val="00A83B20"/>
    <w:rsid w:val="00A83B5A"/>
    <w:rsid w:val="00A83B7F"/>
    <w:rsid w:val="00A83C45"/>
    <w:rsid w:val="00A83C60"/>
    <w:rsid w:val="00A83D3A"/>
    <w:rsid w:val="00A83D9F"/>
    <w:rsid w:val="00A83DF0"/>
    <w:rsid w:val="00A83E9A"/>
    <w:rsid w:val="00A83EA4"/>
    <w:rsid w:val="00A83EF5"/>
    <w:rsid w:val="00A83FC8"/>
    <w:rsid w:val="00A83FCD"/>
    <w:rsid w:val="00A84013"/>
    <w:rsid w:val="00A840E0"/>
    <w:rsid w:val="00A840F5"/>
    <w:rsid w:val="00A8411A"/>
    <w:rsid w:val="00A841AD"/>
    <w:rsid w:val="00A841D3"/>
    <w:rsid w:val="00A841E0"/>
    <w:rsid w:val="00A8423A"/>
    <w:rsid w:val="00A8423D"/>
    <w:rsid w:val="00A84317"/>
    <w:rsid w:val="00A84329"/>
    <w:rsid w:val="00A8436F"/>
    <w:rsid w:val="00A84541"/>
    <w:rsid w:val="00A845A4"/>
    <w:rsid w:val="00A8466C"/>
    <w:rsid w:val="00A846CA"/>
    <w:rsid w:val="00A84704"/>
    <w:rsid w:val="00A84765"/>
    <w:rsid w:val="00A848E3"/>
    <w:rsid w:val="00A8494B"/>
    <w:rsid w:val="00A8494D"/>
    <w:rsid w:val="00A84958"/>
    <w:rsid w:val="00A8498D"/>
    <w:rsid w:val="00A84A96"/>
    <w:rsid w:val="00A84AC1"/>
    <w:rsid w:val="00A84ADF"/>
    <w:rsid w:val="00A84B1E"/>
    <w:rsid w:val="00A84B33"/>
    <w:rsid w:val="00A84B40"/>
    <w:rsid w:val="00A84B58"/>
    <w:rsid w:val="00A84BCA"/>
    <w:rsid w:val="00A84CA6"/>
    <w:rsid w:val="00A84D8F"/>
    <w:rsid w:val="00A84D90"/>
    <w:rsid w:val="00A84E15"/>
    <w:rsid w:val="00A84E59"/>
    <w:rsid w:val="00A84F76"/>
    <w:rsid w:val="00A84F77"/>
    <w:rsid w:val="00A84FCB"/>
    <w:rsid w:val="00A850D7"/>
    <w:rsid w:val="00A8523C"/>
    <w:rsid w:val="00A8526D"/>
    <w:rsid w:val="00A854EF"/>
    <w:rsid w:val="00A85620"/>
    <w:rsid w:val="00A8564E"/>
    <w:rsid w:val="00A8568E"/>
    <w:rsid w:val="00A856E1"/>
    <w:rsid w:val="00A856FA"/>
    <w:rsid w:val="00A85712"/>
    <w:rsid w:val="00A85773"/>
    <w:rsid w:val="00A857E4"/>
    <w:rsid w:val="00A8583B"/>
    <w:rsid w:val="00A85845"/>
    <w:rsid w:val="00A858AD"/>
    <w:rsid w:val="00A858CD"/>
    <w:rsid w:val="00A858F2"/>
    <w:rsid w:val="00A859CB"/>
    <w:rsid w:val="00A85A22"/>
    <w:rsid w:val="00A85A38"/>
    <w:rsid w:val="00A85AAC"/>
    <w:rsid w:val="00A85BA4"/>
    <w:rsid w:val="00A85BB9"/>
    <w:rsid w:val="00A85BC3"/>
    <w:rsid w:val="00A85C6E"/>
    <w:rsid w:val="00A85CB6"/>
    <w:rsid w:val="00A85CF4"/>
    <w:rsid w:val="00A85D34"/>
    <w:rsid w:val="00A85DC3"/>
    <w:rsid w:val="00A85E65"/>
    <w:rsid w:val="00A85E94"/>
    <w:rsid w:val="00A85F2F"/>
    <w:rsid w:val="00A8608A"/>
    <w:rsid w:val="00A860B4"/>
    <w:rsid w:val="00A860FC"/>
    <w:rsid w:val="00A86136"/>
    <w:rsid w:val="00A8617E"/>
    <w:rsid w:val="00A861A9"/>
    <w:rsid w:val="00A86216"/>
    <w:rsid w:val="00A86231"/>
    <w:rsid w:val="00A862E1"/>
    <w:rsid w:val="00A862F0"/>
    <w:rsid w:val="00A8634C"/>
    <w:rsid w:val="00A86562"/>
    <w:rsid w:val="00A865CE"/>
    <w:rsid w:val="00A866AE"/>
    <w:rsid w:val="00A8676C"/>
    <w:rsid w:val="00A86838"/>
    <w:rsid w:val="00A8684A"/>
    <w:rsid w:val="00A868DB"/>
    <w:rsid w:val="00A86987"/>
    <w:rsid w:val="00A869A6"/>
    <w:rsid w:val="00A86A3D"/>
    <w:rsid w:val="00A86AA0"/>
    <w:rsid w:val="00A86ABA"/>
    <w:rsid w:val="00A86ACA"/>
    <w:rsid w:val="00A86BCD"/>
    <w:rsid w:val="00A86C5C"/>
    <w:rsid w:val="00A86D00"/>
    <w:rsid w:val="00A86D59"/>
    <w:rsid w:val="00A86DDC"/>
    <w:rsid w:val="00A86DF1"/>
    <w:rsid w:val="00A86E1D"/>
    <w:rsid w:val="00A86EA2"/>
    <w:rsid w:val="00A86F0B"/>
    <w:rsid w:val="00A86F13"/>
    <w:rsid w:val="00A86F7E"/>
    <w:rsid w:val="00A86F8E"/>
    <w:rsid w:val="00A86FCE"/>
    <w:rsid w:val="00A87063"/>
    <w:rsid w:val="00A870A8"/>
    <w:rsid w:val="00A8715E"/>
    <w:rsid w:val="00A8729F"/>
    <w:rsid w:val="00A87334"/>
    <w:rsid w:val="00A87342"/>
    <w:rsid w:val="00A87357"/>
    <w:rsid w:val="00A874A0"/>
    <w:rsid w:val="00A875AC"/>
    <w:rsid w:val="00A87600"/>
    <w:rsid w:val="00A876DE"/>
    <w:rsid w:val="00A8781B"/>
    <w:rsid w:val="00A8789F"/>
    <w:rsid w:val="00A87943"/>
    <w:rsid w:val="00A87969"/>
    <w:rsid w:val="00A87987"/>
    <w:rsid w:val="00A87A30"/>
    <w:rsid w:val="00A87A59"/>
    <w:rsid w:val="00A87B67"/>
    <w:rsid w:val="00A87BC5"/>
    <w:rsid w:val="00A87C2D"/>
    <w:rsid w:val="00A87D38"/>
    <w:rsid w:val="00A87D3C"/>
    <w:rsid w:val="00A87D96"/>
    <w:rsid w:val="00A87DFD"/>
    <w:rsid w:val="00A87EA7"/>
    <w:rsid w:val="00A87EC7"/>
    <w:rsid w:val="00A87F06"/>
    <w:rsid w:val="00A87F58"/>
    <w:rsid w:val="00A87F68"/>
    <w:rsid w:val="00A87F6A"/>
    <w:rsid w:val="00A87FE6"/>
    <w:rsid w:val="00A90014"/>
    <w:rsid w:val="00A9002B"/>
    <w:rsid w:val="00A900FA"/>
    <w:rsid w:val="00A90117"/>
    <w:rsid w:val="00A9018A"/>
    <w:rsid w:val="00A901B4"/>
    <w:rsid w:val="00A901E7"/>
    <w:rsid w:val="00A9022D"/>
    <w:rsid w:val="00A90253"/>
    <w:rsid w:val="00A902A0"/>
    <w:rsid w:val="00A90332"/>
    <w:rsid w:val="00A904F7"/>
    <w:rsid w:val="00A90513"/>
    <w:rsid w:val="00A9054B"/>
    <w:rsid w:val="00A905DF"/>
    <w:rsid w:val="00A905E3"/>
    <w:rsid w:val="00A9061C"/>
    <w:rsid w:val="00A9061D"/>
    <w:rsid w:val="00A90682"/>
    <w:rsid w:val="00A90831"/>
    <w:rsid w:val="00A9090A"/>
    <w:rsid w:val="00A90947"/>
    <w:rsid w:val="00A909C8"/>
    <w:rsid w:val="00A909CC"/>
    <w:rsid w:val="00A90A22"/>
    <w:rsid w:val="00A90A5A"/>
    <w:rsid w:val="00A90AE0"/>
    <w:rsid w:val="00A90C3E"/>
    <w:rsid w:val="00A90D93"/>
    <w:rsid w:val="00A90FAE"/>
    <w:rsid w:val="00A9101C"/>
    <w:rsid w:val="00A91028"/>
    <w:rsid w:val="00A910AD"/>
    <w:rsid w:val="00A910E3"/>
    <w:rsid w:val="00A9117C"/>
    <w:rsid w:val="00A9120C"/>
    <w:rsid w:val="00A91297"/>
    <w:rsid w:val="00A912F4"/>
    <w:rsid w:val="00A9134A"/>
    <w:rsid w:val="00A91350"/>
    <w:rsid w:val="00A9141A"/>
    <w:rsid w:val="00A91446"/>
    <w:rsid w:val="00A914F3"/>
    <w:rsid w:val="00A91548"/>
    <w:rsid w:val="00A915A3"/>
    <w:rsid w:val="00A915FA"/>
    <w:rsid w:val="00A91601"/>
    <w:rsid w:val="00A9178B"/>
    <w:rsid w:val="00A9195B"/>
    <w:rsid w:val="00A919C0"/>
    <w:rsid w:val="00A91A2A"/>
    <w:rsid w:val="00A91AB8"/>
    <w:rsid w:val="00A91B43"/>
    <w:rsid w:val="00A91B8B"/>
    <w:rsid w:val="00A91BD0"/>
    <w:rsid w:val="00A91BFD"/>
    <w:rsid w:val="00A91D21"/>
    <w:rsid w:val="00A91D90"/>
    <w:rsid w:val="00A91EFB"/>
    <w:rsid w:val="00A91F52"/>
    <w:rsid w:val="00A91FA4"/>
    <w:rsid w:val="00A92049"/>
    <w:rsid w:val="00A9211B"/>
    <w:rsid w:val="00A92256"/>
    <w:rsid w:val="00A922DF"/>
    <w:rsid w:val="00A9230F"/>
    <w:rsid w:val="00A92315"/>
    <w:rsid w:val="00A9236B"/>
    <w:rsid w:val="00A923E3"/>
    <w:rsid w:val="00A923EF"/>
    <w:rsid w:val="00A9243B"/>
    <w:rsid w:val="00A9244A"/>
    <w:rsid w:val="00A924DE"/>
    <w:rsid w:val="00A924F6"/>
    <w:rsid w:val="00A92554"/>
    <w:rsid w:val="00A9257A"/>
    <w:rsid w:val="00A92735"/>
    <w:rsid w:val="00A92866"/>
    <w:rsid w:val="00A92916"/>
    <w:rsid w:val="00A92A32"/>
    <w:rsid w:val="00A92A40"/>
    <w:rsid w:val="00A92A87"/>
    <w:rsid w:val="00A92B5E"/>
    <w:rsid w:val="00A92BDA"/>
    <w:rsid w:val="00A92BF4"/>
    <w:rsid w:val="00A92CC2"/>
    <w:rsid w:val="00A92CFD"/>
    <w:rsid w:val="00A92D25"/>
    <w:rsid w:val="00A92D28"/>
    <w:rsid w:val="00A92D6C"/>
    <w:rsid w:val="00A92D98"/>
    <w:rsid w:val="00A92E81"/>
    <w:rsid w:val="00A92FF3"/>
    <w:rsid w:val="00A93086"/>
    <w:rsid w:val="00A93104"/>
    <w:rsid w:val="00A9318A"/>
    <w:rsid w:val="00A93192"/>
    <w:rsid w:val="00A931D6"/>
    <w:rsid w:val="00A93221"/>
    <w:rsid w:val="00A932C1"/>
    <w:rsid w:val="00A9332C"/>
    <w:rsid w:val="00A933C3"/>
    <w:rsid w:val="00A933DE"/>
    <w:rsid w:val="00A934A4"/>
    <w:rsid w:val="00A934D0"/>
    <w:rsid w:val="00A934D3"/>
    <w:rsid w:val="00A93518"/>
    <w:rsid w:val="00A93556"/>
    <w:rsid w:val="00A935FC"/>
    <w:rsid w:val="00A93604"/>
    <w:rsid w:val="00A936C8"/>
    <w:rsid w:val="00A9370A"/>
    <w:rsid w:val="00A93719"/>
    <w:rsid w:val="00A93773"/>
    <w:rsid w:val="00A937FE"/>
    <w:rsid w:val="00A9382F"/>
    <w:rsid w:val="00A938DF"/>
    <w:rsid w:val="00A93954"/>
    <w:rsid w:val="00A9395C"/>
    <w:rsid w:val="00A93A33"/>
    <w:rsid w:val="00A93A5B"/>
    <w:rsid w:val="00A93ABA"/>
    <w:rsid w:val="00A93AC7"/>
    <w:rsid w:val="00A93C6F"/>
    <w:rsid w:val="00A93D7D"/>
    <w:rsid w:val="00A93F1D"/>
    <w:rsid w:val="00A93FB4"/>
    <w:rsid w:val="00A94027"/>
    <w:rsid w:val="00A940A7"/>
    <w:rsid w:val="00A940BF"/>
    <w:rsid w:val="00A940F6"/>
    <w:rsid w:val="00A9413F"/>
    <w:rsid w:val="00A9415C"/>
    <w:rsid w:val="00A9417C"/>
    <w:rsid w:val="00A941B2"/>
    <w:rsid w:val="00A94208"/>
    <w:rsid w:val="00A9420A"/>
    <w:rsid w:val="00A9421E"/>
    <w:rsid w:val="00A94267"/>
    <w:rsid w:val="00A94317"/>
    <w:rsid w:val="00A94378"/>
    <w:rsid w:val="00A943B9"/>
    <w:rsid w:val="00A94475"/>
    <w:rsid w:val="00A94483"/>
    <w:rsid w:val="00A944AA"/>
    <w:rsid w:val="00A946BA"/>
    <w:rsid w:val="00A946C4"/>
    <w:rsid w:val="00A94818"/>
    <w:rsid w:val="00A9484D"/>
    <w:rsid w:val="00A9487E"/>
    <w:rsid w:val="00A948C2"/>
    <w:rsid w:val="00A94940"/>
    <w:rsid w:val="00A94942"/>
    <w:rsid w:val="00A94A83"/>
    <w:rsid w:val="00A94A89"/>
    <w:rsid w:val="00A94AC5"/>
    <w:rsid w:val="00A94AC6"/>
    <w:rsid w:val="00A94B0B"/>
    <w:rsid w:val="00A94B12"/>
    <w:rsid w:val="00A94B75"/>
    <w:rsid w:val="00A94B8A"/>
    <w:rsid w:val="00A94BB9"/>
    <w:rsid w:val="00A94C27"/>
    <w:rsid w:val="00A94C2B"/>
    <w:rsid w:val="00A94CFF"/>
    <w:rsid w:val="00A94D1E"/>
    <w:rsid w:val="00A94DBA"/>
    <w:rsid w:val="00A94E12"/>
    <w:rsid w:val="00A94E59"/>
    <w:rsid w:val="00A94E68"/>
    <w:rsid w:val="00A94E83"/>
    <w:rsid w:val="00A94EC0"/>
    <w:rsid w:val="00A94F89"/>
    <w:rsid w:val="00A94FDE"/>
    <w:rsid w:val="00A95022"/>
    <w:rsid w:val="00A950B5"/>
    <w:rsid w:val="00A95131"/>
    <w:rsid w:val="00A952E1"/>
    <w:rsid w:val="00A952F6"/>
    <w:rsid w:val="00A95347"/>
    <w:rsid w:val="00A95369"/>
    <w:rsid w:val="00A95376"/>
    <w:rsid w:val="00A953FF"/>
    <w:rsid w:val="00A95436"/>
    <w:rsid w:val="00A9545F"/>
    <w:rsid w:val="00A95547"/>
    <w:rsid w:val="00A95683"/>
    <w:rsid w:val="00A956AB"/>
    <w:rsid w:val="00A95709"/>
    <w:rsid w:val="00A957BC"/>
    <w:rsid w:val="00A957C0"/>
    <w:rsid w:val="00A957CE"/>
    <w:rsid w:val="00A957F9"/>
    <w:rsid w:val="00A9582C"/>
    <w:rsid w:val="00A9583A"/>
    <w:rsid w:val="00A95889"/>
    <w:rsid w:val="00A95891"/>
    <w:rsid w:val="00A958B6"/>
    <w:rsid w:val="00A9590F"/>
    <w:rsid w:val="00A9593D"/>
    <w:rsid w:val="00A95970"/>
    <w:rsid w:val="00A95AB5"/>
    <w:rsid w:val="00A95AB7"/>
    <w:rsid w:val="00A95B36"/>
    <w:rsid w:val="00A95BCD"/>
    <w:rsid w:val="00A95BE1"/>
    <w:rsid w:val="00A95CBC"/>
    <w:rsid w:val="00A95CF0"/>
    <w:rsid w:val="00A95D70"/>
    <w:rsid w:val="00A95D7F"/>
    <w:rsid w:val="00A95D9A"/>
    <w:rsid w:val="00A95E23"/>
    <w:rsid w:val="00A95E56"/>
    <w:rsid w:val="00A95ECE"/>
    <w:rsid w:val="00A95F5A"/>
    <w:rsid w:val="00A96000"/>
    <w:rsid w:val="00A96074"/>
    <w:rsid w:val="00A9612F"/>
    <w:rsid w:val="00A9617B"/>
    <w:rsid w:val="00A961B9"/>
    <w:rsid w:val="00A961FC"/>
    <w:rsid w:val="00A96274"/>
    <w:rsid w:val="00A962A2"/>
    <w:rsid w:val="00A962B3"/>
    <w:rsid w:val="00A96341"/>
    <w:rsid w:val="00A963A5"/>
    <w:rsid w:val="00A963D4"/>
    <w:rsid w:val="00A963E8"/>
    <w:rsid w:val="00A96402"/>
    <w:rsid w:val="00A964FC"/>
    <w:rsid w:val="00A9670E"/>
    <w:rsid w:val="00A9671F"/>
    <w:rsid w:val="00A96810"/>
    <w:rsid w:val="00A96817"/>
    <w:rsid w:val="00A96866"/>
    <w:rsid w:val="00A9689E"/>
    <w:rsid w:val="00A969C2"/>
    <w:rsid w:val="00A969FD"/>
    <w:rsid w:val="00A96A46"/>
    <w:rsid w:val="00A96AD1"/>
    <w:rsid w:val="00A96B5C"/>
    <w:rsid w:val="00A96C04"/>
    <w:rsid w:val="00A96DB8"/>
    <w:rsid w:val="00A96DC5"/>
    <w:rsid w:val="00A96F6E"/>
    <w:rsid w:val="00A970F0"/>
    <w:rsid w:val="00A97163"/>
    <w:rsid w:val="00A9718A"/>
    <w:rsid w:val="00A971A6"/>
    <w:rsid w:val="00A97219"/>
    <w:rsid w:val="00A972C4"/>
    <w:rsid w:val="00A97324"/>
    <w:rsid w:val="00A97339"/>
    <w:rsid w:val="00A973C7"/>
    <w:rsid w:val="00A973F5"/>
    <w:rsid w:val="00A97448"/>
    <w:rsid w:val="00A974BF"/>
    <w:rsid w:val="00A97519"/>
    <w:rsid w:val="00A97570"/>
    <w:rsid w:val="00A975BF"/>
    <w:rsid w:val="00A975CE"/>
    <w:rsid w:val="00A976AE"/>
    <w:rsid w:val="00A976C3"/>
    <w:rsid w:val="00A976C5"/>
    <w:rsid w:val="00A97714"/>
    <w:rsid w:val="00A97805"/>
    <w:rsid w:val="00A97837"/>
    <w:rsid w:val="00A97856"/>
    <w:rsid w:val="00A97898"/>
    <w:rsid w:val="00A979B3"/>
    <w:rsid w:val="00A97A15"/>
    <w:rsid w:val="00A97A1A"/>
    <w:rsid w:val="00A97A25"/>
    <w:rsid w:val="00A97A49"/>
    <w:rsid w:val="00A97A4F"/>
    <w:rsid w:val="00A97A64"/>
    <w:rsid w:val="00A97B35"/>
    <w:rsid w:val="00A97BA2"/>
    <w:rsid w:val="00A97BE7"/>
    <w:rsid w:val="00A97C69"/>
    <w:rsid w:val="00A97C87"/>
    <w:rsid w:val="00A97CAE"/>
    <w:rsid w:val="00A97D34"/>
    <w:rsid w:val="00A97D57"/>
    <w:rsid w:val="00A97DA6"/>
    <w:rsid w:val="00A97E4B"/>
    <w:rsid w:val="00A97E71"/>
    <w:rsid w:val="00A97E9B"/>
    <w:rsid w:val="00A97F04"/>
    <w:rsid w:val="00A97F05"/>
    <w:rsid w:val="00A97F11"/>
    <w:rsid w:val="00A97F14"/>
    <w:rsid w:val="00A97F4D"/>
    <w:rsid w:val="00A97F6E"/>
    <w:rsid w:val="00A97FA6"/>
    <w:rsid w:val="00A97FEA"/>
    <w:rsid w:val="00AA0042"/>
    <w:rsid w:val="00AA0089"/>
    <w:rsid w:val="00AA019C"/>
    <w:rsid w:val="00AA01AB"/>
    <w:rsid w:val="00AA01C1"/>
    <w:rsid w:val="00AA01E9"/>
    <w:rsid w:val="00AA0223"/>
    <w:rsid w:val="00AA0262"/>
    <w:rsid w:val="00AA029C"/>
    <w:rsid w:val="00AA030D"/>
    <w:rsid w:val="00AA0356"/>
    <w:rsid w:val="00AA03B5"/>
    <w:rsid w:val="00AA03CB"/>
    <w:rsid w:val="00AA04F0"/>
    <w:rsid w:val="00AA0552"/>
    <w:rsid w:val="00AA0568"/>
    <w:rsid w:val="00AA05AF"/>
    <w:rsid w:val="00AA0632"/>
    <w:rsid w:val="00AA0739"/>
    <w:rsid w:val="00AA0777"/>
    <w:rsid w:val="00AA088C"/>
    <w:rsid w:val="00AA093E"/>
    <w:rsid w:val="00AA093F"/>
    <w:rsid w:val="00AA0965"/>
    <w:rsid w:val="00AA097B"/>
    <w:rsid w:val="00AA0AB9"/>
    <w:rsid w:val="00AA0C13"/>
    <w:rsid w:val="00AA0C41"/>
    <w:rsid w:val="00AA0C5E"/>
    <w:rsid w:val="00AA0CF8"/>
    <w:rsid w:val="00AA0DA0"/>
    <w:rsid w:val="00AA0DC5"/>
    <w:rsid w:val="00AA0DE0"/>
    <w:rsid w:val="00AA0E31"/>
    <w:rsid w:val="00AA0F26"/>
    <w:rsid w:val="00AA0F6F"/>
    <w:rsid w:val="00AA0F87"/>
    <w:rsid w:val="00AA0FB0"/>
    <w:rsid w:val="00AA0FD9"/>
    <w:rsid w:val="00AA102A"/>
    <w:rsid w:val="00AA107E"/>
    <w:rsid w:val="00AA1137"/>
    <w:rsid w:val="00AA11E0"/>
    <w:rsid w:val="00AA1276"/>
    <w:rsid w:val="00AA12EE"/>
    <w:rsid w:val="00AA12F0"/>
    <w:rsid w:val="00AA12FB"/>
    <w:rsid w:val="00AA1318"/>
    <w:rsid w:val="00AA13E4"/>
    <w:rsid w:val="00AA149C"/>
    <w:rsid w:val="00AA16DE"/>
    <w:rsid w:val="00AA17A8"/>
    <w:rsid w:val="00AA17BD"/>
    <w:rsid w:val="00AA1877"/>
    <w:rsid w:val="00AA1912"/>
    <w:rsid w:val="00AA192B"/>
    <w:rsid w:val="00AA1A19"/>
    <w:rsid w:val="00AA1A20"/>
    <w:rsid w:val="00AA1A7B"/>
    <w:rsid w:val="00AA1A97"/>
    <w:rsid w:val="00AA1B10"/>
    <w:rsid w:val="00AA1C52"/>
    <w:rsid w:val="00AA1CA4"/>
    <w:rsid w:val="00AA1D3C"/>
    <w:rsid w:val="00AA1D75"/>
    <w:rsid w:val="00AA1E61"/>
    <w:rsid w:val="00AA1EAD"/>
    <w:rsid w:val="00AA1FA5"/>
    <w:rsid w:val="00AA1FBA"/>
    <w:rsid w:val="00AA2003"/>
    <w:rsid w:val="00AA2127"/>
    <w:rsid w:val="00AA2191"/>
    <w:rsid w:val="00AA223B"/>
    <w:rsid w:val="00AA2269"/>
    <w:rsid w:val="00AA22A9"/>
    <w:rsid w:val="00AA22AF"/>
    <w:rsid w:val="00AA22E3"/>
    <w:rsid w:val="00AA2302"/>
    <w:rsid w:val="00AA2329"/>
    <w:rsid w:val="00AA2384"/>
    <w:rsid w:val="00AA23A7"/>
    <w:rsid w:val="00AA2408"/>
    <w:rsid w:val="00AA241E"/>
    <w:rsid w:val="00AA2435"/>
    <w:rsid w:val="00AA24A6"/>
    <w:rsid w:val="00AA2579"/>
    <w:rsid w:val="00AA2584"/>
    <w:rsid w:val="00AA2586"/>
    <w:rsid w:val="00AA2625"/>
    <w:rsid w:val="00AA2633"/>
    <w:rsid w:val="00AA2656"/>
    <w:rsid w:val="00AA2660"/>
    <w:rsid w:val="00AA2673"/>
    <w:rsid w:val="00AA27AA"/>
    <w:rsid w:val="00AA2859"/>
    <w:rsid w:val="00AA28DF"/>
    <w:rsid w:val="00AA28FD"/>
    <w:rsid w:val="00AA2A21"/>
    <w:rsid w:val="00AA2C24"/>
    <w:rsid w:val="00AA2CB6"/>
    <w:rsid w:val="00AA2D06"/>
    <w:rsid w:val="00AA2DA7"/>
    <w:rsid w:val="00AA2E21"/>
    <w:rsid w:val="00AA2E84"/>
    <w:rsid w:val="00AA2EA5"/>
    <w:rsid w:val="00AA2F25"/>
    <w:rsid w:val="00AA2F61"/>
    <w:rsid w:val="00AA2F6D"/>
    <w:rsid w:val="00AA2FAD"/>
    <w:rsid w:val="00AA2FB4"/>
    <w:rsid w:val="00AA3020"/>
    <w:rsid w:val="00AA302E"/>
    <w:rsid w:val="00AA31BC"/>
    <w:rsid w:val="00AA323C"/>
    <w:rsid w:val="00AA32F8"/>
    <w:rsid w:val="00AA33A6"/>
    <w:rsid w:val="00AA33B2"/>
    <w:rsid w:val="00AA33CF"/>
    <w:rsid w:val="00AA34A5"/>
    <w:rsid w:val="00AA34FA"/>
    <w:rsid w:val="00AA351D"/>
    <w:rsid w:val="00AA3576"/>
    <w:rsid w:val="00AA35EB"/>
    <w:rsid w:val="00AA372C"/>
    <w:rsid w:val="00AA376C"/>
    <w:rsid w:val="00AA380B"/>
    <w:rsid w:val="00AA3823"/>
    <w:rsid w:val="00AA38D3"/>
    <w:rsid w:val="00AA3934"/>
    <w:rsid w:val="00AA3980"/>
    <w:rsid w:val="00AA3998"/>
    <w:rsid w:val="00AA39B2"/>
    <w:rsid w:val="00AA3AD5"/>
    <w:rsid w:val="00AA3B96"/>
    <w:rsid w:val="00AA3CAF"/>
    <w:rsid w:val="00AA3E0A"/>
    <w:rsid w:val="00AA3E9E"/>
    <w:rsid w:val="00AA3F11"/>
    <w:rsid w:val="00AA3F38"/>
    <w:rsid w:val="00AA3F4B"/>
    <w:rsid w:val="00AA3F82"/>
    <w:rsid w:val="00AA3FB3"/>
    <w:rsid w:val="00AA3FC0"/>
    <w:rsid w:val="00AA3FDA"/>
    <w:rsid w:val="00AA405F"/>
    <w:rsid w:val="00AA406E"/>
    <w:rsid w:val="00AA4142"/>
    <w:rsid w:val="00AA418C"/>
    <w:rsid w:val="00AA4196"/>
    <w:rsid w:val="00AA41DD"/>
    <w:rsid w:val="00AA41FC"/>
    <w:rsid w:val="00AA42B2"/>
    <w:rsid w:val="00AA42DE"/>
    <w:rsid w:val="00AA433A"/>
    <w:rsid w:val="00AA43E0"/>
    <w:rsid w:val="00AA43E9"/>
    <w:rsid w:val="00AA442F"/>
    <w:rsid w:val="00AA444D"/>
    <w:rsid w:val="00AA4455"/>
    <w:rsid w:val="00AA453E"/>
    <w:rsid w:val="00AA459B"/>
    <w:rsid w:val="00AA460C"/>
    <w:rsid w:val="00AA461D"/>
    <w:rsid w:val="00AA469E"/>
    <w:rsid w:val="00AA4841"/>
    <w:rsid w:val="00AA48F2"/>
    <w:rsid w:val="00AA4947"/>
    <w:rsid w:val="00AA4C53"/>
    <w:rsid w:val="00AA4D1D"/>
    <w:rsid w:val="00AA4D48"/>
    <w:rsid w:val="00AA4D7C"/>
    <w:rsid w:val="00AA4E70"/>
    <w:rsid w:val="00AA4E9B"/>
    <w:rsid w:val="00AA4EE6"/>
    <w:rsid w:val="00AA4F0F"/>
    <w:rsid w:val="00AA4F1C"/>
    <w:rsid w:val="00AA4F82"/>
    <w:rsid w:val="00AA5087"/>
    <w:rsid w:val="00AA50B0"/>
    <w:rsid w:val="00AA50FE"/>
    <w:rsid w:val="00AA511B"/>
    <w:rsid w:val="00AA511D"/>
    <w:rsid w:val="00AA5183"/>
    <w:rsid w:val="00AA5260"/>
    <w:rsid w:val="00AA52B7"/>
    <w:rsid w:val="00AA52C5"/>
    <w:rsid w:val="00AA5321"/>
    <w:rsid w:val="00AA537B"/>
    <w:rsid w:val="00AA5381"/>
    <w:rsid w:val="00AA53AF"/>
    <w:rsid w:val="00AA5424"/>
    <w:rsid w:val="00AA5439"/>
    <w:rsid w:val="00AA548E"/>
    <w:rsid w:val="00AA54D2"/>
    <w:rsid w:val="00AA54EC"/>
    <w:rsid w:val="00AA5596"/>
    <w:rsid w:val="00AA55D6"/>
    <w:rsid w:val="00AA5628"/>
    <w:rsid w:val="00AA5633"/>
    <w:rsid w:val="00AA571F"/>
    <w:rsid w:val="00AA5743"/>
    <w:rsid w:val="00AA5801"/>
    <w:rsid w:val="00AA5854"/>
    <w:rsid w:val="00AA58EA"/>
    <w:rsid w:val="00AA58F4"/>
    <w:rsid w:val="00AA5952"/>
    <w:rsid w:val="00AA59F7"/>
    <w:rsid w:val="00AA5AE0"/>
    <w:rsid w:val="00AA5B45"/>
    <w:rsid w:val="00AA5B72"/>
    <w:rsid w:val="00AA5B7A"/>
    <w:rsid w:val="00AA5BB3"/>
    <w:rsid w:val="00AA5BC9"/>
    <w:rsid w:val="00AA5BDD"/>
    <w:rsid w:val="00AA5D94"/>
    <w:rsid w:val="00AA5DF6"/>
    <w:rsid w:val="00AA5F68"/>
    <w:rsid w:val="00AA5F6D"/>
    <w:rsid w:val="00AA60B2"/>
    <w:rsid w:val="00AA60C2"/>
    <w:rsid w:val="00AA6238"/>
    <w:rsid w:val="00AA62EE"/>
    <w:rsid w:val="00AA6333"/>
    <w:rsid w:val="00AA63EE"/>
    <w:rsid w:val="00AA6402"/>
    <w:rsid w:val="00AA6430"/>
    <w:rsid w:val="00AA6512"/>
    <w:rsid w:val="00AA655D"/>
    <w:rsid w:val="00AA662A"/>
    <w:rsid w:val="00AA670C"/>
    <w:rsid w:val="00AA67ED"/>
    <w:rsid w:val="00AA680D"/>
    <w:rsid w:val="00AA6896"/>
    <w:rsid w:val="00AA68E3"/>
    <w:rsid w:val="00AA695D"/>
    <w:rsid w:val="00AA69C0"/>
    <w:rsid w:val="00AA6A43"/>
    <w:rsid w:val="00AA6A81"/>
    <w:rsid w:val="00AA6AB3"/>
    <w:rsid w:val="00AA6AE0"/>
    <w:rsid w:val="00AA6B58"/>
    <w:rsid w:val="00AA6C48"/>
    <w:rsid w:val="00AA6C49"/>
    <w:rsid w:val="00AA6C8C"/>
    <w:rsid w:val="00AA6CC8"/>
    <w:rsid w:val="00AA6DB6"/>
    <w:rsid w:val="00AA6DFE"/>
    <w:rsid w:val="00AA6F94"/>
    <w:rsid w:val="00AA6F9B"/>
    <w:rsid w:val="00AA6FE1"/>
    <w:rsid w:val="00AA6FF1"/>
    <w:rsid w:val="00AA7025"/>
    <w:rsid w:val="00AA7030"/>
    <w:rsid w:val="00AA705F"/>
    <w:rsid w:val="00AA7076"/>
    <w:rsid w:val="00AA7093"/>
    <w:rsid w:val="00AA70B2"/>
    <w:rsid w:val="00AA7122"/>
    <w:rsid w:val="00AA71C8"/>
    <w:rsid w:val="00AA71F1"/>
    <w:rsid w:val="00AA72A8"/>
    <w:rsid w:val="00AA7470"/>
    <w:rsid w:val="00AA754B"/>
    <w:rsid w:val="00AA75AD"/>
    <w:rsid w:val="00AA75FE"/>
    <w:rsid w:val="00AA7694"/>
    <w:rsid w:val="00AA76BE"/>
    <w:rsid w:val="00AA775A"/>
    <w:rsid w:val="00AA77F5"/>
    <w:rsid w:val="00AA7828"/>
    <w:rsid w:val="00AA7853"/>
    <w:rsid w:val="00AA7917"/>
    <w:rsid w:val="00AA7B04"/>
    <w:rsid w:val="00AA7B7B"/>
    <w:rsid w:val="00AA7BB1"/>
    <w:rsid w:val="00AA7CCF"/>
    <w:rsid w:val="00AA7CD2"/>
    <w:rsid w:val="00AA7D03"/>
    <w:rsid w:val="00AA7D0C"/>
    <w:rsid w:val="00AA7D55"/>
    <w:rsid w:val="00AA7D97"/>
    <w:rsid w:val="00AA7DAF"/>
    <w:rsid w:val="00AA7DDB"/>
    <w:rsid w:val="00AA7E9F"/>
    <w:rsid w:val="00AA7EDE"/>
    <w:rsid w:val="00AA7F70"/>
    <w:rsid w:val="00AA7F82"/>
    <w:rsid w:val="00AA7FEB"/>
    <w:rsid w:val="00AB000E"/>
    <w:rsid w:val="00AB0098"/>
    <w:rsid w:val="00AB00EB"/>
    <w:rsid w:val="00AB010D"/>
    <w:rsid w:val="00AB0110"/>
    <w:rsid w:val="00AB01D7"/>
    <w:rsid w:val="00AB01DD"/>
    <w:rsid w:val="00AB01E1"/>
    <w:rsid w:val="00AB02C8"/>
    <w:rsid w:val="00AB0387"/>
    <w:rsid w:val="00AB0449"/>
    <w:rsid w:val="00AB0488"/>
    <w:rsid w:val="00AB04B7"/>
    <w:rsid w:val="00AB0573"/>
    <w:rsid w:val="00AB0696"/>
    <w:rsid w:val="00AB06E7"/>
    <w:rsid w:val="00AB07CF"/>
    <w:rsid w:val="00AB085F"/>
    <w:rsid w:val="00AB08DB"/>
    <w:rsid w:val="00AB094F"/>
    <w:rsid w:val="00AB0A5F"/>
    <w:rsid w:val="00AB0A66"/>
    <w:rsid w:val="00AB0A99"/>
    <w:rsid w:val="00AB0AA6"/>
    <w:rsid w:val="00AB0ADF"/>
    <w:rsid w:val="00AB0AF5"/>
    <w:rsid w:val="00AB0B5D"/>
    <w:rsid w:val="00AB0BDC"/>
    <w:rsid w:val="00AB0CE9"/>
    <w:rsid w:val="00AB0D09"/>
    <w:rsid w:val="00AB0E3C"/>
    <w:rsid w:val="00AB0E5D"/>
    <w:rsid w:val="00AB0EDB"/>
    <w:rsid w:val="00AB0F7F"/>
    <w:rsid w:val="00AB1011"/>
    <w:rsid w:val="00AB110A"/>
    <w:rsid w:val="00AB1159"/>
    <w:rsid w:val="00AB11B9"/>
    <w:rsid w:val="00AB1214"/>
    <w:rsid w:val="00AB1266"/>
    <w:rsid w:val="00AB1286"/>
    <w:rsid w:val="00AB12C0"/>
    <w:rsid w:val="00AB12E1"/>
    <w:rsid w:val="00AB13C2"/>
    <w:rsid w:val="00AB1449"/>
    <w:rsid w:val="00AB1484"/>
    <w:rsid w:val="00AB148C"/>
    <w:rsid w:val="00AB14AF"/>
    <w:rsid w:val="00AB1705"/>
    <w:rsid w:val="00AB178C"/>
    <w:rsid w:val="00AB182C"/>
    <w:rsid w:val="00AB18B2"/>
    <w:rsid w:val="00AB18FF"/>
    <w:rsid w:val="00AB1970"/>
    <w:rsid w:val="00AB1991"/>
    <w:rsid w:val="00AB1A0B"/>
    <w:rsid w:val="00AB1A12"/>
    <w:rsid w:val="00AB1B07"/>
    <w:rsid w:val="00AB1BC6"/>
    <w:rsid w:val="00AB1C83"/>
    <w:rsid w:val="00AB1C84"/>
    <w:rsid w:val="00AB1D74"/>
    <w:rsid w:val="00AB1FD6"/>
    <w:rsid w:val="00AB1FED"/>
    <w:rsid w:val="00AB203C"/>
    <w:rsid w:val="00AB2076"/>
    <w:rsid w:val="00AB2080"/>
    <w:rsid w:val="00AB20CB"/>
    <w:rsid w:val="00AB2128"/>
    <w:rsid w:val="00AB2162"/>
    <w:rsid w:val="00AB218B"/>
    <w:rsid w:val="00AB21C1"/>
    <w:rsid w:val="00AB2229"/>
    <w:rsid w:val="00AB225B"/>
    <w:rsid w:val="00AB2266"/>
    <w:rsid w:val="00AB2319"/>
    <w:rsid w:val="00AB234D"/>
    <w:rsid w:val="00AB23F0"/>
    <w:rsid w:val="00AB24C2"/>
    <w:rsid w:val="00AB24C5"/>
    <w:rsid w:val="00AB24CA"/>
    <w:rsid w:val="00AB252D"/>
    <w:rsid w:val="00AB256C"/>
    <w:rsid w:val="00AB265A"/>
    <w:rsid w:val="00AB266E"/>
    <w:rsid w:val="00AB26FB"/>
    <w:rsid w:val="00AB2751"/>
    <w:rsid w:val="00AB276C"/>
    <w:rsid w:val="00AB27FF"/>
    <w:rsid w:val="00AB286B"/>
    <w:rsid w:val="00AB28B3"/>
    <w:rsid w:val="00AB2913"/>
    <w:rsid w:val="00AB2922"/>
    <w:rsid w:val="00AB29A9"/>
    <w:rsid w:val="00AB2A5D"/>
    <w:rsid w:val="00AB2A95"/>
    <w:rsid w:val="00AB2B67"/>
    <w:rsid w:val="00AB2BAA"/>
    <w:rsid w:val="00AB2BB3"/>
    <w:rsid w:val="00AB2C02"/>
    <w:rsid w:val="00AB2C93"/>
    <w:rsid w:val="00AB2C9B"/>
    <w:rsid w:val="00AB2D63"/>
    <w:rsid w:val="00AB2E70"/>
    <w:rsid w:val="00AB2E7D"/>
    <w:rsid w:val="00AB2E8F"/>
    <w:rsid w:val="00AB2F86"/>
    <w:rsid w:val="00AB300B"/>
    <w:rsid w:val="00AB300D"/>
    <w:rsid w:val="00AB309C"/>
    <w:rsid w:val="00AB30B3"/>
    <w:rsid w:val="00AB312D"/>
    <w:rsid w:val="00AB31D1"/>
    <w:rsid w:val="00AB3228"/>
    <w:rsid w:val="00AB32AC"/>
    <w:rsid w:val="00AB337B"/>
    <w:rsid w:val="00AB33F8"/>
    <w:rsid w:val="00AB3457"/>
    <w:rsid w:val="00AB350D"/>
    <w:rsid w:val="00AB3558"/>
    <w:rsid w:val="00AB35ED"/>
    <w:rsid w:val="00AB362C"/>
    <w:rsid w:val="00AB363C"/>
    <w:rsid w:val="00AB3689"/>
    <w:rsid w:val="00AB36CC"/>
    <w:rsid w:val="00AB3794"/>
    <w:rsid w:val="00AB379D"/>
    <w:rsid w:val="00AB391B"/>
    <w:rsid w:val="00AB39A4"/>
    <w:rsid w:val="00AB39F1"/>
    <w:rsid w:val="00AB3AD1"/>
    <w:rsid w:val="00AB3B1B"/>
    <w:rsid w:val="00AB3C11"/>
    <w:rsid w:val="00AB3C19"/>
    <w:rsid w:val="00AB3C30"/>
    <w:rsid w:val="00AB3CC6"/>
    <w:rsid w:val="00AB3CE8"/>
    <w:rsid w:val="00AB3D23"/>
    <w:rsid w:val="00AB3D44"/>
    <w:rsid w:val="00AB3DE1"/>
    <w:rsid w:val="00AB3DEF"/>
    <w:rsid w:val="00AB3F5C"/>
    <w:rsid w:val="00AB3F83"/>
    <w:rsid w:val="00AB4027"/>
    <w:rsid w:val="00AB4075"/>
    <w:rsid w:val="00AB409E"/>
    <w:rsid w:val="00AB409F"/>
    <w:rsid w:val="00AB4108"/>
    <w:rsid w:val="00AB4327"/>
    <w:rsid w:val="00AB43D7"/>
    <w:rsid w:val="00AB4478"/>
    <w:rsid w:val="00AB4637"/>
    <w:rsid w:val="00AB47DF"/>
    <w:rsid w:val="00AB486E"/>
    <w:rsid w:val="00AB4872"/>
    <w:rsid w:val="00AB4960"/>
    <w:rsid w:val="00AB4A33"/>
    <w:rsid w:val="00AB4A3A"/>
    <w:rsid w:val="00AB4B2A"/>
    <w:rsid w:val="00AB4BC3"/>
    <w:rsid w:val="00AB4C14"/>
    <w:rsid w:val="00AB4D38"/>
    <w:rsid w:val="00AB4E03"/>
    <w:rsid w:val="00AB4E19"/>
    <w:rsid w:val="00AB4E67"/>
    <w:rsid w:val="00AB4EA3"/>
    <w:rsid w:val="00AB4EB1"/>
    <w:rsid w:val="00AB4F46"/>
    <w:rsid w:val="00AB4FDD"/>
    <w:rsid w:val="00AB50D3"/>
    <w:rsid w:val="00AB5141"/>
    <w:rsid w:val="00AB51B7"/>
    <w:rsid w:val="00AB526C"/>
    <w:rsid w:val="00AB527A"/>
    <w:rsid w:val="00AB5319"/>
    <w:rsid w:val="00AB533D"/>
    <w:rsid w:val="00AB5347"/>
    <w:rsid w:val="00AB5367"/>
    <w:rsid w:val="00AB53E7"/>
    <w:rsid w:val="00AB542C"/>
    <w:rsid w:val="00AB546D"/>
    <w:rsid w:val="00AB54E1"/>
    <w:rsid w:val="00AB553B"/>
    <w:rsid w:val="00AB5575"/>
    <w:rsid w:val="00AB558E"/>
    <w:rsid w:val="00AB559A"/>
    <w:rsid w:val="00AB55AC"/>
    <w:rsid w:val="00AB560C"/>
    <w:rsid w:val="00AB56A6"/>
    <w:rsid w:val="00AB56D2"/>
    <w:rsid w:val="00AB5751"/>
    <w:rsid w:val="00AB5765"/>
    <w:rsid w:val="00AB5821"/>
    <w:rsid w:val="00AB586C"/>
    <w:rsid w:val="00AB58C7"/>
    <w:rsid w:val="00AB5953"/>
    <w:rsid w:val="00AB598E"/>
    <w:rsid w:val="00AB59E5"/>
    <w:rsid w:val="00AB5A03"/>
    <w:rsid w:val="00AB5A1F"/>
    <w:rsid w:val="00AB5A68"/>
    <w:rsid w:val="00AB5A73"/>
    <w:rsid w:val="00AB5B8D"/>
    <w:rsid w:val="00AB5BA4"/>
    <w:rsid w:val="00AB5BE0"/>
    <w:rsid w:val="00AB5C54"/>
    <w:rsid w:val="00AB5CB2"/>
    <w:rsid w:val="00AB5CEC"/>
    <w:rsid w:val="00AB5D35"/>
    <w:rsid w:val="00AB5E51"/>
    <w:rsid w:val="00AB5EAA"/>
    <w:rsid w:val="00AB5ED7"/>
    <w:rsid w:val="00AB5F70"/>
    <w:rsid w:val="00AB5FAD"/>
    <w:rsid w:val="00AB5FCB"/>
    <w:rsid w:val="00AB6057"/>
    <w:rsid w:val="00AB60D9"/>
    <w:rsid w:val="00AB60F7"/>
    <w:rsid w:val="00AB6181"/>
    <w:rsid w:val="00AB61B0"/>
    <w:rsid w:val="00AB61D4"/>
    <w:rsid w:val="00AB61FC"/>
    <w:rsid w:val="00AB623A"/>
    <w:rsid w:val="00AB6242"/>
    <w:rsid w:val="00AB6362"/>
    <w:rsid w:val="00AB63E5"/>
    <w:rsid w:val="00AB6418"/>
    <w:rsid w:val="00AB65D7"/>
    <w:rsid w:val="00AB664A"/>
    <w:rsid w:val="00AB66AA"/>
    <w:rsid w:val="00AB67EF"/>
    <w:rsid w:val="00AB684D"/>
    <w:rsid w:val="00AB6890"/>
    <w:rsid w:val="00AB68D7"/>
    <w:rsid w:val="00AB6904"/>
    <w:rsid w:val="00AB690C"/>
    <w:rsid w:val="00AB69B7"/>
    <w:rsid w:val="00AB69F5"/>
    <w:rsid w:val="00AB6A3D"/>
    <w:rsid w:val="00AB6A97"/>
    <w:rsid w:val="00AB6A9C"/>
    <w:rsid w:val="00AB6B2A"/>
    <w:rsid w:val="00AB6B8C"/>
    <w:rsid w:val="00AB6BC3"/>
    <w:rsid w:val="00AB6C47"/>
    <w:rsid w:val="00AB6C65"/>
    <w:rsid w:val="00AB6D9C"/>
    <w:rsid w:val="00AB6E92"/>
    <w:rsid w:val="00AB6EA9"/>
    <w:rsid w:val="00AB6ED3"/>
    <w:rsid w:val="00AB6F1D"/>
    <w:rsid w:val="00AB6F67"/>
    <w:rsid w:val="00AB6F97"/>
    <w:rsid w:val="00AB700A"/>
    <w:rsid w:val="00AB706C"/>
    <w:rsid w:val="00AB70D5"/>
    <w:rsid w:val="00AB70F7"/>
    <w:rsid w:val="00AB7173"/>
    <w:rsid w:val="00AB741F"/>
    <w:rsid w:val="00AB7430"/>
    <w:rsid w:val="00AB7466"/>
    <w:rsid w:val="00AB748B"/>
    <w:rsid w:val="00AB74EF"/>
    <w:rsid w:val="00AB7585"/>
    <w:rsid w:val="00AB75F6"/>
    <w:rsid w:val="00AB762A"/>
    <w:rsid w:val="00AB7638"/>
    <w:rsid w:val="00AB7662"/>
    <w:rsid w:val="00AB76D3"/>
    <w:rsid w:val="00AB76E3"/>
    <w:rsid w:val="00AB76F0"/>
    <w:rsid w:val="00AB78A5"/>
    <w:rsid w:val="00AB79C3"/>
    <w:rsid w:val="00AB79CE"/>
    <w:rsid w:val="00AB79D8"/>
    <w:rsid w:val="00AB7A15"/>
    <w:rsid w:val="00AB7A40"/>
    <w:rsid w:val="00AB7AE8"/>
    <w:rsid w:val="00AB7B28"/>
    <w:rsid w:val="00AB7B3E"/>
    <w:rsid w:val="00AB7BD6"/>
    <w:rsid w:val="00AB7BDC"/>
    <w:rsid w:val="00AB7C50"/>
    <w:rsid w:val="00AB7D0D"/>
    <w:rsid w:val="00AB7D2F"/>
    <w:rsid w:val="00AB7E07"/>
    <w:rsid w:val="00AB7F7A"/>
    <w:rsid w:val="00AB7FF4"/>
    <w:rsid w:val="00AC000C"/>
    <w:rsid w:val="00AC009A"/>
    <w:rsid w:val="00AC00BC"/>
    <w:rsid w:val="00AC00F9"/>
    <w:rsid w:val="00AC0156"/>
    <w:rsid w:val="00AC01A4"/>
    <w:rsid w:val="00AC02CC"/>
    <w:rsid w:val="00AC0328"/>
    <w:rsid w:val="00AC03C5"/>
    <w:rsid w:val="00AC0415"/>
    <w:rsid w:val="00AC0419"/>
    <w:rsid w:val="00AC041B"/>
    <w:rsid w:val="00AC04EE"/>
    <w:rsid w:val="00AC0549"/>
    <w:rsid w:val="00AC060E"/>
    <w:rsid w:val="00AC067D"/>
    <w:rsid w:val="00AC069B"/>
    <w:rsid w:val="00AC06C1"/>
    <w:rsid w:val="00AC06D4"/>
    <w:rsid w:val="00AC084A"/>
    <w:rsid w:val="00AC0910"/>
    <w:rsid w:val="00AC0978"/>
    <w:rsid w:val="00AC0989"/>
    <w:rsid w:val="00AC09E8"/>
    <w:rsid w:val="00AC0AD0"/>
    <w:rsid w:val="00AC0AE6"/>
    <w:rsid w:val="00AC0B09"/>
    <w:rsid w:val="00AC0B35"/>
    <w:rsid w:val="00AC0BCE"/>
    <w:rsid w:val="00AC0BFA"/>
    <w:rsid w:val="00AC0C0F"/>
    <w:rsid w:val="00AC0CBC"/>
    <w:rsid w:val="00AC0DDB"/>
    <w:rsid w:val="00AC0E48"/>
    <w:rsid w:val="00AC0EBA"/>
    <w:rsid w:val="00AC0ECB"/>
    <w:rsid w:val="00AC0EFD"/>
    <w:rsid w:val="00AC0F08"/>
    <w:rsid w:val="00AC0F36"/>
    <w:rsid w:val="00AC0F3A"/>
    <w:rsid w:val="00AC0F4E"/>
    <w:rsid w:val="00AC0F79"/>
    <w:rsid w:val="00AC1048"/>
    <w:rsid w:val="00AC1129"/>
    <w:rsid w:val="00AC1166"/>
    <w:rsid w:val="00AC11E8"/>
    <w:rsid w:val="00AC139D"/>
    <w:rsid w:val="00AC13B2"/>
    <w:rsid w:val="00AC13B3"/>
    <w:rsid w:val="00AC13DB"/>
    <w:rsid w:val="00AC13EE"/>
    <w:rsid w:val="00AC1433"/>
    <w:rsid w:val="00AC14C4"/>
    <w:rsid w:val="00AC14D3"/>
    <w:rsid w:val="00AC1527"/>
    <w:rsid w:val="00AC15EC"/>
    <w:rsid w:val="00AC15F3"/>
    <w:rsid w:val="00AC169B"/>
    <w:rsid w:val="00AC18ED"/>
    <w:rsid w:val="00AC1982"/>
    <w:rsid w:val="00AC1A9D"/>
    <w:rsid w:val="00AC1B20"/>
    <w:rsid w:val="00AC1B32"/>
    <w:rsid w:val="00AC1BDC"/>
    <w:rsid w:val="00AC1C4F"/>
    <w:rsid w:val="00AC1D36"/>
    <w:rsid w:val="00AC1D53"/>
    <w:rsid w:val="00AC1D7A"/>
    <w:rsid w:val="00AC1E05"/>
    <w:rsid w:val="00AC1E65"/>
    <w:rsid w:val="00AC1F1D"/>
    <w:rsid w:val="00AC1FF8"/>
    <w:rsid w:val="00AC202F"/>
    <w:rsid w:val="00AC20F8"/>
    <w:rsid w:val="00AC20FB"/>
    <w:rsid w:val="00AC2150"/>
    <w:rsid w:val="00AC2153"/>
    <w:rsid w:val="00AC21C0"/>
    <w:rsid w:val="00AC21DF"/>
    <w:rsid w:val="00AC220C"/>
    <w:rsid w:val="00AC2345"/>
    <w:rsid w:val="00AC2350"/>
    <w:rsid w:val="00AC238E"/>
    <w:rsid w:val="00AC24D3"/>
    <w:rsid w:val="00AC2506"/>
    <w:rsid w:val="00AC2566"/>
    <w:rsid w:val="00AC260C"/>
    <w:rsid w:val="00AC2622"/>
    <w:rsid w:val="00AC26C6"/>
    <w:rsid w:val="00AC26E1"/>
    <w:rsid w:val="00AC2706"/>
    <w:rsid w:val="00AC2748"/>
    <w:rsid w:val="00AC2784"/>
    <w:rsid w:val="00AC27A2"/>
    <w:rsid w:val="00AC27DD"/>
    <w:rsid w:val="00AC2951"/>
    <w:rsid w:val="00AC2A36"/>
    <w:rsid w:val="00AC2A87"/>
    <w:rsid w:val="00AC2ABE"/>
    <w:rsid w:val="00AC2AC8"/>
    <w:rsid w:val="00AC2ADF"/>
    <w:rsid w:val="00AC2B58"/>
    <w:rsid w:val="00AC2B59"/>
    <w:rsid w:val="00AC2BA6"/>
    <w:rsid w:val="00AC2BFE"/>
    <w:rsid w:val="00AC2CA6"/>
    <w:rsid w:val="00AC2CF1"/>
    <w:rsid w:val="00AC2D08"/>
    <w:rsid w:val="00AC2E32"/>
    <w:rsid w:val="00AC2F01"/>
    <w:rsid w:val="00AC2F15"/>
    <w:rsid w:val="00AC2F50"/>
    <w:rsid w:val="00AC2FED"/>
    <w:rsid w:val="00AC302B"/>
    <w:rsid w:val="00AC30BD"/>
    <w:rsid w:val="00AC30D7"/>
    <w:rsid w:val="00AC3204"/>
    <w:rsid w:val="00AC3256"/>
    <w:rsid w:val="00AC331B"/>
    <w:rsid w:val="00AC333B"/>
    <w:rsid w:val="00AC33A4"/>
    <w:rsid w:val="00AC3453"/>
    <w:rsid w:val="00AC34BA"/>
    <w:rsid w:val="00AC34BE"/>
    <w:rsid w:val="00AC34D0"/>
    <w:rsid w:val="00AC34EF"/>
    <w:rsid w:val="00AC356C"/>
    <w:rsid w:val="00AC3622"/>
    <w:rsid w:val="00AC36E0"/>
    <w:rsid w:val="00AC36E8"/>
    <w:rsid w:val="00AC37DA"/>
    <w:rsid w:val="00AC37EF"/>
    <w:rsid w:val="00AC37F8"/>
    <w:rsid w:val="00AC3817"/>
    <w:rsid w:val="00AC3843"/>
    <w:rsid w:val="00AC38AA"/>
    <w:rsid w:val="00AC3910"/>
    <w:rsid w:val="00AC3965"/>
    <w:rsid w:val="00AC39FA"/>
    <w:rsid w:val="00AC3A84"/>
    <w:rsid w:val="00AC3B06"/>
    <w:rsid w:val="00AC3B10"/>
    <w:rsid w:val="00AC3B4C"/>
    <w:rsid w:val="00AC3BBA"/>
    <w:rsid w:val="00AC3C02"/>
    <w:rsid w:val="00AC3C70"/>
    <w:rsid w:val="00AC3CD0"/>
    <w:rsid w:val="00AC3D0B"/>
    <w:rsid w:val="00AC3DB7"/>
    <w:rsid w:val="00AC3E57"/>
    <w:rsid w:val="00AC3ED2"/>
    <w:rsid w:val="00AC3F4C"/>
    <w:rsid w:val="00AC4009"/>
    <w:rsid w:val="00AC40CB"/>
    <w:rsid w:val="00AC424B"/>
    <w:rsid w:val="00AC4283"/>
    <w:rsid w:val="00AC42D7"/>
    <w:rsid w:val="00AC431E"/>
    <w:rsid w:val="00AC432F"/>
    <w:rsid w:val="00AC434F"/>
    <w:rsid w:val="00AC438D"/>
    <w:rsid w:val="00AC43A4"/>
    <w:rsid w:val="00AC4445"/>
    <w:rsid w:val="00AC4617"/>
    <w:rsid w:val="00AC464C"/>
    <w:rsid w:val="00AC4673"/>
    <w:rsid w:val="00AC468A"/>
    <w:rsid w:val="00AC46F5"/>
    <w:rsid w:val="00AC46FB"/>
    <w:rsid w:val="00AC476D"/>
    <w:rsid w:val="00AC47F1"/>
    <w:rsid w:val="00AC480F"/>
    <w:rsid w:val="00AC48F5"/>
    <w:rsid w:val="00AC492D"/>
    <w:rsid w:val="00AC4999"/>
    <w:rsid w:val="00AC49BA"/>
    <w:rsid w:val="00AC49CE"/>
    <w:rsid w:val="00AC49F1"/>
    <w:rsid w:val="00AC4A17"/>
    <w:rsid w:val="00AC4A46"/>
    <w:rsid w:val="00AC4A48"/>
    <w:rsid w:val="00AC4A54"/>
    <w:rsid w:val="00AC4AAA"/>
    <w:rsid w:val="00AC4AED"/>
    <w:rsid w:val="00AC4BA3"/>
    <w:rsid w:val="00AC4CB6"/>
    <w:rsid w:val="00AC4CD9"/>
    <w:rsid w:val="00AC4D18"/>
    <w:rsid w:val="00AC4DD3"/>
    <w:rsid w:val="00AC4E47"/>
    <w:rsid w:val="00AC4E6C"/>
    <w:rsid w:val="00AC4EEB"/>
    <w:rsid w:val="00AC4F13"/>
    <w:rsid w:val="00AC5017"/>
    <w:rsid w:val="00AC51EA"/>
    <w:rsid w:val="00AC51EB"/>
    <w:rsid w:val="00AC5267"/>
    <w:rsid w:val="00AC52BE"/>
    <w:rsid w:val="00AC5346"/>
    <w:rsid w:val="00AC544C"/>
    <w:rsid w:val="00AC5475"/>
    <w:rsid w:val="00AC54AC"/>
    <w:rsid w:val="00AC5561"/>
    <w:rsid w:val="00AC559D"/>
    <w:rsid w:val="00AC56A4"/>
    <w:rsid w:val="00AC573F"/>
    <w:rsid w:val="00AC5780"/>
    <w:rsid w:val="00AC57BA"/>
    <w:rsid w:val="00AC58FB"/>
    <w:rsid w:val="00AC590E"/>
    <w:rsid w:val="00AC5979"/>
    <w:rsid w:val="00AC5A38"/>
    <w:rsid w:val="00AC5A99"/>
    <w:rsid w:val="00AC5AD8"/>
    <w:rsid w:val="00AC5CB7"/>
    <w:rsid w:val="00AC5DDE"/>
    <w:rsid w:val="00AC5E25"/>
    <w:rsid w:val="00AC5E56"/>
    <w:rsid w:val="00AC5E73"/>
    <w:rsid w:val="00AC5EE2"/>
    <w:rsid w:val="00AC5F76"/>
    <w:rsid w:val="00AC602D"/>
    <w:rsid w:val="00AC604A"/>
    <w:rsid w:val="00AC60EA"/>
    <w:rsid w:val="00AC619F"/>
    <w:rsid w:val="00AC625B"/>
    <w:rsid w:val="00AC6286"/>
    <w:rsid w:val="00AC6369"/>
    <w:rsid w:val="00AC638C"/>
    <w:rsid w:val="00AC63E9"/>
    <w:rsid w:val="00AC6408"/>
    <w:rsid w:val="00AC6443"/>
    <w:rsid w:val="00AC650A"/>
    <w:rsid w:val="00AC66B0"/>
    <w:rsid w:val="00AC66CA"/>
    <w:rsid w:val="00AC66FA"/>
    <w:rsid w:val="00AC67B4"/>
    <w:rsid w:val="00AC67FF"/>
    <w:rsid w:val="00AC6857"/>
    <w:rsid w:val="00AC685D"/>
    <w:rsid w:val="00AC68BD"/>
    <w:rsid w:val="00AC692A"/>
    <w:rsid w:val="00AC69FF"/>
    <w:rsid w:val="00AC6A23"/>
    <w:rsid w:val="00AC6A35"/>
    <w:rsid w:val="00AC6A39"/>
    <w:rsid w:val="00AC6A9C"/>
    <w:rsid w:val="00AC6ADA"/>
    <w:rsid w:val="00AC6C7D"/>
    <w:rsid w:val="00AC6D85"/>
    <w:rsid w:val="00AC6D8A"/>
    <w:rsid w:val="00AC6DE3"/>
    <w:rsid w:val="00AC6E90"/>
    <w:rsid w:val="00AC6F07"/>
    <w:rsid w:val="00AC6FB5"/>
    <w:rsid w:val="00AC6FDB"/>
    <w:rsid w:val="00AC703F"/>
    <w:rsid w:val="00AC720F"/>
    <w:rsid w:val="00AC735A"/>
    <w:rsid w:val="00AC737B"/>
    <w:rsid w:val="00AC738A"/>
    <w:rsid w:val="00AC73A3"/>
    <w:rsid w:val="00AC743C"/>
    <w:rsid w:val="00AC7451"/>
    <w:rsid w:val="00AC74D3"/>
    <w:rsid w:val="00AC74DD"/>
    <w:rsid w:val="00AC75BF"/>
    <w:rsid w:val="00AC75DE"/>
    <w:rsid w:val="00AC75E5"/>
    <w:rsid w:val="00AC75F5"/>
    <w:rsid w:val="00AC76EE"/>
    <w:rsid w:val="00AC772D"/>
    <w:rsid w:val="00AC7734"/>
    <w:rsid w:val="00AC7766"/>
    <w:rsid w:val="00AC7789"/>
    <w:rsid w:val="00AC77D3"/>
    <w:rsid w:val="00AC79A6"/>
    <w:rsid w:val="00AC7A49"/>
    <w:rsid w:val="00AC7B04"/>
    <w:rsid w:val="00AC7C64"/>
    <w:rsid w:val="00AC7C8D"/>
    <w:rsid w:val="00AC7CD2"/>
    <w:rsid w:val="00AC7E05"/>
    <w:rsid w:val="00AC7E18"/>
    <w:rsid w:val="00AC7EF9"/>
    <w:rsid w:val="00AC7F27"/>
    <w:rsid w:val="00AC7FB3"/>
    <w:rsid w:val="00AD0009"/>
    <w:rsid w:val="00AD007B"/>
    <w:rsid w:val="00AD009E"/>
    <w:rsid w:val="00AD00FB"/>
    <w:rsid w:val="00AD0147"/>
    <w:rsid w:val="00AD014D"/>
    <w:rsid w:val="00AD0170"/>
    <w:rsid w:val="00AD020A"/>
    <w:rsid w:val="00AD02C3"/>
    <w:rsid w:val="00AD02F0"/>
    <w:rsid w:val="00AD0310"/>
    <w:rsid w:val="00AD0347"/>
    <w:rsid w:val="00AD03C3"/>
    <w:rsid w:val="00AD03E1"/>
    <w:rsid w:val="00AD0591"/>
    <w:rsid w:val="00AD0598"/>
    <w:rsid w:val="00AD05E4"/>
    <w:rsid w:val="00AD0635"/>
    <w:rsid w:val="00AD063C"/>
    <w:rsid w:val="00AD065E"/>
    <w:rsid w:val="00AD06E4"/>
    <w:rsid w:val="00AD06FE"/>
    <w:rsid w:val="00AD0718"/>
    <w:rsid w:val="00AD0744"/>
    <w:rsid w:val="00AD0794"/>
    <w:rsid w:val="00AD0803"/>
    <w:rsid w:val="00AD082B"/>
    <w:rsid w:val="00AD0835"/>
    <w:rsid w:val="00AD0860"/>
    <w:rsid w:val="00AD08B0"/>
    <w:rsid w:val="00AD0978"/>
    <w:rsid w:val="00AD0A0A"/>
    <w:rsid w:val="00AD0ACF"/>
    <w:rsid w:val="00AD0B24"/>
    <w:rsid w:val="00AD0B79"/>
    <w:rsid w:val="00AD0BA0"/>
    <w:rsid w:val="00AD0BD4"/>
    <w:rsid w:val="00AD0BF5"/>
    <w:rsid w:val="00AD0C28"/>
    <w:rsid w:val="00AD0C3A"/>
    <w:rsid w:val="00AD0CA3"/>
    <w:rsid w:val="00AD0CC9"/>
    <w:rsid w:val="00AD0D0F"/>
    <w:rsid w:val="00AD0D90"/>
    <w:rsid w:val="00AD0DD8"/>
    <w:rsid w:val="00AD0EB9"/>
    <w:rsid w:val="00AD0F0A"/>
    <w:rsid w:val="00AD1004"/>
    <w:rsid w:val="00AD1027"/>
    <w:rsid w:val="00AD1048"/>
    <w:rsid w:val="00AD1064"/>
    <w:rsid w:val="00AD11F5"/>
    <w:rsid w:val="00AD124B"/>
    <w:rsid w:val="00AD13A4"/>
    <w:rsid w:val="00AD1420"/>
    <w:rsid w:val="00AD1545"/>
    <w:rsid w:val="00AD159C"/>
    <w:rsid w:val="00AD15A3"/>
    <w:rsid w:val="00AD1641"/>
    <w:rsid w:val="00AD16B2"/>
    <w:rsid w:val="00AD1728"/>
    <w:rsid w:val="00AD1731"/>
    <w:rsid w:val="00AD17C2"/>
    <w:rsid w:val="00AD189E"/>
    <w:rsid w:val="00AD1935"/>
    <w:rsid w:val="00AD193E"/>
    <w:rsid w:val="00AD194C"/>
    <w:rsid w:val="00AD1988"/>
    <w:rsid w:val="00AD199C"/>
    <w:rsid w:val="00AD19AD"/>
    <w:rsid w:val="00AD19AF"/>
    <w:rsid w:val="00AD1BA6"/>
    <w:rsid w:val="00AD1C09"/>
    <w:rsid w:val="00AD1C3E"/>
    <w:rsid w:val="00AD1C62"/>
    <w:rsid w:val="00AD1CE7"/>
    <w:rsid w:val="00AD1DCB"/>
    <w:rsid w:val="00AD1DEC"/>
    <w:rsid w:val="00AD1E73"/>
    <w:rsid w:val="00AD1EA5"/>
    <w:rsid w:val="00AD1EE1"/>
    <w:rsid w:val="00AD1F8C"/>
    <w:rsid w:val="00AD1F9F"/>
    <w:rsid w:val="00AD1FC6"/>
    <w:rsid w:val="00AD20A1"/>
    <w:rsid w:val="00AD215F"/>
    <w:rsid w:val="00AD21CD"/>
    <w:rsid w:val="00AD21DC"/>
    <w:rsid w:val="00AD21E8"/>
    <w:rsid w:val="00AD2299"/>
    <w:rsid w:val="00AD2376"/>
    <w:rsid w:val="00AD238A"/>
    <w:rsid w:val="00AD23CF"/>
    <w:rsid w:val="00AD23DF"/>
    <w:rsid w:val="00AD24BB"/>
    <w:rsid w:val="00AD2569"/>
    <w:rsid w:val="00AD2673"/>
    <w:rsid w:val="00AD26B0"/>
    <w:rsid w:val="00AD277F"/>
    <w:rsid w:val="00AD27C2"/>
    <w:rsid w:val="00AD27D5"/>
    <w:rsid w:val="00AD288C"/>
    <w:rsid w:val="00AD28AD"/>
    <w:rsid w:val="00AD28EB"/>
    <w:rsid w:val="00AD2926"/>
    <w:rsid w:val="00AD298A"/>
    <w:rsid w:val="00AD2A5F"/>
    <w:rsid w:val="00AD2AA2"/>
    <w:rsid w:val="00AD2B6D"/>
    <w:rsid w:val="00AD2BA7"/>
    <w:rsid w:val="00AD2BE5"/>
    <w:rsid w:val="00AD2C4B"/>
    <w:rsid w:val="00AD2C73"/>
    <w:rsid w:val="00AD2CD7"/>
    <w:rsid w:val="00AD2CE9"/>
    <w:rsid w:val="00AD2D5C"/>
    <w:rsid w:val="00AD2DBC"/>
    <w:rsid w:val="00AD2DEB"/>
    <w:rsid w:val="00AD2E92"/>
    <w:rsid w:val="00AD2ED6"/>
    <w:rsid w:val="00AD2FE1"/>
    <w:rsid w:val="00AD2FE9"/>
    <w:rsid w:val="00AD30E6"/>
    <w:rsid w:val="00AD3219"/>
    <w:rsid w:val="00AD3254"/>
    <w:rsid w:val="00AD339A"/>
    <w:rsid w:val="00AD33D3"/>
    <w:rsid w:val="00AD34CC"/>
    <w:rsid w:val="00AD34E5"/>
    <w:rsid w:val="00AD3532"/>
    <w:rsid w:val="00AD35FB"/>
    <w:rsid w:val="00AD35FD"/>
    <w:rsid w:val="00AD373A"/>
    <w:rsid w:val="00AD3776"/>
    <w:rsid w:val="00AD3796"/>
    <w:rsid w:val="00AD3888"/>
    <w:rsid w:val="00AD38B1"/>
    <w:rsid w:val="00AD38C2"/>
    <w:rsid w:val="00AD38C7"/>
    <w:rsid w:val="00AD38E1"/>
    <w:rsid w:val="00AD38E3"/>
    <w:rsid w:val="00AD3916"/>
    <w:rsid w:val="00AD397A"/>
    <w:rsid w:val="00AD39E6"/>
    <w:rsid w:val="00AD3A38"/>
    <w:rsid w:val="00AD3A9A"/>
    <w:rsid w:val="00AD3ACD"/>
    <w:rsid w:val="00AD3BB0"/>
    <w:rsid w:val="00AD3BE7"/>
    <w:rsid w:val="00AD3BFF"/>
    <w:rsid w:val="00AD3C9E"/>
    <w:rsid w:val="00AD3CA3"/>
    <w:rsid w:val="00AD3CCF"/>
    <w:rsid w:val="00AD3D71"/>
    <w:rsid w:val="00AD3D78"/>
    <w:rsid w:val="00AD3D86"/>
    <w:rsid w:val="00AD3DB1"/>
    <w:rsid w:val="00AD3E0A"/>
    <w:rsid w:val="00AD3E19"/>
    <w:rsid w:val="00AD41B7"/>
    <w:rsid w:val="00AD41BD"/>
    <w:rsid w:val="00AD41FB"/>
    <w:rsid w:val="00AD4214"/>
    <w:rsid w:val="00AD4358"/>
    <w:rsid w:val="00AD43CB"/>
    <w:rsid w:val="00AD4402"/>
    <w:rsid w:val="00AD4416"/>
    <w:rsid w:val="00AD4417"/>
    <w:rsid w:val="00AD44ED"/>
    <w:rsid w:val="00AD457F"/>
    <w:rsid w:val="00AD45B1"/>
    <w:rsid w:val="00AD45CA"/>
    <w:rsid w:val="00AD45E9"/>
    <w:rsid w:val="00AD4613"/>
    <w:rsid w:val="00AD4640"/>
    <w:rsid w:val="00AD472F"/>
    <w:rsid w:val="00AD47AB"/>
    <w:rsid w:val="00AD47C8"/>
    <w:rsid w:val="00AD4890"/>
    <w:rsid w:val="00AD48B2"/>
    <w:rsid w:val="00AD48C3"/>
    <w:rsid w:val="00AD48CC"/>
    <w:rsid w:val="00AD49A8"/>
    <w:rsid w:val="00AD4A4A"/>
    <w:rsid w:val="00AD4A79"/>
    <w:rsid w:val="00AD4B37"/>
    <w:rsid w:val="00AD4B6B"/>
    <w:rsid w:val="00AD4C07"/>
    <w:rsid w:val="00AD4C3C"/>
    <w:rsid w:val="00AD4C8E"/>
    <w:rsid w:val="00AD4DA8"/>
    <w:rsid w:val="00AD4DD0"/>
    <w:rsid w:val="00AD4DF6"/>
    <w:rsid w:val="00AD4E07"/>
    <w:rsid w:val="00AD4E63"/>
    <w:rsid w:val="00AD4EC6"/>
    <w:rsid w:val="00AD4ED9"/>
    <w:rsid w:val="00AD5050"/>
    <w:rsid w:val="00AD5103"/>
    <w:rsid w:val="00AD510A"/>
    <w:rsid w:val="00AD51F5"/>
    <w:rsid w:val="00AD5266"/>
    <w:rsid w:val="00AD52E4"/>
    <w:rsid w:val="00AD52FC"/>
    <w:rsid w:val="00AD536B"/>
    <w:rsid w:val="00AD53C8"/>
    <w:rsid w:val="00AD53FE"/>
    <w:rsid w:val="00AD54BE"/>
    <w:rsid w:val="00AD54FF"/>
    <w:rsid w:val="00AD5569"/>
    <w:rsid w:val="00AD55D8"/>
    <w:rsid w:val="00AD566C"/>
    <w:rsid w:val="00AD5673"/>
    <w:rsid w:val="00AD5697"/>
    <w:rsid w:val="00AD586A"/>
    <w:rsid w:val="00AD5919"/>
    <w:rsid w:val="00AD59CF"/>
    <w:rsid w:val="00AD5A44"/>
    <w:rsid w:val="00AD5AC0"/>
    <w:rsid w:val="00AD5AD7"/>
    <w:rsid w:val="00AD5B4E"/>
    <w:rsid w:val="00AD5B88"/>
    <w:rsid w:val="00AD5BC1"/>
    <w:rsid w:val="00AD5C1D"/>
    <w:rsid w:val="00AD5CF5"/>
    <w:rsid w:val="00AD5D0E"/>
    <w:rsid w:val="00AD5E14"/>
    <w:rsid w:val="00AD5F62"/>
    <w:rsid w:val="00AD5FAF"/>
    <w:rsid w:val="00AD6015"/>
    <w:rsid w:val="00AD6041"/>
    <w:rsid w:val="00AD606F"/>
    <w:rsid w:val="00AD60FD"/>
    <w:rsid w:val="00AD6115"/>
    <w:rsid w:val="00AD6164"/>
    <w:rsid w:val="00AD6174"/>
    <w:rsid w:val="00AD61BD"/>
    <w:rsid w:val="00AD623C"/>
    <w:rsid w:val="00AD62EB"/>
    <w:rsid w:val="00AD6312"/>
    <w:rsid w:val="00AD6355"/>
    <w:rsid w:val="00AD639C"/>
    <w:rsid w:val="00AD6464"/>
    <w:rsid w:val="00AD6479"/>
    <w:rsid w:val="00AD647E"/>
    <w:rsid w:val="00AD64E2"/>
    <w:rsid w:val="00AD6543"/>
    <w:rsid w:val="00AD6561"/>
    <w:rsid w:val="00AD6570"/>
    <w:rsid w:val="00AD6598"/>
    <w:rsid w:val="00AD65DE"/>
    <w:rsid w:val="00AD6699"/>
    <w:rsid w:val="00AD675D"/>
    <w:rsid w:val="00AD6764"/>
    <w:rsid w:val="00AD676B"/>
    <w:rsid w:val="00AD6814"/>
    <w:rsid w:val="00AD68DA"/>
    <w:rsid w:val="00AD6927"/>
    <w:rsid w:val="00AD6932"/>
    <w:rsid w:val="00AD6938"/>
    <w:rsid w:val="00AD69A8"/>
    <w:rsid w:val="00AD69E5"/>
    <w:rsid w:val="00AD6A89"/>
    <w:rsid w:val="00AD6A97"/>
    <w:rsid w:val="00AD6BE2"/>
    <w:rsid w:val="00AD6C96"/>
    <w:rsid w:val="00AD6D3C"/>
    <w:rsid w:val="00AD6D66"/>
    <w:rsid w:val="00AD6DB5"/>
    <w:rsid w:val="00AD6DFC"/>
    <w:rsid w:val="00AD6F3B"/>
    <w:rsid w:val="00AD6F82"/>
    <w:rsid w:val="00AD704E"/>
    <w:rsid w:val="00AD708D"/>
    <w:rsid w:val="00AD7101"/>
    <w:rsid w:val="00AD7115"/>
    <w:rsid w:val="00AD7200"/>
    <w:rsid w:val="00AD7222"/>
    <w:rsid w:val="00AD72E5"/>
    <w:rsid w:val="00AD72E6"/>
    <w:rsid w:val="00AD7353"/>
    <w:rsid w:val="00AD73D0"/>
    <w:rsid w:val="00AD7464"/>
    <w:rsid w:val="00AD74BC"/>
    <w:rsid w:val="00AD74FF"/>
    <w:rsid w:val="00AD75BC"/>
    <w:rsid w:val="00AD760B"/>
    <w:rsid w:val="00AD7706"/>
    <w:rsid w:val="00AD7765"/>
    <w:rsid w:val="00AD787D"/>
    <w:rsid w:val="00AD78D4"/>
    <w:rsid w:val="00AD7936"/>
    <w:rsid w:val="00AD7AAC"/>
    <w:rsid w:val="00AD7ABC"/>
    <w:rsid w:val="00AD7AC1"/>
    <w:rsid w:val="00AD7AC7"/>
    <w:rsid w:val="00AD7B8F"/>
    <w:rsid w:val="00AD7B9B"/>
    <w:rsid w:val="00AD7C2C"/>
    <w:rsid w:val="00AD7C41"/>
    <w:rsid w:val="00AD7C7D"/>
    <w:rsid w:val="00AD7D7E"/>
    <w:rsid w:val="00AD7E06"/>
    <w:rsid w:val="00AD7E2E"/>
    <w:rsid w:val="00AD7E50"/>
    <w:rsid w:val="00AD7F20"/>
    <w:rsid w:val="00AD7FF2"/>
    <w:rsid w:val="00AE00DE"/>
    <w:rsid w:val="00AE0135"/>
    <w:rsid w:val="00AE01C8"/>
    <w:rsid w:val="00AE0209"/>
    <w:rsid w:val="00AE0225"/>
    <w:rsid w:val="00AE0252"/>
    <w:rsid w:val="00AE0267"/>
    <w:rsid w:val="00AE030B"/>
    <w:rsid w:val="00AE0383"/>
    <w:rsid w:val="00AE0389"/>
    <w:rsid w:val="00AE0423"/>
    <w:rsid w:val="00AE047D"/>
    <w:rsid w:val="00AE04A6"/>
    <w:rsid w:val="00AE0561"/>
    <w:rsid w:val="00AE0579"/>
    <w:rsid w:val="00AE0590"/>
    <w:rsid w:val="00AE059D"/>
    <w:rsid w:val="00AE05DD"/>
    <w:rsid w:val="00AE061D"/>
    <w:rsid w:val="00AE070A"/>
    <w:rsid w:val="00AE074F"/>
    <w:rsid w:val="00AE0788"/>
    <w:rsid w:val="00AE0825"/>
    <w:rsid w:val="00AE0878"/>
    <w:rsid w:val="00AE0A5E"/>
    <w:rsid w:val="00AE0A68"/>
    <w:rsid w:val="00AE0AB1"/>
    <w:rsid w:val="00AE0AE1"/>
    <w:rsid w:val="00AE0B05"/>
    <w:rsid w:val="00AE0B53"/>
    <w:rsid w:val="00AE0B9E"/>
    <w:rsid w:val="00AE0C01"/>
    <w:rsid w:val="00AE0C79"/>
    <w:rsid w:val="00AE0CC6"/>
    <w:rsid w:val="00AE0D2E"/>
    <w:rsid w:val="00AE0D4A"/>
    <w:rsid w:val="00AE0E04"/>
    <w:rsid w:val="00AE0EA5"/>
    <w:rsid w:val="00AE0FC0"/>
    <w:rsid w:val="00AE0FF8"/>
    <w:rsid w:val="00AE1140"/>
    <w:rsid w:val="00AE11E2"/>
    <w:rsid w:val="00AE127F"/>
    <w:rsid w:val="00AE12A2"/>
    <w:rsid w:val="00AE133A"/>
    <w:rsid w:val="00AE1351"/>
    <w:rsid w:val="00AE13A8"/>
    <w:rsid w:val="00AE13CA"/>
    <w:rsid w:val="00AE1435"/>
    <w:rsid w:val="00AE14BB"/>
    <w:rsid w:val="00AE154D"/>
    <w:rsid w:val="00AE1597"/>
    <w:rsid w:val="00AE15E6"/>
    <w:rsid w:val="00AE16A4"/>
    <w:rsid w:val="00AE16E8"/>
    <w:rsid w:val="00AE1712"/>
    <w:rsid w:val="00AE1720"/>
    <w:rsid w:val="00AE1727"/>
    <w:rsid w:val="00AE1808"/>
    <w:rsid w:val="00AE1836"/>
    <w:rsid w:val="00AE183F"/>
    <w:rsid w:val="00AE18B0"/>
    <w:rsid w:val="00AE18B5"/>
    <w:rsid w:val="00AE18C1"/>
    <w:rsid w:val="00AE196A"/>
    <w:rsid w:val="00AE198D"/>
    <w:rsid w:val="00AE19FD"/>
    <w:rsid w:val="00AE1A00"/>
    <w:rsid w:val="00AE1A40"/>
    <w:rsid w:val="00AE1AA5"/>
    <w:rsid w:val="00AE1B18"/>
    <w:rsid w:val="00AE1B59"/>
    <w:rsid w:val="00AE1BB2"/>
    <w:rsid w:val="00AE1C1B"/>
    <w:rsid w:val="00AE1C4A"/>
    <w:rsid w:val="00AE1CA2"/>
    <w:rsid w:val="00AE1E30"/>
    <w:rsid w:val="00AE1E64"/>
    <w:rsid w:val="00AE1F00"/>
    <w:rsid w:val="00AE1F33"/>
    <w:rsid w:val="00AE1F8A"/>
    <w:rsid w:val="00AE2055"/>
    <w:rsid w:val="00AE2181"/>
    <w:rsid w:val="00AE2245"/>
    <w:rsid w:val="00AE2275"/>
    <w:rsid w:val="00AE22AF"/>
    <w:rsid w:val="00AE2310"/>
    <w:rsid w:val="00AE231B"/>
    <w:rsid w:val="00AE2329"/>
    <w:rsid w:val="00AE2330"/>
    <w:rsid w:val="00AE2377"/>
    <w:rsid w:val="00AE23D5"/>
    <w:rsid w:val="00AE23F5"/>
    <w:rsid w:val="00AE23F9"/>
    <w:rsid w:val="00AE24B4"/>
    <w:rsid w:val="00AE2580"/>
    <w:rsid w:val="00AE2597"/>
    <w:rsid w:val="00AE25F5"/>
    <w:rsid w:val="00AE25F9"/>
    <w:rsid w:val="00AE267F"/>
    <w:rsid w:val="00AE26A4"/>
    <w:rsid w:val="00AE27A1"/>
    <w:rsid w:val="00AE289F"/>
    <w:rsid w:val="00AE28D0"/>
    <w:rsid w:val="00AE290A"/>
    <w:rsid w:val="00AE2925"/>
    <w:rsid w:val="00AE294B"/>
    <w:rsid w:val="00AE2973"/>
    <w:rsid w:val="00AE2990"/>
    <w:rsid w:val="00AE2A49"/>
    <w:rsid w:val="00AE2ADB"/>
    <w:rsid w:val="00AE2B68"/>
    <w:rsid w:val="00AE2BD8"/>
    <w:rsid w:val="00AE2BFE"/>
    <w:rsid w:val="00AE2C4E"/>
    <w:rsid w:val="00AE2C74"/>
    <w:rsid w:val="00AE2D00"/>
    <w:rsid w:val="00AE2DA5"/>
    <w:rsid w:val="00AE2E54"/>
    <w:rsid w:val="00AE2E5A"/>
    <w:rsid w:val="00AE3127"/>
    <w:rsid w:val="00AE314D"/>
    <w:rsid w:val="00AE31B4"/>
    <w:rsid w:val="00AE31C1"/>
    <w:rsid w:val="00AE31CA"/>
    <w:rsid w:val="00AE320D"/>
    <w:rsid w:val="00AE3229"/>
    <w:rsid w:val="00AE32D7"/>
    <w:rsid w:val="00AE3307"/>
    <w:rsid w:val="00AE3357"/>
    <w:rsid w:val="00AE33F2"/>
    <w:rsid w:val="00AE340F"/>
    <w:rsid w:val="00AE34A2"/>
    <w:rsid w:val="00AE3526"/>
    <w:rsid w:val="00AE35B5"/>
    <w:rsid w:val="00AE35DD"/>
    <w:rsid w:val="00AE3602"/>
    <w:rsid w:val="00AE3720"/>
    <w:rsid w:val="00AE37A2"/>
    <w:rsid w:val="00AE37A5"/>
    <w:rsid w:val="00AE3852"/>
    <w:rsid w:val="00AE396A"/>
    <w:rsid w:val="00AE397E"/>
    <w:rsid w:val="00AE39E0"/>
    <w:rsid w:val="00AE39FB"/>
    <w:rsid w:val="00AE3A06"/>
    <w:rsid w:val="00AE3B75"/>
    <w:rsid w:val="00AE3B7B"/>
    <w:rsid w:val="00AE3B9A"/>
    <w:rsid w:val="00AE3B9E"/>
    <w:rsid w:val="00AE3BA7"/>
    <w:rsid w:val="00AE3BC1"/>
    <w:rsid w:val="00AE3BD2"/>
    <w:rsid w:val="00AE3BFC"/>
    <w:rsid w:val="00AE3C28"/>
    <w:rsid w:val="00AE3C7E"/>
    <w:rsid w:val="00AE3CF8"/>
    <w:rsid w:val="00AE3D3A"/>
    <w:rsid w:val="00AE3DE6"/>
    <w:rsid w:val="00AE3E50"/>
    <w:rsid w:val="00AE3E54"/>
    <w:rsid w:val="00AE3F23"/>
    <w:rsid w:val="00AE3F5A"/>
    <w:rsid w:val="00AE3FAE"/>
    <w:rsid w:val="00AE4087"/>
    <w:rsid w:val="00AE4089"/>
    <w:rsid w:val="00AE40CA"/>
    <w:rsid w:val="00AE4134"/>
    <w:rsid w:val="00AE421B"/>
    <w:rsid w:val="00AE42EE"/>
    <w:rsid w:val="00AE4318"/>
    <w:rsid w:val="00AE4359"/>
    <w:rsid w:val="00AE43B6"/>
    <w:rsid w:val="00AE4403"/>
    <w:rsid w:val="00AE441D"/>
    <w:rsid w:val="00AE44C9"/>
    <w:rsid w:val="00AE4525"/>
    <w:rsid w:val="00AE4577"/>
    <w:rsid w:val="00AE45E2"/>
    <w:rsid w:val="00AE4609"/>
    <w:rsid w:val="00AE464C"/>
    <w:rsid w:val="00AE4657"/>
    <w:rsid w:val="00AE46EB"/>
    <w:rsid w:val="00AE4737"/>
    <w:rsid w:val="00AE4772"/>
    <w:rsid w:val="00AE4795"/>
    <w:rsid w:val="00AE4798"/>
    <w:rsid w:val="00AE486C"/>
    <w:rsid w:val="00AE48DA"/>
    <w:rsid w:val="00AE4918"/>
    <w:rsid w:val="00AE49BB"/>
    <w:rsid w:val="00AE4A38"/>
    <w:rsid w:val="00AE4AA1"/>
    <w:rsid w:val="00AE4CE8"/>
    <w:rsid w:val="00AE4D06"/>
    <w:rsid w:val="00AE4D7A"/>
    <w:rsid w:val="00AE4E70"/>
    <w:rsid w:val="00AE4EC2"/>
    <w:rsid w:val="00AE4FB0"/>
    <w:rsid w:val="00AE4FE0"/>
    <w:rsid w:val="00AE5075"/>
    <w:rsid w:val="00AE50E5"/>
    <w:rsid w:val="00AE5139"/>
    <w:rsid w:val="00AE5224"/>
    <w:rsid w:val="00AE523C"/>
    <w:rsid w:val="00AE524B"/>
    <w:rsid w:val="00AE52F1"/>
    <w:rsid w:val="00AE533E"/>
    <w:rsid w:val="00AE5348"/>
    <w:rsid w:val="00AE53DF"/>
    <w:rsid w:val="00AE5490"/>
    <w:rsid w:val="00AE54E9"/>
    <w:rsid w:val="00AE55D4"/>
    <w:rsid w:val="00AE560F"/>
    <w:rsid w:val="00AE5785"/>
    <w:rsid w:val="00AE5791"/>
    <w:rsid w:val="00AE5798"/>
    <w:rsid w:val="00AE5816"/>
    <w:rsid w:val="00AE5853"/>
    <w:rsid w:val="00AE5864"/>
    <w:rsid w:val="00AE589A"/>
    <w:rsid w:val="00AE58FA"/>
    <w:rsid w:val="00AE5912"/>
    <w:rsid w:val="00AE5D65"/>
    <w:rsid w:val="00AE5DAD"/>
    <w:rsid w:val="00AE5DEF"/>
    <w:rsid w:val="00AE5E13"/>
    <w:rsid w:val="00AE5E25"/>
    <w:rsid w:val="00AE5F09"/>
    <w:rsid w:val="00AE5FD0"/>
    <w:rsid w:val="00AE6025"/>
    <w:rsid w:val="00AE60C1"/>
    <w:rsid w:val="00AE60E8"/>
    <w:rsid w:val="00AE60F4"/>
    <w:rsid w:val="00AE61FC"/>
    <w:rsid w:val="00AE622A"/>
    <w:rsid w:val="00AE6234"/>
    <w:rsid w:val="00AE626F"/>
    <w:rsid w:val="00AE628F"/>
    <w:rsid w:val="00AE6362"/>
    <w:rsid w:val="00AE63B5"/>
    <w:rsid w:val="00AE63F6"/>
    <w:rsid w:val="00AE6418"/>
    <w:rsid w:val="00AE641D"/>
    <w:rsid w:val="00AE649D"/>
    <w:rsid w:val="00AE64C2"/>
    <w:rsid w:val="00AE6581"/>
    <w:rsid w:val="00AE6699"/>
    <w:rsid w:val="00AE672D"/>
    <w:rsid w:val="00AE67B0"/>
    <w:rsid w:val="00AE67B2"/>
    <w:rsid w:val="00AE6806"/>
    <w:rsid w:val="00AE686E"/>
    <w:rsid w:val="00AE68A6"/>
    <w:rsid w:val="00AE694E"/>
    <w:rsid w:val="00AE69EE"/>
    <w:rsid w:val="00AE6B53"/>
    <w:rsid w:val="00AE6B90"/>
    <w:rsid w:val="00AE6BB9"/>
    <w:rsid w:val="00AE6BC0"/>
    <w:rsid w:val="00AE6BF3"/>
    <w:rsid w:val="00AE6C49"/>
    <w:rsid w:val="00AE6CB3"/>
    <w:rsid w:val="00AE6D28"/>
    <w:rsid w:val="00AE6E10"/>
    <w:rsid w:val="00AE6E23"/>
    <w:rsid w:val="00AE6F2A"/>
    <w:rsid w:val="00AE6F5B"/>
    <w:rsid w:val="00AE6F7A"/>
    <w:rsid w:val="00AE6FDF"/>
    <w:rsid w:val="00AE7055"/>
    <w:rsid w:val="00AE70E3"/>
    <w:rsid w:val="00AE72CC"/>
    <w:rsid w:val="00AE72D4"/>
    <w:rsid w:val="00AE72E5"/>
    <w:rsid w:val="00AE7336"/>
    <w:rsid w:val="00AE734A"/>
    <w:rsid w:val="00AE73B4"/>
    <w:rsid w:val="00AE73C8"/>
    <w:rsid w:val="00AE7587"/>
    <w:rsid w:val="00AE761A"/>
    <w:rsid w:val="00AE767B"/>
    <w:rsid w:val="00AE7695"/>
    <w:rsid w:val="00AE769C"/>
    <w:rsid w:val="00AE774F"/>
    <w:rsid w:val="00AE7774"/>
    <w:rsid w:val="00AE77C1"/>
    <w:rsid w:val="00AE77D4"/>
    <w:rsid w:val="00AE783B"/>
    <w:rsid w:val="00AE7879"/>
    <w:rsid w:val="00AE78EB"/>
    <w:rsid w:val="00AE7902"/>
    <w:rsid w:val="00AE79ED"/>
    <w:rsid w:val="00AE7A76"/>
    <w:rsid w:val="00AE7AA5"/>
    <w:rsid w:val="00AE7C1E"/>
    <w:rsid w:val="00AE7C29"/>
    <w:rsid w:val="00AE7C2D"/>
    <w:rsid w:val="00AE7C9F"/>
    <w:rsid w:val="00AE7D5A"/>
    <w:rsid w:val="00AE7E1F"/>
    <w:rsid w:val="00AE7E3F"/>
    <w:rsid w:val="00AE7E8E"/>
    <w:rsid w:val="00AE7F5B"/>
    <w:rsid w:val="00AE7F99"/>
    <w:rsid w:val="00AE7FB0"/>
    <w:rsid w:val="00AF0087"/>
    <w:rsid w:val="00AF00E9"/>
    <w:rsid w:val="00AF0114"/>
    <w:rsid w:val="00AF0136"/>
    <w:rsid w:val="00AF0190"/>
    <w:rsid w:val="00AF0228"/>
    <w:rsid w:val="00AF02F3"/>
    <w:rsid w:val="00AF0322"/>
    <w:rsid w:val="00AF0324"/>
    <w:rsid w:val="00AF0341"/>
    <w:rsid w:val="00AF0483"/>
    <w:rsid w:val="00AF06A0"/>
    <w:rsid w:val="00AF0863"/>
    <w:rsid w:val="00AF08FC"/>
    <w:rsid w:val="00AF0973"/>
    <w:rsid w:val="00AF09A2"/>
    <w:rsid w:val="00AF09D7"/>
    <w:rsid w:val="00AF0A4D"/>
    <w:rsid w:val="00AF0AD4"/>
    <w:rsid w:val="00AF0AD8"/>
    <w:rsid w:val="00AF0C3C"/>
    <w:rsid w:val="00AF0CA8"/>
    <w:rsid w:val="00AF0DEE"/>
    <w:rsid w:val="00AF0DFB"/>
    <w:rsid w:val="00AF0E7C"/>
    <w:rsid w:val="00AF0F19"/>
    <w:rsid w:val="00AF0F95"/>
    <w:rsid w:val="00AF0FCF"/>
    <w:rsid w:val="00AF108E"/>
    <w:rsid w:val="00AF1140"/>
    <w:rsid w:val="00AF11DD"/>
    <w:rsid w:val="00AF128D"/>
    <w:rsid w:val="00AF12DD"/>
    <w:rsid w:val="00AF1347"/>
    <w:rsid w:val="00AF13C9"/>
    <w:rsid w:val="00AF13EA"/>
    <w:rsid w:val="00AF13FC"/>
    <w:rsid w:val="00AF142B"/>
    <w:rsid w:val="00AF147B"/>
    <w:rsid w:val="00AF15AC"/>
    <w:rsid w:val="00AF15B4"/>
    <w:rsid w:val="00AF15E5"/>
    <w:rsid w:val="00AF1716"/>
    <w:rsid w:val="00AF176F"/>
    <w:rsid w:val="00AF1780"/>
    <w:rsid w:val="00AF1783"/>
    <w:rsid w:val="00AF17E6"/>
    <w:rsid w:val="00AF1833"/>
    <w:rsid w:val="00AF1849"/>
    <w:rsid w:val="00AF1929"/>
    <w:rsid w:val="00AF19B1"/>
    <w:rsid w:val="00AF1A37"/>
    <w:rsid w:val="00AF1ABB"/>
    <w:rsid w:val="00AF1B06"/>
    <w:rsid w:val="00AF1B3E"/>
    <w:rsid w:val="00AF1B6B"/>
    <w:rsid w:val="00AF1B85"/>
    <w:rsid w:val="00AF1C55"/>
    <w:rsid w:val="00AF1E42"/>
    <w:rsid w:val="00AF1E54"/>
    <w:rsid w:val="00AF1EAA"/>
    <w:rsid w:val="00AF1F10"/>
    <w:rsid w:val="00AF1F3D"/>
    <w:rsid w:val="00AF1F48"/>
    <w:rsid w:val="00AF1FA3"/>
    <w:rsid w:val="00AF2064"/>
    <w:rsid w:val="00AF2076"/>
    <w:rsid w:val="00AF20BC"/>
    <w:rsid w:val="00AF212A"/>
    <w:rsid w:val="00AF21DC"/>
    <w:rsid w:val="00AF21FB"/>
    <w:rsid w:val="00AF2205"/>
    <w:rsid w:val="00AF220D"/>
    <w:rsid w:val="00AF222F"/>
    <w:rsid w:val="00AF22C9"/>
    <w:rsid w:val="00AF2433"/>
    <w:rsid w:val="00AF2437"/>
    <w:rsid w:val="00AF25DD"/>
    <w:rsid w:val="00AF25F5"/>
    <w:rsid w:val="00AF25FA"/>
    <w:rsid w:val="00AF266C"/>
    <w:rsid w:val="00AF266F"/>
    <w:rsid w:val="00AF2675"/>
    <w:rsid w:val="00AF26BF"/>
    <w:rsid w:val="00AF278F"/>
    <w:rsid w:val="00AF2811"/>
    <w:rsid w:val="00AF2815"/>
    <w:rsid w:val="00AF2851"/>
    <w:rsid w:val="00AF287F"/>
    <w:rsid w:val="00AF28A0"/>
    <w:rsid w:val="00AF298B"/>
    <w:rsid w:val="00AF29A4"/>
    <w:rsid w:val="00AF29D5"/>
    <w:rsid w:val="00AF2A56"/>
    <w:rsid w:val="00AF2A79"/>
    <w:rsid w:val="00AF2A87"/>
    <w:rsid w:val="00AF2AA8"/>
    <w:rsid w:val="00AF2B3B"/>
    <w:rsid w:val="00AF2B89"/>
    <w:rsid w:val="00AF2BC8"/>
    <w:rsid w:val="00AF2C55"/>
    <w:rsid w:val="00AF2D11"/>
    <w:rsid w:val="00AF2D35"/>
    <w:rsid w:val="00AF2E13"/>
    <w:rsid w:val="00AF2E38"/>
    <w:rsid w:val="00AF2E8D"/>
    <w:rsid w:val="00AF2EFE"/>
    <w:rsid w:val="00AF2F4B"/>
    <w:rsid w:val="00AF2F50"/>
    <w:rsid w:val="00AF2F69"/>
    <w:rsid w:val="00AF3008"/>
    <w:rsid w:val="00AF3087"/>
    <w:rsid w:val="00AF309A"/>
    <w:rsid w:val="00AF316A"/>
    <w:rsid w:val="00AF31C1"/>
    <w:rsid w:val="00AF324E"/>
    <w:rsid w:val="00AF32E3"/>
    <w:rsid w:val="00AF3340"/>
    <w:rsid w:val="00AF3347"/>
    <w:rsid w:val="00AF335D"/>
    <w:rsid w:val="00AF336C"/>
    <w:rsid w:val="00AF3538"/>
    <w:rsid w:val="00AF364C"/>
    <w:rsid w:val="00AF36E1"/>
    <w:rsid w:val="00AF371D"/>
    <w:rsid w:val="00AF37F5"/>
    <w:rsid w:val="00AF389C"/>
    <w:rsid w:val="00AF38C5"/>
    <w:rsid w:val="00AF3983"/>
    <w:rsid w:val="00AF3A1D"/>
    <w:rsid w:val="00AF3A7D"/>
    <w:rsid w:val="00AF3AB4"/>
    <w:rsid w:val="00AF3BB8"/>
    <w:rsid w:val="00AF3BF9"/>
    <w:rsid w:val="00AF3C64"/>
    <w:rsid w:val="00AF3D46"/>
    <w:rsid w:val="00AF3DE6"/>
    <w:rsid w:val="00AF3E9F"/>
    <w:rsid w:val="00AF3F3C"/>
    <w:rsid w:val="00AF3FC1"/>
    <w:rsid w:val="00AF4057"/>
    <w:rsid w:val="00AF4060"/>
    <w:rsid w:val="00AF4140"/>
    <w:rsid w:val="00AF41E7"/>
    <w:rsid w:val="00AF4215"/>
    <w:rsid w:val="00AF42DC"/>
    <w:rsid w:val="00AF42E9"/>
    <w:rsid w:val="00AF439B"/>
    <w:rsid w:val="00AF4408"/>
    <w:rsid w:val="00AF444D"/>
    <w:rsid w:val="00AF4513"/>
    <w:rsid w:val="00AF4539"/>
    <w:rsid w:val="00AF45BE"/>
    <w:rsid w:val="00AF45C6"/>
    <w:rsid w:val="00AF45D8"/>
    <w:rsid w:val="00AF46A1"/>
    <w:rsid w:val="00AF46D6"/>
    <w:rsid w:val="00AF483C"/>
    <w:rsid w:val="00AF48DC"/>
    <w:rsid w:val="00AF4917"/>
    <w:rsid w:val="00AF493A"/>
    <w:rsid w:val="00AF4974"/>
    <w:rsid w:val="00AF4A2D"/>
    <w:rsid w:val="00AF4A3B"/>
    <w:rsid w:val="00AF4A82"/>
    <w:rsid w:val="00AF4B36"/>
    <w:rsid w:val="00AF4C37"/>
    <w:rsid w:val="00AF4C5C"/>
    <w:rsid w:val="00AF4C5D"/>
    <w:rsid w:val="00AF4C67"/>
    <w:rsid w:val="00AF4CCC"/>
    <w:rsid w:val="00AF4CEB"/>
    <w:rsid w:val="00AF4D1F"/>
    <w:rsid w:val="00AF4D53"/>
    <w:rsid w:val="00AF4D57"/>
    <w:rsid w:val="00AF4D7F"/>
    <w:rsid w:val="00AF4E04"/>
    <w:rsid w:val="00AF4E3C"/>
    <w:rsid w:val="00AF4E48"/>
    <w:rsid w:val="00AF4F38"/>
    <w:rsid w:val="00AF4F3C"/>
    <w:rsid w:val="00AF4FAD"/>
    <w:rsid w:val="00AF5002"/>
    <w:rsid w:val="00AF5168"/>
    <w:rsid w:val="00AF517D"/>
    <w:rsid w:val="00AF5277"/>
    <w:rsid w:val="00AF52CB"/>
    <w:rsid w:val="00AF5345"/>
    <w:rsid w:val="00AF53D4"/>
    <w:rsid w:val="00AF5458"/>
    <w:rsid w:val="00AF5486"/>
    <w:rsid w:val="00AF5509"/>
    <w:rsid w:val="00AF5534"/>
    <w:rsid w:val="00AF553A"/>
    <w:rsid w:val="00AF5660"/>
    <w:rsid w:val="00AF5710"/>
    <w:rsid w:val="00AF5814"/>
    <w:rsid w:val="00AF58B0"/>
    <w:rsid w:val="00AF5934"/>
    <w:rsid w:val="00AF59D8"/>
    <w:rsid w:val="00AF5A30"/>
    <w:rsid w:val="00AF5A7A"/>
    <w:rsid w:val="00AF5AAC"/>
    <w:rsid w:val="00AF5B56"/>
    <w:rsid w:val="00AF5BA2"/>
    <w:rsid w:val="00AF5C05"/>
    <w:rsid w:val="00AF5C0D"/>
    <w:rsid w:val="00AF5C2A"/>
    <w:rsid w:val="00AF5C34"/>
    <w:rsid w:val="00AF5C72"/>
    <w:rsid w:val="00AF5C7C"/>
    <w:rsid w:val="00AF5D4C"/>
    <w:rsid w:val="00AF5DFF"/>
    <w:rsid w:val="00AF5E09"/>
    <w:rsid w:val="00AF5E14"/>
    <w:rsid w:val="00AF5E1A"/>
    <w:rsid w:val="00AF5EEA"/>
    <w:rsid w:val="00AF5F1A"/>
    <w:rsid w:val="00AF5F67"/>
    <w:rsid w:val="00AF5FA5"/>
    <w:rsid w:val="00AF6004"/>
    <w:rsid w:val="00AF60AD"/>
    <w:rsid w:val="00AF610C"/>
    <w:rsid w:val="00AF616C"/>
    <w:rsid w:val="00AF616F"/>
    <w:rsid w:val="00AF61B5"/>
    <w:rsid w:val="00AF61BE"/>
    <w:rsid w:val="00AF6219"/>
    <w:rsid w:val="00AF6313"/>
    <w:rsid w:val="00AF6656"/>
    <w:rsid w:val="00AF666E"/>
    <w:rsid w:val="00AF66B4"/>
    <w:rsid w:val="00AF66F3"/>
    <w:rsid w:val="00AF6712"/>
    <w:rsid w:val="00AF679E"/>
    <w:rsid w:val="00AF689C"/>
    <w:rsid w:val="00AF691F"/>
    <w:rsid w:val="00AF694C"/>
    <w:rsid w:val="00AF69C4"/>
    <w:rsid w:val="00AF6A28"/>
    <w:rsid w:val="00AF6AC0"/>
    <w:rsid w:val="00AF6ACB"/>
    <w:rsid w:val="00AF6B55"/>
    <w:rsid w:val="00AF6BB1"/>
    <w:rsid w:val="00AF6BF8"/>
    <w:rsid w:val="00AF6D28"/>
    <w:rsid w:val="00AF6D68"/>
    <w:rsid w:val="00AF6DBB"/>
    <w:rsid w:val="00AF6E05"/>
    <w:rsid w:val="00AF6E27"/>
    <w:rsid w:val="00AF6F01"/>
    <w:rsid w:val="00AF6F70"/>
    <w:rsid w:val="00AF7003"/>
    <w:rsid w:val="00AF7015"/>
    <w:rsid w:val="00AF7143"/>
    <w:rsid w:val="00AF71B8"/>
    <w:rsid w:val="00AF720B"/>
    <w:rsid w:val="00AF732D"/>
    <w:rsid w:val="00AF733F"/>
    <w:rsid w:val="00AF7378"/>
    <w:rsid w:val="00AF747F"/>
    <w:rsid w:val="00AF7588"/>
    <w:rsid w:val="00AF75C7"/>
    <w:rsid w:val="00AF75F7"/>
    <w:rsid w:val="00AF7622"/>
    <w:rsid w:val="00AF767D"/>
    <w:rsid w:val="00AF76EA"/>
    <w:rsid w:val="00AF772C"/>
    <w:rsid w:val="00AF7731"/>
    <w:rsid w:val="00AF7817"/>
    <w:rsid w:val="00AF784F"/>
    <w:rsid w:val="00AF78B1"/>
    <w:rsid w:val="00AF792C"/>
    <w:rsid w:val="00AF7A4E"/>
    <w:rsid w:val="00AF7B9D"/>
    <w:rsid w:val="00AF7C35"/>
    <w:rsid w:val="00AF7CBC"/>
    <w:rsid w:val="00AF7D36"/>
    <w:rsid w:val="00AF7E19"/>
    <w:rsid w:val="00AF7E75"/>
    <w:rsid w:val="00AF7EB7"/>
    <w:rsid w:val="00AF7F30"/>
    <w:rsid w:val="00AF7F7D"/>
    <w:rsid w:val="00AF7FC6"/>
    <w:rsid w:val="00B00016"/>
    <w:rsid w:val="00B000D0"/>
    <w:rsid w:val="00B00176"/>
    <w:rsid w:val="00B0017C"/>
    <w:rsid w:val="00B001AD"/>
    <w:rsid w:val="00B001DF"/>
    <w:rsid w:val="00B003BE"/>
    <w:rsid w:val="00B003DA"/>
    <w:rsid w:val="00B003E4"/>
    <w:rsid w:val="00B004B2"/>
    <w:rsid w:val="00B00578"/>
    <w:rsid w:val="00B00606"/>
    <w:rsid w:val="00B006A2"/>
    <w:rsid w:val="00B006C4"/>
    <w:rsid w:val="00B00721"/>
    <w:rsid w:val="00B00785"/>
    <w:rsid w:val="00B00854"/>
    <w:rsid w:val="00B008D9"/>
    <w:rsid w:val="00B0093A"/>
    <w:rsid w:val="00B0094B"/>
    <w:rsid w:val="00B009A0"/>
    <w:rsid w:val="00B009A4"/>
    <w:rsid w:val="00B00A64"/>
    <w:rsid w:val="00B00ABD"/>
    <w:rsid w:val="00B00B05"/>
    <w:rsid w:val="00B00B07"/>
    <w:rsid w:val="00B00B56"/>
    <w:rsid w:val="00B00B82"/>
    <w:rsid w:val="00B00B90"/>
    <w:rsid w:val="00B00BFD"/>
    <w:rsid w:val="00B00C27"/>
    <w:rsid w:val="00B00C2E"/>
    <w:rsid w:val="00B00C44"/>
    <w:rsid w:val="00B00C9D"/>
    <w:rsid w:val="00B00CAA"/>
    <w:rsid w:val="00B00CE8"/>
    <w:rsid w:val="00B00CF0"/>
    <w:rsid w:val="00B00D47"/>
    <w:rsid w:val="00B00DC3"/>
    <w:rsid w:val="00B00FA9"/>
    <w:rsid w:val="00B00FBE"/>
    <w:rsid w:val="00B010AB"/>
    <w:rsid w:val="00B011C1"/>
    <w:rsid w:val="00B011C8"/>
    <w:rsid w:val="00B01248"/>
    <w:rsid w:val="00B01273"/>
    <w:rsid w:val="00B012C3"/>
    <w:rsid w:val="00B01328"/>
    <w:rsid w:val="00B0137B"/>
    <w:rsid w:val="00B0140D"/>
    <w:rsid w:val="00B01555"/>
    <w:rsid w:val="00B0157B"/>
    <w:rsid w:val="00B015E3"/>
    <w:rsid w:val="00B0161E"/>
    <w:rsid w:val="00B0162D"/>
    <w:rsid w:val="00B0165C"/>
    <w:rsid w:val="00B016C5"/>
    <w:rsid w:val="00B016CA"/>
    <w:rsid w:val="00B01763"/>
    <w:rsid w:val="00B017A5"/>
    <w:rsid w:val="00B01849"/>
    <w:rsid w:val="00B018D5"/>
    <w:rsid w:val="00B01909"/>
    <w:rsid w:val="00B01957"/>
    <w:rsid w:val="00B019F8"/>
    <w:rsid w:val="00B01A68"/>
    <w:rsid w:val="00B01A7F"/>
    <w:rsid w:val="00B01B45"/>
    <w:rsid w:val="00B01B76"/>
    <w:rsid w:val="00B01B7B"/>
    <w:rsid w:val="00B01C5A"/>
    <w:rsid w:val="00B01C89"/>
    <w:rsid w:val="00B01C90"/>
    <w:rsid w:val="00B01D4F"/>
    <w:rsid w:val="00B01E1E"/>
    <w:rsid w:val="00B01EA2"/>
    <w:rsid w:val="00B01EB7"/>
    <w:rsid w:val="00B01F48"/>
    <w:rsid w:val="00B01FAE"/>
    <w:rsid w:val="00B02021"/>
    <w:rsid w:val="00B0202F"/>
    <w:rsid w:val="00B02055"/>
    <w:rsid w:val="00B0215E"/>
    <w:rsid w:val="00B0216F"/>
    <w:rsid w:val="00B021C2"/>
    <w:rsid w:val="00B021E5"/>
    <w:rsid w:val="00B0222D"/>
    <w:rsid w:val="00B0225C"/>
    <w:rsid w:val="00B022A5"/>
    <w:rsid w:val="00B0233F"/>
    <w:rsid w:val="00B023F4"/>
    <w:rsid w:val="00B02460"/>
    <w:rsid w:val="00B024D5"/>
    <w:rsid w:val="00B02599"/>
    <w:rsid w:val="00B02637"/>
    <w:rsid w:val="00B02746"/>
    <w:rsid w:val="00B0282D"/>
    <w:rsid w:val="00B0288D"/>
    <w:rsid w:val="00B028B9"/>
    <w:rsid w:val="00B02924"/>
    <w:rsid w:val="00B02946"/>
    <w:rsid w:val="00B029AB"/>
    <w:rsid w:val="00B02A8D"/>
    <w:rsid w:val="00B02AD5"/>
    <w:rsid w:val="00B02BA9"/>
    <w:rsid w:val="00B02BD6"/>
    <w:rsid w:val="00B02C32"/>
    <w:rsid w:val="00B02D41"/>
    <w:rsid w:val="00B02D4B"/>
    <w:rsid w:val="00B02D76"/>
    <w:rsid w:val="00B02DA2"/>
    <w:rsid w:val="00B02DAC"/>
    <w:rsid w:val="00B02E85"/>
    <w:rsid w:val="00B02F4E"/>
    <w:rsid w:val="00B02FBD"/>
    <w:rsid w:val="00B02FC7"/>
    <w:rsid w:val="00B02FE0"/>
    <w:rsid w:val="00B02FEB"/>
    <w:rsid w:val="00B030AA"/>
    <w:rsid w:val="00B031FE"/>
    <w:rsid w:val="00B03256"/>
    <w:rsid w:val="00B03268"/>
    <w:rsid w:val="00B032DD"/>
    <w:rsid w:val="00B033DB"/>
    <w:rsid w:val="00B034C4"/>
    <w:rsid w:val="00B034D3"/>
    <w:rsid w:val="00B03562"/>
    <w:rsid w:val="00B03628"/>
    <w:rsid w:val="00B03631"/>
    <w:rsid w:val="00B036F0"/>
    <w:rsid w:val="00B036FF"/>
    <w:rsid w:val="00B0370C"/>
    <w:rsid w:val="00B03781"/>
    <w:rsid w:val="00B037BF"/>
    <w:rsid w:val="00B0380F"/>
    <w:rsid w:val="00B0383A"/>
    <w:rsid w:val="00B038A2"/>
    <w:rsid w:val="00B038B7"/>
    <w:rsid w:val="00B03964"/>
    <w:rsid w:val="00B03995"/>
    <w:rsid w:val="00B039C9"/>
    <w:rsid w:val="00B039FB"/>
    <w:rsid w:val="00B03A00"/>
    <w:rsid w:val="00B03A2F"/>
    <w:rsid w:val="00B03A4D"/>
    <w:rsid w:val="00B03A97"/>
    <w:rsid w:val="00B03B70"/>
    <w:rsid w:val="00B03D6D"/>
    <w:rsid w:val="00B03E7C"/>
    <w:rsid w:val="00B03E98"/>
    <w:rsid w:val="00B03EA9"/>
    <w:rsid w:val="00B03F2C"/>
    <w:rsid w:val="00B03F2F"/>
    <w:rsid w:val="00B03F60"/>
    <w:rsid w:val="00B03F68"/>
    <w:rsid w:val="00B03FD5"/>
    <w:rsid w:val="00B03FF0"/>
    <w:rsid w:val="00B03FF3"/>
    <w:rsid w:val="00B040DD"/>
    <w:rsid w:val="00B040E3"/>
    <w:rsid w:val="00B040F7"/>
    <w:rsid w:val="00B040FB"/>
    <w:rsid w:val="00B041C0"/>
    <w:rsid w:val="00B04212"/>
    <w:rsid w:val="00B042CF"/>
    <w:rsid w:val="00B042D0"/>
    <w:rsid w:val="00B042E1"/>
    <w:rsid w:val="00B04323"/>
    <w:rsid w:val="00B04372"/>
    <w:rsid w:val="00B043A6"/>
    <w:rsid w:val="00B043EC"/>
    <w:rsid w:val="00B0447B"/>
    <w:rsid w:val="00B0453A"/>
    <w:rsid w:val="00B04553"/>
    <w:rsid w:val="00B045B4"/>
    <w:rsid w:val="00B045C7"/>
    <w:rsid w:val="00B045DD"/>
    <w:rsid w:val="00B0463A"/>
    <w:rsid w:val="00B046AC"/>
    <w:rsid w:val="00B046D4"/>
    <w:rsid w:val="00B047B4"/>
    <w:rsid w:val="00B047D7"/>
    <w:rsid w:val="00B04803"/>
    <w:rsid w:val="00B04820"/>
    <w:rsid w:val="00B048A6"/>
    <w:rsid w:val="00B048CF"/>
    <w:rsid w:val="00B04989"/>
    <w:rsid w:val="00B049B5"/>
    <w:rsid w:val="00B04A0E"/>
    <w:rsid w:val="00B04A1B"/>
    <w:rsid w:val="00B04A4F"/>
    <w:rsid w:val="00B04A83"/>
    <w:rsid w:val="00B04AC8"/>
    <w:rsid w:val="00B04B7A"/>
    <w:rsid w:val="00B04BD3"/>
    <w:rsid w:val="00B04C19"/>
    <w:rsid w:val="00B04C1A"/>
    <w:rsid w:val="00B04C50"/>
    <w:rsid w:val="00B04C61"/>
    <w:rsid w:val="00B04CA8"/>
    <w:rsid w:val="00B04CC1"/>
    <w:rsid w:val="00B04CCE"/>
    <w:rsid w:val="00B04D06"/>
    <w:rsid w:val="00B04D5A"/>
    <w:rsid w:val="00B04DCB"/>
    <w:rsid w:val="00B04E17"/>
    <w:rsid w:val="00B04E83"/>
    <w:rsid w:val="00B04EF8"/>
    <w:rsid w:val="00B04F3C"/>
    <w:rsid w:val="00B04F6A"/>
    <w:rsid w:val="00B04FC9"/>
    <w:rsid w:val="00B04FD8"/>
    <w:rsid w:val="00B04FF7"/>
    <w:rsid w:val="00B050BC"/>
    <w:rsid w:val="00B05129"/>
    <w:rsid w:val="00B051A6"/>
    <w:rsid w:val="00B05222"/>
    <w:rsid w:val="00B0525D"/>
    <w:rsid w:val="00B0526E"/>
    <w:rsid w:val="00B052C1"/>
    <w:rsid w:val="00B05510"/>
    <w:rsid w:val="00B05517"/>
    <w:rsid w:val="00B0553D"/>
    <w:rsid w:val="00B055AB"/>
    <w:rsid w:val="00B0579A"/>
    <w:rsid w:val="00B057CC"/>
    <w:rsid w:val="00B05914"/>
    <w:rsid w:val="00B05959"/>
    <w:rsid w:val="00B05A49"/>
    <w:rsid w:val="00B05AF4"/>
    <w:rsid w:val="00B05BE6"/>
    <w:rsid w:val="00B05C3D"/>
    <w:rsid w:val="00B05C7B"/>
    <w:rsid w:val="00B05C94"/>
    <w:rsid w:val="00B05C9D"/>
    <w:rsid w:val="00B05CEE"/>
    <w:rsid w:val="00B05D02"/>
    <w:rsid w:val="00B05D0A"/>
    <w:rsid w:val="00B05D9E"/>
    <w:rsid w:val="00B05DB8"/>
    <w:rsid w:val="00B05DE1"/>
    <w:rsid w:val="00B05E10"/>
    <w:rsid w:val="00B05E17"/>
    <w:rsid w:val="00B05E50"/>
    <w:rsid w:val="00B05EA5"/>
    <w:rsid w:val="00B05EAC"/>
    <w:rsid w:val="00B05F85"/>
    <w:rsid w:val="00B06020"/>
    <w:rsid w:val="00B0608C"/>
    <w:rsid w:val="00B0614F"/>
    <w:rsid w:val="00B0618B"/>
    <w:rsid w:val="00B062AB"/>
    <w:rsid w:val="00B06332"/>
    <w:rsid w:val="00B063F0"/>
    <w:rsid w:val="00B0645F"/>
    <w:rsid w:val="00B06557"/>
    <w:rsid w:val="00B0658D"/>
    <w:rsid w:val="00B066BE"/>
    <w:rsid w:val="00B06731"/>
    <w:rsid w:val="00B067FF"/>
    <w:rsid w:val="00B0680D"/>
    <w:rsid w:val="00B06832"/>
    <w:rsid w:val="00B06854"/>
    <w:rsid w:val="00B068C1"/>
    <w:rsid w:val="00B068FC"/>
    <w:rsid w:val="00B06941"/>
    <w:rsid w:val="00B069D6"/>
    <w:rsid w:val="00B06A54"/>
    <w:rsid w:val="00B06A72"/>
    <w:rsid w:val="00B06AE6"/>
    <w:rsid w:val="00B06B16"/>
    <w:rsid w:val="00B06B78"/>
    <w:rsid w:val="00B06D18"/>
    <w:rsid w:val="00B06D4E"/>
    <w:rsid w:val="00B06D52"/>
    <w:rsid w:val="00B06D66"/>
    <w:rsid w:val="00B06DFA"/>
    <w:rsid w:val="00B06E7D"/>
    <w:rsid w:val="00B06F36"/>
    <w:rsid w:val="00B06F50"/>
    <w:rsid w:val="00B06F5C"/>
    <w:rsid w:val="00B06FF9"/>
    <w:rsid w:val="00B07159"/>
    <w:rsid w:val="00B071A7"/>
    <w:rsid w:val="00B07207"/>
    <w:rsid w:val="00B07268"/>
    <w:rsid w:val="00B072A7"/>
    <w:rsid w:val="00B072FF"/>
    <w:rsid w:val="00B07348"/>
    <w:rsid w:val="00B0735E"/>
    <w:rsid w:val="00B0736D"/>
    <w:rsid w:val="00B07385"/>
    <w:rsid w:val="00B0738F"/>
    <w:rsid w:val="00B07434"/>
    <w:rsid w:val="00B07562"/>
    <w:rsid w:val="00B075B9"/>
    <w:rsid w:val="00B075F2"/>
    <w:rsid w:val="00B07708"/>
    <w:rsid w:val="00B077AD"/>
    <w:rsid w:val="00B07839"/>
    <w:rsid w:val="00B0792B"/>
    <w:rsid w:val="00B07990"/>
    <w:rsid w:val="00B07ABD"/>
    <w:rsid w:val="00B07AE0"/>
    <w:rsid w:val="00B07B0E"/>
    <w:rsid w:val="00B07B2E"/>
    <w:rsid w:val="00B07B45"/>
    <w:rsid w:val="00B07B82"/>
    <w:rsid w:val="00B07C5E"/>
    <w:rsid w:val="00B07CAC"/>
    <w:rsid w:val="00B07CFF"/>
    <w:rsid w:val="00B07D08"/>
    <w:rsid w:val="00B07D18"/>
    <w:rsid w:val="00B07D74"/>
    <w:rsid w:val="00B07D8C"/>
    <w:rsid w:val="00B07DBF"/>
    <w:rsid w:val="00B07ED4"/>
    <w:rsid w:val="00B07F63"/>
    <w:rsid w:val="00B07F73"/>
    <w:rsid w:val="00B07FBD"/>
    <w:rsid w:val="00B10003"/>
    <w:rsid w:val="00B10030"/>
    <w:rsid w:val="00B101A8"/>
    <w:rsid w:val="00B101B7"/>
    <w:rsid w:val="00B10220"/>
    <w:rsid w:val="00B10235"/>
    <w:rsid w:val="00B10334"/>
    <w:rsid w:val="00B1033E"/>
    <w:rsid w:val="00B10378"/>
    <w:rsid w:val="00B103A9"/>
    <w:rsid w:val="00B1041A"/>
    <w:rsid w:val="00B10444"/>
    <w:rsid w:val="00B104A8"/>
    <w:rsid w:val="00B10514"/>
    <w:rsid w:val="00B1059C"/>
    <w:rsid w:val="00B105AF"/>
    <w:rsid w:val="00B10652"/>
    <w:rsid w:val="00B10913"/>
    <w:rsid w:val="00B1094D"/>
    <w:rsid w:val="00B1095B"/>
    <w:rsid w:val="00B10963"/>
    <w:rsid w:val="00B10A0C"/>
    <w:rsid w:val="00B10B23"/>
    <w:rsid w:val="00B10BB5"/>
    <w:rsid w:val="00B10BCA"/>
    <w:rsid w:val="00B10D36"/>
    <w:rsid w:val="00B10D45"/>
    <w:rsid w:val="00B10D47"/>
    <w:rsid w:val="00B10E06"/>
    <w:rsid w:val="00B10EA2"/>
    <w:rsid w:val="00B10EA8"/>
    <w:rsid w:val="00B10EAD"/>
    <w:rsid w:val="00B10EC7"/>
    <w:rsid w:val="00B10F2E"/>
    <w:rsid w:val="00B10F82"/>
    <w:rsid w:val="00B10F86"/>
    <w:rsid w:val="00B10FA4"/>
    <w:rsid w:val="00B10FA5"/>
    <w:rsid w:val="00B1112E"/>
    <w:rsid w:val="00B11148"/>
    <w:rsid w:val="00B1116A"/>
    <w:rsid w:val="00B11180"/>
    <w:rsid w:val="00B11219"/>
    <w:rsid w:val="00B113E6"/>
    <w:rsid w:val="00B113F4"/>
    <w:rsid w:val="00B114A3"/>
    <w:rsid w:val="00B114A9"/>
    <w:rsid w:val="00B114FC"/>
    <w:rsid w:val="00B115B8"/>
    <w:rsid w:val="00B115BD"/>
    <w:rsid w:val="00B115C0"/>
    <w:rsid w:val="00B116AD"/>
    <w:rsid w:val="00B116EB"/>
    <w:rsid w:val="00B117D8"/>
    <w:rsid w:val="00B117FF"/>
    <w:rsid w:val="00B11874"/>
    <w:rsid w:val="00B11884"/>
    <w:rsid w:val="00B11891"/>
    <w:rsid w:val="00B11A5D"/>
    <w:rsid w:val="00B11A8D"/>
    <w:rsid w:val="00B11AB4"/>
    <w:rsid w:val="00B11AE4"/>
    <w:rsid w:val="00B11AF8"/>
    <w:rsid w:val="00B11B1B"/>
    <w:rsid w:val="00B11B26"/>
    <w:rsid w:val="00B11B5D"/>
    <w:rsid w:val="00B11B65"/>
    <w:rsid w:val="00B11BF4"/>
    <w:rsid w:val="00B11D44"/>
    <w:rsid w:val="00B11D58"/>
    <w:rsid w:val="00B11DE4"/>
    <w:rsid w:val="00B11DFD"/>
    <w:rsid w:val="00B11DFF"/>
    <w:rsid w:val="00B11E31"/>
    <w:rsid w:val="00B11E47"/>
    <w:rsid w:val="00B11ED8"/>
    <w:rsid w:val="00B11EDC"/>
    <w:rsid w:val="00B11EE4"/>
    <w:rsid w:val="00B11F1D"/>
    <w:rsid w:val="00B11F24"/>
    <w:rsid w:val="00B11F30"/>
    <w:rsid w:val="00B11F5C"/>
    <w:rsid w:val="00B11FE9"/>
    <w:rsid w:val="00B1207B"/>
    <w:rsid w:val="00B120AE"/>
    <w:rsid w:val="00B120C2"/>
    <w:rsid w:val="00B12170"/>
    <w:rsid w:val="00B121CE"/>
    <w:rsid w:val="00B121DE"/>
    <w:rsid w:val="00B1226E"/>
    <w:rsid w:val="00B12279"/>
    <w:rsid w:val="00B122A1"/>
    <w:rsid w:val="00B122B5"/>
    <w:rsid w:val="00B122C9"/>
    <w:rsid w:val="00B1230E"/>
    <w:rsid w:val="00B123DA"/>
    <w:rsid w:val="00B12525"/>
    <w:rsid w:val="00B125DA"/>
    <w:rsid w:val="00B126A9"/>
    <w:rsid w:val="00B126D4"/>
    <w:rsid w:val="00B126D6"/>
    <w:rsid w:val="00B12786"/>
    <w:rsid w:val="00B12829"/>
    <w:rsid w:val="00B12846"/>
    <w:rsid w:val="00B1286D"/>
    <w:rsid w:val="00B129ED"/>
    <w:rsid w:val="00B12AC6"/>
    <w:rsid w:val="00B12BA4"/>
    <w:rsid w:val="00B12BB1"/>
    <w:rsid w:val="00B12BCC"/>
    <w:rsid w:val="00B12C12"/>
    <w:rsid w:val="00B12C26"/>
    <w:rsid w:val="00B12C46"/>
    <w:rsid w:val="00B12D4A"/>
    <w:rsid w:val="00B12DBF"/>
    <w:rsid w:val="00B12E03"/>
    <w:rsid w:val="00B12E46"/>
    <w:rsid w:val="00B12E91"/>
    <w:rsid w:val="00B12F3D"/>
    <w:rsid w:val="00B12F62"/>
    <w:rsid w:val="00B1301D"/>
    <w:rsid w:val="00B13087"/>
    <w:rsid w:val="00B13089"/>
    <w:rsid w:val="00B13164"/>
    <w:rsid w:val="00B13284"/>
    <w:rsid w:val="00B132A4"/>
    <w:rsid w:val="00B132CB"/>
    <w:rsid w:val="00B13369"/>
    <w:rsid w:val="00B13371"/>
    <w:rsid w:val="00B13394"/>
    <w:rsid w:val="00B1339C"/>
    <w:rsid w:val="00B135A5"/>
    <w:rsid w:val="00B135D1"/>
    <w:rsid w:val="00B13603"/>
    <w:rsid w:val="00B1369A"/>
    <w:rsid w:val="00B136B6"/>
    <w:rsid w:val="00B136BC"/>
    <w:rsid w:val="00B136DB"/>
    <w:rsid w:val="00B136FD"/>
    <w:rsid w:val="00B13741"/>
    <w:rsid w:val="00B1381C"/>
    <w:rsid w:val="00B1383C"/>
    <w:rsid w:val="00B13908"/>
    <w:rsid w:val="00B1390C"/>
    <w:rsid w:val="00B13996"/>
    <w:rsid w:val="00B139EB"/>
    <w:rsid w:val="00B13A9E"/>
    <w:rsid w:val="00B13B89"/>
    <w:rsid w:val="00B13BC7"/>
    <w:rsid w:val="00B13BC9"/>
    <w:rsid w:val="00B13C14"/>
    <w:rsid w:val="00B13C16"/>
    <w:rsid w:val="00B13D3C"/>
    <w:rsid w:val="00B13DA5"/>
    <w:rsid w:val="00B13DEE"/>
    <w:rsid w:val="00B13E50"/>
    <w:rsid w:val="00B13ED8"/>
    <w:rsid w:val="00B13F33"/>
    <w:rsid w:val="00B14126"/>
    <w:rsid w:val="00B14155"/>
    <w:rsid w:val="00B1417A"/>
    <w:rsid w:val="00B141FC"/>
    <w:rsid w:val="00B14204"/>
    <w:rsid w:val="00B14264"/>
    <w:rsid w:val="00B142AC"/>
    <w:rsid w:val="00B142B2"/>
    <w:rsid w:val="00B14345"/>
    <w:rsid w:val="00B14375"/>
    <w:rsid w:val="00B143BB"/>
    <w:rsid w:val="00B143FC"/>
    <w:rsid w:val="00B1444D"/>
    <w:rsid w:val="00B14563"/>
    <w:rsid w:val="00B146A0"/>
    <w:rsid w:val="00B1472C"/>
    <w:rsid w:val="00B1475D"/>
    <w:rsid w:val="00B148AE"/>
    <w:rsid w:val="00B148FD"/>
    <w:rsid w:val="00B14A74"/>
    <w:rsid w:val="00B14AB7"/>
    <w:rsid w:val="00B14AF1"/>
    <w:rsid w:val="00B14D54"/>
    <w:rsid w:val="00B14D91"/>
    <w:rsid w:val="00B14DD1"/>
    <w:rsid w:val="00B14E30"/>
    <w:rsid w:val="00B14E4A"/>
    <w:rsid w:val="00B14E56"/>
    <w:rsid w:val="00B14E76"/>
    <w:rsid w:val="00B14EB4"/>
    <w:rsid w:val="00B14F1C"/>
    <w:rsid w:val="00B14F30"/>
    <w:rsid w:val="00B1500E"/>
    <w:rsid w:val="00B15075"/>
    <w:rsid w:val="00B15124"/>
    <w:rsid w:val="00B15140"/>
    <w:rsid w:val="00B15155"/>
    <w:rsid w:val="00B1517D"/>
    <w:rsid w:val="00B151E8"/>
    <w:rsid w:val="00B1527B"/>
    <w:rsid w:val="00B152C7"/>
    <w:rsid w:val="00B1532C"/>
    <w:rsid w:val="00B15446"/>
    <w:rsid w:val="00B1550F"/>
    <w:rsid w:val="00B15550"/>
    <w:rsid w:val="00B15606"/>
    <w:rsid w:val="00B1561C"/>
    <w:rsid w:val="00B15639"/>
    <w:rsid w:val="00B15698"/>
    <w:rsid w:val="00B157AE"/>
    <w:rsid w:val="00B1587F"/>
    <w:rsid w:val="00B158EF"/>
    <w:rsid w:val="00B158F3"/>
    <w:rsid w:val="00B15972"/>
    <w:rsid w:val="00B159C2"/>
    <w:rsid w:val="00B159D0"/>
    <w:rsid w:val="00B159DC"/>
    <w:rsid w:val="00B15A78"/>
    <w:rsid w:val="00B15AC4"/>
    <w:rsid w:val="00B15AD2"/>
    <w:rsid w:val="00B15B8B"/>
    <w:rsid w:val="00B15B9B"/>
    <w:rsid w:val="00B15C74"/>
    <w:rsid w:val="00B15D56"/>
    <w:rsid w:val="00B15D7B"/>
    <w:rsid w:val="00B15DA4"/>
    <w:rsid w:val="00B15DDA"/>
    <w:rsid w:val="00B15DF9"/>
    <w:rsid w:val="00B15E75"/>
    <w:rsid w:val="00B15F57"/>
    <w:rsid w:val="00B15F87"/>
    <w:rsid w:val="00B15F9F"/>
    <w:rsid w:val="00B15FB4"/>
    <w:rsid w:val="00B16032"/>
    <w:rsid w:val="00B16135"/>
    <w:rsid w:val="00B161FA"/>
    <w:rsid w:val="00B161FE"/>
    <w:rsid w:val="00B16254"/>
    <w:rsid w:val="00B1635A"/>
    <w:rsid w:val="00B1635D"/>
    <w:rsid w:val="00B163B3"/>
    <w:rsid w:val="00B163D9"/>
    <w:rsid w:val="00B16444"/>
    <w:rsid w:val="00B1645A"/>
    <w:rsid w:val="00B16514"/>
    <w:rsid w:val="00B1653B"/>
    <w:rsid w:val="00B1655B"/>
    <w:rsid w:val="00B16589"/>
    <w:rsid w:val="00B165EC"/>
    <w:rsid w:val="00B1660D"/>
    <w:rsid w:val="00B16616"/>
    <w:rsid w:val="00B16642"/>
    <w:rsid w:val="00B166A9"/>
    <w:rsid w:val="00B166D1"/>
    <w:rsid w:val="00B166E0"/>
    <w:rsid w:val="00B1689C"/>
    <w:rsid w:val="00B1692B"/>
    <w:rsid w:val="00B16930"/>
    <w:rsid w:val="00B1698C"/>
    <w:rsid w:val="00B16A4F"/>
    <w:rsid w:val="00B16A5A"/>
    <w:rsid w:val="00B16A98"/>
    <w:rsid w:val="00B16B33"/>
    <w:rsid w:val="00B16C59"/>
    <w:rsid w:val="00B16CF8"/>
    <w:rsid w:val="00B16D13"/>
    <w:rsid w:val="00B16D69"/>
    <w:rsid w:val="00B16D9D"/>
    <w:rsid w:val="00B16DD2"/>
    <w:rsid w:val="00B16DEB"/>
    <w:rsid w:val="00B16F6A"/>
    <w:rsid w:val="00B16F6D"/>
    <w:rsid w:val="00B16FB3"/>
    <w:rsid w:val="00B17061"/>
    <w:rsid w:val="00B17079"/>
    <w:rsid w:val="00B17080"/>
    <w:rsid w:val="00B17125"/>
    <w:rsid w:val="00B171D3"/>
    <w:rsid w:val="00B17222"/>
    <w:rsid w:val="00B17278"/>
    <w:rsid w:val="00B17341"/>
    <w:rsid w:val="00B1735A"/>
    <w:rsid w:val="00B173BF"/>
    <w:rsid w:val="00B17464"/>
    <w:rsid w:val="00B1755F"/>
    <w:rsid w:val="00B175AF"/>
    <w:rsid w:val="00B1764E"/>
    <w:rsid w:val="00B176B1"/>
    <w:rsid w:val="00B176B9"/>
    <w:rsid w:val="00B1774F"/>
    <w:rsid w:val="00B1776D"/>
    <w:rsid w:val="00B177CA"/>
    <w:rsid w:val="00B17805"/>
    <w:rsid w:val="00B17819"/>
    <w:rsid w:val="00B1784A"/>
    <w:rsid w:val="00B17889"/>
    <w:rsid w:val="00B178AF"/>
    <w:rsid w:val="00B178CC"/>
    <w:rsid w:val="00B17AFE"/>
    <w:rsid w:val="00B17D11"/>
    <w:rsid w:val="00B17D3C"/>
    <w:rsid w:val="00B17D63"/>
    <w:rsid w:val="00B17D65"/>
    <w:rsid w:val="00B17DA4"/>
    <w:rsid w:val="00B17DF7"/>
    <w:rsid w:val="00B17E3B"/>
    <w:rsid w:val="00B17E42"/>
    <w:rsid w:val="00B17F2D"/>
    <w:rsid w:val="00B17F71"/>
    <w:rsid w:val="00B17FD6"/>
    <w:rsid w:val="00B20075"/>
    <w:rsid w:val="00B2020D"/>
    <w:rsid w:val="00B20228"/>
    <w:rsid w:val="00B20251"/>
    <w:rsid w:val="00B20308"/>
    <w:rsid w:val="00B20315"/>
    <w:rsid w:val="00B2033B"/>
    <w:rsid w:val="00B2037C"/>
    <w:rsid w:val="00B203E3"/>
    <w:rsid w:val="00B20426"/>
    <w:rsid w:val="00B20455"/>
    <w:rsid w:val="00B2047A"/>
    <w:rsid w:val="00B204C4"/>
    <w:rsid w:val="00B205E3"/>
    <w:rsid w:val="00B20680"/>
    <w:rsid w:val="00B20722"/>
    <w:rsid w:val="00B207C6"/>
    <w:rsid w:val="00B20912"/>
    <w:rsid w:val="00B20A3D"/>
    <w:rsid w:val="00B20A52"/>
    <w:rsid w:val="00B20AA7"/>
    <w:rsid w:val="00B20ABD"/>
    <w:rsid w:val="00B20C59"/>
    <w:rsid w:val="00B20C5E"/>
    <w:rsid w:val="00B20C7A"/>
    <w:rsid w:val="00B20CE2"/>
    <w:rsid w:val="00B20D4D"/>
    <w:rsid w:val="00B20DF9"/>
    <w:rsid w:val="00B20E91"/>
    <w:rsid w:val="00B20F17"/>
    <w:rsid w:val="00B2103A"/>
    <w:rsid w:val="00B21048"/>
    <w:rsid w:val="00B210C9"/>
    <w:rsid w:val="00B21120"/>
    <w:rsid w:val="00B21212"/>
    <w:rsid w:val="00B212D2"/>
    <w:rsid w:val="00B21353"/>
    <w:rsid w:val="00B21372"/>
    <w:rsid w:val="00B213D1"/>
    <w:rsid w:val="00B21540"/>
    <w:rsid w:val="00B21566"/>
    <w:rsid w:val="00B21625"/>
    <w:rsid w:val="00B2174E"/>
    <w:rsid w:val="00B2175F"/>
    <w:rsid w:val="00B21766"/>
    <w:rsid w:val="00B2180E"/>
    <w:rsid w:val="00B21829"/>
    <w:rsid w:val="00B219ED"/>
    <w:rsid w:val="00B21B33"/>
    <w:rsid w:val="00B21B5F"/>
    <w:rsid w:val="00B21BD2"/>
    <w:rsid w:val="00B21C2E"/>
    <w:rsid w:val="00B21D51"/>
    <w:rsid w:val="00B21D65"/>
    <w:rsid w:val="00B21DE6"/>
    <w:rsid w:val="00B21E33"/>
    <w:rsid w:val="00B21E6C"/>
    <w:rsid w:val="00B21EF1"/>
    <w:rsid w:val="00B21FB6"/>
    <w:rsid w:val="00B22056"/>
    <w:rsid w:val="00B2208A"/>
    <w:rsid w:val="00B220E6"/>
    <w:rsid w:val="00B2217A"/>
    <w:rsid w:val="00B221BD"/>
    <w:rsid w:val="00B22255"/>
    <w:rsid w:val="00B22348"/>
    <w:rsid w:val="00B2247C"/>
    <w:rsid w:val="00B224C6"/>
    <w:rsid w:val="00B22599"/>
    <w:rsid w:val="00B225E6"/>
    <w:rsid w:val="00B225F8"/>
    <w:rsid w:val="00B22602"/>
    <w:rsid w:val="00B22725"/>
    <w:rsid w:val="00B22739"/>
    <w:rsid w:val="00B22763"/>
    <w:rsid w:val="00B228C3"/>
    <w:rsid w:val="00B228DC"/>
    <w:rsid w:val="00B228EB"/>
    <w:rsid w:val="00B2298B"/>
    <w:rsid w:val="00B22A08"/>
    <w:rsid w:val="00B22A1A"/>
    <w:rsid w:val="00B22A59"/>
    <w:rsid w:val="00B22A73"/>
    <w:rsid w:val="00B22B11"/>
    <w:rsid w:val="00B22B37"/>
    <w:rsid w:val="00B22B3E"/>
    <w:rsid w:val="00B22D6E"/>
    <w:rsid w:val="00B22DBC"/>
    <w:rsid w:val="00B22E0B"/>
    <w:rsid w:val="00B22E3F"/>
    <w:rsid w:val="00B22E42"/>
    <w:rsid w:val="00B22E5D"/>
    <w:rsid w:val="00B22F51"/>
    <w:rsid w:val="00B22FE5"/>
    <w:rsid w:val="00B23108"/>
    <w:rsid w:val="00B2310B"/>
    <w:rsid w:val="00B23184"/>
    <w:rsid w:val="00B23274"/>
    <w:rsid w:val="00B232FE"/>
    <w:rsid w:val="00B23364"/>
    <w:rsid w:val="00B2337F"/>
    <w:rsid w:val="00B23381"/>
    <w:rsid w:val="00B2339C"/>
    <w:rsid w:val="00B233F0"/>
    <w:rsid w:val="00B2340F"/>
    <w:rsid w:val="00B23422"/>
    <w:rsid w:val="00B2342E"/>
    <w:rsid w:val="00B2347B"/>
    <w:rsid w:val="00B235CE"/>
    <w:rsid w:val="00B23633"/>
    <w:rsid w:val="00B23634"/>
    <w:rsid w:val="00B236BB"/>
    <w:rsid w:val="00B2375E"/>
    <w:rsid w:val="00B237FF"/>
    <w:rsid w:val="00B23801"/>
    <w:rsid w:val="00B23819"/>
    <w:rsid w:val="00B2384C"/>
    <w:rsid w:val="00B238F6"/>
    <w:rsid w:val="00B2392A"/>
    <w:rsid w:val="00B239CD"/>
    <w:rsid w:val="00B239E6"/>
    <w:rsid w:val="00B23A01"/>
    <w:rsid w:val="00B23A62"/>
    <w:rsid w:val="00B23A63"/>
    <w:rsid w:val="00B23ACB"/>
    <w:rsid w:val="00B23AF3"/>
    <w:rsid w:val="00B23B48"/>
    <w:rsid w:val="00B23B60"/>
    <w:rsid w:val="00B23BE0"/>
    <w:rsid w:val="00B23C14"/>
    <w:rsid w:val="00B23C5D"/>
    <w:rsid w:val="00B23C8B"/>
    <w:rsid w:val="00B23D4B"/>
    <w:rsid w:val="00B23E1A"/>
    <w:rsid w:val="00B23EBD"/>
    <w:rsid w:val="00B23F5C"/>
    <w:rsid w:val="00B23F63"/>
    <w:rsid w:val="00B23FB5"/>
    <w:rsid w:val="00B23FFE"/>
    <w:rsid w:val="00B24019"/>
    <w:rsid w:val="00B240A3"/>
    <w:rsid w:val="00B2411C"/>
    <w:rsid w:val="00B24140"/>
    <w:rsid w:val="00B24170"/>
    <w:rsid w:val="00B241FD"/>
    <w:rsid w:val="00B24210"/>
    <w:rsid w:val="00B24292"/>
    <w:rsid w:val="00B242E6"/>
    <w:rsid w:val="00B24302"/>
    <w:rsid w:val="00B24307"/>
    <w:rsid w:val="00B24308"/>
    <w:rsid w:val="00B24333"/>
    <w:rsid w:val="00B24390"/>
    <w:rsid w:val="00B243B9"/>
    <w:rsid w:val="00B24431"/>
    <w:rsid w:val="00B24484"/>
    <w:rsid w:val="00B24491"/>
    <w:rsid w:val="00B244AD"/>
    <w:rsid w:val="00B245BE"/>
    <w:rsid w:val="00B245F9"/>
    <w:rsid w:val="00B246C9"/>
    <w:rsid w:val="00B246EA"/>
    <w:rsid w:val="00B24702"/>
    <w:rsid w:val="00B24705"/>
    <w:rsid w:val="00B2471D"/>
    <w:rsid w:val="00B247CC"/>
    <w:rsid w:val="00B248D0"/>
    <w:rsid w:val="00B2491A"/>
    <w:rsid w:val="00B2494E"/>
    <w:rsid w:val="00B24AB9"/>
    <w:rsid w:val="00B24B47"/>
    <w:rsid w:val="00B24B50"/>
    <w:rsid w:val="00B24BF7"/>
    <w:rsid w:val="00B24C9B"/>
    <w:rsid w:val="00B24CCE"/>
    <w:rsid w:val="00B24D3F"/>
    <w:rsid w:val="00B24D77"/>
    <w:rsid w:val="00B24DC0"/>
    <w:rsid w:val="00B24DD7"/>
    <w:rsid w:val="00B24E0A"/>
    <w:rsid w:val="00B24E83"/>
    <w:rsid w:val="00B24EDF"/>
    <w:rsid w:val="00B25002"/>
    <w:rsid w:val="00B25003"/>
    <w:rsid w:val="00B25092"/>
    <w:rsid w:val="00B250AA"/>
    <w:rsid w:val="00B250C1"/>
    <w:rsid w:val="00B250C7"/>
    <w:rsid w:val="00B2516A"/>
    <w:rsid w:val="00B251FB"/>
    <w:rsid w:val="00B252D5"/>
    <w:rsid w:val="00B2531B"/>
    <w:rsid w:val="00B25434"/>
    <w:rsid w:val="00B25483"/>
    <w:rsid w:val="00B254B4"/>
    <w:rsid w:val="00B254C2"/>
    <w:rsid w:val="00B25509"/>
    <w:rsid w:val="00B2550A"/>
    <w:rsid w:val="00B25545"/>
    <w:rsid w:val="00B25679"/>
    <w:rsid w:val="00B257B1"/>
    <w:rsid w:val="00B25807"/>
    <w:rsid w:val="00B25829"/>
    <w:rsid w:val="00B25902"/>
    <w:rsid w:val="00B2598B"/>
    <w:rsid w:val="00B25992"/>
    <w:rsid w:val="00B259BA"/>
    <w:rsid w:val="00B25A6F"/>
    <w:rsid w:val="00B25A81"/>
    <w:rsid w:val="00B25A88"/>
    <w:rsid w:val="00B25A9C"/>
    <w:rsid w:val="00B25AAD"/>
    <w:rsid w:val="00B25BB1"/>
    <w:rsid w:val="00B25BC0"/>
    <w:rsid w:val="00B25BE6"/>
    <w:rsid w:val="00B25CC8"/>
    <w:rsid w:val="00B25D28"/>
    <w:rsid w:val="00B25D5D"/>
    <w:rsid w:val="00B25DA7"/>
    <w:rsid w:val="00B25DDF"/>
    <w:rsid w:val="00B25E1C"/>
    <w:rsid w:val="00B25F3A"/>
    <w:rsid w:val="00B25F70"/>
    <w:rsid w:val="00B25FD4"/>
    <w:rsid w:val="00B25FE2"/>
    <w:rsid w:val="00B25FF1"/>
    <w:rsid w:val="00B2609B"/>
    <w:rsid w:val="00B260B4"/>
    <w:rsid w:val="00B2619A"/>
    <w:rsid w:val="00B262D8"/>
    <w:rsid w:val="00B2634E"/>
    <w:rsid w:val="00B26357"/>
    <w:rsid w:val="00B263A7"/>
    <w:rsid w:val="00B263D6"/>
    <w:rsid w:val="00B263FD"/>
    <w:rsid w:val="00B2647E"/>
    <w:rsid w:val="00B26515"/>
    <w:rsid w:val="00B26544"/>
    <w:rsid w:val="00B26725"/>
    <w:rsid w:val="00B268B8"/>
    <w:rsid w:val="00B26901"/>
    <w:rsid w:val="00B2693D"/>
    <w:rsid w:val="00B269F6"/>
    <w:rsid w:val="00B26AA8"/>
    <w:rsid w:val="00B26C0C"/>
    <w:rsid w:val="00B26C1D"/>
    <w:rsid w:val="00B26C2F"/>
    <w:rsid w:val="00B26C70"/>
    <w:rsid w:val="00B26D1E"/>
    <w:rsid w:val="00B26D1F"/>
    <w:rsid w:val="00B26D48"/>
    <w:rsid w:val="00B26D5D"/>
    <w:rsid w:val="00B26DC7"/>
    <w:rsid w:val="00B26E17"/>
    <w:rsid w:val="00B26E1C"/>
    <w:rsid w:val="00B26E49"/>
    <w:rsid w:val="00B26E66"/>
    <w:rsid w:val="00B26EF7"/>
    <w:rsid w:val="00B26F46"/>
    <w:rsid w:val="00B26FA8"/>
    <w:rsid w:val="00B26FAD"/>
    <w:rsid w:val="00B26FE7"/>
    <w:rsid w:val="00B27035"/>
    <w:rsid w:val="00B2718A"/>
    <w:rsid w:val="00B271A9"/>
    <w:rsid w:val="00B27214"/>
    <w:rsid w:val="00B27299"/>
    <w:rsid w:val="00B2733A"/>
    <w:rsid w:val="00B27395"/>
    <w:rsid w:val="00B27476"/>
    <w:rsid w:val="00B27477"/>
    <w:rsid w:val="00B274E1"/>
    <w:rsid w:val="00B275E9"/>
    <w:rsid w:val="00B2774F"/>
    <w:rsid w:val="00B277A8"/>
    <w:rsid w:val="00B277B7"/>
    <w:rsid w:val="00B278D9"/>
    <w:rsid w:val="00B2792A"/>
    <w:rsid w:val="00B27932"/>
    <w:rsid w:val="00B27970"/>
    <w:rsid w:val="00B27A1D"/>
    <w:rsid w:val="00B27A54"/>
    <w:rsid w:val="00B27B33"/>
    <w:rsid w:val="00B27C07"/>
    <w:rsid w:val="00B27C9F"/>
    <w:rsid w:val="00B27CAC"/>
    <w:rsid w:val="00B27CDD"/>
    <w:rsid w:val="00B27DB0"/>
    <w:rsid w:val="00B27DB7"/>
    <w:rsid w:val="00B27F87"/>
    <w:rsid w:val="00B27FB5"/>
    <w:rsid w:val="00B3004C"/>
    <w:rsid w:val="00B3006F"/>
    <w:rsid w:val="00B3008D"/>
    <w:rsid w:val="00B300C2"/>
    <w:rsid w:val="00B300C9"/>
    <w:rsid w:val="00B30143"/>
    <w:rsid w:val="00B3014C"/>
    <w:rsid w:val="00B30207"/>
    <w:rsid w:val="00B30251"/>
    <w:rsid w:val="00B303B9"/>
    <w:rsid w:val="00B30401"/>
    <w:rsid w:val="00B3045D"/>
    <w:rsid w:val="00B30482"/>
    <w:rsid w:val="00B3051D"/>
    <w:rsid w:val="00B3058D"/>
    <w:rsid w:val="00B3061D"/>
    <w:rsid w:val="00B306C5"/>
    <w:rsid w:val="00B306D1"/>
    <w:rsid w:val="00B3071B"/>
    <w:rsid w:val="00B3078E"/>
    <w:rsid w:val="00B3080F"/>
    <w:rsid w:val="00B30816"/>
    <w:rsid w:val="00B308D3"/>
    <w:rsid w:val="00B308F0"/>
    <w:rsid w:val="00B308FD"/>
    <w:rsid w:val="00B30920"/>
    <w:rsid w:val="00B3093B"/>
    <w:rsid w:val="00B3097C"/>
    <w:rsid w:val="00B309D0"/>
    <w:rsid w:val="00B309E8"/>
    <w:rsid w:val="00B30A14"/>
    <w:rsid w:val="00B30A9F"/>
    <w:rsid w:val="00B30AAD"/>
    <w:rsid w:val="00B30AC4"/>
    <w:rsid w:val="00B30B94"/>
    <w:rsid w:val="00B30BDD"/>
    <w:rsid w:val="00B30C01"/>
    <w:rsid w:val="00B30C37"/>
    <w:rsid w:val="00B30C81"/>
    <w:rsid w:val="00B30CED"/>
    <w:rsid w:val="00B30CF7"/>
    <w:rsid w:val="00B30D00"/>
    <w:rsid w:val="00B30D57"/>
    <w:rsid w:val="00B30E3B"/>
    <w:rsid w:val="00B30E40"/>
    <w:rsid w:val="00B30F18"/>
    <w:rsid w:val="00B30F48"/>
    <w:rsid w:val="00B30F5F"/>
    <w:rsid w:val="00B30FA3"/>
    <w:rsid w:val="00B30FB6"/>
    <w:rsid w:val="00B31040"/>
    <w:rsid w:val="00B31081"/>
    <w:rsid w:val="00B310B7"/>
    <w:rsid w:val="00B31110"/>
    <w:rsid w:val="00B31151"/>
    <w:rsid w:val="00B31197"/>
    <w:rsid w:val="00B3122C"/>
    <w:rsid w:val="00B3148B"/>
    <w:rsid w:val="00B314B3"/>
    <w:rsid w:val="00B3156D"/>
    <w:rsid w:val="00B315EB"/>
    <w:rsid w:val="00B315ED"/>
    <w:rsid w:val="00B315F5"/>
    <w:rsid w:val="00B315FF"/>
    <w:rsid w:val="00B31661"/>
    <w:rsid w:val="00B316AF"/>
    <w:rsid w:val="00B316D5"/>
    <w:rsid w:val="00B31754"/>
    <w:rsid w:val="00B31794"/>
    <w:rsid w:val="00B317B0"/>
    <w:rsid w:val="00B318A5"/>
    <w:rsid w:val="00B318B2"/>
    <w:rsid w:val="00B3193E"/>
    <w:rsid w:val="00B319B2"/>
    <w:rsid w:val="00B319C8"/>
    <w:rsid w:val="00B31A03"/>
    <w:rsid w:val="00B31BC9"/>
    <w:rsid w:val="00B31BD5"/>
    <w:rsid w:val="00B31BEB"/>
    <w:rsid w:val="00B31CFC"/>
    <w:rsid w:val="00B31E3A"/>
    <w:rsid w:val="00B31E95"/>
    <w:rsid w:val="00B31EBC"/>
    <w:rsid w:val="00B31F87"/>
    <w:rsid w:val="00B31FCB"/>
    <w:rsid w:val="00B32030"/>
    <w:rsid w:val="00B3203A"/>
    <w:rsid w:val="00B3215E"/>
    <w:rsid w:val="00B321E3"/>
    <w:rsid w:val="00B32283"/>
    <w:rsid w:val="00B3230E"/>
    <w:rsid w:val="00B32376"/>
    <w:rsid w:val="00B323B1"/>
    <w:rsid w:val="00B323C9"/>
    <w:rsid w:val="00B324F8"/>
    <w:rsid w:val="00B32511"/>
    <w:rsid w:val="00B3256A"/>
    <w:rsid w:val="00B325AF"/>
    <w:rsid w:val="00B325DD"/>
    <w:rsid w:val="00B32647"/>
    <w:rsid w:val="00B3267E"/>
    <w:rsid w:val="00B326CC"/>
    <w:rsid w:val="00B3270E"/>
    <w:rsid w:val="00B32763"/>
    <w:rsid w:val="00B327E3"/>
    <w:rsid w:val="00B32809"/>
    <w:rsid w:val="00B32826"/>
    <w:rsid w:val="00B32893"/>
    <w:rsid w:val="00B32986"/>
    <w:rsid w:val="00B32A89"/>
    <w:rsid w:val="00B32AF6"/>
    <w:rsid w:val="00B32B91"/>
    <w:rsid w:val="00B32BCA"/>
    <w:rsid w:val="00B32BCF"/>
    <w:rsid w:val="00B32BD1"/>
    <w:rsid w:val="00B32C67"/>
    <w:rsid w:val="00B32CDB"/>
    <w:rsid w:val="00B32D1E"/>
    <w:rsid w:val="00B32D63"/>
    <w:rsid w:val="00B32D8C"/>
    <w:rsid w:val="00B32E18"/>
    <w:rsid w:val="00B32F6E"/>
    <w:rsid w:val="00B32F8F"/>
    <w:rsid w:val="00B32F91"/>
    <w:rsid w:val="00B32FBE"/>
    <w:rsid w:val="00B32FFD"/>
    <w:rsid w:val="00B3300F"/>
    <w:rsid w:val="00B331A8"/>
    <w:rsid w:val="00B3322E"/>
    <w:rsid w:val="00B332F0"/>
    <w:rsid w:val="00B33354"/>
    <w:rsid w:val="00B33392"/>
    <w:rsid w:val="00B334CA"/>
    <w:rsid w:val="00B334EF"/>
    <w:rsid w:val="00B335B2"/>
    <w:rsid w:val="00B335C2"/>
    <w:rsid w:val="00B335C4"/>
    <w:rsid w:val="00B33643"/>
    <w:rsid w:val="00B336A4"/>
    <w:rsid w:val="00B336F5"/>
    <w:rsid w:val="00B337B5"/>
    <w:rsid w:val="00B3381D"/>
    <w:rsid w:val="00B3383C"/>
    <w:rsid w:val="00B338AC"/>
    <w:rsid w:val="00B33951"/>
    <w:rsid w:val="00B33971"/>
    <w:rsid w:val="00B339FB"/>
    <w:rsid w:val="00B33A66"/>
    <w:rsid w:val="00B33AFD"/>
    <w:rsid w:val="00B33C53"/>
    <w:rsid w:val="00B33CB3"/>
    <w:rsid w:val="00B33CC5"/>
    <w:rsid w:val="00B33D04"/>
    <w:rsid w:val="00B33D3B"/>
    <w:rsid w:val="00B33DFE"/>
    <w:rsid w:val="00B33EA3"/>
    <w:rsid w:val="00B33EDD"/>
    <w:rsid w:val="00B33F93"/>
    <w:rsid w:val="00B34000"/>
    <w:rsid w:val="00B34053"/>
    <w:rsid w:val="00B34121"/>
    <w:rsid w:val="00B341A8"/>
    <w:rsid w:val="00B3421F"/>
    <w:rsid w:val="00B3426D"/>
    <w:rsid w:val="00B3427E"/>
    <w:rsid w:val="00B34316"/>
    <w:rsid w:val="00B343E2"/>
    <w:rsid w:val="00B343E3"/>
    <w:rsid w:val="00B3445D"/>
    <w:rsid w:val="00B34552"/>
    <w:rsid w:val="00B34558"/>
    <w:rsid w:val="00B34567"/>
    <w:rsid w:val="00B34619"/>
    <w:rsid w:val="00B3464E"/>
    <w:rsid w:val="00B347B5"/>
    <w:rsid w:val="00B347DB"/>
    <w:rsid w:val="00B3486D"/>
    <w:rsid w:val="00B3497E"/>
    <w:rsid w:val="00B34982"/>
    <w:rsid w:val="00B349B7"/>
    <w:rsid w:val="00B349C5"/>
    <w:rsid w:val="00B34B3F"/>
    <w:rsid w:val="00B34B44"/>
    <w:rsid w:val="00B34B7F"/>
    <w:rsid w:val="00B34BA3"/>
    <w:rsid w:val="00B34C66"/>
    <w:rsid w:val="00B34CB0"/>
    <w:rsid w:val="00B34DA6"/>
    <w:rsid w:val="00B34DFD"/>
    <w:rsid w:val="00B34E53"/>
    <w:rsid w:val="00B34EA2"/>
    <w:rsid w:val="00B34EA6"/>
    <w:rsid w:val="00B34EEF"/>
    <w:rsid w:val="00B34F8B"/>
    <w:rsid w:val="00B35042"/>
    <w:rsid w:val="00B350BA"/>
    <w:rsid w:val="00B351AD"/>
    <w:rsid w:val="00B351D7"/>
    <w:rsid w:val="00B35296"/>
    <w:rsid w:val="00B352F0"/>
    <w:rsid w:val="00B35328"/>
    <w:rsid w:val="00B3536D"/>
    <w:rsid w:val="00B35375"/>
    <w:rsid w:val="00B35402"/>
    <w:rsid w:val="00B35406"/>
    <w:rsid w:val="00B35475"/>
    <w:rsid w:val="00B354D5"/>
    <w:rsid w:val="00B35547"/>
    <w:rsid w:val="00B3554F"/>
    <w:rsid w:val="00B3557E"/>
    <w:rsid w:val="00B355B8"/>
    <w:rsid w:val="00B355ED"/>
    <w:rsid w:val="00B35689"/>
    <w:rsid w:val="00B35698"/>
    <w:rsid w:val="00B356A3"/>
    <w:rsid w:val="00B3574D"/>
    <w:rsid w:val="00B3575A"/>
    <w:rsid w:val="00B357FA"/>
    <w:rsid w:val="00B3582E"/>
    <w:rsid w:val="00B3586D"/>
    <w:rsid w:val="00B3592E"/>
    <w:rsid w:val="00B35A12"/>
    <w:rsid w:val="00B35AA8"/>
    <w:rsid w:val="00B35AFB"/>
    <w:rsid w:val="00B35B2A"/>
    <w:rsid w:val="00B35B3B"/>
    <w:rsid w:val="00B35B76"/>
    <w:rsid w:val="00B35B87"/>
    <w:rsid w:val="00B35BA0"/>
    <w:rsid w:val="00B35C0A"/>
    <w:rsid w:val="00B35CBC"/>
    <w:rsid w:val="00B35D04"/>
    <w:rsid w:val="00B35D49"/>
    <w:rsid w:val="00B35E46"/>
    <w:rsid w:val="00B35E81"/>
    <w:rsid w:val="00B35F60"/>
    <w:rsid w:val="00B35FD0"/>
    <w:rsid w:val="00B361FC"/>
    <w:rsid w:val="00B36290"/>
    <w:rsid w:val="00B36298"/>
    <w:rsid w:val="00B362C4"/>
    <w:rsid w:val="00B362CD"/>
    <w:rsid w:val="00B36340"/>
    <w:rsid w:val="00B3642B"/>
    <w:rsid w:val="00B3652C"/>
    <w:rsid w:val="00B3653E"/>
    <w:rsid w:val="00B3656C"/>
    <w:rsid w:val="00B36672"/>
    <w:rsid w:val="00B366DE"/>
    <w:rsid w:val="00B3670B"/>
    <w:rsid w:val="00B36733"/>
    <w:rsid w:val="00B367F2"/>
    <w:rsid w:val="00B36837"/>
    <w:rsid w:val="00B3684D"/>
    <w:rsid w:val="00B368CD"/>
    <w:rsid w:val="00B368DB"/>
    <w:rsid w:val="00B3690D"/>
    <w:rsid w:val="00B3699D"/>
    <w:rsid w:val="00B369A2"/>
    <w:rsid w:val="00B369CD"/>
    <w:rsid w:val="00B369D2"/>
    <w:rsid w:val="00B36A4B"/>
    <w:rsid w:val="00B36A7A"/>
    <w:rsid w:val="00B36A9D"/>
    <w:rsid w:val="00B36B34"/>
    <w:rsid w:val="00B36B96"/>
    <w:rsid w:val="00B36B9F"/>
    <w:rsid w:val="00B36BA6"/>
    <w:rsid w:val="00B36BC9"/>
    <w:rsid w:val="00B36C5B"/>
    <w:rsid w:val="00B36C6D"/>
    <w:rsid w:val="00B36CA8"/>
    <w:rsid w:val="00B36CA9"/>
    <w:rsid w:val="00B36E3A"/>
    <w:rsid w:val="00B36FDD"/>
    <w:rsid w:val="00B37030"/>
    <w:rsid w:val="00B370FA"/>
    <w:rsid w:val="00B3710F"/>
    <w:rsid w:val="00B371C1"/>
    <w:rsid w:val="00B3722E"/>
    <w:rsid w:val="00B3724D"/>
    <w:rsid w:val="00B372D7"/>
    <w:rsid w:val="00B3738C"/>
    <w:rsid w:val="00B373BC"/>
    <w:rsid w:val="00B3753B"/>
    <w:rsid w:val="00B375D4"/>
    <w:rsid w:val="00B3760D"/>
    <w:rsid w:val="00B37637"/>
    <w:rsid w:val="00B37646"/>
    <w:rsid w:val="00B3766E"/>
    <w:rsid w:val="00B37753"/>
    <w:rsid w:val="00B37847"/>
    <w:rsid w:val="00B3787F"/>
    <w:rsid w:val="00B37893"/>
    <w:rsid w:val="00B379F1"/>
    <w:rsid w:val="00B379F2"/>
    <w:rsid w:val="00B37AD4"/>
    <w:rsid w:val="00B37B80"/>
    <w:rsid w:val="00B37BCB"/>
    <w:rsid w:val="00B37C4F"/>
    <w:rsid w:val="00B37DA5"/>
    <w:rsid w:val="00B37DD8"/>
    <w:rsid w:val="00B37DE0"/>
    <w:rsid w:val="00B37E82"/>
    <w:rsid w:val="00B37E87"/>
    <w:rsid w:val="00B37EB1"/>
    <w:rsid w:val="00B37EF3"/>
    <w:rsid w:val="00B4007C"/>
    <w:rsid w:val="00B40092"/>
    <w:rsid w:val="00B400A4"/>
    <w:rsid w:val="00B40140"/>
    <w:rsid w:val="00B403BA"/>
    <w:rsid w:val="00B4040B"/>
    <w:rsid w:val="00B40470"/>
    <w:rsid w:val="00B4055F"/>
    <w:rsid w:val="00B405A2"/>
    <w:rsid w:val="00B405A6"/>
    <w:rsid w:val="00B405CE"/>
    <w:rsid w:val="00B40673"/>
    <w:rsid w:val="00B406F3"/>
    <w:rsid w:val="00B40774"/>
    <w:rsid w:val="00B40807"/>
    <w:rsid w:val="00B40884"/>
    <w:rsid w:val="00B408C6"/>
    <w:rsid w:val="00B408D3"/>
    <w:rsid w:val="00B40933"/>
    <w:rsid w:val="00B40955"/>
    <w:rsid w:val="00B40A29"/>
    <w:rsid w:val="00B40A30"/>
    <w:rsid w:val="00B40C27"/>
    <w:rsid w:val="00B40C80"/>
    <w:rsid w:val="00B40C8A"/>
    <w:rsid w:val="00B40C91"/>
    <w:rsid w:val="00B40CB5"/>
    <w:rsid w:val="00B40D6A"/>
    <w:rsid w:val="00B40D93"/>
    <w:rsid w:val="00B40DD1"/>
    <w:rsid w:val="00B40EAC"/>
    <w:rsid w:val="00B40EC2"/>
    <w:rsid w:val="00B40EDC"/>
    <w:rsid w:val="00B410FD"/>
    <w:rsid w:val="00B4116F"/>
    <w:rsid w:val="00B411A4"/>
    <w:rsid w:val="00B411C2"/>
    <w:rsid w:val="00B41295"/>
    <w:rsid w:val="00B412FC"/>
    <w:rsid w:val="00B413C9"/>
    <w:rsid w:val="00B413F5"/>
    <w:rsid w:val="00B4148F"/>
    <w:rsid w:val="00B414B5"/>
    <w:rsid w:val="00B41575"/>
    <w:rsid w:val="00B4159E"/>
    <w:rsid w:val="00B416B7"/>
    <w:rsid w:val="00B41751"/>
    <w:rsid w:val="00B4178B"/>
    <w:rsid w:val="00B41793"/>
    <w:rsid w:val="00B417A3"/>
    <w:rsid w:val="00B417E6"/>
    <w:rsid w:val="00B41828"/>
    <w:rsid w:val="00B4188C"/>
    <w:rsid w:val="00B41917"/>
    <w:rsid w:val="00B41966"/>
    <w:rsid w:val="00B41A89"/>
    <w:rsid w:val="00B41AE7"/>
    <w:rsid w:val="00B41B2B"/>
    <w:rsid w:val="00B41B2C"/>
    <w:rsid w:val="00B41B32"/>
    <w:rsid w:val="00B41B34"/>
    <w:rsid w:val="00B41B9B"/>
    <w:rsid w:val="00B41CA9"/>
    <w:rsid w:val="00B41CB8"/>
    <w:rsid w:val="00B41DAE"/>
    <w:rsid w:val="00B41DC9"/>
    <w:rsid w:val="00B41DCB"/>
    <w:rsid w:val="00B41F23"/>
    <w:rsid w:val="00B41F8D"/>
    <w:rsid w:val="00B4201E"/>
    <w:rsid w:val="00B42064"/>
    <w:rsid w:val="00B420D2"/>
    <w:rsid w:val="00B42165"/>
    <w:rsid w:val="00B42196"/>
    <w:rsid w:val="00B421C8"/>
    <w:rsid w:val="00B421F4"/>
    <w:rsid w:val="00B421FF"/>
    <w:rsid w:val="00B42201"/>
    <w:rsid w:val="00B4224E"/>
    <w:rsid w:val="00B42268"/>
    <w:rsid w:val="00B4237D"/>
    <w:rsid w:val="00B42422"/>
    <w:rsid w:val="00B4244E"/>
    <w:rsid w:val="00B424A2"/>
    <w:rsid w:val="00B424C8"/>
    <w:rsid w:val="00B424D1"/>
    <w:rsid w:val="00B42592"/>
    <w:rsid w:val="00B42608"/>
    <w:rsid w:val="00B42641"/>
    <w:rsid w:val="00B4264A"/>
    <w:rsid w:val="00B426DA"/>
    <w:rsid w:val="00B4286C"/>
    <w:rsid w:val="00B4293F"/>
    <w:rsid w:val="00B42952"/>
    <w:rsid w:val="00B42992"/>
    <w:rsid w:val="00B429A9"/>
    <w:rsid w:val="00B42B3D"/>
    <w:rsid w:val="00B42B9E"/>
    <w:rsid w:val="00B42BC0"/>
    <w:rsid w:val="00B42BDA"/>
    <w:rsid w:val="00B42C1F"/>
    <w:rsid w:val="00B42C25"/>
    <w:rsid w:val="00B42D4E"/>
    <w:rsid w:val="00B42D66"/>
    <w:rsid w:val="00B42D95"/>
    <w:rsid w:val="00B42E84"/>
    <w:rsid w:val="00B42F10"/>
    <w:rsid w:val="00B42F51"/>
    <w:rsid w:val="00B42FA8"/>
    <w:rsid w:val="00B42FD1"/>
    <w:rsid w:val="00B43080"/>
    <w:rsid w:val="00B4309F"/>
    <w:rsid w:val="00B4311A"/>
    <w:rsid w:val="00B4311C"/>
    <w:rsid w:val="00B43153"/>
    <w:rsid w:val="00B431E2"/>
    <w:rsid w:val="00B4320C"/>
    <w:rsid w:val="00B43242"/>
    <w:rsid w:val="00B432A4"/>
    <w:rsid w:val="00B432EA"/>
    <w:rsid w:val="00B4334C"/>
    <w:rsid w:val="00B43372"/>
    <w:rsid w:val="00B43412"/>
    <w:rsid w:val="00B434B7"/>
    <w:rsid w:val="00B4352D"/>
    <w:rsid w:val="00B43533"/>
    <w:rsid w:val="00B4355A"/>
    <w:rsid w:val="00B43588"/>
    <w:rsid w:val="00B435DC"/>
    <w:rsid w:val="00B435DE"/>
    <w:rsid w:val="00B436EC"/>
    <w:rsid w:val="00B43795"/>
    <w:rsid w:val="00B438A1"/>
    <w:rsid w:val="00B43971"/>
    <w:rsid w:val="00B439A2"/>
    <w:rsid w:val="00B439B5"/>
    <w:rsid w:val="00B439CA"/>
    <w:rsid w:val="00B43A21"/>
    <w:rsid w:val="00B43A31"/>
    <w:rsid w:val="00B43A6F"/>
    <w:rsid w:val="00B43AC4"/>
    <w:rsid w:val="00B43AF4"/>
    <w:rsid w:val="00B43DE3"/>
    <w:rsid w:val="00B43F16"/>
    <w:rsid w:val="00B43FB2"/>
    <w:rsid w:val="00B43FC1"/>
    <w:rsid w:val="00B44078"/>
    <w:rsid w:val="00B4408B"/>
    <w:rsid w:val="00B442AA"/>
    <w:rsid w:val="00B44306"/>
    <w:rsid w:val="00B44435"/>
    <w:rsid w:val="00B44478"/>
    <w:rsid w:val="00B44495"/>
    <w:rsid w:val="00B44543"/>
    <w:rsid w:val="00B44594"/>
    <w:rsid w:val="00B44693"/>
    <w:rsid w:val="00B44733"/>
    <w:rsid w:val="00B447CC"/>
    <w:rsid w:val="00B4491F"/>
    <w:rsid w:val="00B44996"/>
    <w:rsid w:val="00B44A01"/>
    <w:rsid w:val="00B44A55"/>
    <w:rsid w:val="00B44B01"/>
    <w:rsid w:val="00B44B47"/>
    <w:rsid w:val="00B44B8E"/>
    <w:rsid w:val="00B44C05"/>
    <w:rsid w:val="00B44C72"/>
    <w:rsid w:val="00B44CBE"/>
    <w:rsid w:val="00B44CC1"/>
    <w:rsid w:val="00B44D02"/>
    <w:rsid w:val="00B44D32"/>
    <w:rsid w:val="00B44D37"/>
    <w:rsid w:val="00B44DDD"/>
    <w:rsid w:val="00B44E11"/>
    <w:rsid w:val="00B44E16"/>
    <w:rsid w:val="00B44E1F"/>
    <w:rsid w:val="00B44E25"/>
    <w:rsid w:val="00B44E54"/>
    <w:rsid w:val="00B44EB9"/>
    <w:rsid w:val="00B44F70"/>
    <w:rsid w:val="00B45054"/>
    <w:rsid w:val="00B45096"/>
    <w:rsid w:val="00B450F2"/>
    <w:rsid w:val="00B45116"/>
    <w:rsid w:val="00B45162"/>
    <w:rsid w:val="00B45236"/>
    <w:rsid w:val="00B4528D"/>
    <w:rsid w:val="00B45395"/>
    <w:rsid w:val="00B453BC"/>
    <w:rsid w:val="00B453F1"/>
    <w:rsid w:val="00B4540B"/>
    <w:rsid w:val="00B4553C"/>
    <w:rsid w:val="00B4556B"/>
    <w:rsid w:val="00B455EE"/>
    <w:rsid w:val="00B457F9"/>
    <w:rsid w:val="00B457FF"/>
    <w:rsid w:val="00B4582E"/>
    <w:rsid w:val="00B45885"/>
    <w:rsid w:val="00B458FB"/>
    <w:rsid w:val="00B4597A"/>
    <w:rsid w:val="00B45ACB"/>
    <w:rsid w:val="00B45BEF"/>
    <w:rsid w:val="00B45C47"/>
    <w:rsid w:val="00B45C5D"/>
    <w:rsid w:val="00B45C5E"/>
    <w:rsid w:val="00B45D5A"/>
    <w:rsid w:val="00B45DCA"/>
    <w:rsid w:val="00B45ED6"/>
    <w:rsid w:val="00B45F4F"/>
    <w:rsid w:val="00B45FD6"/>
    <w:rsid w:val="00B4601C"/>
    <w:rsid w:val="00B4603C"/>
    <w:rsid w:val="00B46102"/>
    <w:rsid w:val="00B46135"/>
    <w:rsid w:val="00B46503"/>
    <w:rsid w:val="00B465ED"/>
    <w:rsid w:val="00B46692"/>
    <w:rsid w:val="00B466BA"/>
    <w:rsid w:val="00B4678F"/>
    <w:rsid w:val="00B467BC"/>
    <w:rsid w:val="00B467D8"/>
    <w:rsid w:val="00B4683B"/>
    <w:rsid w:val="00B46862"/>
    <w:rsid w:val="00B468CD"/>
    <w:rsid w:val="00B468ED"/>
    <w:rsid w:val="00B4690F"/>
    <w:rsid w:val="00B46A34"/>
    <w:rsid w:val="00B46A51"/>
    <w:rsid w:val="00B46AFD"/>
    <w:rsid w:val="00B46B6F"/>
    <w:rsid w:val="00B46BAB"/>
    <w:rsid w:val="00B46BB2"/>
    <w:rsid w:val="00B46BC6"/>
    <w:rsid w:val="00B46C3D"/>
    <w:rsid w:val="00B46CD9"/>
    <w:rsid w:val="00B46CDE"/>
    <w:rsid w:val="00B46D20"/>
    <w:rsid w:val="00B46D4C"/>
    <w:rsid w:val="00B46D90"/>
    <w:rsid w:val="00B46E32"/>
    <w:rsid w:val="00B46E60"/>
    <w:rsid w:val="00B46E82"/>
    <w:rsid w:val="00B46ED9"/>
    <w:rsid w:val="00B46FDE"/>
    <w:rsid w:val="00B46FE6"/>
    <w:rsid w:val="00B4706A"/>
    <w:rsid w:val="00B470A9"/>
    <w:rsid w:val="00B471CB"/>
    <w:rsid w:val="00B47233"/>
    <w:rsid w:val="00B4733E"/>
    <w:rsid w:val="00B47347"/>
    <w:rsid w:val="00B47382"/>
    <w:rsid w:val="00B47386"/>
    <w:rsid w:val="00B473B0"/>
    <w:rsid w:val="00B473E4"/>
    <w:rsid w:val="00B47407"/>
    <w:rsid w:val="00B4747B"/>
    <w:rsid w:val="00B47525"/>
    <w:rsid w:val="00B47581"/>
    <w:rsid w:val="00B475A1"/>
    <w:rsid w:val="00B47609"/>
    <w:rsid w:val="00B4763E"/>
    <w:rsid w:val="00B4769E"/>
    <w:rsid w:val="00B4770D"/>
    <w:rsid w:val="00B4771F"/>
    <w:rsid w:val="00B477E7"/>
    <w:rsid w:val="00B47802"/>
    <w:rsid w:val="00B47864"/>
    <w:rsid w:val="00B478BB"/>
    <w:rsid w:val="00B47B37"/>
    <w:rsid w:val="00B47B9D"/>
    <w:rsid w:val="00B47BEF"/>
    <w:rsid w:val="00B47C24"/>
    <w:rsid w:val="00B47C45"/>
    <w:rsid w:val="00B47C4F"/>
    <w:rsid w:val="00B47D08"/>
    <w:rsid w:val="00B47DAE"/>
    <w:rsid w:val="00B47E34"/>
    <w:rsid w:val="00B47E76"/>
    <w:rsid w:val="00B47E86"/>
    <w:rsid w:val="00B47F25"/>
    <w:rsid w:val="00B47F60"/>
    <w:rsid w:val="00B47F6F"/>
    <w:rsid w:val="00B47FF9"/>
    <w:rsid w:val="00B50010"/>
    <w:rsid w:val="00B500DA"/>
    <w:rsid w:val="00B5024F"/>
    <w:rsid w:val="00B502BB"/>
    <w:rsid w:val="00B502D3"/>
    <w:rsid w:val="00B50327"/>
    <w:rsid w:val="00B50387"/>
    <w:rsid w:val="00B50426"/>
    <w:rsid w:val="00B5056A"/>
    <w:rsid w:val="00B50572"/>
    <w:rsid w:val="00B50577"/>
    <w:rsid w:val="00B5057B"/>
    <w:rsid w:val="00B505D4"/>
    <w:rsid w:val="00B50644"/>
    <w:rsid w:val="00B506A2"/>
    <w:rsid w:val="00B5072F"/>
    <w:rsid w:val="00B5077A"/>
    <w:rsid w:val="00B50832"/>
    <w:rsid w:val="00B508D8"/>
    <w:rsid w:val="00B50991"/>
    <w:rsid w:val="00B5099B"/>
    <w:rsid w:val="00B509BC"/>
    <w:rsid w:val="00B509C0"/>
    <w:rsid w:val="00B50B26"/>
    <w:rsid w:val="00B50B75"/>
    <w:rsid w:val="00B50C3B"/>
    <w:rsid w:val="00B50C3F"/>
    <w:rsid w:val="00B50C58"/>
    <w:rsid w:val="00B50D55"/>
    <w:rsid w:val="00B50D9A"/>
    <w:rsid w:val="00B50E0B"/>
    <w:rsid w:val="00B50EA1"/>
    <w:rsid w:val="00B50ED7"/>
    <w:rsid w:val="00B50FC6"/>
    <w:rsid w:val="00B51046"/>
    <w:rsid w:val="00B51054"/>
    <w:rsid w:val="00B51096"/>
    <w:rsid w:val="00B5111C"/>
    <w:rsid w:val="00B51157"/>
    <w:rsid w:val="00B51160"/>
    <w:rsid w:val="00B511EB"/>
    <w:rsid w:val="00B51205"/>
    <w:rsid w:val="00B51220"/>
    <w:rsid w:val="00B5129B"/>
    <w:rsid w:val="00B512D6"/>
    <w:rsid w:val="00B51302"/>
    <w:rsid w:val="00B51398"/>
    <w:rsid w:val="00B514B7"/>
    <w:rsid w:val="00B514E8"/>
    <w:rsid w:val="00B51535"/>
    <w:rsid w:val="00B51541"/>
    <w:rsid w:val="00B515E1"/>
    <w:rsid w:val="00B51693"/>
    <w:rsid w:val="00B51723"/>
    <w:rsid w:val="00B51785"/>
    <w:rsid w:val="00B5179E"/>
    <w:rsid w:val="00B51827"/>
    <w:rsid w:val="00B51832"/>
    <w:rsid w:val="00B51875"/>
    <w:rsid w:val="00B518EA"/>
    <w:rsid w:val="00B518F4"/>
    <w:rsid w:val="00B51923"/>
    <w:rsid w:val="00B519A7"/>
    <w:rsid w:val="00B519D3"/>
    <w:rsid w:val="00B51A03"/>
    <w:rsid w:val="00B51A5C"/>
    <w:rsid w:val="00B51B1A"/>
    <w:rsid w:val="00B51BE2"/>
    <w:rsid w:val="00B51C17"/>
    <w:rsid w:val="00B51CC0"/>
    <w:rsid w:val="00B51D6D"/>
    <w:rsid w:val="00B51E18"/>
    <w:rsid w:val="00B51E2D"/>
    <w:rsid w:val="00B51E5B"/>
    <w:rsid w:val="00B51EB5"/>
    <w:rsid w:val="00B51EBF"/>
    <w:rsid w:val="00B51EC2"/>
    <w:rsid w:val="00B51EC6"/>
    <w:rsid w:val="00B51EDF"/>
    <w:rsid w:val="00B51EE4"/>
    <w:rsid w:val="00B51F13"/>
    <w:rsid w:val="00B51F32"/>
    <w:rsid w:val="00B5208E"/>
    <w:rsid w:val="00B52146"/>
    <w:rsid w:val="00B521C4"/>
    <w:rsid w:val="00B521DC"/>
    <w:rsid w:val="00B52389"/>
    <w:rsid w:val="00B52437"/>
    <w:rsid w:val="00B52557"/>
    <w:rsid w:val="00B5259C"/>
    <w:rsid w:val="00B525FB"/>
    <w:rsid w:val="00B52649"/>
    <w:rsid w:val="00B526C3"/>
    <w:rsid w:val="00B526CC"/>
    <w:rsid w:val="00B527C5"/>
    <w:rsid w:val="00B52878"/>
    <w:rsid w:val="00B5287F"/>
    <w:rsid w:val="00B52893"/>
    <w:rsid w:val="00B52931"/>
    <w:rsid w:val="00B52949"/>
    <w:rsid w:val="00B5298F"/>
    <w:rsid w:val="00B529A9"/>
    <w:rsid w:val="00B52A1C"/>
    <w:rsid w:val="00B52AA4"/>
    <w:rsid w:val="00B52C64"/>
    <w:rsid w:val="00B52CDD"/>
    <w:rsid w:val="00B52D45"/>
    <w:rsid w:val="00B52DD8"/>
    <w:rsid w:val="00B52E2C"/>
    <w:rsid w:val="00B52E31"/>
    <w:rsid w:val="00B52F25"/>
    <w:rsid w:val="00B52F6A"/>
    <w:rsid w:val="00B5307B"/>
    <w:rsid w:val="00B53123"/>
    <w:rsid w:val="00B53146"/>
    <w:rsid w:val="00B5317E"/>
    <w:rsid w:val="00B531AA"/>
    <w:rsid w:val="00B531B1"/>
    <w:rsid w:val="00B531EF"/>
    <w:rsid w:val="00B531F2"/>
    <w:rsid w:val="00B5321E"/>
    <w:rsid w:val="00B532FF"/>
    <w:rsid w:val="00B533AB"/>
    <w:rsid w:val="00B535A8"/>
    <w:rsid w:val="00B5369B"/>
    <w:rsid w:val="00B536CA"/>
    <w:rsid w:val="00B537B5"/>
    <w:rsid w:val="00B537D8"/>
    <w:rsid w:val="00B537F4"/>
    <w:rsid w:val="00B5384E"/>
    <w:rsid w:val="00B5386B"/>
    <w:rsid w:val="00B53897"/>
    <w:rsid w:val="00B538CE"/>
    <w:rsid w:val="00B53B0C"/>
    <w:rsid w:val="00B53B19"/>
    <w:rsid w:val="00B53BEF"/>
    <w:rsid w:val="00B53C25"/>
    <w:rsid w:val="00B53C42"/>
    <w:rsid w:val="00B53D9B"/>
    <w:rsid w:val="00B53DFD"/>
    <w:rsid w:val="00B53E18"/>
    <w:rsid w:val="00B53E24"/>
    <w:rsid w:val="00B53E2A"/>
    <w:rsid w:val="00B53E3D"/>
    <w:rsid w:val="00B53F73"/>
    <w:rsid w:val="00B54026"/>
    <w:rsid w:val="00B54058"/>
    <w:rsid w:val="00B5408E"/>
    <w:rsid w:val="00B540FA"/>
    <w:rsid w:val="00B54188"/>
    <w:rsid w:val="00B54196"/>
    <w:rsid w:val="00B54274"/>
    <w:rsid w:val="00B542F5"/>
    <w:rsid w:val="00B54405"/>
    <w:rsid w:val="00B54449"/>
    <w:rsid w:val="00B5448F"/>
    <w:rsid w:val="00B54558"/>
    <w:rsid w:val="00B545C5"/>
    <w:rsid w:val="00B54615"/>
    <w:rsid w:val="00B54666"/>
    <w:rsid w:val="00B546B6"/>
    <w:rsid w:val="00B5479C"/>
    <w:rsid w:val="00B547D5"/>
    <w:rsid w:val="00B54843"/>
    <w:rsid w:val="00B54878"/>
    <w:rsid w:val="00B54885"/>
    <w:rsid w:val="00B548D7"/>
    <w:rsid w:val="00B54990"/>
    <w:rsid w:val="00B54AE7"/>
    <w:rsid w:val="00B54B2B"/>
    <w:rsid w:val="00B54BAF"/>
    <w:rsid w:val="00B54CD5"/>
    <w:rsid w:val="00B54D5F"/>
    <w:rsid w:val="00B55164"/>
    <w:rsid w:val="00B5520E"/>
    <w:rsid w:val="00B552C0"/>
    <w:rsid w:val="00B552C7"/>
    <w:rsid w:val="00B552EC"/>
    <w:rsid w:val="00B552FD"/>
    <w:rsid w:val="00B55358"/>
    <w:rsid w:val="00B55381"/>
    <w:rsid w:val="00B553B3"/>
    <w:rsid w:val="00B553F2"/>
    <w:rsid w:val="00B554AB"/>
    <w:rsid w:val="00B5551A"/>
    <w:rsid w:val="00B55661"/>
    <w:rsid w:val="00B55676"/>
    <w:rsid w:val="00B55752"/>
    <w:rsid w:val="00B557BD"/>
    <w:rsid w:val="00B5582E"/>
    <w:rsid w:val="00B558B8"/>
    <w:rsid w:val="00B55914"/>
    <w:rsid w:val="00B55990"/>
    <w:rsid w:val="00B55A4E"/>
    <w:rsid w:val="00B55A72"/>
    <w:rsid w:val="00B55A96"/>
    <w:rsid w:val="00B55B13"/>
    <w:rsid w:val="00B55BD3"/>
    <w:rsid w:val="00B55C4F"/>
    <w:rsid w:val="00B55CF3"/>
    <w:rsid w:val="00B55D52"/>
    <w:rsid w:val="00B55D76"/>
    <w:rsid w:val="00B55D95"/>
    <w:rsid w:val="00B55E0A"/>
    <w:rsid w:val="00B55EBA"/>
    <w:rsid w:val="00B55F1C"/>
    <w:rsid w:val="00B55FFC"/>
    <w:rsid w:val="00B5614D"/>
    <w:rsid w:val="00B56164"/>
    <w:rsid w:val="00B56180"/>
    <w:rsid w:val="00B5620B"/>
    <w:rsid w:val="00B562EA"/>
    <w:rsid w:val="00B56396"/>
    <w:rsid w:val="00B563BE"/>
    <w:rsid w:val="00B564EF"/>
    <w:rsid w:val="00B5651A"/>
    <w:rsid w:val="00B56576"/>
    <w:rsid w:val="00B5657D"/>
    <w:rsid w:val="00B5658B"/>
    <w:rsid w:val="00B565E4"/>
    <w:rsid w:val="00B56600"/>
    <w:rsid w:val="00B56739"/>
    <w:rsid w:val="00B5680D"/>
    <w:rsid w:val="00B56840"/>
    <w:rsid w:val="00B568AC"/>
    <w:rsid w:val="00B568EA"/>
    <w:rsid w:val="00B56934"/>
    <w:rsid w:val="00B569A6"/>
    <w:rsid w:val="00B569FC"/>
    <w:rsid w:val="00B56A87"/>
    <w:rsid w:val="00B56A95"/>
    <w:rsid w:val="00B56B71"/>
    <w:rsid w:val="00B56D1E"/>
    <w:rsid w:val="00B56D8B"/>
    <w:rsid w:val="00B56D98"/>
    <w:rsid w:val="00B56E46"/>
    <w:rsid w:val="00B56E49"/>
    <w:rsid w:val="00B56E9B"/>
    <w:rsid w:val="00B56ED3"/>
    <w:rsid w:val="00B56F36"/>
    <w:rsid w:val="00B57113"/>
    <w:rsid w:val="00B57124"/>
    <w:rsid w:val="00B57161"/>
    <w:rsid w:val="00B5718E"/>
    <w:rsid w:val="00B571EB"/>
    <w:rsid w:val="00B57227"/>
    <w:rsid w:val="00B57259"/>
    <w:rsid w:val="00B572E4"/>
    <w:rsid w:val="00B573E3"/>
    <w:rsid w:val="00B574C5"/>
    <w:rsid w:val="00B57505"/>
    <w:rsid w:val="00B5751B"/>
    <w:rsid w:val="00B57525"/>
    <w:rsid w:val="00B575DD"/>
    <w:rsid w:val="00B577EB"/>
    <w:rsid w:val="00B577F7"/>
    <w:rsid w:val="00B5785A"/>
    <w:rsid w:val="00B57918"/>
    <w:rsid w:val="00B5794A"/>
    <w:rsid w:val="00B579BE"/>
    <w:rsid w:val="00B57A1F"/>
    <w:rsid w:val="00B57AE1"/>
    <w:rsid w:val="00B57BD2"/>
    <w:rsid w:val="00B57C67"/>
    <w:rsid w:val="00B57CCB"/>
    <w:rsid w:val="00B57D46"/>
    <w:rsid w:val="00B57DB1"/>
    <w:rsid w:val="00B57DF3"/>
    <w:rsid w:val="00B57EF7"/>
    <w:rsid w:val="00B57F11"/>
    <w:rsid w:val="00B57F36"/>
    <w:rsid w:val="00B57F67"/>
    <w:rsid w:val="00B57FCD"/>
    <w:rsid w:val="00B60165"/>
    <w:rsid w:val="00B60188"/>
    <w:rsid w:val="00B601B8"/>
    <w:rsid w:val="00B601C2"/>
    <w:rsid w:val="00B601C7"/>
    <w:rsid w:val="00B6027D"/>
    <w:rsid w:val="00B602D4"/>
    <w:rsid w:val="00B602E9"/>
    <w:rsid w:val="00B60309"/>
    <w:rsid w:val="00B6036A"/>
    <w:rsid w:val="00B6041F"/>
    <w:rsid w:val="00B6042E"/>
    <w:rsid w:val="00B60430"/>
    <w:rsid w:val="00B60497"/>
    <w:rsid w:val="00B604CD"/>
    <w:rsid w:val="00B60584"/>
    <w:rsid w:val="00B6058D"/>
    <w:rsid w:val="00B605B1"/>
    <w:rsid w:val="00B606B9"/>
    <w:rsid w:val="00B60729"/>
    <w:rsid w:val="00B6075C"/>
    <w:rsid w:val="00B60972"/>
    <w:rsid w:val="00B60A32"/>
    <w:rsid w:val="00B60AA7"/>
    <w:rsid w:val="00B60B08"/>
    <w:rsid w:val="00B60C4D"/>
    <w:rsid w:val="00B60C60"/>
    <w:rsid w:val="00B60CC9"/>
    <w:rsid w:val="00B60D2B"/>
    <w:rsid w:val="00B60DBC"/>
    <w:rsid w:val="00B60DC8"/>
    <w:rsid w:val="00B60E55"/>
    <w:rsid w:val="00B60E92"/>
    <w:rsid w:val="00B60FC3"/>
    <w:rsid w:val="00B6100E"/>
    <w:rsid w:val="00B61085"/>
    <w:rsid w:val="00B610CF"/>
    <w:rsid w:val="00B61153"/>
    <w:rsid w:val="00B6130A"/>
    <w:rsid w:val="00B61323"/>
    <w:rsid w:val="00B613BF"/>
    <w:rsid w:val="00B61532"/>
    <w:rsid w:val="00B615A8"/>
    <w:rsid w:val="00B615AF"/>
    <w:rsid w:val="00B615B1"/>
    <w:rsid w:val="00B6168F"/>
    <w:rsid w:val="00B616A2"/>
    <w:rsid w:val="00B616B4"/>
    <w:rsid w:val="00B617A3"/>
    <w:rsid w:val="00B61927"/>
    <w:rsid w:val="00B61945"/>
    <w:rsid w:val="00B61967"/>
    <w:rsid w:val="00B61969"/>
    <w:rsid w:val="00B61A71"/>
    <w:rsid w:val="00B61ADF"/>
    <w:rsid w:val="00B61B2C"/>
    <w:rsid w:val="00B61B4D"/>
    <w:rsid w:val="00B61B71"/>
    <w:rsid w:val="00B61C23"/>
    <w:rsid w:val="00B61C2A"/>
    <w:rsid w:val="00B61C6C"/>
    <w:rsid w:val="00B61CA2"/>
    <w:rsid w:val="00B61CD5"/>
    <w:rsid w:val="00B61CE0"/>
    <w:rsid w:val="00B61D67"/>
    <w:rsid w:val="00B61DA1"/>
    <w:rsid w:val="00B61DB7"/>
    <w:rsid w:val="00B61DC6"/>
    <w:rsid w:val="00B61DFF"/>
    <w:rsid w:val="00B61EE4"/>
    <w:rsid w:val="00B61F89"/>
    <w:rsid w:val="00B61FD4"/>
    <w:rsid w:val="00B61FDA"/>
    <w:rsid w:val="00B62034"/>
    <w:rsid w:val="00B6203A"/>
    <w:rsid w:val="00B62143"/>
    <w:rsid w:val="00B6217A"/>
    <w:rsid w:val="00B621DA"/>
    <w:rsid w:val="00B6223B"/>
    <w:rsid w:val="00B622D6"/>
    <w:rsid w:val="00B622FF"/>
    <w:rsid w:val="00B62300"/>
    <w:rsid w:val="00B6234B"/>
    <w:rsid w:val="00B6235E"/>
    <w:rsid w:val="00B623C0"/>
    <w:rsid w:val="00B62460"/>
    <w:rsid w:val="00B62526"/>
    <w:rsid w:val="00B6253C"/>
    <w:rsid w:val="00B62544"/>
    <w:rsid w:val="00B625CE"/>
    <w:rsid w:val="00B625FC"/>
    <w:rsid w:val="00B625FF"/>
    <w:rsid w:val="00B626F6"/>
    <w:rsid w:val="00B6273E"/>
    <w:rsid w:val="00B6274C"/>
    <w:rsid w:val="00B6279F"/>
    <w:rsid w:val="00B627CE"/>
    <w:rsid w:val="00B627FD"/>
    <w:rsid w:val="00B62819"/>
    <w:rsid w:val="00B62835"/>
    <w:rsid w:val="00B62922"/>
    <w:rsid w:val="00B62994"/>
    <w:rsid w:val="00B629D1"/>
    <w:rsid w:val="00B629E5"/>
    <w:rsid w:val="00B62A21"/>
    <w:rsid w:val="00B62AC8"/>
    <w:rsid w:val="00B62B96"/>
    <w:rsid w:val="00B62C99"/>
    <w:rsid w:val="00B62D83"/>
    <w:rsid w:val="00B62DDF"/>
    <w:rsid w:val="00B62E28"/>
    <w:rsid w:val="00B62E47"/>
    <w:rsid w:val="00B62E60"/>
    <w:rsid w:val="00B62E91"/>
    <w:rsid w:val="00B62ED2"/>
    <w:rsid w:val="00B62F22"/>
    <w:rsid w:val="00B62F41"/>
    <w:rsid w:val="00B62F7B"/>
    <w:rsid w:val="00B62FAB"/>
    <w:rsid w:val="00B62FF7"/>
    <w:rsid w:val="00B6307A"/>
    <w:rsid w:val="00B63147"/>
    <w:rsid w:val="00B63172"/>
    <w:rsid w:val="00B63210"/>
    <w:rsid w:val="00B6327E"/>
    <w:rsid w:val="00B632DF"/>
    <w:rsid w:val="00B6338D"/>
    <w:rsid w:val="00B633EC"/>
    <w:rsid w:val="00B6341F"/>
    <w:rsid w:val="00B63429"/>
    <w:rsid w:val="00B63548"/>
    <w:rsid w:val="00B6355E"/>
    <w:rsid w:val="00B6359C"/>
    <w:rsid w:val="00B635AD"/>
    <w:rsid w:val="00B6369C"/>
    <w:rsid w:val="00B636E8"/>
    <w:rsid w:val="00B636F6"/>
    <w:rsid w:val="00B6371E"/>
    <w:rsid w:val="00B63724"/>
    <w:rsid w:val="00B6373B"/>
    <w:rsid w:val="00B63781"/>
    <w:rsid w:val="00B6378D"/>
    <w:rsid w:val="00B637B3"/>
    <w:rsid w:val="00B638D6"/>
    <w:rsid w:val="00B63A03"/>
    <w:rsid w:val="00B63B50"/>
    <w:rsid w:val="00B63B64"/>
    <w:rsid w:val="00B63BB8"/>
    <w:rsid w:val="00B63C69"/>
    <w:rsid w:val="00B63CE4"/>
    <w:rsid w:val="00B63D7C"/>
    <w:rsid w:val="00B63E30"/>
    <w:rsid w:val="00B63E3B"/>
    <w:rsid w:val="00B63E9E"/>
    <w:rsid w:val="00B63EC3"/>
    <w:rsid w:val="00B63F06"/>
    <w:rsid w:val="00B64052"/>
    <w:rsid w:val="00B6406E"/>
    <w:rsid w:val="00B6411F"/>
    <w:rsid w:val="00B641B0"/>
    <w:rsid w:val="00B64272"/>
    <w:rsid w:val="00B642BE"/>
    <w:rsid w:val="00B642DE"/>
    <w:rsid w:val="00B643FD"/>
    <w:rsid w:val="00B64403"/>
    <w:rsid w:val="00B64408"/>
    <w:rsid w:val="00B645A8"/>
    <w:rsid w:val="00B645C7"/>
    <w:rsid w:val="00B6462F"/>
    <w:rsid w:val="00B647C0"/>
    <w:rsid w:val="00B647E4"/>
    <w:rsid w:val="00B6480F"/>
    <w:rsid w:val="00B6482E"/>
    <w:rsid w:val="00B64861"/>
    <w:rsid w:val="00B648A8"/>
    <w:rsid w:val="00B648EE"/>
    <w:rsid w:val="00B64909"/>
    <w:rsid w:val="00B6490F"/>
    <w:rsid w:val="00B64953"/>
    <w:rsid w:val="00B6496D"/>
    <w:rsid w:val="00B64A19"/>
    <w:rsid w:val="00B64A1B"/>
    <w:rsid w:val="00B64A3D"/>
    <w:rsid w:val="00B64A4D"/>
    <w:rsid w:val="00B64B0D"/>
    <w:rsid w:val="00B64B3D"/>
    <w:rsid w:val="00B64B81"/>
    <w:rsid w:val="00B64B8B"/>
    <w:rsid w:val="00B64BAF"/>
    <w:rsid w:val="00B64BB1"/>
    <w:rsid w:val="00B64BBC"/>
    <w:rsid w:val="00B64BEA"/>
    <w:rsid w:val="00B64C15"/>
    <w:rsid w:val="00B64CC0"/>
    <w:rsid w:val="00B64DA4"/>
    <w:rsid w:val="00B64DD8"/>
    <w:rsid w:val="00B64EA6"/>
    <w:rsid w:val="00B64F30"/>
    <w:rsid w:val="00B6500A"/>
    <w:rsid w:val="00B6508B"/>
    <w:rsid w:val="00B650E2"/>
    <w:rsid w:val="00B650F4"/>
    <w:rsid w:val="00B6514C"/>
    <w:rsid w:val="00B65207"/>
    <w:rsid w:val="00B652A3"/>
    <w:rsid w:val="00B652DB"/>
    <w:rsid w:val="00B652E7"/>
    <w:rsid w:val="00B652EC"/>
    <w:rsid w:val="00B6539A"/>
    <w:rsid w:val="00B6539B"/>
    <w:rsid w:val="00B653DD"/>
    <w:rsid w:val="00B65477"/>
    <w:rsid w:val="00B65522"/>
    <w:rsid w:val="00B655F4"/>
    <w:rsid w:val="00B656E5"/>
    <w:rsid w:val="00B65765"/>
    <w:rsid w:val="00B657FA"/>
    <w:rsid w:val="00B658DB"/>
    <w:rsid w:val="00B659C3"/>
    <w:rsid w:val="00B65A78"/>
    <w:rsid w:val="00B65AAD"/>
    <w:rsid w:val="00B65AAE"/>
    <w:rsid w:val="00B65AF1"/>
    <w:rsid w:val="00B65B4D"/>
    <w:rsid w:val="00B65C49"/>
    <w:rsid w:val="00B65C6B"/>
    <w:rsid w:val="00B65CA8"/>
    <w:rsid w:val="00B65DAC"/>
    <w:rsid w:val="00B65E1C"/>
    <w:rsid w:val="00B65E60"/>
    <w:rsid w:val="00B65EA2"/>
    <w:rsid w:val="00B65EEF"/>
    <w:rsid w:val="00B65F44"/>
    <w:rsid w:val="00B65FF0"/>
    <w:rsid w:val="00B660BE"/>
    <w:rsid w:val="00B66157"/>
    <w:rsid w:val="00B6617A"/>
    <w:rsid w:val="00B66225"/>
    <w:rsid w:val="00B66351"/>
    <w:rsid w:val="00B66359"/>
    <w:rsid w:val="00B6635E"/>
    <w:rsid w:val="00B6639A"/>
    <w:rsid w:val="00B6641F"/>
    <w:rsid w:val="00B66489"/>
    <w:rsid w:val="00B664B4"/>
    <w:rsid w:val="00B664D3"/>
    <w:rsid w:val="00B6651D"/>
    <w:rsid w:val="00B66583"/>
    <w:rsid w:val="00B665AD"/>
    <w:rsid w:val="00B665B5"/>
    <w:rsid w:val="00B665CB"/>
    <w:rsid w:val="00B665F5"/>
    <w:rsid w:val="00B665FE"/>
    <w:rsid w:val="00B66784"/>
    <w:rsid w:val="00B667BE"/>
    <w:rsid w:val="00B66836"/>
    <w:rsid w:val="00B66881"/>
    <w:rsid w:val="00B66895"/>
    <w:rsid w:val="00B669C2"/>
    <w:rsid w:val="00B669EF"/>
    <w:rsid w:val="00B66A69"/>
    <w:rsid w:val="00B66AF1"/>
    <w:rsid w:val="00B66B19"/>
    <w:rsid w:val="00B66B83"/>
    <w:rsid w:val="00B66C3E"/>
    <w:rsid w:val="00B66C6A"/>
    <w:rsid w:val="00B66CF2"/>
    <w:rsid w:val="00B66D21"/>
    <w:rsid w:val="00B66DD5"/>
    <w:rsid w:val="00B66E56"/>
    <w:rsid w:val="00B66EAE"/>
    <w:rsid w:val="00B66EEF"/>
    <w:rsid w:val="00B66F4A"/>
    <w:rsid w:val="00B66F92"/>
    <w:rsid w:val="00B67168"/>
    <w:rsid w:val="00B671D6"/>
    <w:rsid w:val="00B671E3"/>
    <w:rsid w:val="00B671F0"/>
    <w:rsid w:val="00B67216"/>
    <w:rsid w:val="00B672BC"/>
    <w:rsid w:val="00B67333"/>
    <w:rsid w:val="00B673BB"/>
    <w:rsid w:val="00B67488"/>
    <w:rsid w:val="00B674A7"/>
    <w:rsid w:val="00B67526"/>
    <w:rsid w:val="00B67596"/>
    <w:rsid w:val="00B6766A"/>
    <w:rsid w:val="00B6766D"/>
    <w:rsid w:val="00B67694"/>
    <w:rsid w:val="00B67738"/>
    <w:rsid w:val="00B67836"/>
    <w:rsid w:val="00B6786F"/>
    <w:rsid w:val="00B67875"/>
    <w:rsid w:val="00B67877"/>
    <w:rsid w:val="00B6789E"/>
    <w:rsid w:val="00B67949"/>
    <w:rsid w:val="00B6799F"/>
    <w:rsid w:val="00B679EA"/>
    <w:rsid w:val="00B67B1B"/>
    <w:rsid w:val="00B67B99"/>
    <w:rsid w:val="00B67DC6"/>
    <w:rsid w:val="00B67E63"/>
    <w:rsid w:val="00B67E92"/>
    <w:rsid w:val="00B67EA4"/>
    <w:rsid w:val="00B67EB2"/>
    <w:rsid w:val="00B67F19"/>
    <w:rsid w:val="00B67F4B"/>
    <w:rsid w:val="00B67F91"/>
    <w:rsid w:val="00B67FD5"/>
    <w:rsid w:val="00B7009B"/>
    <w:rsid w:val="00B70149"/>
    <w:rsid w:val="00B70157"/>
    <w:rsid w:val="00B701AC"/>
    <w:rsid w:val="00B701C6"/>
    <w:rsid w:val="00B70253"/>
    <w:rsid w:val="00B7025E"/>
    <w:rsid w:val="00B702A3"/>
    <w:rsid w:val="00B702C3"/>
    <w:rsid w:val="00B70320"/>
    <w:rsid w:val="00B70342"/>
    <w:rsid w:val="00B70353"/>
    <w:rsid w:val="00B7035E"/>
    <w:rsid w:val="00B703C9"/>
    <w:rsid w:val="00B703F2"/>
    <w:rsid w:val="00B70417"/>
    <w:rsid w:val="00B70427"/>
    <w:rsid w:val="00B7045A"/>
    <w:rsid w:val="00B7048E"/>
    <w:rsid w:val="00B7049C"/>
    <w:rsid w:val="00B704AB"/>
    <w:rsid w:val="00B704F3"/>
    <w:rsid w:val="00B70615"/>
    <w:rsid w:val="00B7067E"/>
    <w:rsid w:val="00B707BC"/>
    <w:rsid w:val="00B707C7"/>
    <w:rsid w:val="00B70802"/>
    <w:rsid w:val="00B70875"/>
    <w:rsid w:val="00B708B7"/>
    <w:rsid w:val="00B7093B"/>
    <w:rsid w:val="00B70951"/>
    <w:rsid w:val="00B709A5"/>
    <w:rsid w:val="00B709AB"/>
    <w:rsid w:val="00B70A5D"/>
    <w:rsid w:val="00B70A61"/>
    <w:rsid w:val="00B70A7C"/>
    <w:rsid w:val="00B70B0A"/>
    <w:rsid w:val="00B70B19"/>
    <w:rsid w:val="00B70B52"/>
    <w:rsid w:val="00B70B8A"/>
    <w:rsid w:val="00B70BA4"/>
    <w:rsid w:val="00B70C5E"/>
    <w:rsid w:val="00B70D55"/>
    <w:rsid w:val="00B70D9B"/>
    <w:rsid w:val="00B70E53"/>
    <w:rsid w:val="00B70EAB"/>
    <w:rsid w:val="00B70EC9"/>
    <w:rsid w:val="00B70EFB"/>
    <w:rsid w:val="00B70FF5"/>
    <w:rsid w:val="00B7103B"/>
    <w:rsid w:val="00B71067"/>
    <w:rsid w:val="00B7106E"/>
    <w:rsid w:val="00B7109A"/>
    <w:rsid w:val="00B710E6"/>
    <w:rsid w:val="00B71129"/>
    <w:rsid w:val="00B7113C"/>
    <w:rsid w:val="00B71179"/>
    <w:rsid w:val="00B7121A"/>
    <w:rsid w:val="00B7123A"/>
    <w:rsid w:val="00B71240"/>
    <w:rsid w:val="00B712A0"/>
    <w:rsid w:val="00B7130D"/>
    <w:rsid w:val="00B713A7"/>
    <w:rsid w:val="00B713F7"/>
    <w:rsid w:val="00B713FB"/>
    <w:rsid w:val="00B7143D"/>
    <w:rsid w:val="00B71481"/>
    <w:rsid w:val="00B71512"/>
    <w:rsid w:val="00B71544"/>
    <w:rsid w:val="00B7158B"/>
    <w:rsid w:val="00B715EF"/>
    <w:rsid w:val="00B716BA"/>
    <w:rsid w:val="00B71733"/>
    <w:rsid w:val="00B71811"/>
    <w:rsid w:val="00B718DF"/>
    <w:rsid w:val="00B718E7"/>
    <w:rsid w:val="00B719D7"/>
    <w:rsid w:val="00B71A30"/>
    <w:rsid w:val="00B71A95"/>
    <w:rsid w:val="00B71BFC"/>
    <w:rsid w:val="00B71D34"/>
    <w:rsid w:val="00B71D71"/>
    <w:rsid w:val="00B71DD4"/>
    <w:rsid w:val="00B71F89"/>
    <w:rsid w:val="00B71FF0"/>
    <w:rsid w:val="00B720DE"/>
    <w:rsid w:val="00B7210B"/>
    <w:rsid w:val="00B72133"/>
    <w:rsid w:val="00B7222D"/>
    <w:rsid w:val="00B722A0"/>
    <w:rsid w:val="00B722AD"/>
    <w:rsid w:val="00B72330"/>
    <w:rsid w:val="00B72477"/>
    <w:rsid w:val="00B7249F"/>
    <w:rsid w:val="00B726A7"/>
    <w:rsid w:val="00B72711"/>
    <w:rsid w:val="00B72785"/>
    <w:rsid w:val="00B728A8"/>
    <w:rsid w:val="00B72A0F"/>
    <w:rsid w:val="00B72A3E"/>
    <w:rsid w:val="00B72A42"/>
    <w:rsid w:val="00B72A52"/>
    <w:rsid w:val="00B72A73"/>
    <w:rsid w:val="00B72AFA"/>
    <w:rsid w:val="00B72B02"/>
    <w:rsid w:val="00B72B66"/>
    <w:rsid w:val="00B72B69"/>
    <w:rsid w:val="00B72BE0"/>
    <w:rsid w:val="00B72C53"/>
    <w:rsid w:val="00B72C60"/>
    <w:rsid w:val="00B72C61"/>
    <w:rsid w:val="00B72C6A"/>
    <w:rsid w:val="00B72D29"/>
    <w:rsid w:val="00B72D3C"/>
    <w:rsid w:val="00B72DA5"/>
    <w:rsid w:val="00B72E6F"/>
    <w:rsid w:val="00B72E78"/>
    <w:rsid w:val="00B72EDC"/>
    <w:rsid w:val="00B72FFF"/>
    <w:rsid w:val="00B7303B"/>
    <w:rsid w:val="00B7305D"/>
    <w:rsid w:val="00B731C0"/>
    <w:rsid w:val="00B7324C"/>
    <w:rsid w:val="00B73274"/>
    <w:rsid w:val="00B73316"/>
    <w:rsid w:val="00B7352E"/>
    <w:rsid w:val="00B73562"/>
    <w:rsid w:val="00B7356D"/>
    <w:rsid w:val="00B735A8"/>
    <w:rsid w:val="00B73673"/>
    <w:rsid w:val="00B736F8"/>
    <w:rsid w:val="00B737A8"/>
    <w:rsid w:val="00B737AA"/>
    <w:rsid w:val="00B7383F"/>
    <w:rsid w:val="00B7388D"/>
    <w:rsid w:val="00B738CC"/>
    <w:rsid w:val="00B73928"/>
    <w:rsid w:val="00B7393D"/>
    <w:rsid w:val="00B73A90"/>
    <w:rsid w:val="00B73AB9"/>
    <w:rsid w:val="00B73B28"/>
    <w:rsid w:val="00B73B29"/>
    <w:rsid w:val="00B73B34"/>
    <w:rsid w:val="00B73BBD"/>
    <w:rsid w:val="00B73C34"/>
    <w:rsid w:val="00B73C6E"/>
    <w:rsid w:val="00B73CAA"/>
    <w:rsid w:val="00B73E50"/>
    <w:rsid w:val="00B73F0A"/>
    <w:rsid w:val="00B73F5A"/>
    <w:rsid w:val="00B73F74"/>
    <w:rsid w:val="00B73FCA"/>
    <w:rsid w:val="00B7403B"/>
    <w:rsid w:val="00B741DC"/>
    <w:rsid w:val="00B742E3"/>
    <w:rsid w:val="00B74418"/>
    <w:rsid w:val="00B74457"/>
    <w:rsid w:val="00B74471"/>
    <w:rsid w:val="00B744B5"/>
    <w:rsid w:val="00B74544"/>
    <w:rsid w:val="00B745CA"/>
    <w:rsid w:val="00B746FB"/>
    <w:rsid w:val="00B7486E"/>
    <w:rsid w:val="00B74997"/>
    <w:rsid w:val="00B749B5"/>
    <w:rsid w:val="00B749ED"/>
    <w:rsid w:val="00B74AA0"/>
    <w:rsid w:val="00B74ADC"/>
    <w:rsid w:val="00B74B9A"/>
    <w:rsid w:val="00B74BE9"/>
    <w:rsid w:val="00B74C56"/>
    <w:rsid w:val="00B74C99"/>
    <w:rsid w:val="00B74CF9"/>
    <w:rsid w:val="00B74D54"/>
    <w:rsid w:val="00B74DE7"/>
    <w:rsid w:val="00B74DEE"/>
    <w:rsid w:val="00B74E63"/>
    <w:rsid w:val="00B74E95"/>
    <w:rsid w:val="00B74EC3"/>
    <w:rsid w:val="00B74F61"/>
    <w:rsid w:val="00B74FF8"/>
    <w:rsid w:val="00B74FFB"/>
    <w:rsid w:val="00B7501C"/>
    <w:rsid w:val="00B7510C"/>
    <w:rsid w:val="00B75128"/>
    <w:rsid w:val="00B75133"/>
    <w:rsid w:val="00B75187"/>
    <w:rsid w:val="00B75189"/>
    <w:rsid w:val="00B75259"/>
    <w:rsid w:val="00B752C1"/>
    <w:rsid w:val="00B75307"/>
    <w:rsid w:val="00B7531F"/>
    <w:rsid w:val="00B7536B"/>
    <w:rsid w:val="00B7538A"/>
    <w:rsid w:val="00B7548F"/>
    <w:rsid w:val="00B754AA"/>
    <w:rsid w:val="00B754B3"/>
    <w:rsid w:val="00B754C6"/>
    <w:rsid w:val="00B75585"/>
    <w:rsid w:val="00B755CC"/>
    <w:rsid w:val="00B756BB"/>
    <w:rsid w:val="00B756D0"/>
    <w:rsid w:val="00B756E7"/>
    <w:rsid w:val="00B7576C"/>
    <w:rsid w:val="00B7577A"/>
    <w:rsid w:val="00B75791"/>
    <w:rsid w:val="00B757CA"/>
    <w:rsid w:val="00B7584E"/>
    <w:rsid w:val="00B75873"/>
    <w:rsid w:val="00B75BEA"/>
    <w:rsid w:val="00B75C03"/>
    <w:rsid w:val="00B75C47"/>
    <w:rsid w:val="00B75C5A"/>
    <w:rsid w:val="00B75C64"/>
    <w:rsid w:val="00B75C71"/>
    <w:rsid w:val="00B75C83"/>
    <w:rsid w:val="00B75C9A"/>
    <w:rsid w:val="00B75D3E"/>
    <w:rsid w:val="00B75D4A"/>
    <w:rsid w:val="00B75D89"/>
    <w:rsid w:val="00B75DD6"/>
    <w:rsid w:val="00B75DD9"/>
    <w:rsid w:val="00B75E0A"/>
    <w:rsid w:val="00B75E56"/>
    <w:rsid w:val="00B75EA7"/>
    <w:rsid w:val="00B75EC0"/>
    <w:rsid w:val="00B75FC2"/>
    <w:rsid w:val="00B76028"/>
    <w:rsid w:val="00B76063"/>
    <w:rsid w:val="00B761DE"/>
    <w:rsid w:val="00B76217"/>
    <w:rsid w:val="00B76233"/>
    <w:rsid w:val="00B76360"/>
    <w:rsid w:val="00B7638E"/>
    <w:rsid w:val="00B763C4"/>
    <w:rsid w:val="00B76459"/>
    <w:rsid w:val="00B76575"/>
    <w:rsid w:val="00B765A4"/>
    <w:rsid w:val="00B765FE"/>
    <w:rsid w:val="00B76625"/>
    <w:rsid w:val="00B766C0"/>
    <w:rsid w:val="00B766E4"/>
    <w:rsid w:val="00B766F2"/>
    <w:rsid w:val="00B76704"/>
    <w:rsid w:val="00B7675E"/>
    <w:rsid w:val="00B767C7"/>
    <w:rsid w:val="00B768A7"/>
    <w:rsid w:val="00B7697D"/>
    <w:rsid w:val="00B76B41"/>
    <w:rsid w:val="00B76C4F"/>
    <w:rsid w:val="00B76C8E"/>
    <w:rsid w:val="00B76CBA"/>
    <w:rsid w:val="00B76D6F"/>
    <w:rsid w:val="00B76E12"/>
    <w:rsid w:val="00B76E1D"/>
    <w:rsid w:val="00B76F70"/>
    <w:rsid w:val="00B7700E"/>
    <w:rsid w:val="00B77076"/>
    <w:rsid w:val="00B770A9"/>
    <w:rsid w:val="00B770D5"/>
    <w:rsid w:val="00B7710C"/>
    <w:rsid w:val="00B77176"/>
    <w:rsid w:val="00B771D4"/>
    <w:rsid w:val="00B771D8"/>
    <w:rsid w:val="00B771EF"/>
    <w:rsid w:val="00B77281"/>
    <w:rsid w:val="00B772D8"/>
    <w:rsid w:val="00B77349"/>
    <w:rsid w:val="00B773AB"/>
    <w:rsid w:val="00B773BB"/>
    <w:rsid w:val="00B773DC"/>
    <w:rsid w:val="00B7749A"/>
    <w:rsid w:val="00B774A7"/>
    <w:rsid w:val="00B77552"/>
    <w:rsid w:val="00B7756F"/>
    <w:rsid w:val="00B775F0"/>
    <w:rsid w:val="00B77640"/>
    <w:rsid w:val="00B776A9"/>
    <w:rsid w:val="00B776F6"/>
    <w:rsid w:val="00B7771B"/>
    <w:rsid w:val="00B77784"/>
    <w:rsid w:val="00B777D0"/>
    <w:rsid w:val="00B77866"/>
    <w:rsid w:val="00B77905"/>
    <w:rsid w:val="00B77970"/>
    <w:rsid w:val="00B77987"/>
    <w:rsid w:val="00B7799D"/>
    <w:rsid w:val="00B77AAE"/>
    <w:rsid w:val="00B77ADC"/>
    <w:rsid w:val="00B77AED"/>
    <w:rsid w:val="00B77C1C"/>
    <w:rsid w:val="00B77C2A"/>
    <w:rsid w:val="00B77C82"/>
    <w:rsid w:val="00B77CAF"/>
    <w:rsid w:val="00B77D3A"/>
    <w:rsid w:val="00B77D93"/>
    <w:rsid w:val="00B77D95"/>
    <w:rsid w:val="00B77E32"/>
    <w:rsid w:val="00B77F0E"/>
    <w:rsid w:val="00B77F1D"/>
    <w:rsid w:val="00B77FAE"/>
    <w:rsid w:val="00B800BD"/>
    <w:rsid w:val="00B80134"/>
    <w:rsid w:val="00B80146"/>
    <w:rsid w:val="00B801A9"/>
    <w:rsid w:val="00B801AA"/>
    <w:rsid w:val="00B80251"/>
    <w:rsid w:val="00B8026B"/>
    <w:rsid w:val="00B80306"/>
    <w:rsid w:val="00B80378"/>
    <w:rsid w:val="00B80395"/>
    <w:rsid w:val="00B8056F"/>
    <w:rsid w:val="00B805ED"/>
    <w:rsid w:val="00B80687"/>
    <w:rsid w:val="00B80752"/>
    <w:rsid w:val="00B8080C"/>
    <w:rsid w:val="00B8081E"/>
    <w:rsid w:val="00B80969"/>
    <w:rsid w:val="00B809A4"/>
    <w:rsid w:val="00B80ADF"/>
    <w:rsid w:val="00B80B3C"/>
    <w:rsid w:val="00B80B5B"/>
    <w:rsid w:val="00B80C15"/>
    <w:rsid w:val="00B80C6E"/>
    <w:rsid w:val="00B80CE4"/>
    <w:rsid w:val="00B80CE8"/>
    <w:rsid w:val="00B80DD6"/>
    <w:rsid w:val="00B80DE0"/>
    <w:rsid w:val="00B80DF3"/>
    <w:rsid w:val="00B80E32"/>
    <w:rsid w:val="00B80E39"/>
    <w:rsid w:val="00B80E7F"/>
    <w:rsid w:val="00B80EB9"/>
    <w:rsid w:val="00B80F06"/>
    <w:rsid w:val="00B80F54"/>
    <w:rsid w:val="00B80F73"/>
    <w:rsid w:val="00B81033"/>
    <w:rsid w:val="00B81045"/>
    <w:rsid w:val="00B8104C"/>
    <w:rsid w:val="00B81065"/>
    <w:rsid w:val="00B810A0"/>
    <w:rsid w:val="00B811AD"/>
    <w:rsid w:val="00B8123D"/>
    <w:rsid w:val="00B812C9"/>
    <w:rsid w:val="00B812E6"/>
    <w:rsid w:val="00B8135C"/>
    <w:rsid w:val="00B813AF"/>
    <w:rsid w:val="00B81452"/>
    <w:rsid w:val="00B81651"/>
    <w:rsid w:val="00B8186C"/>
    <w:rsid w:val="00B81875"/>
    <w:rsid w:val="00B81889"/>
    <w:rsid w:val="00B818F6"/>
    <w:rsid w:val="00B818FF"/>
    <w:rsid w:val="00B8192E"/>
    <w:rsid w:val="00B819D2"/>
    <w:rsid w:val="00B81A10"/>
    <w:rsid w:val="00B81A59"/>
    <w:rsid w:val="00B81A72"/>
    <w:rsid w:val="00B81AD5"/>
    <w:rsid w:val="00B81BD7"/>
    <w:rsid w:val="00B81C47"/>
    <w:rsid w:val="00B81CFD"/>
    <w:rsid w:val="00B81D28"/>
    <w:rsid w:val="00B81DFD"/>
    <w:rsid w:val="00B81E04"/>
    <w:rsid w:val="00B82093"/>
    <w:rsid w:val="00B820A2"/>
    <w:rsid w:val="00B82140"/>
    <w:rsid w:val="00B8214A"/>
    <w:rsid w:val="00B8224A"/>
    <w:rsid w:val="00B822E4"/>
    <w:rsid w:val="00B822FD"/>
    <w:rsid w:val="00B82323"/>
    <w:rsid w:val="00B823C8"/>
    <w:rsid w:val="00B823F1"/>
    <w:rsid w:val="00B8253D"/>
    <w:rsid w:val="00B82668"/>
    <w:rsid w:val="00B826D3"/>
    <w:rsid w:val="00B82749"/>
    <w:rsid w:val="00B82827"/>
    <w:rsid w:val="00B82874"/>
    <w:rsid w:val="00B828A4"/>
    <w:rsid w:val="00B828D0"/>
    <w:rsid w:val="00B828F6"/>
    <w:rsid w:val="00B82946"/>
    <w:rsid w:val="00B82966"/>
    <w:rsid w:val="00B8296E"/>
    <w:rsid w:val="00B82A8F"/>
    <w:rsid w:val="00B82C2D"/>
    <w:rsid w:val="00B82C7D"/>
    <w:rsid w:val="00B82D90"/>
    <w:rsid w:val="00B82DB2"/>
    <w:rsid w:val="00B82DDC"/>
    <w:rsid w:val="00B82DFC"/>
    <w:rsid w:val="00B82E69"/>
    <w:rsid w:val="00B82F5F"/>
    <w:rsid w:val="00B82F6E"/>
    <w:rsid w:val="00B83063"/>
    <w:rsid w:val="00B830AC"/>
    <w:rsid w:val="00B830CF"/>
    <w:rsid w:val="00B830D9"/>
    <w:rsid w:val="00B830E3"/>
    <w:rsid w:val="00B8312A"/>
    <w:rsid w:val="00B831CF"/>
    <w:rsid w:val="00B831D0"/>
    <w:rsid w:val="00B831D1"/>
    <w:rsid w:val="00B831D5"/>
    <w:rsid w:val="00B832A5"/>
    <w:rsid w:val="00B8345A"/>
    <w:rsid w:val="00B834DA"/>
    <w:rsid w:val="00B834DE"/>
    <w:rsid w:val="00B83564"/>
    <w:rsid w:val="00B8359D"/>
    <w:rsid w:val="00B835EB"/>
    <w:rsid w:val="00B83850"/>
    <w:rsid w:val="00B83880"/>
    <w:rsid w:val="00B83918"/>
    <w:rsid w:val="00B83991"/>
    <w:rsid w:val="00B839BB"/>
    <w:rsid w:val="00B839EF"/>
    <w:rsid w:val="00B83A15"/>
    <w:rsid w:val="00B83A35"/>
    <w:rsid w:val="00B83A89"/>
    <w:rsid w:val="00B83A9A"/>
    <w:rsid w:val="00B83B87"/>
    <w:rsid w:val="00B83BA8"/>
    <w:rsid w:val="00B83BC5"/>
    <w:rsid w:val="00B83BCD"/>
    <w:rsid w:val="00B83C36"/>
    <w:rsid w:val="00B83CA1"/>
    <w:rsid w:val="00B83CCD"/>
    <w:rsid w:val="00B83D87"/>
    <w:rsid w:val="00B83DA8"/>
    <w:rsid w:val="00B83DC5"/>
    <w:rsid w:val="00B83DCD"/>
    <w:rsid w:val="00B83E54"/>
    <w:rsid w:val="00B83E64"/>
    <w:rsid w:val="00B83E87"/>
    <w:rsid w:val="00B83F94"/>
    <w:rsid w:val="00B8422B"/>
    <w:rsid w:val="00B84257"/>
    <w:rsid w:val="00B84312"/>
    <w:rsid w:val="00B84347"/>
    <w:rsid w:val="00B84373"/>
    <w:rsid w:val="00B84398"/>
    <w:rsid w:val="00B843FB"/>
    <w:rsid w:val="00B84414"/>
    <w:rsid w:val="00B84433"/>
    <w:rsid w:val="00B8449F"/>
    <w:rsid w:val="00B84520"/>
    <w:rsid w:val="00B84596"/>
    <w:rsid w:val="00B8460E"/>
    <w:rsid w:val="00B846B2"/>
    <w:rsid w:val="00B84730"/>
    <w:rsid w:val="00B8474D"/>
    <w:rsid w:val="00B847A9"/>
    <w:rsid w:val="00B847E6"/>
    <w:rsid w:val="00B84A0B"/>
    <w:rsid w:val="00B84A20"/>
    <w:rsid w:val="00B84ADB"/>
    <w:rsid w:val="00B84AFE"/>
    <w:rsid w:val="00B84B2B"/>
    <w:rsid w:val="00B84B79"/>
    <w:rsid w:val="00B84B97"/>
    <w:rsid w:val="00B84BE9"/>
    <w:rsid w:val="00B84C11"/>
    <w:rsid w:val="00B84C8A"/>
    <w:rsid w:val="00B84D71"/>
    <w:rsid w:val="00B84D7C"/>
    <w:rsid w:val="00B84E25"/>
    <w:rsid w:val="00B851D4"/>
    <w:rsid w:val="00B8524E"/>
    <w:rsid w:val="00B85281"/>
    <w:rsid w:val="00B852EB"/>
    <w:rsid w:val="00B85416"/>
    <w:rsid w:val="00B85486"/>
    <w:rsid w:val="00B8549E"/>
    <w:rsid w:val="00B854BD"/>
    <w:rsid w:val="00B85505"/>
    <w:rsid w:val="00B85750"/>
    <w:rsid w:val="00B8583A"/>
    <w:rsid w:val="00B85873"/>
    <w:rsid w:val="00B858C5"/>
    <w:rsid w:val="00B85936"/>
    <w:rsid w:val="00B859E4"/>
    <w:rsid w:val="00B85A30"/>
    <w:rsid w:val="00B85A89"/>
    <w:rsid w:val="00B85ACD"/>
    <w:rsid w:val="00B85B6D"/>
    <w:rsid w:val="00B85BD0"/>
    <w:rsid w:val="00B85C05"/>
    <w:rsid w:val="00B85C39"/>
    <w:rsid w:val="00B85CF7"/>
    <w:rsid w:val="00B85D1F"/>
    <w:rsid w:val="00B85D82"/>
    <w:rsid w:val="00B85E37"/>
    <w:rsid w:val="00B85E69"/>
    <w:rsid w:val="00B85EA0"/>
    <w:rsid w:val="00B85EBC"/>
    <w:rsid w:val="00B85F0D"/>
    <w:rsid w:val="00B86037"/>
    <w:rsid w:val="00B86060"/>
    <w:rsid w:val="00B8606F"/>
    <w:rsid w:val="00B860AF"/>
    <w:rsid w:val="00B86127"/>
    <w:rsid w:val="00B86256"/>
    <w:rsid w:val="00B86292"/>
    <w:rsid w:val="00B8635A"/>
    <w:rsid w:val="00B863AC"/>
    <w:rsid w:val="00B863DC"/>
    <w:rsid w:val="00B86460"/>
    <w:rsid w:val="00B86481"/>
    <w:rsid w:val="00B864B8"/>
    <w:rsid w:val="00B86502"/>
    <w:rsid w:val="00B86507"/>
    <w:rsid w:val="00B8656D"/>
    <w:rsid w:val="00B865B8"/>
    <w:rsid w:val="00B86604"/>
    <w:rsid w:val="00B86643"/>
    <w:rsid w:val="00B86657"/>
    <w:rsid w:val="00B866D7"/>
    <w:rsid w:val="00B86783"/>
    <w:rsid w:val="00B867CD"/>
    <w:rsid w:val="00B867FF"/>
    <w:rsid w:val="00B86903"/>
    <w:rsid w:val="00B86974"/>
    <w:rsid w:val="00B86A11"/>
    <w:rsid w:val="00B86A4A"/>
    <w:rsid w:val="00B86A5D"/>
    <w:rsid w:val="00B86A7C"/>
    <w:rsid w:val="00B86A80"/>
    <w:rsid w:val="00B86AB9"/>
    <w:rsid w:val="00B86ADE"/>
    <w:rsid w:val="00B86C6C"/>
    <w:rsid w:val="00B86C96"/>
    <w:rsid w:val="00B86D78"/>
    <w:rsid w:val="00B86D83"/>
    <w:rsid w:val="00B86E36"/>
    <w:rsid w:val="00B86E4A"/>
    <w:rsid w:val="00B86EB2"/>
    <w:rsid w:val="00B86EF2"/>
    <w:rsid w:val="00B86EF3"/>
    <w:rsid w:val="00B86F24"/>
    <w:rsid w:val="00B86F44"/>
    <w:rsid w:val="00B870FF"/>
    <w:rsid w:val="00B8716F"/>
    <w:rsid w:val="00B87180"/>
    <w:rsid w:val="00B871B9"/>
    <w:rsid w:val="00B872AC"/>
    <w:rsid w:val="00B872D0"/>
    <w:rsid w:val="00B8730A"/>
    <w:rsid w:val="00B87523"/>
    <w:rsid w:val="00B8755A"/>
    <w:rsid w:val="00B8760A"/>
    <w:rsid w:val="00B876A5"/>
    <w:rsid w:val="00B876E2"/>
    <w:rsid w:val="00B87796"/>
    <w:rsid w:val="00B877E1"/>
    <w:rsid w:val="00B87801"/>
    <w:rsid w:val="00B8784A"/>
    <w:rsid w:val="00B87883"/>
    <w:rsid w:val="00B878B8"/>
    <w:rsid w:val="00B878E1"/>
    <w:rsid w:val="00B878E2"/>
    <w:rsid w:val="00B878F1"/>
    <w:rsid w:val="00B878F2"/>
    <w:rsid w:val="00B8799D"/>
    <w:rsid w:val="00B87A1B"/>
    <w:rsid w:val="00B87A1C"/>
    <w:rsid w:val="00B87A76"/>
    <w:rsid w:val="00B87B91"/>
    <w:rsid w:val="00B87C9D"/>
    <w:rsid w:val="00B87D43"/>
    <w:rsid w:val="00B87DCD"/>
    <w:rsid w:val="00B87E0B"/>
    <w:rsid w:val="00B87E20"/>
    <w:rsid w:val="00B87EA1"/>
    <w:rsid w:val="00B87EBD"/>
    <w:rsid w:val="00B87F2D"/>
    <w:rsid w:val="00B87FE8"/>
    <w:rsid w:val="00B90065"/>
    <w:rsid w:val="00B90108"/>
    <w:rsid w:val="00B90170"/>
    <w:rsid w:val="00B9020C"/>
    <w:rsid w:val="00B90283"/>
    <w:rsid w:val="00B90307"/>
    <w:rsid w:val="00B90326"/>
    <w:rsid w:val="00B903EA"/>
    <w:rsid w:val="00B903F8"/>
    <w:rsid w:val="00B90401"/>
    <w:rsid w:val="00B90472"/>
    <w:rsid w:val="00B9048A"/>
    <w:rsid w:val="00B90611"/>
    <w:rsid w:val="00B9062F"/>
    <w:rsid w:val="00B90688"/>
    <w:rsid w:val="00B90703"/>
    <w:rsid w:val="00B90722"/>
    <w:rsid w:val="00B90746"/>
    <w:rsid w:val="00B90799"/>
    <w:rsid w:val="00B9087E"/>
    <w:rsid w:val="00B908C5"/>
    <w:rsid w:val="00B908FC"/>
    <w:rsid w:val="00B9091E"/>
    <w:rsid w:val="00B90945"/>
    <w:rsid w:val="00B909D0"/>
    <w:rsid w:val="00B90B0D"/>
    <w:rsid w:val="00B90D42"/>
    <w:rsid w:val="00B90DAB"/>
    <w:rsid w:val="00B90E68"/>
    <w:rsid w:val="00B90F27"/>
    <w:rsid w:val="00B9103E"/>
    <w:rsid w:val="00B91098"/>
    <w:rsid w:val="00B910B3"/>
    <w:rsid w:val="00B910E0"/>
    <w:rsid w:val="00B911E0"/>
    <w:rsid w:val="00B91262"/>
    <w:rsid w:val="00B91272"/>
    <w:rsid w:val="00B91383"/>
    <w:rsid w:val="00B91438"/>
    <w:rsid w:val="00B91495"/>
    <w:rsid w:val="00B9161F"/>
    <w:rsid w:val="00B91626"/>
    <w:rsid w:val="00B9173D"/>
    <w:rsid w:val="00B91768"/>
    <w:rsid w:val="00B91774"/>
    <w:rsid w:val="00B91799"/>
    <w:rsid w:val="00B9181E"/>
    <w:rsid w:val="00B9189A"/>
    <w:rsid w:val="00B918DC"/>
    <w:rsid w:val="00B918F2"/>
    <w:rsid w:val="00B91930"/>
    <w:rsid w:val="00B9198F"/>
    <w:rsid w:val="00B919E2"/>
    <w:rsid w:val="00B919F6"/>
    <w:rsid w:val="00B919FA"/>
    <w:rsid w:val="00B91A34"/>
    <w:rsid w:val="00B91A4E"/>
    <w:rsid w:val="00B91ABC"/>
    <w:rsid w:val="00B91AED"/>
    <w:rsid w:val="00B91AFE"/>
    <w:rsid w:val="00B91B85"/>
    <w:rsid w:val="00B91C17"/>
    <w:rsid w:val="00B91C72"/>
    <w:rsid w:val="00B91CFA"/>
    <w:rsid w:val="00B91D0C"/>
    <w:rsid w:val="00B91DAF"/>
    <w:rsid w:val="00B91EB8"/>
    <w:rsid w:val="00B91EE1"/>
    <w:rsid w:val="00B91EFC"/>
    <w:rsid w:val="00B91F58"/>
    <w:rsid w:val="00B91F98"/>
    <w:rsid w:val="00B91FF5"/>
    <w:rsid w:val="00B91FFB"/>
    <w:rsid w:val="00B9205B"/>
    <w:rsid w:val="00B9210B"/>
    <w:rsid w:val="00B9227F"/>
    <w:rsid w:val="00B922CA"/>
    <w:rsid w:val="00B92313"/>
    <w:rsid w:val="00B92330"/>
    <w:rsid w:val="00B92353"/>
    <w:rsid w:val="00B92374"/>
    <w:rsid w:val="00B92417"/>
    <w:rsid w:val="00B92422"/>
    <w:rsid w:val="00B924AE"/>
    <w:rsid w:val="00B924DE"/>
    <w:rsid w:val="00B924E9"/>
    <w:rsid w:val="00B924F8"/>
    <w:rsid w:val="00B925FA"/>
    <w:rsid w:val="00B9269C"/>
    <w:rsid w:val="00B9272F"/>
    <w:rsid w:val="00B92757"/>
    <w:rsid w:val="00B9275B"/>
    <w:rsid w:val="00B927A6"/>
    <w:rsid w:val="00B927DB"/>
    <w:rsid w:val="00B9281C"/>
    <w:rsid w:val="00B92820"/>
    <w:rsid w:val="00B9283C"/>
    <w:rsid w:val="00B92858"/>
    <w:rsid w:val="00B9285D"/>
    <w:rsid w:val="00B9288E"/>
    <w:rsid w:val="00B928DD"/>
    <w:rsid w:val="00B928E9"/>
    <w:rsid w:val="00B92A2B"/>
    <w:rsid w:val="00B92A8C"/>
    <w:rsid w:val="00B92ADB"/>
    <w:rsid w:val="00B92AEA"/>
    <w:rsid w:val="00B92B00"/>
    <w:rsid w:val="00B92B1C"/>
    <w:rsid w:val="00B92B47"/>
    <w:rsid w:val="00B92B56"/>
    <w:rsid w:val="00B92C63"/>
    <w:rsid w:val="00B92CB7"/>
    <w:rsid w:val="00B92CD5"/>
    <w:rsid w:val="00B92D20"/>
    <w:rsid w:val="00B92DB8"/>
    <w:rsid w:val="00B92EBA"/>
    <w:rsid w:val="00B92ED4"/>
    <w:rsid w:val="00B93012"/>
    <w:rsid w:val="00B93058"/>
    <w:rsid w:val="00B9310A"/>
    <w:rsid w:val="00B93166"/>
    <w:rsid w:val="00B93223"/>
    <w:rsid w:val="00B93267"/>
    <w:rsid w:val="00B93285"/>
    <w:rsid w:val="00B932BF"/>
    <w:rsid w:val="00B932E8"/>
    <w:rsid w:val="00B932F5"/>
    <w:rsid w:val="00B9345A"/>
    <w:rsid w:val="00B934AF"/>
    <w:rsid w:val="00B934CF"/>
    <w:rsid w:val="00B93521"/>
    <w:rsid w:val="00B93607"/>
    <w:rsid w:val="00B93612"/>
    <w:rsid w:val="00B936B5"/>
    <w:rsid w:val="00B93706"/>
    <w:rsid w:val="00B937A3"/>
    <w:rsid w:val="00B93834"/>
    <w:rsid w:val="00B9388D"/>
    <w:rsid w:val="00B9391A"/>
    <w:rsid w:val="00B939AE"/>
    <w:rsid w:val="00B93A72"/>
    <w:rsid w:val="00B93AD3"/>
    <w:rsid w:val="00B93ADA"/>
    <w:rsid w:val="00B93BA8"/>
    <w:rsid w:val="00B93BB9"/>
    <w:rsid w:val="00B93BC7"/>
    <w:rsid w:val="00B93BFC"/>
    <w:rsid w:val="00B93C21"/>
    <w:rsid w:val="00B93C3C"/>
    <w:rsid w:val="00B93CF1"/>
    <w:rsid w:val="00B93D02"/>
    <w:rsid w:val="00B93D13"/>
    <w:rsid w:val="00B93D9E"/>
    <w:rsid w:val="00B93E10"/>
    <w:rsid w:val="00B93F08"/>
    <w:rsid w:val="00B93F87"/>
    <w:rsid w:val="00B93F8D"/>
    <w:rsid w:val="00B93FA4"/>
    <w:rsid w:val="00B94011"/>
    <w:rsid w:val="00B94097"/>
    <w:rsid w:val="00B940A8"/>
    <w:rsid w:val="00B9411C"/>
    <w:rsid w:val="00B941A0"/>
    <w:rsid w:val="00B94248"/>
    <w:rsid w:val="00B94297"/>
    <w:rsid w:val="00B9436C"/>
    <w:rsid w:val="00B9443F"/>
    <w:rsid w:val="00B9444E"/>
    <w:rsid w:val="00B94451"/>
    <w:rsid w:val="00B944B2"/>
    <w:rsid w:val="00B944FF"/>
    <w:rsid w:val="00B945AB"/>
    <w:rsid w:val="00B9463F"/>
    <w:rsid w:val="00B946A7"/>
    <w:rsid w:val="00B946B7"/>
    <w:rsid w:val="00B9471C"/>
    <w:rsid w:val="00B94740"/>
    <w:rsid w:val="00B94823"/>
    <w:rsid w:val="00B94887"/>
    <w:rsid w:val="00B948B2"/>
    <w:rsid w:val="00B949C2"/>
    <w:rsid w:val="00B949C7"/>
    <w:rsid w:val="00B949D6"/>
    <w:rsid w:val="00B949FF"/>
    <w:rsid w:val="00B94A0B"/>
    <w:rsid w:val="00B94B27"/>
    <w:rsid w:val="00B94BA5"/>
    <w:rsid w:val="00B94BEF"/>
    <w:rsid w:val="00B94C0F"/>
    <w:rsid w:val="00B94C7C"/>
    <w:rsid w:val="00B94CA1"/>
    <w:rsid w:val="00B94D44"/>
    <w:rsid w:val="00B94E52"/>
    <w:rsid w:val="00B94EFF"/>
    <w:rsid w:val="00B94F92"/>
    <w:rsid w:val="00B94FC8"/>
    <w:rsid w:val="00B9502C"/>
    <w:rsid w:val="00B95065"/>
    <w:rsid w:val="00B9509A"/>
    <w:rsid w:val="00B950A0"/>
    <w:rsid w:val="00B950D7"/>
    <w:rsid w:val="00B950DB"/>
    <w:rsid w:val="00B9511D"/>
    <w:rsid w:val="00B9512D"/>
    <w:rsid w:val="00B952A1"/>
    <w:rsid w:val="00B95317"/>
    <w:rsid w:val="00B953A7"/>
    <w:rsid w:val="00B95490"/>
    <w:rsid w:val="00B954CC"/>
    <w:rsid w:val="00B954D2"/>
    <w:rsid w:val="00B954FB"/>
    <w:rsid w:val="00B95509"/>
    <w:rsid w:val="00B95586"/>
    <w:rsid w:val="00B95615"/>
    <w:rsid w:val="00B95620"/>
    <w:rsid w:val="00B95634"/>
    <w:rsid w:val="00B956D6"/>
    <w:rsid w:val="00B95788"/>
    <w:rsid w:val="00B9592B"/>
    <w:rsid w:val="00B95A33"/>
    <w:rsid w:val="00B95A3E"/>
    <w:rsid w:val="00B95A3F"/>
    <w:rsid w:val="00B95A4D"/>
    <w:rsid w:val="00B95A5F"/>
    <w:rsid w:val="00B95AFD"/>
    <w:rsid w:val="00B95BCE"/>
    <w:rsid w:val="00B95C19"/>
    <w:rsid w:val="00B95D17"/>
    <w:rsid w:val="00B95D58"/>
    <w:rsid w:val="00B95DB3"/>
    <w:rsid w:val="00B95F18"/>
    <w:rsid w:val="00B95F84"/>
    <w:rsid w:val="00B95F8D"/>
    <w:rsid w:val="00B95F9C"/>
    <w:rsid w:val="00B95FB4"/>
    <w:rsid w:val="00B95FCB"/>
    <w:rsid w:val="00B95FE6"/>
    <w:rsid w:val="00B9601B"/>
    <w:rsid w:val="00B9603D"/>
    <w:rsid w:val="00B9615A"/>
    <w:rsid w:val="00B96169"/>
    <w:rsid w:val="00B962B3"/>
    <w:rsid w:val="00B962EA"/>
    <w:rsid w:val="00B964F7"/>
    <w:rsid w:val="00B96524"/>
    <w:rsid w:val="00B96570"/>
    <w:rsid w:val="00B965A9"/>
    <w:rsid w:val="00B965BC"/>
    <w:rsid w:val="00B966C3"/>
    <w:rsid w:val="00B966D6"/>
    <w:rsid w:val="00B96755"/>
    <w:rsid w:val="00B967B4"/>
    <w:rsid w:val="00B9681E"/>
    <w:rsid w:val="00B96848"/>
    <w:rsid w:val="00B9693A"/>
    <w:rsid w:val="00B96A15"/>
    <w:rsid w:val="00B96A23"/>
    <w:rsid w:val="00B96A70"/>
    <w:rsid w:val="00B96BB5"/>
    <w:rsid w:val="00B96C04"/>
    <w:rsid w:val="00B96CD8"/>
    <w:rsid w:val="00B96D45"/>
    <w:rsid w:val="00B96D8D"/>
    <w:rsid w:val="00B96E1C"/>
    <w:rsid w:val="00B96E72"/>
    <w:rsid w:val="00B96EA3"/>
    <w:rsid w:val="00B96ECC"/>
    <w:rsid w:val="00B96EDC"/>
    <w:rsid w:val="00B96F88"/>
    <w:rsid w:val="00B96F8C"/>
    <w:rsid w:val="00B97047"/>
    <w:rsid w:val="00B97056"/>
    <w:rsid w:val="00B97059"/>
    <w:rsid w:val="00B970EE"/>
    <w:rsid w:val="00B9710F"/>
    <w:rsid w:val="00B97113"/>
    <w:rsid w:val="00B971D7"/>
    <w:rsid w:val="00B9722E"/>
    <w:rsid w:val="00B9726F"/>
    <w:rsid w:val="00B974C7"/>
    <w:rsid w:val="00B974DA"/>
    <w:rsid w:val="00B976B7"/>
    <w:rsid w:val="00B976DD"/>
    <w:rsid w:val="00B976F9"/>
    <w:rsid w:val="00B97764"/>
    <w:rsid w:val="00B9777A"/>
    <w:rsid w:val="00B9784A"/>
    <w:rsid w:val="00B97870"/>
    <w:rsid w:val="00B9788D"/>
    <w:rsid w:val="00B978AE"/>
    <w:rsid w:val="00B97915"/>
    <w:rsid w:val="00B97938"/>
    <w:rsid w:val="00B979BF"/>
    <w:rsid w:val="00B97C8C"/>
    <w:rsid w:val="00B97CFF"/>
    <w:rsid w:val="00B97D01"/>
    <w:rsid w:val="00B97E1D"/>
    <w:rsid w:val="00B97E1F"/>
    <w:rsid w:val="00B97EB4"/>
    <w:rsid w:val="00B97F11"/>
    <w:rsid w:val="00B97F67"/>
    <w:rsid w:val="00B97F95"/>
    <w:rsid w:val="00BA0044"/>
    <w:rsid w:val="00BA00C9"/>
    <w:rsid w:val="00BA00E1"/>
    <w:rsid w:val="00BA0108"/>
    <w:rsid w:val="00BA0129"/>
    <w:rsid w:val="00BA012A"/>
    <w:rsid w:val="00BA01A5"/>
    <w:rsid w:val="00BA01D6"/>
    <w:rsid w:val="00BA01E0"/>
    <w:rsid w:val="00BA0219"/>
    <w:rsid w:val="00BA026E"/>
    <w:rsid w:val="00BA02F8"/>
    <w:rsid w:val="00BA0337"/>
    <w:rsid w:val="00BA03BE"/>
    <w:rsid w:val="00BA03CC"/>
    <w:rsid w:val="00BA03E9"/>
    <w:rsid w:val="00BA0416"/>
    <w:rsid w:val="00BA0658"/>
    <w:rsid w:val="00BA07D4"/>
    <w:rsid w:val="00BA080F"/>
    <w:rsid w:val="00BA0840"/>
    <w:rsid w:val="00BA087F"/>
    <w:rsid w:val="00BA094C"/>
    <w:rsid w:val="00BA0987"/>
    <w:rsid w:val="00BA0ACF"/>
    <w:rsid w:val="00BA0B87"/>
    <w:rsid w:val="00BA0BCD"/>
    <w:rsid w:val="00BA0D08"/>
    <w:rsid w:val="00BA0D30"/>
    <w:rsid w:val="00BA0D33"/>
    <w:rsid w:val="00BA0D8F"/>
    <w:rsid w:val="00BA0DEB"/>
    <w:rsid w:val="00BA0E0A"/>
    <w:rsid w:val="00BA0E2F"/>
    <w:rsid w:val="00BA0E77"/>
    <w:rsid w:val="00BA100E"/>
    <w:rsid w:val="00BA1027"/>
    <w:rsid w:val="00BA10A0"/>
    <w:rsid w:val="00BA10D7"/>
    <w:rsid w:val="00BA1111"/>
    <w:rsid w:val="00BA1125"/>
    <w:rsid w:val="00BA1171"/>
    <w:rsid w:val="00BA120E"/>
    <w:rsid w:val="00BA123B"/>
    <w:rsid w:val="00BA1361"/>
    <w:rsid w:val="00BA13EA"/>
    <w:rsid w:val="00BA1440"/>
    <w:rsid w:val="00BA1453"/>
    <w:rsid w:val="00BA1482"/>
    <w:rsid w:val="00BA149F"/>
    <w:rsid w:val="00BA15E5"/>
    <w:rsid w:val="00BA15F0"/>
    <w:rsid w:val="00BA1623"/>
    <w:rsid w:val="00BA17E1"/>
    <w:rsid w:val="00BA1841"/>
    <w:rsid w:val="00BA187D"/>
    <w:rsid w:val="00BA189F"/>
    <w:rsid w:val="00BA18A6"/>
    <w:rsid w:val="00BA18C6"/>
    <w:rsid w:val="00BA1A01"/>
    <w:rsid w:val="00BA1B86"/>
    <w:rsid w:val="00BA1C90"/>
    <w:rsid w:val="00BA1DF8"/>
    <w:rsid w:val="00BA1EEE"/>
    <w:rsid w:val="00BA1EF5"/>
    <w:rsid w:val="00BA1F46"/>
    <w:rsid w:val="00BA1FAF"/>
    <w:rsid w:val="00BA1FEB"/>
    <w:rsid w:val="00BA2026"/>
    <w:rsid w:val="00BA2068"/>
    <w:rsid w:val="00BA2079"/>
    <w:rsid w:val="00BA2086"/>
    <w:rsid w:val="00BA20F7"/>
    <w:rsid w:val="00BA215F"/>
    <w:rsid w:val="00BA2183"/>
    <w:rsid w:val="00BA219B"/>
    <w:rsid w:val="00BA21BF"/>
    <w:rsid w:val="00BA21E3"/>
    <w:rsid w:val="00BA21E5"/>
    <w:rsid w:val="00BA21F4"/>
    <w:rsid w:val="00BA2248"/>
    <w:rsid w:val="00BA22B5"/>
    <w:rsid w:val="00BA22BF"/>
    <w:rsid w:val="00BA2300"/>
    <w:rsid w:val="00BA2324"/>
    <w:rsid w:val="00BA239F"/>
    <w:rsid w:val="00BA23F3"/>
    <w:rsid w:val="00BA243F"/>
    <w:rsid w:val="00BA2453"/>
    <w:rsid w:val="00BA2494"/>
    <w:rsid w:val="00BA24D9"/>
    <w:rsid w:val="00BA24F3"/>
    <w:rsid w:val="00BA2541"/>
    <w:rsid w:val="00BA257C"/>
    <w:rsid w:val="00BA257D"/>
    <w:rsid w:val="00BA25DC"/>
    <w:rsid w:val="00BA263B"/>
    <w:rsid w:val="00BA2645"/>
    <w:rsid w:val="00BA26C3"/>
    <w:rsid w:val="00BA26E9"/>
    <w:rsid w:val="00BA2708"/>
    <w:rsid w:val="00BA2752"/>
    <w:rsid w:val="00BA27E2"/>
    <w:rsid w:val="00BA280B"/>
    <w:rsid w:val="00BA2824"/>
    <w:rsid w:val="00BA2852"/>
    <w:rsid w:val="00BA28D7"/>
    <w:rsid w:val="00BA2918"/>
    <w:rsid w:val="00BA2992"/>
    <w:rsid w:val="00BA29C1"/>
    <w:rsid w:val="00BA29CE"/>
    <w:rsid w:val="00BA29DB"/>
    <w:rsid w:val="00BA2A45"/>
    <w:rsid w:val="00BA2A6B"/>
    <w:rsid w:val="00BA2B70"/>
    <w:rsid w:val="00BA2BB2"/>
    <w:rsid w:val="00BA2C28"/>
    <w:rsid w:val="00BA2D2D"/>
    <w:rsid w:val="00BA2DB1"/>
    <w:rsid w:val="00BA2E91"/>
    <w:rsid w:val="00BA2EC5"/>
    <w:rsid w:val="00BA2F6F"/>
    <w:rsid w:val="00BA2F77"/>
    <w:rsid w:val="00BA2F96"/>
    <w:rsid w:val="00BA2FF9"/>
    <w:rsid w:val="00BA301C"/>
    <w:rsid w:val="00BA3041"/>
    <w:rsid w:val="00BA30EE"/>
    <w:rsid w:val="00BA3154"/>
    <w:rsid w:val="00BA3179"/>
    <w:rsid w:val="00BA31A1"/>
    <w:rsid w:val="00BA31A6"/>
    <w:rsid w:val="00BA31EF"/>
    <w:rsid w:val="00BA3211"/>
    <w:rsid w:val="00BA3216"/>
    <w:rsid w:val="00BA32A0"/>
    <w:rsid w:val="00BA3418"/>
    <w:rsid w:val="00BA343F"/>
    <w:rsid w:val="00BA3498"/>
    <w:rsid w:val="00BA34A0"/>
    <w:rsid w:val="00BA34B7"/>
    <w:rsid w:val="00BA34C7"/>
    <w:rsid w:val="00BA3631"/>
    <w:rsid w:val="00BA36B9"/>
    <w:rsid w:val="00BA36D3"/>
    <w:rsid w:val="00BA3705"/>
    <w:rsid w:val="00BA3742"/>
    <w:rsid w:val="00BA3823"/>
    <w:rsid w:val="00BA3877"/>
    <w:rsid w:val="00BA387E"/>
    <w:rsid w:val="00BA3901"/>
    <w:rsid w:val="00BA3A7A"/>
    <w:rsid w:val="00BA3A7B"/>
    <w:rsid w:val="00BA3BE5"/>
    <w:rsid w:val="00BA3C0D"/>
    <w:rsid w:val="00BA3D1C"/>
    <w:rsid w:val="00BA3EAA"/>
    <w:rsid w:val="00BA3EE2"/>
    <w:rsid w:val="00BA3F19"/>
    <w:rsid w:val="00BA3F6B"/>
    <w:rsid w:val="00BA4068"/>
    <w:rsid w:val="00BA40E8"/>
    <w:rsid w:val="00BA4188"/>
    <w:rsid w:val="00BA4291"/>
    <w:rsid w:val="00BA42AD"/>
    <w:rsid w:val="00BA4357"/>
    <w:rsid w:val="00BA43F9"/>
    <w:rsid w:val="00BA447F"/>
    <w:rsid w:val="00BA4486"/>
    <w:rsid w:val="00BA449D"/>
    <w:rsid w:val="00BA453A"/>
    <w:rsid w:val="00BA46A9"/>
    <w:rsid w:val="00BA46EB"/>
    <w:rsid w:val="00BA4715"/>
    <w:rsid w:val="00BA4727"/>
    <w:rsid w:val="00BA477C"/>
    <w:rsid w:val="00BA47F0"/>
    <w:rsid w:val="00BA47F4"/>
    <w:rsid w:val="00BA4882"/>
    <w:rsid w:val="00BA4993"/>
    <w:rsid w:val="00BA49D3"/>
    <w:rsid w:val="00BA4AFA"/>
    <w:rsid w:val="00BA4B36"/>
    <w:rsid w:val="00BA4B5D"/>
    <w:rsid w:val="00BA4B90"/>
    <w:rsid w:val="00BA4BA4"/>
    <w:rsid w:val="00BA4BE1"/>
    <w:rsid w:val="00BA4C75"/>
    <w:rsid w:val="00BA4D73"/>
    <w:rsid w:val="00BA4D99"/>
    <w:rsid w:val="00BA4DF8"/>
    <w:rsid w:val="00BA4F1D"/>
    <w:rsid w:val="00BA4F52"/>
    <w:rsid w:val="00BA4F58"/>
    <w:rsid w:val="00BA5056"/>
    <w:rsid w:val="00BA50D2"/>
    <w:rsid w:val="00BA50D6"/>
    <w:rsid w:val="00BA51A3"/>
    <w:rsid w:val="00BA5222"/>
    <w:rsid w:val="00BA5233"/>
    <w:rsid w:val="00BA52A5"/>
    <w:rsid w:val="00BA52C3"/>
    <w:rsid w:val="00BA52E7"/>
    <w:rsid w:val="00BA5301"/>
    <w:rsid w:val="00BA5343"/>
    <w:rsid w:val="00BA5429"/>
    <w:rsid w:val="00BA5593"/>
    <w:rsid w:val="00BA55AF"/>
    <w:rsid w:val="00BA560E"/>
    <w:rsid w:val="00BA5687"/>
    <w:rsid w:val="00BA5773"/>
    <w:rsid w:val="00BA5806"/>
    <w:rsid w:val="00BA5879"/>
    <w:rsid w:val="00BA59EC"/>
    <w:rsid w:val="00BA59ED"/>
    <w:rsid w:val="00BA5A37"/>
    <w:rsid w:val="00BA5A3B"/>
    <w:rsid w:val="00BA5A5E"/>
    <w:rsid w:val="00BA5ACA"/>
    <w:rsid w:val="00BA5BFB"/>
    <w:rsid w:val="00BA5C44"/>
    <w:rsid w:val="00BA5C48"/>
    <w:rsid w:val="00BA5CA2"/>
    <w:rsid w:val="00BA5D6B"/>
    <w:rsid w:val="00BA5D6D"/>
    <w:rsid w:val="00BA5D78"/>
    <w:rsid w:val="00BA5E9F"/>
    <w:rsid w:val="00BA5EC4"/>
    <w:rsid w:val="00BA5EE6"/>
    <w:rsid w:val="00BA5F20"/>
    <w:rsid w:val="00BA5F60"/>
    <w:rsid w:val="00BA5F7A"/>
    <w:rsid w:val="00BA6011"/>
    <w:rsid w:val="00BA6030"/>
    <w:rsid w:val="00BA60E3"/>
    <w:rsid w:val="00BA6141"/>
    <w:rsid w:val="00BA6188"/>
    <w:rsid w:val="00BA61D6"/>
    <w:rsid w:val="00BA6342"/>
    <w:rsid w:val="00BA6421"/>
    <w:rsid w:val="00BA645A"/>
    <w:rsid w:val="00BA6489"/>
    <w:rsid w:val="00BA6568"/>
    <w:rsid w:val="00BA661A"/>
    <w:rsid w:val="00BA665A"/>
    <w:rsid w:val="00BA665D"/>
    <w:rsid w:val="00BA66C6"/>
    <w:rsid w:val="00BA6714"/>
    <w:rsid w:val="00BA677A"/>
    <w:rsid w:val="00BA684E"/>
    <w:rsid w:val="00BA688E"/>
    <w:rsid w:val="00BA68EE"/>
    <w:rsid w:val="00BA6967"/>
    <w:rsid w:val="00BA698D"/>
    <w:rsid w:val="00BA699F"/>
    <w:rsid w:val="00BA69ED"/>
    <w:rsid w:val="00BA6A06"/>
    <w:rsid w:val="00BA6A09"/>
    <w:rsid w:val="00BA6AF6"/>
    <w:rsid w:val="00BA6B40"/>
    <w:rsid w:val="00BA6C34"/>
    <w:rsid w:val="00BA6D6E"/>
    <w:rsid w:val="00BA6E2F"/>
    <w:rsid w:val="00BA6E79"/>
    <w:rsid w:val="00BA6EBA"/>
    <w:rsid w:val="00BA6F4C"/>
    <w:rsid w:val="00BA6F75"/>
    <w:rsid w:val="00BA6F82"/>
    <w:rsid w:val="00BA6F8C"/>
    <w:rsid w:val="00BA6FC8"/>
    <w:rsid w:val="00BA70EC"/>
    <w:rsid w:val="00BA7138"/>
    <w:rsid w:val="00BA7179"/>
    <w:rsid w:val="00BA71B9"/>
    <w:rsid w:val="00BA71DC"/>
    <w:rsid w:val="00BA7246"/>
    <w:rsid w:val="00BA727E"/>
    <w:rsid w:val="00BA72CE"/>
    <w:rsid w:val="00BA730F"/>
    <w:rsid w:val="00BA731C"/>
    <w:rsid w:val="00BA732B"/>
    <w:rsid w:val="00BA7383"/>
    <w:rsid w:val="00BA73CC"/>
    <w:rsid w:val="00BA73DB"/>
    <w:rsid w:val="00BA745C"/>
    <w:rsid w:val="00BA7512"/>
    <w:rsid w:val="00BA7542"/>
    <w:rsid w:val="00BA7613"/>
    <w:rsid w:val="00BA7680"/>
    <w:rsid w:val="00BA76C9"/>
    <w:rsid w:val="00BA76D2"/>
    <w:rsid w:val="00BA7727"/>
    <w:rsid w:val="00BA7734"/>
    <w:rsid w:val="00BA7892"/>
    <w:rsid w:val="00BA791C"/>
    <w:rsid w:val="00BA7937"/>
    <w:rsid w:val="00BA79A3"/>
    <w:rsid w:val="00BA79D5"/>
    <w:rsid w:val="00BA7B43"/>
    <w:rsid w:val="00BA7B4D"/>
    <w:rsid w:val="00BA7B91"/>
    <w:rsid w:val="00BA7C21"/>
    <w:rsid w:val="00BA7CB2"/>
    <w:rsid w:val="00BA7CF5"/>
    <w:rsid w:val="00BA7D05"/>
    <w:rsid w:val="00BA7D15"/>
    <w:rsid w:val="00BA7DA4"/>
    <w:rsid w:val="00BA7E11"/>
    <w:rsid w:val="00BA7E15"/>
    <w:rsid w:val="00BA7F03"/>
    <w:rsid w:val="00BA7F8D"/>
    <w:rsid w:val="00BB0063"/>
    <w:rsid w:val="00BB009A"/>
    <w:rsid w:val="00BB0150"/>
    <w:rsid w:val="00BB0229"/>
    <w:rsid w:val="00BB0240"/>
    <w:rsid w:val="00BB02F1"/>
    <w:rsid w:val="00BB0377"/>
    <w:rsid w:val="00BB045A"/>
    <w:rsid w:val="00BB04FC"/>
    <w:rsid w:val="00BB050A"/>
    <w:rsid w:val="00BB0574"/>
    <w:rsid w:val="00BB05C0"/>
    <w:rsid w:val="00BB05EC"/>
    <w:rsid w:val="00BB070E"/>
    <w:rsid w:val="00BB07B0"/>
    <w:rsid w:val="00BB0854"/>
    <w:rsid w:val="00BB0963"/>
    <w:rsid w:val="00BB0986"/>
    <w:rsid w:val="00BB09E0"/>
    <w:rsid w:val="00BB09E7"/>
    <w:rsid w:val="00BB09FC"/>
    <w:rsid w:val="00BB0AB1"/>
    <w:rsid w:val="00BB0B07"/>
    <w:rsid w:val="00BB0BC6"/>
    <w:rsid w:val="00BB0BEC"/>
    <w:rsid w:val="00BB0BF3"/>
    <w:rsid w:val="00BB0C78"/>
    <w:rsid w:val="00BB0C79"/>
    <w:rsid w:val="00BB0C7A"/>
    <w:rsid w:val="00BB0CB8"/>
    <w:rsid w:val="00BB0DD0"/>
    <w:rsid w:val="00BB0E40"/>
    <w:rsid w:val="00BB0E6F"/>
    <w:rsid w:val="00BB111E"/>
    <w:rsid w:val="00BB1166"/>
    <w:rsid w:val="00BB1195"/>
    <w:rsid w:val="00BB1251"/>
    <w:rsid w:val="00BB135B"/>
    <w:rsid w:val="00BB135C"/>
    <w:rsid w:val="00BB13EE"/>
    <w:rsid w:val="00BB1530"/>
    <w:rsid w:val="00BB1545"/>
    <w:rsid w:val="00BB1576"/>
    <w:rsid w:val="00BB15F0"/>
    <w:rsid w:val="00BB163B"/>
    <w:rsid w:val="00BB17BB"/>
    <w:rsid w:val="00BB1831"/>
    <w:rsid w:val="00BB18C2"/>
    <w:rsid w:val="00BB18C7"/>
    <w:rsid w:val="00BB1952"/>
    <w:rsid w:val="00BB19EE"/>
    <w:rsid w:val="00BB1A0B"/>
    <w:rsid w:val="00BB1A1D"/>
    <w:rsid w:val="00BB1A40"/>
    <w:rsid w:val="00BB1BC1"/>
    <w:rsid w:val="00BB1BF0"/>
    <w:rsid w:val="00BB1C8C"/>
    <w:rsid w:val="00BB1CA4"/>
    <w:rsid w:val="00BB1D8D"/>
    <w:rsid w:val="00BB1DA0"/>
    <w:rsid w:val="00BB1DB1"/>
    <w:rsid w:val="00BB1E07"/>
    <w:rsid w:val="00BB1E54"/>
    <w:rsid w:val="00BB1E84"/>
    <w:rsid w:val="00BB1F9C"/>
    <w:rsid w:val="00BB201B"/>
    <w:rsid w:val="00BB206E"/>
    <w:rsid w:val="00BB2077"/>
    <w:rsid w:val="00BB207D"/>
    <w:rsid w:val="00BB2084"/>
    <w:rsid w:val="00BB20A4"/>
    <w:rsid w:val="00BB20B0"/>
    <w:rsid w:val="00BB210B"/>
    <w:rsid w:val="00BB21A2"/>
    <w:rsid w:val="00BB21E3"/>
    <w:rsid w:val="00BB2252"/>
    <w:rsid w:val="00BB2298"/>
    <w:rsid w:val="00BB22DC"/>
    <w:rsid w:val="00BB2547"/>
    <w:rsid w:val="00BB25E2"/>
    <w:rsid w:val="00BB2632"/>
    <w:rsid w:val="00BB263B"/>
    <w:rsid w:val="00BB26FA"/>
    <w:rsid w:val="00BB276E"/>
    <w:rsid w:val="00BB27A0"/>
    <w:rsid w:val="00BB27EB"/>
    <w:rsid w:val="00BB27FA"/>
    <w:rsid w:val="00BB28E8"/>
    <w:rsid w:val="00BB2970"/>
    <w:rsid w:val="00BB2988"/>
    <w:rsid w:val="00BB29AF"/>
    <w:rsid w:val="00BB2B05"/>
    <w:rsid w:val="00BB2B68"/>
    <w:rsid w:val="00BB2B6F"/>
    <w:rsid w:val="00BB2DD5"/>
    <w:rsid w:val="00BB2E66"/>
    <w:rsid w:val="00BB3100"/>
    <w:rsid w:val="00BB3163"/>
    <w:rsid w:val="00BB31D2"/>
    <w:rsid w:val="00BB31D7"/>
    <w:rsid w:val="00BB321A"/>
    <w:rsid w:val="00BB335A"/>
    <w:rsid w:val="00BB3363"/>
    <w:rsid w:val="00BB33CD"/>
    <w:rsid w:val="00BB33F6"/>
    <w:rsid w:val="00BB3454"/>
    <w:rsid w:val="00BB3499"/>
    <w:rsid w:val="00BB35C0"/>
    <w:rsid w:val="00BB3611"/>
    <w:rsid w:val="00BB36A5"/>
    <w:rsid w:val="00BB36CA"/>
    <w:rsid w:val="00BB36D9"/>
    <w:rsid w:val="00BB3715"/>
    <w:rsid w:val="00BB389B"/>
    <w:rsid w:val="00BB38D8"/>
    <w:rsid w:val="00BB38E0"/>
    <w:rsid w:val="00BB39A6"/>
    <w:rsid w:val="00BB39DD"/>
    <w:rsid w:val="00BB3AD9"/>
    <w:rsid w:val="00BB3AEA"/>
    <w:rsid w:val="00BB3B1A"/>
    <w:rsid w:val="00BB3BB2"/>
    <w:rsid w:val="00BB3C00"/>
    <w:rsid w:val="00BB3C2E"/>
    <w:rsid w:val="00BB3CA6"/>
    <w:rsid w:val="00BB3D63"/>
    <w:rsid w:val="00BB3D69"/>
    <w:rsid w:val="00BB3D70"/>
    <w:rsid w:val="00BB3D8D"/>
    <w:rsid w:val="00BB3E1E"/>
    <w:rsid w:val="00BB3E5F"/>
    <w:rsid w:val="00BB3EC4"/>
    <w:rsid w:val="00BB3F14"/>
    <w:rsid w:val="00BB3F98"/>
    <w:rsid w:val="00BB3F9E"/>
    <w:rsid w:val="00BB40BB"/>
    <w:rsid w:val="00BB4126"/>
    <w:rsid w:val="00BB413F"/>
    <w:rsid w:val="00BB4184"/>
    <w:rsid w:val="00BB41EA"/>
    <w:rsid w:val="00BB4205"/>
    <w:rsid w:val="00BB42B3"/>
    <w:rsid w:val="00BB431B"/>
    <w:rsid w:val="00BB43DD"/>
    <w:rsid w:val="00BB4405"/>
    <w:rsid w:val="00BB44A3"/>
    <w:rsid w:val="00BB44B5"/>
    <w:rsid w:val="00BB452E"/>
    <w:rsid w:val="00BB4546"/>
    <w:rsid w:val="00BB45C0"/>
    <w:rsid w:val="00BB4640"/>
    <w:rsid w:val="00BB4644"/>
    <w:rsid w:val="00BB46F0"/>
    <w:rsid w:val="00BB46FD"/>
    <w:rsid w:val="00BB484C"/>
    <w:rsid w:val="00BB4929"/>
    <w:rsid w:val="00BB49DC"/>
    <w:rsid w:val="00BB4A01"/>
    <w:rsid w:val="00BB4B36"/>
    <w:rsid w:val="00BB4B51"/>
    <w:rsid w:val="00BB4BB0"/>
    <w:rsid w:val="00BB4CCE"/>
    <w:rsid w:val="00BB4D22"/>
    <w:rsid w:val="00BB4D7C"/>
    <w:rsid w:val="00BB4DDD"/>
    <w:rsid w:val="00BB4DF5"/>
    <w:rsid w:val="00BB4E2E"/>
    <w:rsid w:val="00BB4E80"/>
    <w:rsid w:val="00BB4F0A"/>
    <w:rsid w:val="00BB4F42"/>
    <w:rsid w:val="00BB4FD8"/>
    <w:rsid w:val="00BB5065"/>
    <w:rsid w:val="00BB510F"/>
    <w:rsid w:val="00BB5163"/>
    <w:rsid w:val="00BB5185"/>
    <w:rsid w:val="00BB527E"/>
    <w:rsid w:val="00BB52E3"/>
    <w:rsid w:val="00BB52EC"/>
    <w:rsid w:val="00BB52F2"/>
    <w:rsid w:val="00BB538B"/>
    <w:rsid w:val="00BB53AA"/>
    <w:rsid w:val="00BB53D9"/>
    <w:rsid w:val="00BB547E"/>
    <w:rsid w:val="00BB54E1"/>
    <w:rsid w:val="00BB54E3"/>
    <w:rsid w:val="00BB54EF"/>
    <w:rsid w:val="00BB55EB"/>
    <w:rsid w:val="00BB56A4"/>
    <w:rsid w:val="00BB56A5"/>
    <w:rsid w:val="00BB56AE"/>
    <w:rsid w:val="00BB5782"/>
    <w:rsid w:val="00BB5837"/>
    <w:rsid w:val="00BB5898"/>
    <w:rsid w:val="00BB58DA"/>
    <w:rsid w:val="00BB590B"/>
    <w:rsid w:val="00BB593D"/>
    <w:rsid w:val="00BB5943"/>
    <w:rsid w:val="00BB5A30"/>
    <w:rsid w:val="00BB5A43"/>
    <w:rsid w:val="00BB5A58"/>
    <w:rsid w:val="00BB5AD3"/>
    <w:rsid w:val="00BB5AD7"/>
    <w:rsid w:val="00BB5B20"/>
    <w:rsid w:val="00BB5B7C"/>
    <w:rsid w:val="00BB5BB3"/>
    <w:rsid w:val="00BB5BB4"/>
    <w:rsid w:val="00BB5C4D"/>
    <w:rsid w:val="00BB5C58"/>
    <w:rsid w:val="00BB5E33"/>
    <w:rsid w:val="00BB5F79"/>
    <w:rsid w:val="00BB5F83"/>
    <w:rsid w:val="00BB6029"/>
    <w:rsid w:val="00BB60F6"/>
    <w:rsid w:val="00BB62BA"/>
    <w:rsid w:val="00BB6350"/>
    <w:rsid w:val="00BB6364"/>
    <w:rsid w:val="00BB6388"/>
    <w:rsid w:val="00BB6488"/>
    <w:rsid w:val="00BB648C"/>
    <w:rsid w:val="00BB6510"/>
    <w:rsid w:val="00BB6515"/>
    <w:rsid w:val="00BB654F"/>
    <w:rsid w:val="00BB655C"/>
    <w:rsid w:val="00BB662D"/>
    <w:rsid w:val="00BB6640"/>
    <w:rsid w:val="00BB6660"/>
    <w:rsid w:val="00BB669A"/>
    <w:rsid w:val="00BB66A8"/>
    <w:rsid w:val="00BB6740"/>
    <w:rsid w:val="00BB6746"/>
    <w:rsid w:val="00BB67A3"/>
    <w:rsid w:val="00BB67C5"/>
    <w:rsid w:val="00BB67E3"/>
    <w:rsid w:val="00BB6801"/>
    <w:rsid w:val="00BB6893"/>
    <w:rsid w:val="00BB6993"/>
    <w:rsid w:val="00BB69E9"/>
    <w:rsid w:val="00BB6A7B"/>
    <w:rsid w:val="00BB6AC4"/>
    <w:rsid w:val="00BB6BEE"/>
    <w:rsid w:val="00BB6C37"/>
    <w:rsid w:val="00BB6C61"/>
    <w:rsid w:val="00BB6CC2"/>
    <w:rsid w:val="00BB6D6D"/>
    <w:rsid w:val="00BB6E46"/>
    <w:rsid w:val="00BB6E7F"/>
    <w:rsid w:val="00BB6EE9"/>
    <w:rsid w:val="00BB6FFE"/>
    <w:rsid w:val="00BB701D"/>
    <w:rsid w:val="00BB7208"/>
    <w:rsid w:val="00BB7297"/>
    <w:rsid w:val="00BB749A"/>
    <w:rsid w:val="00BB74D6"/>
    <w:rsid w:val="00BB7530"/>
    <w:rsid w:val="00BB7532"/>
    <w:rsid w:val="00BB75D2"/>
    <w:rsid w:val="00BB7621"/>
    <w:rsid w:val="00BB76DF"/>
    <w:rsid w:val="00BB7785"/>
    <w:rsid w:val="00BB78B8"/>
    <w:rsid w:val="00BB7952"/>
    <w:rsid w:val="00BB7964"/>
    <w:rsid w:val="00BB79AA"/>
    <w:rsid w:val="00BB79AB"/>
    <w:rsid w:val="00BB79EA"/>
    <w:rsid w:val="00BB79F7"/>
    <w:rsid w:val="00BB7A22"/>
    <w:rsid w:val="00BB7A6E"/>
    <w:rsid w:val="00BB7A70"/>
    <w:rsid w:val="00BB7A7B"/>
    <w:rsid w:val="00BB7A95"/>
    <w:rsid w:val="00BB7AAB"/>
    <w:rsid w:val="00BB7B1B"/>
    <w:rsid w:val="00BB7BBF"/>
    <w:rsid w:val="00BB7C51"/>
    <w:rsid w:val="00BB7CBF"/>
    <w:rsid w:val="00BB7CFF"/>
    <w:rsid w:val="00BB7D3F"/>
    <w:rsid w:val="00BB7D83"/>
    <w:rsid w:val="00BB7D97"/>
    <w:rsid w:val="00BB7DDA"/>
    <w:rsid w:val="00BC005A"/>
    <w:rsid w:val="00BC0100"/>
    <w:rsid w:val="00BC0154"/>
    <w:rsid w:val="00BC0176"/>
    <w:rsid w:val="00BC01FA"/>
    <w:rsid w:val="00BC0237"/>
    <w:rsid w:val="00BC026F"/>
    <w:rsid w:val="00BC028C"/>
    <w:rsid w:val="00BC02FF"/>
    <w:rsid w:val="00BC0327"/>
    <w:rsid w:val="00BC0392"/>
    <w:rsid w:val="00BC0465"/>
    <w:rsid w:val="00BC0466"/>
    <w:rsid w:val="00BC0474"/>
    <w:rsid w:val="00BC04D8"/>
    <w:rsid w:val="00BC0637"/>
    <w:rsid w:val="00BC0711"/>
    <w:rsid w:val="00BC0749"/>
    <w:rsid w:val="00BC0760"/>
    <w:rsid w:val="00BC07B9"/>
    <w:rsid w:val="00BC07C1"/>
    <w:rsid w:val="00BC07DF"/>
    <w:rsid w:val="00BC07E3"/>
    <w:rsid w:val="00BC07ED"/>
    <w:rsid w:val="00BC085A"/>
    <w:rsid w:val="00BC0888"/>
    <w:rsid w:val="00BC08D3"/>
    <w:rsid w:val="00BC08D8"/>
    <w:rsid w:val="00BC0970"/>
    <w:rsid w:val="00BC0A0D"/>
    <w:rsid w:val="00BC0A25"/>
    <w:rsid w:val="00BC0A44"/>
    <w:rsid w:val="00BC0AAB"/>
    <w:rsid w:val="00BC0AD5"/>
    <w:rsid w:val="00BC0AE1"/>
    <w:rsid w:val="00BC0B10"/>
    <w:rsid w:val="00BC0D70"/>
    <w:rsid w:val="00BC0E0D"/>
    <w:rsid w:val="00BC0F52"/>
    <w:rsid w:val="00BC0F99"/>
    <w:rsid w:val="00BC1078"/>
    <w:rsid w:val="00BC1096"/>
    <w:rsid w:val="00BC10E9"/>
    <w:rsid w:val="00BC10FD"/>
    <w:rsid w:val="00BC117D"/>
    <w:rsid w:val="00BC12D4"/>
    <w:rsid w:val="00BC12DB"/>
    <w:rsid w:val="00BC135B"/>
    <w:rsid w:val="00BC13C6"/>
    <w:rsid w:val="00BC1534"/>
    <w:rsid w:val="00BC1587"/>
    <w:rsid w:val="00BC158A"/>
    <w:rsid w:val="00BC1647"/>
    <w:rsid w:val="00BC176D"/>
    <w:rsid w:val="00BC181B"/>
    <w:rsid w:val="00BC182D"/>
    <w:rsid w:val="00BC1976"/>
    <w:rsid w:val="00BC1A27"/>
    <w:rsid w:val="00BC1A55"/>
    <w:rsid w:val="00BC1B10"/>
    <w:rsid w:val="00BC1B26"/>
    <w:rsid w:val="00BC1B4D"/>
    <w:rsid w:val="00BC1BB7"/>
    <w:rsid w:val="00BC1BBE"/>
    <w:rsid w:val="00BC1BF9"/>
    <w:rsid w:val="00BC1C2A"/>
    <w:rsid w:val="00BC1C72"/>
    <w:rsid w:val="00BC1D13"/>
    <w:rsid w:val="00BC1DBC"/>
    <w:rsid w:val="00BC1DC4"/>
    <w:rsid w:val="00BC1E02"/>
    <w:rsid w:val="00BC1E2B"/>
    <w:rsid w:val="00BC1F3D"/>
    <w:rsid w:val="00BC1F58"/>
    <w:rsid w:val="00BC1F85"/>
    <w:rsid w:val="00BC1F89"/>
    <w:rsid w:val="00BC2003"/>
    <w:rsid w:val="00BC2010"/>
    <w:rsid w:val="00BC202E"/>
    <w:rsid w:val="00BC21B5"/>
    <w:rsid w:val="00BC222C"/>
    <w:rsid w:val="00BC2236"/>
    <w:rsid w:val="00BC2241"/>
    <w:rsid w:val="00BC2264"/>
    <w:rsid w:val="00BC22C1"/>
    <w:rsid w:val="00BC237E"/>
    <w:rsid w:val="00BC23E8"/>
    <w:rsid w:val="00BC2452"/>
    <w:rsid w:val="00BC2491"/>
    <w:rsid w:val="00BC24BB"/>
    <w:rsid w:val="00BC254D"/>
    <w:rsid w:val="00BC2619"/>
    <w:rsid w:val="00BC2652"/>
    <w:rsid w:val="00BC2654"/>
    <w:rsid w:val="00BC2700"/>
    <w:rsid w:val="00BC27FB"/>
    <w:rsid w:val="00BC2809"/>
    <w:rsid w:val="00BC2862"/>
    <w:rsid w:val="00BC28BB"/>
    <w:rsid w:val="00BC28CC"/>
    <w:rsid w:val="00BC28F6"/>
    <w:rsid w:val="00BC28F7"/>
    <w:rsid w:val="00BC29AF"/>
    <w:rsid w:val="00BC2A06"/>
    <w:rsid w:val="00BC2A0C"/>
    <w:rsid w:val="00BC2A7C"/>
    <w:rsid w:val="00BC2A88"/>
    <w:rsid w:val="00BC2AD0"/>
    <w:rsid w:val="00BC2BC5"/>
    <w:rsid w:val="00BC2BCE"/>
    <w:rsid w:val="00BC2C35"/>
    <w:rsid w:val="00BC2C55"/>
    <w:rsid w:val="00BC2DA2"/>
    <w:rsid w:val="00BC2E0E"/>
    <w:rsid w:val="00BC2EF9"/>
    <w:rsid w:val="00BC2F38"/>
    <w:rsid w:val="00BC306A"/>
    <w:rsid w:val="00BC30E8"/>
    <w:rsid w:val="00BC312B"/>
    <w:rsid w:val="00BC31A7"/>
    <w:rsid w:val="00BC3251"/>
    <w:rsid w:val="00BC3254"/>
    <w:rsid w:val="00BC32AB"/>
    <w:rsid w:val="00BC32F7"/>
    <w:rsid w:val="00BC32FE"/>
    <w:rsid w:val="00BC3302"/>
    <w:rsid w:val="00BC33D2"/>
    <w:rsid w:val="00BC33FD"/>
    <w:rsid w:val="00BC3439"/>
    <w:rsid w:val="00BC3552"/>
    <w:rsid w:val="00BC3599"/>
    <w:rsid w:val="00BC359E"/>
    <w:rsid w:val="00BC35C8"/>
    <w:rsid w:val="00BC365E"/>
    <w:rsid w:val="00BC3684"/>
    <w:rsid w:val="00BC3770"/>
    <w:rsid w:val="00BC3826"/>
    <w:rsid w:val="00BC3862"/>
    <w:rsid w:val="00BC38D9"/>
    <w:rsid w:val="00BC38F8"/>
    <w:rsid w:val="00BC39CA"/>
    <w:rsid w:val="00BC3BC0"/>
    <w:rsid w:val="00BC3C11"/>
    <w:rsid w:val="00BC3C99"/>
    <w:rsid w:val="00BC3CD0"/>
    <w:rsid w:val="00BC3D34"/>
    <w:rsid w:val="00BC3D47"/>
    <w:rsid w:val="00BC3DB4"/>
    <w:rsid w:val="00BC3DF7"/>
    <w:rsid w:val="00BC3F79"/>
    <w:rsid w:val="00BC406E"/>
    <w:rsid w:val="00BC4118"/>
    <w:rsid w:val="00BC4125"/>
    <w:rsid w:val="00BC4213"/>
    <w:rsid w:val="00BC42BB"/>
    <w:rsid w:val="00BC42BC"/>
    <w:rsid w:val="00BC431A"/>
    <w:rsid w:val="00BC432D"/>
    <w:rsid w:val="00BC4479"/>
    <w:rsid w:val="00BC44E1"/>
    <w:rsid w:val="00BC45EA"/>
    <w:rsid w:val="00BC46E7"/>
    <w:rsid w:val="00BC4731"/>
    <w:rsid w:val="00BC4743"/>
    <w:rsid w:val="00BC478E"/>
    <w:rsid w:val="00BC4814"/>
    <w:rsid w:val="00BC48B2"/>
    <w:rsid w:val="00BC4AC8"/>
    <w:rsid w:val="00BC4AD4"/>
    <w:rsid w:val="00BC4AEA"/>
    <w:rsid w:val="00BC4AF0"/>
    <w:rsid w:val="00BC4B08"/>
    <w:rsid w:val="00BC4C4A"/>
    <w:rsid w:val="00BC4C93"/>
    <w:rsid w:val="00BC4CFC"/>
    <w:rsid w:val="00BC4D39"/>
    <w:rsid w:val="00BC4D64"/>
    <w:rsid w:val="00BC4E1C"/>
    <w:rsid w:val="00BC4E32"/>
    <w:rsid w:val="00BC4E3B"/>
    <w:rsid w:val="00BC4E51"/>
    <w:rsid w:val="00BC4E72"/>
    <w:rsid w:val="00BC4E89"/>
    <w:rsid w:val="00BC4EE9"/>
    <w:rsid w:val="00BC4F1B"/>
    <w:rsid w:val="00BC4F50"/>
    <w:rsid w:val="00BC4F8D"/>
    <w:rsid w:val="00BC4FF6"/>
    <w:rsid w:val="00BC50B5"/>
    <w:rsid w:val="00BC5130"/>
    <w:rsid w:val="00BC5139"/>
    <w:rsid w:val="00BC513D"/>
    <w:rsid w:val="00BC51A2"/>
    <w:rsid w:val="00BC5214"/>
    <w:rsid w:val="00BC53EB"/>
    <w:rsid w:val="00BC53ED"/>
    <w:rsid w:val="00BC5410"/>
    <w:rsid w:val="00BC5470"/>
    <w:rsid w:val="00BC54AA"/>
    <w:rsid w:val="00BC54B3"/>
    <w:rsid w:val="00BC553E"/>
    <w:rsid w:val="00BC555B"/>
    <w:rsid w:val="00BC55F5"/>
    <w:rsid w:val="00BC56E7"/>
    <w:rsid w:val="00BC56F9"/>
    <w:rsid w:val="00BC5737"/>
    <w:rsid w:val="00BC5738"/>
    <w:rsid w:val="00BC57C4"/>
    <w:rsid w:val="00BC584E"/>
    <w:rsid w:val="00BC592F"/>
    <w:rsid w:val="00BC5B85"/>
    <w:rsid w:val="00BC5BCE"/>
    <w:rsid w:val="00BC5C20"/>
    <w:rsid w:val="00BC5C5A"/>
    <w:rsid w:val="00BC5D4F"/>
    <w:rsid w:val="00BC5D59"/>
    <w:rsid w:val="00BC5E20"/>
    <w:rsid w:val="00BC5E3A"/>
    <w:rsid w:val="00BC5F02"/>
    <w:rsid w:val="00BC5F91"/>
    <w:rsid w:val="00BC5FA4"/>
    <w:rsid w:val="00BC603F"/>
    <w:rsid w:val="00BC611F"/>
    <w:rsid w:val="00BC6199"/>
    <w:rsid w:val="00BC61E2"/>
    <w:rsid w:val="00BC61E7"/>
    <w:rsid w:val="00BC61F1"/>
    <w:rsid w:val="00BC621B"/>
    <w:rsid w:val="00BC623C"/>
    <w:rsid w:val="00BC62B1"/>
    <w:rsid w:val="00BC62D8"/>
    <w:rsid w:val="00BC63D1"/>
    <w:rsid w:val="00BC63F0"/>
    <w:rsid w:val="00BC6437"/>
    <w:rsid w:val="00BC6439"/>
    <w:rsid w:val="00BC6493"/>
    <w:rsid w:val="00BC650D"/>
    <w:rsid w:val="00BC652A"/>
    <w:rsid w:val="00BC65CC"/>
    <w:rsid w:val="00BC6675"/>
    <w:rsid w:val="00BC66FC"/>
    <w:rsid w:val="00BC6714"/>
    <w:rsid w:val="00BC6749"/>
    <w:rsid w:val="00BC67A0"/>
    <w:rsid w:val="00BC68B6"/>
    <w:rsid w:val="00BC68B7"/>
    <w:rsid w:val="00BC6931"/>
    <w:rsid w:val="00BC6A6F"/>
    <w:rsid w:val="00BC6A73"/>
    <w:rsid w:val="00BC6AA7"/>
    <w:rsid w:val="00BC6ABE"/>
    <w:rsid w:val="00BC6BB2"/>
    <w:rsid w:val="00BC6BB4"/>
    <w:rsid w:val="00BC6C06"/>
    <w:rsid w:val="00BC6C3B"/>
    <w:rsid w:val="00BC6CC9"/>
    <w:rsid w:val="00BC6DAB"/>
    <w:rsid w:val="00BC6DD5"/>
    <w:rsid w:val="00BC6E3D"/>
    <w:rsid w:val="00BC6F1F"/>
    <w:rsid w:val="00BC6F23"/>
    <w:rsid w:val="00BC6F66"/>
    <w:rsid w:val="00BC6FB7"/>
    <w:rsid w:val="00BC708E"/>
    <w:rsid w:val="00BC711C"/>
    <w:rsid w:val="00BC722B"/>
    <w:rsid w:val="00BC740A"/>
    <w:rsid w:val="00BC7422"/>
    <w:rsid w:val="00BC745D"/>
    <w:rsid w:val="00BC7467"/>
    <w:rsid w:val="00BC7491"/>
    <w:rsid w:val="00BC75CA"/>
    <w:rsid w:val="00BC75D0"/>
    <w:rsid w:val="00BC75DB"/>
    <w:rsid w:val="00BC75E3"/>
    <w:rsid w:val="00BC7657"/>
    <w:rsid w:val="00BC76BB"/>
    <w:rsid w:val="00BC76FF"/>
    <w:rsid w:val="00BC7704"/>
    <w:rsid w:val="00BC7720"/>
    <w:rsid w:val="00BC7780"/>
    <w:rsid w:val="00BC7814"/>
    <w:rsid w:val="00BC7961"/>
    <w:rsid w:val="00BC7966"/>
    <w:rsid w:val="00BC7999"/>
    <w:rsid w:val="00BC79BB"/>
    <w:rsid w:val="00BC79F7"/>
    <w:rsid w:val="00BC79FC"/>
    <w:rsid w:val="00BC7A0F"/>
    <w:rsid w:val="00BC7A28"/>
    <w:rsid w:val="00BC7A50"/>
    <w:rsid w:val="00BC7A87"/>
    <w:rsid w:val="00BC7AB2"/>
    <w:rsid w:val="00BC7AEB"/>
    <w:rsid w:val="00BC7B57"/>
    <w:rsid w:val="00BC7BB3"/>
    <w:rsid w:val="00BC7C6D"/>
    <w:rsid w:val="00BC7C88"/>
    <w:rsid w:val="00BC7CD3"/>
    <w:rsid w:val="00BC7CFF"/>
    <w:rsid w:val="00BC7DB7"/>
    <w:rsid w:val="00BC7DE7"/>
    <w:rsid w:val="00BC7E51"/>
    <w:rsid w:val="00BC7E84"/>
    <w:rsid w:val="00BC7FF9"/>
    <w:rsid w:val="00BD0016"/>
    <w:rsid w:val="00BD0026"/>
    <w:rsid w:val="00BD0174"/>
    <w:rsid w:val="00BD019E"/>
    <w:rsid w:val="00BD019F"/>
    <w:rsid w:val="00BD01CB"/>
    <w:rsid w:val="00BD0274"/>
    <w:rsid w:val="00BD0336"/>
    <w:rsid w:val="00BD03A9"/>
    <w:rsid w:val="00BD0405"/>
    <w:rsid w:val="00BD04AA"/>
    <w:rsid w:val="00BD052B"/>
    <w:rsid w:val="00BD0630"/>
    <w:rsid w:val="00BD063C"/>
    <w:rsid w:val="00BD0671"/>
    <w:rsid w:val="00BD06AE"/>
    <w:rsid w:val="00BD06DC"/>
    <w:rsid w:val="00BD06E2"/>
    <w:rsid w:val="00BD06FE"/>
    <w:rsid w:val="00BD07B7"/>
    <w:rsid w:val="00BD07DB"/>
    <w:rsid w:val="00BD0835"/>
    <w:rsid w:val="00BD0848"/>
    <w:rsid w:val="00BD08D6"/>
    <w:rsid w:val="00BD08DD"/>
    <w:rsid w:val="00BD094C"/>
    <w:rsid w:val="00BD096D"/>
    <w:rsid w:val="00BD09B5"/>
    <w:rsid w:val="00BD0A43"/>
    <w:rsid w:val="00BD0AE8"/>
    <w:rsid w:val="00BD0B13"/>
    <w:rsid w:val="00BD0C6C"/>
    <w:rsid w:val="00BD0CAA"/>
    <w:rsid w:val="00BD0D42"/>
    <w:rsid w:val="00BD0E72"/>
    <w:rsid w:val="00BD0ECF"/>
    <w:rsid w:val="00BD0EF2"/>
    <w:rsid w:val="00BD0FC4"/>
    <w:rsid w:val="00BD0FF9"/>
    <w:rsid w:val="00BD11F3"/>
    <w:rsid w:val="00BD1214"/>
    <w:rsid w:val="00BD1242"/>
    <w:rsid w:val="00BD1356"/>
    <w:rsid w:val="00BD1359"/>
    <w:rsid w:val="00BD140F"/>
    <w:rsid w:val="00BD152C"/>
    <w:rsid w:val="00BD15AE"/>
    <w:rsid w:val="00BD1622"/>
    <w:rsid w:val="00BD1664"/>
    <w:rsid w:val="00BD16E5"/>
    <w:rsid w:val="00BD175F"/>
    <w:rsid w:val="00BD1892"/>
    <w:rsid w:val="00BD1950"/>
    <w:rsid w:val="00BD198E"/>
    <w:rsid w:val="00BD1A7D"/>
    <w:rsid w:val="00BD1BBB"/>
    <w:rsid w:val="00BD1C9B"/>
    <w:rsid w:val="00BD1CD7"/>
    <w:rsid w:val="00BD1D92"/>
    <w:rsid w:val="00BD1D95"/>
    <w:rsid w:val="00BD1E30"/>
    <w:rsid w:val="00BD1EC4"/>
    <w:rsid w:val="00BD1F22"/>
    <w:rsid w:val="00BD1F93"/>
    <w:rsid w:val="00BD1F95"/>
    <w:rsid w:val="00BD1FC3"/>
    <w:rsid w:val="00BD2064"/>
    <w:rsid w:val="00BD207B"/>
    <w:rsid w:val="00BD2476"/>
    <w:rsid w:val="00BD24A7"/>
    <w:rsid w:val="00BD24C3"/>
    <w:rsid w:val="00BD255A"/>
    <w:rsid w:val="00BD259F"/>
    <w:rsid w:val="00BD25AC"/>
    <w:rsid w:val="00BD2646"/>
    <w:rsid w:val="00BD2757"/>
    <w:rsid w:val="00BD27CF"/>
    <w:rsid w:val="00BD2803"/>
    <w:rsid w:val="00BD289A"/>
    <w:rsid w:val="00BD2954"/>
    <w:rsid w:val="00BD29E1"/>
    <w:rsid w:val="00BD2A04"/>
    <w:rsid w:val="00BD2AA7"/>
    <w:rsid w:val="00BD2AD6"/>
    <w:rsid w:val="00BD2AF0"/>
    <w:rsid w:val="00BD2B1A"/>
    <w:rsid w:val="00BD2B7D"/>
    <w:rsid w:val="00BD2B89"/>
    <w:rsid w:val="00BD2BA4"/>
    <w:rsid w:val="00BD2BB8"/>
    <w:rsid w:val="00BD2C06"/>
    <w:rsid w:val="00BD2C37"/>
    <w:rsid w:val="00BD2CD8"/>
    <w:rsid w:val="00BD2DB4"/>
    <w:rsid w:val="00BD2DE0"/>
    <w:rsid w:val="00BD2E54"/>
    <w:rsid w:val="00BD2E62"/>
    <w:rsid w:val="00BD2F0E"/>
    <w:rsid w:val="00BD2F3E"/>
    <w:rsid w:val="00BD2FE0"/>
    <w:rsid w:val="00BD304A"/>
    <w:rsid w:val="00BD306A"/>
    <w:rsid w:val="00BD3098"/>
    <w:rsid w:val="00BD309B"/>
    <w:rsid w:val="00BD3136"/>
    <w:rsid w:val="00BD3145"/>
    <w:rsid w:val="00BD32AB"/>
    <w:rsid w:val="00BD32F7"/>
    <w:rsid w:val="00BD35F1"/>
    <w:rsid w:val="00BD3695"/>
    <w:rsid w:val="00BD3715"/>
    <w:rsid w:val="00BD3741"/>
    <w:rsid w:val="00BD37DC"/>
    <w:rsid w:val="00BD3982"/>
    <w:rsid w:val="00BD39B5"/>
    <w:rsid w:val="00BD39BF"/>
    <w:rsid w:val="00BD39E6"/>
    <w:rsid w:val="00BD39EA"/>
    <w:rsid w:val="00BD3A25"/>
    <w:rsid w:val="00BD3A8B"/>
    <w:rsid w:val="00BD3AB9"/>
    <w:rsid w:val="00BD3AFA"/>
    <w:rsid w:val="00BD3BF2"/>
    <w:rsid w:val="00BD3C0B"/>
    <w:rsid w:val="00BD3D26"/>
    <w:rsid w:val="00BD3DAC"/>
    <w:rsid w:val="00BD3DC5"/>
    <w:rsid w:val="00BD3E79"/>
    <w:rsid w:val="00BD3ED7"/>
    <w:rsid w:val="00BD3F28"/>
    <w:rsid w:val="00BD3FB4"/>
    <w:rsid w:val="00BD4004"/>
    <w:rsid w:val="00BD4020"/>
    <w:rsid w:val="00BD4056"/>
    <w:rsid w:val="00BD4123"/>
    <w:rsid w:val="00BD4297"/>
    <w:rsid w:val="00BD42EE"/>
    <w:rsid w:val="00BD42F9"/>
    <w:rsid w:val="00BD432A"/>
    <w:rsid w:val="00BD4380"/>
    <w:rsid w:val="00BD43FA"/>
    <w:rsid w:val="00BD441B"/>
    <w:rsid w:val="00BD4423"/>
    <w:rsid w:val="00BD4548"/>
    <w:rsid w:val="00BD4618"/>
    <w:rsid w:val="00BD466E"/>
    <w:rsid w:val="00BD4726"/>
    <w:rsid w:val="00BD474B"/>
    <w:rsid w:val="00BD475E"/>
    <w:rsid w:val="00BD47C1"/>
    <w:rsid w:val="00BD48A3"/>
    <w:rsid w:val="00BD48F7"/>
    <w:rsid w:val="00BD4A05"/>
    <w:rsid w:val="00BD4A28"/>
    <w:rsid w:val="00BD4B59"/>
    <w:rsid w:val="00BD4BDB"/>
    <w:rsid w:val="00BD4D8D"/>
    <w:rsid w:val="00BD4DED"/>
    <w:rsid w:val="00BD4E0E"/>
    <w:rsid w:val="00BD4E24"/>
    <w:rsid w:val="00BD4E48"/>
    <w:rsid w:val="00BD4E87"/>
    <w:rsid w:val="00BD4ED6"/>
    <w:rsid w:val="00BD4EFD"/>
    <w:rsid w:val="00BD4FBE"/>
    <w:rsid w:val="00BD500E"/>
    <w:rsid w:val="00BD506A"/>
    <w:rsid w:val="00BD5097"/>
    <w:rsid w:val="00BD50AA"/>
    <w:rsid w:val="00BD5277"/>
    <w:rsid w:val="00BD52C4"/>
    <w:rsid w:val="00BD52CB"/>
    <w:rsid w:val="00BD53F3"/>
    <w:rsid w:val="00BD542D"/>
    <w:rsid w:val="00BD5441"/>
    <w:rsid w:val="00BD5517"/>
    <w:rsid w:val="00BD55C5"/>
    <w:rsid w:val="00BD55E3"/>
    <w:rsid w:val="00BD5602"/>
    <w:rsid w:val="00BD56A2"/>
    <w:rsid w:val="00BD5758"/>
    <w:rsid w:val="00BD5769"/>
    <w:rsid w:val="00BD577F"/>
    <w:rsid w:val="00BD578A"/>
    <w:rsid w:val="00BD5884"/>
    <w:rsid w:val="00BD5938"/>
    <w:rsid w:val="00BD598B"/>
    <w:rsid w:val="00BD599C"/>
    <w:rsid w:val="00BD59E4"/>
    <w:rsid w:val="00BD59E7"/>
    <w:rsid w:val="00BD5ADB"/>
    <w:rsid w:val="00BD5AF3"/>
    <w:rsid w:val="00BD5B04"/>
    <w:rsid w:val="00BD5BB2"/>
    <w:rsid w:val="00BD5C14"/>
    <w:rsid w:val="00BD5C2C"/>
    <w:rsid w:val="00BD5D73"/>
    <w:rsid w:val="00BD5DE4"/>
    <w:rsid w:val="00BD5E12"/>
    <w:rsid w:val="00BD5E3D"/>
    <w:rsid w:val="00BD5E4F"/>
    <w:rsid w:val="00BD5E8C"/>
    <w:rsid w:val="00BD5EAA"/>
    <w:rsid w:val="00BD5F6D"/>
    <w:rsid w:val="00BD5F87"/>
    <w:rsid w:val="00BD604D"/>
    <w:rsid w:val="00BD62C7"/>
    <w:rsid w:val="00BD62FA"/>
    <w:rsid w:val="00BD62FE"/>
    <w:rsid w:val="00BD638C"/>
    <w:rsid w:val="00BD63A2"/>
    <w:rsid w:val="00BD63B1"/>
    <w:rsid w:val="00BD63CC"/>
    <w:rsid w:val="00BD6436"/>
    <w:rsid w:val="00BD6455"/>
    <w:rsid w:val="00BD6539"/>
    <w:rsid w:val="00BD654C"/>
    <w:rsid w:val="00BD65BE"/>
    <w:rsid w:val="00BD65F0"/>
    <w:rsid w:val="00BD6629"/>
    <w:rsid w:val="00BD663F"/>
    <w:rsid w:val="00BD666D"/>
    <w:rsid w:val="00BD670B"/>
    <w:rsid w:val="00BD677B"/>
    <w:rsid w:val="00BD69B8"/>
    <w:rsid w:val="00BD69F7"/>
    <w:rsid w:val="00BD6A34"/>
    <w:rsid w:val="00BD6A3C"/>
    <w:rsid w:val="00BD6AE4"/>
    <w:rsid w:val="00BD6B48"/>
    <w:rsid w:val="00BD6B66"/>
    <w:rsid w:val="00BD6BE3"/>
    <w:rsid w:val="00BD6C69"/>
    <w:rsid w:val="00BD6D36"/>
    <w:rsid w:val="00BD6DE3"/>
    <w:rsid w:val="00BD6DF5"/>
    <w:rsid w:val="00BD6E1A"/>
    <w:rsid w:val="00BD6E79"/>
    <w:rsid w:val="00BD6EC9"/>
    <w:rsid w:val="00BD6F05"/>
    <w:rsid w:val="00BD6F08"/>
    <w:rsid w:val="00BD6F8B"/>
    <w:rsid w:val="00BD6FA3"/>
    <w:rsid w:val="00BD7240"/>
    <w:rsid w:val="00BD727E"/>
    <w:rsid w:val="00BD72BB"/>
    <w:rsid w:val="00BD7385"/>
    <w:rsid w:val="00BD738B"/>
    <w:rsid w:val="00BD738F"/>
    <w:rsid w:val="00BD7429"/>
    <w:rsid w:val="00BD74CC"/>
    <w:rsid w:val="00BD74E6"/>
    <w:rsid w:val="00BD763A"/>
    <w:rsid w:val="00BD76A9"/>
    <w:rsid w:val="00BD7740"/>
    <w:rsid w:val="00BD78AA"/>
    <w:rsid w:val="00BD79DE"/>
    <w:rsid w:val="00BD7B9F"/>
    <w:rsid w:val="00BD7BB5"/>
    <w:rsid w:val="00BD7BCA"/>
    <w:rsid w:val="00BD7BE1"/>
    <w:rsid w:val="00BD7CB4"/>
    <w:rsid w:val="00BD7D72"/>
    <w:rsid w:val="00BD7E4A"/>
    <w:rsid w:val="00BE0006"/>
    <w:rsid w:val="00BE0032"/>
    <w:rsid w:val="00BE007C"/>
    <w:rsid w:val="00BE00E5"/>
    <w:rsid w:val="00BE014A"/>
    <w:rsid w:val="00BE016A"/>
    <w:rsid w:val="00BE024A"/>
    <w:rsid w:val="00BE02B1"/>
    <w:rsid w:val="00BE0462"/>
    <w:rsid w:val="00BE0521"/>
    <w:rsid w:val="00BE057E"/>
    <w:rsid w:val="00BE0670"/>
    <w:rsid w:val="00BE068E"/>
    <w:rsid w:val="00BE07F4"/>
    <w:rsid w:val="00BE0852"/>
    <w:rsid w:val="00BE091B"/>
    <w:rsid w:val="00BE098B"/>
    <w:rsid w:val="00BE09DA"/>
    <w:rsid w:val="00BE0A67"/>
    <w:rsid w:val="00BE0CE5"/>
    <w:rsid w:val="00BE0DD1"/>
    <w:rsid w:val="00BE0E52"/>
    <w:rsid w:val="00BE0E81"/>
    <w:rsid w:val="00BE0E9E"/>
    <w:rsid w:val="00BE0EDF"/>
    <w:rsid w:val="00BE0F3B"/>
    <w:rsid w:val="00BE100D"/>
    <w:rsid w:val="00BE1010"/>
    <w:rsid w:val="00BE1054"/>
    <w:rsid w:val="00BE1093"/>
    <w:rsid w:val="00BE10A1"/>
    <w:rsid w:val="00BE1120"/>
    <w:rsid w:val="00BE1172"/>
    <w:rsid w:val="00BE1196"/>
    <w:rsid w:val="00BE122A"/>
    <w:rsid w:val="00BE12CC"/>
    <w:rsid w:val="00BE130A"/>
    <w:rsid w:val="00BE134A"/>
    <w:rsid w:val="00BE137A"/>
    <w:rsid w:val="00BE13FC"/>
    <w:rsid w:val="00BE140A"/>
    <w:rsid w:val="00BE15BE"/>
    <w:rsid w:val="00BE15CF"/>
    <w:rsid w:val="00BE1640"/>
    <w:rsid w:val="00BE167C"/>
    <w:rsid w:val="00BE16D9"/>
    <w:rsid w:val="00BE170D"/>
    <w:rsid w:val="00BE1735"/>
    <w:rsid w:val="00BE175C"/>
    <w:rsid w:val="00BE1777"/>
    <w:rsid w:val="00BE1780"/>
    <w:rsid w:val="00BE1787"/>
    <w:rsid w:val="00BE178F"/>
    <w:rsid w:val="00BE1795"/>
    <w:rsid w:val="00BE17BA"/>
    <w:rsid w:val="00BE180A"/>
    <w:rsid w:val="00BE1870"/>
    <w:rsid w:val="00BE18C8"/>
    <w:rsid w:val="00BE18F4"/>
    <w:rsid w:val="00BE1990"/>
    <w:rsid w:val="00BE19FC"/>
    <w:rsid w:val="00BE1AE1"/>
    <w:rsid w:val="00BE1B65"/>
    <w:rsid w:val="00BE1C10"/>
    <w:rsid w:val="00BE1C1D"/>
    <w:rsid w:val="00BE1C5E"/>
    <w:rsid w:val="00BE1C68"/>
    <w:rsid w:val="00BE1C98"/>
    <w:rsid w:val="00BE1CB4"/>
    <w:rsid w:val="00BE1CCF"/>
    <w:rsid w:val="00BE1CE9"/>
    <w:rsid w:val="00BE1D2A"/>
    <w:rsid w:val="00BE1E22"/>
    <w:rsid w:val="00BE1E41"/>
    <w:rsid w:val="00BE1EF5"/>
    <w:rsid w:val="00BE1F4C"/>
    <w:rsid w:val="00BE2041"/>
    <w:rsid w:val="00BE2052"/>
    <w:rsid w:val="00BE20B4"/>
    <w:rsid w:val="00BE2183"/>
    <w:rsid w:val="00BE2214"/>
    <w:rsid w:val="00BE2242"/>
    <w:rsid w:val="00BE227F"/>
    <w:rsid w:val="00BE22BC"/>
    <w:rsid w:val="00BE22F9"/>
    <w:rsid w:val="00BE2420"/>
    <w:rsid w:val="00BE2495"/>
    <w:rsid w:val="00BE24EE"/>
    <w:rsid w:val="00BE24F0"/>
    <w:rsid w:val="00BE260A"/>
    <w:rsid w:val="00BE2643"/>
    <w:rsid w:val="00BE2735"/>
    <w:rsid w:val="00BE2763"/>
    <w:rsid w:val="00BE276C"/>
    <w:rsid w:val="00BE2819"/>
    <w:rsid w:val="00BE281A"/>
    <w:rsid w:val="00BE2847"/>
    <w:rsid w:val="00BE2980"/>
    <w:rsid w:val="00BE2990"/>
    <w:rsid w:val="00BE2A3F"/>
    <w:rsid w:val="00BE2A6E"/>
    <w:rsid w:val="00BE2B91"/>
    <w:rsid w:val="00BE2BBF"/>
    <w:rsid w:val="00BE2C6D"/>
    <w:rsid w:val="00BE2CE7"/>
    <w:rsid w:val="00BE2CF7"/>
    <w:rsid w:val="00BE2CFC"/>
    <w:rsid w:val="00BE2D1A"/>
    <w:rsid w:val="00BE2E5A"/>
    <w:rsid w:val="00BE2FDC"/>
    <w:rsid w:val="00BE3000"/>
    <w:rsid w:val="00BE302C"/>
    <w:rsid w:val="00BE3051"/>
    <w:rsid w:val="00BE314A"/>
    <w:rsid w:val="00BE31AB"/>
    <w:rsid w:val="00BE32DF"/>
    <w:rsid w:val="00BE342E"/>
    <w:rsid w:val="00BE365B"/>
    <w:rsid w:val="00BE36D2"/>
    <w:rsid w:val="00BE3715"/>
    <w:rsid w:val="00BE3832"/>
    <w:rsid w:val="00BE38FF"/>
    <w:rsid w:val="00BE3953"/>
    <w:rsid w:val="00BE39CF"/>
    <w:rsid w:val="00BE39E9"/>
    <w:rsid w:val="00BE3A5E"/>
    <w:rsid w:val="00BE3ACF"/>
    <w:rsid w:val="00BE3B2E"/>
    <w:rsid w:val="00BE3C59"/>
    <w:rsid w:val="00BE3C75"/>
    <w:rsid w:val="00BE3CBE"/>
    <w:rsid w:val="00BE3CEB"/>
    <w:rsid w:val="00BE3D1D"/>
    <w:rsid w:val="00BE3E4D"/>
    <w:rsid w:val="00BE3ECA"/>
    <w:rsid w:val="00BE3ECB"/>
    <w:rsid w:val="00BE3F0C"/>
    <w:rsid w:val="00BE3F39"/>
    <w:rsid w:val="00BE4031"/>
    <w:rsid w:val="00BE4048"/>
    <w:rsid w:val="00BE404F"/>
    <w:rsid w:val="00BE40E2"/>
    <w:rsid w:val="00BE410B"/>
    <w:rsid w:val="00BE4147"/>
    <w:rsid w:val="00BE41B8"/>
    <w:rsid w:val="00BE4249"/>
    <w:rsid w:val="00BE4366"/>
    <w:rsid w:val="00BE43AA"/>
    <w:rsid w:val="00BE43B9"/>
    <w:rsid w:val="00BE43F7"/>
    <w:rsid w:val="00BE4440"/>
    <w:rsid w:val="00BE446F"/>
    <w:rsid w:val="00BE44D3"/>
    <w:rsid w:val="00BE44EB"/>
    <w:rsid w:val="00BE44F3"/>
    <w:rsid w:val="00BE455B"/>
    <w:rsid w:val="00BE458B"/>
    <w:rsid w:val="00BE458C"/>
    <w:rsid w:val="00BE4660"/>
    <w:rsid w:val="00BE46DA"/>
    <w:rsid w:val="00BE47F4"/>
    <w:rsid w:val="00BE48B9"/>
    <w:rsid w:val="00BE48D3"/>
    <w:rsid w:val="00BE48D5"/>
    <w:rsid w:val="00BE4923"/>
    <w:rsid w:val="00BE4964"/>
    <w:rsid w:val="00BE4AA5"/>
    <w:rsid w:val="00BE4ABC"/>
    <w:rsid w:val="00BE4AFA"/>
    <w:rsid w:val="00BE4B9F"/>
    <w:rsid w:val="00BE4BD4"/>
    <w:rsid w:val="00BE4BE2"/>
    <w:rsid w:val="00BE4C21"/>
    <w:rsid w:val="00BE4C83"/>
    <w:rsid w:val="00BE4C93"/>
    <w:rsid w:val="00BE4CDA"/>
    <w:rsid w:val="00BE4D5C"/>
    <w:rsid w:val="00BE4D61"/>
    <w:rsid w:val="00BE4E41"/>
    <w:rsid w:val="00BE4E42"/>
    <w:rsid w:val="00BE4E65"/>
    <w:rsid w:val="00BE4E77"/>
    <w:rsid w:val="00BE4E87"/>
    <w:rsid w:val="00BE4F57"/>
    <w:rsid w:val="00BE5085"/>
    <w:rsid w:val="00BE50CF"/>
    <w:rsid w:val="00BE5198"/>
    <w:rsid w:val="00BE52B6"/>
    <w:rsid w:val="00BE53BA"/>
    <w:rsid w:val="00BE5423"/>
    <w:rsid w:val="00BE54D6"/>
    <w:rsid w:val="00BE54F8"/>
    <w:rsid w:val="00BE55B5"/>
    <w:rsid w:val="00BE56C3"/>
    <w:rsid w:val="00BE57EF"/>
    <w:rsid w:val="00BE5816"/>
    <w:rsid w:val="00BE5917"/>
    <w:rsid w:val="00BE593D"/>
    <w:rsid w:val="00BE5973"/>
    <w:rsid w:val="00BE5A3F"/>
    <w:rsid w:val="00BE5A54"/>
    <w:rsid w:val="00BE5B1F"/>
    <w:rsid w:val="00BE5BAC"/>
    <w:rsid w:val="00BE5BB9"/>
    <w:rsid w:val="00BE5BC3"/>
    <w:rsid w:val="00BE5C1F"/>
    <w:rsid w:val="00BE5C5E"/>
    <w:rsid w:val="00BE5CAA"/>
    <w:rsid w:val="00BE5D9E"/>
    <w:rsid w:val="00BE5E37"/>
    <w:rsid w:val="00BE5E6F"/>
    <w:rsid w:val="00BE5ECB"/>
    <w:rsid w:val="00BE5ED8"/>
    <w:rsid w:val="00BE5EDC"/>
    <w:rsid w:val="00BE5F44"/>
    <w:rsid w:val="00BE60CF"/>
    <w:rsid w:val="00BE60F3"/>
    <w:rsid w:val="00BE613E"/>
    <w:rsid w:val="00BE620A"/>
    <w:rsid w:val="00BE633C"/>
    <w:rsid w:val="00BE6342"/>
    <w:rsid w:val="00BE6395"/>
    <w:rsid w:val="00BE63A4"/>
    <w:rsid w:val="00BE63F3"/>
    <w:rsid w:val="00BE6403"/>
    <w:rsid w:val="00BE66C4"/>
    <w:rsid w:val="00BE66FB"/>
    <w:rsid w:val="00BE671D"/>
    <w:rsid w:val="00BE688A"/>
    <w:rsid w:val="00BE6897"/>
    <w:rsid w:val="00BE68C4"/>
    <w:rsid w:val="00BE68F6"/>
    <w:rsid w:val="00BE6946"/>
    <w:rsid w:val="00BE69C3"/>
    <w:rsid w:val="00BE69D6"/>
    <w:rsid w:val="00BE69E3"/>
    <w:rsid w:val="00BE6A35"/>
    <w:rsid w:val="00BE6ABA"/>
    <w:rsid w:val="00BE6B4B"/>
    <w:rsid w:val="00BE6BDB"/>
    <w:rsid w:val="00BE6BF3"/>
    <w:rsid w:val="00BE6C18"/>
    <w:rsid w:val="00BE6C65"/>
    <w:rsid w:val="00BE6C9B"/>
    <w:rsid w:val="00BE6CA9"/>
    <w:rsid w:val="00BE6CE4"/>
    <w:rsid w:val="00BE6D9D"/>
    <w:rsid w:val="00BE6E61"/>
    <w:rsid w:val="00BE6ED2"/>
    <w:rsid w:val="00BE6EFF"/>
    <w:rsid w:val="00BE6F97"/>
    <w:rsid w:val="00BE705C"/>
    <w:rsid w:val="00BE705D"/>
    <w:rsid w:val="00BE70CF"/>
    <w:rsid w:val="00BE7120"/>
    <w:rsid w:val="00BE712B"/>
    <w:rsid w:val="00BE7151"/>
    <w:rsid w:val="00BE7172"/>
    <w:rsid w:val="00BE718E"/>
    <w:rsid w:val="00BE7190"/>
    <w:rsid w:val="00BE7207"/>
    <w:rsid w:val="00BE7243"/>
    <w:rsid w:val="00BE72EA"/>
    <w:rsid w:val="00BE7307"/>
    <w:rsid w:val="00BE736D"/>
    <w:rsid w:val="00BE743E"/>
    <w:rsid w:val="00BE7541"/>
    <w:rsid w:val="00BE758B"/>
    <w:rsid w:val="00BE75CD"/>
    <w:rsid w:val="00BE7684"/>
    <w:rsid w:val="00BE76A1"/>
    <w:rsid w:val="00BE76F8"/>
    <w:rsid w:val="00BE77EB"/>
    <w:rsid w:val="00BE780B"/>
    <w:rsid w:val="00BE78E0"/>
    <w:rsid w:val="00BE78F0"/>
    <w:rsid w:val="00BE7905"/>
    <w:rsid w:val="00BE794E"/>
    <w:rsid w:val="00BE796B"/>
    <w:rsid w:val="00BE79D3"/>
    <w:rsid w:val="00BE79EE"/>
    <w:rsid w:val="00BE7AAD"/>
    <w:rsid w:val="00BE7B0D"/>
    <w:rsid w:val="00BE7B37"/>
    <w:rsid w:val="00BE7B5E"/>
    <w:rsid w:val="00BE7B9F"/>
    <w:rsid w:val="00BE7BB3"/>
    <w:rsid w:val="00BE7C14"/>
    <w:rsid w:val="00BE7CB9"/>
    <w:rsid w:val="00BE7D13"/>
    <w:rsid w:val="00BE7D40"/>
    <w:rsid w:val="00BE7D66"/>
    <w:rsid w:val="00BE7E50"/>
    <w:rsid w:val="00BE7F59"/>
    <w:rsid w:val="00BE7F68"/>
    <w:rsid w:val="00BE7F69"/>
    <w:rsid w:val="00BF0034"/>
    <w:rsid w:val="00BF042B"/>
    <w:rsid w:val="00BF0431"/>
    <w:rsid w:val="00BF046D"/>
    <w:rsid w:val="00BF054F"/>
    <w:rsid w:val="00BF0575"/>
    <w:rsid w:val="00BF0598"/>
    <w:rsid w:val="00BF05C4"/>
    <w:rsid w:val="00BF0674"/>
    <w:rsid w:val="00BF06BC"/>
    <w:rsid w:val="00BF071B"/>
    <w:rsid w:val="00BF07DC"/>
    <w:rsid w:val="00BF080E"/>
    <w:rsid w:val="00BF08A5"/>
    <w:rsid w:val="00BF08BD"/>
    <w:rsid w:val="00BF0928"/>
    <w:rsid w:val="00BF0934"/>
    <w:rsid w:val="00BF093D"/>
    <w:rsid w:val="00BF098D"/>
    <w:rsid w:val="00BF09C9"/>
    <w:rsid w:val="00BF09CC"/>
    <w:rsid w:val="00BF0A56"/>
    <w:rsid w:val="00BF0AA7"/>
    <w:rsid w:val="00BF0AEA"/>
    <w:rsid w:val="00BF0B19"/>
    <w:rsid w:val="00BF0B65"/>
    <w:rsid w:val="00BF0B80"/>
    <w:rsid w:val="00BF0BC6"/>
    <w:rsid w:val="00BF0BD6"/>
    <w:rsid w:val="00BF0BF3"/>
    <w:rsid w:val="00BF0C24"/>
    <w:rsid w:val="00BF0C80"/>
    <w:rsid w:val="00BF0CA9"/>
    <w:rsid w:val="00BF0D86"/>
    <w:rsid w:val="00BF0DAC"/>
    <w:rsid w:val="00BF0E9F"/>
    <w:rsid w:val="00BF0EE7"/>
    <w:rsid w:val="00BF0F78"/>
    <w:rsid w:val="00BF0FA5"/>
    <w:rsid w:val="00BF1031"/>
    <w:rsid w:val="00BF10B7"/>
    <w:rsid w:val="00BF10EC"/>
    <w:rsid w:val="00BF1154"/>
    <w:rsid w:val="00BF1163"/>
    <w:rsid w:val="00BF117A"/>
    <w:rsid w:val="00BF11D5"/>
    <w:rsid w:val="00BF11EC"/>
    <w:rsid w:val="00BF127F"/>
    <w:rsid w:val="00BF12F3"/>
    <w:rsid w:val="00BF1378"/>
    <w:rsid w:val="00BF1391"/>
    <w:rsid w:val="00BF13DA"/>
    <w:rsid w:val="00BF1473"/>
    <w:rsid w:val="00BF1477"/>
    <w:rsid w:val="00BF1494"/>
    <w:rsid w:val="00BF14B5"/>
    <w:rsid w:val="00BF14D4"/>
    <w:rsid w:val="00BF14DD"/>
    <w:rsid w:val="00BF153C"/>
    <w:rsid w:val="00BF15CF"/>
    <w:rsid w:val="00BF1603"/>
    <w:rsid w:val="00BF179B"/>
    <w:rsid w:val="00BF1813"/>
    <w:rsid w:val="00BF1835"/>
    <w:rsid w:val="00BF183D"/>
    <w:rsid w:val="00BF1963"/>
    <w:rsid w:val="00BF1987"/>
    <w:rsid w:val="00BF199D"/>
    <w:rsid w:val="00BF19A2"/>
    <w:rsid w:val="00BF19DE"/>
    <w:rsid w:val="00BF1A62"/>
    <w:rsid w:val="00BF1AF8"/>
    <w:rsid w:val="00BF1B46"/>
    <w:rsid w:val="00BF1B4F"/>
    <w:rsid w:val="00BF1BB9"/>
    <w:rsid w:val="00BF1BBB"/>
    <w:rsid w:val="00BF1C49"/>
    <w:rsid w:val="00BF1CFC"/>
    <w:rsid w:val="00BF1D3E"/>
    <w:rsid w:val="00BF1D4C"/>
    <w:rsid w:val="00BF1D98"/>
    <w:rsid w:val="00BF1DA4"/>
    <w:rsid w:val="00BF1E18"/>
    <w:rsid w:val="00BF1E1A"/>
    <w:rsid w:val="00BF1E27"/>
    <w:rsid w:val="00BF1E50"/>
    <w:rsid w:val="00BF1FEE"/>
    <w:rsid w:val="00BF205F"/>
    <w:rsid w:val="00BF209A"/>
    <w:rsid w:val="00BF20FE"/>
    <w:rsid w:val="00BF211C"/>
    <w:rsid w:val="00BF21A9"/>
    <w:rsid w:val="00BF22B3"/>
    <w:rsid w:val="00BF2352"/>
    <w:rsid w:val="00BF23A1"/>
    <w:rsid w:val="00BF2407"/>
    <w:rsid w:val="00BF2410"/>
    <w:rsid w:val="00BF24E7"/>
    <w:rsid w:val="00BF2537"/>
    <w:rsid w:val="00BF2619"/>
    <w:rsid w:val="00BF2624"/>
    <w:rsid w:val="00BF26D1"/>
    <w:rsid w:val="00BF26E6"/>
    <w:rsid w:val="00BF27C8"/>
    <w:rsid w:val="00BF28C9"/>
    <w:rsid w:val="00BF2921"/>
    <w:rsid w:val="00BF2967"/>
    <w:rsid w:val="00BF2985"/>
    <w:rsid w:val="00BF29CE"/>
    <w:rsid w:val="00BF2A2E"/>
    <w:rsid w:val="00BF2A2F"/>
    <w:rsid w:val="00BF2A5C"/>
    <w:rsid w:val="00BF2A79"/>
    <w:rsid w:val="00BF2ADB"/>
    <w:rsid w:val="00BF2AE0"/>
    <w:rsid w:val="00BF2B1C"/>
    <w:rsid w:val="00BF2B43"/>
    <w:rsid w:val="00BF2B61"/>
    <w:rsid w:val="00BF2C93"/>
    <w:rsid w:val="00BF2D51"/>
    <w:rsid w:val="00BF2DD1"/>
    <w:rsid w:val="00BF2EAB"/>
    <w:rsid w:val="00BF2EB2"/>
    <w:rsid w:val="00BF2EC6"/>
    <w:rsid w:val="00BF2F0D"/>
    <w:rsid w:val="00BF2F80"/>
    <w:rsid w:val="00BF2FBC"/>
    <w:rsid w:val="00BF2FF3"/>
    <w:rsid w:val="00BF3006"/>
    <w:rsid w:val="00BF309C"/>
    <w:rsid w:val="00BF316E"/>
    <w:rsid w:val="00BF317F"/>
    <w:rsid w:val="00BF31E6"/>
    <w:rsid w:val="00BF323D"/>
    <w:rsid w:val="00BF324D"/>
    <w:rsid w:val="00BF3266"/>
    <w:rsid w:val="00BF3393"/>
    <w:rsid w:val="00BF33A2"/>
    <w:rsid w:val="00BF33FA"/>
    <w:rsid w:val="00BF3454"/>
    <w:rsid w:val="00BF345B"/>
    <w:rsid w:val="00BF359A"/>
    <w:rsid w:val="00BF3659"/>
    <w:rsid w:val="00BF3725"/>
    <w:rsid w:val="00BF3729"/>
    <w:rsid w:val="00BF395D"/>
    <w:rsid w:val="00BF39D9"/>
    <w:rsid w:val="00BF3ABA"/>
    <w:rsid w:val="00BF3ABC"/>
    <w:rsid w:val="00BF3B15"/>
    <w:rsid w:val="00BF3B4B"/>
    <w:rsid w:val="00BF3B8F"/>
    <w:rsid w:val="00BF3BAF"/>
    <w:rsid w:val="00BF3BCA"/>
    <w:rsid w:val="00BF3CA0"/>
    <w:rsid w:val="00BF3CBE"/>
    <w:rsid w:val="00BF3D36"/>
    <w:rsid w:val="00BF3D54"/>
    <w:rsid w:val="00BF3DA9"/>
    <w:rsid w:val="00BF3E1A"/>
    <w:rsid w:val="00BF3EE8"/>
    <w:rsid w:val="00BF3FC4"/>
    <w:rsid w:val="00BF3FEA"/>
    <w:rsid w:val="00BF4019"/>
    <w:rsid w:val="00BF404C"/>
    <w:rsid w:val="00BF4091"/>
    <w:rsid w:val="00BF412B"/>
    <w:rsid w:val="00BF415F"/>
    <w:rsid w:val="00BF42D1"/>
    <w:rsid w:val="00BF4496"/>
    <w:rsid w:val="00BF458A"/>
    <w:rsid w:val="00BF4596"/>
    <w:rsid w:val="00BF4621"/>
    <w:rsid w:val="00BF4675"/>
    <w:rsid w:val="00BF4686"/>
    <w:rsid w:val="00BF4799"/>
    <w:rsid w:val="00BF47BE"/>
    <w:rsid w:val="00BF4884"/>
    <w:rsid w:val="00BF48C6"/>
    <w:rsid w:val="00BF48D3"/>
    <w:rsid w:val="00BF48E0"/>
    <w:rsid w:val="00BF494C"/>
    <w:rsid w:val="00BF4957"/>
    <w:rsid w:val="00BF49C0"/>
    <w:rsid w:val="00BF4A3F"/>
    <w:rsid w:val="00BF4A46"/>
    <w:rsid w:val="00BF4A9A"/>
    <w:rsid w:val="00BF4BB8"/>
    <w:rsid w:val="00BF4C34"/>
    <w:rsid w:val="00BF4C48"/>
    <w:rsid w:val="00BF4C59"/>
    <w:rsid w:val="00BF4C9E"/>
    <w:rsid w:val="00BF4DF1"/>
    <w:rsid w:val="00BF4E14"/>
    <w:rsid w:val="00BF4E40"/>
    <w:rsid w:val="00BF4F33"/>
    <w:rsid w:val="00BF4F58"/>
    <w:rsid w:val="00BF5052"/>
    <w:rsid w:val="00BF508A"/>
    <w:rsid w:val="00BF50D3"/>
    <w:rsid w:val="00BF5185"/>
    <w:rsid w:val="00BF51C3"/>
    <w:rsid w:val="00BF5206"/>
    <w:rsid w:val="00BF5287"/>
    <w:rsid w:val="00BF52A1"/>
    <w:rsid w:val="00BF5342"/>
    <w:rsid w:val="00BF5373"/>
    <w:rsid w:val="00BF5512"/>
    <w:rsid w:val="00BF551A"/>
    <w:rsid w:val="00BF5663"/>
    <w:rsid w:val="00BF5792"/>
    <w:rsid w:val="00BF5798"/>
    <w:rsid w:val="00BF57E5"/>
    <w:rsid w:val="00BF58AD"/>
    <w:rsid w:val="00BF58D6"/>
    <w:rsid w:val="00BF5968"/>
    <w:rsid w:val="00BF598B"/>
    <w:rsid w:val="00BF59C7"/>
    <w:rsid w:val="00BF5A8D"/>
    <w:rsid w:val="00BF5AEB"/>
    <w:rsid w:val="00BF5AF2"/>
    <w:rsid w:val="00BF5CD0"/>
    <w:rsid w:val="00BF5D06"/>
    <w:rsid w:val="00BF5D18"/>
    <w:rsid w:val="00BF5DA2"/>
    <w:rsid w:val="00BF5DE7"/>
    <w:rsid w:val="00BF5E88"/>
    <w:rsid w:val="00BF5EBA"/>
    <w:rsid w:val="00BF5F2A"/>
    <w:rsid w:val="00BF5F5B"/>
    <w:rsid w:val="00BF5FA2"/>
    <w:rsid w:val="00BF5FB3"/>
    <w:rsid w:val="00BF5FDB"/>
    <w:rsid w:val="00BF6193"/>
    <w:rsid w:val="00BF62AD"/>
    <w:rsid w:val="00BF62B7"/>
    <w:rsid w:val="00BF6368"/>
    <w:rsid w:val="00BF6375"/>
    <w:rsid w:val="00BF6452"/>
    <w:rsid w:val="00BF64EF"/>
    <w:rsid w:val="00BF64F0"/>
    <w:rsid w:val="00BF64F7"/>
    <w:rsid w:val="00BF654F"/>
    <w:rsid w:val="00BF656E"/>
    <w:rsid w:val="00BF65C5"/>
    <w:rsid w:val="00BF6632"/>
    <w:rsid w:val="00BF67BA"/>
    <w:rsid w:val="00BF6817"/>
    <w:rsid w:val="00BF6824"/>
    <w:rsid w:val="00BF6846"/>
    <w:rsid w:val="00BF6947"/>
    <w:rsid w:val="00BF6971"/>
    <w:rsid w:val="00BF698F"/>
    <w:rsid w:val="00BF69DF"/>
    <w:rsid w:val="00BF69EF"/>
    <w:rsid w:val="00BF6A21"/>
    <w:rsid w:val="00BF6A3C"/>
    <w:rsid w:val="00BF6A76"/>
    <w:rsid w:val="00BF6AA8"/>
    <w:rsid w:val="00BF6AFA"/>
    <w:rsid w:val="00BF6B16"/>
    <w:rsid w:val="00BF6B4D"/>
    <w:rsid w:val="00BF6B60"/>
    <w:rsid w:val="00BF6B74"/>
    <w:rsid w:val="00BF6BA1"/>
    <w:rsid w:val="00BF6BDC"/>
    <w:rsid w:val="00BF6C95"/>
    <w:rsid w:val="00BF6CB1"/>
    <w:rsid w:val="00BF6CCC"/>
    <w:rsid w:val="00BF6D3F"/>
    <w:rsid w:val="00BF6D4C"/>
    <w:rsid w:val="00BF6D61"/>
    <w:rsid w:val="00BF6DC6"/>
    <w:rsid w:val="00BF6E0C"/>
    <w:rsid w:val="00BF6E4C"/>
    <w:rsid w:val="00BF6E5F"/>
    <w:rsid w:val="00BF6E81"/>
    <w:rsid w:val="00BF6F59"/>
    <w:rsid w:val="00BF6F9E"/>
    <w:rsid w:val="00BF6FD3"/>
    <w:rsid w:val="00BF72D4"/>
    <w:rsid w:val="00BF72DD"/>
    <w:rsid w:val="00BF735A"/>
    <w:rsid w:val="00BF73CF"/>
    <w:rsid w:val="00BF7439"/>
    <w:rsid w:val="00BF747F"/>
    <w:rsid w:val="00BF7485"/>
    <w:rsid w:val="00BF74E1"/>
    <w:rsid w:val="00BF7588"/>
    <w:rsid w:val="00BF75B1"/>
    <w:rsid w:val="00BF75D5"/>
    <w:rsid w:val="00BF7620"/>
    <w:rsid w:val="00BF76EC"/>
    <w:rsid w:val="00BF7705"/>
    <w:rsid w:val="00BF7796"/>
    <w:rsid w:val="00BF77BA"/>
    <w:rsid w:val="00BF7871"/>
    <w:rsid w:val="00BF78FC"/>
    <w:rsid w:val="00BF793F"/>
    <w:rsid w:val="00BF79F5"/>
    <w:rsid w:val="00BF7A98"/>
    <w:rsid w:val="00BF7AFD"/>
    <w:rsid w:val="00BF7B4F"/>
    <w:rsid w:val="00BF7BA3"/>
    <w:rsid w:val="00BF7C5C"/>
    <w:rsid w:val="00BF7C8A"/>
    <w:rsid w:val="00BF7CC6"/>
    <w:rsid w:val="00BF7D00"/>
    <w:rsid w:val="00BF7D18"/>
    <w:rsid w:val="00BF7D54"/>
    <w:rsid w:val="00BF7D89"/>
    <w:rsid w:val="00BF7DA3"/>
    <w:rsid w:val="00BF7DA5"/>
    <w:rsid w:val="00BF7E01"/>
    <w:rsid w:val="00BF7E04"/>
    <w:rsid w:val="00BF7E19"/>
    <w:rsid w:val="00BF7E26"/>
    <w:rsid w:val="00BF7E2A"/>
    <w:rsid w:val="00BF7F45"/>
    <w:rsid w:val="00BF7F6C"/>
    <w:rsid w:val="00BF7FBE"/>
    <w:rsid w:val="00BF7FFE"/>
    <w:rsid w:val="00C0003A"/>
    <w:rsid w:val="00C000C0"/>
    <w:rsid w:val="00C00207"/>
    <w:rsid w:val="00C00362"/>
    <w:rsid w:val="00C00410"/>
    <w:rsid w:val="00C00434"/>
    <w:rsid w:val="00C00602"/>
    <w:rsid w:val="00C00604"/>
    <w:rsid w:val="00C00616"/>
    <w:rsid w:val="00C0068C"/>
    <w:rsid w:val="00C006B2"/>
    <w:rsid w:val="00C006ED"/>
    <w:rsid w:val="00C0076E"/>
    <w:rsid w:val="00C00771"/>
    <w:rsid w:val="00C0078A"/>
    <w:rsid w:val="00C00807"/>
    <w:rsid w:val="00C00879"/>
    <w:rsid w:val="00C0094D"/>
    <w:rsid w:val="00C00978"/>
    <w:rsid w:val="00C00A33"/>
    <w:rsid w:val="00C00A65"/>
    <w:rsid w:val="00C00A84"/>
    <w:rsid w:val="00C00AD8"/>
    <w:rsid w:val="00C00B60"/>
    <w:rsid w:val="00C00C41"/>
    <w:rsid w:val="00C00C93"/>
    <w:rsid w:val="00C00D82"/>
    <w:rsid w:val="00C00DA0"/>
    <w:rsid w:val="00C00E45"/>
    <w:rsid w:val="00C00EDB"/>
    <w:rsid w:val="00C00EF3"/>
    <w:rsid w:val="00C00F75"/>
    <w:rsid w:val="00C00FD2"/>
    <w:rsid w:val="00C00FFA"/>
    <w:rsid w:val="00C0104E"/>
    <w:rsid w:val="00C01053"/>
    <w:rsid w:val="00C010C1"/>
    <w:rsid w:val="00C010E9"/>
    <w:rsid w:val="00C0110F"/>
    <w:rsid w:val="00C011FD"/>
    <w:rsid w:val="00C0130A"/>
    <w:rsid w:val="00C0140A"/>
    <w:rsid w:val="00C01440"/>
    <w:rsid w:val="00C0149E"/>
    <w:rsid w:val="00C014B7"/>
    <w:rsid w:val="00C01672"/>
    <w:rsid w:val="00C0173F"/>
    <w:rsid w:val="00C01761"/>
    <w:rsid w:val="00C01789"/>
    <w:rsid w:val="00C017DF"/>
    <w:rsid w:val="00C01887"/>
    <w:rsid w:val="00C018FF"/>
    <w:rsid w:val="00C01A2F"/>
    <w:rsid w:val="00C01A37"/>
    <w:rsid w:val="00C01BBA"/>
    <w:rsid w:val="00C01CA2"/>
    <w:rsid w:val="00C01D15"/>
    <w:rsid w:val="00C01D98"/>
    <w:rsid w:val="00C01D99"/>
    <w:rsid w:val="00C01DBF"/>
    <w:rsid w:val="00C01DEC"/>
    <w:rsid w:val="00C01E6E"/>
    <w:rsid w:val="00C01F01"/>
    <w:rsid w:val="00C01F06"/>
    <w:rsid w:val="00C01FA0"/>
    <w:rsid w:val="00C0201E"/>
    <w:rsid w:val="00C02023"/>
    <w:rsid w:val="00C0205D"/>
    <w:rsid w:val="00C021AB"/>
    <w:rsid w:val="00C021BD"/>
    <w:rsid w:val="00C0229B"/>
    <w:rsid w:val="00C022A8"/>
    <w:rsid w:val="00C02302"/>
    <w:rsid w:val="00C023C8"/>
    <w:rsid w:val="00C0244D"/>
    <w:rsid w:val="00C024A1"/>
    <w:rsid w:val="00C024C6"/>
    <w:rsid w:val="00C0251F"/>
    <w:rsid w:val="00C02538"/>
    <w:rsid w:val="00C0253A"/>
    <w:rsid w:val="00C0261B"/>
    <w:rsid w:val="00C026AA"/>
    <w:rsid w:val="00C026B7"/>
    <w:rsid w:val="00C026C2"/>
    <w:rsid w:val="00C0280B"/>
    <w:rsid w:val="00C02850"/>
    <w:rsid w:val="00C028CE"/>
    <w:rsid w:val="00C0290B"/>
    <w:rsid w:val="00C02912"/>
    <w:rsid w:val="00C029F9"/>
    <w:rsid w:val="00C02A70"/>
    <w:rsid w:val="00C02A9C"/>
    <w:rsid w:val="00C02AE3"/>
    <w:rsid w:val="00C02B43"/>
    <w:rsid w:val="00C02BF0"/>
    <w:rsid w:val="00C02C63"/>
    <w:rsid w:val="00C02D02"/>
    <w:rsid w:val="00C02E2D"/>
    <w:rsid w:val="00C02E5B"/>
    <w:rsid w:val="00C02F62"/>
    <w:rsid w:val="00C02F7E"/>
    <w:rsid w:val="00C02FB1"/>
    <w:rsid w:val="00C03088"/>
    <w:rsid w:val="00C030D8"/>
    <w:rsid w:val="00C0313C"/>
    <w:rsid w:val="00C03151"/>
    <w:rsid w:val="00C03239"/>
    <w:rsid w:val="00C03301"/>
    <w:rsid w:val="00C0335A"/>
    <w:rsid w:val="00C03373"/>
    <w:rsid w:val="00C033DD"/>
    <w:rsid w:val="00C033FE"/>
    <w:rsid w:val="00C0345D"/>
    <w:rsid w:val="00C034B9"/>
    <w:rsid w:val="00C034DF"/>
    <w:rsid w:val="00C03553"/>
    <w:rsid w:val="00C03578"/>
    <w:rsid w:val="00C03579"/>
    <w:rsid w:val="00C03603"/>
    <w:rsid w:val="00C03628"/>
    <w:rsid w:val="00C0368C"/>
    <w:rsid w:val="00C036EB"/>
    <w:rsid w:val="00C03758"/>
    <w:rsid w:val="00C0382C"/>
    <w:rsid w:val="00C03941"/>
    <w:rsid w:val="00C03B17"/>
    <w:rsid w:val="00C03BB8"/>
    <w:rsid w:val="00C03C1D"/>
    <w:rsid w:val="00C03C98"/>
    <w:rsid w:val="00C03C9B"/>
    <w:rsid w:val="00C03D3C"/>
    <w:rsid w:val="00C03D6D"/>
    <w:rsid w:val="00C03DA4"/>
    <w:rsid w:val="00C03E12"/>
    <w:rsid w:val="00C03E52"/>
    <w:rsid w:val="00C03E75"/>
    <w:rsid w:val="00C04038"/>
    <w:rsid w:val="00C04041"/>
    <w:rsid w:val="00C04045"/>
    <w:rsid w:val="00C04123"/>
    <w:rsid w:val="00C0412A"/>
    <w:rsid w:val="00C04152"/>
    <w:rsid w:val="00C0415C"/>
    <w:rsid w:val="00C04182"/>
    <w:rsid w:val="00C04244"/>
    <w:rsid w:val="00C04248"/>
    <w:rsid w:val="00C0425D"/>
    <w:rsid w:val="00C042A2"/>
    <w:rsid w:val="00C042C3"/>
    <w:rsid w:val="00C042D7"/>
    <w:rsid w:val="00C0436F"/>
    <w:rsid w:val="00C043A7"/>
    <w:rsid w:val="00C043A8"/>
    <w:rsid w:val="00C04467"/>
    <w:rsid w:val="00C044AC"/>
    <w:rsid w:val="00C044C7"/>
    <w:rsid w:val="00C0452D"/>
    <w:rsid w:val="00C04565"/>
    <w:rsid w:val="00C04601"/>
    <w:rsid w:val="00C04739"/>
    <w:rsid w:val="00C047CE"/>
    <w:rsid w:val="00C047F0"/>
    <w:rsid w:val="00C047F6"/>
    <w:rsid w:val="00C048CE"/>
    <w:rsid w:val="00C048F3"/>
    <w:rsid w:val="00C0490A"/>
    <w:rsid w:val="00C0491A"/>
    <w:rsid w:val="00C049DF"/>
    <w:rsid w:val="00C049F8"/>
    <w:rsid w:val="00C04B84"/>
    <w:rsid w:val="00C04BCB"/>
    <w:rsid w:val="00C04C41"/>
    <w:rsid w:val="00C04CCB"/>
    <w:rsid w:val="00C04CCE"/>
    <w:rsid w:val="00C04D32"/>
    <w:rsid w:val="00C04DB4"/>
    <w:rsid w:val="00C04E13"/>
    <w:rsid w:val="00C04E8D"/>
    <w:rsid w:val="00C04EB6"/>
    <w:rsid w:val="00C04F0D"/>
    <w:rsid w:val="00C050D0"/>
    <w:rsid w:val="00C050E7"/>
    <w:rsid w:val="00C05117"/>
    <w:rsid w:val="00C0513E"/>
    <w:rsid w:val="00C05173"/>
    <w:rsid w:val="00C052CB"/>
    <w:rsid w:val="00C052D5"/>
    <w:rsid w:val="00C0531B"/>
    <w:rsid w:val="00C053E8"/>
    <w:rsid w:val="00C054A8"/>
    <w:rsid w:val="00C05521"/>
    <w:rsid w:val="00C0552D"/>
    <w:rsid w:val="00C05537"/>
    <w:rsid w:val="00C0553A"/>
    <w:rsid w:val="00C056BD"/>
    <w:rsid w:val="00C05748"/>
    <w:rsid w:val="00C0588A"/>
    <w:rsid w:val="00C058DB"/>
    <w:rsid w:val="00C05910"/>
    <w:rsid w:val="00C05955"/>
    <w:rsid w:val="00C059C9"/>
    <w:rsid w:val="00C05B09"/>
    <w:rsid w:val="00C05B5B"/>
    <w:rsid w:val="00C05B7C"/>
    <w:rsid w:val="00C05BF5"/>
    <w:rsid w:val="00C05C48"/>
    <w:rsid w:val="00C05C77"/>
    <w:rsid w:val="00C05CC3"/>
    <w:rsid w:val="00C05D04"/>
    <w:rsid w:val="00C05D77"/>
    <w:rsid w:val="00C05D82"/>
    <w:rsid w:val="00C05DCD"/>
    <w:rsid w:val="00C05E93"/>
    <w:rsid w:val="00C05EE1"/>
    <w:rsid w:val="00C06052"/>
    <w:rsid w:val="00C060BF"/>
    <w:rsid w:val="00C060D6"/>
    <w:rsid w:val="00C060D7"/>
    <w:rsid w:val="00C06194"/>
    <w:rsid w:val="00C0619D"/>
    <w:rsid w:val="00C061A9"/>
    <w:rsid w:val="00C0621C"/>
    <w:rsid w:val="00C06236"/>
    <w:rsid w:val="00C0628E"/>
    <w:rsid w:val="00C06476"/>
    <w:rsid w:val="00C06485"/>
    <w:rsid w:val="00C064DA"/>
    <w:rsid w:val="00C0651A"/>
    <w:rsid w:val="00C0654F"/>
    <w:rsid w:val="00C06556"/>
    <w:rsid w:val="00C0656D"/>
    <w:rsid w:val="00C0657B"/>
    <w:rsid w:val="00C06599"/>
    <w:rsid w:val="00C065D9"/>
    <w:rsid w:val="00C0669D"/>
    <w:rsid w:val="00C0677E"/>
    <w:rsid w:val="00C06788"/>
    <w:rsid w:val="00C067AF"/>
    <w:rsid w:val="00C068B6"/>
    <w:rsid w:val="00C069A5"/>
    <w:rsid w:val="00C069C9"/>
    <w:rsid w:val="00C069DB"/>
    <w:rsid w:val="00C06A2D"/>
    <w:rsid w:val="00C06A2F"/>
    <w:rsid w:val="00C06A37"/>
    <w:rsid w:val="00C06A9A"/>
    <w:rsid w:val="00C06AC7"/>
    <w:rsid w:val="00C06AF5"/>
    <w:rsid w:val="00C06B48"/>
    <w:rsid w:val="00C06B70"/>
    <w:rsid w:val="00C06B9A"/>
    <w:rsid w:val="00C06BA2"/>
    <w:rsid w:val="00C06BB5"/>
    <w:rsid w:val="00C06C08"/>
    <w:rsid w:val="00C06C33"/>
    <w:rsid w:val="00C06C53"/>
    <w:rsid w:val="00C06D64"/>
    <w:rsid w:val="00C06D81"/>
    <w:rsid w:val="00C06D9A"/>
    <w:rsid w:val="00C06E29"/>
    <w:rsid w:val="00C06E9A"/>
    <w:rsid w:val="00C06EC4"/>
    <w:rsid w:val="00C06F42"/>
    <w:rsid w:val="00C06FAA"/>
    <w:rsid w:val="00C06FC5"/>
    <w:rsid w:val="00C06FD4"/>
    <w:rsid w:val="00C0706C"/>
    <w:rsid w:val="00C070BA"/>
    <w:rsid w:val="00C070D6"/>
    <w:rsid w:val="00C07103"/>
    <w:rsid w:val="00C07141"/>
    <w:rsid w:val="00C07182"/>
    <w:rsid w:val="00C07191"/>
    <w:rsid w:val="00C071B0"/>
    <w:rsid w:val="00C07207"/>
    <w:rsid w:val="00C0720F"/>
    <w:rsid w:val="00C072B7"/>
    <w:rsid w:val="00C074BF"/>
    <w:rsid w:val="00C075D4"/>
    <w:rsid w:val="00C07617"/>
    <w:rsid w:val="00C07683"/>
    <w:rsid w:val="00C076E1"/>
    <w:rsid w:val="00C07864"/>
    <w:rsid w:val="00C078C5"/>
    <w:rsid w:val="00C0792D"/>
    <w:rsid w:val="00C079A1"/>
    <w:rsid w:val="00C079DA"/>
    <w:rsid w:val="00C079E9"/>
    <w:rsid w:val="00C07A32"/>
    <w:rsid w:val="00C07B4F"/>
    <w:rsid w:val="00C07B91"/>
    <w:rsid w:val="00C07B9E"/>
    <w:rsid w:val="00C07C1B"/>
    <w:rsid w:val="00C07C83"/>
    <w:rsid w:val="00C07CA5"/>
    <w:rsid w:val="00C07D3B"/>
    <w:rsid w:val="00C07D45"/>
    <w:rsid w:val="00C07DD9"/>
    <w:rsid w:val="00C07DFB"/>
    <w:rsid w:val="00C07E25"/>
    <w:rsid w:val="00C07E8B"/>
    <w:rsid w:val="00C07F47"/>
    <w:rsid w:val="00C10069"/>
    <w:rsid w:val="00C10084"/>
    <w:rsid w:val="00C100D3"/>
    <w:rsid w:val="00C10113"/>
    <w:rsid w:val="00C1014B"/>
    <w:rsid w:val="00C10204"/>
    <w:rsid w:val="00C1021F"/>
    <w:rsid w:val="00C1025F"/>
    <w:rsid w:val="00C103A2"/>
    <w:rsid w:val="00C103CE"/>
    <w:rsid w:val="00C104A7"/>
    <w:rsid w:val="00C104AA"/>
    <w:rsid w:val="00C104AF"/>
    <w:rsid w:val="00C1053C"/>
    <w:rsid w:val="00C10571"/>
    <w:rsid w:val="00C105B9"/>
    <w:rsid w:val="00C106CC"/>
    <w:rsid w:val="00C106F8"/>
    <w:rsid w:val="00C10766"/>
    <w:rsid w:val="00C1077B"/>
    <w:rsid w:val="00C1079C"/>
    <w:rsid w:val="00C107CE"/>
    <w:rsid w:val="00C1084B"/>
    <w:rsid w:val="00C10855"/>
    <w:rsid w:val="00C10876"/>
    <w:rsid w:val="00C1093B"/>
    <w:rsid w:val="00C10988"/>
    <w:rsid w:val="00C109BE"/>
    <w:rsid w:val="00C10A47"/>
    <w:rsid w:val="00C10B38"/>
    <w:rsid w:val="00C10B48"/>
    <w:rsid w:val="00C10C04"/>
    <w:rsid w:val="00C10C60"/>
    <w:rsid w:val="00C10D8E"/>
    <w:rsid w:val="00C10DF8"/>
    <w:rsid w:val="00C10E26"/>
    <w:rsid w:val="00C10F79"/>
    <w:rsid w:val="00C10F90"/>
    <w:rsid w:val="00C10FF2"/>
    <w:rsid w:val="00C11047"/>
    <w:rsid w:val="00C11085"/>
    <w:rsid w:val="00C110FC"/>
    <w:rsid w:val="00C11171"/>
    <w:rsid w:val="00C111CB"/>
    <w:rsid w:val="00C1132F"/>
    <w:rsid w:val="00C11458"/>
    <w:rsid w:val="00C1146C"/>
    <w:rsid w:val="00C1146D"/>
    <w:rsid w:val="00C11547"/>
    <w:rsid w:val="00C11560"/>
    <w:rsid w:val="00C1157B"/>
    <w:rsid w:val="00C116CB"/>
    <w:rsid w:val="00C11765"/>
    <w:rsid w:val="00C117FE"/>
    <w:rsid w:val="00C1187E"/>
    <w:rsid w:val="00C118F7"/>
    <w:rsid w:val="00C11917"/>
    <w:rsid w:val="00C119E6"/>
    <w:rsid w:val="00C119EC"/>
    <w:rsid w:val="00C11AA8"/>
    <w:rsid w:val="00C11AB6"/>
    <w:rsid w:val="00C11BEF"/>
    <w:rsid w:val="00C11C7D"/>
    <w:rsid w:val="00C11C89"/>
    <w:rsid w:val="00C11D2A"/>
    <w:rsid w:val="00C11E35"/>
    <w:rsid w:val="00C11EF5"/>
    <w:rsid w:val="00C11F26"/>
    <w:rsid w:val="00C12016"/>
    <w:rsid w:val="00C1205B"/>
    <w:rsid w:val="00C1205D"/>
    <w:rsid w:val="00C12070"/>
    <w:rsid w:val="00C12121"/>
    <w:rsid w:val="00C122A5"/>
    <w:rsid w:val="00C122E1"/>
    <w:rsid w:val="00C12460"/>
    <w:rsid w:val="00C12494"/>
    <w:rsid w:val="00C124AD"/>
    <w:rsid w:val="00C124B8"/>
    <w:rsid w:val="00C124F2"/>
    <w:rsid w:val="00C126BE"/>
    <w:rsid w:val="00C127CA"/>
    <w:rsid w:val="00C127F4"/>
    <w:rsid w:val="00C127FC"/>
    <w:rsid w:val="00C1289C"/>
    <w:rsid w:val="00C128D8"/>
    <w:rsid w:val="00C12909"/>
    <w:rsid w:val="00C1293A"/>
    <w:rsid w:val="00C129B8"/>
    <w:rsid w:val="00C129DD"/>
    <w:rsid w:val="00C12AEA"/>
    <w:rsid w:val="00C12B49"/>
    <w:rsid w:val="00C12B6F"/>
    <w:rsid w:val="00C12E5E"/>
    <w:rsid w:val="00C12FC7"/>
    <w:rsid w:val="00C12FDB"/>
    <w:rsid w:val="00C13001"/>
    <w:rsid w:val="00C130F8"/>
    <w:rsid w:val="00C13169"/>
    <w:rsid w:val="00C1318E"/>
    <w:rsid w:val="00C131F8"/>
    <w:rsid w:val="00C131F9"/>
    <w:rsid w:val="00C13200"/>
    <w:rsid w:val="00C1324B"/>
    <w:rsid w:val="00C133BC"/>
    <w:rsid w:val="00C133C1"/>
    <w:rsid w:val="00C13480"/>
    <w:rsid w:val="00C134F9"/>
    <w:rsid w:val="00C13505"/>
    <w:rsid w:val="00C1350D"/>
    <w:rsid w:val="00C13530"/>
    <w:rsid w:val="00C135D4"/>
    <w:rsid w:val="00C1364F"/>
    <w:rsid w:val="00C13663"/>
    <w:rsid w:val="00C13739"/>
    <w:rsid w:val="00C13750"/>
    <w:rsid w:val="00C13762"/>
    <w:rsid w:val="00C13800"/>
    <w:rsid w:val="00C13A36"/>
    <w:rsid w:val="00C13AD4"/>
    <w:rsid w:val="00C13C63"/>
    <w:rsid w:val="00C13CB5"/>
    <w:rsid w:val="00C13D47"/>
    <w:rsid w:val="00C13DCA"/>
    <w:rsid w:val="00C13DFD"/>
    <w:rsid w:val="00C13E65"/>
    <w:rsid w:val="00C13E7C"/>
    <w:rsid w:val="00C13F81"/>
    <w:rsid w:val="00C14064"/>
    <w:rsid w:val="00C140CD"/>
    <w:rsid w:val="00C140D7"/>
    <w:rsid w:val="00C140F3"/>
    <w:rsid w:val="00C14155"/>
    <w:rsid w:val="00C14310"/>
    <w:rsid w:val="00C143BC"/>
    <w:rsid w:val="00C14567"/>
    <w:rsid w:val="00C145D3"/>
    <w:rsid w:val="00C146BC"/>
    <w:rsid w:val="00C1472A"/>
    <w:rsid w:val="00C14738"/>
    <w:rsid w:val="00C1476E"/>
    <w:rsid w:val="00C147D6"/>
    <w:rsid w:val="00C147E4"/>
    <w:rsid w:val="00C14856"/>
    <w:rsid w:val="00C14902"/>
    <w:rsid w:val="00C14998"/>
    <w:rsid w:val="00C1499B"/>
    <w:rsid w:val="00C14A1B"/>
    <w:rsid w:val="00C14A4C"/>
    <w:rsid w:val="00C14B5C"/>
    <w:rsid w:val="00C14BE8"/>
    <w:rsid w:val="00C14C34"/>
    <w:rsid w:val="00C14C85"/>
    <w:rsid w:val="00C14CE5"/>
    <w:rsid w:val="00C14D00"/>
    <w:rsid w:val="00C14D8B"/>
    <w:rsid w:val="00C14DCD"/>
    <w:rsid w:val="00C14E1A"/>
    <w:rsid w:val="00C14E66"/>
    <w:rsid w:val="00C14EC8"/>
    <w:rsid w:val="00C14ED8"/>
    <w:rsid w:val="00C1500B"/>
    <w:rsid w:val="00C15082"/>
    <w:rsid w:val="00C150C0"/>
    <w:rsid w:val="00C15127"/>
    <w:rsid w:val="00C1515D"/>
    <w:rsid w:val="00C15198"/>
    <w:rsid w:val="00C151D3"/>
    <w:rsid w:val="00C15245"/>
    <w:rsid w:val="00C15285"/>
    <w:rsid w:val="00C1530F"/>
    <w:rsid w:val="00C15346"/>
    <w:rsid w:val="00C153CB"/>
    <w:rsid w:val="00C15416"/>
    <w:rsid w:val="00C1563C"/>
    <w:rsid w:val="00C156EF"/>
    <w:rsid w:val="00C157FC"/>
    <w:rsid w:val="00C15838"/>
    <w:rsid w:val="00C1583D"/>
    <w:rsid w:val="00C1590B"/>
    <w:rsid w:val="00C15954"/>
    <w:rsid w:val="00C15956"/>
    <w:rsid w:val="00C15992"/>
    <w:rsid w:val="00C15A18"/>
    <w:rsid w:val="00C15A55"/>
    <w:rsid w:val="00C15C45"/>
    <w:rsid w:val="00C15C71"/>
    <w:rsid w:val="00C15C78"/>
    <w:rsid w:val="00C15CEB"/>
    <w:rsid w:val="00C15D0A"/>
    <w:rsid w:val="00C15D2A"/>
    <w:rsid w:val="00C15D7B"/>
    <w:rsid w:val="00C15E26"/>
    <w:rsid w:val="00C15E80"/>
    <w:rsid w:val="00C15ECA"/>
    <w:rsid w:val="00C15F6B"/>
    <w:rsid w:val="00C15F82"/>
    <w:rsid w:val="00C15FBD"/>
    <w:rsid w:val="00C16018"/>
    <w:rsid w:val="00C160D1"/>
    <w:rsid w:val="00C160D9"/>
    <w:rsid w:val="00C160F2"/>
    <w:rsid w:val="00C1614F"/>
    <w:rsid w:val="00C16166"/>
    <w:rsid w:val="00C161AF"/>
    <w:rsid w:val="00C161CC"/>
    <w:rsid w:val="00C161D9"/>
    <w:rsid w:val="00C1625C"/>
    <w:rsid w:val="00C16341"/>
    <w:rsid w:val="00C1637B"/>
    <w:rsid w:val="00C16484"/>
    <w:rsid w:val="00C1649C"/>
    <w:rsid w:val="00C164BF"/>
    <w:rsid w:val="00C16524"/>
    <w:rsid w:val="00C16538"/>
    <w:rsid w:val="00C16544"/>
    <w:rsid w:val="00C16660"/>
    <w:rsid w:val="00C16666"/>
    <w:rsid w:val="00C16689"/>
    <w:rsid w:val="00C16722"/>
    <w:rsid w:val="00C16780"/>
    <w:rsid w:val="00C167B3"/>
    <w:rsid w:val="00C16826"/>
    <w:rsid w:val="00C1684E"/>
    <w:rsid w:val="00C168D5"/>
    <w:rsid w:val="00C169D0"/>
    <w:rsid w:val="00C169E6"/>
    <w:rsid w:val="00C16A90"/>
    <w:rsid w:val="00C16B8B"/>
    <w:rsid w:val="00C16C14"/>
    <w:rsid w:val="00C16D22"/>
    <w:rsid w:val="00C16E63"/>
    <w:rsid w:val="00C1701B"/>
    <w:rsid w:val="00C17034"/>
    <w:rsid w:val="00C1703F"/>
    <w:rsid w:val="00C1718D"/>
    <w:rsid w:val="00C17262"/>
    <w:rsid w:val="00C1733B"/>
    <w:rsid w:val="00C1740A"/>
    <w:rsid w:val="00C17426"/>
    <w:rsid w:val="00C174AF"/>
    <w:rsid w:val="00C174F7"/>
    <w:rsid w:val="00C175AD"/>
    <w:rsid w:val="00C175D2"/>
    <w:rsid w:val="00C17610"/>
    <w:rsid w:val="00C1766F"/>
    <w:rsid w:val="00C176F1"/>
    <w:rsid w:val="00C17787"/>
    <w:rsid w:val="00C17801"/>
    <w:rsid w:val="00C178B8"/>
    <w:rsid w:val="00C178DD"/>
    <w:rsid w:val="00C1791C"/>
    <w:rsid w:val="00C179E3"/>
    <w:rsid w:val="00C17A66"/>
    <w:rsid w:val="00C17B00"/>
    <w:rsid w:val="00C17B6D"/>
    <w:rsid w:val="00C17B7D"/>
    <w:rsid w:val="00C17BDF"/>
    <w:rsid w:val="00C17C19"/>
    <w:rsid w:val="00C17C2E"/>
    <w:rsid w:val="00C17C66"/>
    <w:rsid w:val="00C17CBF"/>
    <w:rsid w:val="00C17D06"/>
    <w:rsid w:val="00C17D3C"/>
    <w:rsid w:val="00C17D4A"/>
    <w:rsid w:val="00C17DE4"/>
    <w:rsid w:val="00C17DF8"/>
    <w:rsid w:val="00C17DF9"/>
    <w:rsid w:val="00C17E22"/>
    <w:rsid w:val="00C17F20"/>
    <w:rsid w:val="00C17F93"/>
    <w:rsid w:val="00C17F94"/>
    <w:rsid w:val="00C1F804"/>
    <w:rsid w:val="00C20107"/>
    <w:rsid w:val="00C20216"/>
    <w:rsid w:val="00C202AB"/>
    <w:rsid w:val="00C20329"/>
    <w:rsid w:val="00C20362"/>
    <w:rsid w:val="00C203CE"/>
    <w:rsid w:val="00C203D1"/>
    <w:rsid w:val="00C2047F"/>
    <w:rsid w:val="00C204E1"/>
    <w:rsid w:val="00C2059E"/>
    <w:rsid w:val="00C205D0"/>
    <w:rsid w:val="00C205E0"/>
    <w:rsid w:val="00C206F1"/>
    <w:rsid w:val="00C2072A"/>
    <w:rsid w:val="00C207D0"/>
    <w:rsid w:val="00C207D5"/>
    <w:rsid w:val="00C207FC"/>
    <w:rsid w:val="00C208F7"/>
    <w:rsid w:val="00C20919"/>
    <w:rsid w:val="00C20948"/>
    <w:rsid w:val="00C20966"/>
    <w:rsid w:val="00C209AC"/>
    <w:rsid w:val="00C20A08"/>
    <w:rsid w:val="00C20A9B"/>
    <w:rsid w:val="00C20B47"/>
    <w:rsid w:val="00C20BD5"/>
    <w:rsid w:val="00C20BF2"/>
    <w:rsid w:val="00C20C32"/>
    <w:rsid w:val="00C20C57"/>
    <w:rsid w:val="00C20D29"/>
    <w:rsid w:val="00C20DFB"/>
    <w:rsid w:val="00C20E85"/>
    <w:rsid w:val="00C20EE0"/>
    <w:rsid w:val="00C20F7B"/>
    <w:rsid w:val="00C20F7F"/>
    <w:rsid w:val="00C210EE"/>
    <w:rsid w:val="00C210F2"/>
    <w:rsid w:val="00C21103"/>
    <w:rsid w:val="00C21110"/>
    <w:rsid w:val="00C2121E"/>
    <w:rsid w:val="00C21239"/>
    <w:rsid w:val="00C21286"/>
    <w:rsid w:val="00C212B2"/>
    <w:rsid w:val="00C212D3"/>
    <w:rsid w:val="00C212E2"/>
    <w:rsid w:val="00C212EA"/>
    <w:rsid w:val="00C21390"/>
    <w:rsid w:val="00C213DC"/>
    <w:rsid w:val="00C213E4"/>
    <w:rsid w:val="00C213FA"/>
    <w:rsid w:val="00C2146F"/>
    <w:rsid w:val="00C21616"/>
    <w:rsid w:val="00C216E1"/>
    <w:rsid w:val="00C217BD"/>
    <w:rsid w:val="00C217E0"/>
    <w:rsid w:val="00C217EF"/>
    <w:rsid w:val="00C21849"/>
    <w:rsid w:val="00C2190B"/>
    <w:rsid w:val="00C2191C"/>
    <w:rsid w:val="00C2197D"/>
    <w:rsid w:val="00C21A50"/>
    <w:rsid w:val="00C21AF4"/>
    <w:rsid w:val="00C21B79"/>
    <w:rsid w:val="00C21BBD"/>
    <w:rsid w:val="00C21C31"/>
    <w:rsid w:val="00C21C38"/>
    <w:rsid w:val="00C21C7F"/>
    <w:rsid w:val="00C21CA1"/>
    <w:rsid w:val="00C21DA4"/>
    <w:rsid w:val="00C21DCD"/>
    <w:rsid w:val="00C21DF8"/>
    <w:rsid w:val="00C21ED5"/>
    <w:rsid w:val="00C21EDF"/>
    <w:rsid w:val="00C21EE6"/>
    <w:rsid w:val="00C21EF9"/>
    <w:rsid w:val="00C21F67"/>
    <w:rsid w:val="00C22178"/>
    <w:rsid w:val="00C221C9"/>
    <w:rsid w:val="00C2222B"/>
    <w:rsid w:val="00C2228F"/>
    <w:rsid w:val="00C222D6"/>
    <w:rsid w:val="00C222FD"/>
    <w:rsid w:val="00C223E0"/>
    <w:rsid w:val="00C223F8"/>
    <w:rsid w:val="00C224A1"/>
    <w:rsid w:val="00C2255A"/>
    <w:rsid w:val="00C2264D"/>
    <w:rsid w:val="00C226AC"/>
    <w:rsid w:val="00C226D7"/>
    <w:rsid w:val="00C226E6"/>
    <w:rsid w:val="00C2279D"/>
    <w:rsid w:val="00C22811"/>
    <w:rsid w:val="00C22817"/>
    <w:rsid w:val="00C22868"/>
    <w:rsid w:val="00C22954"/>
    <w:rsid w:val="00C229CE"/>
    <w:rsid w:val="00C229D1"/>
    <w:rsid w:val="00C229F8"/>
    <w:rsid w:val="00C22A30"/>
    <w:rsid w:val="00C22B42"/>
    <w:rsid w:val="00C22B49"/>
    <w:rsid w:val="00C22B4C"/>
    <w:rsid w:val="00C22B4D"/>
    <w:rsid w:val="00C22B82"/>
    <w:rsid w:val="00C22BAF"/>
    <w:rsid w:val="00C22BE4"/>
    <w:rsid w:val="00C22C10"/>
    <w:rsid w:val="00C22C6A"/>
    <w:rsid w:val="00C22CA6"/>
    <w:rsid w:val="00C22CB0"/>
    <w:rsid w:val="00C22CC0"/>
    <w:rsid w:val="00C22CF2"/>
    <w:rsid w:val="00C22D0E"/>
    <w:rsid w:val="00C22D5E"/>
    <w:rsid w:val="00C22D77"/>
    <w:rsid w:val="00C22D7F"/>
    <w:rsid w:val="00C22DBE"/>
    <w:rsid w:val="00C22DD5"/>
    <w:rsid w:val="00C22E9F"/>
    <w:rsid w:val="00C22F0E"/>
    <w:rsid w:val="00C22F66"/>
    <w:rsid w:val="00C2305B"/>
    <w:rsid w:val="00C23060"/>
    <w:rsid w:val="00C230E5"/>
    <w:rsid w:val="00C230EE"/>
    <w:rsid w:val="00C2313C"/>
    <w:rsid w:val="00C2316E"/>
    <w:rsid w:val="00C231D0"/>
    <w:rsid w:val="00C231EE"/>
    <w:rsid w:val="00C23343"/>
    <w:rsid w:val="00C2335F"/>
    <w:rsid w:val="00C23423"/>
    <w:rsid w:val="00C234A3"/>
    <w:rsid w:val="00C2351B"/>
    <w:rsid w:val="00C235E5"/>
    <w:rsid w:val="00C235ED"/>
    <w:rsid w:val="00C2368F"/>
    <w:rsid w:val="00C2377A"/>
    <w:rsid w:val="00C237CC"/>
    <w:rsid w:val="00C23824"/>
    <w:rsid w:val="00C2386C"/>
    <w:rsid w:val="00C23878"/>
    <w:rsid w:val="00C2388F"/>
    <w:rsid w:val="00C238F9"/>
    <w:rsid w:val="00C23942"/>
    <w:rsid w:val="00C2395E"/>
    <w:rsid w:val="00C2396A"/>
    <w:rsid w:val="00C23976"/>
    <w:rsid w:val="00C23978"/>
    <w:rsid w:val="00C239A8"/>
    <w:rsid w:val="00C239AC"/>
    <w:rsid w:val="00C23A32"/>
    <w:rsid w:val="00C23A34"/>
    <w:rsid w:val="00C23A6C"/>
    <w:rsid w:val="00C23A9F"/>
    <w:rsid w:val="00C23B1F"/>
    <w:rsid w:val="00C23B7F"/>
    <w:rsid w:val="00C23C8C"/>
    <w:rsid w:val="00C23D13"/>
    <w:rsid w:val="00C23D14"/>
    <w:rsid w:val="00C23E53"/>
    <w:rsid w:val="00C23E5F"/>
    <w:rsid w:val="00C23E7D"/>
    <w:rsid w:val="00C23E8B"/>
    <w:rsid w:val="00C23EBF"/>
    <w:rsid w:val="00C23FB0"/>
    <w:rsid w:val="00C23FE3"/>
    <w:rsid w:val="00C24108"/>
    <w:rsid w:val="00C24118"/>
    <w:rsid w:val="00C2415D"/>
    <w:rsid w:val="00C241BF"/>
    <w:rsid w:val="00C241E7"/>
    <w:rsid w:val="00C241FB"/>
    <w:rsid w:val="00C24278"/>
    <w:rsid w:val="00C2428B"/>
    <w:rsid w:val="00C242AF"/>
    <w:rsid w:val="00C24301"/>
    <w:rsid w:val="00C243E6"/>
    <w:rsid w:val="00C244AD"/>
    <w:rsid w:val="00C2451E"/>
    <w:rsid w:val="00C24591"/>
    <w:rsid w:val="00C245E1"/>
    <w:rsid w:val="00C24605"/>
    <w:rsid w:val="00C24649"/>
    <w:rsid w:val="00C24723"/>
    <w:rsid w:val="00C2474B"/>
    <w:rsid w:val="00C24753"/>
    <w:rsid w:val="00C24763"/>
    <w:rsid w:val="00C2478A"/>
    <w:rsid w:val="00C24817"/>
    <w:rsid w:val="00C2485A"/>
    <w:rsid w:val="00C24867"/>
    <w:rsid w:val="00C2492E"/>
    <w:rsid w:val="00C2492F"/>
    <w:rsid w:val="00C24931"/>
    <w:rsid w:val="00C24953"/>
    <w:rsid w:val="00C249F6"/>
    <w:rsid w:val="00C249FE"/>
    <w:rsid w:val="00C24A45"/>
    <w:rsid w:val="00C24A56"/>
    <w:rsid w:val="00C24C10"/>
    <w:rsid w:val="00C24C1A"/>
    <w:rsid w:val="00C24C36"/>
    <w:rsid w:val="00C24C77"/>
    <w:rsid w:val="00C24CB7"/>
    <w:rsid w:val="00C24D89"/>
    <w:rsid w:val="00C24DD2"/>
    <w:rsid w:val="00C24DEB"/>
    <w:rsid w:val="00C24E31"/>
    <w:rsid w:val="00C24E72"/>
    <w:rsid w:val="00C24E78"/>
    <w:rsid w:val="00C24F13"/>
    <w:rsid w:val="00C24FE8"/>
    <w:rsid w:val="00C25059"/>
    <w:rsid w:val="00C250E3"/>
    <w:rsid w:val="00C250E4"/>
    <w:rsid w:val="00C251BC"/>
    <w:rsid w:val="00C2523F"/>
    <w:rsid w:val="00C25280"/>
    <w:rsid w:val="00C252B9"/>
    <w:rsid w:val="00C253F5"/>
    <w:rsid w:val="00C2544F"/>
    <w:rsid w:val="00C25488"/>
    <w:rsid w:val="00C2548E"/>
    <w:rsid w:val="00C2562C"/>
    <w:rsid w:val="00C25639"/>
    <w:rsid w:val="00C2565D"/>
    <w:rsid w:val="00C256C6"/>
    <w:rsid w:val="00C2571A"/>
    <w:rsid w:val="00C2574D"/>
    <w:rsid w:val="00C257C7"/>
    <w:rsid w:val="00C257D8"/>
    <w:rsid w:val="00C257E8"/>
    <w:rsid w:val="00C25950"/>
    <w:rsid w:val="00C25951"/>
    <w:rsid w:val="00C25971"/>
    <w:rsid w:val="00C25A4B"/>
    <w:rsid w:val="00C25AC0"/>
    <w:rsid w:val="00C25B51"/>
    <w:rsid w:val="00C25BAF"/>
    <w:rsid w:val="00C25C30"/>
    <w:rsid w:val="00C25C33"/>
    <w:rsid w:val="00C25CE8"/>
    <w:rsid w:val="00C25D29"/>
    <w:rsid w:val="00C25E15"/>
    <w:rsid w:val="00C25E1D"/>
    <w:rsid w:val="00C25E38"/>
    <w:rsid w:val="00C25EE5"/>
    <w:rsid w:val="00C25F3F"/>
    <w:rsid w:val="00C26080"/>
    <w:rsid w:val="00C26112"/>
    <w:rsid w:val="00C2614C"/>
    <w:rsid w:val="00C2617E"/>
    <w:rsid w:val="00C261A0"/>
    <w:rsid w:val="00C261A7"/>
    <w:rsid w:val="00C26243"/>
    <w:rsid w:val="00C26375"/>
    <w:rsid w:val="00C26411"/>
    <w:rsid w:val="00C264FE"/>
    <w:rsid w:val="00C265AF"/>
    <w:rsid w:val="00C265FD"/>
    <w:rsid w:val="00C26695"/>
    <w:rsid w:val="00C26725"/>
    <w:rsid w:val="00C26754"/>
    <w:rsid w:val="00C2676C"/>
    <w:rsid w:val="00C26797"/>
    <w:rsid w:val="00C267AC"/>
    <w:rsid w:val="00C26872"/>
    <w:rsid w:val="00C26882"/>
    <w:rsid w:val="00C268E6"/>
    <w:rsid w:val="00C2698C"/>
    <w:rsid w:val="00C269B7"/>
    <w:rsid w:val="00C269E0"/>
    <w:rsid w:val="00C26A11"/>
    <w:rsid w:val="00C26A9C"/>
    <w:rsid w:val="00C26AA2"/>
    <w:rsid w:val="00C26AF1"/>
    <w:rsid w:val="00C26B3F"/>
    <w:rsid w:val="00C26C1F"/>
    <w:rsid w:val="00C26C74"/>
    <w:rsid w:val="00C26CE2"/>
    <w:rsid w:val="00C26CF3"/>
    <w:rsid w:val="00C26D5D"/>
    <w:rsid w:val="00C26DBD"/>
    <w:rsid w:val="00C26E52"/>
    <w:rsid w:val="00C26E8C"/>
    <w:rsid w:val="00C26EB8"/>
    <w:rsid w:val="00C26ED4"/>
    <w:rsid w:val="00C26EDF"/>
    <w:rsid w:val="00C26F0F"/>
    <w:rsid w:val="00C26F5A"/>
    <w:rsid w:val="00C26FC2"/>
    <w:rsid w:val="00C26FCC"/>
    <w:rsid w:val="00C26FD5"/>
    <w:rsid w:val="00C26FF5"/>
    <w:rsid w:val="00C26FFB"/>
    <w:rsid w:val="00C27043"/>
    <w:rsid w:val="00C2708E"/>
    <w:rsid w:val="00C27223"/>
    <w:rsid w:val="00C272BC"/>
    <w:rsid w:val="00C2741E"/>
    <w:rsid w:val="00C27455"/>
    <w:rsid w:val="00C27463"/>
    <w:rsid w:val="00C27480"/>
    <w:rsid w:val="00C2751E"/>
    <w:rsid w:val="00C2752E"/>
    <w:rsid w:val="00C275C1"/>
    <w:rsid w:val="00C27682"/>
    <w:rsid w:val="00C276BB"/>
    <w:rsid w:val="00C277E2"/>
    <w:rsid w:val="00C278B2"/>
    <w:rsid w:val="00C2790A"/>
    <w:rsid w:val="00C27962"/>
    <w:rsid w:val="00C279A8"/>
    <w:rsid w:val="00C27A97"/>
    <w:rsid w:val="00C27AD4"/>
    <w:rsid w:val="00C27AF8"/>
    <w:rsid w:val="00C27B4D"/>
    <w:rsid w:val="00C27B68"/>
    <w:rsid w:val="00C27BF2"/>
    <w:rsid w:val="00C27DA3"/>
    <w:rsid w:val="00C27DB3"/>
    <w:rsid w:val="00C27ED8"/>
    <w:rsid w:val="00C27FA9"/>
    <w:rsid w:val="00C3001B"/>
    <w:rsid w:val="00C30053"/>
    <w:rsid w:val="00C3009B"/>
    <w:rsid w:val="00C300C8"/>
    <w:rsid w:val="00C3012E"/>
    <w:rsid w:val="00C3016C"/>
    <w:rsid w:val="00C30177"/>
    <w:rsid w:val="00C30228"/>
    <w:rsid w:val="00C30292"/>
    <w:rsid w:val="00C302DD"/>
    <w:rsid w:val="00C3042B"/>
    <w:rsid w:val="00C3043C"/>
    <w:rsid w:val="00C304FA"/>
    <w:rsid w:val="00C30513"/>
    <w:rsid w:val="00C3056E"/>
    <w:rsid w:val="00C30573"/>
    <w:rsid w:val="00C30694"/>
    <w:rsid w:val="00C3073E"/>
    <w:rsid w:val="00C3079F"/>
    <w:rsid w:val="00C307C2"/>
    <w:rsid w:val="00C308AF"/>
    <w:rsid w:val="00C308C4"/>
    <w:rsid w:val="00C309D1"/>
    <w:rsid w:val="00C30AAA"/>
    <w:rsid w:val="00C30BCA"/>
    <w:rsid w:val="00C30C0D"/>
    <w:rsid w:val="00C30C83"/>
    <w:rsid w:val="00C30C87"/>
    <w:rsid w:val="00C30D21"/>
    <w:rsid w:val="00C30EB5"/>
    <w:rsid w:val="00C30F04"/>
    <w:rsid w:val="00C31005"/>
    <w:rsid w:val="00C31115"/>
    <w:rsid w:val="00C311F7"/>
    <w:rsid w:val="00C3125D"/>
    <w:rsid w:val="00C312AA"/>
    <w:rsid w:val="00C31453"/>
    <w:rsid w:val="00C3159E"/>
    <w:rsid w:val="00C315CE"/>
    <w:rsid w:val="00C315EE"/>
    <w:rsid w:val="00C316A9"/>
    <w:rsid w:val="00C316AE"/>
    <w:rsid w:val="00C316D8"/>
    <w:rsid w:val="00C31721"/>
    <w:rsid w:val="00C317A4"/>
    <w:rsid w:val="00C317C0"/>
    <w:rsid w:val="00C317DD"/>
    <w:rsid w:val="00C31805"/>
    <w:rsid w:val="00C318ED"/>
    <w:rsid w:val="00C31A8A"/>
    <w:rsid w:val="00C31B02"/>
    <w:rsid w:val="00C31C04"/>
    <w:rsid w:val="00C31C7F"/>
    <w:rsid w:val="00C31D61"/>
    <w:rsid w:val="00C31E4C"/>
    <w:rsid w:val="00C31E66"/>
    <w:rsid w:val="00C31EAE"/>
    <w:rsid w:val="00C31EF4"/>
    <w:rsid w:val="00C32002"/>
    <w:rsid w:val="00C32167"/>
    <w:rsid w:val="00C321E8"/>
    <w:rsid w:val="00C32240"/>
    <w:rsid w:val="00C32253"/>
    <w:rsid w:val="00C32264"/>
    <w:rsid w:val="00C32326"/>
    <w:rsid w:val="00C323B9"/>
    <w:rsid w:val="00C32432"/>
    <w:rsid w:val="00C324C2"/>
    <w:rsid w:val="00C3255F"/>
    <w:rsid w:val="00C32573"/>
    <w:rsid w:val="00C325CF"/>
    <w:rsid w:val="00C32609"/>
    <w:rsid w:val="00C3261F"/>
    <w:rsid w:val="00C3263E"/>
    <w:rsid w:val="00C3280D"/>
    <w:rsid w:val="00C3284F"/>
    <w:rsid w:val="00C328B3"/>
    <w:rsid w:val="00C3292D"/>
    <w:rsid w:val="00C32A45"/>
    <w:rsid w:val="00C32BC4"/>
    <w:rsid w:val="00C32BD5"/>
    <w:rsid w:val="00C32C2E"/>
    <w:rsid w:val="00C32C4F"/>
    <w:rsid w:val="00C32C9C"/>
    <w:rsid w:val="00C32D46"/>
    <w:rsid w:val="00C32DA7"/>
    <w:rsid w:val="00C32DC9"/>
    <w:rsid w:val="00C32EB0"/>
    <w:rsid w:val="00C32EC3"/>
    <w:rsid w:val="00C33028"/>
    <w:rsid w:val="00C33050"/>
    <w:rsid w:val="00C330C5"/>
    <w:rsid w:val="00C33129"/>
    <w:rsid w:val="00C3324A"/>
    <w:rsid w:val="00C3326C"/>
    <w:rsid w:val="00C33279"/>
    <w:rsid w:val="00C332A0"/>
    <w:rsid w:val="00C332EC"/>
    <w:rsid w:val="00C33357"/>
    <w:rsid w:val="00C3335B"/>
    <w:rsid w:val="00C333B3"/>
    <w:rsid w:val="00C33554"/>
    <w:rsid w:val="00C33593"/>
    <w:rsid w:val="00C33649"/>
    <w:rsid w:val="00C3366F"/>
    <w:rsid w:val="00C3376E"/>
    <w:rsid w:val="00C337BE"/>
    <w:rsid w:val="00C33843"/>
    <w:rsid w:val="00C33856"/>
    <w:rsid w:val="00C338B6"/>
    <w:rsid w:val="00C3391E"/>
    <w:rsid w:val="00C33A66"/>
    <w:rsid w:val="00C33ACA"/>
    <w:rsid w:val="00C33B27"/>
    <w:rsid w:val="00C33B46"/>
    <w:rsid w:val="00C33B6B"/>
    <w:rsid w:val="00C33BAE"/>
    <w:rsid w:val="00C33C2D"/>
    <w:rsid w:val="00C33D78"/>
    <w:rsid w:val="00C33D7C"/>
    <w:rsid w:val="00C33DAA"/>
    <w:rsid w:val="00C33DC5"/>
    <w:rsid w:val="00C33ECF"/>
    <w:rsid w:val="00C33F43"/>
    <w:rsid w:val="00C33F74"/>
    <w:rsid w:val="00C33FC2"/>
    <w:rsid w:val="00C3402F"/>
    <w:rsid w:val="00C340C0"/>
    <w:rsid w:val="00C34155"/>
    <w:rsid w:val="00C3415B"/>
    <w:rsid w:val="00C34198"/>
    <w:rsid w:val="00C34253"/>
    <w:rsid w:val="00C342C1"/>
    <w:rsid w:val="00C34372"/>
    <w:rsid w:val="00C34456"/>
    <w:rsid w:val="00C34478"/>
    <w:rsid w:val="00C34509"/>
    <w:rsid w:val="00C34565"/>
    <w:rsid w:val="00C345C2"/>
    <w:rsid w:val="00C34610"/>
    <w:rsid w:val="00C3464B"/>
    <w:rsid w:val="00C34775"/>
    <w:rsid w:val="00C347D0"/>
    <w:rsid w:val="00C34833"/>
    <w:rsid w:val="00C3492B"/>
    <w:rsid w:val="00C34A02"/>
    <w:rsid w:val="00C34A0E"/>
    <w:rsid w:val="00C34AE7"/>
    <w:rsid w:val="00C34BA8"/>
    <w:rsid w:val="00C34CAC"/>
    <w:rsid w:val="00C34D18"/>
    <w:rsid w:val="00C34D3C"/>
    <w:rsid w:val="00C34D56"/>
    <w:rsid w:val="00C34E68"/>
    <w:rsid w:val="00C34F59"/>
    <w:rsid w:val="00C34F67"/>
    <w:rsid w:val="00C3505C"/>
    <w:rsid w:val="00C35082"/>
    <w:rsid w:val="00C350F2"/>
    <w:rsid w:val="00C35193"/>
    <w:rsid w:val="00C351C4"/>
    <w:rsid w:val="00C351F9"/>
    <w:rsid w:val="00C35263"/>
    <w:rsid w:val="00C35327"/>
    <w:rsid w:val="00C353A6"/>
    <w:rsid w:val="00C3545A"/>
    <w:rsid w:val="00C3554F"/>
    <w:rsid w:val="00C3561B"/>
    <w:rsid w:val="00C356B2"/>
    <w:rsid w:val="00C356F6"/>
    <w:rsid w:val="00C35763"/>
    <w:rsid w:val="00C35837"/>
    <w:rsid w:val="00C358D2"/>
    <w:rsid w:val="00C35910"/>
    <w:rsid w:val="00C359CE"/>
    <w:rsid w:val="00C35A0E"/>
    <w:rsid w:val="00C35A73"/>
    <w:rsid w:val="00C35A87"/>
    <w:rsid w:val="00C35B20"/>
    <w:rsid w:val="00C35B58"/>
    <w:rsid w:val="00C35B5B"/>
    <w:rsid w:val="00C35BF9"/>
    <w:rsid w:val="00C35CA8"/>
    <w:rsid w:val="00C35CDB"/>
    <w:rsid w:val="00C35CE8"/>
    <w:rsid w:val="00C35CFF"/>
    <w:rsid w:val="00C35D0D"/>
    <w:rsid w:val="00C35DBF"/>
    <w:rsid w:val="00C35ED9"/>
    <w:rsid w:val="00C35F46"/>
    <w:rsid w:val="00C35FC1"/>
    <w:rsid w:val="00C35FE2"/>
    <w:rsid w:val="00C35FE9"/>
    <w:rsid w:val="00C36004"/>
    <w:rsid w:val="00C36065"/>
    <w:rsid w:val="00C360F2"/>
    <w:rsid w:val="00C361C2"/>
    <w:rsid w:val="00C361D1"/>
    <w:rsid w:val="00C361EC"/>
    <w:rsid w:val="00C361F2"/>
    <w:rsid w:val="00C3628B"/>
    <w:rsid w:val="00C36383"/>
    <w:rsid w:val="00C363CE"/>
    <w:rsid w:val="00C363F4"/>
    <w:rsid w:val="00C36441"/>
    <w:rsid w:val="00C36446"/>
    <w:rsid w:val="00C36476"/>
    <w:rsid w:val="00C3654B"/>
    <w:rsid w:val="00C365DC"/>
    <w:rsid w:val="00C36614"/>
    <w:rsid w:val="00C36677"/>
    <w:rsid w:val="00C366BD"/>
    <w:rsid w:val="00C3673C"/>
    <w:rsid w:val="00C3675C"/>
    <w:rsid w:val="00C36847"/>
    <w:rsid w:val="00C3689A"/>
    <w:rsid w:val="00C368AD"/>
    <w:rsid w:val="00C3693E"/>
    <w:rsid w:val="00C3694B"/>
    <w:rsid w:val="00C36A7D"/>
    <w:rsid w:val="00C36AE1"/>
    <w:rsid w:val="00C36AFC"/>
    <w:rsid w:val="00C36B37"/>
    <w:rsid w:val="00C36BDE"/>
    <w:rsid w:val="00C36CB1"/>
    <w:rsid w:val="00C36CD7"/>
    <w:rsid w:val="00C36CEB"/>
    <w:rsid w:val="00C36D19"/>
    <w:rsid w:val="00C36D91"/>
    <w:rsid w:val="00C36DDF"/>
    <w:rsid w:val="00C36E82"/>
    <w:rsid w:val="00C3703E"/>
    <w:rsid w:val="00C3705A"/>
    <w:rsid w:val="00C37123"/>
    <w:rsid w:val="00C3728D"/>
    <w:rsid w:val="00C37327"/>
    <w:rsid w:val="00C37371"/>
    <w:rsid w:val="00C37378"/>
    <w:rsid w:val="00C37428"/>
    <w:rsid w:val="00C3759E"/>
    <w:rsid w:val="00C375BA"/>
    <w:rsid w:val="00C376AE"/>
    <w:rsid w:val="00C37764"/>
    <w:rsid w:val="00C3783C"/>
    <w:rsid w:val="00C378A5"/>
    <w:rsid w:val="00C379A8"/>
    <w:rsid w:val="00C379AA"/>
    <w:rsid w:val="00C379AF"/>
    <w:rsid w:val="00C379B1"/>
    <w:rsid w:val="00C379B2"/>
    <w:rsid w:val="00C37A38"/>
    <w:rsid w:val="00C37AB9"/>
    <w:rsid w:val="00C37B18"/>
    <w:rsid w:val="00C37B2B"/>
    <w:rsid w:val="00C37B8C"/>
    <w:rsid w:val="00C37BBF"/>
    <w:rsid w:val="00C37BC6"/>
    <w:rsid w:val="00C37BCF"/>
    <w:rsid w:val="00C37BD7"/>
    <w:rsid w:val="00C37BE9"/>
    <w:rsid w:val="00C37C80"/>
    <w:rsid w:val="00C37CA4"/>
    <w:rsid w:val="00C37CAD"/>
    <w:rsid w:val="00C37CAF"/>
    <w:rsid w:val="00C37CCB"/>
    <w:rsid w:val="00C37E0F"/>
    <w:rsid w:val="00C37E23"/>
    <w:rsid w:val="00C37EA0"/>
    <w:rsid w:val="00C40026"/>
    <w:rsid w:val="00C400B3"/>
    <w:rsid w:val="00C400F4"/>
    <w:rsid w:val="00C401B0"/>
    <w:rsid w:val="00C401B7"/>
    <w:rsid w:val="00C4025D"/>
    <w:rsid w:val="00C40277"/>
    <w:rsid w:val="00C40286"/>
    <w:rsid w:val="00C40297"/>
    <w:rsid w:val="00C402DF"/>
    <w:rsid w:val="00C403F9"/>
    <w:rsid w:val="00C40435"/>
    <w:rsid w:val="00C4046E"/>
    <w:rsid w:val="00C404E3"/>
    <w:rsid w:val="00C40555"/>
    <w:rsid w:val="00C40573"/>
    <w:rsid w:val="00C405A2"/>
    <w:rsid w:val="00C405B9"/>
    <w:rsid w:val="00C405E9"/>
    <w:rsid w:val="00C405EB"/>
    <w:rsid w:val="00C4061B"/>
    <w:rsid w:val="00C40646"/>
    <w:rsid w:val="00C40648"/>
    <w:rsid w:val="00C40762"/>
    <w:rsid w:val="00C40774"/>
    <w:rsid w:val="00C40775"/>
    <w:rsid w:val="00C4077A"/>
    <w:rsid w:val="00C407DC"/>
    <w:rsid w:val="00C407F3"/>
    <w:rsid w:val="00C4083E"/>
    <w:rsid w:val="00C40877"/>
    <w:rsid w:val="00C40965"/>
    <w:rsid w:val="00C4096B"/>
    <w:rsid w:val="00C40B3B"/>
    <w:rsid w:val="00C40C50"/>
    <w:rsid w:val="00C40C62"/>
    <w:rsid w:val="00C40C9D"/>
    <w:rsid w:val="00C40C9F"/>
    <w:rsid w:val="00C40CDC"/>
    <w:rsid w:val="00C40D4B"/>
    <w:rsid w:val="00C40E0A"/>
    <w:rsid w:val="00C40E19"/>
    <w:rsid w:val="00C40E20"/>
    <w:rsid w:val="00C40E53"/>
    <w:rsid w:val="00C40EB7"/>
    <w:rsid w:val="00C40F07"/>
    <w:rsid w:val="00C40F38"/>
    <w:rsid w:val="00C40FC9"/>
    <w:rsid w:val="00C40FFF"/>
    <w:rsid w:val="00C4104E"/>
    <w:rsid w:val="00C41109"/>
    <w:rsid w:val="00C41166"/>
    <w:rsid w:val="00C4118E"/>
    <w:rsid w:val="00C411BA"/>
    <w:rsid w:val="00C412AE"/>
    <w:rsid w:val="00C4130A"/>
    <w:rsid w:val="00C41330"/>
    <w:rsid w:val="00C41360"/>
    <w:rsid w:val="00C41383"/>
    <w:rsid w:val="00C4141B"/>
    <w:rsid w:val="00C414B9"/>
    <w:rsid w:val="00C41558"/>
    <w:rsid w:val="00C4157E"/>
    <w:rsid w:val="00C415B0"/>
    <w:rsid w:val="00C4161D"/>
    <w:rsid w:val="00C41653"/>
    <w:rsid w:val="00C416A3"/>
    <w:rsid w:val="00C41707"/>
    <w:rsid w:val="00C4176A"/>
    <w:rsid w:val="00C4179D"/>
    <w:rsid w:val="00C41847"/>
    <w:rsid w:val="00C41889"/>
    <w:rsid w:val="00C418A4"/>
    <w:rsid w:val="00C41925"/>
    <w:rsid w:val="00C4195D"/>
    <w:rsid w:val="00C4199A"/>
    <w:rsid w:val="00C419EA"/>
    <w:rsid w:val="00C41A1F"/>
    <w:rsid w:val="00C41B37"/>
    <w:rsid w:val="00C41BD7"/>
    <w:rsid w:val="00C41BF9"/>
    <w:rsid w:val="00C41EEA"/>
    <w:rsid w:val="00C41F5E"/>
    <w:rsid w:val="00C42070"/>
    <w:rsid w:val="00C420D6"/>
    <w:rsid w:val="00C420F8"/>
    <w:rsid w:val="00C42118"/>
    <w:rsid w:val="00C42186"/>
    <w:rsid w:val="00C421C2"/>
    <w:rsid w:val="00C421C8"/>
    <w:rsid w:val="00C4223B"/>
    <w:rsid w:val="00C4228C"/>
    <w:rsid w:val="00C422D8"/>
    <w:rsid w:val="00C42352"/>
    <w:rsid w:val="00C42370"/>
    <w:rsid w:val="00C42479"/>
    <w:rsid w:val="00C4248C"/>
    <w:rsid w:val="00C424F2"/>
    <w:rsid w:val="00C42503"/>
    <w:rsid w:val="00C42656"/>
    <w:rsid w:val="00C42659"/>
    <w:rsid w:val="00C42765"/>
    <w:rsid w:val="00C427BB"/>
    <w:rsid w:val="00C42803"/>
    <w:rsid w:val="00C4286F"/>
    <w:rsid w:val="00C428A7"/>
    <w:rsid w:val="00C428AD"/>
    <w:rsid w:val="00C428D5"/>
    <w:rsid w:val="00C4293F"/>
    <w:rsid w:val="00C42970"/>
    <w:rsid w:val="00C429A0"/>
    <w:rsid w:val="00C429B7"/>
    <w:rsid w:val="00C42A17"/>
    <w:rsid w:val="00C42A87"/>
    <w:rsid w:val="00C42AB5"/>
    <w:rsid w:val="00C42AFA"/>
    <w:rsid w:val="00C42B37"/>
    <w:rsid w:val="00C42C15"/>
    <w:rsid w:val="00C42C3A"/>
    <w:rsid w:val="00C42D72"/>
    <w:rsid w:val="00C42DA6"/>
    <w:rsid w:val="00C42DDA"/>
    <w:rsid w:val="00C42DF6"/>
    <w:rsid w:val="00C42F70"/>
    <w:rsid w:val="00C42F92"/>
    <w:rsid w:val="00C42FCD"/>
    <w:rsid w:val="00C42FD0"/>
    <w:rsid w:val="00C42FD4"/>
    <w:rsid w:val="00C43008"/>
    <w:rsid w:val="00C4306F"/>
    <w:rsid w:val="00C43100"/>
    <w:rsid w:val="00C43116"/>
    <w:rsid w:val="00C4312E"/>
    <w:rsid w:val="00C431E5"/>
    <w:rsid w:val="00C43234"/>
    <w:rsid w:val="00C4325B"/>
    <w:rsid w:val="00C432D2"/>
    <w:rsid w:val="00C43315"/>
    <w:rsid w:val="00C433E3"/>
    <w:rsid w:val="00C4345B"/>
    <w:rsid w:val="00C434C0"/>
    <w:rsid w:val="00C434EA"/>
    <w:rsid w:val="00C43572"/>
    <w:rsid w:val="00C435F6"/>
    <w:rsid w:val="00C43701"/>
    <w:rsid w:val="00C4370E"/>
    <w:rsid w:val="00C43761"/>
    <w:rsid w:val="00C43865"/>
    <w:rsid w:val="00C438A9"/>
    <w:rsid w:val="00C4399E"/>
    <w:rsid w:val="00C439A2"/>
    <w:rsid w:val="00C439BF"/>
    <w:rsid w:val="00C439E7"/>
    <w:rsid w:val="00C43A0F"/>
    <w:rsid w:val="00C43A1B"/>
    <w:rsid w:val="00C43A3B"/>
    <w:rsid w:val="00C43A6D"/>
    <w:rsid w:val="00C43AA9"/>
    <w:rsid w:val="00C43ACA"/>
    <w:rsid w:val="00C43B0B"/>
    <w:rsid w:val="00C43B47"/>
    <w:rsid w:val="00C43B75"/>
    <w:rsid w:val="00C43CF1"/>
    <w:rsid w:val="00C43E1E"/>
    <w:rsid w:val="00C43E33"/>
    <w:rsid w:val="00C43E65"/>
    <w:rsid w:val="00C43F77"/>
    <w:rsid w:val="00C43FA9"/>
    <w:rsid w:val="00C4408F"/>
    <w:rsid w:val="00C440F9"/>
    <w:rsid w:val="00C4418A"/>
    <w:rsid w:val="00C44195"/>
    <w:rsid w:val="00C441E5"/>
    <w:rsid w:val="00C443C4"/>
    <w:rsid w:val="00C44491"/>
    <w:rsid w:val="00C444E4"/>
    <w:rsid w:val="00C44792"/>
    <w:rsid w:val="00C447A3"/>
    <w:rsid w:val="00C448A4"/>
    <w:rsid w:val="00C448FE"/>
    <w:rsid w:val="00C44AB7"/>
    <w:rsid w:val="00C44B4F"/>
    <w:rsid w:val="00C44BAD"/>
    <w:rsid w:val="00C44BBE"/>
    <w:rsid w:val="00C44BF5"/>
    <w:rsid w:val="00C44D31"/>
    <w:rsid w:val="00C44DFE"/>
    <w:rsid w:val="00C44E19"/>
    <w:rsid w:val="00C44F33"/>
    <w:rsid w:val="00C44F37"/>
    <w:rsid w:val="00C44FAF"/>
    <w:rsid w:val="00C4504B"/>
    <w:rsid w:val="00C45078"/>
    <w:rsid w:val="00C45194"/>
    <w:rsid w:val="00C45253"/>
    <w:rsid w:val="00C4526B"/>
    <w:rsid w:val="00C452AA"/>
    <w:rsid w:val="00C452ED"/>
    <w:rsid w:val="00C4535A"/>
    <w:rsid w:val="00C45365"/>
    <w:rsid w:val="00C454ED"/>
    <w:rsid w:val="00C45516"/>
    <w:rsid w:val="00C45558"/>
    <w:rsid w:val="00C4558B"/>
    <w:rsid w:val="00C455AC"/>
    <w:rsid w:val="00C455C3"/>
    <w:rsid w:val="00C456CE"/>
    <w:rsid w:val="00C456E6"/>
    <w:rsid w:val="00C4570A"/>
    <w:rsid w:val="00C4583B"/>
    <w:rsid w:val="00C45856"/>
    <w:rsid w:val="00C458A1"/>
    <w:rsid w:val="00C458A9"/>
    <w:rsid w:val="00C458ED"/>
    <w:rsid w:val="00C459D8"/>
    <w:rsid w:val="00C459F3"/>
    <w:rsid w:val="00C45A12"/>
    <w:rsid w:val="00C45A7A"/>
    <w:rsid w:val="00C45ADB"/>
    <w:rsid w:val="00C45C13"/>
    <w:rsid w:val="00C45C18"/>
    <w:rsid w:val="00C45C36"/>
    <w:rsid w:val="00C45C56"/>
    <w:rsid w:val="00C45C81"/>
    <w:rsid w:val="00C45E06"/>
    <w:rsid w:val="00C45F70"/>
    <w:rsid w:val="00C45F85"/>
    <w:rsid w:val="00C45FE0"/>
    <w:rsid w:val="00C4604F"/>
    <w:rsid w:val="00C46061"/>
    <w:rsid w:val="00C461BE"/>
    <w:rsid w:val="00C4625F"/>
    <w:rsid w:val="00C462B0"/>
    <w:rsid w:val="00C462EC"/>
    <w:rsid w:val="00C46330"/>
    <w:rsid w:val="00C4639B"/>
    <w:rsid w:val="00C463A6"/>
    <w:rsid w:val="00C463DF"/>
    <w:rsid w:val="00C464EE"/>
    <w:rsid w:val="00C464F4"/>
    <w:rsid w:val="00C4651D"/>
    <w:rsid w:val="00C4653C"/>
    <w:rsid w:val="00C465A3"/>
    <w:rsid w:val="00C465FF"/>
    <w:rsid w:val="00C4661D"/>
    <w:rsid w:val="00C4689B"/>
    <w:rsid w:val="00C46920"/>
    <w:rsid w:val="00C46928"/>
    <w:rsid w:val="00C46A81"/>
    <w:rsid w:val="00C46AEE"/>
    <w:rsid w:val="00C46B2C"/>
    <w:rsid w:val="00C46B86"/>
    <w:rsid w:val="00C46CF6"/>
    <w:rsid w:val="00C46D11"/>
    <w:rsid w:val="00C46DE4"/>
    <w:rsid w:val="00C46E26"/>
    <w:rsid w:val="00C46E28"/>
    <w:rsid w:val="00C46E29"/>
    <w:rsid w:val="00C46F1A"/>
    <w:rsid w:val="00C46F55"/>
    <w:rsid w:val="00C46F97"/>
    <w:rsid w:val="00C4703F"/>
    <w:rsid w:val="00C470E3"/>
    <w:rsid w:val="00C4718B"/>
    <w:rsid w:val="00C471C3"/>
    <w:rsid w:val="00C4723A"/>
    <w:rsid w:val="00C4725B"/>
    <w:rsid w:val="00C47289"/>
    <w:rsid w:val="00C4729D"/>
    <w:rsid w:val="00C47307"/>
    <w:rsid w:val="00C47334"/>
    <w:rsid w:val="00C474F7"/>
    <w:rsid w:val="00C4751E"/>
    <w:rsid w:val="00C4754E"/>
    <w:rsid w:val="00C47592"/>
    <w:rsid w:val="00C47598"/>
    <w:rsid w:val="00C4762F"/>
    <w:rsid w:val="00C4763A"/>
    <w:rsid w:val="00C47717"/>
    <w:rsid w:val="00C47795"/>
    <w:rsid w:val="00C47840"/>
    <w:rsid w:val="00C478ED"/>
    <w:rsid w:val="00C4797A"/>
    <w:rsid w:val="00C47994"/>
    <w:rsid w:val="00C479FC"/>
    <w:rsid w:val="00C47CB3"/>
    <w:rsid w:val="00C47CCB"/>
    <w:rsid w:val="00C47D0C"/>
    <w:rsid w:val="00C47D1E"/>
    <w:rsid w:val="00C47D52"/>
    <w:rsid w:val="00C47D67"/>
    <w:rsid w:val="00C47E16"/>
    <w:rsid w:val="00C47E55"/>
    <w:rsid w:val="00C47EDE"/>
    <w:rsid w:val="00C47F05"/>
    <w:rsid w:val="00C47F4A"/>
    <w:rsid w:val="00C47FC3"/>
    <w:rsid w:val="00C4FE10"/>
    <w:rsid w:val="00C50173"/>
    <w:rsid w:val="00C501AF"/>
    <w:rsid w:val="00C50279"/>
    <w:rsid w:val="00C50379"/>
    <w:rsid w:val="00C50416"/>
    <w:rsid w:val="00C50437"/>
    <w:rsid w:val="00C5045D"/>
    <w:rsid w:val="00C50547"/>
    <w:rsid w:val="00C5055C"/>
    <w:rsid w:val="00C5056C"/>
    <w:rsid w:val="00C5063B"/>
    <w:rsid w:val="00C50662"/>
    <w:rsid w:val="00C506B8"/>
    <w:rsid w:val="00C506D6"/>
    <w:rsid w:val="00C5072E"/>
    <w:rsid w:val="00C5074D"/>
    <w:rsid w:val="00C5076B"/>
    <w:rsid w:val="00C507D2"/>
    <w:rsid w:val="00C507E4"/>
    <w:rsid w:val="00C5080F"/>
    <w:rsid w:val="00C50851"/>
    <w:rsid w:val="00C50885"/>
    <w:rsid w:val="00C508B2"/>
    <w:rsid w:val="00C508F7"/>
    <w:rsid w:val="00C50981"/>
    <w:rsid w:val="00C50A73"/>
    <w:rsid w:val="00C50B17"/>
    <w:rsid w:val="00C50B33"/>
    <w:rsid w:val="00C50C55"/>
    <w:rsid w:val="00C50C85"/>
    <w:rsid w:val="00C50D1C"/>
    <w:rsid w:val="00C50D3C"/>
    <w:rsid w:val="00C50D6F"/>
    <w:rsid w:val="00C50DBB"/>
    <w:rsid w:val="00C50DDC"/>
    <w:rsid w:val="00C50E86"/>
    <w:rsid w:val="00C50EEC"/>
    <w:rsid w:val="00C50FD6"/>
    <w:rsid w:val="00C51104"/>
    <w:rsid w:val="00C5120D"/>
    <w:rsid w:val="00C51264"/>
    <w:rsid w:val="00C5134F"/>
    <w:rsid w:val="00C513B8"/>
    <w:rsid w:val="00C51405"/>
    <w:rsid w:val="00C5147D"/>
    <w:rsid w:val="00C514B7"/>
    <w:rsid w:val="00C51516"/>
    <w:rsid w:val="00C5160C"/>
    <w:rsid w:val="00C51629"/>
    <w:rsid w:val="00C516E8"/>
    <w:rsid w:val="00C5176E"/>
    <w:rsid w:val="00C517BF"/>
    <w:rsid w:val="00C51872"/>
    <w:rsid w:val="00C518BB"/>
    <w:rsid w:val="00C51A85"/>
    <w:rsid w:val="00C51B98"/>
    <w:rsid w:val="00C51BBF"/>
    <w:rsid w:val="00C51BC8"/>
    <w:rsid w:val="00C51C37"/>
    <w:rsid w:val="00C51D3B"/>
    <w:rsid w:val="00C51D8A"/>
    <w:rsid w:val="00C51E16"/>
    <w:rsid w:val="00C51E43"/>
    <w:rsid w:val="00C51E4E"/>
    <w:rsid w:val="00C51E63"/>
    <w:rsid w:val="00C51ED5"/>
    <w:rsid w:val="00C51F5F"/>
    <w:rsid w:val="00C51F72"/>
    <w:rsid w:val="00C51FA7"/>
    <w:rsid w:val="00C51FB2"/>
    <w:rsid w:val="00C51FF9"/>
    <w:rsid w:val="00C52030"/>
    <w:rsid w:val="00C52121"/>
    <w:rsid w:val="00C5212C"/>
    <w:rsid w:val="00C521E4"/>
    <w:rsid w:val="00C52220"/>
    <w:rsid w:val="00C52278"/>
    <w:rsid w:val="00C522CC"/>
    <w:rsid w:val="00C52316"/>
    <w:rsid w:val="00C52382"/>
    <w:rsid w:val="00C52438"/>
    <w:rsid w:val="00C5244B"/>
    <w:rsid w:val="00C52512"/>
    <w:rsid w:val="00C52640"/>
    <w:rsid w:val="00C52673"/>
    <w:rsid w:val="00C52730"/>
    <w:rsid w:val="00C527D3"/>
    <w:rsid w:val="00C52820"/>
    <w:rsid w:val="00C52842"/>
    <w:rsid w:val="00C52899"/>
    <w:rsid w:val="00C5291B"/>
    <w:rsid w:val="00C52971"/>
    <w:rsid w:val="00C52989"/>
    <w:rsid w:val="00C529E2"/>
    <w:rsid w:val="00C529FC"/>
    <w:rsid w:val="00C529FE"/>
    <w:rsid w:val="00C52A83"/>
    <w:rsid w:val="00C52B8B"/>
    <w:rsid w:val="00C52BE5"/>
    <w:rsid w:val="00C52C48"/>
    <w:rsid w:val="00C52CA6"/>
    <w:rsid w:val="00C52CBA"/>
    <w:rsid w:val="00C52D40"/>
    <w:rsid w:val="00C52D4B"/>
    <w:rsid w:val="00C52DEF"/>
    <w:rsid w:val="00C52FEA"/>
    <w:rsid w:val="00C53025"/>
    <w:rsid w:val="00C5304D"/>
    <w:rsid w:val="00C530BC"/>
    <w:rsid w:val="00C530C4"/>
    <w:rsid w:val="00C530C8"/>
    <w:rsid w:val="00C53133"/>
    <w:rsid w:val="00C531D3"/>
    <w:rsid w:val="00C53271"/>
    <w:rsid w:val="00C53278"/>
    <w:rsid w:val="00C53308"/>
    <w:rsid w:val="00C53370"/>
    <w:rsid w:val="00C53393"/>
    <w:rsid w:val="00C5347E"/>
    <w:rsid w:val="00C534A7"/>
    <w:rsid w:val="00C53565"/>
    <w:rsid w:val="00C535A5"/>
    <w:rsid w:val="00C535C3"/>
    <w:rsid w:val="00C53610"/>
    <w:rsid w:val="00C5361E"/>
    <w:rsid w:val="00C53642"/>
    <w:rsid w:val="00C536B5"/>
    <w:rsid w:val="00C537D1"/>
    <w:rsid w:val="00C53854"/>
    <w:rsid w:val="00C539B5"/>
    <w:rsid w:val="00C539D0"/>
    <w:rsid w:val="00C53A43"/>
    <w:rsid w:val="00C53B06"/>
    <w:rsid w:val="00C53B15"/>
    <w:rsid w:val="00C53B1F"/>
    <w:rsid w:val="00C53BAE"/>
    <w:rsid w:val="00C53BB7"/>
    <w:rsid w:val="00C53C14"/>
    <w:rsid w:val="00C53CA4"/>
    <w:rsid w:val="00C53CE5"/>
    <w:rsid w:val="00C53D45"/>
    <w:rsid w:val="00C53D4F"/>
    <w:rsid w:val="00C53D72"/>
    <w:rsid w:val="00C53E15"/>
    <w:rsid w:val="00C53F5D"/>
    <w:rsid w:val="00C54059"/>
    <w:rsid w:val="00C5413E"/>
    <w:rsid w:val="00C54251"/>
    <w:rsid w:val="00C542FC"/>
    <w:rsid w:val="00C5430B"/>
    <w:rsid w:val="00C5432D"/>
    <w:rsid w:val="00C5434E"/>
    <w:rsid w:val="00C5439D"/>
    <w:rsid w:val="00C543AB"/>
    <w:rsid w:val="00C54419"/>
    <w:rsid w:val="00C54461"/>
    <w:rsid w:val="00C544C5"/>
    <w:rsid w:val="00C545A9"/>
    <w:rsid w:val="00C545F5"/>
    <w:rsid w:val="00C5462E"/>
    <w:rsid w:val="00C5468B"/>
    <w:rsid w:val="00C546DD"/>
    <w:rsid w:val="00C54769"/>
    <w:rsid w:val="00C54787"/>
    <w:rsid w:val="00C547A7"/>
    <w:rsid w:val="00C54849"/>
    <w:rsid w:val="00C5485C"/>
    <w:rsid w:val="00C54940"/>
    <w:rsid w:val="00C549EA"/>
    <w:rsid w:val="00C54B94"/>
    <w:rsid w:val="00C54BA2"/>
    <w:rsid w:val="00C54BDE"/>
    <w:rsid w:val="00C54D9E"/>
    <w:rsid w:val="00C54E1B"/>
    <w:rsid w:val="00C54E2E"/>
    <w:rsid w:val="00C54E4F"/>
    <w:rsid w:val="00C54E90"/>
    <w:rsid w:val="00C54F59"/>
    <w:rsid w:val="00C54F9E"/>
    <w:rsid w:val="00C55046"/>
    <w:rsid w:val="00C5504C"/>
    <w:rsid w:val="00C55132"/>
    <w:rsid w:val="00C551B1"/>
    <w:rsid w:val="00C55247"/>
    <w:rsid w:val="00C5527F"/>
    <w:rsid w:val="00C552FB"/>
    <w:rsid w:val="00C5534F"/>
    <w:rsid w:val="00C55357"/>
    <w:rsid w:val="00C55362"/>
    <w:rsid w:val="00C553F5"/>
    <w:rsid w:val="00C55556"/>
    <w:rsid w:val="00C555E7"/>
    <w:rsid w:val="00C555F3"/>
    <w:rsid w:val="00C5566D"/>
    <w:rsid w:val="00C5567B"/>
    <w:rsid w:val="00C55684"/>
    <w:rsid w:val="00C55772"/>
    <w:rsid w:val="00C55795"/>
    <w:rsid w:val="00C557CD"/>
    <w:rsid w:val="00C557EC"/>
    <w:rsid w:val="00C55868"/>
    <w:rsid w:val="00C558F5"/>
    <w:rsid w:val="00C5596E"/>
    <w:rsid w:val="00C55A15"/>
    <w:rsid w:val="00C55B67"/>
    <w:rsid w:val="00C55C50"/>
    <w:rsid w:val="00C55D61"/>
    <w:rsid w:val="00C55D9E"/>
    <w:rsid w:val="00C55E23"/>
    <w:rsid w:val="00C55EDC"/>
    <w:rsid w:val="00C56005"/>
    <w:rsid w:val="00C5603B"/>
    <w:rsid w:val="00C5610D"/>
    <w:rsid w:val="00C5613F"/>
    <w:rsid w:val="00C561C1"/>
    <w:rsid w:val="00C5620B"/>
    <w:rsid w:val="00C56227"/>
    <w:rsid w:val="00C56279"/>
    <w:rsid w:val="00C5635F"/>
    <w:rsid w:val="00C563BE"/>
    <w:rsid w:val="00C56511"/>
    <w:rsid w:val="00C5653A"/>
    <w:rsid w:val="00C566DB"/>
    <w:rsid w:val="00C5672C"/>
    <w:rsid w:val="00C56799"/>
    <w:rsid w:val="00C568F8"/>
    <w:rsid w:val="00C568FE"/>
    <w:rsid w:val="00C5699A"/>
    <w:rsid w:val="00C56A01"/>
    <w:rsid w:val="00C56A07"/>
    <w:rsid w:val="00C56A85"/>
    <w:rsid w:val="00C56AA3"/>
    <w:rsid w:val="00C56B09"/>
    <w:rsid w:val="00C56B37"/>
    <w:rsid w:val="00C56BB1"/>
    <w:rsid w:val="00C56BE0"/>
    <w:rsid w:val="00C56C43"/>
    <w:rsid w:val="00C56C9A"/>
    <w:rsid w:val="00C56DE7"/>
    <w:rsid w:val="00C56E01"/>
    <w:rsid w:val="00C56E12"/>
    <w:rsid w:val="00C56E28"/>
    <w:rsid w:val="00C56E3F"/>
    <w:rsid w:val="00C56E8C"/>
    <w:rsid w:val="00C56F0E"/>
    <w:rsid w:val="00C56F50"/>
    <w:rsid w:val="00C56F95"/>
    <w:rsid w:val="00C56F9F"/>
    <w:rsid w:val="00C56FC8"/>
    <w:rsid w:val="00C56FF2"/>
    <w:rsid w:val="00C56FFF"/>
    <w:rsid w:val="00C5700B"/>
    <w:rsid w:val="00C5717E"/>
    <w:rsid w:val="00C57281"/>
    <w:rsid w:val="00C57295"/>
    <w:rsid w:val="00C572E5"/>
    <w:rsid w:val="00C57306"/>
    <w:rsid w:val="00C5731A"/>
    <w:rsid w:val="00C57378"/>
    <w:rsid w:val="00C573C5"/>
    <w:rsid w:val="00C573E2"/>
    <w:rsid w:val="00C57490"/>
    <w:rsid w:val="00C574F6"/>
    <w:rsid w:val="00C57599"/>
    <w:rsid w:val="00C5768F"/>
    <w:rsid w:val="00C57716"/>
    <w:rsid w:val="00C5779C"/>
    <w:rsid w:val="00C5783C"/>
    <w:rsid w:val="00C57900"/>
    <w:rsid w:val="00C57910"/>
    <w:rsid w:val="00C579B9"/>
    <w:rsid w:val="00C579D9"/>
    <w:rsid w:val="00C579E7"/>
    <w:rsid w:val="00C579E8"/>
    <w:rsid w:val="00C57A44"/>
    <w:rsid w:val="00C57A47"/>
    <w:rsid w:val="00C57BDF"/>
    <w:rsid w:val="00C57C39"/>
    <w:rsid w:val="00C57D63"/>
    <w:rsid w:val="00C57D6C"/>
    <w:rsid w:val="00C57D7B"/>
    <w:rsid w:val="00C57E27"/>
    <w:rsid w:val="00C57E6C"/>
    <w:rsid w:val="00C57F06"/>
    <w:rsid w:val="00C57F47"/>
    <w:rsid w:val="00C57FE3"/>
    <w:rsid w:val="00C6015B"/>
    <w:rsid w:val="00C601CB"/>
    <w:rsid w:val="00C601D0"/>
    <w:rsid w:val="00C6026E"/>
    <w:rsid w:val="00C602D1"/>
    <w:rsid w:val="00C6035C"/>
    <w:rsid w:val="00C603D4"/>
    <w:rsid w:val="00C604A2"/>
    <w:rsid w:val="00C6070F"/>
    <w:rsid w:val="00C60739"/>
    <w:rsid w:val="00C607A3"/>
    <w:rsid w:val="00C60872"/>
    <w:rsid w:val="00C6089B"/>
    <w:rsid w:val="00C60909"/>
    <w:rsid w:val="00C60916"/>
    <w:rsid w:val="00C60957"/>
    <w:rsid w:val="00C60972"/>
    <w:rsid w:val="00C609CF"/>
    <w:rsid w:val="00C60A45"/>
    <w:rsid w:val="00C60AE0"/>
    <w:rsid w:val="00C60B6A"/>
    <w:rsid w:val="00C60B6C"/>
    <w:rsid w:val="00C60BD8"/>
    <w:rsid w:val="00C60D41"/>
    <w:rsid w:val="00C60D96"/>
    <w:rsid w:val="00C60DEA"/>
    <w:rsid w:val="00C60E69"/>
    <w:rsid w:val="00C60E6C"/>
    <w:rsid w:val="00C60F6A"/>
    <w:rsid w:val="00C60F75"/>
    <w:rsid w:val="00C60FDF"/>
    <w:rsid w:val="00C6100A"/>
    <w:rsid w:val="00C61070"/>
    <w:rsid w:val="00C61081"/>
    <w:rsid w:val="00C610C1"/>
    <w:rsid w:val="00C61198"/>
    <w:rsid w:val="00C611A6"/>
    <w:rsid w:val="00C611C9"/>
    <w:rsid w:val="00C611F1"/>
    <w:rsid w:val="00C61210"/>
    <w:rsid w:val="00C6128F"/>
    <w:rsid w:val="00C612A5"/>
    <w:rsid w:val="00C612B1"/>
    <w:rsid w:val="00C61353"/>
    <w:rsid w:val="00C6135F"/>
    <w:rsid w:val="00C61427"/>
    <w:rsid w:val="00C6168C"/>
    <w:rsid w:val="00C6173D"/>
    <w:rsid w:val="00C61744"/>
    <w:rsid w:val="00C6184E"/>
    <w:rsid w:val="00C61857"/>
    <w:rsid w:val="00C618B7"/>
    <w:rsid w:val="00C6191C"/>
    <w:rsid w:val="00C61954"/>
    <w:rsid w:val="00C619D3"/>
    <w:rsid w:val="00C61A19"/>
    <w:rsid w:val="00C61A80"/>
    <w:rsid w:val="00C61AB8"/>
    <w:rsid w:val="00C61BAC"/>
    <w:rsid w:val="00C61BB5"/>
    <w:rsid w:val="00C61BDF"/>
    <w:rsid w:val="00C61CEB"/>
    <w:rsid w:val="00C61D9A"/>
    <w:rsid w:val="00C61DF6"/>
    <w:rsid w:val="00C61F5D"/>
    <w:rsid w:val="00C62031"/>
    <w:rsid w:val="00C62152"/>
    <w:rsid w:val="00C62178"/>
    <w:rsid w:val="00C621C2"/>
    <w:rsid w:val="00C621C5"/>
    <w:rsid w:val="00C6221A"/>
    <w:rsid w:val="00C622D3"/>
    <w:rsid w:val="00C622F9"/>
    <w:rsid w:val="00C62303"/>
    <w:rsid w:val="00C6231B"/>
    <w:rsid w:val="00C623CD"/>
    <w:rsid w:val="00C6244C"/>
    <w:rsid w:val="00C62606"/>
    <w:rsid w:val="00C62688"/>
    <w:rsid w:val="00C626B3"/>
    <w:rsid w:val="00C6287E"/>
    <w:rsid w:val="00C62A29"/>
    <w:rsid w:val="00C62A30"/>
    <w:rsid w:val="00C62AA4"/>
    <w:rsid w:val="00C62B49"/>
    <w:rsid w:val="00C62BCD"/>
    <w:rsid w:val="00C62BF2"/>
    <w:rsid w:val="00C62C77"/>
    <w:rsid w:val="00C62C9A"/>
    <w:rsid w:val="00C62CBD"/>
    <w:rsid w:val="00C62D3C"/>
    <w:rsid w:val="00C62DDB"/>
    <w:rsid w:val="00C62F12"/>
    <w:rsid w:val="00C63005"/>
    <w:rsid w:val="00C63052"/>
    <w:rsid w:val="00C6320D"/>
    <w:rsid w:val="00C632D8"/>
    <w:rsid w:val="00C63318"/>
    <w:rsid w:val="00C63378"/>
    <w:rsid w:val="00C633C5"/>
    <w:rsid w:val="00C63417"/>
    <w:rsid w:val="00C63527"/>
    <w:rsid w:val="00C6359E"/>
    <w:rsid w:val="00C635C5"/>
    <w:rsid w:val="00C63756"/>
    <w:rsid w:val="00C63782"/>
    <w:rsid w:val="00C63837"/>
    <w:rsid w:val="00C6385A"/>
    <w:rsid w:val="00C63877"/>
    <w:rsid w:val="00C63906"/>
    <w:rsid w:val="00C6396F"/>
    <w:rsid w:val="00C6397D"/>
    <w:rsid w:val="00C63A8D"/>
    <w:rsid w:val="00C63AE2"/>
    <w:rsid w:val="00C63B6E"/>
    <w:rsid w:val="00C63B89"/>
    <w:rsid w:val="00C63BBA"/>
    <w:rsid w:val="00C63C41"/>
    <w:rsid w:val="00C63C90"/>
    <w:rsid w:val="00C63E01"/>
    <w:rsid w:val="00C63E81"/>
    <w:rsid w:val="00C63EB2"/>
    <w:rsid w:val="00C63FA7"/>
    <w:rsid w:val="00C63FE8"/>
    <w:rsid w:val="00C64168"/>
    <w:rsid w:val="00C64191"/>
    <w:rsid w:val="00C6425A"/>
    <w:rsid w:val="00C6426D"/>
    <w:rsid w:val="00C64270"/>
    <w:rsid w:val="00C642A6"/>
    <w:rsid w:val="00C642BD"/>
    <w:rsid w:val="00C642F8"/>
    <w:rsid w:val="00C642FD"/>
    <w:rsid w:val="00C6436F"/>
    <w:rsid w:val="00C64379"/>
    <w:rsid w:val="00C643B9"/>
    <w:rsid w:val="00C64472"/>
    <w:rsid w:val="00C64574"/>
    <w:rsid w:val="00C64678"/>
    <w:rsid w:val="00C64681"/>
    <w:rsid w:val="00C64689"/>
    <w:rsid w:val="00C646FA"/>
    <w:rsid w:val="00C6471E"/>
    <w:rsid w:val="00C64848"/>
    <w:rsid w:val="00C64866"/>
    <w:rsid w:val="00C648A6"/>
    <w:rsid w:val="00C648F9"/>
    <w:rsid w:val="00C64916"/>
    <w:rsid w:val="00C6493E"/>
    <w:rsid w:val="00C6495D"/>
    <w:rsid w:val="00C64A50"/>
    <w:rsid w:val="00C64B1F"/>
    <w:rsid w:val="00C64B92"/>
    <w:rsid w:val="00C64BE3"/>
    <w:rsid w:val="00C64C97"/>
    <w:rsid w:val="00C64CAC"/>
    <w:rsid w:val="00C64CBA"/>
    <w:rsid w:val="00C64CC1"/>
    <w:rsid w:val="00C64CD6"/>
    <w:rsid w:val="00C64EDA"/>
    <w:rsid w:val="00C64F69"/>
    <w:rsid w:val="00C64F74"/>
    <w:rsid w:val="00C64F9D"/>
    <w:rsid w:val="00C65003"/>
    <w:rsid w:val="00C65011"/>
    <w:rsid w:val="00C65029"/>
    <w:rsid w:val="00C65177"/>
    <w:rsid w:val="00C6518D"/>
    <w:rsid w:val="00C651BE"/>
    <w:rsid w:val="00C65282"/>
    <w:rsid w:val="00C6536C"/>
    <w:rsid w:val="00C653AC"/>
    <w:rsid w:val="00C653BD"/>
    <w:rsid w:val="00C653F2"/>
    <w:rsid w:val="00C653F3"/>
    <w:rsid w:val="00C65401"/>
    <w:rsid w:val="00C65426"/>
    <w:rsid w:val="00C654B4"/>
    <w:rsid w:val="00C65524"/>
    <w:rsid w:val="00C65555"/>
    <w:rsid w:val="00C6556B"/>
    <w:rsid w:val="00C655DA"/>
    <w:rsid w:val="00C65616"/>
    <w:rsid w:val="00C6564F"/>
    <w:rsid w:val="00C6565F"/>
    <w:rsid w:val="00C656C6"/>
    <w:rsid w:val="00C656D4"/>
    <w:rsid w:val="00C6571E"/>
    <w:rsid w:val="00C657B1"/>
    <w:rsid w:val="00C657B4"/>
    <w:rsid w:val="00C658A3"/>
    <w:rsid w:val="00C65963"/>
    <w:rsid w:val="00C659AE"/>
    <w:rsid w:val="00C659BD"/>
    <w:rsid w:val="00C65A59"/>
    <w:rsid w:val="00C65A9D"/>
    <w:rsid w:val="00C65AEF"/>
    <w:rsid w:val="00C65B01"/>
    <w:rsid w:val="00C65B78"/>
    <w:rsid w:val="00C65B90"/>
    <w:rsid w:val="00C65B96"/>
    <w:rsid w:val="00C65CC5"/>
    <w:rsid w:val="00C65D23"/>
    <w:rsid w:val="00C65D50"/>
    <w:rsid w:val="00C65D8E"/>
    <w:rsid w:val="00C65E11"/>
    <w:rsid w:val="00C65E73"/>
    <w:rsid w:val="00C65EF4"/>
    <w:rsid w:val="00C65F36"/>
    <w:rsid w:val="00C65F3A"/>
    <w:rsid w:val="00C6608D"/>
    <w:rsid w:val="00C661F1"/>
    <w:rsid w:val="00C66448"/>
    <w:rsid w:val="00C66473"/>
    <w:rsid w:val="00C664AB"/>
    <w:rsid w:val="00C66522"/>
    <w:rsid w:val="00C66553"/>
    <w:rsid w:val="00C66605"/>
    <w:rsid w:val="00C6664F"/>
    <w:rsid w:val="00C66827"/>
    <w:rsid w:val="00C668C2"/>
    <w:rsid w:val="00C66929"/>
    <w:rsid w:val="00C66981"/>
    <w:rsid w:val="00C66A04"/>
    <w:rsid w:val="00C66A30"/>
    <w:rsid w:val="00C66A42"/>
    <w:rsid w:val="00C66B29"/>
    <w:rsid w:val="00C66B2D"/>
    <w:rsid w:val="00C66BD5"/>
    <w:rsid w:val="00C66C05"/>
    <w:rsid w:val="00C66C06"/>
    <w:rsid w:val="00C66CF0"/>
    <w:rsid w:val="00C66DCC"/>
    <w:rsid w:val="00C66E39"/>
    <w:rsid w:val="00C66EA7"/>
    <w:rsid w:val="00C66EF0"/>
    <w:rsid w:val="00C66F6A"/>
    <w:rsid w:val="00C6702E"/>
    <w:rsid w:val="00C6716F"/>
    <w:rsid w:val="00C6718A"/>
    <w:rsid w:val="00C671FD"/>
    <w:rsid w:val="00C671FE"/>
    <w:rsid w:val="00C67211"/>
    <w:rsid w:val="00C6724F"/>
    <w:rsid w:val="00C67299"/>
    <w:rsid w:val="00C67309"/>
    <w:rsid w:val="00C6732E"/>
    <w:rsid w:val="00C673CA"/>
    <w:rsid w:val="00C67425"/>
    <w:rsid w:val="00C674C7"/>
    <w:rsid w:val="00C67598"/>
    <w:rsid w:val="00C675E0"/>
    <w:rsid w:val="00C676D5"/>
    <w:rsid w:val="00C67774"/>
    <w:rsid w:val="00C6785C"/>
    <w:rsid w:val="00C67928"/>
    <w:rsid w:val="00C67A6A"/>
    <w:rsid w:val="00C67B87"/>
    <w:rsid w:val="00C67C0E"/>
    <w:rsid w:val="00C67C14"/>
    <w:rsid w:val="00C67C37"/>
    <w:rsid w:val="00C67C9E"/>
    <w:rsid w:val="00C67D89"/>
    <w:rsid w:val="00C67E8A"/>
    <w:rsid w:val="00C67F38"/>
    <w:rsid w:val="00C67F9C"/>
    <w:rsid w:val="00C70027"/>
    <w:rsid w:val="00C70171"/>
    <w:rsid w:val="00C70173"/>
    <w:rsid w:val="00C701DE"/>
    <w:rsid w:val="00C702A0"/>
    <w:rsid w:val="00C702F6"/>
    <w:rsid w:val="00C70321"/>
    <w:rsid w:val="00C703B7"/>
    <w:rsid w:val="00C703BA"/>
    <w:rsid w:val="00C703D8"/>
    <w:rsid w:val="00C703EC"/>
    <w:rsid w:val="00C7049F"/>
    <w:rsid w:val="00C704AC"/>
    <w:rsid w:val="00C7053E"/>
    <w:rsid w:val="00C7057B"/>
    <w:rsid w:val="00C7063E"/>
    <w:rsid w:val="00C7064A"/>
    <w:rsid w:val="00C70681"/>
    <w:rsid w:val="00C706FE"/>
    <w:rsid w:val="00C7071A"/>
    <w:rsid w:val="00C70729"/>
    <w:rsid w:val="00C7073A"/>
    <w:rsid w:val="00C707AC"/>
    <w:rsid w:val="00C70867"/>
    <w:rsid w:val="00C70929"/>
    <w:rsid w:val="00C70947"/>
    <w:rsid w:val="00C70998"/>
    <w:rsid w:val="00C709FC"/>
    <w:rsid w:val="00C70A63"/>
    <w:rsid w:val="00C70AE8"/>
    <w:rsid w:val="00C70B3A"/>
    <w:rsid w:val="00C70B52"/>
    <w:rsid w:val="00C70B73"/>
    <w:rsid w:val="00C70B9A"/>
    <w:rsid w:val="00C70BB7"/>
    <w:rsid w:val="00C70D2C"/>
    <w:rsid w:val="00C70D6F"/>
    <w:rsid w:val="00C70DBE"/>
    <w:rsid w:val="00C70E07"/>
    <w:rsid w:val="00C70E1F"/>
    <w:rsid w:val="00C70ECE"/>
    <w:rsid w:val="00C70F9A"/>
    <w:rsid w:val="00C70FC8"/>
    <w:rsid w:val="00C71012"/>
    <w:rsid w:val="00C7105F"/>
    <w:rsid w:val="00C71060"/>
    <w:rsid w:val="00C712DE"/>
    <w:rsid w:val="00C7136B"/>
    <w:rsid w:val="00C71407"/>
    <w:rsid w:val="00C71415"/>
    <w:rsid w:val="00C71476"/>
    <w:rsid w:val="00C7153F"/>
    <w:rsid w:val="00C7155C"/>
    <w:rsid w:val="00C715A8"/>
    <w:rsid w:val="00C71640"/>
    <w:rsid w:val="00C716E4"/>
    <w:rsid w:val="00C71886"/>
    <w:rsid w:val="00C718EB"/>
    <w:rsid w:val="00C71A7D"/>
    <w:rsid w:val="00C71BDB"/>
    <w:rsid w:val="00C71C4A"/>
    <w:rsid w:val="00C71C4E"/>
    <w:rsid w:val="00C71C4F"/>
    <w:rsid w:val="00C71CFA"/>
    <w:rsid w:val="00C71E1C"/>
    <w:rsid w:val="00C71EA0"/>
    <w:rsid w:val="00C71EDD"/>
    <w:rsid w:val="00C71F03"/>
    <w:rsid w:val="00C72009"/>
    <w:rsid w:val="00C7206F"/>
    <w:rsid w:val="00C72077"/>
    <w:rsid w:val="00C7211A"/>
    <w:rsid w:val="00C72121"/>
    <w:rsid w:val="00C72182"/>
    <w:rsid w:val="00C72191"/>
    <w:rsid w:val="00C721A5"/>
    <w:rsid w:val="00C721DF"/>
    <w:rsid w:val="00C72240"/>
    <w:rsid w:val="00C72246"/>
    <w:rsid w:val="00C722DE"/>
    <w:rsid w:val="00C723EB"/>
    <w:rsid w:val="00C7243E"/>
    <w:rsid w:val="00C7245E"/>
    <w:rsid w:val="00C7257F"/>
    <w:rsid w:val="00C725E7"/>
    <w:rsid w:val="00C72639"/>
    <w:rsid w:val="00C72708"/>
    <w:rsid w:val="00C7276C"/>
    <w:rsid w:val="00C7278A"/>
    <w:rsid w:val="00C7279D"/>
    <w:rsid w:val="00C727AA"/>
    <w:rsid w:val="00C727B1"/>
    <w:rsid w:val="00C727F3"/>
    <w:rsid w:val="00C72806"/>
    <w:rsid w:val="00C72840"/>
    <w:rsid w:val="00C72885"/>
    <w:rsid w:val="00C728A1"/>
    <w:rsid w:val="00C728A4"/>
    <w:rsid w:val="00C728B6"/>
    <w:rsid w:val="00C728D4"/>
    <w:rsid w:val="00C72981"/>
    <w:rsid w:val="00C729AB"/>
    <w:rsid w:val="00C729AE"/>
    <w:rsid w:val="00C72AAF"/>
    <w:rsid w:val="00C72B38"/>
    <w:rsid w:val="00C72B8F"/>
    <w:rsid w:val="00C72B9E"/>
    <w:rsid w:val="00C72CF4"/>
    <w:rsid w:val="00C72D41"/>
    <w:rsid w:val="00C72F06"/>
    <w:rsid w:val="00C730A1"/>
    <w:rsid w:val="00C730D6"/>
    <w:rsid w:val="00C731A8"/>
    <w:rsid w:val="00C731C1"/>
    <w:rsid w:val="00C731C6"/>
    <w:rsid w:val="00C732FF"/>
    <w:rsid w:val="00C7347E"/>
    <w:rsid w:val="00C73519"/>
    <w:rsid w:val="00C7353B"/>
    <w:rsid w:val="00C736B7"/>
    <w:rsid w:val="00C736FB"/>
    <w:rsid w:val="00C73714"/>
    <w:rsid w:val="00C7376F"/>
    <w:rsid w:val="00C73777"/>
    <w:rsid w:val="00C73791"/>
    <w:rsid w:val="00C7379C"/>
    <w:rsid w:val="00C7386B"/>
    <w:rsid w:val="00C73887"/>
    <w:rsid w:val="00C73896"/>
    <w:rsid w:val="00C73B51"/>
    <w:rsid w:val="00C73B65"/>
    <w:rsid w:val="00C73D5A"/>
    <w:rsid w:val="00C73DF8"/>
    <w:rsid w:val="00C73EA0"/>
    <w:rsid w:val="00C73EB3"/>
    <w:rsid w:val="00C73FD7"/>
    <w:rsid w:val="00C74066"/>
    <w:rsid w:val="00C7407C"/>
    <w:rsid w:val="00C74085"/>
    <w:rsid w:val="00C740E7"/>
    <w:rsid w:val="00C74199"/>
    <w:rsid w:val="00C741CF"/>
    <w:rsid w:val="00C741D1"/>
    <w:rsid w:val="00C74297"/>
    <w:rsid w:val="00C742B7"/>
    <w:rsid w:val="00C7435D"/>
    <w:rsid w:val="00C7451F"/>
    <w:rsid w:val="00C74555"/>
    <w:rsid w:val="00C7473B"/>
    <w:rsid w:val="00C7479E"/>
    <w:rsid w:val="00C747CE"/>
    <w:rsid w:val="00C7483D"/>
    <w:rsid w:val="00C74843"/>
    <w:rsid w:val="00C7486F"/>
    <w:rsid w:val="00C74899"/>
    <w:rsid w:val="00C748B4"/>
    <w:rsid w:val="00C74971"/>
    <w:rsid w:val="00C749CD"/>
    <w:rsid w:val="00C749F6"/>
    <w:rsid w:val="00C74A98"/>
    <w:rsid w:val="00C74AE5"/>
    <w:rsid w:val="00C74B36"/>
    <w:rsid w:val="00C74BA9"/>
    <w:rsid w:val="00C74C3E"/>
    <w:rsid w:val="00C74CEB"/>
    <w:rsid w:val="00C74D05"/>
    <w:rsid w:val="00C74D11"/>
    <w:rsid w:val="00C74DB0"/>
    <w:rsid w:val="00C74DB6"/>
    <w:rsid w:val="00C74E4C"/>
    <w:rsid w:val="00C74EA3"/>
    <w:rsid w:val="00C74ECB"/>
    <w:rsid w:val="00C74F0E"/>
    <w:rsid w:val="00C74F41"/>
    <w:rsid w:val="00C74F72"/>
    <w:rsid w:val="00C7506A"/>
    <w:rsid w:val="00C7508A"/>
    <w:rsid w:val="00C750A1"/>
    <w:rsid w:val="00C750A5"/>
    <w:rsid w:val="00C750D0"/>
    <w:rsid w:val="00C7513C"/>
    <w:rsid w:val="00C7518A"/>
    <w:rsid w:val="00C75220"/>
    <w:rsid w:val="00C75224"/>
    <w:rsid w:val="00C752C0"/>
    <w:rsid w:val="00C7532D"/>
    <w:rsid w:val="00C75357"/>
    <w:rsid w:val="00C754F5"/>
    <w:rsid w:val="00C75544"/>
    <w:rsid w:val="00C755AF"/>
    <w:rsid w:val="00C75668"/>
    <w:rsid w:val="00C756BF"/>
    <w:rsid w:val="00C75753"/>
    <w:rsid w:val="00C75791"/>
    <w:rsid w:val="00C757DD"/>
    <w:rsid w:val="00C757E5"/>
    <w:rsid w:val="00C7591C"/>
    <w:rsid w:val="00C7593E"/>
    <w:rsid w:val="00C759C5"/>
    <w:rsid w:val="00C75A51"/>
    <w:rsid w:val="00C75A91"/>
    <w:rsid w:val="00C75ABC"/>
    <w:rsid w:val="00C75B03"/>
    <w:rsid w:val="00C75BDA"/>
    <w:rsid w:val="00C75C65"/>
    <w:rsid w:val="00C75C82"/>
    <w:rsid w:val="00C75C89"/>
    <w:rsid w:val="00C75CA0"/>
    <w:rsid w:val="00C75CBD"/>
    <w:rsid w:val="00C75D04"/>
    <w:rsid w:val="00C75D36"/>
    <w:rsid w:val="00C75D55"/>
    <w:rsid w:val="00C75D7B"/>
    <w:rsid w:val="00C75E29"/>
    <w:rsid w:val="00C75E9B"/>
    <w:rsid w:val="00C75F13"/>
    <w:rsid w:val="00C75F27"/>
    <w:rsid w:val="00C75F57"/>
    <w:rsid w:val="00C75F8E"/>
    <w:rsid w:val="00C75FFD"/>
    <w:rsid w:val="00C7614F"/>
    <w:rsid w:val="00C76232"/>
    <w:rsid w:val="00C762BE"/>
    <w:rsid w:val="00C76396"/>
    <w:rsid w:val="00C76397"/>
    <w:rsid w:val="00C76441"/>
    <w:rsid w:val="00C76478"/>
    <w:rsid w:val="00C764CC"/>
    <w:rsid w:val="00C76508"/>
    <w:rsid w:val="00C76533"/>
    <w:rsid w:val="00C76568"/>
    <w:rsid w:val="00C76572"/>
    <w:rsid w:val="00C7659F"/>
    <w:rsid w:val="00C765EC"/>
    <w:rsid w:val="00C76627"/>
    <w:rsid w:val="00C76692"/>
    <w:rsid w:val="00C76947"/>
    <w:rsid w:val="00C769F7"/>
    <w:rsid w:val="00C76A11"/>
    <w:rsid w:val="00C76A2A"/>
    <w:rsid w:val="00C76ACD"/>
    <w:rsid w:val="00C76B91"/>
    <w:rsid w:val="00C76B93"/>
    <w:rsid w:val="00C76BAF"/>
    <w:rsid w:val="00C76BDF"/>
    <w:rsid w:val="00C76C60"/>
    <w:rsid w:val="00C76DDE"/>
    <w:rsid w:val="00C76E67"/>
    <w:rsid w:val="00C76E77"/>
    <w:rsid w:val="00C76E9D"/>
    <w:rsid w:val="00C77079"/>
    <w:rsid w:val="00C77151"/>
    <w:rsid w:val="00C7717A"/>
    <w:rsid w:val="00C77217"/>
    <w:rsid w:val="00C77261"/>
    <w:rsid w:val="00C772CC"/>
    <w:rsid w:val="00C773AD"/>
    <w:rsid w:val="00C774BA"/>
    <w:rsid w:val="00C7762F"/>
    <w:rsid w:val="00C7768D"/>
    <w:rsid w:val="00C77690"/>
    <w:rsid w:val="00C7784B"/>
    <w:rsid w:val="00C77939"/>
    <w:rsid w:val="00C7799F"/>
    <w:rsid w:val="00C77A80"/>
    <w:rsid w:val="00C77AA6"/>
    <w:rsid w:val="00C77AAE"/>
    <w:rsid w:val="00C77AC5"/>
    <w:rsid w:val="00C77B16"/>
    <w:rsid w:val="00C77D14"/>
    <w:rsid w:val="00C77DC2"/>
    <w:rsid w:val="00C77EC2"/>
    <w:rsid w:val="00C77EDB"/>
    <w:rsid w:val="00C77F33"/>
    <w:rsid w:val="00C77F56"/>
    <w:rsid w:val="00C80000"/>
    <w:rsid w:val="00C8006E"/>
    <w:rsid w:val="00C80134"/>
    <w:rsid w:val="00C801EF"/>
    <w:rsid w:val="00C8028B"/>
    <w:rsid w:val="00C802F8"/>
    <w:rsid w:val="00C80323"/>
    <w:rsid w:val="00C803D5"/>
    <w:rsid w:val="00C803DC"/>
    <w:rsid w:val="00C8042A"/>
    <w:rsid w:val="00C80470"/>
    <w:rsid w:val="00C80473"/>
    <w:rsid w:val="00C80508"/>
    <w:rsid w:val="00C8055E"/>
    <w:rsid w:val="00C8062D"/>
    <w:rsid w:val="00C806A2"/>
    <w:rsid w:val="00C80702"/>
    <w:rsid w:val="00C80833"/>
    <w:rsid w:val="00C80856"/>
    <w:rsid w:val="00C80867"/>
    <w:rsid w:val="00C80889"/>
    <w:rsid w:val="00C808A9"/>
    <w:rsid w:val="00C80971"/>
    <w:rsid w:val="00C80988"/>
    <w:rsid w:val="00C809DD"/>
    <w:rsid w:val="00C80A49"/>
    <w:rsid w:val="00C80AC3"/>
    <w:rsid w:val="00C80C53"/>
    <w:rsid w:val="00C80C8C"/>
    <w:rsid w:val="00C80D13"/>
    <w:rsid w:val="00C80D5D"/>
    <w:rsid w:val="00C80D79"/>
    <w:rsid w:val="00C80D8A"/>
    <w:rsid w:val="00C80DB2"/>
    <w:rsid w:val="00C80E97"/>
    <w:rsid w:val="00C80F34"/>
    <w:rsid w:val="00C80FB1"/>
    <w:rsid w:val="00C81047"/>
    <w:rsid w:val="00C81086"/>
    <w:rsid w:val="00C81092"/>
    <w:rsid w:val="00C81268"/>
    <w:rsid w:val="00C8131A"/>
    <w:rsid w:val="00C81354"/>
    <w:rsid w:val="00C8135D"/>
    <w:rsid w:val="00C8138A"/>
    <w:rsid w:val="00C814AA"/>
    <w:rsid w:val="00C814DD"/>
    <w:rsid w:val="00C8150E"/>
    <w:rsid w:val="00C81535"/>
    <w:rsid w:val="00C817F5"/>
    <w:rsid w:val="00C8184B"/>
    <w:rsid w:val="00C818A4"/>
    <w:rsid w:val="00C818AB"/>
    <w:rsid w:val="00C818B6"/>
    <w:rsid w:val="00C818B7"/>
    <w:rsid w:val="00C819C9"/>
    <w:rsid w:val="00C81AC7"/>
    <w:rsid w:val="00C81AE8"/>
    <w:rsid w:val="00C81AF7"/>
    <w:rsid w:val="00C81B31"/>
    <w:rsid w:val="00C81B6C"/>
    <w:rsid w:val="00C81C05"/>
    <w:rsid w:val="00C81C19"/>
    <w:rsid w:val="00C81C59"/>
    <w:rsid w:val="00C81C68"/>
    <w:rsid w:val="00C81CC1"/>
    <w:rsid w:val="00C81D36"/>
    <w:rsid w:val="00C81D6B"/>
    <w:rsid w:val="00C81D71"/>
    <w:rsid w:val="00C81DBB"/>
    <w:rsid w:val="00C81DC2"/>
    <w:rsid w:val="00C81F05"/>
    <w:rsid w:val="00C81F3A"/>
    <w:rsid w:val="00C81F58"/>
    <w:rsid w:val="00C81FEB"/>
    <w:rsid w:val="00C81FED"/>
    <w:rsid w:val="00C8201D"/>
    <w:rsid w:val="00C8203A"/>
    <w:rsid w:val="00C82087"/>
    <w:rsid w:val="00C820FC"/>
    <w:rsid w:val="00C8216A"/>
    <w:rsid w:val="00C821D6"/>
    <w:rsid w:val="00C8222F"/>
    <w:rsid w:val="00C823CB"/>
    <w:rsid w:val="00C82469"/>
    <w:rsid w:val="00C82544"/>
    <w:rsid w:val="00C82560"/>
    <w:rsid w:val="00C825DD"/>
    <w:rsid w:val="00C825F5"/>
    <w:rsid w:val="00C82609"/>
    <w:rsid w:val="00C8262C"/>
    <w:rsid w:val="00C82636"/>
    <w:rsid w:val="00C8264B"/>
    <w:rsid w:val="00C82709"/>
    <w:rsid w:val="00C8272A"/>
    <w:rsid w:val="00C828EB"/>
    <w:rsid w:val="00C829BC"/>
    <w:rsid w:val="00C82A22"/>
    <w:rsid w:val="00C82B76"/>
    <w:rsid w:val="00C82C09"/>
    <w:rsid w:val="00C82C3F"/>
    <w:rsid w:val="00C82CB8"/>
    <w:rsid w:val="00C82D00"/>
    <w:rsid w:val="00C82D29"/>
    <w:rsid w:val="00C82D86"/>
    <w:rsid w:val="00C82E53"/>
    <w:rsid w:val="00C82E77"/>
    <w:rsid w:val="00C82EB3"/>
    <w:rsid w:val="00C82EC8"/>
    <w:rsid w:val="00C82F18"/>
    <w:rsid w:val="00C82F42"/>
    <w:rsid w:val="00C82F67"/>
    <w:rsid w:val="00C830F8"/>
    <w:rsid w:val="00C83116"/>
    <w:rsid w:val="00C83181"/>
    <w:rsid w:val="00C83291"/>
    <w:rsid w:val="00C833B7"/>
    <w:rsid w:val="00C833BE"/>
    <w:rsid w:val="00C83539"/>
    <w:rsid w:val="00C83548"/>
    <w:rsid w:val="00C83554"/>
    <w:rsid w:val="00C83594"/>
    <w:rsid w:val="00C835BC"/>
    <w:rsid w:val="00C83718"/>
    <w:rsid w:val="00C8387C"/>
    <w:rsid w:val="00C838BB"/>
    <w:rsid w:val="00C838C6"/>
    <w:rsid w:val="00C8397C"/>
    <w:rsid w:val="00C839DE"/>
    <w:rsid w:val="00C83A2B"/>
    <w:rsid w:val="00C83B7F"/>
    <w:rsid w:val="00C83BA8"/>
    <w:rsid w:val="00C83BAE"/>
    <w:rsid w:val="00C83BD5"/>
    <w:rsid w:val="00C83BD8"/>
    <w:rsid w:val="00C83C11"/>
    <w:rsid w:val="00C83F25"/>
    <w:rsid w:val="00C83FF5"/>
    <w:rsid w:val="00C84039"/>
    <w:rsid w:val="00C84051"/>
    <w:rsid w:val="00C84081"/>
    <w:rsid w:val="00C840D6"/>
    <w:rsid w:val="00C840F5"/>
    <w:rsid w:val="00C8412F"/>
    <w:rsid w:val="00C84133"/>
    <w:rsid w:val="00C8419B"/>
    <w:rsid w:val="00C841CE"/>
    <w:rsid w:val="00C841F3"/>
    <w:rsid w:val="00C84255"/>
    <w:rsid w:val="00C8428A"/>
    <w:rsid w:val="00C84364"/>
    <w:rsid w:val="00C84371"/>
    <w:rsid w:val="00C84377"/>
    <w:rsid w:val="00C84391"/>
    <w:rsid w:val="00C843B1"/>
    <w:rsid w:val="00C84548"/>
    <w:rsid w:val="00C8454A"/>
    <w:rsid w:val="00C84651"/>
    <w:rsid w:val="00C846D6"/>
    <w:rsid w:val="00C846EC"/>
    <w:rsid w:val="00C846F7"/>
    <w:rsid w:val="00C847E2"/>
    <w:rsid w:val="00C84863"/>
    <w:rsid w:val="00C849D7"/>
    <w:rsid w:val="00C84AF5"/>
    <w:rsid w:val="00C84AF9"/>
    <w:rsid w:val="00C84BCB"/>
    <w:rsid w:val="00C84C31"/>
    <w:rsid w:val="00C84D3B"/>
    <w:rsid w:val="00C84E40"/>
    <w:rsid w:val="00C84E42"/>
    <w:rsid w:val="00C84E81"/>
    <w:rsid w:val="00C84EC2"/>
    <w:rsid w:val="00C84F78"/>
    <w:rsid w:val="00C8500A"/>
    <w:rsid w:val="00C850E5"/>
    <w:rsid w:val="00C8521F"/>
    <w:rsid w:val="00C8526C"/>
    <w:rsid w:val="00C8527F"/>
    <w:rsid w:val="00C8536C"/>
    <w:rsid w:val="00C8537D"/>
    <w:rsid w:val="00C853AA"/>
    <w:rsid w:val="00C853AC"/>
    <w:rsid w:val="00C853BB"/>
    <w:rsid w:val="00C8544E"/>
    <w:rsid w:val="00C8546B"/>
    <w:rsid w:val="00C85480"/>
    <w:rsid w:val="00C8548B"/>
    <w:rsid w:val="00C85526"/>
    <w:rsid w:val="00C85561"/>
    <w:rsid w:val="00C855A7"/>
    <w:rsid w:val="00C85647"/>
    <w:rsid w:val="00C856BE"/>
    <w:rsid w:val="00C8576B"/>
    <w:rsid w:val="00C85780"/>
    <w:rsid w:val="00C857B1"/>
    <w:rsid w:val="00C857B3"/>
    <w:rsid w:val="00C857F1"/>
    <w:rsid w:val="00C85884"/>
    <w:rsid w:val="00C85889"/>
    <w:rsid w:val="00C85903"/>
    <w:rsid w:val="00C85986"/>
    <w:rsid w:val="00C85AB1"/>
    <w:rsid w:val="00C85BC1"/>
    <w:rsid w:val="00C85BC9"/>
    <w:rsid w:val="00C85C09"/>
    <w:rsid w:val="00C85EE9"/>
    <w:rsid w:val="00C85F1B"/>
    <w:rsid w:val="00C85F66"/>
    <w:rsid w:val="00C85FCB"/>
    <w:rsid w:val="00C860F3"/>
    <w:rsid w:val="00C86112"/>
    <w:rsid w:val="00C8612C"/>
    <w:rsid w:val="00C86166"/>
    <w:rsid w:val="00C86171"/>
    <w:rsid w:val="00C86264"/>
    <w:rsid w:val="00C8626B"/>
    <w:rsid w:val="00C8626C"/>
    <w:rsid w:val="00C8627A"/>
    <w:rsid w:val="00C862CB"/>
    <w:rsid w:val="00C862E4"/>
    <w:rsid w:val="00C8634D"/>
    <w:rsid w:val="00C86393"/>
    <w:rsid w:val="00C86473"/>
    <w:rsid w:val="00C8647F"/>
    <w:rsid w:val="00C86592"/>
    <w:rsid w:val="00C86661"/>
    <w:rsid w:val="00C86670"/>
    <w:rsid w:val="00C866DF"/>
    <w:rsid w:val="00C86735"/>
    <w:rsid w:val="00C86753"/>
    <w:rsid w:val="00C8676D"/>
    <w:rsid w:val="00C867AB"/>
    <w:rsid w:val="00C867E5"/>
    <w:rsid w:val="00C86843"/>
    <w:rsid w:val="00C86903"/>
    <w:rsid w:val="00C86926"/>
    <w:rsid w:val="00C869E5"/>
    <w:rsid w:val="00C86AB1"/>
    <w:rsid w:val="00C86AD0"/>
    <w:rsid w:val="00C86B67"/>
    <w:rsid w:val="00C86B74"/>
    <w:rsid w:val="00C86B7B"/>
    <w:rsid w:val="00C86C0D"/>
    <w:rsid w:val="00C86C2C"/>
    <w:rsid w:val="00C86D04"/>
    <w:rsid w:val="00C86DDF"/>
    <w:rsid w:val="00C86EBF"/>
    <w:rsid w:val="00C86FFE"/>
    <w:rsid w:val="00C8701D"/>
    <w:rsid w:val="00C87099"/>
    <w:rsid w:val="00C87147"/>
    <w:rsid w:val="00C87184"/>
    <w:rsid w:val="00C8739A"/>
    <w:rsid w:val="00C87414"/>
    <w:rsid w:val="00C87455"/>
    <w:rsid w:val="00C8754D"/>
    <w:rsid w:val="00C87714"/>
    <w:rsid w:val="00C877E6"/>
    <w:rsid w:val="00C878C8"/>
    <w:rsid w:val="00C87B05"/>
    <w:rsid w:val="00C87BCA"/>
    <w:rsid w:val="00C87C4D"/>
    <w:rsid w:val="00C87CAB"/>
    <w:rsid w:val="00C87CE3"/>
    <w:rsid w:val="00C87D5C"/>
    <w:rsid w:val="00C87DF8"/>
    <w:rsid w:val="00C87E1F"/>
    <w:rsid w:val="00C87E5C"/>
    <w:rsid w:val="00C87EA9"/>
    <w:rsid w:val="00C87EDB"/>
    <w:rsid w:val="00C87EEC"/>
    <w:rsid w:val="00C87F2D"/>
    <w:rsid w:val="00C87FC0"/>
    <w:rsid w:val="00C87FC8"/>
    <w:rsid w:val="00C87FFB"/>
    <w:rsid w:val="00C90029"/>
    <w:rsid w:val="00C9003A"/>
    <w:rsid w:val="00C90094"/>
    <w:rsid w:val="00C900A1"/>
    <w:rsid w:val="00C9011D"/>
    <w:rsid w:val="00C901F2"/>
    <w:rsid w:val="00C901FA"/>
    <w:rsid w:val="00C902AC"/>
    <w:rsid w:val="00C902CF"/>
    <w:rsid w:val="00C902E1"/>
    <w:rsid w:val="00C9036C"/>
    <w:rsid w:val="00C90480"/>
    <w:rsid w:val="00C90485"/>
    <w:rsid w:val="00C90492"/>
    <w:rsid w:val="00C9049E"/>
    <w:rsid w:val="00C90505"/>
    <w:rsid w:val="00C90516"/>
    <w:rsid w:val="00C9062F"/>
    <w:rsid w:val="00C90632"/>
    <w:rsid w:val="00C906ED"/>
    <w:rsid w:val="00C90757"/>
    <w:rsid w:val="00C907FD"/>
    <w:rsid w:val="00C9083A"/>
    <w:rsid w:val="00C908A8"/>
    <w:rsid w:val="00C908D1"/>
    <w:rsid w:val="00C90915"/>
    <w:rsid w:val="00C90928"/>
    <w:rsid w:val="00C90968"/>
    <w:rsid w:val="00C909C8"/>
    <w:rsid w:val="00C90AD9"/>
    <w:rsid w:val="00C90B2A"/>
    <w:rsid w:val="00C90B91"/>
    <w:rsid w:val="00C90BDC"/>
    <w:rsid w:val="00C90C08"/>
    <w:rsid w:val="00C90C1C"/>
    <w:rsid w:val="00C90C50"/>
    <w:rsid w:val="00C90C68"/>
    <w:rsid w:val="00C90C88"/>
    <w:rsid w:val="00C90C90"/>
    <w:rsid w:val="00C90DC8"/>
    <w:rsid w:val="00C90DF7"/>
    <w:rsid w:val="00C90E04"/>
    <w:rsid w:val="00C90E51"/>
    <w:rsid w:val="00C90F13"/>
    <w:rsid w:val="00C90F4A"/>
    <w:rsid w:val="00C9109B"/>
    <w:rsid w:val="00C910B3"/>
    <w:rsid w:val="00C910DC"/>
    <w:rsid w:val="00C91107"/>
    <w:rsid w:val="00C9110F"/>
    <w:rsid w:val="00C9111D"/>
    <w:rsid w:val="00C91190"/>
    <w:rsid w:val="00C911C5"/>
    <w:rsid w:val="00C91248"/>
    <w:rsid w:val="00C9124F"/>
    <w:rsid w:val="00C912D0"/>
    <w:rsid w:val="00C9133E"/>
    <w:rsid w:val="00C913FA"/>
    <w:rsid w:val="00C9141D"/>
    <w:rsid w:val="00C9148C"/>
    <w:rsid w:val="00C91590"/>
    <w:rsid w:val="00C91634"/>
    <w:rsid w:val="00C91719"/>
    <w:rsid w:val="00C91742"/>
    <w:rsid w:val="00C91766"/>
    <w:rsid w:val="00C91777"/>
    <w:rsid w:val="00C9178C"/>
    <w:rsid w:val="00C917B0"/>
    <w:rsid w:val="00C917BE"/>
    <w:rsid w:val="00C91810"/>
    <w:rsid w:val="00C9183C"/>
    <w:rsid w:val="00C918C2"/>
    <w:rsid w:val="00C91909"/>
    <w:rsid w:val="00C9193A"/>
    <w:rsid w:val="00C919BA"/>
    <w:rsid w:val="00C919E1"/>
    <w:rsid w:val="00C91A50"/>
    <w:rsid w:val="00C91A94"/>
    <w:rsid w:val="00C91B69"/>
    <w:rsid w:val="00C91BF2"/>
    <w:rsid w:val="00C91C6D"/>
    <w:rsid w:val="00C91C95"/>
    <w:rsid w:val="00C91D02"/>
    <w:rsid w:val="00C91DFB"/>
    <w:rsid w:val="00C91EC0"/>
    <w:rsid w:val="00C91EFA"/>
    <w:rsid w:val="00C91F1C"/>
    <w:rsid w:val="00C91F4A"/>
    <w:rsid w:val="00C91F72"/>
    <w:rsid w:val="00C91FCD"/>
    <w:rsid w:val="00C92038"/>
    <w:rsid w:val="00C9205B"/>
    <w:rsid w:val="00C9206B"/>
    <w:rsid w:val="00C921A2"/>
    <w:rsid w:val="00C921B8"/>
    <w:rsid w:val="00C921C8"/>
    <w:rsid w:val="00C92204"/>
    <w:rsid w:val="00C92205"/>
    <w:rsid w:val="00C9220B"/>
    <w:rsid w:val="00C9221A"/>
    <w:rsid w:val="00C922BC"/>
    <w:rsid w:val="00C922FB"/>
    <w:rsid w:val="00C923A9"/>
    <w:rsid w:val="00C923DA"/>
    <w:rsid w:val="00C923F1"/>
    <w:rsid w:val="00C92444"/>
    <w:rsid w:val="00C924FD"/>
    <w:rsid w:val="00C9254B"/>
    <w:rsid w:val="00C92647"/>
    <w:rsid w:val="00C926D9"/>
    <w:rsid w:val="00C92711"/>
    <w:rsid w:val="00C92771"/>
    <w:rsid w:val="00C92869"/>
    <w:rsid w:val="00C9294A"/>
    <w:rsid w:val="00C929AA"/>
    <w:rsid w:val="00C929B0"/>
    <w:rsid w:val="00C92A00"/>
    <w:rsid w:val="00C92AC4"/>
    <w:rsid w:val="00C92B36"/>
    <w:rsid w:val="00C92BDE"/>
    <w:rsid w:val="00C92BF8"/>
    <w:rsid w:val="00C92CC2"/>
    <w:rsid w:val="00C92D3D"/>
    <w:rsid w:val="00C92D9F"/>
    <w:rsid w:val="00C92E23"/>
    <w:rsid w:val="00C92E46"/>
    <w:rsid w:val="00C92F5F"/>
    <w:rsid w:val="00C92FB4"/>
    <w:rsid w:val="00C92FC6"/>
    <w:rsid w:val="00C93039"/>
    <w:rsid w:val="00C9313A"/>
    <w:rsid w:val="00C93260"/>
    <w:rsid w:val="00C93285"/>
    <w:rsid w:val="00C932D6"/>
    <w:rsid w:val="00C93371"/>
    <w:rsid w:val="00C93398"/>
    <w:rsid w:val="00C93503"/>
    <w:rsid w:val="00C9352A"/>
    <w:rsid w:val="00C93571"/>
    <w:rsid w:val="00C935D0"/>
    <w:rsid w:val="00C9365C"/>
    <w:rsid w:val="00C936D4"/>
    <w:rsid w:val="00C936E9"/>
    <w:rsid w:val="00C93766"/>
    <w:rsid w:val="00C93770"/>
    <w:rsid w:val="00C937A7"/>
    <w:rsid w:val="00C9387B"/>
    <w:rsid w:val="00C9389A"/>
    <w:rsid w:val="00C938E6"/>
    <w:rsid w:val="00C93959"/>
    <w:rsid w:val="00C9396E"/>
    <w:rsid w:val="00C939D6"/>
    <w:rsid w:val="00C93A03"/>
    <w:rsid w:val="00C93A10"/>
    <w:rsid w:val="00C93A28"/>
    <w:rsid w:val="00C93ADE"/>
    <w:rsid w:val="00C93B2B"/>
    <w:rsid w:val="00C93B7F"/>
    <w:rsid w:val="00C93B8B"/>
    <w:rsid w:val="00C93BDA"/>
    <w:rsid w:val="00C93C60"/>
    <w:rsid w:val="00C93C91"/>
    <w:rsid w:val="00C93CC8"/>
    <w:rsid w:val="00C93CD3"/>
    <w:rsid w:val="00C93DCF"/>
    <w:rsid w:val="00C93EF8"/>
    <w:rsid w:val="00C93F1C"/>
    <w:rsid w:val="00C93F44"/>
    <w:rsid w:val="00C93F7A"/>
    <w:rsid w:val="00C93FB4"/>
    <w:rsid w:val="00C940EE"/>
    <w:rsid w:val="00C9412E"/>
    <w:rsid w:val="00C9419D"/>
    <w:rsid w:val="00C941C5"/>
    <w:rsid w:val="00C94273"/>
    <w:rsid w:val="00C9428F"/>
    <w:rsid w:val="00C942D4"/>
    <w:rsid w:val="00C942EA"/>
    <w:rsid w:val="00C94385"/>
    <w:rsid w:val="00C94411"/>
    <w:rsid w:val="00C94471"/>
    <w:rsid w:val="00C944F8"/>
    <w:rsid w:val="00C94566"/>
    <w:rsid w:val="00C94578"/>
    <w:rsid w:val="00C946B1"/>
    <w:rsid w:val="00C94793"/>
    <w:rsid w:val="00C9484A"/>
    <w:rsid w:val="00C948C2"/>
    <w:rsid w:val="00C948CD"/>
    <w:rsid w:val="00C94925"/>
    <w:rsid w:val="00C9495F"/>
    <w:rsid w:val="00C94998"/>
    <w:rsid w:val="00C94A57"/>
    <w:rsid w:val="00C94A66"/>
    <w:rsid w:val="00C94A86"/>
    <w:rsid w:val="00C94AA1"/>
    <w:rsid w:val="00C94AB7"/>
    <w:rsid w:val="00C94B07"/>
    <w:rsid w:val="00C94B61"/>
    <w:rsid w:val="00C94B91"/>
    <w:rsid w:val="00C94B96"/>
    <w:rsid w:val="00C94BC0"/>
    <w:rsid w:val="00C94C0D"/>
    <w:rsid w:val="00C94C36"/>
    <w:rsid w:val="00C94DAE"/>
    <w:rsid w:val="00C94DEB"/>
    <w:rsid w:val="00C94E97"/>
    <w:rsid w:val="00C94F2A"/>
    <w:rsid w:val="00C94F8B"/>
    <w:rsid w:val="00C94F98"/>
    <w:rsid w:val="00C94F99"/>
    <w:rsid w:val="00C94FB0"/>
    <w:rsid w:val="00C95082"/>
    <w:rsid w:val="00C9508B"/>
    <w:rsid w:val="00C950B2"/>
    <w:rsid w:val="00C950E6"/>
    <w:rsid w:val="00C9513E"/>
    <w:rsid w:val="00C951B1"/>
    <w:rsid w:val="00C951C7"/>
    <w:rsid w:val="00C952D3"/>
    <w:rsid w:val="00C9534A"/>
    <w:rsid w:val="00C953A7"/>
    <w:rsid w:val="00C955B2"/>
    <w:rsid w:val="00C955DE"/>
    <w:rsid w:val="00C95635"/>
    <w:rsid w:val="00C9563C"/>
    <w:rsid w:val="00C95690"/>
    <w:rsid w:val="00C9571D"/>
    <w:rsid w:val="00C95755"/>
    <w:rsid w:val="00C95766"/>
    <w:rsid w:val="00C9579F"/>
    <w:rsid w:val="00C957D6"/>
    <w:rsid w:val="00C9581A"/>
    <w:rsid w:val="00C95884"/>
    <w:rsid w:val="00C95956"/>
    <w:rsid w:val="00C95B7F"/>
    <w:rsid w:val="00C95C56"/>
    <w:rsid w:val="00C95D04"/>
    <w:rsid w:val="00C95D13"/>
    <w:rsid w:val="00C95DCF"/>
    <w:rsid w:val="00C95E55"/>
    <w:rsid w:val="00C95E77"/>
    <w:rsid w:val="00C96028"/>
    <w:rsid w:val="00C96058"/>
    <w:rsid w:val="00C96069"/>
    <w:rsid w:val="00C960EA"/>
    <w:rsid w:val="00C9610A"/>
    <w:rsid w:val="00C9610E"/>
    <w:rsid w:val="00C96250"/>
    <w:rsid w:val="00C96335"/>
    <w:rsid w:val="00C96362"/>
    <w:rsid w:val="00C96409"/>
    <w:rsid w:val="00C96415"/>
    <w:rsid w:val="00C96450"/>
    <w:rsid w:val="00C9645E"/>
    <w:rsid w:val="00C964DA"/>
    <w:rsid w:val="00C9652B"/>
    <w:rsid w:val="00C96530"/>
    <w:rsid w:val="00C9657B"/>
    <w:rsid w:val="00C965BC"/>
    <w:rsid w:val="00C965D4"/>
    <w:rsid w:val="00C96669"/>
    <w:rsid w:val="00C96871"/>
    <w:rsid w:val="00C968FD"/>
    <w:rsid w:val="00C969E6"/>
    <w:rsid w:val="00C96A41"/>
    <w:rsid w:val="00C96A6F"/>
    <w:rsid w:val="00C96ACB"/>
    <w:rsid w:val="00C96B77"/>
    <w:rsid w:val="00C96CC2"/>
    <w:rsid w:val="00C96D69"/>
    <w:rsid w:val="00C96E37"/>
    <w:rsid w:val="00C96F4D"/>
    <w:rsid w:val="00C97013"/>
    <w:rsid w:val="00C9712C"/>
    <w:rsid w:val="00C9716E"/>
    <w:rsid w:val="00C971DE"/>
    <w:rsid w:val="00C971F1"/>
    <w:rsid w:val="00C9727D"/>
    <w:rsid w:val="00C9735E"/>
    <w:rsid w:val="00C97360"/>
    <w:rsid w:val="00C973FA"/>
    <w:rsid w:val="00C973FD"/>
    <w:rsid w:val="00C97449"/>
    <w:rsid w:val="00C97455"/>
    <w:rsid w:val="00C97467"/>
    <w:rsid w:val="00C97538"/>
    <w:rsid w:val="00C97590"/>
    <w:rsid w:val="00C97671"/>
    <w:rsid w:val="00C97692"/>
    <w:rsid w:val="00C97699"/>
    <w:rsid w:val="00C977AC"/>
    <w:rsid w:val="00C9780D"/>
    <w:rsid w:val="00C97839"/>
    <w:rsid w:val="00C9783E"/>
    <w:rsid w:val="00C9787E"/>
    <w:rsid w:val="00C97891"/>
    <w:rsid w:val="00C97981"/>
    <w:rsid w:val="00C9798C"/>
    <w:rsid w:val="00C9798F"/>
    <w:rsid w:val="00C97A77"/>
    <w:rsid w:val="00C97AB2"/>
    <w:rsid w:val="00C97AB4"/>
    <w:rsid w:val="00C97B4B"/>
    <w:rsid w:val="00C97B8C"/>
    <w:rsid w:val="00C97B8E"/>
    <w:rsid w:val="00C97C79"/>
    <w:rsid w:val="00C97C7C"/>
    <w:rsid w:val="00C97CBB"/>
    <w:rsid w:val="00C97CD7"/>
    <w:rsid w:val="00C97D4C"/>
    <w:rsid w:val="00C97DFD"/>
    <w:rsid w:val="00C97EF6"/>
    <w:rsid w:val="00C97F4A"/>
    <w:rsid w:val="00C97FD2"/>
    <w:rsid w:val="00C9A6F5"/>
    <w:rsid w:val="00CA0075"/>
    <w:rsid w:val="00CA00A6"/>
    <w:rsid w:val="00CA00B2"/>
    <w:rsid w:val="00CA016D"/>
    <w:rsid w:val="00CA0303"/>
    <w:rsid w:val="00CA03A3"/>
    <w:rsid w:val="00CA03E3"/>
    <w:rsid w:val="00CA045B"/>
    <w:rsid w:val="00CA04BC"/>
    <w:rsid w:val="00CA0547"/>
    <w:rsid w:val="00CA06BD"/>
    <w:rsid w:val="00CA072F"/>
    <w:rsid w:val="00CA0779"/>
    <w:rsid w:val="00CA07C7"/>
    <w:rsid w:val="00CA07E3"/>
    <w:rsid w:val="00CA07E7"/>
    <w:rsid w:val="00CA07EE"/>
    <w:rsid w:val="00CA08EE"/>
    <w:rsid w:val="00CA096E"/>
    <w:rsid w:val="00CA09EC"/>
    <w:rsid w:val="00CA0B22"/>
    <w:rsid w:val="00CA0B43"/>
    <w:rsid w:val="00CA0C0C"/>
    <w:rsid w:val="00CA0C35"/>
    <w:rsid w:val="00CA0C68"/>
    <w:rsid w:val="00CA0CBE"/>
    <w:rsid w:val="00CA0CC8"/>
    <w:rsid w:val="00CA0E1B"/>
    <w:rsid w:val="00CA0F24"/>
    <w:rsid w:val="00CA1012"/>
    <w:rsid w:val="00CA113E"/>
    <w:rsid w:val="00CA11E7"/>
    <w:rsid w:val="00CA1259"/>
    <w:rsid w:val="00CA1295"/>
    <w:rsid w:val="00CA12B7"/>
    <w:rsid w:val="00CA1391"/>
    <w:rsid w:val="00CA13C8"/>
    <w:rsid w:val="00CA1442"/>
    <w:rsid w:val="00CA14F8"/>
    <w:rsid w:val="00CA1526"/>
    <w:rsid w:val="00CA1560"/>
    <w:rsid w:val="00CA1565"/>
    <w:rsid w:val="00CA162F"/>
    <w:rsid w:val="00CA17D6"/>
    <w:rsid w:val="00CA1870"/>
    <w:rsid w:val="00CA188D"/>
    <w:rsid w:val="00CA18C2"/>
    <w:rsid w:val="00CA18E5"/>
    <w:rsid w:val="00CA191A"/>
    <w:rsid w:val="00CA19C4"/>
    <w:rsid w:val="00CA1A35"/>
    <w:rsid w:val="00CA1A3C"/>
    <w:rsid w:val="00CA1A45"/>
    <w:rsid w:val="00CA1BBD"/>
    <w:rsid w:val="00CA1C10"/>
    <w:rsid w:val="00CA1C6D"/>
    <w:rsid w:val="00CA1CFB"/>
    <w:rsid w:val="00CA1D39"/>
    <w:rsid w:val="00CA1D67"/>
    <w:rsid w:val="00CA1DCC"/>
    <w:rsid w:val="00CA1DF4"/>
    <w:rsid w:val="00CA1E53"/>
    <w:rsid w:val="00CA1E7F"/>
    <w:rsid w:val="00CA1FAF"/>
    <w:rsid w:val="00CA1FBD"/>
    <w:rsid w:val="00CA1FF1"/>
    <w:rsid w:val="00CA201E"/>
    <w:rsid w:val="00CA2080"/>
    <w:rsid w:val="00CA20A1"/>
    <w:rsid w:val="00CA20D5"/>
    <w:rsid w:val="00CA2184"/>
    <w:rsid w:val="00CA218F"/>
    <w:rsid w:val="00CA21B2"/>
    <w:rsid w:val="00CA22E2"/>
    <w:rsid w:val="00CA2321"/>
    <w:rsid w:val="00CA245D"/>
    <w:rsid w:val="00CA2469"/>
    <w:rsid w:val="00CA2641"/>
    <w:rsid w:val="00CA26C4"/>
    <w:rsid w:val="00CA271A"/>
    <w:rsid w:val="00CA2761"/>
    <w:rsid w:val="00CA2762"/>
    <w:rsid w:val="00CA27AC"/>
    <w:rsid w:val="00CA2826"/>
    <w:rsid w:val="00CA28FE"/>
    <w:rsid w:val="00CA2919"/>
    <w:rsid w:val="00CA2A31"/>
    <w:rsid w:val="00CA2A49"/>
    <w:rsid w:val="00CA2A56"/>
    <w:rsid w:val="00CA2B66"/>
    <w:rsid w:val="00CA2B83"/>
    <w:rsid w:val="00CA2BA8"/>
    <w:rsid w:val="00CA2C08"/>
    <w:rsid w:val="00CA2C49"/>
    <w:rsid w:val="00CA2CA5"/>
    <w:rsid w:val="00CA2D4D"/>
    <w:rsid w:val="00CA2D4E"/>
    <w:rsid w:val="00CA2D5F"/>
    <w:rsid w:val="00CA2E31"/>
    <w:rsid w:val="00CA2EDD"/>
    <w:rsid w:val="00CA2EE0"/>
    <w:rsid w:val="00CA2F25"/>
    <w:rsid w:val="00CA2F7B"/>
    <w:rsid w:val="00CA30C5"/>
    <w:rsid w:val="00CA3256"/>
    <w:rsid w:val="00CA326C"/>
    <w:rsid w:val="00CA32B2"/>
    <w:rsid w:val="00CA32B8"/>
    <w:rsid w:val="00CA32B9"/>
    <w:rsid w:val="00CA32CE"/>
    <w:rsid w:val="00CA32D0"/>
    <w:rsid w:val="00CA3333"/>
    <w:rsid w:val="00CA338E"/>
    <w:rsid w:val="00CA33B1"/>
    <w:rsid w:val="00CA3447"/>
    <w:rsid w:val="00CA3510"/>
    <w:rsid w:val="00CA3514"/>
    <w:rsid w:val="00CA351B"/>
    <w:rsid w:val="00CA3598"/>
    <w:rsid w:val="00CA35F5"/>
    <w:rsid w:val="00CA3661"/>
    <w:rsid w:val="00CA3732"/>
    <w:rsid w:val="00CA3956"/>
    <w:rsid w:val="00CA39CB"/>
    <w:rsid w:val="00CA39E1"/>
    <w:rsid w:val="00CA3AD2"/>
    <w:rsid w:val="00CA3AE7"/>
    <w:rsid w:val="00CA3BDD"/>
    <w:rsid w:val="00CA3C10"/>
    <w:rsid w:val="00CA3C95"/>
    <w:rsid w:val="00CA3D1C"/>
    <w:rsid w:val="00CA3DAB"/>
    <w:rsid w:val="00CA3DE2"/>
    <w:rsid w:val="00CA3E93"/>
    <w:rsid w:val="00CA3ED8"/>
    <w:rsid w:val="00CA3F3C"/>
    <w:rsid w:val="00CA3F64"/>
    <w:rsid w:val="00CA405A"/>
    <w:rsid w:val="00CA40E0"/>
    <w:rsid w:val="00CA4190"/>
    <w:rsid w:val="00CA41C0"/>
    <w:rsid w:val="00CA438E"/>
    <w:rsid w:val="00CA43A0"/>
    <w:rsid w:val="00CA43EC"/>
    <w:rsid w:val="00CA4410"/>
    <w:rsid w:val="00CA4443"/>
    <w:rsid w:val="00CA446B"/>
    <w:rsid w:val="00CA448B"/>
    <w:rsid w:val="00CA44E4"/>
    <w:rsid w:val="00CA4506"/>
    <w:rsid w:val="00CA45DD"/>
    <w:rsid w:val="00CA461C"/>
    <w:rsid w:val="00CA469C"/>
    <w:rsid w:val="00CA47CD"/>
    <w:rsid w:val="00CA47ED"/>
    <w:rsid w:val="00CA48E0"/>
    <w:rsid w:val="00CA4966"/>
    <w:rsid w:val="00CA4974"/>
    <w:rsid w:val="00CA49A7"/>
    <w:rsid w:val="00CA49E0"/>
    <w:rsid w:val="00CA4B38"/>
    <w:rsid w:val="00CA4B65"/>
    <w:rsid w:val="00CA4BA4"/>
    <w:rsid w:val="00CA4D58"/>
    <w:rsid w:val="00CA4D5C"/>
    <w:rsid w:val="00CA4DB5"/>
    <w:rsid w:val="00CA4DD6"/>
    <w:rsid w:val="00CA4DDC"/>
    <w:rsid w:val="00CA4E33"/>
    <w:rsid w:val="00CA4EA2"/>
    <w:rsid w:val="00CA4EDF"/>
    <w:rsid w:val="00CA4F1C"/>
    <w:rsid w:val="00CA50B7"/>
    <w:rsid w:val="00CA50BB"/>
    <w:rsid w:val="00CA50CE"/>
    <w:rsid w:val="00CA5250"/>
    <w:rsid w:val="00CA5350"/>
    <w:rsid w:val="00CA5359"/>
    <w:rsid w:val="00CA536D"/>
    <w:rsid w:val="00CA5425"/>
    <w:rsid w:val="00CA5467"/>
    <w:rsid w:val="00CA547B"/>
    <w:rsid w:val="00CA550C"/>
    <w:rsid w:val="00CA5603"/>
    <w:rsid w:val="00CA56C2"/>
    <w:rsid w:val="00CA57F3"/>
    <w:rsid w:val="00CA5856"/>
    <w:rsid w:val="00CA5894"/>
    <w:rsid w:val="00CA5915"/>
    <w:rsid w:val="00CA597F"/>
    <w:rsid w:val="00CA5A29"/>
    <w:rsid w:val="00CA5A8C"/>
    <w:rsid w:val="00CA5AC7"/>
    <w:rsid w:val="00CA5AF0"/>
    <w:rsid w:val="00CA5BFC"/>
    <w:rsid w:val="00CA5C09"/>
    <w:rsid w:val="00CA5D09"/>
    <w:rsid w:val="00CA5D4A"/>
    <w:rsid w:val="00CA5E60"/>
    <w:rsid w:val="00CA5E9B"/>
    <w:rsid w:val="00CA5F31"/>
    <w:rsid w:val="00CA5F42"/>
    <w:rsid w:val="00CA5F4E"/>
    <w:rsid w:val="00CA5FB4"/>
    <w:rsid w:val="00CA5FE5"/>
    <w:rsid w:val="00CA602F"/>
    <w:rsid w:val="00CA6070"/>
    <w:rsid w:val="00CA60A9"/>
    <w:rsid w:val="00CA6113"/>
    <w:rsid w:val="00CA616B"/>
    <w:rsid w:val="00CA61DE"/>
    <w:rsid w:val="00CA61FC"/>
    <w:rsid w:val="00CA6210"/>
    <w:rsid w:val="00CA62E1"/>
    <w:rsid w:val="00CA6398"/>
    <w:rsid w:val="00CA63B7"/>
    <w:rsid w:val="00CA63C3"/>
    <w:rsid w:val="00CA6403"/>
    <w:rsid w:val="00CA643A"/>
    <w:rsid w:val="00CA6605"/>
    <w:rsid w:val="00CA6675"/>
    <w:rsid w:val="00CA67FF"/>
    <w:rsid w:val="00CA6814"/>
    <w:rsid w:val="00CA68CC"/>
    <w:rsid w:val="00CA6914"/>
    <w:rsid w:val="00CA6929"/>
    <w:rsid w:val="00CA694B"/>
    <w:rsid w:val="00CA6993"/>
    <w:rsid w:val="00CA6AB7"/>
    <w:rsid w:val="00CA6C6C"/>
    <w:rsid w:val="00CA6C8A"/>
    <w:rsid w:val="00CA6D5E"/>
    <w:rsid w:val="00CA6E98"/>
    <w:rsid w:val="00CA6EC7"/>
    <w:rsid w:val="00CA6F89"/>
    <w:rsid w:val="00CA6FED"/>
    <w:rsid w:val="00CA70AE"/>
    <w:rsid w:val="00CA70DF"/>
    <w:rsid w:val="00CA710E"/>
    <w:rsid w:val="00CA722C"/>
    <w:rsid w:val="00CA72EB"/>
    <w:rsid w:val="00CA7336"/>
    <w:rsid w:val="00CA733B"/>
    <w:rsid w:val="00CA7348"/>
    <w:rsid w:val="00CA739C"/>
    <w:rsid w:val="00CA743B"/>
    <w:rsid w:val="00CA74BE"/>
    <w:rsid w:val="00CA755E"/>
    <w:rsid w:val="00CA756D"/>
    <w:rsid w:val="00CA75A5"/>
    <w:rsid w:val="00CA75DB"/>
    <w:rsid w:val="00CA767C"/>
    <w:rsid w:val="00CA76DA"/>
    <w:rsid w:val="00CA776D"/>
    <w:rsid w:val="00CA781D"/>
    <w:rsid w:val="00CA78A3"/>
    <w:rsid w:val="00CA78E7"/>
    <w:rsid w:val="00CA7A57"/>
    <w:rsid w:val="00CA7AAA"/>
    <w:rsid w:val="00CA7ABE"/>
    <w:rsid w:val="00CA7AD4"/>
    <w:rsid w:val="00CA7B97"/>
    <w:rsid w:val="00CA7C01"/>
    <w:rsid w:val="00CA7C14"/>
    <w:rsid w:val="00CA7C61"/>
    <w:rsid w:val="00CA7C8A"/>
    <w:rsid w:val="00CA7C99"/>
    <w:rsid w:val="00CA7CEF"/>
    <w:rsid w:val="00CA7D2A"/>
    <w:rsid w:val="00CA7DBE"/>
    <w:rsid w:val="00CA7F12"/>
    <w:rsid w:val="00CB00D6"/>
    <w:rsid w:val="00CB00FA"/>
    <w:rsid w:val="00CB0105"/>
    <w:rsid w:val="00CB016C"/>
    <w:rsid w:val="00CB024B"/>
    <w:rsid w:val="00CB027F"/>
    <w:rsid w:val="00CB0295"/>
    <w:rsid w:val="00CB02CA"/>
    <w:rsid w:val="00CB02DF"/>
    <w:rsid w:val="00CB02E3"/>
    <w:rsid w:val="00CB03F2"/>
    <w:rsid w:val="00CB0447"/>
    <w:rsid w:val="00CB0477"/>
    <w:rsid w:val="00CB04F1"/>
    <w:rsid w:val="00CB0573"/>
    <w:rsid w:val="00CB05EF"/>
    <w:rsid w:val="00CB0686"/>
    <w:rsid w:val="00CB075D"/>
    <w:rsid w:val="00CB0764"/>
    <w:rsid w:val="00CB0779"/>
    <w:rsid w:val="00CB07B3"/>
    <w:rsid w:val="00CB07CF"/>
    <w:rsid w:val="00CB084D"/>
    <w:rsid w:val="00CB0850"/>
    <w:rsid w:val="00CB086F"/>
    <w:rsid w:val="00CB0895"/>
    <w:rsid w:val="00CB0897"/>
    <w:rsid w:val="00CB0989"/>
    <w:rsid w:val="00CB09C5"/>
    <w:rsid w:val="00CB0A34"/>
    <w:rsid w:val="00CB0A48"/>
    <w:rsid w:val="00CB0A6C"/>
    <w:rsid w:val="00CB0A9C"/>
    <w:rsid w:val="00CB0AB9"/>
    <w:rsid w:val="00CB0B24"/>
    <w:rsid w:val="00CB0B27"/>
    <w:rsid w:val="00CB0B6C"/>
    <w:rsid w:val="00CB0BE0"/>
    <w:rsid w:val="00CB0C0D"/>
    <w:rsid w:val="00CB0D1A"/>
    <w:rsid w:val="00CB0DAD"/>
    <w:rsid w:val="00CB0DF9"/>
    <w:rsid w:val="00CB0E25"/>
    <w:rsid w:val="00CB0E7C"/>
    <w:rsid w:val="00CB0F2A"/>
    <w:rsid w:val="00CB0F73"/>
    <w:rsid w:val="00CB1049"/>
    <w:rsid w:val="00CB10EB"/>
    <w:rsid w:val="00CB12B3"/>
    <w:rsid w:val="00CB131D"/>
    <w:rsid w:val="00CB13AC"/>
    <w:rsid w:val="00CB13C9"/>
    <w:rsid w:val="00CB13F4"/>
    <w:rsid w:val="00CB14B1"/>
    <w:rsid w:val="00CB14B4"/>
    <w:rsid w:val="00CB1501"/>
    <w:rsid w:val="00CB1554"/>
    <w:rsid w:val="00CB15DC"/>
    <w:rsid w:val="00CB175F"/>
    <w:rsid w:val="00CB1881"/>
    <w:rsid w:val="00CB189F"/>
    <w:rsid w:val="00CB19B6"/>
    <w:rsid w:val="00CB1A2E"/>
    <w:rsid w:val="00CB1A68"/>
    <w:rsid w:val="00CB1A6F"/>
    <w:rsid w:val="00CB1ABE"/>
    <w:rsid w:val="00CB1ADB"/>
    <w:rsid w:val="00CB1B0B"/>
    <w:rsid w:val="00CB1BBB"/>
    <w:rsid w:val="00CB1C32"/>
    <w:rsid w:val="00CB1C6D"/>
    <w:rsid w:val="00CB1DAC"/>
    <w:rsid w:val="00CB1E15"/>
    <w:rsid w:val="00CB1E6D"/>
    <w:rsid w:val="00CB1ED8"/>
    <w:rsid w:val="00CB1F0F"/>
    <w:rsid w:val="00CB1F79"/>
    <w:rsid w:val="00CB1F8F"/>
    <w:rsid w:val="00CB1FE4"/>
    <w:rsid w:val="00CB2000"/>
    <w:rsid w:val="00CB201B"/>
    <w:rsid w:val="00CB20AE"/>
    <w:rsid w:val="00CB20C4"/>
    <w:rsid w:val="00CB21D0"/>
    <w:rsid w:val="00CB222A"/>
    <w:rsid w:val="00CB2368"/>
    <w:rsid w:val="00CB2431"/>
    <w:rsid w:val="00CB246E"/>
    <w:rsid w:val="00CB2487"/>
    <w:rsid w:val="00CB24CF"/>
    <w:rsid w:val="00CB24D1"/>
    <w:rsid w:val="00CB2533"/>
    <w:rsid w:val="00CB2550"/>
    <w:rsid w:val="00CB25F8"/>
    <w:rsid w:val="00CB268E"/>
    <w:rsid w:val="00CB2710"/>
    <w:rsid w:val="00CB275F"/>
    <w:rsid w:val="00CB27ED"/>
    <w:rsid w:val="00CB27F0"/>
    <w:rsid w:val="00CB2824"/>
    <w:rsid w:val="00CB2872"/>
    <w:rsid w:val="00CB2899"/>
    <w:rsid w:val="00CB2958"/>
    <w:rsid w:val="00CB2994"/>
    <w:rsid w:val="00CB29BD"/>
    <w:rsid w:val="00CB29CC"/>
    <w:rsid w:val="00CB2A5C"/>
    <w:rsid w:val="00CB2C38"/>
    <w:rsid w:val="00CB2C6D"/>
    <w:rsid w:val="00CB2CD1"/>
    <w:rsid w:val="00CB2CE8"/>
    <w:rsid w:val="00CB2DE0"/>
    <w:rsid w:val="00CB2E7F"/>
    <w:rsid w:val="00CB2F32"/>
    <w:rsid w:val="00CB2F86"/>
    <w:rsid w:val="00CB2FD8"/>
    <w:rsid w:val="00CB30A0"/>
    <w:rsid w:val="00CB30BA"/>
    <w:rsid w:val="00CB30ED"/>
    <w:rsid w:val="00CB3149"/>
    <w:rsid w:val="00CB318B"/>
    <w:rsid w:val="00CB3213"/>
    <w:rsid w:val="00CB3261"/>
    <w:rsid w:val="00CB32AC"/>
    <w:rsid w:val="00CB32BB"/>
    <w:rsid w:val="00CB32C6"/>
    <w:rsid w:val="00CB334C"/>
    <w:rsid w:val="00CB335B"/>
    <w:rsid w:val="00CB336A"/>
    <w:rsid w:val="00CB3444"/>
    <w:rsid w:val="00CB34B2"/>
    <w:rsid w:val="00CB34BC"/>
    <w:rsid w:val="00CB3510"/>
    <w:rsid w:val="00CB35B1"/>
    <w:rsid w:val="00CB35B6"/>
    <w:rsid w:val="00CB36C0"/>
    <w:rsid w:val="00CB36EF"/>
    <w:rsid w:val="00CB3737"/>
    <w:rsid w:val="00CB374F"/>
    <w:rsid w:val="00CB3825"/>
    <w:rsid w:val="00CB38E0"/>
    <w:rsid w:val="00CB38F2"/>
    <w:rsid w:val="00CB3971"/>
    <w:rsid w:val="00CB3983"/>
    <w:rsid w:val="00CB3A06"/>
    <w:rsid w:val="00CB3A5E"/>
    <w:rsid w:val="00CB3A6F"/>
    <w:rsid w:val="00CB3A97"/>
    <w:rsid w:val="00CB3AD1"/>
    <w:rsid w:val="00CB3B47"/>
    <w:rsid w:val="00CB3B78"/>
    <w:rsid w:val="00CB3BB4"/>
    <w:rsid w:val="00CB3BF3"/>
    <w:rsid w:val="00CB3C16"/>
    <w:rsid w:val="00CB3D3A"/>
    <w:rsid w:val="00CB3D4D"/>
    <w:rsid w:val="00CB3DAE"/>
    <w:rsid w:val="00CB3DC4"/>
    <w:rsid w:val="00CB3E29"/>
    <w:rsid w:val="00CB3F2C"/>
    <w:rsid w:val="00CB3F58"/>
    <w:rsid w:val="00CB40C9"/>
    <w:rsid w:val="00CB412B"/>
    <w:rsid w:val="00CB412E"/>
    <w:rsid w:val="00CB418C"/>
    <w:rsid w:val="00CB41EC"/>
    <w:rsid w:val="00CB425F"/>
    <w:rsid w:val="00CB4268"/>
    <w:rsid w:val="00CB4352"/>
    <w:rsid w:val="00CB4374"/>
    <w:rsid w:val="00CB4393"/>
    <w:rsid w:val="00CB43BE"/>
    <w:rsid w:val="00CB43E5"/>
    <w:rsid w:val="00CB4402"/>
    <w:rsid w:val="00CB4409"/>
    <w:rsid w:val="00CB442E"/>
    <w:rsid w:val="00CB4645"/>
    <w:rsid w:val="00CB49CD"/>
    <w:rsid w:val="00CB4A20"/>
    <w:rsid w:val="00CB4B4C"/>
    <w:rsid w:val="00CB4BC1"/>
    <w:rsid w:val="00CB4CC6"/>
    <w:rsid w:val="00CB4DD5"/>
    <w:rsid w:val="00CB4E31"/>
    <w:rsid w:val="00CB4E4B"/>
    <w:rsid w:val="00CB5027"/>
    <w:rsid w:val="00CB5052"/>
    <w:rsid w:val="00CB505D"/>
    <w:rsid w:val="00CB50C4"/>
    <w:rsid w:val="00CB50EA"/>
    <w:rsid w:val="00CB50ED"/>
    <w:rsid w:val="00CB513E"/>
    <w:rsid w:val="00CB513F"/>
    <w:rsid w:val="00CB518C"/>
    <w:rsid w:val="00CB51D1"/>
    <w:rsid w:val="00CB52FC"/>
    <w:rsid w:val="00CB53DA"/>
    <w:rsid w:val="00CB5405"/>
    <w:rsid w:val="00CB542A"/>
    <w:rsid w:val="00CB5457"/>
    <w:rsid w:val="00CB5493"/>
    <w:rsid w:val="00CB55FB"/>
    <w:rsid w:val="00CB55FC"/>
    <w:rsid w:val="00CB5623"/>
    <w:rsid w:val="00CB56ED"/>
    <w:rsid w:val="00CB570A"/>
    <w:rsid w:val="00CB5822"/>
    <w:rsid w:val="00CB5838"/>
    <w:rsid w:val="00CB585E"/>
    <w:rsid w:val="00CB58B1"/>
    <w:rsid w:val="00CB5953"/>
    <w:rsid w:val="00CB59C4"/>
    <w:rsid w:val="00CB59C7"/>
    <w:rsid w:val="00CB5A07"/>
    <w:rsid w:val="00CB5A6D"/>
    <w:rsid w:val="00CB5AFF"/>
    <w:rsid w:val="00CB5B43"/>
    <w:rsid w:val="00CB5CF3"/>
    <w:rsid w:val="00CB5D9A"/>
    <w:rsid w:val="00CB5DE2"/>
    <w:rsid w:val="00CB5E33"/>
    <w:rsid w:val="00CB5E79"/>
    <w:rsid w:val="00CB5EA2"/>
    <w:rsid w:val="00CB5EB4"/>
    <w:rsid w:val="00CB5F00"/>
    <w:rsid w:val="00CB5FC7"/>
    <w:rsid w:val="00CB615F"/>
    <w:rsid w:val="00CB6164"/>
    <w:rsid w:val="00CB6178"/>
    <w:rsid w:val="00CB61BA"/>
    <w:rsid w:val="00CB61BD"/>
    <w:rsid w:val="00CB6216"/>
    <w:rsid w:val="00CB6273"/>
    <w:rsid w:val="00CB627C"/>
    <w:rsid w:val="00CB6293"/>
    <w:rsid w:val="00CB62ED"/>
    <w:rsid w:val="00CB6302"/>
    <w:rsid w:val="00CB6333"/>
    <w:rsid w:val="00CB6378"/>
    <w:rsid w:val="00CB63A3"/>
    <w:rsid w:val="00CB6556"/>
    <w:rsid w:val="00CB655E"/>
    <w:rsid w:val="00CB6576"/>
    <w:rsid w:val="00CB65AB"/>
    <w:rsid w:val="00CB6632"/>
    <w:rsid w:val="00CB6667"/>
    <w:rsid w:val="00CB674A"/>
    <w:rsid w:val="00CB674C"/>
    <w:rsid w:val="00CB6802"/>
    <w:rsid w:val="00CB6858"/>
    <w:rsid w:val="00CB69E1"/>
    <w:rsid w:val="00CB6A10"/>
    <w:rsid w:val="00CB6A52"/>
    <w:rsid w:val="00CB6AC4"/>
    <w:rsid w:val="00CB6B91"/>
    <w:rsid w:val="00CB6BF8"/>
    <w:rsid w:val="00CB6C98"/>
    <w:rsid w:val="00CB6DFC"/>
    <w:rsid w:val="00CB6E01"/>
    <w:rsid w:val="00CB6EF2"/>
    <w:rsid w:val="00CB6F18"/>
    <w:rsid w:val="00CB6FD0"/>
    <w:rsid w:val="00CB7000"/>
    <w:rsid w:val="00CB702B"/>
    <w:rsid w:val="00CB7068"/>
    <w:rsid w:val="00CB7075"/>
    <w:rsid w:val="00CB7096"/>
    <w:rsid w:val="00CB70C2"/>
    <w:rsid w:val="00CB70DC"/>
    <w:rsid w:val="00CB7115"/>
    <w:rsid w:val="00CB71A0"/>
    <w:rsid w:val="00CB71BB"/>
    <w:rsid w:val="00CB7267"/>
    <w:rsid w:val="00CB729D"/>
    <w:rsid w:val="00CB72C5"/>
    <w:rsid w:val="00CB72E0"/>
    <w:rsid w:val="00CB732D"/>
    <w:rsid w:val="00CB73AA"/>
    <w:rsid w:val="00CB7411"/>
    <w:rsid w:val="00CB741D"/>
    <w:rsid w:val="00CB74D6"/>
    <w:rsid w:val="00CB74F5"/>
    <w:rsid w:val="00CB74FD"/>
    <w:rsid w:val="00CB760D"/>
    <w:rsid w:val="00CB76AA"/>
    <w:rsid w:val="00CB76BB"/>
    <w:rsid w:val="00CB76F4"/>
    <w:rsid w:val="00CB7742"/>
    <w:rsid w:val="00CB775B"/>
    <w:rsid w:val="00CB7770"/>
    <w:rsid w:val="00CB77C5"/>
    <w:rsid w:val="00CB7880"/>
    <w:rsid w:val="00CB78C7"/>
    <w:rsid w:val="00CB7A8C"/>
    <w:rsid w:val="00CB7AA2"/>
    <w:rsid w:val="00CB7B96"/>
    <w:rsid w:val="00CB7C0A"/>
    <w:rsid w:val="00CB7C6D"/>
    <w:rsid w:val="00CB7DAB"/>
    <w:rsid w:val="00CB7DDD"/>
    <w:rsid w:val="00CB7E7D"/>
    <w:rsid w:val="00CB7E7F"/>
    <w:rsid w:val="00CB7F08"/>
    <w:rsid w:val="00CB7F12"/>
    <w:rsid w:val="00CB7F26"/>
    <w:rsid w:val="00CB7F6A"/>
    <w:rsid w:val="00CC0021"/>
    <w:rsid w:val="00CC0031"/>
    <w:rsid w:val="00CC00D3"/>
    <w:rsid w:val="00CC00D4"/>
    <w:rsid w:val="00CC00F9"/>
    <w:rsid w:val="00CC0183"/>
    <w:rsid w:val="00CC01A1"/>
    <w:rsid w:val="00CC01AC"/>
    <w:rsid w:val="00CC01B5"/>
    <w:rsid w:val="00CC01CD"/>
    <w:rsid w:val="00CC0309"/>
    <w:rsid w:val="00CC030E"/>
    <w:rsid w:val="00CC0390"/>
    <w:rsid w:val="00CC03B7"/>
    <w:rsid w:val="00CC03B9"/>
    <w:rsid w:val="00CC03BE"/>
    <w:rsid w:val="00CC03C4"/>
    <w:rsid w:val="00CC0419"/>
    <w:rsid w:val="00CC0463"/>
    <w:rsid w:val="00CC0492"/>
    <w:rsid w:val="00CC0571"/>
    <w:rsid w:val="00CC05A6"/>
    <w:rsid w:val="00CC068A"/>
    <w:rsid w:val="00CC068E"/>
    <w:rsid w:val="00CC0738"/>
    <w:rsid w:val="00CC07DD"/>
    <w:rsid w:val="00CC084B"/>
    <w:rsid w:val="00CC0881"/>
    <w:rsid w:val="00CC0933"/>
    <w:rsid w:val="00CC0953"/>
    <w:rsid w:val="00CC099A"/>
    <w:rsid w:val="00CC09BD"/>
    <w:rsid w:val="00CC09CB"/>
    <w:rsid w:val="00CC0B4B"/>
    <w:rsid w:val="00CC0B56"/>
    <w:rsid w:val="00CC0B60"/>
    <w:rsid w:val="00CC0C2D"/>
    <w:rsid w:val="00CC0CEA"/>
    <w:rsid w:val="00CC0CFE"/>
    <w:rsid w:val="00CC0D14"/>
    <w:rsid w:val="00CC0D22"/>
    <w:rsid w:val="00CC0D52"/>
    <w:rsid w:val="00CC0D5F"/>
    <w:rsid w:val="00CC0D68"/>
    <w:rsid w:val="00CC0EAD"/>
    <w:rsid w:val="00CC0EBD"/>
    <w:rsid w:val="00CC10C3"/>
    <w:rsid w:val="00CC11E1"/>
    <w:rsid w:val="00CC1238"/>
    <w:rsid w:val="00CC1266"/>
    <w:rsid w:val="00CC128D"/>
    <w:rsid w:val="00CC129E"/>
    <w:rsid w:val="00CC12BD"/>
    <w:rsid w:val="00CC12CD"/>
    <w:rsid w:val="00CC138A"/>
    <w:rsid w:val="00CC1392"/>
    <w:rsid w:val="00CC15E8"/>
    <w:rsid w:val="00CC1615"/>
    <w:rsid w:val="00CC1626"/>
    <w:rsid w:val="00CC162D"/>
    <w:rsid w:val="00CC171F"/>
    <w:rsid w:val="00CC174F"/>
    <w:rsid w:val="00CC175F"/>
    <w:rsid w:val="00CC1897"/>
    <w:rsid w:val="00CC18DE"/>
    <w:rsid w:val="00CC1908"/>
    <w:rsid w:val="00CC1953"/>
    <w:rsid w:val="00CC1974"/>
    <w:rsid w:val="00CC1980"/>
    <w:rsid w:val="00CC19A7"/>
    <w:rsid w:val="00CC19BC"/>
    <w:rsid w:val="00CC19DA"/>
    <w:rsid w:val="00CC19FE"/>
    <w:rsid w:val="00CC1AE0"/>
    <w:rsid w:val="00CC1BCE"/>
    <w:rsid w:val="00CC1C00"/>
    <w:rsid w:val="00CC1DAC"/>
    <w:rsid w:val="00CC1DBC"/>
    <w:rsid w:val="00CC1E68"/>
    <w:rsid w:val="00CC1E90"/>
    <w:rsid w:val="00CC1EE2"/>
    <w:rsid w:val="00CC1F2D"/>
    <w:rsid w:val="00CC2048"/>
    <w:rsid w:val="00CC20A1"/>
    <w:rsid w:val="00CC20AA"/>
    <w:rsid w:val="00CC20B1"/>
    <w:rsid w:val="00CC212A"/>
    <w:rsid w:val="00CC214C"/>
    <w:rsid w:val="00CC217E"/>
    <w:rsid w:val="00CC220C"/>
    <w:rsid w:val="00CC2381"/>
    <w:rsid w:val="00CC2383"/>
    <w:rsid w:val="00CC2395"/>
    <w:rsid w:val="00CC23AB"/>
    <w:rsid w:val="00CC24AE"/>
    <w:rsid w:val="00CC24ED"/>
    <w:rsid w:val="00CC24F1"/>
    <w:rsid w:val="00CC2527"/>
    <w:rsid w:val="00CC2599"/>
    <w:rsid w:val="00CC2718"/>
    <w:rsid w:val="00CC27BA"/>
    <w:rsid w:val="00CC27F1"/>
    <w:rsid w:val="00CC28AA"/>
    <w:rsid w:val="00CC28C3"/>
    <w:rsid w:val="00CC297B"/>
    <w:rsid w:val="00CC29BE"/>
    <w:rsid w:val="00CC2AD1"/>
    <w:rsid w:val="00CC2AEF"/>
    <w:rsid w:val="00CC2B9E"/>
    <w:rsid w:val="00CC2BB6"/>
    <w:rsid w:val="00CC2C00"/>
    <w:rsid w:val="00CC2C3C"/>
    <w:rsid w:val="00CC2C46"/>
    <w:rsid w:val="00CC2C69"/>
    <w:rsid w:val="00CC2D30"/>
    <w:rsid w:val="00CC2D73"/>
    <w:rsid w:val="00CC2D88"/>
    <w:rsid w:val="00CC2D98"/>
    <w:rsid w:val="00CC2E06"/>
    <w:rsid w:val="00CC2E56"/>
    <w:rsid w:val="00CC2E80"/>
    <w:rsid w:val="00CC2ECA"/>
    <w:rsid w:val="00CC2F70"/>
    <w:rsid w:val="00CC3037"/>
    <w:rsid w:val="00CC3092"/>
    <w:rsid w:val="00CC30B2"/>
    <w:rsid w:val="00CC30C1"/>
    <w:rsid w:val="00CC3114"/>
    <w:rsid w:val="00CC3129"/>
    <w:rsid w:val="00CC3135"/>
    <w:rsid w:val="00CC3157"/>
    <w:rsid w:val="00CC316C"/>
    <w:rsid w:val="00CC31AD"/>
    <w:rsid w:val="00CC31C6"/>
    <w:rsid w:val="00CC3283"/>
    <w:rsid w:val="00CC3295"/>
    <w:rsid w:val="00CC32F2"/>
    <w:rsid w:val="00CC3336"/>
    <w:rsid w:val="00CC335A"/>
    <w:rsid w:val="00CC33A2"/>
    <w:rsid w:val="00CC33D4"/>
    <w:rsid w:val="00CC3460"/>
    <w:rsid w:val="00CC355D"/>
    <w:rsid w:val="00CC3601"/>
    <w:rsid w:val="00CC3782"/>
    <w:rsid w:val="00CC37B2"/>
    <w:rsid w:val="00CC381F"/>
    <w:rsid w:val="00CC3821"/>
    <w:rsid w:val="00CC3830"/>
    <w:rsid w:val="00CC38F0"/>
    <w:rsid w:val="00CC3902"/>
    <w:rsid w:val="00CC397E"/>
    <w:rsid w:val="00CC397F"/>
    <w:rsid w:val="00CC39B0"/>
    <w:rsid w:val="00CC39B8"/>
    <w:rsid w:val="00CC39FF"/>
    <w:rsid w:val="00CC3A50"/>
    <w:rsid w:val="00CC3A8F"/>
    <w:rsid w:val="00CC3AC9"/>
    <w:rsid w:val="00CC3B1A"/>
    <w:rsid w:val="00CC3B2A"/>
    <w:rsid w:val="00CC3BA0"/>
    <w:rsid w:val="00CC3BA5"/>
    <w:rsid w:val="00CC3CD7"/>
    <w:rsid w:val="00CC3D16"/>
    <w:rsid w:val="00CC3DCA"/>
    <w:rsid w:val="00CC3DCB"/>
    <w:rsid w:val="00CC3DFF"/>
    <w:rsid w:val="00CC3F18"/>
    <w:rsid w:val="00CC3F2E"/>
    <w:rsid w:val="00CC3F30"/>
    <w:rsid w:val="00CC3F55"/>
    <w:rsid w:val="00CC3F66"/>
    <w:rsid w:val="00CC3FA5"/>
    <w:rsid w:val="00CC3FCC"/>
    <w:rsid w:val="00CC3FF5"/>
    <w:rsid w:val="00CC4000"/>
    <w:rsid w:val="00CC402B"/>
    <w:rsid w:val="00CC409A"/>
    <w:rsid w:val="00CC40AA"/>
    <w:rsid w:val="00CC40B8"/>
    <w:rsid w:val="00CC40BB"/>
    <w:rsid w:val="00CC40D7"/>
    <w:rsid w:val="00CC4102"/>
    <w:rsid w:val="00CC410A"/>
    <w:rsid w:val="00CC4148"/>
    <w:rsid w:val="00CC417F"/>
    <w:rsid w:val="00CC41A1"/>
    <w:rsid w:val="00CC41D0"/>
    <w:rsid w:val="00CC420D"/>
    <w:rsid w:val="00CC4242"/>
    <w:rsid w:val="00CC4267"/>
    <w:rsid w:val="00CC434B"/>
    <w:rsid w:val="00CC4374"/>
    <w:rsid w:val="00CC43B4"/>
    <w:rsid w:val="00CC440E"/>
    <w:rsid w:val="00CC446D"/>
    <w:rsid w:val="00CC4473"/>
    <w:rsid w:val="00CC4499"/>
    <w:rsid w:val="00CC45CE"/>
    <w:rsid w:val="00CC45D0"/>
    <w:rsid w:val="00CC465F"/>
    <w:rsid w:val="00CC46FD"/>
    <w:rsid w:val="00CC47A8"/>
    <w:rsid w:val="00CC47F1"/>
    <w:rsid w:val="00CC4897"/>
    <w:rsid w:val="00CC48D8"/>
    <w:rsid w:val="00CC48EF"/>
    <w:rsid w:val="00CC498B"/>
    <w:rsid w:val="00CC4A5B"/>
    <w:rsid w:val="00CC4B1C"/>
    <w:rsid w:val="00CC4CBB"/>
    <w:rsid w:val="00CC4D75"/>
    <w:rsid w:val="00CC4E7E"/>
    <w:rsid w:val="00CC4F10"/>
    <w:rsid w:val="00CC4F23"/>
    <w:rsid w:val="00CC4F9C"/>
    <w:rsid w:val="00CC501C"/>
    <w:rsid w:val="00CC5092"/>
    <w:rsid w:val="00CC518E"/>
    <w:rsid w:val="00CC51FA"/>
    <w:rsid w:val="00CC5228"/>
    <w:rsid w:val="00CC5299"/>
    <w:rsid w:val="00CC52C0"/>
    <w:rsid w:val="00CC52F3"/>
    <w:rsid w:val="00CC53D7"/>
    <w:rsid w:val="00CC53FA"/>
    <w:rsid w:val="00CC54AD"/>
    <w:rsid w:val="00CC5535"/>
    <w:rsid w:val="00CC558C"/>
    <w:rsid w:val="00CC55A1"/>
    <w:rsid w:val="00CC56C8"/>
    <w:rsid w:val="00CC56FD"/>
    <w:rsid w:val="00CC573D"/>
    <w:rsid w:val="00CC5743"/>
    <w:rsid w:val="00CC5857"/>
    <w:rsid w:val="00CC588D"/>
    <w:rsid w:val="00CC595B"/>
    <w:rsid w:val="00CC595E"/>
    <w:rsid w:val="00CC598D"/>
    <w:rsid w:val="00CC59BA"/>
    <w:rsid w:val="00CC59D0"/>
    <w:rsid w:val="00CC59F9"/>
    <w:rsid w:val="00CC5A8F"/>
    <w:rsid w:val="00CC5B03"/>
    <w:rsid w:val="00CC5C22"/>
    <w:rsid w:val="00CC5C34"/>
    <w:rsid w:val="00CC5DE7"/>
    <w:rsid w:val="00CC5DEC"/>
    <w:rsid w:val="00CC5E63"/>
    <w:rsid w:val="00CC5E93"/>
    <w:rsid w:val="00CC5F0F"/>
    <w:rsid w:val="00CC5F11"/>
    <w:rsid w:val="00CC5F22"/>
    <w:rsid w:val="00CC5F65"/>
    <w:rsid w:val="00CC5FA6"/>
    <w:rsid w:val="00CC5FB3"/>
    <w:rsid w:val="00CC6004"/>
    <w:rsid w:val="00CC6045"/>
    <w:rsid w:val="00CC6073"/>
    <w:rsid w:val="00CC60DF"/>
    <w:rsid w:val="00CC611D"/>
    <w:rsid w:val="00CC6214"/>
    <w:rsid w:val="00CC62CB"/>
    <w:rsid w:val="00CC62D7"/>
    <w:rsid w:val="00CC62FE"/>
    <w:rsid w:val="00CC63FB"/>
    <w:rsid w:val="00CC642B"/>
    <w:rsid w:val="00CC64C6"/>
    <w:rsid w:val="00CC666B"/>
    <w:rsid w:val="00CC66A7"/>
    <w:rsid w:val="00CC6707"/>
    <w:rsid w:val="00CC673C"/>
    <w:rsid w:val="00CC67CC"/>
    <w:rsid w:val="00CC688D"/>
    <w:rsid w:val="00CC698B"/>
    <w:rsid w:val="00CC69DA"/>
    <w:rsid w:val="00CC6A59"/>
    <w:rsid w:val="00CC6AAA"/>
    <w:rsid w:val="00CC6AC5"/>
    <w:rsid w:val="00CC6AE4"/>
    <w:rsid w:val="00CC6B04"/>
    <w:rsid w:val="00CC6BD6"/>
    <w:rsid w:val="00CC6BDA"/>
    <w:rsid w:val="00CC6BDB"/>
    <w:rsid w:val="00CC6C03"/>
    <w:rsid w:val="00CC6C18"/>
    <w:rsid w:val="00CC6C32"/>
    <w:rsid w:val="00CC6CC7"/>
    <w:rsid w:val="00CC6CE2"/>
    <w:rsid w:val="00CC6E96"/>
    <w:rsid w:val="00CC6EDE"/>
    <w:rsid w:val="00CC6EE6"/>
    <w:rsid w:val="00CC6FFF"/>
    <w:rsid w:val="00CC701B"/>
    <w:rsid w:val="00CC7131"/>
    <w:rsid w:val="00CC7140"/>
    <w:rsid w:val="00CC7174"/>
    <w:rsid w:val="00CC71C6"/>
    <w:rsid w:val="00CC71C7"/>
    <w:rsid w:val="00CC7348"/>
    <w:rsid w:val="00CC7381"/>
    <w:rsid w:val="00CC73CA"/>
    <w:rsid w:val="00CC747F"/>
    <w:rsid w:val="00CC74AB"/>
    <w:rsid w:val="00CC74DC"/>
    <w:rsid w:val="00CC74FE"/>
    <w:rsid w:val="00CC7568"/>
    <w:rsid w:val="00CC7639"/>
    <w:rsid w:val="00CC7652"/>
    <w:rsid w:val="00CC7669"/>
    <w:rsid w:val="00CC76C1"/>
    <w:rsid w:val="00CC7744"/>
    <w:rsid w:val="00CC77AE"/>
    <w:rsid w:val="00CC77C9"/>
    <w:rsid w:val="00CC7848"/>
    <w:rsid w:val="00CC786B"/>
    <w:rsid w:val="00CC78B4"/>
    <w:rsid w:val="00CC78B6"/>
    <w:rsid w:val="00CC7A3F"/>
    <w:rsid w:val="00CC7A66"/>
    <w:rsid w:val="00CC7B1A"/>
    <w:rsid w:val="00CC7C03"/>
    <w:rsid w:val="00CC7C19"/>
    <w:rsid w:val="00CC7C33"/>
    <w:rsid w:val="00CC7C42"/>
    <w:rsid w:val="00CC7C5F"/>
    <w:rsid w:val="00CC7C6D"/>
    <w:rsid w:val="00CC7D0E"/>
    <w:rsid w:val="00CC7D4F"/>
    <w:rsid w:val="00CC7D93"/>
    <w:rsid w:val="00CC7E42"/>
    <w:rsid w:val="00CC7E77"/>
    <w:rsid w:val="00CC7EBD"/>
    <w:rsid w:val="00CC7F2B"/>
    <w:rsid w:val="00CC7F9B"/>
    <w:rsid w:val="00CC7FAE"/>
    <w:rsid w:val="00CD0041"/>
    <w:rsid w:val="00CD0098"/>
    <w:rsid w:val="00CD0134"/>
    <w:rsid w:val="00CD0136"/>
    <w:rsid w:val="00CD01B4"/>
    <w:rsid w:val="00CD0287"/>
    <w:rsid w:val="00CD0293"/>
    <w:rsid w:val="00CD0308"/>
    <w:rsid w:val="00CD0310"/>
    <w:rsid w:val="00CD0377"/>
    <w:rsid w:val="00CD0407"/>
    <w:rsid w:val="00CD0412"/>
    <w:rsid w:val="00CD047D"/>
    <w:rsid w:val="00CD04AB"/>
    <w:rsid w:val="00CD057C"/>
    <w:rsid w:val="00CD05CD"/>
    <w:rsid w:val="00CD06D9"/>
    <w:rsid w:val="00CD0716"/>
    <w:rsid w:val="00CD0733"/>
    <w:rsid w:val="00CD07DE"/>
    <w:rsid w:val="00CD081F"/>
    <w:rsid w:val="00CD0872"/>
    <w:rsid w:val="00CD08FE"/>
    <w:rsid w:val="00CD090F"/>
    <w:rsid w:val="00CD0911"/>
    <w:rsid w:val="00CD0932"/>
    <w:rsid w:val="00CD0944"/>
    <w:rsid w:val="00CD09B2"/>
    <w:rsid w:val="00CD09BD"/>
    <w:rsid w:val="00CD0A3C"/>
    <w:rsid w:val="00CD0A45"/>
    <w:rsid w:val="00CD0A4D"/>
    <w:rsid w:val="00CD0A59"/>
    <w:rsid w:val="00CD0AA9"/>
    <w:rsid w:val="00CD0B1E"/>
    <w:rsid w:val="00CD0BEC"/>
    <w:rsid w:val="00CD0CAE"/>
    <w:rsid w:val="00CD0CCC"/>
    <w:rsid w:val="00CD0CDC"/>
    <w:rsid w:val="00CD0CE8"/>
    <w:rsid w:val="00CD0D0E"/>
    <w:rsid w:val="00CD0DE7"/>
    <w:rsid w:val="00CD0DF0"/>
    <w:rsid w:val="00CD0E26"/>
    <w:rsid w:val="00CD0E4F"/>
    <w:rsid w:val="00CD0EB4"/>
    <w:rsid w:val="00CD0EB7"/>
    <w:rsid w:val="00CD0ED9"/>
    <w:rsid w:val="00CD0EFF"/>
    <w:rsid w:val="00CD0F8C"/>
    <w:rsid w:val="00CD10DA"/>
    <w:rsid w:val="00CD11A0"/>
    <w:rsid w:val="00CD1215"/>
    <w:rsid w:val="00CD129D"/>
    <w:rsid w:val="00CD1394"/>
    <w:rsid w:val="00CD142B"/>
    <w:rsid w:val="00CD144A"/>
    <w:rsid w:val="00CD144C"/>
    <w:rsid w:val="00CD145C"/>
    <w:rsid w:val="00CD14BD"/>
    <w:rsid w:val="00CD14CB"/>
    <w:rsid w:val="00CD1572"/>
    <w:rsid w:val="00CD1671"/>
    <w:rsid w:val="00CD16BB"/>
    <w:rsid w:val="00CD1759"/>
    <w:rsid w:val="00CD176A"/>
    <w:rsid w:val="00CD177D"/>
    <w:rsid w:val="00CD17A7"/>
    <w:rsid w:val="00CD17C0"/>
    <w:rsid w:val="00CD19A4"/>
    <w:rsid w:val="00CD1A09"/>
    <w:rsid w:val="00CD1B00"/>
    <w:rsid w:val="00CD1B76"/>
    <w:rsid w:val="00CD1CD2"/>
    <w:rsid w:val="00CD1F1E"/>
    <w:rsid w:val="00CD1F5E"/>
    <w:rsid w:val="00CD1FDB"/>
    <w:rsid w:val="00CD2015"/>
    <w:rsid w:val="00CD20CA"/>
    <w:rsid w:val="00CD214D"/>
    <w:rsid w:val="00CD2153"/>
    <w:rsid w:val="00CD21A6"/>
    <w:rsid w:val="00CD21CA"/>
    <w:rsid w:val="00CD21DA"/>
    <w:rsid w:val="00CD2204"/>
    <w:rsid w:val="00CD225C"/>
    <w:rsid w:val="00CD227D"/>
    <w:rsid w:val="00CD229F"/>
    <w:rsid w:val="00CD22C4"/>
    <w:rsid w:val="00CD233F"/>
    <w:rsid w:val="00CD2374"/>
    <w:rsid w:val="00CD238F"/>
    <w:rsid w:val="00CD23DA"/>
    <w:rsid w:val="00CD23DB"/>
    <w:rsid w:val="00CD2410"/>
    <w:rsid w:val="00CD254F"/>
    <w:rsid w:val="00CD2572"/>
    <w:rsid w:val="00CD258B"/>
    <w:rsid w:val="00CD25C1"/>
    <w:rsid w:val="00CD25F8"/>
    <w:rsid w:val="00CD261C"/>
    <w:rsid w:val="00CD26DA"/>
    <w:rsid w:val="00CD2704"/>
    <w:rsid w:val="00CD2744"/>
    <w:rsid w:val="00CD275C"/>
    <w:rsid w:val="00CD27B8"/>
    <w:rsid w:val="00CD2864"/>
    <w:rsid w:val="00CD288A"/>
    <w:rsid w:val="00CD2944"/>
    <w:rsid w:val="00CD2950"/>
    <w:rsid w:val="00CD295C"/>
    <w:rsid w:val="00CD2A03"/>
    <w:rsid w:val="00CD2A22"/>
    <w:rsid w:val="00CD2A35"/>
    <w:rsid w:val="00CD2A5F"/>
    <w:rsid w:val="00CD2A84"/>
    <w:rsid w:val="00CD2B43"/>
    <w:rsid w:val="00CD2BE2"/>
    <w:rsid w:val="00CD2CF7"/>
    <w:rsid w:val="00CD2DCB"/>
    <w:rsid w:val="00CD2DEE"/>
    <w:rsid w:val="00CD2DF7"/>
    <w:rsid w:val="00CD2E33"/>
    <w:rsid w:val="00CD2E50"/>
    <w:rsid w:val="00CD2F64"/>
    <w:rsid w:val="00CD2FA5"/>
    <w:rsid w:val="00CD2FAE"/>
    <w:rsid w:val="00CD2FC0"/>
    <w:rsid w:val="00CD3114"/>
    <w:rsid w:val="00CD321A"/>
    <w:rsid w:val="00CD32B9"/>
    <w:rsid w:val="00CD32C6"/>
    <w:rsid w:val="00CD32F3"/>
    <w:rsid w:val="00CD32F4"/>
    <w:rsid w:val="00CD3326"/>
    <w:rsid w:val="00CD348D"/>
    <w:rsid w:val="00CD34A6"/>
    <w:rsid w:val="00CD34E2"/>
    <w:rsid w:val="00CD35B1"/>
    <w:rsid w:val="00CD35C0"/>
    <w:rsid w:val="00CD35E3"/>
    <w:rsid w:val="00CD372D"/>
    <w:rsid w:val="00CD3741"/>
    <w:rsid w:val="00CD377F"/>
    <w:rsid w:val="00CD37BD"/>
    <w:rsid w:val="00CD37F0"/>
    <w:rsid w:val="00CD391E"/>
    <w:rsid w:val="00CD3A42"/>
    <w:rsid w:val="00CD3AA0"/>
    <w:rsid w:val="00CD3AFF"/>
    <w:rsid w:val="00CD3C68"/>
    <w:rsid w:val="00CD3C8F"/>
    <w:rsid w:val="00CD3D41"/>
    <w:rsid w:val="00CD3E35"/>
    <w:rsid w:val="00CD3E44"/>
    <w:rsid w:val="00CD3E68"/>
    <w:rsid w:val="00CD3F09"/>
    <w:rsid w:val="00CD3F40"/>
    <w:rsid w:val="00CD3F52"/>
    <w:rsid w:val="00CD3FB2"/>
    <w:rsid w:val="00CD4075"/>
    <w:rsid w:val="00CD408C"/>
    <w:rsid w:val="00CD40E7"/>
    <w:rsid w:val="00CD40FF"/>
    <w:rsid w:val="00CD4101"/>
    <w:rsid w:val="00CD4128"/>
    <w:rsid w:val="00CD4131"/>
    <w:rsid w:val="00CD4192"/>
    <w:rsid w:val="00CD41D8"/>
    <w:rsid w:val="00CD4204"/>
    <w:rsid w:val="00CD4213"/>
    <w:rsid w:val="00CD4233"/>
    <w:rsid w:val="00CD4269"/>
    <w:rsid w:val="00CD427A"/>
    <w:rsid w:val="00CD42B8"/>
    <w:rsid w:val="00CD4369"/>
    <w:rsid w:val="00CD437F"/>
    <w:rsid w:val="00CD438B"/>
    <w:rsid w:val="00CD4392"/>
    <w:rsid w:val="00CD43F6"/>
    <w:rsid w:val="00CD444A"/>
    <w:rsid w:val="00CD4571"/>
    <w:rsid w:val="00CD46EC"/>
    <w:rsid w:val="00CD47F3"/>
    <w:rsid w:val="00CD4812"/>
    <w:rsid w:val="00CD4819"/>
    <w:rsid w:val="00CD4894"/>
    <w:rsid w:val="00CD493D"/>
    <w:rsid w:val="00CD494E"/>
    <w:rsid w:val="00CD4AE9"/>
    <w:rsid w:val="00CD4B12"/>
    <w:rsid w:val="00CD4B47"/>
    <w:rsid w:val="00CD4B76"/>
    <w:rsid w:val="00CD4EAC"/>
    <w:rsid w:val="00CD4EFD"/>
    <w:rsid w:val="00CD4F13"/>
    <w:rsid w:val="00CD4F4D"/>
    <w:rsid w:val="00CD4F6A"/>
    <w:rsid w:val="00CD5024"/>
    <w:rsid w:val="00CD5079"/>
    <w:rsid w:val="00CD50D1"/>
    <w:rsid w:val="00CD518E"/>
    <w:rsid w:val="00CD5257"/>
    <w:rsid w:val="00CD5259"/>
    <w:rsid w:val="00CD5394"/>
    <w:rsid w:val="00CD53BA"/>
    <w:rsid w:val="00CD5462"/>
    <w:rsid w:val="00CD5485"/>
    <w:rsid w:val="00CD5486"/>
    <w:rsid w:val="00CD548F"/>
    <w:rsid w:val="00CD54C6"/>
    <w:rsid w:val="00CD54D3"/>
    <w:rsid w:val="00CD54E9"/>
    <w:rsid w:val="00CD5566"/>
    <w:rsid w:val="00CD556C"/>
    <w:rsid w:val="00CD557D"/>
    <w:rsid w:val="00CD55F8"/>
    <w:rsid w:val="00CD55FC"/>
    <w:rsid w:val="00CD5674"/>
    <w:rsid w:val="00CD56C8"/>
    <w:rsid w:val="00CD5791"/>
    <w:rsid w:val="00CD580F"/>
    <w:rsid w:val="00CD5858"/>
    <w:rsid w:val="00CD5868"/>
    <w:rsid w:val="00CD5A20"/>
    <w:rsid w:val="00CD5A2D"/>
    <w:rsid w:val="00CD5A7C"/>
    <w:rsid w:val="00CD5B33"/>
    <w:rsid w:val="00CD5B3D"/>
    <w:rsid w:val="00CD5B96"/>
    <w:rsid w:val="00CD5DA8"/>
    <w:rsid w:val="00CD5DBA"/>
    <w:rsid w:val="00CD5DC0"/>
    <w:rsid w:val="00CD5E50"/>
    <w:rsid w:val="00CD5EAB"/>
    <w:rsid w:val="00CD5F2C"/>
    <w:rsid w:val="00CD5F43"/>
    <w:rsid w:val="00CD5F8E"/>
    <w:rsid w:val="00CD5FD9"/>
    <w:rsid w:val="00CD5FF1"/>
    <w:rsid w:val="00CD60B1"/>
    <w:rsid w:val="00CD6109"/>
    <w:rsid w:val="00CD610D"/>
    <w:rsid w:val="00CD6128"/>
    <w:rsid w:val="00CD6129"/>
    <w:rsid w:val="00CD613B"/>
    <w:rsid w:val="00CD6156"/>
    <w:rsid w:val="00CD6227"/>
    <w:rsid w:val="00CD62AF"/>
    <w:rsid w:val="00CD62DD"/>
    <w:rsid w:val="00CD631B"/>
    <w:rsid w:val="00CD6330"/>
    <w:rsid w:val="00CD6435"/>
    <w:rsid w:val="00CD654C"/>
    <w:rsid w:val="00CD6651"/>
    <w:rsid w:val="00CD66AC"/>
    <w:rsid w:val="00CD670E"/>
    <w:rsid w:val="00CD682B"/>
    <w:rsid w:val="00CD68BF"/>
    <w:rsid w:val="00CD68F1"/>
    <w:rsid w:val="00CD695C"/>
    <w:rsid w:val="00CD699D"/>
    <w:rsid w:val="00CD6A72"/>
    <w:rsid w:val="00CD6AC9"/>
    <w:rsid w:val="00CD6B50"/>
    <w:rsid w:val="00CD6B63"/>
    <w:rsid w:val="00CD6B74"/>
    <w:rsid w:val="00CD6B7F"/>
    <w:rsid w:val="00CD6B9B"/>
    <w:rsid w:val="00CD6BB8"/>
    <w:rsid w:val="00CD6CB6"/>
    <w:rsid w:val="00CD6D72"/>
    <w:rsid w:val="00CD6D77"/>
    <w:rsid w:val="00CD6D96"/>
    <w:rsid w:val="00CD6EA8"/>
    <w:rsid w:val="00CD6EC3"/>
    <w:rsid w:val="00CD6F7C"/>
    <w:rsid w:val="00CD6F8B"/>
    <w:rsid w:val="00CD70AF"/>
    <w:rsid w:val="00CD70CD"/>
    <w:rsid w:val="00CD720B"/>
    <w:rsid w:val="00CD7326"/>
    <w:rsid w:val="00CD7330"/>
    <w:rsid w:val="00CD7367"/>
    <w:rsid w:val="00CD7409"/>
    <w:rsid w:val="00CD744A"/>
    <w:rsid w:val="00CD7472"/>
    <w:rsid w:val="00CD74B0"/>
    <w:rsid w:val="00CD7538"/>
    <w:rsid w:val="00CD75A2"/>
    <w:rsid w:val="00CD76A1"/>
    <w:rsid w:val="00CD772B"/>
    <w:rsid w:val="00CD773F"/>
    <w:rsid w:val="00CD7756"/>
    <w:rsid w:val="00CD78C0"/>
    <w:rsid w:val="00CD78D6"/>
    <w:rsid w:val="00CD7967"/>
    <w:rsid w:val="00CD79AA"/>
    <w:rsid w:val="00CD7A4E"/>
    <w:rsid w:val="00CD7AAC"/>
    <w:rsid w:val="00CD7ACD"/>
    <w:rsid w:val="00CD7AF0"/>
    <w:rsid w:val="00CD7AFA"/>
    <w:rsid w:val="00CD7B64"/>
    <w:rsid w:val="00CD7BAA"/>
    <w:rsid w:val="00CD7C20"/>
    <w:rsid w:val="00CD7C50"/>
    <w:rsid w:val="00CD7C66"/>
    <w:rsid w:val="00CD7CB8"/>
    <w:rsid w:val="00CD7D50"/>
    <w:rsid w:val="00CD7DD5"/>
    <w:rsid w:val="00CD7E76"/>
    <w:rsid w:val="00CD7E82"/>
    <w:rsid w:val="00CD7F19"/>
    <w:rsid w:val="00CD7F5C"/>
    <w:rsid w:val="00CD7F6F"/>
    <w:rsid w:val="00CD7F9B"/>
    <w:rsid w:val="00CE0118"/>
    <w:rsid w:val="00CE015F"/>
    <w:rsid w:val="00CE0163"/>
    <w:rsid w:val="00CE0179"/>
    <w:rsid w:val="00CE0186"/>
    <w:rsid w:val="00CE020A"/>
    <w:rsid w:val="00CE02A9"/>
    <w:rsid w:val="00CE02C6"/>
    <w:rsid w:val="00CE02FD"/>
    <w:rsid w:val="00CE03C0"/>
    <w:rsid w:val="00CE03EF"/>
    <w:rsid w:val="00CE044B"/>
    <w:rsid w:val="00CE044E"/>
    <w:rsid w:val="00CE05BD"/>
    <w:rsid w:val="00CE06C9"/>
    <w:rsid w:val="00CE06DA"/>
    <w:rsid w:val="00CE0789"/>
    <w:rsid w:val="00CE07EB"/>
    <w:rsid w:val="00CE080E"/>
    <w:rsid w:val="00CE083B"/>
    <w:rsid w:val="00CE0899"/>
    <w:rsid w:val="00CE08D0"/>
    <w:rsid w:val="00CE0961"/>
    <w:rsid w:val="00CE0988"/>
    <w:rsid w:val="00CE09BE"/>
    <w:rsid w:val="00CE0A0A"/>
    <w:rsid w:val="00CE0A97"/>
    <w:rsid w:val="00CE0AA3"/>
    <w:rsid w:val="00CE0B1A"/>
    <w:rsid w:val="00CE0B1B"/>
    <w:rsid w:val="00CE0BEE"/>
    <w:rsid w:val="00CE0CA6"/>
    <w:rsid w:val="00CE0CEF"/>
    <w:rsid w:val="00CE0D91"/>
    <w:rsid w:val="00CE0D92"/>
    <w:rsid w:val="00CE0DC1"/>
    <w:rsid w:val="00CE0E0C"/>
    <w:rsid w:val="00CE0EC5"/>
    <w:rsid w:val="00CE0FBC"/>
    <w:rsid w:val="00CE1143"/>
    <w:rsid w:val="00CE117D"/>
    <w:rsid w:val="00CE1184"/>
    <w:rsid w:val="00CE119A"/>
    <w:rsid w:val="00CE11FB"/>
    <w:rsid w:val="00CE124C"/>
    <w:rsid w:val="00CE127B"/>
    <w:rsid w:val="00CE1289"/>
    <w:rsid w:val="00CE133A"/>
    <w:rsid w:val="00CE1411"/>
    <w:rsid w:val="00CE142C"/>
    <w:rsid w:val="00CE148E"/>
    <w:rsid w:val="00CE1536"/>
    <w:rsid w:val="00CE1638"/>
    <w:rsid w:val="00CE163D"/>
    <w:rsid w:val="00CE16CC"/>
    <w:rsid w:val="00CE1841"/>
    <w:rsid w:val="00CE1875"/>
    <w:rsid w:val="00CE18B6"/>
    <w:rsid w:val="00CE18BC"/>
    <w:rsid w:val="00CE1947"/>
    <w:rsid w:val="00CE199D"/>
    <w:rsid w:val="00CE19B9"/>
    <w:rsid w:val="00CE1A1D"/>
    <w:rsid w:val="00CE1B55"/>
    <w:rsid w:val="00CE1C05"/>
    <w:rsid w:val="00CE1C43"/>
    <w:rsid w:val="00CE1C84"/>
    <w:rsid w:val="00CE1DE9"/>
    <w:rsid w:val="00CE1E78"/>
    <w:rsid w:val="00CE1F3A"/>
    <w:rsid w:val="00CE1FE2"/>
    <w:rsid w:val="00CE1FF1"/>
    <w:rsid w:val="00CE2051"/>
    <w:rsid w:val="00CE208B"/>
    <w:rsid w:val="00CE20AB"/>
    <w:rsid w:val="00CE20F9"/>
    <w:rsid w:val="00CE21DD"/>
    <w:rsid w:val="00CE21E2"/>
    <w:rsid w:val="00CE21EA"/>
    <w:rsid w:val="00CE21F2"/>
    <w:rsid w:val="00CE22BB"/>
    <w:rsid w:val="00CE22D1"/>
    <w:rsid w:val="00CE22ED"/>
    <w:rsid w:val="00CE23AC"/>
    <w:rsid w:val="00CE24D3"/>
    <w:rsid w:val="00CE24EF"/>
    <w:rsid w:val="00CE2528"/>
    <w:rsid w:val="00CE258C"/>
    <w:rsid w:val="00CE25AB"/>
    <w:rsid w:val="00CE260A"/>
    <w:rsid w:val="00CE267F"/>
    <w:rsid w:val="00CE26F8"/>
    <w:rsid w:val="00CE27B1"/>
    <w:rsid w:val="00CE27EF"/>
    <w:rsid w:val="00CE27F4"/>
    <w:rsid w:val="00CE2825"/>
    <w:rsid w:val="00CE284B"/>
    <w:rsid w:val="00CE2850"/>
    <w:rsid w:val="00CE290C"/>
    <w:rsid w:val="00CE2923"/>
    <w:rsid w:val="00CE2948"/>
    <w:rsid w:val="00CE29FE"/>
    <w:rsid w:val="00CE2A01"/>
    <w:rsid w:val="00CE2A4B"/>
    <w:rsid w:val="00CE2AF6"/>
    <w:rsid w:val="00CE2BE7"/>
    <w:rsid w:val="00CE2C0E"/>
    <w:rsid w:val="00CE2C57"/>
    <w:rsid w:val="00CE2CF9"/>
    <w:rsid w:val="00CE2D89"/>
    <w:rsid w:val="00CE2EE8"/>
    <w:rsid w:val="00CE2F8F"/>
    <w:rsid w:val="00CE30D0"/>
    <w:rsid w:val="00CE3129"/>
    <w:rsid w:val="00CE3171"/>
    <w:rsid w:val="00CE33C0"/>
    <w:rsid w:val="00CE33DF"/>
    <w:rsid w:val="00CE3446"/>
    <w:rsid w:val="00CE34C0"/>
    <w:rsid w:val="00CE34DA"/>
    <w:rsid w:val="00CE3540"/>
    <w:rsid w:val="00CE3624"/>
    <w:rsid w:val="00CE36F9"/>
    <w:rsid w:val="00CE3737"/>
    <w:rsid w:val="00CE37C0"/>
    <w:rsid w:val="00CE37F5"/>
    <w:rsid w:val="00CE38DE"/>
    <w:rsid w:val="00CE3905"/>
    <w:rsid w:val="00CE3982"/>
    <w:rsid w:val="00CE39B9"/>
    <w:rsid w:val="00CE39DC"/>
    <w:rsid w:val="00CE3A8C"/>
    <w:rsid w:val="00CE3B40"/>
    <w:rsid w:val="00CE3C27"/>
    <w:rsid w:val="00CE3C33"/>
    <w:rsid w:val="00CE3D00"/>
    <w:rsid w:val="00CE3D2E"/>
    <w:rsid w:val="00CE3D88"/>
    <w:rsid w:val="00CE3DBA"/>
    <w:rsid w:val="00CE3DC0"/>
    <w:rsid w:val="00CE3DC5"/>
    <w:rsid w:val="00CE3E06"/>
    <w:rsid w:val="00CE3E4D"/>
    <w:rsid w:val="00CE3E4F"/>
    <w:rsid w:val="00CE3E5E"/>
    <w:rsid w:val="00CE3E85"/>
    <w:rsid w:val="00CE3E87"/>
    <w:rsid w:val="00CE3EE0"/>
    <w:rsid w:val="00CE3F7E"/>
    <w:rsid w:val="00CE3FAE"/>
    <w:rsid w:val="00CE4013"/>
    <w:rsid w:val="00CE406D"/>
    <w:rsid w:val="00CE40DC"/>
    <w:rsid w:val="00CE40E8"/>
    <w:rsid w:val="00CE40FF"/>
    <w:rsid w:val="00CE4104"/>
    <w:rsid w:val="00CE4138"/>
    <w:rsid w:val="00CE413A"/>
    <w:rsid w:val="00CE41B5"/>
    <w:rsid w:val="00CE4233"/>
    <w:rsid w:val="00CE4291"/>
    <w:rsid w:val="00CE43B1"/>
    <w:rsid w:val="00CE43BA"/>
    <w:rsid w:val="00CE44BE"/>
    <w:rsid w:val="00CE44CF"/>
    <w:rsid w:val="00CE4501"/>
    <w:rsid w:val="00CE45CF"/>
    <w:rsid w:val="00CE45DA"/>
    <w:rsid w:val="00CE469A"/>
    <w:rsid w:val="00CE4701"/>
    <w:rsid w:val="00CE470C"/>
    <w:rsid w:val="00CE485A"/>
    <w:rsid w:val="00CE48CB"/>
    <w:rsid w:val="00CE4913"/>
    <w:rsid w:val="00CE4924"/>
    <w:rsid w:val="00CE497E"/>
    <w:rsid w:val="00CE49A2"/>
    <w:rsid w:val="00CE4A03"/>
    <w:rsid w:val="00CE4A53"/>
    <w:rsid w:val="00CE4A98"/>
    <w:rsid w:val="00CE4AF9"/>
    <w:rsid w:val="00CE4B1F"/>
    <w:rsid w:val="00CE4B47"/>
    <w:rsid w:val="00CE4B48"/>
    <w:rsid w:val="00CE4B8A"/>
    <w:rsid w:val="00CE4B8B"/>
    <w:rsid w:val="00CE4B8E"/>
    <w:rsid w:val="00CE4C01"/>
    <w:rsid w:val="00CE4C7C"/>
    <w:rsid w:val="00CE4CDD"/>
    <w:rsid w:val="00CE4D6E"/>
    <w:rsid w:val="00CE4DE6"/>
    <w:rsid w:val="00CE4E12"/>
    <w:rsid w:val="00CE4E98"/>
    <w:rsid w:val="00CE4F37"/>
    <w:rsid w:val="00CE4F87"/>
    <w:rsid w:val="00CE5098"/>
    <w:rsid w:val="00CE50EF"/>
    <w:rsid w:val="00CE513C"/>
    <w:rsid w:val="00CE51E0"/>
    <w:rsid w:val="00CE52B8"/>
    <w:rsid w:val="00CE52C0"/>
    <w:rsid w:val="00CE52E1"/>
    <w:rsid w:val="00CE5315"/>
    <w:rsid w:val="00CE538D"/>
    <w:rsid w:val="00CE53E3"/>
    <w:rsid w:val="00CE544D"/>
    <w:rsid w:val="00CE54CF"/>
    <w:rsid w:val="00CE54E3"/>
    <w:rsid w:val="00CE5588"/>
    <w:rsid w:val="00CE558D"/>
    <w:rsid w:val="00CE55CF"/>
    <w:rsid w:val="00CE55FF"/>
    <w:rsid w:val="00CE5615"/>
    <w:rsid w:val="00CE5753"/>
    <w:rsid w:val="00CE579E"/>
    <w:rsid w:val="00CE57A2"/>
    <w:rsid w:val="00CE5801"/>
    <w:rsid w:val="00CE586E"/>
    <w:rsid w:val="00CE58C7"/>
    <w:rsid w:val="00CE596F"/>
    <w:rsid w:val="00CE59A7"/>
    <w:rsid w:val="00CE59CC"/>
    <w:rsid w:val="00CE59CF"/>
    <w:rsid w:val="00CE59D6"/>
    <w:rsid w:val="00CE5ABB"/>
    <w:rsid w:val="00CE5B05"/>
    <w:rsid w:val="00CE5B3B"/>
    <w:rsid w:val="00CE5C21"/>
    <w:rsid w:val="00CE5CAC"/>
    <w:rsid w:val="00CE5CB1"/>
    <w:rsid w:val="00CE5CCD"/>
    <w:rsid w:val="00CE5D32"/>
    <w:rsid w:val="00CE5D39"/>
    <w:rsid w:val="00CE5D87"/>
    <w:rsid w:val="00CE5DE4"/>
    <w:rsid w:val="00CE5E16"/>
    <w:rsid w:val="00CE5E66"/>
    <w:rsid w:val="00CE5F74"/>
    <w:rsid w:val="00CE6149"/>
    <w:rsid w:val="00CE6210"/>
    <w:rsid w:val="00CE6293"/>
    <w:rsid w:val="00CE642B"/>
    <w:rsid w:val="00CE6519"/>
    <w:rsid w:val="00CE6550"/>
    <w:rsid w:val="00CE6607"/>
    <w:rsid w:val="00CE66F7"/>
    <w:rsid w:val="00CE670C"/>
    <w:rsid w:val="00CE6713"/>
    <w:rsid w:val="00CE67B7"/>
    <w:rsid w:val="00CE67D5"/>
    <w:rsid w:val="00CE67E8"/>
    <w:rsid w:val="00CE6875"/>
    <w:rsid w:val="00CE68CA"/>
    <w:rsid w:val="00CE68F4"/>
    <w:rsid w:val="00CE6941"/>
    <w:rsid w:val="00CE697D"/>
    <w:rsid w:val="00CE6A23"/>
    <w:rsid w:val="00CE6B2D"/>
    <w:rsid w:val="00CE6B33"/>
    <w:rsid w:val="00CE6B5C"/>
    <w:rsid w:val="00CE6C06"/>
    <w:rsid w:val="00CE6C69"/>
    <w:rsid w:val="00CE6CEE"/>
    <w:rsid w:val="00CE6CFD"/>
    <w:rsid w:val="00CE6DA4"/>
    <w:rsid w:val="00CE6DB7"/>
    <w:rsid w:val="00CE6DE8"/>
    <w:rsid w:val="00CE6EC6"/>
    <w:rsid w:val="00CE6EDA"/>
    <w:rsid w:val="00CE6F9F"/>
    <w:rsid w:val="00CE7016"/>
    <w:rsid w:val="00CE7036"/>
    <w:rsid w:val="00CE7091"/>
    <w:rsid w:val="00CE7099"/>
    <w:rsid w:val="00CE716A"/>
    <w:rsid w:val="00CE7216"/>
    <w:rsid w:val="00CE72C9"/>
    <w:rsid w:val="00CE72E8"/>
    <w:rsid w:val="00CE734E"/>
    <w:rsid w:val="00CE73EB"/>
    <w:rsid w:val="00CE750C"/>
    <w:rsid w:val="00CE75B3"/>
    <w:rsid w:val="00CE766B"/>
    <w:rsid w:val="00CE76C7"/>
    <w:rsid w:val="00CE76E1"/>
    <w:rsid w:val="00CE770F"/>
    <w:rsid w:val="00CE7762"/>
    <w:rsid w:val="00CE7794"/>
    <w:rsid w:val="00CE78D8"/>
    <w:rsid w:val="00CE7A2A"/>
    <w:rsid w:val="00CE7AC3"/>
    <w:rsid w:val="00CE7AD6"/>
    <w:rsid w:val="00CE7B13"/>
    <w:rsid w:val="00CE7B87"/>
    <w:rsid w:val="00CE7C06"/>
    <w:rsid w:val="00CE7C16"/>
    <w:rsid w:val="00CE7C55"/>
    <w:rsid w:val="00CE7C82"/>
    <w:rsid w:val="00CE7CD1"/>
    <w:rsid w:val="00CE7D68"/>
    <w:rsid w:val="00CE7DD0"/>
    <w:rsid w:val="00CE7DEB"/>
    <w:rsid w:val="00CE7E39"/>
    <w:rsid w:val="00CE7EE8"/>
    <w:rsid w:val="00CE7EEE"/>
    <w:rsid w:val="00CE7F20"/>
    <w:rsid w:val="00CE7F8F"/>
    <w:rsid w:val="00CE7FC5"/>
    <w:rsid w:val="00CF0087"/>
    <w:rsid w:val="00CF017A"/>
    <w:rsid w:val="00CF01B8"/>
    <w:rsid w:val="00CF0254"/>
    <w:rsid w:val="00CF0286"/>
    <w:rsid w:val="00CF02E4"/>
    <w:rsid w:val="00CF031C"/>
    <w:rsid w:val="00CF031E"/>
    <w:rsid w:val="00CF033C"/>
    <w:rsid w:val="00CF0357"/>
    <w:rsid w:val="00CF0393"/>
    <w:rsid w:val="00CF03BB"/>
    <w:rsid w:val="00CF049C"/>
    <w:rsid w:val="00CF04A0"/>
    <w:rsid w:val="00CF0567"/>
    <w:rsid w:val="00CF05C9"/>
    <w:rsid w:val="00CF05EF"/>
    <w:rsid w:val="00CF0716"/>
    <w:rsid w:val="00CF0763"/>
    <w:rsid w:val="00CF076D"/>
    <w:rsid w:val="00CF0795"/>
    <w:rsid w:val="00CF07AE"/>
    <w:rsid w:val="00CF07B0"/>
    <w:rsid w:val="00CF07D6"/>
    <w:rsid w:val="00CF07EC"/>
    <w:rsid w:val="00CF0808"/>
    <w:rsid w:val="00CF0869"/>
    <w:rsid w:val="00CF08AC"/>
    <w:rsid w:val="00CF0909"/>
    <w:rsid w:val="00CF096C"/>
    <w:rsid w:val="00CF097A"/>
    <w:rsid w:val="00CF09CA"/>
    <w:rsid w:val="00CF09F3"/>
    <w:rsid w:val="00CF0A79"/>
    <w:rsid w:val="00CF0B73"/>
    <w:rsid w:val="00CF0BD7"/>
    <w:rsid w:val="00CF0C4F"/>
    <w:rsid w:val="00CF0C60"/>
    <w:rsid w:val="00CF0CC0"/>
    <w:rsid w:val="00CF0CC7"/>
    <w:rsid w:val="00CF0D5F"/>
    <w:rsid w:val="00CF0D9F"/>
    <w:rsid w:val="00CF0E04"/>
    <w:rsid w:val="00CF0EBA"/>
    <w:rsid w:val="00CF0ED1"/>
    <w:rsid w:val="00CF0ED7"/>
    <w:rsid w:val="00CF0FB3"/>
    <w:rsid w:val="00CF104F"/>
    <w:rsid w:val="00CF1094"/>
    <w:rsid w:val="00CF1154"/>
    <w:rsid w:val="00CF1157"/>
    <w:rsid w:val="00CF1179"/>
    <w:rsid w:val="00CF118B"/>
    <w:rsid w:val="00CF11D7"/>
    <w:rsid w:val="00CF1269"/>
    <w:rsid w:val="00CF12D9"/>
    <w:rsid w:val="00CF131A"/>
    <w:rsid w:val="00CF132E"/>
    <w:rsid w:val="00CF137F"/>
    <w:rsid w:val="00CF14FB"/>
    <w:rsid w:val="00CF154A"/>
    <w:rsid w:val="00CF15D8"/>
    <w:rsid w:val="00CF166F"/>
    <w:rsid w:val="00CF1679"/>
    <w:rsid w:val="00CF16F0"/>
    <w:rsid w:val="00CF17DC"/>
    <w:rsid w:val="00CF17EF"/>
    <w:rsid w:val="00CF17F1"/>
    <w:rsid w:val="00CF17F5"/>
    <w:rsid w:val="00CF1802"/>
    <w:rsid w:val="00CF1862"/>
    <w:rsid w:val="00CF1902"/>
    <w:rsid w:val="00CF1941"/>
    <w:rsid w:val="00CF19E7"/>
    <w:rsid w:val="00CF1A59"/>
    <w:rsid w:val="00CF1A67"/>
    <w:rsid w:val="00CF1AD0"/>
    <w:rsid w:val="00CF1B14"/>
    <w:rsid w:val="00CF1BD9"/>
    <w:rsid w:val="00CF1C12"/>
    <w:rsid w:val="00CF1E35"/>
    <w:rsid w:val="00CF1E6D"/>
    <w:rsid w:val="00CF1F01"/>
    <w:rsid w:val="00CF1FE2"/>
    <w:rsid w:val="00CF2063"/>
    <w:rsid w:val="00CF2097"/>
    <w:rsid w:val="00CF20D8"/>
    <w:rsid w:val="00CF210B"/>
    <w:rsid w:val="00CF2165"/>
    <w:rsid w:val="00CF21C1"/>
    <w:rsid w:val="00CF224D"/>
    <w:rsid w:val="00CF2269"/>
    <w:rsid w:val="00CF22CA"/>
    <w:rsid w:val="00CF23EF"/>
    <w:rsid w:val="00CF2494"/>
    <w:rsid w:val="00CF24F6"/>
    <w:rsid w:val="00CF254C"/>
    <w:rsid w:val="00CF2560"/>
    <w:rsid w:val="00CF2590"/>
    <w:rsid w:val="00CF2734"/>
    <w:rsid w:val="00CF27BA"/>
    <w:rsid w:val="00CF27C2"/>
    <w:rsid w:val="00CF2869"/>
    <w:rsid w:val="00CF287B"/>
    <w:rsid w:val="00CF2959"/>
    <w:rsid w:val="00CF2A74"/>
    <w:rsid w:val="00CF2AB2"/>
    <w:rsid w:val="00CF2B0C"/>
    <w:rsid w:val="00CF2B86"/>
    <w:rsid w:val="00CF2BA8"/>
    <w:rsid w:val="00CF2BAD"/>
    <w:rsid w:val="00CF2D11"/>
    <w:rsid w:val="00CF2D46"/>
    <w:rsid w:val="00CF2D61"/>
    <w:rsid w:val="00CF2DA5"/>
    <w:rsid w:val="00CF2E3D"/>
    <w:rsid w:val="00CF2E46"/>
    <w:rsid w:val="00CF2E64"/>
    <w:rsid w:val="00CF2EFA"/>
    <w:rsid w:val="00CF2F05"/>
    <w:rsid w:val="00CF2F3D"/>
    <w:rsid w:val="00CF2F59"/>
    <w:rsid w:val="00CF2F91"/>
    <w:rsid w:val="00CF2F9C"/>
    <w:rsid w:val="00CF2FEA"/>
    <w:rsid w:val="00CF3025"/>
    <w:rsid w:val="00CF304B"/>
    <w:rsid w:val="00CF3159"/>
    <w:rsid w:val="00CF31A6"/>
    <w:rsid w:val="00CF3224"/>
    <w:rsid w:val="00CF3275"/>
    <w:rsid w:val="00CF32B6"/>
    <w:rsid w:val="00CF3385"/>
    <w:rsid w:val="00CF338F"/>
    <w:rsid w:val="00CF3405"/>
    <w:rsid w:val="00CF347B"/>
    <w:rsid w:val="00CF3522"/>
    <w:rsid w:val="00CF3527"/>
    <w:rsid w:val="00CF357A"/>
    <w:rsid w:val="00CF35D3"/>
    <w:rsid w:val="00CF3616"/>
    <w:rsid w:val="00CF378C"/>
    <w:rsid w:val="00CF37CC"/>
    <w:rsid w:val="00CF384B"/>
    <w:rsid w:val="00CF3872"/>
    <w:rsid w:val="00CF38D7"/>
    <w:rsid w:val="00CF3966"/>
    <w:rsid w:val="00CF3971"/>
    <w:rsid w:val="00CF39A5"/>
    <w:rsid w:val="00CF3A08"/>
    <w:rsid w:val="00CF3A5D"/>
    <w:rsid w:val="00CF3ACE"/>
    <w:rsid w:val="00CF3AD4"/>
    <w:rsid w:val="00CF3BC6"/>
    <w:rsid w:val="00CF3C42"/>
    <w:rsid w:val="00CF3D1D"/>
    <w:rsid w:val="00CF3D29"/>
    <w:rsid w:val="00CF3DB7"/>
    <w:rsid w:val="00CF3DC9"/>
    <w:rsid w:val="00CF3F29"/>
    <w:rsid w:val="00CF3F72"/>
    <w:rsid w:val="00CF3FFA"/>
    <w:rsid w:val="00CF40EA"/>
    <w:rsid w:val="00CF414D"/>
    <w:rsid w:val="00CF422A"/>
    <w:rsid w:val="00CF4302"/>
    <w:rsid w:val="00CF43B6"/>
    <w:rsid w:val="00CF4492"/>
    <w:rsid w:val="00CF4542"/>
    <w:rsid w:val="00CF4545"/>
    <w:rsid w:val="00CF462F"/>
    <w:rsid w:val="00CF46B2"/>
    <w:rsid w:val="00CF46C0"/>
    <w:rsid w:val="00CF4729"/>
    <w:rsid w:val="00CF47AE"/>
    <w:rsid w:val="00CF47CA"/>
    <w:rsid w:val="00CF47E4"/>
    <w:rsid w:val="00CF4800"/>
    <w:rsid w:val="00CF481A"/>
    <w:rsid w:val="00CF48E0"/>
    <w:rsid w:val="00CF494C"/>
    <w:rsid w:val="00CF4967"/>
    <w:rsid w:val="00CF499E"/>
    <w:rsid w:val="00CF4AFE"/>
    <w:rsid w:val="00CF4C9C"/>
    <w:rsid w:val="00CF4CB1"/>
    <w:rsid w:val="00CF4CFE"/>
    <w:rsid w:val="00CF502D"/>
    <w:rsid w:val="00CF5058"/>
    <w:rsid w:val="00CF5248"/>
    <w:rsid w:val="00CF52F6"/>
    <w:rsid w:val="00CF531D"/>
    <w:rsid w:val="00CF53AE"/>
    <w:rsid w:val="00CF53F8"/>
    <w:rsid w:val="00CF546A"/>
    <w:rsid w:val="00CF5475"/>
    <w:rsid w:val="00CF54A9"/>
    <w:rsid w:val="00CF5513"/>
    <w:rsid w:val="00CF556D"/>
    <w:rsid w:val="00CF5579"/>
    <w:rsid w:val="00CF557B"/>
    <w:rsid w:val="00CF55B9"/>
    <w:rsid w:val="00CF55D4"/>
    <w:rsid w:val="00CF55EB"/>
    <w:rsid w:val="00CF5677"/>
    <w:rsid w:val="00CF56AD"/>
    <w:rsid w:val="00CF570C"/>
    <w:rsid w:val="00CF571A"/>
    <w:rsid w:val="00CF5746"/>
    <w:rsid w:val="00CF57E2"/>
    <w:rsid w:val="00CF57E6"/>
    <w:rsid w:val="00CF582C"/>
    <w:rsid w:val="00CF58A1"/>
    <w:rsid w:val="00CF58A5"/>
    <w:rsid w:val="00CF59C0"/>
    <w:rsid w:val="00CF5A2E"/>
    <w:rsid w:val="00CF5A6B"/>
    <w:rsid w:val="00CF5A95"/>
    <w:rsid w:val="00CF5ADB"/>
    <w:rsid w:val="00CF5B1C"/>
    <w:rsid w:val="00CF5B3A"/>
    <w:rsid w:val="00CF5B72"/>
    <w:rsid w:val="00CF5C43"/>
    <w:rsid w:val="00CF5CD6"/>
    <w:rsid w:val="00CF5CFD"/>
    <w:rsid w:val="00CF5E01"/>
    <w:rsid w:val="00CF5E9B"/>
    <w:rsid w:val="00CF5EDB"/>
    <w:rsid w:val="00CF6008"/>
    <w:rsid w:val="00CF6018"/>
    <w:rsid w:val="00CF60DF"/>
    <w:rsid w:val="00CF6112"/>
    <w:rsid w:val="00CF614B"/>
    <w:rsid w:val="00CF619D"/>
    <w:rsid w:val="00CF61D2"/>
    <w:rsid w:val="00CF621A"/>
    <w:rsid w:val="00CF6271"/>
    <w:rsid w:val="00CF62AF"/>
    <w:rsid w:val="00CF631D"/>
    <w:rsid w:val="00CF632E"/>
    <w:rsid w:val="00CF6394"/>
    <w:rsid w:val="00CF6406"/>
    <w:rsid w:val="00CF649D"/>
    <w:rsid w:val="00CF65EA"/>
    <w:rsid w:val="00CF6608"/>
    <w:rsid w:val="00CF6650"/>
    <w:rsid w:val="00CF6676"/>
    <w:rsid w:val="00CF667F"/>
    <w:rsid w:val="00CF668C"/>
    <w:rsid w:val="00CF6840"/>
    <w:rsid w:val="00CF685E"/>
    <w:rsid w:val="00CF687E"/>
    <w:rsid w:val="00CF6888"/>
    <w:rsid w:val="00CF68CC"/>
    <w:rsid w:val="00CF6902"/>
    <w:rsid w:val="00CF69AC"/>
    <w:rsid w:val="00CF69FF"/>
    <w:rsid w:val="00CF6A6C"/>
    <w:rsid w:val="00CF6AB5"/>
    <w:rsid w:val="00CF6B3C"/>
    <w:rsid w:val="00CF6B3E"/>
    <w:rsid w:val="00CF6BE3"/>
    <w:rsid w:val="00CF6C08"/>
    <w:rsid w:val="00CF6C0F"/>
    <w:rsid w:val="00CF6C41"/>
    <w:rsid w:val="00CF6D27"/>
    <w:rsid w:val="00CF6D9D"/>
    <w:rsid w:val="00CF6EEE"/>
    <w:rsid w:val="00CF6F9C"/>
    <w:rsid w:val="00CF6FAD"/>
    <w:rsid w:val="00CF700A"/>
    <w:rsid w:val="00CF7044"/>
    <w:rsid w:val="00CF705A"/>
    <w:rsid w:val="00CF70FE"/>
    <w:rsid w:val="00CF71D0"/>
    <w:rsid w:val="00CF7279"/>
    <w:rsid w:val="00CF7382"/>
    <w:rsid w:val="00CF738B"/>
    <w:rsid w:val="00CF7461"/>
    <w:rsid w:val="00CF749C"/>
    <w:rsid w:val="00CF74FC"/>
    <w:rsid w:val="00CF75FB"/>
    <w:rsid w:val="00CF7620"/>
    <w:rsid w:val="00CF7624"/>
    <w:rsid w:val="00CF7663"/>
    <w:rsid w:val="00CF7952"/>
    <w:rsid w:val="00CF796F"/>
    <w:rsid w:val="00CF7A08"/>
    <w:rsid w:val="00CF7A8D"/>
    <w:rsid w:val="00CF7AE4"/>
    <w:rsid w:val="00CF7AE5"/>
    <w:rsid w:val="00CF7B09"/>
    <w:rsid w:val="00CF7B25"/>
    <w:rsid w:val="00CF7C52"/>
    <w:rsid w:val="00CF7C6E"/>
    <w:rsid w:val="00CF7D02"/>
    <w:rsid w:val="00CF7DE9"/>
    <w:rsid w:val="00CF7ECE"/>
    <w:rsid w:val="00CF7EE9"/>
    <w:rsid w:val="00CF7F23"/>
    <w:rsid w:val="00CF7F65"/>
    <w:rsid w:val="00CF7F71"/>
    <w:rsid w:val="00CF7FA1"/>
    <w:rsid w:val="00CF7FCD"/>
    <w:rsid w:val="00CF7FFC"/>
    <w:rsid w:val="00D00061"/>
    <w:rsid w:val="00D000D3"/>
    <w:rsid w:val="00D001E1"/>
    <w:rsid w:val="00D002C1"/>
    <w:rsid w:val="00D002D0"/>
    <w:rsid w:val="00D0031E"/>
    <w:rsid w:val="00D00327"/>
    <w:rsid w:val="00D0046A"/>
    <w:rsid w:val="00D004BE"/>
    <w:rsid w:val="00D0051F"/>
    <w:rsid w:val="00D0053E"/>
    <w:rsid w:val="00D00579"/>
    <w:rsid w:val="00D0057F"/>
    <w:rsid w:val="00D005EE"/>
    <w:rsid w:val="00D006A4"/>
    <w:rsid w:val="00D00755"/>
    <w:rsid w:val="00D00776"/>
    <w:rsid w:val="00D0080A"/>
    <w:rsid w:val="00D00821"/>
    <w:rsid w:val="00D00869"/>
    <w:rsid w:val="00D00878"/>
    <w:rsid w:val="00D009B0"/>
    <w:rsid w:val="00D009C1"/>
    <w:rsid w:val="00D009E5"/>
    <w:rsid w:val="00D00A48"/>
    <w:rsid w:val="00D00A58"/>
    <w:rsid w:val="00D00BB8"/>
    <w:rsid w:val="00D00C0E"/>
    <w:rsid w:val="00D00C57"/>
    <w:rsid w:val="00D00C82"/>
    <w:rsid w:val="00D00CCA"/>
    <w:rsid w:val="00D00CE4"/>
    <w:rsid w:val="00D00CEB"/>
    <w:rsid w:val="00D00D11"/>
    <w:rsid w:val="00D00D7A"/>
    <w:rsid w:val="00D00D7F"/>
    <w:rsid w:val="00D00E92"/>
    <w:rsid w:val="00D00FC1"/>
    <w:rsid w:val="00D00FD2"/>
    <w:rsid w:val="00D00FD7"/>
    <w:rsid w:val="00D0106E"/>
    <w:rsid w:val="00D0107A"/>
    <w:rsid w:val="00D01083"/>
    <w:rsid w:val="00D010D9"/>
    <w:rsid w:val="00D0113A"/>
    <w:rsid w:val="00D0114D"/>
    <w:rsid w:val="00D011A7"/>
    <w:rsid w:val="00D012FD"/>
    <w:rsid w:val="00D01305"/>
    <w:rsid w:val="00D01312"/>
    <w:rsid w:val="00D0133F"/>
    <w:rsid w:val="00D014BE"/>
    <w:rsid w:val="00D01501"/>
    <w:rsid w:val="00D015A2"/>
    <w:rsid w:val="00D015EE"/>
    <w:rsid w:val="00D016CF"/>
    <w:rsid w:val="00D01769"/>
    <w:rsid w:val="00D017BB"/>
    <w:rsid w:val="00D017C3"/>
    <w:rsid w:val="00D017FF"/>
    <w:rsid w:val="00D018A6"/>
    <w:rsid w:val="00D0193B"/>
    <w:rsid w:val="00D019AF"/>
    <w:rsid w:val="00D019C2"/>
    <w:rsid w:val="00D019C6"/>
    <w:rsid w:val="00D019F2"/>
    <w:rsid w:val="00D01A61"/>
    <w:rsid w:val="00D01B15"/>
    <w:rsid w:val="00D01B4C"/>
    <w:rsid w:val="00D01B7F"/>
    <w:rsid w:val="00D01B9B"/>
    <w:rsid w:val="00D01BA8"/>
    <w:rsid w:val="00D01C31"/>
    <w:rsid w:val="00D01CEF"/>
    <w:rsid w:val="00D01D77"/>
    <w:rsid w:val="00D01D85"/>
    <w:rsid w:val="00D01E94"/>
    <w:rsid w:val="00D01EAE"/>
    <w:rsid w:val="00D01EE5"/>
    <w:rsid w:val="00D020D2"/>
    <w:rsid w:val="00D020E0"/>
    <w:rsid w:val="00D020E8"/>
    <w:rsid w:val="00D021C4"/>
    <w:rsid w:val="00D021DD"/>
    <w:rsid w:val="00D0223F"/>
    <w:rsid w:val="00D02329"/>
    <w:rsid w:val="00D0232A"/>
    <w:rsid w:val="00D0235A"/>
    <w:rsid w:val="00D023D1"/>
    <w:rsid w:val="00D02497"/>
    <w:rsid w:val="00D024ED"/>
    <w:rsid w:val="00D0254B"/>
    <w:rsid w:val="00D0254D"/>
    <w:rsid w:val="00D02567"/>
    <w:rsid w:val="00D025C2"/>
    <w:rsid w:val="00D025C5"/>
    <w:rsid w:val="00D025F0"/>
    <w:rsid w:val="00D026B1"/>
    <w:rsid w:val="00D026D8"/>
    <w:rsid w:val="00D026DB"/>
    <w:rsid w:val="00D02708"/>
    <w:rsid w:val="00D027B9"/>
    <w:rsid w:val="00D027E4"/>
    <w:rsid w:val="00D02834"/>
    <w:rsid w:val="00D028CF"/>
    <w:rsid w:val="00D028E0"/>
    <w:rsid w:val="00D0290B"/>
    <w:rsid w:val="00D02A26"/>
    <w:rsid w:val="00D02A88"/>
    <w:rsid w:val="00D02ADC"/>
    <w:rsid w:val="00D02C54"/>
    <w:rsid w:val="00D02C99"/>
    <w:rsid w:val="00D02D4B"/>
    <w:rsid w:val="00D02D53"/>
    <w:rsid w:val="00D02D62"/>
    <w:rsid w:val="00D02DA7"/>
    <w:rsid w:val="00D02DCD"/>
    <w:rsid w:val="00D02DD5"/>
    <w:rsid w:val="00D02E0E"/>
    <w:rsid w:val="00D02ECB"/>
    <w:rsid w:val="00D02EE3"/>
    <w:rsid w:val="00D02F5C"/>
    <w:rsid w:val="00D02FAD"/>
    <w:rsid w:val="00D03010"/>
    <w:rsid w:val="00D03044"/>
    <w:rsid w:val="00D03088"/>
    <w:rsid w:val="00D0315E"/>
    <w:rsid w:val="00D03185"/>
    <w:rsid w:val="00D031EF"/>
    <w:rsid w:val="00D03287"/>
    <w:rsid w:val="00D032A6"/>
    <w:rsid w:val="00D032CF"/>
    <w:rsid w:val="00D03332"/>
    <w:rsid w:val="00D03371"/>
    <w:rsid w:val="00D033BE"/>
    <w:rsid w:val="00D033C5"/>
    <w:rsid w:val="00D033D4"/>
    <w:rsid w:val="00D0340D"/>
    <w:rsid w:val="00D03443"/>
    <w:rsid w:val="00D0349F"/>
    <w:rsid w:val="00D0356B"/>
    <w:rsid w:val="00D03639"/>
    <w:rsid w:val="00D03643"/>
    <w:rsid w:val="00D0365E"/>
    <w:rsid w:val="00D0368E"/>
    <w:rsid w:val="00D0377B"/>
    <w:rsid w:val="00D037A9"/>
    <w:rsid w:val="00D03852"/>
    <w:rsid w:val="00D038BF"/>
    <w:rsid w:val="00D039A8"/>
    <w:rsid w:val="00D03A04"/>
    <w:rsid w:val="00D03A13"/>
    <w:rsid w:val="00D03A1B"/>
    <w:rsid w:val="00D03A5F"/>
    <w:rsid w:val="00D03A81"/>
    <w:rsid w:val="00D03B06"/>
    <w:rsid w:val="00D03D74"/>
    <w:rsid w:val="00D03D9D"/>
    <w:rsid w:val="00D03E2A"/>
    <w:rsid w:val="00D03E62"/>
    <w:rsid w:val="00D03F66"/>
    <w:rsid w:val="00D03F96"/>
    <w:rsid w:val="00D04099"/>
    <w:rsid w:val="00D0410E"/>
    <w:rsid w:val="00D04156"/>
    <w:rsid w:val="00D0415A"/>
    <w:rsid w:val="00D042CC"/>
    <w:rsid w:val="00D04326"/>
    <w:rsid w:val="00D04328"/>
    <w:rsid w:val="00D04378"/>
    <w:rsid w:val="00D043BA"/>
    <w:rsid w:val="00D043EF"/>
    <w:rsid w:val="00D04403"/>
    <w:rsid w:val="00D0442E"/>
    <w:rsid w:val="00D044B7"/>
    <w:rsid w:val="00D044C0"/>
    <w:rsid w:val="00D044E1"/>
    <w:rsid w:val="00D0456F"/>
    <w:rsid w:val="00D045F4"/>
    <w:rsid w:val="00D04676"/>
    <w:rsid w:val="00D046CC"/>
    <w:rsid w:val="00D046E8"/>
    <w:rsid w:val="00D04719"/>
    <w:rsid w:val="00D047AC"/>
    <w:rsid w:val="00D04804"/>
    <w:rsid w:val="00D048B7"/>
    <w:rsid w:val="00D04927"/>
    <w:rsid w:val="00D049CA"/>
    <w:rsid w:val="00D04A1B"/>
    <w:rsid w:val="00D04A33"/>
    <w:rsid w:val="00D04A47"/>
    <w:rsid w:val="00D04AE2"/>
    <w:rsid w:val="00D04B7E"/>
    <w:rsid w:val="00D04CD3"/>
    <w:rsid w:val="00D04CEC"/>
    <w:rsid w:val="00D04CEF"/>
    <w:rsid w:val="00D04E2E"/>
    <w:rsid w:val="00D04E9E"/>
    <w:rsid w:val="00D04EED"/>
    <w:rsid w:val="00D04F64"/>
    <w:rsid w:val="00D04F73"/>
    <w:rsid w:val="00D04F82"/>
    <w:rsid w:val="00D04FC6"/>
    <w:rsid w:val="00D04FFE"/>
    <w:rsid w:val="00D050B2"/>
    <w:rsid w:val="00D05156"/>
    <w:rsid w:val="00D0518C"/>
    <w:rsid w:val="00D0518E"/>
    <w:rsid w:val="00D051B3"/>
    <w:rsid w:val="00D052C4"/>
    <w:rsid w:val="00D05312"/>
    <w:rsid w:val="00D0535E"/>
    <w:rsid w:val="00D0536C"/>
    <w:rsid w:val="00D053E2"/>
    <w:rsid w:val="00D05445"/>
    <w:rsid w:val="00D054E6"/>
    <w:rsid w:val="00D05500"/>
    <w:rsid w:val="00D0552B"/>
    <w:rsid w:val="00D05654"/>
    <w:rsid w:val="00D05898"/>
    <w:rsid w:val="00D058A0"/>
    <w:rsid w:val="00D05968"/>
    <w:rsid w:val="00D0598A"/>
    <w:rsid w:val="00D05A10"/>
    <w:rsid w:val="00D05A72"/>
    <w:rsid w:val="00D05A7B"/>
    <w:rsid w:val="00D05AA0"/>
    <w:rsid w:val="00D05ADD"/>
    <w:rsid w:val="00D05BEF"/>
    <w:rsid w:val="00D05C2A"/>
    <w:rsid w:val="00D05C37"/>
    <w:rsid w:val="00D05C39"/>
    <w:rsid w:val="00D05CFC"/>
    <w:rsid w:val="00D05D96"/>
    <w:rsid w:val="00D05DF1"/>
    <w:rsid w:val="00D05E15"/>
    <w:rsid w:val="00D05E6F"/>
    <w:rsid w:val="00D05EE2"/>
    <w:rsid w:val="00D05F14"/>
    <w:rsid w:val="00D06002"/>
    <w:rsid w:val="00D06020"/>
    <w:rsid w:val="00D06021"/>
    <w:rsid w:val="00D06062"/>
    <w:rsid w:val="00D06079"/>
    <w:rsid w:val="00D060B5"/>
    <w:rsid w:val="00D0610D"/>
    <w:rsid w:val="00D06185"/>
    <w:rsid w:val="00D06190"/>
    <w:rsid w:val="00D061A2"/>
    <w:rsid w:val="00D0621D"/>
    <w:rsid w:val="00D06227"/>
    <w:rsid w:val="00D06241"/>
    <w:rsid w:val="00D06278"/>
    <w:rsid w:val="00D063A8"/>
    <w:rsid w:val="00D063DE"/>
    <w:rsid w:val="00D063EF"/>
    <w:rsid w:val="00D064BF"/>
    <w:rsid w:val="00D065D5"/>
    <w:rsid w:val="00D06708"/>
    <w:rsid w:val="00D06752"/>
    <w:rsid w:val="00D0679D"/>
    <w:rsid w:val="00D0681F"/>
    <w:rsid w:val="00D068E0"/>
    <w:rsid w:val="00D068EE"/>
    <w:rsid w:val="00D06906"/>
    <w:rsid w:val="00D06914"/>
    <w:rsid w:val="00D069A7"/>
    <w:rsid w:val="00D069EB"/>
    <w:rsid w:val="00D06A90"/>
    <w:rsid w:val="00D06ADC"/>
    <w:rsid w:val="00D06ADF"/>
    <w:rsid w:val="00D06B71"/>
    <w:rsid w:val="00D06BA1"/>
    <w:rsid w:val="00D06BE6"/>
    <w:rsid w:val="00D06BEF"/>
    <w:rsid w:val="00D06D7E"/>
    <w:rsid w:val="00D06D8F"/>
    <w:rsid w:val="00D06D94"/>
    <w:rsid w:val="00D06E0C"/>
    <w:rsid w:val="00D06EAA"/>
    <w:rsid w:val="00D06F4D"/>
    <w:rsid w:val="00D06F66"/>
    <w:rsid w:val="00D06F82"/>
    <w:rsid w:val="00D07071"/>
    <w:rsid w:val="00D0707A"/>
    <w:rsid w:val="00D071D8"/>
    <w:rsid w:val="00D07221"/>
    <w:rsid w:val="00D07239"/>
    <w:rsid w:val="00D07440"/>
    <w:rsid w:val="00D0747A"/>
    <w:rsid w:val="00D074F2"/>
    <w:rsid w:val="00D074FE"/>
    <w:rsid w:val="00D075C1"/>
    <w:rsid w:val="00D07640"/>
    <w:rsid w:val="00D0765B"/>
    <w:rsid w:val="00D07795"/>
    <w:rsid w:val="00D077C5"/>
    <w:rsid w:val="00D07869"/>
    <w:rsid w:val="00D078A1"/>
    <w:rsid w:val="00D0798E"/>
    <w:rsid w:val="00D079D2"/>
    <w:rsid w:val="00D079E4"/>
    <w:rsid w:val="00D07A25"/>
    <w:rsid w:val="00D07A4B"/>
    <w:rsid w:val="00D07A4D"/>
    <w:rsid w:val="00D07A56"/>
    <w:rsid w:val="00D07A8C"/>
    <w:rsid w:val="00D07AB6"/>
    <w:rsid w:val="00D07AC0"/>
    <w:rsid w:val="00D07B94"/>
    <w:rsid w:val="00D07BFA"/>
    <w:rsid w:val="00D07C0A"/>
    <w:rsid w:val="00D07C18"/>
    <w:rsid w:val="00D07C6B"/>
    <w:rsid w:val="00D07CCA"/>
    <w:rsid w:val="00D07CD3"/>
    <w:rsid w:val="00D07D22"/>
    <w:rsid w:val="00D07DAC"/>
    <w:rsid w:val="00D10051"/>
    <w:rsid w:val="00D10088"/>
    <w:rsid w:val="00D1009E"/>
    <w:rsid w:val="00D10122"/>
    <w:rsid w:val="00D10133"/>
    <w:rsid w:val="00D10149"/>
    <w:rsid w:val="00D10168"/>
    <w:rsid w:val="00D1021F"/>
    <w:rsid w:val="00D10293"/>
    <w:rsid w:val="00D1033D"/>
    <w:rsid w:val="00D10429"/>
    <w:rsid w:val="00D10452"/>
    <w:rsid w:val="00D1047E"/>
    <w:rsid w:val="00D1048C"/>
    <w:rsid w:val="00D10545"/>
    <w:rsid w:val="00D1054D"/>
    <w:rsid w:val="00D1057B"/>
    <w:rsid w:val="00D10598"/>
    <w:rsid w:val="00D105B9"/>
    <w:rsid w:val="00D105C5"/>
    <w:rsid w:val="00D105C9"/>
    <w:rsid w:val="00D105E5"/>
    <w:rsid w:val="00D10674"/>
    <w:rsid w:val="00D10688"/>
    <w:rsid w:val="00D106D1"/>
    <w:rsid w:val="00D10709"/>
    <w:rsid w:val="00D107CA"/>
    <w:rsid w:val="00D107EE"/>
    <w:rsid w:val="00D108B3"/>
    <w:rsid w:val="00D10955"/>
    <w:rsid w:val="00D10977"/>
    <w:rsid w:val="00D109F6"/>
    <w:rsid w:val="00D10A32"/>
    <w:rsid w:val="00D10B27"/>
    <w:rsid w:val="00D10B3F"/>
    <w:rsid w:val="00D10BB4"/>
    <w:rsid w:val="00D10C65"/>
    <w:rsid w:val="00D10CAE"/>
    <w:rsid w:val="00D10D4C"/>
    <w:rsid w:val="00D10ECE"/>
    <w:rsid w:val="00D10F88"/>
    <w:rsid w:val="00D11113"/>
    <w:rsid w:val="00D1119E"/>
    <w:rsid w:val="00D11209"/>
    <w:rsid w:val="00D11287"/>
    <w:rsid w:val="00D1128B"/>
    <w:rsid w:val="00D112E2"/>
    <w:rsid w:val="00D1134C"/>
    <w:rsid w:val="00D11519"/>
    <w:rsid w:val="00D1151D"/>
    <w:rsid w:val="00D1153A"/>
    <w:rsid w:val="00D11662"/>
    <w:rsid w:val="00D116EF"/>
    <w:rsid w:val="00D1175E"/>
    <w:rsid w:val="00D11783"/>
    <w:rsid w:val="00D11789"/>
    <w:rsid w:val="00D11833"/>
    <w:rsid w:val="00D11877"/>
    <w:rsid w:val="00D118AD"/>
    <w:rsid w:val="00D118F7"/>
    <w:rsid w:val="00D11928"/>
    <w:rsid w:val="00D119A8"/>
    <w:rsid w:val="00D119F1"/>
    <w:rsid w:val="00D11B3D"/>
    <w:rsid w:val="00D11C03"/>
    <w:rsid w:val="00D11D90"/>
    <w:rsid w:val="00D11DBA"/>
    <w:rsid w:val="00D11DED"/>
    <w:rsid w:val="00D11E13"/>
    <w:rsid w:val="00D11E47"/>
    <w:rsid w:val="00D11EC4"/>
    <w:rsid w:val="00D11F09"/>
    <w:rsid w:val="00D1200D"/>
    <w:rsid w:val="00D12153"/>
    <w:rsid w:val="00D12178"/>
    <w:rsid w:val="00D1217B"/>
    <w:rsid w:val="00D1217D"/>
    <w:rsid w:val="00D1218B"/>
    <w:rsid w:val="00D12194"/>
    <w:rsid w:val="00D121EE"/>
    <w:rsid w:val="00D12259"/>
    <w:rsid w:val="00D1228D"/>
    <w:rsid w:val="00D1229E"/>
    <w:rsid w:val="00D122CB"/>
    <w:rsid w:val="00D122CE"/>
    <w:rsid w:val="00D122DE"/>
    <w:rsid w:val="00D122E5"/>
    <w:rsid w:val="00D12339"/>
    <w:rsid w:val="00D1242B"/>
    <w:rsid w:val="00D1245B"/>
    <w:rsid w:val="00D12482"/>
    <w:rsid w:val="00D12588"/>
    <w:rsid w:val="00D1259F"/>
    <w:rsid w:val="00D125F0"/>
    <w:rsid w:val="00D12601"/>
    <w:rsid w:val="00D12625"/>
    <w:rsid w:val="00D12627"/>
    <w:rsid w:val="00D12643"/>
    <w:rsid w:val="00D126C2"/>
    <w:rsid w:val="00D127B8"/>
    <w:rsid w:val="00D127DC"/>
    <w:rsid w:val="00D12931"/>
    <w:rsid w:val="00D12A6C"/>
    <w:rsid w:val="00D12A89"/>
    <w:rsid w:val="00D12B34"/>
    <w:rsid w:val="00D12B99"/>
    <w:rsid w:val="00D12C21"/>
    <w:rsid w:val="00D12CC6"/>
    <w:rsid w:val="00D12CDD"/>
    <w:rsid w:val="00D12D28"/>
    <w:rsid w:val="00D12D49"/>
    <w:rsid w:val="00D12E5D"/>
    <w:rsid w:val="00D12F84"/>
    <w:rsid w:val="00D12F93"/>
    <w:rsid w:val="00D12FB8"/>
    <w:rsid w:val="00D12FDB"/>
    <w:rsid w:val="00D13001"/>
    <w:rsid w:val="00D1306A"/>
    <w:rsid w:val="00D13175"/>
    <w:rsid w:val="00D13198"/>
    <w:rsid w:val="00D131A6"/>
    <w:rsid w:val="00D131A8"/>
    <w:rsid w:val="00D13246"/>
    <w:rsid w:val="00D1325C"/>
    <w:rsid w:val="00D132C6"/>
    <w:rsid w:val="00D13380"/>
    <w:rsid w:val="00D1339F"/>
    <w:rsid w:val="00D133E6"/>
    <w:rsid w:val="00D1346E"/>
    <w:rsid w:val="00D13471"/>
    <w:rsid w:val="00D1349F"/>
    <w:rsid w:val="00D134F1"/>
    <w:rsid w:val="00D135A2"/>
    <w:rsid w:val="00D13659"/>
    <w:rsid w:val="00D1366B"/>
    <w:rsid w:val="00D13690"/>
    <w:rsid w:val="00D136A2"/>
    <w:rsid w:val="00D13724"/>
    <w:rsid w:val="00D137B9"/>
    <w:rsid w:val="00D137D5"/>
    <w:rsid w:val="00D138B7"/>
    <w:rsid w:val="00D1396E"/>
    <w:rsid w:val="00D13A7F"/>
    <w:rsid w:val="00D13A8D"/>
    <w:rsid w:val="00D13BAD"/>
    <w:rsid w:val="00D13BDB"/>
    <w:rsid w:val="00D13BF7"/>
    <w:rsid w:val="00D13BF9"/>
    <w:rsid w:val="00D13C2A"/>
    <w:rsid w:val="00D13D08"/>
    <w:rsid w:val="00D13D46"/>
    <w:rsid w:val="00D13E8F"/>
    <w:rsid w:val="00D13EB4"/>
    <w:rsid w:val="00D13F17"/>
    <w:rsid w:val="00D13F27"/>
    <w:rsid w:val="00D13FA7"/>
    <w:rsid w:val="00D13FB9"/>
    <w:rsid w:val="00D13FF9"/>
    <w:rsid w:val="00D14171"/>
    <w:rsid w:val="00D14185"/>
    <w:rsid w:val="00D14258"/>
    <w:rsid w:val="00D1426E"/>
    <w:rsid w:val="00D14423"/>
    <w:rsid w:val="00D1447E"/>
    <w:rsid w:val="00D14485"/>
    <w:rsid w:val="00D144FA"/>
    <w:rsid w:val="00D1455E"/>
    <w:rsid w:val="00D1465F"/>
    <w:rsid w:val="00D14682"/>
    <w:rsid w:val="00D146F0"/>
    <w:rsid w:val="00D14773"/>
    <w:rsid w:val="00D147A4"/>
    <w:rsid w:val="00D14857"/>
    <w:rsid w:val="00D14861"/>
    <w:rsid w:val="00D148AF"/>
    <w:rsid w:val="00D148F6"/>
    <w:rsid w:val="00D149CF"/>
    <w:rsid w:val="00D14AEE"/>
    <w:rsid w:val="00D14B16"/>
    <w:rsid w:val="00D14B1D"/>
    <w:rsid w:val="00D14BE6"/>
    <w:rsid w:val="00D14D0E"/>
    <w:rsid w:val="00D14D6B"/>
    <w:rsid w:val="00D14D83"/>
    <w:rsid w:val="00D14DE1"/>
    <w:rsid w:val="00D14E03"/>
    <w:rsid w:val="00D14EB4"/>
    <w:rsid w:val="00D15081"/>
    <w:rsid w:val="00D150BD"/>
    <w:rsid w:val="00D15160"/>
    <w:rsid w:val="00D152ED"/>
    <w:rsid w:val="00D15326"/>
    <w:rsid w:val="00D1544B"/>
    <w:rsid w:val="00D15460"/>
    <w:rsid w:val="00D15468"/>
    <w:rsid w:val="00D154FA"/>
    <w:rsid w:val="00D15505"/>
    <w:rsid w:val="00D15527"/>
    <w:rsid w:val="00D15553"/>
    <w:rsid w:val="00D156B0"/>
    <w:rsid w:val="00D156B1"/>
    <w:rsid w:val="00D1574E"/>
    <w:rsid w:val="00D157B7"/>
    <w:rsid w:val="00D15803"/>
    <w:rsid w:val="00D15888"/>
    <w:rsid w:val="00D1590D"/>
    <w:rsid w:val="00D1597B"/>
    <w:rsid w:val="00D15983"/>
    <w:rsid w:val="00D159AC"/>
    <w:rsid w:val="00D15A82"/>
    <w:rsid w:val="00D15C0B"/>
    <w:rsid w:val="00D15C92"/>
    <w:rsid w:val="00D15E4E"/>
    <w:rsid w:val="00D15E7A"/>
    <w:rsid w:val="00D15ECB"/>
    <w:rsid w:val="00D15EEE"/>
    <w:rsid w:val="00D15EF1"/>
    <w:rsid w:val="00D15FE0"/>
    <w:rsid w:val="00D16051"/>
    <w:rsid w:val="00D16104"/>
    <w:rsid w:val="00D1619D"/>
    <w:rsid w:val="00D161DD"/>
    <w:rsid w:val="00D161E2"/>
    <w:rsid w:val="00D162A7"/>
    <w:rsid w:val="00D162BE"/>
    <w:rsid w:val="00D1630C"/>
    <w:rsid w:val="00D16341"/>
    <w:rsid w:val="00D1635B"/>
    <w:rsid w:val="00D16495"/>
    <w:rsid w:val="00D164CF"/>
    <w:rsid w:val="00D16513"/>
    <w:rsid w:val="00D1656D"/>
    <w:rsid w:val="00D165BD"/>
    <w:rsid w:val="00D1663E"/>
    <w:rsid w:val="00D166A3"/>
    <w:rsid w:val="00D166AB"/>
    <w:rsid w:val="00D166B8"/>
    <w:rsid w:val="00D16724"/>
    <w:rsid w:val="00D16844"/>
    <w:rsid w:val="00D1685E"/>
    <w:rsid w:val="00D168AF"/>
    <w:rsid w:val="00D168EC"/>
    <w:rsid w:val="00D16A6D"/>
    <w:rsid w:val="00D16A85"/>
    <w:rsid w:val="00D16AE9"/>
    <w:rsid w:val="00D16AF0"/>
    <w:rsid w:val="00D16BC1"/>
    <w:rsid w:val="00D16BCF"/>
    <w:rsid w:val="00D16C56"/>
    <w:rsid w:val="00D16CA4"/>
    <w:rsid w:val="00D16D1D"/>
    <w:rsid w:val="00D16E3C"/>
    <w:rsid w:val="00D16EBC"/>
    <w:rsid w:val="00D16F1C"/>
    <w:rsid w:val="00D16FA6"/>
    <w:rsid w:val="00D17036"/>
    <w:rsid w:val="00D1711D"/>
    <w:rsid w:val="00D17204"/>
    <w:rsid w:val="00D17235"/>
    <w:rsid w:val="00D1726A"/>
    <w:rsid w:val="00D1731D"/>
    <w:rsid w:val="00D174D2"/>
    <w:rsid w:val="00D17541"/>
    <w:rsid w:val="00D175D4"/>
    <w:rsid w:val="00D175E7"/>
    <w:rsid w:val="00D175ED"/>
    <w:rsid w:val="00D1765D"/>
    <w:rsid w:val="00D17771"/>
    <w:rsid w:val="00D17794"/>
    <w:rsid w:val="00D177C9"/>
    <w:rsid w:val="00D17800"/>
    <w:rsid w:val="00D1780E"/>
    <w:rsid w:val="00D1784A"/>
    <w:rsid w:val="00D1785A"/>
    <w:rsid w:val="00D17881"/>
    <w:rsid w:val="00D178BD"/>
    <w:rsid w:val="00D17960"/>
    <w:rsid w:val="00D17974"/>
    <w:rsid w:val="00D179AC"/>
    <w:rsid w:val="00D179EA"/>
    <w:rsid w:val="00D179EF"/>
    <w:rsid w:val="00D17A07"/>
    <w:rsid w:val="00D17A7C"/>
    <w:rsid w:val="00D17AE6"/>
    <w:rsid w:val="00D17B40"/>
    <w:rsid w:val="00D17B44"/>
    <w:rsid w:val="00D17CA0"/>
    <w:rsid w:val="00D17D13"/>
    <w:rsid w:val="00D17E7E"/>
    <w:rsid w:val="00D17EFA"/>
    <w:rsid w:val="00D17FD9"/>
    <w:rsid w:val="00D20000"/>
    <w:rsid w:val="00D200A9"/>
    <w:rsid w:val="00D20106"/>
    <w:rsid w:val="00D2011E"/>
    <w:rsid w:val="00D2014D"/>
    <w:rsid w:val="00D2015E"/>
    <w:rsid w:val="00D201D8"/>
    <w:rsid w:val="00D20282"/>
    <w:rsid w:val="00D20283"/>
    <w:rsid w:val="00D2028F"/>
    <w:rsid w:val="00D202F5"/>
    <w:rsid w:val="00D20338"/>
    <w:rsid w:val="00D203AE"/>
    <w:rsid w:val="00D20599"/>
    <w:rsid w:val="00D205AB"/>
    <w:rsid w:val="00D205C9"/>
    <w:rsid w:val="00D206CF"/>
    <w:rsid w:val="00D20714"/>
    <w:rsid w:val="00D207B5"/>
    <w:rsid w:val="00D20869"/>
    <w:rsid w:val="00D20873"/>
    <w:rsid w:val="00D20916"/>
    <w:rsid w:val="00D20948"/>
    <w:rsid w:val="00D2095C"/>
    <w:rsid w:val="00D2099D"/>
    <w:rsid w:val="00D209C0"/>
    <w:rsid w:val="00D20A81"/>
    <w:rsid w:val="00D20AA5"/>
    <w:rsid w:val="00D20CD7"/>
    <w:rsid w:val="00D20CF5"/>
    <w:rsid w:val="00D20D44"/>
    <w:rsid w:val="00D20D5D"/>
    <w:rsid w:val="00D20E1B"/>
    <w:rsid w:val="00D20EBD"/>
    <w:rsid w:val="00D20FEA"/>
    <w:rsid w:val="00D21079"/>
    <w:rsid w:val="00D21085"/>
    <w:rsid w:val="00D21099"/>
    <w:rsid w:val="00D21131"/>
    <w:rsid w:val="00D2119D"/>
    <w:rsid w:val="00D211B3"/>
    <w:rsid w:val="00D213D5"/>
    <w:rsid w:val="00D21526"/>
    <w:rsid w:val="00D2154D"/>
    <w:rsid w:val="00D215BB"/>
    <w:rsid w:val="00D215E2"/>
    <w:rsid w:val="00D2160C"/>
    <w:rsid w:val="00D21616"/>
    <w:rsid w:val="00D21645"/>
    <w:rsid w:val="00D21889"/>
    <w:rsid w:val="00D218EF"/>
    <w:rsid w:val="00D218FD"/>
    <w:rsid w:val="00D21942"/>
    <w:rsid w:val="00D21967"/>
    <w:rsid w:val="00D21A20"/>
    <w:rsid w:val="00D21A65"/>
    <w:rsid w:val="00D21AF8"/>
    <w:rsid w:val="00D21B17"/>
    <w:rsid w:val="00D21B4C"/>
    <w:rsid w:val="00D21B5D"/>
    <w:rsid w:val="00D21BC4"/>
    <w:rsid w:val="00D21C47"/>
    <w:rsid w:val="00D21C50"/>
    <w:rsid w:val="00D21C53"/>
    <w:rsid w:val="00D21C7A"/>
    <w:rsid w:val="00D21D3E"/>
    <w:rsid w:val="00D21D65"/>
    <w:rsid w:val="00D21DA7"/>
    <w:rsid w:val="00D21EE8"/>
    <w:rsid w:val="00D21F6E"/>
    <w:rsid w:val="00D21FE1"/>
    <w:rsid w:val="00D21FE7"/>
    <w:rsid w:val="00D21FED"/>
    <w:rsid w:val="00D22288"/>
    <w:rsid w:val="00D222B3"/>
    <w:rsid w:val="00D22325"/>
    <w:rsid w:val="00D22353"/>
    <w:rsid w:val="00D2240E"/>
    <w:rsid w:val="00D22457"/>
    <w:rsid w:val="00D224B4"/>
    <w:rsid w:val="00D224D1"/>
    <w:rsid w:val="00D2261E"/>
    <w:rsid w:val="00D2263E"/>
    <w:rsid w:val="00D226D1"/>
    <w:rsid w:val="00D227B2"/>
    <w:rsid w:val="00D227E9"/>
    <w:rsid w:val="00D22952"/>
    <w:rsid w:val="00D229BC"/>
    <w:rsid w:val="00D229C4"/>
    <w:rsid w:val="00D22A1B"/>
    <w:rsid w:val="00D22A52"/>
    <w:rsid w:val="00D22A92"/>
    <w:rsid w:val="00D22AA9"/>
    <w:rsid w:val="00D22B8E"/>
    <w:rsid w:val="00D22BA3"/>
    <w:rsid w:val="00D22BE2"/>
    <w:rsid w:val="00D22CB7"/>
    <w:rsid w:val="00D22CBD"/>
    <w:rsid w:val="00D22CC1"/>
    <w:rsid w:val="00D22D3C"/>
    <w:rsid w:val="00D22FC7"/>
    <w:rsid w:val="00D2304D"/>
    <w:rsid w:val="00D23082"/>
    <w:rsid w:val="00D231A2"/>
    <w:rsid w:val="00D23266"/>
    <w:rsid w:val="00D23286"/>
    <w:rsid w:val="00D23303"/>
    <w:rsid w:val="00D2335D"/>
    <w:rsid w:val="00D233BC"/>
    <w:rsid w:val="00D233FD"/>
    <w:rsid w:val="00D234C7"/>
    <w:rsid w:val="00D2362C"/>
    <w:rsid w:val="00D2367D"/>
    <w:rsid w:val="00D236B5"/>
    <w:rsid w:val="00D2380A"/>
    <w:rsid w:val="00D2391F"/>
    <w:rsid w:val="00D23A15"/>
    <w:rsid w:val="00D23A24"/>
    <w:rsid w:val="00D23A92"/>
    <w:rsid w:val="00D23AE9"/>
    <w:rsid w:val="00D23AF0"/>
    <w:rsid w:val="00D23BAF"/>
    <w:rsid w:val="00D23BF8"/>
    <w:rsid w:val="00D23CBE"/>
    <w:rsid w:val="00D23DDB"/>
    <w:rsid w:val="00D23E84"/>
    <w:rsid w:val="00D23EB0"/>
    <w:rsid w:val="00D23EDC"/>
    <w:rsid w:val="00D23EF3"/>
    <w:rsid w:val="00D23F13"/>
    <w:rsid w:val="00D24054"/>
    <w:rsid w:val="00D24076"/>
    <w:rsid w:val="00D24098"/>
    <w:rsid w:val="00D240A7"/>
    <w:rsid w:val="00D2414C"/>
    <w:rsid w:val="00D241A3"/>
    <w:rsid w:val="00D24214"/>
    <w:rsid w:val="00D242FA"/>
    <w:rsid w:val="00D243DD"/>
    <w:rsid w:val="00D24462"/>
    <w:rsid w:val="00D244C4"/>
    <w:rsid w:val="00D24599"/>
    <w:rsid w:val="00D2467C"/>
    <w:rsid w:val="00D24684"/>
    <w:rsid w:val="00D24734"/>
    <w:rsid w:val="00D247BE"/>
    <w:rsid w:val="00D249CF"/>
    <w:rsid w:val="00D24B59"/>
    <w:rsid w:val="00D24BDF"/>
    <w:rsid w:val="00D24C20"/>
    <w:rsid w:val="00D24C2D"/>
    <w:rsid w:val="00D24C6F"/>
    <w:rsid w:val="00D24C81"/>
    <w:rsid w:val="00D24CB2"/>
    <w:rsid w:val="00D24CD5"/>
    <w:rsid w:val="00D24D4F"/>
    <w:rsid w:val="00D24EE8"/>
    <w:rsid w:val="00D24F0C"/>
    <w:rsid w:val="00D24F60"/>
    <w:rsid w:val="00D25017"/>
    <w:rsid w:val="00D2503E"/>
    <w:rsid w:val="00D250DE"/>
    <w:rsid w:val="00D250EF"/>
    <w:rsid w:val="00D251B4"/>
    <w:rsid w:val="00D25230"/>
    <w:rsid w:val="00D25297"/>
    <w:rsid w:val="00D2535C"/>
    <w:rsid w:val="00D25591"/>
    <w:rsid w:val="00D255C6"/>
    <w:rsid w:val="00D25630"/>
    <w:rsid w:val="00D256BD"/>
    <w:rsid w:val="00D2573D"/>
    <w:rsid w:val="00D2574E"/>
    <w:rsid w:val="00D257B9"/>
    <w:rsid w:val="00D257BE"/>
    <w:rsid w:val="00D2585C"/>
    <w:rsid w:val="00D258BB"/>
    <w:rsid w:val="00D25915"/>
    <w:rsid w:val="00D25923"/>
    <w:rsid w:val="00D25988"/>
    <w:rsid w:val="00D25A2F"/>
    <w:rsid w:val="00D25AD2"/>
    <w:rsid w:val="00D25B55"/>
    <w:rsid w:val="00D25BCA"/>
    <w:rsid w:val="00D25C3D"/>
    <w:rsid w:val="00D25C95"/>
    <w:rsid w:val="00D25D8F"/>
    <w:rsid w:val="00D25DF0"/>
    <w:rsid w:val="00D25E0F"/>
    <w:rsid w:val="00D25E2E"/>
    <w:rsid w:val="00D25E4C"/>
    <w:rsid w:val="00D25E8F"/>
    <w:rsid w:val="00D25F37"/>
    <w:rsid w:val="00D25F68"/>
    <w:rsid w:val="00D25FCF"/>
    <w:rsid w:val="00D2603E"/>
    <w:rsid w:val="00D26055"/>
    <w:rsid w:val="00D26091"/>
    <w:rsid w:val="00D260C4"/>
    <w:rsid w:val="00D26127"/>
    <w:rsid w:val="00D261AC"/>
    <w:rsid w:val="00D261AD"/>
    <w:rsid w:val="00D261B0"/>
    <w:rsid w:val="00D26237"/>
    <w:rsid w:val="00D2631B"/>
    <w:rsid w:val="00D2636D"/>
    <w:rsid w:val="00D264DB"/>
    <w:rsid w:val="00D26508"/>
    <w:rsid w:val="00D26592"/>
    <w:rsid w:val="00D26612"/>
    <w:rsid w:val="00D266F3"/>
    <w:rsid w:val="00D26776"/>
    <w:rsid w:val="00D26826"/>
    <w:rsid w:val="00D26830"/>
    <w:rsid w:val="00D26834"/>
    <w:rsid w:val="00D268F8"/>
    <w:rsid w:val="00D26913"/>
    <w:rsid w:val="00D2693A"/>
    <w:rsid w:val="00D26A6A"/>
    <w:rsid w:val="00D26A77"/>
    <w:rsid w:val="00D26A96"/>
    <w:rsid w:val="00D26A97"/>
    <w:rsid w:val="00D26B42"/>
    <w:rsid w:val="00D26C0A"/>
    <w:rsid w:val="00D26D9D"/>
    <w:rsid w:val="00D26DAF"/>
    <w:rsid w:val="00D26E3C"/>
    <w:rsid w:val="00D26FC2"/>
    <w:rsid w:val="00D27078"/>
    <w:rsid w:val="00D270F4"/>
    <w:rsid w:val="00D2710F"/>
    <w:rsid w:val="00D271CB"/>
    <w:rsid w:val="00D271F2"/>
    <w:rsid w:val="00D2725F"/>
    <w:rsid w:val="00D27309"/>
    <w:rsid w:val="00D27336"/>
    <w:rsid w:val="00D27385"/>
    <w:rsid w:val="00D27434"/>
    <w:rsid w:val="00D27445"/>
    <w:rsid w:val="00D27473"/>
    <w:rsid w:val="00D27519"/>
    <w:rsid w:val="00D2758E"/>
    <w:rsid w:val="00D2759B"/>
    <w:rsid w:val="00D275B3"/>
    <w:rsid w:val="00D275E9"/>
    <w:rsid w:val="00D27601"/>
    <w:rsid w:val="00D27672"/>
    <w:rsid w:val="00D27709"/>
    <w:rsid w:val="00D2787F"/>
    <w:rsid w:val="00D27907"/>
    <w:rsid w:val="00D279E9"/>
    <w:rsid w:val="00D279FD"/>
    <w:rsid w:val="00D27ADB"/>
    <w:rsid w:val="00D27AEA"/>
    <w:rsid w:val="00D27C44"/>
    <w:rsid w:val="00D27C60"/>
    <w:rsid w:val="00D27C91"/>
    <w:rsid w:val="00D27C97"/>
    <w:rsid w:val="00D27CCA"/>
    <w:rsid w:val="00D27D5B"/>
    <w:rsid w:val="00D27DE4"/>
    <w:rsid w:val="00D27E12"/>
    <w:rsid w:val="00D27FE1"/>
    <w:rsid w:val="00D27FF8"/>
    <w:rsid w:val="00D30002"/>
    <w:rsid w:val="00D30113"/>
    <w:rsid w:val="00D30139"/>
    <w:rsid w:val="00D3016F"/>
    <w:rsid w:val="00D3020E"/>
    <w:rsid w:val="00D302A8"/>
    <w:rsid w:val="00D3030A"/>
    <w:rsid w:val="00D3034F"/>
    <w:rsid w:val="00D30464"/>
    <w:rsid w:val="00D30481"/>
    <w:rsid w:val="00D3068D"/>
    <w:rsid w:val="00D30691"/>
    <w:rsid w:val="00D306F4"/>
    <w:rsid w:val="00D3074D"/>
    <w:rsid w:val="00D3077F"/>
    <w:rsid w:val="00D30849"/>
    <w:rsid w:val="00D308AE"/>
    <w:rsid w:val="00D3098E"/>
    <w:rsid w:val="00D30997"/>
    <w:rsid w:val="00D309B5"/>
    <w:rsid w:val="00D30A88"/>
    <w:rsid w:val="00D30B85"/>
    <w:rsid w:val="00D30BCA"/>
    <w:rsid w:val="00D30BEE"/>
    <w:rsid w:val="00D30C23"/>
    <w:rsid w:val="00D30CC5"/>
    <w:rsid w:val="00D30D08"/>
    <w:rsid w:val="00D30D29"/>
    <w:rsid w:val="00D30D70"/>
    <w:rsid w:val="00D30DAC"/>
    <w:rsid w:val="00D30E0B"/>
    <w:rsid w:val="00D30EC0"/>
    <w:rsid w:val="00D30EE4"/>
    <w:rsid w:val="00D30F2E"/>
    <w:rsid w:val="00D31092"/>
    <w:rsid w:val="00D31093"/>
    <w:rsid w:val="00D31162"/>
    <w:rsid w:val="00D31163"/>
    <w:rsid w:val="00D31189"/>
    <w:rsid w:val="00D3118C"/>
    <w:rsid w:val="00D311CE"/>
    <w:rsid w:val="00D3125E"/>
    <w:rsid w:val="00D31281"/>
    <w:rsid w:val="00D312BE"/>
    <w:rsid w:val="00D312D3"/>
    <w:rsid w:val="00D313BA"/>
    <w:rsid w:val="00D313DE"/>
    <w:rsid w:val="00D3140D"/>
    <w:rsid w:val="00D3143A"/>
    <w:rsid w:val="00D31464"/>
    <w:rsid w:val="00D314B0"/>
    <w:rsid w:val="00D3156A"/>
    <w:rsid w:val="00D315B3"/>
    <w:rsid w:val="00D3165C"/>
    <w:rsid w:val="00D31787"/>
    <w:rsid w:val="00D31814"/>
    <w:rsid w:val="00D3182A"/>
    <w:rsid w:val="00D31833"/>
    <w:rsid w:val="00D31850"/>
    <w:rsid w:val="00D3189C"/>
    <w:rsid w:val="00D3189F"/>
    <w:rsid w:val="00D318E1"/>
    <w:rsid w:val="00D318F1"/>
    <w:rsid w:val="00D319FF"/>
    <w:rsid w:val="00D31A9D"/>
    <w:rsid w:val="00D31BAA"/>
    <w:rsid w:val="00D31D4B"/>
    <w:rsid w:val="00D31DE1"/>
    <w:rsid w:val="00D31DF0"/>
    <w:rsid w:val="00D31E6B"/>
    <w:rsid w:val="00D31EE0"/>
    <w:rsid w:val="00D31F4D"/>
    <w:rsid w:val="00D31FAA"/>
    <w:rsid w:val="00D3229D"/>
    <w:rsid w:val="00D32351"/>
    <w:rsid w:val="00D323F8"/>
    <w:rsid w:val="00D32407"/>
    <w:rsid w:val="00D3241C"/>
    <w:rsid w:val="00D324F5"/>
    <w:rsid w:val="00D32611"/>
    <w:rsid w:val="00D3263E"/>
    <w:rsid w:val="00D3276C"/>
    <w:rsid w:val="00D327EB"/>
    <w:rsid w:val="00D32985"/>
    <w:rsid w:val="00D329DD"/>
    <w:rsid w:val="00D32A0B"/>
    <w:rsid w:val="00D32A8F"/>
    <w:rsid w:val="00D32B84"/>
    <w:rsid w:val="00D32BA6"/>
    <w:rsid w:val="00D32BBB"/>
    <w:rsid w:val="00D32BF6"/>
    <w:rsid w:val="00D32C24"/>
    <w:rsid w:val="00D32C43"/>
    <w:rsid w:val="00D32C44"/>
    <w:rsid w:val="00D32C80"/>
    <w:rsid w:val="00D32C98"/>
    <w:rsid w:val="00D32C9E"/>
    <w:rsid w:val="00D32CBB"/>
    <w:rsid w:val="00D32CF3"/>
    <w:rsid w:val="00D32D07"/>
    <w:rsid w:val="00D32D81"/>
    <w:rsid w:val="00D32D84"/>
    <w:rsid w:val="00D32E2F"/>
    <w:rsid w:val="00D32E40"/>
    <w:rsid w:val="00D32EB1"/>
    <w:rsid w:val="00D32F02"/>
    <w:rsid w:val="00D32F34"/>
    <w:rsid w:val="00D32F58"/>
    <w:rsid w:val="00D32FD5"/>
    <w:rsid w:val="00D32FE9"/>
    <w:rsid w:val="00D33045"/>
    <w:rsid w:val="00D33047"/>
    <w:rsid w:val="00D3306A"/>
    <w:rsid w:val="00D3307A"/>
    <w:rsid w:val="00D330B4"/>
    <w:rsid w:val="00D330D2"/>
    <w:rsid w:val="00D33118"/>
    <w:rsid w:val="00D33152"/>
    <w:rsid w:val="00D33283"/>
    <w:rsid w:val="00D33286"/>
    <w:rsid w:val="00D33307"/>
    <w:rsid w:val="00D33360"/>
    <w:rsid w:val="00D3336F"/>
    <w:rsid w:val="00D333C9"/>
    <w:rsid w:val="00D33446"/>
    <w:rsid w:val="00D33459"/>
    <w:rsid w:val="00D3347F"/>
    <w:rsid w:val="00D334AC"/>
    <w:rsid w:val="00D334F2"/>
    <w:rsid w:val="00D3350C"/>
    <w:rsid w:val="00D33527"/>
    <w:rsid w:val="00D33569"/>
    <w:rsid w:val="00D3359A"/>
    <w:rsid w:val="00D335A4"/>
    <w:rsid w:val="00D33611"/>
    <w:rsid w:val="00D33641"/>
    <w:rsid w:val="00D336A0"/>
    <w:rsid w:val="00D336A3"/>
    <w:rsid w:val="00D336BE"/>
    <w:rsid w:val="00D3373D"/>
    <w:rsid w:val="00D337A6"/>
    <w:rsid w:val="00D33869"/>
    <w:rsid w:val="00D338AA"/>
    <w:rsid w:val="00D338DF"/>
    <w:rsid w:val="00D338FF"/>
    <w:rsid w:val="00D33A06"/>
    <w:rsid w:val="00D33A2E"/>
    <w:rsid w:val="00D33A8A"/>
    <w:rsid w:val="00D33AA1"/>
    <w:rsid w:val="00D33AA8"/>
    <w:rsid w:val="00D33BCF"/>
    <w:rsid w:val="00D33C7C"/>
    <w:rsid w:val="00D33CC2"/>
    <w:rsid w:val="00D33D54"/>
    <w:rsid w:val="00D33E9E"/>
    <w:rsid w:val="00D33FB1"/>
    <w:rsid w:val="00D34098"/>
    <w:rsid w:val="00D34153"/>
    <w:rsid w:val="00D34166"/>
    <w:rsid w:val="00D341C1"/>
    <w:rsid w:val="00D34223"/>
    <w:rsid w:val="00D3431A"/>
    <w:rsid w:val="00D3431E"/>
    <w:rsid w:val="00D34337"/>
    <w:rsid w:val="00D34340"/>
    <w:rsid w:val="00D343A6"/>
    <w:rsid w:val="00D343CB"/>
    <w:rsid w:val="00D343D7"/>
    <w:rsid w:val="00D34412"/>
    <w:rsid w:val="00D34575"/>
    <w:rsid w:val="00D34588"/>
    <w:rsid w:val="00D345F3"/>
    <w:rsid w:val="00D34613"/>
    <w:rsid w:val="00D34654"/>
    <w:rsid w:val="00D348C2"/>
    <w:rsid w:val="00D34991"/>
    <w:rsid w:val="00D349EA"/>
    <w:rsid w:val="00D349F1"/>
    <w:rsid w:val="00D34ADF"/>
    <w:rsid w:val="00D34B31"/>
    <w:rsid w:val="00D34B48"/>
    <w:rsid w:val="00D34B97"/>
    <w:rsid w:val="00D34BD5"/>
    <w:rsid w:val="00D34C14"/>
    <w:rsid w:val="00D34D33"/>
    <w:rsid w:val="00D34DA0"/>
    <w:rsid w:val="00D34E53"/>
    <w:rsid w:val="00D34E76"/>
    <w:rsid w:val="00D34FC3"/>
    <w:rsid w:val="00D35011"/>
    <w:rsid w:val="00D35058"/>
    <w:rsid w:val="00D350C2"/>
    <w:rsid w:val="00D35129"/>
    <w:rsid w:val="00D352C6"/>
    <w:rsid w:val="00D352CD"/>
    <w:rsid w:val="00D352D8"/>
    <w:rsid w:val="00D35368"/>
    <w:rsid w:val="00D35379"/>
    <w:rsid w:val="00D3541D"/>
    <w:rsid w:val="00D35450"/>
    <w:rsid w:val="00D354BE"/>
    <w:rsid w:val="00D354F6"/>
    <w:rsid w:val="00D35583"/>
    <w:rsid w:val="00D3563C"/>
    <w:rsid w:val="00D35657"/>
    <w:rsid w:val="00D356C1"/>
    <w:rsid w:val="00D35731"/>
    <w:rsid w:val="00D35754"/>
    <w:rsid w:val="00D35759"/>
    <w:rsid w:val="00D35761"/>
    <w:rsid w:val="00D358C3"/>
    <w:rsid w:val="00D3594B"/>
    <w:rsid w:val="00D35965"/>
    <w:rsid w:val="00D359FA"/>
    <w:rsid w:val="00D35A0C"/>
    <w:rsid w:val="00D35BE8"/>
    <w:rsid w:val="00D35C14"/>
    <w:rsid w:val="00D35C39"/>
    <w:rsid w:val="00D35C61"/>
    <w:rsid w:val="00D35C6E"/>
    <w:rsid w:val="00D35CCB"/>
    <w:rsid w:val="00D35D10"/>
    <w:rsid w:val="00D35D20"/>
    <w:rsid w:val="00D35D5B"/>
    <w:rsid w:val="00D35DF3"/>
    <w:rsid w:val="00D35E06"/>
    <w:rsid w:val="00D35E4A"/>
    <w:rsid w:val="00D35EFE"/>
    <w:rsid w:val="00D36044"/>
    <w:rsid w:val="00D360ED"/>
    <w:rsid w:val="00D36124"/>
    <w:rsid w:val="00D36240"/>
    <w:rsid w:val="00D36267"/>
    <w:rsid w:val="00D3627E"/>
    <w:rsid w:val="00D36354"/>
    <w:rsid w:val="00D363D7"/>
    <w:rsid w:val="00D363EA"/>
    <w:rsid w:val="00D3642A"/>
    <w:rsid w:val="00D36431"/>
    <w:rsid w:val="00D36432"/>
    <w:rsid w:val="00D36491"/>
    <w:rsid w:val="00D364A6"/>
    <w:rsid w:val="00D36535"/>
    <w:rsid w:val="00D36582"/>
    <w:rsid w:val="00D36660"/>
    <w:rsid w:val="00D3666E"/>
    <w:rsid w:val="00D36817"/>
    <w:rsid w:val="00D36879"/>
    <w:rsid w:val="00D368D2"/>
    <w:rsid w:val="00D369CE"/>
    <w:rsid w:val="00D36A6C"/>
    <w:rsid w:val="00D36AB4"/>
    <w:rsid w:val="00D36AFF"/>
    <w:rsid w:val="00D36C3A"/>
    <w:rsid w:val="00D36CBA"/>
    <w:rsid w:val="00D36D73"/>
    <w:rsid w:val="00D36DC0"/>
    <w:rsid w:val="00D36E55"/>
    <w:rsid w:val="00D36EA9"/>
    <w:rsid w:val="00D36EEF"/>
    <w:rsid w:val="00D36F91"/>
    <w:rsid w:val="00D370C1"/>
    <w:rsid w:val="00D370C5"/>
    <w:rsid w:val="00D37119"/>
    <w:rsid w:val="00D37212"/>
    <w:rsid w:val="00D37309"/>
    <w:rsid w:val="00D3733A"/>
    <w:rsid w:val="00D37342"/>
    <w:rsid w:val="00D3736D"/>
    <w:rsid w:val="00D373B2"/>
    <w:rsid w:val="00D373BE"/>
    <w:rsid w:val="00D37427"/>
    <w:rsid w:val="00D37434"/>
    <w:rsid w:val="00D374A8"/>
    <w:rsid w:val="00D374DD"/>
    <w:rsid w:val="00D37579"/>
    <w:rsid w:val="00D37587"/>
    <w:rsid w:val="00D375B8"/>
    <w:rsid w:val="00D37669"/>
    <w:rsid w:val="00D376C9"/>
    <w:rsid w:val="00D37738"/>
    <w:rsid w:val="00D3776F"/>
    <w:rsid w:val="00D3782C"/>
    <w:rsid w:val="00D378A6"/>
    <w:rsid w:val="00D378C5"/>
    <w:rsid w:val="00D3794F"/>
    <w:rsid w:val="00D379B7"/>
    <w:rsid w:val="00D37A7C"/>
    <w:rsid w:val="00D37B2E"/>
    <w:rsid w:val="00D37B63"/>
    <w:rsid w:val="00D37C11"/>
    <w:rsid w:val="00D37C18"/>
    <w:rsid w:val="00D37D3D"/>
    <w:rsid w:val="00D37DA8"/>
    <w:rsid w:val="00D37DDD"/>
    <w:rsid w:val="00D37E32"/>
    <w:rsid w:val="00D37E8A"/>
    <w:rsid w:val="00D37EAD"/>
    <w:rsid w:val="00D37F19"/>
    <w:rsid w:val="00D37F4D"/>
    <w:rsid w:val="00D37FE7"/>
    <w:rsid w:val="00D40018"/>
    <w:rsid w:val="00D40088"/>
    <w:rsid w:val="00D400E7"/>
    <w:rsid w:val="00D4014C"/>
    <w:rsid w:val="00D40176"/>
    <w:rsid w:val="00D401E3"/>
    <w:rsid w:val="00D4020E"/>
    <w:rsid w:val="00D402C7"/>
    <w:rsid w:val="00D402C8"/>
    <w:rsid w:val="00D4033D"/>
    <w:rsid w:val="00D40374"/>
    <w:rsid w:val="00D40476"/>
    <w:rsid w:val="00D404E9"/>
    <w:rsid w:val="00D40565"/>
    <w:rsid w:val="00D405A2"/>
    <w:rsid w:val="00D406D3"/>
    <w:rsid w:val="00D406F2"/>
    <w:rsid w:val="00D407E1"/>
    <w:rsid w:val="00D408C2"/>
    <w:rsid w:val="00D40981"/>
    <w:rsid w:val="00D409F2"/>
    <w:rsid w:val="00D40ADA"/>
    <w:rsid w:val="00D40AEB"/>
    <w:rsid w:val="00D40B34"/>
    <w:rsid w:val="00D40C30"/>
    <w:rsid w:val="00D40C50"/>
    <w:rsid w:val="00D40C70"/>
    <w:rsid w:val="00D40CD4"/>
    <w:rsid w:val="00D40DA4"/>
    <w:rsid w:val="00D40DF3"/>
    <w:rsid w:val="00D40E42"/>
    <w:rsid w:val="00D40E55"/>
    <w:rsid w:val="00D40F5F"/>
    <w:rsid w:val="00D40F8A"/>
    <w:rsid w:val="00D41003"/>
    <w:rsid w:val="00D41060"/>
    <w:rsid w:val="00D410F6"/>
    <w:rsid w:val="00D4115E"/>
    <w:rsid w:val="00D4124E"/>
    <w:rsid w:val="00D412A8"/>
    <w:rsid w:val="00D412BC"/>
    <w:rsid w:val="00D41321"/>
    <w:rsid w:val="00D413E4"/>
    <w:rsid w:val="00D41421"/>
    <w:rsid w:val="00D41546"/>
    <w:rsid w:val="00D4154A"/>
    <w:rsid w:val="00D4155C"/>
    <w:rsid w:val="00D41606"/>
    <w:rsid w:val="00D416AA"/>
    <w:rsid w:val="00D416E8"/>
    <w:rsid w:val="00D41763"/>
    <w:rsid w:val="00D41899"/>
    <w:rsid w:val="00D418EB"/>
    <w:rsid w:val="00D41A0C"/>
    <w:rsid w:val="00D41A13"/>
    <w:rsid w:val="00D41A1F"/>
    <w:rsid w:val="00D41A24"/>
    <w:rsid w:val="00D41C13"/>
    <w:rsid w:val="00D41C45"/>
    <w:rsid w:val="00D41C89"/>
    <w:rsid w:val="00D41D7D"/>
    <w:rsid w:val="00D41DB1"/>
    <w:rsid w:val="00D41FC5"/>
    <w:rsid w:val="00D41FDE"/>
    <w:rsid w:val="00D422E1"/>
    <w:rsid w:val="00D4236E"/>
    <w:rsid w:val="00D42384"/>
    <w:rsid w:val="00D425D6"/>
    <w:rsid w:val="00D425D7"/>
    <w:rsid w:val="00D4265B"/>
    <w:rsid w:val="00D4266A"/>
    <w:rsid w:val="00D426E3"/>
    <w:rsid w:val="00D4272B"/>
    <w:rsid w:val="00D42774"/>
    <w:rsid w:val="00D427C0"/>
    <w:rsid w:val="00D4295B"/>
    <w:rsid w:val="00D42975"/>
    <w:rsid w:val="00D429E6"/>
    <w:rsid w:val="00D42A20"/>
    <w:rsid w:val="00D42A64"/>
    <w:rsid w:val="00D42AE9"/>
    <w:rsid w:val="00D42B37"/>
    <w:rsid w:val="00D42C2A"/>
    <w:rsid w:val="00D42D58"/>
    <w:rsid w:val="00D42D6E"/>
    <w:rsid w:val="00D42DAA"/>
    <w:rsid w:val="00D42E10"/>
    <w:rsid w:val="00D42E26"/>
    <w:rsid w:val="00D42F28"/>
    <w:rsid w:val="00D42F44"/>
    <w:rsid w:val="00D42FAC"/>
    <w:rsid w:val="00D42FC6"/>
    <w:rsid w:val="00D43004"/>
    <w:rsid w:val="00D4309E"/>
    <w:rsid w:val="00D430FD"/>
    <w:rsid w:val="00D4313F"/>
    <w:rsid w:val="00D431A9"/>
    <w:rsid w:val="00D432F6"/>
    <w:rsid w:val="00D43367"/>
    <w:rsid w:val="00D43399"/>
    <w:rsid w:val="00D433AC"/>
    <w:rsid w:val="00D433D3"/>
    <w:rsid w:val="00D435C2"/>
    <w:rsid w:val="00D43603"/>
    <w:rsid w:val="00D4364C"/>
    <w:rsid w:val="00D43650"/>
    <w:rsid w:val="00D4366B"/>
    <w:rsid w:val="00D43690"/>
    <w:rsid w:val="00D43854"/>
    <w:rsid w:val="00D438E8"/>
    <w:rsid w:val="00D43926"/>
    <w:rsid w:val="00D43983"/>
    <w:rsid w:val="00D43AC8"/>
    <w:rsid w:val="00D43B06"/>
    <w:rsid w:val="00D43C22"/>
    <w:rsid w:val="00D43C65"/>
    <w:rsid w:val="00D43CA6"/>
    <w:rsid w:val="00D43D09"/>
    <w:rsid w:val="00D43D8E"/>
    <w:rsid w:val="00D43DE7"/>
    <w:rsid w:val="00D43F69"/>
    <w:rsid w:val="00D43F71"/>
    <w:rsid w:val="00D44080"/>
    <w:rsid w:val="00D441BD"/>
    <w:rsid w:val="00D441D4"/>
    <w:rsid w:val="00D442A3"/>
    <w:rsid w:val="00D442A8"/>
    <w:rsid w:val="00D442F1"/>
    <w:rsid w:val="00D443AF"/>
    <w:rsid w:val="00D44410"/>
    <w:rsid w:val="00D444DD"/>
    <w:rsid w:val="00D445B6"/>
    <w:rsid w:val="00D44678"/>
    <w:rsid w:val="00D44685"/>
    <w:rsid w:val="00D44722"/>
    <w:rsid w:val="00D4475E"/>
    <w:rsid w:val="00D4477D"/>
    <w:rsid w:val="00D4477E"/>
    <w:rsid w:val="00D44810"/>
    <w:rsid w:val="00D44933"/>
    <w:rsid w:val="00D4494A"/>
    <w:rsid w:val="00D44952"/>
    <w:rsid w:val="00D44963"/>
    <w:rsid w:val="00D449A9"/>
    <w:rsid w:val="00D44A0F"/>
    <w:rsid w:val="00D44A47"/>
    <w:rsid w:val="00D44B63"/>
    <w:rsid w:val="00D44B9E"/>
    <w:rsid w:val="00D44C14"/>
    <w:rsid w:val="00D44C84"/>
    <w:rsid w:val="00D44CB5"/>
    <w:rsid w:val="00D44E4B"/>
    <w:rsid w:val="00D44EB6"/>
    <w:rsid w:val="00D44F46"/>
    <w:rsid w:val="00D44F6F"/>
    <w:rsid w:val="00D44FF2"/>
    <w:rsid w:val="00D450C7"/>
    <w:rsid w:val="00D45226"/>
    <w:rsid w:val="00D452B0"/>
    <w:rsid w:val="00D452EB"/>
    <w:rsid w:val="00D452FA"/>
    <w:rsid w:val="00D45335"/>
    <w:rsid w:val="00D45362"/>
    <w:rsid w:val="00D45460"/>
    <w:rsid w:val="00D45484"/>
    <w:rsid w:val="00D45497"/>
    <w:rsid w:val="00D454DB"/>
    <w:rsid w:val="00D45645"/>
    <w:rsid w:val="00D45727"/>
    <w:rsid w:val="00D45765"/>
    <w:rsid w:val="00D45803"/>
    <w:rsid w:val="00D458BE"/>
    <w:rsid w:val="00D4591B"/>
    <w:rsid w:val="00D45928"/>
    <w:rsid w:val="00D45A11"/>
    <w:rsid w:val="00D45BAB"/>
    <w:rsid w:val="00D45BD1"/>
    <w:rsid w:val="00D45BE9"/>
    <w:rsid w:val="00D45C20"/>
    <w:rsid w:val="00D45D35"/>
    <w:rsid w:val="00D45D63"/>
    <w:rsid w:val="00D45E11"/>
    <w:rsid w:val="00D45E60"/>
    <w:rsid w:val="00D45E8F"/>
    <w:rsid w:val="00D45E92"/>
    <w:rsid w:val="00D45F1B"/>
    <w:rsid w:val="00D45F7F"/>
    <w:rsid w:val="00D45F97"/>
    <w:rsid w:val="00D45FFF"/>
    <w:rsid w:val="00D46011"/>
    <w:rsid w:val="00D46015"/>
    <w:rsid w:val="00D4602D"/>
    <w:rsid w:val="00D46044"/>
    <w:rsid w:val="00D460B1"/>
    <w:rsid w:val="00D460DD"/>
    <w:rsid w:val="00D460F5"/>
    <w:rsid w:val="00D4614F"/>
    <w:rsid w:val="00D46172"/>
    <w:rsid w:val="00D461D7"/>
    <w:rsid w:val="00D461E5"/>
    <w:rsid w:val="00D462CB"/>
    <w:rsid w:val="00D4631A"/>
    <w:rsid w:val="00D46345"/>
    <w:rsid w:val="00D46434"/>
    <w:rsid w:val="00D46475"/>
    <w:rsid w:val="00D464F3"/>
    <w:rsid w:val="00D46521"/>
    <w:rsid w:val="00D46529"/>
    <w:rsid w:val="00D465D0"/>
    <w:rsid w:val="00D46605"/>
    <w:rsid w:val="00D46638"/>
    <w:rsid w:val="00D46744"/>
    <w:rsid w:val="00D46775"/>
    <w:rsid w:val="00D46791"/>
    <w:rsid w:val="00D467F5"/>
    <w:rsid w:val="00D4684B"/>
    <w:rsid w:val="00D468E3"/>
    <w:rsid w:val="00D46902"/>
    <w:rsid w:val="00D4693B"/>
    <w:rsid w:val="00D4695D"/>
    <w:rsid w:val="00D46A02"/>
    <w:rsid w:val="00D46AB0"/>
    <w:rsid w:val="00D46B41"/>
    <w:rsid w:val="00D46B6D"/>
    <w:rsid w:val="00D46B98"/>
    <w:rsid w:val="00D46C11"/>
    <w:rsid w:val="00D46CC7"/>
    <w:rsid w:val="00D46CCE"/>
    <w:rsid w:val="00D46D09"/>
    <w:rsid w:val="00D46D28"/>
    <w:rsid w:val="00D46D70"/>
    <w:rsid w:val="00D46E64"/>
    <w:rsid w:val="00D46EE4"/>
    <w:rsid w:val="00D46F6D"/>
    <w:rsid w:val="00D47023"/>
    <w:rsid w:val="00D4712A"/>
    <w:rsid w:val="00D47149"/>
    <w:rsid w:val="00D47197"/>
    <w:rsid w:val="00D471B9"/>
    <w:rsid w:val="00D471DB"/>
    <w:rsid w:val="00D474BE"/>
    <w:rsid w:val="00D474F8"/>
    <w:rsid w:val="00D47547"/>
    <w:rsid w:val="00D47592"/>
    <w:rsid w:val="00D475F6"/>
    <w:rsid w:val="00D47623"/>
    <w:rsid w:val="00D47674"/>
    <w:rsid w:val="00D476DA"/>
    <w:rsid w:val="00D47831"/>
    <w:rsid w:val="00D4785B"/>
    <w:rsid w:val="00D4787E"/>
    <w:rsid w:val="00D47A2C"/>
    <w:rsid w:val="00D47A79"/>
    <w:rsid w:val="00D47AC6"/>
    <w:rsid w:val="00D47B43"/>
    <w:rsid w:val="00D47BBB"/>
    <w:rsid w:val="00D47BE0"/>
    <w:rsid w:val="00D47BE1"/>
    <w:rsid w:val="00D47C1E"/>
    <w:rsid w:val="00D47C6E"/>
    <w:rsid w:val="00D47CC5"/>
    <w:rsid w:val="00D47D1A"/>
    <w:rsid w:val="00D47D8C"/>
    <w:rsid w:val="00D47DBB"/>
    <w:rsid w:val="00D47DF8"/>
    <w:rsid w:val="00D47E37"/>
    <w:rsid w:val="00D47E3C"/>
    <w:rsid w:val="00D47F6E"/>
    <w:rsid w:val="00D47FEF"/>
    <w:rsid w:val="00D50011"/>
    <w:rsid w:val="00D50062"/>
    <w:rsid w:val="00D50098"/>
    <w:rsid w:val="00D5011E"/>
    <w:rsid w:val="00D50142"/>
    <w:rsid w:val="00D501AE"/>
    <w:rsid w:val="00D50229"/>
    <w:rsid w:val="00D50235"/>
    <w:rsid w:val="00D5025F"/>
    <w:rsid w:val="00D50287"/>
    <w:rsid w:val="00D502A0"/>
    <w:rsid w:val="00D502B8"/>
    <w:rsid w:val="00D5041F"/>
    <w:rsid w:val="00D5044A"/>
    <w:rsid w:val="00D50488"/>
    <w:rsid w:val="00D504A5"/>
    <w:rsid w:val="00D50506"/>
    <w:rsid w:val="00D50524"/>
    <w:rsid w:val="00D50540"/>
    <w:rsid w:val="00D505DF"/>
    <w:rsid w:val="00D50684"/>
    <w:rsid w:val="00D5069A"/>
    <w:rsid w:val="00D506C2"/>
    <w:rsid w:val="00D5088E"/>
    <w:rsid w:val="00D508B1"/>
    <w:rsid w:val="00D508FC"/>
    <w:rsid w:val="00D50936"/>
    <w:rsid w:val="00D5095D"/>
    <w:rsid w:val="00D50A3D"/>
    <w:rsid w:val="00D50ADB"/>
    <w:rsid w:val="00D50BA1"/>
    <w:rsid w:val="00D50CC7"/>
    <w:rsid w:val="00D50CD8"/>
    <w:rsid w:val="00D50CE3"/>
    <w:rsid w:val="00D50D02"/>
    <w:rsid w:val="00D50D26"/>
    <w:rsid w:val="00D50D37"/>
    <w:rsid w:val="00D50DA1"/>
    <w:rsid w:val="00D50DFC"/>
    <w:rsid w:val="00D50E4A"/>
    <w:rsid w:val="00D50E4D"/>
    <w:rsid w:val="00D50E4E"/>
    <w:rsid w:val="00D50EDF"/>
    <w:rsid w:val="00D50F06"/>
    <w:rsid w:val="00D50F37"/>
    <w:rsid w:val="00D51013"/>
    <w:rsid w:val="00D51019"/>
    <w:rsid w:val="00D510F7"/>
    <w:rsid w:val="00D5110F"/>
    <w:rsid w:val="00D511AB"/>
    <w:rsid w:val="00D512B7"/>
    <w:rsid w:val="00D5138C"/>
    <w:rsid w:val="00D5138E"/>
    <w:rsid w:val="00D513ED"/>
    <w:rsid w:val="00D513FD"/>
    <w:rsid w:val="00D514FD"/>
    <w:rsid w:val="00D51542"/>
    <w:rsid w:val="00D51587"/>
    <w:rsid w:val="00D51656"/>
    <w:rsid w:val="00D51678"/>
    <w:rsid w:val="00D51792"/>
    <w:rsid w:val="00D517C0"/>
    <w:rsid w:val="00D51843"/>
    <w:rsid w:val="00D519E2"/>
    <w:rsid w:val="00D51A00"/>
    <w:rsid w:val="00D51A1B"/>
    <w:rsid w:val="00D51BF7"/>
    <w:rsid w:val="00D51C1D"/>
    <w:rsid w:val="00D51C77"/>
    <w:rsid w:val="00D51C91"/>
    <w:rsid w:val="00D51D26"/>
    <w:rsid w:val="00D51D37"/>
    <w:rsid w:val="00D51D5A"/>
    <w:rsid w:val="00D51D72"/>
    <w:rsid w:val="00D51D8E"/>
    <w:rsid w:val="00D51DA1"/>
    <w:rsid w:val="00D51DAE"/>
    <w:rsid w:val="00D51DE1"/>
    <w:rsid w:val="00D51E49"/>
    <w:rsid w:val="00D51E7F"/>
    <w:rsid w:val="00D51EDE"/>
    <w:rsid w:val="00D51F1C"/>
    <w:rsid w:val="00D51F46"/>
    <w:rsid w:val="00D51F4D"/>
    <w:rsid w:val="00D51FF9"/>
    <w:rsid w:val="00D52058"/>
    <w:rsid w:val="00D5208B"/>
    <w:rsid w:val="00D52134"/>
    <w:rsid w:val="00D5213C"/>
    <w:rsid w:val="00D52173"/>
    <w:rsid w:val="00D521D2"/>
    <w:rsid w:val="00D52233"/>
    <w:rsid w:val="00D5223F"/>
    <w:rsid w:val="00D52273"/>
    <w:rsid w:val="00D522B7"/>
    <w:rsid w:val="00D52353"/>
    <w:rsid w:val="00D52400"/>
    <w:rsid w:val="00D52476"/>
    <w:rsid w:val="00D524AA"/>
    <w:rsid w:val="00D525D8"/>
    <w:rsid w:val="00D52600"/>
    <w:rsid w:val="00D52774"/>
    <w:rsid w:val="00D52796"/>
    <w:rsid w:val="00D5288E"/>
    <w:rsid w:val="00D529DE"/>
    <w:rsid w:val="00D529E4"/>
    <w:rsid w:val="00D52AB4"/>
    <w:rsid w:val="00D52AD2"/>
    <w:rsid w:val="00D52AEA"/>
    <w:rsid w:val="00D52C07"/>
    <w:rsid w:val="00D52C10"/>
    <w:rsid w:val="00D52C64"/>
    <w:rsid w:val="00D52D3D"/>
    <w:rsid w:val="00D52D3F"/>
    <w:rsid w:val="00D52DDB"/>
    <w:rsid w:val="00D52DF1"/>
    <w:rsid w:val="00D52E48"/>
    <w:rsid w:val="00D52E7B"/>
    <w:rsid w:val="00D52F12"/>
    <w:rsid w:val="00D52F28"/>
    <w:rsid w:val="00D52F36"/>
    <w:rsid w:val="00D52F45"/>
    <w:rsid w:val="00D52F8C"/>
    <w:rsid w:val="00D53159"/>
    <w:rsid w:val="00D53244"/>
    <w:rsid w:val="00D53294"/>
    <w:rsid w:val="00D5331D"/>
    <w:rsid w:val="00D53399"/>
    <w:rsid w:val="00D533D9"/>
    <w:rsid w:val="00D534AB"/>
    <w:rsid w:val="00D534DE"/>
    <w:rsid w:val="00D534EB"/>
    <w:rsid w:val="00D53563"/>
    <w:rsid w:val="00D535D1"/>
    <w:rsid w:val="00D5360F"/>
    <w:rsid w:val="00D5361F"/>
    <w:rsid w:val="00D53636"/>
    <w:rsid w:val="00D53666"/>
    <w:rsid w:val="00D53675"/>
    <w:rsid w:val="00D53763"/>
    <w:rsid w:val="00D53885"/>
    <w:rsid w:val="00D538D8"/>
    <w:rsid w:val="00D538F4"/>
    <w:rsid w:val="00D539A0"/>
    <w:rsid w:val="00D539CD"/>
    <w:rsid w:val="00D53A8C"/>
    <w:rsid w:val="00D53B59"/>
    <w:rsid w:val="00D53C1F"/>
    <w:rsid w:val="00D53C33"/>
    <w:rsid w:val="00D53C64"/>
    <w:rsid w:val="00D53C7D"/>
    <w:rsid w:val="00D53C90"/>
    <w:rsid w:val="00D53CBE"/>
    <w:rsid w:val="00D53CCC"/>
    <w:rsid w:val="00D53DA5"/>
    <w:rsid w:val="00D53E7F"/>
    <w:rsid w:val="00D53EC9"/>
    <w:rsid w:val="00D53FC5"/>
    <w:rsid w:val="00D54021"/>
    <w:rsid w:val="00D54105"/>
    <w:rsid w:val="00D54111"/>
    <w:rsid w:val="00D5413A"/>
    <w:rsid w:val="00D54154"/>
    <w:rsid w:val="00D541ED"/>
    <w:rsid w:val="00D5421C"/>
    <w:rsid w:val="00D5421E"/>
    <w:rsid w:val="00D54238"/>
    <w:rsid w:val="00D542D9"/>
    <w:rsid w:val="00D542E8"/>
    <w:rsid w:val="00D542FC"/>
    <w:rsid w:val="00D5434F"/>
    <w:rsid w:val="00D54430"/>
    <w:rsid w:val="00D54489"/>
    <w:rsid w:val="00D54558"/>
    <w:rsid w:val="00D545AB"/>
    <w:rsid w:val="00D545FF"/>
    <w:rsid w:val="00D54679"/>
    <w:rsid w:val="00D546B6"/>
    <w:rsid w:val="00D54708"/>
    <w:rsid w:val="00D54745"/>
    <w:rsid w:val="00D54831"/>
    <w:rsid w:val="00D5483A"/>
    <w:rsid w:val="00D54868"/>
    <w:rsid w:val="00D548DC"/>
    <w:rsid w:val="00D54926"/>
    <w:rsid w:val="00D549F3"/>
    <w:rsid w:val="00D54ABD"/>
    <w:rsid w:val="00D54B26"/>
    <w:rsid w:val="00D54B48"/>
    <w:rsid w:val="00D54BD5"/>
    <w:rsid w:val="00D54C94"/>
    <w:rsid w:val="00D54CBB"/>
    <w:rsid w:val="00D54CF4"/>
    <w:rsid w:val="00D54D07"/>
    <w:rsid w:val="00D54D7D"/>
    <w:rsid w:val="00D54DBA"/>
    <w:rsid w:val="00D54DFF"/>
    <w:rsid w:val="00D54E72"/>
    <w:rsid w:val="00D54E82"/>
    <w:rsid w:val="00D54EC5"/>
    <w:rsid w:val="00D54EDB"/>
    <w:rsid w:val="00D54F4D"/>
    <w:rsid w:val="00D54FD2"/>
    <w:rsid w:val="00D54FFA"/>
    <w:rsid w:val="00D5506F"/>
    <w:rsid w:val="00D55081"/>
    <w:rsid w:val="00D5508B"/>
    <w:rsid w:val="00D550CA"/>
    <w:rsid w:val="00D55184"/>
    <w:rsid w:val="00D55276"/>
    <w:rsid w:val="00D5546C"/>
    <w:rsid w:val="00D5555F"/>
    <w:rsid w:val="00D555CE"/>
    <w:rsid w:val="00D5562E"/>
    <w:rsid w:val="00D55680"/>
    <w:rsid w:val="00D5569F"/>
    <w:rsid w:val="00D55702"/>
    <w:rsid w:val="00D55721"/>
    <w:rsid w:val="00D55735"/>
    <w:rsid w:val="00D55802"/>
    <w:rsid w:val="00D5584C"/>
    <w:rsid w:val="00D55862"/>
    <w:rsid w:val="00D559B0"/>
    <w:rsid w:val="00D55A2A"/>
    <w:rsid w:val="00D55B64"/>
    <w:rsid w:val="00D55BE5"/>
    <w:rsid w:val="00D55C77"/>
    <w:rsid w:val="00D55C8F"/>
    <w:rsid w:val="00D55D92"/>
    <w:rsid w:val="00D55DB9"/>
    <w:rsid w:val="00D55DF9"/>
    <w:rsid w:val="00D55E1B"/>
    <w:rsid w:val="00D55F66"/>
    <w:rsid w:val="00D56005"/>
    <w:rsid w:val="00D5602A"/>
    <w:rsid w:val="00D56086"/>
    <w:rsid w:val="00D56114"/>
    <w:rsid w:val="00D561C1"/>
    <w:rsid w:val="00D561E5"/>
    <w:rsid w:val="00D56250"/>
    <w:rsid w:val="00D56338"/>
    <w:rsid w:val="00D5633D"/>
    <w:rsid w:val="00D56340"/>
    <w:rsid w:val="00D563AF"/>
    <w:rsid w:val="00D56490"/>
    <w:rsid w:val="00D564BE"/>
    <w:rsid w:val="00D564FC"/>
    <w:rsid w:val="00D565EC"/>
    <w:rsid w:val="00D56639"/>
    <w:rsid w:val="00D56649"/>
    <w:rsid w:val="00D56695"/>
    <w:rsid w:val="00D5669A"/>
    <w:rsid w:val="00D5670C"/>
    <w:rsid w:val="00D56786"/>
    <w:rsid w:val="00D56796"/>
    <w:rsid w:val="00D56831"/>
    <w:rsid w:val="00D568C2"/>
    <w:rsid w:val="00D568D2"/>
    <w:rsid w:val="00D56939"/>
    <w:rsid w:val="00D56970"/>
    <w:rsid w:val="00D56A74"/>
    <w:rsid w:val="00D56BD1"/>
    <w:rsid w:val="00D56BEA"/>
    <w:rsid w:val="00D56CC8"/>
    <w:rsid w:val="00D56D37"/>
    <w:rsid w:val="00D56DBF"/>
    <w:rsid w:val="00D56DF0"/>
    <w:rsid w:val="00D56DF8"/>
    <w:rsid w:val="00D56EF1"/>
    <w:rsid w:val="00D56F74"/>
    <w:rsid w:val="00D5705E"/>
    <w:rsid w:val="00D57114"/>
    <w:rsid w:val="00D57123"/>
    <w:rsid w:val="00D5712E"/>
    <w:rsid w:val="00D57181"/>
    <w:rsid w:val="00D5720E"/>
    <w:rsid w:val="00D5732B"/>
    <w:rsid w:val="00D574A7"/>
    <w:rsid w:val="00D57616"/>
    <w:rsid w:val="00D57694"/>
    <w:rsid w:val="00D5778B"/>
    <w:rsid w:val="00D577F3"/>
    <w:rsid w:val="00D57804"/>
    <w:rsid w:val="00D57882"/>
    <w:rsid w:val="00D578B5"/>
    <w:rsid w:val="00D5794B"/>
    <w:rsid w:val="00D579C1"/>
    <w:rsid w:val="00D57AD4"/>
    <w:rsid w:val="00D57B4C"/>
    <w:rsid w:val="00D57BB0"/>
    <w:rsid w:val="00D57BF6"/>
    <w:rsid w:val="00D57C21"/>
    <w:rsid w:val="00D57C3C"/>
    <w:rsid w:val="00D57C8F"/>
    <w:rsid w:val="00D57CFE"/>
    <w:rsid w:val="00D57D0A"/>
    <w:rsid w:val="00D57D2F"/>
    <w:rsid w:val="00D57D61"/>
    <w:rsid w:val="00D57D83"/>
    <w:rsid w:val="00D57D9C"/>
    <w:rsid w:val="00D57DC9"/>
    <w:rsid w:val="00D57E01"/>
    <w:rsid w:val="00D57ED3"/>
    <w:rsid w:val="00D57F09"/>
    <w:rsid w:val="00D57FA0"/>
    <w:rsid w:val="00D57FB3"/>
    <w:rsid w:val="00D6004C"/>
    <w:rsid w:val="00D600D4"/>
    <w:rsid w:val="00D600ED"/>
    <w:rsid w:val="00D60135"/>
    <w:rsid w:val="00D601BB"/>
    <w:rsid w:val="00D6023E"/>
    <w:rsid w:val="00D6025F"/>
    <w:rsid w:val="00D60319"/>
    <w:rsid w:val="00D6050D"/>
    <w:rsid w:val="00D60545"/>
    <w:rsid w:val="00D605BD"/>
    <w:rsid w:val="00D605D6"/>
    <w:rsid w:val="00D6069A"/>
    <w:rsid w:val="00D606A0"/>
    <w:rsid w:val="00D607C8"/>
    <w:rsid w:val="00D60807"/>
    <w:rsid w:val="00D6083C"/>
    <w:rsid w:val="00D60873"/>
    <w:rsid w:val="00D6088A"/>
    <w:rsid w:val="00D608A9"/>
    <w:rsid w:val="00D608B3"/>
    <w:rsid w:val="00D608FB"/>
    <w:rsid w:val="00D60B93"/>
    <w:rsid w:val="00D60B9C"/>
    <w:rsid w:val="00D60C2E"/>
    <w:rsid w:val="00D60C38"/>
    <w:rsid w:val="00D60CA5"/>
    <w:rsid w:val="00D60CC5"/>
    <w:rsid w:val="00D60CDE"/>
    <w:rsid w:val="00D60D2F"/>
    <w:rsid w:val="00D60D4F"/>
    <w:rsid w:val="00D60D76"/>
    <w:rsid w:val="00D60D9F"/>
    <w:rsid w:val="00D60DA7"/>
    <w:rsid w:val="00D60DBD"/>
    <w:rsid w:val="00D60E45"/>
    <w:rsid w:val="00D60FA7"/>
    <w:rsid w:val="00D610A3"/>
    <w:rsid w:val="00D6110A"/>
    <w:rsid w:val="00D61148"/>
    <w:rsid w:val="00D6116D"/>
    <w:rsid w:val="00D61190"/>
    <w:rsid w:val="00D611F6"/>
    <w:rsid w:val="00D612BB"/>
    <w:rsid w:val="00D6133B"/>
    <w:rsid w:val="00D61352"/>
    <w:rsid w:val="00D61370"/>
    <w:rsid w:val="00D613E6"/>
    <w:rsid w:val="00D61542"/>
    <w:rsid w:val="00D615BD"/>
    <w:rsid w:val="00D61676"/>
    <w:rsid w:val="00D61696"/>
    <w:rsid w:val="00D6171C"/>
    <w:rsid w:val="00D61739"/>
    <w:rsid w:val="00D617DC"/>
    <w:rsid w:val="00D6189E"/>
    <w:rsid w:val="00D618F4"/>
    <w:rsid w:val="00D61944"/>
    <w:rsid w:val="00D61967"/>
    <w:rsid w:val="00D6196C"/>
    <w:rsid w:val="00D619B4"/>
    <w:rsid w:val="00D619CD"/>
    <w:rsid w:val="00D61A27"/>
    <w:rsid w:val="00D61A55"/>
    <w:rsid w:val="00D61AEE"/>
    <w:rsid w:val="00D61BC3"/>
    <w:rsid w:val="00D61C21"/>
    <w:rsid w:val="00D61C93"/>
    <w:rsid w:val="00D61D27"/>
    <w:rsid w:val="00D61E0B"/>
    <w:rsid w:val="00D61EC4"/>
    <w:rsid w:val="00D61F2D"/>
    <w:rsid w:val="00D61F75"/>
    <w:rsid w:val="00D61FBE"/>
    <w:rsid w:val="00D62056"/>
    <w:rsid w:val="00D62122"/>
    <w:rsid w:val="00D62196"/>
    <w:rsid w:val="00D6224E"/>
    <w:rsid w:val="00D622FC"/>
    <w:rsid w:val="00D62311"/>
    <w:rsid w:val="00D62343"/>
    <w:rsid w:val="00D623F1"/>
    <w:rsid w:val="00D62461"/>
    <w:rsid w:val="00D624C8"/>
    <w:rsid w:val="00D625DF"/>
    <w:rsid w:val="00D62601"/>
    <w:rsid w:val="00D626CE"/>
    <w:rsid w:val="00D62745"/>
    <w:rsid w:val="00D6279B"/>
    <w:rsid w:val="00D62869"/>
    <w:rsid w:val="00D62871"/>
    <w:rsid w:val="00D6289A"/>
    <w:rsid w:val="00D628C2"/>
    <w:rsid w:val="00D62928"/>
    <w:rsid w:val="00D629F4"/>
    <w:rsid w:val="00D62A7D"/>
    <w:rsid w:val="00D62AD1"/>
    <w:rsid w:val="00D62B5F"/>
    <w:rsid w:val="00D62B77"/>
    <w:rsid w:val="00D62B9B"/>
    <w:rsid w:val="00D62BC6"/>
    <w:rsid w:val="00D62CE1"/>
    <w:rsid w:val="00D62D9E"/>
    <w:rsid w:val="00D62E27"/>
    <w:rsid w:val="00D62E48"/>
    <w:rsid w:val="00D62E8A"/>
    <w:rsid w:val="00D62ECD"/>
    <w:rsid w:val="00D62ED2"/>
    <w:rsid w:val="00D62F41"/>
    <w:rsid w:val="00D62F54"/>
    <w:rsid w:val="00D62FF0"/>
    <w:rsid w:val="00D6326F"/>
    <w:rsid w:val="00D63275"/>
    <w:rsid w:val="00D632D9"/>
    <w:rsid w:val="00D632DE"/>
    <w:rsid w:val="00D63304"/>
    <w:rsid w:val="00D6331E"/>
    <w:rsid w:val="00D6334B"/>
    <w:rsid w:val="00D63358"/>
    <w:rsid w:val="00D63370"/>
    <w:rsid w:val="00D6341B"/>
    <w:rsid w:val="00D634A3"/>
    <w:rsid w:val="00D634B8"/>
    <w:rsid w:val="00D634CA"/>
    <w:rsid w:val="00D63514"/>
    <w:rsid w:val="00D63549"/>
    <w:rsid w:val="00D6358D"/>
    <w:rsid w:val="00D635C0"/>
    <w:rsid w:val="00D63670"/>
    <w:rsid w:val="00D636F5"/>
    <w:rsid w:val="00D6372A"/>
    <w:rsid w:val="00D63748"/>
    <w:rsid w:val="00D63792"/>
    <w:rsid w:val="00D6379D"/>
    <w:rsid w:val="00D637E5"/>
    <w:rsid w:val="00D6389C"/>
    <w:rsid w:val="00D6389D"/>
    <w:rsid w:val="00D63944"/>
    <w:rsid w:val="00D63975"/>
    <w:rsid w:val="00D63A1E"/>
    <w:rsid w:val="00D63A38"/>
    <w:rsid w:val="00D63AC8"/>
    <w:rsid w:val="00D63BEF"/>
    <w:rsid w:val="00D63BFD"/>
    <w:rsid w:val="00D63D17"/>
    <w:rsid w:val="00D63DB1"/>
    <w:rsid w:val="00D63E80"/>
    <w:rsid w:val="00D64000"/>
    <w:rsid w:val="00D64198"/>
    <w:rsid w:val="00D6436E"/>
    <w:rsid w:val="00D644CD"/>
    <w:rsid w:val="00D644EC"/>
    <w:rsid w:val="00D64514"/>
    <w:rsid w:val="00D6459F"/>
    <w:rsid w:val="00D64600"/>
    <w:rsid w:val="00D64624"/>
    <w:rsid w:val="00D6463F"/>
    <w:rsid w:val="00D64694"/>
    <w:rsid w:val="00D646DF"/>
    <w:rsid w:val="00D646E0"/>
    <w:rsid w:val="00D6473D"/>
    <w:rsid w:val="00D64746"/>
    <w:rsid w:val="00D647EF"/>
    <w:rsid w:val="00D64830"/>
    <w:rsid w:val="00D64849"/>
    <w:rsid w:val="00D648DC"/>
    <w:rsid w:val="00D6493B"/>
    <w:rsid w:val="00D64A03"/>
    <w:rsid w:val="00D64A42"/>
    <w:rsid w:val="00D64B2D"/>
    <w:rsid w:val="00D64B3E"/>
    <w:rsid w:val="00D64BEE"/>
    <w:rsid w:val="00D64C3E"/>
    <w:rsid w:val="00D64C79"/>
    <w:rsid w:val="00D64CC2"/>
    <w:rsid w:val="00D64DC5"/>
    <w:rsid w:val="00D64DDA"/>
    <w:rsid w:val="00D64DE3"/>
    <w:rsid w:val="00D64EDE"/>
    <w:rsid w:val="00D64EF5"/>
    <w:rsid w:val="00D64F12"/>
    <w:rsid w:val="00D64FD3"/>
    <w:rsid w:val="00D65022"/>
    <w:rsid w:val="00D650F5"/>
    <w:rsid w:val="00D65131"/>
    <w:rsid w:val="00D65158"/>
    <w:rsid w:val="00D651A2"/>
    <w:rsid w:val="00D651A5"/>
    <w:rsid w:val="00D651B1"/>
    <w:rsid w:val="00D65216"/>
    <w:rsid w:val="00D652F2"/>
    <w:rsid w:val="00D652F3"/>
    <w:rsid w:val="00D6535C"/>
    <w:rsid w:val="00D653E8"/>
    <w:rsid w:val="00D65426"/>
    <w:rsid w:val="00D65494"/>
    <w:rsid w:val="00D6549B"/>
    <w:rsid w:val="00D654DD"/>
    <w:rsid w:val="00D655FD"/>
    <w:rsid w:val="00D65633"/>
    <w:rsid w:val="00D65691"/>
    <w:rsid w:val="00D65718"/>
    <w:rsid w:val="00D6572D"/>
    <w:rsid w:val="00D65733"/>
    <w:rsid w:val="00D657B6"/>
    <w:rsid w:val="00D657B7"/>
    <w:rsid w:val="00D65A27"/>
    <w:rsid w:val="00D65A64"/>
    <w:rsid w:val="00D65A88"/>
    <w:rsid w:val="00D65AD1"/>
    <w:rsid w:val="00D65B72"/>
    <w:rsid w:val="00D65C6A"/>
    <w:rsid w:val="00D65C6D"/>
    <w:rsid w:val="00D65CB6"/>
    <w:rsid w:val="00D65D9F"/>
    <w:rsid w:val="00D65DD4"/>
    <w:rsid w:val="00D65E2E"/>
    <w:rsid w:val="00D65E3B"/>
    <w:rsid w:val="00D65EFA"/>
    <w:rsid w:val="00D66059"/>
    <w:rsid w:val="00D66091"/>
    <w:rsid w:val="00D66286"/>
    <w:rsid w:val="00D662B1"/>
    <w:rsid w:val="00D66326"/>
    <w:rsid w:val="00D66342"/>
    <w:rsid w:val="00D66395"/>
    <w:rsid w:val="00D66412"/>
    <w:rsid w:val="00D66440"/>
    <w:rsid w:val="00D664BA"/>
    <w:rsid w:val="00D664D0"/>
    <w:rsid w:val="00D665BB"/>
    <w:rsid w:val="00D6666A"/>
    <w:rsid w:val="00D6669C"/>
    <w:rsid w:val="00D6671E"/>
    <w:rsid w:val="00D66766"/>
    <w:rsid w:val="00D6692E"/>
    <w:rsid w:val="00D66954"/>
    <w:rsid w:val="00D6698C"/>
    <w:rsid w:val="00D669AB"/>
    <w:rsid w:val="00D66A3D"/>
    <w:rsid w:val="00D66A97"/>
    <w:rsid w:val="00D66C61"/>
    <w:rsid w:val="00D66CBC"/>
    <w:rsid w:val="00D66D48"/>
    <w:rsid w:val="00D66D92"/>
    <w:rsid w:val="00D66E97"/>
    <w:rsid w:val="00D66E9C"/>
    <w:rsid w:val="00D66F14"/>
    <w:rsid w:val="00D66F26"/>
    <w:rsid w:val="00D66FAB"/>
    <w:rsid w:val="00D67031"/>
    <w:rsid w:val="00D67052"/>
    <w:rsid w:val="00D67100"/>
    <w:rsid w:val="00D671DC"/>
    <w:rsid w:val="00D67369"/>
    <w:rsid w:val="00D673D7"/>
    <w:rsid w:val="00D67402"/>
    <w:rsid w:val="00D674A6"/>
    <w:rsid w:val="00D674F3"/>
    <w:rsid w:val="00D6751D"/>
    <w:rsid w:val="00D67585"/>
    <w:rsid w:val="00D675E4"/>
    <w:rsid w:val="00D6763A"/>
    <w:rsid w:val="00D67691"/>
    <w:rsid w:val="00D676B8"/>
    <w:rsid w:val="00D6770B"/>
    <w:rsid w:val="00D677CF"/>
    <w:rsid w:val="00D67858"/>
    <w:rsid w:val="00D67865"/>
    <w:rsid w:val="00D678C6"/>
    <w:rsid w:val="00D678E9"/>
    <w:rsid w:val="00D679CD"/>
    <w:rsid w:val="00D67B09"/>
    <w:rsid w:val="00D67B5E"/>
    <w:rsid w:val="00D67BC2"/>
    <w:rsid w:val="00D67C58"/>
    <w:rsid w:val="00D67DDC"/>
    <w:rsid w:val="00D67E93"/>
    <w:rsid w:val="00D67EB4"/>
    <w:rsid w:val="00D67F2E"/>
    <w:rsid w:val="00D67F67"/>
    <w:rsid w:val="00D67FAA"/>
    <w:rsid w:val="00D70093"/>
    <w:rsid w:val="00D700AE"/>
    <w:rsid w:val="00D7015D"/>
    <w:rsid w:val="00D70249"/>
    <w:rsid w:val="00D702AF"/>
    <w:rsid w:val="00D702C9"/>
    <w:rsid w:val="00D702E0"/>
    <w:rsid w:val="00D7031A"/>
    <w:rsid w:val="00D704F4"/>
    <w:rsid w:val="00D70507"/>
    <w:rsid w:val="00D705E1"/>
    <w:rsid w:val="00D7061C"/>
    <w:rsid w:val="00D706C3"/>
    <w:rsid w:val="00D706E5"/>
    <w:rsid w:val="00D70849"/>
    <w:rsid w:val="00D70875"/>
    <w:rsid w:val="00D7088F"/>
    <w:rsid w:val="00D708FD"/>
    <w:rsid w:val="00D70922"/>
    <w:rsid w:val="00D70A5C"/>
    <w:rsid w:val="00D70AF7"/>
    <w:rsid w:val="00D70B30"/>
    <w:rsid w:val="00D70BCF"/>
    <w:rsid w:val="00D70BD9"/>
    <w:rsid w:val="00D70C66"/>
    <w:rsid w:val="00D70C77"/>
    <w:rsid w:val="00D70CFA"/>
    <w:rsid w:val="00D70DE1"/>
    <w:rsid w:val="00D70DFB"/>
    <w:rsid w:val="00D70E2E"/>
    <w:rsid w:val="00D70E62"/>
    <w:rsid w:val="00D70EBC"/>
    <w:rsid w:val="00D70EDE"/>
    <w:rsid w:val="00D70EFF"/>
    <w:rsid w:val="00D70F49"/>
    <w:rsid w:val="00D70F6C"/>
    <w:rsid w:val="00D70F83"/>
    <w:rsid w:val="00D70F99"/>
    <w:rsid w:val="00D70FD0"/>
    <w:rsid w:val="00D7114B"/>
    <w:rsid w:val="00D71151"/>
    <w:rsid w:val="00D71183"/>
    <w:rsid w:val="00D7119A"/>
    <w:rsid w:val="00D71214"/>
    <w:rsid w:val="00D71225"/>
    <w:rsid w:val="00D712FF"/>
    <w:rsid w:val="00D7131D"/>
    <w:rsid w:val="00D713BE"/>
    <w:rsid w:val="00D713E7"/>
    <w:rsid w:val="00D714A5"/>
    <w:rsid w:val="00D715EC"/>
    <w:rsid w:val="00D7163C"/>
    <w:rsid w:val="00D71736"/>
    <w:rsid w:val="00D7179A"/>
    <w:rsid w:val="00D717DE"/>
    <w:rsid w:val="00D717FE"/>
    <w:rsid w:val="00D7181B"/>
    <w:rsid w:val="00D7188C"/>
    <w:rsid w:val="00D71AAC"/>
    <w:rsid w:val="00D71B96"/>
    <w:rsid w:val="00D71CDB"/>
    <w:rsid w:val="00D71CE1"/>
    <w:rsid w:val="00D71D43"/>
    <w:rsid w:val="00D71D58"/>
    <w:rsid w:val="00D71DA1"/>
    <w:rsid w:val="00D71DE2"/>
    <w:rsid w:val="00D71E3B"/>
    <w:rsid w:val="00D71E51"/>
    <w:rsid w:val="00D71E56"/>
    <w:rsid w:val="00D71F07"/>
    <w:rsid w:val="00D71FB9"/>
    <w:rsid w:val="00D72025"/>
    <w:rsid w:val="00D7202C"/>
    <w:rsid w:val="00D720DD"/>
    <w:rsid w:val="00D720E5"/>
    <w:rsid w:val="00D720EE"/>
    <w:rsid w:val="00D72170"/>
    <w:rsid w:val="00D72220"/>
    <w:rsid w:val="00D7227E"/>
    <w:rsid w:val="00D72308"/>
    <w:rsid w:val="00D723F1"/>
    <w:rsid w:val="00D72446"/>
    <w:rsid w:val="00D7245C"/>
    <w:rsid w:val="00D7255D"/>
    <w:rsid w:val="00D72667"/>
    <w:rsid w:val="00D726BC"/>
    <w:rsid w:val="00D7270C"/>
    <w:rsid w:val="00D72759"/>
    <w:rsid w:val="00D727B5"/>
    <w:rsid w:val="00D72848"/>
    <w:rsid w:val="00D728E8"/>
    <w:rsid w:val="00D72915"/>
    <w:rsid w:val="00D72A0F"/>
    <w:rsid w:val="00D72A98"/>
    <w:rsid w:val="00D72AA9"/>
    <w:rsid w:val="00D72ADC"/>
    <w:rsid w:val="00D72B2D"/>
    <w:rsid w:val="00D72BBB"/>
    <w:rsid w:val="00D72C6A"/>
    <w:rsid w:val="00D72CC0"/>
    <w:rsid w:val="00D72D89"/>
    <w:rsid w:val="00D72E94"/>
    <w:rsid w:val="00D730A2"/>
    <w:rsid w:val="00D730E6"/>
    <w:rsid w:val="00D73289"/>
    <w:rsid w:val="00D7329C"/>
    <w:rsid w:val="00D732B5"/>
    <w:rsid w:val="00D732FF"/>
    <w:rsid w:val="00D7331A"/>
    <w:rsid w:val="00D7338A"/>
    <w:rsid w:val="00D733C5"/>
    <w:rsid w:val="00D7343D"/>
    <w:rsid w:val="00D73447"/>
    <w:rsid w:val="00D7344D"/>
    <w:rsid w:val="00D735E1"/>
    <w:rsid w:val="00D73653"/>
    <w:rsid w:val="00D7367D"/>
    <w:rsid w:val="00D73746"/>
    <w:rsid w:val="00D73852"/>
    <w:rsid w:val="00D738EB"/>
    <w:rsid w:val="00D73931"/>
    <w:rsid w:val="00D7399B"/>
    <w:rsid w:val="00D739A6"/>
    <w:rsid w:val="00D739EB"/>
    <w:rsid w:val="00D73A8F"/>
    <w:rsid w:val="00D73AE3"/>
    <w:rsid w:val="00D73B19"/>
    <w:rsid w:val="00D73BB4"/>
    <w:rsid w:val="00D73C34"/>
    <w:rsid w:val="00D73C36"/>
    <w:rsid w:val="00D73C7B"/>
    <w:rsid w:val="00D73D96"/>
    <w:rsid w:val="00D73DE8"/>
    <w:rsid w:val="00D73E2B"/>
    <w:rsid w:val="00D73E3A"/>
    <w:rsid w:val="00D73E69"/>
    <w:rsid w:val="00D73E95"/>
    <w:rsid w:val="00D73EA0"/>
    <w:rsid w:val="00D73EB0"/>
    <w:rsid w:val="00D73EDC"/>
    <w:rsid w:val="00D73EFD"/>
    <w:rsid w:val="00D73FB5"/>
    <w:rsid w:val="00D74064"/>
    <w:rsid w:val="00D740EA"/>
    <w:rsid w:val="00D740F7"/>
    <w:rsid w:val="00D74124"/>
    <w:rsid w:val="00D74142"/>
    <w:rsid w:val="00D741AB"/>
    <w:rsid w:val="00D741E7"/>
    <w:rsid w:val="00D7424E"/>
    <w:rsid w:val="00D742DB"/>
    <w:rsid w:val="00D74381"/>
    <w:rsid w:val="00D7446E"/>
    <w:rsid w:val="00D744AF"/>
    <w:rsid w:val="00D744BC"/>
    <w:rsid w:val="00D744D5"/>
    <w:rsid w:val="00D7456E"/>
    <w:rsid w:val="00D745C4"/>
    <w:rsid w:val="00D74627"/>
    <w:rsid w:val="00D7474C"/>
    <w:rsid w:val="00D74792"/>
    <w:rsid w:val="00D7482D"/>
    <w:rsid w:val="00D7487E"/>
    <w:rsid w:val="00D749B8"/>
    <w:rsid w:val="00D74A03"/>
    <w:rsid w:val="00D74A2D"/>
    <w:rsid w:val="00D74AF3"/>
    <w:rsid w:val="00D74B5C"/>
    <w:rsid w:val="00D74C19"/>
    <w:rsid w:val="00D74C4F"/>
    <w:rsid w:val="00D74C89"/>
    <w:rsid w:val="00D74C91"/>
    <w:rsid w:val="00D74CFB"/>
    <w:rsid w:val="00D74D08"/>
    <w:rsid w:val="00D74D66"/>
    <w:rsid w:val="00D74E03"/>
    <w:rsid w:val="00D74E55"/>
    <w:rsid w:val="00D74EF6"/>
    <w:rsid w:val="00D74F2D"/>
    <w:rsid w:val="00D7500B"/>
    <w:rsid w:val="00D7504F"/>
    <w:rsid w:val="00D7508A"/>
    <w:rsid w:val="00D750AC"/>
    <w:rsid w:val="00D75178"/>
    <w:rsid w:val="00D751AA"/>
    <w:rsid w:val="00D7521A"/>
    <w:rsid w:val="00D75360"/>
    <w:rsid w:val="00D753BE"/>
    <w:rsid w:val="00D753C3"/>
    <w:rsid w:val="00D75563"/>
    <w:rsid w:val="00D75568"/>
    <w:rsid w:val="00D75572"/>
    <w:rsid w:val="00D75573"/>
    <w:rsid w:val="00D755B7"/>
    <w:rsid w:val="00D756C4"/>
    <w:rsid w:val="00D756F3"/>
    <w:rsid w:val="00D75753"/>
    <w:rsid w:val="00D7585F"/>
    <w:rsid w:val="00D758FB"/>
    <w:rsid w:val="00D759FB"/>
    <w:rsid w:val="00D75AAA"/>
    <w:rsid w:val="00D75B41"/>
    <w:rsid w:val="00D75B65"/>
    <w:rsid w:val="00D75B96"/>
    <w:rsid w:val="00D75C2F"/>
    <w:rsid w:val="00D75C5F"/>
    <w:rsid w:val="00D75CFE"/>
    <w:rsid w:val="00D75D1B"/>
    <w:rsid w:val="00D75D26"/>
    <w:rsid w:val="00D75D4A"/>
    <w:rsid w:val="00D75DB7"/>
    <w:rsid w:val="00D75E4E"/>
    <w:rsid w:val="00D75F04"/>
    <w:rsid w:val="00D75F6F"/>
    <w:rsid w:val="00D76049"/>
    <w:rsid w:val="00D76158"/>
    <w:rsid w:val="00D761A6"/>
    <w:rsid w:val="00D761E8"/>
    <w:rsid w:val="00D7625B"/>
    <w:rsid w:val="00D76264"/>
    <w:rsid w:val="00D76270"/>
    <w:rsid w:val="00D7627D"/>
    <w:rsid w:val="00D762FB"/>
    <w:rsid w:val="00D763D9"/>
    <w:rsid w:val="00D76451"/>
    <w:rsid w:val="00D76559"/>
    <w:rsid w:val="00D765EB"/>
    <w:rsid w:val="00D76631"/>
    <w:rsid w:val="00D76769"/>
    <w:rsid w:val="00D767C3"/>
    <w:rsid w:val="00D7685C"/>
    <w:rsid w:val="00D7689A"/>
    <w:rsid w:val="00D76942"/>
    <w:rsid w:val="00D769B8"/>
    <w:rsid w:val="00D76AF8"/>
    <w:rsid w:val="00D76C19"/>
    <w:rsid w:val="00D76C61"/>
    <w:rsid w:val="00D76C7D"/>
    <w:rsid w:val="00D76CA5"/>
    <w:rsid w:val="00D76CF4"/>
    <w:rsid w:val="00D76D02"/>
    <w:rsid w:val="00D76D15"/>
    <w:rsid w:val="00D76D34"/>
    <w:rsid w:val="00D76D92"/>
    <w:rsid w:val="00D76E3B"/>
    <w:rsid w:val="00D76E44"/>
    <w:rsid w:val="00D76E5D"/>
    <w:rsid w:val="00D76E62"/>
    <w:rsid w:val="00D76ED5"/>
    <w:rsid w:val="00D76F3D"/>
    <w:rsid w:val="00D77025"/>
    <w:rsid w:val="00D77043"/>
    <w:rsid w:val="00D77101"/>
    <w:rsid w:val="00D7713C"/>
    <w:rsid w:val="00D77186"/>
    <w:rsid w:val="00D772DD"/>
    <w:rsid w:val="00D77323"/>
    <w:rsid w:val="00D77349"/>
    <w:rsid w:val="00D77408"/>
    <w:rsid w:val="00D775F7"/>
    <w:rsid w:val="00D776A5"/>
    <w:rsid w:val="00D776BA"/>
    <w:rsid w:val="00D776F4"/>
    <w:rsid w:val="00D7775D"/>
    <w:rsid w:val="00D7778A"/>
    <w:rsid w:val="00D777BE"/>
    <w:rsid w:val="00D7786D"/>
    <w:rsid w:val="00D77A52"/>
    <w:rsid w:val="00D77B04"/>
    <w:rsid w:val="00D77BC8"/>
    <w:rsid w:val="00D77BDE"/>
    <w:rsid w:val="00D77C77"/>
    <w:rsid w:val="00D77C94"/>
    <w:rsid w:val="00D77C95"/>
    <w:rsid w:val="00D77CE8"/>
    <w:rsid w:val="00D77D53"/>
    <w:rsid w:val="00D77D65"/>
    <w:rsid w:val="00D77D9E"/>
    <w:rsid w:val="00D77DA2"/>
    <w:rsid w:val="00D77DA3"/>
    <w:rsid w:val="00D77E62"/>
    <w:rsid w:val="00D77E81"/>
    <w:rsid w:val="00D77EC4"/>
    <w:rsid w:val="00D77F50"/>
    <w:rsid w:val="00D77FC1"/>
    <w:rsid w:val="00D80028"/>
    <w:rsid w:val="00D80095"/>
    <w:rsid w:val="00D800AD"/>
    <w:rsid w:val="00D800CE"/>
    <w:rsid w:val="00D800E3"/>
    <w:rsid w:val="00D80161"/>
    <w:rsid w:val="00D801A3"/>
    <w:rsid w:val="00D80225"/>
    <w:rsid w:val="00D802EC"/>
    <w:rsid w:val="00D802F5"/>
    <w:rsid w:val="00D803A9"/>
    <w:rsid w:val="00D80456"/>
    <w:rsid w:val="00D80531"/>
    <w:rsid w:val="00D80623"/>
    <w:rsid w:val="00D8065C"/>
    <w:rsid w:val="00D806C6"/>
    <w:rsid w:val="00D8071D"/>
    <w:rsid w:val="00D80724"/>
    <w:rsid w:val="00D807BF"/>
    <w:rsid w:val="00D807DF"/>
    <w:rsid w:val="00D8081B"/>
    <w:rsid w:val="00D80893"/>
    <w:rsid w:val="00D8089A"/>
    <w:rsid w:val="00D808CF"/>
    <w:rsid w:val="00D8090C"/>
    <w:rsid w:val="00D8096A"/>
    <w:rsid w:val="00D80982"/>
    <w:rsid w:val="00D80993"/>
    <w:rsid w:val="00D80A37"/>
    <w:rsid w:val="00D80A4B"/>
    <w:rsid w:val="00D80A60"/>
    <w:rsid w:val="00D80ABA"/>
    <w:rsid w:val="00D80ABE"/>
    <w:rsid w:val="00D80AD2"/>
    <w:rsid w:val="00D80B77"/>
    <w:rsid w:val="00D80BB3"/>
    <w:rsid w:val="00D80BBE"/>
    <w:rsid w:val="00D80BD4"/>
    <w:rsid w:val="00D80BF8"/>
    <w:rsid w:val="00D80C79"/>
    <w:rsid w:val="00D80CB9"/>
    <w:rsid w:val="00D80CED"/>
    <w:rsid w:val="00D80D43"/>
    <w:rsid w:val="00D80E4B"/>
    <w:rsid w:val="00D80FA2"/>
    <w:rsid w:val="00D80FF2"/>
    <w:rsid w:val="00D8107B"/>
    <w:rsid w:val="00D810CA"/>
    <w:rsid w:val="00D810F7"/>
    <w:rsid w:val="00D81118"/>
    <w:rsid w:val="00D8114F"/>
    <w:rsid w:val="00D8117E"/>
    <w:rsid w:val="00D81204"/>
    <w:rsid w:val="00D81223"/>
    <w:rsid w:val="00D81283"/>
    <w:rsid w:val="00D812AB"/>
    <w:rsid w:val="00D8138F"/>
    <w:rsid w:val="00D81390"/>
    <w:rsid w:val="00D813E3"/>
    <w:rsid w:val="00D814BA"/>
    <w:rsid w:val="00D814F1"/>
    <w:rsid w:val="00D8153F"/>
    <w:rsid w:val="00D8156B"/>
    <w:rsid w:val="00D8160B"/>
    <w:rsid w:val="00D81619"/>
    <w:rsid w:val="00D816C5"/>
    <w:rsid w:val="00D816CE"/>
    <w:rsid w:val="00D816E0"/>
    <w:rsid w:val="00D81766"/>
    <w:rsid w:val="00D817B5"/>
    <w:rsid w:val="00D81802"/>
    <w:rsid w:val="00D81813"/>
    <w:rsid w:val="00D81856"/>
    <w:rsid w:val="00D818B9"/>
    <w:rsid w:val="00D8199B"/>
    <w:rsid w:val="00D819AC"/>
    <w:rsid w:val="00D81A31"/>
    <w:rsid w:val="00D81B3F"/>
    <w:rsid w:val="00D81BAD"/>
    <w:rsid w:val="00D81BD2"/>
    <w:rsid w:val="00D81BE9"/>
    <w:rsid w:val="00D81BFE"/>
    <w:rsid w:val="00D81C09"/>
    <w:rsid w:val="00D81C51"/>
    <w:rsid w:val="00D81CB8"/>
    <w:rsid w:val="00D81D91"/>
    <w:rsid w:val="00D81E13"/>
    <w:rsid w:val="00D81E4E"/>
    <w:rsid w:val="00D81EA5"/>
    <w:rsid w:val="00D81EAF"/>
    <w:rsid w:val="00D81F14"/>
    <w:rsid w:val="00D81F16"/>
    <w:rsid w:val="00D81F4E"/>
    <w:rsid w:val="00D81F9D"/>
    <w:rsid w:val="00D81FD1"/>
    <w:rsid w:val="00D82085"/>
    <w:rsid w:val="00D820B6"/>
    <w:rsid w:val="00D82212"/>
    <w:rsid w:val="00D82243"/>
    <w:rsid w:val="00D822E1"/>
    <w:rsid w:val="00D82373"/>
    <w:rsid w:val="00D824C1"/>
    <w:rsid w:val="00D824C7"/>
    <w:rsid w:val="00D82563"/>
    <w:rsid w:val="00D826D2"/>
    <w:rsid w:val="00D82768"/>
    <w:rsid w:val="00D827E1"/>
    <w:rsid w:val="00D827F5"/>
    <w:rsid w:val="00D828F9"/>
    <w:rsid w:val="00D829C1"/>
    <w:rsid w:val="00D829EF"/>
    <w:rsid w:val="00D82A0B"/>
    <w:rsid w:val="00D82B02"/>
    <w:rsid w:val="00D82B0F"/>
    <w:rsid w:val="00D82B3B"/>
    <w:rsid w:val="00D82B42"/>
    <w:rsid w:val="00D82B4C"/>
    <w:rsid w:val="00D82B6F"/>
    <w:rsid w:val="00D82B72"/>
    <w:rsid w:val="00D82B95"/>
    <w:rsid w:val="00D82C42"/>
    <w:rsid w:val="00D82C75"/>
    <w:rsid w:val="00D82CBA"/>
    <w:rsid w:val="00D82DD2"/>
    <w:rsid w:val="00D82E1B"/>
    <w:rsid w:val="00D83090"/>
    <w:rsid w:val="00D830EF"/>
    <w:rsid w:val="00D83145"/>
    <w:rsid w:val="00D831C7"/>
    <w:rsid w:val="00D8320D"/>
    <w:rsid w:val="00D8327E"/>
    <w:rsid w:val="00D832F6"/>
    <w:rsid w:val="00D83313"/>
    <w:rsid w:val="00D8342B"/>
    <w:rsid w:val="00D8347A"/>
    <w:rsid w:val="00D8357C"/>
    <w:rsid w:val="00D835AE"/>
    <w:rsid w:val="00D836D6"/>
    <w:rsid w:val="00D8385C"/>
    <w:rsid w:val="00D8386B"/>
    <w:rsid w:val="00D83965"/>
    <w:rsid w:val="00D8399B"/>
    <w:rsid w:val="00D83A6E"/>
    <w:rsid w:val="00D83AC9"/>
    <w:rsid w:val="00D83B0B"/>
    <w:rsid w:val="00D83B67"/>
    <w:rsid w:val="00D83B6B"/>
    <w:rsid w:val="00D83C7B"/>
    <w:rsid w:val="00D83CAB"/>
    <w:rsid w:val="00D83CC6"/>
    <w:rsid w:val="00D83D0A"/>
    <w:rsid w:val="00D83D17"/>
    <w:rsid w:val="00D83D70"/>
    <w:rsid w:val="00D83DED"/>
    <w:rsid w:val="00D83F98"/>
    <w:rsid w:val="00D83FA3"/>
    <w:rsid w:val="00D83FD0"/>
    <w:rsid w:val="00D83FD3"/>
    <w:rsid w:val="00D84020"/>
    <w:rsid w:val="00D84082"/>
    <w:rsid w:val="00D840A2"/>
    <w:rsid w:val="00D84112"/>
    <w:rsid w:val="00D84250"/>
    <w:rsid w:val="00D84266"/>
    <w:rsid w:val="00D842DB"/>
    <w:rsid w:val="00D84361"/>
    <w:rsid w:val="00D843D6"/>
    <w:rsid w:val="00D843FB"/>
    <w:rsid w:val="00D8447B"/>
    <w:rsid w:val="00D84485"/>
    <w:rsid w:val="00D844A3"/>
    <w:rsid w:val="00D844F6"/>
    <w:rsid w:val="00D84555"/>
    <w:rsid w:val="00D845F9"/>
    <w:rsid w:val="00D8472E"/>
    <w:rsid w:val="00D847BE"/>
    <w:rsid w:val="00D847C1"/>
    <w:rsid w:val="00D84920"/>
    <w:rsid w:val="00D84948"/>
    <w:rsid w:val="00D84979"/>
    <w:rsid w:val="00D84988"/>
    <w:rsid w:val="00D849EE"/>
    <w:rsid w:val="00D84ADE"/>
    <w:rsid w:val="00D84AE6"/>
    <w:rsid w:val="00D84B17"/>
    <w:rsid w:val="00D84BAD"/>
    <w:rsid w:val="00D84C07"/>
    <w:rsid w:val="00D84C36"/>
    <w:rsid w:val="00D84C64"/>
    <w:rsid w:val="00D84CC1"/>
    <w:rsid w:val="00D84CF6"/>
    <w:rsid w:val="00D84E75"/>
    <w:rsid w:val="00D84E86"/>
    <w:rsid w:val="00D84F32"/>
    <w:rsid w:val="00D84F33"/>
    <w:rsid w:val="00D84FAA"/>
    <w:rsid w:val="00D85017"/>
    <w:rsid w:val="00D8503F"/>
    <w:rsid w:val="00D850CC"/>
    <w:rsid w:val="00D85174"/>
    <w:rsid w:val="00D85225"/>
    <w:rsid w:val="00D85316"/>
    <w:rsid w:val="00D85490"/>
    <w:rsid w:val="00D854D4"/>
    <w:rsid w:val="00D85662"/>
    <w:rsid w:val="00D85743"/>
    <w:rsid w:val="00D85753"/>
    <w:rsid w:val="00D85761"/>
    <w:rsid w:val="00D85781"/>
    <w:rsid w:val="00D85784"/>
    <w:rsid w:val="00D8579E"/>
    <w:rsid w:val="00D857C7"/>
    <w:rsid w:val="00D857E0"/>
    <w:rsid w:val="00D8587D"/>
    <w:rsid w:val="00D858A3"/>
    <w:rsid w:val="00D85954"/>
    <w:rsid w:val="00D859A8"/>
    <w:rsid w:val="00D859C3"/>
    <w:rsid w:val="00D85A28"/>
    <w:rsid w:val="00D85A3D"/>
    <w:rsid w:val="00D85A5D"/>
    <w:rsid w:val="00D85AC9"/>
    <w:rsid w:val="00D85ADF"/>
    <w:rsid w:val="00D85B02"/>
    <w:rsid w:val="00D85B73"/>
    <w:rsid w:val="00D85B98"/>
    <w:rsid w:val="00D85C28"/>
    <w:rsid w:val="00D85C59"/>
    <w:rsid w:val="00D85C80"/>
    <w:rsid w:val="00D85CA3"/>
    <w:rsid w:val="00D85D01"/>
    <w:rsid w:val="00D85D23"/>
    <w:rsid w:val="00D85DC8"/>
    <w:rsid w:val="00D85E8B"/>
    <w:rsid w:val="00D85F17"/>
    <w:rsid w:val="00D8612F"/>
    <w:rsid w:val="00D86252"/>
    <w:rsid w:val="00D86259"/>
    <w:rsid w:val="00D863A8"/>
    <w:rsid w:val="00D86443"/>
    <w:rsid w:val="00D86462"/>
    <w:rsid w:val="00D8648B"/>
    <w:rsid w:val="00D86494"/>
    <w:rsid w:val="00D86542"/>
    <w:rsid w:val="00D865E4"/>
    <w:rsid w:val="00D86615"/>
    <w:rsid w:val="00D8661C"/>
    <w:rsid w:val="00D8667C"/>
    <w:rsid w:val="00D86784"/>
    <w:rsid w:val="00D867D4"/>
    <w:rsid w:val="00D86843"/>
    <w:rsid w:val="00D86884"/>
    <w:rsid w:val="00D868D1"/>
    <w:rsid w:val="00D86933"/>
    <w:rsid w:val="00D86A1F"/>
    <w:rsid w:val="00D86A4A"/>
    <w:rsid w:val="00D86A4C"/>
    <w:rsid w:val="00D86A5C"/>
    <w:rsid w:val="00D86B00"/>
    <w:rsid w:val="00D86C8B"/>
    <w:rsid w:val="00D86CD6"/>
    <w:rsid w:val="00D86D2A"/>
    <w:rsid w:val="00D86D43"/>
    <w:rsid w:val="00D86D9F"/>
    <w:rsid w:val="00D86E6A"/>
    <w:rsid w:val="00D86F4C"/>
    <w:rsid w:val="00D86F56"/>
    <w:rsid w:val="00D86F82"/>
    <w:rsid w:val="00D86F9D"/>
    <w:rsid w:val="00D86FE6"/>
    <w:rsid w:val="00D86FEF"/>
    <w:rsid w:val="00D8700D"/>
    <w:rsid w:val="00D8707D"/>
    <w:rsid w:val="00D87091"/>
    <w:rsid w:val="00D870E6"/>
    <w:rsid w:val="00D87105"/>
    <w:rsid w:val="00D8712C"/>
    <w:rsid w:val="00D871E5"/>
    <w:rsid w:val="00D8727F"/>
    <w:rsid w:val="00D87285"/>
    <w:rsid w:val="00D87287"/>
    <w:rsid w:val="00D873A3"/>
    <w:rsid w:val="00D87505"/>
    <w:rsid w:val="00D875E9"/>
    <w:rsid w:val="00D8762E"/>
    <w:rsid w:val="00D87635"/>
    <w:rsid w:val="00D87651"/>
    <w:rsid w:val="00D87816"/>
    <w:rsid w:val="00D8786E"/>
    <w:rsid w:val="00D878AF"/>
    <w:rsid w:val="00D87905"/>
    <w:rsid w:val="00D8794A"/>
    <w:rsid w:val="00D879CE"/>
    <w:rsid w:val="00D87A9F"/>
    <w:rsid w:val="00D87B10"/>
    <w:rsid w:val="00D87BD6"/>
    <w:rsid w:val="00D87C78"/>
    <w:rsid w:val="00D87CF7"/>
    <w:rsid w:val="00D87D47"/>
    <w:rsid w:val="00D87D7B"/>
    <w:rsid w:val="00D87E03"/>
    <w:rsid w:val="00D87E05"/>
    <w:rsid w:val="00D87E17"/>
    <w:rsid w:val="00D87E91"/>
    <w:rsid w:val="00D87E9D"/>
    <w:rsid w:val="00D87FA3"/>
    <w:rsid w:val="00D9004E"/>
    <w:rsid w:val="00D90177"/>
    <w:rsid w:val="00D9025C"/>
    <w:rsid w:val="00D902E2"/>
    <w:rsid w:val="00D90369"/>
    <w:rsid w:val="00D90447"/>
    <w:rsid w:val="00D90495"/>
    <w:rsid w:val="00D904A8"/>
    <w:rsid w:val="00D904DD"/>
    <w:rsid w:val="00D905D4"/>
    <w:rsid w:val="00D90717"/>
    <w:rsid w:val="00D907E2"/>
    <w:rsid w:val="00D9083E"/>
    <w:rsid w:val="00D908B9"/>
    <w:rsid w:val="00D90952"/>
    <w:rsid w:val="00D909A1"/>
    <w:rsid w:val="00D909C1"/>
    <w:rsid w:val="00D90A0E"/>
    <w:rsid w:val="00D90A0F"/>
    <w:rsid w:val="00D90A5D"/>
    <w:rsid w:val="00D90AD4"/>
    <w:rsid w:val="00D90ADE"/>
    <w:rsid w:val="00D90B23"/>
    <w:rsid w:val="00D90B93"/>
    <w:rsid w:val="00D90BEC"/>
    <w:rsid w:val="00D90BF4"/>
    <w:rsid w:val="00D90C4A"/>
    <w:rsid w:val="00D90C8C"/>
    <w:rsid w:val="00D90CC8"/>
    <w:rsid w:val="00D90D2A"/>
    <w:rsid w:val="00D90E36"/>
    <w:rsid w:val="00D90E6E"/>
    <w:rsid w:val="00D90F02"/>
    <w:rsid w:val="00D90F3C"/>
    <w:rsid w:val="00D90FD6"/>
    <w:rsid w:val="00D9107C"/>
    <w:rsid w:val="00D910A9"/>
    <w:rsid w:val="00D910CE"/>
    <w:rsid w:val="00D91137"/>
    <w:rsid w:val="00D9128C"/>
    <w:rsid w:val="00D91298"/>
    <w:rsid w:val="00D9129B"/>
    <w:rsid w:val="00D91392"/>
    <w:rsid w:val="00D913A8"/>
    <w:rsid w:val="00D913D4"/>
    <w:rsid w:val="00D913E6"/>
    <w:rsid w:val="00D91472"/>
    <w:rsid w:val="00D91498"/>
    <w:rsid w:val="00D914F9"/>
    <w:rsid w:val="00D9151E"/>
    <w:rsid w:val="00D9152A"/>
    <w:rsid w:val="00D9152F"/>
    <w:rsid w:val="00D9153A"/>
    <w:rsid w:val="00D915FA"/>
    <w:rsid w:val="00D9165F"/>
    <w:rsid w:val="00D916F0"/>
    <w:rsid w:val="00D916F9"/>
    <w:rsid w:val="00D9181D"/>
    <w:rsid w:val="00D9188E"/>
    <w:rsid w:val="00D918B2"/>
    <w:rsid w:val="00D918D5"/>
    <w:rsid w:val="00D918E7"/>
    <w:rsid w:val="00D91A06"/>
    <w:rsid w:val="00D91A22"/>
    <w:rsid w:val="00D91B12"/>
    <w:rsid w:val="00D91B3D"/>
    <w:rsid w:val="00D91D10"/>
    <w:rsid w:val="00D91D42"/>
    <w:rsid w:val="00D91DF4"/>
    <w:rsid w:val="00D91ED1"/>
    <w:rsid w:val="00D91F70"/>
    <w:rsid w:val="00D92005"/>
    <w:rsid w:val="00D9206F"/>
    <w:rsid w:val="00D920AA"/>
    <w:rsid w:val="00D920BB"/>
    <w:rsid w:val="00D920DD"/>
    <w:rsid w:val="00D921A1"/>
    <w:rsid w:val="00D921DA"/>
    <w:rsid w:val="00D9221D"/>
    <w:rsid w:val="00D92272"/>
    <w:rsid w:val="00D92275"/>
    <w:rsid w:val="00D922AD"/>
    <w:rsid w:val="00D923AB"/>
    <w:rsid w:val="00D9241E"/>
    <w:rsid w:val="00D92646"/>
    <w:rsid w:val="00D926C3"/>
    <w:rsid w:val="00D92724"/>
    <w:rsid w:val="00D92731"/>
    <w:rsid w:val="00D9282A"/>
    <w:rsid w:val="00D92875"/>
    <w:rsid w:val="00D928E8"/>
    <w:rsid w:val="00D92938"/>
    <w:rsid w:val="00D929BF"/>
    <w:rsid w:val="00D92BCE"/>
    <w:rsid w:val="00D92D7A"/>
    <w:rsid w:val="00D92F00"/>
    <w:rsid w:val="00D92F69"/>
    <w:rsid w:val="00D92F92"/>
    <w:rsid w:val="00D92FFA"/>
    <w:rsid w:val="00D9305B"/>
    <w:rsid w:val="00D930E1"/>
    <w:rsid w:val="00D93142"/>
    <w:rsid w:val="00D93176"/>
    <w:rsid w:val="00D93259"/>
    <w:rsid w:val="00D93279"/>
    <w:rsid w:val="00D9328F"/>
    <w:rsid w:val="00D932C8"/>
    <w:rsid w:val="00D93318"/>
    <w:rsid w:val="00D93335"/>
    <w:rsid w:val="00D93378"/>
    <w:rsid w:val="00D9339F"/>
    <w:rsid w:val="00D93495"/>
    <w:rsid w:val="00D934F8"/>
    <w:rsid w:val="00D93534"/>
    <w:rsid w:val="00D9366A"/>
    <w:rsid w:val="00D936EF"/>
    <w:rsid w:val="00D93782"/>
    <w:rsid w:val="00D93796"/>
    <w:rsid w:val="00D937A6"/>
    <w:rsid w:val="00D937EA"/>
    <w:rsid w:val="00D93811"/>
    <w:rsid w:val="00D93821"/>
    <w:rsid w:val="00D938D6"/>
    <w:rsid w:val="00D93953"/>
    <w:rsid w:val="00D93965"/>
    <w:rsid w:val="00D939A1"/>
    <w:rsid w:val="00D939AE"/>
    <w:rsid w:val="00D93A4E"/>
    <w:rsid w:val="00D93A9E"/>
    <w:rsid w:val="00D93ADE"/>
    <w:rsid w:val="00D93B29"/>
    <w:rsid w:val="00D93C3C"/>
    <w:rsid w:val="00D93C95"/>
    <w:rsid w:val="00D93CA2"/>
    <w:rsid w:val="00D93E18"/>
    <w:rsid w:val="00D93E42"/>
    <w:rsid w:val="00D93E86"/>
    <w:rsid w:val="00D93F55"/>
    <w:rsid w:val="00D93FED"/>
    <w:rsid w:val="00D94015"/>
    <w:rsid w:val="00D9402D"/>
    <w:rsid w:val="00D9404E"/>
    <w:rsid w:val="00D9409E"/>
    <w:rsid w:val="00D940F5"/>
    <w:rsid w:val="00D94142"/>
    <w:rsid w:val="00D9415A"/>
    <w:rsid w:val="00D94184"/>
    <w:rsid w:val="00D941BC"/>
    <w:rsid w:val="00D94202"/>
    <w:rsid w:val="00D94243"/>
    <w:rsid w:val="00D9425C"/>
    <w:rsid w:val="00D94337"/>
    <w:rsid w:val="00D94354"/>
    <w:rsid w:val="00D94357"/>
    <w:rsid w:val="00D9438E"/>
    <w:rsid w:val="00D944CD"/>
    <w:rsid w:val="00D944FB"/>
    <w:rsid w:val="00D94577"/>
    <w:rsid w:val="00D945EB"/>
    <w:rsid w:val="00D9460F"/>
    <w:rsid w:val="00D946CA"/>
    <w:rsid w:val="00D946D2"/>
    <w:rsid w:val="00D9474A"/>
    <w:rsid w:val="00D94766"/>
    <w:rsid w:val="00D947E2"/>
    <w:rsid w:val="00D948F7"/>
    <w:rsid w:val="00D9490F"/>
    <w:rsid w:val="00D94BAC"/>
    <w:rsid w:val="00D94BCC"/>
    <w:rsid w:val="00D94C3B"/>
    <w:rsid w:val="00D94C47"/>
    <w:rsid w:val="00D94C4B"/>
    <w:rsid w:val="00D94C69"/>
    <w:rsid w:val="00D94D36"/>
    <w:rsid w:val="00D94E0A"/>
    <w:rsid w:val="00D94E20"/>
    <w:rsid w:val="00D94E2F"/>
    <w:rsid w:val="00D94E96"/>
    <w:rsid w:val="00D94F39"/>
    <w:rsid w:val="00D94F8C"/>
    <w:rsid w:val="00D95006"/>
    <w:rsid w:val="00D95031"/>
    <w:rsid w:val="00D95057"/>
    <w:rsid w:val="00D95114"/>
    <w:rsid w:val="00D951B5"/>
    <w:rsid w:val="00D951CA"/>
    <w:rsid w:val="00D95292"/>
    <w:rsid w:val="00D95334"/>
    <w:rsid w:val="00D9539D"/>
    <w:rsid w:val="00D95428"/>
    <w:rsid w:val="00D9547C"/>
    <w:rsid w:val="00D954A5"/>
    <w:rsid w:val="00D95599"/>
    <w:rsid w:val="00D955C9"/>
    <w:rsid w:val="00D956D4"/>
    <w:rsid w:val="00D9571C"/>
    <w:rsid w:val="00D957D0"/>
    <w:rsid w:val="00D9581A"/>
    <w:rsid w:val="00D95822"/>
    <w:rsid w:val="00D95894"/>
    <w:rsid w:val="00D958CB"/>
    <w:rsid w:val="00D95928"/>
    <w:rsid w:val="00D95934"/>
    <w:rsid w:val="00D959F6"/>
    <w:rsid w:val="00D95AA3"/>
    <w:rsid w:val="00D95C6B"/>
    <w:rsid w:val="00D95C7D"/>
    <w:rsid w:val="00D95D21"/>
    <w:rsid w:val="00D95D6F"/>
    <w:rsid w:val="00D95D74"/>
    <w:rsid w:val="00D95E10"/>
    <w:rsid w:val="00D95FB1"/>
    <w:rsid w:val="00D95FDB"/>
    <w:rsid w:val="00D96009"/>
    <w:rsid w:val="00D9602B"/>
    <w:rsid w:val="00D9605E"/>
    <w:rsid w:val="00D960EF"/>
    <w:rsid w:val="00D9622B"/>
    <w:rsid w:val="00D9623F"/>
    <w:rsid w:val="00D96241"/>
    <w:rsid w:val="00D962CB"/>
    <w:rsid w:val="00D962F8"/>
    <w:rsid w:val="00D9634F"/>
    <w:rsid w:val="00D96367"/>
    <w:rsid w:val="00D96383"/>
    <w:rsid w:val="00D96392"/>
    <w:rsid w:val="00D96399"/>
    <w:rsid w:val="00D9651D"/>
    <w:rsid w:val="00D96542"/>
    <w:rsid w:val="00D965DE"/>
    <w:rsid w:val="00D965F1"/>
    <w:rsid w:val="00D966FC"/>
    <w:rsid w:val="00D9670E"/>
    <w:rsid w:val="00D96711"/>
    <w:rsid w:val="00D96794"/>
    <w:rsid w:val="00D967BC"/>
    <w:rsid w:val="00D967D5"/>
    <w:rsid w:val="00D969AD"/>
    <w:rsid w:val="00D96A8F"/>
    <w:rsid w:val="00D96ACD"/>
    <w:rsid w:val="00D96B5B"/>
    <w:rsid w:val="00D96BEE"/>
    <w:rsid w:val="00D96C7B"/>
    <w:rsid w:val="00D96CAA"/>
    <w:rsid w:val="00D96D08"/>
    <w:rsid w:val="00D96DE2"/>
    <w:rsid w:val="00D96F06"/>
    <w:rsid w:val="00D96F91"/>
    <w:rsid w:val="00D96FA8"/>
    <w:rsid w:val="00D96FAE"/>
    <w:rsid w:val="00D96FB6"/>
    <w:rsid w:val="00D96FB7"/>
    <w:rsid w:val="00D96FDA"/>
    <w:rsid w:val="00D97009"/>
    <w:rsid w:val="00D97015"/>
    <w:rsid w:val="00D97069"/>
    <w:rsid w:val="00D97077"/>
    <w:rsid w:val="00D97099"/>
    <w:rsid w:val="00D9709E"/>
    <w:rsid w:val="00D97154"/>
    <w:rsid w:val="00D9718B"/>
    <w:rsid w:val="00D971AB"/>
    <w:rsid w:val="00D971B5"/>
    <w:rsid w:val="00D971CB"/>
    <w:rsid w:val="00D97243"/>
    <w:rsid w:val="00D97264"/>
    <w:rsid w:val="00D972DE"/>
    <w:rsid w:val="00D9731D"/>
    <w:rsid w:val="00D973A9"/>
    <w:rsid w:val="00D973C4"/>
    <w:rsid w:val="00D973E1"/>
    <w:rsid w:val="00D974E8"/>
    <w:rsid w:val="00D976B9"/>
    <w:rsid w:val="00D97731"/>
    <w:rsid w:val="00D9774D"/>
    <w:rsid w:val="00D97900"/>
    <w:rsid w:val="00D9794A"/>
    <w:rsid w:val="00D97A1C"/>
    <w:rsid w:val="00D97A25"/>
    <w:rsid w:val="00D97AE7"/>
    <w:rsid w:val="00D97AF6"/>
    <w:rsid w:val="00D97B00"/>
    <w:rsid w:val="00D97B52"/>
    <w:rsid w:val="00D97BFC"/>
    <w:rsid w:val="00D97C22"/>
    <w:rsid w:val="00D97C36"/>
    <w:rsid w:val="00D97C86"/>
    <w:rsid w:val="00D97CB5"/>
    <w:rsid w:val="00D97D3D"/>
    <w:rsid w:val="00D97D5E"/>
    <w:rsid w:val="00DA0020"/>
    <w:rsid w:val="00DA0035"/>
    <w:rsid w:val="00DA0056"/>
    <w:rsid w:val="00DA01F8"/>
    <w:rsid w:val="00DA0272"/>
    <w:rsid w:val="00DA0351"/>
    <w:rsid w:val="00DA036A"/>
    <w:rsid w:val="00DA03A4"/>
    <w:rsid w:val="00DA03CC"/>
    <w:rsid w:val="00DA046F"/>
    <w:rsid w:val="00DA048F"/>
    <w:rsid w:val="00DA04FA"/>
    <w:rsid w:val="00DA04FF"/>
    <w:rsid w:val="00DA0517"/>
    <w:rsid w:val="00DA065B"/>
    <w:rsid w:val="00DA0666"/>
    <w:rsid w:val="00DA067B"/>
    <w:rsid w:val="00DA0707"/>
    <w:rsid w:val="00DA09F1"/>
    <w:rsid w:val="00DA09F4"/>
    <w:rsid w:val="00DA0A6F"/>
    <w:rsid w:val="00DA0A7F"/>
    <w:rsid w:val="00DA0BDA"/>
    <w:rsid w:val="00DA0C7F"/>
    <w:rsid w:val="00DA0DB4"/>
    <w:rsid w:val="00DA0E68"/>
    <w:rsid w:val="00DA0F7F"/>
    <w:rsid w:val="00DA0FFF"/>
    <w:rsid w:val="00DA1016"/>
    <w:rsid w:val="00DA109D"/>
    <w:rsid w:val="00DA10A8"/>
    <w:rsid w:val="00DA10B6"/>
    <w:rsid w:val="00DA10D1"/>
    <w:rsid w:val="00DA1109"/>
    <w:rsid w:val="00DA1193"/>
    <w:rsid w:val="00DA11B1"/>
    <w:rsid w:val="00DA120B"/>
    <w:rsid w:val="00DA123C"/>
    <w:rsid w:val="00DA12C4"/>
    <w:rsid w:val="00DA13F2"/>
    <w:rsid w:val="00DA140E"/>
    <w:rsid w:val="00DA14C2"/>
    <w:rsid w:val="00DA14EC"/>
    <w:rsid w:val="00DA16F3"/>
    <w:rsid w:val="00DA1740"/>
    <w:rsid w:val="00DA185C"/>
    <w:rsid w:val="00DA1876"/>
    <w:rsid w:val="00DA1893"/>
    <w:rsid w:val="00DA18FE"/>
    <w:rsid w:val="00DA1971"/>
    <w:rsid w:val="00DA1987"/>
    <w:rsid w:val="00DA1998"/>
    <w:rsid w:val="00DA19AD"/>
    <w:rsid w:val="00DA19D8"/>
    <w:rsid w:val="00DA1A02"/>
    <w:rsid w:val="00DA1A26"/>
    <w:rsid w:val="00DA1A32"/>
    <w:rsid w:val="00DA1A9A"/>
    <w:rsid w:val="00DA1AD1"/>
    <w:rsid w:val="00DA1AD7"/>
    <w:rsid w:val="00DA1B11"/>
    <w:rsid w:val="00DA1B44"/>
    <w:rsid w:val="00DA1BA7"/>
    <w:rsid w:val="00DA1BC1"/>
    <w:rsid w:val="00DA1BCD"/>
    <w:rsid w:val="00DA1C63"/>
    <w:rsid w:val="00DA1C6C"/>
    <w:rsid w:val="00DA1CE7"/>
    <w:rsid w:val="00DA1D54"/>
    <w:rsid w:val="00DA1D5B"/>
    <w:rsid w:val="00DA1D92"/>
    <w:rsid w:val="00DA1DEA"/>
    <w:rsid w:val="00DA1DFB"/>
    <w:rsid w:val="00DA1E28"/>
    <w:rsid w:val="00DA1EDC"/>
    <w:rsid w:val="00DA1F5F"/>
    <w:rsid w:val="00DA1F83"/>
    <w:rsid w:val="00DA2008"/>
    <w:rsid w:val="00DA20C9"/>
    <w:rsid w:val="00DA2244"/>
    <w:rsid w:val="00DA225E"/>
    <w:rsid w:val="00DA235B"/>
    <w:rsid w:val="00DA2377"/>
    <w:rsid w:val="00DA237B"/>
    <w:rsid w:val="00DA246D"/>
    <w:rsid w:val="00DA2496"/>
    <w:rsid w:val="00DA24D6"/>
    <w:rsid w:val="00DA24D7"/>
    <w:rsid w:val="00DA24F2"/>
    <w:rsid w:val="00DA2581"/>
    <w:rsid w:val="00DA2586"/>
    <w:rsid w:val="00DA2604"/>
    <w:rsid w:val="00DA2671"/>
    <w:rsid w:val="00DA26EF"/>
    <w:rsid w:val="00DA2713"/>
    <w:rsid w:val="00DA272D"/>
    <w:rsid w:val="00DA27DC"/>
    <w:rsid w:val="00DA288E"/>
    <w:rsid w:val="00DA28C3"/>
    <w:rsid w:val="00DA28EF"/>
    <w:rsid w:val="00DA290E"/>
    <w:rsid w:val="00DA2950"/>
    <w:rsid w:val="00DA2989"/>
    <w:rsid w:val="00DA29B5"/>
    <w:rsid w:val="00DA2AE6"/>
    <w:rsid w:val="00DA2B71"/>
    <w:rsid w:val="00DA2BA2"/>
    <w:rsid w:val="00DA2C7E"/>
    <w:rsid w:val="00DA2CAB"/>
    <w:rsid w:val="00DA2CBD"/>
    <w:rsid w:val="00DA2CC1"/>
    <w:rsid w:val="00DA2CC4"/>
    <w:rsid w:val="00DA2D46"/>
    <w:rsid w:val="00DA2D8F"/>
    <w:rsid w:val="00DA2DC1"/>
    <w:rsid w:val="00DA2E7D"/>
    <w:rsid w:val="00DA2E83"/>
    <w:rsid w:val="00DA2E9D"/>
    <w:rsid w:val="00DA2EC5"/>
    <w:rsid w:val="00DA2F44"/>
    <w:rsid w:val="00DA2F45"/>
    <w:rsid w:val="00DA2F58"/>
    <w:rsid w:val="00DA2FD9"/>
    <w:rsid w:val="00DA2FFE"/>
    <w:rsid w:val="00DA3011"/>
    <w:rsid w:val="00DA30E6"/>
    <w:rsid w:val="00DA30FB"/>
    <w:rsid w:val="00DA3143"/>
    <w:rsid w:val="00DA31D1"/>
    <w:rsid w:val="00DA3258"/>
    <w:rsid w:val="00DA32BF"/>
    <w:rsid w:val="00DA3381"/>
    <w:rsid w:val="00DA339A"/>
    <w:rsid w:val="00DA33C3"/>
    <w:rsid w:val="00DA343F"/>
    <w:rsid w:val="00DA3479"/>
    <w:rsid w:val="00DA34E7"/>
    <w:rsid w:val="00DA3620"/>
    <w:rsid w:val="00DA36BA"/>
    <w:rsid w:val="00DA374A"/>
    <w:rsid w:val="00DA381A"/>
    <w:rsid w:val="00DA385E"/>
    <w:rsid w:val="00DA3891"/>
    <w:rsid w:val="00DA3931"/>
    <w:rsid w:val="00DA39DF"/>
    <w:rsid w:val="00DA3A50"/>
    <w:rsid w:val="00DA3AB1"/>
    <w:rsid w:val="00DA3AFB"/>
    <w:rsid w:val="00DA3B4E"/>
    <w:rsid w:val="00DA3BCA"/>
    <w:rsid w:val="00DA3BD1"/>
    <w:rsid w:val="00DA3C54"/>
    <w:rsid w:val="00DA3D02"/>
    <w:rsid w:val="00DA3D60"/>
    <w:rsid w:val="00DA3D7D"/>
    <w:rsid w:val="00DA3DF4"/>
    <w:rsid w:val="00DA3E3C"/>
    <w:rsid w:val="00DA3E45"/>
    <w:rsid w:val="00DA3EA6"/>
    <w:rsid w:val="00DA3ED4"/>
    <w:rsid w:val="00DA3EE6"/>
    <w:rsid w:val="00DA3F8F"/>
    <w:rsid w:val="00DA3FDE"/>
    <w:rsid w:val="00DA400C"/>
    <w:rsid w:val="00DA401A"/>
    <w:rsid w:val="00DA4022"/>
    <w:rsid w:val="00DA4039"/>
    <w:rsid w:val="00DA40CE"/>
    <w:rsid w:val="00DA40F5"/>
    <w:rsid w:val="00DA414C"/>
    <w:rsid w:val="00DA41FD"/>
    <w:rsid w:val="00DA4229"/>
    <w:rsid w:val="00DA42A3"/>
    <w:rsid w:val="00DA436F"/>
    <w:rsid w:val="00DA437E"/>
    <w:rsid w:val="00DA4485"/>
    <w:rsid w:val="00DA448D"/>
    <w:rsid w:val="00DA4571"/>
    <w:rsid w:val="00DA4576"/>
    <w:rsid w:val="00DA466D"/>
    <w:rsid w:val="00DA469D"/>
    <w:rsid w:val="00DA4718"/>
    <w:rsid w:val="00DA489D"/>
    <w:rsid w:val="00DA489F"/>
    <w:rsid w:val="00DA48D6"/>
    <w:rsid w:val="00DA48DE"/>
    <w:rsid w:val="00DA4911"/>
    <w:rsid w:val="00DA4942"/>
    <w:rsid w:val="00DA4A20"/>
    <w:rsid w:val="00DA4A69"/>
    <w:rsid w:val="00DA4AA7"/>
    <w:rsid w:val="00DA4AAA"/>
    <w:rsid w:val="00DA4AAE"/>
    <w:rsid w:val="00DA4AE7"/>
    <w:rsid w:val="00DA4AEF"/>
    <w:rsid w:val="00DA4B22"/>
    <w:rsid w:val="00DA4B85"/>
    <w:rsid w:val="00DA4D2F"/>
    <w:rsid w:val="00DA4D4D"/>
    <w:rsid w:val="00DA4D7F"/>
    <w:rsid w:val="00DA4E93"/>
    <w:rsid w:val="00DA4EAC"/>
    <w:rsid w:val="00DA4EBC"/>
    <w:rsid w:val="00DA4F8C"/>
    <w:rsid w:val="00DA5010"/>
    <w:rsid w:val="00DA502A"/>
    <w:rsid w:val="00DA5042"/>
    <w:rsid w:val="00DA50A5"/>
    <w:rsid w:val="00DA50B9"/>
    <w:rsid w:val="00DA50DB"/>
    <w:rsid w:val="00DA5181"/>
    <w:rsid w:val="00DA51A3"/>
    <w:rsid w:val="00DA52DC"/>
    <w:rsid w:val="00DA540D"/>
    <w:rsid w:val="00DA5441"/>
    <w:rsid w:val="00DA5535"/>
    <w:rsid w:val="00DA5566"/>
    <w:rsid w:val="00DA557D"/>
    <w:rsid w:val="00DA5599"/>
    <w:rsid w:val="00DA55AD"/>
    <w:rsid w:val="00DA55B5"/>
    <w:rsid w:val="00DA560F"/>
    <w:rsid w:val="00DA56A1"/>
    <w:rsid w:val="00DA5757"/>
    <w:rsid w:val="00DA576B"/>
    <w:rsid w:val="00DA5778"/>
    <w:rsid w:val="00DA578D"/>
    <w:rsid w:val="00DA57A6"/>
    <w:rsid w:val="00DA5806"/>
    <w:rsid w:val="00DA58C6"/>
    <w:rsid w:val="00DA58CE"/>
    <w:rsid w:val="00DA5933"/>
    <w:rsid w:val="00DA59BD"/>
    <w:rsid w:val="00DA59FD"/>
    <w:rsid w:val="00DA5A91"/>
    <w:rsid w:val="00DA5AA3"/>
    <w:rsid w:val="00DA5AB8"/>
    <w:rsid w:val="00DA5AD6"/>
    <w:rsid w:val="00DA5B89"/>
    <w:rsid w:val="00DA5C31"/>
    <w:rsid w:val="00DA5C37"/>
    <w:rsid w:val="00DA5C74"/>
    <w:rsid w:val="00DA5D12"/>
    <w:rsid w:val="00DA5D25"/>
    <w:rsid w:val="00DA5D4F"/>
    <w:rsid w:val="00DA5D8A"/>
    <w:rsid w:val="00DA5D9B"/>
    <w:rsid w:val="00DA5E32"/>
    <w:rsid w:val="00DA5EA7"/>
    <w:rsid w:val="00DA5ECC"/>
    <w:rsid w:val="00DA5EF9"/>
    <w:rsid w:val="00DA5F43"/>
    <w:rsid w:val="00DA5F57"/>
    <w:rsid w:val="00DA611E"/>
    <w:rsid w:val="00DA61AA"/>
    <w:rsid w:val="00DA61D0"/>
    <w:rsid w:val="00DA628C"/>
    <w:rsid w:val="00DA636C"/>
    <w:rsid w:val="00DA63C5"/>
    <w:rsid w:val="00DA6442"/>
    <w:rsid w:val="00DA64CF"/>
    <w:rsid w:val="00DA64D5"/>
    <w:rsid w:val="00DA64E6"/>
    <w:rsid w:val="00DA6513"/>
    <w:rsid w:val="00DA6548"/>
    <w:rsid w:val="00DA65EB"/>
    <w:rsid w:val="00DA6627"/>
    <w:rsid w:val="00DA6676"/>
    <w:rsid w:val="00DA667B"/>
    <w:rsid w:val="00DA66E0"/>
    <w:rsid w:val="00DA66FB"/>
    <w:rsid w:val="00DA6730"/>
    <w:rsid w:val="00DA675B"/>
    <w:rsid w:val="00DA694E"/>
    <w:rsid w:val="00DA69B0"/>
    <w:rsid w:val="00DA69BE"/>
    <w:rsid w:val="00DA6A93"/>
    <w:rsid w:val="00DA6D24"/>
    <w:rsid w:val="00DA6D7A"/>
    <w:rsid w:val="00DA6DA3"/>
    <w:rsid w:val="00DA6DD7"/>
    <w:rsid w:val="00DA6EFA"/>
    <w:rsid w:val="00DA6F61"/>
    <w:rsid w:val="00DA6FF1"/>
    <w:rsid w:val="00DA704D"/>
    <w:rsid w:val="00DA708B"/>
    <w:rsid w:val="00DA71B5"/>
    <w:rsid w:val="00DA722F"/>
    <w:rsid w:val="00DA72A2"/>
    <w:rsid w:val="00DA72C2"/>
    <w:rsid w:val="00DA72E1"/>
    <w:rsid w:val="00DA74C9"/>
    <w:rsid w:val="00DA74E3"/>
    <w:rsid w:val="00DA74F9"/>
    <w:rsid w:val="00DA7530"/>
    <w:rsid w:val="00DA7599"/>
    <w:rsid w:val="00DA75C2"/>
    <w:rsid w:val="00DA764F"/>
    <w:rsid w:val="00DA7885"/>
    <w:rsid w:val="00DA7913"/>
    <w:rsid w:val="00DA7936"/>
    <w:rsid w:val="00DA793C"/>
    <w:rsid w:val="00DA79CC"/>
    <w:rsid w:val="00DA7ACF"/>
    <w:rsid w:val="00DA7B42"/>
    <w:rsid w:val="00DA7B7C"/>
    <w:rsid w:val="00DA7CB7"/>
    <w:rsid w:val="00DA7D0B"/>
    <w:rsid w:val="00DA7D19"/>
    <w:rsid w:val="00DA7D2F"/>
    <w:rsid w:val="00DA7D70"/>
    <w:rsid w:val="00DA7DC6"/>
    <w:rsid w:val="00DA7DDC"/>
    <w:rsid w:val="00DA7E94"/>
    <w:rsid w:val="00DA7EE2"/>
    <w:rsid w:val="00DA7EE6"/>
    <w:rsid w:val="00DA7FC9"/>
    <w:rsid w:val="00DA7FED"/>
    <w:rsid w:val="00DB0075"/>
    <w:rsid w:val="00DB0095"/>
    <w:rsid w:val="00DB017D"/>
    <w:rsid w:val="00DB01AE"/>
    <w:rsid w:val="00DB020D"/>
    <w:rsid w:val="00DB022D"/>
    <w:rsid w:val="00DB0311"/>
    <w:rsid w:val="00DB032D"/>
    <w:rsid w:val="00DB0334"/>
    <w:rsid w:val="00DB0473"/>
    <w:rsid w:val="00DB04A9"/>
    <w:rsid w:val="00DB0508"/>
    <w:rsid w:val="00DB0514"/>
    <w:rsid w:val="00DB05A9"/>
    <w:rsid w:val="00DB05DD"/>
    <w:rsid w:val="00DB061C"/>
    <w:rsid w:val="00DB074A"/>
    <w:rsid w:val="00DB0823"/>
    <w:rsid w:val="00DB08B2"/>
    <w:rsid w:val="00DB08CB"/>
    <w:rsid w:val="00DB095A"/>
    <w:rsid w:val="00DB09BB"/>
    <w:rsid w:val="00DB09D2"/>
    <w:rsid w:val="00DB0A13"/>
    <w:rsid w:val="00DB0A4B"/>
    <w:rsid w:val="00DB0AAA"/>
    <w:rsid w:val="00DB0BDF"/>
    <w:rsid w:val="00DB0BEA"/>
    <w:rsid w:val="00DB0C4C"/>
    <w:rsid w:val="00DB0DD5"/>
    <w:rsid w:val="00DB0ED4"/>
    <w:rsid w:val="00DB0FA6"/>
    <w:rsid w:val="00DB0FB2"/>
    <w:rsid w:val="00DB0FCF"/>
    <w:rsid w:val="00DB10E6"/>
    <w:rsid w:val="00DB1147"/>
    <w:rsid w:val="00DB11B8"/>
    <w:rsid w:val="00DB1234"/>
    <w:rsid w:val="00DB12B4"/>
    <w:rsid w:val="00DB12C5"/>
    <w:rsid w:val="00DB1331"/>
    <w:rsid w:val="00DB139C"/>
    <w:rsid w:val="00DB13B0"/>
    <w:rsid w:val="00DB1444"/>
    <w:rsid w:val="00DB1616"/>
    <w:rsid w:val="00DB1642"/>
    <w:rsid w:val="00DB166F"/>
    <w:rsid w:val="00DB16A8"/>
    <w:rsid w:val="00DB170A"/>
    <w:rsid w:val="00DB1741"/>
    <w:rsid w:val="00DB1844"/>
    <w:rsid w:val="00DB1914"/>
    <w:rsid w:val="00DB192B"/>
    <w:rsid w:val="00DB195E"/>
    <w:rsid w:val="00DB1A90"/>
    <w:rsid w:val="00DB1ACF"/>
    <w:rsid w:val="00DB1B0D"/>
    <w:rsid w:val="00DB1B19"/>
    <w:rsid w:val="00DB1B3A"/>
    <w:rsid w:val="00DB1BFC"/>
    <w:rsid w:val="00DB1C8C"/>
    <w:rsid w:val="00DB1CC1"/>
    <w:rsid w:val="00DB1CDC"/>
    <w:rsid w:val="00DB1CF1"/>
    <w:rsid w:val="00DB1D03"/>
    <w:rsid w:val="00DB1D09"/>
    <w:rsid w:val="00DB1D39"/>
    <w:rsid w:val="00DB1D9D"/>
    <w:rsid w:val="00DB1DD6"/>
    <w:rsid w:val="00DB1E08"/>
    <w:rsid w:val="00DB1E70"/>
    <w:rsid w:val="00DB1E9B"/>
    <w:rsid w:val="00DB1EBE"/>
    <w:rsid w:val="00DB1F08"/>
    <w:rsid w:val="00DB2011"/>
    <w:rsid w:val="00DB208F"/>
    <w:rsid w:val="00DB21B2"/>
    <w:rsid w:val="00DB21D1"/>
    <w:rsid w:val="00DB22A9"/>
    <w:rsid w:val="00DB2315"/>
    <w:rsid w:val="00DB2494"/>
    <w:rsid w:val="00DB24D0"/>
    <w:rsid w:val="00DB269D"/>
    <w:rsid w:val="00DB26C0"/>
    <w:rsid w:val="00DB2723"/>
    <w:rsid w:val="00DB27C7"/>
    <w:rsid w:val="00DB280B"/>
    <w:rsid w:val="00DB2883"/>
    <w:rsid w:val="00DB28B4"/>
    <w:rsid w:val="00DB2AB5"/>
    <w:rsid w:val="00DB2B15"/>
    <w:rsid w:val="00DB2B57"/>
    <w:rsid w:val="00DB2BA9"/>
    <w:rsid w:val="00DB2BBA"/>
    <w:rsid w:val="00DB2BEA"/>
    <w:rsid w:val="00DB2C2A"/>
    <w:rsid w:val="00DB2CE1"/>
    <w:rsid w:val="00DB2D0B"/>
    <w:rsid w:val="00DB2D22"/>
    <w:rsid w:val="00DB2D40"/>
    <w:rsid w:val="00DB2E3A"/>
    <w:rsid w:val="00DB2E70"/>
    <w:rsid w:val="00DB2E80"/>
    <w:rsid w:val="00DB2EBA"/>
    <w:rsid w:val="00DB2FDD"/>
    <w:rsid w:val="00DB2FF7"/>
    <w:rsid w:val="00DB300A"/>
    <w:rsid w:val="00DB30E3"/>
    <w:rsid w:val="00DB30E5"/>
    <w:rsid w:val="00DB314B"/>
    <w:rsid w:val="00DB32AD"/>
    <w:rsid w:val="00DB33CA"/>
    <w:rsid w:val="00DB34C8"/>
    <w:rsid w:val="00DB35BF"/>
    <w:rsid w:val="00DB3669"/>
    <w:rsid w:val="00DB3677"/>
    <w:rsid w:val="00DB36CF"/>
    <w:rsid w:val="00DB36D4"/>
    <w:rsid w:val="00DB373B"/>
    <w:rsid w:val="00DB3778"/>
    <w:rsid w:val="00DB381A"/>
    <w:rsid w:val="00DB385D"/>
    <w:rsid w:val="00DB38AD"/>
    <w:rsid w:val="00DB3AAB"/>
    <w:rsid w:val="00DB3B4E"/>
    <w:rsid w:val="00DB3E08"/>
    <w:rsid w:val="00DB3E6F"/>
    <w:rsid w:val="00DB3EB2"/>
    <w:rsid w:val="00DB3FA3"/>
    <w:rsid w:val="00DB3FA5"/>
    <w:rsid w:val="00DB4020"/>
    <w:rsid w:val="00DB405E"/>
    <w:rsid w:val="00DB40F6"/>
    <w:rsid w:val="00DB42E3"/>
    <w:rsid w:val="00DB42EA"/>
    <w:rsid w:val="00DB4391"/>
    <w:rsid w:val="00DB43A8"/>
    <w:rsid w:val="00DB44CD"/>
    <w:rsid w:val="00DB4507"/>
    <w:rsid w:val="00DB4517"/>
    <w:rsid w:val="00DB46C7"/>
    <w:rsid w:val="00DB47AC"/>
    <w:rsid w:val="00DB47C6"/>
    <w:rsid w:val="00DB480D"/>
    <w:rsid w:val="00DB4909"/>
    <w:rsid w:val="00DB49D5"/>
    <w:rsid w:val="00DB4A6B"/>
    <w:rsid w:val="00DB4AC1"/>
    <w:rsid w:val="00DB4AE4"/>
    <w:rsid w:val="00DB4B97"/>
    <w:rsid w:val="00DB4C53"/>
    <w:rsid w:val="00DB4C6D"/>
    <w:rsid w:val="00DB4C6E"/>
    <w:rsid w:val="00DB4CE0"/>
    <w:rsid w:val="00DB4CE5"/>
    <w:rsid w:val="00DB4D00"/>
    <w:rsid w:val="00DB4D80"/>
    <w:rsid w:val="00DB4E2E"/>
    <w:rsid w:val="00DB4E57"/>
    <w:rsid w:val="00DB4E6A"/>
    <w:rsid w:val="00DB4EE5"/>
    <w:rsid w:val="00DB4F67"/>
    <w:rsid w:val="00DB4F69"/>
    <w:rsid w:val="00DB50A2"/>
    <w:rsid w:val="00DB50E6"/>
    <w:rsid w:val="00DB511C"/>
    <w:rsid w:val="00DB513A"/>
    <w:rsid w:val="00DB5161"/>
    <w:rsid w:val="00DB5247"/>
    <w:rsid w:val="00DB52A9"/>
    <w:rsid w:val="00DB5359"/>
    <w:rsid w:val="00DB53F8"/>
    <w:rsid w:val="00DB5410"/>
    <w:rsid w:val="00DB5483"/>
    <w:rsid w:val="00DB554C"/>
    <w:rsid w:val="00DB55AA"/>
    <w:rsid w:val="00DB55E9"/>
    <w:rsid w:val="00DB5612"/>
    <w:rsid w:val="00DB561D"/>
    <w:rsid w:val="00DB562B"/>
    <w:rsid w:val="00DB568B"/>
    <w:rsid w:val="00DB570E"/>
    <w:rsid w:val="00DB57AA"/>
    <w:rsid w:val="00DB5841"/>
    <w:rsid w:val="00DB587A"/>
    <w:rsid w:val="00DB58B3"/>
    <w:rsid w:val="00DB593C"/>
    <w:rsid w:val="00DB595B"/>
    <w:rsid w:val="00DB5AEF"/>
    <w:rsid w:val="00DB5B20"/>
    <w:rsid w:val="00DB5B40"/>
    <w:rsid w:val="00DB5B72"/>
    <w:rsid w:val="00DB5B84"/>
    <w:rsid w:val="00DB5C05"/>
    <w:rsid w:val="00DB5CC0"/>
    <w:rsid w:val="00DB5D72"/>
    <w:rsid w:val="00DB5D93"/>
    <w:rsid w:val="00DB5DA7"/>
    <w:rsid w:val="00DB5E30"/>
    <w:rsid w:val="00DB5E6B"/>
    <w:rsid w:val="00DB5EEA"/>
    <w:rsid w:val="00DB5F28"/>
    <w:rsid w:val="00DB5F36"/>
    <w:rsid w:val="00DB5F5E"/>
    <w:rsid w:val="00DB604D"/>
    <w:rsid w:val="00DB605B"/>
    <w:rsid w:val="00DB60CC"/>
    <w:rsid w:val="00DB611B"/>
    <w:rsid w:val="00DB6120"/>
    <w:rsid w:val="00DB615F"/>
    <w:rsid w:val="00DB61A4"/>
    <w:rsid w:val="00DB61D8"/>
    <w:rsid w:val="00DB62F2"/>
    <w:rsid w:val="00DB62F7"/>
    <w:rsid w:val="00DB6361"/>
    <w:rsid w:val="00DB6382"/>
    <w:rsid w:val="00DB652D"/>
    <w:rsid w:val="00DB656B"/>
    <w:rsid w:val="00DB65D9"/>
    <w:rsid w:val="00DB660B"/>
    <w:rsid w:val="00DB6669"/>
    <w:rsid w:val="00DB66B2"/>
    <w:rsid w:val="00DB66F9"/>
    <w:rsid w:val="00DB6737"/>
    <w:rsid w:val="00DB6784"/>
    <w:rsid w:val="00DB6917"/>
    <w:rsid w:val="00DB6926"/>
    <w:rsid w:val="00DB6A64"/>
    <w:rsid w:val="00DB6AB3"/>
    <w:rsid w:val="00DB6ABE"/>
    <w:rsid w:val="00DB6B62"/>
    <w:rsid w:val="00DB6BEB"/>
    <w:rsid w:val="00DB6BF1"/>
    <w:rsid w:val="00DB6CBF"/>
    <w:rsid w:val="00DB6CD2"/>
    <w:rsid w:val="00DB6D1A"/>
    <w:rsid w:val="00DB6D29"/>
    <w:rsid w:val="00DB6D5F"/>
    <w:rsid w:val="00DB6DF3"/>
    <w:rsid w:val="00DB6DFD"/>
    <w:rsid w:val="00DB6EEA"/>
    <w:rsid w:val="00DB6F13"/>
    <w:rsid w:val="00DB6F1D"/>
    <w:rsid w:val="00DB6F7F"/>
    <w:rsid w:val="00DB6FB7"/>
    <w:rsid w:val="00DB701F"/>
    <w:rsid w:val="00DB704E"/>
    <w:rsid w:val="00DB7120"/>
    <w:rsid w:val="00DB7218"/>
    <w:rsid w:val="00DB7221"/>
    <w:rsid w:val="00DB7266"/>
    <w:rsid w:val="00DB7279"/>
    <w:rsid w:val="00DB731A"/>
    <w:rsid w:val="00DB744B"/>
    <w:rsid w:val="00DB752B"/>
    <w:rsid w:val="00DB75A0"/>
    <w:rsid w:val="00DB75EA"/>
    <w:rsid w:val="00DB77F1"/>
    <w:rsid w:val="00DB7880"/>
    <w:rsid w:val="00DB7882"/>
    <w:rsid w:val="00DB7888"/>
    <w:rsid w:val="00DB7930"/>
    <w:rsid w:val="00DB7943"/>
    <w:rsid w:val="00DB796B"/>
    <w:rsid w:val="00DB79BA"/>
    <w:rsid w:val="00DB7A97"/>
    <w:rsid w:val="00DB7AAA"/>
    <w:rsid w:val="00DB7AB7"/>
    <w:rsid w:val="00DB7ACE"/>
    <w:rsid w:val="00DB7B8E"/>
    <w:rsid w:val="00DB7B9F"/>
    <w:rsid w:val="00DB7BC4"/>
    <w:rsid w:val="00DB7C36"/>
    <w:rsid w:val="00DB7CF6"/>
    <w:rsid w:val="00DB7D8C"/>
    <w:rsid w:val="00DB7EC8"/>
    <w:rsid w:val="00DB7EDC"/>
    <w:rsid w:val="00DB7F3D"/>
    <w:rsid w:val="00DB7F98"/>
    <w:rsid w:val="00DC0029"/>
    <w:rsid w:val="00DC0037"/>
    <w:rsid w:val="00DC0065"/>
    <w:rsid w:val="00DC00E0"/>
    <w:rsid w:val="00DC0116"/>
    <w:rsid w:val="00DC01A9"/>
    <w:rsid w:val="00DC01F4"/>
    <w:rsid w:val="00DC0294"/>
    <w:rsid w:val="00DC037A"/>
    <w:rsid w:val="00DC03CF"/>
    <w:rsid w:val="00DC041C"/>
    <w:rsid w:val="00DC04E3"/>
    <w:rsid w:val="00DC04FB"/>
    <w:rsid w:val="00DC0519"/>
    <w:rsid w:val="00DC0562"/>
    <w:rsid w:val="00DC061C"/>
    <w:rsid w:val="00DC0642"/>
    <w:rsid w:val="00DC0731"/>
    <w:rsid w:val="00DC0743"/>
    <w:rsid w:val="00DC0752"/>
    <w:rsid w:val="00DC076C"/>
    <w:rsid w:val="00DC0876"/>
    <w:rsid w:val="00DC0880"/>
    <w:rsid w:val="00DC08D5"/>
    <w:rsid w:val="00DC09A0"/>
    <w:rsid w:val="00DC0A35"/>
    <w:rsid w:val="00DC0AAA"/>
    <w:rsid w:val="00DC0B26"/>
    <w:rsid w:val="00DC0B4A"/>
    <w:rsid w:val="00DC0B50"/>
    <w:rsid w:val="00DC0BDC"/>
    <w:rsid w:val="00DC0BE2"/>
    <w:rsid w:val="00DC0C5F"/>
    <w:rsid w:val="00DC0CE0"/>
    <w:rsid w:val="00DC0DA9"/>
    <w:rsid w:val="00DC0E30"/>
    <w:rsid w:val="00DC0E40"/>
    <w:rsid w:val="00DC0ED2"/>
    <w:rsid w:val="00DC0F70"/>
    <w:rsid w:val="00DC0FC2"/>
    <w:rsid w:val="00DC0FDC"/>
    <w:rsid w:val="00DC1005"/>
    <w:rsid w:val="00DC104A"/>
    <w:rsid w:val="00DC10A6"/>
    <w:rsid w:val="00DC113A"/>
    <w:rsid w:val="00DC1170"/>
    <w:rsid w:val="00DC1194"/>
    <w:rsid w:val="00DC11A1"/>
    <w:rsid w:val="00DC12BD"/>
    <w:rsid w:val="00DC130B"/>
    <w:rsid w:val="00DC139D"/>
    <w:rsid w:val="00DC139F"/>
    <w:rsid w:val="00DC14AF"/>
    <w:rsid w:val="00DC14D5"/>
    <w:rsid w:val="00DC1515"/>
    <w:rsid w:val="00DC1678"/>
    <w:rsid w:val="00DC167F"/>
    <w:rsid w:val="00DC16C0"/>
    <w:rsid w:val="00DC16EB"/>
    <w:rsid w:val="00DC176F"/>
    <w:rsid w:val="00DC177E"/>
    <w:rsid w:val="00DC17B0"/>
    <w:rsid w:val="00DC17D2"/>
    <w:rsid w:val="00DC182C"/>
    <w:rsid w:val="00DC185B"/>
    <w:rsid w:val="00DC188E"/>
    <w:rsid w:val="00DC18C3"/>
    <w:rsid w:val="00DC18E5"/>
    <w:rsid w:val="00DC18F9"/>
    <w:rsid w:val="00DC19DD"/>
    <w:rsid w:val="00DC19E2"/>
    <w:rsid w:val="00DC1A08"/>
    <w:rsid w:val="00DC1A3C"/>
    <w:rsid w:val="00DC1B8D"/>
    <w:rsid w:val="00DC1BDC"/>
    <w:rsid w:val="00DC1C4B"/>
    <w:rsid w:val="00DC1D73"/>
    <w:rsid w:val="00DC1DC7"/>
    <w:rsid w:val="00DC1DE3"/>
    <w:rsid w:val="00DC1E5D"/>
    <w:rsid w:val="00DC1EAC"/>
    <w:rsid w:val="00DC1EBA"/>
    <w:rsid w:val="00DC1F15"/>
    <w:rsid w:val="00DC1F41"/>
    <w:rsid w:val="00DC1FF4"/>
    <w:rsid w:val="00DC2017"/>
    <w:rsid w:val="00DC2172"/>
    <w:rsid w:val="00DC218C"/>
    <w:rsid w:val="00DC21E3"/>
    <w:rsid w:val="00DC220D"/>
    <w:rsid w:val="00DC2218"/>
    <w:rsid w:val="00DC2299"/>
    <w:rsid w:val="00DC22A1"/>
    <w:rsid w:val="00DC22DE"/>
    <w:rsid w:val="00DC2374"/>
    <w:rsid w:val="00DC2416"/>
    <w:rsid w:val="00DC2445"/>
    <w:rsid w:val="00DC2514"/>
    <w:rsid w:val="00DC255C"/>
    <w:rsid w:val="00DC25A4"/>
    <w:rsid w:val="00DC2661"/>
    <w:rsid w:val="00DC2692"/>
    <w:rsid w:val="00DC26E0"/>
    <w:rsid w:val="00DC2796"/>
    <w:rsid w:val="00DC2812"/>
    <w:rsid w:val="00DC28B2"/>
    <w:rsid w:val="00DC2939"/>
    <w:rsid w:val="00DC297C"/>
    <w:rsid w:val="00DC2BB1"/>
    <w:rsid w:val="00DC2C84"/>
    <w:rsid w:val="00DC2CDF"/>
    <w:rsid w:val="00DC2D4B"/>
    <w:rsid w:val="00DC2D7D"/>
    <w:rsid w:val="00DC2D8A"/>
    <w:rsid w:val="00DC2D92"/>
    <w:rsid w:val="00DC2E49"/>
    <w:rsid w:val="00DC2E58"/>
    <w:rsid w:val="00DC2E98"/>
    <w:rsid w:val="00DC2FC6"/>
    <w:rsid w:val="00DC305A"/>
    <w:rsid w:val="00DC3066"/>
    <w:rsid w:val="00DC30E0"/>
    <w:rsid w:val="00DC3110"/>
    <w:rsid w:val="00DC312E"/>
    <w:rsid w:val="00DC321E"/>
    <w:rsid w:val="00DC336C"/>
    <w:rsid w:val="00DC3381"/>
    <w:rsid w:val="00DC3392"/>
    <w:rsid w:val="00DC33C5"/>
    <w:rsid w:val="00DC33FA"/>
    <w:rsid w:val="00DC3460"/>
    <w:rsid w:val="00DC3546"/>
    <w:rsid w:val="00DC3567"/>
    <w:rsid w:val="00DC3602"/>
    <w:rsid w:val="00DC363D"/>
    <w:rsid w:val="00DC36AD"/>
    <w:rsid w:val="00DC36CD"/>
    <w:rsid w:val="00DC37ED"/>
    <w:rsid w:val="00DC38A0"/>
    <w:rsid w:val="00DC39C1"/>
    <w:rsid w:val="00DC3A0D"/>
    <w:rsid w:val="00DC3A5B"/>
    <w:rsid w:val="00DC3A80"/>
    <w:rsid w:val="00DC3B2F"/>
    <w:rsid w:val="00DC3C19"/>
    <w:rsid w:val="00DC3CC4"/>
    <w:rsid w:val="00DC3CE0"/>
    <w:rsid w:val="00DC3DEF"/>
    <w:rsid w:val="00DC3E47"/>
    <w:rsid w:val="00DC3F11"/>
    <w:rsid w:val="00DC3F2D"/>
    <w:rsid w:val="00DC3F59"/>
    <w:rsid w:val="00DC3FA9"/>
    <w:rsid w:val="00DC4064"/>
    <w:rsid w:val="00DC4096"/>
    <w:rsid w:val="00DC4210"/>
    <w:rsid w:val="00DC42A6"/>
    <w:rsid w:val="00DC4300"/>
    <w:rsid w:val="00DC4371"/>
    <w:rsid w:val="00DC442C"/>
    <w:rsid w:val="00DC4471"/>
    <w:rsid w:val="00DC44BF"/>
    <w:rsid w:val="00DC45FF"/>
    <w:rsid w:val="00DC465C"/>
    <w:rsid w:val="00DC4771"/>
    <w:rsid w:val="00DC47D3"/>
    <w:rsid w:val="00DC485C"/>
    <w:rsid w:val="00DC48B3"/>
    <w:rsid w:val="00DC4947"/>
    <w:rsid w:val="00DC4959"/>
    <w:rsid w:val="00DC49A2"/>
    <w:rsid w:val="00DC4AA2"/>
    <w:rsid w:val="00DC4AD1"/>
    <w:rsid w:val="00DC4B71"/>
    <w:rsid w:val="00DC4BC2"/>
    <w:rsid w:val="00DC4D65"/>
    <w:rsid w:val="00DC4D9F"/>
    <w:rsid w:val="00DC4E03"/>
    <w:rsid w:val="00DC4EE9"/>
    <w:rsid w:val="00DC4EFA"/>
    <w:rsid w:val="00DC4F70"/>
    <w:rsid w:val="00DC4FDF"/>
    <w:rsid w:val="00DC5080"/>
    <w:rsid w:val="00DC50EB"/>
    <w:rsid w:val="00DC5108"/>
    <w:rsid w:val="00DC515E"/>
    <w:rsid w:val="00DC519C"/>
    <w:rsid w:val="00DC5214"/>
    <w:rsid w:val="00DC5239"/>
    <w:rsid w:val="00DC524C"/>
    <w:rsid w:val="00DC5251"/>
    <w:rsid w:val="00DC52FB"/>
    <w:rsid w:val="00DC531C"/>
    <w:rsid w:val="00DC537D"/>
    <w:rsid w:val="00DC53B8"/>
    <w:rsid w:val="00DC53C9"/>
    <w:rsid w:val="00DC542B"/>
    <w:rsid w:val="00DC5478"/>
    <w:rsid w:val="00DC5480"/>
    <w:rsid w:val="00DC55E7"/>
    <w:rsid w:val="00DC5629"/>
    <w:rsid w:val="00DC56D4"/>
    <w:rsid w:val="00DC57CC"/>
    <w:rsid w:val="00DC5858"/>
    <w:rsid w:val="00DC58A4"/>
    <w:rsid w:val="00DC590C"/>
    <w:rsid w:val="00DC59A7"/>
    <w:rsid w:val="00DC5B2D"/>
    <w:rsid w:val="00DC5B4E"/>
    <w:rsid w:val="00DC5B5F"/>
    <w:rsid w:val="00DC5BA4"/>
    <w:rsid w:val="00DC5C0E"/>
    <w:rsid w:val="00DC5C60"/>
    <w:rsid w:val="00DC5C81"/>
    <w:rsid w:val="00DC5C97"/>
    <w:rsid w:val="00DC5D87"/>
    <w:rsid w:val="00DC5DC4"/>
    <w:rsid w:val="00DC5DF6"/>
    <w:rsid w:val="00DC5E52"/>
    <w:rsid w:val="00DC5E59"/>
    <w:rsid w:val="00DC5ED1"/>
    <w:rsid w:val="00DC5F01"/>
    <w:rsid w:val="00DC5FDD"/>
    <w:rsid w:val="00DC604B"/>
    <w:rsid w:val="00DC60A4"/>
    <w:rsid w:val="00DC60F2"/>
    <w:rsid w:val="00DC6115"/>
    <w:rsid w:val="00DC62AE"/>
    <w:rsid w:val="00DC62B5"/>
    <w:rsid w:val="00DC6320"/>
    <w:rsid w:val="00DC6340"/>
    <w:rsid w:val="00DC63CB"/>
    <w:rsid w:val="00DC6473"/>
    <w:rsid w:val="00DC6527"/>
    <w:rsid w:val="00DC6567"/>
    <w:rsid w:val="00DC668C"/>
    <w:rsid w:val="00DC671A"/>
    <w:rsid w:val="00DC67BE"/>
    <w:rsid w:val="00DC689A"/>
    <w:rsid w:val="00DC6A69"/>
    <w:rsid w:val="00DC6B1E"/>
    <w:rsid w:val="00DC6B23"/>
    <w:rsid w:val="00DC6C6B"/>
    <w:rsid w:val="00DC6D4F"/>
    <w:rsid w:val="00DC6D8F"/>
    <w:rsid w:val="00DC6D98"/>
    <w:rsid w:val="00DC6E7D"/>
    <w:rsid w:val="00DC6E9D"/>
    <w:rsid w:val="00DC6F50"/>
    <w:rsid w:val="00DC6FC2"/>
    <w:rsid w:val="00DC6FEF"/>
    <w:rsid w:val="00DC6FFA"/>
    <w:rsid w:val="00DC704F"/>
    <w:rsid w:val="00DC7166"/>
    <w:rsid w:val="00DC71DB"/>
    <w:rsid w:val="00DC7231"/>
    <w:rsid w:val="00DC728A"/>
    <w:rsid w:val="00DC7316"/>
    <w:rsid w:val="00DC736F"/>
    <w:rsid w:val="00DC738C"/>
    <w:rsid w:val="00DC739C"/>
    <w:rsid w:val="00DC7405"/>
    <w:rsid w:val="00DC7451"/>
    <w:rsid w:val="00DC75C0"/>
    <w:rsid w:val="00DC766D"/>
    <w:rsid w:val="00DC7674"/>
    <w:rsid w:val="00DC76B6"/>
    <w:rsid w:val="00DC77FA"/>
    <w:rsid w:val="00DC7809"/>
    <w:rsid w:val="00DC786A"/>
    <w:rsid w:val="00DC7876"/>
    <w:rsid w:val="00DC7899"/>
    <w:rsid w:val="00DC790C"/>
    <w:rsid w:val="00DC791B"/>
    <w:rsid w:val="00DC7988"/>
    <w:rsid w:val="00DC79A2"/>
    <w:rsid w:val="00DC7B67"/>
    <w:rsid w:val="00DC7C1A"/>
    <w:rsid w:val="00DC7E84"/>
    <w:rsid w:val="00DC7EE4"/>
    <w:rsid w:val="00DC7EEC"/>
    <w:rsid w:val="00DC7F3D"/>
    <w:rsid w:val="00DC7F4A"/>
    <w:rsid w:val="00DD0039"/>
    <w:rsid w:val="00DD00C5"/>
    <w:rsid w:val="00DD0143"/>
    <w:rsid w:val="00DD01DB"/>
    <w:rsid w:val="00DD01E6"/>
    <w:rsid w:val="00DD020F"/>
    <w:rsid w:val="00DD0227"/>
    <w:rsid w:val="00DD0231"/>
    <w:rsid w:val="00DD02E1"/>
    <w:rsid w:val="00DD0403"/>
    <w:rsid w:val="00DD0428"/>
    <w:rsid w:val="00DD0460"/>
    <w:rsid w:val="00DD04A1"/>
    <w:rsid w:val="00DD0598"/>
    <w:rsid w:val="00DD05B6"/>
    <w:rsid w:val="00DD05DB"/>
    <w:rsid w:val="00DD05F9"/>
    <w:rsid w:val="00DD060C"/>
    <w:rsid w:val="00DD070E"/>
    <w:rsid w:val="00DD0718"/>
    <w:rsid w:val="00DD0739"/>
    <w:rsid w:val="00DD0797"/>
    <w:rsid w:val="00DD07B5"/>
    <w:rsid w:val="00DD081B"/>
    <w:rsid w:val="00DD081F"/>
    <w:rsid w:val="00DD08AC"/>
    <w:rsid w:val="00DD0A23"/>
    <w:rsid w:val="00DD0AE0"/>
    <w:rsid w:val="00DD0BD0"/>
    <w:rsid w:val="00DD0C06"/>
    <w:rsid w:val="00DD0C19"/>
    <w:rsid w:val="00DD0C93"/>
    <w:rsid w:val="00DD0CBB"/>
    <w:rsid w:val="00DD0CBC"/>
    <w:rsid w:val="00DD0D93"/>
    <w:rsid w:val="00DD0E73"/>
    <w:rsid w:val="00DD0EC2"/>
    <w:rsid w:val="00DD0EFE"/>
    <w:rsid w:val="00DD0FDD"/>
    <w:rsid w:val="00DD0FED"/>
    <w:rsid w:val="00DD1024"/>
    <w:rsid w:val="00DD1040"/>
    <w:rsid w:val="00DD107F"/>
    <w:rsid w:val="00DD1118"/>
    <w:rsid w:val="00DD112C"/>
    <w:rsid w:val="00DD116D"/>
    <w:rsid w:val="00DD1171"/>
    <w:rsid w:val="00DD1269"/>
    <w:rsid w:val="00DD12F3"/>
    <w:rsid w:val="00DD1315"/>
    <w:rsid w:val="00DD1346"/>
    <w:rsid w:val="00DD136E"/>
    <w:rsid w:val="00DD1370"/>
    <w:rsid w:val="00DD138E"/>
    <w:rsid w:val="00DD13CC"/>
    <w:rsid w:val="00DD13DC"/>
    <w:rsid w:val="00DD13F3"/>
    <w:rsid w:val="00DD146C"/>
    <w:rsid w:val="00DD1490"/>
    <w:rsid w:val="00DD15BB"/>
    <w:rsid w:val="00DD16F3"/>
    <w:rsid w:val="00DD1762"/>
    <w:rsid w:val="00DD1770"/>
    <w:rsid w:val="00DD1771"/>
    <w:rsid w:val="00DD179C"/>
    <w:rsid w:val="00DD17FA"/>
    <w:rsid w:val="00DD1814"/>
    <w:rsid w:val="00DD182C"/>
    <w:rsid w:val="00DD1847"/>
    <w:rsid w:val="00DD194C"/>
    <w:rsid w:val="00DD197B"/>
    <w:rsid w:val="00DD19A5"/>
    <w:rsid w:val="00DD19C8"/>
    <w:rsid w:val="00DD1A7B"/>
    <w:rsid w:val="00DD1AB2"/>
    <w:rsid w:val="00DD1B3F"/>
    <w:rsid w:val="00DD1B67"/>
    <w:rsid w:val="00DD1C21"/>
    <w:rsid w:val="00DD1C58"/>
    <w:rsid w:val="00DD1DAF"/>
    <w:rsid w:val="00DD1E0C"/>
    <w:rsid w:val="00DD1E79"/>
    <w:rsid w:val="00DD1F62"/>
    <w:rsid w:val="00DD2062"/>
    <w:rsid w:val="00DD20BA"/>
    <w:rsid w:val="00DD20C8"/>
    <w:rsid w:val="00DD20D9"/>
    <w:rsid w:val="00DD20DA"/>
    <w:rsid w:val="00DD210B"/>
    <w:rsid w:val="00DD2120"/>
    <w:rsid w:val="00DD2244"/>
    <w:rsid w:val="00DD22F0"/>
    <w:rsid w:val="00DD2380"/>
    <w:rsid w:val="00DD2399"/>
    <w:rsid w:val="00DD23E2"/>
    <w:rsid w:val="00DD2434"/>
    <w:rsid w:val="00DD247A"/>
    <w:rsid w:val="00DD24A6"/>
    <w:rsid w:val="00DD24CA"/>
    <w:rsid w:val="00DD256B"/>
    <w:rsid w:val="00DD2630"/>
    <w:rsid w:val="00DD26FF"/>
    <w:rsid w:val="00DD2759"/>
    <w:rsid w:val="00DD27A8"/>
    <w:rsid w:val="00DD2801"/>
    <w:rsid w:val="00DD28DB"/>
    <w:rsid w:val="00DD2921"/>
    <w:rsid w:val="00DD2A70"/>
    <w:rsid w:val="00DD2B27"/>
    <w:rsid w:val="00DD2B7D"/>
    <w:rsid w:val="00DD2CC2"/>
    <w:rsid w:val="00DD2DB6"/>
    <w:rsid w:val="00DD2DC5"/>
    <w:rsid w:val="00DD2E01"/>
    <w:rsid w:val="00DD2EA5"/>
    <w:rsid w:val="00DD2F40"/>
    <w:rsid w:val="00DD300B"/>
    <w:rsid w:val="00DD30BD"/>
    <w:rsid w:val="00DD31AA"/>
    <w:rsid w:val="00DD324F"/>
    <w:rsid w:val="00DD3261"/>
    <w:rsid w:val="00DD327C"/>
    <w:rsid w:val="00DD32FB"/>
    <w:rsid w:val="00DD3397"/>
    <w:rsid w:val="00DD33D9"/>
    <w:rsid w:val="00DD33FF"/>
    <w:rsid w:val="00DD341C"/>
    <w:rsid w:val="00DD34B2"/>
    <w:rsid w:val="00DD3542"/>
    <w:rsid w:val="00DD3544"/>
    <w:rsid w:val="00DD356C"/>
    <w:rsid w:val="00DD3649"/>
    <w:rsid w:val="00DD368E"/>
    <w:rsid w:val="00DD374A"/>
    <w:rsid w:val="00DD3780"/>
    <w:rsid w:val="00DD3855"/>
    <w:rsid w:val="00DD38AE"/>
    <w:rsid w:val="00DD396B"/>
    <w:rsid w:val="00DD3997"/>
    <w:rsid w:val="00DD39FC"/>
    <w:rsid w:val="00DD3A57"/>
    <w:rsid w:val="00DD3A72"/>
    <w:rsid w:val="00DD3A8A"/>
    <w:rsid w:val="00DD3AD0"/>
    <w:rsid w:val="00DD3AE8"/>
    <w:rsid w:val="00DD3B27"/>
    <w:rsid w:val="00DD3BAC"/>
    <w:rsid w:val="00DD3C2D"/>
    <w:rsid w:val="00DD3C3B"/>
    <w:rsid w:val="00DD3D54"/>
    <w:rsid w:val="00DD3E6B"/>
    <w:rsid w:val="00DD3F08"/>
    <w:rsid w:val="00DD3F25"/>
    <w:rsid w:val="00DD3F5E"/>
    <w:rsid w:val="00DD3FE4"/>
    <w:rsid w:val="00DD400A"/>
    <w:rsid w:val="00DD4026"/>
    <w:rsid w:val="00DD4160"/>
    <w:rsid w:val="00DD417B"/>
    <w:rsid w:val="00DD41B2"/>
    <w:rsid w:val="00DD41F8"/>
    <w:rsid w:val="00DD427C"/>
    <w:rsid w:val="00DD42BC"/>
    <w:rsid w:val="00DD42E2"/>
    <w:rsid w:val="00DD42E3"/>
    <w:rsid w:val="00DD434F"/>
    <w:rsid w:val="00DD4414"/>
    <w:rsid w:val="00DD44C6"/>
    <w:rsid w:val="00DD44D5"/>
    <w:rsid w:val="00DD452E"/>
    <w:rsid w:val="00DD4530"/>
    <w:rsid w:val="00DD459E"/>
    <w:rsid w:val="00DD45D5"/>
    <w:rsid w:val="00DD4661"/>
    <w:rsid w:val="00DD4689"/>
    <w:rsid w:val="00DD46E7"/>
    <w:rsid w:val="00DD4812"/>
    <w:rsid w:val="00DD482A"/>
    <w:rsid w:val="00DD4861"/>
    <w:rsid w:val="00DD4874"/>
    <w:rsid w:val="00DD490E"/>
    <w:rsid w:val="00DD4981"/>
    <w:rsid w:val="00DD49B5"/>
    <w:rsid w:val="00DD49E8"/>
    <w:rsid w:val="00DD4A18"/>
    <w:rsid w:val="00DD4B08"/>
    <w:rsid w:val="00DD4B6C"/>
    <w:rsid w:val="00DD4B7C"/>
    <w:rsid w:val="00DD4BAD"/>
    <w:rsid w:val="00DD4C86"/>
    <w:rsid w:val="00DD4CC4"/>
    <w:rsid w:val="00DD4CE5"/>
    <w:rsid w:val="00DD4D8C"/>
    <w:rsid w:val="00DD4DBB"/>
    <w:rsid w:val="00DD4DDC"/>
    <w:rsid w:val="00DD4DE6"/>
    <w:rsid w:val="00DD4DE7"/>
    <w:rsid w:val="00DD4E5E"/>
    <w:rsid w:val="00DD4E71"/>
    <w:rsid w:val="00DD4E74"/>
    <w:rsid w:val="00DD4EF3"/>
    <w:rsid w:val="00DD4F2B"/>
    <w:rsid w:val="00DD4FB2"/>
    <w:rsid w:val="00DD4FCA"/>
    <w:rsid w:val="00DD50B1"/>
    <w:rsid w:val="00DD50BD"/>
    <w:rsid w:val="00DD5137"/>
    <w:rsid w:val="00DD5142"/>
    <w:rsid w:val="00DD51B1"/>
    <w:rsid w:val="00DD51F5"/>
    <w:rsid w:val="00DD521A"/>
    <w:rsid w:val="00DD526D"/>
    <w:rsid w:val="00DD52D1"/>
    <w:rsid w:val="00DD5453"/>
    <w:rsid w:val="00DD5512"/>
    <w:rsid w:val="00DD5557"/>
    <w:rsid w:val="00DD555A"/>
    <w:rsid w:val="00DD5595"/>
    <w:rsid w:val="00DD55BE"/>
    <w:rsid w:val="00DD55C0"/>
    <w:rsid w:val="00DD5637"/>
    <w:rsid w:val="00DD5688"/>
    <w:rsid w:val="00DD5739"/>
    <w:rsid w:val="00DD574A"/>
    <w:rsid w:val="00DD5756"/>
    <w:rsid w:val="00DD578C"/>
    <w:rsid w:val="00DD57DE"/>
    <w:rsid w:val="00DD583D"/>
    <w:rsid w:val="00DD585A"/>
    <w:rsid w:val="00DD586A"/>
    <w:rsid w:val="00DD5877"/>
    <w:rsid w:val="00DD58FE"/>
    <w:rsid w:val="00DD5948"/>
    <w:rsid w:val="00DD5995"/>
    <w:rsid w:val="00DD59C8"/>
    <w:rsid w:val="00DD5A3B"/>
    <w:rsid w:val="00DD5A5D"/>
    <w:rsid w:val="00DD5BC7"/>
    <w:rsid w:val="00DD5BCF"/>
    <w:rsid w:val="00DD5BD8"/>
    <w:rsid w:val="00DD5C9C"/>
    <w:rsid w:val="00DD5D1E"/>
    <w:rsid w:val="00DD5D46"/>
    <w:rsid w:val="00DD5D99"/>
    <w:rsid w:val="00DD5DE2"/>
    <w:rsid w:val="00DD5DFE"/>
    <w:rsid w:val="00DD5E26"/>
    <w:rsid w:val="00DD5E3D"/>
    <w:rsid w:val="00DD5E97"/>
    <w:rsid w:val="00DD6010"/>
    <w:rsid w:val="00DD605F"/>
    <w:rsid w:val="00DD611F"/>
    <w:rsid w:val="00DD61C2"/>
    <w:rsid w:val="00DD61E3"/>
    <w:rsid w:val="00DD6272"/>
    <w:rsid w:val="00DD62CB"/>
    <w:rsid w:val="00DD62CD"/>
    <w:rsid w:val="00DD62FE"/>
    <w:rsid w:val="00DD6313"/>
    <w:rsid w:val="00DD6315"/>
    <w:rsid w:val="00DD6318"/>
    <w:rsid w:val="00DD63D5"/>
    <w:rsid w:val="00DD652D"/>
    <w:rsid w:val="00DD65A6"/>
    <w:rsid w:val="00DD65C1"/>
    <w:rsid w:val="00DD668F"/>
    <w:rsid w:val="00DD66BC"/>
    <w:rsid w:val="00DD6771"/>
    <w:rsid w:val="00DD678A"/>
    <w:rsid w:val="00DD685C"/>
    <w:rsid w:val="00DD68A3"/>
    <w:rsid w:val="00DD69A5"/>
    <w:rsid w:val="00DD69F5"/>
    <w:rsid w:val="00DD6A86"/>
    <w:rsid w:val="00DD6B68"/>
    <w:rsid w:val="00DD6BEE"/>
    <w:rsid w:val="00DD6C9B"/>
    <w:rsid w:val="00DD6CBF"/>
    <w:rsid w:val="00DD6D40"/>
    <w:rsid w:val="00DD6E8A"/>
    <w:rsid w:val="00DD6EE4"/>
    <w:rsid w:val="00DD6EE6"/>
    <w:rsid w:val="00DD6F3A"/>
    <w:rsid w:val="00DD6F59"/>
    <w:rsid w:val="00DD70B7"/>
    <w:rsid w:val="00DD716E"/>
    <w:rsid w:val="00DD717A"/>
    <w:rsid w:val="00DD71C1"/>
    <w:rsid w:val="00DD7340"/>
    <w:rsid w:val="00DD73AA"/>
    <w:rsid w:val="00DD73F9"/>
    <w:rsid w:val="00DD7402"/>
    <w:rsid w:val="00DD740C"/>
    <w:rsid w:val="00DD74D0"/>
    <w:rsid w:val="00DD7502"/>
    <w:rsid w:val="00DD75FE"/>
    <w:rsid w:val="00DD7626"/>
    <w:rsid w:val="00DD76D6"/>
    <w:rsid w:val="00DD7738"/>
    <w:rsid w:val="00DD7838"/>
    <w:rsid w:val="00DD7884"/>
    <w:rsid w:val="00DD7885"/>
    <w:rsid w:val="00DD78C4"/>
    <w:rsid w:val="00DD78CF"/>
    <w:rsid w:val="00DD792B"/>
    <w:rsid w:val="00DD792D"/>
    <w:rsid w:val="00DD79DD"/>
    <w:rsid w:val="00DD7A4B"/>
    <w:rsid w:val="00DD7AAA"/>
    <w:rsid w:val="00DD7B7D"/>
    <w:rsid w:val="00DD7D85"/>
    <w:rsid w:val="00DD7DCC"/>
    <w:rsid w:val="00DD7FA8"/>
    <w:rsid w:val="00DD7FC3"/>
    <w:rsid w:val="00DD7FDA"/>
    <w:rsid w:val="00DE007C"/>
    <w:rsid w:val="00DE00B6"/>
    <w:rsid w:val="00DE00CF"/>
    <w:rsid w:val="00DE00D3"/>
    <w:rsid w:val="00DE00EF"/>
    <w:rsid w:val="00DE0174"/>
    <w:rsid w:val="00DE0177"/>
    <w:rsid w:val="00DE0229"/>
    <w:rsid w:val="00DE04D7"/>
    <w:rsid w:val="00DE04E5"/>
    <w:rsid w:val="00DE0641"/>
    <w:rsid w:val="00DE067B"/>
    <w:rsid w:val="00DE06B3"/>
    <w:rsid w:val="00DE06D6"/>
    <w:rsid w:val="00DE0708"/>
    <w:rsid w:val="00DE0767"/>
    <w:rsid w:val="00DE07D4"/>
    <w:rsid w:val="00DE07DC"/>
    <w:rsid w:val="00DE0828"/>
    <w:rsid w:val="00DE0981"/>
    <w:rsid w:val="00DE0995"/>
    <w:rsid w:val="00DE09E7"/>
    <w:rsid w:val="00DE0A41"/>
    <w:rsid w:val="00DE0BAC"/>
    <w:rsid w:val="00DE0C7E"/>
    <w:rsid w:val="00DE0C81"/>
    <w:rsid w:val="00DE0D49"/>
    <w:rsid w:val="00DE0D8F"/>
    <w:rsid w:val="00DE0E9F"/>
    <w:rsid w:val="00DE0F09"/>
    <w:rsid w:val="00DE0F9F"/>
    <w:rsid w:val="00DE1035"/>
    <w:rsid w:val="00DE10BA"/>
    <w:rsid w:val="00DE1142"/>
    <w:rsid w:val="00DE1177"/>
    <w:rsid w:val="00DE11EA"/>
    <w:rsid w:val="00DE1207"/>
    <w:rsid w:val="00DE12BB"/>
    <w:rsid w:val="00DE1345"/>
    <w:rsid w:val="00DE134A"/>
    <w:rsid w:val="00DE13BF"/>
    <w:rsid w:val="00DE1570"/>
    <w:rsid w:val="00DE1637"/>
    <w:rsid w:val="00DE163E"/>
    <w:rsid w:val="00DE1646"/>
    <w:rsid w:val="00DE168B"/>
    <w:rsid w:val="00DE1709"/>
    <w:rsid w:val="00DE1859"/>
    <w:rsid w:val="00DE187D"/>
    <w:rsid w:val="00DE18D2"/>
    <w:rsid w:val="00DE18DB"/>
    <w:rsid w:val="00DE191F"/>
    <w:rsid w:val="00DE1920"/>
    <w:rsid w:val="00DE1931"/>
    <w:rsid w:val="00DE1933"/>
    <w:rsid w:val="00DE1ACF"/>
    <w:rsid w:val="00DE1B3F"/>
    <w:rsid w:val="00DE1C01"/>
    <w:rsid w:val="00DE1C7D"/>
    <w:rsid w:val="00DE1C8A"/>
    <w:rsid w:val="00DE1D1F"/>
    <w:rsid w:val="00DE1DBA"/>
    <w:rsid w:val="00DE1E78"/>
    <w:rsid w:val="00DE1F0A"/>
    <w:rsid w:val="00DE1F36"/>
    <w:rsid w:val="00DE1F4D"/>
    <w:rsid w:val="00DE1F57"/>
    <w:rsid w:val="00DE1FD6"/>
    <w:rsid w:val="00DE202C"/>
    <w:rsid w:val="00DE2042"/>
    <w:rsid w:val="00DE2049"/>
    <w:rsid w:val="00DE204B"/>
    <w:rsid w:val="00DE208C"/>
    <w:rsid w:val="00DE2163"/>
    <w:rsid w:val="00DE2192"/>
    <w:rsid w:val="00DE219B"/>
    <w:rsid w:val="00DE219E"/>
    <w:rsid w:val="00DE2249"/>
    <w:rsid w:val="00DE22AE"/>
    <w:rsid w:val="00DE22B8"/>
    <w:rsid w:val="00DE2345"/>
    <w:rsid w:val="00DE2349"/>
    <w:rsid w:val="00DE237C"/>
    <w:rsid w:val="00DE23C6"/>
    <w:rsid w:val="00DE23F8"/>
    <w:rsid w:val="00DE240D"/>
    <w:rsid w:val="00DE24B7"/>
    <w:rsid w:val="00DE260B"/>
    <w:rsid w:val="00DE2755"/>
    <w:rsid w:val="00DE275D"/>
    <w:rsid w:val="00DE2785"/>
    <w:rsid w:val="00DE27F9"/>
    <w:rsid w:val="00DE2989"/>
    <w:rsid w:val="00DE298A"/>
    <w:rsid w:val="00DE2996"/>
    <w:rsid w:val="00DE2ADC"/>
    <w:rsid w:val="00DE2B57"/>
    <w:rsid w:val="00DE2C10"/>
    <w:rsid w:val="00DE2C6C"/>
    <w:rsid w:val="00DE2CAC"/>
    <w:rsid w:val="00DE2D15"/>
    <w:rsid w:val="00DE2D3A"/>
    <w:rsid w:val="00DE2E0C"/>
    <w:rsid w:val="00DE2E9B"/>
    <w:rsid w:val="00DE2EDE"/>
    <w:rsid w:val="00DE3020"/>
    <w:rsid w:val="00DE3067"/>
    <w:rsid w:val="00DE307A"/>
    <w:rsid w:val="00DE30BB"/>
    <w:rsid w:val="00DE30DC"/>
    <w:rsid w:val="00DE31EF"/>
    <w:rsid w:val="00DE31FB"/>
    <w:rsid w:val="00DE3210"/>
    <w:rsid w:val="00DE3242"/>
    <w:rsid w:val="00DE327F"/>
    <w:rsid w:val="00DE329F"/>
    <w:rsid w:val="00DE32B1"/>
    <w:rsid w:val="00DE32B3"/>
    <w:rsid w:val="00DE33C7"/>
    <w:rsid w:val="00DE3442"/>
    <w:rsid w:val="00DE3462"/>
    <w:rsid w:val="00DE3679"/>
    <w:rsid w:val="00DE367A"/>
    <w:rsid w:val="00DE36EC"/>
    <w:rsid w:val="00DE373C"/>
    <w:rsid w:val="00DE37F9"/>
    <w:rsid w:val="00DE37FA"/>
    <w:rsid w:val="00DE381F"/>
    <w:rsid w:val="00DE382F"/>
    <w:rsid w:val="00DE38DC"/>
    <w:rsid w:val="00DE38F6"/>
    <w:rsid w:val="00DE3A2E"/>
    <w:rsid w:val="00DE3A5C"/>
    <w:rsid w:val="00DE3A78"/>
    <w:rsid w:val="00DE3A7D"/>
    <w:rsid w:val="00DE3AAF"/>
    <w:rsid w:val="00DE3AC7"/>
    <w:rsid w:val="00DE3B1E"/>
    <w:rsid w:val="00DE3B6A"/>
    <w:rsid w:val="00DE3B6D"/>
    <w:rsid w:val="00DE3B7D"/>
    <w:rsid w:val="00DE3BDD"/>
    <w:rsid w:val="00DE3C3E"/>
    <w:rsid w:val="00DE3CC6"/>
    <w:rsid w:val="00DE3D30"/>
    <w:rsid w:val="00DE3DC5"/>
    <w:rsid w:val="00DE3DF0"/>
    <w:rsid w:val="00DE3E3E"/>
    <w:rsid w:val="00DE3E6C"/>
    <w:rsid w:val="00DE3E8A"/>
    <w:rsid w:val="00DE3E99"/>
    <w:rsid w:val="00DE3EA3"/>
    <w:rsid w:val="00DE3EE1"/>
    <w:rsid w:val="00DE3EED"/>
    <w:rsid w:val="00DE3EF7"/>
    <w:rsid w:val="00DE3F13"/>
    <w:rsid w:val="00DE3F3B"/>
    <w:rsid w:val="00DE402F"/>
    <w:rsid w:val="00DE4170"/>
    <w:rsid w:val="00DE41C6"/>
    <w:rsid w:val="00DE4228"/>
    <w:rsid w:val="00DE4307"/>
    <w:rsid w:val="00DE4392"/>
    <w:rsid w:val="00DE43AE"/>
    <w:rsid w:val="00DE4442"/>
    <w:rsid w:val="00DE4467"/>
    <w:rsid w:val="00DE4472"/>
    <w:rsid w:val="00DE44C8"/>
    <w:rsid w:val="00DE44D1"/>
    <w:rsid w:val="00DE45AA"/>
    <w:rsid w:val="00DE4632"/>
    <w:rsid w:val="00DE466B"/>
    <w:rsid w:val="00DE46D9"/>
    <w:rsid w:val="00DE46E3"/>
    <w:rsid w:val="00DE471D"/>
    <w:rsid w:val="00DE4947"/>
    <w:rsid w:val="00DE496A"/>
    <w:rsid w:val="00DE497F"/>
    <w:rsid w:val="00DE49BA"/>
    <w:rsid w:val="00DE49EF"/>
    <w:rsid w:val="00DE4A47"/>
    <w:rsid w:val="00DE4A57"/>
    <w:rsid w:val="00DE4B05"/>
    <w:rsid w:val="00DE4C38"/>
    <w:rsid w:val="00DE4C51"/>
    <w:rsid w:val="00DE4C68"/>
    <w:rsid w:val="00DE4CEC"/>
    <w:rsid w:val="00DE4D56"/>
    <w:rsid w:val="00DE4DC2"/>
    <w:rsid w:val="00DE4E99"/>
    <w:rsid w:val="00DE4EDB"/>
    <w:rsid w:val="00DE4FD8"/>
    <w:rsid w:val="00DE504B"/>
    <w:rsid w:val="00DE507C"/>
    <w:rsid w:val="00DE50F5"/>
    <w:rsid w:val="00DE514A"/>
    <w:rsid w:val="00DE51DA"/>
    <w:rsid w:val="00DE51EB"/>
    <w:rsid w:val="00DE520F"/>
    <w:rsid w:val="00DE522F"/>
    <w:rsid w:val="00DE5271"/>
    <w:rsid w:val="00DE527F"/>
    <w:rsid w:val="00DE5297"/>
    <w:rsid w:val="00DE52AA"/>
    <w:rsid w:val="00DE52AF"/>
    <w:rsid w:val="00DE52C5"/>
    <w:rsid w:val="00DE52D0"/>
    <w:rsid w:val="00DE52F1"/>
    <w:rsid w:val="00DE5390"/>
    <w:rsid w:val="00DE5396"/>
    <w:rsid w:val="00DE5399"/>
    <w:rsid w:val="00DE53E2"/>
    <w:rsid w:val="00DE53FD"/>
    <w:rsid w:val="00DE54CB"/>
    <w:rsid w:val="00DE5512"/>
    <w:rsid w:val="00DE5538"/>
    <w:rsid w:val="00DE5661"/>
    <w:rsid w:val="00DE5723"/>
    <w:rsid w:val="00DE5775"/>
    <w:rsid w:val="00DE5792"/>
    <w:rsid w:val="00DE5881"/>
    <w:rsid w:val="00DE59A9"/>
    <w:rsid w:val="00DE5AA1"/>
    <w:rsid w:val="00DE5B02"/>
    <w:rsid w:val="00DE5B5D"/>
    <w:rsid w:val="00DE5BC4"/>
    <w:rsid w:val="00DE5C23"/>
    <w:rsid w:val="00DE5CBD"/>
    <w:rsid w:val="00DE5D2F"/>
    <w:rsid w:val="00DE5DC2"/>
    <w:rsid w:val="00DE5E3F"/>
    <w:rsid w:val="00DE5EB8"/>
    <w:rsid w:val="00DE5EC8"/>
    <w:rsid w:val="00DE5EEF"/>
    <w:rsid w:val="00DE5EF4"/>
    <w:rsid w:val="00DE5F45"/>
    <w:rsid w:val="00DE5F81"/>
    <w:rsid w:val="00DE60A8"/>
    <w:rsid w:val="00DE60D2"/>
    <w:rsid w:val="00DE619B"/>
    <w:rsid w:val="00DE61B5"/>
    <w:rsid w:val="00DE61E8"/>
    <w:rsid w:val="00DE62A0"/>
    <w:rsid w:val="00DE62A5"/>
    <w:rsid w:val="00DE62F0"/>
    <w:rsid w:val="00DE6309"/>
    <w:rsid w:val="00DE6333"/>
    <w:rsid w:val="00DE6396"/>
    <w:rsid w:val="00DE6404"/>
    <w:rsid w:val="00DE6414"/>
    <w:rsid w:val="00DE642E"/>
    <w:rsid w:val="00DE6431"/>
    <w:rsid w:val="00DE648C"/>
    <w:rsid w:val="00DE6549"/>
    <w:rsid w:val="00DE6577"/>
    <w:rsid w:val="00DE6578"/>
    <w:rsid w:val="00DE659C"/>
    <w:rsid w:val="00DE65AC"/>
    <w:rsid w:val="00DE65B7"/>
    <w:rsid w:val="00DE6722"/>
    <w:rsid w:val="00DE67BE"/>
    <w:rsid w:val="00DE6812"/>
    <w:rsid w:val="00DE681A"/>
    <w:rsid w:val="00DE68CD"/>
    <w:rsid w:val="00DE6933"/>
    <w:rsid w:val="00DE694E"/>
    <w:rsid w:val="00DE6A60"/>
    <w:rsid w:val="00DE6A78"/>
    <w:rsid w:val="00DE6ADD"/>
    <w:rsid w:val="00DE6B9A"/>
    <w:rsid w:val="00DE6C31"/>
    <w:rsid w:val="00DE6C63"/>
    <w:rsid w:val="00DE6D3B"/>
    <w:rsid w:val="00DE6D40"/>
    <w:rsid w:val="00DE6D95"/>
    <w:rsid w:val="00DE6E50"/>
    <w:rsid w:val="00DE6F75"/>
    <w:rsid w:val="00DE6FD1"/>
    <w:rsid w:val="00DE7066"/>
    <w:rsid w:val="00DE71D2"/>
    <w:rsid w:val="00DE729A"/>
    <w:rsid w:val="00DE72CC"/>
    <w:rsid w:val="00DE72F3"/>
    <w:rsid w:val="00DE7312"/>
    <w:rsid w:val="00DE7382"/>
    <w:rsid w:val="00DE7423"/>
    <w:rsid w:val="00DE7453"/>
    <w:rsid w:val="00DE7456"/>
    <w:rsid w:val="00DE74C7"/>
    <w:rsid w:val="00DE74E7"/>
    <w:rsid w:val="00DE76AA"/>
    <w:rsid w:val="00DE7847"/>
    <w:rsid w:val="00DE78F7"/>
    <w:rsid w:val="00DE7961"/>
    <w:rsid w:val="00DE7B7F"/>
    <w:rsid w:val="00DE7C71"/>
    <w:rsid w:val="00DE7D0B"/>
    <w:rsid w:val="00DE7D90"/>
    <w:rsid w:val="00DE7DE9"/>
    <w:rsid w:val="00DE7E29"/>
    <w:rsid w:val="00DE7EA5"/>
    <w:rsid w:val="00DE7EC1"/>
    <w:rsid w:val="00DE7EEE"/>
    <w:rsid w:val="00DE7F21"/>
    <w:rsid w:val="00DE7F33"/>
    <w:rsid w:val="00DF012E"/>
    <w:rsid w:val="00DF016A"/>
    <w:rsid w:val="00DF0276"/>
    <w:rsid w:val="00DF02A3"/>
    <w:rsid w:val="00DF0328"/>
    <w:rsid w:val="00DF05E2"/>
    <w:rsid w:val="00DF065A"/>
    <w:rsid w:val="00DF067E"/>
    <w:rsid w:val="00DF0691"/>
    <w:rsid w:val="00DF071F"/>
    <w:rsid w:val="00DF0732"/>
    <w:rsid w:val="00DF073C"/>
    <w:rsid w:val="00DF084B"/>
    <w:rsid w:val="00DF0947"/>
    <w:rsid w:val="00DF0AB6"/>
    <w:rsid w:val="00DF0AC0"/>
    <w:rsid w:val="00DF0B0E"/>
    <w:rsid w:val="00DF0B75"/>
    <w:rsid w:val="00DF0BF6"/>
    <w:rsid w:val="00DF0C23"/>
    <w:rsid w:val="00DF0C3B"/>
    <w:rsid w:val="00DF0C75"/>
    <w:rsid w:val="00DF0CD2"/>
    <w:rsid w:val="00DF0D4C"/>
    <w:rsid w:val="00DF0D8A"/>
    <w:rsid w:val="00DF0E3D"/>
    <w:rsid w:val="00DF0E78"/>
    <w:rsid w:val="00DF0EF6"/>
    <w:rsid w:val="00DF1069"/>
    <w:rsid w:val="00DF10D3"/>
    <w:rsid w:val="00DF116C"/>
    <w:rsid w:val="00DF1260"/>
    <w:rsid w:val="00DF1273"/>
    <w:rsid w:val="00DF12D3"/>
    <w:rsid w:val="00DF12F8"/>
    <w:rsid w:val="00DF130D"/>
    <w:rsid w:val="00DF1428"/>
    <w:rsid w:val="00DF1464"/>
    <w:rsid w:val="00DF146F"/>
    <w:rsid w:val="00DF1476"/>
    <w:rsid w:val="00DF14AD"/>
    <w:rsid w:val="00DF14B3"/>
    <w:rsid w:val="00DF1513"/>
    <w:rsid w:val="00DF152F"/>
    <w:rsid w:val="00DF157F"/>
    <w:rsid w:val="00DF158D"/>
    <w:rsid w:val="00DF1599"/>
    <w:rsid w:val="00DF15A3"/>
    <w:rsid w:val="00DF160D"/>
    <w:rsid w:val="00DF1632"/>
    <w:rsid w:val="00DF1634"/>
    <w:rsid w:val="00DF168E"/>
    <w:rsid w:val="00DF1765"/>
    <w:rsid w:val="00DF17C4"/>
    <w:rsid w:val="00DF17F3"/>
    <w:rsid w:val="00DF1857"/>
    <w:rsid w:val="00DF19EF"/>
    <w:rsid w:val="00DF1A76"/>
    <w:rsid w:val="00DF1ABE"/>
    <w:rsid w:val="00DF1ADC"/>
    <w:rsid w:val="00DF1AEE"/>
    <w:rsid w:val="00DF1B15"/>
    <w:rsid w:val="00DF1B37"/>
    <w:rsid w:val="00DF1B61"/>
    <w:rsid w:val="00DF1B68"/>
    <w:rsid w:val="00DF1B82"/>
    <w:rsid w:val="00DF1BA1"/>
    <w:rsid w:val="00DF1C37"/>
    <w:rsid w:val="00DF1C4D"/>
    <w:rsid w:val="00DF1CDC"/>
    <w:rsid w:val="00DF1D58"/>
    <w:rsid w:val="00DF1DA4"/>
    <w:rsid w:val="00DF1E58"/>
    <w:rsid w:val="00DF1E68"/>
    <w:rsid w:val="00DF1EBF"/>
    <w:rsid w:val="00DF1ED7"/>
    <w:rsid w:val="00DF1F6C"/>
    <w:rsid w:val="00DF204D"/>
    <w:rsid w:val="00DF2097"/>
    <w:rsid w:val="00DF20A5"/>
    <w:rsid w:val="00DF2126"/>
    <w:rsid w:val="00DF214C"/>
    <w:rsid w:val="00DF219F"/>
    <w:rsid w:val="00DF223B"/>
    <w:rsid w:val="00DF229E"/>
    <w:rsid w:val="00DF22E5"/>
    <w:rsid w:val="00DF2302"/>
    <w:rsid w:val="00DF241C"/>
    <w:rsid w:val="00DF2508"/>
    <w:rsid w:val="00DF2516"/>
    <w:rsid w:val="00DF2521"/>
    <w:rsid w:val="00DF2579"/>
    <w:rsid w:val="00DF25AE"/>
    <w:rsid w:val="00DF2650"/>
    <w:rsid w:val="00DF2658"/>
    <w:rsid w:val="00DF26A8"/>
    <w:rsid w:val="00DF2752"/>
    <w:rsid w:val="00DF275A"/>
    <w:rsid w:val="00DF27A3"/>
    <w:rsid w:val="00DF2A9A"/>
    <w:rsid w:val="00DF2B00"/>
    <w:rsid w:val="00DF2BC2"/>
    <w:rsid w:val="00DF2C58"/>
    <w:rsid w:val="00DF2CCD"/>
    <w:rsid w:val="00DF2CEF"/>
    <w:rsid w:val="00DF2DB8"/>
    <w:rsid w:val="00DF2E9C"/>
    <w:rsid w:val="00DF2EB3"/>
    <w:rsid w:val="00DF2FC9"/>
    <w:rsid w:val="00DF30BF"/>
    <w:rsid w:val="00DF3194"/>
    <w:rsid w:val="00DF31A1"/>
    <w:rsid w:val="00DF32A9"/>
    <w:rsid w:val="00DF32B5"/>
    <w:rsid w:val="00DF32C3"/>
    <w:rsid w:val="00DF32D6"/>
    <w:rsid w:val="00DF32E4"/>
    <w:rsid w:val="00DF32EF"/>
    <w:rsid w:val="00DF33F7"/>
    <w:rsid w:val="00DF3462"/>
    <w:rsid w:val="00DF34BE"/>
    <w:rsid w:val="00DF34C9"/>
    <w:rsid w:val="00DF35F7"/>
    <w:rsid w:val="00DF3613"/>
    <w:rsid w:val="00DF3760"/>
    <w:rsid w:val="00DF37AA"/>
    <w:rsid w:val="00DF37B5"/>
    <w:rsid w:val="00DF37BF"/>
    <w:rsid w:val="00DF38B4"/>
    <w:rsid w:val="00DF38BF"/>
    <w:rsid w:val="00DF38C0"/>
    <w:rsid w:val="00DF38F5"/>
    <w:rsid w:val="00DF39CF"/>
    <w:rsid w:val="00DF39FE"/>
    <w:rsid w:val="00DF3A0E"/>
    <w:rsid w:val="00DF3A5F"/>
    <w:rsid w:val="00DF3B0A"/>
    <w:rsid w:val="00DF3B59"/>
    <w:rsid w:val="00DF3C45"/>
    <w:rsid w:val="00DF3C4D"/>
    <w:rsid w:val="00DF3D0A"/>
    <w:rsid w:val="00DF3DF2"/>
    <w:rsid w:val="00DF3E0E"/>
    <w:rsid w:val="00DF3E30"/>
    <w:rsid w:val="00DF3FFE"/>
    <w:rsid w:val="00DF405A"/>
    <w:rsid w:val="00DF4071"/>
    <w:rsid w:val="00DF415F"/>
    <w:rsid w:val="00DF424C"/>
    <w:rsid w:val="00DF42E8"/>
    <w:rsid w:val="00DF430C"/>
    <w:rsid w:val="00DF4416"/>
    <w:rsid w:val="00DF4418"/>
    <w:rsid w:val="00DF4453"/>
    <w:rsid w:val="00DF445F"/>
    <w:rsid w:val="00DF4486"/>
    <w:rsid w:val="00DF44D4"/>
    <w:rsid w:val="00DF452A"/>
    <w:rsid w:val="00DF4550"/>
    <w:rsid w:val="00DF45E2"/>
    <w:rsid w:val="00DF4668"/>
    <w:rsid w:val="00DF4679"/>
    <w:rsid w:val="00DF478C"/>
    <w:rsid w:val="00DF479C"/>
    <w:rsid w:val="00DF47D5"/>
    <w:rsid w:val="00DF47F1"/>
    <w:rsid w:val="00DF4824"/>
    <w:rsid w:val="00DF484E"/>
    <w:rsid w:val="00DF490B"/>
    <w:rsid w:val="00DF49C8"/>
    <w:rsid w:val="00DF4A18"/>
    <w:rsid w:val="00DF4A84"/>
    <w:rsid w:val="00DF4AB3"/>
    <w:rsid w:val="00DF4AE0"/>
    <w:rsid w:val="00DF4B28"/>
    <w:rsid w:val="00DF4B59"/>
    <w:rsid w:val="00DF4B99"/>
    <w:rsid w:val="00DF4BFD"/>
    <w:rsid w:val="00DF4C42"/>
    <w:rsid w:val="00DF4CEE"/>
    <w:rsid w:val="00DF4D26"/>
    <w:rsid w:val="00DF4D3A"/>
    <w:rsid w:val="00DF4D87"/>
    <w:rsid w:val="00DF4E23"/>
    <w:rsid w:val="00DF4E86"/>
    <w:rsid w:val="00DF4EA4"/>
    <w:rsid w:val="00DF4F57"/>
    <w:rsid w:val="00DF5000"/>
    <w:rsid w:val="00DF5012"/>
    <w:rsid w:val="00DF519C"/>
    <w:rsid w:val="00DF51ED"/>
    <w:rsid w:val="00DF52BD"/>
    <w:rsid w:val="00DF52D2"/>
    <w:rsid w:val="00DF5372"/>
    <w:rsid w:val="00DF54FA"/>
    <w:rsid w:val="00DF552D"/>
    <w:rsid w:val="00DF55C3"/>
    <w:rsid w:val="00DF55F6"/>
    <w:rsid w:val="00DF564F"/>
    <w:rsid w:val="00DF56BB"/>
    <w:rsid w:val="00DF5701"/>
    <w:rsid w:val="00DF571B"/>
    <w:rsid w:val="00DF5722"/>
    <w:rsid w:val="00DF5750"/>
    <w:rsid w:val="00DF5758"/>
    <w:rsid w:val="00DF57B7"/>
    <w:rsid w:val="00DF58F1"/>
    <w:rsid w:val="00DF5921"/>
    <w:rsid w:val="00DF59B2"/>
    <w:rsid w:val="00DF59D7"/>
    <w:rsid w:val="00DF5A0F"/>
    <w:rsid w:val="00DF5A17"/>
    <w:rsid w:val="00DF5A41"/>
    <w:rsid w:val="00DF5A63"/>
    <w:rsid w:val="00DF5A91"/>
    <w:rsid w:val="00DF5A93"/>
    <w:rsid w:val="00DF5C1D"/>
    <w:rsid w:val="00DF5C69"/>
    <w:rsid w:val="00DF5C87"/>
    <w:rsid w:val="00DF5C8F"/>
    <w:rsid w:val="00DF5D89"/>
    <w:rsid w:val="00DF5F83"/>
    <w:rsid w:val="00DF5FCF"/>
    <w:rsid w:val="00DF6037"/>
    <w:rsid w:val="00DF604E"/>
    <w:rsid w:val="00DF6091"/>
    <w:rsid w:val="00DF6100"/>
    <w:rsid w:val="00DF6165"/>
    <w:rsid w:val="00DF61D3"/>
    <w:rsid w:val="00DF621A"/>
    <w:rsid w:val="00DF629E"/>
    <w:rsid w:val="00DF63B6"/>
    <w:rsid w:val="00DF63FA"/>
    <w:rsid w:val="00DF6412"/>
    <w:rsid w:val="00DF6483"/>
    <w:rsid w:val="00DF64E6"/>
    <w:rsid w:val="00DF6510"/>
    <w:rsid w:val="00DF6536"/>
    <w:rsid w:val="00DF6657"/>
    <w:rsid w:val="00DF66A4"/>
    <w:rsid w:val="00DF6716"/>
    <w:rsid w:val="00DF677D"/>
    <w:rsid w:val="00DF67B5"/>
    <w:rsid w:val="00DF6823"/>
    <w:rsid w:val="00DF6980"/>
    <w:rsid w:val="00DF6A6A"/>
    <w:rsid w:val="00DF6C40"/>
    <w:rsid w:val="00DF6C99"/>
    <w:rsid w:val="00DF6D51"/>
    <w:rsid w:val="00DF6D59"/>
    <w:rsid w:val="00DF6DED"/>
    <w:rsid w:val="00DF6EED"/>
    <w:rsid w:val="00DF6EFF"/>
    <w:rsid w:val="00DF6F0F"/>
    <w:rsid w:val="00DF6F7F"/>
    <w:rsid w:val="00DF7020"/>
    <w:rsid w:val="00DF7056"/>
    <w:rsid w:val="00DF708D"/>
    <w:rsid w:val="00DF70D7"/>
    <w:rsid w:val="00DF719F"/>
    <w:rsid w:val="00DF71E5"/>
    <w:rsid w:val="00DF71E8"/>
    <w:rsid w:val="00DF72FF"/>
    <w:rsid w:val="00DF7387"/>
    <w:rsid w:val="00DF74EB"/>
    <w:rsid w:val="00DF7507"/>
    <w:rsid w:val="00DF7573"/>
    <w:rsid w:val="00DF764D"/>
    <w:rsid w:val="00DF76CE"/>
    <w:rsid w:val="00DF76FE"/>
    <w:rsid w:val="00DF7722"/>
    <w:rsid w:val="00DF7747"/>
    <w:rsid w:val="00DF7850"/>
    <w:rsid w:val="00DF787E"/>
    <w:rsid w:val="00DF7A86"/>
    <w:rsid w:val="00DF7B00"/>
    <w:rsid w:val="00DF7B8A"/>
    <w:rsid w:val="00DF7BAB"/>
    <w:rsid w:val="00DF7BD4"/>
    <w:rsid w:val="00DF7C3C"/>
    <w:rsid w:val="00DF7C7A"/>
    <w:rsid w:val="00DF7C7B"/>
    <w:rsid w:val="00DF7CE4"/>
    <w:rsid w:val="00DF7CFF"/>
    <w:rsid w:val="00DF7D37"/>
    <w:rsid w:val="00DF7D65"/>
    <w:rsid w:val="00DF7D94"/>
    <w:rsid w:val="00DF7E67"/>
    <w:rsid w:val="00DF7E87"/>
    <w:rsid w:val="00DF7EE3"/>
    <w:rsid w:val="00DF7F18"/>
    <w:rsid w:val="00DF7F8A"/>
    <w:rsid w:val="00DF7F9E"/>
    <w:rsid w:val="00DF7FE5"/>
    <w:rsid w:val="00E00046"/>
    <w:rsid w:val="00E000B9"/>
    <w:rsid w:val="00E000E3"/>
    <w:rsid w:val="00E00101"/>
    <w:rsid w:val="00E00116"/>
    <w:rsid w:val="00E00197"/>
    <w:rsid w:val="00E001F1"/>
    <w:rsid w:val="00E00261"/>
    <w:rsid w:val="00E0028A"/>
    <w:rsid w:val="00E002B0"/>
    <w:rsid w:val="00E002C3"/>
    <w:rsid w:val="00E00355"/>
    <w:rsid w:val="00E00456"/>
    <w:rsid w:val="00E00524"/>
    <w:rsid w:val="00E005C0"/>
    <w:rsid w:val="00E005C8"/>
    <w:rsid w:val="00E00669"/>
    <w:rsid w:val="00E006BF"/>
    <w:rsid w:val="00E006C4"/>
    <w:rsid w:val="00E007D4"/>
    <w:rsid w:val="00E00905"/>
    <w:rsid w:val="00E00942"/>
    <w:rsid w:val="00E00A34"/>
    <w:rsid w:val="00E00AB2"/>
    <w:rsid w:val="00E00AE2"/>
    <w:rsid w:val="00E00AF8"/>
    <w:rsid w:val="00E00B1F"/>
    <w:rsid w:val="00E00B73"/>
    <w:rsid w:val="00E00B92"/>
    <w:rsid w:val="00E00CEC"/>
    <w:rsid w:val="00E00D59"/>
    <w:rsid w:val="00E00D93"/>
    <w:rsid w:val="00E00E01"/>
    <w:rsid w:val="00E00E7B"/>
    <w:rsid w:val="00E00E95"/>
    <w:rsid w:val="00E00EF4"/>
    <w:rsid w:val="00E00F54"/>
    <w:rsid w:val="00E0100A"/>
    <w:rsid w:val="00E01200"/>
    <w:rsid w:val="00E0126A"/>
    <w:rsid w:val="00E01271"/>
    <w:rsid w:val="00E01308"/>
    <w:rsid w:val="00E0131E"/>
    <w:rsid w:val="00E01324"/>
    <w:rsid w:val="00E01346"/>
    <w:rsid w:val="00E01487"/>
    <w:rsid w:val="00E014B2"/>
    <w:rsid w:val="00E0153B"/>
    <w:rsid w:val="00E016C6"/>
    <w:rsid w:val="00E016E6"/>
    <w:rsid w:val="00E016FF"/>
    <w:rsid w:val="00E0173A"/>
    <w:rsid w:val="00E01876"/>
    <w:rsid w:val="00E018E4"/>
    <w:rsid w:val="00E01923"/>
    <w:rsid w:val="00E01959"/>
    <w:rsid w:val="00E0196C"/>
    <w:rsid w:val="00E0197F"/>
    <w:rsid w:val="00E01AA7"/>
    <w:rsid w:val="00E01B3D"/>
    <w:rsid w:val="00E01B86"/>
    <w:rsid w:val="00E01B9C"/>
    <w:rsid w:val="00E01BBC"/>
    <w:rsid w:val="00E01CD1"/>
    <w:rsid w:val="00E01D00"/>
    <w:rsid w:val="00E01D1F"/>
    <w:rsid w:val="00E01D2A"/>
    <w:rsid w:val="00E01DD2"/>
    <w:rsid w:val="00E01DEF"/>
    <w:rsid w:val="00E01E65"/>
    <w:rsid w:val="00E01E81"/>
    <w:rsid w:val="00E01EA7"/>
    <w:rsid w:val="00E01F06"/>
    <w:rsid w:val="00E01F25"/>
    <w:rsid w:val="00E02058"/>
    <w:rsid w:val="00E020E3"/>
    <w:rsid w:val="00E02101"/>
    <w:rsid w:val="00E0211C"/>
    <w:rsid w:val="00E02127"/>
    <w:rsid w:val="00E02128"/>
    <w:rsid w:val="00E02174"/>
    <w:rsid w:val="00E021DA"/>
    <w:rsid w:val="00E02217"/>
    <w:rsid w:val="00E02285"/>
    <w:rsid w:val="00E022D0"/>
    <w:rsid w:val="00E022FC"/>
    <w:rsid w:val="00E02397"/>
    <w:rsid w:val="00E023C6"/>
    <w:rsid w:val="00E023CB"/>
    <w:rsid w:val="00E02417"/>
    <w:rsid w:val="00E02464"/>
    <w:rsid w:val="00E024E4"/>
    <w:rsid w:val="00E0257C"/>
    <w:rsid w:val="00E025F6"/>
    <w:rsid w:val="00E0266D"/>
    <w:rsid w:val="00E026C9"/>
    <w:rsid w:val="00E0270A"/>
    <w:rsid w:val="00E02715"/>
    <w:rsid w:val="00E02788"/>
    <w:rsid w:val="00E0278F"/>
    <w:rsid w:val="00E027A2"/>
    <w:rsid w:val="00E0284B"/>
    <w:rsid w:val="00E028CB"/>
    <w:rsid w:val="00E028DB"/>
    <w:rsid w:val="00E0290A"/>
    <w:rsid w:val="00E0290F"/>
    <w:rsid w:val="00E02920"/>
    <w:rsid w:val="00E02A56"/>
    <w:rsid w:val="00E02B58"/>
    <w:rsid w:val="00E02BEB"/>
    <w:rsid w:val="00E02C69"/>
    <w:rsid w:val="00E02CCF"/>
    <w:rsid w:val="00E02CD6"/>
    <w:rsid w:val="00E02D81"/>
    <w:rsid w:val="00E02D87"/>
    <w:rsid w:val="00E02E6A"/>
    <w:rsid w:val="00E02E8A"/>
    <w:rsid w:val="00E02E98"/>
    <w:rsid w:val="00E02EA4"/>
    <w:rsid w:val="00E03017"/>
    <w:rsid w:val="00E03077"/>
    <w:rsid w:val="00E03211"/>
    <w:rsid w:val="00E03259"/>
    <w:rsid w:val="00E0332F"/>
    <w:rsid w:val="00E03390"/>
    <w:rsid w:val="00E03417"/>
    <w:rsid w:val="00E03437"/>
    <w:rsid w:val="00E0347C"/>
    <w:rsid w:val="00E0347D"/>
    <w:rsid w:val="00E035A6"/>
    <w:rsid w:val="00E035C7"/>
    <w:rsid w:val="00E035F4"/>
    <w:rsid w:val="00E0362C"/>
    <w:rsid w:val="00E036AB"/>
    <w:rsid w:val="00E0378E"/>
    <w:rsid w:val="00E037A2"/>
    <w:rsid w:val="00E037F2"/>
    <w:rsid w:val="00E0380C"/>
    <w:rsid w:val="00E0386A"/>
    <w:rsid w:val="00E03871"/>
    <w:rsid w:val="00E03ABA"/>
    <w:rsid w:val="00E03B19"/>
    <w:rsid w:val="00E03B62"/>
    <w:rsid w:val="00E03B94"/>
    <w:rsid w:val="00E03C8F"/>
    <w:rsid w:val="00E03CFF"/>
    <w:rsid w:val="00E03D3A"/>
    <w:rsid w:val="00E03DD7"/>
    <w:rsid w:val="00E03DFF"/>
    <w:rsid w:val="00E03E24"/>
    <w:rsid w:val="00E03E29"/>
    <w:rsid w:val="00E03EDC"/>
    <w:rsid w:val="00E03F11"/>
    <w:rsid w:val="00E03F75"/>
    <w:rsid w:val="00E03F9F"/>
    <w:rsid w:val="00E04121"/>
    <w:rsid w:val="00E04194"/>
    <w:rsid w:val="00E04195"/>
    <w:rsid w:val="00E0421E"/>
    <w:rsid w:val="00E04239"/>
    <w:rsid w:val="00E042D3"/>
    <w:rsid w:val="00E04302"/>
    <w:rsid w:val="00E04334"/>
    <w:rsid w:val="00E0435D"/>
    <w:rsid w:val="00E044B8"/>
    <w:rsid w:val="00E04530"/>
    <w:rsid w:val="00E04580"/>
    <w:rsid w:val="00E0458A"/>
    <w:rsid w:val="00E045FB"/>
    <w:rsid w:val="00E046A0"/>
    <w:rsid w:val="00E046AA"/>
    <w:rsid w:val="00E04793"/>
    <w:rsid w:val="00E0487C"/>
    <w:rsid w:val="00E048C6"/>
    <w:rsid w:val="00E04915"/>
    <w:rsid w:val="00E04A20"/>
    <w:rsid w:val="00E04A2F"/>
    <w:rsid w:val="00E04A84"/>
    <w:rsid w:val="00E04AB0"/>
    <w:rsid w:val="00E04ADE"/>
    <w:rsid w:val="00E04B5D"/>
    <w:rsid w:val="00E04BDF"/>
    <w:rsid w:val="00E04CA6"/>
    <w:rsid w:val="00E04DA0"/>
    <w:rsid w:val="00E04DCD"/>
    <w:rsid w:val="00E04E38"/>
    <w:rsid w:val="00E04E48"/>
    <w:rsid w:val="00E04EB3"/>
    <w:rsid w:val="00E04F82"/>
    <w:rsid w:val="00E04FCC"/>
    <w:rsid w:val="00E04FFC"/>
    <w:rsid w:val="00E0501B"/>
    <w:rsid w:val="00E0506C"/>
    <w:rsid w:val="00E0508B"/>
    <w:rsid w:val="00E05159"/>
    <w:rsid w:val="00E051B9"/>
    <w:rsid w:val="00E051E7"/>
    <w:rsid w:val="00E05200"/>
    <w:rsid w:val="00E0524F"/>
    <w:rsid w:val="00E052B6"/>
    <w:rsid w:val="00E0538A"/>
    <w:rsid w:val="00E05400"/>
    <w:rsid w:val="00E05429"/>
    <w:rsid w:val="00E054AA"/>
    <w:rsid w:val="00E05539"/>
    <w:rsid w:val="00E05547"/>
    <w:rsid w:val="00E05554"/>
    <w:rsid w:val="00E055E0"/>
    <w:rsid w:val="00E05613"/>
    <w:rsid w:val="00E05622"/>
    <w:rsid w:val="00E056AE"/>
    <w:rsid w:val="00E056B3"/>
    <w:rsid w:val="00E05738"/>
    <w:rsid w:val="00E05818"/>
    <w:rsid w:val="00E058AB"/>
    <w:rsid w:val="00E058BA"/>
    <w:rsid w:val="00E058F6"/>
    <w:rsid w:val="00E05929"/>
    <w:rsid w:val="00E05937"/>
    <w:rsid w:val="00E059EB"/>
    <w:rsid w:val="00E05A44"/>
    <w:rsid w:val="00E05A6A"/>
    <w:rsid w:val="00E05AF4"/>
    <w:rsid w:val="00E05B02"/>
    <w:rsid w:val="00E05B38"/>
    <w:rsid w:val="00E05BE9"/>
    <w:rsid w:val="00E05BED"/>
    <w:rsid w:val="00E05C80"/>
    <w:rsid w:val="00E05CE0"/>
    <w:rsid w:val="00E05D19"/>
    <w:rsid w:val="00E05DA3"/>
    <w:rsid w:val="00E05DD4"/>
    <w:rsid w:val="00E05E27"/>
    <w:rsid w:val="00E05E90"/>
    <w:rsid w:val="00E05EB8"/>
    <w:rsid w:val="00E05EC2"/>
    <w:rsid w:val="00E05ECE"/>
    <w:rsid w:val="00E05EF9"/>
    <w:rsid w:val="00E060B6"/>
    <w:rsid w:val="00E060E6"/>
    <w:rsid w:val="00E06105"/>
    <w:rsid w:val="00E061C9"/>
    <w:rsid w:val="00E061FC"/>
    <w:rsid w:val="00E06212"/>
    <w:rsid w:val="00E0621E"/>
    <w:rsid w:val="00E0626D"/>
    <w:rsid w:val="00E062BC"/>
    <w:rsid w:val="00E062EC"/>
    <w:rsid w:val="00E062FC"/>
    <w:rsid w:val="00E063B9"/>
    <w:rsid w:val="00E06417"/>
    <w:rsid w:val="00E06429"/>
    <w:rsid w:val="00E064B0"/>
    <w:rsid w:val="00E064C0"/>
    <w:rsid w:val="00E065BC"/>
    <w:rsid w:val="00E0666B"/>
    <w:rsid w:val="00E066D8"/>
    <w:rsid w:val="00E067FC"/>
    <w:rsid w:val="00E06828"/>
    <w:rsid w:val="00E068A7"/>
    <w:rsid w:val="00E068BA"/>
    <w:rsid w:val="00E068BC"/>
    <w:rsid w:val="00E0690C"/>
    <w:rsid w:val="00E06916"/>
    <w:rsid w:val="00E06975"/>
    <w:rsid w:val="00E069E2"/>
    <w:rsid w:val="00E06A7C"/>
    <w:rsid w:val="00E06AE2"/>
    <w:rsid w:val="00E06B2A"/>
    <w:rsid w:val="00E06B3F"/>
    <w:rsid w:val="00E06B63"/>
    <w:rsid w:val="00E06B77"/>
    <w:rsid w:val="00E06B86"/>
    <w:rsid w:val="00E06BE8"/>
    <w:rsid w:val="00E06C67"/>
    <w:rsid w:val="00E06C72"/>
    <w:rsid w:val="00E06C85"/>
    <w:rsid w:val="00E06C91"/>
    <w:rsid w:val="00E06CA6"/>
    <w:rsid w:val="00E06E0D"/>
    <w:rsid w:val="00E06ECD"/>
    <w:rsid w:val="00E06EE2"/>
    <w:rsid w:val="00E06F20"/>
    <w:rsid w:val="00E06F4F"/>
    <w:rsid w:val="00E06FDE"/>
    <w:rsid w:val="00E07163"/>
    <w:rsid w:val="00E0718F"/>
    <w:rsid w:val="00E07259"/>
    <w:rsid w:val="00E073FF"/>
    <w:rsid w:val="00E07538"/>
    <w:rsid w:val="00E07607"/>
    <w:rsid w:val="00E07687"/>
    <w:rsid w:val="00E0771B"/>
    <w:rsid w:val="00E0772B"/>
    <w:rsid w:val="00E0791B"/>
    <w:rsid w:val="00E0795A"/>
    <w:rsid w:val="00E07980"/>
    <w:rsid w:val="00E079DD"/>
    <w:rsid w:val="00E079F1"/>
    <w:rsid w:val="00E07A22"/>
    <w:rsid w:val="00E07A58"/>
    <w:rsid w:val="00E07A5A"/>
    <w:rsid w:val="00E07A68"/>
    <w:rsid w:val="00E07A99"/>
    <w:rsid w:val="00E07AB1"/>
    <w:rsid w:val="00E07AD5"/>
    <w:rsid w:val="00E07AD7"/>
    <w:rsid w:val="00E07AF6"/>
    <w:rsid w:val="00E07B44"/>
    <w:rsid w:val="00E07B56"/>
    <w:rsid w:val="00E07BBD"/>
    <w:rsid w:val="00E07D2F"/>
    <w:rsid w:val="00E07DA2"/>
    <w:rsid w:val="00E07DA3"/>
    <w:rsid w:val="00E07DA8"/>
    <w:rsid w:val="00E07DCD"/>
    <w:rsid w:val="00E07E42"/>
    <w:rsid w:val="00E07ECB"/>
    <w:rsid w:val="00E07F35"/>
    <w:rsid w:val="00E07F5D"/>
    <w:rsid w:val="00E07FA8"/>
    <w:rsid w:val="00E1000D"/>
    <w:rsid w:val="00E10078"/>
    <w:rsid w:val="00E100DF"/>
    <w:rsid w:val="00E100E2"/>
    <w:rsid w:val="00E101FE"/>
    <w:rsid w:val="00E1023B"/>
    <w:rsid w:val="00E10283"/>
    <w:rsid w:val="00E102AB"/>
    <w:rsid w:val="00E102AD"/>
    <w:rsid w:val="00E102E6"/>
    <w:rsid w:val="00E102FF"/>
    <w:rsid w:val="00E10321"/>
    <w:rsid w:val="00E10331"/>
    <w:rsid w:val="00E10332"/>
    <w:rsid w:val="00E103B7"/>
    <w:rsid w:val="00E1040C"/>
    <w:rsid w:val="00E10489"/>
    <w:rsid w:val="00E104AD"/>
    <w:rsid w:val="00E1075F"/>
    <w:rsid w:val="00E1078A"/>
    <w:rsid w:val="00E1093A"/>
    <w:rsid w:val="00E109DD"/>
    <w:rsid w:val="00E10A0C"/>
    <w:rsid w:val="00E10B25"/>
    <w:rsid w:val="00E10E80"/>
    <w:rsid w:val="00E10FCA"/>
    <w:rsid w:val="00E1108B"/>
    <w:rsid w:val="00E11098"/>
    <w:rsid w:val="00E11125"/>
    <w:rsid w:val="00E11129"/>
    <w:rsid w:val="00E11373"/>
    <w:rsid w:val="00E1137E"/>
    <w:rsid w:val="00E113CC"/>
    <w:rsid w:val="00E1141A"/>
    <w:rsid w:val="00E11420"/>
    <w:rsid w:val="00E1142D"/>
    <w:rsid w:val="00E11475"/>
    <w:rsid w:val="00E11607"/>
    <w:rsid w:val="00E11611"/>
    <w:rsid w:val="00E1162A"/>
    <w:rsid w:val="00E11689"/>
    <w:rsid w:val="00E11692"/>
    <w:rsid w:val="00E116A9"/>
    <w:rsid w:val="00E116C5"/>
    <w:rsid w:val="00E116E1"/>
    <w:rsid w:val="00E11753"/>
    <w:rsid w:val="00E1177B"/>
    <w:rsid w:val="00E11806"/>
    <w:rsid w:val="00E11949"/>
    <w:rsid w:val="00E11A78"/>
    <w:rsid w:val="00E11A85"/>
    <w:rsid w:val="00E11B28"/>
    <w:rsid w:val="00E11BA6"/>
    <w:rsid w:val="00E11BD7"/>
    <w:rsid w:val="00E11C52"/>
    <w:rsid w:val="00E11C61"/>
    <w:rsid w:val="00E11CA1"/>
    <w:rsid w:val="00E11D21"/>
    <w:rsid w:val="00E11D99"/>
    <w:rsid w:val="00E11DC4"/>
    <w:rsid w:val="00E11E4E"/>
    <w:rsid w:val="00E11E56"/>
    <w:rsid w:val="00E11F24"/>
    <w:rsid w:val="00E11FAE"/>
    <w:rsid w:val="00E120E8"/>
    <w:rsid w:val="00E12224"/>
    <w:rsid w:val="00E1229C"/>
    <w:rsid w:val="00E122E8"/>
    <w:rsid w:val="00E123C4"/>
    <w:rsid w:val="00E1245D"/>
    <w:rsid w:val="00E12466"/>
    <w:rsid w:val="00E124A6"/>
    <w:rsid w:val="00E125AC"/>
    <w:rsid w:val="00E125D6"/>
    <w:rsid w:val="00E12627"/>
    <w:rsid w:val="00E1262B"/>
    <w:rsid w:val="00E1262F"/>
    <w:rsid w:val="00E126E9"/>
    <w:rsid w:val="00E1274B"/>
    <w:rsid w:val="00E127D2"/>
    <w:rsid w:val="00E127D8"/>
    <w:rsid w:val="00E12858"/>
    <w:rsid w:val="00E12895"/>
    <w:rsid w:val="00E128E7"/>
    <w:rsid w:val="00E12952"/>
    <w:rsid w:val="00E1297D"/>
    <w:rsid w:val="00E12A3D"/>
    <w:rsid w:val="00E12AFA"/>
    <w:rsid w:val="00E12B77"/>
    <w:rsid w:val="00E12B7F"/>
    <w:rsid w:val="00E12BF9"/>
    <w:rsid w:val="00E12BFA"/>
    <w:rsid w:val="00E12C10"/>
    <w:rsid w:val="00E12D20"/>
    <w:rsid w:val="00E12F05"/>
    <w:rsid w:val="00E12F47"/>
    <w:rsid w:val="00E12F5C"/>
    <w:rsid w:val="00E12FFB"/>
    <w:rsid w:val="00E1302B"/>
    <w:rsid w:val="00E130B5"/>
    <w:rsid w:val="00E1314C"/>
    <w:rsid w:val="00E1317F"/>
    <w:rsid w:val="00E131EC"/>
    <w:rsid w:val="00E131F9"/>
    <w:rsid w:val="00E13213"/>
    <w:rsid w:val="00E13235"/>
    <w:rsid w:val="00E132EC"/>
    <w:rsid w:val="00E13332"/>
    <w:rsid w:val="00E13348"/>
    <w:rsid w:val="00E13383"/>
    <w:rsid w:val="00E1341D"/>
    <w:rsid w:val="00E13464"/>
    <w:rsid w:val="00E134FC"/>
    <w:rsid w:val="00E13545"/>
    <w:rsid w:val="00E13546"/>
    <w:rsid w:val="00E13587"/>
    <w:rsid w:val="00E13661"/>
    <w:rsid w:val="00E13729"/>
    <w:rsid w:val="00E137D8"/>
    <w:rsid w:val="00E137E4"/>
    <w:rsid w:val="00E138D8"/>
    <w:rsid w:val="00E13908"/>
    <w:rsid w:val="00E139A4"/>
    <w:rsid w:val="00E13A43"/>
    <w:rsid w:val="00E13AF9"/>
    <w:rsid w:val="00E13B88"/>
    <w:rsid w:val="00E13BF4"/>
    <w:rsid w:val="00E13C37"/>
    <w:rsid w:val="00E13C51"/>
    <w:rsid w:val="00E13D1B"/>
    <w:rsid w:val="00E13DDF"/>
    <w:rsid w:val="00E13E64"/>
    <w:rsid w:val="00E13E8E"/>
    <w:rsid w:val="00E13EE2"/>
    <w:rsid w:val="00E13EE8"/>
    <w:rsid w:val="00E13EEB"/>
    <w:rsid w:val="00E13F42"/>
    <w:rsid w:val="00E13F51"/>
    <w:rsid w:val="00E14005"/>
    <w:rsid w:val="00E14014"/>
    <w:rsid w:val="00E140C5"/>
    <w:rsid w:val="00E140D6"/>
    <w:rsid w:val="00E14188"/>
    <w:rsid w:val="00E141C6"/>
    <w:rsid w:val="00E141D8"/>
    <w:rsid w:val="00E142CA"/>
    <w:rsid w:val="00E1436D"/>
    <w:rsid w:val="00E14382"/>
    <w:rsid w:val="00E143D9"/>
    <w:rsid w:val="00E14422"/>
    <w:rsid w:val="00E14433"/>
    <w:rsid w:val="00E1444C"/>
    <w:rsid w:val="00E14500"/>
    <w:rsid w:val="00E14521"/>
    <w:rsid w:val="00E14568"/>
    <w:rsid w:val="00E145C5"/>
    <w:rsid w:val="00E14696"/>
    <w:rsid w:val="00E14756"/>
    <w:rsid w:val="00E147B3"/>
    <w:rsid w:val="00E1487F"/>
    <w:rsid w:val="00E14932"/>
    <w:rsid w:val="00E14952"/>
    <w:rsid w:val="00E14988"/>
    <w:rsid w:val="00E14989"/>
    <w:rsid w:val="00E14994"/>
    <w:rsid w:val="00E14B0C"/>
    <w:rsid w:val="00E14B96"/>
    <w:rsid w:val="00E14BE0"/>
    <w:rsid w:val="00E14C00"/>
    <w:rsid w:val="00E14C06"/>
    <w:rsid w:val="00E14C39"/>
    <w:rsid w:val="00E14CAC"/>
    <w:rsid w:val="00E14D60"/>
    <w:rsid w:val="00E14DB1"/>
    <w:rsid w:val="00E14DCC"/>
    <w:rsid w:val="00E14E2B"/>
    <w:rsid w:val="00E14E52"/>
    <w:rsid w:val="00E14E72"/>
    <w:rsid w:val="00E14EA6"/>
    <w:rsid w:val="00E15050"/>
    <w:rsid w:val="00E15187"/>
    <w:rsid w:val="00E152FC"/>
    <w:rsid w:val="00E1531C"/>
    <w:rsid w:val="00E1537A"/>
    <w:rsid w:val="00E15381"/>
    <w:rsid w:val="00E15401"/>
    <w:rsid w:val="00E15406"/>
    <w:rsid w:val="00E1540A"/>
    <w:rsid w:val="00E15427"/>
    <w:rsid w:val="00E1549F"/>
    <w:rsid w:val="00E154D3"/>
    <w:rsid w:val="00E15609"/>
    <w:rsid w:val="00E15679"/>
    <w:rsid w:val="00E15714"/>
    <w:rsid w:val="00E15717"/>
    <w:rsid w:val="00E157C6"/>
    <w:rsid w:val="00E1586F"/>
    <w:rsid w:val="00E158E7"/>
    <w:rsid w:val="00E15907"/>
    <w:rsid w:val="00E15946"/>
    <w:rsid w:val="00E159CF"/>
    <w:rsid w:val="00E159F6"/>
    <w:rsid w:val="00E15A85"/>
    <w:rsid w:val="00E15AFC"/>
    <w:rsid w:val="00E15B00"/>
    <w:rsid w:val="00E15C7E"/>
    <w:rsid w:val="00E15D7C"/>
    <w:rsid w:val="00E15DB8"/>
    <w:rsid w:val="00E15DC5"/>
    <w:rsid w:val="00E15E36"/>
    <w:rsid w:val="00E15ED6"/>
    <w:rsid w:val="00E15F45"/>
    <w:rsid w:val="00E15FDB"/>
    <w:rsid w:val="00E16009"/>
    <w:rsid w:val="00E16052"/>
    <w:rsid w:val="00E1613F"/>
    <w:rsid w:val="00E1621E"/>
    <w:rsid w:val="00E162B2"/>
    <w:rsid w:val="00E16324"/>
    <w:rsid w:val="00E16482"/>
    <w:rsid w:val="00E16564"/>
    <w:rsid w:val="00E165F6"/>
    <w:rsid w:val="00E1661E"/>
    <w:rsid w:val="00E16690"/>
    <w:rsid w:val="00E1677E"/>
    <w:rsid w:val="00E16AA2"/>
    <w:rsid w:val="00E16AF3"/>
    <w:rsid w:val="00E16B07"/>
    <w:rsid w:val="00E16B7B"/>
    <w:rsid w:val="00E16B87"/>
    <w:rsid w:val="00E16C5B"/>
    <w:rsid w:val="00E16CC5"/>
    <w:rsid w:val="00E16D94"/>
    <w:rsid w:val="00E16E4D"/>
    <w:rsid w:val="00E16EBF"/>
    <w:rsid w:val="00E16FD7"/>
    <w:rsid w:val="00E17028"/>
    <w:rsid w:val="00E1706A"/>
    <w:rsid w:val="00E170C7"/>
    <w:rsid w:val="00E170FA"/>
    <w:rsid w:val="00E171BC"/>
    <w:rsid w:val="00E17297"/>
    <w:rsid w:val="00E172BB"/>
    <w:rsid w:val="00E172D9"/>
    <w:rsid w:val="00E172FE"/>
    <w:rsid w:val="00E17433"/>
    <w:rsid w:val="00E1743F"/>
    <w:rsid w:val="00E1747F"/>
    <w:rsid w:val="00E174F5"/>
    <w:rsid w:val="00E17571"/>
    <w:rsid w:val="00E17586"/>
    <w:rsid w:val="00E17594"/>
    <w:rsid w:val="00E175B1"/>
    <w:rsid w:val="00E175B2"/>
    <w:rsid w:val="00E175CA"/>
    <w:rsid w:val="00E1770A"/>
    <w:rsid w:val="00E17720"/>
    <w:rsid w:val="00E17753"/>
    <w:rsid w:val="00E17761"/>
    <w:rsid w:val="00E17774"/>
    <w:rsid w:val="00E177E2"/>
    <w:rsid w:val="00E178F6"/>
    <w:rsid w:val="00E179E1"/>
    <w:rsid w:val="00E17A1D"/>
    <w:rsid w:val="00E17A2C"/>
    <w:rsid w:val="00E17AF6"/>
    <w:rsid w:val="00E17B0C"/>
    <w:rsid w:val="00E17B21"/>
    <w:rsid w:val="00E17B50"/>
    <w:rsid w:val="00E17BBA"/>
    <w:rsid w:val="00E17CC0"/>
    <w:rsid w:val="00E17DEE"/>
    <w:rsid w:val="00E17E98"/>
    <w:rsid w:val="00E17EFE"/>
    <w:rsid w:val="00E17F12"/>
    <w:rsid w:val="00E17F17"/>
    <w:rsid w:val="00E17F28"/>
    <w:rsid w:val="00E20079"/>
    <w:rsid w:val="00E20095"/>
    <w:rsid w:val="00E200B1"/>
    <w:rsid w:val="00E201EA"/>
    <w:rsid w:val="00E201F0"/>
    <w:rsid w:val="00E2024C"/>
    <w:rsid w:val="00E2029A"/>
    <w:rsid w:val="00E202FC"/>
    <w:rsid w:val="00E2032B"/>
    <w:rsid w:val="00E20330"/>
    <w:rsid w:val="00E2033D"/>
    <w:rsid w:val="00E203D7"/>
    <w:rsid w:val="00E2040C"/>
    <w:rsid w:val="00E2046C"/>
    <w:rsid w:val="00E2048D"/>
    <w:rsid w:val="00E204AB"/>
    <w:rsid w:val="00E204D8"/>
    <w:rsid w:val="00E20587"/>
    <w:rsid w:val="00E20607"/>
    <w:rsid w:val="00E20657"/>
    <w:rsid w:val="00E20697"/>
    <w:rsid w:val="00E206E1"/>
    <w:rsid w:val="00E20771"/>
    <w:rsid w:val="00E20776"/>
    <w:rsid w:val="00E207B6"/>
    <w:rsid w:val="00E207C3"/>
    <w:rsid w:val="00E207F9"/>
    <w:rsid w:val="00E207FB"/>
    <w:rsid w:val="00E20814"/>
    <w:rsid w:val="00E2083E"/>
    <w:rsid w:val="00E20887"/>
    <w:rsid w:val="00E20916"/>
    <w:rsid w:val="00E20922"/>
    <w:rsid w:val="00E20962"/>
    <w:rsid w:val="00E2099D"/>
    <w:rsid w:val="00E209C5"/>
    <w:rsid w:val="00E20AAE"/>
    <w:rsid w:val="00E20AC4"/>
    <w:rsid w:val="00E20B20"/>
    <w:rsid w:val="00E20B38"/>
    <w:rsid w:val="00E20BA4"/>
    <w:rsid w:val="00E20D7D"/>
    <w:rsid w:val="00E20D99"/>
    <w:rsid w:val="00E20D9F"/>
    <w:rsid w:val="00E20E48"/>
    <w:rsid w:val="00E20E66"/>
    <w:rsid w:val="00E20EBD"/>
    <w:rsid w:val="00E20F02"/>
    <w:rsid w:val="00E20F0B"/>
    <w:rsid w:val="00E20F4C"/>
    <w:rsid w:val="00E20F56"/>
    <w:rsid w:val="00E20F90"/>
    <w:rsid w:val="00E20FAE"/>
    <w:rsid w:val="00E2101A"/>
    <w:rsid w:val="00E210E1"/>
    <w:rsid w:val="00E21147"/>
    <w:rsid w:val="00E211D5"/>
    <w:rsid w:val="00E21219"/>
    <w:rsid w:val="00E212C3"/>
    <w:rsid w:val="00E212E0"/>
    <w:rsid w:val="00E212EF"/>
    <w:rsid w:val="00E21354"/>
    <w:rsid w:val="00E21471"/>
    <w:rsid w:val="00E2148B"/>
    <w:rsid w:val="00E214AD"/>
    <w:rsid w:val="00E214BC"/>
    <w:rsid w:val="00E21570"/>
    <w:rsid w:val="00E21639"/>
    <w:rsid w:val="00E216A9"/>
    <w:rsid w:val="00E2173E"/>
    <w:rsid w:val="00E217E4"/>
    <w:rsid w:val="00E21828"/>
    <w:rsid w:val="00E218BE"/>
    <w:rsid w:val="00E218D3"/>
    <w:rsid w:val="00E21992"/>
    <w:rsid w:val="00E21A6B"/>
    <w:rsid w:val="00E21A6F"/>
    <w:rsid w:val="00E21AEF"/>
    <w:rsid w:val="00E21B0E"/>
    <w:rsid w:val="00E21B54"/>
    <w:rsid w:val="00E21BE4"/>
    <w:rsid w:val="00E21BE9"/>
    <w:rsid w:val="00E21C0F"/>
    <w:rsid w:val="00E21C38"/>
    <w:rsid w:val="00E21C5B"/>
    <w:rsid w:val="00E21C92"/>
    <w:rsid w:val="00E21CD0"/>
    <w:rsid w:val="00E21D0A"/>
    <w:rsid w:val="00E21D15"/>
    <w:rsid w:val="00E21E2E"/>
    <w:rsid w:val="00E21F26"/>
    <w:rsid w:val="00E21F74"/>
    <w:rsid w:val="00E21FDF"/>
    <w:rsid w:val="00E21FFE"/>
    <w:rsid w:val="00E220AE"/>
    <w:rsid w:val="00E220B0"/>
    <w:rsid w:val="00E2216C"/>
    <w:rsid w:val="00E22192"/>
    <w:rsid w:val="00E2233B"/>
    <w:rsid w:val="00E223A6"/>
    <w:rsid w:val="00E22415"/>
    <w:rsid w:val="00E2242E"/>
    <w:rsid w:val="00E2256B"/>
    <w:rsid w:val="00E225C6"/>
    <w:rsid w:val="00E226D8"/>
    <w:rsid w:val="00E22764"/>
    <w:rsid w:val="00E22808"/>
    <w:rsid w:val="00E22851"/>
    <w:rsid w:val="00E2286E"/>
    <w:rsid w:val="00E228AA"/>
    <w:rsid w:val="00E228F0"/>
    <w:rsid w:val="00E22936"/>
    <w:rsid w:val="00E2299C"/>
    <w:rsid w:val="00E229B1"/>
    <w:rsid w:val="00E229DD"/>
    <w:rsid w:val="00E22A13"/>
    <w:rsid w:val="00E22A76"/>
    <w:rsid w:val="00E22A79"/>
    <w:rsid w:val="00E22C11"/>
    <w:rsid w:val="00E22C1F"/>
    <w:rsid w:val="00E22CDC"/>
    <w:rsid w:val="00E22D74"/>
    <w:rsid w:val="00E22D8C"/>
    <w:rsid w:val="00E22DA4"/>
    <w:rsid w:val="00E22E5B"/>
    <w:rsid w:val="00E22F2A"/>
    <w:rsid w:val="00E22F8D"/>
    <w:rsid w:val="00E23042"/>
    <w:rsid w:val="00E230DC"/>
    <w:rsid w:val="00E2310D"/>
    <w:rsid w:val="00E23112"/>
    <w:rsid w:val="00E2326E"/>
    <w:rsid w:val="00E23293"/>
    <w:rsid w:val="00E23311"/>
    <w:rsid w:val="00E23383"/>
    <w:rsid w:val="00E233E7"/>
    <w:rsid w:val="00E234D5"/>
    <w:rsid w:val="00E23534"/>
    <w:rsid w:val="00E2355F"/>
    <w:rsid w:val="00E235B7"/>
    <w:rsid w:val="00E236A5"/>
    <w:rsid w:val="00E236B1"/>
    <w:rsid w:val="00E2375D"/>
    <w:rsid w:val="00E23777"/>
    <w:rsid w:val="00E237CF"/>
    <w:rsid w:val="00E23979"/>
    <w:rsid w:val="00E23A84"/>
    <w:rsid w:val="00E23AF0"/>
    <w:rsid w:val="00E23AFA"/>
    <w:rsid w:val="00E23B8F"/>
    <w:rsid w:val="00E23B9C"/>
    <w:rsid w:val="00E23C6A"/>
    <w:rsid w:val="00E23CAC"/>
    <w:rsid w:val="00E23CD6"/>
    <w:rsid w:val="00E23D63"/>
    <w:rsid w:val="00E23E28"/>
    <w:rsid w:val="00E23EBE"/>
    <w:rsid w:val="00E23EE8"/>
    <w:rsid w:val="00E23F93"/>
    <w:rsid w:val="00E23FCF"/>
    <w:rsid w:val="00E24027"/>
    <w:rsid w:val="00E24085"/>
    <w:rsid w:val="00E24090"/>
    <w:rsid w:val="00E24145"/>
    <w:rsid w:val="00E24230"/>
    <w:rsid w:val="00E242B6"/>
    <w:rsid w:val="00E24308"/>
    <w:rsid w:val="00E2431F"/>
    <w:rsid w:val="00E24377"/>
    <w:rsid w:val="00E2437F"/>
    <w:rsid w:val="00E243D3"/>
    <w:rsid w:val="00E244BE"/>
    <w:rsid w:val="00E24501"/>
    <w:rsid w:val="00E24530"/>
    <w:rsid w:val="00E245C6"/>
    <w:rsid w:val="00E245EB"/>
    <w:rsid w:val="00E24611"/>
    <w:rsid w:val="00E24624"/>
    <w:rsid w:val="00E2464A"/>
    <w:rsid w:val="00E246F9"/>
    <w:rsid w:val="00E24717"/>
    <w:rsid w:val="00E24735"/>
    <w:rsid w:val="00E2477B"/>
    <w:rsid w:val="00E24839"/>
    <w:rsid w:val="00E24850"/>
    <w:rsid w:val="00E2497D"/>
    <w:rsid w:val="00E24AAA"/>
    <w:rsid w:val="00E24AC3"/>
    <w:rsid w:val="00E24AFF"/>
    <w:rsid w:val="00E24B2D"/>
    <w:rsid w:val="00E24BB4"/>
    <w:rsid w:val="00E24D5E"/>
    <w:rsid w:val="00E24DA4"/>
    <w:rsid w:val="00E24DC7"/>
    <w:rsid w:val="00E24E53"/>
    <w:rsid w:val="00E24E5F"/>
    <w:rsid w:val="00E24EB1"/>
    <w:rsid w:val="00E24ED3"/>
    <w:rsid w:val="00E24EF2"/>
    <w:rsid w:val="00E24F4B"/>
    <w:rsid w:val="00E24FF4"/>
    <w:rsid w:val="00E25089"/>
    <w:rsid w:val="00E250AF"/>
    <w:rsid w:val="00E250EA"/>
    <w:rsid w:val="00E2516C"/>
    <w:rsid w:val="00E251A7"/>
    <w:rsid w:val="00E25208"/>
    <w:rsid w:val="00E2523D"/>
    <w:rsid w:val="00E25264"/>
    <w:rsid w:val="00E25289"/>
    <w:rsid w:val="00E252C5"/>
    <w:rsid w:val="00E252CC"/>
    <w:rsid w:val="00E2533F"/>
    <w:rsid w:val="00E2539E"/>
    <w:rsid w:val="00E253C5"/>
    <w:rsid w:val="00E2541B"/>
    <w:rsid w:val="00E254D1"/>
    <w:rsid w:val="00E25613"/>
    <w:rsid w:val="00E25641"/>
    <w:rsid w:val="00E256BD"/>
    <w:rsid w:val="00E25813"/>
    <w:rsid w:val="00E25B5A"/>
    <w:rsid w:val="00E25BEB"/>
    <w:rsid w:val="00E25C32"/>
    <w:rsid w:val="00E25C50"/>
    <w:rsid w:val="00E25C78"/>
    <w:rsid w:val="00E25CDB"/>
    <w:rsid w:val="00E25E2C"/>
    <w:rsid w:val="00E25E35"/>
    <w:rsid w:val="00E25E64"/>
    <w:rsid w:val="00E25E74"/>
    <w:rsid w:val="00E25E85"/>
    <w:rsid w:val="00E26004"/>
    <w:rsid w:val="00E26018"/>
    <w:rsid w:val="00E26151"/>
    <w:rsid w:val="00E2624E"/>
    <w:rsid w:val="00E26335"/>
    <w:rsid w:val="00E26348"/>
    <w:rsid w:val="00E2643A"/>
    <w:rsid w:val="00E26444"/>
    <w:rsid w:val="00E26450"/>
    <w:rsid w:val="00E2645C"/>
    <w:rsid w:val="00E2645F"/>
    <w:rsid w:val="00E2646C"/>
    <w:rsid w:val="00E264A5"/>
    <w:rsid w:val="00E2663D"/>
    <w:rsid w:val="00E26699"/>
    <w:rsid w:val="00E2675D"/>
    <w:rsid w:val="00E267DA"/>
    <w:rsid w:val="00E2692F"/>
    <w:rsid w:val="00E26979"/>
    <w:rsid w:val="00E269AB"/>
    <w:rsid w:val="00E269C0"/>
    <w:rsid w:val="00E269EF"/>
    <w:rsid w:val="00E26A34"/>
    <w:rsid w:val="00E26B7A"/>
    <w:rsid w:val="00E26C31"/>
    <w:rsid w:val="00E26CD3"/>
    <w:rsid w:val="00E26D10"/>
    <w:rsid w:val="00E26D52"/>
    <w:rsid w:val="00E26D9D"/>
    <w:rsid w:val="00E26DA8"/>
    <w:rsid w:val="00E26DF8"/>
    <w:rsid w:val="00E26E2D"/>
    <w:rsid w:val="00E26E96"/>
    <w:rsid w:val="00E26F3E"/>
    <w:rsid w:val="00E26FBE"/>
    <w:rsid w:val="00E26FDF"/>
    <w:rsid w:val="00E26FEE"/>
    <w:rsid w:val="00E27049"/>
    <w:rsid w:val="00E270D0"/>
    <w:rsid w:val="00E27101"/>
    <w:rsid w:val="00E27159"/>
    <w:rsid w:val="00E2718C"/>
    <w:rsid w:val="00E2729A"/>
    <w:rsid w:val="00E27312"/>
    <w:rsid w:val="00E2733B"/>
    <w:rsid w:val="00E273BD"/>
    <w:rsid w:val="00E274BC"/>
    <w:rsid w:val="00E27561"/>
    <w:rsid w:val="00E27604"/>
    <w:rsid w:val="00E2761F"/>
    <w:rsid w:val="00E2762A"/>
    <w:rsid w:val="00E27732"/>
    <w:rsid w:val="00E2777A"/>
    <w:rsid w:val="00E277A3"/>
    <w:rsid w:val="00E27875"/>
    <w:rsid w:val="00E27889"/>
    <w:rsid w:val="00E2789D"/>
    <w:rsid w:val="00E278B6"/>
    <w:rsid w:val="00E27900"/>
    <w:rsid w:val="00E27A04"/>
    <w:rsid w:val="00E27ACE"/>
    <w:rsid w:val="00E27C09"/>
    <w:rsid w:val="00E27C41"/>
    <w:rsid w:val="00E27C54"/>
    <w:rsid w:val="00E27C8E"/>
    <w:rsid w:val="00E27C95"/>
    <w:rsid w:val="00E27D58"/>
    <w:rsid w:val="00E27D64"/>
    <w:rsid w:val="00E27E2A"/>
    <w:rsid w:val="00E27E41"/>
    <w:rsid w:val="00E27E52"/>
    <w:rsid w:val="00E27E94"/>
    <w:rsid w:val="00E27F16"/>
    <w:rsid w:val="00E28CE7"/>
    <w:rsid w:val="00E30015"/>
    <w:rsid w:val="00E3008C"/>
    <w:rsid w:val="00E300A5"/>
    <w:rsid w:val="00E3013D"/>
    <w:rsid w:val="00E30148"/>
    <w:rsid w:val="00E30152"/>
    <w:rsid w:val="00E30168"/>
    <w:rsid w:val="00E3016C"/>
    <w:rsid w:val="00E30204"/>
    <w:rsid w:val="00E3022D"/>
    <w:rsid w:val="00E3023B"/>
    <w:rsid w:val="00E3029B"/>
    <w:rsid w:val="00E3035D"/>
    <w:rsid w:val="00E3037B"/>
    <w:rsid w:val="00E303EB"/>
    <w:rsid w:val="00E30400"/>
    <w:rsid w:val="00E30413"/>
    <w:rsid w:val="00E30477"/>
    <w:rsid w:val="00E305B6"/>
    <w:rsid w:val="00E305B9"/>
    <w:rsid w:val="00E3063E"/>
    <w:rsid w:val="00E3078F"/>
    <w:rsid w:val="00E3083A"/>
    <w:rsid w:val="00E30846"/>
    <w:rsid w:val="00E3087D"/>
    <w:rsid w:val="00E308D9"/>
    <w:rsid w:val="00E30906"/>
    <w:rsid w:val="00E3090D"/>
    <w:rsid w:val="00E3098D"/>
    <w:rsid w:val="00E309DA"/>
    <w:rsid w:val="00E30BE9"/>
    <w:rsid w:val="00E30BED"/>
    <w:rsid w:val="00E30C03"/>
    <w:rsid w:val="00E30C13"/>
    <w:rsid w:val="00E30C30"/>
    <w:rsid w:val="00E30C3E"/>
    <w:rsid w:val="00E30C81"/>
    <w:rsid w:val="00E30CA7"/>
    <w:rsid w:val="00E30DA9"/>
    <w:rsid w:val="00E30F04"/>
    <w:rsid w:val="00E30F3C"/>
    <w:rsid w:val="00E30F91"/>
    <w:rsid w:val="00E30FF1"/>
    <w:rsid w:val="00E31010"/>
    <w:rsid w:val="00E31037"/>
    <w:rsid w:val="00E3108E"/>
    <w:rsid w:val="00E31090"/>
    <w:rsid w:val="00E311CF"/>
    <w:rsid w:val="00E3124F"/>
    <w:rsid w:val="00E3129F"/>
    <w:rsid w:val="00E3130A"/>
    <w:rsid w:val="00E31365"/>
    <w:rsid w:val="00E31367"/>
    <w:rsid w:val="00E3137B"/>
    <w:rsid w:val="00E31393"/>
    <w:rsid w:val="00E31530"/>
    <w:rsid w:val="00E315AB"/>
    <w:rsid w:val="00E315C0"/>
    <w:rsid w:val="00E3164C"/>
    <w:rsid w:val="00E31688"/>
    <w:rsid w:val="00E3171B"/>
    <w:rsid w:val="00E318E9"/>
    <w:rsid w:val="00E31A0A"/>
    <w:rsid w:val="00E31A2F"/>
    <w:rsid w:val="00E31A53"/>
    <w:rsid w:val="00E31BA1"/>
    <w:rsid w:val="00E31C79"/>
    <w:rsid w:val="00E31CBB"/>
    <w:rsid w:val="00E31DB1"/>
    <w:rsid w:val="00E31E67"/>
    <w:rsid w:val="00E31EDC"/>
    <w:rsid w:val="00E32025"/>
    <w:rsid w:val="00E32049"/>
    <w:rsid w:val="00E320CA"/>
    <w:rsid w:val="00E320FA"/>
    <w:rsid w:val="00E321D4"/>
    <w:rsid w:val="00E32206"/>
    <w:rsid w:val="00E3227C"/>
    <w:rsid w:val="00E3231B"/>
    <w:rsid w:val="00E32327"/>
    <w:rsid w:val="00E3240B"/>
    <w:rsid w:val="00E324A0"/>
    <w:rsid w:val="00E32693"/>
    <w:rsid w:val="00E32793"/>
    <w:rsid w:val="00E32826"/>
    <w:rsid w:val="00E32884"/>
    <w:rsid w:val="00E3288D"/>
    <w:rsid w:val="00E32ACA"/>
    <w:rsid w:val="00E32B40"/>
    <w:rsid w:val="00E32BA2"/>
    <w:rsid w:val="00E32C03"/>
    <w:rsid w:val="00E32C09"/>
    <w:rsid w:val="00E32CD8"/>
    <w:rsid w:val="00E32E55"/>
    <w:rsid w:val="00E32E60"/>
    <w:rsid w:val="00E32EAA"/>
    <w:rsid w:val="00E32F68"/>
    <w:rsid w:val="00E32FC2"/>
    <w:rsid w:val="00E32FDB"/>
    <w:rsid w:val="00E330C9"/>
    <w:rsid w:val="00E3319C"/>
    <w:rsid w:val="00E33285"/>
    <w:rsid w:val="00E3328F"/>
    <w:rsid w:val="00E33390"/>
    <w:rsid w:val="00E333F3"/>
    <w:rsid w:val="00E33408"/>
    <w:rsid w:val="00E3341B"/>
    <w:rsid w:val="00E3355B"/>
    <w:rsid w:val="00E335DB"/>
    <w:rsid w:val="00E335E0"/>
    <w:rsid w:val="00E335FF"/>
    <w:rsid w:val="00E3365C"/>
    <w:rsid w:val="00E336DA"/>
    <w:rsid w:val="00E336E8"/>
    <w:rsid w:val="00E33704"/>
    <w:rsid w:val="00E3371B"/>
    <w:rsid w:val="00E33726"/>
    <w:rsid w:val="00E33732"/>
    <w:rsid w:val="00E3374D"/>
    <w:rsid w:val="00E33755"/>
    <w:rsid w:val="00E33761"/>
    <w:rsid w:val="00E337BD"/>
    <w:rsid w:val="00E33832"/>
    <w:rsid w:val="00E33925"/>
    <w:rsid w:val="00E339DF"/>
    <w:rsid w:val="00E339E0"/>
    <w:rsid w:val="00E33A86"/>
    <w:rsid w:val="00E33AC2"/>
    <w:rsid w:val="00E33B51"/>
    <w:rsid w:val="00E33B6D"/>
    <w:rsid w:val="00E33BC2"/>
    <w:rsid w:val="00E33BD9"/>
    <w:rsid w:val="00E33C12"/>
    <w:rsid w:val="00E33C2E"/>
    <w:rsid w:val="00E33CA1"/>
    <w:rsid w:val="00E33D00"/>
    <w:rsid w:val="00E33D62"/>
    <w:rsid w:val="00E33D8D"/>
    <w:rsid w:val="00E33D91"/>
    <w:rsid w:val="00E33E1C"/>
    <w:rsid w:val="00E33E9A"/>
    <w:rsid w:val="00E33EA1"/>
    <w:rsid w:val="00E33F0B"/>
    <w:rsid w:val="00E33F1D"/>
    <w:rsid w:val="00E33F33"/>
    <w:rsid w:val="00E33F39"/>
    <w:rsid w:val="00E33F6B"/>
    <w:rsid w:val="00E33F88"/>
    <w:rsid w:val="00E33FAF"/>
    <w:rsid w:val="00E33FF4"/>
    <w:rsid w:val="00E3402B"/>
    <w:rsid w:val="00E34030"/>
    <w:rsid w:val="00E3410F"/>
    <w:rsid w:val="00E34134"/>
    <w:rsid w:val="00E34191"/>
    <w:rsid w:val="00E341BD"/>
    <w:rsid w:val="00E3425A"/>
    <w:rsid w:val="00E34294"/>
    <w:rsid w:val="00E3437D"/>
    <w:rsid w:val="00E3447D"/>
    <w:rsid w:val="00E344A8"/>
    <w:rsid w:val="00E344D1"/>
    <w:rsid w:val="00E34502"/>
    <w:rsid w:val="00E345F3"/>
    <w:rsid w:val="00E345FA"/>
    <w:rsid w:val="00E3464E"/>
    <w:rsid w:val="00E34691"/>
    <w:rsid w:val="00E34758"/>
    <w:rsid w:val="00E34781"/>
    <w:rsid w:val="00E34782"/>
    <w:rsid w:val="00E3482D"/>
    <w:rsid w:val="00E34862"/>
    <w:rsid w:val="00E34873"/>
    <w:rsid w:val="00E34886"/>
    <w:rsid w:val="00E348A5"/>
    <w:rsid w:val="00E348AD"/>
    <w:rsid w:val="00E348CB"/>
    <w:rsid w:val="00E348D0"/>
    <w:rsid w:val="00E34937"/>
    <w:rsid w:val="00E34A1C"/>
    <w:rsid w:val="00E34A6A"/>
    <w:rsid w:val="00E34AC7"/>
    <w:rsid w:val="00E34ADA"/>
    <w:rsid w:val="00E34B5A"/>
    <w:rsid w:val="00E34C62"/>
    <w:rsid w:val="00E34D1D"/>
    <w:rsid w:val="00E34E2B"/>
    <w:rsid w:val="00E34E48"/>
    <w:rsid w:val="00E34E65"/>
    <w:rsid w:val="00E34EAD"/>
    <w:rsid w:val="00E34EBF"/>
    <w:rsid w:val="00E34F06"/>
    <w:rsid w:val="00E34F48"/>
    <w:rsid w:val="00E3500D"/>
    <w:rsid w:val="00E350C8"/>
    <w:rsid w:val="00E35157"/>
    <w:rsid w:val="00E351C9"/>
    <w:rsid w:val="00E35219"/>
    <w:rsid w:val="00E3522F"/>
    <w:rsid w:val="00E352D9"/>
    <w:rsid w:val="00E35319"/>
    <w:rsid w:val="00E35325"/>
    <w:rsid w:val="00E353D8"/>
    <w:rsid w:val="00E3544B"/>
    <w:rsid w:val="00E3547C"/>
    <w:rsid w:val="00E3559D"/>
    <w:rsid w:val="00E355BE"/>
    <w:rsid w:val="00E3561E"/>
    <w:rsid w:val="00E3561F"/>
    <w:rsid w:val="00E3568C"/>
    <w:rsid w:val="00E356AC"/>
    <w:rsid w:val="00E35712"/>
    <w:rsid w:val="00E3573E"/>
    <w:rsid w:val="00E35770"/>
    <w:rsid w:val="00E357AB"/>
    <w:rsid w:val="00E3587A"/>
    <w:rsid w:val="00E358DC"/>
    <w:rsid w:val="00E35967"/>
    <w:rsid w:val="00E359AE"/>
    <w:rsid w:val="00E359CD"/>
    <w:rsid w:val="00E35A7E"/>
    <w:rsid w:val="00E35AAC"/>
    <w:rsid w:val="00E35AC6"/>
    <w:rsid w:val="00E35B02"/>
    <w:rsid w:val="00E35B26"/>
    <w:rsid w:val="00E35BAE"/>
    <w:rsid w:val="00E35C8C"/>
    <w:rsid w:val="00E35CAD"/>
    <w:rsid w:val="00E35CF7"/>
    <w:rsid w:val="00E35D8D"/>
    <w:rsid w:val="00E35DCF"/>
    <w:rsid w:val="00E35E1F"/>
    <w:rsid w:val="00E35E53"/>
    <w:rsid w:val="00E35E55"/>
    <w:rsid w:val="00E35E77"/>
    <w:rsid w:val="00E35E7F"/>
    <w:rsid w:val="00E35F68"/>
    <w:rsid w:val="00E35FAD"/>
    <w:rsid w:val="00E36011"/>
    <w:rsid w:val="00E3604E"/>
    <w:rsid w:val="00E360D6"/>
    <w:rsid w:val="00E360DE"/>
    <w:rsid w:val="00E36249"/>
    <w:rsid w:val="00E36273"/>
    <w:rsid w:val="00E362D4"/>
    <w:rsid w:val="00E3631B"/>
    <w:rsid w:val="00E36322"/>
    <w:rsid w:val="00E36379"/>
    <w:rsid w:val="00E363AB"/>
    <w:rsid w:val="00E363CC"/>
    <w:rsid w:val="00E36425"/>
    <w:rsid w:val="00E36523"/>
    <w:rsid w:val="00E36591"/>
    <w:rsid w:val="00E36631"/>
    <w:rsid w:val="00E36665"/>
    <w:rsid w:val="00E366AB"/>
    <w:rsid w:val="00E366CB"/>
    <w:rsid w:val="00E36764"/>
    <w:rsid w:val="00E3678F"/>
    <w:rsid w:val="00E367A4"/>
    <w:rsid w:val="00E368E3"/>
    <w:rsid w:val="00E36905"/>
    <w:rsid w:val="00E36945"/>
    <w:rsid w:val="00E36950"/>
    <w:rsid w:val="00E3695D"/>
    <w:rsid w:val="00E369C0"/>
    <w:rsid w:val="00E36A0D"/>
    <w:rsid w:val="00E36A3F"/>
    <w:rsid w:val="00E36ADE"/>
    <w:rsid w:val="00E36B4D"/>
    <w:rsid w:val="00E36BFD"/>
    <w:rsid w:val="00E36C49"/>
    <w:rsid w:val="00E36CFD"/>
    <w:rsid w:val="00E36E1F"/>
    <w:rsid w:val="00E36EFD"/>
    <w:rsid w:val="00E36F24"/>
    <w:rsid w:val="00E36F77"/>
    <w:rsid w:val="00E36F79"/>
    <w:rsid w:val="00E36FD0"/>
    <w:rsid w:val="00E3708B"/>
    <w:rsid w:val="00E37095"/>
    <w:rsid w:val="00E37110"/>
    <w:rsid w:val="00E37126"/>
    <w:rsid w:val="00E37203"/>
    <w:rsid w:val="00E37221"/>
    <w:rsid w:val="00E37231"/>
    <w:rsid w:val="00E37252"/>
    <w:rsid w:val="00E372A9"/>
    <w:rsid w:val="00E372F6"/>
    <w:rsid w:val="00E37302"/>
    <w:rsid w:val="00E3733D"/>
    <w:rsid w:val="00E37360"/>
    <w:rsid w:val="00E373E5"/>
    <w:rsid w:val="00E37437"/>
    <w:rsid w:val="00E3745C"/>
    <w:rsid w:val="00E374D8"/>
    <w:rsid w:val="00E3757A"/>
    <w:rsid w:val="00E37593"/>
    <w:rsid w:val="00E375DB"/>
    <w:rsid w:val="00E375E9"/>
    <w:rsid w:val="00E37666"/>
    <w:rsid w:val="00E376B0"/>
    <w:rsid w:val="00E37784"/>
    <w:rsid w:val="00E37814"/>
    <w:rsid w:val="00E3788B"/>
    <w:rsid w:val="00E378AB"/>
    <w:rsid w:val="00E3795E"/>
    <w:rsid w:val="00E3796F"/>
    <w:rsid w:val="00E37988"/>
    <w:rsid w:val="00E3799D"/>
    <w:rsid w:val="00E379A8"/>
    <w:rsid w:val="00E379C7"/>
    <w:rsid w:val="00E37AAA"/>
    <w:rsid w:val="00E37AFD"/>
    <w:rsid w:val="00E37B39"/>
    <w:rsid w:val="00E37C03"/>
    <w:rsid w:val="00E37C12"/>
    <w:rsid w:val="00E37C69"/>
    <w:rsid w:val="00E37CD5"/>
    <w:rsid w:val="00E37D2D"/>
    <w:rsid w:val="00E37D82"/>
    <w:rsid w:val="00E37DEA"/>
    <w:rsid w:val="00E37FDC"/>
    <w:rsid w:val="00E4003D"/>
    <w:rsid w:val="00E40071"/>
    <w:rsid w:val="00E40138"/>
    <w:rsid w:val="00E4014F"/>
    <w:rsid w:val="00E4023D"/>
    <w:rsid w:val="00E40253"/>
    <w:rsid w:val="00E40261"/>
    <w:rsid w:val="00E40307"/>
    <w:rsid w:val="00E4032E"/>
    <w:rsid w:val="00E40337"/>
    <w:rsid w:val="00E4040B"/>
    <w:rsid w:val="00E40463"/>
    <w:rsid w:val="00E40467"/>
    <w:rsid w:val="00E40487"/>
    <w:rsid w:val="00E404C5"/>
    <w:rsid w:val="00E404E4"/>
    <w:rsid w:val="00E4059B"/>
    <w:rsid w:val="00E4080C"/>
    <w:rsid w:val="00E40823"/>
    <w:rsid w:val="00E40832"/>
    <w:rsid w:val="00E408EE"/>
    <w:rsid w:val="00E408F6"/>
    <w:rsid w:val="00E4091B"/>
    <w:rsid w:val="00E4096F"/>
    <w:rsid w:val="00E40986"/>
    <w:rsid w:val="00E4098A"/>
    <w:rsid w:val="00E40A85"/>
    <w:rsid w:val="00E40B7C"/>
    <w:rsid w:val="00E40C13"/>
    <w:rsid w:val="00E40C7C"/>
    <w:rsid w:val="00E40CB8"/>
    <w:rsid w:val="00E40CBB"/>
    <w:rsid w:val="00E40D1D"/>
    <w:rsid w:val="00E40D29"/>
    <w:rsid w:val="00E40D56"/>
    <w:rsid w:val="00E40E2A"/>
    <w:rsid w:val="00E40E79"/>
    <w:rsid w:val="00E40EA0"/>
    <w:rsid w:val="00E40F71"/>
    <w:rsid w:val="00E40FA5"/>
    <w:rsid w:val="00E41090"/>
    <w:rsid w:val="00E410B7"/>
    <w:rsid w:val="00E410E0"/>
    <w:rsid w:val="00E410F9"/>
    <w:rsid w:val="00E41122"/>
    <w:rsid w:val="00E41150"/>
    <w:rsid w:val="00E411A2"/>
    <w:rsid w:val="00E41292"/>
    <w:rsid w:val="00E4133C"/>
    <w:rsid w:val="00E41351"/>
    <w:rsid w:val="00E414B2"/>
    <w:rsid w:val="00E41603"/>
    <w:rsid w:val="00E41628"/>
    <w:rsid w:val="00E4170E"/>
    <w:rsid w:val="00E4180C"/>
    <w:rsid w:val="00E4185A"/>
    <w:rsid w:val="00E41864"/>
    <w:rsid w:val="00E418BD"/>
    <w:rsid w:val="00E418DB"/>
    <w:rsid w:val="00E41ACB"/>
    <w:rsid w:val="00E41AFD"/>
    <w:rsid w:val="00E41B8A"/>
    <w:rsid w:val="00E41BA4"/>
    <w:rsid w:val="00E41BB6"/>
    <w:rsid w:val="00E41C2F"/>
    <w:rsid w:val="00E41C78"/>
    <w:rsid w:val="00E41D65"/>
    <w:rsid w:val="00E41DE0"/>
    <w:rsid w:val="00E41DE8"/>
    <w:rsid w:val="00E41E6E"/>
    <w:rsid w:val="00E41EDE"/>
    <w:rsid w:val="00E41EF3"/>
    <w:rsid w:val="00E41F3D"/>
    <w:rsid w:val="00E41FBE"/>
    <w:rsid w:val="00E42019"/>
    <w:rsid w:val="00E42034"/>
    <w:rsid w:val="00E42041"/>
    <w:rsid w:val="00E42106"/>
    <w:rsid w:val="00E42168"/>
    <w:rsid w:val="00E42184"/>
    <w:rsid w:val="00E42299"/>
    <w:rsid w:val="00E4237F"/>
    <w:rsid w:val="00E423B5"/>
    <w:rsid w:val="00E42429"/>
    <w:rsid w:val="00E42438"/>
    <w:rsid w:val="00E424CD"/>
    <w:rsid w:val="00E424F5"/>
    <w:rsid w:val="00E42532"/>
    <w:rsid w:val="00E425E6"/>
    <w:rsid w:val="00E426DC"/>
    <w:rsid w:val="00E4271D"/>
    <w:rsid w:val="00E4279A"/>
    <w:rsid w:val="00E427DA"/>
    <w:rsid w:val="00E4281F"/>
    <w:rsid w:val="00E428CB"/>
    <w:rsid w:val="00E428F8"/>
    <w:rsid w:val="00E4297F"/>
    <w:rsid w:val="00E429D7"/>
    <w:rsid w:val="00E42AD9"/>
    <w:rsid w:val="00E42B0F"/>
    <w:rsid w:val="00E42B3B"/>
    <w:rsid w:val="00E42B6C"/>
    <w:rsid w:val="00E42C33"/>
    <w:rsid w:val="00E42C66"/>
    <w:rsid w:val="00E42C88"/>
    <w:rsid w:val="00E42C93"/>
    <w:rsid w:val="00E42C9A"/>
    <w:rsid w:val="00E42CE5"/>
    <w:rsid w:val="00E42D4D"/>
    <w:rsid w:val="00E42D64"/>
    <w:rsid w:val="00E42EB6"/>
    <w:rsid w:val="00E42EF0"/>
    <w:rsid w:val="00E42F69"/>
    <w:rsid w:val="00E43009"/>
    <w:rsid w:val="00E4311D"/>
    <w:rsid w:val="00E43136"/>
    <w:rsid w:val="00E43168"/>
    <w:rsid w:val="00E431D7"/>
    <w:rsid w:val="00E43214"/>
    <w:rsid w:val="00E432CD"/>
    <w:rsid w:val="00E4338D"/>
    <w:rsid w:val="00E43398"/>
    <w:rsid w:val="00E433BA"/>
    <w:rsid w:val="00E434C3"/>
    <w:rsid w:val="00E4351E"/>
    <w:rsid w:val="00E43544"/>
    <w:rsid w:val="00E43658"/>
    <w:rsid w:val="00E4374A"/>
    <w:rsid w:val="00E43757"/>
    <w:rsid w:val="00E437B8"/>
    <w:rsid w:val="00E43848"/>
    <w:rsid w:val="00E43905"/>
    <w:rsid w:val="00E43924"/>
    <w:rsid w:val="00E439D1"/>
    <w:rsid w:val="00E43E37"/>
    <w:rsid w:val="00E43E3A"/>
    <w:rsid w:val="00E43E63"/>
    <w:rsid w:val="00E43EE4"/>
    <w:rsid w:val="00E43F15"/>
    <w:rsid w:val="00E43F3A"/>
    <w:rsid w:val="00E43F75"/>
    <w:rsid w:val="00E44048"/>
    <w:rsid w:val="00E440AC"/>
    <w:rsid w:val="00E4412B"/>
    <w:rsid w:val="00E44232"/>
    <w:rsid w:val="00E4424A"/>
    <w:rsid w:val="00E44256"/>
    <w:rsid w:val="00E44537"/>
    <w:rsid w:val="00E445A2"/>
    <w:rsid w:val="00E445E6"/>
    <w:rsid w:val="00E44630"/>
    <w:rsid w:val="00E4479D"/>
    <w:rsid w:val="00E4479E"/>
    <w:rsid w:val="00E448D6"/>
    <w:rsid w:val="00E44922"/>
    <w:rsid w:val="00E44948"/>
    <w:rsid w:val="00E449DA"/>
    <w:rsid w:val="00E44AE1"/>
    <w:rsid w:val="00E44B81"/>
    <w:rsid w:val="00E44BDA"/>
    <w:rsid w:val="00E44C28"/>
    <w:rsid w:val="00E44CB4"/>
    <w:rsid w:val="00E44D6C"/>
    <w:rsid w:val="00E44E45"/>
    <w:rsid w:val="00E44E74"/>
    <w:rsid w:val="00E44E8A"/>
    <w:rsid w:val="00E44EF6"/>
    <w:rsid w:val="00E44F5F"/>
    <w:rsid w:val="00E45063"/>
    <w:rsid w:val="00E45147"/>
    <w:rsid w:val="00E4517F"/>
    <w:rsid w:val="00E45235"/>
    <w:rsid w:val="00E45303"/>
    <w:rsid w:val="00E453B6"/>
    <w:rsid w:val="00E45470"/>
    <w:rsid w:val="00E4550F"/>
    <w:rsid w:val="00E45517"/>
    <w:rsid w:val="00E45562"/>
    <w:rsid w:val="00E45579"/>
    <w:rsid w:val="00E4558B"/>
    <w:rsid w:val="00E455E4"/>
    <w:rsid w:val="00E455F4"/>
    <w:rsid w:val="00E4562D"/>
    <w:rsid w:val="00E45675"/>
    <w:rsid w:val="00E4568C"/>
    <w:rsid w:val="00E456AA"/>
    <w:rsid w:val="00E456F2"/>
    <w:rsid w:val="00E45746"/>
    <w:rsid w:val="00E45773"/>
    <w:rsid w:val="00E457B8"/>
    <w:rsid w:val="00E45839"/>
    <w:rsid w:val="00E45866"/>
    <w:rsid w:val="00E458E2"/>
    <w:rsid w:val="00E4590C"/>
    <w:rsid w:val="00E4591B"/>
    <w:rsid w:val="00E45920"/>
    <w:rsid w:val="00E459C0"/>
    <w:rsid w:val="00E45A90"/>
    <w:rsid w:val="00E45B0E"/>
    <w:rsid w:val="00E45BBE"/>
    <w:rsid w:val="00E45BE6"/>
    <w:rsid w:val="00E45C03"/>
    <w:rsid w:val="00E45C21"/>
    <w:rsid w:val="00E45C39"/>
    <w:rsid w:val="00E45CB2"/>
    <w:rsid w:val="00E45D24"/>
    <w:rsid w:val="00E45D50"/>
    <w:rsid w:val="00E45DA9"/>
    <w:rsid w:val="00E45E05"/>
    <w:rsid w:val="00E45F57"/>
    <w:rsid w:val="00E45FAA"/>
    <w:rsid w:val="00E4600F"/>
    <w:rsid w:val="00E460B6"/>
    <w:rsid w:val="00E46192"/>
    <w:rsid w:val="00E461A3"/>
    <w:rsid w:val="00E4626C"/>
    <w:rsid w:val="00E46282"/>
    <w:rsid w:val="00E462D5"/>
    <w:rsid w:val="00E4630E"/>
    <w:rsid w:val="00E4633B"/>
    <w:rsid w:val="00E463AE"/>
    <w:rsid w:val="00E4640F"/>
    <w:rsid w:val="00E4646C"/>
    <w:rsid w:val="00E464EF"/>
    <w:rsid w:val="00E464FC"/>
    <w:rsid w:val="00E464FD"/>
    <w:rsid w:val="00E4652F"/>
    <w:rsid w:val="00E46550"/>
    <w:rsid w:val="00E4659A"/>
    <w:rsid w:val="00E465D9"/>
    <w:rsid w:val="00E4663A"/>
    <w:rsid w:val="00E4669D"/>
    <w:rsid w:val="00E466B5"/>
    <w:rsid w:val="00E4675A"/>
    <w:rsid w:val="00E4678A"/>
    <w:rsid w:val="00E467CC"/>
    <w:rsid w:val="00E467E8"/>
    <w:rsid w:val="00E4685E"/>
    <w:rsid w:val="00E468A1"/>
    <w:rsid w:val="00E46974"/>
    <w:rsid w:val="00E46A02"/>
    <w:rsid w:val="00E46AFC"/>
    <w:rsid w:val="00E46B4E"/>
    <w:rsid w:val="00E46B4F"/>
    <w:rsid w:val="00E46B50"/>
    <w:rsid w:val="00E46C53"/>
    <w:rsid w:val="00E46C7B"/>
    <w:rsid w:val="00E46D11"/>
    <w:rsid w:val="00E46DD4"/>
    <w:rsid w:val="00E46E05"/>
    <w:rsid w:val="00E46E9E"/>
    <w:rsid w:val="00E46F61"/>
    <w:rsid w:val="00E46FCC"/>
    <w:rsid w:val="00E47025"/>
    <w:rsid w:val="00E470B5"/>
    <w:rsid w:val="00E471B9"/>
    <w:rsid w:val="00E473DA"/>
    <w:rsid w:val="00E47633"/>
    <w:rsid w:val="00E47636"/>
    <w:rsid w:val="00E47645"/>
    <w:rsid w:val="00E476A0"/>
    <w:rsid w:val="00E47705"/>
    <w:rsid w:val="00E47746"/>
    <w:rsid w:val="00E4774E"/>
    <w:rsid w:val="00E47756"/>
    <w:rsid w:val="00E477C6"/>
    <w:rsid w:val="00E477EB"/>
    <w:rsid w:val="00E47802"/>
    <w:rsid w:val="00E4780D"/>
    <w:rsid w:val="00E47902"/>
    <w:rsid w:val="00E479B7"/>
    <w:rsid w:val="00E47B88"/>
    <w:rsid w:val="00E47BC3"/>
    <w:rsid w:val="00E47CAD"/>
    <w:rsid w:val="00E47CC8"/>
    <w:rsid w:val="00E47D13"/>
    <w:rsid w:val="00E47D37"/>
    <w:rsid w:val="00E47D41"/>
    <w:rsid w:val="00E47D61"/>
    <w:rsid w:val="00E47D95"/>
    <w:rsid w:val="00E47DBB"/>
    <w:rsid w:val="00E47E02"/>
    <w:rsid w:val="00E47E26"/>
    <w:rsid w:val="00E47E8C"/>
    <w:rsid w:val="00E47EAF"/>
    <w:rsid w:val="00E47FF5"/>
    <w:rsid w:val="00E50072"/>
    <w:rsid w:val="00E50117"/>
    <w:rsid w:val="00E50142"/>
    <w:rsid w:val="00E50143"/>
    <w:rsid w:val="00E50163"/>
    <w:rsid w:val="00E50183"/>
    <w:rsid w:val="00E5026C"/>
    <w:rsid w:val="00E503A0"/>
    <w:rsid w:val="00E50477"/>
    <w:rsid w:val="00E505AA"/>
    <w:rsid w:val="00E505AD"/>
    <w:rsid w:val="00E50670"/>
    <w:rsid w:val="00E506BB"/>
    <w:rsid w:val="00E506DA"/>
    <w:rsid w:val="00E50750"/>
    <w:rsid w:val="00E507DF"/>
    <w:rsid w:val="00E50955"/>
    <w:rsid w:val="00E50979"/>
    <w:rsid w:val="00E509EC"/>
    <w:rsid w:val="00E50A1C"/>
    <w:rsid w:val="00E50A4C"/>
    <w:rsid w:val="00E50AD7"/>
    <w:rsid w:val="00E50B8B"/>
    <w:rsid w:val="00E50B9A"/>
    <w:rsid w:val="00E50BE8"/>
    <w:rsid w:val="00E50C23"/>
    <w:rsid w:val="00E50C65"/>
    <w:rsid w:val="00E50CCB"/>
    <w:rsid w:val="00E50CEC"/>
    <w:rsid w:val="00E50D70"/>
    <w:rsid w:val="00E50E03"/>
    <w:rsid w:val="00E50E23"/>
    <w:rsid w:val="00E50E49"/>
    <w:rsid w:val="00E50EB1"/>
    <w:rsid w:val="00E50EDA"/>
    <w:rsid w:val="00E50F1A"/>
    <w:rsid w:val="00E51000"/>
    <w:rsid w:val="00E51059"/>
    <w:rsid w:val="00E510E6"/>
    <w:rsid w:val="00E511E8"/>
    <w:rsid w:val="00E51259"/>
    <w:rsid w:val="00E5125F"/>
    <w:rsid w:val="00E51286"/>
    <w:rsid w:val="00E512D4"/>
    <w:rsid w:val="00E512E7"/>
    <w:rsid w:val="00E512ED"/>
    <w:rsid w:val="00E512FA"/>
    <w:rsid w:val="00E5136C"/>
    <w:rsid w:val="00E513C0"/>
    <w:rsid w:val="00E51500"/>
    <w:rsid w:val="00E51521"/>
    <w:rsid w:val="00E515CC"/>
    <w:rsid w:val="00E515FB"/>
    <w:rsid w:val="00E51739"/>
    <w:rsid w:val="00E5173B"/>
    <w:rsid w:val="00E51776"/>
    <w:rsid w:val="00E517F5"/>
    <w:rsid w:val="00E5188A"/>
    <w:rsid w:val="00E518B1"/>
    <w:rsid w:val="00E51933"/>
    <w:rsid w:val="00E5193A"/>
    <w:rsid w:val="00E51943"/>
    <w:rsid w:val="00E51951"/>
    <w:rsid w:val="00E5196E"/>
    <w:rsid w:val="00E51AC8"/>
    <w:rsid w:val="00E51B22"/>
    <w:rsid w:val="00E51C8E"/>
    <w:rsid w:val="00E51CF7"/>
    <w:rsid w:val="00E51E03"/>
    <w:rsid w:val="00E51E5B"/>
    <w:rsid w:val="00E51F20"/>
    <w:rsid w:val="00E51F63"/>
    <w:rsid w:val="00E51F82"/>
    <w:rsid w:val="00E52017"/>
    <w:rsid w:val="00E52058"/>
    <w:rsid w:val="00E5205F"/>
    <w:rsid w:val="00E520D1"/>
    <w:rsid w:val="00E52146"/>
    <w:rsid w:val="00E52173"/>
    <w:rsid w:val="00E5218A"/>
    <w:rsid w:val="00E52207"/>
    <w:rsid w:val="00E522C5"/>
    <w:rsid w:val="00E522CF"/>
    <w:rsid w:val="00E523D5"/>
    <w:rsid w:val="00E523E6"/>
    <w:rsid w:val="00E52457"/>
    <w:rsid w:val="00E52469"/>
    <w:rsid w:val="00E524EF"/>
    <w:rsid w:val="00E52644"/>
    <w:rsid w:val="00E5271B"/>
    <w:rsid w:val="00E527A5"/>
    <w:rsid w:val="00E52806"/>
    <w:rsid w:val="00E5281E"/>
    <w:rsid w:val="00E52871"/>
    <w:rsid w:val="00E5288F"/>
    <w:rsid w:val="00E528F4"/>
    <w:rsid w:val="00E52921"/>
    <w:rsid w:val="00E529A0"/>
    <w:rsid w:val="00E52A95"/>
    <w:rsid w:val="00E52A98"/>
    <w:rsid w:val="00E52B10"/>
    <w:rsid w:val="00E52B2E"/>
    <w:rsid w:val="00E52B47"/>
    <w:rsid w:val="00E52B5B"/>
    <w:rsid w:val="00E52CF7"/>
    <w:rsid w:val="00E52D52"/>
    <w:rsid w:val="00E52D72"/>
    <w:rsid w:val="00E52E01"/>
    <w:rsid w:val="00E52E1F"/>
    <w:rsid w:val="00E52E7B"/>
    <w:rsid w:val="00E52F34"/>
    <w:rsid w:val="00E530DC"/>
    <w:rsid w:val="00E530EF"/>
    <w:rsid w:val="00E53144"/>
    <w:rsid w:val="00E532D8"/>
    <w:rsid w:val="00E533D7"/>
    <w:rsid w:val="00E533FD"/>
    <w:rsid w:val="00E534A5"/>
    <w:rsid w:val="00E53501"/>
    <w:rsid w:val="00E53515"/>
    <w:rsid w:val="00E5357D"/>
    <w:rsid w:val="00E5358E"/>
    <w:rsid w:val="00E53778"/>
    <w:rsid w:val="00E5379B"/>
    <w:rsid w:val="00E537BD"/>
    <w:rsid w:val="00E5385F"/>
    <w:rsid w:val="00E538D1"/>
    <w:rsid w:val="00E538F1"/>
    <w:rsid w:val="00E53935"/>
    <w:rsid w:val="00E53982"/>
    <w:rsid w:val="00E539E3"/>
    <w:rsid w:val="00E53AB7"/>
    <w:rsid w:val="00E53AE3"/>
    <w:rsid w:val="00E53B00"/>
    <w:rsid w:val="00E53B3E"/>
    <w:rsid w:val="00E53B5C"/>
    <w:rsid w:val="00E53BAA"/>
    <w:rsid w:val="00E53BB7"/>
    <w:rsid w:val="00E53BCF"/>
    <w:rsid w:val="00E53C0B"/>
    <w:rsid w:val="00E53CF0"/>
    <w:rsid w:val="00E53D41"/>
    <w:rsid w:val="00E53D87"/>
    <w:rsid w:val="00E53DF8"/>
    <w:rsid w:val="00E53E02"/>
    <w:rsid w:val="00E53E21"/>
    <w:rsid w:val="00E53E29"/>
    <w:rsid w:val="00E53E55"/>
    <w:rsid w:val="00E53E79"/>
    <w:rsid w:val="00E53ED4"/>
    <w:rsid w:val="00E53F11"/>
    <w:rsid w:val="00E53F31"/>
    <w:rsid w:val="00E53FE9"/>
    <w:rsid w:val="00E5401C"/>
    <w:rsid w:val="00E54023"/>
    <w:rsid w:val="00E5403F"/>
    <w:rsid w:val="00E540BB"/>
    <w:rsid w:val="00E540C2"/>
    <w:rsid w:val="00E5410F"/>
    <w:rsid w:val="00E5413D"/>
    <w:rsid w:val="00E54183"/>
    <w:rsid w:val="00E541C7"/>
    <w:rsid w:val="00E542E6"/>
    <w:rsid w:val="00E5430C"/>
    <w:rsid w:val="00E54321"/>
    <w:rsid w:val="00E5436D"/>
    <w:rsid w:val="00E543AF"/>
    <w:rsid w:val="00E543F4"/>
    <w:rsid w:val="00E545F1"/>
    <w:rsid w:val="00E5466F"/>
    <w:rsid w:val="00E546FA"/>
    <w:rsid w:val="00E54839"/>
    <w:rsid w:val="00E54892"/>
    <w:rsid w:val="00E54941"/>
    <w:rsid w:val="00E54988"/>
    <w:rsid w:val="00E549CB"/>
    <w:rsid w:val="00E54A99"/>
    <w:rsid w:val="00E54A9B"/>
    <w:rsid w:val="00E54AB9"/>
    <w:rsid w:val="00E54BAC"/>
    <w:rsid w:val="00E54BC7"/>
    <w:rsid w:val="00E54C73"/>
    <w:rsid w:val="00E54CE9"/>
    <w:rsid w:val="00E54D0F"/>
    <w:rsid w:val="00E54E53"/>
    <w:rsid w:val="00E54EB6"/>
    <w:rsid w:val="00E54F04"/>
    <w:rsid w:val="00E54F5D"/>
    <w:rsid w:val="00E54F70"/>
    <w:rsid w:val="00E55009"/>
    <w:rsid w:val="00E55040"/>
    <w:rsid w:val="00E55060"/>
    <w:rsid w:val="00E55073"/>
    <w:rsid w:val="00E5514E"/>
    <w:rsid w:val="00E551DE"/>
    <w:rsid w:val="00E55249"/>
    <w:rsid w:val="00E552BC"/>
    <w:rsid w:val="00E55433"/>
    <w:rsid w:val="00E554B1"/>
    <w:rsid w:val="00E554E7"/>
    <w:rsid w:val="00E554EB"/>
    <w:rsid w:val="00E5555A"/>
    <w:rsid w:val="00E55603"/>
    <w:rsid w:val="00E55645"/>
    <w:rsid w:val="00E5566C"/>
    <w:rsid w:val="00E55702"/>
    <w:rsid w:val="00E55703"/>
    <w:rsid w:val="00E5571D"/>
    <w:rsid w:val="00E55778"/>
    <w:rsid w:val="00E55780"/>
    <w:rsid w:val="00E557DC"/>
    <w:rsid w:val="00E55853"/>
    <w:rsid w:val="00E5585F"/>
    <w:rsid w:val="00E558B9"/>
    <w:rsid w:val="00E558D8"/>
    <w:rsid w:val="00E559A3"/>
    <w:rsid w:val="00E559C7"/>
    <w:rsid w:val="00E55A18"/>
    <w:rsid w:val="00E55ADD"/>
    <w:rsid w:val="00E55AF7"/>
    <w:rsid w:val="00E55BEC"/>
    <w:rsid w:val="00E55C3A"/>
    <w:rsid w:val="00E55C7C"/>
    <w:rsid w:val="00E55CE8"/>
    <w:rsid w:val="00E55CF6"/>
    <w:rsid w:val="00E55D3F"/>
    <w:rsid w:val="00E55E25"/>
    <w:rsid w:val="00E55E4F"/>
    <w:rsid w:val="00E55E5A"/>
    <w:rsid w:val="00E55E6D"/>
    <w:rsid w:val="00E55E84"/>
    <w:rsid w:val="00E55F35"/>
    <w:rsid w:val="00E55FBD"/>
    <w:rsid w:val="00E55FCA"/>
    <w:rsid w:val="00E56074"/>
    <w:rsid w:val="00E560B5"/>
    <w:rsid w:val="00E56154"/>
    <w:rsid w:val="00E561B7"/>
    <w:rsid w:val="00E5624C"/>
    <w:rsid w:val="00E56258"/>
    <w:rsid w:val="00E562C6"/>
    <w:rsid w:val="00E562C8"/>
    <w:rsid w:val="00E563BB"/>
    <w:rsid w:val="00E563FC"/>
    <w:rsid w:val="00E5644C"/>
    <w:rsid w:val="00E5649C"/>
    <w:rsid w:val="00E564EF"/>
    <w:rsid w:val="00E5653A"/>
    <w:rsid w:val="00E56576"/>
    <w:rsid w:val="00E56666"/>
    <w:rsid w:val="00E566A0"/>
    <w:rsid w:val="00E567D7"/>
    <w:rsid w:val="00E568F2"/>
    <w:rsid w:val="00E5691D"/>
    <w:rsid w:val="00E56960"/>
    <w:rsid w:val="00E569C8"/>
    <w:rsid w:val="00E56A7A"/>
    <w:rsid w:val="00E56AC1"/>
    <w:rsid w:val="00E56BA1"/>
    <w:rsid w:val="00E56BB1"/>
    <w:rsid w:val="00E56C99"/>
    <w:rsid w:val="00E56CB4"/>
    <w:rsid w:val="00E56D15"/>
    <w:rsid w:val="00E56D4C"/>
    <w:rsid w:val="00E56D7C"/>
    <w:rsid w:val="00E56D8F"/>
    <w:rsid w:val="00E56DF8"/>
    <w:rsid w:val="00E56EBE"/>
    <w:rsid w:val="00E56ECC"/>
    <w:rsid w:val="00E56ED2"/>
    <w:rsid w:val="00E56ED8"/>
    <w:rsid w:val="00E56F25"/>
    <w:rsid w:val="00E56F8C"/>
    <w:rsid w:val="00E56F9B"/>
    <w:rsid w:val="00E56FC7"/>
    <w:rsid w:val="00E56FC8"/>
    <w:rsid w:val="00E570EB"/>
    <w:rsid w:val="00E57157"/>
    <w:rsid w:val="00E57158"/>
    <w:rsid w:val="00E57171"/>
    <w:rsid w:val="00E571A4"/>
    <w:rsid w:val="00E571E9"/>
    <w:rsid w:val="00E57271"/>
    <w:rsid w:val="00E572C0"/>
    <w:rsid w:val="00E572E8"/>
    <w:rsid w:val="00E57392"/>
    <w:rsid w:val="00E573B7"/>
    <w:rsid w:val="00E573DD"/>
    <w:rsid w:val="00E5741F"/>
    <w:rsid w:val="00E57454"/>
    <w:rsid w:val="00E574CA"/>
    <w:rsid w:val="00E574DF"/>
    <w:rsid w:val="00E575CA"/>
    <w:rsid w:val="00E575F5"/>
    <w:rsid w:val="00E576B6"/>
    <w:rsid w:val="00E57725"/>
    <w:rsid w:val="00E5781E"/>
    <w:rsid w:val="00E578C4"/>
    <w:rsid w:val="00E57A8B"/>
    <w:rsid w:val="00E57B5C"/>
    <w:rsid w:val="00E57BCC"/>
    <w:rsid w:val="00E57C47"/>
    <w:rsid w:val="00E57C67"/>
    <w:rsid w:val="00E57C8B"/>
    <w:rsid w:val="00E57CB7"/>
    <w:rsid w:val="00E57D80"/>
    <w:rsid w:val="00E57E37"/>
    <w:rsid w:val="00E57EB5"/>
    <w:rsid w:val="00E57F13"/>
    <w:rsid w:val="00E60007"/>
    <w:rsid w:val="00E60024"/>
    <w:rsid w:val="00E6004B"/>
    <w:rsid w:val="00E6006B"/>
    <w:rsid w:val="00E60107"/>
    <w:rsid w:val="00E60166"/>
    <w:rsid w:val="00E6018F"/>
    <w:rsid w:val="00E6026C"/>
    <w:rsid w:val="00E6027E"/>
    <w:rsid w:val="00E602D8"/>
    <w:rsid w:val="00E603AA"/>
    <w:rsid w:val="00E60468"/>
    <w:rsid w:val="00E604BD"/>
    <w:rsid w:val="00E6056A"/>
    <w:rsid w:val="00E6059C"/>
    <w:rsid w:val="00E605A8"/>
    <w:rsid w:val="00E605E7"/>
    <w:rsid w:val="00E6066B"/>
    <w:rsid w:val="00E6069D"/>
    <w:rsid w:val="00E606A3"/>
    <w:rsid w:val="00E607CC"/>
    <w:rsid w:val="00E607E2"/>
    <w:rsid w:val="00E6080C"/>
    <w:rsid w:val="00E608CB"/>
    <w:rsid w:val="00E608D4"/>
    <w:rsid w:val="00E6090B"/>
    <w:rsid w:val="00E609B6"/>
    <w:rsid w:val="00E60AE9"/>
    <w:rsid w:val="00E60B09"/>
    <w:rsid w:val="00E60B74"/>
    <w:rsid w:val="00E60D57"/>
    <w:rsid w:val="00E60E5A"/>
    <w:rsid w:val="00E60E84"/>
    <w:rsid w:val="00E60EAB"/>
    <w:rsid w:val="00E60EB7"/>
    <w:rsid w:val="00E60FCF"/>
    <w:rsid w:val="00E60FEA"/>
    <w:rsid w:val="00E61046"/>
    <w:rsid w:val="00E61091"/>
    <w:rsid w:val="00E610A4"/>
    <w:rsid w:val="00E6118A"/>
    <w:rsid w:val="00E611A2"/>
    <w:rsid w:val="00E611E2"/>
    <w:rsid w:val="00E611F5"/>
    <w:rsid w:val="00E61298"/>
    <w:rsid w:val="00E612D3"/>
    <w:rsid w:val="00E612FA"/>
    <w:rsid w:val="00E613BE"/>
    <w:rsid w:val="00E613C9"/>
    <w:rsid w:val="00E61416"/>
    <w:rsid w:val="00E61440"/>
    <w:rsid w:val="00E61456"/>
    <w:rsid w:val="00E6147A"/>
    <w:rsid w:val="00E61481"/>
    <w:rsid w:val="00E614B9"/>
    <w:rsid w:val="00E614D1"/>
    <w:rsid w:val="00E614DB"/>
    <w:rsid w:val="00E61524"/>
    <w:rsid w:val="00E61525"/>
    <w:rsid w:val="00E6154A"/>
    <w:rsid w:val="00E61577"/>
    <w:rsid w:val="00E615AF"/>
    <w:rsid w:val="00E6175F"/>
    <w:rsid w:val="00E6176A"/>
    <w:rsid w:val="00E617BE"/>
    <w:rsid w:val="00E61899"/>
    <w:rsid w:val="00E618F1"/>
    <w:rsid w:val="00E61923"/>
    <w:rsid w:val="00E619D2"/>
    <w:rsid w:val="00E61A14"/>
    <w:rsid w:val="00E61A1E"/>
    <w:rsid w:val="00E61B1E"/>
    <w:rsid w:val="00E61B28"/>
    <w:rsid w:val="00E61B36"/>
    <w:rsid w:val="00E61B5C"/>
    <w:rsid w:val="00E61D32"/>
    <w:rsid w:val="00E61DC8"/>
    <w:rsid w:val="00E61E76"/>
    <w:rsid w:val="00E61E99"/>
    <w:rsid w:val="00E61F01"/>
    <w:rsid w:val="00E61FDF"/>
    <w:rsid w:val="00E61FE0"/>
    <w:rsid w:val="00E61FEA"/>
    <w:rsid w:val="00E61FFE"/>
    <w:rsid w:val="00E6204A"/>
    <w:rsid w:val="00E6215E"/>
    <w:rsid w:val="00E62247"/>
    <w:rsid w:val="00E6224E"/>
    <w:rsid w:val="00E622A3"/>
    <w:rsid w:val="00E6237C"/>
    <w:rsid w:val="00E623DE"/>
    <w:rsid w:val="00E62428"/>
    <w:rsid w:val="00E624B9"/>
    <w:rsid w:val="00E624C0"/>
    <w:rsid w:val="00E624F5"/>
    <w:rsid w:val="00E624F9"/>
    <w:rsid w:val="00E62515"/>
    <w:rsid w:val="00E62603"/>
    <w:rsid w:val="00E62649"/>
    <w:rsid w:val="00E626AB"/>
    <w:rsid w:val="00E6272F"/>
    <w:rsid w:val="00E6275C"/>
    <w:rsid w:val="00E62775"/>
    <w:rsid w:val="00E627A6"/>
    <w:rsid w:val="00E627C4"/>
    <w:rsid w:val="00E627F1"/>
    <w:rsid w:val="00E62875"/>
    <w:rsid w:val="00E628B7"/>
    <w:rsid w:val="00E6292A"/>
    <w:rsid w:val="00E62978"/>
    <w:rsid w:val="00E6298C"/>
    <w:rsid w:val="00E629DD"/>
    <w:rsid w:val="00E62B79"/>
    <w:rsid w:val="00E62B8A"/>
    <w:rsid w:val="00E62BB7"/>
    <w:rsid w:val="00E62BE5"/>
    <w:rsid w:val="00E62C5D"/>
    <w:rsid w:val="00E62C8E"/>
    <w:rsid w:val="00E62DA7"/>
    <w:rsid w:val="00E62DAB"/>
    <w:rsid w:val="00E62DE7"/>
    <w:rsid w:val="00E62E45"/>
    <w:rsid w:val="00E62E6E"/>
    <w:rsid w:val="00E630B0"/>
    <w:rsid w:val="00E630F1"/>
    <w:rsid w:val="00E631AF"/>
    <w:rsid w:val="00E63315"/>
    <w:rsid w:val="00E6346D"/>
    <w:rsid w:val="00E63507"/>
    <w:rsid w:val="00E63514"/>
    <w:rsid w:val="00E635C2"/>
    <w:rsid w:val="00E635DC"/>
    <w:rsid w:val="00E63676"/>
    <w:rsid w:val="00E63682"/>
    <w:rsid w:val="00E636B5"/>
    <w:rsid w:val="00E63768"/>
    <w:rsid w:val="00E6376A"/>
    <w:rsid w:val="00E63894"/>
    <w:rsid w:val="00E638AE"/>
    <w:rsid w:val="00E638D7"/>
    <w:rsid w:val="00E63971"/>
    <w:rsid w:val="00E63979"/>
    <w:rsid w:val="00E6399F"/>
    <w:rsid w:val="00E639B6"/>
    <w:rsid w:val="00E63A85"/>
    <w:rsid w:val="00E63BA3"/>
    <w:rsid w:val="00E63BBA"/>
    <w:rsid w:val="00E63BDC"/>
    <w:rsid w:val="00E63BE1"/>
    <w:rsid w:val="00E63C9E"/>
    <w:rsid w:val="00E63CA5"/>
    <w:rsid w:val="00E63D15"/>
    <w:rsid w:val="00E63D4E"/>
    <w:rsid w:val="00E63DE8"/>
    <w:rsid w:val="00E63E04"/>
    <w:rsid w:val="00E63E7C"/>
    <w:rsid w:val="00E63E7E"/>
    <w:rsid w:val="00E63EF0"/>
    <w:rsid w:val="00E63F3B"/>
    <w:rsid w:val="00E64156"/>
    <w:rsid w:val="00E6419A"/>
    <w:rsid w:val="00E64240"/>
    <w:rsid w:val="00E642EF"/>
    <w:rsid w:val="00E64304"/>
    <w:rsid w:val="00E6434B"/>
    <w:rsid w:val="00E64384"/>
    <w:rsid w:val="00E6441D"/>
    <w:rsid w:val="00E64490"/>
    <w:rsid w:val="00E644B7"/>
    <w:rsid w:val="00E645C9"/>
    <w:rsid w:val="00E64605"/>
    <w:rsid w:val="00E6465E"/>
    <w:rsid w:val="00E64833"/>
    <w:rsid w:val="00E64852"/>
    <w:rsid w:val="00E64862"/>
    <w:rsid w:val="00E648DB"/>
    <w:rsid w:val="00E64907"/>
    <w:rsid w:val="00E64988"/>
    <w:rsid w:val="00E64A55"/>
    <w:rsid w:val="00E64AEE"/>
    <w:rsid w:val="00E64B4D"/>
    <w:rsid w:val="00E64BCB"/>
    <w:rsid w:val="00E64D6F"/>
    <w:rsid w:val="00E64D89"/>
    <w:rsid w:val="00E64DA1"/>
    <w:rsid w:val="00E64DC3"/>
    <w:rsid w:val="00E64E76"/>
    <w:rsid w:val="00E64EC9"/>
    <w:rsid w:val="00E64F7A"/>
    <w:rsid w:val="00E64FB5"/>
    <w:rsid w:val="00E64FBD"/>
    <w:rsid w:val="00E64FCE"/>
    <w:rsid w:val="00E64FF5"/>
    <w:rsid w:val="00E65036"/>
    <w:rsid w:val="00E65088"/>
    <w:rsid w:val="00E650B1"/>
    <w:rsid w:val="00E650DC"/>
    <w:rsid w:val="00E6529C"/>
    <w:rsid w:val="00E6529F"/>
    <w:rsid w:val="00E65315"/>
    <w:rsid w:val="00E65423"/>
    <w:rsid w:val="00E6546D"/>
    <w:rsid w:val="00E6549E"/>
    <w:rsid w:val="00E6550F"/>
    <w:rsid w:val="00E65579"/>
    <w:rsid w:val="00E6558C"/>
    <w:rsid w:val="00E657B2"/>
    <w:rsid w:val="00E65860"/>
    <w:rsid w:val="00E6589D"/>
    <w:rsid w:val="00E658D6"/>
    <w:rsid w:val="00E65928"/>
    <w:rsid w:val="00E65945"/>
    <w:rsid w:val="00E65A13"/>
    <w:rsid w:val="00E65BC4"/>
    <w:rsid w:val="00E65CE8"/>
    <w:rsid w:val="00E65D1E"/>
    <w:rsid w:val="00E65D23"/>
    <w:rsid w:val="00E65D3A"/>
    <w:rsid w:val="00E65E11"/>
    <w:rsid w:val="00E65E25"/>
    <w:rsid w:val="00E65E3B"/>
    <w:rsid w:val="00E65EE0"/>
    <w:rsid w:val="00E65F58"/>
    <w:rsid w:val="00E66011"/>
    <w:rsid w:val="00E6606A"/>
    <w:rsid w:val="00E66071"/>
    <w:rsid w:val="00E660C3"/>
    <w:rsid w:val="00E660CD"/>
    <w:rsid w:val="00E66111"/>
    <w:rsid w:val="00E66128"/>
    <w:rsid w:val="00E66137"/>
    <w:rsid w:val="00E6613D"/>
    <w:rsid w:val="00E6628D"/>
    <w:rsid w:val="00E66333"/>
    <w:rsid w:val="00E66489"/>
    <w:rsid w:val="00E66528"/>
    <w:rsid w:val="00E66675"/>
    <w:rsid w:val="00E66676"/>
    <w:rsid w:val="00E6667C"/>
    <w:rsid w:val="00E666C1"/>
    <w:rsid w:val="00E667EA"/>
    <w:rsid w:val="00E66821"/>
    <w:rsid w:val="00E66865"/>
    <w:rsid w:val="00E66891"/>
    <w:rsid w:val="00E66898"/>
    <w:rsid w:val="00E668DD"/>
    <w:rsid w:val="00E669A7"/>
    <w:rsid w:val="00E669D1"/>
    <w:rsid w:val="00E669D6"/>
    <w:rsid w:val="00E669FD"/>
    <w:rsid w:val="00E66A9E"/>
    <w:rsid w:val="00E66C08"/>
    <w:rsid w:val="00E66CCC"/>
    <w:rsid w:val="00E66DC9"/>
    <w:rsid w:val="00E66ED7"/>
    <w:rsid w:val="00E66F00"/>
    <w:rsid w:val="00E6704F"/>
    <w:rsid w:val="00E6705B"/>
    <w:rsid w:val="00E6709C"/>
    <w:rsid w:val="00E670BF"/>
    <w:rsid w:val="00E670C4"/>
    <w:rsid w:val="00E67114"/>
    <w:rsid w:val="00E6713F"/>
    <w:rsid w:val="00E6715A"/>
    <w:rsid w:val="00E67192"/>
    <w:rsid w:val="00E67236"/>
    <w:rsid w:val="00E6737A"/>
    <w:rsid w:val="00E674F6"/>
    <w:rsid w:val="00E675AE"/>
    <w:rsid w:val="00E675EB"/>
    <w:rsid w:val="00E6767A"/>
    <w:rsid w:val="00E677A0"/>
    <w:rsid w:val="00E677F2"/>
    <w:rsid w:val="00E677FB"/>
    <w:rsid w:val="00E6784B"/>
    <w:rsid w:val="00E6789B"/>
    <w:rsid w:val="00E678E8"/>
    <w:rsid w:val="00E679AB"/>
    <w:rsid w:val="00E679BB"/>
    <w:rsid w:val="00E67B35"/>
    <w:rsid w:val="00E67B7E"/>
    <w:rsid w:val="00E67BDA"/>
    <w:rsid w:val="00E67CA1"/>
    <w:rsid w:val="00E67D11"/>
    <w:rsid w:val="00E67DFA"/>
    <w:rsid w:val="00E67E58"/>
    <w:rsid w:val="00E67E73"/>
    <w:rsid w:val="00E67E74"/>
    <w:rsid w:val="00E67F11"/>
    <w:rsid w:val="00E67F5F"/>
    <w:rsid w:val="00E67F6E"/>
    <w:rsid w:val="00E6BDCA"/>
    <w:rsid w:val="00E70014"/>
    <w:rsid w:val="00E7007F"/>
    <w:rsid w:val="00E700D9"/>
    <w:rsid w:val="00E70274"/>
    <w:rsid w:val="00E70282"/>
    <w:rsid w:val="00E70313"/>
    <w:rsid w:val="00E7032B"/>
    <w:rsid w:val="00E703E2"/>
    <w:rsid w:val="00E7043A"/>
    <w:rsid w:val="00E70470"/>
    <w:rsid w:val="00E70477"/>
    <w:rsid w:val="00E704C2"/>
    <w:rsid w:val="00E704D4"/>
    <w:rsid w:val="00E70504"/>
    <w:rsid w:val="00E70575"/>
    <w:rsid w:val="00E70649"/>
    <w:rsid w:val="00E70685"/>
    <w:rsid w:val="00E706BA"/>
    <w:rsid w:val="00E706ED"/>
    <w:rsid w:val="00E70722"/>
    <w:rsid w:val="00E70730"/>
    <w:rsid w:val="00E70762"/>
    <w:rsid w:val="00E707B3"/>
    <w:rsid w:val="00E707E0"/>
    <w:rsid w:val="00E708DB"/>
    <w:rsid w:val="00E70AB4"/>
    <w:rsid w:val="00E70ADF"/>
    <w:rsid w:val="00E70B1D"/>
    <w:rsid w:val="00E70B45"/>
    <w:rsid w:val="00E70C3A"/>
    <w:rsid w:val="00E70CFA"/>
    <w:rsid w:val="00E70D87"/>
    <w:rsid w:val="00E70E98"/>
    <w:rsid w:val="00E70EDA"/>
    <w:rsid w:val="00E70EEB"/>
    <w:rsid w:val="00E70F01"/>
    <w:rsid w:val="00E70F51"/>
    <w:rsid w:val="00E71026"/>
    <w:rsid w:val="00E71045"/>
    <w:rsid w:val="00E710DD"/>
    <w:rsid w:val="00E710F4"/>
    <w:rsid w:val="00E71148"/>
    <w:rsid w:val="00E711D6"/>
    <w:rsid w:val="00E7128D"/>
    <w:rsid w:val="00E712D6"/>
    <w:rsid w:val="00E712F7"/>
    <w:rsid w:val="00E7133B"/>
    <w:rsid w:val="00E7139C"/>
    <w:rsid w:val="00E713C7"/>
    <w:rsid w:val="00E714AD"/>
    <w:rsid w:val="00E714E5"/>
    <w:rsid w:val="00E71512"/>
    <w:rsid w:val="00E71580"/>
    <w:rsid w:val="00E715E5"/>
    <w:rsid w:val="00E717BA"/>
    <w:rsid w:val="00E7180D"/>
    <w:rsid w:val="00E71835"/>
    <w:rsid w:val="00E71850"/>
    <w:rsid w:val="00E7187E"/>
    <w:rsid w:val="00E71986"/>
    <w:rsid w:val="00E71A2B"/>
    <w:rsid w:val="00E71ABD"/>
    <w:rsid w:val="00E71B26"/>
    <w:rsid w:val="00E71C28"/>
    <w:rsid w:val="00E71D05"/>
    <w:rsid w:val="00E71D73"/>
    <w:rsid w:val="00E71DE0"/>
    <w:rsid w:val="00E71E51"/>
    <w:rsid w:val="00E71E52"/>
    <w:rsid w:val="00E71EBB"/>
    <w:rsid w:val="00E71EFA"/>
    <w:rsid w:val="00E72031"/>
    <w:rsid w:val="00E720FE"/>
    <w:rsid w:val="00E72190"/>
    <w:rsid w:val="00E7222D"/>
    <w:rsid w:val="00E722A4"/>
    <w:rsid w:val="00E722EC"/>
    <w:rsid w:val="00E72343"/>
    <w:rsid w:val="00E724A4"/>
    <w:rsid w:val="00E7251C"/>
    <w:rsid w:val="00E725C6"/>
    <w:rsid w:val="00E72624"/>
    <w:rsid w:val="00E7262A"/>
    <w:rsid w:val="00E7268B"/>
    <w:rsid w:val="00E726DB"/>
    <w:rsid w:val="00E72710"/>
    <w:rsid w:val="00E72733"/>
    <w:rsid w:val="00E72764"/>
    <w:rsid w:val="00E7279A"/>
    <w:rsid w:val="00E727D6"/>
    <w:rsid w:val="00E72888"/>
    <w:rsid w:val="00E728AF"/>
    <w:rsid w:val="00E728F6"/>
    <w:rsid w:val="00E728FA"/>
    <w:rsid w:val="00E7291C"/>
    <w:rsid w:val="00E729B0"/>
    <w:rsid w:val="00E729CB"/>
    <w:rsid w:val="00E72AB0"/>
    <w:rsid w:val="00E72B01"/>
    <w:rsid w:val="00E72E6F"/>
    <w:rsid w:val="00E72F28"/>
    <w:rsid w:val="00E72F40"/>
    <w:rsid w:val="00E73003"/>
    <w:rsid w:val="00E73028"/>
    <w:rsid w:val="00E7303A"/>
    <w:rsid w:val="00E73073"/>
    <w:rsid w:val="00E73182"/>
    <w:rsid w:val="00E731A0"/>
    <w:rsid w:val="00E731BC"/>
    <w:rsid w:val="00E731C5"/>
    <w:rsid w:val="00E731D5"/>
    <w:rsid w:val="00E7334B"/>
    <w:rsid w:val="00E7337A"/>
    <w:rsid w:val="00E733B7"/>
    <w:rsid w:val="00E73504"/>
    <w:rsid w:val="00E73533"/>
    <w:rsid w:val="00E73534"/>
    <w:rsid w:val="00E735BA"/>
    <w:rsid w:val="00E735E4"/>
    <w:rsid w:val="00E73779"/>
    <w:rsid w:val="00E737AD"/>
    <w:rsid w:val="00E738C6"/>
    <w:rsid w:val="00E73948"/>
    <w:rsid w:val="00E7394D"/>
    <w:rsid w:val="00E73A72"/>
    <w:rsid w:val="00E73A81"/>
    <w:rsid w:val="00E73AFF"/>
    <w:rsid w:val="00E73B2B"/>
    <w:rsid w:val="00E73BDD"/>
    <w:rsid w:val="00E73BF3"/>
    <w:rsid w:val="00E73C07"/>
    <w:rsid w:val="00E73C70"/>
    <w:rsid w:val="00E73C9F"/>
    <w:rsid w:val="00E73D7A"/>
    <w:rsid w:val="00E73DBC"/>
    <w:rsid w:val="00E73DEE"/>
    <w:rsid w:val="00E73DF3"/>
    <w:rsid w:val="00E73E27"/>
    <w:rsid w:val="00E73EB9"/>
    <w:rsid w:val="00E74076"/>
    <w:rsid w:val="00E7429C"/>
    <w:rsid w:val="00E743AE"/>
    <w:rsid w:val="00E743C7"/>
    <w:rsid w:val="00E743D2"/>
    <w:rsid w:val="00E743E7"/>
    <w:rsid w:val="00E74435"/>
    <w:rsid w:val="00E74468"/>
    <w:rsid w:val="00E7449B"/>
    <w:rsid w:val="00E74557"/>
    <w:rsid w:val="00E7459E"/>
    <w:rsid w:val="00E745F2"/>
    <w:rsid w:val="00E74685"/>
    <w:rsid w:val="00E74746"/>
    <w:rsid w:val="00E7484A"/>
    <w:rsid w:val="00E749BF"/>
    <w:rsid w:val="00E74A08"/>
    <w:rsid w:val="00E74B3D"/>
    <w:rsid w:val="00E74B62"/>
    <w:rsid w:val="00E74B7D"/>
    <w:rsid w:val="00E74BEE"/>
    <w:rsid w:val="00E74C3A"/>
    <w:rsid w:val="00E74CA9"/>
    <w:rsid w:val="00E74DEB"/>
    <w:rsid w:val="00E74E25"/>
    <w:rsid w:val="00E74E2E"/>
    <w:rsid w:val="00E74E97"/>
    <w:rsid w:val="00E74F1B"/>
    <w:rsid w:val="00E74F49"/>
    <w:rsid w:val="00E7502F"/>
    <w:rsid w:val="00E75078"/>
    <w:rsid w:val="00E750C9"/>
    <w:rsid w:val="00E75187"/>
    <w:rsid w:val="00E751AB"/>
    <w:rsid w:val="00E751E9"/>
    <w:rsid w:val="00E7524B"/>
    <w:rsid w:val="00E7534C"/>
    <w:rsid w:val="00E753D6"/>
    <w:rsid w:val="00E754B5"/>
    <w:rsid w:val="00E756ED"/>
    <w:rsid w:val="00E75702"/>
    <w:rsid w:val="00E75705"/>
    <w:rsid w:val="00E75735"/>
    <w:rsid w:val="00E758AD"/>
    <w:rsid w:val="00E7592E"/>
    <w:rsid w:val="00E75930"/>
    <w:rsid w:val="00E75A3F"/>
    <w:rsid w:val="00E75A50"/>
    <w:rsid w:val="00E75A55"/>
    <w:rsid w:val="00E75B13"/>
    <w:rsid w:val="00E75B5B"/>
    <w:rsid w:val="00E75B99"/>
    <w:rsid w:val="00E75BDB"/>
    <w:rsid w:val="00E75C4E"/>
    <w:rsid w:val="00E75CB5"/>
    <w:rsid w:val="00E75CDF"/>
    <w:rsid w:val="00E75CF3"/>
    <w:rsid w:val="00E75E00"/>
    <w:rsid w:val="00E75E42"/>
    <w:rsid w:val="00E75E78"/>
    <w:rsid w:val="00E75FE0"/>
    <w:rsid w:val="00E76020"/>
    <w:rsid w:val="00E76097"/>
    <w:rsid w:val="00E760AA"/>
    <w:rsid w:val="00E760F5"/>
    <w:rsid w:val="00E76221"/>
    <w:rsid w:val="00E76269"/>
    <w:rsid w:val="00E7626F"/>
    <w:rsid w:val="00E7627E"/>
    <w:rsid w:val="00E7632E"/>
    <w:rsid w:val="00E76335"/>
    <w:rsid w:val="00E763AF"/>
    <w:rsid w:val="00E7642F"/>
    <w:rsid w:val="00E764D0"/>
    <w:rsid w:val="00E764F9"/>
    <w:rsid w:val="00E76550"/>
    <w:rsid w:val="00E765A5"/>
    <w:rsid w:val="00E76643"/>
    <w:rsid w:val="00E766EA"/>
    <w:rsid w:val="00E76820"/>
    <w:rsid w:val="00E7682F"/>
    <w:rsid w:val="00E7685B"/>
    <w:rsid w:val="00E76867"/>
    <w:rsid w:val="00E76871"/>
    <w:rsid w:val="00E768F8"/>
    <w:rsid w:val="00E76978"/>
    <w:rsid w:val="00E769DB"/>
    <w:rsid w:val="00E76A55"/>
    <w:rsid w:val="00E76AB0"/>
    <w:rsid w:val="00E76AE7"/>
    <w:rsid w:val="00E76B82"/>
    <w:rsid w:val="00E76BC4"/>
    <w:rsid w:val="00E76BCF"/>
    <w:rsid w:val="00E76C7C"/>
    <w:rsid w:val="00E76CA2"/>
    <w:rsid w:val="00E76CE0"/>
    <w:rsid w:val="00E76D47"/>
    <w:rsid w:val="00E76D96"/>
    <w:rsid w:val="00E76E55"/>
    <w:rsid w:val="00E76E87"/>
    <w:rsid w:val="00E76F76"/>
    <w:rsid w:val="00E76FEE"/>
    <w:rsid w:val="00E7702D"/>
    <w:rsid w:val="00E7714C"/>
    <w:rsid w:val="00E77175"/>
    <w:rsid w:val="00E771EB"/>
    <w:rsid w:val="00E77206"/>
    <w:rsid w:val="00E7723F"/>
    <w:rsid w:val="00E7741E"/>
    <w:rsid w:val="00E77559"/>
    <w:rsid w:val="00E77581"/>
    <w:rsid w:val="00E77589"/>
    <w:rsid w:val="00E7759C"/>
    <w:rsid w:val="00E775CB"/>
    <w:rsid w:val="00E775F1"/>
    <w:rsid w:val="00E776A7"/>
    <w:rsid w:val="00E776C4"/>
    <w:rsid w:val="00E77760"/>
    <w:rsid w:val="00E7784A"/>
    <w:rsid w:val="00E77860"/>
    <w:rsid w:val="00E77875"/>
    <w:rsid w:val="00E77888"/>
    <w:rsid w:val="00E77899"/>
    <w:rsid w:val="00E778D4"/>
    <w:rsid w:val="00E77909"/>
    <w:rsid w:val="00E7790F"/>
    <w:rsid w:val="00E77952"/>
    <w:rsid w:val="00E7798E"/>
    <w:rsid w:val="00E779CD"/>
    <w:rsid w:val="00E77B10"/>
    <w:rsid w:val="00E77BE9"/>
    <w:rsid w:val="00E77C52"/>
    <w:rsid w:val="00E77CF5"/>
    <w:rsid w:val="00E77D2E"/>
    <w:rsid w:val="00E77DA2"/>
    <w:rsid w:val="00E80019"/>
    <w:rsid w:val="00E80035"/>
    <w:rsid w:val="00E80053"/>
    <w:rsid w:val="00E80068"/>
    <w:rsid w:val="00E80170"/>
    <w:rsid w:val="00E80210"/>
    <w:rsid w:val="00E8023A"/>
    <w:rsid w:val="00E802AC"/>
    <w:rsid w:val="00E802BE"/>
    <w:rsid w:val="00E802ED"/>
    <w:rsid w:val="00E8039C"/>
    <w:rsid w:val="00E80453"/>
    <w:rsid w:val="00E80485"/>
    <w:rsid w:val="00E804C0"/>
    <w:rsid w:val="00E8062D"/>
    <w:rsid w:val="00E80753"/>
    <w:rsid w:val="00E807FE"/>
    <w:rsid w:val="00E8080C"/>
    <w:rsid w:val="00E80A50"/>
    <w:rsid w:val="00E80B24"/>
    <w:rsid w:val="00E80C7B"/>
    <w:rsid w:val="00E80CAA"/>
    <w:rsid w:val="00E80CBC"/>
    <w:rsid w:val="00E80D5A"/>
    <w:rsid w:val="00E80D5D"/>
    <w:rsid w:val="00E80DE8"/>
    <w:rsid w:val="00E80EC5"/>
    <w:rsid w:val="00E80EDE"/>
    <w:rsid w:val="00E81098"/>
    <w:rsid w:val="00E81109"/>
    <w:rsid w:val="00E811C6"/>
    <w:rsid w:val="00E81202"/>
    <w:rsid w:val="00E8139A"/>
    <w:rsid w:val="00E814D6"/>
    <w:rsid w:val="00E814F5"/>
    <w:rsid w:val="00E815DD"/>
    <w:rsid w:val="00E81601"/>
    <w:rsid w:val="00E81611"/>
    <w:rsid w:val="00E816BA"/>
    <w:rsid w:val="00E81726"/>
    <w:rsid w:val="00E81753"/>
    <w:rsid w:val="00E817E0"/>
    <w:rsid w:val="00E81821"/>
    <w:rsid w:val="00E8185E"/>
    <w:rsid w:val="00E8193F"/>
    <w:rsid w:val="00E8197B"/>
    <w:rsid w:val="00E819AA"/>
    <w:rsid w:val="00E819BB"/>
    <w:rsid w:val="00E81A1C"/>
    <w:rsid w:val="00E81A60"/>
    <w:rsid w:val="00E81A91"/>
    <w:rsid w:val="00E81AAC"/>
    <w:rsid w:val="00E81B6E"/>
    <w:rsid w:val="00E81BD9"/>
    <w:rsid w:val="00E81C2B"/>
    <w:rsid w:val="00E81C2D"/>
    <w:rsid w:val="00E81CF8"/>
    <w:rsid w:val="00E81D06"/>
    <w:rsid w:val="00E81D1C"/>
    <w:rsid w:val="00E81D95"/>
    <w:rsid w:val="00E81DBD"/>
    <w:rsid w:val="00E81DC6"/>
    <w:rsid w:val="00E81DFA"/>
    <w:rsid w:val="00E81E62"/>
    <w:rsid w:val="00E81E76"/>
    <w:rsid w:val="00E81F27"/>
    <w:rsid w:val="00E81F85"/>
    <w:rsid w:val="00E81FD6"/>
    <w:rsid w:val="00E82065"/>
    <w:rsid w:val="00E82087"/>
    <w:rsid w:val="00E820C4"/>
    <w:rsid w:val="00E821A4"/>
    <w:rsid w:val="00E821D7"/>
    <w:rsid w:val="00E8222C"/>
    <w:rsid w:val="00E82252"/>
    <w:rsid w:val="00E82289"/>
    <w:rsid w:val="00E822F1"/>
    <w:rsid w:val="00E82344"/>
    <w:rsid w:val="00E8245D"/>
    <w:rsid w:val="00E824CE"/>
    <w:rsid w:val="00E8250E"/>
    <w:rsid w:val="00E8251C"/>
    <w:rsid w:val="00E82529"/>
    <w:rsid w:val="00E82592"/>
    <w:rsid w:val="00E825F4"/>
    <w:rsid w:val="00E82695"/>
    <w:rsid w:val="00E826EE"/>
    <w:rsid w:val="00E82749"/>
    <w:rsid w:val="00E827F0"/>
    <w:rsid w:val="00E828EC"/>
    <w:rsid w:val="00E82976"/>
    <w:rsid w:val="00E82A8E"/>
    <w:rsid w:val="00E82B10"/>
    <w:rsid w:val="00E82B7E"/>
    <w:rsid w:val="00E82B80"/>
    <w:rsid w:val="00E82C2D"/>
    <w:rsid w:val="00E82D03"/>
    <w:rsid w:val="00E82D34"/>
    <w:rsid w:val="00E82D71"/>
    <w:rsid w:val="00E82DE7"/>
    <w:rsid w:val="00E82E60"/>
    <w:rsid w:val="00E82E61"/>
    <w:rsid w:val="00E82F05"/>
    <w:rsid w:val="00E82F69"/>
    <w:rsid w:val="00E82FE4"/>
    <w:rsid w:val="00E8300C"/>
    <w:rsid w:val="00E83012"/>
    <w:rsid w:val="00E83025"/>
    <w:rsid w:val="00E83034"/>
    <w:rsid w:val="00E8307D"/>
    <w:rsid w:val="00E83089"/>
    <w:rsid w:val="00E83095"/>
    <w:rsid w:val="00E83128"/>
    <w:rsid w:val="00E83192"/>
    <w:rsid w:val="00E831D7"/>
    <w:rsid w:val="00E8321D"/>
    <w:rsid w:val="00E832A0"/>
    <w:rsid w:val="00E83378"/>
    <w:rsid w:val="00E833E7"/>
    <w:rsid w:val="00E8341F"/>
    <w:rsid w:val="00E834CD"/>
    <w:rsid w:val="00E834DC"/>
    <w:rsid w:val="00E834F0"/>
    <w:rsid w:val="00E834FB"/>
    <w:rsid w:val="00E836B6"/>
    <w:rsid w:val="00E836D8"/>
    <w:rsid w:val="00E83746"/>
    <w:rsid w:val="00E83885"/>
    <w:rsid w:val="00E838F4"/>
    <w:rsid w:val="00E83960"/>
    <w:rsid w:val="00E83965"/>
    <w:rsid w:val="00E83A92"/>
    <w:rsid w:val="00E83B84"/>
    <w:rsid w:val="00E83BC8"/>
    <w:rsid w:val="00E83C4A"/>
    <w:rsid w:val="00E83CAA"/>
    <w:rsid w:val="00E83D4F"/>
    <w:rsid w:val="00E83D9F"/>
    <w:rsid w:val="00E83E7F"/>
    <w:rsid w:val="00E83F05"/>
    <w:rsid w:val="00E83F42"/>
    <w:rsid w:val="00E83FA4"/>
    <w:rsid w:val="00E8401F"/>
    <w:rsid w:val="00E84096"/>
    <w:rsid w:val="00E840A8"/>
    <w:rsid w:val="00E84114"/>
    <w:rsid w:val="00E8411D"/>
    <w:rsid w:val="00E84123"/>
    <w:rsid w:val="00E84126"/>
    <w:rsid w:val="00E84327"/>
    <w:rsid w:val="00E8443D"/>
    <w:rsid w:val="00E8459F"/>
    <w:rsid w:val="00E845F1"/>
    <w:rsid w:val="00E8463A"/>
    <w:rsid w:val="00E84764"/>
    <w:rsid w:val="00E84765"/>
    <w:rsid w:val="00E8477C"/>
    <w:rsid w:val="00E84896"/>
    <w:rsid w:val="00E848E2"/>
    <w:rsid w:val="00E848FC"/>
    <w:rsid w:val="00E84A50"/>
    <w:rsid w:val="00E84AB6"/>
    <w:rsid w:val="00E84D33"/>
    <w:rsid w:val="00E84E8B"/>
    <w:rsid w:val="00E84E8C"/>
    <w:rsid w:val="00E84F24"/>
    <w:rsid w:val="00E84FD9"/>
    <w:rsid w:val="00E85013"/>
    <w:rsid w:val="00E85029"/>
    <w:rsid w:val="00E85126"/>
    <w:rsid w:val="00E8514F"/>
    <w:rsid w:val="00E8519A"/>
    <w:rsid w:val="00E851C8"/>
    <w:rsid w:val="00E85242"/>
    <w:rsid w:val="00E8527C"/>
    <w:rsid w:val="00E8539F"/>
    <w:rsid w:val="00E853A7"/>
    <w:rsid w:val="00E853E5"/>
    <w:rsid w:val="00E85502"/>
    <w:rsid w:val="00E8551D"/>
    <w:rsid w:val="00E855D5"/>
    <w:rsid w:val="00E855DA"/>
    <w:rsid w:val="00E855E0"/>
    <w:rsid w:val="00E855EB"/>
    <w:rsid w:val="00E85657"/>
    <w:rsid w:val="00E8566D"/>
    <w:rsid w:val="00E856F7"/>
    <w:rsid w:val="00E85735"/>
    <w:rsid w:val="00E857A1"/>
    <w:rsid w:val="00E857F1"/>
    <w:rsid w:val="00E8580F"/>
    <w:rsid w:val="00E85824"/>
    <w:rsid w:val="00E85860"/>
    <w:rsid w:val="00E85863"/>
    <w:rsid w:val="00E859BC"/>
    <w:rsid w:val="00E85A05"/>
    <w:rsid w:val="00E85C45"/>
    <w:rsid w:val="00E85D3D"/>
    <w:rsid w:val="00E85D56"/>
    <w:rsid w:val="00E85DAE"/>
    <w:rsid w:val="00E85DBE"/>
    <w:rsid w:val="00E85E42"/>
    <w:rsid w:val="00E85EC3"/>
    <w:rsid w:val="00E85F7A"/>
    <w:rsid w:val="00E85F94"/>
    <w:rsid w:val="00E860FE"/>
    <w:rsid w:val="00E86165"/>
    <w:rsid w:val="00E86192"/>
    <w:rsid w:val="00E861C5"/>
    <w:rsid w:val="00E8624F"/>
    <w:rsid w:val="00E862B6"/>
    <w:rsid w:val="00E862EC"/>
    <w:rsid w:val="00E8633E"/>
    <w:rsid w:val="00E863D9"/>
    <w:rsid w:val="00E86556"/>
    <w:rsid w:val="00E86567"/>
    <w:rsid w:val="00E86589"/>
    <w:rsid w:val="00E8659F"/>
    <w:rsid w:val="00E86637"/>
    <w:rsid w:val="00E86698"/>
    <w:rsid w:val="00E866EF"/>
    <w:rsid w:val="00E8670D"/>
    <w:rsid w:val="00E8674E"/>
    <w:rsid w:val="00E86752"/>
    <w:rsid w:val="00E86762"/>
    <w:rsid w:val="00E8676F"/>
    <w:rsid w:val="00E868D2"/>
    <w:rsid w:val="00E868F0"/>
    <w:rsid w:val="00E869D0"/>
    <w:rsid w:val="00E86A85"/>
    <w:rsid w:val="00E86AE4"/>
    <w:rsid w:val="00E86BA3"/>
    <w:rsid w:val="00E86BB8"/>
    <w:rsid w:val="00E86BD7"/>
    <w:rsid w:val="00E86CE6"/>
    <w:rsid w:val="00E86CFE"/>
    <w:rsid w:val="00E86D1B"/>
    <w:rsid w:val="00E86E53"/>
    <w:rsid w:val="00E86FB6"/>
    <w:rsid w:val="00E86FF9"/>
    <w:rsid w:val="00E87052"/>
    <w:rsid w:val="00E87089"/>
    <w:rsid w:val="00E87140"/>
    <w:rsid w:val="00E87157"/>
    <w:rsid w:val="00E871A6"/>
    <w:rsid w:val="00E871AB"/>
    <w:rsid w:val="00E872D3"/>
    <w:rsid w:val="00E87304"/>
    <w:rsid w:val="00E87350"/>
    <w:rsid w:val="00E87399"/>
    <w:rsid w:val="00E87523"/>
    <w:rsid w:val="00E87560"/>
    <w:rsid w:val="00E875D5"/>
    <w:rsid w:val="00E87685"/>
    <w:rsid w:val="00E876E4"/>
    <w:rsid w:val="00E876EE"/>
    <w:rsid w:val="00E877F7"/>
    <w:rsid w:val="00E87807"/>
    <w:rsid w:val="00E8782E"/>
    <w:rsid w:val="00E8783F"/>
    <w:rsid w:val="00E87874"/>
    <w:rsid w:val="00E879D3"/>
    <w:rsid w:val="00E879E1"/>
    <w:rsid w:val="00E879F2"/>
    <w:rsid w:val="00E87AE3"/>
    <w:rsid w:val="00E87B0F"/>
    <w:rsid w:val="00E87B44"/>
    <w:rsid w:val="00E87D1D"/>
    <w:rsid w:val="00E87D39"/>
    <w:rsid w:val="00E87D54"/>
    <w:rsid w:val="00E87D92"/>
    <w:rsid w:val="00E87DDC"/>
    <w:rsid w:val="00E87E55"/>
    <w:rsid w:val="00E87EA1"/>
    <w:rsid w:val="00E87EB1"/>
    <w:rsid w:val="00E87F9A"/>
    <w:rsid w:val="00E87FE4"/>
    <w:rsid w:val="00E9003B"/>
    <w:rsid w:val="00E9013A"/>
    <w:rsid w:val="00E90174"/>
    <w:rsid w:val="00E901C9"/>
    <w:rsid w:val="00E9023A"/>
    <w:rsid w:val="00E90362"/>
    <w:rsid w:val="00E90367"/>
    <w:rsid w:val="00E903A8"/>
    <w:rsid w:val="00E90442"/>
    <w:rsid w:val="00E9049E"/>
    <w:rsid w:val="00E90525"/>
    <w:rsid w:val="00E905E1"/>
    <w:rsid w:val="00E9061C"/>
    <w:rsid w:val="00E90631"/>
    <w:rsid w:val="00E9066D"/>
    <w:rsid w:val="00E90709"/>
    <w:rsid w:val="00E90714"/>
    <w:rsid w:val="00E90748"/>
    <w:rsid w:val="00E907B2"/>
    <w:rsid w:val="00E90895"/>
    <w:rsid w:val="00E908F9"/>
    <w:rsid w:val="00E908FA"/>
    <w:rsid w:val="00E90912"/>
    <w:rsid w:val="00E909BA"/>
    <w:rsid w:val="00E90AA5"/>
    <w:rsid w:val="00E90AC3"/>
    <w:rsid w:val="00E90AE4"/>
    <w:rsid w:val="00E90B10"/>
    <w:rsid w:val="00E90B82"/>
    <w:rsid w:val="00E90BDE"/>
    <w:rsid w:val="00E90C47"/>
    <w:rsid w:val="00E90C63"/>
    <w:rsid w:val="00E90C99"/>
    <w:rsid w:val="00E90D37"/>
    <w:rsid w:val="00E90D4D"/>
    <w:rsid w:val="00E90D6C"/>
    <w:rsid w:val="00E90D97"/>
    <w:rsid w:val="00E90DAD"/>
    <w:rsid w:val="00E90E1E"/>
    <w:rsid w:val="00E90F58"/>
    <w:rsid w:val="00E90F82"/>
    <w:rsid w:val="00E90F93"/>
    <w:rsid w:val="00E90FD1"/>
    <w:rsid w:val="00E9110F"/>
    <w:rsid w:val="00E91126"/>
    <w:rsid w:val="00E91167"/>
    <w:rsid w:val="00E9116E"/>
    <w:rsid w:val="00E911AC"/>
    <w:rsid w:val="00E91332"/>
    <w:rsid w:val="00E913F5"/>
    <w:rsid w:val="00E914BE"/>
    <w:rsid w:val="00E914E6"/>
    <w:rsid w:val="00E91527"/>
    <w:rsid w:val="00E91530"/>
    <w:rsid w:val="00E9166E"/>
    <w:rsid w:val="00E9169D"/>
    <w:rsid w:val="00E916DD"/>
    <w:rsid w:val="00E91802"/>
    <w:rsid w:val="00E918C5"/>
    <w:rsid w:val="00E91922"/>
    <w:rsid w:val="00E9198E"/>
    <w:rsid w:val="00E919C8"/>
    <w:rsid w:val="00E919D7"/>
    <w:rsid w:val="00E919DB"/>
    <w:rsid w:val="00E91A40"/>
    <w:rsid w:val="00E91AE9"/>
    <w:rsid w:val="00E91B06"/>
    <w:rsid w:val="00E91B4B"/>
    <w:rsid w:val="00E91B57"/>
    <w:rsid w:val="00E91BC1"/>
    <w:rsid w:val="00E91BC3"/>
    <w:rsid w:val="00E91BCC"/>
    <w:rsid w:val="00E91C50"/>
    <w:rsid w:val="00E91DB8"/>
    <w:rsid w:val="00E91DEF"/>
    <w:rsid w:val="00E91E59"/>
    <w:rsid w:val="00E91F8E"/>
    <w:rsid w:val="00E91FD5"/>
    <w:rsid w:val="00E9211B"/>
    <w:rsid w:val="00E92267"/>
    <w:rsid w:val="00E922C2"/>
    <w:rsid w:val="00E922CB"/>
    <w:rsid w:val="00E922F5"/>
    <w:rsid w:val="00E92311"/>
    <w:rsid w:val="00E923DF"/>
    <w:rsid w:val="00E9248F"/>
    <w:rsid w:val="00E924AB"/>
    <w:rsid w:val="00E92598"/>
    <w:rsid w:val="00E92606"/>
    <w:rsid w:val="00E926B2"/>
    <w:rsid w:val="00E92777"/>
    <w:rsid w:val="00E9281A"/>
    <w:rsid w:val="00E92881"/>
    <w:rsid w:val="00E92998"/>
    <w:rsid w:val="00E929A9"/>
    <w:rsid w:val="00E92A41"/>
    <w:rsid w:val="00E92B54"/>
    <w:rsid w:val="00E92BBF"/>
    <w:rsid w:val="00E92BD7"/>
    <w:rsid w:val="00E92BDA"/>
    <w:rsid w:val="00E92BFE"/>
    <w:rsid w:val="00E92C42"/>
    <w:rsid w:val="00E92CA4"/>
    <w:rsid w:val="00E92CDD"/>
    <w:rsid w:val="00E92CF1"/>
    <w:rsid w:val="00E92DA0"/>
    <w:rsid w:val="00E92E3A"/>
    <w:rsid w:val="00E92E4B"/>
    <w:rsid w:val="00E9301A"/>
    <w:rsid w:val="00E930AC"/>
    <w:rsid w:val="00E931F7"/>
    <w:rsid w:val="00E93219"/>
    <w:rsid w:val="00E9328C"/>
    <w:rsid w:val="00E932AB"/>
    <w:rsid w:val="00E932D2"/>
    <w:rsid w:val="00E932F5"/>
    <w:rsid w:val="00E9330E"/>
    <w:rsid w:val="00E93386"/>
    <w:rsid w:val="00E9342C"/>
    <w:rsid w:val="00E934BA"/>
    <w:rsid w:val="00E9351B"/>
    <w:rsid w:val="00E9352A"/>
    <w:rsid w:val="00E93594"/>
    <w:rsid w:val="00E935D5"/>
    <w:rsid w:val="00E935F1"/>
    <w:rsid w:val="00E936A6"/>
    <w:rsid w:val="00E936F8"/>
    <w:rsid w:val="00E9372D"/>
    <w:rsid w:val="00E93742"/>
    <w:rsid w:val="00E937AC"/>
    <w:rsid w:val="00E9380D"/>
    <w:rsid w:val="00E9384C"/>
    <w:rsid w:val="00E9385A"/>
    <w:rsid w:val="00E938CA"/>
    <w:rsid w:val="00E93A53"/>
    <w:rsid w:val="00E93A6A"/>
    <w:rsid w:val="00E93BB9"/>
    <w:rsid w:val="00E93C0A"/>
    <w:rsid w:val="00E93C58"/>
    <w:rsid w:val="00E93CFD"/>
    <w:rsid w:val="00E93D07"/>
    <w:rsid w:val="00E93D0B"/>
    <w:rsid w:val="00E93D8A"/>
    <w:rsid w:val="00E93D9C"/>
    <w:rsid w:val="00E93DAE"/>
    <w:rsid w:val="00E93DB2"/>
    <w:rsid w:val="00E93E13"/>
    <w:rsid w:val="00E93E1C"/>
    <w:rsid w:val="00E93E3C"/>
    <w:rsid w:val="00E93E76"/>
    <w:rsid w:val="00E93E9B"/>
    <w:rsid w:val="00E93E9D"/>
    <w:rsid w:val="00E93F2E"/>
    <w:rsid w:val="00E93FA1"/>
    <w:rsid w:val="00E9423B"/>
    <w:rsid w:val="00E94256"/>
    <w:rsid w:val="00E94289"/>
    <w:rsid w:val="00E94315"/>
    <w:rsid w:val="00E94391"/>
    <w:rsid w:val="00E943D5"/>
    <w:rsid w:val="00E943F0"/>
    <w:rsid w:val="00E94461"/>
    <w:rsid w:val="00E94517"/>
    <w:rsid w:val="00E945A3"/>
    <w:rsid w:val="00E945CF"/>
    <w:rsid w:val="00E94787"/>
    <w:rsid w:val="00E947C4"/>
    <w:rsid w:val="00E947C8"/>
    <w:rsid w:val="00E947CF"/>
    <w:rsid w:val="00E947E5"/>
    <w:rsid w:val="00E947FC"/>
    <w:rsid w:val="00E947FE"/>
    <w:rsid w:val="00E94908"/>
    <w:rsid w:val="00E94929"/>
    <w:rsid w:val="00E94957"/>
    <w:rsid w:val="00E949A7"/>
    <w:rsid w:val="00E94A53"/>
    <w:rsid w:val="00E94A94"/>
    <w:rsid w:val="00E94AA5"/>
    <w:rsid w:val="00E94AC4"/>
    <w:rsid w:val="00E94AC8"/>
    <w:rsid w:val="00E94AE9"/>
    <w:rsid w:val="00E94B9F"/>
    <w:rsid w:val="00E94C57"/>
    <w:rsid w:val="00E94CE4"/>
    <w:rsid w:val="00E94D15"/>
    <w:rsid w:val="00E94D85"/>
    <w:rsid w:val="00E94D8E"/>
    <w:rsid w:val="00E94DEF"/>
    <w:rsid w:val="00E94E2C"/>
    <w:rsid w:val="00E94F38"/>
    <w:rsid w:val="00E9500A"/>
    <w:rsid w:val="00E95014"/>
    <w:rsid w:val="00E95110"/>
    <w:rsid w:val="00E951C2"/>
    <w:rsid w:val="00E952FD"/>
    <w:rsid w:val="00E95340"/>
    <w:rsid w:val="00E953BE"/>
    <w:rsid w:val="00E953EB"/>
    <w:rsid w:val="00E95402"/>
    <w:rsid w:val="00E95409"/>
    <w:rsid w:val="00E954ED"/>
    <w:rsid w:val="00E9550B"/>
    <w:rsid w:val="00E95576"/>
    <w:rsid w:val="00E95711"/>
    <w:rsid w:val="00E957C0"/>
    <w:rsid w:val="00E957CA"/>
    <w:rsid w:val="00E95859"/>
    <w:rsid w:val="00E95887"/>
    <w:rsid w:val="00E958A0"/>
    <w:rsid w:val="00E95917"/>
    <w:rsid w:val="00E959B6"/>
    <w:rsid w:val="00E95AC8"/>
    <w:rsid w:val="00E95ADD"/>
    <w:rsid w:val="00E95B4C"/>
    <w:rsid w:val="00E95C76"/>
    <w:rsid w:val="00E95D88"/>
    <w:rsid w:val="00E95DB6"/>
    <w:rsid w:val="00E95F2E"/>
    <w:rsid w:val="00E95FB7"/>
    <w:rsid w:val="00E96029"/>
    <w:rsid w:val="00E9604F"/>
    <w:rsid w:val="00E9615C"/>
    <w:rsid w:val="00E961E1"/>
    <w:rsid w:val="00E961F3"/>
    <w:rsid w:val="00E96270"/>
    <w:rsid w:val="00E962E2"/>
    <w:rsid w:val="00E96302"/>
    <w:rsid w:val="00E96388"/>
    <w:rsid w:val="00E963BF"/>
    <w:rsid w:val="00E963D6"/>
    <w:rsid w:val="00E96462"/>
    <w:rsid w:val="00E964A2"/>
    <w:rsid w:val="00E96539"/>
    <w:rsid w:val="00E96552"/>
    <w:rsid w:val="00E96589"/>
    <w:rsid w:val="00E96620"/>
    <w:rsid w:val="00E966D2"/>
    <w:rsid w:val="00E967DB"/>
    <w:rsid w:val="00E9690D"/>
    <w:rsid w:val="00E96987"/>
    <w:rsid w:val="00E96A9E"/>
    <w:rsid w:val="00E96AD1"/>
    <w:rsid w:val="00E96B7F"/>
    <w:rsid w:val="00E96BDA"/>
    <w:rsid w:val="00E96C1D"/>
    <w:rsid w:val="00E96C26"/>
    <w:rsid w:val="00E96C51"/>
    <w:rsid w:val="00E96C52"/>
    <w:rsid w:val="00E96C56"/>
    <w:rsid w:val="00E96C7A"/>
    <w:rsid w:val="00E96D4A"/>
    <w:rsid w:val="00E96DCB"/>
    <w:rsid w:val="00E96DD8"/>
    <w:rsid w:val="00E96E8A"/>
    <w:rsid w:val="00E96F49"/>
    <w:rsid w:val="00E96FF1"/>
    <w:rsid w:val="00E9702A"/>
    <w:rsid w:val="00E97078"/>
    <w:rsid w:val="00E971D6"/>
    <w:rsid w:val="00E971D8"/>
    <w:rsid w:val="00E97239"/>
    <w:rsid w:val="00E97245"/>
    <w:rsid w:val="00E97339"/>
    <w:rsid w:val="00E9739C"/>
    <w:rsid w:val="00E97409"/>
    <w:rsid w:val="00E97426"/>
    <w:rsid w:val="00E97452"/>
    <w:rsid w:val="00E9756B"/>
    <w:rsid w:val="00E975F0"/>
    <w:rsid w:val="00E976A9"/>
    <w:rsid w:val="00E976F7"/>
    <w:rsid w:val="00E97821"/>
    <w:rsid w:val="00E978A7"/>
    <w:rsid w:val="00E97912"/>
    <w:rsid w:val="00E97A17"/>
    <w:rsid w:val="00E97A85"/>
    <w:rsid w:val="00E97B27"/>
    <w:rsid w:val="00E97C31"/>
    <w:rsid w:val="00E97C3C"/>
    <w:rsid w:val="00E97C80"/>
    <w:rsid w:val="00E97CB3"/>
    <w:rsid w:val="00E97D2B"/>
    <w:rsid w:val="00E97E1E"/>
    <w:rsid w:val="00E97F00"/>
    <w:rsid w:val="00E97FFB"/>
    <w:rsid w:val="00EA00B6"/>
    <w:rsid w:val="00EA010A"/>
    <w:rsid w:val="00EA0191"/>
    <w:rsid w:val="00EA026A"/>
    <w:rsid w:val="00EA02B6"/>
    <w:rsid w:val="00EA0379"/>
    <w:rsid w:val="00EA0390"/>
    <w:rsid w:val="00EA03DD"/>
    <w:rsid w:val="00EA0492"/>
    <w:rsid w:val="00EA0573"/>
    <w:rsid w:val="00EA0580"/>
    <w:rsid w:val="00EA05AC"/>
    <w:rsid w:val="00EA05CD"/>
    <w:rsid w:val="00EA0602"/>
    <w:rsid w:val="00EA092B"/>
    <w:rsid w:val="00EA0954"/>
    <w:rsid w:val="00EA09FD"/>
    <w:rsid w:val="00EA0A42"/>
    <w:rsid w:val="00EA0AA0"/>
    <w:rsid w:val="00EA0BA8"/>
    <w:rsid w:val="00EA0C13"/>
    <w:rsid w:val="00EA0CFE"/>
    <w:rsid w:val="00EA0DB0"/>
    <w:rsid w:val="00EA0F1F"/>
    <w:rsid w:val="00EA0FB1"/>
    <w:rsid w:val="00EA0FB6"/>
    <w:rsid w:val="00EA1056"/>
    <w:rsid w:val="00EA11EB"/>
    <w:rsid w:val="00EA128F"/>
    <w:rsid w:val="00EA140F"/>
    <w:rsid w:val="00EA1449"/>
    <w:rsid w:val="00EA150D"/>
    <w:rsid w:val="00EA15D6"/>
    <w:rsid w:val="00EA15F7"/>
    <w:rsid w:val="00EA15FF"/>
    <w:rsid w:val="00EA1636"/>
    <w:rsid w:val="00EA16C4"/>
    <w:rsid w:val="00EA178C"/>
    <w:rsid w:val="00EA1806"/>
    <w:rsid w:val="00EA1808"/>
    <w:rsid w:val="00EA1845"/>
    <w:rsid w:val="00EA1881"/>
    <w:rsid w:val="00EA1882"/>
    <w:rsid w:val="00EA1911"/>
    <w:rsid w:val="00EA19D0"/>
    <w:rsid w:val="00EA1A23"/>
    <w:rsid w:val="00EA1B2E"/>
    <w:rsid w:val="00EA1B34"/>
    <w:rsid w:val="00EA1B59"/>
    <w:rsid w:val="00EA1B98"/>
    <w:rsid w:val="00EA1BAA"/>
    <w:rsid w:val="00EA1BD0"/>
    <w:rsid w:val="00EA1C0A"/>
    <w:rsid w:val="00EA1C48"/>
    <w:rsid w:val="00EA1C92"/>
    <w:rsid w:val="00EA1C9D"/>
    <w:rsid w:val="00EA1CF0"/>
    <w:rsid w:val="00EA1D2E"/>
    <w:rsid w:val="00EA1D9C"/>
    <w:rsid w:val="00EA1DB1"/>
    <w:rsid w:val="00EA1E18"/>
    <w:rsid w:val="00EA1E30"/>
    <w:rsid w:val="00EA1F35"/>
    <w:rsid w:val="00EA1F4D"/>
    <w:rsid w:val="00EA20F0"/>
    <w:rsid w:val="00EA215F"/>
    <w:rsid w:val="00EA217F"/>
    <w:rsid w:val="00EA2185"/>
    <w:rsid w:val="00EA21A6"/>
    <w:rsid w:val="00EA2294"/>
    <w:rsid w:val="00EA2392"/>
    <w:rsid w:val="00EA2425"/>
    <w:rsid w:val="00EA246F"/>
    <w:rsid w:val="00EA2544"/>
    <w:rsid w:val="00EA261C"/>
    <w:rsid w:val="00EA26DD"/>
    <w:rsid w:val="00EA26E8"/>
    <w:rsid w:val="00EA275E"/>
    <w:rsid w:val="00EA27F6"/>
    <w:rsid w:val="00EA2812"/>
    <w:rsid w:val="00EA2832"/>
    <w:rsid w:val="00EA2933"/>
    <w:rsid w:val="00EA29BF"/>
    <w:rsid w:val="00EA2A51"/>
    <w:rsid w:val="00EA2A5B"/>
    <w:rsid w:val="00EA2AE6"/>
    <w:rsid w:val="00EA2AF1"/>
    <w:rsid w:val="00EA2B70"/>
    <w:rsid w:val="00EA2BAB"/>
    <w:rsid w:val="00EA2D5D"/>
    <w:rsid w:val="00EA2DD2"/>
    <w:rsid w:val="00EA2DF4"/>
    <w:rsid w:val="00EA2DF9"/>
    <w:rsid w:val="00EA2E13"/>
    <w:rsid w:val="00EA2EB5"/>
    <w:rsid w:val="00EA3002"/>
    <w:rsid w:val="00EA3056"/>
    <w:rsid w:val="00EA30B4"/>
    <w:rsid w:val="00EA3114"/>
    <w:rsid w:val="00EA3189"/>
    <w:rsid w:val="00EA32B1"/>
    <w:rsid w:val="00EA32FB"/>
    <w:rsid w:val="00EA330E"/>
    <w:rsid w:val="00EA3333"/>
    <w:rsid w:val="00EA3388"/>
    <w:rsid w:val="00EA3397"/>
    <w:rsid w:val="00EA34EC"/>
    <w:rsid w:val="00EA358B"/>
    <w:rsid w:val="00EA35D8"/>
    <w:rsid w:val="00EA35DC"/>
    <w:rsid w:val="00EA35DE"/>
    <w:rsid w:val="00EA35E2"/>
    <w:rsid w:val="00EA35F1"/>
    <w:rsid w:val="00EA3768"/>
    <w:rsid w:val="00EA3781"/>
    <w:rsid w:val="00EA3814"/>
    <w:rsid w:val="00EA385E"/>
    <w:rsid w:val="00EA38CC"/>
    <w:rsid w:val="00EA3A9F"/>
    <w:rsid w:val="00EA3AB8"/>
    <w:rsid w:val="00EA3ABA"/>
    <w:rsid w:val="00EA3AD1"/>
    <w:rsid w:val="00EA3ADD"/>
    <w:rsid w:val="00EA3B1C"/>
    <w:rsid w:val="00EA3BC5"/>
    <w:rsid w:val="00EA3C35"/>
    <w:rsid w:val="00EA3C3E"/>
    <w:rsid w:val="00EA3C74"/>
    <w:rsid w:val="00EA3C81"/>
    <w:rsid w:val="00EA3D21"/>
    <w:rsid w:val="00EA3DB2"/>
    <w:rsid w:val="00EA3DD9"/>
    <w:rsid w:val="00EA3E62"/>
    <w:rsid w:val="00EA3EE5"/>
    <w:rsid w:val="00EA3F47"/>
    <w:rsid w:val="00EA4099"/>
    <w:rsid w:val="00EA4117"/>
    <w:rsid w:val="00EA4149"/>
    <w:rsid w:val="00EA41BC"/>
    <w:rsid w:val="00EA41C0"/>
    <w:rsid w:val="00EA41D3"/>
    <w:rsid w:val="00EA41FB"/>
    <w:rsid w:val="00EA4213"/>
    <w:rsid w:val="00EA424A"/>
    <w:rsid w:val="00EA4263"/>
    <w:rsid w:val="00EA4337"/>
    <w:rsid w:val="00EA43CD"/>
    <w:rsid w:val="00EA4527"/>
    <w:rsid w:val="00EA4566"/>
    <w:rsid w:val="00EA4644"/>
    <w:rsid w:val="00EA46E9"/>
    <w:rsid w:val="00EA4721"/>
    <w:rsid w:val="00EA47D8"/>
    <w:rsid w:val="00EA47EA"/>
    <w:rsid w:val="00EA4864"/>
    <w:rsid w:val="00EA4948"/>
    <w:rsid w:val="00EA495E"/>
    <w:rsid w:val="00EA497F"/>
    <w:rsid w:val="00EA4AB4"/>
    <w:rsid w:val="00EA4B0A"/>
    <w:rsid w:val="00EA4BAA"/>
    <w:rsid w:val="00EA4BC2"/>
    <w:rsid w:val="00EA4D06"/>
    <w:rsid w:val="00EA4D63"/>
    <w:rsid w:val="00EA4D7A"/>
    <w:rsid w:val="00EA4D8C"/>
    <w:rsid w:val="00EA4DAF"/>
    <w:rsid w:val="00EA4DE7"/>
    <w:rsid w:val="00EA4E91"/>
    <w:rsid w:val="00EA4EC4"/>
    <w:rsid w:val="00EA4F33"/>
    <w:rsid w:val="00EA4F41"/>
    <w:rsid w:val="00EA4F42"/>
    <w:rsid w:val="00EA4F45"/>
    <w:rsid w:val="00EA5086"/>
    <w:rsid w:val="00EA5181"/>
    <w:rsid w:val="00EA52E4"/>
    <w:rsid w:val="00EA52F5"/>
    <w:rsid w:val="00EA539D"/>
    <w:rsid w:val="00EA53A9"/>
    <w:rsid w:val="00EA53B9"/>
    <w:rsid w:val="00EA540B"/>
    <w:rsid w:val="00EA5426"/>
    <w:rsid w:val="00EA544F"/>
    <w:rsid w:val="00EA55BE"/>
    <w:rsid w:val="00EA55CD"/>
    <w:rsid w:val="00EA560D"/>
    <w:rsid w:val="00EA5669"/>
    <w:rsid w:val="00EA5675"/>
    <w:rsid w:val="00EA567B"/>
    <w:rsid w:val="00EA5683"/>
    <w:rsid w:val="00EA56D9"/>
    <w:rsid w:val="00EA5769"/>
    <w:rsid w:val="00EA58C7"/>
    <w:rsid w:val="00EA5984"/>
    <w:rsid w:val="00EA59CE"/>
    <w:rsid w:val="00EA5BDF"/>
    <w:rsid w:val="00EA5C3B"/>
    <w:rsid w:val="00EA5CAE"/>
    <w:rsid w:val="00EA5CDD"/>
    <w:rsid w:val="00EA5CF1"/>
    <w:rsid w:val="00EA5E6D"/>
    <w:rsid w:val="00EA5FA0"/>
    <w:rsid w:val="00EA5FF8"/>
    <w:rsid w:val="00EA6035"/>
    <w:rsid w:val="00EA6061"/>
    <w:rsid w:val="00EA606E"/>
    <w:rsid w:val="00EA61C4"/>
    <w:rsid w:val="00EA622A"/>
    <w:rsid w:val="00EA6269"/>
    <w:rsid w:val="00EA62F2"/>
    <w:rsid w:val="00EA635D"/>
    <w:rsid w:val="00EA636C"/>
    <w:rsid w:val="00EA637E"/>
    <w:rsid w:val="00EA644C"/>
    <w:rsid w:val="00EA650D"/>
    <w:rsid w:val="00EA655F"/>
    <w:rsid w:val="00EA65AC"/>
    <w:rsid w:val="00EA65BC"/>
    <w:rsid w:val="00EA6648"/>
    <w:rsid w:val="00EA667B"/>
    <w:rsid w:val="00EA671B"/>
    <w:rsid w:val="00EA674B"/>
    <w:rsid w:val="00EA6795"/>
    <w:rsid w:val="00EA67CF"/>
    <w:rsid w:val="00EA685B"/>
    <w:rsid w:val="00EA6888"/>
    <w:rsid w:val="00EA695B"/>
    <w:rsid w:val="00EA6960"/>
    <w:rsid w:val="00EA69D0"/>
    <w:rsid w:val="00EA69DB"/>
    <w:rsid w:val="00EA6A1F"/>
    <w:rsid w:val="00EA6A4C"/>
    <w:rsid w:val="00EA6A79"/>
    <w:rsid w:val="00EA6B50"/>
    <w:rsid w:val="00EA6B65"/>
    <w:rsid w:val="00EA6B88"/>
    <w:rsid w:val="00EA6BB1"/>
    <w:rsid w:val="00EA6C60"/>
    <w:rsid w:val="00EA6CC2"/>
    <w:rsid w:val="00EA6CE5"/>
    <w:rsid w:val="00EA6D23"/>
    <w:rsid w:val="00EA6E20"/>
    <w:rsid w:val="00EA6F33"/>
    <w:rsid w:val="00EA6F5E"/>
    <w:rsid w:val="00EA70AC"/>
    <w:rsid w:val="00EA70CF"/>
    <w:rsid w:val="00EA712F"/>
    <w:rsid w:val="00EA71C2"/>
    <w:rsid w:val="00EA7286"/>
    <w:rsid w:val="00EA72D8"/>
    <w:rsid w:val="00EA731B"/>
    <w:rsid w:val="00EA7385"/>
    <w:rsid w:val="00EA739A"/>
    <w:rsid w:val="00EA7418"/>
    <w:rsid w:val="00EA7571"/>
    <w:rsid w:val="00EA75BE"/>
    <w:rsid w:val="00EA7662"/>
    <w:rsid w:val="00EA7697"/>
    <w:rsid w:val="00EA77F9"/>
    <w:rsid w:val="00EA7832"/>
    <w:rsid w:val="00EA78C8"/>
    <w:rsid w:val="00EA799E"/>
    <w:rsid w:val="00EA79FF"/>
    <w:rsid w:val="00EA7A7C"/>
    <w:rsid w:val="00EA7B61"/>
    <w:rsid w:val="00EA7BD4"/>
    <w:rsid w:val="00EA7CEF"/>
    <w:rsid w:val="00EA7D14"/>
    <w:rsid w:val="00EA7D96"/>
    <w:rsid w:val="00EA7EC9"/>
    <w:rsid w:val="00EA7EF8"/>
    <w:rsid w:val="00EA7F47"/>
    <w:rsid w:val="00EA7F7F"/>
    <w:rsid w:val="00EA7FAB"/>
    <w:rsid w:val="00EA7FF9"/>
    <w:rsid w:val="00EB0076"/>
    <w:rsid w:val="00EB013A"/>
    <w:rsid w:val="00EB0185"/>
    <w:rsid w:val="00EB020F"/>
    <w:rsid w:val="00EB0253"/>
    <w:rsid w:val="00EB0287"/>
    <w:rsid w:val="00EB0359"/>
    <w:rsid w:val="00EB0368"/>
    <w:rsid w:val="00EB0371"/>
    <w:rsid w:val="00EB03C4"/>
    <w:rsid w:val="00EB0474"/>
    <w:rsid w:val="00EB0490"/>
    <w:rsid w:val="00EB055F"/>
    <w:rsid w:val="00EB060D"/>
    <w:rsid w:val="00EB065F"/>
    <w:rsid w:val="00EB06A4"/>
    <w:rsid w:val="00EB06C0"/>
    <w:rsid w:val="00EB06C7"/>
    <w:rsid w:val="00EB0722"/>
    <w:rsid w:val="00EB0760"/>
    <w:rsid w:val="00EB088B"/>
    <w:rsid w:val="00EB090A"/>
    <w:rsid w:val="00EB0A15"/>
    <w:rsid w:val="00EB0AB5"/>
    <w:rsid w:val="00EB0AE6"/>
    <w:rsid w:val="00EB0B81"/>
    <w:rsid w:val="00EB0BF1"/>
    <w:rsid w:val="00EB0BFA"/>
    <w:rsid w:val="00EB0C4A"/>
    <w:rsid w:val="00EB0C8A"/>
    <w:rsid w:val="00EB0CC6"/>
    <w:rsid w:val="00EB0D15"/>
    <w:rsid w:val="00EB0E5B"/>
    <w:rsid w:val="00EB0F53"/>
    <w:rsid w:val="00EB0FA0"/>
    <w:rsid w:val="00EB1061"/>
    <w:rsid w:val="00EB106B"/>
    <w:rsid w:val="00EB108C"/>
    <w:rsid w:val="00EB1090"/>
    <w:rsid w:val="00EB11A5"/>
    <w:rsid w:val="00EB11FB"/>
    <w:rsid w:val="00EB130A"/>
    <w:rsid w:val="00EB13AC"/>
    <w:rsid w:val="00EB140E"/>
    <w:rsid w:val="00EB1443"/>
    <w:rsid w:val="00EB14DB"/>
    <w:rsid w:val="00EB14EC"/>
    <w:rsid w:val="00EB1543"/>
    <w:rsid w:val="00EB1571"/>
    <w:rsid w:val="00EB15BE"/>
    <w:rsid w:val="00EB15EA"/>
    <w:rsid w:val="00EB163B"/>
    <w:rsid w:val="00EB16C1"/>
    <w:rsid w:val="00EB16FF"/>
    <w:rsid w:val="00EB1729"/>
    <w:rsid w:val="00EB178E"/>
    <w:rsid w:val="00EB182A"/>
    <w:rsid w:val="00EB184C"/>
    <w:rsid w:val="00EB1925"/>
    <w:rsid w:val="00EB19EC"/>
    <w:rsid w:val="00EB1A23"/>
    <w:rsid w:val="00EB1A27"/>
    <w:rsid w:val="00EB1A63"/>
    <w:rsid w:val="00EB1AEB"/>
    <w:rsid w:val="00EB1B90"/>
    <w:rsid w:val="00EB1C2E"/>
    <w:rsid w:val="00EB1CE1"/>
    <w:rsid w:val="00EB1CEF"/>
    <w:rsid w:val="00EB1D7F"/>
    <w:rsid w:val="00EB1DA2"/>
    <w:rsid w:val="00EB1E4B"/>
    <w:rsid w:val="00EB1E86"/>
    <w:rsid w:val="00EB1E97"/>
    <w:rsid w:val="00EB1EDF"/>
    <w:rsid w:val="00EB1FC6"/>
    <w:rsid w:val="00EB200D"/>
    <w:rsid w:val="00EB209A"/>
    <w:rsid w:val="00EB20AC"/>
    <w:rsid w:val="00EB20B8"/>
    <w:rsid w:val="00EB20D0"/>
    <w:rsid w:val="00EB212C"/>
    <w:rsid w:val="00EB221F"/>
    <w:rsid w:val="00EB222C"/>
    <w:rsid w:val="00EB2265"/>
    <w:rsid w:val="00EB226D"/>
    <w:rsid w:val="00EB22DA"/>
    <w:rsid w:val="00EB2357"/>
    <w:rsid w:val="00EB23E2"/>
    <w:rsid w:val="00EB23FC"/>
    <w:rsid w:val="00EB2422"/>
    <w:rsid w:val="00EB242B"/>
    <w:rsid w:val="00EB24F0"/>
    <w:rsid w:val="00EB2537"/>
    <w:rsid w:val="00EB2547"/>
    <w:rsid w:val="00EB254B"/>
    <w:rsid w:val="00EB277F"/>
    <w:rsid w:val="00EB2859"/>
    <w:rsid w:val="00EB28D3"/>
    <w:rsid w:val="00EB2992"/>
    <w:rsid w:val="00EB2A49"/>
    <w:rsid w:val="00EB2AAD"/>
    <w:rsid w:val="00EB2ACF"/>
    <w:rsid w:val="00EB2B63"/>
    <w:rsid w:val="00EB2B7E"/>
    <w:rsid w:val="00EB2BA4"/>
    <w:rsid w:val="00EB2C21"/>
    <w:rsid w:val="00EB2C30"/>
    <w:rsid w:val="00EB2CA5"/>
    <w:rsid w:val="00EB2D2C"/>
    <w:rsid w:val="00EB2D54"/>
    <w:rsid w:val="00EB2D99"/>
    <w:rsid w:val="00EB2E1F"/>
    <w:rsid w:val="00EB2E2C"/>
    <w:rsid w:val="00EB2ED9"/>
    <w:rsid w:val="00EB2F60"/>
    <w:rsid w:val="00EB2F91"/>
    <w:rsid w:val="00EB2F9F"/>
    <w:rsid w:val="00EB3002"/>
    <w:rsid w:val="00EB3127"/>
    <w:rsid w:val="00EB3192"/>
    <w:rsid w:val="00EB31CB"/>
    <w:rsid w:val="00EB3238"/>
    <w:rsid w:val="00EB3286"/>
    <w:rsid w:val="00EB32DA"/>
    <w:rsid w:val="00EB3396"/>
    <w:rsid w:val="00EB340D"/>
    <w:rsid w:val="00EB349E"/>
    <w:rsid w:val="00EB34CA"/>
    <w:rsid w:val="00EB34F1"/>
    <w:rsid w:val="00EB354D"/>
    <w:rsid w:val="00EB3592"/>
    <w:rsid w:val="00EB35B4"/>
    <w:rsid w:val="00EB35D7"/>
    <w:rsid w:val="00EB3670"/>
    <w:rsid w:val="00EB3673"/>
    <w:rsid w:val="00EB3778"/>
    <w:rsid w:val="00EB3793"/>
    <w:rsid w:val="00EB3794"/>
    <w:rsid w:val="00EB382A"/>
    <w:rsid w:val="00EB3854"/>
    <w:rsid w:val="00EB385B"/>
    <w:rsid w:val="00EB3899"/>
    <w:rsid w:val="00EB38B6"/>
    <w:rsid w:val="00EB3A2E"/>
    <w:rsid w:val="00EB3A92"/>
    <w:rsid w:val="00EB3A99"/>
    <w:rsid w:val="00EB3B21"/>
    <w:rsid w:val="00EB3B3A"/>
    <w:rsid w:val="00EB3BE5"/>
    <w:rsid w:val="00EB3CED"/>
    <w:rsid w:val="00EB3DEE"/>
    <w:rsid w:val="00EB3E5E"/>
    <w:rsid w:val="00EB3EC2"/>
    <w:rsid w:val="00EB3EF8"/>
    <w:rsid w:val="00EB3F09"/>
    <w:rsid w:val="00EB3F14"/>
    <w:rsid w:val="00EB4042"/>
    <w:rsid w:val="00EB406E"/>
    <w:rsid w:val="00EB4087"/>
    <w:rsid w:val="00EB4263"/>
    <w:rsid w:val="00EB42B5"/>
    <w:rsid w:val="00EB42D6"/>
    <w:rsid w:val="00EB42EC"/>
    <w:rsid w:val="00EB4327"/>
    <w:rsid w:val="00EB4348"/>
    <w:rsid w:val="00EB4397"/>
    <w:rsid w:val="00EB43B6"/>
    <w:rsid w:val="00EB43B7"/>
    <w:rsid w:val="00EB4439"/>
    <w:rsid w:val="00EB44D2"/>
    <w:rsid w:val="00EB4527"/>
    <w:rsid w:val="00EB4618"/>
    <w:rsid w:val="00EB4652"/>
    <w:rsid w:val="00EB4665"/>
    <w:rsid w:val="00EB46F9"/>
    <w:rsid w:val="00EB4720"/>
    <w:rsid w:val="00EB476A"/>
    <w:rsid w:val="00EB477C"/>
    <w:rsid w:val="00EB47BD"/>
    <w:rsid w:val="00EB47D4"/>
    <w:rsid w:val="00EB47F4"/>
    <w:rsid w:val="00EB4854"/>
    <w:rsid w:val="00EB48F5"/>
    <w:rsid w:val="00EB4958"/>
    <w:rsid w:val="00EB495C"/>
    <w:rsid w:val="00EB498A"/>
    <w:rsid w:val="00EB49E5"/>
    <w:rsid w:val="00EB4A20"/>
    <w:rsid w:val="00EB4A66"/>
    <w:rsid w:val="00EB4A79"/>
    <w:rsid w:val="00EB4ACC"/>
    <w:rsid w:val="00EB4BDB"/>
    <w:rsid w:val="00EB4CC6"/>
    <w:rsid w:val="00EB4D1D"/>
    <w:rsid w:val="00EB4D5A"/>
    <w:rsid w:val="00EB4DEF"/>
    <w:rsid w:val="00EB4E55"/>
    <w:rsid w:val="00EB4EEE"/>
    <w:rsid w:val="00EB4EEF"/>
    <w:rsid w:val="00EB4FE6"/>
    <w:rsid w:val="00EB511D"/>
    <w:rsid w:val="00EB512D"/>
    <w:rsid w:val="00EB5156"/>
    <w:rsid w:val="00EB51D2"/>
    <w:rsid w:val="00EB5251"/>
    <w:rsid w:val="00EB525B"/>
    <w:rsid w:val="00EB52DC"/>
    <w:rsid w:val="00EB5337"/>
    <w:rsid w:val="00EB5345"/>
    <w:rsid w:val="00EB5388"/>
    <w:rsid w:val="00EB54A8"/>
    <w:rsid w:val="00EB54DD"/>
    <w:rsid w:val="00EB54F8"/>
    <w:rsid w:val="00EB552D"/>
    <w:rsid w:val="00EB554B"/>
    <w:rsid w:val="00EB5592"/>
    <w:rsid w:val="00EB560D"/>
    <w:rsid w:val="00EB562A"/>
    <w:rsid w:val="00EB56B5"/>
    <w:rsid w:val="00EB56CF"/>
    <w:rsid w:val="00EB56F7"/>
    <w:rsid w:val="00EB5710"/>
    <w:rsid w:val="00EB5779"/>
    <w:rsid w:val="00EB57A9"/>
    <w:rsid w:val="00EB57EB"/>
    <w:rsid w:val="00EB5834"/>
    <w:rsid w:val="00EB5846"/>
    <w:rsid w:val="00EB5876"/>
    <w:rsid w:val="00EB5893"/>
    <w:rsid w:val="00EB58F3"/>
    <w:rsid w:val="00EB5931"/>
    <w:rsid w:val="00EB5951"/>
    <w:rsid w:val="00EB5968"/>
    <w:rsid w:val="00EB5979"/>
    <w:rsid w:val="00EB5988"/>
    <w:rsid w:val="00EB59A0"/>
    <w:rsid w:val="00EB5AA8"/>
    <w:rsid w:val="00EB5ADF"/>
    <w:rsid w:val="00EB5AF8"/>
    <w:rsid w:val="00EB5B25"/>
    <w:rsid w:val="00EB5BBF"/>
    <w:rsid w:val="00EB5BF9"/>
    <w:rsid w:val="00EB5C0E"/>
    <w:rsid w:val="00EB5CDA"/>
    <w:rsid w:val="00EB5DE5"/>
    <w:rsid w:val="00EB5E5B"/>
    <w:rsid w:val="00EB5F95"/>
    <w:rsid w:val="00EB606C"/>
    <w:rsid w:val="00EB60A4"/>
    <w:rsid w:val="00EB60ED"/>
    <w:rsid w:val="00EB614E"/>
    <w:rsid w:val="00EB6168"/>
    <w:rsid w:val="00EB6179"/>
    <w:rsid w:val="00EB61D4"/>
    <w:rsid w:val="00EB620C"/>
    <w:rsid w:val="00EB6210"/>
    <w:rsid w:val="00EB6280"/>
    <w:rsid w:val="00EB62F9"/>
    <w:rsid w:val="00EB6373"/>
    <w:rsid w:val="00EB63DB"/>
    <w:rsid w:val="00EB646C"/>
    <w:rsid w:val="00EB64BB"/>
    <w:rsid w:val="00EB64BC"/>
    <w:rsid w:val="00EB6547"/>
    <w:rsid w:val="00EB6597"/>
    <w:rsid w:val="00EB6704"/>
    <w:rsid w:val="00EB6707"/>
    <w:rsid w:val="00EB6735"/>
    <w:rsid w:val="00EB6750"/>
    <w:rsid w:val="00EB6767"/>
    <w:rsid w:val="00EB679F"/>
    <w:rsid w:val="00EB6826"/>
    <w:rsid w:val="00EB683F"/>
    <w:rsid w:val="00EB6889"/>
    <w:rsid w:val="00EB688B"/>
    <w:rsid w:val="00EB68AD"/>
    <w:rsid w:val="00EB6949"/>
    <w:rsid w:val="00EB69B0"/>
    <w:rsid w:val="00EB6A21"/>
    <w:rsid w:val="00EB6A74"/>
    <w:rsid w:val="00EB6AA0"/>
    <w:rsid w:val="00EB6C1F"/>
    <w:rsid w:val="00EB6CDD"/>
    <w:rsid w:val="00EB6D17"/>
    <w:rsid w:val="00EB6D47"/>
    <w:rsid w:val="00EB6D89"/>
    <w:rsid w:val="00EB6E0E"/>
    <w:rsid w:val="00EB6F80"/>
    <w:rsid w:val="00EB6F92"/>
    <w:rsid w:val="00EB6FA2"/>
    <w:rsid w:val="00EB6FC7"/>
    <w:rsid w:val="00EB7008"/>
    <w:rsid w:val="00EB7019"/>
    <w:rsid w:val="00EB71B3"/>
    <w:rsid w:val="00EB7203"/>
    <w:rsid w:val="00EB726A"/>
    <w:rsid w:val="00EB7271"/>
    <w:rsid w:val="00EB73BB"/>
    <w:rsid w:val="00EB742A"/>
    <w:rsid w:val="00EB75F7"/>
    <w:rsid w:val="00EB7689"/>
    <w:rsid w:val="00EB7820"/>
    <w:rsid w:val="00EB7839"/>
    <w:rsid w:val="00EB785E"/>
    <w:rsid w:val="00EB78DC"/>
    <w:rsid w:val="00EB795D"/>
    <w:rsid w:val="00EB7989"/>
    <w:rsid w:val="00EB799B"/>
    <w:rsid w:val="00EB79A2"/>
    <w:rsid w:val="00EB7A5C"/>
    <w:rsid w:val="00EB7A69"/>
    <w:rsid w:val="00EB7AB1"/>
    <w:rsid w:val="00EB7AB7"/>
    <w:rsid w:val="00EB7B2E"/>
    <w:rsid w:val="00EB7B30"/>
    <w:rsid w:val="00EB7B69"/>
    <w:rsid w:val="00EB7B7C"/>
    <w:rsid w:val="00EB7C32"/>
    <w:rsid w:val="00EB7C9C"/>
    <w:rsid w:val="00EB7CC1"/>
    <w:rsid w:val="00EB7CF3"/>
    <w:rsid w:val="00EB7D57"/>
    <w:rsid w:val="00EB7D92"/>
    <w:rsid w:val="00EB7DA4"/>
    <w:rsid w:val="00EB7DED"/>
    <w:rsid w:val="00EB7E78"/>
    <w:rsid w:val="00EB7E9E"/>
    <w:rsid w:val="00EB7EC7"/>
    <w:rsid w:val="00EB7F79"/>
    <w:rsid w:val="00EB7F88"/>
    <w:rsid w:val="00EB7FE6"/>
    <w:rsid w:val="00EC0063"/>
    <w:rsid w:val="00EC00D7"/>
    <w:rsid w:val="00EC00E0"/>
    <w:rsid w:val="00EC0153"/>
    <w:rsid w:val="00EC0168"/>
    <w:rsid w:val="00EC0172"/>
    <w:rsid w:val="00EC017A"/>
    <w:rsid w:val="00EC017B"/>
    <w:rsid w:val="00EC01E2"/>
    <w:rsid w:val="00EC022E"/>
    <w:rsid w:val="00EC026E"/>
    <w:rsid w:val="00EC02EE"/>
    <w:rsid w:val="00EC040E"/>
    <w:rsid w:val="00EC059C"/>
    <w:rsid w:val="00EC0677"/>
    <w:rsid w:val="00EC067C"/>
    <w:rsid w:val="00EC06FD"/>
    <w:rsid w:val="00EC0885"/>
    <w:rsid w:val="00EC088D"/>
    <w:rsid w:val="00EC0A67"/>
    <w:rsid w:val="00EC0ACB"/>
    <w:rsid w:val="00EC0ACD"/>
    <w:rsid w:val="00EC0B47"/>
    <w:rsid w:val="00EC0B95"/>
    <w:rsid w:val="00EC0C0B"/>
    <w:rsid w:val="00EC0C11"/>
    <w:rsid w:val="00EC0C21"/>
    <w:rsid w:val="00EC0C59"/>
    <w:rsid w:val="00EC0C62"/>
    <w:rsid w:val="00EC0CB4"/>
    <w:rsid w:val="00EC0CF3"/>
    <w:rsid w:val="00EC0E3C"/>
    <w:rsid w:val="00EC0EC7"/>
    <w:rsid w:val="00EC0ECC"/>
    <w:rsid w:val="00EC0F2B"/>
    <w:rsid w:val="00EC10F5"/>
    <w:rsid w:val="00EC1121"/>
    <w:rsid w:val="00EC11CF"/>
    <w:rsid w:val="00EC12E4"/>
    <w:rsid w:val="00EC1325"/>
    <w:rsid w:val="00EC1336"/>
    <w:rsid w:val="00EC1399"/>
    <w:rsid w:val="00EC13BF"/>
    <w:rsid w:val="00EC13E4"/>
    <w:rsid w:val="00EC142A"/>
    <w:rsid w:val="00EC143D"/>
    <w:rsid w:val="00EC149C"/>
    <w:rsid w:val="00EC14A8"/>
    <w:rsid w:val="00EC14B6"/>
    <w:rsid w:val="00EC14E4"/>
    <w:rsid w:val="00EC1619"/>
    <w:rsid w:val="00EC17C8"/>
    <w:rsid w:val="00EC1806"/>
    <w:rsid w:val="00EC18ED"/>
    <w:rsid w:val="00EC1979"/>
    <w:rsid w:val="00EC197B"/>
    <w:rsid w:val="00EC19CB"/>
    <w:rsid w:val="00EC19E5"/>
    <w:rsid w:val="00EC1A34"/>
    <w:rsid w:val="00EC1A61"/>
    <w:rsid w:val="00EC1A69"/>
    <w:rsid w:val="00EC1D3E"/>
    <w:rsid w:val="00EC1D67"/>
    <w:rsid w:val="00EC1D8F"/>
    <w:rsid w:val="00EC1DB1"/>
    <w:rsid w:val="00EC1DEC"/>
    <w:rsid w:val="00EC1DFE"/>
    <w:rsid w:val="00EC1E73"/>
    <w:rsid w:val="00EC1EEA"/>
    <w:rsid w:val="00EC1F65"/>
    <w:rsid w:val="00EC2040"/>
    <w:rsid w:val="00EC229A"/>
    <w:rsid w:val="00EC22E3"/>
    <w:rsid w:val="00EC22E7"/>
    <w:rsid w:val="00EC2324"/>
    <w:rsid w:val="00EC2423"/>
    <w:rsid w:val="00EC2468"/>
    <w:rsid w:val="00EC24D8"/>
    <w:rsid w:val="00EC2531"/>
    <w:rsid w:val="00EC2604"/>
    <w:rsid w:val="00EC2691"/>
    <w:rsid w:val="00EC26F5"/>
    <w:rsid w:val="00EC27BB"/>
    <w:rsid w:val="00EC27EF"/>
    <w:rsid w:val="00EC2913"/>
    <w:rsid w:val="00EC2977"/>
    <w:rsid w:val="00EC2987"/>
    <w:rsid w:val="00EC2B18"/>
    <w:rsid w:val="00EC2BF4"/>
    <w:rsid w:val="00EC2BFD"/>
    <w:rsid w:val="00EC2DC3"/>
    <w:rsid w:val="00EC2ED3"/>
    <w:rsid w:val="00EC2F04"/>
    <w:rsid w:val="00EC2F06"/>
    <w:rsid w:val="00EC2F14"/>
    <w:rsid w:val="00EC2F47"/>
    <w:rsid w:val="00EC3026"/>
    <w:rsid w:val="00EC309A"/>
    <w:rsid w:val="00EC30C7"/>
    <w:rsid w:val="00EC313C"/>
    <w:rsid w:val="00EC317B"/>
    <w:rsid w:val="00EC3191"/>
    <w:rsid w:val="00EC32E9"/>
    <w:rsid w:val="00EC333E"/>
    <w:rsid w:val="00EC34B8"/>
    <w:rsid w:val="00EC3547"/>
    <w:rsid w:val="00EC365D"/>
    <w:rsid w:val="00EC3880"/>
    <w:rsid w:val="00EC38D5"/>
    <w:rsid w:val="00EC392E"/>
    <w:rsid w:val="00EC3A38"/>
    <w:rsid w:val="00EC3A94"/>
    <w:rsid w:val="00EC3B09"/>
    <w:rsid w:val="00EC3BAA"/>
    <w:rsid w:val="00EC3BC9"/>
    <w:rsid w:val="00EC3C7F"/>
    <w:rsid w:val="00EC3C92"/>
    <w:rsid w:val="00EC3D14"/>
    <w:rsid w:val="00EC3D22"/>
    <w:rsid w:val="00EC3DC7"/>
    <w:rsid w:val="00EC3DFF"/>
    <w:rsid w:val="00EC3E5A"/>
    <w:rsid w:val="00EC3FEE"/>
    <w:rsid w:val="00EC3FF0"/>
    <w:rsid w:val="00EC409F"/>
    <w:rsid w:val="00EC411B"/>
    <w:rsid w:val="00EC4166"/>
    <w:rsid w:val="00EC42C8"/>
    <w:rsid w:val="00EC4308"/>
    <w:rsid w:val="00EC4415"/>
    <w:rsid w:val="00EC457E"/>
    <w:rsid w:val="00EC45DE"/>
    <w:rsid w:val="00EC461D"/>
    <w:rsid w:val="00EC4676"/>
    <w:rsid w:val="00EC46E8"/>
    <w:rsid w:val="00EC46EF"/>
    <w:rsid w:val="00EC4717"/>
    <w:rsid w:val="00EC4725"/>
    <w:rsid w:val="00EC4857"/>
    <w:rsid w:val="00EC4863"/>
    <w:rsid w:val="00EC48D4"/>
    <w:rsid w:val="00EC4915"/>
    <w:rsid w:val="00EC4957"/>
    <w:rsid w:val="00EC4984"/>
    <w:rsid w:val="00EC4A6B"/>
    <w:rsid w:val="00EC4B93"/>
    <w:rsid w:val="00EC4BC7"/>
    <w:rsid w:val="00EC4BCD"/>
    <w:rsid w:val="00EC4C12"/>
    <w:rsid w:val="00EC4C33"/>
    <w:rsid w:val="00EC4C90"/>
    <w:rsid w:val="00EC4D08"/>
    <w:rsid w:val="00EC4D45"/>
    <w:rsid w:val="00EC4EAA"/>
    <w:rsid w:val="00EC4F6D"/>
    <w:rsid w:val="00EC4FAC"/>
    <w:rsid w:val="00EC4FE4"/>
    <w:rsid w:val="00EC50BC"/>
    <w:rsid w:val="00EC5112"/>
    <w:rsid w:val="00EC5200"/>
    <w:rsid w:val="00EC534D"/>
    <w:rsid w:val="00EC5406"/>
    <w:rsid w:val="00EC5409"/>
    <w:rsid w:val="00EC5561"/>
    <w:rsid w:val="00EC5573"/>
    <w:rsid w:val="00EC55C6"/>
    <w:rsid w:val="00EC55D1"/>
    <w:rsid w:val="00EC55DE"/>
    <w:rsid w:val="00EC5608"/>
    <w:rsid w:val="00EC563C"/>
    <w:rsid w:val="00EC5687"/>
    <w:rsid w:val="00EC568B"/>
    <w:rsid w:val="00EC56A4"/>
    <w:rsid w:val="00EC5729"/>
    <w:rsid w:val="00EC5750"/>
    <w:rsid w:val="00EC580E"/>
    <w:rsid w:val="00EC5865"/>
    <w:rsid w:val="00EC5990"/>
    <w:rsid w:val="00EC59BB"/>
    <w:rsid w:val="00EC59D8"/>
    <w:rsid w:val="00EC5A37"/>
    <w:rsid w:val="00EC5A3E"/>
    <w:rsid w:val="00EC5B19"/>
    <w:rsid w:val="00EC5C26"/>
    <w:rsid w:val="00EC5C40"/>
    <w:rsid w:val="00EC5C7A"/>
    <w:rsid w:val="00EC5C7E"/>
    <w:rsid w:val="00EC5CA1"/>
    <w:rsid w:val="00EC5CF6"/>
    <w:rsid w:val="00EC5D0C"/>
    <w:rsid w:val="00EC5DE4"/>
    <w:rsid w:val="00EC5E16"/>
    <w:rsid w:val="00EC5E9F"/>
    <w:rsid w:val="00EC5EBF"/>
    <w:rsid w:val="00EC5F36"/>
    <w:rsid w:val="00EC5F88"/>
    <w:rsid w:val="00EC5F8B"/>
    <w:rsid w:val="00EC5FB9"/>
    <w:rsid w:val="00EC6070"/>
    <w:rsid w:val="00EC6165"/>
    <w:rsid w:val="00EC62BA"/>
    <w:rsid w:val="00EC631E"/>
    <w:rsid w:val="00EC638E"/>
    <w:rsid w:val="00EC6399"/>
    <w:rsid w:val="00EC6420"/>
    <w:rsid w:val="00EC6455"/>
    <w:rsid w:val="00EC6530"/>
    <w:rsid w:val="00EC65AD"/>
    <w:rsid w:val="00EC65DD"/>
    <w:rsid w:val="00EC6624"/>
    <w:rsid w:val="00EC6657"/>
    <w:rsid w:val="00EC66E9"/>
    <w:rsid w:val="00EC6742"/>
    <w:rsid w:val="00EC67C5"/>
    <w:rsid w:val="00EC67E2"/>
    <w:rsid w:val="00EC69C9"/>
    <w:rsid w:val="00EC69D5"/>
    <w:rsid w:val="00EC6A0E"/>
    <w:rsid w:val="00EC6A4C"/>
    <w:rsid w:val="00EC6AB0"/>
    <w:rsid w:val="00EC6AE8"/>
    <w:rsid w:val="00EC6BFA"/>
    <w:rsid w:val="00EC6C77"/>
    <w:rsid w:val="00EC6CA1"/>
    <w:rsid w:val="00EC6CB3"/>
    <w:rsid w:val="00EC6CF8"/>
    <w:rsid w:val="00EC6D1A"/>
    <w:rsid w:val="00EC6D25"/>
    <w:rsid w:val="00EC6D51"/>
    <w:rsid w:val="00EC6D7A"/>
    <w:rsid w:val="00EC6DBE"/>
    <w:rsid w:val="00EC6DC2"/>
    <w:rsid w:val="00EC6F60"/>
    <w:rsid w:val="00EC6FD6"/>
    <w:rsid w:val="00EC6FED"/>
    <w:rsid w:val="00EC7034"/>
    <w:rsid w:val="00EC70D1"/>
    <w:rsid w:val="00EC71AD"/>
    <w:rsid w:val="00EC71F3"/>
    <w:rsid w:val="00EC7200"/>
    <w:rsid w:val="00EC7406"/>
    <w:rsid w:val="00EC7554"/>
    <w:rsid w:val="00EC757F"/>
    <w:rsid w:val="00EC764C"/>
    <w:rsid w:val="00EC764F"/>
    <w:rsid w:val="00EC7729"/>
    <w:rsid w:val="00EC778C"/>
    <w:rsid w:val="00EC77B9"/>
    <w:rsid w:val="00EC77CB"/>
    <w:rsid w:val="00EC7801"/>
    <w:rsid w:val="00EC7817"/>
    <w:rsid w:val="00EC782A"/>
    <w:rsid w:val="00EC7898"/>
    <w:rsid w:val="00EC78AA"/>
    <w:rsid w:val="00EC78EA"/>
    <w:rsid w:val="00EC7A98"/>
    <w:rsid w:val="00EC7AB7"/>
    <w:rsid w:val="00EC7B4D"/>
    <w:rsid w:val="00EC7BAF"/>
    <w:rsid w:val="00EC7BEA"/>
    <w:rsid w:val="00EC7C00"/>
    <w:rsid w:val="00EC7C4D"/>
    <w:rsid w:val="00EC7C70"/>
    <w:rsid w:val="00EC7D18"/>
    <w:rsid w:val="00EC7D3B"/>
    <w:rsid w:val="00EC7E1B"/>
    <w:rsid w:val="00EC7ED5"/>
    <w:rsid w:val="00EC7FD0"/>
    <w:rsid w:val="00EC7FF7"/>
    <w:rsid w:val="00ED0089"/>
    <w:rsid w:val="00ED0094"/>
    <w:rsid w:val="00ED00AB"/>
    <w:rsid w:val="00ED0107"/>
    <w:rsid w:val="00ED0110"/>
    <w:rsid w:val="00ED016D"/>
    <w:rsid w:val="00ED023D"/>
    <w:rsid w:val="00ED029A"/>
    <w:rsid w:val="00ED035F"/>
    <w:rsid w:val="00ED0370"/>
    <w:rsid w:val="00ED0383"/>
    <w:rsid w:val="00ED03E9"/>
    <w:rsid w:val="00ED0429"/>
    <w:rsid w:val="00ED043D"/>
    <w:rsid w:val="00ED051C"/>
    <w:rsid w:val="00ED0601"/>
    <w:rsid w:val="00ED0647"/>
    <w:rsid w:val="00ED0722"/>
    <w:rsid w:val="00ED07E0"/>
    <w:rsid w:val="00ED0838"/>
    <w:rsid w:val="00ED0886"/>
    <w:rsid w:val="00ED0975"/>
    <w:rsid w:val="00ED0988"/>
    <w:rsid w:val="00ED09CD"/>
    <w:rsid w:val="00ED0A0A"/>
    <w:rsid w:val="00ED0A7D"/>
    <w:rsid w:val="00ED0A8A"/>
    <w:rsid w:val="00ED0AE6"/>
    <w:rsid w:val="00ED0BE1"/>
    <w:rsid w:val="00ED0C0E"/>
    <w:rsid w:val="00ED0CCF"/>
    <w:rsid w:val="00ED0ECA"/>
    <w:rsid w:val="00ED0F5E"/>
    <w:rsid w:val="00ED0FC3"/>
    <w:rsid w:val="00ED116C"/>
    <w:rsid w:val="00ED1179"/>
    <w:rsid w:val="00ED11BD"/>
    <w:rsid w:val="00ED1225"/>
    <w:rsid w:val="00ED12AC"/>
    <w:rsid w:val="00ED1354"/>
    <w:rsid w:val="00ED1449"/>
    <w:rsid w:val="00ED1492"/>
    <w:rsid w:val="00ED1536"/>
    <w:rsid w:val="00ED1538"/>
    <w:rsid w:val="00ED1548"/>
    <w:rsid w:val="00ED1551"/>
    <w:rsid w:val="00ED15B8"/>
    <w:rsid w:val="00ED15E2"/>
    <w:rsid w:val="00ED1629"/>
    <w:rsid w:val="00ED1637"/>
    <w:rsid w:val="00ED1664"/>
    <w:rsid w:val="00ED1667"/>
    <w:rsid w:val="00ED168E"/>
    <w:rsid w:val="00ED1693"/>
    <w:rsid w:val="00ED16AD"/>
    <w:rsid w:val="00ED1706"/>
    <w:rsid w:val="00ED17B0"/>
    <w:rsid w:val="00ED18DC"/>
    <w:rsid w:val="00ED1ACA"/>
    <w:rsid w:val="00ED1B34"/>
    <w:rsid w:val="00ED1B48"/>
    <w:rsid w:val="00ED1B71"/>
    <w:rsid w:val="00ED1BF1"/>
    <w:rsid w:val="00ED1C71"/>
    <w:rsid w:val="00ED1C8A"/>
    <w:rsid w:val="00ED1CB8"/>
    <w:rsid w:val="00ED1D3B"/>
    <w:rsid w:val="00ED1D95"/>
    <w:rsid w:val="00ED1DB5"/>
    <w:rsid w:val="00ED1E07"/>
    <w:rsid w:val="00ED1E2F"/>
    <w:rsid w:val="00ED1EA7"/>
    <w:rsid w:val="00ED1FE7"/>
    <w:rsid w:val="00ED207D"/>
    <w:rsid w:val="00ED2155"/>
    <w:rsid w:val="00ED2349"/>
    <w:rsid w:val="00ED2409"/>
    <w:rsid w:val="00ED247A"/>
    <w:rsid w:val="00ED24DF"/>
    <w:rsid w:val="00ED2541"/>
    <w:rsid w:val="00ED25F6"/>
    <w:rsid w:val="00ED2683"/>
    <w:rsid w:val="00ED269D"/>
    <w:rsid w:val="00ED270B"/>
    <w:rsid w:val="00ED27A2"/>
    <w:rsid w:val="00ED27C1"/>
    <w:rsid w:val="00ED281A"/>
    <w:rsid w:val="00ED2837"/>
    <w:rsid w:val="00ED2A00"/>
    <w:rsid w:val="00ED2B5F"/>
    <w:rsid w:val="00ED2B99"/>
    <w:rsid w:val="00ED2BB6"/>
    <w:rsid w:val="00ED2BEB"/>
    <w:rsid w:val="00ED2BFD"/>
    <w:rsid w:val="00ED2C0E"/>
    <w:rsid w:val="00ED2CA6"/>
    <w:rsid w:val="00ED2CC6"/>
    <w:rsid w:val="00ED2EB0"/>
    <w:rsid w:val="00ED2EBE"/>
    <w:rsid w:val="00ED2EF9"/>
    <w:rsid w:val="00ED2FEF"/>
    <w:rsid w:val="00ED303B"/>
    <w:rsid w:val="00ED305C"/>
    <w:rsid w:val="00ED3282"/>
    <w:rsid w:val="00ED3351"/>
    <w:rsid w:val="00ED3368"/>
    <w:rsid w:val="00ED3617"/>
    <w:rsid w:val="00ED3654"/>
    <w:rsid w:val="00ED369B"/>
    <w:rsid w:val="00ED36AA"/>
    <w:rsid w:val="00ED36BF"/>
    <w:rsid w:val="00ED36CE"/>
    <w:rsid w:val="00ED3745"/>
    <w:rsid w:val="00ED3778"/>
    <w:rsid w:val="00ED3782"/>
    <w:rsid w:val="00ED37F9"/>
    <w:rsid w:val="00ED382A"/>
    <w:rsid w:val="00ED3838"/>
    <w:rsid w:val="00ED3873"/>
    <w:rsid w:val="00ED387B"/>
    <w:rsid w:val="00ED3928"/>
    <w:rsid w:val="00ED3929"/>
    <w:rsid w:val="00ED392C"/>
    <w:rsid w:val="00ED3A16"/>
    <w:rsid w:val="00ED3BBE"/>
    <w:rsid w:val="00ED3D73"/>
    <w:rsid w:val="00ED3F85"/>
    <w:rsid w:val="00ED3F8E"/>
    <w:rsid w:val="00ED3FCA"/>
    <w:rsid w:val="00ED3FCD"/>
    <w:rsid w:val="00ED4028"/>
    <w:rsid w:val="00ED40AA"/>
    <w:rsid w:val="00ED40D7"/>
    <w:rsid w:val="00ED4217"/>
    <w:rsid w:val="00ED4246"/>
    <w:rsid w:val="00ED42FB"/>
    <w:rsid w:val="00ED439D"/>
    <w:rsid w:val="00ED43BE"/>
    <w:rsid w:val="00ED451A"/>
    <w:rsid w:val="00ED4585"/>
    <w:rsid w:val="00ED45FD"/>
    <w:rsid w:val="00ED460E"/>
    <w:rsid w:val="00ED464D"/>
    <w:rsid w:val="00ED46DA"/>
    <w:rsid w:val="00ED4783"/>
    <w:rsid w:val="00ED4862"/>
    <w:rsid w:val="00ED48A1"/>
    <w:rsid w:val="00ED4A31"/>
    <w:rsid w:val="00ED4A53"/>
    <w:rsid w:val="00ED4A62"/>
    <w:rsid w:val="00ED4AF8"/>
    <w:rsid w:val="00ED4B61"/>
    <w:rsid w:val="00ED4C53"/>
    <w:rsid w:val="00ED4CE4"/>
    <w:rsid w:val="00ED4D46"/>
    <w:rsid w:val="00ED4D90"/>
    <w:rsid w:val="00ED4D95"/>
    <w:rsid w:val="00ED4D9A"/>
    <w:rsid w:val="00ED4DC5"/>
    <w:rsid w:val="00ED4DE7"/>
    <w:rsid w:val="00ED4DEE"/>
    <w:rsid w:val="00ED4E38"/>
    <w:rsid w:val="00ED4E48"/>
    <w:rsid w:val="00ED4E4E"/>
    <w:rsid w:val="00ED4E9C"/>
    <w:rsid w:val="00ED4EC1"/>
    <w:rsid w:val="00ED4ED7"/>
    <w:rsid w:val="00ED4F16"/>
    <w:rsid w:val="00ED4F63"/>
    <w:rsid w:val="00ED5092"/>
    <w:rsid w:val="00ED50EA"/>
    <w:rsid w:val="00ED529F"/>
    <w:rsid w:val="00ED5364"/>
    <w:rsid w:val="00ED5403"/>
    <w:rsid w:val="00ED5409"/>
    <w:rsid w:val="00ED545B"/>
    <w:rsid w:val="00ED5468"/>
    <w:rsid w:val="00ED5504"/>
    <w:rsid w:val="00ED5625"/>
    <w:rsid w:val="00ED5715"/>
    <w:rsid w:val="00ED57BB"/>
    <w:rsid w:val="00ED580D"/>
    <w:rsid w:val="00ED58A2"/>
    <w:rsid w:val="00ED58C1"/>
    <w:rsid w:val="00ED58E0"/>
    <w:rsid w:val="00ED5903"/>
    <w:rsid w:val="00ED597F"/>
    <w:rsid w:val="00ED5A59"/>
    <w:rsid w:val="00ED5A7F"/>
    <w:rsid w:val="00ED5B10"/>
    <w:rsid w:val="00ED5B6E"/>
    <w:rsid w:val="00ED5BB8"/>
    <w:rsid w:val="00ED5BED"/>
    <w:rsid w:val="00ED5BEF"/>
    <w:rsid w:val="00ED5CA9"/>
    <w:rsid w:val="00ED5DF1"/>
    <w:rsid w:val="00ED5E47"/>
    <w:rsid w:val="00ED5E4E"/>
    <w:rsid w:val="00ED5EB3"/>
    <w:rsid w:val="00ED5EF6"/>
    <w:rsid w:val="00ED5EFF"/>
    <w:rsid w:val="00ED5F2F"/>
    <w:rsid w:val="00ED5FCF"/>
    <w:rsid w:val="00ED5FD2"/>
    <w:rsid w:val="00ED6028"/>
    <w:rsid w:val="00ED613A"/>
    <w:rsid w:val="00ED61F1"/>
    <w:rsid w:val="00ED62AD"/>
    <w:rsid w:val="00ED63A3"/>
    <w:rsid w:val="00ED6412"/>
    <w:rsid w:val="00ED6481"/>
    <w:rsid w:val="00ED6617"/>
    <w:rsid w:val="00ED6688"/>
    <w:rsid w:val="00ED66F3"/>
    <w:rsid w:val="00ED67E3"/>
    <w:rsid w:val="00ED6801"/>
    <w:rsid w:val="00ED68AA"/>
    <w:rsid w:val="00ED68F8"/>
    <w:rsid w:val="00ED6941"/>
    <w:rsid w:val="00ED6C75"/>
    <w:rsid w:val="00ED6D0A"/>
    <w:rsid w:val="00ED6DC9"/>
    <w:rsid w:val="00ED6DCF"/>
    <w:rsid w:val="00ED6ED5"/>
    <w:rsid w:val="00ED6F28"/>
    <w:rsid w:val="00ED6FAA"/>
    <w:rsid w:val="00ED7140"/>
    <w:rsid w:val="00ED7190"/>
    <w:rsid w:val="00ED71D6"/>
    <w:rsid w:val="00ED71F0"/>
    <w:rsid w:val="00ED724C"/>
    <w:rsid w:val="00ED72A7"/>
    <w:rsid w:val="00ED7373"/>
    <w:rsid w:val="00ED73C4"/>
    <w:rsid w:val="00ED73C7"/>
    <w:rsid w:val="00ED73D2"/>
    <w:rsid w:val="00ED7456"/>
    <w:rsid w:val="00ED7468"/>
    <w:rsid w:val="00ED7498"/>
    <w:rsid w:val="00ED754C"/>
    <w:rsid w:val="00ED7599"/>
    <w:rsid w:val="00ED75C8"/>
    <w:rsid w:val="00ED7631"/>
    <w:rsid w:val="00ED775F"/>
    <w:rsid w:val="00ED77C0"/>
    <w:rsid w:val="00ED781B"/>
    <w:rsid w:val="00ED787F"/>
    <w:rsid w:val="00ED79AD"/>
    <w:rsid w:val="00ED79B2"/>
    <w:rsid w:val="00ED7A12"/>
    <w:rsid w:val="00ED7A2E"/>
    <w:rsid w:val="00ED7A49"/>
    <w:rsid w:val="00ED7A4C"/>
    <w:rsid w:val="00ED7ADE"/>
    <w:rsid w:val="00ED7AEF"/>
    <w:rsid w:val="00ED7B3C"/>
    <w:rsid w:val="00ED7B86"/>
    <w:rsid w:val="00ED7B9F"/>
    <w:rsid w:val="00ED7BBA"/>
    <w:rsid w:val="00ED7BEE"/>
    <w:rsid w:val="00ED7C16"/>
    <w:rsid w:val="00ED7DB1"/>
    <w:rsid w:val="00ED7E57"/>
    <w:rsid w:val="00ED7E83"/>
    <w:rsid w:val="00ED7EF9"/>
    <w:rsid w:val="00ED7F13"/>
    <w:rsid w:val="00EE0012"/>
    <w:rsid w:val="00EE005A"/>
    <w:rsid w:val="00EE00BB"/>
    <w:rsid w:val="00EE0240"/>
    <w:rsid w:val="00EE035C"/>
    <w:rsid w:val="00EE03A0"/>
    <w:rsid w:val="00EE0541"/>
    <w:rsid w:val="00EE0556"/>
    <w:rsid w:val="00EE05C1"/>
    <w:rsid w:val="00EE0604"/>
    <w:rsid w:val="00EE06BE"/>
    <w:rsid w:val="00EE0788"/>
    <w:rsid w:val="00EE0A3E"/>
    <w:rsid w:val="00EE0A96"/>
    <w:rsid w:val="00EE0AB1"/>
    <w:rsid w:val="00EE0AB2"/>
    <w:rsid w:val="00EE0B81"/>
    <w:rsid w:val="00EE0BC5"/>
    <w:rsid w:val="00EE0BED"/>
    <w:rsid w:val="00EE0CC7"/>
    <w:rsid w:val="00EE0CFD"/>
    <w:rsid w:val="00EE0D73"/>
    <w:rsid w:val="00EE0D7E"/>
    <w:rsid w:val="00EE0F0B"/>
    <w:rsid w:val="00EE0F5B"/>
    <w:rsid w:val="00EE0FEB"/>
    <w:rsid w:val="00EE1083"/>
    <w:rsid w:val="00EE10B2"/>
    <w:rsid w:val="00EE10EB"/>
    <w:rsid w:val="00EE10F9"/>
    <w:rsid w:val="00EE114E"/>
    <w:rsid w:val="00EE116F"/>
    <w:rsid w:val="00EE13C5"/>
    <w:rsid w:val="00EE13EE"/>
    <w:rsid w:val="00EE1413"/>
    <w:rsid w:val="00EE1435"/>
    <w:rsid w:val="00EE1612"/>
    <w:rsid w:val="00EE167E"/>
    <w:rsid w:val="00EE1704"/>
    <w:rsid w:val="00EE171B"/>
    <w:rsid w:val="00EE1787"/>
    <w:rsid w:val="00EE1802"/>
    <w:rsid w:val="00EE1879"/>
    <w:rsid w:val="00EE18A8"/>
    <w:rsid w:val="00EE191D"/>
    <w:rsid w:val="00EE192B"/>
    <w:rsid w:val="00EE1938"/>
    <w:rsid w:val="00EE19B2"/>
    <w:rsid w:val="00EE19D3"/>
    <w:rsid w:val="00EE1A6A"/>
    <w:rsid w:val="00EE1A71"/>
    <w:rsid w:val="00EE1A84"/>
    <w:rsid w:val="00EE1A95"/>
    <w:rsid w:val="00EE1B13"/>
    <w:rsid w:val="00EE1B57"/>
    <w:rsid w:val="00EE1BCB"/>
    <w:rsid w:val="00EE1BFA"/>
    <w:rsid w:val="00EE1C3E"/>
    <w:rsid w:val="00EE1CB1"/>
    <w:rsid w:val="00EE1CF9"/>
    <w:rsid w:val="00EE1D99"/>
    <w:rsid w:val="00EE1E14"/>
    <w:rsid w:val="00EE1E77"/>
    <w:rsid w:val="00EE1EED"/>
    <w:rsid w:val="00EE1F87"/>
    <w:rsid w:val="00EE2006"/>
    <w:rsid w:val="00EE218C"/>
    <w:rsid w:val="00EE21B2"/>
    <w:rsid w:val="00EE21D2"/>
    <w:rsid w:val="00EE21E1"/>
    <w:rsid w:val="00EE220B"/>
    <w:rsid w:val="00EE2252"/>
    <w:rsid w:val="00EE22E1"/>
    <w:rsid w:val="00EE2439"/>
    <w:rsid w:val="00EE2449"/>
    <w:rsid w:val="00EE2460"/>
    <w:rsid w:val="00EE24C3"/>
    <w:rsid w:val="00EE2591"/>
    <w:rsid w:val="00EE2614"/>
    <w:rsid w:val="00EE2634"/>
    <w:rsid w:val="00EE26B3"/>
    <w:rsid w:val="00EE2705"/>
    <w:rsid w:val="00EE2725"/>
    <w:rsid w:val="00EE2754"/>
    <w:rsid w:val="00EE2759"/>
    <w:rsid w:val="00EE2799"/>
    <w:rsid w:val="00EE2870"/>
    <w:rsid w:val="00EE28A6"/>
    <w:rsid w:val="00EE292F"/>
    <w:rsid w:val="00EE2966"/>
    <w:rsid w:val="00EE2A34"/>
    <w:rsid w:val="00EE2A4A"/>
    <w:rsid w:val="00EE2A66"/>
    <w:rsid w:val="00EE2AAC"/>
    <w:rsid w:val="00EE2AB4"/>
    <w:rsid w:val="00EE2AD8"/>
    <w:rsid w:val="00EE2B56"/>
    <w:rsid w:val="00EE2B82"/>
    <w:rsid w:val="00EE2B94"/>
    <w:rsid w:val="00EE2BA0"/>
    <w:rsid w:val="00EE2BAB"/>
    <w:rsid w:val="00EE2C16"/>
    <w:rsid w:val="00EE2C55"/>
    <w:rsid w:val="00EE2C6D"/>
    <w:rsid w:val="00EE2CC7"/>
    <w:rsid w:val="00EE2CCA"/>
    <w:rsid w:val="00EE2D09"/>
    <w:rsid w:val="00EE2D5C"/>
    <w:rsid w:val="00EE2DC5"/>
    <w:rsid w:val="00EE2E88"/>
    <w:rsid w:val="00EE30BC"/>
    <w:rsid w:val="00EE3212"/>
    <w:rsid w:val="00EE3231"/>
    <w:rsid w:val="00EE32AA"/>
    <w:rsid w:val="00EE32BE"/>
    <w:rsid w:val="00EE330D"/>
    <w:rsid w:val="00EE3425"/>
    <w:rsid w:val="00EE346D"/>
    <w:rsid w:val="00EE3536"/>
    <w:rsid w:val="00EE3566"/>
    <w:rsid w:val="00EE3571"/>
    <w:rsid w:val="00EE35FB"/>
    <w:rsid w:val="00EE3626"/>
    <w:rsid w:val="00EE36A4"/>
    <w:rsid w:val="00EE389C"/>
    <w:rsid w:val="00EE38C4"/>
    <w:rsid w:val="00EE393B"/>
    <w:rsid w:val="00EE399E"/>
    <w:rsid w:val="00EE39C1"/>
    <w:rsid w:val="00EE3A0C"/>
    <w:rsid w:val="00EE3B37"/>
    <w:rsid w:val="00EE3C02"/>
    <w:rsid w:val="00EE3C2D"/>
    <w:rsid w:val="00EE3C95"/>
    <w:rsid w:val="00EE3D4B"/>
    <w:rsid w:val="00EE3D95"/>
    <w:rsid w:val="00EE3DA7"/>
    <w:rsid w:val="00EE3E30"/>
    <w:rsid w:val="00EE3F5A"/>
    <w:rsid w:val="00EE40FA"/>
    <w:rsid w:val="00EE4122"/>
    <w:rsid w:val="00EE41CF"/>
    <w:rsid w:val="00EE41DE"/>
    <w:rsid w:val="00EE41EA"/>
    <w:rsid w:val="00EE42A9"/>
    <w:rsid w:val="00EE42BB"/>
    <w:rsid w:val="00EE432C"/>
    <w:rsid w:val="00EE4338"/>
    <w:rsid w:val="00EE4414"/>
    <w:rsid w:val="00EE4430"/>
    <w:rsid w:val="00EE4480"/>
    <w:rsid w:val="00EE4482"/>
    <w:rsid w:val="00EE44C5"/>
    <w:rsid w:val="00EE4527"/>
    <w:rsid w:val="00EE4557"/>
    <w:rsid w:val="00EE4749"/>
    <w:rsid w:val="00EE47C7"/>
    <w:rsid w:val="00EE483A"/>
    <w:rsid w:val="00EE4846"/>
    <w:rsid w:val="00EE48D5"/>
    <w:rsid w:val="00EE48F6"/>
    <w:rsid w:val="00EE4969"/>
    <w:rsid w:val="00EE49B5"/>
    <w:rsid w:val="00EE49F5"/>
    <w:rsid w:val="00EE4A2A"/>
    <w:rsid w:val="00EE4A91"/>
    <w:rsid w:val="00EE4A97"/>
    <w:rsid w:val="00EE4B18"/>
    <w:rsid w:val="00EE4B24"/>
    <w:rsid w:val="00EE4BEB"/>
    <w:rsid w:val="00EE4CC8"/>
    <w:rsid w:val="00EE4D78"/>
    <w:rsid w:val="00EE4DCE"/>
    <w:rsid w:val="00EE4E6A"/>
    <w:rsid w:val="00EE4F2B"/>
    <w:rsid w:val="00EE4F97"/>
    <w:rsid w:val="00EE4FD5"/>
    <w:rsid w:val="00EE504E"/>
    <w:rsid w:val="00EE5117"/>
    <w:rsid w:val="00EE512F"/>
    <w:rsid w:val="00EE518C"/>
    <w:rsid w:val="00EE5237"/>
    <w:rsid w:val="00EE52C1"/>
    <w:rsid w:val="00EE53AA"/>
    <w:rsid w:val="00EE5441"/>
    <w:rsid w:val="00EE546D"/>
    <w:rsid w:val="00EE546F"/>
    <w:rsid w:val="00EE54B6"/>
    <w:rsid w:val="00EE54E4"/>
    <w:rsid w:val="00EE553A"/>
    <w:rsid w:val="00EE55D2"/>
    <w:rsid w:val="00EE5699"/>
    <w:rsid w:val="00EE56AA"/>
    <w:rsid w:val="00EE5722"/>
    <w:rsid w:val="00EE576F"/>
    <w:rsid w:val="00EE5782"/>
    <w:rsid w:val="00EE58A2"/>
    <w:rsid w:val="00EE58BF"/>
    <w:rsid w:val="00EE59B2"/>
    <w:rsid w:val="00EE59FD"/>
    <w:rsid w:val="00EE5A07"/>
    <w:rsid w:val="00EE5AB9"/>
    <w:rsid w:val="00EE5AC2"/>
    <w:rsid w:val="00EE5AFD"/>
    <w:rsid w:val="00EE5BC4"/>
    <w:rsid w:val="00EE5BC5"/>
    <w:rsid w:val="00EE5C13"/>
    <w:rsid w:val="00EE5C30"/>
    <w:rsid w:val="00EE5CF7"/>
    <w:rsid w:val="00EE5D35"/>
    <w:rsid w:val="00EE5DF0"/>
    <w:rsid w:val="00EE5E53"/>
    <w:rsid w:val="00EE5E9D"/>
    <w:rsid w:val="00EE5F2A"/>
    <w:rsid w:val="00EE603C"/>
    <w:rsid w:val="00EE608A"/>
    <w:rsid w:val="00EE60A2"/>
    <w:rsid w:val="00EE60EE"/>
    <w:rsid w:val="00EE60F3"/>
    <w:rsid w:val="00EE6100"/>
    <w:rsid w:val="00EE61C8"/>
    <w:rsid w:val="00EE6205"/>
    <w:rsid w:val="00EE620B"/>
    <w:rsid w:val="00EE62CF"/>
    <w:rsid w:val="00EE6318"/>
    <w:rsid w:val="00EE6346"/>
    <w:rsid w:val="00EE63FE"/>
    <w:rsid w:val="00EE649E"/>
    <w:rsid w:val="00EE6583"/>
    <w:rsid w:val="00EE65F5"/>
    <w:rsid w:val="00EE660E"/>
    <w:rsid w:val="00EE661F"/>
    <w:rsid w:val="00EE6755"/>
    <w:rsid w:val="00EE67B2"/>
    <w:rsid w:val="00EE686B"/>
    <w:rsid w:val="00EE69B4"/>
    <w:rsid w:val="00EE6A52"/>
    <w:rsid w:val="00EE6B38"/>
    <w:rsid w:val="00EE6C27"/>
    <w:rsid w:val="00EE6C4A"/>
    <w:rsid w:val="00EE6DA9"/>
    <w:rsid w:val="00EE6DB5"/>
    <w:rsid w:val="00EE6DD2"/>
    <w:rsid w:val="00EE6E58"/>
    <w:rsid w:val="00EE6E60"/>
    <w:rsid w:val="00EE6E6E"/>
    <w:rsid w:val="00EE6EC3"/>
    <w:rsid w:val="00EE6EDE"/>
    <w:rsid w:val="00EE6F4E"/>
    <w:rsid w:val="00EE6F60"/>
    <w:rsid w:val="00EE7049"/>
    <w:rsid w:val="00EE71BF"/>
    <w:rsid w:val="00EE71C7"/>
    <w:rsid w:val="00EE72AA"/>
    <w:rsid w:val="00EE72C4"/>
    <w:rsid w:val="00EE72D5"/>
    <w:rsid w:val="00EE72D8"/>
    <w:rsid w:val="00EE73DF"/>
    <w:rsid w:val="00EE7468"/>
    <w:rsid w:val="00EE74A4"/>
    <w:rsid w:val="00EE74C6"/>
    <w:rsid w:val="00EE74E3"/>
    <w:rsid w:val="00EE7552"/>
    <w:rsid w:val="00EE75EE"/>
    <w:rsid w:val="00EE762D"/>
    <w:rsid w:val="00EE764A"/>
    <w:rsid w:val="00EE769C"/>
    <w:rsid w:val="00EE76AE"/>
    <w:rsid w:val="00EE7726"/>
    <w:rsid w:val="00EE7735"/>
    <w:rsid w:val="00EE775E"/>
    <w:rsid w:val="00EE7827"/>
    <w:rsid w:val="00EE79A9"/>
    <w:rsid w:val="00EE7A03"/>
    <w:rsid w:val="00EE7A93"/>
    <w:rsid w:val="00EE7A97"/>
    <w:rsid w:val="00EE7AD9"/>
    <w:rsid w:val="00EE7C6C"/>
    <w:rsid w:val="00EE7CDF"/>
    <w:rsid w:val="00EE7CED"/>
    <w:rsid w:val="00EE7D8F"/>
    <w:rsid w:val="00EE7F76"/>
    <w:rsid w:val="00EE7FAB"/>
    <w:rsid w:val="00EF001C"/>
    <w:rsid w:val="00EF003A"/>
    <w:rsid w:val="00EF00EA"/>
    <w:rsid w:val="00EF0100"/>
    <w:rsid w:val="00EF01B6"/>
    <w:rsid w:val="00EF01CF"/>
    <w:rsid w:val="00EF027B"/>
    <w:rsid w:val="00EF0283"/>
    <w:rsid w:val="00EF02CD"/>
    <w:rsid w:val="00EF036E"/>
    <w:rsid w:val="00EF0375"/>
    <w:rsid w:val="00EF038B"/>
    <w:rsid w:val="00EF03D1"/>
    <w:rsid w:val="00EF0522"/>
    <w:rsid w:val="00EF055C"/>
    <w:rsid w:val="00EF0582"/>
    <w:rsid w:val="00EF05B4"/>
    <w:rsid w:val="00EF0656"/>
    <w:rsid w:val="00EF0671"/>
    <w:rsid w:val="00EF071E"/>
    <w:rsid w:val="00EF07A3"/>
    <w:rsid w:val="00EF07B2"/>
    <w:rsid w:val="00EF0822"/>
    <w:rsid w:val="00EF085F"/>
    <w:rsid w:val="00EF0875"/>
    <w:rsid w:val="00EF0948"/>
    <w:rsid w:val="00EF0ADB"/>
    <w:rsid w:val="00EF0B98"/>
    <w:rsid w:val="00EF0C4F"/>
    <w:rsid w:val="00EF0C51"/>
    <w:rsid w:val="00EF0DC7"/>
    <w:rsid w:val="00EF0E27"/>
    <w:rsid w:val="00EF0E7B"/>
    <w:rsid w:val="00EF0E9E"/>
    <w:rsid w:val="00EF0EE9"/>
    <w:rsid w:val="00EF0F28"/>
    <w:rsid w:val="00EF0F70"/>
    <w:rsid w:val="00EF0FFB"/>
    <w:rsid w:val="00EF110C"/>
    <w:rsid w:val="00EF1133"/>
    <w:rsid w:val="00EF1135"/>
    <w:rsid w:val="00EF1152"/>
    <w:rsid w:val="00EF1154"/>
    <w:rsid w:val="00EF13D7"/>
    <w:rsid w:val="00EF1407"/>
    <w:rsid w:val="00EF1443"/>
    <w:rsid w:val="00EF1586"/>
    <w:rsid w:val="00EF15A3"/>
    <w:rsid w:val="00EF15EE"/>
    <w:rsid w:val="00EF15F6"/>
    <w:rsid w:val="00EF1634"/>
    <w:rsid w:val="00EF1635"/>
    <w:rsid w:val="00EF1645"/>
    <w:rsid w:val="00EF1650"/>
    <w:rsid w:val="00EF16D6"/>
    <w:rsid w:val="00EF171C"/>
    <w:rsid w:val="00EF175D"/>
    <w:rsid w:val="00EF176C"/>
    <w:rsid w:val="00EF18BD"/>
    <w:rsid w:val="00EF18FC"/>
    <w:rsid w:val="00EF1905"/>
    <w:rsid w:val="00EF1931"/>
    <w:rsid w:val="00EF19A5"/>
    <w:rsid w:val="00EF19BE"/>
    <w:rsid w:val="00EF1A59"/>
    <w:rsid w:val="00EF1AA9"/>
    <w:rsid w:val="00EF1AD0"/>
    <w:rsid w:val="00EF1B77"/>
    <w:rsid w:val="00EF1B7E"/>
    <w:rsid w:val="00EF1BC0"/>
    <w:rsid w:val="00EF1C16"/>
    <w:rsid w:val="00EF1C3D"/>
    <w:rsid w:val="00EF1CA2"/>
    <w:rsid w:val="00EF1CDA"/>
    <w:rsid w:val="00EF1CDC"/>
    <w:rsid w:val="00EF1D2E"/>
    <w:rsid w:val="00EF1D3D"/>
    <w:rsid w:val="00EF1E49"/>
    <w:rsid w:val="00EF1ED5"/>
    <w:rsid w:val="00EF2042"/>
    <w:rsid w:val="00EF208D"/>
    <w:rsid w:val="00EF20D6"/>
    <w:rsid w:val="00EF210C"/>
    <w:rsid w:val="00EF21A2"/>
    <w:rsid w:val="00EF224B"/>
    <w:rsid w:val="00EF224F"/>
    <w:rsid w:val="00EF2263"/>
    <w:rsid w:val="00EF226E"/>
    <w:rsid w:val="00EF230E"/>
    <w:rsid w:val="00EF2341"/>
    <w:rsid w:val="00EF2556"/>
    <w:rsid w:val="00EF25AF"/>
    <w:rsid w:val="00EF25DF"/>
    <w:rsid w:val="00EF268B"/>
    <w:rsid w:val="00EF26C7"/>
    <w:rsid w:val="00EF26D7"/>
    <w:rsid w:val="00EF26F9"/>
    <w:rsid w:val="00EF273C"/>
    <w:rsid w:val="00EF273E"/>
    <w:rsid w:val="00EF2760"/>
    <w:rsid w:val="00EF277B"/>
    <w:rsid w:val="00EF27C1"/>
    <w:rsid w:val="00EF27DF"/>
    <w:rsid w:val="00EF2838"/>
    <w:rsid w:val="00EF2865"/>
    <w:rsid w:val="00EF291B"/>
    <w:rsid w:val="00EF29A5"/>
    <w:rsid w:val="00EF2A18"/>
    <w:rsid w:val="00EF2A32"/>
    <w:rsid w:val="00EF2B0E"/>
    <w:rsid w:val="00EF2B15"/>
    <w:rsid w:val="00EF2B49"/>
    <w:rsid w:val="00EF2B7F"/>
    <w:rsid w:val="00EF2C1C"/>
    <w:rsid w:val="00EF2DAC"/>
    <w:rsid w:val="00EF2DF0"/>
    <w:rsid w:val="00EF2E10"/>
    <w:rsid w:val="00EF2F92"/>
    <w:rsid w:val="00EF2FD2"/>
    <w:rsid w:val="00EF2FF3"/>
    <w:rsid w:val="00EF3025"/>
    <w:rsid w:val="00EF3149"/>
    <w:rsid w:val="00EF31CF"/>
    <w:rsid w:val="00EF323D"/>
    <w:rsid w:val="00EF32F0"/>
    <w:rsid w:val="00EF3338"/>
    <w:rsid w:val="00EF3343"/>
    <w:rsid w:val="00EF334D"/>
    <w:rsid w:val="00EF3376"/>
    <w:rsid w:val="00EF338C"/>
    <w:rsid w:val="00EF33A3"/>
    <w:rsid w:val="00EF3459"/>
    <w:rsid w:val="00EF34BA"/>
    <w:rsid w:val="00EF34F0"/>
    <w:rsid w:val="00EF351B"/>
    <w:rsid w:val="00EF35A9"/>
    <w:rsid w:val="00EF367E"/>
    <w:rsid w:val="00EF36CD"/>
    <w:rsid w:val="00EF36D5"/>
    <w:rsid w:val="00EF37DF"/>
    <w:rsid w:val="00EF3873"/>
    <w:rsid w:val="00EF3929"/>
    <w:rsid w:val="00EF392F"/>
    <w:rsid w:val="00EF39C4"/>
    <w:rsid w:val="00EF3AB8"/>
    <w:rsid w:val="00EF3AD4"/>
    <w:rsid w:val="00EF3B16"/>
    <w:rsid w:val="00EF3B2C"/>
    <w:rsid w:val="00EF3B47"/>
    <w:rsid w:val="00EF3BF0"/>
    <w:rsid w:val="00EF3CC4"/>
    <w:rsid w:val="00EF3D01"/>
    <w:rsid w:val="00EF3D53"/>
    <w:rsid w:val="00EF3E3A"/>
    <w:rsid w:val="00EF3E7B"/>
    <w:rsid w:val="00EF3E7E"/>
    <w:rsid w:val="00EF3EB5"/>
    <w:rsid w:val="00EF3F15"/>
    <w:rsid w:val="00EF3F37"/>
    <w:rsid w:val="00EF3FE2"/>
    <w:rsid w:val="00EF402C"/>
    <w:rsid w:val="00EF405B"/>
    <w:rsid w:val="00EF4076"/>
    <w:rsid w:val="00EF408F"/>
    <w:rsid w:val="00EF41D4"/>
    <w:rsid w:val="00EF41FB"/>
    <w:rsid w:val="00EF4270"/>
    <w:rsid w:val="00EF4286"/>
    <w:rsid w:val="00EF4378"/>
    <w:rsid w:val="00EF4388"/>
    <w:rsid w:val="00EF43BD"/>
    <w:rsid w:val="00EF4492"/>
    <w:rsid w:val="00EF44C9"/>
    <w:rsid w:val="00EF4511"/>
    <w:rsid w:val="00EF452E"/>
    <w:rsid w:val="00EF4577"/>
    <w:rsid w:val="00EF4586"/>
    <w:rsid w:val="00EF46AD"/>
    <w:rsid w:val="00EF46DD"/>
    <w:rsid w:val="00EF4734"/>
    <w:rsid w:val="00EF4746"/>
    <w:rsid w:val="00EF4861"/>
    <w:rsid w:val="00EF4A6F"/>
    <w:rsid w:val="00EF4ADA"/>
    <w:rsid w:val="00EF4B0F"/>
    <w:rsid w:val="00EF4B8E"/>
    <w:rsid w:val="00EF4BF2"/>
    <w:rsid w:val="00EF4C2D"/>
    <w:rsid w:val="00EF4C8A"/>
    <w:rsid w:val="00EF4CA7"/>
    <w:rsid w:val="00EF4D25"/>
    <w:rsid w:val="00EF4D29"/>
    <w:rsid w:val="00EF4D68"/>
    <w:rsid w:val="00EF4DA6"/>
    <w:rsid w:val="00EF4DF1"/>
    <w:rsid w:val="00EF4E1D"/>
    <w:rsid w:val="00EF4E85"/>
    <w:rsid w:val="00EF4ED1"/>
    <w:rsid w:val="00EF4F2A"/>
    <w:rsid w:val="00EF4F51"/>
    <w:rsid w:val="00EF4F7C"/>
    <w:rsid w:val="00EF4FA2"/>
    <w:rsid w:val="00EF50CA"/>
    <w:rsid w:val="00EF518B"/>
    <w:rsid w:val="00EF5198"/>
    <w:rsid w:val="00EF51C2"/>
    <w:rsid w:val="00EF51ED"/>
    <w:rsid w:val="00EF529A"/>
    <w:rsid w:val="00EF52BC"/>
    <w:rsid w:val="00EF52F6"/>
    <w:rsid w:val="00EF532F"/>
    <w:rsid w:val="00EF5515"/>
    <w:rsid w:val="00EF552A"/>
    <w:rsid w:val="00EF56D6"/>
    <w:rsid w:val="00EF575D"/>
    <w:rsid w:val="00EF5815"/>
    <w:rsid w:val="00EF59B3"/>
    <w:rsid w:val="00EF5A86"/>
    <w:rsid w:val="00EF5B20"/>
    <w:rsid w:val="00EF5DA5"/>
    <w:rsid w:val="00EF5DA8"/>
    <w:rsid w:val="00EF5DC5"/>
    <w:rsid w:val="00EF5E16"/>
    <w:rsid w:val="00EF5E85"/>
    <w:rsid w:val="00EF5EB5"/>
    <w:rsid w:val="00EF5EF1"/>
    <w:rsid w:val="00EF5F25"/>
    <w:rsid w:val="00EF619F"/>
    <w:rsid w:val="00EF61BB"/>
    <w:rsid w:val="00EF61DC"/>
    <w:rsid w:val="00EF62E7"/>
    <w:rsid w:val="00EF634A"/>
    <w:rsid w:val="00EF6355"/>
    <w:rsid w:val="00EF63EA"/>
    <w:rsid w:val="00EF6448"/>
    <w:rsid w:val="00EF64B3"/>
    <w:rsid w:val="00EF64CA"/>
    <w:rsid w:val="00EF654A"/>
    <w:rsid w:val="00EF65C0"/>
    <w:rsid w:val="00EF66A4"/>
    <w:rsid w:val="00EF6720"/>
    <w:rsid w:val="00EF6734"/>
    <w:rsid w:val="00EF675C"/>
    <w:rsid w:val="00EF676A"/>
    <w:rsid w:val="00EF679C"/>
    <w:rsid w:val="00EF67D3"/>
    <w:rsid w:val="00EF680D"/>
    <w:rsid w:val="00EF6835"/>
    <w:rsid w:val="00EF68DB"/>
    <w:rsid w:val="00EF68ED"/>
    <w:rsid w:val="00EF693C"/>
    <w:rsid w:val="00EF6A1B"/>
    <w:rsid w:val="00EF6A3E"/>
    <w:rsid w:val="00EF6A66"/>
    <w:rsid w:val="00EF6A84"/>
    <w:rsid w:val="00EF6AB0"/>
    <w:rsid w:val="00EF6BCE"/>
    <w:rsid w:val="00EF6BD9"/>
    <w:rsid w:val="00EF6C25"/>
    <w:rsid w:val="00EF6C5E"/>
    <w:rsid w:val="00EF6C7B"/>
    <w:rsid w:val="00EF6CEC"/>
    <w:rsid w:val="00EF6D7A"/>
    <w:rsid w:val="00EF6DE0"/>
    <w:rsid w:val="00EF6DE8"/>
    <w:rsid w:val="00EF6DFA"/>
    <w:rsid w:val="00EF6E1C"/>
    <w:rsid w:val="00EF6EA1"/>
    <w:rsid w:val="00EF6F21"/>
    <w:rsid w:val="00EF6F2E"/>
    <w:rsid w:val="00EF6F9A"/>
    <w:rsid w:val="00EF6F9F"/>
    <w:rsid w:val="00EF6FA0"/>
    <w:rsid w:val="00EF6FAC"/>
    <w:rsid w:val="00EF6FED"/>
    <w:rsid w:val="00EF6FF3"/>
    <w:rsid w:val="00EF7001"/>
    <w:rsid w:val="00EF7078"/>
    <w:rsid w:val="00EF70AD"/>
    <w:rsid w:val="00EF70C1"/>
    <w:rsid w:val="00EF70D6"/>
    <w:rsid w:val="00EF70D9"/>
    <w:rsid w:val="00EF723F"/>
    <w:rsid w:val="00EF7293"/>
    <w:rsid w:val="00EF72C8"/>
    <w:rsid w:val="00EF73CE"/>
    <w:rsid w:val="00EF73FF"/>
    <w:rsid w:val="00EF745D"/>
    <w:rsid w:val="00EF74C5"/>
    <w:rsid w:val="00EF755F"/>
    <w:rsid w:val="00EF7564"/>
    <w:rsid w:val="00EF75E1"/>
    <w:rsid w:val="00EF7631"/>
    <w:rsid w:val="00EF7679"/>
    <w:rsid w:val="00EF772E"/>
    <w:rsid w:val="00EF7795"/>
    <w:rsid w:val="00EF779C"/>
    <w:rsid w:val="00EF7818"/>
    <w:rsid w:val="00EF7866"/>
    <w:rsid w:val="00EF7889"/>
    <w:rsid w:val="00EF78BF"/>
    <w:rsid w:val="00EF78EC"/>
    <w:rsid w:val="00EF78F1"/>
    <w:rsid w:val="00EF7958"/>
    <w:rsid w:val="00EF7960"/>
    <w:rsid w:val="00EF79BD"/>
    <w:rsid w:val="00EF7AB2"/>
    <w:rsid w:val="00EF7CA8"/>
    <w:rsid w:val="00EF7D58"/>
    <w:rsid w:val="00EF7DD2"/>
    <w:rsid w:val="00EF7DE8"/>
    <w:rsid w:val="00EF7E7C"/>
    <w:rsid w:val="00EF7F25"/>
    <w:rsid w:val="00EF7F82"/>
    <w:rsid w:val="00EF97DA"/>
    <w:rsid w:val="00F00090"/>
    <w:rsid w:val="00F00110"/>
    <w:rsid w:val="00F001E0"/>
    <w:rsid w:val="00F00266"/>
    <w:rsid w:val="00F00489"/>
    <w:rsid w:val="00F0059A"/>
    <w:rsid w:val="00F0063D"/>
    <w:rsid w:val="00F006DF"/>
    <w:rsid w:val="00F006E8"/>
    <w:rsid w:val="00F00785"/>
    <w:rsid w:val="00F007A5"/>
    <w:rsid w:val="00F007F8"/>
    <w:rsid w:val="00F008B8"/>
    <w:rsid w:val="00F008C3"/>
    <w:rsid w:val="00F00AC0"/>
    <w:rsid w:val="00F00C2A"/>
    <w:rsid w:val="00F00C3D"/>
    <w:rsid w:val="00F00CE3"/>
    <w:rsid w:val="00F00D27"/>
    <w:rsid w:val="00F00D47"/>
    <w:rsid w:val="00F00DF7"/>
    <w:rsid w:val="00F00FC6"/>
    <w:rsid w:val="00F00FCB"/>
    <w:rsid w:val="00F01004"/>
    <w:rsid w:val="00F01071"/>
    <w:rsid w:val="00F0109E"/>
    <w:rsid w:val="00F0119E"/>
    <w:rsid w:val="00F011DE"/>
    <w:rsid w:val="00F012A4"/>
    <w:rsid w:val="00F012D0"/>
    <w:rsid w:val="00F01319"/>
    <w:rsid w:val="00F01569"/>
    <w:rsid w:val="00F015BD"/>
    <w:rsid w:val="00F015E3"/>
    <w:rsid w:val="00F01661"/>
    <w:rsid w:val="00F01673"/>
    <w:rsid w:val="00F016A0"/>
    <w:rsid w:val="00F016D6"/>
    <w:rsid w:val="00F016D7"/>
    <w:rsid w:val="00F01769"/>
    <w:rsid w:val="00F017C4"/>
    <w:rsid w:val="00F0189D"/>
    <w:rsid w:val="00F018D7"/>
    <w:rsid w:val="00F018F0"/>
    <w:rsid w:val="00F01909"/>
    <w:rsid w:val="00F019CA"/>
    <w:rsid w:val="00F019E7"/>
    <w:rsid w:val="00F01B45"/>
    <w:rsid w:val="00F01BAA"/>
    <w:rsid w:val="00F01CCC"/>
    <w:rsid w:val="00F01E36"/>
    <w:rsid w:val="00F01F50"/>
    <w:rsid w:val="00F020FB"/>
    <w:rsid w:val="00F02110"/>
    <w:rsid w:val="00F02132"/>
    <w:rsid w:val="00F022CE"/>
    <w:rsid w:val="00F0232D"/>
    <w:rsid w:val="00F0238B"/>
    <w:rsid w:val="00F023AE"/>
    <w:rsid w:val="00F025AE"/>
    <w:rsid w:val="00F025D3"/>
    <w:rsid w:val="00F025F8"/>
    <w:rsid w:val="00F02607"/>
    <w:rsid w:val="00F02660"/>
    <w:rsid w:val="00F02686"/>
    <w:rsid w:val="00F026A6"/>
    <w:rsid w:val="00F026D8"/>
    <w:rsid w:val="00F02729"/>
    <w:rsid w:val="00F02744"/>
    <w:rsid w:val="00F027A0"/>
    <w:rsid w:val="00F027BD"/>
    <w:rsid w:val="00F027C0"/>
    <w:rsid w:val="00F02811"/>
    <w:rsid w:val="00F02815"/>
    <w:rsid w:val="00F0289C"/>
    <w:rsid w:val="00F028B6"/>
    <w:rsid w:val="00F028DC"/>
    <w:rsid w:val="00F028E2"/>
    <w:rsid w:val="00F0291A"/>
    <w:rsid w:val="00F0295C"/>
    <w:rsid w:val="00F02A08"/>
    <w:rsid w:val="00F02A24"/>
    <w:rsid w:val="00F02A87"/>
    <w:rsid w:val="00F02AC9"/>
    <w:rsid w:val="00F02B16"/>
    <w:rsid w:val="00F02BB7"/>
    <w:rsid w:val="00F02BCE"/>
    <w:rsid w:val="00F02C38"/>
    <w:rsid w:val="00F02C4F"/>
    <w:rsid w:val="00F02CCC"/>
    <w:rsid w:val="00F02D6E"/>
    <w:rsid w:val="00F02E4E"/>
    <w:rsid w:val="00F02E5D"/>
    <w:rsid w:val="00F02E66"/>
    <w:rsid w:val="00F02E9D"/>
    <w:rsid w:val="00F02EFD"/>
    <w:rsid w:val="00F02F2C"/>
    <w:rsid w:val="00F0300E"/>
    <w:rsid w:val="00F0303C"/>
    <w:rsid w:val="00F030E7"/>
    <w:rsid w:val="00F03130"/>
    <w:rsid w:val="00F031EC"/>
    <w:rsid w:val="00F03309"/>
    <w:rsid w:val="00F0333A"/>
    <w:rsid w:val="00F03373"/>
    <w:rsid w:val="00F033CC"/>
    <w:rsid w:val="00F033D8"/>
    <w:rsid w:val="00F034C3"/>
    <w:rsid w:val="00F03516"/>
    <w:rsid w:val="00F036B6"/>
    <w:rsid w:val="00F0375E"/>
    <w:rsid w:val="00F037CE"/>
    <w:rsid w:val="00F03838"/>
    <w:rsid w:val="00F038F3"/>
    <w:rsid w:val="00F03906"/>
    <w:rsid w:val="00F039A8"/>
    <w:rsid w:val="00F03A53"/>
    <w:rsid w:val="00F03A5D"/>
    <w:rsid w:val="00F03B1F"/>
    <w:rsid w:val="00F03C84"/>
    <w:rsid w:val="00F03CAD"/>
    <w:rsid w:val="00F03D1F"/>
    <w:rsid w:val="00F03D4D"/>
    <w:rsid w:val="00F03D5C"/>
    <w:rsid w:val="00F03D97"/>
    <w:rsid w:val="00F03E0B"/>
    <w:rsid w:val="00F03E6C"/>
    <w:rsid w:val="00F03F24"/>
    <w:rsid w:val="00F03F58"/>
    <w:rsid w:val="00F03FFA"/>
    <w:rsid w:val="00F0403B"/>
    <w:rsid w:val="00F041C1"/>
    <w:rsid w:val="00F041C6"/>
    <w:rsid w:val="00F041E8"/>
    <w:rsid w:val="00F04280"/>
    <w:rsid w:val="00F042AD"/>
    <w:rsid w:val="00F04319"/>
    <w:rsid w:val="00F04377"/>
    <w:rsid w:val="00F04378"/>
    <w:rsid w:val="00F043CC"/>
    <w:rsid w:val="00F043CF"/>
    <w:rsid w:val="00F043DF"/>
    <w:rsid w:val="00F044B6"/>
    <w:rsid w:val="00F045E3"/>
    <w:rsid w:val="00F046CA"/>
    <w:rsid w:val="00F04790"/>
    <w:rsid w:val="00F048B4"/>
    <w:rsid w:val="00F048F1"/>
    <w:rsid w:val="00F048FE"/>
    <w:rsid w:val="00F0495C"/>
    <w:rsid w:val="00F04A72"/>
    <w:rsid w:val="00F04B04"/>
    <w:rsid w:val="00F04BBA"/>
    <w:rsid w:val="00F04C24"/>
    <w:rsid w:val="00F04C2D"/>
    <w:rsid w:val="00F04C60"/>
    <w:rsid w:val="00F04CE5"/>
    <w:rsid w:val="00F04D12"/>
    <w:rsid w:val="00F04DD7"/>
    <w:rsid w:val="00F04DF3"/>
    <w:rsid w:val="00F04E09"/>
    <w:rsid w:val="00F04E5D"/>
    <w:rsid w:val="00F04EE1"/>
    <w:rsid w:val="00F04F8A"/>
    <w:rsid w:val="00F04F99"/>
    <w:rsid w:val="00F04FA8"/>
    <w:rsid w:val="00F04FD2"/>
    <w:rsid w:val="00F0505B"/>
    <w:rsid w:val="00F0518A"/>
    <w:rsid w:val="00F051CE"/>
    <w:rsid w:val="00F051D6"/>
    <w:rsid w:val="00F051FD"/>
    <w:rsid w:val="00F0521D"/>
    <w:rsid w:val="00F052AE"/>
    <w:rsid w:val="00F05372"/>
    <w:rsid w:val="00F053B8"/>
    <w:rsid w:val="00F053C2"/>
    <w:rsid w:val="00F0542A"/>
    <w:rsid w:val="00F0546F"/>
    <w:rsid w:val="00F05471"/>
    <w:rsid w:val="00F054A3"/>
    <w:rsid w:val="00F054AB"/>
    <w:rsid w:val="00F05560"/>
    <w:rsid w:val="00F055F1"/>
    <w:rsid w:val="00F056C6"/>
    <w:rsid w:val="00F05786"/>
    <w:rsid w:val="00F05820"/>
    <w:rsid w:val="00F058E5"/>
    <w:rsid w:val="00F059E2"/>
    <w:rsid w:val="00F05A13"/>
    <w:rsid w:val="00F05A45"/>
    <w:rsid w:val="00F05A66"/>
    <w:rsid w:val="00F05AD7"/>
    <w:rsid w:val="00F05B10"/>
    <w:rsid w:val="00F05B14"/>
    <w:rsid w:val="00F05C70"/>
    <w:rsid w:val="00F05CE6"/>
    <w:rsid w:val="00F05D53"/>
    <w:rsid w:val="00F05D80"/>
    <w:rsid w:val="00F05E60"/>
    <w:rsid w:val="00F05E8E"/>
    <w:rsid w:val="00F05EBB"/>
    <w:rsid w:val="00F05F39"/>
    <w:rsid w:val="00F05F44"/>
    <w:rsid w:val="00F05F79"/>
    <w:rsid w:val="00F06020"/>
    <w:rsid w:val="00F06036"/>
    <w:rsid w:val="00F0611C"/>
    <w:rsid w:val="00F062A8"/>
    <w:rsid w:val="00F062C7"/>
    <w:rsid w:val="00F062E1"/>
    <w:rsid w:val="00F06372"/>
    <w:rsid w:val="00F063E0"/>
    <w:rsid w:val="00F0646A"/>
    <w:rsid w:val="00F06470"/>
    <w:rsid w:val="00F0647F"/>
    <w:rsid w:val="00F064B5"/>
    <w:rsid w:val="00F06503"/>
    <w:rsid w:val="00F0654B"/>
    <w:rsid w:val="00F06574"/>
    <w:rsid w:val="00F065A4"/>
    <w:rsid w:val="00F065DB"/>
    <w:rsid w:val="00F066F8"/>
    <w:rsid w:val="00F06746"/>
    <w:rsid w:val="00F067BE"/>
    <w:rsid w:val="00F06807"/>
    <w:rsid w:val="00F06827"/>
    <w:rsid w:val="00F06874"/>
    <w:rsid w:val="00F0694A"/>
    <w:rsid w:val="00F0696D"/>
    <w:rsid w:val="00F06A61"/>
    <w:rsid w:val="00F06AD0"/>
    <w:rsid w:val="00F06B1E"/>
    <w:rsid w:val="00F06E4C"/>
    <w:rsid w:val="00F06F19"/>
    <w:rsid w:val="00F06F2D"/>
    <w:rsid w:val="00F06F42"/>
    <w:rsid w:val="00F06FA3"/>
    <w:rsid w:val="00F07036"/>
    <w:rsid w:val="00F07082"/>
    <w:rsid w:val="00F07092"/>
    <w:rsid w:val="00F070EE"/>
    <w:rsid w:val="00F0714F"/>
    <w:rsid w:val="00F07160"/>
    <w:rsid w:val="00F071A8"/>
    <w:rsid w:val="00F0724C"/>
    <w:rsid w:val="00F0725A"/>
    <w:rsid w:val="00F072AE"/>
    <w:rsid w:val="00F072B3"/>
    <w:rsid w:val="00F072BF"/>
    <w:rsid w:val="00F07399"/>
    <w:rsid w:val="00F073AA"/>
    <w:rsid w:val="00F073B2"/>
    <w:rsid w:val="00F07424"/>
    <w:rsid w:val="00F0743C"/>
    <w:rsid w:val="00F07470"/>
    <w:rsid w:val="00F074B0"/>
    <w:rsid w:val="00F07516"/>
    <w:rsid w:val="00F0755E"/>
    <w:rsid w:val="00F07563"/>
    <w:rsid w:val="00F0759D"/>
    <w:rsid w:val="00F075AA"/>
    <w:rsid w:val="00F07610"/>
    <w:rsid w:val="00F0768B"/>
    <w:rsid w:val="00F07760"/>
    <w:rsid w:val="00F077B1"/>
    <w:rsid w:val="00F078C1"/>
    <w:rsid w:val="00F07904"/>
    <w:rsid w:val="00F079E3"/>
    <w:rsid w:val="00F079E6"/>
    <w:rsid w:val="00F07A2F"/>
    <w:rsid w:val="00F07B2E"/>
    <w:rsid w:val="00F07B45"/>
    <w:rsid w:val="00F07C12"/>
    <w:rsid w:val="00F07C18"/>
    <w:rsid w:val="00F07C19"/>
    <w:rsid w:val="00F07EC8"/>
    <w:rsid w:val="00F07F17"/>
    <w:rsid w:val="00F07F2C"/>
    <w:rsid w:val="00F07FA3"/>
    <w:rsid w:val="00F10102"/>
    <w:rsid w:val="00F10134"/>
    <w:rsid w:val="00F1019A"/>
    <w:rsid w:val="00F1028A"/>
    <w:rsid w:val="00F102E6"/>
    <w:rsid w:val="00F102FF"/>
    <w:rsid w:val="00F10343"/>
    <w:rsid w:val="00F1046C"/>
    <w:rsid w:val="00F10482"/>
    <w:rsid w:val="00F104F0"/>
    <w:rsid w:val="00F1053D"/>
    <w:rsid w:val="00F10581"/>
    <w:rsid w:val="00F1061A"/>
    <w:rsid w:val="00F1063F"/>
    <w:rsid w:val="00F106A8"/>
    <w:rsid w:val="00F10761"/>
    <w:rsid w:val="00F107A9"/>
    <w:rsid w:val="00F107AF"/>
    <w:rsid w:val="00F107E0"/>
    <w:rsid w:val="00F107E4"/>
    <w:rsid w:val="00F107F2"/>
    <w:rsid w:val="00F1082A"/>
    <w:rsid w:val="00F10889"/>
    <w:rsid w:val="00F10961"/>
    <w:rsid w:val="00F10963"/>
    <w:rsid w:val="00F10AAC"/>
    <w:rsid w:val="00F10B06"/>
    <w:rsid w:val="00F10BA1"/>
    <w:rsid w:val="00F10BE9"/>
    <w:rsid w:val="00F10C12"/>
    <w:rsid w:val="00F10C2D"/>
    <w:rsid w:val="00F10C5A"/>
    <w:rsid w:val="00F10CBF"/>
    <w:rsid w:val="00F10D6F"/>
    <w:rsid w:val="00F10D9F"/>
    <w:rsid w:val="00F10DF8"/>
    <w:rsid w:val="00F10DFD"/>
    <w:rsid w:val="00F10EE5"/>
    <w:rsid w:val="00F10F26"/>
    <w:rsid w:val="00F10FBA"/>
    <w:rsid w:val="00F1100E"/>
    <w:rsid w:val="00F1109C"/>
    <w:rsid w:val="00F110AD"/>
    <w:rsid w:val="00F11114"/>
    <w:rsid w:val="00F11153"/>
    <w:rsid w:val="00F111F2"/>
    <w:rsid w:val="00F111FB"/>
    <w:rsid w:val="00F11285"/>
    <w:rsid w:val="00F11350"/>
    <w:rsid w:val="00F1135C"/>
    <w:rsid w:val="00F11365"/>
    <w:rsid w:val="00F113C2"/>
    <w:rsid w:val="00F113E2"/>
    <w:rsid w:val="00F11428"/>
    <w:rsid w:val="00F114BB"/>
    <w:rsid w:val="00F116AD"/>
    <w:rsid w:val="00F116E5"/>
    <w:rsid w:val="00F11715"/>
    <w:rsid w:val="00F11841"/>
    <w:rsid w:val="00F11843"/>
    <w:rsid w:val="00F11844"/>
    <w:rsid w:val="00F11899"/>
    <w:rsid w:val="00F118C6"/>
    <w:rsid w:val="00F119C0"/>
    <w:rsid w:val="00F11A74"/>
    <w:rsid w:val="00F11A85"/>
    <w:rsid w:val="00F11B88"/>
    <w:rsid w:val="00F11BA2"/>
    <w:rsid w:val="00F11C03"/>
    <w:rsid w:val="00F11D8B"/>
    <w:rsid w:val="00F11DA5"/>
    <w:rsid w:val="00F11E38"/>
    <w:rsid w:val="00F1201A"/>
    <w:rsid w:val="00F1209C"/>
    <w:rsid w:val="00F1213F"/>
    <w:rsid w:val="00F12180"/>
    <w:rsid w:val="00F121B3"/>
    <w:rsid w:val="00F121EE"/>
    <w:rsid w:val="00F12299"/>
    <w:rsid w:val="00F12316"/>
    <w:rsid w:val="00F1234B"/>
    <w:rsid w:val="00F1235A"/>
    <w:rsid w:val="00F1239D"/>
    <w:rsid w:val="00F12507"/>
    <w:rsid w:val="00F12551"/>
    <w:rsid w:val="00F125A4"/>
    <w:rsid w:val="00F125AA"/>
    <w:rsid w:val="00F125BE"/>
    <w:rsid w:val="00F12663"/>
    <w:rsid w:val="00F12680"/>
    <w:rsid w:val="00F12702"/>
    <w:rsid w:val="00F1275A"/>
    <w:rsid w:val="00F1277C"/>
    <w:rsid w:val="00F127A3"/>
    <w:rsid w:val="00F127AD"/>
    <w:rsid w:val="00F127E0"/>
    <w:rsid w:val="00F1284A"/>
    <w:rsid w:val="00F1286B"/>
    <w:rsid w:val="00F12903"/>
    <w:rsid w:val="00F1291E"/>
    <w:rsid w:val="00F1294B"/>
    <w:rsid w:val="00F1295D"/>
    <w:rsid w:val="00F12A78"/>
    <w:rsid w:val="00F12ACD"/>
    <w:rsid w:val="00F12B09"/>
    <w:rsid w:val="00F12B17"/>
    <w:rsid w:val="00F12B5D"/>
    <w:rsid w:val="00F12BEC"/>
    <w:rsid w:val="00F12D01"/>
    <w:rsid w:val="00F12DC7"/>
    <w:rsid w:val="00F12DE5"/>
    <w:rsid w:val="00F12E06"/>
    <w:rsid w:val="00F12EA3"/>
    <w:rsid w:val="00F12ECC"/>
    <w:rsid w:val="00F12F3D"/>
    <w:rsid w:val="00F12F59"/>
    <w:rsid w:val="00F12F5B"/>
    <w:rsid w:val="00F12F64"/>
    <w:rsid w:val="00F12F7C"/>
    <w:rsid w:val="00F12F88"/>
    <w:rsid w:val="00F12F97"/>
    <w:rsid w:val="00F1309A"/>
    <w:rsid w:val="00F130DB"/>
    <w:rsid w:val="00F13152"/>
    <w:rsid w:val="00F1326B"/>
    <w:rsid w:val="00F132BB"/>
    <w:rsid w:val="00F132DF"/>
    <w:rsid w:val="00F13312"/>
    <w:rsid w:val="00F133FF"/>
    <w:rsid w:val="00F1366C"/>
    <w:rsid w:val="00F136A8"/>
    <w:rsid w:val="00F1371B"/>
    <w:rsid w:val="00F137B7"/>
    <w:rsid w:val="00F1385D"/>
    <w:rsid w:val="00F13898"/>
    <w:rsid w:val="00F13928"/>
    <w:rsid w:val="00F13A69"/>
    <w:rsid w:val="00F13A6D"/>
    <w:rsid w:val="00F13A9A"/>
    <w:rsid w:val="00F13AA2"/>
    <w:rsid w:val="00F13AE7"/>
    <w:rsid w:val="00F13B15"/>
    <w:rsid w:val="00F13B5D"/>
    <w:rsid w:val="00F13B9F"/>
    <w:rsid w:val="00F13C79"/>
    <w:rsid w:val="00F13CC3"/>
    <w:rsid w:val="00F13D87"/>
    <w:rsid w:val="00F13DBF"/>
    <w:rsid w:val="00F13E31"/>
    <w:rsid w:val="00F13EED"/>
    <w:rsid w:val="00F13F14"/>
    <w:rsid w:val="00F1409C"/>
    <w:rsid w:val="00F140E4"/>
    <w:rsid w:val="00F14134"/>
    <w:rsid w:val="00F14199"/>
    <w:rsid w:val="00F1419B"/>
    <w:rsid w:val="00F141F0"/>
    <w:rsid w:val="00F142DD"/>
    <w:rsid w:val="00F1431A"/>
    <w:rsid w:val="00F1433D"/>
    <w:rsid w:val="00F143AC"/>
    <w:rsid w:val="00F14473"/>
    <w:rsid w:val="00F1449A"/>
    <w:rsid w:val="00F144E0"/>
    <w:rsid w:val="00F14592"/>
    <w:rsid w:val="00F14606"/>
    <w:rsid w:val="00F14653"/>
    <w:rsid w:val="00F14659"/>
    <w:rsid w:val="00F1466E"/>
    <w:rsid w:val="00F146A6"/>
    <w:rsid w:val="00F146D4"/>
    <w:rsid w:val="00F146F9"/>
    <w:rsid w:val="00F14785"/>
    <w:rsid w:val="00F14795"/>
    <w:rsid w:val="00F148A6"/>
    <w:rsid w:val="00F14937"/>
    <w:rsid w:val="00F149D9"/>
    <w:rsid w:val="00F14A14"/>
    <w:rsid w:val="00F14A87"/>
    <w:rsid w:val="00F14B16"/>
    <w:rsid w:val="00F14B47"/>
    <w:rsid w:val="00F14C2E"/>
    <w:rsid w:val="00F14CF1"/>
    <w:rsid w:val="00F14D62"/>
    <w:rsid w:val="00F14DFB"/>
    <w:rsid w:val="00F14E2F"/>
    <w:rsid w:val="00F14E5D"/>
    <w:rsid w:val="00F14F59"/>
    <w:rsid w:val="00F14F7F"/>
    <w:rsid w:val="00F15066"/>
    <w:rsid w:val="00F150AE"/>
    <w:rsid w:val="00F15131"/>
    <w:rsid w:val="00F1516C"/>
    <w:rsid w:val="00F151A1"/>
    <w:rsid w:val="00F151B9"/>
    <w:rsid w:val="00F151FC"/>
    <w:rsid w:val="00F15251"/>
    <w:rsid w:val="00F15255"/>
    <w:rsid w:val="00F15285"/>
    <w:rsid w:val="00F152AB"/>
    <w:rsid w:val="00F152BC"/>
    <w:rsid w:val="00F152DA"/>
    <w:rsid w:val="00F153B3"/>
    <w:rsid w:val="00F15493"/>
    <w:rsid w:val="00F154FA"/>
    <w:rsid w:val="00F155A4"/>
    <w:rsid w:val="00F155B0"/>
    <w:rsid w:val="00F155F7"/>
    <w:rsid w:val="00F1566E"/>
    <w:rsid w:val="00F156BD"/>
    <w:rsid w:val="00F156D0"/>
    <w:rsid w:val="00F157B6"/>
    <w:rsid w:val="00F157BB"/>
    <w:rsid w:val="00F15872"/>
    <w:rsid w:val="00F158CA"/>
    <w:rsid w:val="00F15979"/>
    <w:rsid w:val="00F159AD"/>
    <w:rsid w:val="00F159C7"/>
    <w:rsid w:val="00F15A2C"/>
    <w:rsid w:val="00F15ACC"/>
    <w:rsid w:val="00F15ADF"/>
    <w:rsid w:val="00F15AFE"/>
    <w:rsid w:val="00F15B1C"/>
    <w:rsid w:val="00F15B52"/>
    <w:rsid w:val="00F15BFA"/>
    <w:rsid w:val="00F15C5E"/>
    <w:rsid w:val="00F15D51"/>
    <w:rsid w:val="00F15D94"/>
    <w:rsid w:val="00F15EA2"/>
    <w:rsid w:val="00F15EC0"/>
    <w:rsid w:val="00F15F10"/>
    <w:rsid w:val="00F15F18"/>
    <w:rsid w:val="00F15F65"/>
    <w:rsid w:val="00F15F7E"/>
    <w:rsid w:val="00F16095"/>
    <w:rsid w:val="00F160D7"/>
    <w:rsid w:val="00F160F6"/>
    <w:rsid w:val="00F1610E"/>
    <w:rsid w:val="00F1628E"/>
    <w:rsid w:val="00F162F1"/>
    <w:rsid w:val="00F1635D"/>
    <w:rsid w:val="00F16431"/>
    <w:rsid w:val="00F1643E"/>
    <w:rsid w:val="00F16458"/>
    <w:rsid w:val="00F164AF"/>
    <w:rsid w:val="00F164E2"/>
    <w:rsid w:val="00F164F5"/>
    <w:rsid w:val="00F16586"/>
    <w:rsid w:val="00F16607"/>
    <w:rsid w:val="00F16622"/>
    <w:rsid w:val="00F1665B"/>
    <w:rsid w:val="00F167A8"/>
    <w:rsid w:val="00F167CA"/>
    <w:rsid w:val="00F167F1"/>
    <w:rsid w:val="00F16884"/>
    <w:rsid w:val="00F169DD"/>
    <w:rsid w:val="00F16A11"/>
    <w:rsid w:val="00F16AD3"/>
    <w:rsid w:val="00F16AF3"/>
    <w:rsid w:val="00F16B1E"/>
    <w:rsid w:val="00F16BD9"/>
    <w:rsid w:val="00F16CBD"/>
    <w:rsid w:val="00F16CDB"/>
    <w:rsid w:val="00F16D05"/>
    <w:rsid w:val="00F16D08"/>
    <w:rsid w:val="00F16D22"/>
    <w:rsid w:val="00F16D3D"/>
    <w:rsid w:val="00F16D7B"/>
    <w:rsid w:val="00F16DFD"/>
    <w:rsid w:val="00F16E01"/>
    <w:rsid w:val="00F16E3D"/>
    <w:rsid w:val="00F16E7A"/>
    <w:rsid w:val="00F16F70"/>
    <w:rsid w:val="00F16F85"/>
    <w:rsid w:val="00F17038"/>
    <w:rsid w:val="00F17083"/>
    <w:rsid w:val="00F170DF"/>
    <w:rsid w:val="00F171FB"/>
    <w:rsid w:val="00F17209"/>
    <w:rsid w:val="00F1722B"/>
    <w:rsid w:val="00F172D9"/>
    <w:rsid w:val="00F173D5"/>
    <w:rsid w:val="00F173ED"/>
    <w:rsid w:val="00F1740E"/>
    <w:rsid w:val="00F17475"/>
    <w:rsid w:val="00F174A5"/>
    <w:rsid w:val="00F1754A"/>
    <w:rsid w:val="00F17568"/>
    <w:rsid w:val="00F175BD"/>
    <w:rsid w:val="00F17649"/>
    <w:rsid w:val="00F176C6"/>
    <w:rsid w:val="00F17715"/>
    <w:rsid w:val="00F17718"/>
    <w:rsid w:val="00F17729"/>
    <w:rsid w:val="00F1789E"/>
    <w:rsid w:val="00F179D1"/>
    <w:rsid w:val="00F17AAB"/>
    <w:rsid w:val="00F17B7D"/>
    <w:rsid w:val="00F17BE3"/>
    <w:rsid w:val="00F17BEE"/>
    <w:rsid w:val="00F17C61"/>
    <w:rsid w:val="00F17C64"/>
    <w:rsid w:val="00F17DA9"/>
    <w:rsid w:val="00F17E00"/>
    <w:rsid w:val="00F17E8C"/>
    <w:rsid w:val="00F17FA8"/>
    <w:rsid w:val="00F17FC0"/>
    <w:rsid w:val="00F17FC7"/>
    <w:rsid w:val="00F20018"/>
    <w:rsid w:val="00F20028"/>
    <w:rsid w:val="00F2003D"/>
    <w:rsid w:val="00F2008A"/>
    <w:rsid w:val="00F200CA"/>
    <w:rsid w:val="00F2011C"/>
    <w:rsid w:val="00F20197"/>
    <w:rsid w:val="00F201EC"/>
    <w:rsid w:val="00F20207"/>
    <w:rsid w:val="00F2020E"/>
    <w:rsid w:val="00F2025B"/>
    <w:rsid w:val="00F20266"/>
    <w:rsid w:val="00F20527"/>
    <w:rsid w:val="00F20536"/>
    <w:rsid w:val="00F205F8"/>
    <w:rsid w:val="00F20640"/>
    <w:rsid w:val="00F2067E"/>
    <w:rsid w:val="00F206CC"/>
    <w:rsid w:val="00F2073E"/>
    <w:rsid w:val="00F2079D"/>
    <w:rsid w:val="00F207E2"/>
    <w:rsid w:val="00F20834"/>
    <w:rsid w:val="00F2084B"/>
    <w:rsid w:val="00F208D9"/>
    <w:rsid w:val="00F20970"/>
    <w:rsid w:val="00F20A58"/>
    <w:rsid w:val="00F20A97"/>
    <w:rsid w:val="00F20BD6"/>
    <w:rsid w:val="00F20BE1"/>
    <w:rsid w:val="00F20C40"/>
    <w:rsid w:val="00F20C76"/>
    <w:rsid w:val="00F20D09"/>
    <w:rsid w:val="00F20D38"/>
    <w:rsid w:val="00F20DE6"/>
    <w:rsid w:val="00F20F12"/>
    <w:rsid w:val="00F2100F"/>
    <w:rsid w:val="00F210CF"/>
    <w:rsid w:val="00F210D9"/>
    <w:rsid w:val="00F21181"/>
    <w:rsid w:val="00F211A5"/>
    <w:rsid w:val="00F211B5"/>
    <w:rsid w:val="00F21206"/>
    <w:rsid w:val="00F21215"/>
    <w:rsid w:val="00F2121D"/>
    <w:rsid w:val="00F21248"/>
    <w:rsid w:val="00F2134A"/>
    <w:rsid w:val="00F21463"/>
    <w:rsid w:val="00F21489"/>
    <w:rsid w:val="00F21504"/>
    <w:rsid w:val="00F2165F"/>
    <w:rsid w:val="00F2175C"/>
    <w:rsid w:val="00F21765"/>
    <w:rsid w:val="00F2179F"/>
    <w:rsid w:val="00F2189C"/>
    <w:rsid w:val="00F21944"/>
    <w:rsid w:val="00F219EB"/>
    <w:rsid w:val="00F21A08"/>
    <w:rsid w:val="00F21B0C"/>
    <w:rsid w:val="00F21B1F"/>
    <w:rsid w:val="00F21B23"/>
    <w:rsid w:val="00F21B86"/>
    <w:rsid w:val="00F21C37"/>
    <w:rsid w:val="00F21C4C"/>
    <w:rsid w:val="00F21CF4"/>
    <w:rsid w:val="00F21D49"/>
    <w:rsid w:val="00F21D7D"/>
    <w:rsid w:val="00F21DC9"/>
    <w:rsid w:val="00F21E54"/>
    <w:rsid w:val="00F21FAF"/>
    <w:rsid w:val="00F21FBA"/>
    <w:rsid w:val="00F21FD3"/>
    <w:rsid w:val="00F2204B"/>
    <w:rsid w:val="00F220DA"/>
    <w:rsid w:val="00F2213A"/>
    <w:rsid w:val="00F2213B"/>
    <w:rsid w:val="00F22187"/>
    <w:rsid w:val="00F2219F"/>
    <w:rsid w:val="00F221D4"/>
    <w:rsid w:val="00F223B4"/>
    <w:rsid w:val="00F223C4"/>
    <w:rsid w:val="00F224A0"/>
    <w:rsid w:val="00F2251D"/>
    <w:rsid w:val="00F22576"/>
    <w:rsid w:val="00F22577"/>
    <w:rsid w:val="00F226E4"/>
    <w:rsid w:val="00F22734"/>
    <w:rsid w:val="00F22742"/>
    <w:rsid w:val="00F2281A"/>
    <w:rsid w:val="00F22903"/>
    <w:rsid w:val="00F22ABD"/>
    <w:rsid w:val="00F22AE9"/>
    <w:rsid w:val="00F22B40"/>
    <w:rsid w:val="00F22B97"/>
    <w:rsid w:val="00F22BEF"/>
    <w:rsid w:val="00F22C5D"/>
    <w:rsid w:val="00F22C8F"/>
    <w:rsid w:val="00F22CAB"/>
    <w:rsid w:val="00F22D80"/>
    <w:rsid w:val="00F22E1B"/>
    <w:rsid w:val="00F22F4E"/>
    <w:rsid w:val="00F2303C"/>
    <w:rsid w:val="00F230D4"/>
    <w:rsid w:val="00F23193"/>
    <w:rsid w:val="00F231C7"/>
    <w:rsid w:val="00F23227"/>
    <w:rsid w:val="00F232BE"/>
    <w:rsid w:val="00F2339C"/>
    <w:rsid w:val="00F23457"/>
    <w:rsid w:val="00F234C5"/>
    <w:rsid w:val="00F234CA"/>
    <w:rsid w:val="00F23508"/>
    <w:rsid w:val="00F2353C"/>
    <w:rsid w:val="00F23568"/>
    <w:rsid w:val="00F235E1"/>
    <w:rsid w:val="00F236B9"/>
    <w:rsid w:val="00F237DD"/>
    <w:rsid w:val="00F23856"/>
    <w:rsid w:val="00F23899"/>
    <w:rsid w:val="00F238B9"/>
    <w:rsid w:val="00F238D6"/>
    <w:rsid w:val="00F23900"/>
    <w:rsid w:val="00F23951"/>
    <w:rsid w:val="00F239C0"/>
    <w:rsid w:val="00F23A24"/>
    <w:rsid w:val="00F23A85"/>
    <w:rsid w:val="00F23A8B"/>
    <w:rsid w:val="00F23AB8"/>
    <w:rsid w:val="00F23B2F"/>
    <w:rsid w:val="00F23BA8"/>
    <w:rsid w:val="00F23C09"/>
    <w:rsid w:val="00F23C75"/>
    <w:rsid w:val="00F23CCE"/>
    <w:rsid w:val="00F23DEF"/>
    <w:rsid w:val="00F23E46"/>
    <w:rsid w:val="00F23EAC"/>
    <w:rsid w:val="00F23ED6"/>
    <w:rsid w:val="00F23EF7"/>
    <w:rsid w:val="00F23FF4"/>
    <w:rsid w:val="00F24050"/>
    <w:rsid w:val="00F2409C"/>
    <w:rsid w:val="00F240FB"/>
    <w:rsid w:val="00F2410A"/>
    <w:rsid w:val="00F24120"/>
    <w:rsid w:val="00F24233"/>
    <w:rsid w:val="00F24284"/>
    <w:rsid w:val="00F24447"/>
    <w:rsid w:val="00F2447A"/>
    <w:rsid w:val="00F24481"/>
    <w:rsid w:val="00F24599"/>
    <w:rsid w:val="00F246F0"/>
    <w:rsid w:val="00F24704"/>
    <w:rsid w:val="00F24780"/>
    <w:rsid w:val="00F247BD"/>
    <w:rsid w:val="00F247E8"/>
    <w:rsid w:val="00F24824"/>
    <w:rsid w:val="00F24914"/>
    <w:rsid w:val="00F249D1"/>
    <w:rsid w:val="00F24AA0"/>
    <w:rsid w:val="00F24AD9"/>
    <w:rsid w:val="00F24AF4"/>
    <w:rsid w:val="00F24B1C"/>
    <w:rsid w:val="00F24B25"/>
    <w:rsid w:val="00F24B7D"/>
    <w:rsid w:val="00F24BD9"/>
    <w:rsid w:val="00F24BEB"/>
    <w:rsid w:val="00F24CEC"/>
    <w:rsid w:val="00F24D12"/>
    <w:rsid w:val="00F24D6D"/>
    <w:rsid w:val="00F24DA3"/>
    <w:rsid w:val="00F24E17"/>
    <w:rsid w:val="00F24EA1"/>
    <w:rsid w:val="00F24EEF"/>
    <w:rsid w:val="00F24F1A"/>
    <w:rsid w:val="00F24F63"/>
    <w:rsid w:val="00F24FBA"/>
    <w:rsid w:val="00F24FD0"/>
    <w:rsid w:val="00F250C5"/>
    <w:rsid w:val="00F250DF"/>
    <w:rsid w:val="00F2510C"/>
    <w:rsid w:val="00F25248"/>
    <w:rsid w:val="00F25287"/>
    <w:rsid w:val="00F25298"/>
    <w:rsid w:val="00F2537C"/>
    <w:rsid w:val="00F25512"/>
    <w:rsid w:val="00F25513"/>
    <w:rsid w:val="00F25524"/>
    <w:rsid w:val="00F25593"/>
    <w:rsid w:val="00F255A6"/>
    <w:rsid w:val="00F2562D"/>
    <w:rsid w:val="00F2565B"/>
    <w:rsid w:val="00F257A0"/>
    <w:rsid w:val="00F257A1"/>
    <w:rsid w:val="00F258A6"/>
    <w:rsid w:val="00F258AD"/>
    <w:rsid w:val="00F259B8"/>
    <w:rsid w:val="00F259C0"/>
    <w:rsid w:val="00F25A1E"/>
    <w:rsid w:val="00F25A90"/>
    <w:rsid w:val="00F25AFB"/>
    <w:rsid w:val="00F25B3A"/>
    <w:rsid w:val="00F25BC1"/>
    <w:rsid w:val="00F25CE7"/>
    <w:rsid w:val="00F25D0A"/>
    <w:rsid w:val="00F25D3B"/>
    <w:rsid w:val="00F25D4E"/>
    <w:rsid w:val="00F25D89"/>
    <w:rsid w:val="00F25DE5"/>
    <w:rsid w:val="00F25E07"/>
    <w:rsid w:val="00F25E2F"/>
    <w:rsid w:val="00F25E34"/>
    <w:rsid w:val="00F25F7D"/>
    <w:rsid w:val="00F25FCB"/>
    <w:rsid w:val="00F26017"/>
    <w:rsid w:val="00F26069"/>
    <w:rsid w:val="00F260C8"/>
    <w:rsid w:val="00F2610A"/>
    <w:rsid w:val="00F26118"/>
    <w:rsid w:val="00F261DD"/>
    <w:rsid w:val="00F261E3"/>
    <w:rsid w:val="00F26272"/>
    <w:rsid w:val="00F263F7"/>
    <w:rsid w:val="00F2642D"/>
    <w:rsid w:val="00F2649F"/>
    <w:rsid w:val="00F264E7"/>
    <w:rsid w:val="00F26562"/>
    <w:rsid w:val="00F26598"/>
    <w:rsid w:val="00F265A5"/>
    <w:rsid w:val="00F265BD"/>
    <w:rsid w:val="00F26731"/>
    <w:rsid w:val="00F26761"/>
    <w:rsid w:val="00F26785"/>
    <w:rsid w:val="00F267C3"/>
    <w:rsid w:val="00F268A8"/>
    <w:rsid w:val="00F2693A"/>
    <w:rsid w:val="00F269DA"/>
    <w:rsid w:val="00F269F5"/>
    <w:rsid w:val="00F26A6A"/>
    <w:rsid w:val="00F26A71"/>
    <w:rsid w:val="00F26A72"/>
    <w:rsid w:val="00F26AAA"/>
    <w:rsid w:val="00F26B3F"/>
    <w:rsid w:val="00F26B9A"/>
    <w:rsid w:val="00F26BCF"/>
    <w:rsid w:val="00F26C34"/>
    <w:rsid w:val="00F26C3F"/>
    <w:rsid w:val="00F26E3D"/>
    <w:rsid w:val="00F26EF7"/>
    <w:rsid w:val="00F26F71"/>
    <w:rsid w:val="00F26FFB"/>
    <w:rsid w:val="00F270A6"/>
    <w:rsid w:val="00F27145"/>
    <w:rsid w:val="00F2719C"/>
    <w:rsid w:val="00F271CF"/>
    <w:rsid w:val="00F27217"/>
    <w:rsid w:val="00F272A4"/>
    <w:rsid w:val="00F272C9"/>
    <w:rsid w:val="00F273A9"/>
    <w:rsid w:val="00F273EF"/>
    <w:rsid w:val="00F2742C"/>
    <w:rsid w:val="00F274BF"/>
    <w:rsid w:val="00F2754E"/>
    <w:rsid w:val="00F2758E"/>
    <w:rsid w:val="00F276BE"/>
    <w:rsid w:val="00F27892"/>
    <w:rsid w:val="00F278AD"/>
    <w:rsid w:val="00F278BC"/>
    <w:rsid w:val="00F278D4"/>
    <w:rsid w:val="00F27969"/>
    <w:rsid w:val="00F27B94"/>
    <w:rsid w:val="00F27B95"/>
    <w:rsid w:val="00F27BCE"/>
    <w:rsid w:val="00F27BFC"/>
    <w:rsid w:val="00F27C02"/>
    <w:rsid w:val="00F27C16"/>
    <w:rsid w:val="00F27CAF"/>
    <w:rsid w:val="00F27CB9"/>
    <w:rsid w:val="00F27CC0"/>
    <w:rsid w:val="00F27CCC"/>
    <w:rsid w:val="00F27D50"/>
    <w:rsid w:val="00F27F14"/>
    <w:rsid w:val="00F27F8A"/>
    <w:rsid w:val="00F27FE4"/>
    <w:rsid w:val="00F30012"/>
    <w:rsid w:val="00F300F0"/>
    <w:rsid w:val="00F3011C"/>
    <w:rsid w:val="00F30124"/>
    <w:rsid w:val="00F30184"/>
    <w:rsid w:val="00F30206"/>
    <w:rsid w:val="00F30214"/>
    <w:rsid w:val="00F30218"/>
    <w:rsid w:val="00F30220"/>
    <w:rsid w:val="00F30224"/>
    <w:rsid w:val="00F3029B"/>
    <w:rsid w:val="00F302B5"/>
    <w:rsid w:val="00F30368"/>
    <w:rsid w:val="00F30401"/>
    <w:rsid w:val="00F3041F"/>
    <w:rsid w:val="00F3045A"/>
    <w:rsid w:val="00F3046C"/>
    <w:rsid w:val="00F30617"/>
    <w:rsid w:val="00F306CF"/>
    <w:rsid w:val="00F30781"/>
    <w:rsid w:val="00F307B0"/>
    <w:rsid w:val="00F3087D"/>
    <w:rsid w:val="00F3088E"/>
    <w:rsid w:val="00F308ED"/>
    <w:rsid w:val="00F3097A"/>
    <w:rsid w:val="00F309BA"/>
    <w:rsid w:val="00F30A1D"/>
    <w:rsid w:val="00F30AE7"/>
    <w:rsid w:val="00F30B71"/>
    <w:rsid w:val="00F30C71"/>
    <w:rsid w:val="00F30CC7"/>
    <w:rsid w:val="00F30D36"/>
    <w:rsid w:val="00F30DDB"/>
    <w:rsid w:val="00F30EB2"/>
    <w:rsid w:val="00F30F2F"/>
    <w:rsid w:val="00F30F4A"/>
    <w:rsid w:val="00F30F65"/>
    <w:rsid w:val="00F3101A"/>
    <w:rsid w:val="00F3102B"/>
    <w:rsid w:val="00F310B7"/>
    <w:rsid w:val="00F3114A"/>
    <w:rsid w:val="00F311C9"/>
    <w:rsid w:val="00F311D3"/>
    <w:rsid w:val="00F311E9"/>
    <w:rsid w:val="00F3126E"/>
    <w:rsid w:val="00F313FD"/>
    <w:rsid w:val="00F315B8"/>
    <w:rsid w:val="00F31632"/>
    <w:rsid w:val="00F31635"/>
    <w:rsid w:val="00F31673"/>
    <w:rsid w:val="00F317E7"/>
    <w:rsid w:val="00F3185C"/>
    <w:rsid w:val="00F3188C"/>
    <w:rsid w:val="00F31901"/>
    <w:rsid w:val="00F3190E"/>
    <w:rsid w:val="00F31924"/>
    <w:rsid w:val="00F319C1"/>
    <w:rsid w:val="00F319F8"/>
    <w:rsid w:val="00F31A8E"/>
    <w:rsid w:val="00F31A9A"/>
    <w:rsid w:val="00F31B90"/>
    <w:rsid w:val="00F31C1D"/>
    <w:rsid w:val="00F31D1C"/>
    <w:rsid w:val="00F31DA1"/>
    <w:rsid w:val="00F31E06"/>
    <w:rsid w:val="00F31E38"/>
    <w:rsid w:val="00F31E69"/>
    <w:rsid w:val="00F31FD3"/>
    <w:rsid w:val="00F32057"/>
    <w:rsid w:val="00F32065"/>
    <w:rsid w:val="00F3207C"/>
    <w:rsid w:val="00F320C8"/>
    <w:rsid w:val="00F320E6"/>
    <w:rsid w:val="00F321DD"/>
    <w:rsid w:val="00F3225E"/>
    <w:rsid w:val="00F32273"/>
    <w:rsid w:val="00F32280"/>
    <w:rsid w:val="00F3235C"/>
    <w:rsid w:val="00F32369"/>
    <w:rsid w:val="00F324B7"/>
    <w:rsid w:val="00F324C0"/>
    <w:rsid w:val="00F32517"/>
    <w:rsid w:val="00F32596"/>
    <w:rsid w:val="00F3259A"/>
    <w:rsid w:val="00F326E2"/>
    <w:rsid w:val="00F326E9"/>
    <w:rsid w:val="00F3283F"/>
    <w:rsid w:val="00F32846"/>
    <w:rsid w:val="00F32871"/>
    <w:rsid w:val="00F3296D"/>
    <w:rsid w:val="00F3297E"/>
    <w:rsid w:val="00F329A5"/>
    <w:rsid w:val="00F32A83"/>
    <w:rsid w:val="00F32AB5"/>
    <w:rsid w:val="00F32AC1"/>
    <w:rsid w:val="00F32B45"/>
    <w:rsid w:val="00F32B91"/>
    <w:rsid w:val="00F32B9D"/>
    <w:rsid w:val="00F32BC2"/>
    <w:rsid w:val="00F32BC8"/>
    <w:rsid w:val="00F32C8C"/>
    <w:rsid w:val="00F32CA6"/>
    <w:rsid w:val="00F32CDF"/>
    <w:rsid w:val="00F32CE6"/>
    <w:rsid w:val="00F32D23"/>
    <w:rsid w:val="00F32DFC"/>
    <w:rsid w:val="00F32E59"/>
    <w:rsid w:val="00F32E91"/>
    <w:rsid w:val="00F32EE0"/>
    <w:rsid w:val="00F32F67"/>
    <w:rsid w:val="00F32FE8"/>
    <w:rsid w:val="00F32FEC"/>
    <w:rsid w:val="00F33016"/>
    <w:rsid w:val="00F331C7"/>
    <w:rsid w:val="00F33211"/>
    <w:rsid w:val="00F33214"/>
    <w:rsid w:val="00F33236"/>
    <w:rsid w:val="00F332CA"/>
    <w:rsid w:val="00F33332"/>
    <w:rsid w:val="00F33373"/>
    <w:rsid w:val="00F3339D"/>
    <w:rsid w:val="00F333E9"/>
    <w:rsid w:val="00F33438"/>
    <w:rsid w:val="00F335C1"/>
    <w:rsid w:val="00F33629"/>
    <w:rsid w:val="00F33646"/>
    <w:rsid w:val="00F3369A"/>
    <w:rsid w:val="00F336AA"/>
    <w:rsid w:val="00F336D1"/>
    <w:rsid w:val="00F337F4"/>
    <w:rsid w:val="00F33823"/>
    <w:rsid w:val="00F3390F"/>
    <w:rsid w:val="00F3397D"/>
    <w:rsid w:val="00F33997"/>
    <w:rsid w:val="00F339F6"/>
    <w:rsid w:val="00F339FD"/>
    <w:rsid w:val="00F33A24"/>
    <w:rsid w:val="00F33A5B"/>
    <w:rsid w:val="00F33AE8"/>
    <w:rsid w:val="00F33BE6"/>
    <w:rsid w:val="00F33C25"/>
    <w:rsid w:val="00F33C81"/>
    <w:rsid w:val="00F33CE7"/>
    <w:rsid w:val="00F33CED"/>
    <w:rsid w:val="00F33D0E"/>
    <w:rsid w:val="00F33DBE"/>
    <w:rsid w:val="00F33DF3"/>
    <w:rsid w:val="00F33E59"/>
    <w:rsid w:val="00F33E8A"/>
    <w:rsid w:val="00F33E90"/>
    <w:rsid w:val="00F33F34"/>
    <w:rsid w:val="00F33F5A"/>
    <w:rsid w:val="00F34204"/>
    <w:rsid w:val="00F34211"/>
    <w:rsid w:val="00F34313"/>
    <w:rsid w:val="00F34342"/>
    <w:rsid w:val="00F34434"/>
    <w:rsid w:val="00F34443"/>
    <w:rsid w:val="00F344A5"/>
    <w:rsid w:val="00F345A5"/>
    <w:rsid w:val="00F34628"/>
    <w:rsid w:val="00F3468F"/>
    <w:rsid w:val="00F34700"/>
    <w:rsid w:val="00F3474C"/>
    <w:rsid w:val="00F347E9"/>
    <w:rsid w:val="00F34822"/>
    <w:rsid w:val="00F34824"/>
    <w:rsid w:val="00F34897"/>
    <w:rsid w:val="00F348ED"/>
    <w:rsid w:val="00F349CB"/>
    <w:rsid w:val="00F34A04"/>
    <w:rsid w:val="00F34A1C"/>
    <w:rsid w:val="00F34AD3"/>
    <w:rsid w:val="00F34B06"/>
    <w:rsid w:val="00F34BE4"/>
    <w:rsid w:val="00F34C7B"/>
    <w:rsid w:val="00F34C86"/>
    <w:rsid w:val="00F34C91"/>
    <w:rsid w:val="00F34D01"/>
    <w:rsid w:val="00F34DC1"/>
    <w:rsid w:val="00F34F23"/>
    <w:rsid w:val="00F34F69"/>
    <w:rsid w:val="00F35126"/>
    <w:rsid w:val="00F35224"/>
    <w:rsid w:val="00F3526E"/>
    <w:rsid w:val="00F352D0"/>
    <w:rsid w:val="00F352DD"/>
    <w:rsid w:val="00F352E6"/>
    <w:rsid w:val="00F352F2"/>
    <w:rsid w:val="00F353DE"/>
    <w:rsid w:val="00F35413"/>
    <w:rsid w:val="00F35492"/>
    <w:rsid w:val="00F354FD"/>
    <w:rsid w:val="00F3555E"/>
    <w:rsid w:val="00F35568"/>
    <w:rsid w:val="00F355D6"/>
    <w:rsid w:val="00F35608"/>
    <w:rsid w:val="00F3576B"/>
    <w:rsid w:val="00F35842"/>
    <w:rsid w:val="00F3585A"/>
    <w:rsid w:val="00F358B9"/>
    <w:rsid w:val="00F358C2"/>
    <w:rsid w:val="00F35960"/>
    <w:rsid w:val="00F359AC"/>
    <w:rsid w:val="00F359C1"/>
    <w:rsid w:val="00F359ED"/>
    <w:rsid w:val="00F35A29"/>
    <w:rsid w:val="00F35B2E"/>
    <w:rsid w:val="00F35BD3"/>
    <w:rsid w:val="00F35CA0"/>
    <w:rsid w:val="00F35D28"/>
    <w:rsid w:val="00F35D2C"/>
    <w:rsid w:val="00F35D2D"/>
    <w:rsid w:val="00F35D62"/>
    <w:rsid w:val="00F35E41"/>
    <w:rsid w:val="00F35E5A"/>
    <w:rsid w:val="00F35F4C"/>
    <w:rsid w:val="00F360E8"/>
    <w:rsid w:val="00F3616D"/>
    <w:rsid w:val="00F361EB"/>
    <w:rsid w:val="00F362A8"/>
    <w:rsid w:val="00F362DE"/>
    <w:rsid w:val="00F362F7"/>
    <w:rsid w:val="00F363C4"/>
    <w:rsid w:val="00F363D1"/>
    <w:rsid w:val="00F3644C"/>
    <w:rsid w:val="00F3661F"/>
    <w:rsid w:val="00F3665E"/>
    <w:rsid w:val="00F367A9"/>
    <w:rsid w:val="00F367D2"/>
    <w:rsid w:val="00F36803"/>
    <w:rsid w:val="00F368CA"/>
    <w:rsid w:val="00F3690D"/>
    <w:rsid w:val="00F36930"/>
    <w:rsid w:val="00F3694D"/>
    <w:rsid w:val="00F36955"/>
    <w:rsid w:val="00F36A66"/>
    <w:rsid w:val="00F36B14"/>
    <w:rsid w:val="00F36B43"/>
    <w:rsid w:val="00F36B8D"/>
    <w:rsid w:val="00F36BE3"/>
    <w:rsid w:val="00F36CBC"/>
    <w:rsid w:val="00F36CFB"/>
    <w:rsid w:val="00F36D2B"/>
    <w:rsid w:val="00F36D45"/>
    <w:rsid w:val="00F36D75"/>
    <w:rsid w:val="00F36D83"/>
    <w:rsid w:val="00F36E3C"/>
    <w:rsid w:val="00F36E98"/>
    <w:rsid w:val="00F3705D"/>
    <w:rsid w:val="00F37146"/>
    <w:rsid w:val="00F37290"/>
    <w:rsid w:val="00F372F1"/>
    <w:rsid w:val="00F373D9"/>
    <w:rsid w:val="00F3743A"/>
    <w:rsid w:val="00F37452"/>
    <w:rsid w:val="00F37472"/>
    <w:rsid w:val="00F374FA"/>
    <w:rsid w:val="00F37517"/>
    <w:rsid w:val="00F375C6"/>
    <w:rsid w:val="00F37680"/>
    <w:rsid w:val="00F37702"/>
    <w:rsid w:val="00F3772A"/>
    <w:rsid w:val="00F377D7"/>
    <w:rsid w:val="00F3781F"/>
    <w:rsid w:val="00F37857"/>
    <w:rsid w:val="00F37873"/>
    <w:rsid w:val="00F3789F"/>
    <w:rsid w:val="00F378CD"/>
    <w:rsid w:val="00F37A41"/>
    <w:rsid w:val="00F37A62"/>
    <w:rsid w:val="00F37AE4"/>
    <w:rsid w:val="00F37AF3"/>
    <w:rsid w:val="00F37BDE"/>
    <w:rsid w:val="00F37D62"/>
    <w:rsid w:val="00F37D9F"/>
    <w:rsid w:val="00F37E66"/>
    <w:rsid w:val="00F37F79"/>
    <w:rsid w:val="00F37F7F"/>
    <w:rsid w:val="00F37FC9"/>
    <w:rsid w:val="00F37FD5"/>
    <w:rsid w:val="00F40053"/>
    <w:rsid w:val="00F40120"/>
    <w:rsid w:val="00F40126"/>
    <w:rsid w:val="00F40128"/>
    <w:rsid w:val="00F40196"/>
    <w:rsid w:val="00F40287"/>
    <w:rsid w:val="00F402E7"/>
    <w:rsid w:val="00F4030D"/>
    <w:rsid w:val="00F4034C"/>
    <w:rsid w:val="00F40366"/>
    <w:rsid w:val="00F40485"/>
    <w:rsid w:val="00F4048B"/>
    <w:rsid w:val="00F404DD"/>
    <w:rsid w:val="00F40572"/>
    <w:rsid w:val="00F4058C"/>
    <w:rsid w:val="00F405CB"/>
    <w:rsid w:val="00F40681"/>
    <w:rsid w:val="00F40682"/>
    <w:rsid w:val="00F406B1"/>
    <w:rsid w:val="00F406C3"/>
    <w:rsid w:val="00F406DF"/>
    <w:rsid w:val="00F406EC"/>
    <w:rsid w:val="00F40703"/>
    <w:rsid w:val="00F40739"/>
    <w:rsid w:val="00F407C2"/>
    <w:rsid w:val="00F40800"/>
    <w:rsid w:val="00F408C0"/>
    <w:rsid w:val="00F409DB"/>
    <w:rsid w:val="00F40A40"/>
    <w:rsid w:val="00F40A76"/>
    <w:rsid w:val="00F40ACE"/>
    <w:rsid w:val="00F40C27"/>
    <w:rsid w:val="00F40C34"/>
    <w:rsid w:val="00F40D5C"/>
    <w:rsid w:val="00F40DDE"/>
    <w:rsid w:val="00F40E08"/>
    <w:rsid w:val="00F40EDB"/>
    <w:rsid w:val="00F40F48"/>
    <w:rsid w:val="00F40F8A"/>
    <w:rsid w:val="00F40FE1"/>
    <w:rsid w:val="00F4101C"/>
    <w:rsid w:val="00F41077"/>
    <w:rsid w:val="00F41328"/>
    <w:rsid w:val="00F41368"/>
    <w:rsid w:val="00F413E7"/>
    <w:rsid w:val="00F4142E"/>
    <w:rsid w:val="00F4147C"/>
    <w:rsid w:val="00F41529"/>
    <w:rsid w:val="00F415D5"/>
    <w:rsid w:val="00F415DE"/>
    <w:rsid w:val="00F41611"/>
    <w:rsid w:val="00F416AB"/>
    <w:rsid w:val="00F416C2"/>
    <w:rsid w:val="00F41721"/>
    <w:rsid w:val="00F41868"/>
    <w:rsid w:val="00F4191A"/>
    <w:rsid w:val="00F419B9"/>
    <w:rsid w:val="00F419BB"/>
    <w:rsid w:val="00F419BE"/>
    <w:rsid w:val="00F41A3A"/>
    <w:rsid w:val="00F41B76"/>
    <w:rsid w:val="00F41B99"/>
    <w:rsid w:val="00F41C25"/>
    <w:rsid w:val="00F41CCB"/>
    <w:rsid w:val="00F41CD7"/>
    <w:rsid w:val="00F41D56"/>
    <w:rsid w:val="00F41D78"/>
    <w:rsid w:val="00F41E01"/>
    <w:rsid w:val="00F41E11"/>
    <w:rsid w:val="00F41E26"/>
    <w:rsid w:val="00F41E78"/>
    <w:rsid w:val="00F41ED5"/>
    <w:rsid w:val="00F41EE8"/>
    <w:rsid w:val="00F41EF4"/>
    <w:rsid w:val="00F41F31"/>
    <w:rsid w:val="00F41F49"/>
    <w:rsid w:val="00F41F60"/>
    <w:rsid w:val="00F41FD7"/>
    <w:rsid w:val="00F41FF6"/>
    <w:rsid w:val="00F420EA"/>
    <w:rsid w:val="00F4219A"/>
    <w:rsid w:val="00F421F3"/>
    <w:rsid w:val="00F422FD"/>
    <w:rsid w:val="00F42381"/>
    <w:rsid w:val="00F423B6"/>
    <w:rsid w:val="00F4241B"/>
    <w:rsid w:val="00F424D7"/>
    <w:rsid w:val="00F4256D"/>
    <w:rsid w:val="00F4260D"/>
    <w:rsid w:val="00F4262F"/>
    <w:rsid w:val="00F4263C"/>
    <w:rsid w:val="00F42660"/>
    <w:rsid w:val="00F42691"/>
    <w:rsid w:val="00F426F9"/>
    <w:rsid w:val="00F42758"/>
    <w:rsid w:val="00F429F1"/>
    <w:rsid w:val="00F42A74"/>
    <w:rsid w:val="00F42B4D"/>
    <w:rsid w:val="00F42B88"/>
    <w:rsid w:val="00F42B92"/>
    <w:rsid w:val="00F42BE6"/>
    <w:rsid w:val="00F42C22"/>
    <w:rsid w:val="00F42C39"/>
    <w:rsid w:val="00F42CFC"/>
    <w:rsid w:val="00F42DC5"/>
    <w:rsid w:val="00F42DFD"/>
    <w:rsid w:val="00F42E52"/>
    <w:rsid w:val="00F42EE8"/>
    <w:rsid w:val="00F42F02"/>
    <w:rsid w:val="00F42F05"/>
    <w:rsid w:val="00F42F82"/>
    <w:rsid w:val="00F42FDF"/>
    <w:rsid w:val="00F4301B"/>
    <w:rsid w:val="00F430A9"/>
    <w:rsid w:val="00F43232"/>
    <w:rsid w:val="00F432B3"/>
    <w:rsid w:val="00F433A4"/>
    <w:rsid w:val="00F433C7"/>
    <w:rsid w:val="00F43439"/>
    <w:rsid w:val="00F43491"/>
    <w:rsid w:val="00F434D5"/>
    <w:rsid w:val="00F4358E"/>
    <w:rsid w:val="00F435DB"/>
    <w:rsid w:val="00F43652"/>
    <w:rsid w:val="00F436AA"/>
    <w:rsid w:val="00F4380A"/>
    <w:rsid w:val="00F43820"/>
    <w:rsid w:val="00F4385A"/>
    <w:rsid w:val="00F43882"/>
    <w:rsid w:val="00F438F5"/>
    <w:rsid w:val="00F439F1"/>
    <w:rsid w:val="00F43AE6"/>
    <w:rsid w:val="00F43B26"/>
    <w:rsid w:val="00F43B6A"/>
    <w:rsid w:val="00F43BAC"/>
    <w:rsid w:val="00F43C9D"/>
    <w:rsid w:val="00F43E29"/>
    <w:rsid w:val="00F43EFF"/>
    <w:rsid w:val="00F43F6C"/>
    <w:rsid w:val="00F43F9D"/>
    <w:rsid w:val="00F4406A"/>
    <w:rsid w:val="00F440E3"/>
    <w:rsid w:val="00F441A3"/>
    <w:rsid w:val="00F441EC"/>
    <w:rsid w:val="00F44210"/>
    <w:rsid w:val="00F4423F"/>
    <w:rsid w:val="00F442ED"/>
    <w:rsid w:val="00F442F2"/>
    <w:rsid w:val="00F44320"/>
    <w:rsid w:val="00F44334"/>
    <w:rsid w:val="00F4437F"/>
    <w:rsid w:val="00F4439A"/>
    <w:rsid w:val="00F443A0"/>
    <w:rsid w:val="00F443D5"/>
    <w:rsid w:val="00F4450D"/>
    <w:rsid w:val="00F44544"/>
    <w:rsid w:val="00F445BE"/>
    <w:rsid w:val="00F445D6"/>
    <w:rsid w:val="00F4462B"/>
    <w:rsid w:val="00F44634"/>
    <w:rsid w:val="00F44644"/>
    <w:rsid w:val="00F4470B"/>
    <w:rsid w:val="00F447DC"/>
    <w:rsid w:val="00F44812"/>
    <w:rsid w:val="00F4484E"/>
    <w:rsid w:val="00F44872"/>
    <w:rsid w:val="00F44921"/>
    <w:rsid w:val="00F4496A"/>
    <w:rsid w:val="00F449C4"/>
    <w:rsid w:val="00F44ACA"/>
    <w:rsid w:val="00F44ADE"/>
    <w:rsid w:val="00F44B9C"/>
    <w:rsid w:val="00F44C1A"/>
    <w:rsid w:val="00F44C2F"/>
    <w:rsid w:val="00F44C39"/>
    <w:rsid w:val="00F44C6E"/>
    <w:rsid w:val="00F44CB0"/>
    <w:rsid w:val="00F44CEC"/>
    <w:rsid w:val="00F44D06"/>
    <w:rsid w:val="00F44D22"/>
    <w:rsid w:val="00F44EA4"/>
    <w:rsid w:val="00F44F98"/>
    <w:rsid w:val="00F44FA6"/>
    <w:rsid w:val="00F4500D"/>
    <w:rsid w:val="00F45092"/>
    <w:rsid w:val="00F45095"/>
    <w:rsid w:val="00F4515C"/>
    <w:rsid w:val="00F451C6"/>
    <w:rsid w:val="00F451DC"/>
    <w:rsid w:val="00F4528C"/>
    <w:rsid w:val="00F452E5"/>
    <w:rsid w:val="00F45304"/>
    <w:rsid w:val="00F453B7"/>
    <w:rsid w:val="00F454BA"/>
    <w:rsid w:val="00F45613"/>
    <w:rsid w:val="00F45644"/>
    <w:rsid w:val="00F45680"/>
    <w:rsid w:val="00F4568A"/>
    <w:rsid w:val="00F45691"/>
    <w:rsid w:val="00F4569A"/>
    <w:rsid w:val="00F45747"/>
    <w:rsid w:val="00F457CB"/>
    <w:rsid w:val="00F457EB"/>
    <w:rsid w:val="00F45818"/>
    <w:rsid w:val="00F45913"/>
    <w:rsid w:val="00F4599D"/>
    <w:rsid w:val="00F45A4E"/>
    <w:rsid w:val="00F45B5B"/>
    <w:rsid w:val="00F45BCA"/>
    <w:rsid w:val="00F45F75"/>
    <w:rsid w:val="00F46061"/>
    <w:rsid w:val="00F4610C"/>
    <w:rsid w:val="00F461EE"/>
    <w:rsid w:val="00F46240"/>
    <w:rsid w:val="00F4628D"/>
    <w:rsid w:val="00F46347"/>
    <w:rsid w:val="00F46350"/>
    <w:rsid w:val="00F46392"/>
    <w:rsid w:val="00F463FF"/>
    <w:rsid w:val="00F464CC"/>
    <w:rsid w:val="00F464FE"/>
    <w:rsid w:val="00F46599"/>
    <w:rsid w:val="00F465ED"/>
    <w:rsid w:val="00F466D4"/>
    <w:rsid w:val="00F4678C"/>
    <w:rsid w:val="00F4695D"/>
    <w:rsid w:val="00F469F5"/>
    <w:rsid w:val="00F46A1F"/>
    <w:rsid w:val="00F46A64"/>
    <w:rsid w:val="00F46A97"/>
    <w:rsid w:val="00F46C00"/>
    <w:rsid w:val="00F46C10"/>
    <w:rsid w:val="00F46C32"/>
    <w:rsid w:val="00F46C94"/>
    <w:rsid w:val="00F46D0B"/>
    <w:rsid w:val="00F46D94"/>
    <w:rsid w:val="00F46DA4"/>
    <w:rsid w:val="00F46DE7"/>
    <w:rsid w:val="00F46E24"/>
    <w:rsid w:val="00F46E27"/>
    <w:rsid w:val="00F46F2B"/>
    <w:rsid w:val="00F46F81"/>
    <w:rsid w:val="00F46FC7"/>
    <w:rsid w:val="00F47018"/>
    <w:rsid w:val="00F4709C"/>
    <w:rsid w:val="00F4719E"/>
    <w:rsid w:val="00F47245"/>
    <w:rsid w:val="00F4730E"/>
    <w:rsid w:val="00F473A2"/>
    <w:rsid w:val="00F473B4"/>
    <w:rsid w:val="00F473CC"/>
    <w:rsid w:val="00F4753B"/>
    <w:rsid w:val="00F47645"/>
    <w:rsid w:val="00F476CE"/>
    <w:rsid w:val="00F476DC"/>
    <w:rsid w:val="00F4773D"/>
    <w:rsid w:val="00F47765"/>
    <w:rsid w:val="00F47786"/>
    <w:rsid w:val="00F47894"/>
    <w:rsid w:val="00F478F2"/>
    <w:rsid w:val="00F47A22"/>
    <w:rsid w:val="00F47CF0"/>
    <w:rsid w:val="00F47D05"/>
    <w:rsid w:val="00F47D44"/>
    <w:rsid w:val="00F47D4E"/>
    <w:rsid w:val="00F47DCF"/>
    <w:rsid w:val="00F47DF6"/>
    <w:rsid w:val="00F47E46"/>
    <w:rsid w:val="00F47E77"/>
    <w:rsid w:val="00F47E79"/>
    <w:rsid w:val="00F47EA1"/>
    <w:rsid w:val="00F47EA5"/>
    <w:rsid w:val="00F47F55"/>
    <w:rsid w:val="00F47F6A"/>
    <w:rsid w:val="00F47F7D"/>
    <w:rsid w:val="00F50136"/>
    <w:rsid w:val="00F501BC"/>
    <w:rsid w:val="00F502B1"/>
    <w:rsid w:val="00F503AC"/>
    <w:rsid w:val="00F50437"/>
    <w:rsid w:val="00F5048A"/>
    <w:rsid w:val="00F505B7"/>
    <w:rsid w:val="00F505C5"/>
    <w:rsid w:val="00F506CD"/>
    <w:rsid w:val="00F507E4"/>
    <w:rsid w:val="00F50826"/>
    <w:rsid w:val="00F50830"/>
    <w:rsid w:val="00F5083C"/>
    <w:rsid w:val="00F50886"/>
    <w:rsid w:val="00F508AA"/>
    <w:rsid w:val="00F508EF"/>
    <w:rsid w:val="00F50942"/>
    <w:rsid w:val="00F509D2"/>
    <w:rsid w:val="00F509DE"/>
    <w:rsid w:val="00F50A3B"/>
    <w:rsid w:val="00F50A9E"/>
    <w:rsid w:val="00F50AB5"/>
    <w:rsid w:val="00F50BAB"/>
    <w:rsid w:val="00F50C19"/>
    <w:rsid w:val="00F50C55"/>
    <w:rsid w:val="00F50C57"/>
    <w:rsid w:val="00F50C6E"/>
    <w:rsid w:val="00F50E94"/>
    <w:rsid w:val="00F50F70"/>
    <w:rsid w:val="00F51058"/>
    <w:rsid w:val="00F51071"/>
    <w:rsid w:val="00F510B4"/>
    <w:rsid w:val="00F51154"/>
    <w:rsid w:val="00F5116F"/>
    <w:rsid w:val="00F51173"/>
    <w:rsid w:val="00F5123F"/>
    <w:rsid w:val="00F512AA"/>
    <w:rsid w:val="00F512D1"/>
    <w:rsid w:val="00F512F6"/>
    <w:rsid w:val="00F51444"/>
    <w:rsid w:val="00F51470"/>
    <w:rsid w:val="00F514B9"/>
    <w:rsid w:val="00F51514"/>
    <w:rsid w:val="00F515E2"/>
    <w:rsid w:val="00F5160D"/>
    <w:rsid w:val="00F51636"/>
    <w:rsid w:val="00F51780"/>
    <w:rsid w:val="00F517F5"/>
    <w:rsid w:val="00F51803"/>
    <w:rsid w:val="00F51817"/>
    <w:rsid w:val="00F5184C"/>
    <w:rsid w:val="00F518DD"/>
    <w:rsid w:val="00F51962"/>
    <w:rsid w:val="00F51A67"/>
    <w:rsid w:val="00F51A86"/>
    <w:rsid w:val="00F51A97"/>
    <w:rsid w:val="00F51ADB"/>
    <w:rsid w:val="00F51B14"/>
    <w:rsid w:val="00F51B1A"/>
    <w:rsid w:val="00F51B42"/>
    <w:rsid w:val="00F51B8C"/>
    <w:rsid w:val="00F51B8D"/>
    <w:rsid w:val="00F51BE5"/>
    <w:rsid w:val="00F51CF8"/>
    <w:rsid w:val="00F51D33"/>
    <w:rsid w:val="00F51D58"/>
    <w:rsid w:val="00F51DA2"/>
    <w:rsid w:val="00F51E6D"/>
    <w:rsid w:val="00F51F03"/>
    <w:rsid w:val="00F51F93"/>
    <w:rsid w:val="00F52061"/>
    <w:rsid w:val="00F520BE"/>
    <w:rsid w:val="00F5211C"/>
    <w:rsid w:val="00F52130"/>
    <w:rsid w:val="00F52186"/>
    <w:rsid w:val="00F521D1"/>
    <w:rsid w:val="00F52249"/>
    <w:rsid w:val="00F52477"/>
    <w:rsid w:val="00F524A2"/>
    <w:rsid w:val="00F524EE"/>
    <w:rsid w:val="00F524F4"/>
    <w:rsid w:val="00F52664"/>
    <w:rsid w:val="00F52695"/>
    <w:rsid w:val="00F52728"/>
    <w:rsid w:val="00F528CF"/>
    <w:rsid w:val="00F5292B"/>
    <w:rsid w:val="00F52954"/>
    <w:rsid w:val="00F5295F"/>
    <w:rsid w:val="00F529A8"/>
    <w:rsid w:val="00F529D8"/>
    <w:rsid w:val="00F52A2E"/>
    <w:rsid w:val="00F52A54"/>
    <w:rsid w:val="00F52AC6"/>
    <w:rsid w:val="00F52ACD"/>
    <w:rsid w:val="00F52B04"/>
    <w:rsid w:val="00F52B59"/>
    <w:rsid w:val="00F52B6A"/>
    <w:rsid w:val="00F52B99"/>
    <w:rsid w:val="00F52B9F"/>
    <w:rsid w:val="00F52BE1"/>
    <w:rsid w:val="00F52C26"/>
    <w:rsid w:val="00F52C31"/>
    <w:rsid w:val="00F52CB1"/>
    <w:rsid w:val="00F52CC2"/>
    <w:rsid w:val="00F52D9F"/>
    <w:rsid w:val="00F52DA8"/>
    <w:rsid w:val="00F52DC7"/>
    <w:rsid w:val="00F52E41"/>
    <w:rsid w:val="00F52EBA"/>
    <w:rsid w:val="00F52F75"/>
    <w:rsid w:val="00F53084"/>
    <w:rsid w:val="00F530C4"/>
    <w:rsid w:val="00F530E2"/>
    <w:rsid w:val="00F5327E"/>
    <w:rsid w:val="00F53532"/>
    <w:rsid w:val="00F53533"/>
    <w:rsid w:val="00F5359F"/>
    <w:rsid w:val="00F535C1"/>
    <w:rsid w:val="00F535D0"/>
    <w:rsid w:val="00F5364F"/>
    <w:rsid w:val="00F53682"/>
    <w:rsid w:val="00F5370E"/>
    <w:rsid w:val="00F53787"/>
    <w:rsid w:val="00F537E6"/>
    <w:rsid w:val="00F53802"/>
    <w:rsid w:val="00F538BC"/>
    <w:rsid w:val="00F539C7"/>
    <w:rsid w:val="00F53A2E"/>
    <w:rsid w:val="00F53A8C"/>
    <w:rsid w:val="00F53B0B"/>
    <w:rsid w:val="00F53B6E"/>
    <w:rsid w:val="00F53BE4"/>
    <w:rsid w:val="00F53C33"/>
    <w:rsid w:val="00F53C4A"/>
    <w:rsid w:val="00F53CEB"/>
    <w:rsid w:val="00F53D7E"/>
    <w:rsid w:val="00F53DAD"/>
    <w:rsid w:val="00F53DC9"/>
    <w:rsid w:val="00F53E39"/>
    <w:rsid w:val="00F53EC5"/>
    <w:rsid w:val="00F53EC6"/>
    <w:rsid w:val="00F53EF0"/>
    <w:rsid w:val="00F53F8A"/>
    <w:rsid w:val="00F53FF7"/>
    <w:rsid w:val="00F54040"/>
    <w:rsid w:val="00F54093"/>
    <w:rsid w:val="00F54118"/>
    <w:rsid w:val="00F541B2"/>
    <w:rsid w:val="00F541D3"/>
    <w:rsid w:val="00F541F7"/>
    <w:rsid w:val="00F5428E"/>
    <w:rsid w:val="00F542DB"/>
    <w:rsid w:val="00F54368"/>
    <w:rsid w:val="00F543E2"/>
    <w:rsid w:val="00F5441B"/>
    <w:rsid w:val="00F54497"/>
    <w:rsid w:val="00F545C2"/>
    <w:rsid w:val="00F545F1"/>
    <w:rsid w:val="00F54625"/>
    <w:rsid w:val="00F54627"/>
    <w:rsid w:val="00F5462B"/>
    <w:rsid w:val="00F546AF"/>
    <w:rsid w:val="00F546D7"/>
    <w:rsid w:val="00F54859"/>
    <w:rsid w:val="00F54992"/>
    <w:rsid w:val="00F549A9"/>
    <w:rsid w:val="00F54A04"/>
    <w:rsid w:val="00F54A68"/>
    <w:rsid w:val="00F54B00"/>
    <w:rsid w:val="00F54BB9"/>
    <w:rsid w:val="00F54BDD"/>
    <w:rsid w:val="00F54BE0"/>
    <w:rsid w:val="00F54BE3"/>
    <w:rsid w:val="00F54C61"/>
    <w:rsid w:val="00F54CAB"/>
    <w:rsid w:val="00F54D0C"/>
    <w:rsid w:val="00F54D11"/>
    <w:rsid w:val="00F54D25"/>
    <w:rsid w:val="00F54DA7"/>
    <w:rsid w:val="00F54EC2"/>
    <w:rsid w:val="00F54EEB"/>
    <w:rsid w:val="00F54EF4"/>
    <w:rsid w:val="00F54F0D"/>
    <w:rsid w:val="00F55013"/>
    <w:rsid w:val="00F55037"/>
    <w:rsid w:val="00F5506A"/>
    <w:rsid w:val="00F55191"/>
    <w:rsid w:val="00F551EF"/>
    <w:rsid w:val="00F551FA"/>
    <w:rsid w:val="00F55266"/>
    <w:rsid w:val="00F5526D"/>
    <w:rsid w:val="00F552E0"/>
    <w:rsid w:val="00F5533C"/>
    <w:rsid w:val="00F55344"/>
    <w:rsid w:val="00F55356"/>
    <w:rsid w:val="00F5536A"/>
    <w:rsid w:val="00F55378"/>
    <w:rsid w:val="00F55444"/>
    <w:rsid w:val="00F55446"/>
    <w:rsid w:val="00F5565C"/>
    <w:rsid w:val="00F5587F"/>
    <w:rsid w:val="00F558B6"/>
    <w:rsid w:val="00F55905"/>
    <w:rsid w:val="00F5597B"/>
    <w:rsid w:val="00F5599A"/>
    <w:rsid w:val="00F55A93"/>
    <w:rsid w:val="00F55AB8"/>
    <w:rsid w:val="00F55B2B"/>
    <w:rsid w:val="00F55B9A"/>
    <w:rsid w:val="00F55BA2"/>
    <w:rsid w:val="00F55C03"/>
    <w:rsid w:val="00F55CCF"/>
    <w:rsid w:val="00F55D0B"/>
    <w:rsid w:val="00F55EC6"/>
    <w:rsid w:val="00F55ED7"/>
    <w:rsid w:val="00F55F48"/>
    <w:rsid w:val="00F55F8F"/>
    <w:rsid w:val="00F56005"/>
    <w:rsid w:val="00F56060"/>
    <w:rsid w:val="00F560BE"/>
    <w:rsid w:val="00F560C5"/>
    <w:rsid w:val="00F56186"/>
    <w:rsid w:val="00F56245"/>
    <w:rsid w:val="00F56252"/>
    <w:rsid w:val="00F562D3"/>
    <w:rsid w:val="00F562DD"/>
    <w:rsid w:val="00F56300"/>
    <w:rsid w:val="00F56339"/>
    <w:rsid w:val="00F5634C"/>
    <w:rsid w:val="00F56396"/>
    <w:rsid w:val="00F563A2"/>
    <w:rsid w:val="00F563AC"/>
    <w:rsid w:val="00F5642B"/>
    <w:rsid w:val="00F56467"/>
    <w:rsid w:val="00F56479"/>
    <w:rsid w:val="00F564BB"/>
    <w:rsid w:val="00F5658D"/>
    <w:rsid w:val="00F565A9"/>
    <w:rsid w:val="00F56620"/>
    <w:rsid w:val="00F5663D"/>
    <w:rsid w:val="00F566AA"/>
    <w:rsid w:val="00F566CC"/>
    <w:rsid w:val="00F566E9"/>
    <w:rsid w:val="00F56759"/>
    <w:rsid w:val="00F568B8"/>
    <w:rsid w:val="00F56934"/>
    <w:rsid w:val="00F56971"/>
    <w:rsid w:val="00F56A32"/>
    <w:rsid w:val="00F56BE7"/>
    <w:rsid w:val="00F56C79"/>
    <w:rsid w:val="00F56C8F"/>
    <w:rsid w:val="00F56D02"/>
    <w:rsid w:val="00F56D2D"/>
    <w:rsid w:val="00F56F71"/>
    <w:rsid w:val="00F56F91"/>
    <w:rsid w:val="00F56FE2"/>
    <w:rsid w:val="00F57052"/>
    <w:rsid w:val="00F570C9"/>
    <w:rsid w:val="00F571F9"/>
    <w:rsid w:val="00F57207"/>
    <w:rsid w:val="00F5733D"/>
    <w:rsid w:val="00F57396"/>
    <w:rsid w:val="00F573E8"/>
    <w:rsid w:val="00F5742E"/>
    <w:rsid w:val="00F5745B"/>
    <w:rsid w:val="00F574CC"/>
    <w:rsid w:val="00F576A0"/>
    <w:rsid w:val="00F576ED"/>
    <w:rsid w:val="00F57757"/>
    <w:rsid w:val="00F577BA"/>
    <w:rsid w:val="00F578BE"/>
    <w:rsid w:val="00F57977"/>
    <w:rsid w:val="00F579B2"/>
    <w:rsid w:val="00F579DA"/>
    <w:rsid w:val="00F579FB"/>
    <w:rsid w:val="00F57A2E"/>
    <w:rsid w:val="00F57A66"/>
    <w:rsid w:val="00F57AF7"/>
    <w:rsid w:val="00F57BAF"/>
    <w:rsid w:val="00F57C18"/>
    <w:rsid w:val="00F57C40"/>
    <w:rsid w:val="00F57D6D"/>
    <w:rsid w:val="00F57DB9"/>
    <w:rsid w:val="00F57DC4"/>
    <w:rsid w:val="00F57E0F"/>
    <w:rsid w:val="00F57E7C"/>
    <w:rsid w:val="00F57EA5"/>
    <w:rsid w:val="00F57EB2"/>
    <w:rsid w:val="00F57F03"/>
    <w:rsid w:val="00F57F81"/>
    <w:rsid w:val="00F57F9C"/>
    <w:rsid w:val="00F6001E"/>
    <w:rsid w:val="00F6003D"/>
    <w:rsid w:val="00F600EE"/>
    <w:rsid w:val="00F601DC"/>
    <w:rsid w:val="00F60261"/>
    <w:rsid w:val="00F6032A"/>
    <w:rsid w:val="00F60335"/>
    <w:rsid w:val="00F6045E"/>
    <w:rsid w:val="00F604D4"/>
    <w:rsid w:val="00F604FB"/>
    <w:rsid w:val="00F60593"/>
    <w:rsid w:val="00F6064A"/>
    <w:rsid w:val="00F6064F"/>
    <w:rsid w:val="00F606B8"/>
    <w:rsid w:val="00F6077D"/>
    <w:rsid w:val="00F6081B"/>
    <w:rsid w:val="00F60948"/>
    <w:rsid w:val="00F609AB"/>
    <w:rsid w:val="00F609E7"/>
    <w:rsid w:val="00F60A20"/>
    <w:rsid w:val="00F60A4C"/>
    <w:rsid w:val="00F60A81"/>
    <w:rsid w:val="00F60B5A"/>
    <w:rsid w:val="00F60BF7"/>
    <w:rsid w:val="00F60C51"/>
    <w:rsid w:val="00F60CA8"/>
    <w:rsid w:val="00F60CE6"/>
    <w:rsid w:val="00F60D0D"/>
    <w:rsid w:val="00F60DC5"/>
    <w:rsid w:val="00F60DEC"/>
    <w:rsid w:val="00F60E07"/>
    <w:rsid w:val="00F60EA1"/>
    <w:rsid w:val="00F60F01"/>
    <w:rsid w:val="00F60F5A"/>
    <w:rsid w:val="00F6102F"/>
    <w:rsid w:val="00F611D2"/>
    <w:rsid w:val="00F611E7"/>
    <w:rsid w:val="00F6122F"/>
    <w:rsid w:val="00F612EA"/>
    <w:rsid w:val="00F612F1"/>
    <w:rsid w:val="00F61356"/>
    <w:rsid w:val="00F613AE"/>
    <w:rsid w:val="00F61421"/>
    <w:rsid w:val="00F6145A"/>
    <w:rsid w:val="00F614B4"/>
    <w:rsid w:val="00F61540"/>
    <w:rsid w:val="00F61628"/>
    <w:rsid w:val="00F61701"/>
    <w:rsid w:val="00F61754"/>
    <w:rsid w:val="00F619FC"/>
    <w:rsid w:val="00F61A15"/>
    <w:rsid w:val="00F61AE0"/>
    <w:rsid w:val="00F61B1A"/>
    <w:rsid w:val="00F61B70"/>
    <w:rsid w:val="00F61BB5"/>
    <w:rsid w:val="00F61C58"/>
    <w:rsid w:val="00F61E8D"/>
    <w:rsid w:val="00F61EA7"/>
    <w:rsid w:val="00F61F76"/>
    <w:rsid w:val="00F61FFF"/>
    <w:rsid w:val="00F620C1"/>
    <w:rsid w:val="00F620FD"/>
    <w:rsid w:val="00F62112"/>
    <w:rsid w:val="00F62152"/>
    <w:rsid w:val="00F621DB"/>
    <w:rsid w:val="00F62240"/>
    <w:rsid w:val="00F62247"/>
    <w:rsid w:val="00F62290"/>
    <w:rsid w:val="00F623DA"/>
    <w:rsid w:val="00F62472"/>
    <w:rsid w:val="00F6252D"/>
    <w:rsid w:val="00F625E2"/>
    <w:rsid w:val="00F625FF"/>
    <w:rsid w:val="00F62666"/>
    <w:rsid w:val="00F62792"/>
    <w:rsid w:val="00F627CA"/>
    <w:rsid w:val="00F627CD"/>
    <w:rsid w:val="00F6285C"/>
    <w:rsid w:val="00F628BC"/>
    <w:rsid w:val="00F6290A"/>
    <w:rsid w:val="00F62A04"/>
    <w:rsid w:val="00F62AB9"/>
    <w:rsid w:val="00F62B56"/>
    <w:rsid w:val="00F62BE7"/>
    <w:rsid w:val="00F62C9D"/>
    <w:rsid w:val="00F62D58"/>
    <w:rsid w:val="00F62E4B"/>
    <w:rsid w:val="00F62E98"/>
    <w:rsid w:val="00F62EAA"/>
    <w:rsid w:val="00F62ECE"/>
    <w:rsid w:val="00F62F6E"/>
    <w:rsid w:val="00F62F85"/>
    <w:rsid w:val="00F62F91"/>
    <w:rsid w:val="00F6303D"/>
    <w:rsid w:val="00F63055"/>
    <w:rsid w:val="00F630D3"/>
    <w:rsid w:val="00F63102"/>
    <w:rsid w:val="00F63281"/>
    <w:rsid w:val="00F63355"/>
    <w:rsid w:val="00F6340E"/>
    <w:rsid w:val="00F63411"/>
    <w:rsid w:val="00F63452"/>
    <w:rsid w:val="00F6365C"/>
    <w:rsid w:val="00F63669"/>
    <w:rsid w:val="00F636A4"/>
    <w:rsid w:val="00F636A7"/>
    <w:rsid w:val="00F63766"/>
    <w:rsid w:val="00F63777"/>
    <w:rsid w:val="00F637FD"/>
    <w:rsid w:val="00F63917"/>
    <w:rsid w:val="00F639B9"/>
    <w:rsid w:val="00F63A0B"/>
    <w:rsid w:val="00F63B4D"/>
    <w:rsid w:val="00F63B86"/>
    <w:rsid w:val="00F63CCD"/>
    <w:rsid w:val="00F63D8E"/>
    <w:rsid w:val="00F63DDD"/>
    <w:rsid w:val="00F63E37"/>
    <w:rsid w:val="00F63FAF"/>
    <w:rsid w:val="00F63FD8"/>
    <w:rsid w:val="00F640B8"/>
    <w:rsid w:val="00F640EC"/>
    <w:rsid w:val="00F640F1"/>
    <w:rsid w:val="00F640FF"/>
    <w:rsid w:val="00F64124"/>
    <w:rsid w:val="00F641AF"/>
    <w:rsid w:val="00F641DA"/>
    <w:rsid w:val="00F641E4"/>
    <w:rsid w:val="00F64217"/>
    <w:rsid w:val="00F6428A"/>
    <w:rsid w:val="00F64329"/>
    <w:rsid w:val="00F6445E"/>
    <w:rsid w:val="00F644D1"/>
    <w:rsid w:val="00F64625"/>
    <w:rsid w:val="00F64657"/>
    <w:rsid w:val="00F646A9"/>
    <w:rsid w:val="00F646D1"/>
    <w:rsid w:val="00F64755"/>
    <w:rsid w:val="00F6477A"/>
    <w:rsid w:val="00F647C3"/>
    <w:rsid w:val="00F64819"/>
    <w:rsid w:val="00F6483D"/>
    <w:rsid w:val="00F64854"/>
    <w:rsid w:val="00F648C0"/>
    <w:rsid w:val="00F64917"/>
    <w:rsid w:val="00F6494A"/>
    <w:rsid w:val="00F649A3"/>
    <w:rsid w:val="00F649F0"/>
    <w:rsid w:val="00F64AC7"/>
    <w:rsid w:val="00F64B3D"/>
    <w:rsid w:val="00F64B50"/>
    <w:rsid w:val="00F64BEE"/>
    <w:rsid w:val="00F64C80"/>
    <w:rsid w:val="00F64C8E"/>
    <w:rsid w:val="00F64D1B"/>
    <w:rsid w:val="00F64D67"/>
    <w:rsid w:val="00F64D7E"/>
    <w:rsid w:val="00F64DB8"/>
    <w:rsid w:val="00F64DEB"/>
    <w:rsid w:val="00F64E7D"/>
    <w:rsid w:val="00F64E93"/>
    <w:rsid w:val="00F64EB8"/>
    <w:rsid w:val="00F64F09"/>
    <w:rsid w:val="00F64F7A"/>
    <w:rsid w:val="00F65017"/>
    <w:rsid w:val="00F650C3"/>
    <w:rsid w:val="00F650E1"/>
    <w:rsid w:val="00F65166"/>
    <w:rsid w:val="00F65184"/>
    <w:rsid w:val="00F6524D"/>
    <w:rsid w:val="00F652B5"/>
    <w:rsid w:val="00F653F8"/>
    <w:rsid w:val="00F65402"/>
    <w:rsid w:val="00F65479"/>
    <w:rsid w:val="00F65493"/>
    <w:rsid w:val="00F65569"/>
    <w:rsid w:val="00F655DD"/>
    <w:rsid w:val="00F655EC"/>
    <w:rsid w:val="00F65600"/>
    <w:rsid w:val="00F65634"/>
    <w:rsid w:val="00F65684"/>
    <w:rsid w:val="00F65873"/>
    <w:rsid w:val="00F658CE"/>
    <w:rsid w:val="00F6592F"/>
    <w:rsid w:val="00F65938"/>
    <w:rsid w:val="00F6595B"/>
    <w:rsid w:val="00F659A3"/>
    <w:rsid w:val="00F659C1"/>
    <w:rsid w:val="00F659D5"/>
    <w:rsid w:val="00F659E9"/>
    <w:rsid w:val="00F65A90"/>
    <w:rsid w:val="00F65A9B"/>
    <w:rsid w:val="00F65AFC"/>
    <w:rsid w:val="00F65B23"/>
    <w:rsid w:val="00F65C06"/>
    <w:rsid w:val="00F65C30"/>
    <w:rsid w:val="00F65C68"/>
    <w:rsid w:val="00F65D18"/>
    <w:rsid w:val="00F65D73"/>
    <w:rsid w:val="00F65D9A"/>
    <w:rsid w:val="00F65E7F"/>
    <w:rsid w:val="00F65EB7"/>
    <w:rsid w:val="00F65EC6"/>
    <w:rsid w:val="00F65EE0"/>
    <w:rsid w:val="00F65F22"/>
    <w:rsid w:val="00F65F2F"/>
    <w:rsid w:val="00F65F91"/>
    <w:rsid w:val="00F65F9C"/>
    <w:rsid w:val="00F65FAB"/>
    <w:rsid w:val="00F65FAD"/>
    <w:rsid w:val="00F660AB"/>
    <w:rsid w:val="00F660F1"/>
    <w:rsid w:val="00F662C2"/>
    <w:rsid w:val="00F662ED"/>
    <w:rsid w:val="00F66324"/>
    <w:rsid w:val="00F66329"/>
    <w:rsid w:val="00F6643B"/>
    <w:rsid w:val="00F6645C"/>
    <w:rsid w:val="00F664AC"/>
    <w:rsid w:val="00F66583"/>
    <w:rsid w:val="00F6659C"/>
    <w:rsid w:val="00F665A4"/>
    <w:rsid w:val="00F665BD"/>
    <w:rsid w:val="00F665EF"/>
    <w:rsid w:val="00F66642"/>
    <w:rsid w:val="00F66671"/>
    <w:rsid w:val="00F66697"/>
    <w:rsid w:val="00F666AA"/>
    <w:rsid w:val="00F666B3"/>
    <w:rsid w:val="00F666F4"/>
    <w:rsid w:val="00F66727"/>
    <w:rsid w:val="00F66733"/>
    <w:rsid w:val="00F66776"/>
    <w:rsid w:val="00F667B3"/>
    <w:rsid w:val="00F668AA"/>
    <w:rsid w:val="00F66923"/>
    <w:rsid w:val="00F6697D"/>
    <w:rsid w:val="00F669E0"/>
    <w:rsid w:val="00F66A1F"/>
    <w:rsid w:val="00F66B05"/>
    <w:rsid w:val="00F66B8E"/>
    <w:rsid w:val="00F66BEC"/>
    <w:rsid w:val="00F66C88"/>
    <w:rsid w:val="00F66DDB"/>
    <w:rsid w:val="00F66E0A"/>
    <w:rsid w:val="00F66E10"/>
    <w:rsid w:val="00F66E4D"/>
    <w:rsid w:val="00F66F1E"/>
    <w:rsid w:val="00F66F99"/>
    <w:rsid w:val="00F66FF4"/>
    <w:rsid w:val="00F67052"/>
    <w:rsid w:val="00F670B0"/>
    <w:rsid w:val="00F670DF"/>
    <w:rsid w:val="00F67178"/>
    <w:rsid w:val="00F671E5"/>
    <w:rsid w:val="00F67218"/>
    <w:rsid w:val="00F6721C"/>
    <w:rsid w:val="00F6723B"/>
    <w:rsid w:val="00F67257"/>
    <w:rsid w:val="00F672DD"/>
    <w:rsid w:val="00F67337"/>
    <w:rsid w:val="00F67454"/>
    <w:rsid w:val="00F67488"/>
    <w:rsid w:val="00F674F0"/>
    <w:rsid w:val="00F67536"/>
    <w:rsid w:val="00F67623"/>
    <w:rsid w:val="00F6775A"/>
    <w:rsid w:val="00F677EB"/>
    <w:rsid w:val="00F677EC"/>
    <w:rsid w:val="00F677FE"/>
    <w:rsid w:val="00F67839"/>
    <w:rsid w:val="00F67873"/>
    <w:rsid w:val="00F678DE"/>
    <w:rsid w:val="00F67939"/>
    <w:rsid w:val="00F6795B"/>
    <w:rsid w:val="00F6797E"/>
    <w:rsid w:val="00F679B4"/>
    <w:rsid w:val="00F679D5"/>
    <w:rsid w:val="00F67A06"/>
    <w:rsid w:val="00F67A17"/>
    <w:rsid w:val="00F67A7F"/>
    <w:rsid w:val="00F67A98"/>
    <w:rsid w:val="00F67AD1"/>
    <w:rsid w:val="00F67B1C"/>
    <w:rsid w:val="00F67B45"/>
    <w:rsid w:val="00F67B47"/>
    <w:rsid w:val="00F67C8D"/>
    <w:rsid w:val="00F67C94"/>
    <w:rsid w:val="00F67CED"/>
    <w:rsid w:val="00F67D28"/>
    <w:rsid w:val="00F67DEF"/>
    <w:rsid w:val="00F67DF8"/>
    <w:rsid w:val="00F67E81"/>
    <w:rsid w:val="00F67FAC"/>
    <w:rsid w:val="00F67FE0"/>
    <w:rsid w:val="00F67FFD"/>
    <w:rsid w:val="00F70011"/>
    <w:rsid w:val="00F7004D"/>
    <w:rsid w:val="00F700B7"/>
    <w:rsid w:val="00F70114"/>
    <w:rsid w:val="00F7016F"/>
    <w:rsid w:val="00F70194"/>
    <w:rsid w:val="00F7027D"/>
    <w:rsid w:val="00F7030D"/>
    <w:rsid w:val="00F70327"/>
    <w:rsid w:val="00F7032D"/>
    <w:rsid w:val="00F70478"/>
    <w:rsid w:val="00F704E9"/>
    <w:rsid w:val="00F70581"/>
    <w:rsid w:val="00F705A4"/>
    <w:rsid w:val="00F705F1"/>
    <w:rsid w:val="00F70718"/>
    <w:rsid w:val="00F70724"/>
    <w:rsid w:val="00F707D5"/>
    <w:rsid w:val="00F7087F"/>
    <w:rsid w:val="00F70893"/>
    <w:rsid w:val="00F708F7"/>
    <w:rsid w:val="00F70A5B"/>
    <w:rsid w:val="00F70A81"/>
    <w:rsid w:val="00F70A88"/>
    <w:rsid w:val="00F70AA1"/>
    <w:rsid w:val="00F70AAE"/>
    <w:rsid w:val="00F70B2C"/>
    <w:rsid w:val="00F70CD3"/>
    <w:rsid w:val="00F70D13"/>
    <w:rsid w:val="00F70DA0"/>
    <w:rsid w:val="00F70EA1"/>
    <w:rsid w:val="00F70F5B"/>
    <w:rsid w:val="00F70FCB"/>
    <w:rsid w:val="00F710C6"/>
    <w:rsid w:val="00F7115C"/>
    <w:rsid w:val="00F71195"/>
    <w:rsid w:val="00F71209"/>
    <w:rsid w:val="00F712A3"/>
    <w:rsid w:val="00F712BB"/>
    <w:rsid w:val="00F712DF"/>
    <w:rsid w:val="00F7131E"/>
    <w:rsid w:val="00F7136A"/>
    <w:rsid w:val="00F7138E"/>
    <w:rsid w:val="00F714B9"/>
    <w:rsid w:val="00F714EC"/>
    <w:rsid w:val="00F7151E"/>
    <w:rsid w:val="00F716A0"/>
    <w:rsid w:val="00F716EA"/>
    <w:rsid w:val="00F7173B"/>
    <w:rsid w:val="00F7175F"/>
    <w:rsid w:val="00F71856"/>
    <w:rsid w:val="00F7188A"/>
    <w:rsid w:val="00F718EB"/>
    <w:rsid w:val="00F71947"/>
    <w:rsid w:val="00F71973"/>
    <w:rsid w:val="00F71AD7"/>
    <w:rsid w:val="00F71B87"/>
    <w:rsid w:val="00F71BB7"/>
    <w:rsid w:val="00F71BBE"/>
    <w:rsid w:val="00F71C06"/>
    <w:rsid w:val="00F71C12"/>
    <w:rsid w:val="00F71C44"/>
    <w:rsid w:val="00F71D15"/>
    <w:rsid w:val="00F71D9B"/>
    <w:rsid w:val="00F71DAC"/>
    <w:rsid w:val="00F71EF0"/>
    <w:rsid w:val="00F71F16"/>
    <w:rsid w:val="00F7209B"/>
    <w:rsid w:val="00F720D2"/>
    <w:rsid w:val="00F72144"/>
    <w:rsid w:val="00F72177"/>
    <w:rsid w:val="00F7218F"/>
    <w:rsid w:val="00F721A7"/>
    <w:rsid w:val="00F721A9"/>
    <w:rsid w:val="00F721CC"/>
    <w:rsid w:val="00F722A6"/>
    <w:rsid w:val="00F722F8"/>
    <w:rsid w:val="00F72308"/>
    <w:rsid w:val="00F7233B"/>
    <w:rsid w:val="00F72432"/>
    <w:rsid w:val="00F72476"/>
    <w:rsid w:val="00F72513"/>
    <w:rsid w:val="00F72543"/>
    <w:rsid w:val="00F725C7"/>
    <w:rsid w:val="00F72620"/>
    <w:rsid w:val="00F72657"/>
    <w:rsid w:val="00F72762"/>
    <w:rsid w:val="00F72815"/>
    <w:rsid w:val="00F72891"/>
    <w:rsid w:val="00F728C7"/>
    <w:rsid w:val="00F728E7"/>
    <w:rsid w:val="00F7292A"/>
    <w:rsid w:val="00F7297B"/>
    <w:rsid w:val="00F729AB"/>
    <w:rsid w:val="00F72A12"/>
    <w:rsid w:val="00F72A1A"/>
    <w:rsid w:val="00F72A34"/>
    <w:rsid w:val="00F72A50"/>
    <w:rsid w:val="00F72AAF"/>
    <w:rsid w:val="00F72AE3"/>
    <w:rsid w:val="00F72B05"/>
    <w:rsid w:val="00F72B29"/>
    <w:rsid w:val="00F72B60"/>
    <w:rsid w:val="00F72BC5"/>
    <w:rsid w:val="00F72BFA"/>
    <w:rsid w:val="00F72C39"/>
    <w:rsid w:val="00F72CEF"/>
    <w:rsid w:val="00F72D26"/>
    <w:rsid w:val="00F72D2E"/>
    <w:rsid w:val="00F72D40"/>
    <w:rsid w:val="00F72ED8"/>
    <w:rsid w:val="00F72EEF"/>
    <w:rsid w:val="00F72F10"/>
    <w:rsid w:val="00F72F33"/>
    <w:rsid w:val="00F72F8B"/>
    <w:rsid w:val="00F72FAC"/>
    <w:rsid w:val="00F73056"/>
    <w:rsid w:val="00F73106"/>
    <w:rsid w:val="00F731AA"/>
    <w:rsid w:val="00F73256"/>
    <w:rsid w:val="00F7339B"/>
    <w:rsid w:val="00F733E6"/>
    <w:rsid w:val="00F734A8"/>
    <w:rsid w:val="00F7350C"/>
    <w:rsid w:val="00F73593"/>
    <w:rsid w:val="00F7364D"/>
    <w:rsid w:val="00F73718"/>
    <w:rsid w:val="00F73741"/>
    <w:rsid w:val="00F7377B"/>
    <w:rsid w:val="00F73827"/>
    <w:rsid w:val="00F73885"/>
    <w:rsid w:val="00F73954"/>
    <w:rsid w:val="00F73958"/>
    <w:rsid w:val="00F73A71"/>
    <w:rsid w:val="00F73AB3"/>
    <w:rsid w:val="00F73B37"/>
    <w:rsid w:val="00F73BAE"/>
    <w:rsid w:val="00F73BB5"/>
    <w:rsid w:val="00F73C3D"/>
    <w:rsid w:val="00F73C7F"/>
    <w:rsid w:val="00F73C80"/>
    <w:rsid w:val="00F73D08"/>
    <w:rsid w:val="00F73D1C"/>
    <w:rsid w:val="00F73D70"/>
    <w:rsid w:val="00F73DC6"/>
    <w:rsid w:val="00F73DEF"/>
    <w:rsid w:val="00F73EB7"/>
    <w:rsid w:val="00F73F33"/>
    <w:rsid w:val="00F73F87"/>
    <w:rsid w:val="00F740A3"/>
    <w:rsid w:val="00F74115"/>
    <w:rsid w:val="00F74124"/>
    <w:rsid w:val="00F741F1"/>
    <w:rsid w:val="00F741F3"/>
    <w:rsid w:val="00F74320"/>
    <w:rsid w:val="00F74339"/>
    <w:rsid w:val="00F74346"/>
    <w:rsid w:val="00F7437F"/>
    <w:rsid w:val="00F743B4"/>
    <w:rsid w:val="00F74513"/>
    <w:rsid w:val="00F74520"/>
    <w:rsid w:val="00F745CB"/>
    <w:rsid w:val="00F745FB"/>
    <w:rsid w:val="00F74827"/>
    <w:rsid w:val="00F74890"/>
    <w:rsid w:val="00F748A4"/>
    <w:rsid w:val="00F748F5"/>
    <w:rsid w:val="00F74B10"/>
    <w:rsid w:val="00F74B78"/>
    <w:rsid w:val="00F74BA4"/>
    <w:rsid w:val="00F74C3D"/>
    <w:rsid w:val="00F74CE4"/>
    <w:rsid w:val="00F74D6E"/>
    <w:rsid w:val="00F74F1D"/>
    <w:rsid w:val="00F74FB5"/>
    <w:rsid w:val="00F750CE"/>
    <w:rsid w:val="00F751A0"/>
    <w:rsid w:val="00F7521A"/>
    <w:rsid w:val="00F75225"/>
    <w:rsid w:val="00F7523E"/>
    <w:rsid w:val="00F75259"/>
    <w:rsid w:val="00F7525E"/>
    <w:rsid w:val="00F752BC"/>
    <w:rsid w:val="00F75326"/>
    <w:rsid w:val="00F7537B"/>
    <w:rsid w:val="00F753BA"/>
    <w:rsid w:val="00F75476"/>
    <w:rsid w:val="00F754D5"/>
    <w:rsid w:val="00F754EB"/>
    <w:rsid w:val="00F7559D"/>
    <w:rsid w:val="00F755B9"/>
    <w:rsid w:val="00F75606"/>
    <w:rsid w:val="00F75612"/>
    <w:rsid w:val="00F7562E"/>
    <w:rsid w:val="00F7562F"/>
    <w:rsid w:val="00F75646"/>
    <w:rsid w:val="00F7565A"/>
    <w:rsid w:val="00F756C0"/>
    <w:rsid w:val="00F756DD"/>
    <w:rsid w:val="00F7576D"/>
    <w:rsid w:val="00F75793"/>
    <w:rsid w:val="00F757A5"/>
    <w:rsid w:val="00F75849"/>
    <w:rsid w:val="00F758E2"/>
    <w:rsid w:val="00F758F9"/>
    <w:rsid w:val="00F75932"/>
    <w:rsid w:val="00F7593D"/>
    <w:rsid w:val="00F759D8"/>
    <w:rsid w:val="00F75B81"/>
    <w:rsid w:val="00F75BB5"/>
    <w:rsid w:val="00F75BE2"/>
    <w:rsid w:val="00F75C32"/>
    <w:rsid w:val="00F75ECC"/>
    <w:rsid w:val="00F75F0F"/>
    <w:rsid w:val="00F75FCA"/>
    <w:rsid w:val="00F75FD8"/>
    <w:rsid w:val="00F76146"/>
    <w:rsid w:val="00F761E1"/>
    <w:rsid w:val="00F76209"/>
    <w:rsid w:val="00F7629D"/>
    <w:rsid w:val="00F762D5"/>
    <w:rsid w:val="00F763BA"/>
    <w:rsid w:val="00F763BE"/>
    <w:rsid w:val="00F7651F"/>
    <w:rsid w:val="00F7654F"/>
    <w:rsid w:val="00F765D1"/>
    <w:rsid w:val="00F76623"/>
    <w:rsid w:val="00F7663D"/>
    <w:rsid w:val="00F7665C"/>
    <w:rsid w:val="00F76704"/>
    <w:rsid w:val="00F76738"/>
    <w:rsid w:val="00F7681F"/>
    <w:rsid w:val="00F7689D"/>
    <w:rsid w:val="00F7691B"/>
    <w:rsid w:val="00F7693B"/>
    <w:rsid w:val="00F76940"/>
    <w:rsid w:val="00F7695E"/>
    <w:rsid w:val="00F76967"/>
    <w:rsid w:val="00F76A7D"/>
    <w:rsid w:val="00F76A90"/>
    <w:rsid w:val="00F76AB2"/>
    <w:rsid w:val="00F76B0C"/>
    <w:rsid w:val="00F76B1C"/>
    <w:rsid w:val="00F76B53"/>
    <w:rsid w:val="00F76B88"/>
    <w:rsid w:val="00F76B98"/>
    <w:rsid w:val="00F76BEE"/>
    <w:rsid w:val="00F76CC3"/>
    <w:rsid w:val="00F76CC9"/>
    <w:rsid w:val="00F76D00"/>
    <w:rsid w:val="00F76D01"/>
    <w:rsid w:val="00F76D36"/>
    <w:rsid w:val="00F76D3F"/>
    <w:rsid w:val="00F76D43"/>
    <w:rsid w:val="00F76DA1"/>
    <w:rsid w:val="00F76DE7"/>
    <w:rsid w:val="00F76E2B"/>
    <w:rsid w:val="00F76E9A"/>
    <w:rsid w:val="00F76EA8"/>
    <w:rsid w:val="00F76EF6"/>
    <w:rsid w:val="00F76F3C"/>
    <w:rsid w:val="00F76F70"/>
    <w:rsid w:val="00F76F8B"/>
    <w:rsid w:val="00F76F8C"/>
    <w:rsid w:val="00F76FBA"/>
    <w:rsid w:val="00F76FD8"/>
    <w:rsid w:val="00F77055"/>
    <w:rsid w:val="00F77060"/>
    <w:rsid w:val="00F770E6"/>
    <w:rsid w:val="00F77104"/>
    <w:rsid w:val="00F771AA"/>
    <w:rsid w:val="00F771D4"/>
    <w:rsid w:val="00F77280"/>
    <w:rsid w:val="00F7735B"/>
    <w:rsid w:val="00F77445"/>
    <w:rsid w:val="00F77590"/>
    <w:rsid w:val="00F7765B"/>
    <w:rsid w:val="00F7772B"/>
    <w:rsid w:val="00F7776D"/>
    <w:rsid w:val="00F77779"/>
    <w:rsid w:val="00F777D1"/>
    <w:rsid w:val="00F777E7"/>
    <w:rsid w:val="00F7787F"/>
    <w:rsid w:val="00F778CA"/>
    <w:rsid w:val="00F778F1"/>
    <w:rsid w:val="00F77937"/>
    <w:rsid w:val="00F7796B"/>
    <w:rsid w:val="00F7799A"/>
    <w:rsid w:val="00F77A13"/>
    <w:rsid w:val="00F77A39"/>
    <w:rsid w:val="00F77AC8"/>
    <w:rsid w:val="00F77AEA"/>
    <w:rsid w:val="00F77AF5"/>
    <w:rsid w:val="00F77BCD"/>
    <w:rsid w:val="00F77BED"/>
    <w:rsid w:val="00F77CBD"/>
    <w:rsid w:val="00F77D61"/>
    <w:rsid w:val="00F77D6C"/>
    <w:rsid w:val="00F77D8F"/>
    <w:rsid w:val="00F77DD4"/>
    <w:rsid w:val="00F77EE5"/>
    <w:rsid w:val="00F77F06"/>
    <w:rsid w:val="00F77F53"/>
    <w:rsid w:val="00F800EB"/>
    <w:rsid w:val="00F8010E"/>
    <w:rsid w:val="00F8014F"/>
    <w:rsid w:val="00F80172"/>
    <w:rsid w:val="00F8021B"/>
    <w:rsid w:val="00F8021D"/>
    <w:rsid w:val="00F80259"/>
    <w:rsid w:val="00F802FA"/>
    <w:rsid w:val="00F8035B"/>
    <w:rsid w:val="00F80452"/>
    <w:rsid w:val="00F804EE"/>
    <w:rsid w:val="00F8063C"/>
    <w:rsid w:val="00F807B1"/>
    <w:rsid w:val="00F8082E"/>
    <w:rsid w:val="00F80835"/>
    <w:rsid w:val="00F8083F"/>
    <w:rsid w:val="00F808EC"/>
    <w:rsid w:val="00F809A6"/>
    <w:rsid w:val="00F80B45"/>
    <w:rsid w:val="00F80B82"/>
    <w:rsid w:val="00F80BCE"/>
    <w:rsid w:val="00F80C1C"/>
    <w:rsid w:val="00F80C40"/>
    <w:rsid w:val="00F80C6D"/>
    <w:rsid w:val="00F80D36"/>
    <w:rsid w:val="00F80D6A"/>
    <w:rsid w:val="00F80DE3"/>
    <w:rsid w:val="00F80E8D"/>
    <w:rsid w:val="00F80EAF"/>
    <w:rsid w:val="00F80F40"/>
    <w:rsid w:val="00F80FA1"/>
    <w:rsid w:val="00F81001"/>
    <w:rsid w:val="00F8107F"/>
    <w:rsid w:val="00F81221"/>
    <w:rsid w:val="00F81237"/>
    <w:rsid w:val="00F81265"/>
    <w:rsid w:val="00F812BD"/>
    <w:rsid w:val="00F81329"/>
    <w:rsid w:val="00F81442"/>
    <w:rsid w:val="00F8147F"/>
    <w:rsid w:val="00F81574"/>
    <w:rsid w:val="00F81576"/>
    <w:rsid w:val="00F81638"/>
    <w:rsid w:val="00F81683"/>
    <w:rsid w:val="00F81739"/>
    <w:rsid w:val="00F81778"/>
    <w:rsid w:val="00F81795"/>
    <w:rsid w:val="00F817AD"/>
    <w:rsid w:val="00F817B4"/>
    <w:rsid w:val="00F81850"/>
    <w:rsid w:val="00F8190C"/>
    <w:rsid w:val="00F8196D"/>
    <w:rsid w:val="00F8199F"/>
    <w:rsid w:val="00F819AD"/>
    <w:rsid w:val="00F81A1D"/>
    <w:rsid w:val="00F81ACA"/>
    <w:rsid w:val="00F81BC0"/>
    <w:rsid w:val="00F81C05"/>
    <w:rsid w:val="00F81C0D"/>
    <w:rsid w:val="00F81C62"/>
    <w:rsid w:val="00F81CDA"/>
    <w:rsid w:val="00F81DFD"/>
    <w:rsid w:val="00F81F53"/>
    <w:rsid w:val="00F81F58"/>
    <w:rsid w:val="00F81F95"/>
    <w:rsid w:val="00F81FEC"/>
    <w:rsid w:val="00F8200F"/>
    <w:rsid w:val="00F82147"/>
    <w:rsid w:val="00F821BE"/>
    <w:rsid w:val="00F821FC"/>
    <w:rsid w:val="00F82286"/>
    <w:rsid w:val="00F822BC"/>
    <w:rsid w:val="00F82325"/>
    <w:rsid w:val="00F82326"/>
    <w:rsid w:val="00F82333"/>
    <w:rsid w:val="00F8233A"/>
    <w:rsid w:val="00F8250E"/>
    <w:rsid w:val="00F82539"/>
    <w:rsid w:val="00F82583"/>
    <w:rsid w:val="00F825E1"/>
    <w:rsid w:val="00F8262F"/>
    <w:rsid w:val="00F82642"/>
    <w:rsid w:val="00F826E5"/>
    <w:rsid w:val="00F827EB"/>
    <w:rsid w:val="00F82861"/>
    <w:rsid w:val="00F8286B"/>
    <w:rsid w:val="00F828B5"/>
    <w:rsid w:val="00F828BB"/>
    <w:rsid w:val="00F828D0"/>
    <w:rsid w:val="00F82968"/>
    <w:rsid w:val="00F829A0"/>
    <w:rsid w:val="00F82A8A"/>
    <w:rsid w:val="00F82AF7"/>
    <w:rsid w:val="00F82B24"/>
    <w:rsid w:val="00F82D35"/>
    <w:rsid w:val="00F82D63"/>
    <w:rsid w:val="00F82E11"/>
    <w:rsid w:val="00F82E31"/>
    <w:rsid w:val="00F82ECB"/>
    <w:rsid w:val="00F82EEB"/>
    <w:rsid w:val="00F82F04"/>
    <w:rsid w:val="00F82F42"/>
    <w:rsid w:val="00F82F56"/>
    <w:rsid w:val="00F82F60"/>
    <w:rsid w:val="00F82F96"/>
    <w:rsid w:val="00F82FA7"/>
    <w:rsid w:val="00F82FC0"/>
    <w:rsid w:val="00F83091"/>
    <w:rsid w:val="00F830DC"/>
    <w:rsid w:val="00F83107"/>
    <w:rsid w:val="00F8313F"/>
    <w:rsid w:val="00F8318E"/>
    <w:rsid w:val="00F831BD"/>
    <w:rsid w:val="00F831D2"/>
    <w:rsid w:val="00F83257"/>
    <w:rsid w:val="00F83291"/>
    <w:rsid w:val="00F833FE"/>
    <w:rsid w:val="00F8342A"/>
    <w:rsid w:val="00F8345A"/>
    <w:rsid w:val="00F8346B"/>
    <w:rsid w:val="00F83577"/>
    <w:rsid w:val="00F835EA"/>
    <w:rsid w:val="00F83636"/>
    <w:rsid w:val="00F836B7"/>
    <w:rsid w:val="00F836D5"/>
    <w:rsid w:val="00F837B7"/>
    <w:rsid w:val="00F837C3"/>
    <w:rsid w:val="00F83815"/>
    <w:rsid w:val="00F83845"/>
    <w:rsid w:val="00F83846"/>
    <w:rsid w:val="00F8386A"/>
    <w:rsid w:val="00F83937"/>
    <w:rsid w:val="00F8394F"/>
    <w:rsid w:val="00F839AC"/>
    <w:rsid w:val="00F839C4"/>
    <w:rsid w:val="00F83A93"/>
    <w:rsid w:val="00F83B29"/>
    <w:rsid w:val="00F83BF8"/>
    <w:rsid w:val="00F83CC4"/>
    <w:rsid w:val="00F83CC5"/>
    <w:rsid w:val="00F83D1F"/>
    <w:rsid w:val="00F83D77"/>
    <w:rsid w:val="00F83E12"/>
    <w:rsid w:val="00F83E91"/>
    <w:rsid w:val="00F83E93"/>
    <w:rsid w:val="00F83ECD"/>
    <w:rsid w:val="00F84007"/>
    <w:rsid w:val="00F84011"/>
    <w:rsid w:val="00F84080"/>
    <w:rsid w:val="00F84140"/>
    <w:rsid w:val="00F8415E"/>
    <w:rsid w:val="00F84263"/>
    <w:rsid w:val="00F842C2"/>
    <w:rsid w:val="00F842E3"/>
    <w:rsid w:val="00F8431C"/>
    <w:rsid w:val="00F844C3"/>
    <w:rsid w:val="00F844F9"/>
    <w:rsid w:val="00F84517"/>
    <w:rsid w:val="00F8454B"/>
    <w:rsid w:val="00F84580"/>
    <w:rsid w:val="00F8462E"/>
    <w:rsid w:val="00F846A5"/>
    <w:rsid w:val="00F84751"/>
    <w:rsid w:val="00F84778"/>
    <w:rsid w:val="00F84833"/>
    <w:rsid w:val="00F8483F"/>
    <w:rsid w:val="00F84924"/>
    <w:rsid w:val="00F84991"/>
    <w:rsid w:val="00F849A7"/>
    <w:rsid w:val="00F84A3F"/>
    <w:rsid w:val="00F84AB8"/>
    <w:rsid w:val="00F84BBD"/>
    <w:rsid w:val="00F84BE6"/>
    <w:rsid w:val="00F84BFB"/>
    <w:rsid w:val="00F84D17"/>
    <w:rsid w:val="00F84D5F"/>
    <w:rsid w:val="00F84DC7"/>
    <w:rsid w:val="00F84E1E"/>
    <w:rsid w:val="00F84E2E"/>
    <w:rsid w:val="00F84E5D"/>
    <w:rsid w:val="00F84F40"/>
    <w:rsid w:val="00F84F8D"/>
    <w:rsid w:val="00F84FBD"/>
    <w:rsid w:val="00F84FC6"/>
    <w:rsid w:val="00F85005"/>
    <w:rsid w:val="00F8504D"/>
    <w:rsid w:val="00F8506C"/>
    <w:rsid w:val="00F8506E"/>
    <w:rsid w:val="00F850A3"/>
    <w:rsid w:val="00F850F9"/>
    <w:rsid w:val="00F8511F"/>
    <w:rsid w:val="00F8514F"/>
    <w:rsid w:val="00F851CC"/>
    <w:rsid w:val="00F85215"/>
    <w:rsid w:val="00F85272"/>
    <w:rsid w:val="00F8531E"/>
    <w:rsid w:val="00F853CB"/>
    <w:rsid w:val="00F853D1"/>
    <w:rsid w:val="00F85414"/>
    <w:rsid w:val="00F85470"/>
    <w:rsid w:val="00F85472"/>
    <w:rsid w:val="00F854E2"/>
    <w:rsid w:val="00F8550A"/>
    <w:rsid w:val="00F8554A"/>
    <w:rsid w:val="00F85559"/>
    <w:rsid w:val="00F8557C"/>
    <w:rsid w:val="00F85587"/>
    <w:rsid w:val="00F8562E"/>
    <w:rsid w:val="00F85662"/>
    <w:rsid w:val="00F85677"/>
    <w:rsid w:val="00F85708"/>
    <w:rsid w:val="00F8571A"/>
    <w:rsid w:val="00F857F3"/>
    <w:rsid w:val="00F857F5"/>
    <w:rsid w:val="00F858B9"/>
    <w:rsid w:val="00F859BA"/>
    <w:rsid w:val="00F85BF0"/>
    <w:rsid w:val="00F85BFE"/>
    <w:rsid w:val="00F85C08"/>
    <w:rsid w:val="00F85C94"/>
    <w:rsid w:val="00F85CB7"/>
    <w:rsid w:val="00F85D1D"/>
    <w:rsid w:val="00F85D59"/>
    <w:rsid w:val="00F85D5C"/>
    <w:rsid w:val="00F85D6A"/>
    <w:rsid w:val="00F85E28"/>
    <w:rsid w:val="00F85E9B"/>
    <w:rsid w:val="00F85EA0"/>
    <w:rsid w:val="00F85F26"/>
    <w:rsid w:val="00F85F72"/>
    <w:rsid w:val="00F86078"/>
    <w:rsid w:val="00F8607E"/>
    <w:rsid w:val="00F86121"/>
    <w:rsid w:val="00F8618E"/>
    <w:rsid w:val="00F86213"/>
    <w:rsid w:val="00F86217"/>
    <w:rsid w:val="00F8629A"/>
    <w:rsid w:val="00F86305"/>
    <w:rsid w:val="00F86306"/>
    <w:rsid w:val="00F8633E"/>
    <w:rsid w:val="00F863EB"/>
    <w:rsid w:val="00F863F9"/>
    <w:rsid w:val="00F86412"/>
    <w:rsid w:val="00F8653B"/>
    <w:rsid w:val="00F8657D"/>
    <w:rsid w:val="00F8658C"/>
    <w:rsid w:val="00F865D7"/>
    <w:rsid w:val="00F865DB"/>
    <w:rsid w:val="00F86699"/>
    <w:rsid w:val="00F86761"/>
    <w:rsid w:val="00F868B6"/>
    <w:rsid w:val="00F8699D"/>
    <w:rsid w:val="00F869D8"/>
    <w:rsid w:val="00F86ADF"/>
    <w:rsid w:val="00F86B4B"/>
    <w:rsid w:val="00F86BF8"/>
    <w:rsid w:val="00F86C1E"/>
    <w:rsid w:val="00F86CF1"/>
    <w:rsid w:val="00F86FB6"/>
    <w:rsid w:val="00F87098"/>
    <w:rsid w:val="00F870AE"/>
    <w:rsid w:val="00F870C0"/>
    <w:rsid w:val="00F870F4"/>
    <w:rsid w:val="00F87118"/>
    <w:rsid w:val="00F87140"/>
    <w:rsid w:val="00F87193"/>
    <w:rsid w:val="00F87201"/>
    <w:rsid w:val="00F8737E"/>
    <w:rsid w:val="00F8739A"/>
    <w:rsid w:val="00F8746A"/>
    <w:rsid w:val="00F874BB"/>
    <w:rsid w:val="00F874EC"/>
    <w:rsid w:val="00F8752C"/>
    <w:rsid w:val="00F87594"/>
    <w:rsid w:val="00F87629"/>
    <w:rsid w:val="00F87729"/>
    <w:rsid w:val="00F87780"/>
    <w:rsid w:val="00F877AA"/>
    <w:rsid w:val="00F877C5"/>
    <w:rsid w:val="00F877E0"/>
    <w:rsid w:val="00F87822"/>
    <w:rsid w:val="00F878CC"/>
    <w:rsid w:val="00F878E6"/>
    <w:rsid w:val="00F87923"/>
    <w:rsid w:val="00F879D1"/>
    <w:rsid w:val="00F87A06"/>
    <w:rsid w:val="00F87BA9"/>
    <w:rsid w:val="00F87BAB"/>
    <w:rsid w:val="00F87C73"/>
    <w:rsid w:val="00F87C8B"/>
    <w:rsid w:val="00F87CF2"/>
    <w:rsid w:val="00F87D6B"/>
    <w:rsid w:val="00F87EA9"/>
    <w:rsid w:val="00F87FAA"/>
    <w:rsid w:val="00F87FF0"/>
    <w:rsid w:val="00F90038"/>
    <w:rsid w:val="00F90051"/>
    <w:rsid w:val="00F900B3"/>
    <w:rsid w:val="00F900BF"/>
    <w:rsid w:val="00F90101"/>
    <w:rsid w:val="00F90175"/>
    <w:rsid w:val="00F9017B"/>
    <w:rsid w:val="00F901FD"/>
    <w:rsid w:val="00F9024B"/>
    <w:rsid w:val="00F903C0"/>
    <w:rsid w:val="00F904A8"/>
    <w:rsid w:val="00F904EB"/>
    <w:rsid w:val="00F904FC"/>
    <w:rsid w:val="00F9056C"/>
    <w:rsid w:val="00F905A2"/>
    <w:rsid w:val="00F905C0"/>
    <w:rsid w:val="00F90620"/>
    <w:rsid w:val="00F90702"/>
    <w:rsid w:val="00F90749"/>
    <w:rsid w:val="00F907D7"/>
    <w:rsid w:val="00F90823"/>
    <w:rsid w:val="00F90853"/>
    <w:rsid w:val="00F90887"/>
    <w:rsid w:val="00F90999"/>
    <w:rsid w:val="00F90B78"/>
    <w:rsid w:val="00F90C37"/>
    <w:rsid w:val="00F90CC0"/>
    <w:rsid w:val="00F90CC9"/>
    <w:rsid w:val="00F90CEF"/>
    <w:rsid w:val="00F90D46"/>
    <w:rsid w:val="00F90E10"/>
    <w:rsid w:val="00F90E40"/>
    <w:rsid w:val="00F90F2D"/>
    <w:rsid w:val="00F90F41"/>
    <w:rsid w:val="00F90F6C"/>
    <w:rsid w:val="00F90F74"/>
    <w:rsid w:val="00F91049"/>
    <w:rsid w:val="00F9132D"/>
    <w:rsid w:val="00F9133B"/>
    <w:rsid w:val="00F91346"/>
    <w:rsid w:val="00F91368"/>
    <w:rsid w:val="00F9136B"/>
    <w:rsid w:val="00F913F3"/>
    <w:rsid w:val="00F91428"/>
    <w:rsid w:val="00F9145E"/>
    <w:rsid w:val="00F914B0"/>
    <w:rsid w:val="00F914B3"/>
    <w:rsid w:val="00F9150F"/>
    <w:rsid w:val="00F91557"/>
    <w:rsid w:val="00F91579"/>
    <w:rsid w:val="00F915BD"/>
    <w:rsid w:val="00F9161B"/>
    <w:rsid w:val="00F916E0"/>
    <w:rsid w:val="00F91842"/>
    <w:rsid w:val="00F91A15"/>
    <w:rsid w:val="00F91A1F"/>
    <w:rsid w:val="00F91A7C"/>
    <w:rsid w:val="00F91AC6"/>
    <w:rsid w:val="00F91AD9"/>
    <w:rsid w:val="00F91AEA"/>
    <w:rsid w:val="00F91B2A"/>
    <w:rsid w:val="00F91B57"/>
    <w:rsid w:val="00F91BDC"/>
    <w:rsid w:val="00F91C8D"/>
    <w:rsid w:val="00F91C8F"/>
    <w:rsid w:val="00F91CA7"/>
    <w:rsid w:val="00F91CAF"/>
    <w:rsid w:val="00F91E7F"/>
    <w:rsid w:val="00F91F26"/>
    <w:rsid w:val="00F91FA8"/>
    <w:rsid w:val="00F91FAF"/>
    <w:rsid w:val="00F91FF3"/>
    <w:rsid w:val="00F92147"/>
    <w:rsid w:val="00F92293"/>
    <w:rsid w:val="00F925B9"/>
    <w:rsid w:val="00F925EA"/>
    <w:rsid w:val="00F92617"/>
    <w:rsid w:val="00F9262C"/>
    <w:rsid w:val="00F9266E"/>
    <w:rsid w:val="00F9277D"/>
    <w:rsid w:val="00F927D4"/>
    <w:rsid w:val="00F92806"/>
    <w:rsid w:val="00F9283F"/>
    <w:rsid w:val="00F92871"/>
    <w:rsid w:val="00F92A31"/>
    <w:rsid w:val="00F92A58"/>
    <w:rsid w:val="00F92A7A"/>
    <w:rsid w:val="00F92AE6"/>
    <w:rsid w:val="00F92BFB"/>
    <w:rsid w:val="00F92BFF"/>
    <w:rsid w:val="00F92CB6"/>
    <w:rsid w:val="00F92D3C"/>
    <w:rsid w:val="00F92D4A"/>
    <w:rsid w:val="00F92E9C"/>
    <w:rsid w:val="00F92F1E"/>
    <w:rsid w:val="00F92F81"/>
    <w:rsid w:val="00F92F88"/>
    <w:rsid w:val="00F92FEF"/>
    <w:rsid w:val="00F930DD"/>
    <w:rsid w:val="00F93134"/>
    <w:rsid w:val="00F93416"/>
    <w:rsid w:val="00F93485"/>
    <w:rsid w:val="00F934B8"/>
    <w:rsid w:val="00F934E4"/>
    <w:rsid w:val="00F93572"/>
    <w:rsid w:val="00F93578"/>
    <w:rsid w:val="00F935E0"/>
    <w:rsid w:val="00F93617"/>
    <w:rsid w:val="00F93796"/>
    <w:rsid w:val="00F937BA"/>
    <w:rsid w:val="00F937E5"/>
    <w:rsid w:val="00F93852"/>
    <w:rsid w:val="00F93868"/>
    <w:rsid w:val="00F93935"/>
    <w:rsid w:val="00F93A17"/>
    <w:rsid w:val="00F93A1D"/>
    <w:rsid w:val="00F93A89"/>
    <w:rsid w:val="00F93B4D"/>
    <w:rsid w:val="00F93BB6"/>
    <w:rsid w:val="00F93C8F"/>
    <w:rsid w:val="00F93CA4"/>
    <w:rsid w:val="00F93CF8"/>
    <w:rsid w:val="00F93D25"/>
    <w:rsid w:val="00F93D38"/>
    <w:rsid w:val="00F93DA5"/>
    <w:rsid w:val="00F93DC6"/>
    <w:rsid w:val="00F93EDF"/>
    <w:rsid w:val="00F93F22"/>
    <w:rsid w:val="00F93F4B"/>
    <w:rsid w:val="00F93F60"/>
    <w:rsid w:val="00F93F92"/>
    <w:rsid w:val="00F94049"/>
    <w:rsid w:val="00F94191"/>
    <w:rsid w:val="00F9424E"/>
    <w:rsid w:val="00F94252"/>
    <w:rsid w:val="00F94337"/>
    <w:rsid w:val="00F94423"/>
    <w:rsid w:val="00F94483"/>
    <w:rsid w:val="00F944A1"/>
    <w:rsid w:val="00F944F6"/>
    <w:rsid w:val="00F9458E"/>
    <w:rsid w:val="00F945AF"/>
    <w:rsid w:val="00F94606"/>
    <w:rsid w:val="00F947B6"/>
    <w:rsid w:val="00F9484F"/>
    <w:rsid w:val="00F948DD"/>
    <w:rsid w:val="00F948FA"/>
    <w:rsid w:val="00F9492A"/>
    <w:rsid w:val="00F949C4"/>
    <w:rsid w:val="00F94A68"/>
    <w:rsid w:val="00F94B0B"/>
    <w:rsid w:val="00F94B52"/>
    <w:rsid w:val="00F94C87"/>
    <w:rsid w:val="00F94C92"/>
    <w:rsid w:val="00F94E0F"/>
    <w:rsid w:val="00F94E91"/>
    <w:rsid w:val="00F94EDA"/>
    <w:rsid w:val="00F95128"/>
    <w:rsid w:val="00F9517B"/>
    <w:rsid w:val="00F95214"/>
    <w:rsid w:val="00F952E1"/>
    <w:rsid w:val="00F9539F"/>
    <w:rsid w:val="00F95482"/>
    <w:rsid w:val="00F95579"/>
    <w:rsid w:val="00F95688"/>
    <w:rsid w:val="00F956BD"/>
    <w:rsid w:val="00F956C4"/>
    <w:rsid w:val="00F95753"/>
    <w:rsid w:val="00F957B8"/>
    <w:rsid w:val="00F957DA"/>
    <w:rsid w:val="00F9584B"/>
    <w:rsid w:val="00F95855"/>
    <w:rsid w:val="00F9589C"/>
    <w:rsid w:val="00F958C3"/>
    <w:rsid w:val="00F95904"/>
    <w:rsid w:val="00F95981"/>
    <w:rsid w:val="00F959A6"/>
    <w:rsid w:val="00F95BC5"/>
    <w:rsid w:val="00F95D8F"/>
    <w:rsid w:val="00F95D95"/>
    <w:rsid w:val="00F95DE3"/>
    <w:rsid w:val="00F95DFC"/>
    <w:rsid w:val="00F95F0D"/>
    <w:rsid w:val="00F96008"/>
    <w:rsid w:val="00F9601E"/>
    <w:rsid w:val="00F9601F"/>
    <w:rsid w:val="00F96025"/>
    <w:rsid w:val="00F96085"/>
    <w:rsid w:val="00F960BA"/>
    <w:rsid w:val="00F9614E"/>
    <w:rsid w:val="00F961B8"/>
    <w:rsid w:val="00F9624C"/>
    <w:rsid w:val="00F963A3"/>
    <w:rsid w:val="00F963CF"/>
    <w:rsid w:val="00F963DE"/>
    <w:rsid w:val="00F9641E"/>
    <w:rsid w:val="00F96691"/>
    <w:rsid w:val="00F9683E"/>
    <w:rsid w:val="00F9688B"/>
    <w:rsid w:val="00F9689E"/>
    <w:rsid w:val="00F968CE"/>
    <w:rsid w:val="00F96905"/>
    <w:rsid w:val="00F9694E"/>
    <w:rsid w:val="00F9698F"/>
    <w:rsid w:val="00F969BC"/>
    <w:rsid w:val="00F969DA"/>
    <w:rsid w:val="00F96A03"/>
    <w:rsid w:val="00F96A59"/>
    <w:rsid w:val="00F96ADD"/>
    <w:rsid w:val="00F96B0C"/>
    <w:rsid w:val="00F96D77"/>
    <w:rsid w:val="00F96DDC"/>
    <w:rsid w:val="00F96E10"/>
    <w:rsid w:val="00F96E48"/>
    <w:rsid w:val="00F96F2B"/>
    <w:rsid w:val="00F96F35"/>
    <w:rsid w:val="00F96F43"/>
    <w:rsid w:val="00F96FC5"/>
    <w:rsid w:val="00F96FE6"/>
    <w:rsid w:val="00F9706D"/>
    <w:rsid w:val="00F971CE"/>
    <w:rsid w:val="00F971FA"/>
    <w:rsid w:val="00F972A3"/>
    <w:rsid w:val="00F972C5"/>
    <w:rsid w:val="00F972D1"/>
    <w:rsid w:val="00F97330"/>
    <w:rsid w:val="00F973AE"/>
    <w:rsid w:val="00F97415"/>
    <w:rsid w:val="00F97422"/>
    <w:rsid w:val="00F9744C"/>
    <w:rsid w:val="00F97471"/>
    <w:rsid w:val="00F9749D"/>
    <w:rsid w:val="00F974C9"/>
    <w:rsid w:val="00F974E1"/>
    <w:rsid w:val="00F974F4"/>
    <w:rsid w:val="00F975C1"/>
    <w:rsid w:val="00F975F3"/>
    <w:rsid w:val="00F975F7"/>
    <w:rsid w:val="00F9760B"/>
    <w:rsid w:val="00F977D3"/>
    <w:rsid w:val="00F977DB"/>
    <w:rsid w:val="00F97819"/>
    <w:rsid w:val="00F97833"/>
    <w:rsid w:val="00F97923"/>
    <w:rsid w:val="00F9793D"/>
    <w:rsid w:val="00F979C2"/>
    <w:rsid w:val="00F979D1"/>
    <w:rsid w:val="00F97A05"/>
    <w:rsid w:val="00F97A34"/>
    <w:rsid w:val="00F97A3F"/>
    <w:rsid w:val="00F97AB9"/>
    <w:rsid w:val="00F97ACC"/>
    <w:rsid w:val="00F97AD4"/>
    <w:rsid w:val="00F97B36"/>
    <w:rsid w:val="00F97B8F"/>
    <w:rsid w:val="00F97BAC"/>
    <w:rsid w:val="00F97BB0"/>
    <w:rsid w:val="00F97C9B"/>
    <w:rsid w:val="00F97D0A"/>
    <w:rsid w:val="00F97D9D"/>
    <w:rsid w:val="00F97DB3"/>
    <w:rsid w:val="00F97DE2"/>
    <w:rsid w:val="00F97EB7"/>
    <w:rsid w:val="00F97F0F"/>
    <w:rsid w:val="00F97F2A"/>
    <w:rsid w:val="00F97F47"/>
    <w:rsid w:val="00FA0057"/>
    <w:rsid w:val="00FA01C7"/>
    <w:rsid w:val="00FA0288"/>
    <w:rsid w:val="00FA031F"/>
    <w:rsid w:val="00FA0388"/>
    <w:rsid w:val="00FA0438"/>
    <w:rsid w:val="00FA044D"/>
    <w:rsid w:val="00FA0464"/>
    <w:rsid w:val="00FA0476"/>
    <w:rsid w:val="00FA04EE"/>
    <w:rsid w:val="00FA0526"/>
    <w:rsid w:val="00FA056B"/>
    <w:rsid w:val="00FA0610"/>
    <w:rsid w:val="00FA069C"/>
    <w:rsid w:val="00FA06C0"/>
    <w:rsid w:val="00FA0706"/>
    <w:rsid w:val="00FA07D0"/>
    <w:rsid w:val="00FA07D7"/>
    <w:rsid w:val="00FA0820"/>
    <w:rsid w:val="00FA0832"/>
    <w:rsid w:val="00FA08CB"/>
    <w:rsid w:val="00FA08F4"/>
    <w:rsid w:val="00FA092F"/>
    <w:rsid w:val="00FA096B"/>
    <w:rsid w:val="00FA0973"/>
    <w:rsid w:val="00FA0996"/>
    <w:rsid w:val="00FA0A30"/>
    <w:rsid w:val="00FA0A97"/>
    <w:rsid w:val="00FA0AA5"/>
    <w:rsid w:val="00FA0BCD"/>
    <w:rsid w:val="00FA0CBF"/>
    <w:rsid w:val="00FA0D00"/>
    <w:rsid w:val="00FA0DDD"/>
    <w:rsid w:val="00FA0E83"/>
    <w:rsid w:val="00FA0EE6"/>
    <w:rsid w:val="00FA0F4E"/>
    <w:rsid w:val="00FA0F53"/>
    <w:rsid w:val="00FA1114"/>
    <w:rsid w:val="00FA113F"/>
    <w:rsid w:val="00FA1154"/>
    <w:rsid w:val="00FA11BA"/>
    <w:rsid w:val="00FA121A"/>
    <w:rsid w:val="00FA1322"/>
    <w:rsid w:val="00FA134F"/>
    <w:rsid w:val="00FA1364"/>
    <w:rsid w:val="00FA13D4"/>
    <w:rsid w:val="00FA1422"/>
    <w:rsid w:val="00FA14C0"/>
    <w:rsid w:val="00FA14F2"/>
    <w:rsid w:val="00FA1529"/>
    <w:rsid w:val="00FA157D"/>
    <w:rsid w:val="00FA15FB"/>
    <w:rsid w:val="00FA166C"/>
    <w:rsid w:val="00FA1874"/>
    <w:rsid w:val="00FA191E"/>
    <w:rsid w:val="00FA193B"/>
    <w:rsid w:val="00FA19DA"/>
    <w:rsid w:val="00FA1A04"/>
    <w:rsid w:val="00FA1A77"/>
    <w:rsid w:val="00FA1AA9"/>
    <w:rsid w:val="00FA1BB3"/>
    <w:rsid w:val="00FA1BBD"/>
    <w:rsid w:val="00FA1C58"/>
    <w:rsid w:val="00FA1C6A"/>
    <w:rsid w:val="00FA1CB6"/>
    <w:rsid w:val="00FA1CC8"/>
    <w:rsid w:val="00FA1CEB"/>
    <w:rsid w:val="00FA1D2A"/>
    <w:rsid w:val="00FA1D3A"/>
    <w:rsid w:val="00FA1D70"/>
    <w:rsid w:val="00FA1E25"/>
    <w:rsid w:val="00FA1F47"/>
    <w:rsid w:val="00FA1F90"/>
    <w:rsid w:val="00FA1FB1"/>
    <w:rsid w:val="00FA1FCF"/>
    <w:rsid w:val="00FA1FDA"/>
    <w:rsid w:val="00FA200D"/>
    <w:rsid w:val="00FA20F8"/>
    <w:rsid w:val="00FA2120"/>
    <w:rsid w:val="00FA214C"/>
    <w:rsid w:val="00FA22AC"/>
    <w:rsid w:val="00FA2313"/>
    <w:rsid w:val="00FA231E"/>
    <w:rsid w:val="00FA232D"/>
    <w:rsid w:val="00FA2366"/>
    <w:rsid w:val="00FA2389"/>
    <w:rsid w:val="00FA23C9"/>
    <w:rsid w:val="00FA23D7"/>
    <w:rsid w:val="00FA2420"/>
    <w:rsid w:val="00FA246A"/>
    <w:rsid w:val="00FA24D3"/>
    <w:rsid w:val="00FA2500"/>
    <w:rsid w:val="00FA2563"/>
    <w:rsid w:val="00FA26FB"/>
    <w:rsid w:val="00FA26FC"/>
    <w:rsid w:val="00FA2725"/>
    <w:rsid w:val="00FA2728"/>
    <w:rsid w:val="00FA27E6"/>
    <w:rsid w:val="00FA28BA"/>
    <w:rsid w:val="00FA28E8"/>
    <w:rsid w:val="00FA2971"/>
    <w:rsid w:val="00FA298F"/>
    <w:rsid w:val="00FA2A12"/>
    <w:rsid w:val="00FA2A3C"/>
    <w:rsid w:val="00FA2A5C"/>
    <w:rsid w:val="00FA2A93"/>
    <w:rsid w:val="00FA2BB1"/>
    <w:rsid w:val="00FA2BE3"/>
    <w:rsid w:val="00FA2C30"/>
    <w:rsid w:val="00FA2CC0"/>
    <w:rsid w:val="00FA2D1F"/>
    <w:rsid w:val="00FA2D22"/>
    <w:rsid w:val="00FA2F59"/>
    <w:rsid w:val="00FA2FC3"/>
    <w:rsid w:val="00FA30CC"/>
    <w:rsid w:val="00FA3129"/>
    <w:rsid w:val="00FA327A"/>
    <w:rsid w:val="00FA32FD"/>
    <w:rsid w:val="00FA33B0"/>
    <w:rsid w:val="00FA33E0"/>
    <w:rsid w:val="00FA3421"/>
    <w:rsid w:val="00FA3436"/>
    <w:rsid w:val="00FA343E"/>
    <w:rsid w:val="00FA3450"/>
    <w:rsid w:val="00FA3543"/>
    <w:rsid w:val="00FA358D"/>
    <w:rsid w:val="00FA360F"/>
    <w:rsid w:val="00FA3790"/>
    <w:rsid w:val="00FA37C7"/>
    <w:rsid w:val="00FA38B1"/>
    <w:rsid w:val="00FA38F3"/>
    <w:rsid w:val="00FA3A73"/>
    <w:rsid w:val="00FA3AB4"/>
    <w:rsid w:val="00FA3AE9"/>
    <w:rsid w:val="00FA3AF4"/>
    <w:rsid w:val="00FA3B4E"/>
    <w:rsid w:val="00FA3B80"/>
    <w:rsid w:val="00FA3BC4"/>
    <w:rsid w:val="00FA3BDB"/>
    <w:rsid w:val="00FA3C45"/>
    <w:rsid w:val="00FA3DD1"/>
    <w:rsid w:val="00FA3DDD"/>
    <w:rsid w:val="00FA3E1E"/>
    <w:rsid w:val="00FA3E4F"/>
    <w:rsid w:val="00FA3EB3"/>
    <w:rsid w:val="00FA3FBD"/>
    <w:rsid w:val="00FA417A"/>
    <w:rsid w:val="00FA424B"/>
    <w:rsid w:val="00FA4273"/>
    <w:rsid w:val="00FA42F1"/>
    <w:rsid w:val="00FA4440"/>
    <w:rsid w:val="00FA44DF"/>
    <w:rsid w:val="00FA44EE"/>
    <w:rsid w:val="00FA450F"/>
    <w:rsid w:val="00FA456A"/>
    <w:rsid w:val="00FA4583"/>
    <w:rsid w:val="00FA4606"/>
    <w:rsid w:val="00FA4618"/>
    <w:rsid w:val="00FA473B"/>
    <w:rsid w:val="00FA480E"/>
    <w:rsid w:val="00FA48A3"/>
    <w:rsid w:val="00FA48B8"/>
    <w:rsid w:val="00FA4933"/>
    <w:rsid w:val="00FA49BB"/>
    <w:rsid w:val="00FA49F1"/>
    <w:rsid w:val="00FA4AEB"/>
    <w:rsid w:val="00FA4AFB"/>
    <w:rsid w:val="00FA4B2E"/>
    <w:rsid w:val="00FA4BB8"/>
    <w:rsid w:val="00FA4BD5"/>
    <w:rsid w:val="00FA4C67"/>
    <w:rsid w:val="00FA4CDA"/>
    <w:rsid w:val="00FA4E9B"/>
    <w:rsid w:val="00FA4EA0"/>
    <w:rsid w:val="00FA4F4F"/>
    <w:rsid w:val="00FA4F5B"/>
    <w:rsid w:val="00FA4F78"/>
    <w:rsid w:val="00FA4F80"/>
    <w:rsid w:val="00FA500F"/>
    <w:rsid w:val="00FA5083"/>
    <w:rsid w:val="00FA517A"/>
    <w:rsid w:val="00FA51A4"/>
    <w:rsid w:val="00FA5258"/>
    <w:rsid w:val="00FA5301"/>
    <w:rsid w:val="00FA534B"/>
    <w:rsid w:val="00FA5355"/>
    <w:rsid w:val="00FA536D"/>
    <w:rsid w:val="00FA5394"/>
    <w:rsid w:val="00FA5427"/>
    <w:rsid w:val="00FA5458"/>
    <w:rsid w:val="00FA54AD"/>
    <w:rsid w:val="00FA54E7"/>
    <w:rsid w:val="00FA554A"/>
    <w:rsid w:val="00FA5763"/>
    <w:rsid w:val="00FA57D6"/>
    <w:rsid w:val="00FA5815"/>
    <w:rsid w:val="00FA58CB"/>
    <w:rsid w:val="00FA5944"/>
    <w:rsid w:val="00FA5A89"/>
    <w:rsid w:val="00FA5B2A"/>
    <w:rsid w:val="00FA5D76"/>
    <w:rsid w:val="00FA5DFA"/>
    <w:rsid w:val="00FA5E78"/>
    <w:rsid w:val="00FA5E87"/>
    <w:rsid w:val="00FA5E97"/>
    <w:rsid w:val="00FA5EF6"/>
    <w:rsid w:val="00FA5F02"/>
    <w:rsid w:val="00FA5F2E"/>
    <w:rsid w:val="00FA5F83"/>
    <w:rsid w:val="00FA601F"/>
    <w:rsid w:val="00FA60B6"/>
    <w:rsid w:val="00FA61F9"/>
    <w:rsid w:val="00FA625A"/>
    <w:rsid w:val="00FA62E0"/>
    <w:rsid w:val="00FA6313"/>
    <w:rsid w:val="00FA6343"/>
    <w:rsid w:val="00FA6357"/>
    <w:rsid w:val="00FA6446"/>
    <w:rsid w:val="00FA648C"/>
    <w:rsid w:val="00FA650B"/>
    <w:rsid w:val="00FA6567"/>
    <w:rsid w:val="00FA662C"/>
    <w:rsid w:val="00FA6703"/>
    <w:rsid w:val="00FA672B"/>
    <w:rsid w:val="00FA6753"/>
    <w:rsid w:val="00FA67EA"/>
    <w:rsid w:val="00FA6842"/>
    <w:rsid w:val="00FA6893"/>
    <w:rsid w:val="00FA6997"/>
    <w:rsid w:val="00FA69C1"/>
    <w:rsid w:val="00FA6AEA"/>
    <w:rsid w:val="00FA6B04"/>
    <w:rsid w:val="00FA6B0F"/>
    <w:rsid w:val="00FA6C20"/>
    <w:rsid w:val="00FA6C42"/>
    <w:rsid w:val="00FA6CA9"/>
    <w:rsid w:val="00FA6CED"/>
    <w:rsid w:val="00FA6DD2"/>
    <w:rsid w:val="00FA6F24"/>
    <w:rsid w:val="00FA7011"/>
    <w:rsid w:val="00FA7054"/>
    <w:rsid w:val="00FA70A7"/>
    <w:rsid w:val="00FA70AA"/>
    <w:rsid w:val="00FA7153"/>
    <w:rsid w:val="00FA71BF"/>
    <w:rsid w:val="00FA7235"/>
    <w:rsid w:val="00FA7242"/>
    <w:rsid w:val="00FA7327"/>
    <w:rsid w:val="00FA733D"/>
    <w:rsid w:val="00FA73CC"/>
    <w:rsid w:val="00FA73ED"/>
    <w:rsid w:val="00FA74AF"/>
    <w:rsid w:val="00FA7526"/>
    <w:rsid w:val="00FA75DB"/>
    <w:rsid w:val="00FA7639"/>
    <w:rsid w:val="00FA76FA"/>
    <w:rsid w:val="00FA7706"/>
    <w:rsid w:val="00FA7858"/>
    <w:rsid w:val="00FA7894"/>
    <w:rsid w:val="00FA78B9"/>
    <w:rsid w:val="00FA7937"/>
    <w:rsid w:val="00FA7939"/>
    <w:rsid w:val="00FA7A03"/>
    <w:rsid w:val="00FA7A45"/>
    <w:rsid w:val="00FA7A4D"/>
    <w:rsid w:val="00FA7A50"/>
    <w:rsid w:val="00FA7A61"/>
    <w:rsid w:val="00FA7A71"/>
    <w:rsid w:val="00FA7A7F"/>
    <w:rsid w:val="00FA7AB1"/>
    <w:rsid w:val="00FA7AD7"/>
    <w:rsid w:val="00FA7B6E"/>
    <w:rsid w:val="00FA7BEB"/>
    <w:rsid w:val="00FA7CC4"/>
    <w:rsid w:val="00FA7CF8"/>
    <w:rsid w:val="00FA7D31"/>
    <w:rsid w:val="00FA7D9E"/>
    <w:rsid w:val="00FA7DE7"/>
    <w:rsid w:val="00FA7E27"/>
    <w:rsid w:val="00FA7F59"/>
    <w:rsid w:val="00FB0024"/>
    <w:rsid w:val="00FB0153"/>
    <w:rsid w:val="00FB0189"/>
    <w:rsid w:val="00FB020C"/>
    <w:rsid w:val="00FB02AA"/>
    <w:rsid w:val="00FB034F"/>
    <w:rsid w:val="00FB042B"/>
    <w:rsid w:val="00FB05C8"/>
    <w:rsid w:val="00FB0858"/>
    <w:rsid w:val="00FB0917"/>
    <w:rsid w:val="00FB097F"/>
    <w:rsid w:val="00FB0992"/>
    <w:rsid w:val="00FB09DB"/>
    <w:rsid w:val="00FB09F9"/>
    <w:rsid w:val="00FB0A71"/>
    <w:rsid w:val="00FB0A7A"/>
    <w:rsid w:val="00FB0A8E"/>
    <w:rsid w:val="00FB0AD8"/>
    <w:rsid w:val="00FB0ADE"/>
    <w:rsid w:val="00FB0AFB"/>
    <w:rsid w:val="00FB0B19"/>
    <w:rsid w:val="00FB0B3D"/>
    <w:rsid w:val="00FB0B66"/>
    <w:rsid w:val="00FB0B82"/>
    <w:rsid w:val="00FB0B9C"/>
    <w:rsid w:val="00FB0C3D"/>
    <w:rsid w:val="00FB0CE5"/>
    <w:rsid w:val="00FB0D1F"/>
    <w:rsid w:val="00FB0E44"/>
    <w:rsid w:val="00FB0EC8"/>
    <w:rsid w:val="00FB0F2E"/>
    <w:rsid w:val="00FB0FBC"/>
    <w:rsid w:val="00FB0FE0"/>
    <w:rsid w:val="00FB102E"/>
    <w:rsid w:val="00FB1099"/>
    <w:rsid w:val="00FB10D2"/>
    <w:rsid w:val="00FB10DC"/>
    <w:rsid w:val="00FB1199"/>
    <w:rsid w:val="00FB11A9"/>
    <w:rsid w:val="00FB1284"/>
    <w:rsid w:val="00FB1383"/>
    <w:rsid w:val="00FB139C"/>
    <w:rsid w:val="00FB141A"/>
    <w:rsid w:val="00FB1442"/>
    <w:rsid w:val="00FB1465"/>
    <w:rsid w:val="00FB14A2"/>
    <w:rsid w:val="00FB15A6"/>
    <w:rsid w:val="00FB15D8"/>
    <w:rsid w:val="00FB1637"/>
    <w:rsid w:val="00FB164D"/>
    <w:rsid w:val="00FB16DC"/>
    <w:rsid w:val="00FB16FD"/>
    <w:rsid w:val="00FB171B"/>
    <w:rsid w:val="00FB1791"/>
    <w:rsid w:val="00FB1841"/>
    <w:rsid w:val="00FB1901"/>
    <w:rsid w:val="00FB199A"/>
    <w:rsid w:val="00FB1A5A"/>
    <w:rsid w:val="00FB1A5C"/>
    <w:rsid w:val="00FB1B10"/>
    <w:rsid w:val="00FB1B17"/>
    <w:rsid w:val="00FB1B9F"/>
    <w:rsid w:val="00FB1C00"/>
    <w:rsid w:val="00FB1C2E"/>
    <w:rsid w:val="00FB1C79"/>
    <w:rsid w:val="00FB1CD8"/>
    <w:rsid w:val="00FB1CE8"/>
    <w:rsid w:val="00FB1E3E"/>
    <w:rsid w:val="00FB1EC8"/>
    <w:rsid w:val="00FB1F91"/>
    <w:rsid w:val="00FB1FAA"/>
    <w:rsid w:val="00FB1FE4"/>
    <w:rsid w:val="00FB2016"/>
    <w:rsid w:val="00FB2060"/>
    <w:rsid w:val="00FB20C9"/>
    <w:rsid w:val="00FB20F1"/>
    <w:rsid w:val="00FB2259"/>
    <w:rsid w:val="00FB2274"/>
    <w:rsid w:val="00FB22D5"/>
    <w:rsid w:val="00FB22F6"/>
    <w:rsid w:val="00FB2345"/>
    <w:rsid w:val="00FB239B"/>
    <w:rsid w:val="00FB23C0"/>
    <w:rsid w:val="00FB23D2"/>
    <w:rsid w:val="00FB23E8"/>
    <w:rsid w:val="00FB2406"/>
    <w:rsid w:val="00FB24B1"/>
    <w:rsid w:val="00FB24FD"/>
    <w:rsid w:val="00FB25F5"/>
    <w:rsid w:val="00FB2698"/>
    <w:rsid w:val="00FB26EB"/>
    <w:rsid w:val="00FB2745"/>
    <w:rsid w:val="00FB2834"/>
    <w:rsid w:val="00FB296E"/>
    <w:rsid w:val="00FB2988"/>
    <w:rsid w:val="00FB29DB"/>
    <w:rsid w:val="00FB2A2C"/>
    <w:rsid w:val="00FB2A46"/>
    <w:rsid w:val="00FB2A9D"/>
    <w:rsid w:val="00FB2AA5"/>
    <w:rsid w:val="00FB2B7E"/>
    <w:rsid w:val="00FB2BE5"/>
    <w:rsid w:val="00FB2C00"/>
    <w:rsid w:val="00FB2CF9"/>
    <w:rsid w:val="00FB2DF9"/>
    <w:rsid w:val="00FB2E55"/>
    <w:rsid w:val="00FB2E9D"/>
    <w:rsid w:val="00FB2F9A"/>
    <w:rsid w:val="00FB30B4"/>
    <w:rsid w:val="00FB31FF"/>
    <w:rsid w:val="00FB32AA"/>
    <w:rsid w:val="00FB3381"/>
    <w:rsid w:val="00FB344D"/>
    <w:rsid w:val="00FB3474"/>
    <w:rsid w:val="00FB34FA"/>
    <w:rsid w:val="00FB3505"/>
    <w:rsid w:val="00FB3543"/>
    <w:rsid w:val="00FB3571"/>
    <w:rsid w:val="00FB3581"/>
    <w:rsid w:val="00FB36CC"/>
    <w:rsid w:val="00FB3726"/>
    <w:rsid w:val="00FB375D"/>
    <w:rsid w:val="00FB37AF"/>
    <w:rsid w:val="00FB37E0"/>
    <w:rsid w:val="00FB3868"/>
    <w:rsid w:val="00FB38FA"/>
    <w:rsid w:val="00FB3954"/>
    <w:rsid w:val="00FB3A3C"/>
    <w:rsid w:val="00FB3A5A"/>
    <w:rsid w:val="00FB3AD3"/>
    <w:rsid w:val="00FB3AFC"/>
    <w:rsid w:val="00FB3C4D"/>
    <w:rsid w:val="00FB3C75"/>
    <w:rsid w:val="00FB3C83"/>
    <w:rsid w:val="00FB3D2E"/>
    <w:rsid w:val="00FB3DEF"/>
    <w:rsid w:val="00FB3E31"/>
    <w:rsid w:val="00FB3E36"/>
    <w:rsid w:val="00FB3E3E"/>
    <w:rsid w:val="00FB3F41"/>
    <w:rsid w:val="00FB3F77"/>
    <w:rsid w:val="00FB3F91"/>
    <w:rsid w:val="00FB4028"/>
    <w:rsid w:val="00FB407A"/>
    <w:rsid w:val="00FB4153"/>
    <w:rsid w:val="00FB4220"/>
    <w:rsid w:val="00FB4355"/>
    <w:rsid w:val="00FB4363"/>
    <w:rsid w:val="00FB4385"/>
    <w:rsid w:val="00FB448C"/>
    <w:rsid w:val="00FB44CF"/>
    <w:rsid w:val="00FB4562"/>
    <w:rsid w:val="00FB45CD"/>
    <w:rsid w:val="00FB461B"/>
    <w:rsid w:val="00FB4649"/>
    <w:rsid w:val="00FB46BB"/>
    <w:rsid w:val="00FB46D7"/>
    <w:rsid w:val="00FB4723"/>
    <w:rsid w:val="00FB4745"/>
    <w:rsid w:val="00FB476C"/>
    <w:rsid w:val="00FB485F"/>
    <w:rsid w:val="00FB48A2"/>
    <w:rsid w:val="00FB49C2"/>
    <w:rsid w:val="00FB4B2D"/>
    <w:rsid w:val="00FB4B80"/>
    <w:rsid w:val="00FB4B8D"/>
    <w:rsid w:val="00FB4BBD"/>
    <w:rsid w:val="00FB4C6A"/>
    <w:rsid w:val="00FB4CB3"/>
    <w:rsid w:val="00FB4CD3"/>
    <w:rsid w:val="00FB4CD4"/>
    <w:rsid w:val="00FB4E7C"/>
    <w:rsid w:val="00FB4F0A"/>
    <w:rsid w:val="00FB4FCA"/>
    <w:rsid w:val="00FB507F"/>
    <w:rsid w:val="00FB5084"/>
    <w:rsid w:val="00FB50AB"/>
    <w:rsid w:val="00FB50F7"/>
    <w:rsid w:val="00FB512C"/>
    <w:rsid w:val="00FB51D8"/>
    <w:rsid w:val="00FB51E9"/>
    <w:rsid w:val="00FB51ED"/>
    <w:rsid w:val="00FB5219"/>
    <w:rsid w:val="00FB52C3"/>
    <w:rsid w:val="00FB531B"/>
    <w:rsid w:val="00FB5341"/>
    <w:rsid w:val="00FB5381"/>
    <w:rsid w:val="00FB5398"/>
    <w:rsid w:val="00FB541F"/>
    <w:rsid w:val="00FB542E"/>
    <w:rsid w:val="00FB5488"/>
    <w:rsid w:val="00FB54F8"/>
    <w:rsid w:val="00FB55BF"/>
    <w:rsid w:val="00FB5602"/>
    <w:rsid w:val="00FB563A"/>
    <w:rsid w:val="00FB56DA"/>
    <w:rsid w:val="00FB5755"/>
    <w:rsid w:val="00FB580B"/>
    <w:rsid w:val="00FB582C"/>
    <w:rsid w:val="00FB58BC"/>
    <w:rsid w:val="00FB58DD"/>
    <w:rsid w:val="00FB58EC"/>
    <w:rsid w:val="00FB5920"/>
    <w:rsid w:val="00FB597E"/>
    <w:rsid w:val="00FB59A3"/>
    <w:rsid w:val="00FB5A82"/>
    <w:rsid w:val="00FB5AB0"/>
    <w:rsid w:val="00FB5ACB"/>
    <w:rsid w:val="00FB5ADB"/>
    <w:rsid w:val="00FB5AF7"/>
    <w:rsid w:val="00FB5BAD"/>
    <w:rsid w:val="00FB5C14"/>
    <w:rsid w:val="00FB5C35"/>
    <w:rsid w:val="00FB5C70"/>
    <w:rsid w:val="00FB5C99"/>
    <w:rsid w:val="00FB5D9E"/>
    <w:rsid w:val="00FB5DDD"/>
    <w:rsid w:val="00FB5E4E"/>
    <w:rsid w:val="00FB5E65"/>
    <w:rsid w:val="00FB5EC7"/>
    <w:rsid w:val="00FB5F5C"/>
    <w:rsid w:val="00FB5FB9"/>
    <w:rsid w:val="00FB5FCA"/>
    <w:rsid w:val="00FB5FF3"/>
    <w:rsid w:val="00FB6072"/>
    <w:rsid w:val="00FB607A"/>
    <w:rsid w:val="00FB6101"/>
    <w:rsid w:val="00FB6158"/>
    <w:rsid w:val="00FB618A"/>
    <w:rsid w:val="00FB61A8"/>
    <w:rsid w:val="00FB6234"/>
    <w:rsid w:val="00FB632E"/>
    <w:rsid w:val="00FB635F"/>
    <w:rsid w:val="00FB6363"/>
    <w:rsid w:val="00FB636B"/>
    <w:rsid w:val="00FB639A"/>
    <w:rsid w:val="00FB6454"/>
    <w:rsid w:val="00FB648F"/>
    <w:rsid w:val="00FB64AE"/>
    <w:rsid w:val="00FB64BC"/>
    <w:rsid w:val="00FB64DD"/>
    <w:rsid w:val="00FB65B4"/>
    <w:rsid w:val="00FB65F9"/>
    <w:rsid w:val="00FB6680"/>
    <w:rsid w:val="00FB6684"/>
    <w:rsid w:val="00FB6767"/>
    <w:rsid w:val="00FB67B3"/>
    <w:rsid w:val="00FB6897"/>
    <w:rsid w:val="00FB697A"/>
    <w:rsid w:val="00FB6986"/>
    <w:rsid w:val="00FB69E6"/>
    <w:rsid w:val="00FB6A06"/>
    <w:rsid w:val="00FB6A1E"/>
    <w:rsid w:val="00FB6AC5"/>
    <w:rsid w:val="00FB6B48"/>
    <w:rsid w:val="00FB6B5F"/>
    <w:rsid w:val="00FB6CF5"/>
    <w:rsid w:val="00FB6D46"/>
    <w:rsid w:val="00FB6D6B"/>
    <w:rsid w:val="00FB6DD5"/>
    <w:rsid w:val="00FB6DD9"/>
    <w:rsid w:val="00FB6E3D"/>
    <w:rsid w:val="00FB6E54"/>
    <w:rsid w:val="00FB6E96"/>
    <w:rsid w:val="00FB6EE4"/>
    <w:rsid w:val="00FB6F65"/>
    <w:rsid w:val="00FB6F6E"/>
    <w:rsid w:val="00FB6FA6"/>
    <w:rsid w:val="00FB6FEC"/>
    <w:rsid w:val="00FB713A"/>
    <w:rsid w:val="00FB7187"/>
    <w:rsid w:val="00FB725C"/>
    <w:rsid w:val="00FB727D"/>
    <w:rsid w:val="00FB74C7"/>
    <w:rsid w:val="00FB754A"/>
    <w:rsid w:val="00FB7585"/>
    <w:rsid w:val="00FB75A0"/>
    <w:rsid w:val="00FB75D5"/>
    <w:rsid w:val="00FB7640"/>
    <w:rsid w:val="00FB7654"/>
    <w:rsid w:val="00FB770E"/>
    <w:rsid w:val="00FB7722"/>
    <w:rsid w:val="00FB77DF"/>
    <w:rsid w:val="00FB78F9"/>
    <w:rsid w:val="00FB791C"/>
    <w:rsid w:val="00FB79C8"/>
    <w:rsid w:val="00FB7A68"/>
    <w:rsid w:val="00FB7A74"/>
    <w:rsid w:val="00FB7BB2"/>
    <w:rsid w:val="00FB7BB7"/>
    <w:rsid w:val="00FB7BB9"/>
    <w:rsid w:val="00FB7C7F"/>
    <w:rsid w:val="00FB7D54"/>
    <w:rsid w:val="00FB7DD9"/>
    <w:rsid w:val="00FB7E2E"/>
    <w:rsid w:val="00FB7F53"/>
    <w:rsid w:val="00FC018C"/>
    <w:rsid w:val="00FC0318"/>
    <w:rsid w:val="00FC03DD"/>
    <w:rsid w:val="00FC049C"/>
    <w:rsid w:val="00FC0582"/>
    <w:rsid w:val="00FC0600"/>
    <w:rsid w:val="00FC0607"/>
    <w:rsid w:val="00FC06B0"/>
    <w:rsid w:val="00FC06D1"/>
    <w:rsid w:val="00FC07DF"/>
    <w:rsid w:val="00FC0801"/>
    <w:rsid w:val="00FC084E"/>
    <w:rsid w:val="00FC0947"/>
    <w:rsid w:val="00FC096A"/>
    <w:rsid w:val="00FC09C0"/>
    <w:rsid w:val="00FC0AB9"/>
    <w:rsid w:val="00FC0B6F"/>
    <w:rsid w:val="00FC0BAE"/>
    <w:rsid w:val="00FC0C07"/>
    <w:rsid w:val="00FC0CFD"/>
    <w:rsid w:val="00FC0D4D"/>
    <w:rsid w:val="00FC0E83"/>
    <w:rsid w:val="00FC0E89"/>
    <w:rsid w:val="00FC0E9F"/>
    <w:rsid w:val="00FC0EE6"/>
    <w:rsid w:val="00FC0EEA"/>
    <w:rsid w:val="00FC0EEB"/>
    <w:rsid w:val="00FC0F6C"/>
    <w:rsid w:val="00FC0F7F"/>
    <w:rsid w:val="00FC0F9E"/>
    <w:rsid w:val="00FC0FBC"/>
    <w:rsid w:val="00FC1044"/>
    <w:rsid w:val="00FC107B"/>
    <w:rsid w:val="00FC10A1"/>
    <w:rsid w:val="00FC1123"/>
    <w:rsid w:val="00FC1231"/>
    <w:rsid w:val="00FC1344"/>
    <w:rsid w:val="00FC145A"/>
    <w:rsid w:val="00FC150E"/>
    <w:rsid w:val="00FC1592"/>
    <w:rsid w:val="00FC160F"/>
    <w:rsid w:val="00FC166E"/>
    <w:rsid w:val="00FC1683"/>
    <w:rsid w:val="00FC1713"/>
    <w:rsid w:val="00FC179E"/>
    <w:rsid w:val="00FC186C"/>
    <w:rsid w:val="00FC1931"/>
    <w:rsid w:val="00FC1A4F"/>
    <w:rsid w:val="00FC1A8F"/>
    <w:rsid w:val="00FC1AC6"/>
    <w:rsid w:val="00FC1B71"/>
    <w:rsid w:val="00FC1BC5"/>
    <w:rsid w:val="00FC1BD7"/>
    <w:rsid w:val="00FC1BE9"/>
    <w:rsid w:val="00FC1C07"/>
    <w:rsid w:val="00FC1C22"/>
    <w:rsid w:val="00FC1D2B"/>
    <w:rsid w:val="00FC1D50"/>
    <w:rsid w:val="00FC1D57"/>
    <w:rsid w:val="00FC1DD7"/>
    <w:rsid w:val="00FC1E3A"/>
    <w:rsid w:val="00FC1E72"/>
    <w:rsid w:val="00FC1ECD"/>
    <w:rsid w:val="00FC1F3C"/>
    <w:rsid w:val="00FC1F68"/>
    <w:rsid w:val="00FC1FD6"/>
    <w:rsid w:val="00FC1FD9"/>
    <w:rsid w:val="00FC1FEF"/>
    <w:rsid w:val="00FC21FC"/>
    <w:rsid w:val="00FC22F9"/>
    <w:rsid w:val="00FC22FE"/>
    <w:rsid w:val="00FC2312"/>
    <w:rsid w:val="00FC24BC"/>
    <w:rsid w:val="00FC2649"/>
    <w:rsid w:val="00FC26B4"/>
    <w:rsid w:val="00FC26CF"/>
    <w:rsid w:val="00FC26F1"/>
    <w:rsid w:val="00FC26F5"/>
    <w:rsid w:val="00FC273B"/>
    <w:rsid w:val="00FC27D5"/>
    <w:rsid w:val="00FC280F"/>
    <w:rsid w:val="00FC294D"/>
    <w:rsid w:val="00FC297B"/>
    <w:rsid w:val="00FC29C7"/>
    <w:rsid w:val="00FC2A6D"/>
    <w:rsid w:val="00FC2A9F"/>
    <w:rsid w:val="00FC2B46"/>
    <w:rsid w:val="00FC2B48"/>
    <w:rsid w:val="00FC2B59"/>
    <w:rsid w:val="00FC2B63"/>
    <w:rsid w:val="00FC2B99"/>
    <w:rsid w:val="00FC2B9E"/>
    <w:rsid w:val="00FC2BE9"/>
    <w:rsid w:val="00FC2C16"/>
    <w:rsid w:val="00FC2C1C"/>
    <w:rsid w:val="00FC2C3C"/>
    <w:rsid w:val="00FC2C7F"/>
    <w:rsid w:val="00FC2D1D"/>
    <w:rsid w:val="00FC2D37"/>
    <w:rsid w:val="00FC2D3F"/>
    <w:rsid w:val="00FC2EB9"/>
    <w:rsid w:val="00FC2ED1"/>
    <w:rsid w:val="00FC2EE5"/>
    <w:rsid w:val="00FC2F9C"/>
    <w:rsid w:val="00FC3002"/>
    <w:rsid w:val="00FC3027"/>
    <w:rsid w:val="00FC302D"/>
    <w:rsid w:val="00FC3035"/>
    <w:rsid w:val="00FC30D2"/>
    <w:rsid w:val="00FC30E4"/>
    <w:rsid w:val="00FC3113"/>
    <w:rsid w:val="00FC3215"/>
    <w:rsid w:val="00FC323C"/>
    <w:rsid w:val="00FC3278"/>
    <w:rsid w:val="00FC33B6"/>
    <w:rsid w:val="00FC33FD"/>
    <w:rsid w:val="00FC34F8"/>
    <w:rsid w:val="00FC3513"/>
    <w:rsid w:val="00FC358A"/>
    <w:rsid w:val="00FC35A9"/>
    <w:rsid w:val="00FC3644"/>
    <w:rsid w:val="00FC36D5"/>
    <w:rsid w:val="00FC3738"/>
    <w:rsid w:val="00FC3895"/>
    <w:rsid w:val="00FC38F3"/>
    <w:rsid w:val="00FC3964"/>
    <w:rsid w:val="00FC399F"/>
    <w:rsid w:val="00FC3A46"/>
    <w:rsid w:val="00FC3B35"/>
    <w:rsid w:val="00FC3BA7"/>
    <w:rsid w:val="00FC3BC9"/>
    <w:rsid w:val="00FC3BD0"/>
    <w:rsid w:val="00FC3BDE"/>
    <w:rsid w:val="00FC3C29"/>
    <w:rsid w:val="00FC3C3F"/>
    <w:rsid w:val="00FC3CB4"/>
    <w:rsid w:val="00FC3D3F"/>
    <w:rsid w:val="00FC3DBF"/>
    <w:rsid w:val="00FC3EA9"/>
    <w:rsid w:val="00FC3FA2"/>
    <w:rsid w:val="00FC3FB5"/>
    <w:rsid w:val="00FC3FCA"/>
    <w:rsid w:val="00FC408D"/>
    <w:rsid w:val="00FC4120"/>
    <w:rsid w:val="00FC4196"/>
    <w:rsid w:val="00FC421B"/>
    <w:rsid w:val="00FC4230"/>
    <w:rsid w:val="00FC4269"/>
    <w:rsid w:val="00FC427A"/>
    <w:rsid w:val="00FC42E2"/>
    <w:rsid w:val="00FC437B"/>
    <w:rsid w:val="00FC43C9"/>
    <w:rsid w:val="00FC4419"/>
    <w:rsid w:val="00FC4486"/>
    <w:rsid w:val="00FC44C2"/>
    <w:rsid w:val="00FC456F"/>
    <w:rsid w:val="00FC45CB"/>
    <w:rsid w:val="00FC4601"/>
    <w:rsid w:val="00FC460D"/>
    <w:rsid w:val="00FC47D9"/>
    <w:rsid w:val="00FC47FB"/>
    <w:rsid w:val="00FC4856"/>
    <w:rsid w:val="00FC48FE"/>
    <w:rsid w:val="00FC4947"/>
    <w:rsid w:val="00FC49EE"/>
    <w:rsid w:val="00FC4A6B"/>
    <w:rsid w:val="00FC4B1F"/>
    <w:rsid w:val="00FC4BAA"/>
    <w:rsid w:val="00FC4BBB"/>
    <w:rsid w:val="00FC4BE2"/>
    <w:rsid w:val="00FC4C30"/>
    <w:rsid w:val="00FC4C60"/>
    <w:rsid w:val="00FC4C6E"/>
    <w:rsid w:val="00FC4D38"/>
    <w:rsid w:val="00FC4E4B"/>
    <w:rsid w:val="00FC4E65"/>
    <w:rsid w:val="00FC4EF5"/>
    <w:rsid w:val="00FC4EF9"/>
    <w:rsid w:val="00FC4F4C"/>
    <w:rsid w:val="00FC4F96"/>
    <w:rsid w:val="00FC5040"/>
    <w:rsid w:val="00FC504E"/>
    <w:rsid w:val="00FC5067"/>
    <w:rsid w:val="00FC50FE"/>
    <w:rsid w:val="00FC51CF"/>
    <w:rsid w:val="00FC5225"/>
    <w:rsid w:val="00FC5264"/>
    <w:rsid w:val="00FC529B"/>
    <w:rsid w:val="00FC52E3"/>
    <w:rsid w:val="00FC5302"/>
    <w:rsid w:val="00FC5437"/>
    <w:rsid w:val="00FC54DA"/>
    <w:rsid w:val="00FC5523"/>
    <w:rsid w:val="00FC55D4"/>
    <w:rsid w:val="00FC55DE"/>
    <w:rsid w:val="00FC56FB"/>
    <w:rsid w:val="00FC57A6"/>
    <w:rsid w:val="00FC57B3"/>
    <w:rsid w:val="00FC5804"/>
    <w:rsid w:val="00FC5818"/>
    <w:rsid w:val="00FC5886"/>
    <w:rsid w:val="00FC5896"/>
    <w:rsid w:val="00FC5905"/>
    <w:rsid w:val="00FC590D"/>
    <w:rsid w:val="00FC5966"/>
    <w:rsid w:val="00FC5A2B"/>
    <w:rsid w:val="00FC5A7D"/>
    <w:rsid w:val="00FC5BD9"/>
    <w:rsid w:val="00FC5C20"/>
    <w:rsid w:val="00FC5C4A"/>
    <w:rsid w:val="00FC5C67"/>
    <w:rsid w:val="00FC5C96"/>
    <w:rsid w:val="00FC5CB3"/>
    <w:rsid w:val="00FC5CF1"/>
    <w:rsid w:val="00FC5D3C"/>
    <w:rsid w:val="00FC5D49"/>
    <w:rsid w:val="00FC5E25"/>
    <w:rsid w:val="00FC5E59"/>
    <w:rsid w:val="00FC5EED"/>
    <w:rsid w:val="00FC5F68"/>
    <w:rsid w:val="00FC5F6B"/>
    <w:rsid w:val="00FC6043"/>
    <w:rsid w:val="00FC60B3"/>
    <w:rsid w:val="00FC60EB"/>
    <w:rsid w:val="00FC610A"/>
    <w:rsid w:val="00FC61AF"/>
    <w:rsid w:val="00FC6270"/>
    <w:rsid w:val="00FC64C2"/>
    <w:rsid w:val="00FC6533"/>
    <w:rsid w:val="00FC654C"/>
    <w:rsid w:val="00FC6597"/>
    <w:rsid w:val="00FC65B5"/>
    <w:rsid w:val="00FC66CB"/>
    <w:rsid w:val="00FC6717"/>
    <w:rsid w:val="00FC67A7"/>
    <w:rsid w:val="00FC6822"/>
    <w:rsid w:val="00FC6835"/>
    <w:rsid w:val="00FC68EA"/>
    <w:rsid w:val="00FC696E"/>
    <w:rsid w:val="00FC697C"/>
    <w:rsid w:val="00FC6A44"/>
    <w:rsid w:val="00FC6A47"/>
    <w:rsid w:val="00FC6A69"/>
    <w:rsid w:val="00FC6AFF"/>
    <w:rsid w:val="00FC6B22"/>
    <w:rsid w:val="00FC6B4F"/>
    <w:rsid w:val="00FC6B8C"/>
    <w:rsid w:val="00FC6C9D"/>
    <w:rsid w:val="00FC6CF4"/>
    <w:rsid w:val="00FC6D75"/>
    <w:rsid w:val="00FC6D92"/>
    <w:rsid w:val="00FC6DBB"/>
    <w:rsid w:val="00FC6E08"/>
    <w:rsid w:val="00FC6E51"/>
    <w:rsid w:val="00FC701F"/>
    <w:rsid w:val="00FC70B0"/>
    <w:rsid w:val="00FC70BA"/>
    <w:rsid w:val="00FC70E6"/>
    <w:rsid w:val="00FC714C"/>
    <w:rsid w:val="00FC715E"/>
    <w:rsid w:val="00FC7173"/>
    <w:rsid w:val="00FC72D8"/>
    <w:rsid w:val="00FC7326"/>
    <w:rsid w:val="00FC7371"/>
    <w:rsid w:val="00FC73A3"/>
    <w:rsid w:val="00FC7431"/>
    <w:rsid w:val="00FC74DA"/>
    <w:rsid w:val="00FC750E"/>
    <w:rsid w:val="00FC754D"/>
    <w:rsid w:val="00FC7583"/>
    <w:rsid w:val="00FC75E0"/>
    <w:rsid w:val="00FC75F8"/>
    <w:rsid w:val="00FC762D"/>
    <w:rsid w:val="00FC76C8"/>
    <w:rsid w:val="00FC7723"/>
    <w:rsid w:val="00FC77B8"/>
    <w:rsid w:val="00FC77F2"/>
    <w:rsid w:val="00FC780D"/>
    <w:rsid w:val="00FC7811"/>
    <w:rsid w:val="00FC7813"/>
    <w:rsid w:val="00FC781A"/>
    <w:rsid w:val="00FC782E"/>
    <w:rsid w:val="00FC7844"/>
    <w:rsid w:val="00FC785E"/>
    <w:rsid w:val="00FC7873"/>
    <w:rsid w:val="00FC78EA"/>
    <w:rsid w:val="00FC790D"/>
    <w:rsid w:val="00FC7975"/>
    <w:rsid w:val="00FC79D0"/>
    <w:rsid w:val="00FC79D4"/>
    <w:rsid w:val="00FC7A20"/>
    <w:rsid w:val="00FC7AB4"/>
    <w:rsid w:val="00FC7ABB"/>
    <w:rsid w:val="00FC7AD2"/>
    <w:rsid w:val="00FC7B61"/>
    <w:rsid w:val="00FC7C22"/>
    <w:rsid w:val="00FC7C4D"/>
    <w:rsid w:val="00FC7C99"/>
    <w:rsid w:val="00FC7DD0"/>
    <w:rsid w:val="00FC7DE7"/>
    <w:rsid w:val="00FC7DFD"/>
    <w:rsid w:val="00FC7E1F"/>
    <w:rsid w:val="00FC7E3B"/>
    <w:rsid w:val="00FC7F43"/>
    <w:rsid w:val="00FC7F96"/>
    <w:rsid w:val="00FC7F9B"/>
    <w:rsid w:val="00FC7FA2"/>
    <w:rsid w:val="00FC7FB5"/>
    <w:rsid w:val="00FC7FBC"/>
    <w:rsid w:val="00FD01CA"/>
    <w:rsid w:val="00FD024E"/>
    <w:rsid w:val="00FD025A"/>
    <w:rsid w:val="00FD0302"/>
    <w:rsid w:val="00FD036E"/>
    <w:rsid w:val="00FD03E3"/>
    <w:rsid w:val="00FD03EC"/>
    <w:rsid w:val="00FD0465"/>
    <w:rsid w:val="00FD04AE"/>
    <w:rsid w:val="00FD056C"/>
    <w:rsid w:val="00FD05AE"/>
    <w:rsid w:val="00FD060F"/>
    <w:rsid w:val="00FD065E"/>
    <w:rsid w:val="00FD069A"/>
    <w:rsid w:val="00FD06A1"/>
    <w:rsid w:val="00FD0895"/>
    <w:rsid w:val="00FD08CB"/>
    <w:rsid w:val="00FD091F"/>
    <w:rsid w:val="00FD09FA"/>
    <w:rsid w:val="00FD0BBD"/>
    <w:rsid w:val="00FD0BC0"/>
    <w:rsid w:val="00FD0BEB"/>
    <w:rsid w:val="00FD0D09"/>
    <w:rsid w:val="00FD0D7E"/>
    <w:rsid w:val="00FD0DB5"/>
    <w:rsid w:val="00FD0DEB"/>
    <w:rsid w:val="00FD0E29"/>
    <w:rsid w:val="00FD0E61"/>
    <w:rsid w:val="00FD0E71"/>
    <w:rsid w:val="00FD0F73"/>
    <w:rsid w:val="00FD0F8C"/>
    <w:rsid w:val="00FD0FBE"/>
    <w:rsid w:val="00FD0FD3"/>
    <w:rsid w:val="00FD104C"/>
    <w:rsid w:val="00FD10FA"/>
    <w:rsid w:val="00FD11C6"/>
    <w:rsid w:val="00FD11F6"/>
    <w:rsid w:val="00FD13A9"/>
    <w:rsid w:val="00FD149B"/>
    <w:rsid w:val="00FD1504"/>
    <w:rsid w:val="00FD15A9"/>
    <w:rsid w:val="00FD15CE"/>
    <w:rsid w:val="00FD15D3"/>
    <w:rsid w:val="00FD15F0"/>
    <w:rsid w:val="00FD1621"/>
    <w:rsid w:val="00FD16B1"/>
    <w:rsid w:val="00FD16B4"/>
    <w:rsid w:val="00FD16FC"/>
    <w:rsid w:val="00FD17C6"/>
    <w:rsid w:val="00FD17E6"/>
    <w:rsid w:val="00FD1889"/>
    <w:rsid w:val="00FD18E7"/>
    <w:rsid w:val="00FD191D"/>
    <w:rsid w:val="00FD19C8"/>
    <w:rsid w:val="00FD1A35"/>
    <w:rsid w:val="00FD1A7A"/>
    <w:rsid w:val="00FD1AF9"/>
    <w:rsid w:val="00FD1B3C"/>
    <w:rsid w:val="00FD1B47"/>
    <w:rsid w:val="00FD1C6F"/>
    <w:rsid w:val="00FD1CA9"/>
    <w:rsid w:val="00FD1E4E"/>
    <w:rsid w:val="00FD1E5D"/>
    <w:rsid w:val="00FD1E66"/>
    <w:rsid w:val="00FD1EE0"/>
    <w:rsid w:val="00FD1F00"/>
    <w:rsid w:val="00FD1FC3"/>
    <w:rsid w:val="00FD1FFC"/>
    <w:rsid w:val="00FD2012"/>
    <w:rsid w:val="00FD212B"/>
    <w:rsid w:val="00FD220A"/>
    <w:rsid w:val="00FD2271"/>
    <w:rsid w:val="00FD227E"/>
    <w:rsid w:val="00FD22D4"/>
    <w:rsid w:val="00FD2301"/>
    <w:rsid w:val="00FD230A"/>
    <w:rsid w:val="00FD247C"/>
    <w:rsid w:val="00FD256E"/>
    <w:rsid w:val="00FD25B1"/>
    <w:rsid w:val="00FD25D0"/>
    <w:rsid w:val="00FD25D3"/>
    <w:rsid w:val="00FD2636"/>
    <w:rsid w:val="00FD26C6"/>
    <w:rsid w:val="00FD27BB"/>
    <w:rsid w:val="00FD2844"/>
    <w:rsid w:val="00FD2934"/>
    <w:rsid w:val="00FD2945"/>
    <w:rsid w:val="00FD296D"/>
    <w:rsid w:val="00FD2A03"/>
    <w:rsid w:val="00FD2A0D"/>
    <w:rsid w:val="00FD2AFA"/>
    <w:rsid w:val="00FD2AFD"/>
    <w:rsid w:val="00FD2B47"/>
    <w:rsid w:val="00FD2BF2"/>
    <w:rsid w:val="00FD2C9F"/>
    <w:rsid w:val="00FD2E51"/>
    <w:rsid w:val="00FD2E68"/>
    <w:rsid w:val="00FD2E78"/>
    <w:rsid w:val="00FD2F26"/>
    <w:rsid w:val="00FD2F2C"/>
    <w:rsid w:val="00FD2F46"/>
    <w:rsid w:val="00FD2F83"/>
    <w:rsid w:val="00FD307B"/>
    <w:rsid w:val="00FD3136"/>
    <w:rsid w:val="00FD313A"/>
    <w:rsid w:val="00FD3143"/>
    <w:rsid w:val="00FD32E6"/>
    <w:rsid w:val="00FD33F9"/>
    <w:rsid w:val="00FD34F1"/>
    <w:rsid w:val="00FD3605"/>
    <w:rsid w:val="00FD3636"/>
    <w:rsid w:val="00FD37D8"/>
    <w:rsid w:val="00FD37E7"/>
    <w:rsid w:val="00FD37F3"/>
    <w:rsid w:val="00FD37FC"/>
    <w:rsid w:val="00FD3831"/>
    <w:rsid w:val="00FD397C"/>
    <w:rsid w:val="00FD39BA"/>
    <w:rsid w:val="00FD39C7"/>
    <w:rsid w:val="00FD39F1"/>
    <w:rsid w:val="00FD3B5F"/>
    <w:rsid w:val="00FD3C8B"/>
    <w:rsid w:val="00FD3D45"/>
    <w:rsid w:val="00FD3DA7"/>
    <w:rsid w:val="00FD3DD7"/>
    <w:rsid w:val="00FD3DED"/>
    <w:rsid w:val="00FD3E58"/>
    <w:rsid w:val="00FD3EE3"/>
    <w:rsid w:val="00FD3EE7"/>
    <w:rsid w:val="00FD3F37"/>
    <w:rsid w:val="00FD4006"/>
    <w:rsid w:val="00FD4063"/>
    <w:rsid w:val="00FD406A"/>
    <w:rsid w:val="00FD40AC"/>
    <w:rsid w:val="00FD4157"/>
    <w:rsid w:val="00FD4175"/>
    <w:rsid w:val="00FD436F"/>
    <w:rsid w:val="00FD4372"/>
    <w:rsid w:val="00FD43BB"/>
    <w:rsid w:val="00FD4422"/>
    <w:rsid w:val="00FD4441"/>
    <w:rsid w:val="00FD447D"/>
    <w:rsid w:val="00FD452D"/>
    <w:rsid w:val="00FD4533"/>
    <w:rsid w:val="00FD4591"/>
    <w:rsid w:val="00FD4657"/>
    <w:rsid w:val="00FD46C5"/>
    <w:rsid w:val="00FD471D"/>
    <w:rsid w:val="00FD4781"/>
    <w:rsid w:val="00FD478B"/>
    <w:rsid w:val="00FD47C4"/>
    <w:rsid w:val="00FD4903"/>
    <w:rsid w:val="00FD494F"/>
    <w:rsid w:val="00FD49DD"/>
    <w:rsid w:val="00FD4B3A"/>
    <w:rsid w:val="00FD4B3D"/>
    <w:rsid w:val="00FD4BE5"/>
    <w:rsid w:val="00FD4CDF"/>
    <w:rsid w:val="00FD4CE5"/>
    <w:rsid w:val="00FD4D1E"/>
    <w:rsid w:val="00FD4E00"/>
    <w:rsid w:val="00FD4EA6"/>
    <w:rsid w:val="00FD4ECB"/>
    <w:rsid w:val="00FD4F4E"/>
    <w:rsid w:val="00FD4F8D"/>
    <w:rsid w:val="00FD5010"/>
    <w:rsid w:val="00FD5048"/>
    <w:rsid w:val="00FD5067"/>
    <w:rsid w:val="00FD507B"/>
    <w:rsid w:val="00FD51A3"/>
    <w:rsid w:val="00FD51B9"/>
    <w:rsid w:val="00FD5326"/>
    <w:rsid w:val="00FD534A"/>
    <w:rsid w:val="00FD53D2"/>
    <w:rsid w:val="00FD53E5"/>
    <w:rsid w:val="00FD53EB"/>
    <w:rsid w:val="00FD54B2"/>
    <w:rsid w:val="00FD5655"/>
    <w:rsid w:val="00FD57B9"/>
    <w:rsid w:val="00FD5864"/>
    <w:rsid w:val="00FD5897"/>
    <w:rsid w:val="00FD58AA"/>
    <w:rsid w:val="00FD58F7"/>
    <w:rsid w:val="00FD59A6"/>
    <w:rsid w:val="00FD59AA"/>
    <w:rsid w:val="00FD5A5A"/>
    <w:rsid w:val="00FD5A7C"/>
    <w:rsid w:val="00FD5B3D"/>
    <w:rsid w:val="00FD5B73"/>
    <w:rsid w:val="00FD5B83"/>
    <w:rsid w:val="00FD5C68"/>
    <w:rsid w:val="00FD5C69"/>
    <w:rsid w:val="00FD5C72"/>
    <w:rsid w:val="00FD5DA6"/>
    <w:rsid w:val="00FD5E9D"/>
    <w:rsid w:val="00FD5EFC"/>
    <w:rsid w:val="00FD5F2D"/>
    <w:rsid w:val="00FD5F4B"/>
    <w:rsid w:val="00FD609C"/>
    <w:rsid w:val="00FD60C5"/>
    <w:rsid w:val="00FD60ED"/>
    <w:rsid w:val="00FD60F1"/>
    <w:rsid w:val="00FD611D"/>
    <w:rsid w:val="00FD6183"/>
    <w:rsid w:val="00FD61A2"/>
    <w:rsid w:val="00FD61A8"/>
    <w:rsid w:val="00FD61B5"/>
    <w:rsid w:val="00FD6259"/>
    <w:rsid w:val="00FD6296"/>
    <w:rsid w:val="00FD62B3"/>
    <w:rsid w:val="00FD6348"/>
    <w:rsid w:val="00FD634D"/>
    <w:rsid w:val="00FD63B2"/>
    <w:rsid w:val="00FD63DC"/>
    <w:rsid w:val="00FD6409"/>
    <w:rsid w:val="00FD6443"/>
    <w:rsid w:val="00FD648B"/>
    <w:rsid w:val="00FD64B4"/>
    <w:rsid w:val="00FD64D9"/>
    <w:rsid w:val="00FD6599"/>
    <w:rsid w:val="00FD65E5"/>
    <w:rsid w:val="00FD6800"/>
    <w:rsid w:val="00FD6951"/>
    <w:rsid w:val="00FD6AD7"/>
    <w:rsid w:val="00FD6ADC"/>
    <w:rsid w:val="00FD6B12"/>
    <w:rsid w:val="00FD6BA3"/>
    <w:rsid w:val="00FD6BB1"/>
    <w:rsid w:val="00FD6BC8"/>
    <w:rsid w:val="00FD6C3D"/>
    <w:rsid w:val="00FD6C53"/>
    <w:rsid w:val="00FD6C54"/>
    <w:rsid w:val="00FD6CD8"/>
    <w:rsid w:val="00FD6CEE"/>
    <w:rsid w:val="00FD6D02"/>
    <w:rsid w:val="00FD6D70"/>
    <w:rsid w:val="00FD6D79"/>
    <w:rsid w:val="00FD6D97"/>
    <w:rsid w:val="00FD6E44"/>
    <w:rsid w:val="00FD6F03"/>
    <w:rsid w:val="00FD6FF4"/>
    <w:rsid w:val="00FD701C"/>
    <w:rsid w:val="00FD7052"/>
    <w:rsid w:val="00FD705B"/>
    <w:rsid w:val="00FD7089"/>
    <w:rsid w:val="00FD70C4"/>
    <w:rsid w:val="00FD70CB"/>
    <w:rsid w:val="00FD70DD"/>
    <w:rsid w:val="00FD70F4"/>
    <w:rsid w:val="00FD7120"/>
    <w:rsid w:val="00FD718F"/>
    <w:rsid w:val="00FD71E2"/>
    <w:rsid w:val="00FD722B"/>
    <w:rsid w:val="00FD7238"/>
    <w:rsid w:val="00FD7240"/>
    <w:rsid w:val="00FD72D8"/>
    <w:rsid w:val="00FD7330"/>
    <w:rsid w:val="00FD7434"/>
    <w:rsid w:val="00FD746C"/>
    <w:rsid w:val="00FD746F"/>
    <w:rsid w:val="00FD7471"/>
    <w:rsid w:val="00FD7482"/>
    <w:rsid w:val="00FD748B"/>
    <w:rsid w:val="00FD7527"/>
    <w:rsid w:val="00FD7594"/>
    <w:rsid w:val="00FD760F"/>
    <w:rsid w:val="00FD761F"/>
    <w:rsid w:val="00FD7620"/>
    <w:rsid w:val="00FD7649"/>
    <w:rsid w:val="00FD768D"/>
    <w:rsid w:val="00FD76F4"/>
    <w:rsid w:val="00FD776F"/>
    <w:rsid w:val="00FD7774"/>
    <w:rsid w:val="00FD77E6"/>
    <w:rsid w:val="00FD7961"/>
    <w:rsid w:val="00FD7A82"/>
    <w:rsid w:val="00FD7AA0"/>
    <w:rsid w:val="00FD7AE1"/>
    <w:rsid w:val="00FD7C6C"/>
    <w:rsid w:val="00FD7E45"/>
    <w:rsid w:val="00FD7E61"/>
    <w:rsid w:val="00FD7EA5"/>
    <w:rsid w:val="00FD7F75"/>
    <w:rsid w:val="00FD7F77"/>
    <w:rsid w:val="00FD7F8B"/>
    <w:rsid w:val="00FD7F8C"/>
    <w:rsid w:val="00FD7FB2"/>
    <w:rsid w:val="00FE004D"/>
    <w:rsid w:val="00FE008B"/>
    <w:rsid w:val="00FE009A"/>
    <w:rsid w:val="00FE01F7"/>
    <w:rsid w:val="00FE026F"/>
    <w:rsid w:val="00FE02E5"/>
    <w:rsid w:val="00FE049E"/>
    <w:rsid w:val="00FE04CB"/>
    <w:rsid w:val="00FE050D"/>
    <w:rsid w:val="00FE0518"/>
    <w:rsid w:val="00FE0629"/>
    <w:rsid w:val="00FE06F8"/>
    <w:rsid w:val="00FE0733"/>
    <w:rsid w:val="00FE0822"/>
    <w:rsid w:val="00FE0845"/>
    <w:rsid w:val="00FE08A8"/>
    <w:rsid w:val="00FE092E"/>
    <w:rsid w:val="00FE095B"/>
    <w:rsid w:val="00FE098E"/>
    <w:rsid w:val="00FE09E7"/>
    <w:rsid w:val="00FE0A23"/>
    <w:rsid w:val="00FE0A44"/>
    <w:rsid w:val="00FE0AA0"/>
    <w:rsid w:val="00FE0B95"/>
    <w:rsid w:val="00FE0BE5"/>
    <w:rsid w:val="00FE0C6E"/>
    <w:rsid w:val="00FE0CD7"/>
    <w:rsid w:val="00FE0D48"/>
    <w:rsid w:val="00FE0D55"/>
    <w:rsid w:val="00FE0DB7"/>
    <w:rsid w:val="00FE0E03"/>
    <w:rsid w:val="00FE0E0F"/>
    <w:rsid w:val="00FE0F18"/>
    <w:rsid w:val="00FE0F29"/>
    <w:rsid w:val="00FE0F40"/>
    <w:rsid w:val="00FE0F55"/>
    <w:rsid w:val="00FE0FAE"/>
    <w:rsid w:val="00FE1003"/>
    <w:rsid w:val="00FE109E"/>
    <w:rsid w:val="00FE10D9"/>
    <w:rsid w:val="00FE10F4"/>
    <w:rsid w:val="00FE1194"/>
    <w:rsid w:val="00FE11AE"/>
    <w:rsid w:val="00FE1242"/>
    <w:rsid w:val="00FE137D"/>
    <w:rsid w:val="00FE143A"/>
    <w:rsid w:val="00FE14AC"/>
    <w:rsid w:val="00FE14F6"/>
    <w:rsid w:val="00FE156F"/>
    <w:rsid w:val="00FE1592"/>
    <w:rsid w:val="00FE159D"/>
    <w:rsid w:val="00FE15F2"/>
    <w:rsid w:val="00FE162F"/>
    <w:rsid w:val="00FE1650"/>
    <w:rsid w:val="00FE1793"/>
    <w:rsid w:val="00FE17FB"/>
    <w:rsid w:val="00FE18BF"/>
    <w:rsid w:val="00FE1A8C"/>
    <w:rsid w:val="00FE1B26"/>
    <w:rsid w:val="00FE1B59"/>
    <w:rsid w:val="00FE1B78"/>
    <w:rsid w:val="00FE1C8E"/>
    <w:rsid w:val="00FE1C9C"/>
    <w:rsid w:val="00FE1C9F"/>
    <w:rsid w:val="00FE1D29"/>
    <w:rsid w:val="00FE1D3A"/>
    <w:rsid w:val="00FE1E94"/>
    <w:rsid w:val="00FE1E9D"/>
    <w:rsid w:val="00FE1EAE"/>
    <w:rsid w:val="00FE1F17"/>
    <w:rsid w:val="00FE1FEC"/>
    <w:rsid w:val="00FE2066"/>
    <w:rsid w:val="00FE2090"/>
    <w:rsid w:val="00FE2106"/>
    <w:rsid w:val="00FE21F7"/>
    <w:rsid w:val="00FE2231"/>
    <w:rsid w:val="00FE2279"/>
    <w:rsid w:val="00FE229B"/>
    <w:rsid w:val="00FE22B2"/>
    <w:rsid w:val="00FE22E3"/>
    <w:rsid w:val="00FE230C"/>
    <w:rsid w:val="00FE2376"/>
    <w:rsid w:val="00FE23B2"/>
    <w:rsid w:val="00FE23FE"/>
    <w:rsid w:val="00FE2468"/>
    <w:rsid w:val="00FE24FF"/>
    <w:rsid w:val="00FE2551"/>
    <w:rsid w:val="00FE255C"/>
    <w:rsid w:val="00FE2575"/>
    <w:rsid w:val="00FE25A0"/>
    <w:rsid w:val="00FE2659"/>
    <w:rsid w:val="00FE26AE"/>
    <w:rsid w:val="00FE26D8"/>
    <w:rsid w:val="00FE2726"/>
    <w:rsid w:val="00FE2732"/>
    <w:rsid w:val="00FE2749"/>
    <w:rsid w:val="00FE27DD"/>
    <w:rsid w:val="00FE27F9"/>
    <w:rsid w:val="00FE2839"/>
    <w:rsid w:val="00FE288A"/>
    <w:rsid w:val="00FE28F3"/>
    <w:rsid w:val="00FE2936"/>
    <w:rsid w:val="00FE2A89"/>
    <w:rsid w:val="00FE2AD0"/>
    <w:rsid w:val="00FE2BF6"/>
    <w:rsid w:val="00FE2C96"/>
    <w:rsid w:val="00FE2CE5"/>
    <w:rsid w:val="00FE2DC3"/>
    <w:rsid w:val="00FE2E15"/>
    <w:rsid w:val="00FE2EBF"/>
    <w:rsid w:val="00FE2ED6"/>
    <w:rsid w:val="00FE2F1B"/>
    <w:rsid w:val="00FE2F35"/>
    <w:rsid w:val="00FE2FF2"/>
    <w:rsid w:val="00FE2FF5"/>
    <w:rsid w:val="00FE3022"/>
    <w:rsid w:val="00FE306C"/>
    <w:rsid w:val="00FE30B3"/>
    <w:rsid w:val="00FE3175"/>
    <w:rsid w:val="00FE32AB"/>
    <w:rsid w:val="00FE332E"/>
    <w:rsid w:val="00FE333B"/>
    <w:rsid w:val="00FE3345"/>
    <w:rsid w:val="00FE3370"/>
    <w:rsid w:val="00FE33DC"/>
    <w:rsid w:val="00FE33F2"/>
    <w:rsid w:val="00FE3432"/>
    <w:rsid w:val="00FE3457"/>
    <w:rsid w:val="00FE35C3"/>
    <w:rsid w:val="00FE35F6"/>
    <w:rsid w:val="00FE3656"/>
    <w:rsid w:val="00FE36F8"/>
    <w:rsid w:val="00FE376C"/>
    <w:rsid w:val="00FE37E6"/>
    <w:rsid w:val="00FE3857"/>
    <w:rsid w:val="00FE38E9"/>
    <w:rsid w:val="00FE392A"/>
    <w:rsid w:val="00FE398C"/>
    <w:rsid w:val="00FE399F"/>
    <w:rsid w:val="00FE39D2"/>
    <w:rsid w:val="00FE39E4"/>
    <w:rsid w:val="00FE3A1A"/>
    <w:rsid w:val="00FE3A3C"/>
    <w:rsid w:val="00FE3AB6"/>
    <w:rsid w:val="00FE3AE8"/>
    <w:rsid w:val="00FE3B43"/>
    <w:rsid w:val="00FE3CA1"/>
    <w:rsid w:val="00FE3CFB"/>
    <w:rsid w:val="00FE3D3E"/>
    <w:rsid w:val="00FE3D6B"/>
    <w:rsid w:val="00FE3E0A"/>
    <w:rsid w:val="00FE3E29"/>
    <w:rsid w:val="00FE3E34"/>
    <w:rsid w:val="00FE3E5F"/>
    <w:rsid w:val="00FE3E6C"/>
    <w:rsid w:val="00FE3EC9"/>
    <w:rsid w:val="00FE3EFA"/>
    <w:rsid w:val="00FE3F3C"/>
    <w:rsid w:val="00FE3F4E"/>
    <w:rsid w:val="00FE4073"/>
    <w:rsid w:val="00FE4179"/>
    <w:rsid w:val="00FE41D0"/>
    <w:rsid w:val="00FE4273"/>
    <w:rsid w:val="00FE4355"/>
    <w:rsid w:val="00FE4356"/>
    <w:rsid w:val="00FE4358"/>
    <w:rsid w:val="00FE43D7"/>
    <w:rsid w:val="00FE442F"/>
    <w:rsid w:val="00FE448A"/>
    <w:rsid w:val="00FE449D"/>
    <w:rsid w:val="00FE4508"/>
    <w:rsid w:val="00FE45D6"/>
    <w:rsid w:val="00FE46B0"/>
    <w:rsid w:val="00FE46B6"/>
    <w:rsid w:val="00FE4883"/>
    <w:rsid w:val="00FE48A3"/>
    <w:rsid w:val="00FE49A2"/>
    <w:rsid w:val="00FE49B2"/>
    <w:rsid w:val="00FE49F5"/>
    <w:rsid w:val="00FE4A19"/>
    <w:rsid w:val="00FE4A81"/>
    <w:rsid w:val="00FE4B23"/>
    <w:rsid w:val="00FE4B74"/>
    <w:rsid w:val="00FE4BB5"/>
    <w:rsid w:val="00FE4BD8"/>
    <w:rsid w:val="00FE4DBA"/>
    <w:rsid w:val="00FE4DD8"/>
    <w:rsid w:val="00FE4DDD"/>
    <w:rsid w:val="00FE4E1C"/>
    <w:rsid w:val="00FE4F11"/>
    <w:rsid w:val="00FE4F15"/>
    <w:rsid w:val="00FE4FB4"/>
    <w:rsid w:val="00FE4FDF"/>
    <w:rsid w:val="00FE500F"/>
    <w:rsid w:val="00FE5082"/>
    <w:rsid w:val="00FE50A1"/>
    <w:rsid w:val="00FE50EB"/>
    <w:rsid w:val="00FE5157"/>
    <w:rsid w:val="00FE515A"/>
    <w:rsid w:val="00FE51B0"/>
    <w:rsid w:val="00FE51B3"/>
    <w:rsid w:val="00FE5210"/>
    <w:rsid w:val="00FE522E"/>
    <w:rsid w:val="00FE5268"/>
    <w:rsid w:val="00FE530A"/>
    <w:rsid w:val="00FE547A"/>
    <w:rsid w:val="00FE54D7"/>
    <w:rsid w:val="00FE5517"/>
    <w:rsid w:val="00FE558B"/>
    <w:rsid w:val="00FE55C7"/>
    <w:rsid w:val="00FE55E9"/>
    <w:rsid w:val="00FE5617"/>
    <w:rsid w:val="00FE562E"/>
    <w:rsid w:val="00FE566B"/>
    <w:rsid w:val="00FE5696"/>
    <w:rsid w:val="00FE5728"/>
    <w:rsid w:val="00FE5760"/>
    <w:rsid w:val="00FE57E6"/>
    <w:rsid w:val="00FE5852"/>
    <w:rsid w:val="00FE5909"/>
    <w:rsid w:val="00FE59A1"/>
    <w:rsid w:val="00FE5AAF"/>
    <w:rsid w:val="00FE5B8F"/>
    <w:rsid w:val="00FE5BDC"/>
    <w:rsid w:val="00FE5BF5"/>
    <w:rsid w:val="00FE5C4B"/>
    <w:rsid w:val="00FE5C81"/>
    <w:rsid w:val="00FE5D98"/>
    <w:rsid w:val="00FE5E5F"/>
    <w:rsid w:val="00FE5EF0"/>
    <w:rsid w:val="00FE5F6B"/>
    <w:rsid w:val="00FE5F9E"/>
    <w:rsid w:val="00FE5FC8"/>
    <w:rsid w:val="00FE6005"/>
    <w:rsid w:val="00FE6032"/>
    <w:rsid w:val="00FE60A9"/>
    <w:rsid w:val="00FE60D7"/>
    <w:rsid w:val="00FE6193"/>
    <w:rsid w:val="00FE6226"/>
    <w:rsid w:val="00FE647E"/>
    <w:rsid w:val="00FE6523"/>
    <w:rsid w:val="00FE6628"/>
    <w:rsid w:val="00FE6669"/>
    <w:rsid w:val="00FE6671"/>
    <w:rsid w:val="00FE667D"/>
    <w:rsid w:val="00FE6698"/>
    <w:rsid w:val="00FE66C1"/>
    <w:rsid w:val="00FE670E"/>
    <w:rsid w:val="00FE674B"/>
    <w:rsid w:val="00FE67E0"/>
    <w:rsid w:val="00FE684B"/>
    <w:rsid w:val="00FE689C"/>
    <w:rsid w:val="00FE689F"/>
    <w:rsid w:val="00FE6A00"/>
    <w:rsid w:val="00FE6A0F"/>
    <w:rsid w:val="00FE6B4A"/>
    <w:rsid w:val="00FE6B87"/>
    <w:rsid w:val="00FE6D76"/>
    <w:rsid w:val="00FE6DFD"/>
    <w:rsid w:val="00FE6F86"/>
    <w:rsid w:val="00FE6F99"/>
    <w:rsid w:val="00FE6FA0"/>
    <w:rsid w:val="00FE70FD"/>
    <w:rsid w:val="00FE710E"/>
    <w:rsid w:val="00FE7119"/>
    <w:rsid w:val="00FE71A9"/>
    <w:rsid w:val="00FE7266"/>
    <w:rsid w:val="00FE7378"/>
    <w:rsid w:val="00FE7388"/>
    <w:rsid w:val="00FE74F8"/>
    <w:rsid w:val="00FE75FA"/>
    <w:rsid w:val="00FE761F"/>
    <w:rsid w:val="00FE7681"/>
    <w:rsid w:val="00FE76C6"/>
    <w:rsid w:val="00FE76CA"/>
    <w:rsid w:val="00FE77CB"/>
    <w:rsid w:val="00FE7893"/>
    <w:rsid w:val="00FE7905"/>
    <w:rsid w:val="00FE79B2"/>
    <w:rsid w:val="00FE79DB"/>
    <w:rsid w:val="00FE79F5"/>
    <w:rsid w:val="00FE7A63"/>
    <w:rsid w:val="00FE7A70"/>
    <w:rsid w:val="00FE7A99"/>
    <w:rsid w:val="00FE7B4C"/>
    <w:rsid w:val="00FE7B71"/>
    <w:rsid w:val="00FE7BD3"/>
    <w:rsid w:val="00FE7BD6"/>
    <w:rsid w:val="00FE7C00"/>
    <w:rsid w:val="00FE7CAF"/>
    <w:rsid w:val="00FE7CE2"/>
    <w:rsid w:val="00FE7CEF"/>
    <w:rsid w:val="00FE7DEB"/>
    <w:rsid w:val="00FE7E24"/>
    <w:rsid w:val="00FE7E57"/>
    <w:rsid w:val="00FE7EB2"/>
    <w:rsid w:val="00FE7F42"/>
    <w:rsid w:val="00FE7FBC"/>
    <w:rsid w:val="00FF0048"/>
    <w:rsid w:val="00FF004A"/>
    <w:rsid w:val="00FF0091"/>
    <w:rsid w:val="00FF00C3"/>
    <w:rsid w:val="00FF020D"/>
    <w:rsid w:val="00FF025B"/>
    <w:rsid w:val="00FF0292"/>
    <w:rsid w:val="00FF02C7"/>
    <w:rsid w:val="00FF0302"/>
    <w:rsid w:val="00FF0305"/>
    <w:rsid w:val="00FF032F"/>
    <w:rsid w:val="00FF0335"/>
    <w:rsid w:val="00FF03D2"/>
    <w:rsid w:val="00FF049C"/>
    <w:rsid w:val="00FF04F2"/>
    <w:rsid w:val="00FF056B"/>
    <w:rsid w:val="00FF0649"/>
    <w:rsid w:val="00FF0700"/>
    <w:rsid w:val="00FF0779"/>
    <w:rsid w:val="00FF07C2"/>
    <w:rsid w:val="00FF07EB"/>
    <w:rsid w:val="00FF0822"/>
    <w:rsid w:val="00FF09F6"/>
    <w:rsid w:val="00FF09FE"/>
    <w:rsid w:val="00FF0A87"/>
    <w:rsid w:val="00FF0A95"/>
    <w:rsid w:val="00FF0A9B"/>
    <w:rsid w:val="00FF0B1E"/>
    <w:rsid w:val="00FF0B3F"/>
    <w:rsid w:val="00FF0CB4"/>
    <w:rsid w:val="00FF0CEE"/>
    <w:rsid w:val="00FF0DD9"/>
    <w:rsid w:val="00FF0E38"/>
    <w:rsid w:val="00FF0F84"/>
    <w:rsid w:val="00FF10AE"/>
    <w:rsid w:val="00FF120D"/>
    <w:rsid w:val="00FF137F"/>
    <w:rsid w:val="00FF13A5"/>
    <w:rsid w:val="00FF13D3"/>
    <w:rsid w:val="00FF143E"/>
    <w:rsid w:val="00FF14A2"/>
    <w:rsid w:val="00FF15CF"/>
    <w:rsid w:val="00FF164C"/>
    <w:rsid w:val="00FF1719"/>
    <w:rsid w:val="00FF174C"/>
    <w:rsid w:val="00FF17C2"/>
    <w:rsid w:val="00FF18CA"/>
    <w:rsid w:val="00FF1A27"/>
    <w:rsid w:val="00FF1AEF"/>
    <w:rsid w:val="00FF1AFB"/>
    <w:rsid w:val="00FF1BA5"/>
    <w:rsid w:val="00FF1BA6"/>
    <w:rsid w:val="00FF1C42"/>
    <w:rsid w:val="00FF1C6E"/>
    <w:rsid w:val="00FF1C77"/>
    <w:rsid w:val="00FF1CA6"/>
    <w:rsid w:val="00FF1D6E"/>
    <w:rsid w:val="00FF1DD9"/>
    <w:rsid w:val="00FF1E11"/>
    <w:rsid w:val="00FF1E56"/>
    <w:rsid w:val="00FF1E65"/>
    <w:rsid w:val="00FF1EBF"/>
    <w:rsid w:val="00FF1EE1"/>
    <w:rsid w:val="00FF1F3D"/>
    <w:rsid w:val="00FF1F76"/>
    <w:rsid w:val="00FF1F84"/>
    <w:rsid w:val="00FF1FF6"/>
    <w:rsid w:val="00FF2022"/>
    <w:rsid w:val="00FF203B"/>
    <w:rsid w:val="00FF22D1"/>
    <w:rsid w:val="00FF22E0"/>
    <w:rsid w:val="00FF23E2"/>
    <w:rsid w:val="00FF2425"/>
    <w:rsid w:val="00FF24C0"/>
    <w:rsid w:val="00FF2601"/>
    <w:rsid w:val="00FF2615"/>
    <w:rsid w:val="00FF263F"/>
    <w:rsid w:val="00FF288E"/>
    <w:rsid w:val="00FF28A1"/>
    <w:rsid w:val="00FF28D0"/>
    <w:rsid w:val="00FF28D8"/>
    <w:rsid w:val="00FF2931"/>
    <w:rsid w:val="00FF293F"/>
    <w:rsid w:val="00FF29C9"/>
    <w:rsid w:val="00FF2A56"/>
    <w:rsid w:val="00FF2A70"/>
    <w:rsid w:val="00FF2A82"/>
    <w:rsid w:val="00FF2BDC"/>
    <w:rsid w:val="00FF2C37"/>
    <w:rsid w:val="00FF2CC7"/>
    <w:rsid w:val="00FF2CC9"/>
    <w:rsid w:val="00FF2D55"/>
    <w:rsid w:val="00FF2D77"/>
    <w:rsid w:val="00FF2D92"/>
    <w:rsid w:val="00FF2DE0"/>
    <w:rsid w:val="00FF2E07"/>
    <w:rsid w:val="00FF2EBF"/>
    <w:rsid w:val="00FF2F77"/>
    <w:rsid w:val="00FF2F7F"/>
    <w:rsid w:val="00FF2FD2"/>
    <w:rsid w:val="00FF2FEB"/>
    <w:rsid w:val="00FF3032"/>
    <w:rsid w:val="00FF30C2"/>
    <w:rsid w:val="00FF30DC"/>
    <w:rsid w:val="00FF31D3"/>
    <w:rsid w:val="00FF327D"/>
    <w:rsid w:val="00FF3283"/>
    <w:rsid w:val="00FF32A1"/>
    <w:rsid w:val="00FF32F8"/>
    <w:rsid w:val="00FF345A"/>
    <w:rsid w:val="00FF34CF"/>
    <w:rsid w:val="00FF34E2"/>
    <w:rsid w:val="00FF352E"/>
    <w:rsid w:val="00FF3679"/>
    <w:rsid w:val="00FF3688"/>
    <w:rsid w:val="00FF368C"/>
    <w:rsid w:val="00FF3743"/>
    <w:rsid w:val="00FF3785"/>
    <w:rsid w:val="00FF38AE"/>
    <w:rsid w:val="00FF3976"/>
    <w:rsid w:val="00FF398A"/>
    <w:rsid w:val="00FF39B1"/>
    <w:rsid w:val="00FF39B2"/>
    <w:rsid w:val="00FF3A17"/>
    <w:rsid w:val="00FF3A56"/>
    <w:rsid w:val="00FF3AA9"/>
    <w:rsid w:val="00FF3CBF"/>
    <w:rsid w:val="00FF3CE1"/>
    <w:rsid w:val="00FF3CE6"/>
    <w:rsid w:val="00FF3D3F"/>
    <w:rsid w:val="00FF3DA7"/>
    <w:rsid w:val="00FF3DDE"/>
    <w:rsid w:val="00FF3DF2"/>
    <w:rsid w:val="00FF3E77"/>
    <w:rsid w:val="00FF3EA0"/>
    <w:rsid w:val="00FF408A"/>
    <w:rsid w:val="00FF40A9"/>
    <w:rsid w:val="00FF40B3"/>
    <w:rsid w:val="00FF41E2"/>
    <w:rsid w:val="00FF4220"/>
    <w:rsid w:val="00FF4379"/>
    <w:rsid w:val="00FF43DE"/>
    <w:rsid w:val="00FF43EF"/>
    <w:rsid w:val="00FF43F8"/>
    <w:rsid w:val="00FF4425"/>
    <w:rsid w:val="00FF443D"/>
    <w:rsid w:val="00FF4442"/>
    <w:rsid w:val="00FF44B0"/>
    <w:rsid w:val="00FF4592"/>
    <w:rsid w:val="00FF45F7"/>
    <w:rsid w:val="00FF4710"/>
    <w:rsid w:val="00FF474A"/>
    <w:rsid w:val="00FF4777"/>
    <w:rsid w:val="00FF479D"/>
    <w:rsid w:val="00FF47A3"/>
    <w:rsid w:val="00FF48B3"/>
    <w:rsid w:val="00FF49A0"/>
    <w:rsid w:val="00FF49A2"/>
    <w:rsid w:val="00FF4B11"/>
    <w:rsid w:val="00FF4BA3"/>
    <w:rsid w:val="00FF4C58"/>
    <w:rsid w:val="00FF4C69"/>
    <w:rsid w:val="00FF4CB0"/>
    <w:rsid w:val="00FF4CF9"/>
    <w:rsid w:val="00FF4E10"/>
    <w:rsid w:val="00FF4E42"/>
    <w:rsid w:val="00FF4EA7"/>
    <w:rsid w:val="00FF4F5F"/>
    <w:rsid w:val="00FF4F69"/>
    <w:rsid w:val="00FF4F83"/>
    <w:rsid w:val="00FF4F93"/>
    <w:rsid w:val="00FF4FCE"/>
    <w:rsid w:val="00FF5063"/>
    <w:rsid w:val="00FF5136"/>
    <w:rsid w:val="00FF5206"/>
    <w:rsid w:val="00FF523F"/>
    <w:rsid w:val="00FF5289"/>
    <w:rsid w:val="00FF5514"/>
    <w:rsid w:val="00FF5518"/>
    <w:rsid w:val="00FF558C"/>
    <w:rsid w:val="00FF5590"/>
    <w:rsid w:val="00FF55B0"/>
    <w:rsid w:val="00FF55B2"/>
    <w:rsid w:val="00FF564C"/>
    <w:rsid w:val="00FF5740"/>
    <w:rsid w:val="00FF577B"/>
    <w:rsid w:val="00FF5823"/>
    <w:rsid w:val="00FF58BD"/>
    <w:rsid w:val="00FF5A31"/>
    <w:rsid w:val="00FF5A40"/>
    <w:rsid w:val="00FF5AAC"/>
    <w:rsid w:val="00FF5AEC"/>
    <w:rsid w:val="00FF5AF2"/>
    <w:rsid w:val="00FF5AFE"/>
    <w:rsid w:val="00FF5B02"/>
    <w:rsid w:val="00FF5B1F"/>
    <w:rsid w:val="00FF5B25"/>
    <w:rsid w:val="00FF5B51"/>
    <w:rsid w:val="00FF5B89"/>
    <w:rsid w:val="00FF5C29"/>
    <w:rsid w:val="00FF5C65"/>
    <w:rsid w:val="00FF5C84"/>
    <w:rsid w:val="00FF5CEE"/>
    <w:rsid w:val="00FF5CF6"/>
    <w:rsid w:val="00FF5E0B"/>
    <w:rsid w:val="00FF5E6B"/>
    <w:rsid w:val="00FF5EA9"/>
    <w:rsid w:val="00FF5EC8"/>
    <w:rsid w:val="00FF5EE0"/>
    <w:rsid w:val="00FF5F27"/>
    <w:rsid w:val="00FF6012"/>
    <w:rsid w:val="00FF6046"/>
    <w:rsid w:val="00FF613B"/>
    <w:rsid w:val="00FF6226"/>
    <w:rsid w:val="00FF62D6"/>
    <w:rsid w:val="00FF62E1"/>
    <w:rsid w:val="00FF6326"/>
    <w:rsid w:val="00FF633F"/>
    <w:rsid w:val="00FF6369"/>
    <w:rsid w:val="00FF63E8"/>
    <w:rsid w:val="00FF6481"/>
    <w:rsid w:val="00FF64EE"/>
    <w:rsid w:val="00FF6552"/>
    <w:rsid w:val="00FF6555"/>
    <w:rsid w:val="00FF6578"/>
    <w:rsid w:val="00FF65AD"/>
    <w:rsid w:val="00FF6662"/>
    <w:rsid w:val="00FF66F6"/>
    <w:rsid w:val="00FF6777"/>
    <w:rsid w:val="00FF679D"/>
    <w:rsid w:val="00FF680D"/>
    <w:rsid w:val="00FF6861"/>
    <w:rsid w:val="00FF6882"/>
    <w:rsid w:val="00FF68B8"/>
    <w:rsid w:val="00FF6A2A"/>
    <w:rsid w:val="00FF6A85"/>
    <w:rsid w:val="00FF6AFC"/>
    <w:rsid w:val="00FF6B52"/>
    <w:rsid w:val="00FF6BC5"/>
    <w:rsid w:val="00FF6BD4"/>
    <w:rsid w:val="00FF6C22"/>
    <w:rsid w:val="00FF6D2F"/>
    <w:rsid w:val="00FF6E0A"/>
    <w:rsid w:val="00FF6E67"/>
    <w:rsid w:val="00FF6E81"/>
    <w:rsid w:val="00FF6F1F"/>
    <w:rsid w:val="00FF6F36"/>
    <w:rsid w:val="00FF6FDE"/>
    <w:rsid w:val="00FF70B0"/>
    <w:rsid w:val="00FF70B2"/>
    <w:rsid w:val="00FF717C"/>
    <w:rsid w:val="00FF7202"/>
    <w:rsid w:val="00FF72F6"/>
    <w:rsid w:val="00FF73CD"/>
    <w:rsid w:val="00FF7403"/>
    <w:rsid w:val="00FF74D0"/>
    <w:rsid w:val="00FF74DE"/>
    <w:rsid w:val="00FF7503"/>
    <w:rsid w:val="00FF7506"/>
    <w:rsid w:val="00FF75A0"/>
    <w:rsid w:val="00FF75D4"/>
    <w:rsid w:val="00FF75F6"/>
    <w:rsid w:val="00FF7655"/>
    <w:rsid w:val="00FF76D4"/>
    <w:rsid w:val="00FF776B"/>
    <w:rsid w:val="00FF77D6"/>
    <w:rsid w:val="00FF7841"/>
    <w:rsid w:val="00FF78AC"/>
    <w:rsid w:val="00FF78F7"/>
    <w:rsid w:val="00FF7980"/>
    <w:rsid w:val="00FF7995"/>
    <w:rsid w:val="00FF7A39"/>
    <w:rsid w:val="00FF7B9F"/>
    <w:rsid w:val="00FF7BA5"/>
    <w:rsid w:val="00FF7BAF"/>
    <w:rsid w:val="00FF7BC9"/>
    <w:rsid w:val="00FF7BFD"/>
    <w:rsid w:val="00FF7CE0"/>
    <w:rsid w:val="00FF7CE1"/>
    <w:rsid w:val="00FF7D94"/>
    <w:rsid w:val="00FF7E65"/>
    <w:rsid w:val="00FF7E7F"/>
    <w:rsid w:val="00FF7F79"/>
    <w:rsid w:val="00FF7F7E"/>
    <w:rsid w:val="00FF7FA8"/>
    <w:rsid w:val="0102FECB"/>
    <w:rsid w:val="011859DF"/>
    <w:rsid w:val="012A9624"/>
    <w:rsid w:val="013F522E"/>
    <w:rsid w:val="014F4432"/>
    <w:rsid w:val="015CBEA3"/>
    <w:rsid w:val="0198FFE9"/>
    <w:rsid w:val="01A3E8F9"/>
    <w:rsid w:val="01C7819B"/>
    <w:rsid w:val="01DA24EB"/>
    <w:rsid w:val="01EE7650"/>
    <w:rsid w:val="01F156EE"/>
    <w:rsid w:val="02000EDC"/>
    <w:rsid w:val="0204E76D"/>
    <w:rsid w:val="0228EDA0"/>
    <w:rsid w:val="023EC113"/>
    <w:rsid w:val="024B14B0"/>
    <w:rsid w:val="02793218"/>
    <w:rsid w:val="027E731C"/>
    <w:rsid w:val="028BB4D2"/>
    <w:rsid w:val="0295E29F"/>
    <w:rsid w:val="029D8F75"/>
    <w:rsid w:val="02ABF91E"/>
    <w:rsid w:val="02CCBBB1"/>
    <w:rsid w:val="02F28EDC"/>
    <w:rsid w:val="0302C13C"/>
    <w:rsid w:val="03055BE6"/>
    <w:rsid w:val="03084C07"/>
    <w:rsid w:val="030EDFDD"/>
    <w:rsid w:val="0310CEA6"/>
    <w:rsid w:val="031A4133"/>
    <w:rsid w:val="03284D0C"/>
    <w:rsid w:val="0335B3A4"/>
    <w:rsid w:val="033F05B4"/>
    <w:rsid w:val="034A1138"/>
    <w:rsid w:val="036C6AC5"/>
    <w:rsid w:val="037F23E6"/>
    <w:rsid w:val="038BF18C"/>
    <w:rsid w:val="03924F70"/>
    <w:rsid w:val="03A8F585"/>
    <w:rsid w:val="03BAAE88"/>
    <w:rsid w:val="03CD8BCC"/>
    <w:rsid w:val="03E59265"/>
    <w:rsid w:val="04230F4F"/>
    <w:rsid w:val="042419E3"/>
    <w:rsid w:val="042CB7EE"/>
    <w:rsid w:val="04307500"/>
    <w:rsid w:val="04906026"/>
    <w:rsid w:val="04937D32"/>
    <w:rsid w:val="049DA446"/>
    <w:rsid w:val="04A1E4EB"/>
    <w:rsid w:val="04AC672B"/>
    <w:rsid w:val="04BC56E8"/>
    <w:rsid w:val="04BE974E"/>
    <w:rsid w:val="04C10CED"/>
    <w:rsid w:val="04E90ABE"/>
    <w:rsid w:val="04F79BE7"/>
    <w:rsid w:val="04F7CD4D"/>
    <w:rsid w:val="05073991"/>
    <w:rsid w:val="051724DD"/>
    <w:rsid w:val="0538AB0D"/>
    <w:rsid w:val="05620BC2"/>
    <w:rsid w:val="05AA9D38"/>
    <w:rsid w:val="05B0F23E"/>
    <w:rsid w:val="05B5065A"/>
    <w:rsid w:val="05BE1EB9"/>
    <w:rsid w:val="05CAFEDB"/>
    <w:rsid w:val="05D69870"/>
    <w:rsid w:val="05D8E0CB"/>
    <w:rsid w:val="05D97BB8"/>
    <w:rsid w:val="05DE3357"/>
    <w:rsid w:val="05E432B7"/>
    <w:rsid w:val="05E5C995"/>
    <w:rsid w:val="05F604E8"/>
    <w:rsid w:val="05F9DF56"/>
    <w:rsid w:val="06189833"/>
    <w:rsid w:val="062B35AA"/>
    <w:rsid w:val="06371BA7"/>
    <w:rsid w:val="063B7EAA"/>
    <w:rsid w:val="0655865E"/>
    <w:rsid w:val="0680DE5D"/>
    <w:rsid w:val="0686636F"/>
    <w:rsid w:val="0687BEC9"/>
    <w:rsid w:val="06A906EE"/>
    <w:rsid w:val="06ABEC4A"/>
    <w:rsid w:val="06C64F3A"/>
    <w:rsid w:val="06F9131E"/>
    <w:rsid w:val="070BF182"/>
    <w:rsid w:val="070D566B"/>
    <w:rsid w:val="07205AF0"/>
    <w:rsid w:val="0726C507"/>
    <w:rsid w:val="073A7A63"/>
    <w:rsid w:val="076387E4"/>
    <w:rsid w:val="076BEAD2"/>
    <w:rsid w:val="077CAC05"/>
    <w:rsid w:val="077EABC6"/>
    <w:rsid w:val="078EEFC7"/>
    <w:rsid w:val="07AB785F"/>
    <w:rsid w:val="07BB2540"/>
    <w:rsid w:val="07C52790"/>
    <w:rsid w:val="07D3D085"/>
    <w:rsid w:val="08003492"/>
    <w:rsid w:val="0800A597"/>
    <w:rsid w:val="083543C8"/>
    <w:rsid w:val="0840AA83"/>
    <w:rsid w:val="0844C33B"/>
    <w:rsid w:val="08652D1B"/>
    <w:rsid w:val="088955B1"/>
    <w:rsid w:val="089FD491"/>
    <w:rsid w:val="08B2B73D"/>
    <w:rsid w:val="08E493B1"/>
    <w:rsid w:val="08E8CAA1"/>
    <w:rsid w:val="08F053F4"/>
    <w:rsid w:val="08FFDB8E"/>
    <w:rsid w:val="090E5928"/>
    <w:rsid w:val="091C88E6"/>
    <w:rsid w:val="092051BB"/>
    <w:rsid w:val="0928BE91"/>
    <w:rsid w:val="092A5FD1"/>
    <w:rsid w:val="0945536E"/>
    <w:rsid w:val="09471323"/>
    <w:rsid w:val="095368B6"/>
    <w:rsid w:val="098C7A32"/>
    <w:rsid w:val="0995B68D"/>
    <w:rsid w:val="099F4892"/>
    <w:rsid w:val="09A46BB7"/>
    <w:rsid w:val="09B93EF0"/>
    <w:rsid w:val="09DC52E6"/>
    <w:rsid w:val="09E8FE36"/>
    <w:rsid w:val="09FA5AC5"/>
    <w:rsid w:val="0A1C045B"/>
    <w:rsid w:val="0A2DC2F5"/>
    <w:rsid w:val="0A44D326"/>
    <w:rsid w:val="0A5765E4"/>
    <w:rsid w:val="0A5808AC"/>
    <w:rsid w:val="0A5DE559"/>
    <w:rsid w:val="0A6E8251"/>
    <w:rsid w:val="0A6F034F"/>
    <w:rsid w:val="0A7B99D1"/>
    <w:rsid w:val="0A8E4993"/>
    <w:rsid w:val="0A9ACF2B"/>
    <w:rsid w:val="0A9AF990"/>
    <w:rsid w:val="0A9DD8FB"/>
    <w:rsid w:val="0AADEC41"/>
    <w:rsid w:val="0AD9764B"/>
    <w:rsid w:val="0AEBF26A"/>
    <w:rsid w:val="0B180BA4"/>
    <w:rsid w:val="0B2E639E"/>
    <w:rsid w:val="0B308BBA"/>
    <w:rsid w:val="0B40443C"/>
    <w:rsid w:val="0B508BE3"/>
    <w:rsid w:val="0B700F51"/>
    <w:rsid w:val="0BC2A2E8"/>
    <w:rsid w:val="0BD4B6E3"/>
    <w:rsid w:val="0BD870A1"/>
    <w:rsid w:val="0BE2782E"/>
    <w:rsid w:val="0BE374B5"/>
    <w:rsid w:val="0BE9C234"/>
    <w:rsid w:val="0BF0CB07"/>
    <w:rsid w:val="0BF71197"/>
    <w:rsid w:val="0C1817CB"/>
    <w:rsid w:val="0C1A228F"/>
    <w:rsid w:val="0C1C255B"/>
    <w:rsid w:val="0C1E43E6"/>
    <w:rsid w:val="0C2DADC4"/>
    <w:rsid w:val="0C3771E7"/>
    <w:rsid w:val="0C3F3F09"/>
    <w:rsid w:val="0C65BF41"/>
    <w:rsid w:val="0C7304CA"/>
    <w:rsid w:val="0C7B11B0"/>
    <w:rsid w:val="0C88DD07"/>
    <w:rsid w:val="0CAC653E"/>
    <w:rsid w:val="0CB0472A"/>
    <w:rsid w:val="0CDFBBF4"/>
    <w:rsid w:val="0CE7B64C"/>
    <w:rsid w:val="0CFF9043"/>
    <w:rsid w:val="0D8D64C2"/>
    <w:rsid w:val="0DA4634A"/>
    <w:rsid w:val="0DA6437E"/>
    <w:rsid w:val="0DABAF33"/>
    <w:rsid w:val="0DD96243"/>
    <w:rsid w:val="0DEEE978"/>
    <w:rsid w:val="0DF7B368"/>
    <w:rsid w:val="0E0280E7"/>
    <w:rsid w:val="0E1E08FA"/>
    <w:rsid w:val="0E357FDF"/>
    <w:rsid w:val="0E56B95E"/>
    <w:rsid w:val="0E5BC3FC"/>
    <w:rsid w:val="0E689ED9"/>
    <w:rsid w:val="0E8C4206"/>
    <w:rsid w:val="0EB4B0C5"/>
    <w:rsid w:val="0EBF1636"/>
    <w:rsid w:val="0EC3AE66"/>
    <w:rsid w:val="0ED2B5DD"/>
    <w:rsid w:val="0EEF058D"/>
    <w:rsid w:val="0F0B22E0"/>
    <w:rsid w:val="0F100D52"/>
    <w:rsid w:val="0F164012"/>
    <w:rsid w:val="0F1F0F4F"/>
    <w:rsid w:val="0F25589F"/>
    <w:rsid w:val="0F2DE5C1"/>
    <w:rsid w:val="0F4ADF3A"/>
    <w:rsid w:val="0F4D57FD"/>
    <w:rsid w:val="0F4DA9F8"/>
    <w:rsid w:val="0F67A5CD"/>
    <w:rsid w:val="0F6FB5DA"/>
    <w:rsid w:val="0F71DA09"/>
    <w:rsid w:val="0F8C0CB5"/>
    <w:rsid w:val="0F928335"/>
    <w:rsid w:val="0FA019B2"/>
    <w:rsid w:val="0FA9EB03"/>
    <w:rsid w:val="0FC1581A"/>
    <w:rsid w:val="0FF2A030"/>
    <w:rsid w:val="10079FDF"/>
    <w:rsid w:val="1016C212"/>
    <w:rsid w:val="101E2AC7"/>
    <w:rsid w:val="103A43E0"/>
    <w:rsid w:val="10414D31"/>
    <w:rsid w:val="104A3AF3"/>
    <w:rsid w:val="106C0342"/>
    <w:rsid w:val="106C3A35"/>
    <w:rsid w:val="107464DD"/>
    <w:rsid w:val="10809A4B"/>
    <w:rsid w:val="109188BF"/>
    <w:rsid w:val="10C6CD4C"/>
    <w:rsid w:val="10D196DA"/>
    <w:rsid w:val="10D3F497"/>
    <w:rsid w:val="10D7818F"/>
    <w:rsid w:val="10E448E6"/>
    <w:rsid w:val="10FD36DF"/>
    <w:rsid w:val="1109719A"/>
    <w:rsid w:val="11484CD7"/>
    <w:rsid w:val="1152A349"/>
    <w:rsid w:val="1158FC18"/>
    <w:rsid w:val="1168E8C9"/>
    <w:rsid w:val="1176F9EC"/>
    <w:rsid w:val="117D9744"/>
    <w:rsid w:val="1199383F"/>
    <w:rsid w:val="119D73CA"/>
    <w:rsid w:val="11A1A447"/>
    <w:rsid w:val="11ABA344"/>
    <w:rsid w:val="11DD9528"/>
    <w:rsid w:val="11FCF7D8"/>
    <w:rsid w:val="11FD8D27"/>
    <w:rsid w:val="11FE24BE"/>
    <w:rsid w:val="1200FEF8"/>
    <w:rsid w:val="12172B40"/>
    <w:rsid w:val="12239DCF"/>
    <w:rsid w:val="124668AE"/>
    <w:rsid w:val="124E1A66"/>
    <w:rsid w:val="126788D0"/>
    <w:rsid w:val="129ED75B"/>
    <w:rsid w:val="12A1A3AA"/>
    <w:rsid w:val="12B26C69"/>
    <w:rsid w:val="12CA85DB"/>
    <w:rsid w:val="12DDD0A4"/>
    <w:rsid w:val="12F7D0D0"/>
    <w:rsid w:val="13069675"/>
    <w:rsid w:val="132706CD"/>
    <w:rsid w:val="133B8E8A"/>
    <w:rsid w:val="133C8497"/>
    <w:rsid w:val="133E3734"/>
    <w:rsid w:val="13445EAA"/>
    <w:rsid w:val="136331F4"/>
    <w:rsid w:val="136969AA"/>
    <w:rsid w:val="13949E26"/>
    <w:rsid w:val="13998344"/>
    <w:rsid w:val="139CF465"/>
    <w:rsid w:val="13B03273"/>
    <w:rsid w:val="13C13B18"/>
    <w:rsid w:val="13C85ABB"/>
    <w:rsid w:val="13D90C76"/>
    <w:rsid w:val="13E14A81"/>
    <w:rsid w:val="13E4B596"/>
    <w:rsid w:val="13F93C23"/>
    <w:rsid w:val="140E50B1"/>
    <w:rsid w:val="14120F16"/>
    <w:rsid w:val="143E72D1"/>
    <w:rsid w:val="143FD729"/>
    <w:rsid w:val="1452799A"/>
    <w:rsid w:val="14602DFC"/>
    <w:rsid w:val="14673DC6"/>
    <w:rsid w:val="1467A584"/>
    <w:rsid w:val="146C89B4"/>
    <w:rsid w:val="1480DFB4"/>
    <w:rsid w:val="14A458BA"/>
    <w:rsid w:val="14ABD465"/>
    <w:rsid w:val="14AD420D"/>
    <w:rsid w:val="14B7A543"/>
    <w:rsid w:val="14BA8642"/>
    <w:rsid w:val="14D05DE3"/>
    <w:rsid w:val="14DEC8A2"/>
    <w:rsid w:val="14F36114"/>
    <w:rsid w:val="151A01BE"/>
    <w:rsid w:val="151D2D72"/>
    <w:rsid w:val="1532C66E"/>
    <w:rsid w:val="153B6E91"/>
    <w:rsid w:val="153B7222"/>
    <w:rsid w:val="1567AFA5"/>
    <w:rsid w:val="157673FF"/>
    <w:rsid w:val="15802FFB"/>
    <w:rsid w:val="158C0880"/>
    <w:rsid w:val="159ED4A8"/>
    <w:rsid w:val="15B4F3EA"/>
    <w:rsid w:val="15D13CCD"/>
    <w:rsid w:val="15D18EF6"/>
    <w:rsid w:val="15DEF987"/>
    <w:rsid w:val="15E237CF"/>
    <w:rsid w:val="15F00147"/>
    <w:rsid w:val="15FC382C"/>
    <w:rsid w:val="16056380"/>
    <w:rsid w:val="1608B76C"/>
    <w:rsid w:val="1633DB88"/>
    <w:rsid w:val="16391922"/>
    <w:rsid w:val="166BC88A"/>
    <w:rsid w:val="16A2B964"/>
    <w:rsid w:val="16C23996"/>
    <w:rsid w:val="16DF869B"/>
    <w:rsid w:val="16E34495"/>
    <w:rsid w:val="16F08587"/>
    <w:rsid w:val="16F1F638"/>
    <w:rsid w:val="1708E0E9"/>
    <w:rsid w:val="1711E285"/>
    <w:rsid w:val="1731261C"/>
    <w:rsid w:val="1741EDAA"/>
    <w:rsid w:val="177D19A6"/>
    <w:rsid w:val="178BA01D"/>
    <w:rsid w:val="178CBA7C"/>
    <w:rsid w:val="179765EF"/>
    <w:rsid w:val="17A190E1"/>
    <w:rsid w:val="17C4442C"/>
    <w:rsid w:val="17C90A5A"/>
    <w:rsid w:val="17D1BB22"/>
    <w:rsid w:val="17ECFAAB"/>
    <w:rsid w:val="17FB4FC3"/>
    <w:rsid w:val="18109782"/>
    <w:rsid w:val="181C8031"/>
    <w:rsid w:val="1843C84A"/>
    <w:rsid w:val="184D6E48"/>
    <w:rsid w:val="184F9E5C"/>
    <w:rsid w:val="1869EF1B"/>
    <w:rsid w:val="18836D93"/>
    <w:rsid w:val="18A1FC62"/>
    <w:rsid w:val="18A723C9"/>
    <w:rsid w:val="18B8D7DF"/>
    <w:rsid w:val="18C3E9A9"/>
    <w:rsid w:val="18CF18B8"/>
    <w:rsid w:val="18E36CC5"/>
    <w:rsid w:val="18E3BFCD"/>
    <w:rsid w:val="18E68A02"/>
    <w:rsid w:val="18E83F38"/>
    <w:rsid w:val="18FAC8A5"/>
    <w:rsid w:val="191757DC"/>
    <w:rsid w:val="191D8F97"/>
    <w:rsid w:val="1939ED36"/>
    <w:rsid w:val="1961F6E0"/>
    <w:rsid w:val="197B62E8"/>
    <w:rsid w:val="198DCF62"/>
    <w:rsid w:val="1992A512"/>
    <w:rsid w:val="19AB9E6E"/>
    <w:rsid w:val="19C162A5"/>
    <w:rsid w:val="19D95856"/>
    <w:rsid w:val="19EC0417"/>
    <w:rsid w:val="19F76FB5"/>
    <w:rsid w:val="1A07E000"/>
    <w:rsid w:val="1A119A42"/>
    <w:rsid w:val="1A324A27"/>
    <w:rsid w:val="1A346DC0"/>
    <w:rsid w:val="1A5F97C3"/>
    <w:rsid w:val="1A7702D5"/>
    <w:rsid w:val="1A7A1280"/>
    <w:rsid w:val="1A8B2B75"/>
    <w:rsid w:val="1A8B6082"/>
    <w:rsid w:val="1ACC19CA"/>
    <w:rsid w:val="1AE93B5A"/>
    <w:rsid w:val="1B20CF57"/>
    <w:rsid w:val="1B2DEE84"/>
    <w:rsid w:val="1B7CE7F3"/>
    <w:rsid w:val="1B928884"/>
    <w:rsid w:val="1BAECC1F"/>
    <w:rsid w:val="1BBDEE5F"/>
    <w:rsid w:val="1BCE5E6A"/>
    <w:rsid w:val="1BD69787"/>
    <w:rsid w:val="1BD72999"/>
    <w:rsid w:val="1C083E7E"/>
    <w:rsid w:val="1C0F1228"/>
    <w:rsid w:val="1C140D2A"/>
    <w:rsid w:val="1C2656D3"/>
    <w:rsid w:val="1C56F077"/>
    <w:rsid w:val="1C5A5B02"/>
    <w:rsid w:val="1C6EA59E"/>
    <w:rsid w:val="1C7EC483"/>
    <w:rsid w:val="1C7F61C3"/>
    <w:rsid w:val="1CAA5817"/>
    <w:rsid w:val="1CB07C53"/>
    <w:rsid w:val="1CCFC1C8"/>
    <w:rsid w:val="1CE96F6E"/>
    <w:rsid w:val="1CFA83AC"/>
    <w:rsid w:val="1D214F2F"/>
    <w:rsid w:val="1D225D55"/>
    <w:rsid w:val="1D57316D"/>
    <w:rsid w:val="1D5A471B"/>
    <w:rsid w:val="1D6F2D25"/>
    <w:rsid w:val="1D810E3D"/>
    <w:rsid w:val="1D87A680"/>
    <w:rsid w:val="1DB8E113"/>
    <w:rsid w:val="1DD0D6CF"/>
    <w:rsid w:val="1DDB314C"/>
    <w:rsid w:val="1DDF8CB7"/>
    <w:rsid w:val="1DECA2FF"/>
    <w:rsid w:val="1E6DBB28"/>
    <w:rsid w:val="1E70D4BF"/>
    <w:rsid w:val="1EE76E08"/>
    <w:rsid w:val="1EED7D12"/>
    <w:rsid w:val="1EF537C1"/>
    <w:rsid w:val="1F0824AC"/>
    <w:rsid w:val="1F1356E1"/>
    <w:rsid w:val="1F286C35"/>
    <w:rsid w:val="1F2A9AA8"/>
    <w:rsid w:val="1F3A776A"/>
    <w:rsid w:val="1F4FB97B"/>
    <w:rsid w:val="1F727549"/>
    <w:rsid w:val="1F85A3C8"/>
    <w:rsid w:val="1FC76F81"/>
    <w:rsid w:val="1FCBCEC9"/>
    <w:rsid w:val="1FE80143"/>
    <w:rsid w:val="1FF169BB"/>
    <w:rsid w:val="1FF3F1F0"/>
    <w:rsid w:val="2004A236"/>
    <w:rsid w:val="201F00C0"/>
    <w:rsid w:val="204578E4"/>
    <w:rsid w:val="2045CBF3"/>
    <w:rsid w:val="20495F87"/>
    <w:rsid w:val="20522972"/>
    <w:rsid w:val="205734E9"/>
    <w:rsid w:val="205CC636"/>
    <w:rsid w:val="2062EA7B"/>
    <w:rsid w:val="2078D45E"/>
    <w:rsid w:val="2086F5AE"/>
    <w:rsid w:val="209B9435"/>
    <w:rsid w:val="20A4676E"/>
    <w:rsid w:val="20C8118C"/>
    <w:rsid w:val="20DADAE7"/>
    <w:rsid w:val="20F42EA9"/>
    <w:rsid w:val="20FED324"/>
    <w:rsid w:val="21003496"/>
    <w:rsid w:val="2137136A"/>
    <w:rsid w:val="213D5D9A"/>
    <w:rsid w:val="213E023B"/>
    <w:rsid w:val="214FC2EC"/>
    <w:rsid w:val="215DA36A"/>
    <w:rsid w:val="215DE329"/>
    <w:rsid w:val="21734419"/>
    <w:rsid w:val="21AE8265"/>
    <w:rsid w:val="21C17F86"/>
    <w:rsid w:val="21DA2DBF"/>
    <w:rsid w:val="21E31D91"/>
    <w:rsid w:val="22069C72"/>
    <w:rsid w:val="222B8357"/>
    <w:rsid w:val="222EDDFE"/>
    <w:rsid w:val="22397A1F"/>
    <w:rsid w:val="224DD27E"/>
    <w:rsid w:val="225748EA"/>
    <w:rsid w:val="227C1A3C"/>
    <w:rsid w:val="227DE3C9"/>
    <w:rsid w:val="227FB7F4"/>
    <w:rsid w:val="228ACCC7"/>
    <w:rsid w:val="22AF2884"/>
    <w:rsid w:val="22B3B62C"/>
    <w:rsid w:val="22B78CA1"/>
    <w:rsid w:val="22B98186"/>
    <w:rsid w:val="2336135A"/>
    <w:rsid w:val="23654201"/>
    <w:rsid w:val="239CE5B9"/>
    <w:rsid w:val="239D1BE3"/>
    <w:rsid w:val="23C05502"/>
    <w:rsid w:val="23C7964A"/>
    <w:rsid w:val="23DFEC92"/>
    <w:rsid w:val="23E60366"/>
    <w:rsid w:val="23F3F375"/>
    <w:rsid w:val="23F7459E"/>
    <w:rsid w:val="23F8C00D"/>
    <w:rsid w:val="23F9909C"/>
    <w:rsid w:val="23FDD9F1"/>
    <w:rsid w:val="24072FB3"/>
    <w:rsid w:val="2415FE66"/>
    <w:rsid w:val="2434033D"/>
    <w:rsid w:val="243C3236"/>
    <w:rsid w:val="2459799A"/>
    <w:rsid w:val="245D092C"/>
    <w:rsid w:val="246B84A4"/>
    <w:rsid w:val="24756424"/>
    <w:rsid w:val="249A3768"/>
    <w:rsid w:val="24BDC0F0"/>
    <w:rsid w:val="24C23644"/>
    <w:rsid w:val="24D514C1"/>
    <w:rsid w:val="24D5673C"/>
    <w:rsid w:val="24D9651E"/>
    <w:rsid w:val="24E6D7CE"/>
    <w:rsid w:val="2512FDF9"/>
    <w:rsid w:val="2518BEE2"/>
    <w:rsid w:val="2527DA56"/>
    <w:rsid w:val="252B72B8"/>
    <w:rsid w:val="253892FD"/>
    <w:rsid w:val="255078E8"/>
    <w:rsid w:val="255B856F"/>
    <w:rsid w:val="2594896B"/>
    <w:rsid w:val="2595A6D8"/>
    <w:rsid w:val="25AF22BF"/>
    <w:rsid w:val="25BB5CAB"/>
    <w:rsid w:val="25CC4DFB"/>
    <w:rsid w:val="25E4AD2F"/>
    <w:rsid w:val="25EF487A"/>
    <w:rsid w:val="261F65E6"/>
    <w:rsid w:val="26347893"/>
    <w:rsid w:val="263A1727"/>
    <w:rsid w:val="2646543E"/>
    <w:rsid w:val="264B69D0"/>
    <w:rsid w:val="26537746"/>
    <w:rsid w:val="265ABC0E"/>
    <w:rsid w:val="26702921"/>
    <w:rsid w:val="2672CCC8"/>
    <w:rsid w:val="267FAF53"/>
    <w:rsid w:val="26899041"/>
    <w:rsid w:val="26924809"/>
    <w:rsid w:val="269AEC2B"/>
    <w:rsid w:val="26A1BEF4"/>
    <w:rsid w:val="26C8A4A8"/>
    <w:rsid w:val="26DBCF5F"/>
    <w:rsid w:val="26E11675"/>
    <w:rsid w:val="26FF0FEA"/>
    <w:rsid w:val="27091BBE"/>
    <w:rsid w:val="270B9AA3"/>
    <w:rsid w:val="27334A5F"/>
    <w:rsid w:val="273488BA"/>
    <w:rsid w:val="2737FBBD"/>
    <w:rsid w:val="273DCCA6"/>
    <w:rsid w:val="275C6023"/>
    <w:rsid w:val="275E8E70"/>
    <w:rsid w:val="27661E4E"/>
    <w:rsid w:val="2771380E"/>
    <w:rsid w:val="2774FEBD"/>
    <w:rsid w:val="277580EF"/>
    <w:rsid w:val="279E417F"/>
    <w:rsid w:val="27A3021C"/>
    <w:rsid w:val="27C25634"/>
    <w:rsid w:val="27D5A5CC"/>
    <w:rsid w:val="27DA7DDF"/>
    <w:rsid w:val="27E4570D"/>
    <w:rsid w:val="27FBAED8"/>
    <w:rsid w:val="2819170B"/>
    <w:rsid w:val="28233E6C"/>
    <w:rsid w:val="28771AF3"/>
    <w:rsid w:val="289E1661"/>
    <w:rsid w:val="28B35484"/>
    <w:rsid w:val="28BD5070"/>
    <w:rsid w:val="28CEAEE8"/>
    <w:rsid w:val="28D2ED8F"/>
    <w:rsid w:val="28D4ACC0"/>
    <w:rsid w:val="28DDB08C"/>
    <w:rsid w:val="28E82ECE"/>
    <w:rsid w:val="29032559"/>
    <w:rsid w:val="2903E42E"/>
    <w:rsid w:val="292632FB"/>
    <w:rsid w:val="2985B168"/>
    <w:rsid w:val="298933E5"/>
    <w:rsid w:val="298BBF0E"/>
    <w:rsid w:val="298F6B5C"/>
    <w:rsid w:val="29B0C58F"/>
    <w:rsid w:val="29D5902E"/>
    <w:rsid w:val="29DB3011"/>
    <w:rsid w:val="29DDE37B"/>
    <w:rsid w:val="29FF2B76"/>
    <w:rsid w:val="2A1E9C84"/>
    <w:rsid w:val="2A2446AF"/>
    <w:rsid w:val="2A2B4C54"/>
    <w:rsid w:val="2A77AF9C"/>
    <w:rsid w:val="2A9A224E"/>
    <w:rsid w:val="2A9BEE9E"/>
    <w:rsid w:val="2AAA1DC2"/>
    <w:rsid w:val="2ADE1992"/>
    <w:rsid w:val="2AF1BE7B"/>
    <w:rsid w:val="2B175AEA"/>
    <w:rsid w:val="2B2C0841"/>
    <w:rsid w:val="2B36AFE7"/>
    <w:rsid w:val="2B370206"/>
    <w:rsid w:val="2B4C3D10"/>
    <w:rsid w:val="2B528034"/>
    <w:rsid w:val="2B79080E"/>
    <w:rsid w:val="2B7A80DD"/>
    <w:rsid w:val="2B82EF38"/>
    <w:rsid w:val="2B8C7F85"/>
    <w:rsid w:val="2BA6B942"/>
    <w:rsid w:val="2BA95659"/>
    <w:rsid w:val="2BBFA7FC"/>
    <w:rsid w:val="2BD730DF"/>
    <w:rsid w:val="2BD8FC23"/>
    <w:rsid w:val="2BE21639"/>
    <w:rsid w:val="2BFADA30"/>
    <w:rsid w:val="2C00024D"/>
    <w:rsid w:val="2C0AAB1D"/>
    <w:rsid w:val="2C1955BF"/>
    <w:rsid w:val="2C27F55E"/>
    <w:rsid w:val="2C2CF78B"/>
    <w:rsid w:val="2C3CEAB2"/>
    <w:rsid w:val="2C470460"/>
    <w:rsid w:val="2C6D8563"/>
    <w:rsid w:val="2C7336EF"/>
    <w:rsid w:val="2CA99373"/>
    <w:rsid w:val="2CC5DD34"/>
    <w:rsid w:val="2CCA988C"/>
    <w:rsid w:val="2CE1022C"/>
    <w:rsid w:val="2CE329E1"/>
    <w:rsid w:val="2CE7C574"/>
    <w:rsid w:val="2CF8F1B4"/>
    <w:rsid w:val="2D027A34"/>
    <w:rsid w:val="2D147DC0"/>
    <w:rsid w:val="2D184D11"/>
    <w:rsid w:val="2D33A749"/>
    <w:rsid w:val="2D456673"/>
    <w:rsid w:val="2D4C3F38"/>
    <w:rsid w:val="2D4D648F"/>
    <w:rsid w:val="2D4D7E8F"/>
    <w:rsid w:val="2D677FF1"/>
    <w:rsid w:val="2D6EB6A5"/>
    <w:rsid w:val="2D70ACEC"/>
    <w:rsid w:val="2D991753"/>
    <w:rsid w:val="2DA79B77"/>
    <w:rsid w:val="2DB12AF1"/>
    <w:rsid w:val="2DBB78F5"/>
    <w:rsid w:val="2DD9CF77"/>
    <w:rsid w:val="2DF2048D"/>
    <w:rsid w:val="2DF491F2"/>
    <w:rsid w:val="2E1D642D"/>
    <w:rsid w:val="2E1F1833"/>
    <w:rsid w:val="2E33C025"/>
    <w:rsid w:val="2E34B2FD"/>
    <w:rsid w:val="2E5C9A67"/>
    <w:rsid w:val="2E5FABA0"/>
    <w:rsid w:val="2E66A1D6"/>
    <w:rsid w:val="2E71DA1E"/>
    <w:rsid w:val="2E76A6CE"/>
    <w:rsid w:val="2E7D162D"/>
    <w:rsid w:val="2E84C1B4"/>
    <w:rsid w:val="2ED0A96E"/>
    <w:rsid w:val="2EE6D7CA"/>
    <w:rsid w:val="2F31F3EC"/>
    <w:rsid w:val="2F494FD8"/>
    <w:rsid w:val="2F5612BC"/>
    <w:rsid w:val="2F60FC40"/>
    <w:rsid w:val="2F78F80F"/>
    <w:rsid w:val="2F9AEBD4"/>
    <w:rsid w:val="2FB04AFF"/>
    <w:rsid w:val="2FC052A5"/>
    <w:rsid w:val="2FC39F6F"/>
    <w:rsid w:val="2FC3CE92"/>
    <w:rsid w:val="2FE74AD5"/>
    <w:rsid w:val="2FE935CA"/>
    <w:rsid w:val="2FF209A6"/>
    <w:rsid w:val="2FF671E8"/>
    <w:rsid w:val="2FF9AD51"/>
    <w:rsid w:val="2FFFBFF7"/>
    <w:rsid w:val="3019CA5A"/>
    <w:rsid w:val="3024D35A"/>
    <w:rsid w:val="3027634C"/>
    <w:rsid w:val="305194E0"/>
    <w:rsid w:val="30536E50"/>
    <w:rsid w:val="30654EEB"/>
    <w:rsid w:val="3071E50F"/>
    <w:rsid w:val="3073341E"/>
    <w:rsid w:val="307E7B2B"/>
    <w:rsid w:val="30B79BE5"/>
    <w:rsid w:val="30D34090"/>
    <w:rsid w:val="30FDFA9A"/>
    <w:rsid w:val="30FE21D1"/>
    <w:rsid w:val="3106FCFE"/>
    <w:rsid w:val="310E11F0"/>
    <w:rsid w:val="31101562"/>
    <w:rsid w:val="312331B5"/>
    <w:rsid w:val="312627DF"/>
    <w:rsid w:val="312DF475"/>
    <w:rsid w:val="3130D692"/>
    <w:rsid w:val="3150E388"/>
    <w:rsid w:val="317CD2BC"/>
    <w:rsid w:val="3189D895"/>
    <w:rsid w:val="318B74A2"/>
    <w:rsid w:val="318EE3F6"/>
    <w:rsid w:val="31B0B7F8"/>
    <w:rsid w:val="31B0E288"/>
    <w:rsid w:val="31B3CF15"/>
    <w:rsid w:val="31F64754"/>
    <w:rsid w:val="322603F5"/>
    <w:rsid w:val="32461F91"/>
    <w:rsid w:val="325AC110"/>
    <w:rsid w:val="327C0A26"/>
    <w:rsid w:val="32B88416"/>
    <w:rsid w:val="32CF50F4"/>
    <w:rsid w:val="32DD9CD5"/>
    <w:rsid w:val="32EF566A"/>
    <w:rsid w:val="32F46DD1"/>
    <w:rsid w:val="3300DC3B"/>
    <w:rsid w:val="331550E9"/>
    <w:rsid w:val="331F3A65"/>
    <w:rsid w:val="333CA567"/>
    <w:rsid w:val="33608D47"/>
    <w:rsid w:val="3362F620"/>
    <w:rsid w:val="336C0C28"/>
    <w:rsid w:val="336C172C"/>
    <w:rsid w:val="337B8464"/>
    <w:rsid w:val="337ED503"/>
    <w:rsid w:val="3384C8C6"/>
    <w:rsid w:val="3387FAA0"/>
    <w:rsid w:val="33B6D7E0"/>
    <w:rsid w:val="33BD0A97"/>
    <w:rsid w:val="33CB2DA7"/>
    <w:rsid w:val="33CEA49B"/>
    <w:rsid w:val="33E79400"/>
    <w:rsid w:val="33EC5B01"/>
    <w:rsid w:val="33F28C22"/>
    <w:rsid w:val="33F53C2D"/>
    <w:rsid w:val="3408D35A"/>
    <w:rsid w:val="340CFEDC"/>
    <w:rsid w:val="343121AF"/>
    <w:rsid w:val="343C1237"/>
    <w:rsid w:val="343FBDE8"/>
    <w:rsid w:val="344541AE"/>
    <w:rsid w:val="348AF096"/>
    <w:rsid w:val="349D42E2"/>
    <w:rsid w:val="34B706BD"/>
    <w:rsid w:val="34CEE226"/>
    <w:rsid w:val="34E1F91A"/>
    <w:rsid w:val="34E42AB0"/>
    <w:rsid w:val="34FD5C24"/>
    <w:rsid w:val="350A65CD"/>
    <w:rsid w:val="350AC4E3"/>
    <w:rsid w:val="3512618F"/>
    <w:rsid w:val="351BA8C3"/>
    <w:rsid w:val="351FC437"/>
    <w:rsid w:val="352A8136"/>
    <w:rsid w:val="354C9A08"/>
    <w:rsid w:val="355726B9"/>
    <w:rsid w:val="356BE5F1"/>
    <w:rsid w:val="3587BFF9"/>
    <w:rsid w:val="358D345B"/>
    <w:rsid w:val="359304D9"/>
    <w:rsid w:val="359C1A1A"/>
    <w:rsid w:val="359D0F7E"/>
    <w:rsid w:val="35B60217"/>
    <w:rsid w:val="35D3561C"/>
    <w:rsid w:val="35DFBC99"/>
    <w:rsid w:val="35E19DBE"/>
    <w:rsid w:val="35E5F895"/>
    <w:rsid w:val="35F544CE"/>
    <w:rsid w:val="3611E297"/>
    <w:rsid w:val="3639F8F2"/>
    <w:rsid w:val="3649A5B0"/>
    <w:rsid w:val="365EFE11"/>
    <w:rsid w:val="3670FEF5"/>
    <w:rsid w:val="36763017"/>
    <w:rsid w:val="36992B91"/>
    <w:rsid w:val="369EE3BD"/>
    <w:rsid w:val="36B8670B"/>
    <w:rsid w:val="36BF311B"/>
    <w:rsid w:val="36C50A8C"/>
    <w:rsid w:val="36FF7C8B"/>
    <w:rsid w:val="36FFDEBC"/>
    <w:rsid w:val="37254A90"/>
    <w:rsid w:val="372FA9D6"/>
    <w:rsid w:val="373FBE08"/>
    <w:rsid w:val="374885A6"/>
    <w:rsid w:val="37585976"/>
    <w:rsid w:val="378029FE"/>
    <w:rsid w:val="37860749"/>
    <w:rsid w:val="3786B95F"/>
    <w:rsid w:val="379ACF80"/>
    <w:rsid w:val="37B3995D"/>
    <w:rsid w:val="37C513AB"/>
    <w:rsid w:val="37C736A6"/>
    <w:rsid w:val="37C9E170"/>
    <w:rsid w:val="37CEF9F6"/>
    <w:rsid w:val="37D3610C"/>
    <w:rsid w:val="37F11C94"/>
    <w:rsid w:val="380CFB9B"/>
    <w:rsid w:val="380DF80F"/>
    <w:rsid w:val="383AC6FB"/>
    <w:rsid w:val="386ED2F5"/>
    <w:rsid w:val="38849B4F"/>
    <w:rsid w:val="388BBB5B"/>
    <w:rsid w:val="389235FC"/>
    <w:rsid w:val="3892FDE8"/>
    <w:rsid w:val="38A6CA2D"/>
    <w:rsid w:val="38ADBF71"/>
    <w:rsid w:val="38EDC549"/>
    <w:rsid w:val="3910E895"/>
    <w:rsid w:val="3915E1E8"/>
    <w:rsid w:val="392A39EC"/>
    <w:rsid w:val="393CEDA9"/>
    <w:rsid w:val="394C5833"/>
    <w:rsid w:val="395A6B20"/>
    <w:rsid w:val="398C13D7"/>
    <w:rsid w:val="39C3F80B"/>
    <w:rsid w:val="39FD56A2"/>
    <w:rsid w:val="3A1620F5"/>
    <w:rsid w:val="3A3EE9DB"/>
    <w:rsid w:val="3A515133"/>
    <w:rsid w:val="3A607C47"/>
    <w:rsid w:val="3A62FE7D"/>
    <w:rsid w:val="3A73A67A"/>
    <w:rsid w:val="3A7FF6C3"/>
    <w:rsid w:val="3A893EA8"/>
    <w:rsid w:val="3AA32403"/>
    <w:rsid w:val="3ABB99BB"/>
    <w:rsid w:val="3AC93C4F"/>
    <w:rsid w:val="3AD8D6D1"/>
    <w:rsid w:val="3ADEA5D2"/>
    <w:rsid w:val="3AE106C7"/>
    <w:rsid w:val="3AF9F76E"/>
    <w:rsid w:val="3AFDB4E4"/>
    <w:rsid w:val="3B022A0A"/>
    <w:rsid w:val="3B046A8D"/>
    <w:rsid w:val="3B087EDC"/>
    <w:rsid w:val="3B289FE8"/>
    <w:rsid w:val="3B30AC3C"/>
    <w:rsid w:val="3B317645"/>
    <w:rsid w:val="3B469EDD"/>
    <w:rsid w:val="3B4773B3"/>
    <w:rsid w:val="3B4DFCB9"/>
    <w:rsid w:val="3B5D5C7C"/>
    <w:rsid w:val="3BB17C20"/>
    <w:rsid w:val="3BB4D179"/>
    <w:rsid w:val="3BB7C6F2"/>
    <w:rsid w:val="3BD398E1"/>
    <w:rsid w:val="3BD9B578"/>
    <w:rsid w:val="3BE7EB8C"/>
    <w:rsid w:val="3BE9FCAF"/>
    <w:rsid w:val="3BEB92FC"/>
    <w:rsid w:val="3BED6DD6"/>
    <w:rsid w:val="3BEDF35B"/>
    <w:rsid w:val="3BFC1595"/>
    <w:rsid w:val="3C5C8530"/>
    <w:rsid w:val="3C879370"/>
    <w:rsid w:val="3C94EB76"/>
    <w:rsid w:val="3C9FBB8B"/>
    <w:rsid w:val="3CE92C56"/>
    <w:rsid w:val="3CEC13E3"/>
    <w:rsid w:val="3D029B08"/>
    <w:rsid w:val="3D0E0F29"/>
    <w:rsid w:val="3D134037"/>
    <w:rsid w:val="3D47B3DA"/>
    <w:rsid w:val="3D54AD1F"/>
    <w:rsid w:val="3D707614"/>
    <w:rsid w:val="3D718534"/>
    <w:rsid w:val="3D7962CC"/>
    <w:rsid w:val="3D829612"/>
    <w:rsid w:val="3D8B309A"/>
    <w:rsid w:val="3DAE6FDB"/>
    <w:rsid w:val="3DC67CEE"/>
    <w:rsid w:val="3DD3480A"/>
    <w:rsid w:val="3DDF1A32"/>
    <w:rsid w:val="3E0F5705"/>
    <w:rsid w:val="3E0FD42B"/>
    <w:rsid w:val="3E266DCA"/>
    <w:rsid w:val="3E391D2D"/>
    <w:rsid w:val="3E65448D"/>
    <w:rsid w:val="3E803A24"/>
    <w:rsid w:val="3E85EF10"/>
    <w:rsid w:val="3E8FAE98"/>
    <w:rsid w:val="3E944531"/>
    <w:rsid w:val="3EA93FAF"/>
    <w:rsid w:val="3EB76899"/>
    <w:rsid w:val="3EB7B4D8"/>
    <w:rsid w:val="3EC1774C"/>
    <w:rsid w:val="3EC45E44"/>
    <w:rsid w:val="3ED61B1F"/>
    <w:rsid w:val="3EE961AD"/>
    <w:rsid w:val="3EF39F76"/>
    <w:rsid w:val="3EFAF8DE"/>
    <w:rsid w:val="3F0032BD"/>
    <w:rsid w:val="3F3AEA22"/>
    <w:rsid w:val="3F428B59"/>
    <w:rsid w:val="3F441615"/>
    <w:rsid w:val="3F554C52"/>
    <w:rsid w:val="3F6CB375"/>
    <w:rsid w:val="3F80E28E"/>
    <w:rsid w:val="3F9DB108"/>
    <w:rsid w:val="3FA7F7FB"/>
    <w:rsid w:val="3FB6F87E"/>
    <w:rsid w:val="3FBCEF23"/>
    <w:rsid w:val="3FDD322D"/>
    <w:rsid w:val="3FE229B8"/>
    <w:rsid w:val="40493704"/>
    <w:rsid w:val="40623889"/>
    <w:rsid w:val="40699DB8"/>
    <w:rsid w:val="406D905F"/>
    <w:rsid w:val="407D2567"/>
    <w:rsid w:val="40822BB4"/>
    <w:rsid w:val="409F31C5"/>
    <w:rsid w:val="40A7B5B5"/>
    <w:rsid w:val="40BF5100"/>
    <w:rsid w:val="40C31587"/>
    <w:rsid w:val="40E5E769"/>
    <w:rsid w:val="40ED6655"/>
    <w:rsid w:val="40FF8BF0"/>
    <w:rsid w:val="410CA9C3"/>
    <w:rsid w:val="4114E7ED"/>
    <w:rsid w:val="41217734"/>
    <w:rsid w:val="412DF57B"/>
    <w:rsid w:val="4135F5E2"/>
    <w:rsid w:val="413CE77B"/>
    <w:rsid w:val="413D7CDE"/>
    <w:rsid w:val="413EDA14"/>
    <w:rsid w:val="4158F7E6"/>
    <w:rsid w:val="41685E71"/>
    <w:rsid w:val="416DBEB9"/>
    <w:rsid w:val="417CCB10"/>
    <w:rsid w:val="41822B88"/>
    <w:rsid w:val="419E5832"/>
    <w:rsid w:val="41A94C46"/>
    <w:rsid w:val="41A9A739"/>
    <w:rsid w:val="41AC2799"/>
    <w:rsid w:val="41D84B86"/>
    <w:rsid w:val="41F9EA06"/>
    <w:rsid w:val="420D0E22"/>
    <w:rsid w:val="420E6949"/>
    <w:rsid w:val="42269933"/>
    <w:rsid w:val="42438E33"/>
    <w:rsid w:val="4253D882"/>
    <w:rsid w:val="427243F3"/>
    <w:rsid w:val="42936637"/>
    <w:rsid w:val="4293ED6F"/>
    <w:rsid w:val="42AA52B5"/>
    <w:rsid w:val="42BD4F82"/>
    <w:rsid w:val="42E84666"/>
    <w:rsid w:val="42EB9CA1"/>
    <w:rsid w:val="4321FC66"/>
    <w:rsid w:val="4328578A"/>
    <w:rsid w:val="432BBD68"/>
    <w:rsid w:val="433D6F20"/>
    <w:rsid w:val="43447C9A"/>
    <w:rsid w:val="4348D9B7"/>
    <w:rsid w:val="434B9145"/>
    <w:rsid w:val="43610EF2"/>
    <w:rsid w:val="438849EC"/>
    <w:rsid w:val="43A96A8D"/>
    <w:rsid w:val="43AA8A55"/>
    <w:rsid w:val="43D17088"/>
    <w:rsid w:val="43D6E8AF"/>
    <w:rsid w:val="43E27BFB"/>
    <w:rsid w:val="43E355B1"/>
    <w:rsid w:val="4414886E"/>
    <w:rsid w:val="44488E06"/>
    <w:rsid w:val="444E86DC"/>
    <w:rsid w:val="444F7996"/>
    <w:rsid w:val="4451B188"/>
    <w:rsid w:val="44888E29"/>
    <w:rsid w:val="448A10DA"/>
    <w:rsid w:val="44A92136"/>
    <w:rsid w:val="44F25712"/>
    <w:rsid w:val="45020BDD"/>
    <w:rsid w:val="452ADC75"/>
    <w:rsid w:val="45309792"/>
    <w:rsid w:val="455ADC91"/>
    <w:rsid w:val="45906530"/>
    <w:rsid w:val="4591DAD3"/>
    <w:rsid w:val="459F37B4"/>
    <w:rsid w:val="45A8D679"/>
    <w:rsid w:val="45ACEC7F"/>
    <w:rsid w:val="45DA1826"/>
    <w:rsid w:val="45FCAF62"/>
    <w:rsid w:val="461D1541"/>
    <w:rsid w:val="46341F40"/>
    <w:rsid w:val="463D2156"/>
    <w:rsid w:val="464B35D2"/>
    <w:rsid w:val="465A9C20"/>
    <w:rsid w:val="466009A3"/>
    <w:rsid w:val="4664B013"/>
    <w:rsid w:val="46847C85"/>
    <w:rsid w:val="46A60453"/>
    <w:rsid w:val="46AE022C"/>
    <w:rsid w:val="46B0746C"/>
    <w:rsid w:val="46CBFEF0"/>
    <w:rsid w:val="46D03880"/>
    <w:rsid w:val="46D2C775"/>
    <w:rsid w:val="471F8675"/>
    <w:rsid w:val="4720D7C6"/>
    <w:rsid w:val="4725718A"/>
    <w:rsid w:val="472700DF"/>
    <w:rsid w:val="4735B4B4"/>
    <w:rsid w:val="4779D8B2"/>
    <w:rsid w:val="4781499D"/>
    <w:rsid w:val="478DAD28"/>
    <w:rsid w:val="478E3780"/>
    <w:rsid w:val="47A09415"/>
    <w:rsid w:val="47AC74C6"/>
    <w:rsid w:val="47B1A45D"/>
    <w:rsid w:val="47BBA27B"/>
    <w:rsid w:val="47C0E775"/>
    <w:rsid w:val="47CEFA74"/>
    <w:rsid w:val="47CF4D9E"/>
    <w:rsid w:val="47D93452"/>
    <w:rsid w:val="47ED5B64"/>
    <w:rsid w:val="47FD9CAD"/>
    <w:rsid w:val="47FFC7D0"/>
    <w:rsid w:val="482ADDD8"/>
    <w:rsid w:val="482BCD13"/>
    <w:rsid w:val="485891EE"/>
    <w:rsid w:val="485B8B82"/>
    <w:rsid w:val="48623100"/>
    <w:rsid w:val="487EF72C"/>
    <w:rsid w:val="4889549B"/>
    <w:rsid w:val="488EE163"/>
    <w:rsid w:val="4893BE29"/>
    <w:rsid w:val="48B0B229"/>
    <w:rsid w:val="48B4F083"/>
    <w:rsid w:val="48B7DC8F"/>
    <w:rsid w:val="48E5D3F3"/>
    <w:rsid w:val="48F7E406"/>
    <w:rsid w:val="4904B99E"/>
    <w:rsid w:val="490F1EEA"/>
    <w:rsid w:val="493E7966"/>
    <w:rsid w:val="49407841"/>
    <w:rsid w:val="49497C2B"/>
    <w:rsid w:val="496C0FC4"/>
    <w:rsid w:val="4999023D"/>
    <w:rsid w:val="49A671F9"/>
    <w:rsid w:val="49B76C28"/>
    <w:rsid w:val="49BD89FE"/>
    <w:rsid w:val="49C2C14A"/>
    <w:rsid w:val="49CA0774"/>
    <w:rsid w:val="49CF5630"/>
    <w:rsid w:val="49D0AB62"/>
    <w:rsid w:val="4A007907"/>
    <w:rsid w:val="4A0541EE"/>
    <w:rsid w:val="4A097E71"/>
    <w:rsid w:val="4A173C66"/>
    <w:rsid w:val="4A2BE0B5"/>
    <w:rsid w:val="4A554762"/>
    <w:rsid w:val="4A7EAFD1"/>
    <w:rsid w:val="4A843891"/>
    <w:rsid w:val="4A9B6302"/>
    <w:rsid w:val="4A9C03F6"/>
    <w:rsid w:val="4A9D460E"/>
    <w:rsid w:val="4A9E81A9"/>
    <w:rsid w:val="4AA0939A"/>
    <w:rsid w:val="4AB57766"/>
    <w:rsid w:val="4AD8F604"/>
    <w:rsid w:val="4AE059FD"/>
    <w:rsid w:val="4AE206C1"/>
    <w:rsid w:val="4AF0518B"/>
    <w:rsid w:val="4AFB622A"/>
    <w:rsid w:val="4B11ABF0"/>
    <w:rsid w:val="4B12551C"/>
    <w:rsid w:val="4B176B4B"/>
    <w:rsid w:val="4B1FED87"/>
    <w:rsid w:val="4B2DE65B"/>
    <w:rsid w:val="4B2F61D1"/>
    <w:rsid w:val="4B3CE534"/>
    <w:rsid w:val="4B456845"/>
    <w:rsid w:val="4B598CBD"/>
    <w:rsid w:val="4B620273"/>
    <w:rsid w:val="4B638C4D"/>
    <w:rsid w:val="4B65A3AE"/>
    <w:rsid w:val="4B79D94B"/>
    <w:rsid w:val="4B79E1BB"/>
    <w:rsid w:val="4B9447B9"/>
    <w:rsid w:val="4B9A356A"/>
    <w:rsid w:val="4BA94FDD"/>
    <w:rsid w:val="4BEF726E"/>
    <w:rsid w:val="4C777BA0"/>
    <w:rsid w:val="4C7B0EE8"/>
    <w:rsid w:val="4C937DA0"/>
    <w:rsid w:val="4CD5F37D"/>
    <w:rsid w:val="4CEE69C7"/>
    <w:rsid w:val="4D0A4C26"/>
    <w:rsid w:val="4D113F7F"/>
    <w:rsid w:val="4D1CDBCD"/>
    <w:rsid w:val="4D26CAAB"/>
    <w:rsid w:val="4D360500"/>
    <w:rsid w:val="4D3C6727"/>
    <w:rsid w:val="4D55FA47"/>
    <w:rsid w:val="4D73D105"/>
    <w:rsid w:val="4DC5A847"/>
    <w:rsid w:val="4DDC66A1"/>
    <w:rsid w:val="4DE2075E"/>
    <w:rsid w:val="4E184AB8"/>
    <w:rsid w:val="4E2D7A86"/>
    <w:rsid w:val="4E2FFB7D"/>
    <w:rsid w:val="4E3B5250"/>
    <w:rsid w:val="4E524F1A"/>
    <w:rsid w:val="4E5DD6B5"/>
    <w:rsid w:val="4E631B31"/>
    <w:rsid w:val="4E7418E9"/>
    <w:rsid w:val="4E7AB83F"/>
    <w:rsid w:val="4E7E1AB7"/>
    <w:rsid w:val="4E97B1A9"/>
    <w:rsid w:val="4E9A664D"/>
    <w:rsid w:val="4EA4A35D"/>
    <w:rsid w:val="4EA5F06C"/>
    <w:rsid w:val="4EB11D1C"/>
    <w:rsid w:val="4EC9BECA"/>
    <w:rsid w:val="4ED749C1"/>
    <w:rsid w:val="4ED77930"/>
    <w:rsid w:val="4EF9A794"/>
    <w:rsid w:val="4F09BF1A"/>
    <w:rsid w:val="4F127DAC"/>
    <w:rsid w:val="4F148BD9"/>
    <w:rsid w:val="4F3BF4A2"/>
    <w:rsid w:val="4F7B39DF"/>
    <w:rsid w:val="4F8141AC"/>
    <w:rsid w:val="5038337A"/>
    <w:rsid w:val="503A42B0"/>
    <w:rsid w:val="504A778E"/>
    <w:rsid w:val="50666696"/>
    <w:rsid w:val="506925D5"/>
    <w:rsid w:val="506988BB"/>
    <w:rsid w:val="50816645"/>
    <w:rsid w:val="50819293"/>
    <w:rsid w:val="50982A51"/>
    <w:rsid w:val="50AEA4E5"/>
    <w:rsid w:val="50B3480E"/>
    <w:rsid w:val="50B83724"/>
    <w:rsid w:val="50D59705"/>
    <w:rsid w:val="50D5BF00"/>
    <w:rsid w:val="5104191D"/>
    <w:rsid w:val="51173E0F"/>
    <w:rsid w:val="511DCF21"/>
    <w:rsid w:val="51391DC1"/>
    <w:rsid w:val="514F73DC"/>
    <w:rsid w:val="5151C64D"/>
    <w:rsid w:val="5156F117"/>
    <w:rsid w:val="519EAA8F"/>
    <w:rsid w:val="51D550A2"/>
    <w:rsid w:val="51DDB375"/>
    <w:rsid w:val="51EB881D"/>
    <w:rsid w:val="51EDA187"/>
    <w:rsid w:val="51EF76C7"/>
    <w:rsid w:val="520258C6"/>
    <w:rsid w:val="520383BE"/>
    <w:rsid w:val="521E1EAA"/>
    <w:rsid w:val="52264891"/>
    <w:rsid w:val="522ABC4F"/>
    <w:rsid w:val="523814DD"/>
    <w:rsid w:val="5245862C"/>
    <w:rsid w:val="524A29D6"/>
    <w:rsid w:val="525348E3"/>
    <w:rsid w:val="525FD0F6"/>
    <w:rsid w:val="526F7441"/>
    <w:rsid w:val="5284F1A9"/>
    <w:rsid w:val="5295914B"/>
    <w:rsid w:val="529AFB86"/>
    <w:rsid w:val="52A08029"/>
    <w:rsid w:val="52BBD2EF"/>
    <w:rsid w:val="52D818B0"/>
    <w:rsid w:val="52E80B87"/>
    <w:rsid w:val="52F4EA0C"/>
    <w:rsid w:val="53002B5E"/>
    <w:rsid w:val="5320A4A9"/>
    <w:rsid w:val="53216271"/>
    <w:rsid w:val="5323C448"/>
    <w:rsid w:val="533B3EBD"/>
    <w:rsid w:val="53542350"/>
    <w:rsid w:val="535CC3DD"/>
    <w:rsid w:val="535EC6BF"/>
    <w:rsid w:val="5360120A"/>
    <w:rsid w:val="537173EC"/>
    <w:rsid w:val="537184C5"/>
    <w:rsid w:val="5376EA78"/>
    <w:rsid w:val="5387DF5C"/>
    <w:rsid w:val="539AD914"/>
    <w:rsid w:val="539B1FF0"/>
    <w:rsid w:val="53A63C9A"/>
    <w:rsid w:val="53B58747"/>
    <w:rsid w:val="53CA5962"/>
    <w:rsid w:val="53CD6253"/>
    <w:rsid w:val="53F5AC25"/>
    <w:rsid w:val="54086DA4"/>
    <w:rsid w:val="5427FEED"/>
    <w:rsid w:val="54408D0F"/>
    <w:rsid w:val="548D52CD"/>
    <w:rsid w:val="5496B300"/>
    <w:rsid w:val="54BB3CB6"/>
    <w:rsid w:val="54C9172A"/>
    <w:rsid w:val="54D35C68"/>
    <w:rsid w:val="54EDEA93"/>
    <w:rsid w:val="55002AB9"/>
    <w:rsid w:val="55057132"/>
    <w:rsid w:val="551661F4"/>
    <w:rsid w:val="55374398"/>
    <w:rsid w:val="5554FFE8"/>
    <w:rsid w:val="556227C2"/>
    <w:rsid w:val="5574AEA5"/>
    <w:rsid w:val="55A648BD"/>
    <w:rsid w:val="55B885AD"/>
    <w:rsid w:val="55DE4BE3"/>
    <w:rsid w:val="55EBEB8E"/>
    <w:rsid w:val="55EFC286"/>
    <w:rsid w:val="55FA54F3"/>
    <w:rsid w:val="5625846D"/>
    <w:rsid w:val="564A0854"/>
    <w:rsid w:val="565999FB"/>
    <w:rsid w:val="566B10AF"/>
    <w:rsid w:val="567F113A"/>
    <w:rsid w:val="5684E2DB"/>
    <w:rsid w:val="569BB0DA"/>
    <w:rsid w:val="56B9046A"/>
    <w:rsid w:val="56DD49C0"/>
    <w:rsid w:val="56E7D056"/>
    <w:rsid w:val="56E84CAC"/>
    <w:rsid w:val="56F892D8"/>
    <w:rsid w:val="57058355"/>
    <w:rsid w:val="5707B1BC"/>
    <w:rsid w:val="5707E107"/>
    <w:rsid w:val="572296EC"/>
    <w:rsid w:val="5737A0B4"/>
    <w:rsid w:val="57496685"/>
    <w:rsid w:val="576793B7"/>
    <w:rsid w:val="576A260B"/>
    <w:rsid w:val="577666F9"/>
    <w:rsid w:val="579F71DF"/>
    <w:rsid w:val="57AAB247"/>
    <w:rsid w:val="57B466A9"/>
    <w:rsid w:val="57B7D38C"/>
    <w:rsid w:val="57C331B6"/>
    <w:rsid w:val="57C40CDC"/>
    <w:rsid w:val="57D41821"/>
    <w:rsid w:val="57E7F518"/>
    <w:rsid w:val="57F24294"/>
    <w:rsid w:val="580099ED"/>
    <w:rsid w:val="580B2659"/>
    <w:rsid w:val="582C552B"/>
    <w:rsid w:val="5839D086"/>
    <w:rsid w:val="5845512D"/>
    <w:rsid w:val="585C5890"/>
    <w:rsid w:val="585D5AB5"/>
    <w:rsid w:val="5862C8B2"/>
    <w:rsid w:val="5886EB2D"/>
    <w:rsid w:val="5889D661"/>
    <w:rsid w:val="588B8004"/>
    <w:rsid w:val="588D7501"/>
    <w:rsid w:val="5891354D"/>
    <w:rsid w:val="58988F04"/>
    <w:rsid w:val="58A54AA5"/>
    <w:rsid w:val="58A7BDCA"/>
    <w:rsid w:val="58AB5F90"/>
    <w:rsid w:val="58B4FF47"/>
    <w:rsid w:val="58C89436"/>
    <w:rsid w:val="58CFC678"/>
    <w:rsid w:val="58D5D677"/>
    <w:rsid w:val="58EEB73A"/>
    <w:rsid w:val="5918A0AF"/>
    <w:rsid w:val="591D4745"/>
    <w:rsid w:val="592565F6"/>
    <w:rsid w:val="592AE4B9"/>
    <w:rsid w:val="592F3185"/>
    <w:rsid w:val="594313E7"/>
    <w:rsid w:val="594AC5C5"/>
    <w:rsid w:val="595399EF"/>
    <w:rsid w:val="59680CA9"/>
    <w:rsid w:val="596F3DBE"/>
    <w:rsid w:val="59758FC3"/>
    <w:rsid w:val="59920AD5"/>
    <w:rsid w:val="59A982E1"/>
    <w:rsid w:val="59B115AA"/>
    <w:rsid w:val="59E88C70"/>
    <w:rsid w:val="5A126738"/>
    <w:rsid w:val="5A22F16D"/>
    <w:rsid w:val="5A34B797"/>
    <w:rsid w:val="5A4AF1F1"/>
    <w:rsid w:val="5A6E60EE"/>
    <w:rsid w:val="5A90676B"/>
    <w:rsid w:val="5A9449F4"/>
    <w:rsid w:val="5AA4A834"/>
    <w:rsid w:val="5AC21D0D"/>
    <w:rsid w:val="5AD1E460"/>
    <w:rsid w:val="5AD3359E"/>
    <w:rsid w:val="5ADF5CC7"/>
    <w:rsid w:val="5AE826AE"/>
    <w:rsid w:val="5AFD3818"/>
    <w:rsid w:val="5B0C3590"/>
    <w:rsid w:val="5B0D300E"/>
    <w:rsid w:val="5B15327E"/>
    <w:rsid w:val="5B156E40"/>
    <w:rsid w:val="5B1708FA"/>
    <w:rsid w:val="5B26FD33"/>
    <w:rsid w:val="5B27CFE8"/>
    <w:rsid w:val="5B359FD5"/>
    <w:rsid w:val="5B4EAE63"/>
    <w:rsid w:val="5B8A668A"/>
    <w:rsid w:val="5B8EF9C6"/>
    <w:rsid w:val="5B95C57A"/>
    <w:rsid w:val="5B976618"/>
    <w:rsid w:val="5BB50874"/>
    <w:rsid w:val="5BCF9AC7"/>
    <w:rsid w:val="5BD8C65B"/>
    <w:rsid w:val="5BE2B4E7"/>
    <w:rsid w:val="5BF0EFD2"/>
    <w:rsid w:val="5BF7E36A"/>
    <w:rsid w:val="5C18E5D7"/>
    <w:rsid w:val="5C1D316C"/>
    <w:rsid w:val="5C237333"/>
    <w:rsid w:val="5C4188F6"/>
    <w:rsid w:val="5C4BA1BE"/>
    <w:rsid w:val="5C5D46C2"/>
    <w:rsid w:val="5C77A9A6"/>
    <w:rsid w:val="5C77EFA2"/>
    <w:rsid w:val="5C79964D"/>
    <w:rsid w:val="5C7D27DC"/>
    <w:rsid w:val="5C89CAE8"/>
    <w:rsid w:val="5C8DFCF0"/>
    <w:rsid w:val="5C905A77"/>
    <w:rsid w:val="5CA1A487"/>
    <w:rsid w:val="5CB776EE"/>
    <w:rsid w:val="5CBBBD9D"/>
    <w:rsid w:val="5D0C8532"/>
    <w:rsid w:val="5D46C094"/>
    <w:rsid w:val="5D667762"/>
    <w:rsid w:val="5D81D952"/>
    <w:rsid w:val="5D81F691"/>
    <w:rsid w:val="5D82A27D"/>
    <w:rsid w:val="5D86A84D"/>
    <w:rsid w:val="5D8C6AE4"/>
    <w:rsid w:val="5DC49260"/>
    <w:rsid w:val="5DC9FB59"/>
    <w:rsid w:val="5DF07EF3"/>
    <w:rsid w:val="5DF27487"/>
    <w:rsid w:val="5E02DD7A"/>
    <w:rsid w:val="5E05741F"/>
    <w:rsid w:val="5E11B974"/>
    <w:rsid w:val="5E424382"/>
    <w:rsid w:val="5E532EB1"/>
    <w:rsid w:val="5E63F297"/>
    <w:rsid w:val="5E686633"/>
    <w:rsid w:val="5E6885DD"/>
    <w:rsid w:val="5E805289"/>
    <w:rsid w:val="5EC1CA09"/>
    <w:rsid w:val="5ECB31C1"/>
    <w:rsid w:val="5EDB3988"/>
    <w:rsid w:val="5EEC2A4C"/>
    <w:rsid w:val="5EF52F2C"/>
    <w:rsid w:val="5EF7B422"/>
    <w:rsid w:val="5EFF7E35"/>
    <w:rsid w:val="5F1A03FF"/>
    <w:rsid w:val="5F1B855A"/>
    <w:rsid w:val="5F33817A"/>
    <w:rsid w:val="5F34CE5A"/>
    <w:rsid w:val="5F444239"/>
    <w:rsid w:val="5F5935E7"/>
    <w:rsid w:val="5F965DD5"/>
    <w:rsid w:val="5FAD7F66"/>
    <w:rsid w:val="5FBC0B6A"/>
    <w:rsid w:val="5FCB9336"/>
    <w:rsid w:val="5FDF25CD"/>
    <w:rsid w:val="5FDF37E7"/>
    <w:rsid w:val="603023C3"/>
    <w:rsid w:val="603CE535"/>
    <w:rsid w:val="603FF95F"/>
    <w:rsid w:val="6055B9BF"/>
    <w:rsid w:val="606FB5D2"/>
    <w:rsid w:val="607EE9E8"/>
    <w:rsid w:val="608E17E4"/>
    <w:rsid w:val="60CFBE2C"/>
    <w:rsid w:val="60DE5F49"/>
    <w:rsid w:val="60EC6C92"/>
    <w:rsid w:val="60F14FFE"/>
    <w:rsid w:val="60F2809C"/>
    <w:rsid w:val="60F5F8B1"/>
    <w:rsid w:val="60FEF8FA"/>
    <w:rsid w:val="61002347"/>
    <w:rsid w:val="6110FFDF"/>
    <w:rsid w:val="61119D04"/>
    <w:rsid w:val="61231BF4"/>
    <w:rsid w:val="6129E009"/>
    <w:rsid w:val="614DD7D8"/>
    <w:rsid w:val="616F81A6"/>
    <w:rsid w:val="61B75C4F"/>
    <w:rsid w:val="61C361FC"/>
    <w:rsid w:val="6237F0D7"/>
    <w:rsid w:val="623C4702"/>
    <w:rsid w:val="626932D2"/>
    <w:rsid w:val="628B630E"/>
    <w:rsid w:val="62937F78"/>
    <w:rsid w:val="62AEA7B7"/>
    <w:rsid w:val="62B26033"/>
    <w:rsid w:val="62B478EA"/>
    <w:rsid w:val="62CB9729"/>
    <w:rsid w:val="62CC867C"/>
    <w:rsid w:val="62DDCCDE"/>
    <w:rsid w:val="62F03747"/>
    <w:rsid w:val="62FAAB24"/>
    <w:rsid w:val="630FC01A"/>
    <w:rsid w:val="63250A35"/>
    <w:rsid w:val="632E6C49"/>
    <w:rsid w:val="632F9038"/>
    <w:rsid w:val="634E9D1E"/>
    <w:rsid w:val="635445E0"/>
    <w:rsid w:val="635460E2"/>
    <w:rsid w:val="636E43C1"/>
    <w:rsid w:val="6375D9C4"/>
    <w:rsid w:val="63789A07"/>
    <w:rsid w:val="63834FA9"/>
    <w:rsid w:val="6393D5EF"/>
    <w:rsid w:val="6396530F"/>
    <w:rsid w:val="63ADC80D"/>
    <w:rsid w:val="63AEB27B"/>
    <w:rsid w:val="63B060D9"/>
    <w:rsid w:val="63BE5C6A"/>
    <w:rsid w:val="63C07C31"/>
    <w:rsid w:val="63C93F8A"/>
    <w:rsid w:val="64018AA5"/>
    <w:rsid w:val="6415B3E2"/>
    <w:rsid w:val="6419AF4F"/>
    <w:rsid w:val="641FBC79"/>
    <w:rsid w:val="642060BD"/>
    <w:rsid w:val="6446B2BC"/>
    <w:rsid w:val="644B3E90"/>
    <w:rsid w:val="64661E7A"/>
    <w:rsid w:val="646D9E1E"/>
    <w:rsid w:val="648EA12A"/>
    <w:rsid w:val="64A1B1F3"/>
    <w:rsid w:val="64A61B3B"/>
    <w:rsid w:val="64AF1090"/>
    <w:rsid w:val="64B21A1F"/>
    <w:rsid w:val="64D7F2A3"/>
    <w:rsid w:val="64E6DB8E"/>
    <w:rsid w:val="64E6F59A"/>
    <w:rsid w:val="6518C3D8"/>
    <w:rsid w:val="652A1868"/>
    <w:rsid w:val="653A7C0D"/>
    <w:rsid w:val="656408F3"/>
    <w:rsid w:val="656A866D"/>
    <w:rsid w:val="65787139"/>
    <w:rsid w:val="657FB903"/>
    <w:rsid w:val="6586E620"/>
    <w:rsid w:val="658924AE"/>
    <w:rsid w:val="65A4DAA2"/>
    <w:rsid w:val="65AE07BC"/>
    <w:rsid w:val="65BCB5C3"/>
    <w:rsid w:val="65E025CB"/>
    <w:rsid w:val="65E586A1"/>
    <w:rsid w:val="65EE90C8"/>
    <w:rsid w:val="6627DD48"/>
    <w:rsid w:val="662F4A53"/>
    <w:rsid w:val="663EF406"/>
    <w:rsid w:val="66400D9C"/>
    <w:rsid w:val="66463CB1"/>
    <w:rsid w:val="6669718B"/>
    <w:rsid w:val="666A0EFF"/>
    <w:rsid w:val="666FEE04"/>
    <w:rsid w:val="6671F38C"/>
    <w:rsid w:val="6675ADE0"/>
    <w:rsid w:val="66935C00"/>
    <w:rsid w:val="66A93CE0"/>
    <w:rsid w:val="66AC979B"/>
    <w:rsid w:val="66B3098A"/>
    <w:rsid w:val="66D8C7B6"/>
    <w:rsid w:val="66E4C2EF"/>
    <w:rsid w:val="66EA4FFC"/>
    <w:rsid w:val="670344F7"/>
    <w:rsid w:val="672BD401"/>
    <w:rsid w:val="67395D2F"/>
    <w:rsid w:val="673E817F"/>
    <w:rsid w:val="674167FF"/>
    <w:rsid w:val="6743BF74"/>
    <w:rsid w:val="674DD3AE"/>
    <w:rsid w:val="674FF6A6"/>
    <w:rsid w:val="6752DC5C"/>
    <w:rsid w:val="6759E577"/>
    <w:rsid w:val="6774FC05"/>
    <w:rsid w:val="677AF0D1"/>
    <w:rsid w:val="67848DB5"/>
    <w:rsid w:val="67A90775"/>
    <w:rsid w:val="67C494CD"/>
    <w:rsid w:val="67DD946C"/>
    <w:rsid w:val="6806901A"/>
    <w:rsid w:val="68097E26"/>
    <w:rsid w:val="680A945F"/>
    <w:rsid w:val="683320AF"/>
    <w:rsid w:val="6836502A"/>
    <w:rsid w:val="68397AE3"/>
    <w:rsid w:val="683A30FE"/>
    <w:rsid w:val="683C460E"/>
    <w:rsid w:val="687A52B9"/>
    <w:rsid w:val="6888AA55"/>
    <w:rsid w:val="6894C77D"/>
    <w:rsid w:val="689CC760"/>
    <w:rsid w:val="68A08F24"/>
    <w:rsid w:val="68C541E0"/>
    <w:rsid w:val="68D5864B"/>
    <w:rsid w:val="68E75A49"/>
    <w:rsid w:val="68FE91D4"/>
    <w:rsid w:val="68FE9F58"/>
    <w:rsid w:val="6907C95B"/>
    <w:rsid w:val="691026FC"/>
    <w:rsid w:val="6913D08A"/>
    <w:rsid w:val="6913F2B6"/>
    <w:rsid w:val="692A71AD"/>
    <w:rsid w:val="692DAE05"/>
    <w:rsid w:val="692FE136"/>
    <w:rsid w:val="6975949A"/>
    <w:rsid w:val="6981FB50"/>
    <w:rsid w:val="69851DEE"/>
    <w:rsid w:val="69889FE7"/>
    <w:rsid w:val="698DD632"/>
    <w:rsid w:val="6991F62E"/>
    <w:rsid w:val="699EE8AA"/>
    <w:rsid w:val="69B001C1"/>
    <w:rsid w:val="69B2A995"/>
    <w:rsid w:val="69B904EB"/>
    <w:rsid w:val="69C564DA"/>
    <w:rsid w:val="69CDD8CC"/>
    <w:rsid w:val="69F32D56"/>
    <w:rsid w:val="69F4DA99"/>
    <w:rsid w:val="6A075138"/>
    <w:rsid w:val="6A094C13"/>
    <w:rsid w:val="6A48EF6A"/>
    <w:rsid w:val="6A49E68C"/>
    <w:rsid w:val="6A54DE6D"/>
    <w:rsid w:val="6A604B61"/>
    <w:rsid w:val="6A7BB33F"/>
    <w:rsid w:val="6A985F21"/>
    <w:rsid w:val="6A98DF98"/>
    <w:rsid w:val="6AB264D5"/>
    <w:rsid w:val="6B172CD9"/>
    <w:rsid w:val="6B1A381F"/>
    <w:rsid w:val="6B1B34F9"/>
    <w:rsid w:val="6B26BA86"/>
    <w:rsid w:val="6B57B59B"/>
    <w:rsid w:val="6B5F5627"/>
    <w:rsid w:val="6B7FCEBF"/>
    <w:rsid w:val="6B8705AC"/>
    <w:rsid w:val="6B89F67B"/>
    <w:rsid w:val="6B918E89"/>
    <w:rsid w:val="6BC7853F"/>
    <w:rsid w:val="6BCAA30B"/>
    <w:rsid w:val="6BEE3C14"/>
    <w:rsid w:val="6BF44FF2"/>
    <w:rsid w:val="6BF78BEE"/>
    <w:rsid w:val="6C431661"/>
    <w:rsid w:val="6C6B13BB"/>
    <w:rsid w:val="6C8727FE"/>
    <w:rsid w:val="6CB202D2"/>
    <w:rsid w:val="6CF9352A"/>
    <w:rsid w:val="6CFCC4B1"/>
    <w:rsid w:val="6D211579"/>
    <w:rsid w:val="6D257818"/>
    <w:rsid w:val="6D2EEBFA"/>
    <w:rsid w:val="6D3EDEDD"/>
    <w:rsid w:val="6D5226CC"/>
    <w:rsid w:val="6D55BB2B"/>
    <w:rsid w:val="6D62BD95"/>
    <w:rsid w:val="6D654B4C"/>
    <w:rsid w:val="6D6FDDC1"/>
    <w:rsid w:val="6D8A5120"/>
    <w:rsid w:val="6DB728E0"/>
    <w:rsid w:val="6DF50DA2"/>
    <w:rsid w:val="6DFD3ECD"/>
    <w:rsid w:val="6E064B02"/>
    <w:rsid w:val="6E257AD1"/>
    <w:rsid w:val="6E298B1D"/>
    <w:rsid w:val="6E3F97F4"/>
    <w:rsid w:val="6E45E17B"/>
    <w:rsid w:val="6E4732DF"/>
    <w:rsid w:val="6E4B696B"/>
    <w:rsid w:val="6E5BBC2D"/>
    <w:rsid w:val="6E5F9959"/>
    <w:rsid w:val="6E6A55A1"/>
    <w:rsid w:val="6E787771"/>
    <w:rsid w:val="6E9D61D0"/>
    <w:rsid w:val="6EA4CBA9"/>
    <w:rsid w:val="6EB3A48E"/>
    <w:rsid w:val="6EBE1AAD"/>
    <w:rsid w:val="6ECBAE89"/>
    <w:rsid w:val="6ED0AF88"/>
    <w:rsid w:val="6EF8ED50"/>
    <w:rsid w:val="6EFBF37E"/>
    <w:rsid w:val="6EFFECD2"/>
    <w:rsid w:val="6F0D0B19"/>
    <w:rsid w:val="6F0DAC3A"/>
    <w:rsid w:val="6F15BC75"/>
    <w:rsid w:val="6F31B99F"/>
    <w:rsid w:val="6F39BECC"/>
    <w:rsid w:val="6F56308E"/>
    <w:rsid w:val="6F77C51B"/>
    <w:rsid w:val="6FA79826"/>
    <w:rsid w:val="6FB6911D"/>
    <w:rsid w:val="6FB7FD0A"/>
    <w:rsid w:val="6FCE13A3"/>
    <w:rsid w:val="6FF1593B"/>
    <w:rsid w:val="6FF526E2"/>
    <w:rsid w:val="70211322"/>
    <w:rsid w:val="7024FF07"/>
    <w:rsid w:val="7025C67E"/>
    <w:rsid w:val="7031E68F"/>
    <w:rsid w:val="7031EE86"/>
    <w:rsid w:val="704DA5A6"/>
    <w:rsid w:val="70607D36"/>
    <w:rsid w:val="706C3387"/>
    <w:rsid w:val="708467C2"/>
    <w:rsid w:val="708A8635"/>
    <w:rsid w:val="7092B978"/>
    <w:rsid w:val="70B98C0C"/>
    <w:rsid w:val="70BAF902"/>
    <w:rsid w:val="70BD20B2"/>
    <w:rsid w:val="70DA8085"/>
    <w:rsid w:val="70E3B976"/>
    <w:rsid w:val="70EFCBFB"/>
    <w:rsid w:val="71106B13"/>
    <w:rsid w:val="71374E5D"/>
    <w:rsid w:val="7153D5B0"/>
    <w:rsid w:val="7158AE24"/>
    <w:rsid w:val="7159745C"/>
    <w:rsid w:val="7161B5A9"/>
    <w:rsid w:val="719DA8F8"/>
    <w:rsid w:val="71AA0F44"/>
    <w:rsid w:val="71BFAC9C"/>
    <w:rsid w:val="71D61888"/>
    <w:rsid w:val="71D7EB1F"/>
    <w:rsid w:val="71EF31F4"/>
    <w:rsid w:val="71F7ECC4"/>
    <w:rsid w:val="72040048"/>
    <w:rsid w:val="720C5BC7"/>
    <w:rsid w:val="721DB67E"/>
    <w:rsid w:val="72258AEC"/>
    <w:rsid w:val="72459D14"/>
    <w:rsid w:val="7245D253"/>
    <w:rsid w:val="724D5F78"/>
    <w:rsid w:val="727FAB85"/>
    <w:rsid w:val="728ED623"/>
    <w:rsid w:val="7291C9F0"/>
    <w:rsid w:val="729899CE"/>
    <w:rsid w:val="72AD0C70"/>
    <w:rsid w:val="72B6D0A0"/>
    <w:rsid w:val="72C4619F"/>
    <w:rsid w:val="72E2FC6E"/>
    <w:rsid w:val="72F6400C"/>
    <w:rsid w:val="73132B59"/>
    <w:rsid w:val="7323D97E"/>
    <w:rsid w:val="73402A3A"/>
    <w:rsid w:val="7347261D"/>
    <w:rsid w:val="73889CB4"/>
    <w:rsid w:val="7397A6F3"/>
    <w:rsid w:val="7399D619"/>
    <w:rsid w:val="73ED4D6B"/>
    <w:rsid w:val="73EE38DC"/>
    <w:rsid w:val="73F881B2"/>
    <w:rsid w:val="741B8C96"/>
    <w:rsid w:val="7426D625"/>
    <w:rsid w:val="743B5F7F"/>
    <w:rsid w:val="743F9D62"/>
    <w:rsid w:val="74570CFB"/>
    <w:rsid w:val="7481461F"/>
    <w:rsid w:val="74A3CAB0"/>
    <w:rsid w:val="74A43119"/>
    <w:rsid w:val="74A536C4"/>
    <w:rsid w:val="74A709A2"/>
    <w:rsid w:val="74D03060"/>
    <w:rsid w:val="74D708FC"/>
    <w:rsid w:val="74DCD8A5"/>
    <w:rsid w:val="74E33D02"/>
    <w:rsid w:val="74FA6BC2"/>
    <w:rsid w:val="75172AB8"/>
    <w:rsid w:val="751FDB91"/>
    <w:rsid w:val="7523F484"/>
    <w:rsid w:val="7528580D"/>
    <w:rsid w:val="752A2DF5"/>
    <w:rsid w:val="752F3CA6"/>
    <w:rsid w:val="75329124"/>
    <w:rsid w:val="753844E4"/>
    <w:rsid w:val="7538B343"/>
    <w:rsid w:val="757EB744"/>
    <w:rsid w:val="75CA8050"/>
    <w:rsid w:val="75CD2B83"/>
    <w:rsid w:val="75D2E96A"/>
    <w:rsid w:val="75D8E381"/>
    <w:rsid w:val="7604E141"/>
    <w:rsid w:val="760D0788"/>
    <w:rsid w:val="763CA8FC"/>
    <w:rsid w:val="7679213D"/>
    <w:rsid w:val="76799085"/>
    <w:rsid w:val="76949CA2"/>
    <w:rsid w:val="76B0F549"/>
    <w:rsid w:val="76B1D34A"/>
    <w:rsid w:val="76B8091F"/>
    <w:rsid w:val="76D9525A"/>
    <w:rsid w:val="76DD66BC"/>
    <w:rsid w:val="76F91CDF"/>
    <w:rsid w:val="76FA0176"/>
    <w:rsid w:val="770D9048"/>
    <w:rsid w:val="772F6DB6"/>
    <w:rsid w:val="7739EDD7"/>
    <w:rsid w:val="773D8FA2"/>
    <w:rsid w:val="774B2343"/>
    <w:rsid w:val="7760FDA0"/>
    <w:rsid w:val="777DDBF4"/>
    <w:rsid w:val="77A119DA"/>
    <w:rsid w:val="77CFA90C"/>
    <w:rsid w:val="77D35CDE"/>
    <w:rsid w:val="77D6340D"/>
    <w:rsid w:val="77DB79F8"/>
    <w:rsid w:val="77E4B6EB"/>
    <w:rsid w:val="78152892"/>
    <w:rsid w:val="781D330B"/>
    <w:rsid w:val="78219672"/>
    <w:rsid w:val="786F2FA1"/>
    <w:rsid w:val="78916968"/>
    <w:rsid w:val="78B94D03"/>
    <w:rsid w:val="78DEECD8"/>
    <w:rsid w:val="78E09983"/>
    <w:rsid w:val="78E816DF"/>
    <w:rsid w:val="79035561"/>
    <w:rsid w:val="790AA95F"/>
    <w:rsid w:val="7911DD6B"/>
    <w:rsid w:val="791A3ECF"/>
    <w:rsid w:val="79492E8A"/>
    <w:rsid w:val="7981ABEF"/>
    <w:rsid w:val="7987DB13"/>
    <w:rsid w:val="79993712"/>
    <w:rsid w:val="799E1149"/>
    <w:rsid w:val="79AE2FB5"/>
    <w:rsid w:val="79B31B4D"/>
    <w:rsid w:val="79D50970"/>
    <w:rsid w:val="79DC282E"/>
    <w:rsid w:val="7A135D48"/>
    <w:rsid w:val="7A1F93BB"/>
    <w:rsid w:val="7A5D0779"/>
    <w:rsid w:val="7A6ADA63"/>
    <w:rsid w:val="7A710C8A"/>
    <w:rsid w:val="7A87C54F"/>
    <w:rsid w:val="7A9FDD53"/>
    <w:rsid w:val="7AA5D852"/>
    <w:rsid w:val="7AA8486F"/>
    <w:rsid w:val="7AB188A4"/>
    <w:rsid w:val="7AC70FD5"/>
    <w:rsid w:val="7AD329EF"/>
    <w:rsid w:val="7AEF8BB2"/>
    <w:rsid w:val="7B050007"/>
    <w:rsid w:val="7B1E6355"/>
    <w:rsid w:val="7B31A99B"/>
    <w:rsid w:val="7B38C85F"/>
    <w:rsid w:val="7B6E7B0A"/>
    <w:rsid w:val="7BBE3521"/>
    <w:rsid w:val="7BCD7E7F"/>
    <w:rsid w:val="7BD66E50"/>
    <w:rsid w:val="7C0B115D"/>
    <w:rsid w:val="7C2E3DD2"/>
    <w:rsid w:val="7C4ABC0A"/>
    <w:rsid w:val="7C6D23F8"/>
    <w:rsid w:val="7C792D58"/>
    <w:rsid w:val="7C981DA8"/>
    <w:rsid w:val="7C9CAF20"/>
    <w:rsid w:val="7CA4630D"/>
    <w:rsid w:val="7CB74B3A"/>
    <w:rsid w:val="7CBF0F94"/>
    <w:rsid w:val="7CC3953A"/>
    <w:rsid w:val="7CD3A0FF"/>
    <w:rsid w:val="7CE427E8"/>
    <w:rsid w:val="7CE550B4"/>
    <w:rsid w:val="7D055E9F"/>
    <w:rsid w:val="7D272D14"/>
    <w:rsid w:val="7D46C037"/>
    <w:rsid w:val="7D51D149"/>
    <w:rsid w:val="7D6FFA13"/>
    <w:rsid w:val="7D71C528"/>
    <w:rsid w:val="7D7247B5"/>
    <w:rsid w:val="7D7B7A2E"/>
    <w:rsid w:val="7D804712"/>
    <w:rsid w:val="7D9E674A"/>
    <w:rsid w:val="7DA34FD8"/>
    <w:rsid w:val="7DABE5B8"/>
    <w:rsid w:val="7DADC84F"/>
    <w:rsid w:val="7DBF0B81"/>
    <w:rsid w:val="7DC0E7C6"/>
    <w:rsid w:val="7DD15A9B"/>
    <w:rsid w:val="7DD4DC75"/>
    <w:rsid w:val="7DE68906"/>
    <w:rsid w:val="7DF13F16"/>
    <w:rsid w:val="7DFFE779"/>
    <w:rsid w:val="7E0B6309"/>
    <w:rsid w:val="7E152A5E"/>
    <w:rsid w:val="7E18D71F"/>
    <w:rsid w:val="7E223025"/>
    <w:rsid w:val="7E474C6E"/>
    <w:rsid w:val="7E737588"/>
    <w:rsid w:val="7E76E7E4"/>
    <w:rsid w:val="7E96937C"/>
    <w:rsid w:val="7ECF7E01"/>
    <w:rsid w:val="7EDFC857"/>
    <w:rsid w:val="7EE25F4B"/>
    <w:rsid w:val="7F10F8A9"/>
    <w:rsid w:val="7F2C5279"/>
    <w:rsid w:val="7F3AE772"/>
    <w:rsid w:val="7F3E42EF"/>
    <w:rsid w:val="7F478C05"/>
    <w:rsid w:val="7F613A0F"/>
    <w:rsid w:val="7F728FE0"/>
    <w:rsid w:val="7F741831"/>
    <w:rsid w:val="7F749AD5"/>
    <w:rsid w:val="7F947CCB"/>
    <w:rsid w:val="7FA35F7D"/>
    <w:rsid w:val="7FA3C51A"/>
    <w:rsid w:val="7FA685F5"/>
    <w:rsid w:val="7FC3A084"/>
    <w:rsid w:val="7FDD1666"/>
    <w:rsid w:val="7FE9CB56"/>
    <w:rsid w:val="7FF42D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243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A4"/>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EC56A4"/>
    <w:pPr>
      <w:spacing w:after="240"/>
      <w:outlineLvl w:val="0"/>
    </w:pPr>
    <w:rPr>
      <w:rFonts w:ascii="Arial Bold" w:hAnsi="Arial Bold"/>
      <w:b/>
      <w:kern w:val="34"/>
      <w:sz w:val="36"/>
    </w:rPr>
  </w:style>
  <w:style w:type="paragraph" w:styleId="Heading2">
    <w:name w:val="heading 2"/>
    <w:basedOn w:val="HeadingBase"/>
    <w:next w:val="Normal"/>
    <w:link w:val="Heading2Char"/>
    <w:qFormat/>
    <w:rsid w:val="00EC56A4"/>
    <w:pPr>
      <w:spacing w:before="240" w:after="240"/>
      <w:outlineLvl w:val="1"/>
    </w:pPr>
    <w:rPr>
      <w:rFonts w:ascii="Arial Bold" w:hAnsi="Arial Bold"/>
      <w:b/>
      <w:sz w:val="26"/>
    </w:rPr>
  </w:style>
  <w:style w:type="paragraph" w:styleId="Heading3">
    <w:name w:val="heading 3"/>
    <w:basedOn w:val="HeadingBase"/>
    <w:next w:val="Normal"/>
    <w:link w:val="Heading3Char"/>
    <w:qFormat/>
    <w:rsid w:val="00EC56A4"/>
    <w:pPr>
      <w:spacing w:before="120" w:after="120"/>
      <w:outlineLvl w:val="2"/>
    </w:pPr>
    <w:rPr>
      <w:rFonts w:ascii="Arial Bold" w:hAnsi="Arial Bold"/>
      <w:b/>
      <w:sz w:val="22"/>
    </w:rPr>
  </w:style>
  <w:style w:type="paragraph" w:styleId="Heading4">
    <w:name w:val="heading 4"/>
    <w:basedOn w:val="HeadingBase"/>
    <w:next w:val="Normal"/>
    <w:link w:val="Heading4Char"/>
    <w:qFormat/>
    <w:rsid w:val="00EC56A4"/>
    <w:pPr>
      <w:spacing w:after="120"/>
      <w:outlineLvl w:val="3"/>
    </w:pPr>
    <w:rPr>
      <w:rFonts w:ascii="Arial Bold" w:hAnsi="Arial Bold"/>
      <w:b/>
      <w:sz w:val="20"/>
    </w:rPr>
  </w:style>
  <w:style w:type="paragraph" w:styleId="Heading5">
    <w:name w:val="heading 5"/>
    <w:basedOn w:val="HeadingBase"/>
    <w:next w:val="Normal"/>
    <w:link w:val="Heading5Char"/>
    <w:qFormat/>
    <w:rsid w:val="00EC56A4"/>
    <w:pPr>
      <w:spacing w:after="120"/>
      <w:outlineLvl w:val="4"/>
    </w:pPr>
    <w:rPr>
      <w:bCs/>
      <w:i/>
      <w:iCs/>
      <w:sz w:val="20"/>
      <w:szCs w:val="26"/>
    </w:rPr>
  </w:style>
  <w:style w:type="paragraph" w:styleId="Heading6">
    <w:name w:val="heading 6"/>
    <w:basedOn w:val="HeadingBase"/>
    <w:next w:val="Normal"/>
    <w:link w:val="Heading6Char"/>
    <w:rsid w:val="00EC56A4"/>
    <w:pPr>
      <w:spacing w:after="120"/>
      <w:outlineLvl w:val="5"/>
    </w:pPr>
    <w:rPr>
      <w:bCs/>
      <w:sz w:val="20"/>
      <w:szCs w:val="22"/>
    </w:rPr>
  </w:style>
  <w:style w:type="paragraph" w:styleId="Heading7">
    <w:name w:val="heading 7"/>
    <w:basedOn w:val="HeadingBase"/>
    <w:next w:val="Normal"/>
    <w:link w:val="Heading7Char"/>
    <w:rsid w:val="00EC56A4"/>
    <w:pPr>
      <w:spacing w:before="120"/>
      <w:outlineLvl w:val="6"/>
    </w:pPr>
    <w:rPr>
      <w:sz w:val="20"/>
      <w:szCs w:val="24"/>
    </w:rPr>
  </w:style>
  <w:style w:type="paragraph" w:styleId="Heading8">
    <w:name w:val="heading 8"/>
    <w:basedOn w:val="HeadingBase"/>
    <w:next w:val="Normal"/>
    <w:link w:val="Heading8Char"/>
    <w:rsid w:val="00EC56A4"/>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EC56A4"/>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EC56A4"/>
    <w:pPr>
      <w:tabs>
        <w:tab w:val="center" w:pos="4153"/>
        <w:tab w:val="right" w:pos="8306"/>
      </w:tabs>
    </w:pPr>
  </w:style>
  <w:style w:type="character" w:customStyle="1" w:styleId="HeaderChar">
    <w:name w:val="Header Char"/>
    <w:basedOn w:val="DefaultParagraphFont"/>
    <w:link w:val="Header"/>
    <w:rsid w:val="00EC56A4"/>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EC56A4"/>
    <w:pPr>
      <w:tabs>
        <w:tab w:val="center" w:pos="4153"/>
        <w:tab w:val="right" w:pos="8306"/>
      </w:tabs>
    </w:pPr>
  </w:style>
  <w:style w:type="character" w:customStyle="1" w:styleId="FooterChar">
    <w:name w:val="Footer Char"/>
    <w:basedOn w:val="DefaultParagraphFont"/>
    <w:link w:val="Footer"/>
    <w:rsid w:val="00EC56A4"/>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EC56A4"/>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EC56A4"/>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EC56A4"/>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EC56A4"/>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EC56A4"/>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EC56A4"/>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EC56A4"/>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EC56A4"/>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EC56A4"/>
    <w:pPr>
      <w:jc w:val="center"/>
    </w:pPr>
    <w:rPr>
      <w:rFonts w:ascii="Arial Bold" w:hAnsi="Arial Bold"/>
      <w:b/>
      <w:caps/>
      <w:sz w:val="22"/>
    </w:rPr>
  </w:style>
  <w:style w:type="paragraph" w:customStyle="1" w:styleId="FileProperties">
    <w:name w:val="File Properties"/>
    <w:basedOn w:val="Normal"/>
    <w:rsid w:val="00EC56A4"/>
    <w:pPr>
      <w:spacing w:before="0"/>
    </w:pPr>
    <w:rPr>
      <w:i/>
    </w:rPr>
  </w:style>
  <w:style w:type="paragraph" w:customStyle="1" w:styleId="AlphaParagraph">
    <w:name w:val="Alpha Paragraph"/>
    <w:basedOn w:val="Normal"/>
    <w:rsid w:val="00EC56A4"/>
    <w:pPr>
      <w:numPr>
        <w:numId w:val="1"/>
      </w:numPr>
      <w:tabs>
        <w:tab w:val="clear" w:pos="567"/>
        <w:tab w:val="num" w:pos="360"/>
      </w:tabs>
      <w:ind w:left="0" w:firstLine="0"/>
    </w:pPr>
  </w:style>
  <w:style w:type="paragraph" w:customStyle="1" w:styleId="HeadingBase">
    <w:name w:val="Heading Base"/>
    <w:rsid w:val="00EC56A4"/>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EC56A4"/>
    <w:rPr>
      <w:bCs/>
      <w:color w:val="002A54" w:themeColor="text2"/>
      <w:szCs w:val="52"/>
    </w:rPr>
  </w:style>
  <w:style w:type="paragraph" w:customStyle="1" w:styleId="BoxText">
    <w:name w:val="Box Text"/>
    <w:basedOn w:val="Normal"/>
    <w:link w:val="BoxTextChar"/>
    <w:qFormat/>
    <w:rsid w:val="00EC56A4"/>
    <w:pPr>
      <w:spacing w:before="120" w:after="120" w:line="240" w:lineRule="auto"/>
    </w:pPr>
  </w:style>
  <w:style w:type="paragraph" w:customStyle="1" w:styleId="BoxBullet">
    <w:name w:val="Box Bullet"/>
    <w:basedOn w:val="BoxText"/>
    <w:rsid w:val="00EC56A4"/>
    <w:pPr>
      <w:numPr>
        <w:numId w:val="2"/>
      </w:numPr>
    </w:pPr>
  </w:style>
  <w:style w:type="paragraph" w:customStyle="1" w:styleId="BoxHeading">
    <w:name w:val="Box Heading"/>
    <w:basedOn w:val="HeadingBase"/>
    <w:next w:val="BoxText"/>
    <w:rsid w:val="00EC56A4"/>
    <w:pPr>
      <w:spacing w:before="120" w:after="120"/>
    </w:pPr>
    <w:rPr>
      <w:b/>
      <w:sz w:val="20"/>
    </w:rPr>
  </w:style>
  <w:style w:type="character" w:customStyle="1" w:styleId="Heading6Char">
    <w:name w:val="Heading 6 Char"/>
    <w:basedOn w:val="DefaultParagraphFont"/>
    <w:link w:val="Heading6"/>
    <w:rsid w:val="00EC56A4"/>
    <w:rPr>
      <w:rFonts w:ascii="Arial" w:eastAsia="Times New Roman" w:hAnsi="Arial" w:cs="Times New Roman"/>
      <w:bCs/>
      <w:sz w:val="20"/>
      <w:lang w:eastAsia="en-AU"/>
    </w:rPr>
  </w:style>
  <w:style w:type="paragraph" w:customStyle="1" w:styleId="Bullet">
    <w:name w:val="Bullet"/>
    <w:aliases w:val="Body,BodyNum,Bullet + line,Bullet Char1,Bullet Char1 Char Char Char,Bullet Char1 Char Char Char Char,Bullet Char1 Char Char Char Char Char,b,b + line,b1,b1 Char Char Char,bulleted,level 1,CG-Bullet"/>
    <w:basedOn w:val="Normal"/>
    <w:link w:val="BulletChar"/>
    <w:qFormat/>
    <w:rsid w:val="00EC56A4"/>
    <w:pPr>
      <w:numPr>
        <w:numId w:val="4"/>
      </w:numPr>
      <w:spacing w:after="160"/>
      <w:ind w:left="284" w:hanging="284"/>
    </w:pPr>
  </w:style>
  <w:style w:type="paragraph" w:styleId="Caption">
    <w:name w:val="caption"/>
    <w:basedOn w:val="Normal"/>
    <w:next w:val="Normal"/>
    <w:rsid w:val="00EC56A4"/>
    <w:rPr>
      <w:b/>
      <w:bCs/>
    </w:rPr>
  </w:style>
  <w:style w:type="paragraph" w:customStyle="1" w:styleId="ChartandTableFootnote">
    <w:name w:val="Chart and Table Footnote"/>
    <w:basedOn w:val="HeadingBase"/>
    <w:next w:val="Normal"/>
    <w:rsid w:val="00EC56A4"/>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EC56A4"/>
    <w:pPr>
      <w:keepNext w:val="0"/>
      <w:numPr>
        <w:numId w:val="5"/>
      </w:numPr>
      <w:spacing w:before="30"/>
    </w:pPr>
    <w:rPr>
      <w:color w:val="000000"/>
      <w:sz w:val="16"/>
    </w:rPr>
  </w:style>
  <w:style w:type="paragraph" w:customStyle="1" w:styleId="ChartandTableFootnoteSmall">
    <w:name w:val="Chart and Table Footnote Small"/>
    <w:basedOn w:val="HeadingBase"/>
    <w:next w:val="Normal"/>
    <w:rsid w:val="00EC56A4"/>
    <w:pPr>
      <w:keepNext w:val="0"/>
      <w:tabs>
        <w:tab w:val="left" w:pos="284"/>
      </w:tabs>
      <w:jc w:val="both"/>
    </w:pPr>
    <w:rPr>
      <w:color w:val="000000"/>
      <w:sz w:val="15"/>
    </w:rPr>
  </w:style>
  <w:style w:type="paragraph" w:customStyle="1" w:styleId="ChartGraphic">
    <w:name w:val="Chart Graphic"/>
    <w:basedOn w:val="HeadingBase"/>
    <w:rsid w:val="00EC56A4"/>
    <w:rPr>
      <w:sz w:val="20"/>
    </w:rPr>
  </w:style>
  <w:style w:type="paragraph" w:customStyle="1" w:styleId="TableLine">
    <w:name w:val="Table Line"/>
    <w:basedOn w:val="Normal"/>
    <w:next w:val="Normal"/>
    <w:autoRedefine/>
    <w:rsid w:val="00EC56A4"/>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EC56A4"/>
    <w:pPr>
      <w:spacing w:after="60"/>
    </w:pPr>
    <w:rPr>
      <w:sz w:val="19"/>
    </w:rPr>
  </w:style>
  <w:style w:type="character" w:styleId="CommentReference">
    <w:name w:val="annotation reference"/>
    <w:basedOn w:val="DefaultParagraphFont"/>
    <w:rsid w:val="00EC56A4"/>
    <w:rPr>
      <w:sz w:val="16"/>
      <w:szCs w:val="16"/>
    </w:rPr>
  </w:style>
  <w:style w:type="paragraph" w:styleId="CommentText">
    <w:name w:val="annotation text"/>
    <w:basedOn w:val="Normal"/>
    <w:link w:val="CommentTextChar"/>
    <w:rsid w:val="00EC56A4"/>
  </w:style>
  <w:style w:type="character" w:customStyle="1" w:styleId="CommentTextChar">
    <w:name w:val="Comment Text Char"/>
    <w:basedOn w:val="DefaultParagraphFont"/>
    <w:link w:val="CommentText"/>
    <w:rsid w:val="00EC56A4"/>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EC56A4"/>
    <w:rPr>
      <w:b/>
      <w:bCs/>
    </w:rPr>
  </w:style>
  <w:style w:type="character" w:customStyle="1" w:styleId="CommentSubjectChar">
    <w:name w:val="Comment Subject Char"/>
    <w:basedOn w:val="CommentTextChar"/>
    <w:link w:val="CommentSubject"/>
    <w:semiHidden/>
    <w:rsid w:val="00EC56A4"/>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EC56A4"/>
    <w:pPr>
      <w:spacing w:after="720"/>
      <w:outlineLvl w:val="9"/>
    </w:pPr>
  </w:style>
  <w:style w:type="character" w:styleId="Strong">
    <w:name w:val="Strong"/>
    <w:basedOn w:val="DefaultParagraphFont"/>
    <w:uiPriority w:val="22"/>
    <w:qFormat/>
    <w:rsid w:val="00EC56A4"/>
    <w:rPr>
      <w:b/>
      <w:bCs/>
      <w:color w:val="auto"/>
    </w:rPr>
  </w:style>
  <w:style w:type="paragraph" w:customStyle="1" w:styleId="Dash">
    <w:name w:val="Dash"/>
    <w:basedOn w:val="Normal"/>
    <w:link w:val="DashChar"/>
    <w:qFormat/>
    <w:rsid w:val="00EC56A4"/>
    <w:pPr>
      <w:numPr>
        <w:ilvl w:val="1"/>
        <w:numId w:val="4"/>
      </w:numPr>
      <w:tabs>
        <w:tab w:val="left" w:pos="567"/>
      </w:tabs>
    </w:pPr>
  </w:style>
  <w:style w:type="paragraph" w:styleId="DocumentMap">
    <w:name w:val="Document Map"/>
    <w:basedOn w:val="Normal"/>
    <w:link w:val="DocumentMapChar"/>
    <w:semiHidden/>
    <w:rsid w:val="00EC56A4"/>
    <w:pPr>
      <w:shd w:val="clear" w:color="auto" w:fill="000080"/>
    </w:pPr>
    <w:rPr>
      <w:rFonts w:ascii="Tahoma" w:hAnsi="Tahoma" w:cs="Tahoma"/>
    </w:rPr>
  </w:style>
  <w:style w:type="character" w:customStyle="1" w:styleId="DocumentMapChar">
    <w:name w:val="Document Map Char"/>
    <w:basedOn w:val="DefaultParagraphFont"/>
    <w:link w:val="DocumentMap"/>
    <w:semiHidden/>
    <w:rsid w:val="00EC56A4"/>
    <w:rPr>
      <w:rFonts w:ascii="Tahoma" w:eastAsia="Times New Roman" w:hAnsi="Tahoma" w:cs="Tahoma"/>
      <w:sz w:val="19"/>
      <w:szCs w:val="20"/>
      <w:shd w:val="clear" w:color="auto" w:fill="000080"/>
      <w:lang w:eastAsia="en-AU"/>
    </w:rPr>
  </w:style>
  <w:style w:type="paragraph" w:customStyle="1" w:styleId="DoubleDot">
    <w:name w:val="Double Dot"/>
    <w:basedOn w:val="Normal"/>
    <w:rsid w:val="00EC56A4"/>
    <w:pPr>
      <w:numPr>
        <w:ilvl w:val="2"/>
        <w:numId w:val="4"/>
      </w:numPr>
      <w:tabs>
        <w:tab w:val="clear" w:pos="850"/>
        <w:tab w:val="num" w:pos="360"/>
        <w:tab w:val="left" w:pos="851"/>
      </w:tabs>
    </w:pPr>
  </w:style>
  <w:style w:type="paragraph" w:customStyle="1" w:styleId="FigureHeading">
    <w:name w:val="Figure Heading"/>
    <w:basedOn w:val="HeadingBase"/>
    <w:next w:val="ChartGraphic"/>
    <w:rsid w:val="00EC56A4"/>
    <w:pPr>
      <w:spacing w:before="120" w:after="20"/>
    </w:pPr>
    <w:rPr>
      <w:b/>
      <w:sz w:val="20"/>
    </w:rPr>
  </w:style>
  <w:style w:type="paragraph" w:customStyle="1" w:styleId="FooterBase">
    <w:name w:val="Footer Base"/>
    <w:rsid w:val="00EC56A4"/>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EC56A4"/>
    <w:pPr>
      <w:pBdr>
        <w:top w:val="single" w:sz="4" w:space="10" w:color="002A54" w:themeColor="text2"/>
      </w:pBdr>
      <w:jc w:val="left"/>
    </w:pPr>
    <w:rPr>
      <w:sz w:val="18"/>
    </w:rPr>
  </w:style>
  <w:style w:type="paragraph" w:customStyle="1" w:styleId="FooterOdd">
    <w:name w:val="Footer Odd"/>
    <w:basedOn w:val="Footer"/>
    <w:qFormat/>
    <w:rsid w:val="00EC56A4"/>
    <w:pPr>
      <w:pBdr>
        <w:top w:val="single" w:sz="4" w:space="10" w:color="002A54" w:themeColor="text2"/>
      </w:pBdr>
      <w:jc w:val="right"/>
    </w:pPr>
    <w:rPr>
      <w:sz w:val="18"/>
    </w:rPr>
  </w:style>
  <w:style w:type="character" w:styleId="FootnoteReference">
    <w:name w:val="footnote reference"/>
    <w:basedOn w:val="DefaultParagraphFont"/>
    <w:rsid w:val="00EC56A4"/>
    <w:rPr>
      <w:vertAlign w:val="superscript"/>
    </w:rPr>
  </w:style>
  <w:style w:type="paragraph" w:styleId="FootnoteText">
    <w:name w:val="footnote text"/>
    <w:basedOn w:val="Normal"/>
    <w:link w:val="FootnoteTextChar"/>
    <w:rsid w:val="00EC56A4"/>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EC56A4"/>
    <w:rPr>
      <w:rFonts w:ascii="Book Antiqua" w:eastAsia="Times New Roman" w:hAnsi="Book Antiqua" w:cs="Times New Roman"/>
      <w:sz w:val="18"/>
      <w:szCs w:val="20"/>
      <w:lang w:eastAsia="en-AU"/>
    </w:rPr>
  </w:style>
  <w:style w:type="character" w:customStyle="1" w:styleId="FramedHeader">
    <w:name w:val="Framed Header"/>
    <w:basedOn w:val="DefaultParagraphFont"/>
    <w:rsid w:val="00EC56A4"/>
    <w:rPr>
      <w:rFonts w:ascii="Book Antiqua" w:hAnsi="Book Antiqua"/>
      <w:i/>
      <w:dstrike w:val="0"/>
      <w:color w:val="auto"/>
      <w:sz w:val="20"/>
      <w:vertAlign w:val="baseline"/>
    </w:rPr>
  </w:style>
  <w:style w:type="paragraph" w:customStyle="1" w:styleId="HeaderBase">
    <w:name w:val="Header Base"/>
    <w:rsid w:val="00EC56A4"/>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EC56A4"/>
  </w:style>
  <w:style w:type="paragraph" w:customStyle="1" w:styleId="HeaderOdd">
    <w:name w:val="Header Odd"/>
    <w:basedOn w:val="HeaderBase"/>
    <w:rsid w:val="00EC56A4"/>
    <w:pPr>
      <w:jc w:val="right"/>
    </w:pPr>
  </w:style>
  <w:style w:type="character" w:customStyle="1" w:styleId="Heading1Char">
    <w:name w:val="Heading 1 Char"/>
    <w:basedOn w:val="DefaultParagraphFont"/>
    <w:link w:val="Heading1"/>
    <w:rsid w:val="00EC56A4"/>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EC56A4"/>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EC56A4"/>
    <w:rPr>
      <w:rFonts w:ascii="Arial Bold" w:eastAsia="Times New Roman" w:hAnsi="Arial Bold" w:cs="Times New Roman"/>
      <w:b/>
      <w:szCs w:val="20"/>
      <w:lang w:eastAsia="en-AU"/>
    </w:rPr>
  </w:style>
  <w:style w:type="paragraph" w:customStyle="1" w:styleId="Heading3noTOC">
    <w:name w:val="Heading 3 no TOC"/>
    <w:basedOn w:val="Heading3"/>
    <w:rsid w:val="00EC56A4"/>
  </w:style>
  <w:style w:type="character" w:customStyle="1" w:styleId="Heading4Char">
    <w:name w:val="Heading 4 Char"/>
    <w:basedOn w:val="DefaultParagraphFont"/>
    <w:link w:val="Heading4"/>
    <w:rsid w:val="00EC56A4"/>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EC56A4"/>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EC56A4"/>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EC56A4"/>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EC56A4"/>
    <w:rPr>
      <w:rFonts w:ascii="Times New Roman" w:hAnsi="Times New Roman"/>
      <w:vanish/>
      <w:sz w:val="16"/>
    </w:rPr>
  </w:style>
  <w:style w:type="character" w:styleId="Hyperlink">
    <w:name w:val="Hyperlink"/>
    <w:basedOn w:val="DefaultParagraphFont"/>
    <w:uiPriority w:val="99"/>
    <w:unhideWhenUsed/>
    <w:rsid w:val="00EC56A4"/>
    <w:rPr>
      <w:color w:val="auto"/>
      <w:u w:val="single"/>
    </w:rPr>
  </w:style>
  <w:style w:type="paragraph" w:styleId="Index4">
    <w:name w:val="index 4"/>
    <w:basedOn w:val="Normal"/>
    <w:next w:val="Normal"/>
    <w:autoRedefine/>
    <w:semiHidden/>
    <w:rsid w:val="00EC56A4"/>
    <w:pPr>
      <w:ind w:left="800" w:hanging="200"/>
    </w:pPr>
  </w:style>
  <w:style w:type="paragraph" w:styleId="Index5">
    <w:name w:val="index 5"/>
    <w:basedOn w:val="Normal"/>
    <w:next w:val="Normal"/>
    <w:autoRedefine/>
    <w:semiHidden/>
    <w:rsid w:val="00EC56A4"/>
    <w:pPr>
      <w:ind w:left="1000" w:hanging="200"/>
    </w:pPr>
  </w:style>
  <w:style w:type="paragraph" w:styleId="Index6">
    <w:name w:val="index 6"/>
    <w:basedOn w:val="Normal"/>
    <w:next w:val="Normal"/>
    <w:autoRedefine/>
    <w:semiHidden/>
    <w:rsid w:val="00EC56A4"/>
    <w:pPr>
      <w:ind w:left="1200" w:hanging="200"/>
    </w:pPr>
  </w:style>
  <w:style w:type="paragraph" w:styleId="Index7">
    <w:name w:val="index 7"/>
    <w:basedOn w:val="Normal"/>
    <w:next w:val="Normal"/>
    <w:autoRedefine/>
    <w:semiHidden/>
    <w:rsid w:val="00EC56A4"/>
    <w:pPr>
      <w:ind w:left="1400" w:hanging="200"/>
    </w:pPr>
  </w:style>
  <w:style w:type="paragraph" w:styleId="Index8">
    <w:name w:val="index 8"/>
    <w:basedOn w:val="Normal"/>
    <w:next w:val="Normal"/>
    <w:autoRedefine/>
    <w:semiHidden/>
    <w:rsid w:val="00EC56A4"/>
    <w:pPr>
      <w:ind w:left="1600" w:hanging="200"/>
    </w:pPr>
  </w:style>
  <w:style w:type="paragraph" w:styleId="Index9">
    <w:name w:val="index 9"/>
    <w:basedOn w:val="Normal"/>
    <w:next w:val="Normal"/>
    <w:autoRedefine/>
    <w:semiHidden/>
    <w:rsid w:val="00EC56A4"/>
    <w:pPr>
      <w:ind w:left="1800" w:hanging="200"/>
    </w:pPr>
  </w:style>
  <w:style w:type="paragraph" w:styleId="MacroText">
    <w:name w:val="macro"/>
    <w:link w:val="MacroTextChar"/>
    <w:unhideWhenUsed/>
    <w:rsid w:val="00EC56A4"/>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EC56A4"/>
    <w:rPr>
      <w:rFonts w:ascii="Courier New" w:eastAsia="Times New Roman" w:hAnsi="Courier New" w:cs="Courier New"/>
      <w:sz w:val="20"/>
      <w:szCs w:val="20"/>
      <w:lang w:eastAsia="en-AU"/>
    </w:rPr>
  </w:style>
  <w:style w:type="paragraph" w:styleId="NormalIndent">
    <w:name w:val="Normal Indent"/>
    <w:basedOn w:val="Normal"/>
    <w:rsid w:val="00EC56A4"/>
    <w:pPr>
      <w:ind w:left="567"/>
    </w:pPr>
  </w:style>
  <w:style w:type="paragraph" w:customStyle="1" w:styleId="NoteTableHeading">
    <w:name w:val="Note Table Heading"/>
    <w:basedOn w:val="HeadingBase"/>
    <w:next w:val="Normal"/>
    <w:rsid w:val="00EC56A4"/>
    <w:pPr>
      <w:spacing w:before="240"/>
      <w:outlineLvl w:val="2"/>
    </w:pPr>
    <w:rPr>
      <w:b/>
      <w:sz w:val="20"/>
    </w:rPr>
  </w:style>
  <w:style w:type="paragraph" w:customStyle="1" w:styleId="OverviewParagraph">
    <w:name w:val="Overview Paragraph"/>
    <w:basedOn w:val="Normal"/>
    <w:rsid w:val="00EC56A4"/>
    <w:pPr>
      <w:spacing w:before="120" w:after="120" w:line="240" w:lineRule="auto"/>
    </w:pPr>
  </w:style>
  <w:style w:type="character" w:styleId="PageNumber">
    <w:name w:val="page number"/>
    <w:basedOn w:val="DefaultParagraphFont"/>
    <w:rsid w:val="00EC56A4"/>
    <w:rPr>
      <w:rFonts w:ascii="Arial" w:hAnsi="Arial" w:cs="Arial"/>
    </w:rPr>
  </w:style>
  <w:style w:type="paragraph" w:customStyle="1" w:styleId="SingleParagraph">
    <w:name w:val="Single Paragraph"/>
    <w:basedOn w:val="Normal"/>
    <w:rsid w:val="00EC56A4"/>
    <w:pPr>
      <w:spacing w:before="0" w:after="0"/>
    </w:pPr>
  </w:style>
  <w:style w:type="paragraph" w:customStyle="1" w:styleId="Source">
    <w:name w:val="Source"/>
    <w:basedOn w:val="Normal"/>
    <w:rsid w:val="00EC56A4"/>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EC56A4"/>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EC56A4"/>
    <w:pPr>
      <w:jc w:val="center"/>
    </w:pPr>
  </w:style>
  <w:style w:type="paragraph" w:customStyle="1" w:styleId="TableColumnHeadingLeft">
    <w:name w:val="Table Column Heading Left"/>
    <w:basedOn w:val="TableColumnHeadingBase"/>
    <w:next w:val="Normal"/>
    <w:rsid w:val="00EC56A4"/>
  </w:style>
  <w:style w:type="paragraph" w:customStyle="1" w:styleId="TableColumnHeadingRight">
    <w:name w:val="Table Column Heading Right"/>
    <w:basedOn w:val="TableColumnHeadingBase"/>
    <w:next w:val="Normal"/>
    <w:rsid w:val="00EC56A4"/>
    <w:pPr>
      <w:jc w:val="right"/>
    </w:pPr>
  </w:style>
  <w:style w:type="paragraph" w:customStyle="1" w:styleId="TableGraphic">
    <w:name w:val="Table Graphic"/>
    <w:basedOn w:val="Normal"/>
    <w:next w:val="Normal"/>
    <w:rsid w:val="00EC56A4"/>
    <w:pPr>
      <w:spacing w:after="0" w:line="240" w:lineRule="auto"/>
      <w:ind w:right="-113"/>
    </w:pPr>
  </w:style>
  <w:style w:type="table" w:styleId="TableGrid">
    <w:name w:val="Table Grid"/>
    <w:basedOn w:val="TableNormal"/>
    <w:rsid w:val="00EC56A4"/>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EC56A4"/>
    <w:pPr>
      <w:spacing w:before="120" w:after="20"/>
    </w:pPr>
    <w:rPr>
      <w:b/>
      <w:sz w:val="20"/>
    </w:rPr>
  </w:style>
  <w:style w:type="paragraph" w:customStyle="1" w:styleId="TableHeadingcontinued">
    <w:name w:val="Table Heading continued"/>
    <w:basedOn w:val="HeadingBase"/>
    <w:next w:val="TableGraphic"/>
    <w:rsid w:val="00EC56A4"/>
    <w:pPr>
      <w:spacing w:before="120" w:after="20"/>
    </w:pPr>
    <w:rPr>
      <w:rFonts w:ascii="Arial Bold" w:hAnsi="Arial Bold"/>
      <w:b/>
      <w:sz w:val="20"/>
    </w:rPr>
  </w:style>
  <w:style w:type="paragraph" w:styleId="TableofFigures">
    <w:name w:val="table of figures"/>
    <w:basedOn w:val="Normal"/>
    <w:next w:val="Normal"/>
    <w:rsid w:val="00EC56A4"/>
  </w:style>
  <w:style w:type="paragraph" w:customStyle="1" w:styleId="TableTextBase">
    <w:name w:val="Table Text Base"/>
    <w:basedOn w:val="Normal"/>
    <w:rsid w:val="00EC56A4"/>
    <w:pPr>
      <w:spacing w:before="20" w:after="20" w:line="240" w:lineRule="auto"/>
    </w:pPr>
    <w:rPr>
      <w:rFonts w:ascii="Arial" w:hAnsi="Arial"/>
      <w:sz w:val="16"/>
    </w:rPr>
  </w:style>
  <w:style w:type="paragraph" w:customStyle="1" w:styleId="TableTextCentred">
    <w:name w:val="Table Text Centred"/>
    <w:basedOn w:val="TableTextBase"/>
    <w:rsid w:val="00EC56A4"/>
    <w:pPr>
      <w:jc w:val="center"/>
    </w:pPr>
  </w:style>
  <w:style w:type="paragraph" w:customStyle="1" w:styleId="TableTextIndented">
    <w:name w:val="Table Text Indented"/>
    <w:basedOn w:val="TableTextBase"/>
    <w:rsid w:val="00EC56A4"/>
    <w:pPr>
      <w:ind w:left="284"/>
    </w:pPr>
  </w:style>
  <w:style w:type="paragraph" w:customStyle="1" w:styleId="TableTextLeft">
    <w:name w:val="Table Text Left"/>
    <w:basedOn w:val="TableTextBase"/>
    <w:rsid w:val="00EC56A4"/>
  </w:style>
  <w:style w:type="paragraph" w:customStyle="1" w:styleId="TableTextRight">
    <w:name w:val="Table Text Right"/>
    <w:basedOn w:val="TableTextBase"/>
    <w:rsid w:val="00EC56A4"/>
    <w:pPr>
      <w:jc w:val="right"/>
    </w:pPr>
  </w:style>
  <w:style w:type="paragraph" w:styleId="TOAHeading">
    <w:name w:val="toa heading"/>
    <w:basedOn w:val="Normal"/>
    <w:next w:val="Normal"/>
    <w:rsid w:val="00EC56A4"/>
    <w:pPr>
      <w:spacing w:before="120"/>
    </w:pPr>
    <w:rPr>
      <w:rFonts w:ascii="Arial" w:hAnsi="Arial" w:cs="Arial"/>
      <w:b/>
      <w:bCs/>
      <w:sz w:val="24"/>
      <w:szCs w:val="24"/>
    </w:rPr>
  </w:style>
  <w:style w:type="paragraph" w:styleId="TOC1">
    <w:name w:val="toc 1"/>
    <w:basedOn w:val="HeaderBase"/>
    <w:next w:val="Normal"/>
    <w:uiPriority w:val="2"/>
    <w:rsid w:val="00EC56A4"/>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EC56A4"/>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EC56A4"/>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EC56A4"/>
    <w:pPr>
      <w:tabs>
        <w:tab w:val="right" w:leader="dot" w:pos="7700"/>
      </w:tabs>
      <w:spacing w:before="40"/>
      <w:ind w:right="851"/>
    </w:pPr>
    <w:rPr>
      <w:sz w:val="20"/>
    </w:rPr>
  </w:style>
  <w:style w:type="paragraph" w:styleId="TOC5">
    <w:name w:val="toc 5"/>
    <w:basedOn w:val="Normal"/>
    <w:next w:val="Normal"/>
    <w:autoRedefine/>
    <w:uiPriority w:val="2"/>
    <w:rsid w:val="00EC56A4"/>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EC56A4"/>
    <w:pPr>
      <w:tabs>
        <w:tab w:val="left" w:pos="851"/>
      </w:tabs>
      <w:ind w:left="851" w:hanging="851"/>
    </w:pPr>
    <w:rPr>
      <w:color w:val="000000"/>
    </w:rPr>
  </w:style>
  <w:style w:type="paragraph" w:styleId="TOC7">
    <w:name w:val="toc 7"/>
    <w:basedOn w:val="Normal"/>
    <w:next w:val="Normal"/>
    <w:autoRedefine/>
    <w:uiPriority w:val="2"/>
    <w:semiHidden/>
    <w:rsid w:val="00EC56A4"/>
    <w:pPr>
      <w:ind w:left="1200"/>
    </w:pPr>
  </w:style>
  <w:style w:type="paragraph" w:styleId="TOC8">
    <w:name w:val="toc 8"/>
    <w:basedOn w:val="Normal"/>
    <w:next w:val="Normal"/>
    <w:autoRedefine/>
    <w:uiPriority w:val="2"/>
    <w:semiHidden/>
    <w:rsid w:val="00EC56A4"/>
    <w:pPr>
      <w:ind w:left="1400"/>
    </w:pPr>
  </w:style>
  <w:style w:type="paragraph" w:styleId="TOC9">
    <w:name w:val="toc 9"/>
    <w:basedOn w:val="Normal"/>
    <w:next w:val="Normal"/>
    <w:autoRedefine/>
    <w:uiPriority w:val="2"/>
    <w:semiHidden/>
    <w:rsid w:val="00EC56A4"/>
    <w:pPr>
      <w:ind w:left="1600"/>
    </w:pPr>
  </w:style>
  <w:style w:type="paragraph" w:customStyle="1" w:styleId="TPHeading1">
    <w:name w:val="TP Heading 1"/>
    <w:basedOn w:val="HeadingBase"/>
    <w:semiHidden/>
    <w:rsid w:val="00EC56A4"/>
    <w:pPr>
      <w:spacing w:before="60" w:after="60"/>
      <w:ind w:left="1134"/>
    </w:pPr>
    <w:rPr>
      <w:rFonts w:ascii="Arial Bold" w:hAnsi="Arial Bold"/>
      <w:b/>
      <w:caps/>
      <w:spacing w:val="-10"/>
      <w:sz w:val="28"/>
    </w:rPr>
  </w:style>
  <w:style w:type="paragraph" w:customStyle="1" w:styleId="TPHeading2">
    <w:name w:val="TP Heading 2"/>
    <w:basedOn w:val="HeadingBase"/>
    <w:semiHidden/>
    <w:rsid w:val="00EC56A4"/>
    <w:pPr>
      <w:ind w:left="1134"/>
    </w:pPr>
    <w:rPr>
      <w:caps/>
      <w:spacing w:val="-10"/>
      <w:sz w:val="28"/>
    </w:rPr>
  </w:style>
  <w:style w:type="paragraph" w:customStyle="1" w:styleId="TPHeading3">
    <w:name w:val="TP Heading 3"/>
    <w:basedOn w:val="HeadingBase"/>
    <w:semiHidden/>
    <w:rsid w:val="00EC56A4"/>
    <w:pPr>
      <w:ind w:left="1134"/>
    </w:pPr>
    <w:rPr>
      <w:caps/>
      <w:spacing w:val="-10"/>
    </w:rPr>
  </w:style>
  <w:style w:type="paragraph" w:customStyle="1" w:styleId="TPHeading3bold">
    <w:name w:val="TP Heading 3 bold"/>
    <w:basedOn w:val="TPHeading3"/>
    <w:semiHidden/>
    <w:rsid w:val="00EC56A4"/>
    <w:rPr>
      <w:rFonts w:cs="Arial"/>
      <w:b/>
      <w:sz w:val="22"/>
      <w:szCs w:val="22"/>
    </w:rPr>
  </w:style>
  <w:style w:type="paragraph" w:customStyle="1" w:styleId="TPHEADING3boldspace">
    <w:name w:val="TP HEADING 3 bold space"/>
    <w:basedOn w:val="TPHeading3bold"/>
    <w:semiHidden/>
    <w:rsid w:val="00EC56A4"/>
    <w:pPr>
      <w:spacing w:after="120"/>
    </w:pPr>
  </w:style>
  <w:style w:type="paragraph" w:customStyle="1" w:styleId="TPHEADING3space">
    <w:name w:val="TP HEADING 3 space"/>
    <w:basedOn w:val="TPHeading3"/>
    <w:semiHidden/>
    <w:rsid w:val="00EC56A4"/>
    <w:pPr>
      <w:spacing w:before="120" w:after="120"/>
    </w:pPr>
    <w:rPr>
      <w:rFonts w:cs="Arial"/>
      <w:sz w:val="22"/>
      <w:szCs w:val="22"/>
    </w:rPr>
  </w:style>
  <w:style w:type="paragraph" w:customStyle="1" w:styleId="TPHeading4">
    <w:name w:val="TP Heading 4"/>
    <w:basedOn w:val="TPHeading3"/>
    <w:semiHidden/>
    <w:rsid w:val="00EC56A4"/>
    <w:rPr>
      <w:sz w:val="20"/>
    </w:rPr>
  </w:style>
  <w:style w:type="paragraph" w:customStyle="1" w:styleId="TPHEADING4space">
    <w:name w:val="TP HEADING 4 space"/>
    <w:basedOn w:val="TPHEADING3space"/>
    <w:semiHidden/>
    <w:rsid w:val="00EC56A4"/>
  </w:style>
  <w:style w:type="paragraph" w:customStyle="1" w:styleId="ChartLine">
    <w:name w:val="Chart Line"/>
    <w:basedOn w:val="Normal"/>
    <w:autoRedefine/>
    <w:qFormat/>
    <w:rsid w:val="00EC56A4"/>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EC56A4"/>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EC56A4"/>
    <w:rPr>
      <w:sz w:val="16"/>
    </w:rPr>
  </w:style>
  <w:style w:type="paragraph" w:customStyle="1" w:styleId="Box-continuedon">
    <w:name w:val="Box - continued on"/>
    <w:basedOn w:val="Normal"/>
    <w:qFormat/>
    <w:rsid w:val="00EC56A4"/>
    <w:pPr>
      <w:jc w:val="right"/>
    </w:pPr>
    <w:rPr>
      <w:rFonts w:asciiTheme="majorHAnsi" w:hAnsiTheme="majorHAnsi" w:cstheme="majorHAnsi"/>
      <w:i/>
      <w:iCs/>
      <w:sz w:val="18"/>
      <w:szCs w:val="24"/>
    </w:rPr>
  </w:style>
  <w:style w:type="paragraph" w:customStyle="1" w:styleId="BoxHeading2">
    <w:name w:val="Box Heading 2"/>
    <w:basedOn w:val="BoxHeading"/>
    <w:autoRedefine/>
    <w:rsid w:val="00D85AC9"/>
    <w:pPr>
      <w:spacing w:after="0"/>
    </w:pPr>
    <w:rPr>
      <w:b w:val="0"/>
      <w:bCs/>
      <w:szCs w:val="14"/>
    </w:rPr>
  </w:style>
  <w:style w:type="character" w:customStyle="1" w:styleId="Heading9Char">
    <w:name w:val="Heading 9 Char"/>
    <w:basedOn w:val="DefaultParagraphFont"/>
    <w:link w:val="Heading9"/>
    <w:uiPriority w:val="9"/>
    <w:rsid w:val="00EC56A4"/>
    <w:rPr>
      <w:rFonts w:ascii="Cambria" w:eastAsia="Times New Roman" w:hAnsi="Cambria" w:cs="Times New Roman"/>
      <w:lang w:eastAsia="en-AU"/>
    </w:rPr>
  </w:style>
  <w:style w:type="paragraph" w:customStyle="1" w:styleId="GhostLine">
    <w:name w:val="Ghost Line"/>
    <w:basedOn w:val="NoSpacing"/>
    <w:qFormat/>
    <w:rsid w:val="00EC56A4"/>
    <w:pPr>
      <w:jc w:val="both"/>
    </w:pPr>
    <w:rPr>
      <w:rFonts w:ascii="Book Antiqua" w:hAnsi="Book Antiqua"/>
      <w:sz w:val="2"/>
    </w:rPr>
  </w:style>
  <w:style w:type="paragraph" w:styleId="NoSpacing">
    <w:name w:val="No Spacing"/>
    <w:uiPriority w:val="1"/>
    <w:qFormat/>
    <w:rsid w:val="00EC56A4"/>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EC56A4"/>
    <w:rPr>
      <w:rFonts w:ascii="Book Antiqua" w:eastAsia="Times New Roman" w:hAnsi="Book Antiqua" w:cs="Times New Roman"/>
      <w:sz w:val="19"/>
      <w:szCs w:val="20"/>
      <w:lang w:eastAsia="en-AU"/>
    </w:rPr>
  </w:style>
  <w:style w:type="paragraph" w:customStyle="1" w:styleId="CreativeCommonsNormal">
    <w:name w:val="Creative Commons Normal"/>
    <w:basedOn w:val="Normal"/>
    <w:qFormat/>
    <w:rsid w:val="00EC56A4"/>
    <w:pPr>
      <w:spacing w:before="120" w:after="80"/>
    </w:pPr>
  </w:style>
  <w:style w:type="paragraph" w:customStyle="1" w:styleId="CreativeCommonsH1">
    <w:name w:val="Creative Commons H1"/>
    <w:basedOn w:val="Normal"/>
    <w:qFormat/>
    <w:rsid w:val="00EC56A4"/>
    <w:pPr>
      <w:spacing w:before="160" w:after="120"/>
    </w:pPr>
    <w:rPr>
      <w:b/>
      <w:bCs/>
    </w:rPr>
  </w:style>
  <w:style w:type="paragraph" w:customStyle="1" w:styleId="CreativeCommonsIndented">
    <w:name w:val="Creative Commons Indented"/>
    <w:basedOn w:val="CreativeCommonsNormal"/>
    <w:qFormat/>
    <w:rsid w:val="00EC56A4"/>
    <w:pPr>
      <w:ind w:left="567"/>
    </w:pPr>
  </w:style>
  <w:style w:type="paragraph" w:customStyle="1" w:styleId="OutlineNumbered1">
    <w:name w:val="Outline Numbered 1"/>
    <w:basedOn w:val="Normal"/>
    <w:link w:val="OutlineNumbered1Char"/>
    <w:qFormat/>
    <w:rsid w:val="00EC56A4"/>
    <w:pPr>
      <w:numPr>
        <w:numId w:val="7"/>
      </w:numPr>
    </w:pPr>
  </w:style>
  <w:style w:type="character" w:customStyle="1" w:styleId="OutlineNumbered1Char">
    <w:name w:val="Outline Numbered 1 Char"/>
    <w:basedOn w:val="DefaultParagraphFont"/>
    <w:link w:val="OutlineNumbered1"/>
    <w:rsid w:val="00EC56A4"/>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EC56A4"/>
    <w:pPr>
      <w:numPr>
        <w:ilvl w:val="1"/>
        <w:numId w:val="6"/>
      </w:numPr>
    </w:pPr>
  </w:style>
  <w:style w:type="paragraph" w:customStyle="1" w:styleId="OutlineNumbered3">
    <w:name w:val="Outline Numbered 3"/>
    <w:basedOn w:val="Normal"/>
    <w:qFormat/>
    <w:rsid w:val="00EC56A4"/>
    <w:pPr>
      <w:numPr>
        <w:ilvl w:val="2"/>
        <w:numId w:val="6"/>
      </w:numPr>
    </w:pPr>
  </w:style>
  <w:style w:type="character" w:styleId="Emphasis">
    <w:name w:val="Emphasis"/>
    <w:basedOn w:val="DefaultParagraphFont"/>
    <w:uiPriority w:val="20"/>
    <w:qFormat/>
    <w:rsid w:val="00EC56A4"/>
    <w:rPr>
      <w:i/>
      <w:iCs/>
    </w:rPr>
  </w:style>
  <w:style w:type="paragraph" w:styleId="Revision">
    <w:name w:val="Revision"/>
    <w:hidden/>
    <w:uiPriority w:val="99"/>
    <w:semiHidden/>
    <w:rsid w:val="00A041C2"/>
    <w:pPr>
      <w:spacing w:after="0" w:line="240" w:lineRule="auto"/>
    </w:pPr>
    <w:rPr>
      <w:rFonts w:ascii="Book Antiqua" w:eastAsia="Times New Roman" w:hAnsi="Book Antiqua" w:cs="Times New Roman"/>
      <w:sz w:val="19"/>
      <w:szCs w:val="20"/>
      <w:lang w:eastAsia="en-AU"/>
    </w:rPr>
  </w:style>
  <w:style w:type="character" w:styleId="UnresolvedMention">
    <w:name w:val="Unresolved Mention"/>
    <w:basedOn w:val="DefaultParagraphFont"/>
    <w:uiPriority w:val="99"/>
    <w:unhideWhenUsed/>
    <w:rsid w:val="00A041C2"/>
    <w:rPr>
      <w:color w:val="605E5C"/>
      <w:shd w:val="clear" w:color="auto" w:fill="E1DFDD"/>
    </w:rPr>
  </w:style>
  <w:style w:type="character" w:styleId="Mention">
    <w:name w:val="Mention"/>
    <w:basedOn w:val="DefaultParagraphFont"/>
    <w:uiPriority w:val="99"/>
    <w:unhideWhenUsed/>
    <w:rsid w:val="00A041C2"/>
    <w:rPr>
      <w:color w:val="2B579A"/>
      <w:shd w:val="clear" w:color="auto" w:fill="E1DFDD"/>
    </w:rPr>
  </w:style>
  <w:style w:type="character" w:customStyle="1" w:styleId="BulletChar">
    <w:name w:val="Bullet Char"/>
    <w:aliases w:val="Body Char,Bullet + line Char,Bullets Char,L C,L Char,List Paragraph Char,List Paragraph1 Char,List Paragraph11 Char,List Paragraph2 Char,Number Char,Recommendation Char,b + line Char,b + line Char Char,b Char,b Char Char,b1 Char,level 1 Char"/>
    <w:basedOn w:val="DefaultParagraphFont"/>
    <w:link w:val="Bullet"/>
    <w:qFormat/>
    <w:rsid w:val="00A041C2"/>
    <w:rPr>
      <w:rFonts w:ascii="Book Antiqua" w:eastAsia="Times New Roman" w:hAnsi="Book Antiqua" w:cs="Times New Roman"/>
      <w:sz w:val="19"/>
      <w:szCs w:val="20"/>
      <w:lang w:eastAsia="en-AU"/>
    </w:rPr>
  </w:style>
  <w:style w:type="character" w:customStyle="1" w:styleId="normaltextrun">
    <w:name w:val="normaltextrun"/>
    <w:basedOn w:val="DefaultParagraphFont"/>
    <w:rsid w:val="00A041C2"/>
  </w:style>
  <w:style w:type="character" w:customStyle="1" w:styleId="DashChar">
    <w:name w:val="Dash Char"/>
    <w:basedOn w:val="DefaultParagraphFont"/>
    <w:link w:val="Dash"/>
    <w:rsid w:val="00A041C2"/>
    <w:rPr>
      <w:rFonts w:ascii="Book Antiqua" w:eastAsia="Times New Roman" w:hAnsi="Book Antiqua" w:cs="Times New Roman"/>
      <w:sz w:val="19"/>
      <w:szCs w:val="20"/>
      <w:lang w:eastAsia="en-AU"/>
    </w:rPr>
  </w:style>
  <w:style w:type="paragraph" w:styleId="NormalWeb">
    <w:name w:val="Normal (Web)"/>
    <w:basedOn w:val="Normal"/>
    <w:uiPriority w:val="99"/>
    <w:semiHidden/>
    <w:unhideWhenUsed/>
    <w:rsid w:val="00A041C2"/>
    <w:pPr>
      <w:spacing w:before="100" w:beforeAutospacing="1" w:after="100" w:afterAutospacing="1" w:line="240" w:lineRule="auto"/>
    </w:pPr>
    <w:rPr>
      <w:rFonts w:ascii="Times New Roman" w:hAnsi="Times New Roman"/>
      <w:sz w:val="24"/>
      <w:szCs w:val="24"/>
    </w:rPr>
  </w:style>
  <w:style w:type="character" w:customStyle="1" w:styleId="findhit">
    <w:name w:val="findhit"/>
    <w:basedOn w:val="DefaultParagraphFont"/>
    <w:rsid w:val="00A041C2"/>
  </w:style>
  <w:style w:type="character" w:customStyle="1" w:styleId="eop">
    <w:name w:val="eop"/>
    <w:basedOn w:val="DefaultParagraphFont"/>
    <w:rsid w:val="00A041C2"/>
  </w:style>
  <w:style w:type="paragraph" w:customStyle="1" w:styleId="paragraph">
    <w:name w:val="paragraph"/>
    <w:basedOn w:val="Normal"/>
    <w:rsid w:val="00A041C2"/>
    <w:pPr>
      <w:spacing w:before="100" w:beforeAutospacing="1" w:after="100" w:afterAutospacing="1" w:line="240" w:lineRule="auto"/>
    </w:pPr>
    <w:rPr>
      <w:rFonts w:ascii="Times New Roman" w:hAnsi="Times New Roman"/>
      <w:sz w:val="24"/>
      <w:szCs w:val="24"/>
    </w:rPr>
  </w:style>
  <w:style w:type="paragraph" w:styleId="ListParagraph">
    <w:name w:val="List Paragraph"/>
    <w:aliases w:val="CAB - List Bullet,List Bullet Cab,Bullet 1,Bullet Points,CV text,Dot pt,F5 List Paragraph,Indicator Text,L,List Paragraph Char Char Char,List Paragraph1,List Paragraph11,List Paragraph12,MAIN CONTENT,No Spacing1,Numbered Para 1,Rec par,列"/>
    <w:basedOn w:val="Normal"/>
    <w:uiPriority w:val="34"/>
    <w:qFormat/>
    <w:rsid w:val="00A041C2"/>
    <w:pPr>
      <w:ind w:left="720"/>
      <w:contextualSpacing/>
    </w:pPr>
  </w:style>
  <w:style w:type="character" w:customStyle="1" w:styleId="cf01">
    <w:name w:val="cf01"/>
    <w:basedOn w:val="DefaultParagraphFont"/>
    <w:rsid w:val="00A041C2"/>
    <w:rPr>
      <w:rFonts w:ascii="Segoe UI" w:hAnsi="Segoe UI" w:cs="Segoe UI" w:hint="default"/>
      <w:i/>
      <w:iCs/>
      <w:sz w:val="18"/>
      <w:szCs w:val="18"/>
    </w:rPr>
  </w:style>
  <w:style w:type="character" w:customStyle="1" w:styleId="cf11">
    <w:name w:val="cf11"/>
    <w:basedOn w:val="DefaultParagraphFont"/>
    <w:rsid w:val="00A041C2"/>
    <w:rPr>
      <w:rFonts w:ascii="Segoe UI" w:hAnsi="Segoe UI" w:cs="Segoe UI" w:hint="default"/>
      <w:color w:val="595959"/>
      <w:sz w:val="18"/>
      <w:szCs w:val="18"/>
    </w:rPr>
  </w:style>
  <w:style w:type="paragraph" w:customStyle="1" w:styleId="pf0">
    <w:name w:val="pf0"/>
    <w:basedOn w:val="Normal"/>
    <w:rsid w:val="00A041C2"/>
    <w:pPr>
      <w:spacing w:before="100" w:beforeAutospacing="1" w:after="100" w:afterAutospacing="1" w:line="240" w:lineRule="auto"/>
    </w:pPr>
    <w:rPr>
      <w:rFonts w:ascii="Times New Roman" w:hAnsi="Times New Roman"/>
      <w:sz w:val="24"/>
      <w:szCs w:val="24"/>
    </w:rPr>
  </w:style>
  <w:style w:type="character" w:styleId="EndnoteReference">
    <w:name w:val="endnote reference"/>
    <w:basedOn w:val="DefaultParagraphFont"/>
    <w:uiPriority w:val="99"/>
    <w:semiHidden/>
    <w:unhideWhenUsed/>
    <w:rsid w:val="00A041C2"/>
    <w:rPr>
      <w:vertAlign w:val="superscript"/>
    </w:rPr>
  </w:style>
  <w:style w:type="paragraph" w:customStyle="1" w:styleId="BoxDash">
    <w:name w:val="Box Dash"/>
    <w:basedOn w:val="BoxBullet"/>
    <w:qFormat/>
    <w:rsid w:val="00A041C2"/>
    <w:pPr>
      <w:numPr>
        <w:numId w:val="8"/>
      </w:numPr>
    </w:pPr>
  </w:style>
  <w:style w:type="paragraph" w:customStyle="1" w:styleId="Prelims-PaperNametitlepage">
    <w:name w:val="Prelims - Paper Name (title page)"/>
    <w:basedOn w:val="Normal"/>
    <w:qFormat/>
    <w:rsid w:val="00EC56A4"/>
    <w:pPr>
      <w:keepNext/>
      <w:spacing w:before="1600" w:after="0" w:line="240" w:lineRule="auto"/>
    </w:pPr>
    <w:rPr>
      <w:rFonts w:asciiTheme="majorHAnsi" w:hAnsiTheme="majorHAnsi" w:cstheme="majorHAnsi"/>
      <w:b/>
      <w:bCs/>
      <w:sz w:val="28"/>
      <w:szCs w:val="28"/>
    </w:rPr>
  </w:style>
  <w:style w:type="paragraph" w:customStyle="1" w:styleId="Prelims-PaperNotitlepage">
    <w:name w:val="Prelims - Paper No. (title page)"/>
    <w:basedOn w:val="Normal"/>
    <w:qFormat/>
    <w:rsid w:val="00EC56A4"/>
    <w:pPr>
      <w:keepNext/>
      <w:spacing w:before="0" w:after="3800" w:line="240" w:lineRule="auto"/>
    </w:pPr>
    <w:rPr>
      <w:rFonts w:asciiTheme="majorHAnsi" w:hAnsiTheme="majorHAnsi" w:cstheme="majorHAnsi"/>
      <w:sz w:val="28"/>
      <w:szCs w:val="28"/>
    </w:rPr>
  </w:style>
  <w:style w:type="paragraph" w:customStyle="1" w:styleId="Prelims-Normaltitlepage">
    <w:name w:val="Prelims - Normal (title page)"/>
    <w:basedOn w:val="Normal"/>
    <w:qFormat/>
    <w:rsid w:val="00EC56A4"/>
    <w:pPr>
      <w:keepNext/>
      <w:spacing w:before="120" w:after="120" w:line="240" w:lineRule="auto"/>
    </w:pPr>
    <w:rPr>
      <w:rFonts w:asciiTheme="majorHAnsi" w:hAnsiTheme="majorHAnsi" w:cs="Arial"/>
      <w:sz w:val="20"/>
    </w:rPr>
  </w:style>
  <w:style w:type="paragraph" w:styleId="TOCHeading">
    <w:name w:val="TOC Heading"/>
    <w:basedOn w:val="Heading1"/>
    <w:next w:val="Normal"/>
    <w:uiPriority w:val="39"/>
    <w:unhideWhenUsed/>
    <w:qFormat/>
    <w:rsid w:val="00BB6EE9"/>
    <w:pPr>
      <w:keepLines/>
      <w:spacing w:before="240" w:after="0" w:line="259" w:lineRule="auto"/>
      <w:outlineLvl w:val="9"/>
    </w:pPr>
    <w:rPr>
      <w:rFonts w:asciiTheme="majorHAnsi" w:eastAsiaTheme="majorEastAsia" w:hAnsiTheme="majorHAnsi" w:cstheme="majorBidi"/>
      <w:b w:val="0"/>
      <w:color w:val="024A91" w:themeColor="accent1" w:themeShade="BF"/>
      <w:kern w:val="0"/>
      <w:sz w:val="32"/>
      <w:szCs w:val="32"/>
      <w:lang w:val="en-US" w:eastAsia="en-US"/>
    </w:rPr>
  </w:style>
  <w:style w:type="character" w:customStyle="1" w:styleId="A5">
    <w:name w:val="A5"/>
    <w:uiPriority w:val="99"/>
    <w:rsid w:val="00EC56A4"/>
    <w:rPr>
      <w:rFonts w:cs="Swiss 721 B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6114">
      <w:bodyDiv w:val="1"/>
      <w:marLeft w:val="0"/>
      <w:marRight w:val="0"/>
      <w:marTop w:val="0"/>
      <w:marBottom w:val="0"/>
      <w:divBdr>
        <w:top w:val="none" w:sz="0" w:space="0" w:color="auto"/>
        <w:left w:val="none" w:sz="0" w:space="0" w:color="auto"/>
        <w:bottom w:val="none" w:sz="0" w:space="0" w:color="auto"/>
        <w:right w:val="none" w:sz="0" w:space="0" w:color="auto"/>
      </w:divBdr>
    </w:div>
    <w:div w:id="42674889">
      <w:bodyDiv w:val="1"/>
      <w:marLeft w:val="0"/>
      <w:marRight w:val="0"/>
      <w:marTop w:val="0"/>
      <w:marBottom w:val="0"/>
      <w:divBdr>
        <w:top w:val="none" w:sz="0" w:space="0" w:color="auto"/>
        <w:left w:val="none" w:sz="0" w:space="0" w:color="auto"/>
        <w:bottom w:val="none" w:sz="0" w:space="0" w:color="auto"/>
        <w:right w:val="none" w:sz="0" w:space="0" w:color="auto"/>
      </w:divBdr>
    </w:div>
    <w:div w:id="70391223">
      <w:bodyDiv w:val="1"/>
      <w:marLeft w:val="0"/>
      <w:marRight w:val="0"/>
      <w:marTop w:val="0"/>
      <w:marBottom w:val="0"/>
      <w:divBdr>
        <w:top w:val="none" w:sz="0" w:space="0" w:color="auto"/>
        <w:left w:val="none" w:sz="0" w:space="0" w:color="auto"/>
        <w:bottom w:val="none" w:sz="0" w:space="0" w:color="auto"/>
        <w:right w:val="none" w:sz="0" w:space="0" w:color="auto"/>
      </w:divBdr>
    </w:div>
    <w:div w:id="150100292">
      <w:bodyDiv w:val="1"/>
      <w:marLeft w:val="0"/>
      <w:marRight w:val="0"/>
      <w:marTop w:val="0"/>
      <w:marBottom w:val="0"/>
      <w:divBdr>
        <w:top w:val="none" w:sz="0" w:space="0" w:color="auto"/>
        <w:left w:val="none" w:sz="0" w:space="0" w:color="auto"/>
        <w:bottom w:val="none" w:sz="0" w:space="0" w:color="auto"/>
        <w:right w:val="none" w:sz="0" w:space="0" w:color="auto"/>
      </w:divBdr>
    </w:div>
    <w:div w:id="200438884">
      <w:bodyDiv w:val="1"/>
      <w:marLeft w:val="0"/>
      <w:marRight w:val="0"/>
      <w:marTop w:val="0"/>
      <w:marBottom w:val="0"/>
      <w:divBdr>
        <w:top w:val="none" w:sz="0" w:space="0" w:color="auto"/>
        <w:left w:val="none" w:sz="0" w:space="0" w:color="auto"/>
        <w:bottom w:val="none" w:sz="0" w:space="0" w:color="auto"/>
        <w:right w:val="none" w:sz="0" w:space="0" w:color="auto"/>
      </w:divBdr>
    </w:div>
    <w:div w:id="218252644">
      <w:bodyDiv w:val="1"/>
      <w:marLeft w:val="0"/>
      <w:marRight w:val="0"/>
      <w:marTop w:val="0"/>
      <w:marBottom w:val="0"/>
      <w:divBdr>
        <w:top w:val="none" w:sz="0" w:space="0" w:color="auto"/>
        <w:left w:val="none" w:sz="0" w:space="0" w:color="auto"/>
        <w:bottom w:val="none" w:sz="0" w:space="0" w:color="auto"/>
        <w:right w:val="none" w:sz="0" w:space="0" w:color="auto"/>
      </w:divBdr>
    </w:div>
    <w:div w:id="298804426">
      <w:bodyDiv w:val="1"/>
      <w:marLeft w:val="0"/>
      <w:marRight w:val="0"/>
      <w:marTop w:val="0"/>
      <w:marBottom w:val="0"/>
      <w:divBdr>
        <w:top w:val="none" w:sz="0" w:space="0" w:color="auto"/>
        <w:left w:val="none" w:sz="0" w:space="0" w:color="auto"/>
        <w:bottom w:val="none" w:sz="0" w:space="0" w:color="auto"/>
        <w:right w:val="none" w:sz="0" w:space="0" w:color="auto"/>
      </w:divBdr>
    </w:div>
    <w:div w:id="323555935">
      <w:bodyDiv w:val="1"/>
      <w:marLeft w:val="0"/>
      <w:marRight w:val="0"/>
      <w:marTop w:val="0"/>
      <w:marBottom w:val="0"/>
      <w:divBdr>
        <w:top w:val="none" w:sz="0" w:space="0" w:color="auto"/>
        <w:left w:val="none" w:sz="0" w:space="0" w:color="auto"/>
        <w:bottom w:val="none" w:sz="0" w:space="0" w:color="auto"/>
        <w:right w:val="none" w:sz="0" w:space="0" w:color="auto"/>
      </w:divBdr>
    </w:div>
    <w:div w:id="344787073">
      <w:bodyDiv w:val="1"/>
      <w:marLeft w:val="0"/>
      <w:marRight w:val="0"/>
      <w:marTop w:val="0"/>
      <w:marBottom w:val="0"/>
      <w:divBdr>
        <w:top w:val="none" w:sz="0" w:space="0" w:color="auto"/>
        <w:left w:val="none" w:sz="0" w:space="0" w:color="auto"/>
        <w:bottom w:val="none" w:sz="0" w:space="0" w:color="auto"/>
        <w:right w:val="none" w:sz="0" w:space="0" w:color="auto"/>
      </w:divBdr>
    </w:div>
    <w:div w:id="443237082">
      <w:bodyDiv w:val="1"/>
      <w:marLeft w:val="0"/>
      <w:marRight w:val="0"/>
      <w:marTop w:val="0"/>
      <w:marBottom w:val="0"/>
      <w:divBdr>
        <w:top w:val="none" w:sz="0" w:space="0" w:color="auto"/>
        <w:left w:val="none" w:sz="0" w:space="0" w:color="auto"/>
        <w:bottom w:val="none" w:sz="0" w:space="0" w:color="auto"/>
        <w:right w:val="none" w:sz="0" w:space="0" w:color="auto"/>
      </w:divBdr>
    </w:div>
    <w:div w:id="487016522">
      <w:bodyDiv w:val="1"/>
      <w:marLeft w:val="0"/>
      <w:marRight w:val="0"/>
      <w:marTop w:val="0"/>
      <w:marBottom w:val="0"/>
      <w:divBdr>
        <w:top w:val="none" w:sz="0" w:space="0" w:color="auto"/>
        <w:left w:val="none" w:sz="0" w:space="0" w:color="auto"/>
        <w:bottom w:val="none" w:sz="0" w:space="0" w:color="auto"/>
        <w:right w:val="none" w:sz="0" w:space="0" w:color="auto"/>
      </w:divBdr>
    </w:div>
    <w:div w:id="495920349">
      <w:bodyDiv w:val="1"/>
      <w:marLeft w:val="0"/>
      <w:marRight w:val="0"/>
      <w:marTop w:val="0"/>
      <w:marBottom w:val="0"/>
      <w:divBdr>
        <w:top w:val="none" w:sz="0" w:space="0" w:color="auto"/>
        <w:left w:val="none" w:sz="0" w:space="0" w:color="auto"/>
        <w:bottom w:val="none" w:sz="0" w:space="0" w:color="auto"/>
        <w:right w:val="none" w:sz="0" w:space="0" w:color="auto"/>
      </w:divBdr>
    </w:div>
    <w:div w:id="525489214">
      <w:bodyDiv w:val="1"/>
      <w:marLeft w:val="0"/>
      <w:marRight w:val="0"/>
      <w:marTop w:val="0"/>
      <w:marBottom w:val="0"/>
      <w:divBdr>
        <w:top w:val="none" w:sz="0" w:space="0" w:color="auto"/>
        <w:left w:val="none" w:sz="0" w:space="0" w:color="auto"/>
        <w:bottom w:val="none" w:sz="0" w:space="0" w:color="auto"/>
        <w:right w:val="none" w:sz="0" w:space="0" w:color="auto"/>
      </w:divBdr>
    </w:div>
    <w:div w:id="549609426">
      <w:bodyDiv w:val="1"/>
      <w:marLeft w:val="0"/>
      <w:marRight w:val="0"/>
      <w:marTop w:val="0"/>
      <w:marBottom w:val="0"/>
      <w:divBdr>
        <w:top w:val="none" w:sz="0" w:space="0" w:color="auto"/>
        <w:left w:val="none" w:sz="0" w:space="0" w:color="auto"/>
        <w:bottom w:val="none" w:sz="0" w:space="0" w:color="auto"/>
        <w:right w:val="none" w:sz="0" w:space="0" w:color="auto"/>
      </w:divBdr>
    </w:div>
    <w:div w:id="561717187">
      <w:bodyDiv w:val="1"/>
      <w:marLeft w:val="0"/>
      <w:marRight w:val="0"/>
      <w:marTop w:val="0"/>
      <w:marBottom w:val="0"/>
      <w:divBdr>
        <w:top w:val="none" w:sz="0" w:space="0" w:color="auto"/>
        <w:left w:val="none" w:sz="0" w:space="0" w:color="auto"/>
        <w:bottom w:val="none" w:sz="0" w:space="0" w:color="auto"/>
        <w:right w:val="none" w:sz="0" w:space="0" w:color="auto"/>
      </w:divBdr>
    </w:div>
    <w:div w:id="602416194">
      <w:bodyDiv w:val="1"/>
      <w:marLeft w:val="0"/>
      <w:marRight w:val="0"/>
      <w:marTop w:val="0"/>
      <w:marBottom w:val="0"/>
      <w:divBdr>
        <w:top w:val="none" w:sz="0" w:space="0" w:color="auto"/>
        <w:left w:val="none" w:sz="0" w:space="0" w:color="auto"/>
        <w:bottom w:val="none" w:sz="0" w:space="0" w:color="auto"/>
        <w:right w:val="none" w:sz="0" w:space="0" w:color="auto"/>
      </w:divBdr>
    </w:div>
    <w:div w:id="665717603">
      <w:bodyDiv w:val="1"/>
      <w:marLeft w:val="0"/>
      <w:marRight w:val="0"/>
      <w:marTop w:val="0"/>
      <w:marBottom w:val="0"/>
      <w:divBdr>
        <w:top w:val="none" w:sz="0" w:space="0" w:color="auto"/>
        <w:left w:val="none" w:sz="0" w:space="0" w:color="auto"/>
        <w:bottom w:val="none" w:sz="0" w:space="0" w:color="auto"/>
        <w:right w:val="none" w:sz="0" w:space="0" w:color="auto"/>
      </w:divBdr>
    </w:div>
    <w:div w:id="686908464">
      <w:bodyDiv w:val="1"/>
      <w:marLeft w:val="0"/>
      <w:marRight w:val="0"/>
      <w:marTop w:val="0"/>
      <w:marBottom w:val="0"/>
      <w:divBdr>
        <w:top w:val="none" w:sz="0" w:space="0" w:color="auto"/>
        <w:left w:val="none" w:sz="0" w:space="0" w:color="auto"/>
        <w:bottom w:val="none" w:sz="0" w:space="0" w:color="auto"/>
        <w:right w:val="none" w:sz="0" w:space="0" w:color="auto"/>
      </w:divBdr>
    </w:div>
    <w:div w:id="710425123">
      <w:bodyDiv w:val="1"/>
      <w:marLeft w:val="0"/>
      <w:marRight w:val="0"/>
      <w:marTop w:val="0"/>
      <w:marBottom w:val="0"/>
      <w:divBdr>
        <w:top w:val="none" w:sz="0" w:space="0" w:color="auto"/>
        <w:left w:val="none" w:sz="0" w:space="0" w:color="auto"/>
        <w:bottom w:val="none" w:sz="0" w:space="0" w:color="auto"/>
        <w:right w:val="none" w:sz="0" w:space="0" w:color="auto"/>
      </w:divBdr>
      <w:divsChild>
        <w:div w:id="88350565">
          <w:marLeft w:val="0"/>
          <w:marRight w:val="0"/>
          <w:marTop w:val="0"/>
          <w:marBottom w:val="0"/>
          <w:divBdr>
            <w:top w:val="none" w:sz="0" w:space="0" w:color="auto"/>
            <w:left w:val="none" w:sz="0" w:space="0" w:color="auto"/>
            <w:bottom w:val="none" w:sz="0" w:space="0" w:color="auto"/>
            <w:right w:val="none" w:sz="0" w:space="0" w:color="auto"/>
          </w:divBdr>
        </w:div>
        <w:div w:id="205803950">
          <w:marLeft w:val="0"/>
          <w:marRight w:val="0"/>
          <w:marTop w:val="0"/>
          <w:marBottom w:val="0"/>
          <w:divBdr>
            <w:top w:val="none" w:sz="0" w:space="0" w:color="auto"/>
            <w:left w:val="none" w:sz="0" w:space="0" w:color="auto"/>
            <w:bottom w:val="none" w:sz="0" w:space="0" w:color="auto"/>
            <w:right w:val="none" w:sz="0" w:space="0" w:color="auto"/>
          </w:divBdr>
        </w:div>
        <w:div w:id="1061636728">
          <w:marLeft w:val="0"/>
          <w:marRight w:val="0"/>
          <w:marTop w:val="0"/>
          <w:marBottom w:val="0"/>
          <w:divBdr>
            <w:top w:val="none" w:sz="0" w:space="0" w:color="auto"/>
            <w:left w:val="none" w:sz="0" w:space="0" w:color="auto"/>
            <w:bottom w:val="none" w:sz="0" w:space="0" w:color="auto"/>
            <w:right w:val="none" w:sz="0" w:space="0" w:color="auto"/>
          </w:divBdr>
        </w:div>
        <w:div w:id="1711491310">
          <w:marLeft w:val="0"/>
          <w:marRight w:val="0"/>
          <w:marTop w:val="0"/>
          <w:marBottom w:val="0"/>
          <w:divBdr>
            <w:top w:val="none" w:sz="0" w:space="0" w:color="auto"/>
            <w:left w:val="none" w:sz="0" w:space="0" w:color="auto"/>
            <w:bottom w:val="none" w:sz="0" w:space="0" w:color="auto"/>
            <w:right w:val="none" w:sz="0" w:space="0" w:color="auto"/>
          </w:divBdr>
        </w:div>
        <w:div w:id="1907105522">
          <w:marLeft w:val="0"/>
          <w:marRight w:val="0"/>
          <w:marTop w:val="0"/>
          <w:marBottom w:val="0"/>
          <w:divBdr>
            <w:top w:val="none" w:sz="0" w:space="0" w:color="auto"/>
            <w:left w:val="none" w:sz="0" w:space="0" w:color="auto"/>
            <w:bottom w:val="none" w:sz="0" w:space="0" w:color="auto"/>
            <w:right w:val="none" w:sz="0" w:space="0" w:color="auto"/>
          </w:divBdr>
        </w:div>
      </w:divsChild>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800730785">
      <w:bodyDiv w:val="1"/>
      <w:marLeft w:val="0"/>
      <w:marRight w:val="0"/>
      <w:marTop w:val="0"/>
      <w:marBottom w:val="0"/>
      <w:divBdr>
        <w:top w:val="none" w:sz="0" w:space="0" w:color="auto"/>
        <w:left w:val="none" w:sz="0" w:space="0" w:color="auto"/>
        <w:bottom w:val="none" w:sz="0" w:space="0" w:color="auto"/>
        <w:right w:val="none" w:sz="0" w:space="0" w:color="auto"/>
      </w:divBdr>
    </w:div>
    <w:div w:id="840120333">
      <w:bodyDiv w:val="1"/>
      <w:marLeft w:val="0"/>
      <w:marRight w:val="0"/>
      <w:marTop w:val="0"/>
      <w:marBottom w:val="0"/>
      <w:divBdr>
        <w:top w:val="none" w:sz="0" w:space="0" w:color="auto"/>
        <w:left w:val="none" w:sz="0" w:space="0" w:color="auto"/>
        <w:bottom w:val="none" w:sz="0" w:space="0" w:color="auto"/>
        <w:right w:val="none" w:sz="0" w:space="0" w:color="auto"/>
      </w:divBdr>
    </w:div>
    <w:div w:id="895317800">
      <w:bodyDiv w:val="1"/>
      <w:marLeft w:val="0"/>
      <w:marRight w:val="0"/>
      <w:marTop w:val="0"/>
      <w:marBottom w:val="0"/>
      <w:divBdr>
        <w:top w:val="none" w:sz="0" w:space="0" w:color="auto"/>
        <w:left w:val="none" w:sz="0" w:space="0" w:color="auto"/>
        <w:bottom w:val="none" w:sz="0" w:space="0" w:color="auto"/>
        <w:right w:val="none" w:sz="0" w:space="0" w:color="auto"/>
      </w:divBdr>
    </w:div>
    <w:div w:id="1102530701">
      <w:bodyDiv w:val="1"/>
      <w:marLeft w:val="0"/>
      <w:marRight w:val="0"/>
      <w:marTop w:val="0"/>
      <w:marBottom w:val="0"/>
      <w:divBdr>
        <w:top w:val="none" w:sz="0" w:space="0" w:color="auto"/>
        <w:left w:val="none" w:sz="0" w:space="0" w:color="auto"/>
        <w:bottom w:val="none" w:sz="0" w:space="0" w:color="auto"/>
        <w:right w:val="none" w:sz="0" w:space="0" w:color="auto"/>
      </w:divBdr>
    </w:div>
    <w:div w:id="1222137512">
      <w:bodyDiv w:val="1"/>
      <w:marLeft w:val="0"/>
      <w:marRight w:val="0"/>
      <w:marTop w:val="0"/>
      <w:marBottom w:val="0"/>
      <w:divBdr>
        <w:top w:val="none" w:sz="0" w:space="0" w:color="auto"/>
        <w:left w:val="none" w:sz="0" w:space="0" w:color="auto"/>
        <w:bottom w:val="none" w:sz="0" w:space="0" w:color="auto"/>
        <w:right w:val="none" w:sz="0" w:space="0" w:color="auto"/>
      </w:divBdr>
    </w:div>
    <w:div w:id="1227229338">
      <w:bodyDiv w:val="1"/>
      <w:marLeft w:val="0"/>
      <w:marRight w:val="0"/>
      <w:marTop w:val="0"/>
      <w:marBottom w:val="0"/>
      <w:divBdr>
        <w:top w:val="none" w:sz="0" w:space="0" w:color="auto"/>
        <w:left w:val="none" w:sz="0" w:space="0" w:color="auto"/>
        <w:bottom w:val="none" w:sz="0" w:space="0" w:color="auto"/>
        <w:right w:val="none" w:sz="0" w:space="0" w:color="auto"/>
      </w:divBdr>
    </w:div>
    <w:div w:id="1250191673">
      <w:bodyDiv w:val="1"/>
      <w:marLeft w:val="0"/>
      <w:marRight w:val="0"/>
      <w:marTop w:val="0"/>
      <w:marBottom w:val="0"/>
      <w:divBdr>
        <w:top w:val="none" w:sz="0" w:space="0" w:color="auto"/>
        <w:left w:val="none" w:sz="0" w:space="0" w:color="auto"/>
        <w:bottom w:val="none" w:sz="0" w:space="0" w:color="auto"/>
        <w:right w:val="none" w:sz="0" w:space="0" w:color="auto"/>
      </w:divBdr>
    </w:div>
    <w:div w:id="1269193255">
      <w:bodyDiv w:val="1"/>
      <w:marLeft w:val="0"/>
      <w:marRight w:val="0"/>
      <w:marTop w:val="0"/>
      <w:marBottom w:val="0"/>
      <w:divBdr>
        <w:top w:val="none" w:sz="0" w:space="0" w:color="auto"/>
        <w:left w:val="none" w:sz="0" w:space="0" w:color="auto"/>
        <w:bottom w:val="none" w:sz="0" w:space="0" w:color="auto"/>
        <w:right w:val="none" w:sz="0" w:space="0" w:color="auto"/>
      </w:divBdr>
    </w:div>
    <w:div w:id="1279482498">
      <w:bodyDiv w:val="1"/>
      <w:marLeft w:val="0"/>
      <w:marRight w:val="0"/>
      <w:marTop w:val="0"/>
      <w:marBottom w:val="0"/>
      <w:divBdr>
        <w:top w:val="none" w:sz="0" w:space="0" w:color="auto"/>
        <w:left w:val="none" w:sz="0" w:space="0" w:color="auto"/>
        <w:bottom w:val="none" w:sz="0" w:space="0" w:color="auto"/>
        <w:right w:val="none" w:sz="0" w:space="0" w:color="auto"/>
      </w:divBdr>
    </w:div>
    <w:div w:id="1332760766">
      <w:bodyDiv w:val="1"/>
      <w:marLeft w:val="0"/>
      <w:marRight w:val="0"/>
      <w:marTop w:val="0"/>
      <w:marBottom w:val="0"/>
      <w:divBdr>
        <w:top w:val="none" w:sz="0" w:space="0" w:color="auto"/>
        <w:left w:val="none" w:sz="0" w:space="0" w:color="auto"/>
        <w:bottom w:val="none" w:sz="0" w:space="0" w:color="auto"/>
        <w:right w:val="none" w:sz="0" w:space="0" w:color="auto"/>
      </w:divBdr>
    </w:div>
    <w:div w:id="1352101287">
      <w:bodyDiv w:val="1"/>
      <w:marLeft w:val="0"/>
      <w:marRight w:val="0"/>
      <w:marTop w:val="0"/>
      <w:marBottom w:val="0"/>
      <w:divBdr>
        <w:top w:val="none" w:sz="0" w:space="0" w:color="auto"/>
        <w:left w:val="none" w:sz="0" w:space="0" w:color="auto"/>
        <w:bottom w:val="none" w:sz="0" w:space="0" w:color="auto"/>
        <w:right w:val="none" w:sz="0" w:space="0" w:color="auto"/>
      </w:divBdr>
    </w:div>
    <w:div w:id="1364597467">
      <w:bodyDiv w:val="1"/>
      <w:marLeft w:val="0"/>
      <w:marRight w:val="0"/>
      <w:marTop w:val="0"/>
      <w:marBottom w:val="0"/>
      <w:divBdr>
        <w:top w:val="none" w:sz="0" w:space="0" w:color="auto"/>
        <w:left w:val="none" w:sz="0" w:space="0" w:color="auto"/>
        <w:bottom w:val="none" w:sz="0" w:space="0" w:color="auto"/>
        <w:right w:val="none" w:sz="0" w:space="0" w:color="auto"/>
      </w:divBdr>
    </w:div>
    <w:div w:id="1450317924">
      <w:bodyDiv w:val="1"/>
      <w:marLeft w:val="0"/>
      <w:marRight w:val="0"/>
      <w:marTop w:val="0"/>
      <w:marBottom w:val="0"/>
      <w:divBdr>
        <w:top w:val="none" w:sz="0" w:space="0" w:color="auto"/>
        <w:left w:val="none" w:sz="0" w:space="0" w:color="auto"/>
        <w:bottom w:val="none" w:sz="0" w:space="0" w:color="auto"/>
        <w:right w:val="none" w:sz="0" w:space="0" w:color="auto"/>
      </w:divBdr>
      <w:divsChild>
        <w:div w:id="255091689">
          <w:marLeft w:val="0"/>
          <w:marRight w:val="0"/>
          <w:marTop w:val="0"/>
          <w:marBottom w:val="0"/>
          <w:divBdr>
            <w:top w:val="none" w:sz="0" w:space="0" w:color="auto"/>
            <w:left w:val="none" w:sz="0" w:space="0" w:color="auto"/>
            <w:bottom w:val="none" w:sz="0" w:space="0" w:color="auto"/>
            <w:right w:val="none" w:sz="0" w:space="0" w:color="auto"/>
          </w:divBdr>
        </w:div>
        <w:div w:id="537553365">
          <w:marLeft w:val="0"/>
          <w:marRight w:val="0"/>
          <w:marTop w:val="0"/>
          <w:marBottom w:val="0"/>
          <w:divBdr>
            <w:top w:val="none" w:sz="0" w:space="0" w:color="auto"/>
            <w:left w:val="none" w:sz="0" w:space="0" w:color="auto"/>
            <w:bottom w:val="none" w:sz="0" w:space="0" w:color="auto"/>
            <w:right w:val="none" w:sz="0" w:space="0" w:color="auto"/>
          </w:divBdr>
        </w:div>
        <w:div w:id="590435671">
          <w:marLeft w:val="0"/>
          <w:marRight w:val="0"/>
          <w:marTop w:val="0"/>
          <w:marBottom w:val="0"/>
          <w:divBdr>
            <w:top w:val="none" w:sz="0" w:space="0" w:color="auto"/>
            <w:left w:val="none" w:sz="0" w:space="0" w:color="auto"/>
            <w:bottom w:val="none" w:sz="0" w:space="0" w:color="auto"/>
            <w:right w:val="none" w:sz="0" w:space="0" w:color="auto"/>
          </w:divBdr>
        </w:div>
        <w:div w:id="850333796">
          <w:marLeft w:val="0"/>
          <w:marRight w:val="0"/>
          <w:marTop w:val="0"/>
          <w:marBottom w:val="0"/>
          <w:divBdr>
            <w:top w:val="none" w:sz="0" w:space="0" w:color="auto"/>
            <w:left w:val="none" w:sz="0" w:space="0" w:color="auto"/>
            <w:bottom w:val="none" w:sz="0" w:space="0" w:color="auto"/>
            <w:right w:val="none" w:sz="0" w:space="0" w:color="auto"/>
          </w:divBdr>
        </w:div>
        <w:div w:id="1157841917">
          <w:marLeft w:val="0"/>
          <w:marRight w:val="0"/>
          <w:marTop w:val="0"/>
          <w:marBottom w:val="0"/>
          <w:divBdr>
            <w:top w:val="none" w:sz="0" w:space="0" w:color="auto"/>
            <w:left w:val="none" w:sz="0" w:space="0" w:color="auto"/>
            <w:bottom w:val="none" w:sz="0" w:space="0" w:color="auto"/>
            <w:right w:val="none" w:sz="0" w:space="0" w:color="auto"/>
          </w:divBdr>
        </w:div>
        <w:div w:id="1478914445">
          <w:marLeft w:val="0"/>
          <w:marRight w:val="0"/>
          <w:marTop w:val="0"/>
          <w:marBottom w:val="0"/>
          <w:divBdr>
            <w:top w:val="none" w:sz="0" w:space="0" w:color="auto"/>
            <w:left w:val="none" w:sz="0" w:space="0" w:color="auto"/>
            <w:bottom w:val="none" w:sz="0" w:space="0" w:color="auto"/>
            <w:right w:val="none" w:sz="0" w:space="0" w:color="auto"/>
          </w:divBdr>
        </w:div>
      </w:divsChild>
    </w:div>
    <w:div w:id="1456481487">
      <w:bodyDiv w:val="1"/>
      <w:marLeft w:val="0"/>
      <w:marRight w:val="0"/>
      <w:marTop w:val="0"/>
      <w:marBottom w:val="0"/>
      <w:divBdr>
        <w:top w:val="none" w:sz="0" w:space="0" w:color="auto"/>
        <w:left w:val="none" w:sz="0" w:space="0" w:color="auto"/>
        <w:bottom w:val="none" w:sz="0" w:space="0" w:color="auto"/>
        <w:right w:val="none" w:sz="0" w:space="0" w:color="auto"/>
      </w:divBdr>
    </w:div>
    <w:div w:id="1459446968">
      <w:bodyDiv w:val="1"/>
      <w:marLeft w:val="0"/>
      <w:marRight w:val="0"/>
      <w:marTop w:val="0"/>
      <w:marBottom w:val="0"/>
      <w:divBdr>
        <w:top w:val="none" w:sz="0" w:space="0" w:color="auto"/>
        <w:left w:val="none" w:sz="0" w:space="0" w:color="auto"/>
        <w:bottom w:val="none" w:sz="0" w:space="0" w:color="auto"/>
        <w:right w:val="none" w:sz="0" w:space="0" w:color="auto"/>
      </w:divBdr>
    </w:div>
    <w:div w:id="1476945136">
      <w:bodyDiv w:val="1"/>
      <w:marLeft w:val="0"/>
      <w:marRight w:val="0"/>
      <w:marTop w:val="0"/>
      <w:marBottom w:val="0"/>
      <w:divBdr>
        <w:top w:val="none" w:sz="0" w:space="0" w:color="auto"/>
        <w:left w:val="none" w:sz="0" w:space="0" w:color="auto"/>
        <w:bottom w:val="none" w:sz="0" w:space="0" w:color="auto"/>
        <w:right w:val="none" w:sz="0" w:space="0" w:color="auto"/>
      </w:divBdr>
    </w:div>
    <w:div w:id="1517420811">
      <w:bodyDiv w:val="1"/>
      <w:marLeft w:val="0"/>
      <w:marRight w:val="0"/>
      <w:marTop w:val="0"/>
      <w:marBottom w:val="0"/>
      <w:divBdr>
        <w:top w:val="none" w:sz="0" w:space="0" w:color="auto"/>
        <w:left w:val="none" w:sz="0" w:space="0" w:color="auto"/>
        <w:bottom w:val="none" w:sz="0" w:space="0" w:color="auto"/>
        <w:right w:val="none" w:sz="0" w:space="0" w:color="auto"/>
      </w:divBdr>
    </w:div>
    <w:div w:id="1596089886">
      <w:bodyDiv w:val="1"/>
      <w:marLeft w:val="0"/>
      <w:marRight w:val="0"/>
      <w:marTop w:val="0"/>
      <w:marBottom w:val="0"/>
      <w:divBdr>
        <w:top w:val="none" w:sz="0" w:space="0" w:color="auto"/>
        <w:left w:val="none" w:sz="0" w:space="0" w:color="auto"/>
        <w:bottom w:val="none" w:sz="0" w:space="0" w:color="auto"/>
        <w:right w:val="none" w:sz="0" w:space="0" w:color="auto"/>
      </w:divBdr>
    </w:div>
    <w:div w:id="1623027161">
      <w:bodyDiv w:val="1"/>
      <w:marLeft w:val="0"/>
      <w:marRight w:val="0"/>
      <w:marTop w:val="0"/>
      <w:marBottom w:val="0"/>
      <w:divBdr>
        <w:top w:val="none" w:sz="0" w:space="0" w:color="auto"/>
        <w:left w:val="none" w:sz="0" w:space="0" w:color="auto"/>
        <w:bottom w:val="none" w:sz="0" w:space="0" w:color="auto"/>
        <w:right w:val="none" w:sz="0" w:space="0" w:color="auto"/>
      </w:divBdr>
    </w:div>
    <w:div w:id="1634407307">
      <w:bodyDiv w:val="1"/>
      <w:marLeft w:val="0"/>
      <w:marRight w:val="0"/>
      <w:marTop w:val="0"/>
      <w:marBottom w:val="0"/>
      <w:divBdr>
        <w:top w:val="none" w:sz="0" w:space="0" w:color="auto"/>
        <w:left w:val="none" w:sz="0" w:space="0" w:color="auto"/>
        <w:bottom w:val="none" w:sz="0" w:space="0" w:color="auto"/>
        <w:right w:val="none" w:sz="0" w:space="0" w:color="auto"/>
      </w:divBdr>
    </w:div>
    <w:div w:id="1682005411">
      <w:bodyDiv w:val="1"/>
      <w:marLeft w:val="0"/>
      <w:marRight w:val="0"/>
      <w:marTop w:val="0"/>
      <w:marBottom w:val="0"/>
      <w:divBdr>
        <w:top w:val="none" w:sz="0" w:space="0" w:color="auto"/>
        <w:left w:val="none" w:sz="0" w:space="0" w:color="auto"/>
        <w:bottom w:val="none" w:sz="0" w:space="0" w:color="auto"/>
        <w:right w:val="none" w:sz="0" w:space="0" w:color="auto"/>
      </w:divBdr>
    </w:div>
    <w:div w:id="1691567552">
      <w:bodyDiv w:val="1"/>
      <w:marLeft w:val="0"/>
      <w:marRight w:val="0"/>
      <w:marTop w:val="0"/>
      <w:marBottom w:val="0"/>
      <w:divBdr>
        <w:top w:val="none" w:sz="0" w:space="0" w:color="auto"/>
        <w:left w:val="none" w:sz="0" w:space="0" w:color="auto"/>
        <w:bottom w:val="none" w:sz="0" w:space="0" w:color="auto"/>
        <w:right w:val="none" w:sz="0" w:space="0" w:color="auto"/>
      </w:divBdr>
    </w:div>
    <w:div w:id="1873032788">
      <w:bodyDiv w:val="1"/>
      <w:marLeft w:val="0"/>
      <w:marRight w:val="0"/>
      <w:marTop w:val="0"/>
      <w:marBottom w:val="0"/>
      <w:divBdr>
        <w:top w:val="none" w:sz="0" w:space="0" w:color="auto"/>
        <w:left w:val="none" w:sz="0" w:space="0" w:color="auto"/>
        <w:bottom w:val="none" w:sz="0" w:space="0" w:color="auto"/>
        <w:right w:val="none" w:sz="0" w:space="0" w:color="auto"/>
      </w:divBdr>
    </w:div>
    <w:div w:id="1968388747">
      <w:bodyDiv w:val="1"/>
      <w:marLeft w:val="0"/>
      <w:marRight w:val="0"/>
      <w:marTop w:val="0"/>
      <w:marBottom w:val="0"/>
      <w:divBdr>
        <w:top w:val="none" w:sz="0" w:space="0" w:color="auto"/>
        <w:left w:val="none" w:sz="0" w:space="0" w:color="auto"/>
        <w:bottom w:val="none" w:sz="0" w:space="0" w:color="auto"/>
        <w:right w:val="none" w:sz="0" w:space="0" w:color="auto"/>
      </w:divBdr>
    </w:div>
    <w:div w:id="1983345106">
      <w:bodyDiv w:val="1"/>
      <w:marLeft w:val="0"/>
      <w:marRight w:val="0"/>
      <w:marTop w:val="0"/>
      <w:marBottom w:val="0"/>
      <w:divBdr>
        <w:top w:val="none" w:sz="0" w:space="0" w:color="auto"/>
        <w:left w:val="none" w:sz="0" w:space="0" w:color="auto"/>
        <w:bottom w:val="none" w:sz="0" w:space="0" w:color="auto"/>
        <w:right w:val="none" w:sz="0" w:space="0" w:color="auto"/>
      </w:divBdr>
    </w:div>
    <w:div w:id="2018342490">
      <w:bodyDiv w:val="1"/>
      <w:marLeft w:val="0"/>
      <w:marRight w:val="0"/>
      <w:marTop w:val="0"/>
      <w:marBottom w:val="0"/>
      <w:divBdr>
        <w:top w:val="none" w:sz="0" w:space="0" w:color="auto"/>
        <w:left w:val="none" w:sz="0" w:space="0" w:color="auto"/>
        <w:bottom w:val="none" w:sz="0" w:space="0" w:color="auto"/>
        <w:right w:val="none" w:sz="0" w:space="0" w:color="auto"/>
      </w:divBdr>
    </w:div>
    <w:div w:id="2044941679">
      <w:bodyDiv w:val="1"/>
      <w:marLeft w:val="0"/>
      <w:marRight w:val="0"/>
      <w:marTop w:val="0"/>
      <w:marBottom w:val="0"/>
      <w:divBdr>
        <w:top w:val="none" w:sz="0" w:space="0" w:color="auto"/>
        <w:left w:val="none" w:sz="0" w:space="0" w:color="auto"/>
        <w:bottom w:val="none" w:sz="0" w:space="0" w:color="auto"/>
        <w:right w:val="none" w:sz="0" w:space="0" w:color="auto"/>
      </w:divBdr>
    </w:div>
    <w:div w:id="208086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9886</Words>
  <Characters>56221</Characters>
  <Application>Microsoft Office Word</Application>
  <DocSecurity>0</DocSecurity>
  <Lines>1046</Lines>
  <Paragraphs>403</Paragraphs>
  <ScaleCrop>false</ScaleCrop>
  <HeadingPairs>
    <vt:vector size="2" baseType="variant">
      <vt:variant>
        <vt:lpstr>Title</vt:lpstr>
      </vt:variant>
      <vt:variant>
        <vt:i4>1</vt:i4>
      </vt:variant>
    </vt:vector>
  </HeadingPairs>
  <TitlesOfParts>
    <vt:vector size="1" baseType="lpstr">
      <vt:lpstr>Mid-Year Economic and Fiscal Outlook 2025–26</vt:lpstr>
    </vt:vector>
  </TitlesOfParts>
  <Company/>
  <LinksUpToDate>false</LinksUpToDate>
  <CharactersWithSpaces>65862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Mid-Year Economic and Fiscal Outlook 2025–26</dc:title>
  <dc:subject>Part 1: Overview</dc:subject>
  <dc:creator>Australian Government</dc:creator>
  <cp:keywords/>
  <dc:description/>
  <cp:lastModifiedBy/>
  <cp:revision>1</cp:revision>
  <dcterms:created xsi:type="dcterms:W3CDTF">2025-12-15T22:41:00Z</dcterms:created>
  <dcterms:modified xsi:type="dcterms:W3CDTF">2025-12-15T22:41:00Z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2025-12-15T22:41:39Z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e57869af-0f48-4799-bdb4-ad8c3418da02</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